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5B" w:rsidRPr="002769AD" w:rsidRDefault="0055515B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Экологический спектакль</w:t>
      </w:r>
    </w:p>
    <w:p w:rsidR="0055515B" w:rsidRPr="002769AD" w:rsidRDefault="0055515B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 xml:space="preserve"> «Берегите Землю!»</w:t>
      </w:r>
    </w:p>
    <w:p w:rsidR="00AC359F" w:rsidRPr="002769AD" w:rsidRDefault="00AC359F" w:rsidP="002769AD">
      <w:pPr>
        <w:ind w:firstLine="709"/>
        <w:rPr>
          <w:b/>
          <w:kern w:val="2"/>
          <w:sz w:val="26"/>
          <w:szCs w:val="26"/>
        </w:rPr>
      </w:pPr>
    </w:p>
    <w:p w:rsidR="00E31D86" w:rsidRPr="002769AD" w:rsidRDefault="00E31D86" w:rsidP="002769AD">
      <w:pPr>
        <w:ind w:firstLine="709"/>
        <w:rPr>
          <w:kern w:val="2"/>
          <w:sz w:val="26"/>
          <w:szCs w:val="26"/>
        </w:rPr>
      </w:pPr>
    </w:p>
    <w:p w:rsidR="009320BB" w:rsidRPr="002769AD" w:rsidRDefault="009320BB" w:rsidP="002769AD">
      <w:pPr>
        <w:ind w:firstLine="709"/>
        <w:rPr>
          <w:b/>
          <w:i/>
          <w:kern w:val="2"/>
          <w:sz w:val="26"/>
          <w:szCs w:val="26"/>
        </w:rPr>
      </w:pPr>
      <w:r w:rsidRPr="002769AD">
        <w:rPr>
          <w:b/>
          <w:i/>
          <w:kern w:val="2"/>
          <w:sz w:val="26"/>
          <w:szCs w:val="26"/>
        </w:rPr>
        <w:t>Сцена 1.</w:t>
      </w:r>
    </w:p>
    <w:p w:rsidR="007229E4" w:rsidRPr="002769AD" w:rsidRDefault="007229E4" w:rsidP="002769AD">
      <w:pPr>
        <w:ind w:firstLine="709"/>
        <w:rPr>
          <w:b/>
          <w:i/>
          <w:kern w:val="2"/>
          <w:sz w:val="26"/>
          <w:szCs w:val="26"/>
        </w:rPr>
      </w:pPr>
    </w:p>
    <w:p w:rsidR="00AC54B6" w:rsidRPr="002769AD" w:rsidRDefault="007229E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Звучит п</w:t>
      </w:r>
      <w:r w:rsidR="00AC54B6" w:rsidRPr="002769AD">
        <w:rPr>
          <w:i/>
          <w:kern w:val="2"/>
          <w:sz w:val="26"/>
          <w:szCs w:val="26"/>
        </w:rPr>
        <w:t xml:space="preserve">есня </w:t>
      </w:r>
      <w:r w:rsidRPr="002769AD">
        <w:rPr>
          <w:i/>
          <w:kern w:val="2"/>
          <w:sz w:val="26"/>
          <w:szCs w:val="26"/>
        </w:rPr>
        <w:t>«Туристы». Выходят 4 туриста и смотрят вокруг себя.</w:t>
      </w:r>
    </w:p>
    <w:p w:rsidR="009320BB" w:rsidRPr="002769AD" w:rsidRDefault="009320BB" w:rsidP="002769AD">
      <w:pPr>
        <w:ind w:firstLine="709"/>
        <w:rPr>
          <w:b/>
          <w:i/>
          <w:kern w:val="2"/>
          <w:sz w:val="26"/>
          <w:szCs w:val="26"/>
        </w:rPr>
      </w:pPr>
    </w:p>
    <w:p w:rsidR="00165E65" w:rsidRPr="002769AD" w:rsidRDefault="00165E65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1 турист.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Сегодня мы пошли гулять.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Благо лес – рукой подать.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Закупили всё подряд: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Пищу, спички, лимонад.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165E65" w:rsidRPr="002769AD" w:rsidRDefault="00165E65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2 турист.</w:t>
      </w:r>
    </w:p>
    <w:p w:rsidR="00625D1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Свежий воздух возбудит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Наш здоровый аппетит.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А пакеты, банки, склянки…</w:t>
      </w:r>
    </w:p>
    <w:p w:rsidR="00143C24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Лес большой, он всё вместит.</w:t>
      </w:r>
      <w:r w:rsidR="00143C24" w:rsidRPr="002769AD">
        <w:rPr>
          <w:kern w:val="2"/>
          <w:sz w:val="26"/>
          <w:szCs w:val="26"/>
        </w:rPr>
        <w:t xml:space="preserve"> </w:t>
      </w:r>
    </w:p>
    <w:p w:rsidR="00165E65" w:rsidRPr="002769AD" w:rsidRDefault="00143C2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(бросает в сторону пакет с мусором)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Лес – ведь он ничей!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165E65" w:rsidRPr="002769AD" w:rsidRDefault="00165E65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Хором: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Ничей!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</w:p>
    <w:p w:rsidR="00165E65" w:rsidRPr="002769AD" w:rsidRDefault="00165E65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3 турист.</w:t>
      </w:r>
      <w:r w:rsidR="007229E4" w:rsidRPr="002769AD">
        <w:rPr>
          <w:b/>
          <w:kern w:val="2"/>
          <w:sz w:val="26"/>
          <w:szCs w:val="26"/>
        </w:rPr>
        <w:t xml:space="preserve"> </w:t>
      </w:r>
      <w:r w:rsidR="007229E4" w:rsidRPr="002769AD">
        <w:rPr>
          <w:i/>
          <w:kern w:val="2"/>
          <w:sz w:val="26"/>
          <w:szCs w:val="26"/>
        </w:rPr>
        <w:t>(расстилает покрывало)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Остановимся скорей!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Тут уж нам не помешают: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Жги и лей, руби и бей!</w:t>
      </w:r>
    </w:p>
    <w:p w:rsidR="00416E0F" w:rsidRPr="002769AD" w:rsidRDefault="007229E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Садятся на покрывало.</w:t>
      </w:r>
    </w:p>
    <w:p w:rsidR="007229E4" w:rsidRPr="002769AD" w:rsidRDefault="007229E4" w:rsidP="002769AD">
      <w:pPr>
        <w:ind w:firstLine="709"/>
        <w:rPr>
          <w:b/>
          <w:kern w:val="2"/>
          <w:sz w:val="26"/>
          <w:szCs w:val="26"/>
        </w:rPr>
      </w:pPr>
    </w:p>
    <w:p w:rsidR="002769AD" w:rsidRDefault="002769AD" w:rsidP="002769AD">
      <w:pPr>
        <w:ind w:firstLine="709"/>
        <w:rPr>
          <w:b/>
          <w:kern w:val="2"/>
          <w:sz w:val="26"/>
          <w:szCs w:val="26"/>
        </w:rPr>
      </w:pPr>
    </w:p>
    <w:p w:rsidR="00165E65" w:rsidRPr="002769AD" w:rsidRDefault="00165E65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4 турист.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lastRenderedPageBreak/>
        <w:t>Урны нет – неси в кусты!</w:t>
      </w:r>
    </w:p>
    <w:p w:rsidR="00165E65" w:rsidRPr="002769AD" w:rsidRDefault="00165E65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Мы с природою на «ты»!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A03A60" w:rsidRPr="002769AD" w:rsidRDefault="00A03A60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1 турист.</w:t>
      </w:r>
    </w:p>
    <w:p w:rsidR="008E08D1" w:rsidRPr="002769AD" w:rsidRDefault="008E08D1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Банки в землю закопаем,</w:t>
      </w:r>
    </w:p>
    <w:p w:rsidR="008E08D1" w:rsidRPr="002769AD" w:rsidRDefault="008E08D1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Мусор птицам разбросаем.</w:t>
      </w:r>
    </w:p>
    <w:p w:rsidR="008E08D1" w:rsidRPr="002769AD" w:rsidRDefault="008E08D1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 xml:space="preserve">В речку скинем все бутылки – </w:t>
      </w:r>
    </w:p>
    <w:p w:rsidR="008E08D1" w:rsidRPr="002769AD" w:rsidRDefault="008E08D1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В море пусть плывут посылки!</w:t>
      </w:r>
    </w:p>
    <w:p w:rsidR="007229E4" w:rsidRPr="002769AD" w:rsidRDefault="007229E4" w:rsidP="002769AD">
      <w:pPr>
        <w:ind w:firstLine="709"/>
        <w:rPr>
          <w:kern w:val="2"/>
          <w:sz w:val="26"/>
          <w:szCs w:val="26"/>
        </w:rPr>
      </w:pPr>
    </w:p>
    <w:p w:rsidR="007229E4" w:rsidRPr="002769AD" w:rsidRDefault="007229E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Звучит песня «Хрю-хрю». Туристы едят.</w:t>
      </w:r>
    </w:p>
    <w:p w:rsidR="00A03A60" w:rsidRPr="002769AD" w:rsidRDefault="00A03A60" w:rsidP="002769AD">
      <w:pPr>
        <w:ind w:firstLine="709"/>
        <w:rPr>
          <w:b/>
          <w:kern w:val="2"/>
          <w:sz w:val="26"/>
          <w:szCs w:val="26"/>
        </w:rPr>
      </w:pPr>
    </w:p>
    <w:p w:rsidR="008E08D1" w:rsidRPr="002769AD" w:rsidRDefault="008E08D1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4 турист.</w:t>
      </w:r>
      <w:r w:rsidR="007229E4" w:rsidRPr="002769AD">
        <w:rPr>
          <w:b/>
          <w:kern w:val="2"/>
          <w:sz w:val="26"/>
          <w:szCs w:val="26"/>
        </w:rPr>
        <w:t xml:space="preserve"> </w:t>
      </w:r>
      <w:r w:rsidR="007229E4" w:rsidRPr="002769AD">
        <w:rPr>
          <w:i/>
          <w:kern w:val="2"/>
          <w:sz w:val="26"/>
          <w:szCs w:val="26"/>
        </w:rPr>
        <w:t>(вскакивает)</w:t>
      </w:r>
    </w:p>
    <w:p w:rsidR="008E08D1" w:rsidRPr="002769AD" w:rsidRDefault="008E08D1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Мы – цари! Молчи, природа!</w:t>
      </w:r>
    </w:p>
    <w:p w:rsidR="008E08D1" w:rsidRPr="002769AD" w:rsidRDefault="008E08D1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Всё здесь наше – лес и воды!</w:t>
      </w:r>
    </w:p>
    <w:p w:rsidR="007229E4" w:rsidRPr="002769AD" w:rsidRDefault="007229E4" w:rsidP="002769AD">
      <w:pPr>
        <w:ind w:firstLine="709"/>
        <w:rPr>
          <w:kern w:val="2"/>
          <w:sz w:val="26"/>
          <w:szCs w:val="26"/>
        </w:rPr>
      </w:pPr>
    </w:p>
    <w:p w:rsidR="007229E4" w:rsidRPr="002769AD" w:rsidRDefault="007229E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Звучит музыка «Выход феи». Туристы замолкают, оглядываются по сторонам.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8E08D1" w:rsidRPr="002769AD" w:rsidRDefault="00A03A60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Фея</w:t>
      </w:r>
      <w:r w:rsidR="008E08D1" w:rsidRPr="002769AD">
        <w:rPr>
          <w:b/>
          <w:kern w:val="2"/>
          <w:sz w:val="26"/>
          <w:szCs w:val="26"/>
        </w:rPr>
        <w:t xml:space="preserve"> леса.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Что за шум в лесу моём?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Что случилось, не поймём?!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Кто здесь всё переломал?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Разбросал и ободрал?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За такое поведенье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Вас судить – моё решенье!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38742E" w:rsidRPr="002769AD" w:rsidRDefault="00A03A60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2 турист</w:t>
      </w:r>
      <w:r w:rsidR="0038742E" w:rsidRPr="002769AD">
        <w:rPr>
          <w:b/>
          <w:kern w:val="2"/>
          <w:sz w:val="26"/>
          <w:szCs w:val="26"/>
        </w:rPr>
        <w:t>.</w:t>
      </w:r>
    </w:p>
    <w:p w:rsidR="0038742E" w:rsidRPr="002769AD" w:rsidRDefault="0038742E" w:rsidP="002769AD">
      <w:pPr>
        <w:tabs>
          <w:tab w:val="left" w:pos="1995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 xml:space="preserve">Что ты, что ты, </w:t>
      </w:r>
      <w:r w:rsidR="00A03A60" w:rsidRPr="002769AD">
        <w:rPr>
          <w:kern w:val="2"/>
          <w:sz w:val="26"/>
          <w:szCs w:val="26"/>
        </w:rPr>
        <w:t>Фея леса</w:t>
      </w:r>
      <w:r w:rsidRPr="002769AD">
        <w:rPr>
          <w:kern w:val="2"/>
          <w:sz w:val="26"/>
          <w:szCs w:val="26"/>
        </w:rPr>
        <w:t>!</w:t>
      </w:r>
    </w:p>
    <w:p w:rsidR="0038742E" w:rsidRPr="002769AD" w:rsidRDefault="0038742E" w:rsidP="002769AD">
      <w:pPr>
        <w:tabs>
          <w:tab w:val="left" w:pos="1995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 xml:space="preserve">Пожалей, </w:t>
      </w:r>
      <w:r w:rsidR="00A03A60" w:rsidRPr="002769AD">
        <w:rPr>
          <w:kern w:val="2"/>
          <w:sz w:val="26"/>
          <w:szCs w:val="26"/>
        </w:rPr>
        <w:t>ты нас, повес</w:t>
      </w:r>
      <w:r w:rsidRPr="002769AD">
        <w:rPr>
          <w:kern w:val="2"/>
          <w:sz w:val="26"/>
          <w:szCs w:val="26"/>
        </w:rPr>
        <w:t>!</w:t>
      </w:r>
    </w:p>
    <w:p w:rsidR="007229E4" w:rsidRPr="002769AD" w:rsidRDefault="007229E4" w:rsidP="002769AD">
      <w:pPr>
        <w:tabs>
          <w:tab w:val="left" w:pos="1995"/>
        </w:tabs>
        <w:ind w:firstLine="709"/>
        <w:rPr>
          <w:kern w:val="2"/>
          <w:sz w:val="26"/>
          <w:szCs w:val="26"/>
        </w:rPr>
      </w:pPr>
    </w:p>
    <w:p w:rsidR="007229E4" w:rsidRPr="002769AD" w:rsidRDefault="007229E4" w:rsidP="002769AD">
      <w:pPr>
        <w:tabs>
          <w:tab w:val="left" w:pos="1995"/>
        </w:tabs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 xml:space="preserve">Туристы </w:t>
      </w:r>
      <w:r w:rsidR="00143C24" w:rsidRPr="002769AD">
        <w:rPr>
          <w:i/>
          <w:kern w:val="2"/>
          <w:sz w:val="26"/>
          <w:szCs w:val="26"/>
        </w:rPr>
        <w:t>убирают покрывало в сторону.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38742E" w:rsidRPr="002769AD" w:rsidRDefault="00A03A60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Фея</w:t>
      </w:r>
      <w:r w:rsidR="0038742E" w:rsidRPr="002769AD">
        <w:rPr>
          <w:b/>
          <w:kern w:val="2"/>
          <w:sz w:val="26"/>
          <w:szCs w:val="26"/>
        </w:rPr>
        <w:t xml:space="preserve"> леса.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Ну-ка, звери, выходите,</w:t>
      </w:r>
    </w:p>
    <w:p w:rsidR="0038742E" w:rsidRPr="002769AD" w:rsidRDefault="0038742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Да туристов поучите!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143C24" w:rsidRPr="002769AD" w:rsidRDefault="00143C2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Звучит «В мире животных ремикс». Выходят волк, лиса и медведь.</w:t>
      </w:r>
    </w:p>
    <w:p w:rsidR="00143C24" w:rsidRPr="002769AD" w:rsidRDefault="00143C24" w:rsidP="002769AD">
      <w:pPr>
        <w:ind w:firstLine="709"/>
        <w:rPr>
          <w:i/>
          <w:kern w:val="2"/>
          <w:sz w:val="26"/>
          <w:szCs w:val="26"/>
        </w:rPr>
      </w:pPr>
    </w:p>
    <w:p w:rsidR="0038742E" w:rsidRPr="002769AD" w:rsidRDefault="0038742E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lastRenderedPageBreak/>
        <w:t>Волк.</w:t>
      </w:r>
    </w:p>
    <w:p w:rsidR="0038742E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Мой друг, когда ты входишь в лес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Один, или с толпой,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 xml:space="preserve">Будь с рюкзаком ты или без – 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Закон для всех простой: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Коль хочешь слушать леса звук,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Так помолчи и не кричи,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Зверей и птиц полно вокруг,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Пугать их нет причин.</w:t>
      </w:r>
    </w:p>
    <w:p w:rsidR="00143C24" w:rsidRPr="002769AD" w:rsidRDefault="00143C24" w:rsidP="002769AD">
      <w:pPr>
        <w:ind w:firstLine="709"/>
        <w:rPr>
          <w:kern w:val="2"/>
          <w:sz w:val="26"/>
          <w:szCs w:val="26"/>
        </w:rPr>
      </w:pPr>
    </w:p>
    <w:p w:rsidR="00A03A60" w:rsidRPr="002769AD" w:rsidRDefault="00143C2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(берёт приёмник из рук туриста и бросает его на пол)</w:t>
      </w:r>
    </w:p>
    <w:p w:rsidR="00143C24" w:rsidRPr="002769AD" w:rsidRDefault="00143C24" w:rsidP="002769AD">
      <w:pPr>
        <w:ind w:firstLine="709"/>
        <w:rPr>
          <w:i/>
          <w:kern w:val="2"/>
          <w:sz w:val="26"/>
          <w:szCs w:val="26"/>
        </w:rPr>
      </w:pPr>
    </w:p>
    <w:p w:rsidR="0059720A" w:rsidRPr="002769AD" w:rsidRDefault="00A03A60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Лиса</w:t>
      </w:r>
      <w:r w:rsidR="0059720A" w:rsidRPr="002769AD">
        <w:rPr>
          <w:b/>
          <w:kern w:val="2"/>
          <w:sz w:val="26"/>
          <w:szCs w:val="26"/>
        </w:rPr>
        <w:t>.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А если ты захочешь есть,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Лес даст тебе дрова.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И воду речка даст тебе,</w:t>
      </w:r>
    </w:p>
    <w:p w:rsidR="0059720A" w:rsidRPr="002769AD" w:rsidRDefault="0059720A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Но кипяти сперва!</w:t>
      </w:r>
    </w:p>
    <w:p w:rsidR="0059720A" w:rsidRPr="002769AD" w:rsidRDefault="00A03A60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Медведь</w:t>
      </w:r>
      <w:r w:rsidR="0059720A" w:rsidRPr="002769AD">
        <w:rPr>
          <w:b/>
          <w:kern w:val="2"/>
          <w:sz w:val="26"/>
          <w:szCs w:val="26"/>
        </w:rPr>
        <w:t>.</w:t>
      </w:r>
      <w:r w:rsidR="0059720A" w:rsidRPr="002769AD">
        <w:rPr>
          <w:b/>
          <w:kern w:val="2"/>
          <w:sz w:val="26"/>
          <w:szCs w:val="26"/>
        </w:rPr>
        <w:tab/>
      </w:r>
    </w:p>
    <w:p w:rsidR="0059720A" w:rsidRPr="002769AD" w:rsidRDefault="0059720A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Костёр залей, а мусор весь</w:t>
      </w:r>
    </w:p>
    <w:p w:rsidR="0059720A" w:rsidRPr="002769AD" w:rsidRDefault="0059720A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С собою забери.</w:t>
      </w:r>
    </w:p>
    <w:p w:rsidR="0059720A" w:rsidRPr="002769AD" w:rsidRDefault="0059720A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Оставив грязь, мы портим лес,</w:t>
      </w:r>
    </w:p>
    <w:p w:rsidR="0059720A" w:rsidRPr="002769AD" w:rsidRDefault="0059720A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А лес есть наша жизнь!</w:t>
      </w:r>
    </w:p>
    <w:p w:rsidR="0059720A" w:rsidRPr="002769AD" w:rsidRDefault="0059720A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 xml:space="preserve">Когда домой пойдешь, смотри – </w:t>
      </w:r>
    </w:p>
    <w:p w:rsidR="0059720A" w:rsidRPr="002769AD" w:rsidRDefault="0059720A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Всё за собою убери!</w:t>
      </w:r>
    </w:p>
    <w:p w:rsidR="00143C24" w:rsidRPr="002769AD" w:rsidRDefault="00143C24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</w:p>
    <w:p w:rsidR="00416E0F" w:rsidRPr="002769AD" w:rsidRDefault="00143C24" w:rsidP="002769AD">
      <w:pPr>
        <w:tabs>
          <w:tab w:val="left" w:pos="1860"/>
        </w:tabs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Звучит «В мире животных ремикс». Уходят звери, туристы и фея.</w:t>
      </w:r>
    </w:p>
    <w:p w:rsidR="00143C24" w:rsidRPr="002769AD" w:rsidRDefault="00143C24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</w:p>
    <w:p w:rsidR="00EA2EA8" w:rsidRPr="002769AD" w:rsidRDefault="00EA2EA8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Сцена 2.</w:t>
      </w:r>
    </w:p>
    <w:p w:rsidR="00143C24" w:rsidRPr="002769AD" w:rsidRDefault="00143C24" w:rsidP="002769AD">
      <w:pPr>
        <w:ind w:firstLine="709"/>
        <w:rPr>
          <w:b/>
          <w:kern w:val="2"/>
          <w:sz w:val="26"/>
          <w:szCs w:val="26"/>
        </w:rPr>
      </w:pPr>
    </w:p>
    <w:p w:rsidR="00143C24" w:rsidRPr="002769AD" w:rsidRDefault="00143C2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Туристы сидят на скамейке.</w:t>
      </w:r>
    </w:p>
    <w:p w:rsidR="00EA2EA8" w:rsidRPr="002769AD" w:rsidRDefault="00EA2EA8" w:rsidP="002769AD">
      <w:pPr>
        <w:ind w:firstLine="709"/>
        <w:rPr>
          <w:b/>
          <w:kern w:val="2"/>
          <w:sz w:val="26"/>
          <w:szCs w:val="26"/>
        </w:rPr>
      </w:pPr>
    </w:p>
    <w:p w:rsidR="002335BB" w:rsidRPr="002769AD" w:rsidRDefault="00EA2EA8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 xml:space="preserve">Турист </w:t>
      </w:r>
      <w:r w:rsidR="002335BB" w:rsidRPr="002769AD">
        <w:rPr>
          <w:b/>
          <w:kern w:val="2"/>
          <w:sz w:val="26"/>
          <w:szCs w:val="26"/>
        </w:rPr>
        <w:t>1.</w:t>
      </w:r>
    </w:p>
    <w:p w:rsidR="00EA2EA8" w:rsidRPr="002769AD" w:rsidRDefault="00EA2EA8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Вот и дома мы, дружище –</w:t>
      </w:r>
    </w:p>
    <w:p w:rsidR="00EA2EA8" w:rsidRPr="002769AD" w:rsidRDefault="00EA2EA8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Тут нас звери не отыщут.</w:t>
      </w:r>
    </w:p>
    <w:p w:rsidR="00EA2EA8" w:rsidRPr="002769AD" w:rsidRDefault="00EA2EA8" w:rsidP="002769AD">
      <w:pPr>
        <w:ind w:firstLine="709"/>
        <w:rPr>
          <w:kern w:val="2"/>
          <w:sz w:val="26"/>
          <w:szCs w:val="26"/>
        </w:rPr>
      </w:pPr>
    </w:p>
    <w:p w:rsidR="00EA2EA8" w:rsidRPr="002769AD" w:rsidRDefault="00EA2EA8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lastRenderedPageBreak/>
        <w:t>Турист 2.</w:t>
      </w:r>
    </w:p>
    <w:p w:rsidR="00EA2EA8" w:rsidRPr="002769AD" w:rsidRDefault="00EA2EA8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После нас в лесу порядок,</w:t>
      </w:r>
    </w:p>
    <w:p w:rsidR="00EA2EA8" w:rsidRPr="002769AD" w:rsidRDefault="00EA2EA8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Ну а дома всё как надо!</w:t>
      </w:r>
    </w:p>
    <w:p w:rsidR="00EA2EA8" w:rsidRPr="002769AD" w:rsidRDefault="0013457D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 xml:space="preserve">Здесь таких животных нет, </w:t>
      </w:r>
    </w:p>
    <w:p w:rsidR="0013457D" w:rsidRPr="002769AD" w:rsidRDefault="0013457D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Значит можно пошуметь.</w:t>
      </w:r>
    </w:p>
    <w:p w:rsidR="0013457D" w:rsidRPr="002769AD" w:rsidRDefault="0013457D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(включает приёмник)</w:t>
      </w:r>
    </w:p>
    <w:p w:rsidR="00EA2EA8" w:rsidRPr="002769AD" w:rsidRDefault="00EA2EA8" w:rsidP="002769AD">
      <w:pPr>
        <w:ind w:firstLine="709"/>
        <w:rPr>
          <w:kern w:val="2"/>
          <w:sz w:val="26"/>
          <w:szCs w:val="26"/>
        </w:rPr>
      </w:pPr>
    </w:p>
    <w:p w:rsidR="0013457D" w:rsidRPr="002769AD" w:rsidRDefault="00F15CEE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Песня</w:t>
      </w:r>
      <w:r w:rsidR="00143C24" w:rsidRPr="002769AD">
        <w:rPr>
          <w:b/>
          <w:kern w:val="2"/>
          <w:sz w:val="26"/>
          <w:szCs w:val="26"/>
        </w:rPr>
        <w:t xml:space="preserve"> </w:t>
      </w:r>
      <w:r w:rsidR="00143C24" w:rsidRPr="002769AD">
        <w:rPr>
          <w:i/>
          <w:kern w:val="2"/>
          <w:sz w:val="26"/>
          <w:szCs w:val="26"/>
        </w:rPr>
        <w:t>(голос за кадром).</w:t>
      </w:r>
    </w:p>
    <w:p w:rsidR="0013457D" w:rsidRPr="002769AD" w:rsidRDefault="00F15CEE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«Пропала собака…»</w:t>
      </w:r>
    </w:p>
    <w:p w:rsidR="00F15CEE" w:rsidRPr="002769AD" w:rsidRDefault="00F15CEE" w:rsidP="002769AD">
      <w:pPr>
        <w:ind w:firstLine="709"/>
        <w:rPr>
          <w:kern w:val="2"/>
          <w:sz w:val="26"/>
          <w:szCs w:val="26"/>
        </w:rPr>
      </w:pPr>
    </w:p>
    <w:p w:rsidR="0013457D" w:rsidRPr="002769AD" w:rsidRDefault="0013457D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(Турист делает звук тише)</w:t>
      </w:r>
    </w:p>
    <w:p w:rsidR="0013457D" w:rsidRPr="002769AD" w:rsidRDefault="0013457D" w:rsidP="002769AD">
      <w:pPr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Турист 1.</w:t>
      </w:r>
    </w:p>
    <w:p w:rsidR="0013457D" w:rsidRPr="002769AD" w:rsidRDefault="0013457D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Подумаешь – пропал щенок,</w:t>
      </w:r>
    </w:p>
    <w:p w:rsidR="0013457D" w:rsidRPr="002769AD" w:rsidRDefault="0013457D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И мальчик стал вдруг одинок!</w:t>
      </w:r>
    </w:p>
    <w:p w:rsidR="0013457D" w:rsidRPr="002769AD" w:rsidRDefault="0013457D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За что любить голодного</w:t>
      </w:r>
    </w:p>
    <w:p w:rsidR="0013457D" w:rsidRPr="002769AD" w:rsidRDefault="0013457D" w:rsidP="002769AD">
      <w:pPr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Бродягу беспородного?!</w:t>
      </w:r>
    </w:p>
    <w:p w:rsidR="0013457D" w:rsidRPr="002769AD" w:rsidRDefault="0013457D" w:rsidP="002769AD">
      <w:pPr>
        <w:ind w:firstLine="709"/>
        <w:rPr>
          <w:kern w:val="2"/>
          <w:sz w:val="26"/>
          <w:szCs w:val="26"/>
        </w:rPr>
      </w:pPr>
    </w:p>
    <w:p w:rsidR="0013457D" w:rsidRPr="002769AD" w:rsidRDefault="0013457D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(Пожимают плечами)</w:t>
      </w:r>
    </w:p>
    <w:p w:rsidR="00040167" w:rsidRPr="002769AD" w:rsidRDefault="00143C2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Появляются три бездомные собаки. «</w:t>
      </w:r>
      <w:r w:rsidR="0013457D" w:rsidRPr="002769AD">
        <w:rPr>
          <w:i/>
          <w:kern w:val="2"/>
          <w:sz w:val="26"/>
          <w:szCs w:val="26"/>
        </w:rPr>
        <w:t>Танец бездомных собак</w:t>
      </w:r>
      <w:r w:rsidRPr="002769AD">
        <w:rPr>
          <w:i/>
          <w:kern w:val="2"/>
          <w:sz w:val="26"/>
          <w:szCs w:val="26"/>
        </w:rPr>
        <w:t>» (Ласковый май «Бездомный пёс»)</w:t>
      </w:r>
      <w:r w:rsidR="0013457D" w:rsidRPr="002769AD">
        <w:rPr>
          <w:i/>
          <w:kern w:val="2"/>
          <w:sz w:val="26"/>
          <w:szCs w:val="26"/>
        </w:rPr>
        <w:t>.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23705C" w:rsidRPr="002769AD" w:rsidRDefault="0023705C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Первая бездомная собака.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Ах, плохо бездомным, плохо голодным,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Таким беззащитным, таким беспородным!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Никто нас не любит, никто не ласкает,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Никто на порог нас к себе не пускает!</w:t>
      </w:r>
    </w:p>
    <w:p w:rsidR="00416E0F" w:rsidRPr="002769AD" w:rsidRDefault="00416E0F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</w:p>
    <w:p w:rsidR="0023705C" w:rsidRPr="002769AD" w:rsidRDefault="0023705C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lastRenderedPageBreak/>
        <w:t>Вторая бездомная собака.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О, как мы страдаем от мук одиночества!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И нам человеческой радости хочется.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Зачем нас боятся? За что презирают?</w:t>
      </w:r>
    </w:p>
    <w:p w:rsidR="0023705C" w:rsidRPr="002769AD" w:rsidRDefault="0023705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Зачем с нами дети  так редко играют?</w:t>
      </w:r>
    </w:p>
    <w:p w:rsidR="00416E0F" w:rsidRPr="002769AD" w:rsidRDefault="00416E0F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</w:p>
    <w:p w:rsidR="0010139C" w:rsidRPr="002769AD" w:rsidRDefault="0010139C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Третья бездомная собака.</w:t>
      </w:r>
    </w:p>
    <w:p w:rsidR="0010139C" w:rsidRPr="002769AD" w:rsidRDefault="0010139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Ах, трудно живётся без друга – хозяина,</w:t>
      </w:r>
    </w:p>
    <w:p w:rsidR="0010139C" w:rsidRPr="002769AD" w:rsidRDefault="0010139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Поэтому все мы и воем отчаянно.</w:t>
      </w:r>
    </w:p>
    <w:p w:rsidR="0010139C" w:rsidRPr="002769AD" w:rsidRDefault="0010139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 xml:space="preserve">Но кто нас полюбит, кто нас пожалеет – </w:t>
      </w:r>
    </w:p>
    <w:p w:rsidR="0010139C" w:rsidRPr="002769AD" w:rsidRDefault="0010139C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Об этом ни капельки не пожалеет!</w:t>
      </w:r>
    </w:p>
    <w:p w:rsidR="000B3AAF" w:rsidRPr="002769AD" w:rsidRDefault="000B3AAF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</w:p>
    <w:p w:rsidR="007229E4" w:rsidRPr="002769AD" w:rsidRDefault="007229E4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Турист 1.</w:t>
      </w:r>
    </w:p>
    <w:p w:rsidR="007229E4" w:rsidRPr="002769AD" w:rsidRDefault="007229E4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Возьмём их себе, а?</w:t>
      </w:r>
    </w:p>
    <w:p w:rsidR="007229E4" w:rsidRPr="002769AD" w:rsidRDefault="007229E4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</w:p>
    <w:p w:rsidR="007229E4" w:rsidRPr="002769AD" w:rsidRDefault="007229E4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Турист 2.</w:t>
      </w:r>
    </w:p>
    <w:p w:rsidR="007229E4" w:rsidRPr="002769AD" w:rsidRDefault="007229E4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(вытирая слёзу):</w:t>
      </w:r>
    </w:p>
    <w:p w:rsidR="007229E4" w:rsidRPr="002769AD" w:rsidRDefault="007229E4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Возьмём!</w:t>
      </w:r>
    </w:p>
    <w:p w:rsidR="007229E4" w:rsidRPr="002769AD" w:rsidRDefault="007229E4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</w:p>
    <w:p w:rsidR="007229E4" w:rsidRPr="002769AD" w:rsidRDefault="007229E4" w:rsidP="002769AD">
      <w:pPr>
        <w:tabs>
          <w:tab w:val="left" w:pos="1860"/>
        </w:tabs>
        <w:ind w:firstLine="709"/>
        <w:rPr>
          <w:b/>
          <w:kern w:val="2"/>
          <w:sz w:val="26"/>
          <w:szCs w:val="26"/>
        </w:rPr>
      </w:pPr>
      <w:r w:rsidRPr="002769AD">
        <w:rPr>
          <w:b/>
          <w:kern w:val="2"/>
          <w:sz w:val="26"/>
          <w:szCs w:val="26"/>
        </w:rPr>
        <w:t>Выходит чтец:</w:t>
      </w:r>
    </w:p>
    <w:p w:rsidR="007229E4" w:rsidRPr="002769AD" w:rsidRDefault="007229E4" w:rsidP="002769AD">
      <w:pPr>
        <w:tabs>
          <w:tab w:val="left" w:pos="1860"/>
        </w:tabs>
        <w:ind w:firstLine="709"/>
        <w:rPr>
          <w:kern w:val="2"/>
          <w:sz w:val="26"/>
          <w:szCs w:val="26"/>
        </w:rPr>
      </w:pPr>
      <w:r w:rsidRPr="002769AD">
        <w:rPr>
          <w:kern w:val="2"/>
          <w:sz w:val="26"/>
          <w:szCs w:val="26"/>
        </w:rPr>
        <w:t>(под музыку читает стих)</w:t>
      </w:r>
    </w:p>
    <w:p w:rsidR="00C174B4" w:rsidRPr="002769AD" w:rsidRDefault="00C174B4" w:rsidP="002769AD">
      <w:pPr>
        <w:tabs>
          <w:tab w:val="left" w:pos="1860"/>
        </w:tabs>
        <w:ind w:left="709"/>
        <w:rPr>
          <w:kern w:val="2"/>
          <w:sz w:val="26"/>
          <w:szCs w:val="26"/>
        </w:rPr>
      </w:pPr>
      <w:r w:rsidRPr="002769AD">
        <w:rPr>
          <w:color w:val="000000"/>
          <w:kern w:val="2"/>
          <w:sz w:val="26"/>
          <w:szCs w:val="26"/>
          <w:shd w:val="clear" w:color="auto" w:fill="FFFFFF"/>
        </w:rPr>
        <w:t>Чужая боль-дворняга грязная...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Не трогай, детка,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А вдруг заразная?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Не гладь,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Испачкаешь ладошки.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Зачем?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Иди другой дорожкой...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А детка подрастает, зная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"Так проще: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Жить не замечая...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К чему тащить чужую ношу?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Делить беду? Придумал тоже...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Сам разбирай.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Не мне же больно!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С меня своих проблем довольно...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И так и дальше...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Жить в покое,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Делить всё на своё и на чужое...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Чужую боль в упор не замечая...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Забыв одно.</w:t>
      </w:r>
      <w:r w:rsidRPr="002769AD">
        <w:rPr>
          <w:color w:val="000000"/>
          <w:kern w:val="2"/>
          <w:sz w:val="26"/>
          <w:szCs w:val="26"/>
        </w:rPr>
        <w:br/>
      </w:r>
      <w:r w:rsidRPr="002769AD">
        <w:rPr>
          <w:color w:val="000000"/>
          <w:kern w:val="2"/>
          <w:sz w:val="26"/>
          <w:szCs w:val="26"/>
          <w:shd w:val="clear" w:color="auto" w:fill="FFFFFF"/>
        </w:rPr>
        <w:t>Бездушье- не прощают. ...</w:t>
      </w:r>
    </w:p>
    <w:p w:rsidR="00416E0F" w:rsidRPr="002769AD" w:rsidRDefault="00416E0F" w:rsidP="002769AD">
      <w:pPr>
        <w:ind w:firstLine="709"/>
        <w:rPr>
          <w:b/>
          <w:kern w:val="2"/>
          <w:sz w:val="26"/>
          <w:szCs w:val="26"/>
        </w:rPr>
      </w:pPr>
    </w:p>
    <w:p w:rsidR="00143C24" w:rsidRPr="002769AD" w:rsidRDefault="00143C2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Во время чтения выходят звери, туристы, фея.</w:t>
      </w:r>
    </w:p>
    <w:p w:rsidR="00143C24" w:rsidRPr="002769AD" w:rsidRDefault="00143C24" w:rsidP="002769AD">
      <w:pPr>
        <w:ind w:firstLine="709"/>
        <w:rPr>
          <w:i/>
          <w:kern w:val="2"/>
          <w:sz w:val="26"/>
          <w:szCs w:val="26"/>
        </w:rPr>
      </w:pPr>
      <w:r w:rsidRPr="002769AD">
        <w:rPr>
          <w:i/>
          <w:kern w:val="2"/>
          <w:sz w:val="26"/>
          <w:szCs w:val="26"/>
        </w:rPr>
        <w:t>Звучит песня «Дорогою добра». Каждый герой берёт по два ребёнка и становится с ними в хоровод.</w:t>
      </w:r>
    </w:p>
    <w:p w:rsidR="002769AD" w:rsidRPr="002769AD" w:rsidRDefault="002769AD" w:rsidP="0037666B">
      <w:pPr>
        <w:ind w:firstLine="360"/>
        <w:rPr>
          <w:i/>
          <w:sz w:val="26"/>
          <w:szCs w:val="26"/>
        </w:rPr>
      </w:pPr>
    </w:p>
    <w:p w:rsidR="002769AD" w:rsidRDefault="002769AD" w:rsidP="0037666B">
      <w:pPr>
        <w:ind w:firstLine="360"/>
        <w:rPr>
          <w:sz w:val="26"/>
          <w:szCs w:val="26"/>
        </w:rPr>
      </w:pPr>
      <w:r w:rsidRPr="002769AD">
        <w:rPr>
          <w:b/>
          <w:sz w:val="26"/>
          <w:szCs w:val="26"/>
        </w:rPr>
        <w:t>Педагог.</w:t>
      </w:r>
      <w:r>
        <w:rPr>
          <w:sz w:val="26"/>
          <w:szCs w:val="26"/>
        </w:rPr>
        <w:t xml:space="preserve"> </w:t>
      </w:r>
    </w:p>
    <w:p w:rsidR="002769AD" w:rsidRPr="002769AD" w:rsidRDefault="002769AD" w:rsidP="0037666B">
      <w:pPr>
        <w:ind w:firstLine="360"/>
        <w:rPr>
          <w:sz w:val="26"/>
          <w:szCs w:val="26"/>
        </w:rPr>
      </w:pPr>
      <w:r>
        <w:rPr>
          <w:sz w:val="26"/>
          <w:szCs w:val="26"/>
        </w:rPr>
        <w:t>Ребята, я хочу проверить, внимательно ли слушали наших героев. Если я буду говорить то, что можно можно делать в лесу, на природе – вы холопаете, а если то, что нельзя – топаете.</w:t>
      </w:r>
    </w:p>
    <w:p w:rsid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BC463B">
        <w:rPr>
          <w:bCs/>
          <w:iCs/>
          <w:kern w:val="24"/>
          <w:sz w:val="26"/>
          <w:szCs w:val="26"/>
        </w:rPr>
        <w:t>1. Мусор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Весь мусор положи в пакет и забери с собою –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Ведь за тебя его никто не уберёт.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Не разбивай бутылки под ногою – 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Поранятся и люди, и лесной народ.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BC463B">
        <w:rPr>
          <w:bCs/>
          <w:iCs/>
          <w:kern w:val="24"/>
          <w:sz w:val="26"/>
          <w:szCs w:val="26"/>
        </w:rPr>
        <w:t>2. Костёр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В лесу нет ни тропинки, ни пути, поэтому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Костёр ты можешь где-угодно развести.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А лучше разожги его на месте старом,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Где кто-то разводил уже огонь.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Чтобы пикник не кончился пожаром –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Подальше от деревьев отдых свой устрой.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 xml:space="preserve">3. </w:t>
      </w:r>
      <w:r w:rsidRPr="00BC463B">
        <w:rPr>
          <w:bCs/>
          <w:iCs/>
          <w:kern w:val="24"/>
          <w:sz w:val="26"/>
          <w:szCs w:val="26"/>
        </w:rPr>
        <w:t>«Вредные» животные в лесу: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Ты комаров дави и бей, ругая белый свет, -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В бесполезней насекомых в лесу, конечно, нет.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Но ведь без них нарушится баланс –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Поверь, природа знает лучше нас.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Не обижай, кого увидеть привелось,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И помни, что в лесу ты – гость.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4</w:t>
      </w:r>
      <w:r w:rsidRPr="00BC463B">
        <w:rPr>
          <w:bCs/>
          <w:iCs/>
          <w:kern w:val="24"/>
          <w:sz w:val="26"/>
          <w:szCs w:val="26"/>
        </w:rPr>
        <w:t>. Люди и лесные ресурсы: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Ты цветок прекрасный увидал</w:t>
      </w:r>
    </w:p>
    <w:p w:rsidR="0084385F" w:rsidRPr="0084385F" w:rsidRDefault="0084385F" w:rsidP="0084385F">
      <w:pPr>
        <w:shd w:val="clear" w:color="auto" w:fill="FFFFFF"/>
        <w:ind w:firstLine="709"/>
        <w:rPr>
          <w:bCs/>
          <w:iCs/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И его немедленно сорвал.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Не прошел и день, а он завял.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Щелкнуть лучше бы его на память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  <w:sz w:val="26"/>
          <w:szCs w:val="26"/>
        </w:rPr>
      </w:pPr>
      <w:r w:rsidRPr="0084385F">
        <w:rPr>
          <w:bCs/>
          <w:iCs/>
          <w:kern w:val="24"/>
          <w:sz w:val="26"/>
          <w:szCs w:val="26"/>
        </w:rPr>
        <w:t>И в лесу, чтоб любовались все, оставить.</w:t>
      </w:r>
    </w:p>
    <w:p w:rsidR="0084385F" w:rsidRPr="00BC463B" w:rsidRDefault="0084385F" w:rsidP="0084385F">
      <w:pPr>
        <w:shd w:val="clear" w:color="auto" w:fill="FFFFFF"/>
        <w:ind w:firstLine="709"/>
        <w:rPr>
          <w:kern w:val="24"/>
        </w:rPr>
      </w:pPr>
      <w:r w:rsidRPr="00BC463B">
        <w:rPr>
          <w:kern w:val="24"/>
        </w:rPr>
        <w:t> </w:t>
      </w:r>
    </w:p>
    <w:p w:rsidR="007229E4" w:rsidRPr="002769AD" w:rsidRDefault="007229E4" w:rsidP="0037666B">
      <w:pPr>
        <w:ind w:firstLine="360"/>
        <w:rPr>
          <w:b/>
          <w:sz w:val="26"/>
          <w:szCs w:val="26"/>
        </w:rPr>
      </w:pPr>
    </w:p>
    <w:sectPr w:rsidR="007229E4" w:rsidRPr="002769AD" w:rsidSect="002769AD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24" w:rsidRDefault="00143C24" w:rsidP="00416E0F">
      <w:r>
        <w:separator/>
      </w:r>
    </w:p>
  </w:endnote>
  <w:endnote w:type="continuationSeparator" w:id="0">
    <w:p w:rsidR="00143C24" w:rsidRDefault="00143C24" w:rsidP="0041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24" w:rsidRDefault="00143C24" w:rsidP="00416E0F">
      <w:r>
        <w:separator/>
      </w:r>
    </w:p>
  </w:footnote>
  <w:footnote w:type="continuationSeparator" w:id="0">
    <w:p w:rsidR="00143C24" w:rsidRDefault="00143C24" w:rsidP="0041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7812"/>
    </w:sdtPr>
    <w:sdtContent>
      <w:p w:rsidR="00143C24" w:rsidRDefault="00143C24">
        <w:pPr>
          <w:pStyle w:val="a3"/>
          <w:jc w:val="right"/>
        </w:pPr>
        <w:fldSimple w:instr=" PAGE   \* MERGEFORMAT ">
          <w:r w:rsidR="0084385F">
            <w:rPr>
              <w:noProof/>
            </w:rPr>
            <w:t>4</w:t>
          </w:r>
        </w:fldSimple>
      </w:p>
    </w:sdtContent>
  </w:sdt>
  <w:p w:rsidR="00143C24" w:rsidRDefault="00143C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2C0B"/>
    <w:multiLevelType w:val="hybridMultilevel"/>
    <w:tmpl w:val="FC469E88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AB5FAB"/>
    <w:multiLevelType w:val="hybridMultilevel"/>
    <w:tmpl w:val="D81AF6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0379A"/>
    <w:multiLevelType w:val="hybridMultilevel"/>
    <w:tmpl w:val="A762C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5399D"/>
    <w:multiLevelType w:val="hybridMultilevel"/>
    <w:tmpl w:val="01789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15B"/>
    <w:rsid w:val="0000464B"/>
    <w:rsid w:val="00040167"/>
    <w:rsid w:val="000B3AAF"/>
    <w:rsid w:val="000D62C7"/>
    <w:rsid w:val="000E44FA"/>
    <w:rsid w:val="0010139C"/>
    <w:rsid w:val="001031AB"/>
    <w:rsid w:val="0013457D"/>
    <w:rsid w:val="00143C24"/>
    <w:rsid w:val="00154403"/>
    <w:rsid w:val="00165E65"/>
    <w:rsid w:val="001971C6"/>
    <w:rsid w:val="002040CB"/>
    <w:rsid w:val="002335BB"/>
    <w:rsid w:val="0023705C"/>
    <w:rsid w:val="002456F6"/>
    <w:rsid w:val="002769AD"/>
    <w:rsid w:val="00282613"/>
    <w:rsid w:val="003213DC"/>
    <w:rsid w:val="00354C4A"/>
    <w:rsid w:val="0037666B"/>
    <w:rsid w:val="0038742E"/>
    <w:rsid w:val="00416E0F"/>
    <w:rsid w:val="00474F69"/>
    <w:rsid w:val="004B3E2B"/>
    <w:rsid w:val="0055515B"/>
    <w:rsid w:val="0055555A"/>
    <w:rsid w:val="00575063"/>
    <w:rsid w:val="0059720A"/>
    <w:rsid w:val="00625D15"/>
    <w:rsid w:val="007229E4"/>
    <w:rsid w:val="00754031"/>
    <w:rsid w:val="00820EDA"/>
    <w:rsid w:val="0084385F"/>
    <w:rsid w:val="008D6D22"/>
    <w:rsid w:val="008E08D1"/>
    <w:rsid w:val="00920B08"/>
    <w:rsid w:val="009320BB"/>
    <w:rsid w:val="00960479"/>
    <w:rsid w:val="00963A44"/>
    <w:rsid w:val="00A03A60"/>
    <w:rsid w:val="00A9713A"/>
    <w:rsid w:val="00AC359F"/>
    <w:rsid w:val="00AC54B6"/>
    <w:rsid w:val="00BC1DB3"/>
    <w:rsid w:val="00C174B4"/>
    <w:rsid w:val="00C75769"/>
    <w:rsid w:val="00D231F7"/>
    <w:rsid w:val="00D33114"/>
    <w:rsid w:val="00D5468B"/>
    <w:rsid w:val="00E034EF"/>
    <w:rsid w:val="00E31D86"/>
    <w:rsid w:val="00EA2EA8"/>
    <w:rsid w:val="00EB07E8"/>
    <w:rsid w:val="00F1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1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6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E0F"/>
    <w:rPr>
      <w:sz w:val="24"/>
      <w:szCs w:val="24"/>
    </w:rPr>
  </w:style>
  <w:style w:type="paragraph" w:styleId="a5">
    <w:name w:val="footer"/>
    <w:basedOn w:val="a"/>
    <w:link w:val="a6"/>
    <w:rsid w:val="00416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6E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Экологический спектакль</vt:lpstr>
    </vt:vector>
  </TitlesOfParts>
  <Company>Organization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спектакль</dc:title>
  <dc:subject/>
  <dc:creator>User</dc:creator>
  <cp:keywords/>
  <dc:description/>
  <cp:lastModifiedBy>Марина</cp:lastModifiedBy>
  <cp:revision>6</cp:revision>
  <cp:lastPrinted>2013-01-28T17:07:00Z</cp:lastPrinted>
  <dcterms:created xsi:type="dcterms:W3CDTF">2013-01-25T08:36:00Z</dcterms:created>
  <dcterms:modified xsi:type="dcterms:W3CDTF">2013-01-28T17:09:00Z</dcterms:modified>
</cp:coreProperties>
</file>