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13" w:rsidRPr="006D62F7" w:rsidRDefault="00F056F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Pr="006D62F7">
        <w:rPr>
          <w:rFonts w:ascii="Times New Roman" w:hAnsi="Times New Roman" w:cs="Times New Roman"/>
          <w:b/>
          <w:sz w:val="36"/>
          <w:szCs w:val="36"/>
        </w:rPr>
        <w:t>Экологические проекты для младших школьников.</w:t>
      </w:r>
    </w:p>
    <w:p w:rsidR="00F056F9" w:rsidRPr="00F056F9" w:rsidRDefault="00F056F9" w:rsidP="00F056F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F056F9">
        <w:rPr>
          <w:rFonts w:ascii="Times New Roman" w:hAnsi="Times New Roman" w:cs="Times New Roman"/>
          <w:b/>
          <w:sz w:val="32"/>
          <w:szCs w:val="32"/>
        </w:rPr>
        <w:t>«Жалобная книга</w:t>
      </w:r>
      <w:proofErr w:type="gramStart"/>
      <w:r w:rsidRPr="00F056F9">
        <w:rPr>
          <w:rFonts w:ascii="Times New Roman" w:hAnsi="Times New Roman" w:cs="Times New Roman"/>
          <w:b/>
          <w:sz w:val="32"/>
          <w:szCs w:val="32"/>
        </w:rPr>
        <w:t>»п</w:t>
      </w:r>
      <w:proofErr w:type="gramEnd"/>
      <w:r w:rsidRPr="00F056F9">
        <w:rPr>
          <w:rFonts w:ascii="Times New Roman" w:hAnsi="Times New Roman" w:cs="Times New Roman"/>
          <w:b/>
          <w:sz w:val="32"/>
          <w:szCs w:val="32"/>
        </w:rPr>
        <w:t>рироды.</w:t>
      </w:r>
    </w:p>
    <w:p w:rsidR="00F056F9" w:rsidRDefault="00F056F9" w:rsidP="00F056F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записать в книгу все жалобы, поступающие от растений и животных  ,обитающих на территории в ближайшем окружении детей.</w:t>
      </w:r>
    </w:p>
    <w:p w:rsidR="00F056F9" w:rsidRDefault="00F056F9" w:rsidP="00F056F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 проводится прогулка-путешествие</w:t>
      </w:r>
      <w:proofErr w:type="gramStart"/>
      <w:r>
        <w:rPr>
          <w:rFonts w:ascii="Times New Roman" w:hAnsi="Times New Roman" w:cs="Times New Roman"/>
          <w:sz w:val="28"/>
          <w:szCs w:val="28"/>
        </w:rPr>
        <w:t>,(</w:t>
      </w:r>
      <w:proofErr w:type="gramEnd"/>
      <w:r>
        <w:rPr>
          <w:rFonts w:ascii="Times New Roman" w:hAnsi="Times New Roman" w:cs="Times New Roman"/>
          <w:sz w:val="28"/>
          <w:szCs w:val="28"/>
        </w:rPr>
        <w:t>участнику проекта предстоит побольше узнать о животном или растении).Рассказ начинается с описания автора жалобы и пишется далее от имени животного или растения. «Книга жалоб «должна быть иллюстрирована детскими рисунками. Основной этап проект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обсуждение поступивших жалоб и ответ на них «Что мы можем сделать, чтобы исправить положение?»</w:t>
      </w:r>
    </w:p>
    <w:p w:rsidR="00F056F9" w:rsidRDefault="00F056F9" w:rsidP="00F056F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этот вопро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практическая работа уч-ся.</w:t>
      </w:r>
    </w:p>
    <w:p w:rsidR="00F056F9" w:rsidRDefault="00F056F9" w:rsidP="00F056F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056F9" w:rsidRPr="0002280C" w:rsidRDefault="0002280C" w:rsidP="0002280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02280C">
        <w:rPr>
          <w:rFonts w:ascii="Times New Roman" w:hAnsi="Times New Roman" w:cs="Times New Roman"/>
          <w:b/>
          <w:sz w:val="32"/>
          <w:szCs w:val="32"/>
        </w:rPr>
        <w:t>«Четвероногие друзья в истории моей семьи»</w:t>
      </w:r>
    </w:p>
    <w:p w:rsidR="0002280C" w:rsidRDefault="0002280C" w:rsidP="0002280C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ель проект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узнать родословную и своей семьи, и  животных, которые были друзьями твоих предков. Ведь любопытные истории знают и рассказывают не только папы, мамы, но и дедушки, бабушки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родственники. Дети не только записывают рассказы, имена животных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но и зарисовывают их со слов близких. Проект сочетает в себе и коллективную и индивидуальную работу. Подведение итого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праздник</w:t>
      </w:r>
    </w:p>
    <w:p w:rsidR="0002280C" w:rsidRDefault="0002280C" w:rsidP="0002280C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«Наши четвероногие друзья»</w:t>
      </w:r>
    </w:p>
    <w:p w:rsidR="0002280C" w:rsidRDefault="0002280C" w:rsidP="0002280C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:rsidR="0002280C" w:rsidRDefault="0002280C" w:rsidP="0002280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02280C">
        <w:rPr>
          <w:rFonts w:ascii="Times New Roman" w:hAnsi="Times New Roman" w:cs="Times New Roman"/>
          <w:b/>
          <w:sz w:val="32"/>
          <w:szCs w:val="32"/>
        </w:rPr>
        <w:t>«Коллекция увиденных животных»</w:t>
      </w:r>
    </w:p>
    <w:p w:rsidR="0002280C" w:rsidRDefault="006D62F7" w:rsidP="0002280C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проект очень хорошо применять как «летний проект»</w:t>
      </w:r>
    </w:p>
    <w:p w:rsidR="006D62F7" w:rsidRPr="006D62F7" w:rsidRDefault="006D62F7" w:rsidP="0002280C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составить коллекцию увиденных летом животных. Участники проекта коллекционируют свои наблюдения во время летних каникул. Животных можно рисовать, вырезать картинки из журналов, фотографировать. Подведение итого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открытое мероприятие, на котором дети не только демонстрируют свою коллекцию, но и рассказывают о самых удивительных встречах со своими «героями»</w:t>
      </w:r>
    </w:p>
    <w:p w:rsidR="00F056F9" w:rsidRPr="00F056F9" w:rsidRDefault="00F056F9" w:rsidP="00F056F9">
      <w:pPr>
        <w:pStyle w:val="a3"/>
        <w:rPr>
          <w:rFonts w:ascii="Times New Roman" w:hAnsi="Times New Roman" w:cs="Times New Roman"/>
          <w:sz w:val="36"/>
          <w:szCs w:val="36"/>
        </w:rPr>
      </w:pPr>
    </w:p>
    <w:sectPr w:rsidR="00F056F9" w:rsidRPr="00F056F9" w:rsidSect="00F056F9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331C5"/>
    <w:multiLevelType w:val="hybridMultilevel"/>
    <w:tmpl w:val="EC041158"/>
    <w:lvl w:ilvl="0" w:tplc="A42CD4A2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9456FB"/>
    <w:multiLevelType w:val="hybridMultilevel"/>
    <w:tmpl w:val="2D44F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056F9"/>
    <w:rsid w:val="0002280C"/>
    <w:rsid w:val="006D62F7"/>
    <w:rsid w:val="00DD2C13"/>
    <w:rsid w:val="00F05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6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2013-09-17T18:08:00Z</dcterms:created>
  <dcterms:modified xsi:type="dcterms:W3CDTF">2013-09-17T18:35:00Z</dcterms:modified>
</cp:coreProperties>
</file>