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BE" w:rsidRDefault="00626E11" w:rsidP="0043759A">
      <w:pPr>
        <w:spacing w:after="0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626E11">
        <w:rPr>
          <w:rFonts w:ascii="Times New Roman" w:hAnsi="Times New Roman" w:cs="Times New Roman"/>
          <w:color w:val="FF0000"/>
          <w:sz w:val="32"/>
          <w:u w:val="single"/>
        </w:rPr>
        <w:t>Прощание с азбукой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Ученик 1:</w:t>
      </w:r>
      <w:r>
        <w:rPr>
          <w:rFonts w:ascii="Times New Roman" w:hAnsi="Times New Roman" w:cs="Times New Roman"/>
          <w:sz w:val="28"/>
        </w:rPr>
        <w:t xml:space="preserve">          Мы сегодня очень рады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Всех приветствовать гостей.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Всех знакомых; незнакомых,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И серьезных, и веселых.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Первый класс, первый класс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Пригласил на праздник вас.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Ученик 2:</w:t>
      </w:r>
      <w:r>
        <w:rPr>
          <w:rFonts w:ascii="Times New Roman" w:hAnsi="Times New Roman" w:cs="Times New Roman"/>
          <w:sz w:val="28"/>
        </w:rPr>
        <w:t xml:space="preserve">          Знают взрослые и дети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И шахтер и водолаз,</w:t>
      </w:r>
    </w:p>
    <w:p w:rsidR="00626E11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Что трудней всего на свете</w:t>
      </w:r>
    </w:p>
    <w:p w:rsidR="0043759A" w:rsidRDefault="00626E1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Самый первый школьный класс.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321994">
        <w:rPr>
          <w:rFonts w:ascii="Times New Roman" w:hAnsi="Times New Roman" w:cs="Times New Roman"/>
          <w:sz w:val="24"/>
          <w:u w:val="single"/>
        </w:rPr>
        <w:t>Дети поют на мотив песни «</w:t>
      </w:r>
      <w:proofErr w:type="spellStart"/>
      <w:r w:rsidRPr="00321994">
        <w:rPr>
          <w:rFonts w:ascii="Times New Roman" w:hAnsi="Times New Roman" w:cs="Times New Roman"/>
          <w:sz w:val="24"/>
          <w:u w:val="single"/>
        </w:rPr>
        <w:t>тип-топ</w:t>
      </w:r>
      <w:proofErr w:type="spellEnd"/>
      <w:r w:rsidRPr="00321994">
        <w:rPr>
          <w:rFonts w:ascii="Times New Roman" w:hAnsi="Times New Roman" w:cs="Times New Roman"/>
          <w:sz w:val="24"/>
          <w:u w:val="single"/>
        </w:rPr>
        <w:t>».</w:t>
      </w:r>
    </w:p>
    <w:p w:rsidR="0043759A" w:rsidRPr="00321994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32"/>
          <w:u w:val="single"/>
        </w:rPr>
      </w:pP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Ученик 3:</w:t>
      </w:r>
      <w:r>
        <w:rPr>
          <w:rFonts w:ascii="Times New Roman" w:hAnsi="Times New Roman" w:cs="Times New Roman"/>
          <w:sz w:val="28"/>
        </w:rPr>
        <w:t xml:space="preserve">          Первый класс – это первый задорный звонок.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Первый класс – это первый серьезный урок.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Первый класс – это первая в жизни оценка,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Это шумная, радостная переменка.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Знают девочки в классе и знают мальчишки: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Первый класс – это первая школьная книжка.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Ученик 4:</w:t>
      </w:r>
      <w:r>
        <w:rPr>
          <w:rFonts w:ascii="Times New Roman" w:hAnsi="Times New Roman" w:cs="Times New Roman"/>
          <w:sz w:val="28"/>
        </w:rPr>
        <w:t xml:space="preserve">          Потрудились мы немало,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Ведь, по правде говоря,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Русской грамоте начало</w:t>
      </w: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На страницах букваря.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21994" w:rsidRDefault="0032199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Ученик 5:</w:t>
      </w:r>
      <w:r>
        <w:rPr>
          <w:rFonts w:ascii="Times New Roman" w:hAnsi="Times New Roman" w:cs="Times New Roman"/>
          <w:sz w:val="28"/>
        </w:rPr>
        <w:t xml:space="preserve">          Есть, друзья, у букваря</w:t>
      </w:r>
    </w:p>
    <w:p w:rsidR="00321994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321994">
        <w:rPr>
          <w:rFonts w:ascii="Times New Roman" w:hAnsi="Times New Roman" w:cs="Times New Roman"/>
          <w:sz w:val="28"/>
        </w:rPr>
        <w:t>Очень верная сестра.</w:t>
      </w:r>
    </w:p>
    <w:p w:rsidR="00321994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Ты назвать её сумей-ка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Это…</w:t>
      </w:r>
      <w:proofErr w:type="spellStart"/>
      <w:r>
        <w:rPr>
          <w:rFonts w:ascii="Times New Roman" w:hAnsi="Times New Roman" w:cs="Times New Roman"/>
          <w:sz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Ученик 6:</w:t>
      </w:r>
      <w:r>
        <w:rPr>
          <w:rFonts w:ascii="Times New Roman" w:hAnsi="Times New Roman" w:cs="Times New Roman"/>
          <w:sz w:val="28"/>
        </w:rPr>
        <w:t xml:space="preserve">          До свиданья, до свиданья,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Книга первая моя.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Приходи к нам на прощанье,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Ждут тебя твои друзья.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зал входит Азбука, обращается ко всем присутствующим.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Здравствуйте, мамы, здравствуйте, папы!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Привет мальчишки и девчонки!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Как я рада снова встретиться с вами.</w:t>
      </w: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759A" w:rsidRDefault="004375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lastRenderedPageBreak/>
        <w:t>Азбука:</w:t>
      </w:r>
      <w:r>
        <w:rPr>
          <w:rFonts w:ascii="Times New Roman" w:hAnsi="Times New Roman" w:cs="Times New Roman"/>
          <w:sz w:val="28"/>
        </w:rPr>
        <w:t xml:space="preserve">          Только в школу вы пришли – 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43759A">
        <w:rPr>
          <w:rFonts w:ascii="Times New Roman" w:hAnsi="Times New Roman" w:cs="Times New Roman"/>
          <w:sz w:val="28"/>
        </w:rPr>
        <w:t>Встретилась я с вами.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43759A">
        <w:rPr>
          <w:rFonts w:ascii="Times New Roman" w:hAnsi="Times New Roman" w:cs="Times New Roman"/>
          <w:sz w:val="28"/>
        </w:rPr>
        <w:t>Дни учебы потекли,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43759A">
        <w:rPr>
          <w:rFonts w:ascii="Times New Roman" w:hAnsi="Times New Roman" w:cs="Times New Roman"/>
          <w:sz w:val="28"/>
        </w:rPr>
        <w:t>Стали мы друзьями.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43759A">
        <w:rPr>
          <w:rFonts w:ascii="Times New Roman" w:hAnsi="Times New Roman" w:cs="Times New Roman"/>
          <w:sz w:val="28"/>
        </w:rPr>
        <w:t>Я учила буквам вас,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43759A">
        <w:rPr>
          <w:rFonts w:ascii="Times New Roman" w:hAnsi="Times New Roman" w:cs="Times New Roman"/>
          <w:sz w:val="28"/>
        </w:rPr>
        <w:t>И письму, и чтению,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43759A">
        <w:rPr>
          <w:rFonts w:ascii="Times New Roman" w:hAnsi="Times New Roman" w:cs="Times New Roman"/>
          <w:sz w:val="28"/>
        </w:rPr>
        <w:t>Дружбе крепкой и труду,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43759A">
        <w:rPr>
          <w:rFonts w:ascii="Times New Roman" w:hAnsi="Times New Roman" w:cs="Times New Roman"/>
          <w:sz w:val="28"/>
        </w:rPr>
        <w:t>А еще терпению.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r w:rsidR="0043759A">
        <w:rPr>
          <w:rFonts w:ascii="Times New Roman" w:hAnsi="Times New Roman" w:cs="Times New Roman"/>
          <w:sz w:val="28"/>
        </w:rPr>
        <w:t xml:space="preserve">Вас сегодня </w:t>
      </w:r>
      <w:r>
        <w:rPr>
          <w:rFonts w:ascii="Times New Roman" w:hAnsi="Times New Roman" w:cs="Times New Roman"/>
          <w:sz w:val="28"/>
        </w:rPr>
        <w:t>не узнать:</w:t>
      </w:r>
    </w:p>
    <w:p w:rsidR="006C765C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Стали бойко вы читать.</w:t>
      </w:r>
    </w:p>
    <w:p w:rsidR="006C765C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Очень грамотными стали,</w:t>
      </w:r>
    </w:p>
    <w:p w:rsidR="006C765C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Поумнели, возмужали,</w:t>
      </w:r>
    </w:p>
    <w:p w:rsidR="006C765C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И хочу сказать сейчас:</w:t>
      </w:r>
    </w:p>
    <w:p w:rsidR="006C765C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Рада я, друзья, за вас!</w:t>
      </w:r>
    </w:p>
    <w:p w:rsidR="006C765C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(обращается к учителю)</w:t>
      </w:r>
    </w:p>
    <w:p w:rsidR="0043759A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- А где же мои помощники – буквы?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48A4" w:rsidRDefault="006C765C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Учитель</w:t>
      </w:r>
      <w:r w:rsidR="005648A4" w:rsidRPr="001A2369">
        <w:rPr>
          <w:rFonts w:ascii="Times New Roman" w:hAnsi="Times New Roman" w:cs="Times New Roman"/>
          <w:sz w:val="28"/>
          <w:u w:val="single"/>
        </w:rPr>
        <w:t>:</w:t>
      </w:r>
      <w:r w:rsidR="005648A4">
        <w:rPr>
          <w:rFonts w:ascii="Times New Roman" w:hAnsi="Times New Roman" w:cs="Times New Roman"/>
          <w:sz w:val="28"/>
        </w:rPr>
        <w:t xml:space="preserve">       Не волнуйся, дорогая Азбука. Ты ведь знаешь, что я также                                                                 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немножко волшебница. Сейчас скажу заветные слова – и весь    </w:t>
      </w:r>
    </w:p>
    <w:p w:rsidR="006C765C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алфавит появится перед тобой.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Шарма, </w:t>
      </w:r>
      <w:proofErr w:type="spellStart"/>
      <w:r>
        <w:rPr>
          <w:rFonts w:ascii="Times New Roman" w:hAnsi="Times New Roman" w:cs="Times New Roman"/>
          <w:sz w:val="28"/>
        </w:rPr>
        <w:t>фарма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туквы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муквы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Дети, превращайтесь в буквы.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(дети надевают на головы шапочки с изображением букв алфавита)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     Уважаемая Азбука! Принимай парад букв!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Есть принимать парад! Команда славная моя, стройся в ряд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  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А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Я! Алфавит, ровняйся, смирно! Доложить о готовности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  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параду!</w:t>
      </w:r>
      <w:r w:rsidR="009D366A">
        <w:rPr>
          <w:rFonts w:ascii="Times New Roman" w:hAnsi="Times New Roman" w:cs="Times New Roman"/>
          <w:sz w:val="28"/>
        </w:rPr>
        <w:t xml:space="preserve"> </w:t>
      </w:r>
    </w:p>
    <w:p w:rsidR="009D366A" w:rsidRDefault="009D366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(Ребята группами декламируют стихотворение)</w:t>
      </w:r>
    </w:p>
    <w:p w:rsidR="005648A4" w:rsidRDefault="009D366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АБВГДЕЖ – прикатили на еже.</w:t>
      </w:r>
    </w:p>
    <w:p w:rsidR="009D366A" w:rsidRDefault="009D366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ЗИКЛМНО – дружно вылезли в окно.</w:t>
      </w:r>
    </w:p>
    <w:p w:rsidR="009D366A" w:rsidRDefault="009D366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ПРСТУФХ – оседлали петуха.</w:t>
      </w:r>
    </w:p>
    <w:p w:rsidR="009D366A" w:rsidRDefault="009D366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ЦЧШЩЭЮЯ – вот и все мы здесь, друзья!</w:t>
      </w:r>
    </w:p>
    <w:p w:rsidR="009D366A" w:rsidRDefault="009D366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D366A" w:rsidRDefault="009D366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Алфавит, по по</w:t>
      </w:r>
      <w:r w:rsidR="00B75690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ядку номеров рас</w:t>
      </w:r>
      <w:r w:rsidR="00B7569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читайся!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(Дети читают стихи о своих буквах)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Буква</w:t>
      </w:r>
      <w:proofErr w:type="gramStart"/>
      <w:r w:rsidRPr="001A2369">
        <w:rPr>
          <w:rFonts w:ascii="Times New Roman" w:hAnsi="Times New Roman" w:cs="Times New Roman"/>
          <w:sz w:val="28"/>
          <w:u w:val="single"/>
        </w:rPr>
        <w:t xml:space="preserve"> А</w:t>
      </w:r>
      <w:proofErr w:type="gramEnd"/>
      <w:r w:rsidRPr="001A2369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        Буква А – 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Алфавита голова.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Знает Вова, знает Света,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А </w:t>
      </w:r>
      <w:proofErr w:type="gramStart"/>
      <w:r>
        <w:rPr>
          <w:rFonts w:ascii="Times New Roman" w:hAnsi="Times New Roman" w:cs="Times New Roman"/>
          <w:sz w:val="28"/>
        </w:rPr>
        <w:t>похожа</w:t>
      </w:r>
      <w:proofErr w:type="gramEnd"/>
      <w:r>
        <w:rPr>
          <w:rFonts w:ascii="Times New Roman" w:hAnsi="Times New Roman" w:cs="Times New Roman"/>
          <w:sz w:val="28"/>
        </w:rPr>
        <w:t xml:space="preserve"> на ракету.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lastRenderedPageBreak/>
        <w:t>Букв</w:t>
      </w:r>
      <w:r w:rsidR="008C6BFD" w:rsidRPr="001A2369">
        <w:rPr>
          <w:rFonts w:ascii="Times New Roman" w:hAnsi="Times New Roman" w:cs="Times New Roman"/>
          <w:sz w:val="28"/>
          <w:u w:val="single"/>
        </w:rPr>
        <w:t>ы</w:t>
      </w:r>
      <w:proofErr w:type="gramStart"/>
      <w:r w:rsidRPr="001A2369">
        <w:rPr>
          <w:rFonts w:ascii="Times New Roman" w:hAnsi="Times New Roman" w:cs="Times New Roman"/>
          <w:sz w:val="28"/>
          <w:u w:val="single"/>
        </w:rPr>
        <w:t xml:space="preserve"> </w:t>
      </w:r>
      <w:r w:rsidR="008C6BFD" w:rsidRPr="001A2369">
        <w:rPr>
          <w:rFonts w:ascii="Times New Roman" w:hAnsi="Times New Roman" w:cs="Times New Roman"/>
          <w:sz w:val="28"/>
          <w:u w:val="single"/>
        </w:rPr>
        <w:t>Б</w:t>
      </w:r>
      <w:proofErr w:type="gramEnd"/>
      <w:r w:rsidR="008C6BFD" w:rsidRPr="001A2369">
        <w:rPr>
          <w:rFonts w:ascii="Times New Roman" w:hAnsi="Times New Roman" w:cs="Times New Roman"/>
          <w:sz w:val="28"/>
          <w:u w:val="single"/>
        </w:rPr>
        <w:t>, В:</w:t>
      </w:r>
      <w:r w:rsidR="008C6BF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В – ватрушка, Б – баранка,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Это пекарь спозаранку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Выпекает в жаркой печке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Булки, бублики, колечки.</w:t>
      </w: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5690" w:rsidRDefault="00B75690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Буквы Г, Д:</w:t>
      </w:r>
      <w:r>
        <w:rPr>
          <w:rFonts w:ascii="Times New Roman" w:hAnsi="Times New Roman" w:cs="Times New Roman"/>
          <w:sz w:val="28"/>
        </w:rPr>
        <w:t xml:space="preserve">    Где? Когда? </w:t>
      </w:r>
      <w:r w:rsidR="004E19B8">
        <w:rPr>
          <w:rFonts w:ascii="Times New Roman" w:hAnsi="Times New Roman" w:cs="Times New Roman"/>
          <w:sz w:val="28"/>
        </w:rPr>
        <w:t>Всегда мы любим,</w:t>
      </w:r>
    </w:p>
    <w:p w:rsidR="004E19B8" w:rsidRDefault="004E19B8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Задавать вопросы людям.</w:t>
      </w:r>
    </w:p>
    <w:p w:rsidR="004E19B8" w:rsidRDefault="004E19B8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Год за годом, день за днем</w:t>
      </w:r>
    </w:p>
    <w:p w:rsidR="004E19B8" w:rsidRDefault="004E19B8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Г и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 xml:space="preserve"> – друзья во всем.</w:t>
      </w: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E19B8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Буквы</w:t>
      </w:r>
      <w:proofErr w:type="gramStart"/>
      <w:r w:rsidRPr="001A2369">
        <w:rPr>
          <w:rFonts w:ascii="Times New Roman" w:hAnsi="Times New Roman" w:cs="Times New Roman"/>
          <w:sz w:val="28"/>
          <w:u w:val="single"/>
        </w:rPr>
        <w:t xml:space="preserve"> Е</w:t>
      </w:r>
      <w:proofErr w:type="gramEnd"/>
      <w:r w:rsidRPr="001A2369">
        <w:rPr>
          <w:rFonts w:ascii="Times New Roman" w:hAnsi="Times New Roman" w:cs="Times New Roman"/>
          <w:sz w:val="28"/>
          <w:u w:val="single"/>
        </w:rPr>
        <w:t>, Ё:</w:t>
      </w:r>
      <w:r>
        <w:rPr>
          <w:rFonts w:ascii="Times New Roman" w:hAnsi="Times New Roman" w:cs="Times New Roman"/>
          <w:sz w:val="28"/>
        </w:rPr>
        <w:t xml:space="preserve">    Если енот в ежевику полез,</w:t>
      </w: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Еле спасем от иголок его.</w:t>
      </w: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</w:rPr>
        <w:t>Ежели</w:t>
      </w:r>
      <w:proofErr w:type="gramEnd"/>
      <w:r>
        <w:rPr>
          <w:rFonts w:ascii="Times New Roman" w:hAnsi="Times New Roman" w:cs="Times New Roman"/>
          <w:sz w:val="28"/>
        </w:rPr>
        <w:t xml:space="preserve"> ёж в ежевику полез,</w:t>
      </w: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То не известно еще – кто кого.</w:t>
      </w: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 xml:space="preserve">Буквы Ж, </w:t>
      </w:r>
      <w:proofErr w:type="gramStart"/>
      <w:r w:rsidRPr="001A2369">
        <w:rPr>
          <w:rFonts w:ascii="Times New Roman" w:hAnsi="Times New Roman" w:cs="Times New Roman"/>
          <w:sz w:val="28"/>
          <w:u w:val="single"/>
        </w:rPr>
        <w:t>З</w:t>
      </w:r>
      <w:proofErr w:type="gramEnd"/>
      <w:r w:rsidRPr="001A2369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   Ж-ж-ж жужжит бедняжка жук:</w:t>
      </w: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 сеть поймай его паук.</w:t>
      </w: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З-з-з запел комар сердито,</w:t>
      </w: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Он задаст сейчас бандиту.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BFD" w:rsidRDefault="008C6BF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Буква</w:t>
      </w:r>
      <w:proofErr w:type="gramStart"/>
      <w:r w:rsidRPr="001A2369">
        <w:rPr>
          <w:rFonts w:ascii="Times New Roman" w:hAnsi="Times New Roman" w:cs="Times New Roman"/>
          <w:sz w:val="28"/>
          <w:u w:val="single"/>
        </w:rPr>
        <w:t xml:space="preserve"> И</w:t>
      </w:r>
      <w:proofErr w:type="gramEnd"/>
      <w:r w:rsidRPr="001A2369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         Индюк из </w:t>
      </w:r>
      <w:r w:rsidR="00FA1337">
        <w:rPr>
          <w:rFonts w:ascii="Times New Roman" w:hAnsi="Times New Roman" w:cs="Times New Roman"/>
          <w:sz w:val="28"/>
        </w:rPr>
        <w:t>города идет,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Игрушку новую везет,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Игрушка не простая – 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Индюшка расписная.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2369">
        <w:rPr>
          <w:rFonts w:ascii="Times New Roman" w:hAnsi="Times New Roman" w:cs="Times New Roman"/>
          <w:sz w:val="28"/>
          <w:u w:val="single"/>
        </w:rPr>
        <w:t>Буквы</w:t>
      </w:r>
      <w:proofErr w:type="gramStart"/>
      <w:r w:rsidRPr="001A2369">
        <w:rPr>
          <w:rFonts w:ascii="Times New Roman" w:hAnsi="Times New Roman" w:cs="Times New Roman"/>
          <w:sz w:val="28"/>
          <w:u w:val="single"/>
        </w:rPr>
        <w:t xml:space="preserve"> К</w:t>
      </w:r>
      <w:proofErr w:type="gramEnd"/>
      <w:r w:rsidRPr="001A2369">
        <w:rPr>
          <w:rFonts w:ascii="Times New Roman" w:hAnsi="Times New Roman" w:cs="Times New Roman"/>
          <w:sz w:val="28"/>
          <w:u w:val="single"/>
        </w:rPr>
        <w:t>, Л:</w:t>
      </w:r>
      <w:r>
        <w:rPr>
          <w:rFonts w:ascii="Times New Roman" w:hAnsi="Times New Roman" w:cs="Times New Roman"/>
          <w:sz w:val="28"/>
        </w:rPr>
        <w:t xml:space="preserve">     Костя Лапкин пьет компот,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Клоун</w:t>
      </w:r>
      <w:proofErr w:type="gramStart"/>
      <w:r>
        <w:rPr>
          <w:rFonts w:ascii="Times New Roman" w:hAnsi="Times New Roman" w:cs="Times New Roman"/>
          <w:sz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</w:rPr>
        <w:t>и смешит народ,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Катя лес рисует мелом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Каждый занят важным делом.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Буквы М, Н:</w:t>
      </w:r>
      <w:r>
        <w:rPr>
          <w:rFonts w:ascii="Times New Roman" w:hAnsi="Times New Roman" w:cs="Times New Roman"/>
          <w:sz w:val="28"/>
        </w:rPr>
        <w:t xml:space="preserve">   М и Н найдешь в малине,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 мине, в манке, в магазине.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Много слов – известно всем – 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Не сказать без М и Н.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Буква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 xml:space="preserve"> О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        О, друзья! Я так люблю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Олю, Олечку мою.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 сейчас желаю Оле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Быть отличницею в школе.</w:t>
      </w: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337" w:rsidRDefault="00FA133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 xml:space="preserve">Буква 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>П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, Р:</w:t>
      </w:r>
      <w:r>
        <w:rPr>
          <w:rFonts w:ascii="Times New Roman" w:hAnsi="Times New Roman" w:cs="Times New Roman"/>
          <w:sz w:val="28"/>
        </w:rPr>
        <w:t xml:space="preserve">     </w:t>
      </w:r>
      <w:r w:rsidR="005B206F">
        <w:rPr>
          <w:rFonts w:ascii="Times New Roman" w:hAnsi="Times New Roman" w:cs="Times New Roman"/>
          <w:sz w:val="28"/>
        </w:rPr>
        <w:t>Мы соседи в алфавите</w:t>
      </w: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Как красивы, посмотрите.</w:t>
      </w: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На двоих у нас три ножки,</w:t>
      </w: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Где купить для нах сапожки?</w:t>
      </w: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lastRenderedPageBreak/>
        <w:t>Буквы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 xml:space="preserve"> С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, Т:</w:t>
      </w:r>
      <w:r>
        <w:rPr>
          <w:rFonts w:ascii="Times New Roman" w:hAnsi="Times New Roman" w:cs="Times New Roman"/>
          <w:sz w:val="28"/>
        </w:rPr>
        <w:t xml:space="preserve">    Сережа Тарасов нам очень знаком,</w:t>
      </w: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Мы в его имени полном живем.</w:t>
      </w: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Знайте, друзья, и большие, и малые,</w:t>
      </w: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Что буквы</w:t>
      </w:r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>, Т – это инициалы.</w:t>
      </w: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B206F" w:rsidRDefault="005B20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Буква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 xml:space="preserve"> У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        </w:t>
      </w:r>
      <w:r w:rsidR="004F009A">
        <w:rPr>
          <w:rFonts w:ascii="Times New Roman" w:hAnsi="Times New Roman" w:cs="Times New Roman"/>
          <w:sz w:val="28"/>
        </w:rPr>
        <w:t>Улитка прости уточку: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Закинь-ка в реку удочку.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Уточка закинула – 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Уклейку рыбку вынула.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Буквы Ф, Х:</w:t>
      </w:r>
      <w:r>
        <w:rPr>
          <w:rFonts w:ascii="Times New Roman" w:hAnsi="Times New Roman" w:cs="Times New Roman"/>
          <w:sz w:val="28"/>
        </w:rPr>
        <w:t xml:space="preserve">   Ф – фырчит всегда, как филин,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Х – хохочет </w:t>
      </w:r>
      <w:proofErr w:type="gramStart"/>
      <w:r>
        <w:rPr>
          <w:rFonts w:ascii="Times New Roman" w:hAnsi="Times New Roman" w:cs="Times New Roman"/>
          <w:sz w:val="28"/>
        </w:rPr>
        <w:t>простофилей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Но всегда дружить готов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С ними Федя Худяков.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 xml:space="preserve">Буквы 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>Ц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, Ч:</w:t>
      </w:r>
      <w:r>
        <w:rPr>
          <w:rFonts w:ascii="Times New Roman" w:hAnsi="Times New Roman" w:cs="Times New Roman"/>
          <w:sz w:val="28"/>
        </w:rPr>
        <w:t xml:space="preserve">    Вы узнали Ц и Ч?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Мы примчались на мяче.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Цапля, чайка и циркач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Тоже любят игры в мяч.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 xml:space="preserve">Буквы 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>Ш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, Щ:</w:t>
      </w:r>
      <w:r>
        <w:rPr>
          <w:rFonts w:ascii="Times New Roman" w:hAnsi="Times New Roman" w:cs="Times New Roman"/>
          <w:sz w:val="28"/>
        </w:rPr>
        <w:t xml:space="preserve"> Ш и Щ – родные сестры,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Различить их очень просто: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Носит </w:t>
      </w:r>
      <w:proofErr w:type="gramStart"/>
      <w:r>
        <w:rPr>
          <w:rFonts w:ascii="Times New Roman" w:hAnsi="Times New Roman" w:cs="Times New Roman"/>
          <w:sz w:val="28"/>
        </w:rPr>
        <w:t>Щ</w:t>
      </w:r>
      <w:proofErr w:type="gramEnd"/>
      <w:r>
        <w:rPr>
          <w:rFonts w:ascii="Times New Roman" w:hAnsi="Times New Roman" w:cs="Times New Roman"/>
          <w:sz w:val="28"/>
        </w:rPr>
        <w:t xml:space="preserve"> всегда с собой</w:t>
      </w:r>
    </w:p>
    <w:p w:rsidR="004F009A" w:rsidRDefault="004F009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Этот хвостик небольшой.</w:t>
      </w:r>
    </w:p>
    <w:p w:rsidR="00AC6F6F" w:rsidRDefault="00AC6F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C6F6F" w:rsidRDefault="00AC6F6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Буквы Ъ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>,Ы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,Ь:</w:t>
      </w:r>
      <w:r>
        <w:rPr>
          <w:rFonts w:ascii="Times New Roman" w:hAnsi="Times New Roman" w:cs="Times New Roman"/>
          <w:sz w:val="28"/>
        </w:rPr>
        <w:t xml:space="preserve"> Полезные мы с вами буквы,</w:t>
      </w:r>
    </w:p>
    <w:p w:rsidR="00AC6F6F" w:rsidRDefault="00D9170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AC6F6F">
        <w:rPr>
          <w:rFonts w:ascii="Times New Roman" w:hAnsi="Times New Roman" w:cs="Times New Roman"/>
          <w:sz w:val="28"/>
        </w:rPr>
        <w:t>Но есть у нас одна беда:</w:t>
      </w:r>
    </w:p>
    <w:p w:rsidR="00AC6F6F" w:rsidRDefault="00D9170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Бываем мы всегда строчными,</w:t>
      </w:r>
    </w:p>
    <w:p w:rsidR="00D9170F" w:rsidRDefault="00D9170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А вот большими – никогда.</w:t>
      </w:r>
    </w:p>
    <w:p w:rsidR="00D9170F" w:rsidRDefault="00D9170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170F" w:rsidRDefault="00D9170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Буква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 xml:space="preserve"> Э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         Эхо слышно тут и там,</w:t>
      </w:r>
    </w:p>
    <w:p w:rsidR="00D9170F" w:rsidRDefault="00D9170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Эхо ходит по горам.</w:t>
      </w:r>
    </w:p>
    <w:p w:rsidR="00D9170F" w:rsidRDefault="00D9170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- Эхо спустишься сюда?</w:t>
      </w:r>
    </w:p>
    <w:p w:rsidR="00D9170F" w:rsidRDefault="00D9170F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Отвечает эхо: «Да!».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 xml:space="preserve">Буква </w:t>
      </w:r>
      <w:proofErr w:type="gramStart"/>
      <w:r w:rsidRPr="00D650F1">
        <w:rPr>
          <w:rFonts w:ascii="Times New Roman" w:hAnsi="Times New Roman" w:cs="Times New Roman"/>
          <w:sz w:val="28"/>
          <w:u w:val="single"/>
        </w:rPr>
        <w:t>Ю</w:t>
      </w:r>
      <w:proofErr w:type="gramEnd"/>
      <w:r w:rsidRPr="00D650F1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        Юнга будущий матрос</w:t>
      </w:r>
    </w:p>
    <w:p w:rsidR="00006C87" w:rsidRDefault="00D650F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006C87">
        <w:rPr>
          <w:rFonts w:ascii="Times New Roman" w:hAnsi="Times New Roman" w:cs="Times New Roman"/>
          <w:sz w:val="28"/>
        </w:rPr>
        <w:t>Южных рыбок нам привез.</w:t>
      </w:r>
    </w:p>
    <w:p w:rsidR="00006C87" w:rsidRDefault="00D650F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006C87">
        <w:rPr>
          <w:rFonts w:ascii="Times New Roman" w:hAnsi="Times New Roman" w:cs="Times New Roman"/>
          <w:sz w:val="28"/>
        </w:rPr>
        <w:t xml:space="preserve">А на грядке у юнната </w:t>
      </w:r>
    </w:p>
    <w:p w:rsidR="00006C87" w:rsidRDefault="00D650F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006C87">
        <w:rPr>
          <w:rFonts w:ascii="Times New Roman" w:hAnsi="Times New Roman" w:cs="Times New Roman"/>
          <w:sz w:val="28"/>
        </w:rPr>
        <w:t>Поспевают экспонаты.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Буква Я:</w:t>
      </w:r>
      <w:r>
        <w:rPr>
          <w:rFonts w:ascii="Times New Roman" w:hAnsi="Times New Roman" w:cs="Times New Roman"/>
          <w:sz w:val="28"/>
        </w:rPr>
        <w:t xml:space="preserve">          (выходит вперед, начинает хвастаться)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Посмотрите на меня, 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Разве я не хороша?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Не худющая, как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И не толстая,   как 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Ножку вправо отведу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К букве ю соседней,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Не хочу теперь в ряду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Я стоять последней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Книжка первая моя,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Пожалей ты букву Я,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Разреши минут хоть пять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Первой в азбуке стоять!</w:t>
      </w: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6C87" w:rsidRDefault="00006C8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Ай-ай-ай, мне очень стыдно</w:t>
      </w:r>
    </w:p>
    <w:p w:rsidR="00006C87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006C87">
        <w:rPr>
          <w:rFonts w:ascii="Times New Roman" w:hAnsi="Times New Roman" w:cs="Times New Roman"/>
          <w:sz w:val="28"/>
        </w:rPr>
        <w:t>И за алфавит обидно.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Как ты можешь, буква Я,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Подводить сейчас меня?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 алфавите всем известно: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Хвастунишкам тут не место!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Знают буквы все отлично: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Якать просто неприлично.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Буквы людям все нужны,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Эти буквы и дружны.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Дело тут совсем не </w:t>
      </w:r>
      <w:proofErr w:type="gramStart"/>
      <w:r>
        <w:rPr>
          <w:rFonts w:ascii="Times New Roman" w:hAnsi="Times New Roman" w:cs="Times New Roman"/>
          <w:sz w:val="28"/>
        </w:rPr>
        <w:t>в месте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1693" w:rsidRDefault="0094169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Все буквы:</w:t>
      </w:r>
      <w:r>
        <w:rPr>
          <w:rFonts w:ascii="Times New Roman" w:hAnsi="Times New Roman" w:cs="Times New Roman"/>
          <w:sz w:val="28"/>
        </w:rPr>
        <w:t xml:space="preserve"> </w:t>
      </w:r>
      <w:r w:rsidR="0051577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Дело в том, что все мы вместе!</w:t>
      </w:r>
    </w:p>
    <w:p w:rsidR="00941693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941693">
        <w:rPr>
          <w:rFonts w:ascii="Times New Roman" w:hAnsi="Times New Roman" w:cs="Times New Roman"/>
          <w:sz w:val="28"/>
        </w:rPr>
        <w:t>(буква Я  становится в строй)</w:t>
      </w: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 Дорогие мои помощники! Объявляю вам благодарность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</w:t>
      </w: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хорошую службу, за то, что помогли первоклассникам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</w:rPr>
        <w:t>овладении</w:t>
      </w:r>
      <w:proofErr w:type="gramEnd"/>
      <w:r>
        <w:rPr>
          <w:rFonts w:ascii="Times New Roman" w:hAnsi="Times New Roman" w:cs="Times New Roman"/>
          <w:sz w:val="28"/>
        </w:rPr>
        <w:t xml:space="preserve"> чтением.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(входит Незнайка)</w:t>
      </w: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 Ой, что у вас здесь происходит? Народу полным-полно, и   </w:t>
      </w: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Азбука здесь.    Здравствуйте вам! А это кто?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77D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А это мои помощники – буквы.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51577D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</w:t>
      </w:r>
      <w:r w:rsidR="008433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Зачем тебе так много букв? И почему одни красные, </w:t>
      </w:r>
    </w:p>
    <w:p w:rsidR="005648A4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51577D">
        <w:rPr>
          <w:rFonts w:ascii="Times New Roman" w:hAnsi="Times New Roman" w:cs="Times New Roman"/>
          <w:sz w:val="28"/>
        </w:rPr>
        <w:t>а другие синие?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Это буквы гласные и согласные.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 Ну, их очень много. Сколько из всего?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             33.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lastRenderedPageBreak/>
        <w:t>Незнайка:</w:t>
      </w:r>
      <w:r>
        <w:rPr>
          <w:rFonts w:ascii="Times New Roman" w:hAnsi="Times New Roman" w:cs="Times New Roman"/>
          <w:sz w:val="28"/>
        </w:rPr>
        <w:t xml:space="preserve">      Ого! Бедные дети! Как можно все их выучить! 33 – это ж 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больше, чем пальцев на руках. Нет, если бы я работал 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Букварем, я бы оставил букв поменьше, чтоб ребятам было 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полегче! Например, одни гласные или одни согласные.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4986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     Эх, Незнайка! Нельзя говорить о том, чего не знаешь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Только </w:t>
      </w:r>
      <w:r w:rsidR="00144986">
        <w:rPr>
          <w:rFonts w:ascii="Times New Roman" w:hAnsi="Times New Roman" w:cs="Times New Roman"/>
          <w:sz w:val="28"/>
        </w:rPr>
        <w:t xml:space="preserve"> </w:t>
      </w: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один раз гласные и согласные буквы поссорились. А что из  </w:t>
      </w:r>
    </w:p>
    <w:p w:rsidR="00843391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этого получилось? Посмотри!</w:t>
      </w: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Буквы делятся на две группы: гласные и согласные, становятся по разные стороны от учителя. </w:t>
      </w: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Инсценируется сказка «всегда вместе» А.А. Шибаева.</w:t>
      </w: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не поладили буквы – гласные и согласные – и разошлись в разн</w:t>
      </w:r>
      <w:r w:rsidR="00206AD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е стороны.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AD2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Сбились согласные в кучку, хотели поговорить – и никак! </w:t>
      </w:r>
    </w:p>
    <w:p w:rsidR="00144986" w:rsidRDefault="00144986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Кашлянули:</w:t>
      </w:r>
      <w:r w:rsidR="00206A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Кх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Чихнули:  - </w:t>
      </w:r>
      <w:proofErr w:type="spellStart"/>
      <w:r>
        <w:rPr>
          <w:rFonts w:ascii="Times New Roman" w:hAnsi="Times New Roman" w:cs="Times New Roman"/>
          <w:sz w:val="28"/>
        </w:rPr>
        <w:t>Пчх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Хмыкнули:  - Хм!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Зачем-то позвали кошку:  - Кс, кс, кс!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заскучали.… Вдруг:  - </w:t>
      </w:r>
      <w:proofErr w:type="gramStart"/>
      <w:r>
        <w:rPr>
          <w:rFonts w:ascii="Times New Roman" w:hAnsi="Times New Roman" w:cs="Times New Roman"/>
          <w:sz w:val="28"/>
        </w:rPr>
        <w:t>тс-с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Показалось им, что-то где-то рыдает. Прислушались.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А-а-а! О-о-о! – кричали гласные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Они плакали как маленькие дети: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Уа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Уа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Аукались: - Ау! Ау!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согласные крикнули им (вернее, хотели крикнуть, но у них помучилось лишь невнятное бормотание):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БДМ   ВСГД   ВМСТ!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услышали радостное (но тоже непонятное):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У-Е</w:t>
      </w:r>
      <w:proofErr w:type="gramEnd"/>
      <w:r>
        <w:rPr>
          <w:rFonts w:ascii="Times New Roman" w:hAnsi="Times New Roman" w:cs="Times New Roman"/>
          <w:sz w:val="28"/>
        </w:rPr>
        <w:t xml:space="preserve">   Е-А   Е-Е!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Заключили буквы мир, снова стали рядом, внятно сказали: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БУДЕМ  ВСЕГДА  ВМЕСТЕ!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тех пор никогда больше не разлучаются.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Незнайка становится возле учителя.</w:t>
      </w: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6AD2" w:rsidRDefault="00206AD2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</w:t>
      </w:r>
      <w:r w:rsidR="00901CF4">
        <w:rPr>
          <w:rFonts w:ascii="Times New Roman" w:hAnsi="Times New Roman" w:cs="Times New Roman"/>
          <w:sz w:val="28"/>
        </w:rPr>
        <w:t xml:space="preserve"> Вот это да! Никогда бы не подумал, что каждая буква так важна!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Надо тебе, Незнайка, серьезно заняться своим обучением.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Ну, допустим, это лишнее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Я и без грамоты могу прекрасно стих  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сочинить. Вот к празднику приготовил </w:t>
      </w:r>
      <w:proofErr w:type="gramStart"/>
      <w:r>
        <w:rPr>
          <w:rFonts w:ascii="Times New Roman" w:hAnsi="Times New Roman" w:cs="Times New Roman"/>
          <w:sz w:val="28"/>
        </w:rPr>
        <w:t>свеженькие</w:t>
      </w:r>
      <w:proofErr w:type="gramEnd"/>
      <w:r>
        <w:rPr>
          <w:rFonts w:ascii="Times New Roman" w:hAnsi="Times New Roman" w:cs="Times New Roman"/>
          <w:sz w:val="28"/>
        </w:rPr>
        <w:t xml:space="preserve">, еще никто 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не слышал. Хотите, продекламирую?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Тает снег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Течет ручей.</w:t>
      </w:r>
    </w:p>
    <w:p w:rsidR="00901CF4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901CF4">
        <w:rPr>
          <w:rFonts w:ascii="Times New Roman" w:hAnsi="Times New Roman" w:cs="Times New Roman"/>
          <w:sz w:val="28"/>
        </w:rPr>
        <w:t>На ветвях полно врачей.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Синее море перед нами.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Летают майки над волнами.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Говорят, один рыбак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В речке выловил башмак,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Но за то ему потом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На крючок попался дом.</w:t>
      </w:r>
    </w:p>
    <w:p w:rsidR="00901CF4" w:rsidRDefault="00901CF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4986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исправляют ошибки:   Врач напомнил дяде Мите: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- Не забудьте об одном: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- Обязательно примите</w:t>
      </w:r>
    </w:p>
    <w:p w:rsidR="00FD0635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Десять цапель перед сном.</w:t>
      </w:r>
    </w:p>
    <w:p w:rsidR="00843391" w:rsidRDefault="00843391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383A" w:rsidRDefault="00FD0635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     Видишь, Незнайка! Не зря говорят: «Мало уметь читать, надо 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уметь думать</w:t>
      </w:r>
      <w:r w:rsidR="00FD063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Садись и слушай внимательно: сейчас буквы 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будут загадывать загадки родителям, а мамы и папы 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постараются отгадать. Ты, если будешь внимательным, тоже   </w:t>
      </w:r>
    </w:p>
    <w:p w:rsidR="005648A4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сможешь.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(Буквы становятся в строй от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до Я, по цепочке рассказывают </w:t>
      </w:r>
      <w:proofErr w:type="spellStart"/>
      <w:r>
        <w:rPr>
          <w:rFonts w:ascii="Times New Roman" w:hAnsi="Times New Roman" w:cs="Times New Roman"/>
          <w:sz w:val="28"/>
        </w:rPr>
        <w:t>стихотвор</w:t>
      </w:r>
      <w:proofErr w:type="spellEnd"/>
      <w:r>
        <w:rPr>
          <w:rFonts w:ascii="Times New Roman" w:hAnsi="Times New Roman" w:cs="Times New Roman"/>
          <w:sz w:val="28"/>
        </w:rPr>
        <w:t xml:space="preserve">-загадку – каждая о себе.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стихотворения «Загадочные буквы»)</w:t>
      </w:r>
      <w:proofErr w:type="gramEnd"/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5648A4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 – лягушку проглотил (аист)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Л – тележку покатила (лошадь)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 – откроем и войдем (дверь)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>
        <w:rPr>
          <w:rFonts w:ascii="Times New Roman" w:hAnsi="Times New Roman" w:cs="Times New Roman"/>
          <w:sz w:val="28"/>
        </w:rPr>
        <w:t xml:space="preserve"> – на елке мы найдем (шишка)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 – жужжит и больно жалит (оса)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– в лесу деревья валит (пила)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– чирикает на ветке (воробей)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 – рычит на нас из клетки (тигр)</w:t>
      </w:r>
    </w:p>
    <w:p w:rsidR="00A5383A" w:rsidRDefault="00A5383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 – спасается от кошки (</w:t>
      </w:r>
      <w:r w:rsidR="00596463">
        <w:rPr>
          <w:rFonts w:ascii="Times New Roman" w:hAnsi="Times New Roman" w:cs="Times New Roman"/>
          <w:sz w:val="28"/>
        </w:rPr>
        <w:t>мышка</w:t>
      </w:r>
      <w:r>
        <w:rPr>
          <w:rFonts w:ascii="Times New Roman" w:hAnsi="Times New Roman" w:cs="Times New Roman"/>
          <w:sz w:val="28"/>
        </w:rPr>
        <w:t>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Ц</w:t>
      </w:r>
      <w:proofErr w:type="gramEnd"/>
      <w:r>
        <w:rPr>
          <w:rFonts w:ascii="Times New Roman" w:hAnsi="Times New Roman" w:cs="Times New Roman"/>
          <w:sz w:val="28"/>
        </w:rPr>
        <w:t xml:space="preserve"> – в горшке на окне (цветок)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 – приятный любит запах (нос)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– на мягких ходит лапах (кошка)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Щ</w:t>
      </w:r>
      <w:proofErr w:type="gramEnd"/>
      <w:r>
        <w:rPr>
          <w:rFonts w:ascii="Times New Roman" w:hAnsi="Times New Roman" w:cs="Times New Roman"/>
          <w:sz w:val="28"/>
        </w:rPr>
        <w:t xml:space="preserve"> – усердно чистит зубы (щетка)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– велит надеть нам шубы (зима)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Ч – с собою домик тащит (черепаха)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Э – откликнется из чащи (эхо)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– по шерстке мы погладим (собака)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Ё – мы к празднику нарядим (ёлка)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 – в лесу на курьих ножках (избушка)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Г – лежат у нас в лукошке (грибы) 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Ф – мерцает огоньком (фонарь)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 xml:space="preserve"> – завертится волчком (юла)</w:t>
      </w:r>
    </w:p>
    <w:p w:rsidR="00596463" w:rsidRDefault="00596463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Е – в лесу </w:t>
      </w:r>
      <w:r w:rsidR="00D225B7">
        <w:rPr>
          <w:rFonts w:ascii="Times New Roman" w:hAnsi="Times New Roman" w:cs="Times New Roman"/>
          <w:sz w:val="28"/>
        </w:rPr>
        <w:t>с куста мы ели (ежевика)</w:t>
      </w: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– вокруг луны летает (ракета)</w:t>
      </w: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Х – к обеду на столе (хлеб)</w:t>
      </w: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Я – на каждом корабле (якорь)</w:t>
      </w:r>
    </w:p>
    <w:p w:rsidR="005648A4" w:rsidRDefault="005648A4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 (во время стихотворений пытается вставить свои неправильные  </w:t>
      </w:r>
      <w:proofErr w:type="gramEnd"/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ответы). Как ловко отгадали все загадки эти тети и дяди. </w:t>
      </w: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Наверное, в школе вы все хорошо учились? Это ты их учила,  </w:t>
      </w:r>
    </w:p>
    <w:p w:rsidR="005648A4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Азбука?</w:t>
      </w: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</w:rPr>
        <w:t xml:space="preserve">Нет, не я, а мой дедушка – букварь (показав, букварь старого </w:t>
      </w:r>
      <w:proofErr w:type="gramEnd"/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издания). Он мне рассказывал, </w:t>
      </w:r>
      <w:proofErr w:type="gramStart"/>
      <w:r>
        <w:rPr>
          <w:rFonts w:ascii="Times New Roman" w:hAnsi="Times New Roman" w:cs="Times New Roman"/>
          <w:sz w:val="28"/>
        </w:rPr>
        <w:t>какими</w:t>
      </w:r>
      <w:proofErr w:type="gramEnd"/>
      <w:r>
        <w:rPr>
          <w:rFonts w:ascii="Times New Roman" w:hAnsi="Times New Roman" w:cs="Times New Roman"/>
          <w:sz w:val="28"/>
        </w:rPr>
        <w:t xml:space="preserve"> робкими и </w:t>
      </w: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несмышлёными они приходили в школу. А он учил их так, как я </w:t>
      </w:r>
    </w:p>
    <w:p w:rsidR="005648A4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сейчас учу этих девочек и мальчиков.</w:t>
      </w:r>
    </w:p>
    <w:p w:rsidR="00D225B7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031A" w:rsidRDefault="00D225B7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</w:t>
      </w:r>
      <w:r w:rsidR="000A031A" w:rsidRPr="00D650F1">
        <w:rPr>
          <w:rFonts w:ascii="Times New Roman" w:hAnsi="Times New Roman" w:cs="Times New Roman"/>
          <w:sz w:val="28"/>
          <w:u w:val="single"/>
        </w:rPr>
        <w:t>:</w:t>
      </w:r>
      <w:r w:rsidR="000A031A">
        <w:rPr>
          <w:rFonts w:ascii="Times New Roman" w:hAnsi="Times New Roman" w:cs="Times New Roman"/>
          <w:sz w:val="28"/>
        </w:rPr>
        <w:t xml:space="preserve">      Каких девочек и мальчиков? Их-то в классе я не вижу</w:t>
      </w:r>
      <w:proofErr w:type="gramStart"/>
      <w:r w:rsidR="000A031A">
        <w:rPr>
          <w:rFonts w:ascii="Times New Roman" w:hAnsi="Times New Roman" w:cs="Times New Roman"/>
          <w:sz w:val="28"/>
        </w:rPr>
        <w:t>.</w:t>
      </w:r>
      <w:proofErr w:type="gramEnd"/>
      <w:r w:rsidR="000A031A">
        <w:rPr>
          <w:rFonts w:ascii="Times New Roman" w:hAnsi="Times New Roman" w:cs="Times New Roman"/>
          <w:sz w:val="28"/>
        </w:rPr>
        <w:t xml:space="preserve"> Буквы   </w:t>
      </w:r>
    </w:p>
    <w:p w:rsidR="00D225B7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здесь, а где ребята?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Ах, да, пора моим помощникам-буквам превращаться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учеников:   «Шарма, </w:t>
      </w:r>
      <w:proofErr w:type="spellStart"/>
      <w:r>
        <w:rPr>
          <w:rFonts w:ascii="Times New Roman" w:hAnsi="Times New Roman" w:cs="Times New Roman"/>
          <w:sz w:val="28"/>
        </w:rPr>
        <w:t>фарма</w:t>
      </w:r>
      <w:proofErr w:type="spellEnd"/>
      <w:r>
        <w:rPr>
          <w:rFonts w:ascii="Times New Roman" w:hAnsi="Times New Roman" w:cs="Times New Roman"/>
          <w:sz w:val="28"/>
        </w:rPr>
        <w:t xml:space="preserve">», - я скажу, 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Покажу пять пальчиков.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Буквы, превращайтесь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В девочек и мальчиков.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этих слов дети снимают шапочки.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sz w:val="28"/>
        </w:rPr>
        <w:t xml:space="preserve">      Здравствуйте, девочки, здравствуйте, мальчики! Как вы 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подросли, повзрослели.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369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  И многому научились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Я им больше не </w:t>
      </w:r>
      <w:r w:rsidR="001A2369">
        <w:rPr>
          <w:rFonts w:ascii="Times New Roman" w:hAnsi="Times New Roman" w:cs="Times New Roman"/>
          <w:sz w:val="28"/>
        </w:rPr>
        <w:t xml:space="preserve">нужна, но ты, Незнайка, </w:t>
      </w: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даже не представляешь,  сколько трудностей поджидает ребят </w:t>
      </w:r>
    </w:p>
    <w:p w:rsidR="000A031A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впереди.</w:t>
      </w:r>
    </w:p>
    <w:p w:rsidR="000A031A" w:rsidRDefault="000A031A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     Да, дорогая Азбука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 тобой мы сегодня распрощаемся: ты </w:t>
      </w: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останешься в первом классе, а мы отправимся дальше по дороге </w:t>
      </w: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знаний и открытий. А что, ребята, нам нужно взять с собой, что </w:t>
      </w: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</w:rPr>
        <w:t>бы</w:t>
      </w:r>
      <w:proofErr w:type="gramEnd"/>
      <w:r>
        <w:rPr>
          <w:rFonts w:ascii="Times New Roman" w:hAnsi="Times New Roman" w:cs="Times New Roman"/>
          <w:sz w:val="28"/>
        </w:rPr>
        <w:t xml:space="preserve"> справиться со всеми трудностями?</w:t>
      </w: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            Терпение, старание, умение, аккуратность.</w:t>
      </w: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Азбука:</w:t>
      </w:r>
      <w:r>
        <w:rPr>
          <w:rFonts w:ascii="Times New Roman" w:hAnsi="Times New Roman" w:cs="Times New Roman"/>
          <w:sz w:val="28"/>
        </w:rPr>
        <w:t xml:space="preserve">        Ну что ж, пришла пора расстаться, осталось только попрощаться.</w:t>
      </w:r>
    </w:p>
    <w:p w:rsidR="001A2369" w:rsidRDefault="00D650F1" w:rsidP="00D650F1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A2369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50F1">
        <w:rPr>
          <w:rFonts w:ascii="Times New Roman" w:hAnsi="Times New Roman" w:cs="Times New Roman"/>
          <w:sz w:val="28"/>
          <w:u w:val="single"/>
        </w:rPr>
        <w:t>Учитель:</w:t>
      </w:r>
      <w:r>
        <w:rPr>
          <w:rFonts w:ascii="Times New Roman" w:hAnsi="Times New Roman" w:cs="Times New Roman"/>
          <w:sz w:val="28"/>
        </w:rPr>
        <w:t xml:space="preserve">       До свидания, Азбука, до свидания, Незнайка. Давайте на </w:t>
      </w:r>
    </w:p>
    <w:p w:rsidR="001A2369" w:rsidRPr="00626E11" w:rsidRDefault="001A2369" w:rsidP="004375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прощание вместе с ребятами споем.</w:t>
      </w:r>
      <w:bookmarkStart w:id="0" w:name="_GoBack"/>
      <w:bookmarkEnd w:id="0"/>
    </w:p>
    <w:sectPr w:rsidR="001A2369" w:rsidRPr="0062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11"/>
    <w:rsid w:val="00006C87"/>
    <w:rsid w:val="000A031A"/>
    <w:rsid w:val="00113907"/>
    <w:rsid w:val="00130F31"/>
    <w:rsid w:val="00144986"/>
    <w:rsid w:val="001A2369"/>
    <w:rsid w:val="00206AD2"/>
    <w:rsid w:val="002B77BE"/>
    <w:rsid w:val="00321994"/>
    <w:rsid w:val="0043759A"/>
    <w:rsid w:val="004E19B8"/>
    <w:rsid w:val="004F009A"/>
    <w:rsid w:val="0051577D"/>
    <w:rsid w:val="005648A4"/>
    <w:rsid w:val="00596463"/>
    <w:rsid w:val="005B206F"/>
    <w:rsid w:val="00626E11"/>
    <w:rsid w:val="006C765C"/>
    <w:rsid w:val="007F25D9"/>
    <w:rsid w:val="00843391"/>
    <w:rsid w:val="008C6BFD"/>
    <w:rsid w:val="00901CF4"/>
    <w:rsid w:val="00941693"/>
    <w:rsid w:val="009D366A"/>
    <w:rsid w:val="00A5383A"/>
    <w:rsid w:val="00AC6F6F"/>
    <w:rsid w:val="00B75690"/>
    <w:rsid w:val="00BE054E"/>
    <w:rsid w:val="00D225B7"/>
    <w:rsid w:val="00D650F1"/>
    <w:rsid w:val="00D9170F"/>
    <w:rsid w:val="00FA1337"/>
    <w:rsid w:val="00F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BE"/>
  </w:style>
  <w:style w:type="paragraph" w:styleId="1">
    <w:name w:val="heading 1"/>
    <w:basedOn w:val="a"/>
    <w:next w:val="a"/>
    <w:link w:val="10"/>
    <w:uiPriority w:val="9"/>
    <w:qFormat/>
    <w:rsid w:val="002B77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77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77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77B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77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77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77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77B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77B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77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77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7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77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77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77BE"/>
    <w:rPr>
      <w:b/>
      <w:bCs/>
    </w:rPr>
  </w:style>
  <w:style w:type="character" w:styleId="a8">
    <w:name w:val="Emphasis"/>
    <w:uiPriority w:val="20"/>
    <w:qFormat/>
    <w:rsid w:val="002B77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77B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77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B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77B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77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77BE"/>
    <w:rPr>
      <w:b/>
      <w:bCs/>
      <w:i/>
      <w:iCs/>
    </w:rPr>
  </w:style>
  <w:style w:type="character" w:styleId="ad">
    <w:name w:val="Subtle Emphasis"/>
    <w:uiPriority w:val="19"/>
    <w:qFormat/>
    <w:rsid w:val="002B77BE"/>
    <w:rPr>
      <w:i/>
      <w:iCs/>
    </w:rPr>
  </w:style>
  <w:style w:type="character" w:styleId="ae">
    <w:name w:val="Intense Emphasis"/>
    <w:uiPriority w:val="21"/>
    <w:qFormat/>
    <w:rsid w:val="002B77BE"/>
    <w:rPr>
      <w:b/>
      <w:bCs/>
    </w:rPr>
  </w:style>
  <w:style w:type="character" w:styleId="af">
    <w:name w:val="Subtle Reference"/>
    <w:uiPriority w:val="31"/>
    <w:qFormat/>
    <w:rsid w:val="002B77BE"/>
    <w:rPr>
      <w:smallCaps/>
    </w:rPr>
  </w:style>
  <w:style w:type="character" w:styleId="af0">
    <w:name w:val="Intense Reference"/>
    <w:uiPriority w:val="32"/>
    <w:qFormat/>
    <w:rsid w:val="002B77BE"/>
    <w:rPr>
      <w:smallCaps/>
      <w:spacing w:val="5"/>
      <w:u w:val="single"/>
    </w:rPr>
  </w:style>
  <w:style w:type="character" w:styleId="af1">
    <w:name w:val="Book Title"/>
    <w:uiPriority w:val="33"/>
    <w:qFormat/>
    <w:rsid w:val="002B77B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7B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BE"/>
  </w:style>
  <w:style w:type="paragraph" w:styleId="1">
    <w:name w:val="heading 1"/>
    <w:basedOn w:val="a"/>
    <w:next w:val="a"/>
    <w:link w:val="10"/>
    <w:uiPriority w:val="9"/>
    <w:qFormat/>
    <w:rsid w:val="002B77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77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7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77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77B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B77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B77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B77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B77B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B77B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77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B77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77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B77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B77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B77BE"/>
    <w:rPr>
      <w:b/>
      <w:bCs/>
    </w:rPr>
  </w:style>
  <w:style w:type="character" w:styleId="a8">
    <w:name w:val="Emphasis"/>
    <w:uiPriority w:val="20"/>
    <w:qFormat/>
    <w:rsid w:val="002B77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B77B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B77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7B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77B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B77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B77BE"/>
    <w:rPr>
      <w:b/>
      <w:bCs/>
      <w:i/>
      <w:iCs/>
    </w:rPr>
  </w:style>
  <w:style w:type="character" w:styleId="ad">
    <w:name w:val="Subtle Emphasis"/>
    <w:uiPriority w:val="19"/>
    <w:qFormat/>
    <w:rsid w:val="002B77BE"/>
    <w:rPr>
      <w:i/>
      <w:iCs/>
    </w:rPr>
  </w:style>
  <w:style w:type="character" w:styleId="ae">
    <w:name w:val="Intense Emphasis"/>
    <w:uiPriority w:val="21"/>
    <w:qFormat/>
    <w:rsid w:val="002B77BE"/>
    <w:rPr>
      <w:b/>
      <w:bCs/>
    </w:rPr>
  </w:style>
  <w:style w:type="character" w:styleId="af">
    <w:name w:val="Subtle Reference"/>
    <w:uiPriority w:val="31"/>
    <w:qFormat/>
    <w:rsid w:val="002B77BE"/>
    <w:rPr>
      <w:smallCaps/>
    </w:rPr>
  </w:style>
  <w:style w:type="character" w:styleId="af0">
    <w:name w:val="Intense Reference"/>
    <w:uiPriority w:val="32"/>
    <w:qFormat/>
    <w:rsid w:val="002B77BE"/>
    <w:rPr>
      <w:smallCaps/>
      <w:spacing w:val="5"/>
      <w:u w:val="single"/>
    </w:rPr>
  </w:style>
  <w:style w:type="character" w:styleId="af1">
    <w:name w:val="Book Title"/>
    <w:uiPriority w:val="33"/>
    <w:qFormat/>
    <w:rsid w:val="002B77B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7B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</dc:creator>
  <cp:lastModifiedBy>Koroleva</cp:lastModifiedBy>
  <cp:revision>4</cp:revision>
  <dcterms:created xsi:type="dcterms:W3CDTF">2013-08-19T14:27:00Z</dcterms:created>
  <dcterms:modified xsi:type="dcterms:W3CDTF">2013-08-22T15:05:00Z</dcterms:modified>
</cp:coreProperties>
</file>