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CED" w:rsidRPr="00454CED" w:rsidRDefault="00454CED" w:rsidP="00454CED">
      <w:pPr>
        <w:jc w:val="center"/>
        <w:rPr>
          <w:i/>
          <w:color w:val="FF0000"/>
          <w:sz w:val="72"/>
          <w:szCs w:val="72"/>
        </w:rPr>
      </w:pPr>
      <w:r w:rsidRPr="00454CED">
        <w:rPr>
          <w:i/>
          <w:color w:val="FF0000"/>
          <w:sz w:val="72"/>
          <w:szCs w:val="72"/>
        </w:rPr>
        <w:t>Масленица. Проводы русской зимы.</w:t>
      </w:r>
    </w:p>
    <w:p w:rsidR="00454CED" w:rsidRDefault="00454CED" w:rsidP="00454CED">
      <w:pPr>
        <w:jc w:val="center"/>
        <w:rPr>
          <w:color w:val="FF0000"/>
          <w:sz w:val="72"/>
          <w:szCs w:val="72"/>
        </w:rPr>
      </w:pPr>
    </w:p>
    <w:p w:rsidR="00454CED" w:rsidRDefault="00454CED" w:rsidP="00454CED">
      <w:pPr>
        <w:jc w:val="center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>Праздник для начальных классов.</w:t>
      </w:r>
    </w:p>
    <w:p w:rsidR="00454CED" w:rsidRDefault="00454CED" w:rsidP="00454CED">
      <w:pPr>
        <w:jc w:val="center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>МКОУ СОШ №6.</w:t>
      </w:r>
    </w:p>
    <w:p w:rsidR="00454CED" w:rsidRDefault="00454CED" w:rsidP="00454CED">
      <w:pPr>
        <w:jc w:val="center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>Г. Бирюсинск.</w:t>
      </w:r>
    </w:p>
    <w:p w:rsidR="00454CED" w:rsidRPr="00454CED" w:rsidRDefault="00454CED" w:rsidP="00454CED">
      <w:pPr>
        <w:jc w:val="center"/>
        <w:rPr>
          <w:color w:val="FF0000"/>
          <w:sz w:val="36"/>
          <w:szCs w:val="36"/>
        </w:rPr>
      </w:pPr>
      <w:r w:rsidRPr="00454CED">
        <w:rPr>
          <w:color w:val="FF0000"/>
          <w:sz w:val="36"/>
          <w:szCs w:val="36"/>
        </w:rPr>
        <w:t>Подготовила и провела учитель начальных классов</w:t>
      </w:r>
    </w:p>
    <w:p w:rsidR="00454CED" w:rsidRDefault="00454CED" w:rsidP="00454CED">
      <w:pPr>
        <w:jc w:val="center"/>
        <w:rPr>
          <w:color w:val="FF0000"/>
          <w:sz w:val="36"/>
          <w:szCs w:val="36"/>
        </w:rPr>
      </w:pPr>
      <w:r w:rsidRPr="00454CED">
        <w:rPr>
          <w:color w:val="FF0000"/>
          <w:sz w:val="36"/>
          <w:szCs w:val="36"/>
        </w:rPr>
        <w:t>Петрова С.В.</w:t>
      </w:r>
    </w:p>
    <w:p w:rsidR="00454CED" w:rsidRDefault="00454CED" w:rsidP="00454CED">
      <w:pPr>
        <w:jc w:val="center"/>
        <w:rPr>
          <w:color w:val="FF0000"/>
          <w:sz w:val="36"/>
          <w:szCs w:val="36"/>
        </w:rPr>
      </w:pPr>
    </w:p>
    <w:p w:rsidR="00454CED" w:rsidRDefault="00454CED" w:rsidP="00454CED">
      <w:pPr>
        <w:jc w:val="center"/>
        <w:rPr>
          <w:color w:val="FF0000"/>
          <w:sz w:val="36"/>
          <w:szCs w:val="36"/>
        </w:rPr>
      </w:pPr>
    </w:p>
    <w:p w:rsidR="00454CED" w:rsidRDefault="00454CED" w:rsidP="00454CED">
      <w:pPr>
        <w:jc w:val="center"/>
        <w:rPr>
          <w:color w:val="FF0000"/>
          <w:sz w:val="36"/>
          <w:szCs w:val="36"/>
        </w:rPr>
      </w:pPr>
    </w:p>
    <w:p w:rsidR="00454CED" w:rsidRDefault="00454CED" w:rsidP="00454CED">
      <w:pPr>
        <w:jc w:val="center"/>
        <w:rPr>
          <w:color w:val="FF0000"/>
          <w:sz w:val="36"/>
          <w:szCs w:val="36"/>
        </w:rPr>
      </w:pPr>
    </w:p>
    <w:p w:rsidR="00454CED" w:rsidRDefault="00454CED" w:rsidP="00454CED">
      <w:pPr>
        <w:jc w:val="center"/>
        <w:rPr>
          <w:color w:val="FF0000"/>
          <w:sz w:val="36"/>
          <w:szCs w:val="36"/>
        </w:rPr>
      </w:pPr>
    </w:p>
    <w:p w:rsidR="00454CED" w:rsidRDefault="00454CED" w:rsidP="00454CED">
      <w:pPr>
        <w:jc w:val="center"/>
        <w:rPr>
          <w:color w:val="FF0000"/>
          <w:sz w:val="36"/>
          <w:szCs w:val="36"/>
        </w:rPr>
      </w:pPr>
    </w:p>
    <w:p w:rsidR="00454CED" w:rsidRDefault="00454CED" w:rsidP="00454CED">
      <w:pPr>
        <w:jc w:val="center"/>
        <w:rPr>
          <w:color w:val="FF0000"/>
          <w:sz w:val="36"/>
          <w:szCs w:val="36"/>
        </w:rPr>
      </w:pPr>
    </w:p>
    <w:p w:rsidR="00454CED" w:rsidRPr="0025599E" w:rsidRDefault="00454CED" w:rsidP="0025599E">
      <w:pPr>
        <w:pStyle w:val="a3"/>
        <w:rPr>
          <w:sz w:val="36"/>
          <w:szCs w:val="36"/>
        </w:rPr>
      </w:pPr>
      <w:r w:rsidRPr="0025599E">
        <w:rPr>
          <w:sz w:val="36"/>
          <w:szCs w:val="36"/>
        </w:rPr>
        <w:lastRenderedPageBreak/>
        <w:t>Звучит музыка П.И. Чайковского « Времена года. Март»</w:t>
      </w:r>
    </w:p>
    <w:p w:rsidR="00454CED" w:rsidRPr="0025599E" w:rsidRDefault="00454CED" w:rsidP="0025599E">
      <w:pPr>
        <w:pStyle w:val="a3"/>
        <w:rPr>
          <w:sz w:val="36"/>
          <w:szCs w:val="36"/>
        </w:rPr>
      </w:pPr>
      <w:r w:rsidRPr="0025599E">
        <w:rPr>
          <w:sz w:val="36"/>
          <w:szCs w:val="36"/>
        </w:rPr>
        <w:t xml:space="preserve">Рассказ учителя </w:t>
      </w:r>
      <w:r w:rsidR="0025599E" w:rsidRPr="0025599E">
        <w:rPr>
          <w:sz w:val="36"/>
          <w:szCs w:val="36"/>
        </w:rPr>
        <w:t>о праздновании масленицы в старину.</w:t>
      </w:r>
    </w:p>
    <w:p w:rsidR="0025599E" w:rsidRDefault="0025599E" w:rsidP="0025599E">
      <w:pPr>
        <w:pStyle w:val="a3"/>
        <w:rPr>
          <w:sz w:val="36"/>
          <w:szCs w:val="36"/>
        </w:rPr>
      </w:pPr>
      <w:r w:rsidRPr="0025599E">
        <w:rPr>
          <w:sz w:val="36"/>
          <w:szCs w:val="36"/>
        </w:rPr>
        <w:t>Показ слайдов.</w:t>
      </w:r>
    </w:p>
    <w:p w:rsidR="0025599E" w:rsidRDefault="0025599E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1 слайд. Понедельник – Встреча.</w:t>
      </w:r>
    </w:p>
    <w:p w:rsidR="0025599E" w:rsidRDefault="0025599E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       Масленица начинается в понедельник, который называется встреча. В этот день строят снежные горы. Делали куклу – чучело – Масленицу, наряжали</w:t>
      </w:r>
      <w:r w:rsidR="00B87F89">
        <w:rPr>
          <w:sz w:val="36"/>
          <w:szCs w:val="36"/>
        </w:rPr>
        <w:t xml:space="preserve"> её, усаживали в сани и везли на горку. Встречали масленицу песнями. Первыми были дети. Начиная с этого дня, дети каждый день катались с гор. </w:t>
      </w:r>
    </w:p>
    <w:p w:rsidR="00B87F89" w:rsidRDefault="00B87F89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2 слайд. Вторник – </w:t>
      </w:r>
      <w:proofErr w:type="spellStart"/>
      <w:r>
        <w:rPr>
          <w:sz w:val="36"/>
          <w:szCs w:val="36"/>
        </w:rPr>
        <w:t>Заигрыш</w:t>
      </w:r>
      <w:proofErr w:type="spellEnd"/>
      <w:r>
        <w:rPr>
          <w:sz w:val="36"/>
          <w:szCs w:val="36"/>
        </w:rPr>
        <w:t>.</w:t>
      </w:r>
    </w:p>
    <w:p w:rsidR="00B87F89" w:rsidRDefault="00B87F89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       Дети и взрослые ходили от дома к дому, поздравляли с Масленицей и выпрашивали блины. Все ходили, друг к другу в гости, пели песни, шутили. В этот день начинались игрища и потехи, устраивались девичьи качели, поездки на лошадях, строили снежные и ледяные крепости, скоморохи пели частушки.</w:t>
      </w:r>
    </w:p>
    <w:p w:rsidR="00B87F89" w:rsidRDefault="00B87F89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3слайд. Среда – Лакомка.</w:t>
      </w:r>
    </w:p>
    <w:p w:rsidR="00B87F89" w:rsidRDefault="00B87F89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      Начинали кататься с гор взрослые. С этого дня по деревне катались на тройке с бубенцами. Родственники навещали друг  друга семьями, ходили  в гости с детьми, лакомились  блинами и другими яствами.</w:t>
      </w:r>
      <w:r w:rsidR="007232AE">
        <w:rPr>
          <w:sz w:val="36"/>
          <w:szCs w:val="36"/>
        </w:rPr>
        <w:t xml:space="preserve"> В этот день приходят на блины зятья к тёщам.</w:t>
      </w:r>
    </w:p>
    <w:p w:rsidR="007232AE" w:rsidRDefault="007232AE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4 слайд. Четверг – Широкий разгуляй.</w:t>
      </w:r>
    </w:p>
    <w:p w:rsidR="007232AE" w:rsidRDefault="007232AE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        Зятья угощают своих тёщ блинами на тёщины вечерки. А девушки в полдень выносили блины в миске на голове и шли к горке. Тот парень, которому девушка понравилась, торопился отведать блинка, чтобы узнать: хорошая ли хоз</w:t>
      </w:r>
      <w:r w:rsidR="007753BC">
        <w:rPr>
          <w:sz w:val="36"/>
          <w:szCs w:val="36"/>
        </w:rPr>
        <w:t>яйка из неё выйдет.</w:t>
      </w:r>
    </w:p>
    <w:p w:rsidR="007753BC" w:rsidRDefault="007753BC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5 слайд. </w:t>
      </w:r>
      <w:proofErr w:type="spellStart"/>
      <w:r>
        <w:rPr>
          <w:sz w:val="36"/>
          <w:szCs w:val="36"/>
        </w:rPr>
        <w:t>Заловкины</w:t>
      </w:r>
      <w:proofErr w:type="spellEnd"/>
      <w:r>
        <w:rPr>
          <w:sz w:val="36"/>
          <w:szCs w:val="36"/>
        </w:rPr>
        <w:t xml:space="preserve"> посиделки.</w:t>
      </w:r>
    </w:p>
    <w:p w:rsidR="007753BC" w:rsidRDefault="007753BC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        В этот день молодожёны приглашали к себе в  гости родных. Вспоминали умерших родственников, говорили о них хорошие слова. Мирились, если до этого </w:t>
      </w:r>
      <w:r>
        <w:rPr>
          <w:sz w:val="36"/>
          <w:szCs w:val="36"/>
        </w:rPr>
        <w:lastRenderedPageBreak/>
        <w:t>были в ссоре</w:t>
      </w:r>
      <w:r w:rsidR="007A74FC">
        <w:rPr>
          <w:sz w:val="36"/>
          <w:szCs w:val="36"/>
        </w:rPr>
        <w:t xml:space="preserve">. </w:t>
      </w:r>
      <w:r>
        <w:rPr>
          <w:sz w:val="36"/>
          <w:szCs w:val="36"/>
        </w:rPr>
        <w:t xml:space="preserve">Невестка </w:t>
      </w:r>
      <w:r w:rsidR="007A74FC">
        <w:rPr>
          <w:sz w:val="36"/>
          <w:szCs w:val="36"/>
        </w:rPr>
        <w:t xml:space="preserve">дарит </w:t>
      </w:r>
      <w:proofErr w:type="spellStart"/>
      <w:r w:rsidR="007A74FC">
        <w:rPr>
          <w:sz w:val="36"/>
          <w:szCs w:val="36"/>
        </w:rPr>
        <w:t>заловкам</w:t>
      </w:r>
      <w:proofErr w:type="spellEnd"/>
      <w:r w:rsidR="007A74FC">
        <w:rPr>
          <w:sz w:val="36"/>
          <w:szCs w:val="36"/>
        </w:rPr>
        <w:t xml:space="preserve">, </w:t>
      </w:r>
      <w:r>
        <w:rPr>
          <w:sz w:val="36"/>
          <w:szCs w:val="36"/>
        </w:rPr>
        <w:t>сёстрам мужа</w:t>
      </w:r>
      <w:r w:rsidR="007A74FC">
        <w:rPr>
          <w:sz w:val="36"/>
          <w:szCs w:val="36"/>
        </w:rPr>
        <w:t xml:space="preserve"> </w:t>
      </w:r>
      <w:r>
        <w:rPr>
          <w:sz w:val="36"/>
          <w:szCs w:val="36"/>
        </w:rPr>
        <w:t>подарки.</w:t>
      </w:r>
    </w:p>
    <w:p w:rsidR="007753BC" w:rsidRDefault="007753BC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6 слайд. Воскресенье –</w:t>
      </w:r>
      <w:r w:rsidR="00F04888">
        <w:rPr>
          <w:sz w:val="36"/>
          <w:szCs w:val="36"/>
        </w:rPr>
        <w:t xml:space="preserve">  прощён</w:t>
      </w:r>
      <w:r>
        <w:rPr>
          <w:sz w:val="36"/>
          <w:szCs w:val="36"/>
        </w:rPr>
        <w:t>ый день или проводы.</w:t>
      </w:r>
    </w:p>
    <w:p w:rsidR="00C84511" w:rsidRDefault="00F04888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       Это были проводы масленицы. В поле или на ледяных горках разводили костры, чтобы лёд растопить, холод уничтожить, и сжигали </w:t>
      </w:r>
      <w:r w:rsidR="00C84511">
        <w:rPr>
          <w:sz w:val="36"/>
          <w:szCs w:val="36"/>
        </w:rPr>
        <w:t xml:space="preserve"> куклу с песнями.</w:t>
      </w:r>
    </w:p>
    <w:p w:rsidR="00C84511" w:rsidRDefault="00C84511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Чучело было сделано из соломы, т. к. считалось, что в соломе таилась сила растительности и люди желали эту силу передать полям на благо себе. Это было делать необходимо,  народ был убеждён</w:t>
      </w:r>
      <w:r w:rsidR="007A74FC">
        <w:rPr>
          <w:sz w:val="36"/>
          <w:szCs w:val="36"/>
        </w:rPr>
        <w:t>, что растительная сила золы от чучела – появится летом в растениях.</w:t>
      </w:r>
      <w:r>
        <w:rPr>
          <w:sz w:val="36"/>
          <w:szCs w:val="36"/>
        </w:rPr>
        <w:t xml:space="preserve"> </w:t>
      </w:r>
    </w:p>
    <w:p w:rsidR="007A74FC" w:rsidRDefault="00C84511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Пепел разбрасывали по полю, чтобы на следующий год собрать богатый урожай. В прощёное воскресенье ходили друг к другу мириться и просили прощения, если обидели раньше. Говорили: « Прости меня, пожалуйста» « Бог простит», отвечали на это. Потом целовались и не вспоминали об обидах. Но если даже не было ссор и обид, всё равно просили, даже незнакомых. </w:t>
      </w:r>
    </w:p>
    <w:p w:rsidR="00936664" w:rsidRDefault="00936664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Просмотр слайдов:</w:t>
      </w:r>
    </w:p>
    <w:p w:rsidR="007A74FC" w:rsidRDefault="00C84511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F04888" w:rsidRDefault="00F04888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7A74FC" w:rsidRPr="007A74FC">
        <w:rPr>
          <w:sz w:val="36"/>
          <w:szCs w:val="36"/>
        </w:rPr>
        <w:object w:dxaOrig="7189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5" o:title=""/>
          </v:shape>
          <o:OLEObject Type="Embed" ProgID="PowerPoint.Show.8" ShapeID="_x0000_i1025" DrawAspect="Content" ObjectID="_1437376877" r:id="rId6"/>
        </w:object>
      </w:r>
    </w:p>
    <w:p w:rsidR="00F04888" w:rsidRDefault="00F04888" w:rsidP="0025599E">
      <w:pPr>
        <w:pStyle w:val="a3"/>
        <w:rPr>
          <w:sz w:val="36"/>
          <w:szCs w:val="36"/>
        </w:rPr>
      </w:pPr>
    </w:p>
    <w:p w:rsidR="007A74FC" w:rsidRDefault="007753BC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7A74FC">
        <w:rPr>
          <w:sz w:val="36"/>
          <w:szCs w:val="36"/>
        </w:rPr>
        <w:t>На сцене  школьники.</w:t>
      </w:r>
    </w:p>
    <w:p w:rsidR="007A74FC" w:rsidRDefault="007A74FC" w:rsidP="0025599E">
      <w:pPr>
        <w:pStyle w:val="a3"/>
        <w:rPr>
          <w:sz w:val="36"/>
          <w:szCs w:val="36"/>
        </w:rPr>
      </w:pPr>
    </w:p>
    <w:p w:rsidR="00065734" w:rsidRDefault="00065734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Уходи, мороз косматый!</w:t>
      </w:r>
    </w:p>
    <w:p w:rsidR="00065734" w:rsidRDefault="00065734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Слышишь, старый, или нет?</w:t>
      </w:r>
    </w:p>
    <w:p w:rsidR="00065734" w:rsidRDefault="00065734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И над садом, и над хатой</w:t>
      </w:r>
    </w:p>
    <w:p w:rsidR="00065734" w:rsidRDefault="00065734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Голубой весенний свет.</w:t>
      </w:r>
    </w:p>
    <w:p w:rsidR="00065734" w:rsidRDefault="00065734" w:rsidP="00065734">
      <w:pPr>
        <w:pStyle w:val="a3"/>
        <w:ind w:left="792"/>
        <w:rPr>
          <w:sz w:val="36"/>
          <w:szCs w:val="36"/>
        </w:rPr>
      </w:pPr>
    </w:p>
    <w:p w:rsidR="00065734" w:rsidRDefault="00065734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Солнце ласково смеётся,</w:t>
      </w:r>
    </w:p>
    <w:p w:rsidR="00065734" w:rsidRDefault="00065734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Светит ярче, горячей,</w:t>
      </w:r>
    </w:p>
    <w:p w:rsidR="00065734" w:rsidRDefault="00065734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И с пригорка звонко льётся</w:t>
      </w:r>
    </w:p>
    <w:p w:rsidR="00065734" w:rsidRDefault="00065734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Разговорчивый ручей.</w:t>
      </w:r>
    </w:p>
    <w:p w:rsidR="00065734" w:rsidRDefault="00065734" w:rsidP="00065734">
      <w:pPr>
        <w:pStyle w:val="a3"/>
        <w:ind w:left="792"/>
        <w:rPr>
          <w:sz w:val="36"/>
          <w:szCs w:val="36"/>
        </w:rPr>
      </w:pPr>
    </w:p>
    <w:p w:rsidR="00065734" w:rsidRDefault="00065734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Ты не слышишь, дед сердитый,</w:t>
      </w:r>
    </w:p>
    <w:p w:rsidR="00065734" w:rsidRDefault="00065734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Как в заоблачной дали</w:t>
      </w:r>
    </w:p>
    <w:p w:rsidR="00065734" w:rsidRDefault="00065734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Над землёй, дождём умытой,</w:t>
      </w:r>
    </w:p>
    <w:p w:rsidR="00065734" w:rsidRDefault="00065734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Закричали журавли.</w:t>
      </w:r>
    </w:p>
    <w:p w:rsidR="00065734" w:rsidRDefault="00065734" w:rsidP="00065734">
      <w:pPr>
        <w:pStyle w:val="a3"/>
        <w:ind w:left="792"/>
        <w:rPr>
          <w:sz w:val="36"/>
          <w:szCs w:val="36"/>
        </w:rPr>
      </w:pPr>
    </w:p>
    <w:p w:rsidR="00065734" w:rsidRDefault="00065734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 xml:space="preserve">А зима сдала, </w:t>
      </w:r>
      <w:proofErr w:type="spellStart"/>
      <w:r>
        <w:rPr>
          <w:sz w:val="36"/>
          <w:szCs w:val="36"/>
        </w:rPr>
        <w:t>осела</w:t>
      </w:r>
      <w:proofErr w:type="spellEnd"/>
      <w:r>
        <w:rPr>
          <w:sz w:val="36"/>
          <w:szCs w:val="36"/>
        </w:rPr>
        <w:t xml:space="preserve"> – </w:t>
      </w:r>
    </w:p>
    <w:p w:rsidR="00065734" w:rsidRDefault="00065734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Хватит ей озорничать!</w:t>
      </w:r>
    </w:p>
    <w:p w:rsidR="00065734" w:rsidRDefault="00065734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Выходи, ребята, смело</w:t>
      </w:r>
    </w:p>
    <w:p w:rsidR="00065734" w:rsidRDefault="00065734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Песни петь, весну встречать.</w:t>
      </w:r>
    </w:p>
    <w:p w:rsidR="00065734" w:rsidRDefault="00065734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 xml:space="preserve">  </w:t>
      </w:r>
    </w:p>
    <w:p w:rsidR="00065734" w:rsidRDefault="00065734" w:rsidP="00065734">
      <w:pPr>
        <w:pStyle w:val="a3"/>
        <w:ind w:left="792"/>
        <w:rPr>
          <w:sz w:val="36"/>
          <w:szCs w:val="36"/>
        </w:rPr>
      </w:pPr>
    </w:p>
    <w:p w:rsidR="00065734" w:rsidRDefault="00065734" w:rsidP="00065734">
      <w:pPr>
        <w:pStyle w:val="a3"/>
        <w:ind w:left="792"/>
        <w:rPr>
          <w:sz w:val="36"/>
          <w:szCs w:val="36"/>
        </w:rPr>
      </w:pPr>
    </w:p>
    <w:p w:rsidR="00065734" w:rsidRDefault="00815A07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Под музыку выходит весна.</w:t>
      </w:r>
    </w:p>
    <w:p w:rsidR="00815A07" w:rsidRDefault="00815A07" w:rsidP="00065734">
      <w:pPr>
        <w:pStyle w:val="a3"/>
        <w:ind w:left="792"/>
        <w:rPr>
          <w:sz w:val="36"/>
          <w:szCs w:val="36"/>
        </w:rPr>
      </w:pPr>
    </w:p>
    <w:p w:rsidR="00815A07" w:rsidRDefault="00815A07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Здравствуйте, гости дорогие!</w:t>
      </w:r>
    </w:p>
    <w:p w:rsidR="00815A07" w:rsidRDefault="00815A07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Здравствуйте, ребята!</w:t>
      </w:r>
    </w:p>
    <w:p w:rsidR="008355A5" w:rsidRDefault="008355A5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Пришла я к вам – и утихли метели!</w:t>
      </w:r>
    </w:p>
    <w:p w:rsidR="008355A5" w:rsidRDefault="008355A5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Позванивать стал колокольчик капели.</w:t>
      </w:r>
    </w:p>
    <w:p w:rsidR="008355A5" w:rsidRDefault="008355A5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Река пробудилась, растаяли льды,</w:t>
      </w:r>
    </w:p>
    <w:p w:rsidR="008355A5" w:rsidRDefault="008355A5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Наряд белоснежный надели сады.</w:t>
      </w:r>
    </w:p>
    <w:p w:rsidR="008355A5" w:rsidRDefault="008355A5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lastRenderedPageBreak/>
        <w:t>В лесу, где берёзки столпились гурьбой,</w:t>
      </w:r>
    </w:p>
    <w:p w:rsidR="008355A5" w:rsidRDefault="008355A5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Подснежника глянул глазок голубой.</w:t>
      </w:r>
    </w:p>
    <w:p w:rsidR="008355A5" w:rsidRDefault="008355A5" w:rsidP="00065734">
      <w:pPr>
        <w:pStyle w:val="a3"/>
        <w:ind w:left="792"/>
        <w:rPr>
          <w:sz w:val="36"/>
          <w:szCs w:val="36"/>
        </w:rPr>
      </w:pPr>
      <w:proofErr w:type="gramStart"/>
      <w:r>
        <w:rPr>
          <w:sz w:val="36"/>
          <w:szCs w:val="36"/>
        </w:rPr>
        <w:t>Сперва</w:t>
      </w:r>
      <w:proofErr w:type="gramEnd"/>
      <w:r>
        <w:rPr>
          <w:sz w:val="36"/>
          <w:szCs w:val="36"/>
        </w:rPr>
        <w:t xml:space="preserve"> понемножку зелёную выставил ножку,</w:t>
      </w:r>
    </w:p>
    <w:p w:rsidR="008355A5" w:rsidRDefault="008355A5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Потом потянулся из всех своих сил</w:t>
      </w:r>
    </w:p>
    <w:p w:rsidR="008355A5" w:rsidRDefault="008355A5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И робко спросил: « Я вижу, погода тиха и ясна,</w:t>
      </w:r>
    </w:p>
    <w:p w:rsidR="008355A5" w:rsidRDefault="008355A5" w:rsidP="00065734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 xml:space="preserve">Скажите, </w:t>
      </w:r>
      <w:proofErr w:type="gramStart"/>
      <w:r>
        <w:rPr>
          <w:sz w:val="36"/>
          <w:szCs w:val="36"/>
        </w:rPr>
        <w:t>ведь</w:t>
      </w:r>
      <w:proofErr w:type="gramEnd"/>
      <w:r>
        <w:rPr>
          <w:sz w:val="36"/>
          <w:szCs w:val="36"/>
        </w:rPr>
        <w:t xml:space="preserve"> правда, что это весна?»</w:t>
      </w:r>
    </w:p>
    <w:p w:rsidR="008355A5" w:rsidRDefault="008355A5" w:rsidP="00065734">
      <w:pPr>
        <w:pStyle w:val="a3"/>
        <w:ind w:left="792"/>
        <w:rPr>
          <w:sz w:val="36"/>
          <w:szCs w:val="36"/>
        </w:rPr>
      </w:pPr>
    </w:p>
    <w:p w:rsidR="00065734" w:rsidRDefault="008355A5" w:rsidP="008355A5">
      <w:pPr>
        <w:pStyle w:val="a3"/>
        <w:ind w:left="792"/>
        <w:rPr>
          <w:sz w:val="36"/>
          <w:szCs w:val="36"/>
        </w:rPr>
      </w:pPr>
      <w:r>
        <w:rPr>
          <w:sz w:val="36"/>
          <w:szCs w:val="36"/>
        </w:rPr>
        <w:t>Танец подснежников.</w:t>
      </w:r>
    </w:p>
    <w:p w:rsidR="00065734" w:rsidRDefault="00065734" w:rsidP="00065734">
      <w:pPr>
        <w:pStyle w:val="a3"/>
        <w:ind w:left="360"/>
        <w:rPr>
          <w:sz w:val="36"/>
          <w:szCs w:val="36"/>
        </w:rPr>
      </w:pPr>
      <w:r>
        <w:rPr>
          <w:sz w:val="36"/>
          <w:szCs w:val="36"/>
        </w:rPr>
        <w:t xml:space="preserve">    </w:t>
      </w:r>
    </w:p>
    <w:p w:rsidR="008355A5" w:rsidRDefault="008355A5" w:rsidP="00065734">
      <w:pPr>
        <w:pStyle w:val="a3"/>
        <w:ind w:left="360"/>
        <w:rPr>
          <w:sz w:val="36"/>
          <w:szCs w:val="36"/>
        </w:rPr>
      </w:pPr>
    </w:p>
    <w:p w:rsidR="00065734" w:rsidRDefault="00297545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Выбегают два мальчика в костюмах петухов.</w:t>
      </w:r>
    </w:p>
    <w:p w:rsidR="00297545" w:rsidRDefault="00297545" w:rsidP="00065734">
      <w:pPr>
        <w:pStyle w:val="a3"/>
        <w:ind w:left="720"/>
        <w:rPr>
          <w:noProof/>
          <w:sz w:val="36"/>
          <w:szCs w:val="36"/>
          <w:lang w:eastAsia="ru-RU"/>
        </w:rPr>
      </w:pPr>
    </w:p>
    <w:p w:rsidR="00297545" w:rsidRDefault="00297545" w:rsidP="00065734">
      <w:pPr>
        <w:pStyle w:val="a3"/>
        <w:ind w:left="720"/>
        <w:rPr>
          <w:noProof/>
          <w:sz w:val="36"/>
          <w:szCs w:val="36"/>
          <w:lang w:eastAsia="ru-RU"/>
        </w:rPr>
      </w:pPr>
    </w:p>
    <w:p w:rsidR="00297545" w:rsidRDefault="00297545" w:rsidP="00065734">
      <w:pPr>
        <w:pStyle w:val="a3"/>
        <w:ind w:left="720"/>
        <w:rPr>
          <w:noProof/>
          <w:sz w:val="36"/>
          <w:szCs w:val="36"/>
          <w:lang w:eastAsia="ru-RU"/>
        </w:rPr>
      </w:pPr>
    </w:p>
    <w:p w:rsidR="00297545" w:rsidRDefault="00E926EA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Ку – ка – ре ку!</w:t>
      </w:r>
    </w:p>
    <w:p w:rsidR="00E926EA" w:rsidRDefault="009B11E0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1-й   </w:t>
      </w:r>
      <w:r w:rsidR="00E926EA">
        <w:rPr>
          <w:noProof/>
          <w:sz w:val="36"/>
          <w:szCs w:val="36"/>
          <w:lang w:eastAsia="ru-RU"/>
        </w:rPr>
        <w:t xml:space="preserve"> </w:t>
      </w:r>
      <w:r>
        <w:rPr>
          <w:noProof/>
          <w:sz w:val="36"/>
          <w:szCs w:val="36"/>
          <w:lang w:eastAsia="ru-RU"/>
        </w:rPr>
        <w:t xml:space="preserve"> Рано-</w:t>
      </w:r>
      <w:r w:rsidR="00E926EA">
        <w:rPr>
          <w:noProof/>
          <w:sz w:val="36"/>
          <w:szCs w:val="36"/>
          <w:lang w:eastAsia="ru-RU"/>
        </w:rPr>
        <w:t xml:space="preserve"> рано петухи заголосили,</w:t>
      </w:r>
    </w:p>
    <w:p w:rsidR="009B11E0" w:rsidRDefault="009B11E0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    Про весну – красну всем людям возвестили.</w:t>
      </w:r>
    </w:p>
    <w:p w:rsidR="009B11E0" w:rsidRDefault="009B11E0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2-й     Мы весны прихода ожидаем,</w:t>
      </w:r>
    </w:p>
    <w:p w:rsidR="009B11E0" w:rsidRDefault="009B11E0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    С пеньем зимушку провожаем!</w:t>
      </w:r>
    </w:p>
    <w:p w:rsidR="009B11E0" w:rsidRDefault="009B11E0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    Здравствуй, Весна – красна!</w:t>
      </w:r>
    </w:p>
    <w:p w:rsidR="009B11E0" w:rsidRDefault="009B11E0" w:rsidP="00065734">
      <w:pPr>
        <w:pStyle w:val="a3"/>
        <w:ind w:left="720"/>
        <w:rPr>
          <w:noProof/>
          <w:sz w:val="36"/>
          <w:szCs w:val="36"/>
          <w:lang w:eastAsia="ru-RU"/>
        </w:rPr>
      </w:pPr>
    </w:p>
    <w:p w:rsidR="009B11E0" w:rsidRDefault="009B11E0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Весна: А вы знаете приметы весны?</w:t>
      </w:r>
    </w:p>
    <w:p w:rsidR="009B11E0" w:rsidRDefault="009B11E0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Выходят четверо участников.</w:t>
      </w:r>
    </w:p>
    <w:p w:rsidR="009B11E0" w:rsidRDefault="009B11E0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1-й Приметы весны и в лесу видны:</w:t>
      </w:r>
    </w:p>
    <w:p w:rsidR="00297545" w:rsidRDefault="009B11E0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Медведь встал и вышел из берлоги.</w:t>
      </w:r>
    </w:p>
    <w:p w:rsidR="009B11E0" w:rsidRDefault="009B11E0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2-й  Лисица из старой норы в новую перебирается.</w:t>
      </w:r>
    </w:p>
    <w:p w:rsidR="009B11E0" w:rsidRDefault="009B11E0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3-й  Ворона в луже купается.</w:t>
      </w:r>
    </w:p>
    <w:p w:rsidR="009B11E0" w:rsidRDefault="009B11E0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4-й  Как весна пришла, вся земля расцвела.</w:t>
      </w:r>
    </w:p>
    <w:p w:rsidR="009B11E0" w:rsidRDefault="009B11E0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 Весна!Весна! Красным – красна!</w:t>
      </w:r>
    </w:p>
    <w:p w:rsidR="009B11E0" w:rsidRDefault="009B11E0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  Ты погляди туда – сюда!</w:t>
      </w:r>
    </w:p>
    <w:p w:rsidR="009B11E0" w:rsidRDefault="009B11E0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  Вот какая красота!</w:t>
      </w:r>
    </w:p>
    <w:p w:rsidR="009B11E0" w:rsidRDefault="009B11E0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  А это что за голоса?</w:t>
      </w:r>
    </w:p>
    <w:p w:rsidR="009B11E0" w:rsidRDefault="009B11E0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Выходят дети на середину зала.</w:t>
      </w:r>
    </w:p>
    <w:p w:rsidR="009B11E0" w:rsidRDefault="009B11E0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t>Все: Ау,ау, аукаем,</w:t>
      </w:r>
    </w:p>
    <w:p w:rsidR="009B11E0" w:rsidRDefault="009B11E0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  Лютую зиму баюкаем.</w:t>
      </w:r>
    </w:p>
    <w:p w:rsidR="009B11E0" w:rsidRDefault="009B11E0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  Пускай идёт ко сну,</w:t>
      </w:r>
    </w:p>
    <w:p w:rsidR="00FE58D3" w:rsidRDefault="009B11E0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 </w:t>
      </w:r>
      <w:r w:rsidR="00FE58D3">
        <w:rPr>
          <w:noProof/>
          <w:sz w:val="36"/>
          <w:szCs w:val="36"/>
          <w:lang w:eastAsia="ru-RU"/>
        </w:rPr>
        <w:t>Зовём весну – красну!</w:t>
      </w:r>
    </w:p>
    <w:p w:rsidR="00FE58D3" w:rsidRDefault="00FE58D3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1-й  Март, март солнцу рад;</w:t>
      </w:r>
    </w:p>
    <w:p w:rsidR="00FE58D3" w:rsidRDefault="00FE58D3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2-й  Апрель, апрель – откроет дверь;</w:t>
      </w:r>
    </w:p>
    <w:p w:rsidR="00FE58D3" w:rsidRDefault="00FE58D3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3-й  Май, май – сколько хочешь гуляй.</w:t>
      </w:r>
    </w:p>
    <w:p w:rsidR="00FE58D3" w:rsidRDefault="00FE58D3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4-й Не зевай, запевай трепака!</w:t>
      </w:r>
    </w:p>
    <w:p w:rsidR="00FE58D3" w:rsidRDefault="00FE58D3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Отбивай не жалей башмака!</w:t>
      </w:r>
    </w:p>
    <w:p w:rsidR="00FE58D3" w:rsidRDefault="00FE58D3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Ай, да ты, ай, да я </w:t>
      </w:r>
    </w:p>
    <w:p w:rsidR="00FE58D3" w:rsidRDefault="00FE58D3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Барыня,барыня, попляши сударыня.</w:t>
      </w:r>
    </w:p>
    <w:p w:rsidR="00FE58D3" w:rsidRDefault="00FE58D3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Танец « Русская плясовая»</w:t>
      </w:r>
    </w:p>
    <w:p w:rsidR="00FE58D3" w:rsidRDefault="00FE58D3" w:rsidP="00065734">
      <w:pPr>
        <w:pStyle w:val="a3"/>
        <w:ind w:left="720"/>
        <w:rPr>
          <w:noProof/>
          <w:sz w:val="36"/>
          <w:szCs w:val="36"/>
          <w:lang w:eastAsia="ru-RU"/>
        </w:rPr>
      </w:pPr>
    </w:p>
    <w:p w:rsidR="009B11E0" w:rsidRDefault="00FE58D3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</w:t>
      </w:r>
      <w:r w:rsidR="009B11E0">
        <w:rPr>
          <w:noProof/>
          <w:sz w:val="36"/>
          <w:szCs w:val="36"/>
          <w:lang w:eastAsia="ru-RU"/>
        </w:rPr>
        <w:t xml:space="preserve">  </w:t>
      </w:r>
    </w:p>
    <w:p w:rsidR="009B11E0" w:rsidRDefault="009B11E0" w:rsidP="00065734">
      <w:pPr>
        <w:pStyle w:val="a3"/>
        <w:ind w:left="72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       </w:t>
      </w:r>
    </w:p>
    <w:p w:rsidR="00297545" w:rsidRDefault="00297545" w:rsidP="00297545">
      <w:pPr>
        <w:pStyle w:val="a3"/>
        <w:ind w:left="720"/>
        <w:rPr>
          <w:noProof/>
          <w:sz w:val="36"/>
          <w:szCs w:val="36"/>
          <w:lang w:eastAsia="ru-RU"/>
        </w:rPr>
      </w:pPr>
    </w:p>
    <w:p w:rsidR="00297545" w:rsidRDefault="00297545" w:rsidP="00297545">
      <w:pPr>
        <w:pStyle w:val="a3"/>
        <w:ind w:left="72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t xml:space="preserve">    </w:t>
      </w:r>
    </w:p>
    <w:p w:rsidR="00065734" w:rsidRDefault="00065734" w:rsidP="00065734">
      <w:pPr>
        <w:pStyle w:val="a3"/>
        <w:ind w:left="720"/>
        <w:rPr>
          <w:sz w:val="36"/>
          <w:szCs w:val="36"/>
        </w:rPr>
      </w:pPr>
    </w:p>
    <w:p w:rsidR="007753BC" w:rsidRDefault="007753BC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    </w:t>
      </w:r>
      <w:r w:rsidR="00EB1866">
        <w:rPr>
          <w:sz w:val="36"/>
          <w:szCs w:val="36"/>
        </w:rPr>
        <w:t>Весна:</w:t>
      </w:r>
    </w:p>
    <w:p w:rsidR="00EB1866" w:rsidRDefault="00EB1866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Что вы так развеселились?</w:t>
      </w:r>
    </w:p>
    <w:p w:rsidR="00EB1866" w:rsidRDefault="00EB1866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Вы ещё не потрудились.</w:t>
      </w:r>
    </w:p>
    <w:p w:rsidR="00EB1866" w:rsidRDefault="00EB1866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Весна – пора труда! Как только снег растает – всякому работы хватает: зверю и птице, а особенно людям. Так что делу время – потехе час. Пчела мала, да и та работает. </w:t>
      </w:r>
      <w:proofErr w:type="gramStart"/>
      <w:r>
        <w:rPr>
          <w:sz w:val="36"/>
          <w:szCs w:val="36"/>
        </w:rPr>
        <w:t>Всяк</w:t>
      </w:r>
      <w:proofErr w:type="gramEnd"/>
      <w:r>
        <w:rPr>
          <w:sz w:val="36"/>
          <w:szCs w:val="36"/>
        </w:rPr>
        <w:t xml:space="preserve"> кузнец своего счастья.</w:t>
      </w:r>
    </w:p>
    <w:p w:rsidR="00EB1866" w:rsidRDefault="00EB1866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Смотрите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>ребята идут кузнецы.</w:t>
      </w:r>
    </w:p>
    <w:p w:rsidR="00EB1866" w:rsidRDefault="00EB1866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Кто их не узнает, они молодцы!</w:t>
      </w:r>
    </w:p>
    <w:p w:rsidR="00EB1866" w:rsidRDefault="00EB1866" w:rsidP="0025599E">
      <w:pPr>
        <w:pStyle w:val="a3"/>
        <w:rPr>
          <w:sz w:val="36"/>
          <w:szCs w:val="36"/>
        </w:rPr>
      </w:pPr>
    </w:p>
    <w:p w:rsidR="00EB1866" w:rsidRDefault="00EB1866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Выходят «кузнецы». Песня « </w:t>
      </w:r>
      <w:proofErr w:type="gramStart"/>
      <w:r>
        <w:rPr>
          <w:sz w:val="36"/>
          <w:szCs w:val="36"/>
        </w:rPr>
        <w:t>Во</w:t>
      </w:r>
      <w:proofErr w:type="gramEnd"/>
      <w:r>
        <w:rPr>
          <w:sz w:val="36"/>
          <w:szCs w:val="36"/>
        </w:rPr>
        <w:t xml:space="preserve"> кузнице».</w:t>
      </w:r>
    </w:p>
    <w:p w:rsidR="00EB1866" w:rsidRDefault="00EB1866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Затем выходят девочки.</w:t>
      </w:r>
    </w:p>
    <w:p w:rsidR="00EB1866" w:rsidRDefault="00EB1866" w:rsidP="0025599E">
      <w:pPr>
        <w:pStyle w:val="a3"/>
        <w:rPr>
          <w:sz w:val="36"/>
          <w:szCs w:val="36"/>
        </w:rPr>
      </w:pPr>
    </w:p>
    <w:p w:rsidR="00EB1866" w:rsidRDefault="00EB1866" w:rsidP="0025599E">
      <w:pPr>
        <w:pStyle w:val="a3"/>
        <w:rPr>
          <w:sz w:val="36"/>
          <w:szCs w:val="36"/>
        </w:rPr>
      </w:pPr>
    </w:p>
    <w:p w:rsidR="00B87F89" w:rsidRDefault="00B87F89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</w:p>
    <w:p w:rsidR="00964982" w:rsidRDefault="00964982" w:rsidP="0025599E">
      <w:pPr>
        <w:pStyle w:val="a3"/>
        <w:rPr>
          <w:sz w:val="36"/>
          <w:szCs w:val="36"/>
        </w:rPr>
      </w:pPr>
    </w:p>
    <w:p w:rsidR="00964982" w:rsidRDefault="00964982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Нередко на праздники приглашали цыган, так – как жили они всегда недалеко от русского народа. Своими танцами и песнями они  веселили народ, поднимали настроение.</w:t>
      </w:r>
    </w:p>
    <w:p w:rsidR="00964982" w:rsidRDefault="00964982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Цыганский танец.</w:t>
      </w:r>
    </w:p>
    <w:p w:rsidR="00964982" w:rsidRDefault="00964982" w:rsidP="0025599E">
      <w:pPr>
        <w:pStyle w:val="a3"/>
        <w:rPr>
          <w:sz w:val="36"/>
          <w:szCs w:val="36"/>
        </w:rPr>
      </w:pPr>
    </w:p>
    <w:p w:rsidR="00EB1866" w:rsidRDefault="00EB1866" w:rsidP="0025599E">
      <w:pPr>
        <w:pStyle w:val="a3"/>
        <w:rPr>
          <w:sz w:val="36"/>
          <w:szCs w:val="36"/>
        </w:rPr>
      </w:pPr>
    </w:p>
    <w:p w:rsidR="00EB1866" w:rsidRDefault="00EB1866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Весна: </w:t>
      </w:r>
    </w:p>
    <w:p w:rsidR="00EB1866" w:rsidRDefault="00EB1866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Хоть месяц март весне брат</w:t>
      </w:r>
    </w:p>
    <w:p w:rsidR="00EB1866" w:rsidRDefault="00EB1866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И зиме не рад, да всё ж бывает,</w:t>
      </w:r>
    </w:p>
    <w:p w:rsidR="00EB1866" w:rsidRDefault="00EB1866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Морозец приударит.</w:t>
      </w:r>
    </w:p>
    <w:p w:rsidR="00EB1866" w:rsidRDefault="00EB1866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На дворе холодно, не разгуляешься.</w:t>
      </w:r>
    </w:p>
    <w:p w:rsidR="00EB1866" w:rsidRDefault="00EB1866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Ходит детвора приговаривает.</w:t>
      </w:r>
    </w:p>
    <w:p w:rsidR="00EB1866" w:rsidRDefault="0081353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1-й  Мороз, мороз, дуб перерос,</w:t>
      </w:r>
    </w:p>
    <w:p w:rsidR="0081353B" w:rsidRDefault="0081353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Отморозил марту нос.</w:t>
      </w:r>
    </w:p>
    <w:p w:rsidR="00936664" w:rsidRDefault="0081353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2-й  </w:t>
      </w:r>
      <w:r w:rsidR="00936664">
        <w:rPr>
          <w:sz w:val="36"/>
          <w:szCs w:val="36"/>
        </w:rPr>
        <w:t xml:space="preserve">Ребята, </w:t>
      </w:r>
      <w:proofErr w:type="gramStart"/>
      <w:r w:rsidR="00936664">
        <w:rPr>
          <w:sz w:val="36"/>
          <w:szCs w:val="36"/>
        </w:rPr>
        <w:t>айда</w:t>
      </w:r>
      <w:proofErr w:type="gramEnd"/>
      <w:r w:rsidR="00936664">
        <w:rPr>
          <w:sz w:val="36"/>
          <w:szCs w:val="36"/>
        </w:rPr>
        <w:t xml:space="preserve"> в избу к печке,</w:t>
      </w:r>
    </w:p>
    <w:p w:rsidR="00936664" w:rsidRDefault="00936664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На лавку сядем, загадки загадаем.</w:t>
      </w:r>
    </w:p>
    <w:p w:rsidR="00936664" w:rsidRDefault="00936664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Три мальчика садятся на скамейку.</w:t>
      </w:r>
    </w:p>
    <w:p w:rsidR="00936664" w:rsidRDefault="00936664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1-й.  Весь свет, в платье синее одет. (Небо)</w:t>
      </w:r>
    </w:p>
    <w:p w:rsidR="0081353B" w:rsidRDefault="00936664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2-й. Крякнул гусь на всю Русь (Гром)</w:t>
      </w:r>
    </w:p>
    <w:p w:rsidR="00936664" w:rsidRDefault="00936664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3-й.  Жар – птица золотым пером хвалится (Огонь).</w:t>
      </w:r>
    </w:p>
    <w:p w:rsidR="00936664" w:rsidRDefault="00936664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Прибегают ещё 2 мальчика, стараются сдвинуть ребят со скамейки.</w:t>
      </w:r>
    </w:p>
    <w:p w:rsidR="00936664" w:rsidRDefault="00936664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Федя: Это наше место</w:t>
      </w:r>
    </w:p>
    <w:p w:rsidR="00936664" w:rsidRDefault="00936664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Все: Пресное вам тесто!</w:t>
      </w:r>
    </w:p>
    <w:p w:rsidR="00936664" w:rsidRDefault="00936664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Ваня: Федя – Федя съел медведя!</w:t>
      </w:r>
    </w:p>
    <w:p w:rsidR="00936664" w:rsidRDefault="00936664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Федя: Дразнила, дразнила, во рту кусок мыла!</w:t>
      </w:r>
    </w:p>
    <w:p w:rsidR="00936664" w:rsidRDefault="00936664" w:rsidP="0025599E">
      <w:pPr>
        <w:pStyle w:val="a3"/>
        <w:rPr>
          <w:sz w:val="36"/>
          <w:szCs w:val="36"/>
        </w:rPr>
      </w:pPr>
      <w:proofErr w:type="spellStart"/>
      <w:r>
        <w:rPr>
          <w:sz w:val="36"/>
          <w:szCs w:val="36"/>
        </w:rPr>
        <w:t>Ваньк</w:t>
      </w:r>
      <w:proofErr w:type="spellEnd"/>
      <w:r>
        <w:rPr>
          <w:sz w:val="36"/>
          <w:szCs w:val="36"/>
        </w:rPr>
        <w:t>!</w:t>
      </w:r>
    </w:p>
    <w:p w:rsidR="00936664" w:rsidRDefault="00936664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Ваня: А!</w:t>
      </w:r>
    </w:p>
    <w:p w:rsidR="00936664" w:rsidRDefault="00936664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Федя: Повтори словцо «иду».</w:t>
      </w:r>
    </w:p>
    <w:p w:rsidR="00936664" w:rsidRDefault="00936664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Ваня: А что?</w:t>
      </w:r>
    </w:p>
    <w:p w:rsidR="00936664" w:rsidRDefault="00936664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Федя: Повтори словцо – то!</w:t>
      </w:r>
    </w:p>
    <w:p w:rsidR="00936664" w:rsidRDefault="00936664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Ваня: Ну « иду».</w:t>
      </w:r>
    </w:p>
    <w:p w:rsidR="00936664" w:rsidRDefault="00936664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lastRenderedPageBreak/>
        <w:t>Федя: У тебя нос в меду!</w:t>
      </w:r>
    </w:p>
    <w:p w:rsidR="00936664" w:rsidRDefault="00936664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Ваня: Эх, подловил, ну ладно</w:t>
      </w:r>
      <w:r w:rsidR="00F039CB">
        <w:rPr>
          <w:sz w:val="36"/>
          <w:szCs w:val="36"/>
        </w:rPr>
        <w:t>!</w:t>
      </w:r>
    </w:p>
    <w:p w:rsidR="00F039CB" w:rsidRDefault="00F039CB" w:rsidP="0025599E">
      <w:pPr>
        <w:pStyle w:val="a3"/>
        <w:rPr>
          <w:sz w:val="36"/>
          <w:szCs w:val="36"/>
        </w:rPr>
      </w:pPr>
      <w:proofErr w:type="spellStart"/>
      <w:r>
        <w:rPr>
          <w:sz w:val="36"/>
          <w:szCs w:val="36"/>
        </w:rPr>
        <w:t>Федясь</w:t>
      </w:r>
      <w:proofErr w:type="spellEnd"/>
      <w:r>
        <w:rPr>
          <w:sz w:val="36"/>
          <w:szCs w:val="36"/>
        </w:rPr>
        <w:t>, у тебя под ногами грязь!</w:t>
      </w:r>
    </w:p>
    <w:p w:rsidR="00F039CB" w:rsidRDefault="00F039C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Федя смотрит под ноги.</w:t>
      </w:r>
    </w:p>
    <w:p w:rsidR="00F039CB" w:rsidRDefault="00F039C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Ваня: Не кланяйся, я тебе не князь!</w:t>
      </w:r>
    </w:p>
    <w:p w:rsidR="00F039CB" w:rsidRDefault="00F039C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Федя: Ах, так! Сейчас я тебя поймаю </w:t>
      </w:r>
    </w:p>
    <w:p w:rsidR="00F039CB" w:rsidRDefault="00F039C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Да </w:t>
      </w:r>
      <w:proofErr w:type="spellStart"/>
      <w:r>
        <w:rPr>
          <w:sz w:val="36"/>
          <w:szCs w:val="36"/>
        </w:rPr>
        <w:t>заломаю</w:t>
      </w:r>
      <w:proofErr w:type="spellEnd"/>
      <w:r>
        <w:rPr>
          <w:sz w:val="36"/>
          <w:szCs w:val="36"/>
        </w:rPr>
        <w:t>.</w:t>
      </w:r>
    </w:p>
    <w:p w:rsidR="00F039CB" w:rsidRDefault="00F039C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Дерутся. Вбегают девочки.</w:t>
      </w:r>
    </w:p>
    <w:p w:rsidR="00F039CB" w:rsidRDefault="00F039C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Девочки: Эй, ребята, хватит драться!</w:t>
      </w:r>
    </w:p>
    <w:p w:rsidR="00F039CB" w:rsidRDefault="00F039C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Пошли блинами объедаться!</w:t>
      </w:r>
    </w:p>
    <w:p w:rsidR="0084742B" w:rsidRDefault="0084742B" w:rsidP="0025599E">
      <w:pPr>
        <w:pStyle w:val="a3"/>
        <w:rPr>
          <w:sz w:val="36"/>
          <w:szCs w:val="36"/>
        </w:rPr>
      </w:pPr>
    </w:p>
    <w:p w:rsidR="0084742B" w:rsidRDefault="00964982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Песня « Неваляшки». Дети поют и танцуют.</w:t>
      </w:r>
    </w:p>
    <w:p w:rsidR="00964982" w:rsidRDefault="00964982" w:rsidP="0025599E">
      <w:pPr>
        <w:pStyle w:val="a3"/>
        <w:rPr>
          <w:sz w:val="36"/>
          <w:szCs w:val="36"/>
        </w:rPr>
      </w:pPr>
    </w:p>
    <w:p w:rsidR="00964982" w:rsidRDefault="00964982" w:rsidP="0025599E">
      <w:pPr>
        <w:pStyle w:val="a3"/>
        <w:rPr>
          <w:sz w:val="36"/>
          <w:szCs w:val="36"/>
        </w:rPr>
      </w:pPr>
    </w:p>
    <w:p w:rsidR="00964982" w:rsidRDefault="00964982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На празднике принято было много шуметь, чтобы испугать зиму, ложкари для этого очень хорошо подходят, их ложк</w:t>
      </w:r>
      <w:r w:rsidR="00EB26EF">
        <w:rPr>
          <w:sz w:val="36"/>
          <w:szCs w:val="36"/>
        </w:rPr>
        <w:t xml:space="preserve">и громко </w:t>
      </w:r>
      <w:r>
        <w:rPr>
          <w:sz w:val="36"/>
          <w:szCs w:val="36"/>
        </w:rPr>
        <w:t>стучат</w:t>
      </w:r>
      <w:r w:rsidR="00EB26EF">
        <w:rPr>
          <w:sz w:val="36"/>
          <w:szCs w:val="36"/>
        </w:rPr>
        <w:t>, бубенцы звонко звучат.</w:t>
      </w:r>
    </w:p>
    <w:p w:rsidR="00EB26EF" w:rsidRDefault="00EB26EF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Выступление ложкарей.</w:t>
      </w:r>
    </w:p>
    <w:p w:rsidR="00EB26EF" w:rsidRDefault="00EB26EF" w:rsidP="0025599E">
      <w:pPr>
        <w:pStyle w:val="a3"/>
        <w:rPr>
          <w:sz w:val="36"/>
          <w:szCs w:val="36"/>
        </w:rPr>
      </w:pPr>
    </w:p>
    <w:p w:rsidR="00F039CB" w:rsidRDefault="00F039CB" w:rsidP="0025599E">
      <w:pPr>
        <w:pStyle w:val="a3"/>
        <w:rPr>
          <w:sz w:val="36"/>
          <w:szCs w:val="36"/>
        </w:rPr>
      </w:pPr>
    </w:p>
    <w:p w:rsidR="0084742B" w:rsidRDefault="001123A6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В зал вносят чучело</w:t>
      </w:r>
      <w:r w:rsidR="0084742B">
        <w:rPr>
          <w:sz w:val="36"/>
          <w:szCs w:val="36"/>
        </w:rPr>
        <w:t xml:space="preserve"> «Масленицы»</w:t>
      </w:r>
      <w:r w:rsidR="00964982">
        <w:rPr>
          <w:sz w:val="36"/>
          <w:szCs w:val="36"/>
        </w:rPr>
        <w:t xml:space="preserve"> </w:t>
      </w:r>
      <w:r w:rsidR="0084742B">
        <w:rPr>
          <w:sz w:val="36"/>
          <w:szCs w:val="36"/>
        </w:rPr>
        <w:t>Дети встречают её и величают.</w:t>
      </w:r>
    </w:p>
    <w:p w:rsidR="0084742B" w:rsidRDefault="0084742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1-й. Наша масленица годовая,</w:t>
      </w:r>
    </w:p>
    <w:p w:rsidR="0084742B" w:rsidRDefault="0084742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Она гостьюшка дорогая.</w:t>
      </w:r>
    </w:p>
    <w:p w:rsidR="0084742B" w:rsidRDefault="0084742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2-й. Дорогая наша гостья масленица,</w:t>
      </w:r>
    </w:p>
    <w:p w:rsidR="0084742B" w:rsidRDefault="0084742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</w:t>
      </w:r>
      <w:proofErr w:type="spellStart"/>
      <w:r>
        <w:rPr>
          <w:sz w:val="36"/>
          <w:szCs w:val="36"/>
        </w:rPr>
        <w:t>Авдотьюшка</w:t>
      </w:r>
      <w:proofErr w:type="spellEnd"/>
      <w:r>
        <w:rPr>
          <w:sz w:val="36"/>
          <w:szCs w:val="36"/>
        </w:rPr>
        <w:t xml:space="preserve">  </w:t>
      </w:r>
      <w:proofErr w:type="spellStart"/>
      <w:r>
        <w:rPr>
          <w:sz w:val="36"/>
          <w:szCs w:val="36"/>
        </w:rPr>
        <w:t>Изотьевна</w:t>
      </w:r>
      <w:proofErr w:type="spellEnd"/>
      <w:r>
        <w:rPr>
          <w:sz w:val="36"/>
          <w:szCs w:val="36"/>
        </w:rPr>
        <w:t>,</w:t>
      </w:r>
    </w:p>
    <w:p w:rsidR="001123A6" w:rsidRDefault="0084742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  <w:r w:rsidR="001123A6">
        <w:rPr>
          <w:sz w:val="36"/>
          <w:szCs w:val="36"/>
        </w:rPr>
        <w:t xml:space="preserve"> </w:t>
      </w:r>
      <w:r>
        <w:rPr>
          <w:sz w:val="36"/>
          <w:szCs w:val="36"/>
        </w:rPr>
        <w:t>Дуня белая, Дуня румяная.</w:t>
      </w:r>
    </w:p>
    <w:p w:rsidR="0084742B" w:rsidRDefault="0084742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3-й Коса длинная, </w:t>
      </w:r>
      <w:proofErr w:type="spellStart"/>
      <w:r>
        <w:rPr>
          <w:sz w:val="36"/>
          <w:szCs w:val="36"/>
        </w:rPr>
        <w:t>триаршинная</w:t>
      </w:r>
      <w:proofErr w:type="spellEnd"/>
      <w:r>
        <w:rPr>
          <w:sz w:val="36"/>
          <w:szCs w:val="36"/>
        </w:rPr>
        <w:t>,</w:t>
      </w:r>
    </w:p>
    <w:p w:rsidR="0084742B" w:rsidRDefault="0084742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Лента алая, </w:t>
      </w:r>
      <w:proofErr w:type="spellStart"/>
      <w:r>
        <w:rPr>
          <w:sz w:val="36"/>
          <w:szCs w:val="36"/>
        </w:rPr>
        <w:t>двуалтынная</w:t>
      </w:r>
      <w:proofErr w:type="spellEnd"/>
      <w:r>
        <w:rPr>
          <w:sz w:val="36"/>
          <w:szCs w:val="36"/>
        </w:rPr>
        <w:t>.</w:t>
      </w:r>
    </w:p>
    <w:p w:rsidR="0084742B" w:rsidRDefault="0084742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4-й Платок беленький, </w:t>
      </w:r>
      <w:proofErr w:type="spellStart"/>
      <w:r>
        <w:rPr>
          <w:sz w:val="36"/>
          <w:szCs w:val="36"/>
        </w:rPr>
        <w:t>новомодненький</w:t>
      </w:r>
      <w:proofErr w:type="spellEnd"/>
      <w:r>
        <w:rPr>
          <w:sz w:val="36"/>
          <w:szCs w:val="36"/>
        </w:rPr>
        <w:t>,</w:t>
      </w:r>
    </w:p>
    <w:p w:rsidR="0084742B" w:rsidRDefault="0084742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Брови чёрные, наведённые.</w:t>
      </w:r>
    </w:p>
    <w:p w:rsidR="0084742B" w:rsidRDefault="0084742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5-й. Угости нас, масленица, блинами:</w:t>
      </w:r>
    </w:p>
    <w:p w:rsidR="0084742B" w:rsidRDefault="0084742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А мы тебя величать, прославлять будем.</w:t>
      </w:r>
    </w:p>
    <w:p w:rsidR="0084742B" w:rsidRDefault="0084742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lastRenderedPageBreak/>
        <w:t>Песня « Блины»</w:t>
      </w:r>
    </w:p>
    <w:p w:rsidR="00EB26EF" w:rsidRDefault="00EB26EF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Дети поют и угощают всех блинами.</w:t>
      </w:r>
    </w:p>
    <w:p w:rsidR="00EB26EF" w:rsidRDefault="00EB26EF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Угощает и «Весна»:</w:t>
      </w:r>
    </w:p>
    <w:p w:rsidR="00EB26EF" w:rsidRDefault="00EB26EF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Ешьте, гости, </w:t>
      </w:r>
      <w:proofErr w:type="spellStart"/>
      <w:r>
        <w:rPr>
          <w:sz w:val="36"/>
          <w:szCs w:val="36"/>
        </w:rPr>
        <w:t>блиночки</w:t>
      </w:r>
      <w:proofErr w:type="spellEnd"/>
      <w:r>
        <w:rPr>
          <w:sz w:val="36"/>
          <w:szCs w:val="36"/>
        </w:rPr>
        <w:t>, круглые, румяные, как наше солнышко!</w:t>
      </w:r>
    </w:p>
    <w:p w:rsidR="00EB26EF" w:rsidRDefault="00EB26EF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С праздником!</w:t>
      </w:r>
    </w:p>
    <w:p w:rsidR="00EB26EF" w:rsidRDefault="00EB26EF" w:rsidP="0025599E">
      <w:pPr>
        <w:pStyle w:val="a3"/>
        <w:rPr>
          <w:sz w:val="36"/>
          <w:szCs w:val="36"/>
        </w:rPr>
      </w:pPr>
    </w:p>
    <w:p w:rsidR="00EB26EF" w:rsidRDefault="00EB26EF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>Затем приглашают ребят и гостей на улицу сжигать « Масленицу».</w:t>
      </w:r>
    </w:p>
    <w:p w:rsidR="00EB26EF" w:rsidRDefault="00EB26EF" w:rsidP="0025599E">
      <w:pPr>
        <w:pStyle w:val="a3"/>
        <w:rPr>
          <w:sz w:val="36"/>
          <w:szCs w:val="36"/>
        </w:rPr>
      </w:pPr>
    </w:p>
    <w:p w:rsidR="00EB26EF" w:rsidRDefault="00EB26EF" w:rsidP="0025599E">
      <w:pPr>
        <w:pStyle w:val="a3"/>
        <w:rPr>
          <w:sz w:val="36"/>
          <w:szCs w:val="36"/>
        </w:rPr>
      </w:pPr>
    </w:p>
    <w:p w:rsidR="0084742B" w:rsidRDefault="0084742B" w:rsidP="0025599E">
      <w:pPr>
        <w:pStyle w:val="a3"/>
        <w:rPr>
          <w:sz w:val="36"/>
          <w:szCs w:val="36"/>
        </w:rPr>
      </w:pPr>
    </w:p>
    <w:p w:rsidR="0084742B" w:rsidRDefault="0084742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     </w:t>
      </w:r>
    </w:p>
    <w:p w:rsidR="0084742B" w:rsidRDefault="0084742B" w:rsidP="0025599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  </w:t>
      </w:r>
    </w:p>
    <w:p w:rsidR="0084742B" w:rsidRDefault="0084742B" w:rsidP="0025599E">
      <w:pPr>
        <w:pStyle w:val="a3"/>
        <w:rPr>
          <w:sz w:val="36"/>
          <w:szCs w:val="36"/>
        </w:rPr>
      </w:pPr>
    </w:p>
    <w:p w:rsidR="0084742B" w:rsidRPr="0025599E" w:rsidRDefault="0084742B" w:rsidP="0025599E">
      <w:pPr>
        <w:pStyle w:val="a3"/>
        <w:rPr>
          <w:sz w:val="36"/>
          <w:szCs w:val="36"/>
        </w:rPr>
      </w:pPr>
    </w:p>
    <w:sectPr w:rsidR="0084742B" w:rsidRPr="0025599E" w:rsidSect="003B6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44B5D"/>
    <w:multiLevelType w:val="hybridMultilevel"/>
    <w:tmpl w:val="AF32887A"/>
    <w:lvl w:ilvl="0" w:tplc="F6D2876C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8E4FF1"/>
    <w:multiLevelType w:val="hybridMultilevel"/>
    <w:tmpl w:val="F19C8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4CED"/>
    <w:rsid w:val="0004517F"/>
    <w:rsid w:val="00065734"/>
    <w:rsid w:val="001123A6"/>
    <w:rsid w:val="001D57CE"/>
    <w:rsid w:val="0025599E"/>
    <w:rsid w:val="00297545"/>
    <w:rsid w:val="003034C2"/>
    <w:rsid w:val="0031618F"/>
    <w:rsid w:val="00344D82"/>
    <w:rsid w:val="003B6D1A"/>
    <w:rsid w:val="00454CED"/>
    <w:rsid w:val="007232AE"/>
    <w:rsid w:val="00750B37"/>
    <w:rsid w:val="007753BC"/>
    <w:rsid w:val="007A74FC"/>
    <w:rsid w:val="007E1878"/>
    <w:rsid w:val="0081353B"/>
    <w:rsid w:val="00815A07"/>
    <w:rsid w:val="008355A5"/>
    <w:rsid w:val="0084742B"/>
    <w:rsid w:val="00936664"/>
    <w:rsid w:val="00964982"/>
    <w:rsid w:val="009B11E0"/>
    <w:rsid w:val="00B87F89"/>
    <w:rsid w:val="00BD6AF8"/>
    <w:rsid w:val="00C17F84"/>
    <w:rsid w:val="00C774C5"/>
    <w:rsid w:val="00C84511"/>
    <w:rsid w:val="00D02CBB"/>
    <w:rsid w:val="00D26A9A"/>
    <w:rsid w:val="00DD6E3F"/>
    <w:rsid w:val="00E502B1"/>
    <w:rsid w:val="00E926EA"/>
    <w:rsid w:val="00E932CE"/>
    <w:rsid w:val="00EB1866"/>
    <w:rsid w:val="00EB26EF"/>
    <w:rsid w:val="00ED3C99"/>
    <w:rsid w:val="00F039CB"/>
    <w:rsid w:val="00F04888"/>
    <w:rsid w:val="00F23C4C"/>
    <w:rsid w:val="00FE5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D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599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65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7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____________Microsoft_Office_PowerPoint_97-20031.ppt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9</Pages>
  <Words>1061</Words>
  <Characters>6053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Klok</cp:lastModifiedBy>
  <cp:revision>23</cp:revision>
  <dcterms:created xsi:type="dcterms:W3CDTF">2013-03-15T07:41:00Z</dcterms:created>
  <dcterms:modified xsi:type="dcterms:W3CDTF">2013-08-07T01:35:00Z</dcterms:modified>
</cp:coreProperties>
</file>