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CB" w:rsidRPr="000104CB" w:rsidRDefault="000104CB" w:rsidP="000104CB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104CB" w:rsidRPr="000104CB" w:rsidRDefault="000104CB" w:rsidP="000104C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 </w:t>
      </w:r>
      <w:r w:rsidRPr="000104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Словарь</w:t>
      </w:r>
    </w:p>
    <w:p w:rsidR="000104CB" w:rsidRPr="000104CB" w:rsidRDefault="000104CB" w:rsidP="000104CB">
      <w:pPr>
        <w:spacing w:after="100" w:afterAutospacing="1" w:line="240" w:lineRule="auto"/>
        <w:outlineLvl w:val="6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0104C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                                        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Паронимический минимум</w:t>
      </w:r>
    </w:p>
    <w:p w:rsidR="000104CB" w:rsidRPr="000104CB" w:rsidRDefault="000104CB" w:rsidP="000104CB">
      <w:pPr>
        <w:spacing w:before="16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04CB" w:rsidRPr="000104CB" w:rsidRDefault="000104CB" w:rsidP="00010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Адресат - адресант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адресат  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 или организация, кому адресова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почтовое отправление (получатель);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адресант  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 или организация, </w:t>
      </w:r>
      <w:proofErr w:type="gramStart"/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посылающие</w:t>
      </w:r>
      <w:proofErr w:type="gramEnd"/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почтовое отправление (отправитель).</w:t>
      </w:r>
    </w:p>
    <w:p w:rsidR="000104CB" w:rsidRPr="000104CB" w:rsidRDefault="000104CB" w:rsidP="000104CB">
      <w:pPr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Анекдотический - анекдотичный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анекдотический 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присущий анекдоту, основанный на анекдоте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(анекдотический рассказ);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анекдотичный 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смехотворный, нелепый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(анекдотичный случай).</w:t>
      </w:r>
    </w:p>
    <w:p w:rsidR="000104CB" w:rsidRPr="000104CB" w:rsidRDefault="000104CB" w:rsidP="000104CB">
      <w:pPr>
        <w:spacing w:before="8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Архаический - архаичный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2121" w:hanging="21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архаический 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свойственный старине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(архаический взгляд);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2121" w:hanging="21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архаичный</w:t>
      </w:r>
      <w:proofErr w:type="gramEnd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вышедший из употребления, не соот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ветствующий новым взглядам, правилам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(архаичное употребление).</w:t>
      </w:r>
    </w:p>
    <w:p w:rsidR="000104CB" w:rsidRPr="000104CB" w:rsidRDefault="000104CB" w:rsidP="000104CB">
      <w:pPr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Будний - будничный </w:t>
      </w:r>
    </w:p>
    <w:p w:rsidR="000104CB" w:rsidRPr="000104CB" w:rsidRDefault="000104CB" w:rsidP="000104CB">
      <w:pPr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будний 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праздничный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(будний день);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будничный</w:t>
      </w:r>
      <w:proofErr w:type="gramEnd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прозаичный, однообразный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(будничная работа).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Воспитательный - воспитательский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воспитательный</w:t>
      </w:r>
      <w:proofErr w:type="gramEnd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относящийся к воспитанию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(воспитательная система);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воспитательский</w:t>
      </w:r>
      <w:proofErr w:type="gramEnd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относящийся к воспитателю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(воспитательская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комната).</w:t>
      </w:r>
    </w:p>
    <w:p w:rsidR="000104CB" w:rsidRPr="000104CB" w:rsidRDefault="000104CB" w:rsidP="00010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Выборный - выборочный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выборный  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относящийся к выборам, избираемый голосованием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(выборная должность);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выборочный</w:t>
      </w:r>
      <w:proofErr w:type="gramEnd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частичный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(выборочная проверка).</w:t>
      </w:r>
    </w:p>
    <w:p w:rsidR="000104CB" w:rsidRPr="000104CB" w:rsidRDefault="000104CB" w:rsidP="000104CB">
      <w:pPr>
        <w:spacing w:before="8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Гармонический - гармоничный</w:t>
      </w:r>
    </w:p>
    <w:p w:rsidR="000104CB" w:rsidRPr="000104CB" w:rsidRDefault="000104CB" w:rsidP="00010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гармонический 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относящийся к гармонии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(гармонический ряд)</w:t>
      </w:r>
    </w:p>
    <w:p w:rsidR="000104CB" w:rsidRDefault="000104CB" w:rsidP="00010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gramStart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гармоничный</w:t>
      </w:r>
      <w:proofErr w:type="gramEnd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стройный, согласованный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(гармоничная личность).</w:t>
      </w:r>
    </w:p>
    <w:p w:rsidR="0042765D" w:rsidRPr="000104CB" w:rsidRDefault="0042765D" w:rsidP="00010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104CB" w:rsidRPr="000104CB" w:rsidRDefault="000104CB" w:rsidP="000104CB">
      <w:pPr>
        <w:spacing w:before="8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Главный - заглавный</w:t>
      </w:r>
    </w:p>
    <w:p w:rsidR="000104CB" w:rsidRPr="000104CB" w:rsidRDefault="000104CB" w:rsidP="00010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главный</w:t>
      </w:r>
      <w:proofErr w:type="gramEnd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- 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основной, наиболее существенный, центральный, старший                           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(главная улица;) </w:t>
      </w:r>
    </w:p>
    <w:p w:rsidR="000104CB" w:rsidRPr="000104CB" w:rsidRDefault="000104CB" w:rsidP="00010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заглавный</w:t>
      </w:r>
      <w:proofErr w:type="gramEnd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относящийся к заглавию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(заглавная роль).</w:t>
      </w:r>
    </w:p>
    <w:p w:rsidR="000104CB" w:rsidRPr="000104CB" w:rsidRDefault="000104CB" w:rsidP="000104CB">
      <w:pPr>
        <w:spacing w:before="8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 - движитель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2098" w:hanging="20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двигатель 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машина, которая приводит в движе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ние, сила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(электрический двигатель);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2098" w:hanging="20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движитель 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что приводит в движение, способствует ему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(движитель общества, прогресса);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(устарелое слово</w:t>
      </w:r>
      <w:proofErr w:type="gramStart"/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</w:p>
    <w:p w:rsidR="000104CB" w:rsidRPr="000104CB" w:rsidRDefault="000104CB" w:rsidP="000104CB">
      <w:pPr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Динамический - динамичный </w:t>
      </w:r>
    </w:p>
    <w:p w:rsidR="000104CB" w:rsidRPr="000104CB" w:rsidRDefault="000104CB" w:rsidP="000104CB">
      <w:pPr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динамический</w:t>
      </w:r>
      <w:proofErr w:type="gramEnd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относящийся к динамике, движению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(динамическая теория);</w:t>
      </w:r>
    </w:p>
    <w:p w:rsidR="000104CB" w:rsidRPr="000104CB" w:rsidRDefault="000104CB" w:rsidP="000104CB">
      <w:pPr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динамичный 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обладающий большой внутренней энергией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(динамичный темп).</w:t>
      </w:r>
    </w:p>
    <w:p w:rsidR="000104CB" w:rsidRPr="000104CB" w:rsidRDefault="000104CB" w:rsidP="000104CB">
      <w:pPr>
        <w:spacing w:before="8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Дипломатический - дипломатичный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дипломатический 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относящийся к дипломатии, дипломату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(дипломатический пост);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дипломатичный</w:t>
      </w:r>
      <w:proofErr w:type="gramEnd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тонко рассчитанный, уклончивый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(дипломатичное поведение).</w:t>
      </w:r>
    </w:p>
    <w:p w:rsidR="000104CB" w:rsidRPr="000104CB" w:rsidRDefault="000104CB" w:rsidP="000104CB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Дружеский - дружественный</w:t>
      </w:r>
    </w:p>
    <w:p w:rsidR="000104CB" w:rsidRPr="000104CB" w:rsidRDefault="000104CB" w:rsidP="00010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дружеский</w:t>
      </w:r>
      <w:proofErr w:type="gramEnd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относящийся к другу, друзьям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(дружеская встреча);</w:t>
      </w:r>
    </w:p>
    <w:p w:rsidR="000104CB" w:rsidRPr="000104CB" w:rsidRDefault="000104CB" w:rsidP="00010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дружественный</w:t>
      </w:r>
      <w:proofErr w:type="gramEnd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основанный на дружбе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(дружественная страна).</w:t>
      </w:r>
    </w:p>
    <w:p w:rsidR="000104CB" w:rsidRPr="000104CB" w:rsidRDefault="000104CB" w:rsidP="000104CB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Запасный - запасливый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запасный 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имеющийся в качестве запаса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(запасный выход);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запасливый 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умеющий запасаться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(запасливый человек).</w:t>
      </w:r>
    </w:p>
    <w:p w:rsidR="000104CB" w:rsidRPr="000104CB" w:rsidRDefault="000104CB" w:rsidP="000104CB">
      <w:pPr>
        <w:spacing w:before="8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Исполнительный - исполнительский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исполнительный 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старательный, имеющий своей целью осуществление чего-либо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(исполнительный орган);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2000" w:hanging="20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исполнительский</w:t>
      </w:r>
      <w:proofErr w:type="gramEnd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относящийся к исполнителю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(исполнительская манера).</w:t>
      </w:r>
    </w:p>
    <w:p w:rsidR="000104CB" w:rsidRPr="000104CB" w:rsidRDefault="000104CB" w:rsidP="000104CB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Историчный - исторический</w:t>
      </w:r>
    </w:p>
    <w:p w:rsidR="000104CB" w:rsidRPr="000104CB" w:rsidRDefault="000104CB" w:rsidP="00010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историчный 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проникнутый историзмом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(исторический материал);</w:t>
      </w:r>
    </w:p>
    <w:p w:rsidR="000104CB" w:rsidRPr="000104CB" w:rsidRDefault="000104CB" w:rsidP="00010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исторический 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относящийся к истории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(исторический факультет).</w:t>
      </w:r>
    </w:p>
    <w:p w:rsidR="000104CB" w:rsidRPr="000104CB" w:rsidRDefault="000104CB" w:rsidP="000104CB">
      <w:pPr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Командированный - командировочный </w:t>
      </w:r>
    </w:p>
    <w:p w:rsidR="000104CB" w:rsidRPr="000104CB" w:rsidRDefault="000104CB" w:rsidP="000104CB">
      <w:pPr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командированный 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лицо, находящееся в командировке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(командированный специалист);</w:t>
      </w:r>
    </w:p>
    <w:p w:rsidR="000104CB" w:rsidRPr="000104CB" w:rsidRDefault="000104CB" w:rsidP="00010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командировочный 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относящийся к </w:t>
      </w:r>
      <w:proofErr w:type="gramStart"/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командированному</w:t>
      </w:r>
      <w:proofErr w:type="gramEnd"/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(командировочные расходы).</w:t>
      </w:r>
    </w:p>
    <w:p w:rsidR="000104CB" w:rsidRPr="000104CB" w:rsidRDefault="000104CB" w:rsidP="000104CB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Критический - критичный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Критический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относящийся к критике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(критический разбор);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Критичный 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исполненный критики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(критичный подход).</w:t>
      </w:r>
    </w:p>
    <w:p w:rsidR="000104CB" w:rsidRPr="000104CB" w:rsidRDefault="000104CB" w:rsidP="000104CB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Логический - логичный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логический</w:t>
      </w:r>
      <w:proofErr w:type="gramEnd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относящийся к логике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(логическое мышление);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логичный</w:t>
      </w:r>
      <w:proofErr w:type="gramEnd"/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 правильный, разумный, последовательный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(логичное рассуждение).</w:t>
      </w:r>
    </w:p>
    <w:p w:rsidR="000104CB" w:rsidRPr="000104CB" w:rsidRDefault="000104CB" w:rsidP="000104CB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Методический - методичный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gramStart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Методический</w:t>
      </w:r>
      <w:proofErr w:type="gramEnd"/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 относящийся к методике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(методическая конференция);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Методичный</w:t>
      </w:r>
      <w:proofErr w:type="gramEnd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точно следующий плану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(методичная работа).</w:t>
      </w:r>
    </w:p>
    <w:p w:rsidR="000104CB" w:rsidRPr="000104CB" w:rsidRDefault="000104CB" w:rsidP="000104CB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Ненавистнический - ненавистный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1840" w:hanging="1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ненавистнический  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проникнутый ненавистью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(ненавистнические планы);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ненавистный 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вызывающий ненависть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(ненавистный враг).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Нестерпимый - нетерпимый</w:t>
      </w:r>
    </w:p>
    <w:p w:rsidR="000104CB" w:rsidRPr="000104CB" w:rsidRDefault="000104CB" w:rsidP="00010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нестерпимый - 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такой, который невозможно стерпеть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(нестерпимый холод)</w:t>
      </w:r>
    </w:p>
    <w:p w:rsidR="000104CB" w:rsidRPr="000104CB" w:rsidRDefault="000104CB" w:rsidP="00010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нетерпимый</w:t>
      </w:r>
      <w:proofErr w:type="gramEnd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 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недопустимый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(нетерпимое отношение)</w:t>
      </w:r>
    </w:p>
    <w:p w:rsidR="000104CB" w:rsidRPr="000104CB" w:rsidRDefault="000104CB" w:rsidP="00010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Обеднеть - обеднить</w:t>
      </w:r>
    </w:p>
    <w:p w:rsidR="000104CB" w:rsidRPr="000104CB" w:rsidRDefault="000104CB" w:rsidP="00010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обеднеть 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стать бедным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(обеднеть в результате инфляции);</w:t>
      </w:r>
    </w:p>
    <w:p w:rsidR="000104CB" w:rsidRPr="000104CB" w:rsidRDefault="000104CB" w:rsidP="00010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обеднить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сделать бедным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(обеднить жизнь).</w:t>
      </w:r>
    </w:p>
    <w:p w:rsidR="000104CB" w:rsidRPr="000104CB" w:rsidRDefault="000104CB" w:rsidP="000104CB">
      <w:pPr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Освоить - усвоить </w:t>
      </w:r>
    </w:p>
    <w:p w:rsidR="000104CB" w:rsidRPr="000104CB" w:rsidRDefault="000104CB" w:rsidP="000104CB">
      <w:pPr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Освоить - 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пользоваться чем-либо, включить в круг своей деятельности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(освоить выпуск новой продукции);</w:t>
      </w:r>
    </w:p>
    <w:p w:rsidR="000104CB" w:rsidRPr="000104CB" w:rsidRDefault="000104CB" w:rsidP="000104CB">
      <w:pPr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Усвоить - 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привычным, понятным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(усвоить </w:t>
      </w:r>
      <w:proofErr w:type="gramStart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прочитанное</w:t>
      </w:r>
      <w:proofErr w:type="gramEnd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). </w:t>
      </w:r>
    </w:p>
    <w:p w:rsidR="000104CB" w:rsidRPr="000104CB" w:rsidRDefault="000104CB" w:rsidP="000104CB">
      <w:pPr>
        <w:spacing w:before="6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Органический - органичный</w:t>
      </w:r>
    </w:p>
    <w:p w:rsidR="000104CB" w:rsidRPr="000104CB" w:rsidRDefault="000104CB" w:rsidP="000104CB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органический</w:t>
      </w:r>
      <w:proofErr w:type="gramEnd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относящийся к растительному или животному миру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(органическое вещество);</w:t>
      </w:r>
    </w:p>
    <w:p w:rsidR="000104CB" w:rsidRPr="000104CB" w:rsidRDefault="000104CB" w:rsidP="000104CB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органичный</w:t>
      </w:r>
      <w:proofErr w:type="gramEnd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неразрывно связанный, закономерный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(органичная целостность).</w:t>
      </w:r>
    </w:p>
    <w:p w:rsidR="000104CB" w:rsidRPr="000104CB" w:rsidRDefault="000104CB" w:rsidP="00010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Ответный - ответственный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Ответный</w:t>
      </w:r>
      <w:proofErr w:type="gramEnd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являющийся ответом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(ответная реак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ция);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 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несущий ответственность, важный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(ответственный работник).</w:t>
      </w:r>
    </w:p>
    <w:p w:rsidR="000104CB" w:rsidRPr="000104CB" w:rsidRDefault="000104CB" w:rsidP="000104CB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Отчетный - отчетливый</w:t>
      </w:r>
    </w:p>
    <w:p w:rsidR="000104CB" w:rsidRPr="000104CB" w:rsidRDefault="000104CB" w:rsidP="00010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отчетный 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относящийся к отчету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(отчетный период);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отчетливый 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различимый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(отчетливый звук).</w:t>
      </w:r>
    </w:p>
    <w:p w:rsidR="000104CB" w:rsidRPr="000104CB" w:rsidRDefault="000104CB" w:rsidP="000104CB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Представительный - представительский</w:t>
      </w:r>
    </w:p>
    <w:p w:rsidR="000104CB" w:rsidRPr="000104CB" w:rsidRDefault="000104CB" w:rsidP="00010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Представительный</w:t>
      </w:r>
      <w:proofErr w:type="gramEnd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производящий выгодное впечатление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(представительная наружность);</w:t>
      </w:r>
    </w:p>
    <w:p w:rsidR="000104CB" w:rsidRPr="000104CB" w:rsidRDefault="000104CB" w:rsidP="000104CB">
      <w:pPr>
        <w:spacing w:before="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Представительский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выборный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(представительный орган);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относящийся к представительству, представителю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(представительские расходы).</w:t>
      </w:r>
    </w:p>
    <w:p w:rsidR="000104CB" w:rsidRPr="000104CB" w:rsidRDefault="000104CB" w:rsidP="00010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- предоставление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Представление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вручение для ознакомления, выдвиже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для поощрения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(представление характеристики);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840" w:hanging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предоставление   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выделение чего-то в чье-то распоря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жение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(предоставление кредита).</w:t>
      </w:r>
    </w:p>
    <w:p w:rsidR="000104CB" w:rsidRPr="000104CB" w:rsidRDefault="000104CB" w:rsidP="000104CB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Приметливый</w:t>
      </w:r>
      <w:proofErr w:type="gramEnd"/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приметный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Приметливый</w:t>
      </w:r>
      <w:proofErr w:type="gramEnd"/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способный примечать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(приметливый критик);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приметный</w:t>
      </w:r>
      <w:proofErr w:type="gramEnd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заметный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(приметное неудовольствие).</w:t>
      </w:r>
    </w:p>
    <w:p w:rsidR="000104CB" w:rsidRPr="000104CB" w:rsidRDefault="000104CB" w:rsidP="00010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Реалистический - реалистичный</w:t>
      </w:r>
    </w:p>
    <w:p w:rsidR="000104CB" w:rsidRPr="000104CB" w:rsidRDefault="000104CB" w:rsidP="00010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реалистический</w:t>
      </w:r>
      <w:proofErr w:type="gramEnd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следующий реализму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(реалистическая живопись);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реалистичный</w:t>
      </w:r>
      <w:proofErr w:type="gramEnd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соответствующий действительности, вполне практический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(реалистичная цель).</w:t>
      </w:r>
    </w:p>
    <w:p w:rsidR="000104CB" w:rsidRPr="000104CB" w:rsidRDefault="000104CB" w:rsidP="000104CB">
      <w:pPr>
        <w:spacing w:before="10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Скрытый - скрытный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Скрытый</w:t>
      </w:r>
      <w:proofErr w:type="gramEnd"/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тайный, невидимый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(скрытая угроза);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Скрытный 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неоткровенный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(скрытный человек).</w:t>
      </w:r>
    </w:p>
    <w:p w:rsidR="000104CB" w:rsidRPr="000104CB" w:rsidRDefault="000104CB" w:rsidP="00010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Тактичный - тактический</w:t>
      </w:r>
    </w:p>
    <w:p w:rsidR="000104CB" w:rsidRPr="000104CB" w:rsidRDefault="000104CB" w:rsidP="00010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тактичный 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обладающий тактом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(тактичный поступок);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тактический</w:t>
      </w:r>
      <w:proofErr w:type="gramEnd"/>
      <w:r w:rsidRPr="000104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относящийся к тактике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(тактическая задача).</w:t>
      </w:r>
    </w:p>
    <w:p w:rsidR="000104CB" w:rsidRPr="000104CB" w:rsidRDefault="000104CB" w:rsidP="000104CB">
      <w:pPr>
        <w:spacing w:before="1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Технический - техничный</w:t>
      </w:r>
    </w:p>
    <w:p w:rsidR="000104CB" w:rsidRPr="000104CB" w:rsidRDefault="000104CB" w:rsidP="00010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технический - 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относящийся к технике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(технический прогресс);</w:t>
      </w:r>
    </w:p>
    <w:p w:rsidR="000104CB" w:rsidRPr="000104CB" w:rsidRDefault="000104CB" w:rsidP="00010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техничный 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обладающий высоким мастерством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(техничный актер).</w:t>
      </w:r>
    </w:p>
    <w:p w:rsidR="000104CB" w:rsidRPr="000104CB" w:rsidRDefault="000104CB" w:rsidP="000104CB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Удачливый - удачный</w:t>
      </w:r>
    </w:p>
    <w:p w:rsidR="000104CB" w:rsidRPr="000104CB" w:rsidRDefault="000104CB" w:rsidP="00010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удачливый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счастливый; тот, кому везет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(удачливый исследователь);</w:t>
      </w:r>
    </w:p>
    <w:p w:rsidR="000104CB" w:rsidRPr="000104CB" w:rsidRDefault="000104CB" w:rsidP="000104CB">
      <w:pPr>
        <w:spacing w:before="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удачный 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успешный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(удачный день).</w:t>
      </w:r>
    </w:p>
    <w:p w:rsidR="000104CB" w:rsidRPr="000104CB" w:rsidRDefault="000104CB" w:rsidP="000104CB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Фактический - фактичный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фактический</w:t>
      </w:r>
      <w:proofErr w:type="gramEnd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соответствующий фактам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(фактическое положение дел);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фактичный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содержащий много фактов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(фактичный доклад).</w:t>
      </w:r>
    </w:p>
    <w:p w:rsidR="000104CB" w:rsidRPr="000104CB" w:rsidRDefault="000104CB" w:rsidP="000104CB">
      <w:pPr>
        <w:spacing w:before="1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Хозяйский - хозяйственный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хозяйский</w:t>
      </w:r>
      <w:proofErr w:type="gramEnd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относящийся к хозяину; такой, как у хорошего хозяина (хозяйская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заинтересованность);</w:t>
      </w:r>
    </w:p>
    <w:p w:rsidR="000104CB" w:rsidRPr="000104CB" w:rsidRDefault="000104CB" w:rsidP="000104CB">
      <w:pPr>
        <w:spacing w:before="100" w:beforeAutospacing="1" w:after="100" w:afterAutospacing="1" w:line="240" w:lineRule="auto"/>
        <w:ind w:left="2120" w:hanging="2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хозяйственный 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занятый хозяйством, связанный с хозяйством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(хозяйственные вопросы).</w:t>
      </w:r>
    </w:p>
    <w:p w:rsidR="000104CB" w:rsidRPr="000104CB" w:rsidRDefault="000104CB" w:rsidP="00010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Явный - явственный</w:t>
      </w:r>
    </w:p>
    <w:p w:rsidR="000104CB" w:rsidRPr="000104CB" w:rsidRDefault="000104CB" w:rsidP="00010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явный</w:t>
      </w:r>
      <w:proofErr w:type="gramEnd"/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очевидный, нескрываемый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(явное превосходство);</w:t>
      </w:r>
    </w:p>
    <w:p w:rsidR="000104CB" w:rsidRPr="000104CB" w:rsidRDefault="000104CB" w:rsidP="000104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явственный -</w:t>
      </w:r>
      <w:r w:rsidRPr="0001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отчетливый, хорошо различимый </w:t>
      </w:r>
      <w:r w:rsidRPr="00010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(явственный шепот).</w:t>
      </w:r>
    </w:p>
    <w:p w:rsidR="00F825C5" w:rsidRDefault="00F825C5"/>
    <w:sectPr w:rsidR="00F825C5" w:rsidSect="00F8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4CB"/>
    <w:rsid w:val="000104CB"/>
    <w:rsid w:val="0042765D"/>
    <w:rsid w:val="00F8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C5"/>
  </w:style>
  <w:style w:type="paragraph" w:styleId="7">
    <w:name w:val="heading 7"/>
    <w:basedOn w:val="a"/>
    <w:link w:val="70"/>
    <w:uiPriority w:val="9"/>
    <w:qFormat/>
    <w:rsid w:val="000104CB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4CB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0104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909</Words>
  <Characters>5185</Characters>
  <Application>Microsoft Office Word</Application>
  <DocSecurity>0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 русского языка</dc:creator>
  <cp:keywords/>
  <dc:description/>
  <cp:lastModifiedBy>Ирина</cp:lastModifiedBy>
  <cp:revision>2</cp:revision>
  <cp:lastPrinted>2011-09-19T05:36:00Z</cp:lastPrinted>
  <dcterms:created xsi:type="dcterms:W3CDTF">2011-09-19T05:36:00Z</dcterms:created>
  <dcterms:modified xsi:type="dcterms:W3CDTF">2011-09-19T15:55:00Z</dcterms:modified>
</cp:coreProperties>
</file>