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46" w:rsidRPr="00201F5C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  <w:lang w:eastAsia="ru-RU"/>
        </w:rPr>
      </w:pPr>
      <w:r w:rsidRPr="00201F5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  <w:lang w:eastAsia="ru-RU"/>
        </w:rPr>
        <w:t>Пояснительная записка</w:t>
      </w:r>
    </w:p>
    <w:p w:rsidR="00201F5C" w:rsidRPr="00327B46" w:rsidRDefault="00201F5C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Организация учебно-воспитательного процесса. </w:t>
      </w:r>
      <w:r w:rsidRPr="00327B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Образова</w:t>
      </w:r>
      <w:r w:rsidRPr="00327B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>тельные и воспитательные задачи обучения математике должны ре</w:t>
      </w:r>
      <w:r w:rsidRPr="00327B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шаться комплексно с учетом возрастных особенностей учащихся. 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Законом об образовании учителю предоставляется право самостоя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тельного выбора методических путей и приемов решения этих </w:t>
      </w:r>
      <w:r w:rsidRPr="00327B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задач.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right="2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Принципиальным положением организации школьного мате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матического образования в основной школе становится уровневая </w:t>
      </w:r>
      <w:r w:rsidRPr="0032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дифференциация обучения. Это означает, что, осваивая общий 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курс, одни школьники в своих результатах ограничиваются уров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нем обязательной подготовки, зафиксированным в образователь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ном стандарте, другие в соответствии со своими склонностями </w:t>
      </w:r>
      <w:r w:rsidRPr="00327B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 способностями достигают более высоких рубежей. При этом каж</w:t>
      </w:r>
      <w:r w:rsidRPr="00327B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дый имеет право самостоятельно решить, ограничиться минималь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ным уровнем или же продвигаться дальше. Именно на этом пути осуществляются гуманистические начала в обучении математике.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right="1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Фундаментом математических умений школьников являются </w:t>
      </w:r>
      <w:r w:rsidRPr="00327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навыки вычислений на разных числовых множествах. А основой 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для них, в свою очередь, — навыки устных вычислений, которые </w:t>
      </w:r>
      <w:r w:rsidRPr="00327B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входят неотъемлемой частью в любые письменные расчеты, служат 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основой для прикидки результата и т.д. Кроме того, устные вычис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ления — эффективный способ развития у детей устойчивого внима</w:t>
      </w:r>
      <w:r w:rsidRPr="00327B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ния, оперативной памяти и </w:t>
      </w:r>
      <w:proofErr w:type="gramStart"/>
      <w:r w:rsidRPr="00327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других</w:t>
      </w:r>
      <w:proofErr w:type="gramEnd"/>
      <w:r w:rsidRPr="00327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важных для обучения качеств. </w:t>
      </w:r>
      <w:r w:rsidRPr="00327B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На формирование навыков устных вычислений нацелены специаль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ные пособия — математические тренажеры, которые необходимо использовать на каждом </w:t>
      </w:r>
      <w:proofErr w:type="gramStart"/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уроке</w:t>
      </w:r>
      <w:proofErr w:type="gramEnd"/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на этапе устной работы.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right="1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 организации учебно-воспитательного процесса важную роль иг</w:t>
      </w:r>
      <w:r w:rsidRPr="00327B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рают задачи. В обучении математике они являются и целью, 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и средством обучения и математического развития школьников. 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Следует иметь в виду, что теоретический материал осознается и усв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аивается преимущественно в процессе решения задач.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right="1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Необходимо всемерно способствовать удовлетворению по</w:t>
      </w:r>
      <w:r w:rsidRPr="00327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требностей и запросов школьников, проявляющих интерес, склон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ности и способности к математике. Такие школьники должны полу</w:t>
      </w:r>
      <w:r w:rsidRPr="00327B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чать индивидуальные задания (и в первую очередь нестандартные </w:t>
      </w:r>
      <w:r w:rsidRPr="00327B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математические задачи), их следует привлекать к оказанию помощи </w:t>
      </w:r>
      <w:r w:rsidRPr="00327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одноклассникам, к участию в математических кружках, олимпиа</w:t>
      </w:r>
      <w:r w:rsidRPr="00327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 xml:space="preserve">дах, факультативных занятиях; желательно рекомендовать им </w:t>
      </w:r>
      <w:r w:rsidRPr="00327B4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дополнительную литературу. Развитие интереса к математике 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 школьников является важнейшей задачей учителя.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Важным условием правильной организации учебно-воспита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тельного процесса является выбор учителем рациональной системы 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методов и приемов обучения, ее оптимизация с учетом возраста учащихся, уровня их математической подготовки, развития </w:t>
      </w:r>
      <w:proofErr w:type="spellStart"/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обще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учебных</w:t>
      </w:r>
      <w:proofErr w:type="spellEnd"/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умений, специфики решаемых образовательных  и  воспи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тательных задач. В зависимости от указанных факторов учителю необходимо реализовать сбалансированное сочетание традицион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ных и новых методов обучения, оптимизировать применение объяс</w:t>
      </w:r>
      <w:r w:rsidRPr="00327B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нительно-иллюстративных и эвристических методов, использова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ние современных технических средств.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Учебный процесс необходимо ориентировать на рациональное 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сочетание устных и письменных видов </w:t>
      </w:r>
      <w:proofErr w:type="gramStart"/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работы</w:t>
      </w:r>
      <w:proofErr w:type="gramEnd"/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как при изучении теории, так и при решении задач. Внимание учителя  должно быть 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направлено на развитие речи учащихся, формирование у них навы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ков умственного труда — планирование своей работы, поиск рацио</w:t>
      </w:r>
      <w:r w:rsidRPr="00327B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нальных путей ее выполнения, критическую оценку результатов.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Целью изучения курса математики в 5-6 классах является сис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тематическое развитие понятия числа, выработка умений выпол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нять устно и письменно арифметические действия над числами, пе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реводить практические задачи на язык математики, подготовка </w:t>
      </w:r>
      <w:r w:rsidRPr="0032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к изучению систематических курсов алгебры и гео</w:t>
      </w:r>
      <w:r w:rsidRPr="0032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метрии.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right="1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Ку</w:t>
      </w:r>
      <w:proofErr w:type="gramStart"/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рс стр</w:t>
      </w:r>
      <w:proofErr w:type="gramEnd"/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оится на индуктивной основе с привлечением элемен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тов дедуктивных рассуждений. Теоретический материал курса из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лагается на наглядно-интуитивном уровне, математические методы 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 законы формулируются в виде правил.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 ходе изучения курса учащиеся развивают навыки вычисле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ний с натуральными числами, овладевают навыками действий 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 обыкновенными и десятичными дробями, положительными и 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lastRenderedPageBreak/>
        <w:t>от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рицательными числами, получают начальные представления об ис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пользовании букв для записи выражений и свойств арифметических 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действий, составлении уравнений, продолжают знакомство с гео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метрическими понятиями, приобретают навыки построения геомет</w:t>
      </w:r>
      <w:r w:rsidRPr="00327B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рических фигур и измерения геометрических величин.</w:t>
      </w:r>
      <w:proofErr w:type="gramEnd"/>
    </w:p>
    <w:p w:rsidR="00201F5C" w:rsidRDefault="00201F5C" w:rsidP="00201F5C">
      <w:pPr>
        <w:shd w:val="clear" w:color="auto" w:fill="FFFFFF"/>
        <w:spacing w:after="0" w:line="240" w:lineRule="auto"/>
        <w:ind w:left="-567" w:right="5"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Структура программы. </w:t>
      </w:r>
      <w:r w:rsidRPr="00327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Программа по математике для 5</w:t>
      </w:r>
      <w:r w:rsidR="009049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класс</w:t>
      </w:r>
      <w:r w:rsidR="009049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общеобразовательных учреждений состоит </w:t>
      </w:r>
      <w:r w:rsidRPr="00327B4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из двух раз</w:t>
      </w:r>
      <w:r w:rsidRPr="00327B4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softHyphen/>
        <w:t xml:space="preserve">делов: 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«Требования к математической подготовке учащихся», 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«Содержание обучения». К программе прилагаются «Тематическое планирование учебного материала» и «Примерное поурочное пла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нирование учебного материала».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Раздел </w:t>
      </w:r>
      <w:r w:rsidRPr="00327B46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 xml:space="preserve">«Требования к математической подготовке учащихся» 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определяет итоговый уровень умений и навыков, которыми уча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щиеся должны владеть по окончании данного этапа обучения. Тре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бования распределены по основным содержательным линиям курса 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и характеризуют тот </w:t>
      </w:r>
      <w:r w:rsidRPr="00327B46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 xml:space="preserve">безусловный минимум, 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которого должны дос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тигать </w:t>
      </w:r>
      <w:r w:rsidRPr="00327B46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все 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учащиеся.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 </w:t>
      </w:r>
      <w:r w:rsidRPr="00327B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Раздел </w:t>
      </w:r>
      <w:r w:rsidRPr="00327B46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 xml:space="preserve">«Содержание обучения» </w:t>
      </w:r>
      <w:r w:rsidRPr="00327B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задает </w:t>
      </w:r>
      <w:r w:rsidRPr="00327B46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 xml:space="preserve">минимальный объем </w:t>
      </w:r>
      <w:r w:rsidRPr="00327B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ма</w:t>
      </w:r>
      <w:r w:rsidRPr="00327B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териала, обязательного для изучения. Содержание здесь распреде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лено не в соответствии с порядком изложения, принятым в учебни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ке, а по основным содержательным линиям, объединяющим 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связанные между собой вопросы. Это позволяет учителю, отвлека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ясь от места конкретной темы в курсе, оценить ее значение по отно</w:t>
      </w:r>
      <w:r w:rsidRPr="00327B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шению к соответствующей содержательной линии, правильно оп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ределить и расставить акценты в обучении, организовать итоговое повторение материала.</w:t>
      </w:r>
    </w:p>
    <w:p w:rsidR="00327B46" w:rsidRDefault="00327B46" w:rsidP="00201F5C">
      <w:pPr>
        <w:shd w:val="clear" w:color="auto" w:fill="FFFFFF"/>
        <w:spacing w:after="0" w:line="240" w:lineRule="auto"/>
        <w:ind w:left="-567" w:right="19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proofErr w:type="spellStart"/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Вразделах</w:t>
      </w:r>
      <w:proofErr w:type="spellEnd"/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327B46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 xml:space="preserve">«Тематическое планирование учебного материала» 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и </w:t>
      </w:r>
      <w:r w:rsidRPr="00327B46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 xml:space="preserve">«Календарно-тематическое планирование учебного материала» 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при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водится</w:t>
      </w:r>
      <w:r w:rsidRPr="00327B4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конкретное планирование, ориентированное на учебники математики для 5 класс</w:t>
      </w:r>
      <w:r w:rsidR="009049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Н.Я. </w:t>
      </w:r>
      <w:proofErr w:type="spellStart"/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Виленкина</w:t>
      </w:r>
      <w:proofErr w:type="spellEnd"/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и др.</w:t>
      </w:r>
    </w:p>
    <w:p w:rsidR="00201F5C" w:rsidRPr="00327B46" w:rsidRDefault="00201F5C" w:rsidP="00201F5C">
      <w:pPr>
        <w:shd w:val="clear" w:color="auto" w:fill="FFFFFF"/>
        <w:spacing w:after="0" w:line="240" w:lineRule="auto"/>
        <w:ind w:left="-567" w:right="1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46" w:rsidRPr="00201F5C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01F5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u w:val="single"/>
          <w:lang w:eastAsia="ru-RU"/>
        </w:rPr>
        <w:t xml:space="preserve">Требования к математической подготовке </w:t>
      </w:r>
      <w:r w:rsidRPr="00201F5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  <w:lang w:eastAsia="ru-RU"/>
        </w:rPr>
        <w:t>учащихся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Числа и вычисления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 результате изучения курса математики учащиеся должны: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27B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327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правильно употреблять термины, связанные с различными </w:t>
      </w:r>
      <w:r w:rsidRPr="00327B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видами чисел и способами их записи: целое, дробное, рацио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нальное, иррациональное, положительное, десятичная дробь </w:t>
      </w:r>
      <w:r w:rsidRPr="00327B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 др.; переходить от одной формы записи чисел к другой (на</w:t>
      </w:r>
      <w:r w:rsidRPr="00327B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пример, представлять десятичную дробь в виде обыкновен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ной, проценты — в виде десятичной или обыкновенной 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дроби);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27B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32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сравнивать числа, упорядочивать наборы чисел; понимать </w:t>
      </w:r>
      <w:r w:rsidRPr="00327B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связь отношений «больше» и «меньше» с расположением то</w:t>
      </w:r>
      <w:r w:rsidRPr="00327B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чек </w:t>
      </w:r>
      <w:proofErr w:type="gramStart"/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</w:t>
      </w:r>
      <w:proofErr w:type="gramEnd"/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proofErr w:type="gramStart"/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координатной</w:t>
      </w:r>
      <w:proofErr w:type="gramEnd"/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прямой; 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выполнять арифметические действия с рациональными чис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лами; находить значения степеней; сочетать при вычислени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ях устные и письменные приемы;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27B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составлять и решать пропорции, решать основные задачи на 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дроби, проценты;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27B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327B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округлять целые числа и десятичные дроби, производить 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прикидку результата вычислений.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Выражения и их преобразования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 результате изучения курса математики учащиеся должны: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27B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327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правильно употреблять термины «выражение», «числовое выражение», «буквенное выражение», «значение выраже</w:t>
      </w:r>
      <w:r w:rsidRPr="00327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ния», понимать их в тексте, в речи учителя, понимать форму</w:t>
      </w:r>
      <w:r w:rsidRPr="00327B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лировку заданий: «упростить выражение», «найти значение выражения», «разложить на множители»;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27B4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327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составлять несложные буквенные выражения и формулы; осуществлять в выражениях и формулах числовые подста</w:t>
      </w:r>
      <w:r w:rsidRPr="00327B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новки и выполнять соответствующие вычисления; выражать 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из формул одни переменные через другие;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 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находить значение степени с натуральным показателем.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Уравнения и неравенства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F5C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В</w:t>
      </w:r>
      <w:r w:rsidRPr="00327B4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результате изучения курса математики учащиеся должны: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27B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понимать, что уравнения — это математический аппарат ре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шения разнообразных задач из математики, смежных облас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тей знаний, практики;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Pr="00327B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327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правильно употреблять термины «уравнение», «неравенство», «корень уравнения»; понимать их в тексте, в речи учи</w:t>
      </w:r>
      <w:r w:rsidRPr="00327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теля, понимать формулировку задачи «решить уравнение, 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неравенство»;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27B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решать линейные уравнения с одной переменной.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right="80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Геометрические фигуры и их свойства. Измерение </w:t>
      </w:r>
      <w:r w:rsidRPr="00327B4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геометрических величин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 результате изучения курса математики учащиеся должны: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 </w:t>
      </w:r>
      <w:r w:rsidRPr="00327B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распознавать на чертежах и моделях геометрические фигуры 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(отрезки, углы, многоугольники, окружность, круг); изобра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жать указанные геометрические фигуры; выполнять черте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жи по условию задачи;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27B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владеть практическими навыками использования геометри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ческих инструментов для изображения фигур, а также для 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нахождения длин отрезков и величин углов;</w:t>
      </w:r>
    </w:p>
    <w:p w:rsid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27B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32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решать  задачи  на  вычисление  геометрических  величин (длин,  углов,  площадей,  объемов),  применяя изученные 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свойства фигур и формулы.</w:t>
      </w:r>
    </w:p>
    <w:p w:rsidR="00201F5C" w:rsidRPr="00327B46" w:rsidRDefault="00201F5C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46" w:rsidRPr="00201F5C" w:rsidRDefault="00327B46" w:rsidP="00201F5C">
      <w:pPr>
        <w:shd w:val="clear" w:color="auto" w:fill="FFFFFF"/>
        <w:spacing w:after="0" w:line="240" w:lineRule="auto"/>
        <w:ind w:left="-567" w:right="106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01F5C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u w:val="single"/>
          <w:lang w:eastAsia="ru-RU"/>
        </w:rPr>
        <w:t>Содержание обучения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Числа и вычисления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right="1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Натуральные числа. Десятичная система счисления. Арифме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тические действия с натуральными числами. Свойства арифметиче</w:t>
      </w:r>
      <w:r w:rsidRPr="00327B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ских действий. Степень с натуральным показателем.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right="1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Делители и кратные числа. Признаки делимости. Простые чис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ла. Разложение числа на простые множители.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right="1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Обыкновенные дроби. Основное свойство дроби. Сокращение </w:t>
      </w:r>
      <w:r w:rsidRPr="00327B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дробей. Сравнение дробей. Арифметические действия с обыкновен</w:t>
      </w:r>
      <w:r w:rsidRPr="00327B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ными дробями. Нахождение части числа и числа по его части.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right="1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Десятичные дроби. Сравнение десятичных дробей. Арифмети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ческие действия с десятичными дробями. Представление обыкно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венных дробей </w:t>
      </w:r>
      <w:proofErr w:type="gramStart"/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десятичными</w:t>
      </w:r>
      <w:proofErr w:type="gramEnd"/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Среднее арифметическое.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Отношения. Пропорции. Основное свойство пропорции.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Проценты. Основные задачи на проценты.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Решение текстовых задач арифметическими приемами.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Положительные и отрицательные числа. Противоположные числа. Модуль числа. Сравнение чисел. Арифметические действия с положительными и отрицательными числами, свойства арифме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тических действий.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Рациональные числа. Изображение чисел точками координат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ной прямой.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Приближенные значения. Округление натуральных чисел и де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сятичных дробей. Прикидка результатов вычислений.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Выражения и их преобразования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Буквенные выражения. Числовые подстановки в буквенные выражения. Вычисления по формулам. Буквенная запись свойств а</w:t>
      </w:r>
      <w:r w:rsidRPr="00327B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рифметических действий.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Уравнения и неравенства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Уравнение с одной переменной. Корни уравнения. Решение 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текстовых задач методом составления уравнений. Числовые неравенства.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right="4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Геометрические фигуры и их свойства. Измерение </w:t>
      </w:r>
      <w:r w:rsidRPr="00327B4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геометрических величин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Представление о начальных понятиях геометрии и геометриче</w:t>
      </w:r>
      <w:r w:rsidRPr="00327B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ских фигурах. Равенство фигур.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Отрезок. Длина отрезка и ее свойства. Расстояние между точ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ками.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Угол. Виды углов. Градусная мера угла.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Многоугольники. Правильные многоугольники.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Окружность и круг. Длина окружности. 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Формула объема прямоугольного параллелепипеда.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Множества и комбинаторика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Множество. Элемент множества, подмножество. Примеры ре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шения комбинаторных задач: перебор вариантов, правило умно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жения.</w:t>
      </w:r>
    </w:p>
    <w:p w:rsidR="00327B46" w:rsidRPr="00201F5C" w:rsidRDefault="00327B46" w:rsidP="0090491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lastRenderedPageBreak/>
        <w:t> </w:t>
      </w:r>
      <w:r w:rsidRPr="00201F5C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u w:val="single"/>
          <w:lang w:eastAsia="ru-RU"/>
        </w:rPr>
        <w:t xml:space="preserve">Тематическое планирование учебного </w:t>
      </w:r>
      <w:r w:rsidRPr="00201F5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  <w:t>материала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right="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5 класс</w:t>
      </w:r>
      <w:r w:rsidR="00201F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5 ч в неделю, всего 170 ч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F5C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eastAsia="ru-RU"/>
        </w:rPr>
        <w:t>1.</w:t>
      </w:r>
      <w:r w:rsidRPr="0032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327B4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Натуральные числа и шкалы (1</w:t>
      </w:r>
      <w:r w:rsidR="00C53A1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2</w:t>
      </w:r>
      <w:r w:rsidRPr="00327B4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ч).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27B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327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Натуральные числа и их сравнение. Геометрические фигуры: отрезок, </w:t>
      </w:r>
      <w:proofErr w:type="gramStart"/>
      <w:r w:rsidRPr="00327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прямая</w:t>
      </w:r>
      <w:proofErr w:type="gramEnd"/>
      <w:r w:rsidRPr="00327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 луч, многоугольник. Измерение и по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строение отрезков. Координатный луч.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27B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Основная цель — систематизировать и обобщать сведения о натуральных числах, полученные в начальной школе; закре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пить навыки построения и измерения отрезков.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27B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327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Систематизация сведений о натуральных числах позволяет </w:t>
      </w:r>
      <w:r w:rsidRPr="00327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восстановить у учащихся навыки чтения и записи много</w:t>
      </w:r>
      <w:r w:rsidRPr="00327B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значных чисел, сравнения натуральных чисел, а также навы</w:t>
      </w:r>
      <w:r w:rsidRPr="00327B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ки измерения и построения отрезков.  Рассматриваются 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простейшие комбинаторные задачи.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Вводятся понятия координатного луча, единичного отрезка </w:t>
      </w:r>
      <w:r w:rsidRPr="00327B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 координаты точки. Начинается формирование таких важных уме</w:t>
      </w:r>
      <w:r w:rsidRPr="00327B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>ний, как умения начертить координатный луч и отметить на нем за</w:t>
      </w:r>
      <w:r w:rsidRPr="00327B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данные числа, назвать число, соответствующее данному штриху на координатном луче.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2.</w:t>
      </w:r>
      <w:r w:rsidRPr="00327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  <w:r w:rsidRPr="00327B4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Сложение и вычитание натуральных чисел (2</w:t>
      </w:r>
      <w:r w:rsidR="00C53A1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3</w:t>
      </w:r>
      <w:r w:rsidRPr="00327B4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ч).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27B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Сложение и вычитание натуральных чисел, свойства сложе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ния. Решение текстовых задач. Числовое выражение. Бук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венное   выражение   и   его   числовое   значение.   Решение 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линейных уравнений.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27B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327B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Основная цель — закрепить и развить навыки сложения 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 вычитания натуральных чисел.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27B4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327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Начиная с этой темы главное </w:t>
      </w:r>
      <w:proofErr w:type="gramStart"/>
      <w:r w:rsidRPr="00327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внимание</w:t>
      </w:r>
      <w:proofErr w:type="gramEnd"/>
      <w:r w:rsidRPr="00327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уделяется закреп</w:t>
      </w:r>
      <w:r w:rsidRPr="00327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лению алгоритмов арифметических действий над много</w:t>
      </w:r>
      <w:r w:rsidRPr="00327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значными числами, так как они не только имеют самостоя</w:t>
      </w:r>
      <w:r w:rsidRPr="00327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тельное значение, но и являются базой для формирования 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умений проводить вычисления с десятичными дробями. </w:t>
      </w:r>
      <w:r w:rsidRPr="0032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Начинается алгебраическая подготовка: составление буквен</w:t>
      </w:r>
      <w:r w:rsidRPr="0032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ных выражений по условию задач, решение уравнений на основе за</w:t>
      </w:r>
      <w:r w:rsidRPr="00327B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писи мости между компонентами действий (сложение и вычитание).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F5C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3.</w:t>
      </w:r>
      <w:r w:rsidRPr="0032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327B4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Умножение и деление натуральных чисел (2</w:t>
      </w:r>
      <w:r w:rsidR="00C53A1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5</w:t>
      </w:r>
      <w:r w:rsidRPr="00327B4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ч).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27B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327B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Умножение и деление натуральных чисел, свойства умноже</w:t>
      </w:r>
      <w:r w:rsidRPr="00327B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>ния. Степень числа. Квадрат и куб числа. Решение текстовых задач.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27B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327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Основная цель — закрепить и развить навыки арифметиче</w:t>
      </w:r>
      <w:r w:rsidRPr="00327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ских действий с натуральными числами.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27B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327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Проводится целенаправленное развитие и закрепление на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выков умножения и деления многозначных чисел. Вводятся  </w:t>
      </w:r>
      <w:r w:rsidRPr="00327B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понятия степени (с натуральным показателем), квадрата 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 куба числа. Продолжается работа по формированию навы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ков решения уравнений на основе зависимости между ком</w:t>
      </w:r>
      <w:r w:rsidRPr="00327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понентами действий.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Развиваются умения решать текстовые задачи, требующие по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нимания смысла отношений «больше на... (в...)», «меньше на... </w:t>
      </w:r>
      <w:r w:rsidRPr="00327B4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(и...)»,</w:t>
      </w:r>
      <w:r w:rsidRPr="0032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7B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 также задачи на известные учащимся зависимости между величинами (скоростью, временем и пройденным путем; ценой, количеством и стоимостью товара и др.).</w:t>
      </w:r>
      <w:proofErr w:type="gramEnd"/>
      <w:r w:rsidRPr="00327B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Задачи решаются арифмети</w:t>
      </w:r>
      <w:r w:rsidRPr="00327B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ческим способом. При решении задач на части с помощью составле</w:t>
      </w:r>
      <w:r w:rsidRPr="00327B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ния уравнений учащиеся впервые встречаются с уравнениями, </w:t>
      </w:r>
      <w:r w:rsidRPr="00327B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 левую часть которых неизвестное входит дважды. Решению таких з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адач предшествуют преобразования соответствующих буквенных </w:t>
      </w:r>
      <w:r w:rsidRPr="00327B4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выражений.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4.</w:t>
      </w:r>
      <w:r w:rsidRPr="00327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  <w:r w:rsidRPr="00327B4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Площади 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и </w:t>
      </w:r>
      <w:r w:rsidRPr="00327B4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объемы (</w:t>
      </w:r>
      <w:r w:rsidR="00C53A1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14</w:t>
      </w:r>
      <w:r w:rsidRPr="00327B4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ч).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27B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327B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Вычисления по формулам. Прямоугольник. Площадь прямо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угольника. Единицы площадей.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27B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327B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Основная цель — расширить представления учащихся об изм</w:t>
      </w:r>
      <w:r w:rsidRPr="0032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ерении геометрических величин на примере вычисления 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площадей и объемов и систематизировать известные им све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дения о единицах измерения.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 </w:t>
      </w:r>
      <w:r w:rsidRPr="00327B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При изучении темы учащиеся встречаются с формулами. На</w:t>
      </w:r>
      <w:r w:rsidRPr="00327B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выки вычисления по формулам отрабатываются при решении    геометрических    задач.     Значительное    внимание 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уделяется формированию знаний основных единиц измерения и умению перейти от одних единиц к другим в соответ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ствии с условием задачи.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lastRenderedPageBreak/>
        <w:t>5.</w:t>
      </w:r>
      <w:r w:rsidRPr="00327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  <w:r w:rsidR="00C53A1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Обыкновенные дроби (24</w:t>
      </w:r>
      <w:r w:rsidRPr="00327B4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ч).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27B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Окружность и круг. Обыкновенная дробь. Основные задачи 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на дроби. Сравнение обыкновенных дробей. Сложение и вы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читание дробей с одинаковыми знаменателями.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27B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327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Основная цель — познакомить учащихся с понятием дроби 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 объеме, достаточном для введения десятичных дробей.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27B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32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Изучаются сведения о дробных числах, необходимые для 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введения десятичных дробей. Среди формируемых умений </w:t>
      </w:r>
      <w:r w:rsidRPr="00327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основное внимание должно быть привлечено к сравнению дробей с одинаковыми знаменателями, к выделению целой части числа и представлению смешанного числа в виде не</w:t>
      </w:r>
      <w:r w:rsidRPr="00327B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правильной дроби. С пониманием смысла дроби связаны три </w:t>
      </w:r>
      <w:r w:rsidRPr="0032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задачи на дроби, осознанного решения которых 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важно добиться от учащихся.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6.</w:t>
      </w:r>
      <w:r w:rsidRPr="00327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  <w:r w:rsidRPr="00327B46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Десятичные дроби. Сложение и вычитание десятичных </w:t>
      </w:r>
      <w:r w:rsidR="00C53A1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дробей (14</w:t>
      </w:r>
      <w:r w:rsidRPr="00327B4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ч).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27B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327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Десятичная дробь. Сравнение, округление, сложение и вы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читание десятичных дробей. Решение текстовых задач.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27B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327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Основная цель — выработать умения читать, записывать, 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сравнивать, округлять десятичные дроби, выполнять сложе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ние и вычитание десятичных дробей.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27B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327B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При введении десятичных дробей важно добиться у учащих</w:t>
      </w:r>
      <w:r w:rsidRPr="00327B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ся четкого представления о десятичных разрядах рассматри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ваемых   чисел,   умений   читать,   записывать,   сравнивать десятичные дроби.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Подчеркивая сходство действий над десятичными дробями 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 действиями над натуральными числами, отмечается, что сложе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ние десятичных дробей подчиняется переместительному и сочета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тельному законам.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right="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Определенное внимание уделяется решению текстовых задач </w:t>
      </w:r>
      <w:r w:rsidRPr="00327B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на сложение и вычитание, данные в которых выражены десятичны</w:t>
      </w:r>
      <w:r w:rsidRPr="00327B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ми дробями.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right="1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При изучении операции округления числа вводится новое понятие </w:t>
      </w:r>
      <w:r w:rsidRPr="00327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— 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приближенное значение числа, отрабатываются навыки 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округления десятичных дробей до заданного десятичного разряда.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7. Умножение и деление десятичных дробей (26 ч).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27B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Умножение и деление десятичных дробей. Среднее арифме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тическое нескольких чисел. Решение текстовых задач.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27B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Основная цель — выработать умения умножать и делить де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сятичные дроби, выполнять задания на все действия с натуральными числами и десятичными дробями.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27B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Главное внимание уделяется алгоритмической стороне рас</w:t>
      </w:r>
      <w:r w:rsidRPr="00327B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сматриваемых вопросов. На несложных примерах отрабатыв</w:t>
      </w:r>
      <w:r w:rsidRPr="0032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ается правило постановки запятой в результате действия. </w:t>
      </w:r>
      <w:r w:rsidRPr="00327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Продолжается решение текстовых задач с данными, выра</w:t>
      </w:r>
      <w:r w:rsidRPr="00327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женными десятичными дробями. Вводится понятие среднего арифметического нескольких чисел.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8. Инструменты для вычислений и измерений (17 ч).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27B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Начальные сведения о вычислениях на калькуляторе. Про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центы. Основные задачи на проценты. Примеры таблиц 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 диаграмм. Угол. Величина (градусная мера) угла. Чертеж</w:t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ный треугольник. Измерение углов. Построение угла задан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ной величины.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27B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327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Основная цель — сформировать умения решать простей</w:t>
      </w:r>
      <w:r w:rsidRPr="00327B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шие задачи на проценты, выполнять измерение и построение углов.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27B4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327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Важно выработать у учащихся содержательное понимание </w:t>
      </w:r>
      <w:r w:rsidRPr="00327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смысла термина процент. На этой основе они должны на</w:t>
      </w:r>
      <w:r w:rsidRPr="00327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решать три вида задач на проценты: находить не</w:t>
      </w:r>
      <w:r w:rsidRPr="0032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сколько   процентов   от   какой-либо   величины;   находить </w:t>
      </w:r>
      <w:r w:rsidRPr="00327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число, если известно несколько его процентов; находить,</w:t>
      </w:r>
      <w:r w:rsidRPr="00327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327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сколько процентов одно число составляет от другого. Про</w:t>
      </w:r>
      <w:r w:rsidRPr="00327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должается работа по распознаванию и изображению геомет</w:t>
      </w:r>
      <w:r w:rsidRPr="0032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рических фигур. Важно уделить внимание формированию 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умений проводить измерения и строить углы</w:t>
      </w:r>
      <w:proofErr w:type="gramStart"/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.. </w:t>
      </w:r>
      <w:proofErr w:type="gramEnd"/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Представления о наглядном изображении распределения от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327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дельных составных частей какой-нибудь величины дают учащимся </w:t>
      </w:r>
      <w:r w:rsidRPr="00327B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круговые диаграммы. В упражнениях следует широко использовать </w:t>
      </w:r>
      <w:r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статистический материал, публикуемый в газетах и журналах.</w:t>
      </w:r>
    </w:p>
    <w:p w:rsidR="00327B46" w:rsidRPr="00327B46" w:rsidRDefault="00C53A17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9. Повторение </w:t>
      </w:r>
      <w:r w:rsidR="00327B46" w:rsidRPr="00327B4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(1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3</w:t>
      </w:r>
      <w:r w:rsidR="00327B46" w:rsidRPr="00327B4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ч).</w:t>
      </w:r>
    </w:p>
    <w:p w:rsidR="00201F5C" w:rsidRDefault="00201F5C" w:rsidP="00201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01F5C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u w:val="single"/>
          <w:lang w:eastAsia="ru-RU"/>
        </w:rPr>
        <w:lastRenderedPageBreak/>
        <w:t>Календарно – тематическое планирование</w:t>
      </w:r>
    </w:p>
    <w:p w:rsidR="00AA3D4F" w:rsidRDefault="00327B46" w:rsidP="0090491D">
      <w:pPr>
        <w:shd w:val="clear" w:color="auto" w:fill="FFFFFF"/>
        <w:tabs>
          <w:tab w:val="right" w:pos="935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5 класс</w:t>
      </w:r>
      <w:r w:rsidRPr="00327B46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 </w:t>
      </w:r>
      <w:r w:rsidR="0090491D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ab/>
      </w:r>
    </w:p>
    <w:p w:rsidR="00201F5C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  <w:lang w:eastAsia="ru-RU"/>
        </w:rPr>
      </w:pPr>
      <w:r w:rsidRPr="00201F5C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  <w:lang w:eastAsia="ru-RU"/>
        </w:rPr>
        <w:t>5 уроков в неделю</w:t>
      </w:r>
      <w:r w:rsidR="00201F5C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  <w:lang w:eastAsia="ru-RU"/>
        </w:rPr>
        <w:t xml:space="preserve"> </w:t>
      </w:r>
    </w:p>
    <w:p w:rsidR="00327B46" w:rsidRPr="00327B46" w:rsidRDefault="00AA3D4F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Всего 170 уроков</w:t>
      </w:r>
      <w:r w:rsidR="00327B46" w:rsidRPr="00327B4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за год </w:t>
      </w:r>
    </w:p>
    <w:p w:rsidR="00327B46" w:rsidRPr="00AA3D4F" w:rsidRDefault="00327B46" w:rsidP="00AA3D4F">
      <w:pPr>
        <w:shd w:val="clear" w:color="auto" w:fill="FFFFFF"/>
        <w:spacing w:after="0" w:line="240" w:lineRule="auto"/>
        <w:ind w:left="-567" w:right="43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3D4F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val="en-US" w:eastAsia="ru-RU"/>
        </w:rPr>
        <w:t>I</w:t>
      </w:r>
      <w:r w:rsidRPr="00C53A17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</w:t>
      </w:r>
      <w:r w:rsidRPr="00AA3D4F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>четверть</w:t>
      </w:r>
    </w:p>
    <w:p w:rsidR="00327B46" w:rsidRPr="00327B46" w:rsidRDefault="00FC2F44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5 уроков в неделю, 43 урока</w:t>
      </w:r>
      <w:r w:rsidR="00327B46" w:rsidRPr="00327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за четверть</w:t>
      </w:r>
    </w:p>
    <w:p w:rsidR="00327B46" w:rsidRPr="00327B46" w:rsidRDefault="00327B46" w:rsidP="00201F5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10916" w:type="dxa"/>
        <w:tblInd w:w="-12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6096"/>
        <w:gridCol w:w="993"/>
        <w:gridCol w:w="1701"/>
        <w:gridCol w:w="1417"/>
      </w:tblGrid>
      <w:tr w:rsidR="00996B9C" w:rsidRPr="00327B46" w:rsidTr="00FB4E6F">
        <w:trPr>
          <w:trHeight w:val="601"/>
        </w:trPr>
        <w:tc>
          <w:tcPr>
            <w:tcW w:w="709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Default="00996B9C" w:rsidP="00FC6977">
            <w:pPr>
              <w:shd w:val="clear" w:color="auto" w:fill="FFFFFF"/>
              <w:spacing w:after="0" w:line="240" w:lineRule="auto"/>
              <w:ind w:left="-20" w:right="-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996B9C" w:rsidRPr="00327B46" w:rsidRDefault="00996B9C" w:rsidP="00FC6977">
            <w:pPr>
              <w:shd w:val="clear" w:color="auto" w:fill="FFFFFF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Pr="00327B46" w:rsidRDefault="00996B9C" w:rsidP="00201F5C">
            <w:pPr>
              <w:shd w:val="clear" w:color="auto" w:fill="FFFFFF"/>
              <w:tabs>
                <w:tab w:val="left" w:pos="4980"/>
              </w:tabs>
              <w:spacing w:after="0" w:line="240" w:lineRule="auto"/>
              <w:ind w:left="81" w:right="9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Содержание </w:t>
            </w: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учебного материала</w:t>
            </w:r>
          </w:p>
        </w:tc>
        <w:tc>
          <w:tcPr>
            <w:tcW w:w="993" w:type="dxa"/>
            <w:shd w:val="clear" w:color="auto" w:fill="FFFFFF"/>
          </w:tcPr>
          <w:p w:rsidR="00996B9C" w:rsidRDefault="00996B9C" w:rsidP="00553433">
            <w:pPr>
              <w:shd w:val="clear" w:color="auto" w:fill="FFFFFF"/>
              <w:spacing w:after="0" w:line="240" w:lineRule="auto"/>
              <w:ind w:right="38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701" w:type="dxa"/>
            <w:shd w:val="clear" w:color="auto" w:fill="FFFFFF"/>
          </w:tcPr>
          <w:p w:rsidR="00996B9C" w:rsidRPr="00327B46" w:rsidRDefault="00996B9C" w:rsidP="00553433">
            <w:pPr>
              <w:shd w:val="clear" w:color="auto" w:fill="FFFFFF"/>
              <w:spacing w:after="0" w:line="240" w:lineRule="auto"/>
              <w:ind w:right="38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Pr="00327B46" w:rsidRDefault="00996B9C" w:rsidP="002E65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>Примерны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>е</w:t>
            </w: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996B9C" w:rsidRPr="00327B46" w:rsidTr="00FB4E6F">
        <w:trPr>
          <w:trHeight w:val="383"/>
        </w:trPr>
        <w:tc>
          <w:tcPr>
            <w:tcW w:w="709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Default="00996B9C" w:rsidP="00AA3D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996B9C" w:rsidRPr="00AA3D4F" w:rsidRDefault="00996B9C" w:rsidP="00AA3D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Default="00996B9C" w:rsidP="00C53A17">
            <w:pPr>
              <w:shd w:val="clear" w:color="auto" w:fill="FFFFFF"/>
              <w:spacing w:after="0" w:line="240" w:lineRule="auto"/>
              <w:ind w:left="-567" w:right="523"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Повторение</w:t>
            </w:r>
          </w:p>
          <w:p w:rsidR="00996B9C" w:rsidRPr="00327B46" w:rsidRDefault="00996B9C" w:rsidP="00C53A17">
            <w:pPr>
              <w:shd w:val="clear" w:color="auto" w:fill="FFFFFF"/>
              <w:spacing w:after="0" w:line="240" w:lineRule="auto"/>
              <w:ind w:left="-567" w:right="523"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93" w:type="dxa"/>
            <w:shd w:val="clear" w:color="auto" w:fill="FFFFFF"/>
          </w:tcPr>
          <w:p w:rsidR="00996B9C" w:rsidRDefault="00996B9C" w:rsidP="00201F5C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996B9C" w:rsidRDefault="00996B9C" w:rsidP="00201F5C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Pr="00327B46" w:rsidRDefault="00996B9C" w:rsidP="00B929D6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Pr="00327B46" w:rsidRDefault="00996B9C" w:rsidP="00201F5C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B9C" w:rsidRPr="00327B46" w:rsidTr="00FB4E6F">
        <w:trPr>
          <w:trHeight w:val="383"/>
        </w:trPr>
        <w:tc>
          <w:tcPr>
            <w:tcW w:w="709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Pr="00327B46" w:rsidRDefault="00996B9C" w:rsidP="00AA3D4F">
            <w:pPr>
              <w:shd w:val="clear" w:color="auto" w:fill="FFFFFF"/>
              <w:spacing w:after="0" w:line="240" w:lineRule="auto"/>
              <w:ind w:left="24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Pr="00327B46" w:rsidRDefault="00996B9C" w:rsidP="00201F5C">
            <w:pPr>
              <w:shd w:val="clear" w:color="auto" w:fill="FFFFFF"/>
              <w:spacing w:after="0" w:line="240" w:lineRule="auto"/>
              <w:ind w:left="-567" w:right="52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§ 1. Натуральные числа и шкалы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(12</w:t>
            </w: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уроков)</w:t>
            </w:r>
          </w:p>
        </w:tc>
        <w:tc>
          <w:tcPr>
            <w:tcW w:w="993" w:type="dxa"/>
            <w:shd w:val="clear" w:color="auto" w:fill="FFFFFF"/>
          </w:tcPr>
          <w:p w:rsidR="00996B9C" w:rsidRPr="00327B46" w:rsidRDefault="00996B9C" w:rsidP="00201F5C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996B9C" w:rsidRPr="00327B46" w:rsidRDefault="00996B9C" w:rsidP="00201F5C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Pr="00327B46" w:rsidRDefault="00996B9C" w:rsidP="00201F5C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B9C" w:rsidRPr="00327B46" w:rsidTr="00FB4E6F">
        <w:trPr>
          <w:trHeight w:val="1280"/>
        </w:trPr>
        <w:tc>
          <w:tcPr>
            <w:tcW w:w="709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Default="00996B9C" w:rsidP="00AA3D4F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3</w:t>
            </w:r>
          </w:p>
          <w:p w:rsidR="00996B9C" w:rsidRPr="00327B46" w:rsidRDefault="00996B9C" w:rsidP="00AA3D4F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4</w:t>
            </w:r>
          </w:p>
          <w:p w:rsidR="00996B9C" w:rsidRDefault="00996B9C" w:rsidP="00AA3D4F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  <w:p w:rsidR="00996B9C" w:rsidRPr="00327B46" w:rsidRDefault="00996B9C" w:rsidP="00AA3D4F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6 </w:t>
            </w:r>
          </w:p>
          <w:p w:rsidR="00996B9C" w:rsidRDefault="00996B9C" w:rsidP="00AA3D4F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  <w:p w:rsidR="00996B9C" w:rsidRPr="00327B46" w:rsidRDefault="00996B9C" w:rsidP="00AA3D4F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  <w:p w:rsidR="00996B9C" w:rsidRDefault="00996B9C" w:rsidP="00AA3D4F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9</w:t>
            </w:r>
          </w:p>
          <w:p w:rsidR="00996B9C" w:rsidRPr="00327B46" w:rsidRDefault="00996B9C" w:rsidP="00AA3D4F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0</w:t>
            </w:r>
          </w:p>
          <w:p w:rsidR="00996B9C" w:rsidRDefault="00996B9C" w:rsidP="00AA3D4F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sz w:val="24"/>
                <w:szCs w:val="24"/>
                <w:lang w:eastAsia="ru-RU"/>
              </w:rPr>
              <w:t>1</w:t>
            </w:r>
          </w:p>
          <w:p w:rsidR="00996B9C" w:rsidRPr="00327B46" w:rsidRDefault="00996B9C" w:rsidP="00AA3D4F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sz w:val="24"/>
                <w:szCs w:val="24"/>
                <w:lang w:eastAsia="ru-RU"/>
              </w:rPr>
              <w:t>2</w:t>
            </w:r>
          </w:p>
          <w:p w:rsidR="00996B9C" w:rsidRDefault="00996B9C" w:rsidP="00AA3D4F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sz w:val="24"/>
                <w:szCs w:val="24"/>
                <w:lang w:eastAsia="ru-RU"/>
              </w:rPr>
              <w:t>13</w:t>
            </w:r>
          </w:p>
          <w:p w:rsidR="00996B9C" w:rsidRPr="00327B46" w:rsidRDefault="00996B9C" w:rsidP="00AA3D4F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Default="00996B9C" w:rsidP="00201F5C">
            <w:pPr>
              <w:shd w:val="clear" w:color="auto" w:fill="FFFFFF"/>
              <w:spacing w:after="0" w:line="240" w:lineRule="auto"/>
              <w:ind w:left="-567" w:right="389"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Обозначение натуральных чисел, п. 1 </w:t>
            </w:r>
          </w:p>
          <w:p w:rsidR="00996B9C" w:rsidRPr="00327B46" w:rsidRDefault="00996B9C" w:rsidP="00B929D6">
            <w:pPr>
              <w:shd w:val="clear" w:color="auto" w:fill="FFFFFF"/>
              <w:spacing w:after="0" w:line="240" w:lineRule="auto"/>
              <w:ind w:left="-567" w:right="38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Обозначение натуральных чисел, п. 1 </w:t>
            </w:r>
          </w:p>
          <w:p w:rsidR="00996B9C" w:rsidRPr="00327B46" w:rsidRDefault="00996B9C" w:rsidP="00B929D6">
            <w:pPr>
              <w:shd w:val="clear" w:color="auto" w:fill="FFFFFF"/>
              <w:spacing w:after="0" w:line="240" w:lineRule="auto"/>
              <w:ind w:left="-567" w:right="38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Отрезок. Длина отрезка. Треугольник, п. 2 </w:t>
            </w:r>
          </w:p>
          <w:p w:rsidR="00996B9C" w:rsidRPr="00327B46" w:rsidRDefault="00996B9C" w:rsidP="00201F5C">
            <w:pPr>
              <w:shd w:val="clear" w:color="auto" w:fill="FFFFFF"/>
              <w:spacing w:after="0" w:line="240" w:lineRule="auto"/>
              <w:ind w:left="-567" w:right="38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Отрезок. Длина отрезка. Треугольник, п. 2 </w:t>
            </w:r>
          </w:p>
          <w:p w:rsidR="00996B9C" w:rsidRDefault="00996B9C" w:rsidP="00201F5C">
            <w:pPr>
              <w:shd w:val="clear" w:color="auto" w:fill="FFFFFF"/>
              <w:spacing w:after="0" w:line="240" w:lineRule="auto"/>
              <w:ind w:left="-567" w:right="389"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Плоскость, прямая, луч, п. 3 </w:t>
            </w:r>
          </w:p>
          <w:p w:rsidR="00996B9C" w:rsidRPr="00327B46" w:rsidRDefault="00996B9C" w:rsidP="00B929D6">
            <w:pPr>
              <w:shd w:val="clear" w:color="auto" w:fill="FFFFFF"/>
              <w:spacing w:after="0" w:line="240" w:lineRule="auto"/>
              <w:ind w:left="-567" w:right="38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Плоскость, прямая, луч, п. 3 </w:t>
            </w:r>
          </w:p>
          <w:p w:rsidR="00996B9C" w:rsidRDefault="00996B9C" w:rsidP="00201F5C">
            <w:pPr>
              <w:shd w:val="clear" w:color="auto" w:fill="FFFFFF"/>
              <w:spacing w:after="0" w:line="240" w:lineRule="auto"/>
              <w:ind w:left="-567" w:right="389"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Шкалы и координаты, п. 4 </w:t>
            </w:r>
          </w:p>
          <w:p w:rsidR="00996B9C" w:rsidRPr="00327B46" w:rsidRDefault="00996B9C" w:rsidP="00B929D6">
            <w:pPr>
              <w:shd w:val="clear" w:color="auto" w:fill="FFFFFF"/>
              <w:spacing w:after="0" w:line="240" w:lineRule="auto"/>
              <w:ind w:left="-567" w:right="38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Шкалы и координаты, п. 4 </w:t>
            </w:r>
          </w:p>
          <w:p w:rsidR="00996B9C" w:rsidRDefault="00996B9C" w:rsidP="00201F5C">
            <w:pPr>
              <w:shd w:val="clear" w:color="auto" w:fill="FFFFFF"/>
              <w:spacing w:after="0" w:line="240" w:lineRule="auto"/>
              <w:ind w:left="-567" w:right="389"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Меньше или больше, п. 5 </w:t>
            </w:r>
          </w:p>
          <w:p w:rsidR="00996B9C" w:rsidRDefault="00996B9C" w:rsidP="00B929D6">
            <w:pPr>
              <w:shd w:val="clear" w:color="auto" w:fill="FFFFFF"/>
              <w:spacing w:after="0" w:line="240" w:lineRule="auto"/>
              <w:ind w:left="-567" w:right="389"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Меньше или больше, п. 5 </w:t>
            </w:r>
          </w:p>
          <w:p w:rsidR="00996B9C" w:rsidRPr="00327B46" w:rsidRDefault="00996B9C" w:rsidP="00201F5C">
            <w:pPr>
              <w:shd w:val="clear" w:color="auto" w:fill="FFFFFF"/>
              <w:spacing w:after="0" w:line="240" w:lineRule="auto"/>
              <w:ind w:left="-567" w:right="38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Решение задач</w:t>
            </w:r>
          </w:p>
          <w:p w:rsidR="00996B9C" w:rsidRPr="00327B46" w:rsidRDefault="00996B9C" w:rsidP="00201F5C">
            <w:pPr>
              <w:shd w:val="clear" w:color="auto" w:fill="FFFFFF"/>
              <w:spacing w:after="0" w:line="240" w:lineRule="auto"/>
              <w:ind w:left="-567" w:right="38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Контрольная работа № 1</w:t>
            </w:r>
          </w:p>
        </w:tc>
        <w:tc>
          <w:tcPr>
            <w:tcW w:w="993" w:type="dxa"/>
            <w:shd w:val="clear" w:color="auto" w:fill="FFFFFF"/>
          </w:tcPr>
          <w:p w:rsidR="00996B9C" w:rsidRDefault="00446F24" w:rsidP="00201F5C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  <w:p w:rsidR="00446F24" w:rsidRDefault="00446F24" w:rsidP="00201F5C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  <w:p w:rsidR="00446F24" w:rsidRDefault="00446F24" w:rsidP="00201F5C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7.1.4</w:t>
            </w:r>
          </w:p>
          <w:p w:rsidR="00446F24" w:rsidRDefault="00446F24" w:rsidP="00201F5C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7.1.4</w:t>
            </w:r>
          </w:p>
          <w:p w:rsidR="00446F24" w:rsidRDefault="00446F24" w:rsidP="00201F5C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6F24" w:rsidRDefault="00446F24" w:rsidP="00201F5C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6F24" w:rsidRDefault="00446F24" w:rsidP="00201F5C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6F24" w:rsidRDefault="00446F24" w:rsidP="00201F5C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6F24" w:rsidRDefault="00446F24" w:rsidP="00201F5C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6F24" w:rsidRDefault="00446F24" w:rsidP="00201F5C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6F24" w:rsidRDefault="00446F24" w:rsidP="00201F5C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6F24" w:rsidRDefault="00446F24" w:rsidP="00201F5C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996B9C" w:rsidRDefault="00996B9C" w:rsidP="00201F5C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201F5C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201F5C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201F5C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диктант</w:t>
            </w:r>
          </w:p>
          <w:p w:rsidR="00996B9C" w:rsidRDefault="00996B9C" w:rsidP="004E58D1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  <w:p w:rsidR="00996B9C" w:rsidRDefault="00996B9C" w:rsidP="00201F5C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201F5C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96B9C" w:rsidRDefault="00996B9C" w:rsidP="00201F5C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201F5C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абота                                       </w:t>
            </w:r>
          </w:p>
          <w:p w:rsidR="00996B9C" w:rsidRDefault="00996B9C" w:rsidP="00201F5C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201F5C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  <w:p w:rsidR="00996B9C" w:rsidRPr="00327B46" w:rsidRDefault="00996B9C" w:rsidP="00201F5C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Pr="00327B46" w:rsidRDefault="00996B9C" w:rsidP="00201F5C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B9C" w:rsidRPr="00327B46" w:rsidTr="00FB4E6F">
        <w:trPr>
          <w:trHeight w:val="352"/>
        </w:trPr>
        <w:tc>
          <w:tcPr>
            <w:tcW w:w="709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Pr="00327B46" w:rsidRDefault="00996B9C" w:rsidP="00AA3D4F">
            <w:pPr>
              <w:shd w:val="clear" w:color="auto" w:fill="FFFFFF"/>
              <w:spacing w:after="0" w:line="240" w:lineRule="auto"/>
              <w:ind w:left="24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Pr="00327B46" w:rsidRDefault="00996B9C" w:rsidP="003A58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§ 2. Сложение и вычитание натуральных чисел (2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3</w:t>
            </w: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урока)</w:t>
            </w:r>
          </w:p>
        </w:tc>
        <w:tc>
          <w:tcPr>
            <w:tcW w:w="993" w:type="dxa"/>
            <w:shd w:val="clear" w:color="auto" w:fill="FFFFFF"/>
          </w:tcPr>
          <w:p w:rsidR="00996B9C" w:rsidRPr="00327B46" w:rsidRDefault="00996B9C" w:rsidP="00201F5C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996B9C" w:rsidRPr="00327B46" w:rsidRDefault="00996B9C" w:rsidP="00201F5C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Pr="00327B46" w:rsidRDefault="00996B9C" w:rsidP="00201F5C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B9C" w:rsidRPr="00327B46" w:rsidTr="00FB4E6F">
        <w:trPr>
          <w:trHeight w:val="418"/>
        </w:trPr>
        <w:tc>
          <w:tcPr>
            <w:tcW w:w="709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Default="00996B9C" w:rsidP="00AA3D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15</w:t>
            </w:r>
          </w:p>
          <w:p w:rsidR="00996B9C" w:rsidRDefault="00996B9C" w:rsidP="00AA3D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16</w:t>
            </w:r>
          </w:p>
          <w:p w:rsidR="00996B9C" w:rsidRDefault="00996B9C" w:rsidP="00AA3D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17</w:t>
            </w:r>
          </w:p>
          <w:p w:rsidR="00996B9C" w:rsidRDefault="00996B9C" w:rsidP="00AA3D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18</w:t>
            </w:r>
          </w:p>
          <w:p w:rsidR="00996B9C" w:rsidRDefault="00996B9C" w:rsidP="00AA3D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19</w:t>
            </w:r>
          </w:p>
          <w:p w:rsidR="00996B9C" w:rsidRDefault="00996B9C" w:rsidP="00AA3D4F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20</w:t>
            </w:r>
          </w:p>
          <w:p w:rsidR="00996B9C" w:rsidRDefault="00996B9C" w:rsidP="00AA3D4F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21</w:t>
            </w:r>
          </w:p>
          <w:p w:rsidR="00996B9C" w:rsidRDefault="00996B9C" w:rsidP="00AA3D4F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22</w:t>
            </w:r>
          </w:p>
          <w:p w:rsidR="00996B9C" w:rsidRDefault="00996B9C" w:rsidP="00AA3D4F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  <w:p w:rsidR="00996B9C" w:rsidRDefault="00996B9C" w:rsidP="00AA3D4F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24</w:t>
            </w:r>
          </w:p>
          <w:p w:rsidR="00996B9C" w:rsidRPr="00327B46" w:rsidRDefault="00996B9C" w:rsidP="00AA3D4F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eastAsia="ru-RU"/>
              </w:rPr>
              <w:t>25</w:t>
            </w:r>
          </w:p>
          <w:p w:rsidR="00996B9C" w:rsidRDefault="00996B9C" w:rsidP="00AA3D4F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26</w:t>
            </w:r>
          </w:p>
          <w:p w:rsidR="00FB4E6F" w:rsidRDefault="00FB4E6F" w:rsidP="00AA3D4F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996B9C" w:rsidRDefault="00996B9C" w:rsidP="00AA3D4F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27</w:t>
            </w:r>
          </w:p>
          <w:p w:rsidR="00FB4E6F" w:rsidRDefault="00FB4E6F" w:rsidP="00AA3D4F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996B9C" w:rsidRDefault="00996B9C" w:rsidP="00AA3D4F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28</w:t>
            </w:r>
          </w:p>
          <w:p w:rsidR="00FB4E6F" w:rsidRDefault="00FB4E6F" w:rsidP="00AA3D4F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996B9C" w:rsidRDefault="00996B9C" w:rsidP="00AA3D4F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9</w:t>
            </w:r>
          </w:p>
          <w:p w:rsidR="00FB4E6F" w:rsidRPr="00327B46" w:rsidRDefault="00FB4E6F" w:rsidP="00AA3D4F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AA3D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30</w:t>
            </w:r>
          </w:p>
          <w:p w:rsidR="00996B9C" w:rsidRDefault="00996B9C" w:rsidP="00AA3D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31</w:t>
            </w:r>
          </w:p>
          <w:p w:rsidR="00996B9C" w:rsidRPr="00327B46" w:rsidRDefault="00996B9C" w:rsidP="00AA3D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  <w:p w:rsidR="00996B9C" w:rsidRDefault="00996B9C" w:rsidP="00AA3D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33</w:t>
            </w:r>
          </w:p>
          <w:p w:rsidR="00996B9C" w:rsidRDefault="00996B9C" w:rsidP="00AA3D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34</w:t>
            </w:r>
          </w:p>
          <w:p w:rsidR="00996B9C" w:rsidRDefault="00996B9C" w:rsidP="00AA3D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35</w:t>
            </w:r>
          </w:p>
          <w:p w:rsidR="00996B9C" w:rsidRPr="00327B46" w:rsidRDefault="00996B9C" w:rsidP="00AA3D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6</w:t>
            </w:r>
          </w:p>
          <w:p w:rsidR="00996B9C" w:rsidRPr="00327B46" w:rsidRDefault="00996B9C" w:rsidP="00AA3D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Default="00996B9C" w:rsidP="002E651F">
            <w:pPr>
              <w:shd w:val="clear" w:color="auto" w:fill="FFFFFF"/>
              <w:spacing w:after="0" w:line="240" w:lineRule="auto"/>
              <w:ind w:right="168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 xml:space="preserve">Сложение натуральных чисел и его свойства, </w:t>
            </w: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п. 6</w:t>
            </w:r>
          </w:p>
          <w:p w:rsidR="00996B9C" w:rsidRDefault="00996B9C" w:rsidP="002E651F">
            <w:pPr>
              <w:shd w:val="clear" w:color="auto" w:fill="FFFFFF"/>
              <w:spacing w:after="0" w:line="240" w:lineRule="auto"/>
              <w:ind w:right="168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Сложение натуральных чисел и его свойства, </w:t>
            </w: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п. 6</w:t>
            </w:r>
          </w:p>
          <w:p w:rsidR="00996B9C" w:rsidRDefault="00996B9C" w:rsidP="002E651F">
            <w:pPr>
              <w:shd w:val="clear" w:color="auto" w:fill="FFFFFF"/>
              <w:spacing w:after="0" w:line="240" w:lineRule="auto"/>
              <w:ind w:right="168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Сложение натуральных чисел и его свойства, </w:t>
            </w: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п. 6</w:t>
            </w:r>
          </w:p>
          <w:p w:rsidR="00996B9C" w:rsidRDefault="00996B9C" w:rsidP="002E651F">
            <w:pPr>
              <w:shd w:val="clear" w:color="auto" w:fill="FFFFFF"/>
              <w:spacing w:after="0" w:line="240" w:lineRule="auto"/>
              <w:ind w:right="168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Сложение натуральных чисел и его свойства, </w:t>
            </w: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п. 6</w:t>
            </w:r>
          </w:p>
          <w:p w:rsidR="00996B9C" w:rsidRDefault="00996B9C" w:rsidP="002E651F">
            <w:pPr>
              <w:shd w:val="clear" w:color="auto" w:fill="FFFFFF"/>
              <w:spacing w:after="0" w:line="240" w:lineRule="auto"/>
              <w:ind w:right="168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Сложение натуральных чисел и его свойства, </w:t>
            </w: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п. 6</w:t>
            </w:r>
          </w:p>
          <w:p w:rsidR="00996B9C" w:rsidRDefault="00996B9C" w:rsidP="002E651F">
            <w:pPr>
              <w:shd w:val="clear" w:color="auto" w:fill="FFFFFF"/>
              <w:spacing w:after="0" w:line="240" w:lineRule="auto"/>
              <w:ind w:right="168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Вычитание, п. 7</w:t>
            </w:r>
          </w:p>
          <w:p w:rsidR="00996B9C" w:rsidRDefault="00996B9C" w:rsidP="002E651F">
            <w:pPr>
              <w:shd w:val="clear" w:color="auto" w:fill="FFFFFF"/>
              <w:spacing w:after="0" w:line="240" w:lineRule="auto"/>
              <w:ind w:right="168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Вычитание, п. 7</w:t>
            </w:r>
          </w:p>
          <w:p w:rsidR="00996B9C" w:rsidRDefault="00996B9C" w:rsidP="002E651F">
            <w:pPr>
              <w:shd w:val="clear" w:color="auto" w:fill="FFFFFF"/>
              <w:spacing w:after="0" w:line="240" w:lineRule="auto"/>
              <w:ind w:right="168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Вычитание, п. 7</w:t>
            </w:r>
          </w:p>
          <w:p w:rsidR="00996B9C" w:rsidRDefault="00996B9C" w:rsidP="002E651F">
            <w:pPr>
              <w:shd w:val="clear" w:color="auto" w:fill="FFFFFF"/>
              <w:spacing w:after="0" w:line="240" w:lineRule="auto"/>
              <w:ind w:right="168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Вычитание, п. 7</w:t>
            </w:r>
          </w:p>
          <w:p w:rsidR="00996B9C" w:rsidRPr="00327B46" w:rsidRDefault="00996B9C" w:rsidP="00201F5C">
            <w:pPr>
              <w:shd w:val="clear" w:color="auto" w:fill="FFFFFF"/>
              <w:spacing w:after="0" w:line="240" w:lineRule="auto"/>
              <w:ind w:left="-567" w:right="168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996B9C" w:rsidRPr="00327B46" w:rsidRDefault="00996B9C" w:rsidP="00201F5C">
            <w:pPr>
              <w:shd w:val="clear" w:color="auto" w:fill="FFFFFF"/>
              <w:spacing w:after="0" w:line="240" w:lineRule="auto"/>
              <w:ind w:left="-567" w:right="168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Контрольная работа № 2 </w:t>
            </w:r>
          </w:p>
          <w:p w:rsidR="00996B9C" w:rsidRDefault="00996B9C" w:rsidP="00201F5C">
            <w:pPr>
              <w:shd w:val="clear" w:color="auto" w:fill="FFFFFF"/>
              <w:spacing w:after="0" w:line="240" w:lineRule="auto"/>
              <w:ind w:left="-567" w:right="168"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Числовые и буквенные выражения, п. 8 </w:t>
            </w:r>
          </w:p>
          <w:p w:rsidR="00FB4E6F" w:rsidRDefault="00FB4E6F" w:rsidP="00201F5C">
            <w:pPr>
              <w:shd w:val="clear" w:color="auto" w:fill="FFFFFF"/>
              <w:spacing w:after="0" w:line="240" w:lineRule="auto"/>
              <w:ind w:left="-567" w:right="168"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996B9C" w:rsidRDefault="00996B9C" w:rsidP="00201F5C">
            <w:pPr>
              <w:shd w:val="clear" w:color="auto" w:fill="FFFFFF"/>
              <w:spacing w:after="0" w:line="240" w:lineRule="auto"/>
              <w:ind w:left="-567" w:right="168"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Числовые и буквенные выражения, п. 8</w:t>
            </w:r>
          </w:p>
          <w:p w:rsidR="00FB4E6F" w:rsidRDefault="00FB4E6F" w:rsidP="00201F5C">
            <w:pPr>
              <w:shd w:val="clear" w:color="auto" w:fill="FFFFFF"/>
              <w:spacing w:after="0" w:line="240" w:lineRule="auto"/>
              <w:ind w:left="-567" w:right="168"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996B9C" w:rsidRDefault="00996B9C" w:rsidP="00201F5C">
            <w:pPr>
              <w:shd w:val="clear" w:color="auto" w:fill="FFFFFF"/>
              <w:spacing w:after="0" w:line="240" w:lineRule="auto"/>
              <w:ind w:left="-567" w:right="168"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Числовые и буквенные выражения, п. 8</w:t>
            </w:r>
          </w:p>
          <w:p w:rsidR="00FB4E6F" w:rsidRDefault="00FB4E6F" w:rsidP="00201F5C">
            <w:pPr>
              <w:shd w:val="clear" w:color="auto" w:fill="FFFFFF"/>
              <w:spacing w:after="0" w:line="240" w:lineRule="auto"/>
              <w:ind w:left="-567" w:right="168"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996B9C" w:rsidRDefault="00996B9C" w:rsidP="00201F5C">
            <w:pPr>
              <w:shd w:val="clear" w:color="auto" w:fill="FFFFFF"/>
              <w:spacing w:after="0" w:line="240" w:lineRule="auto"/>
              <w:ind w:left="-567" w:right="168"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Числовые и буквенные выражения, п. 8</w:t>
            </w:r>
          </w:p>
          <w:p w:rsidR="00FB4E6F" w:rsidRPr="00327B46" w:rsidRDefault="00FB4E6F" w:rsidP="00201F5C">
            <w:pPr>
              <w:shd w:val="clear" w:color="auto" w:fill="FFFFFF"/>
              <w:spacing w:after="0" w:line="240" w:lineRule="auto"/>
              <w:ind w:left="-567" w:right="168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Pr="00327B46" w:rsidRDefault="00996B9C" w:rsidP="002E651F">
            <w:pPr>
              <w:shd w:val="clear" w:color="auto" w:fill="FFFFFF"/>
              <w:spacing w:after="0" w:line="240" w:lineRule="auto"/>
              <w:ind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Буквенная запись свой</w:t>
            </w:r>
            <w:proofErr w:type="gramStart"/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ств сл</w:t>
            </w:r>
            <w:proofErr w:type="gramEnd"/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ожения и вычитания, п. 9 </w:t>
            </w:r>
          </w:p>
          <w:p w:rsidR="00996B9C" w:rsidRPr="00327B46" w:rsidRDefault="00996B9C" w:rsidP="002E651F">
            <w:pPr>
              <w:shd w:val="clear" w:color="auto" w:fill="FFFFFF"/>
              <w:spacing w:after="0" w:line="240" w:lineRule="auto"/>
              <w:ind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Буквенная запись свой</w:t>
            </w:r>
            <w:proofErr w:type="gramStart"/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ств сл</w:t>
            </w:r>
            <w:proofErr w:type="gramEnd"/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ожения и вычитания, п. 9 </w:t>
            </w:r>
          </w:p>
          <w:p w:rsidR="00996B9C" w:rsidRPr="00327B46" w:rsidRDefault="00996B9C" w:rsidP="002E651F">
            <w:pPr>
              <w:shd w:val="clear" w:color="auto" w:fill="FFFFFF"/>
              <w:spacing w:after="0" w:line="240" w:lineRule="auto"/>
              <w:ind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Буквенная запись свой</w:t>
            </w:r>
            <w:proofErr w:type="gramStart"/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ств сл</w:t>
            </w:r>
            <w:proofErr w:type="gramEnd"/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ожения и вычитания, п. 9 </w:t>
            </w:r>
          </w:p>
          <w:p w:rsidR="00996B9C" w:rsidRPr="002E651F" w:rsidRDefault="00996B9C" w:rsidP="00201F5C">
            <w:pPr>
              <w:shd w:val="clear" w:color="auto" w:fill="FFFFFF"/>
              <w:spacing w:after="0" w:line="240" w:lineRule="auto"/>
              <w:ind w:left="-567" w:right="16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Уравнение, п</w:t>
            </w:r>
            <w:r w:rsidRPr="002E651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. </w:t>
            </w:r>
            <w:r w:rsidRPr="002E651F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10 </w:t>
            </w:r>
          </w:p>
          <w:p w:rsidR="00996B9C" w:rsidRPr="002E651F" w:rsidRDefault="00996B9C" w:rsidP="002E651F">
            <w:pPr>
              <w:shd w:val="clear" w:color="auto" w:fill="FFFFFF"/>
              <w:spacing w:after="0" w:line="240" w:lineRule="auto"/>
              <w:ind w:left="-567" w:right="168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1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Уравнение, п. </w:t>
            </w:r>
            <w:r w:rsidRPr="002E651F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10 </w:t>
            </w:r>
          </w:p>
          <w:p w:rsidR="00996B9C" w:rsidRPr="002E651F" w:rsidRDefault="00996B9C" w:rsidP="002E651F">
            <w:pPr>
              <w:shd w:val="clear" w:color="auto" w:fill="FFFFFF"/>
              <w:spacing w:after="0" w:line="240" w:lineRule="auto"/>
              <w:ind w:left="-567" w:right="168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1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Уравнение, п. </w:t>
            </w:r>
            <w:r w:rsidRPr="002E651F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10 </w:t>
            </w:r>
          </w:p>
          <w:p w:rsidR="00996B9C" w:rsidRPr="002E651F" w:rsidRDefault="00996B9C" w:rsidP="002E651F">
            <w:pPr>
              <w:shd w:val="clear" w:color="auto" w:fill="FFFFFF"/>
              <w:spacing w:after="0" w:line="240" w:lineRule="auto"/>
              <w:ind w:left="-567" w:right="168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1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Уравнение, п. </w:t>
            </w:r>
            <w:r w:rsidRPr="002E651F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10 </w:t>
            </w:r>
          </w:p>
          <w:p w:rsidR="00996B9C" w:rsidRPr="00327B46" w:rsidRDefault="00996B9C" w:rsidP="00201F5C">
            <w:pPr>
              <w:shd w:val="clear" w:color="auto" w:fill="FFFFFF"/>
              <w:spacing w:after="0" w:line="240" w:lineRule="auto"/>
              <w:ind w:left="-567" w:right="168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>Контрольная работа № 3</w:t>
            </w:r>
          </w:p>
        </w:tc>
        <w:tc>
          <w:tcPr>
            <w:tcW w:w="993" w:type="dxa"/>
            <w:shd w:val="clear" w:color="auto" w:fill="FFFFFF"/>
          </w:tcPr>
          <w:p w:rsidR="00996B9C" w:rsidRDefault="008C0734" w:rsidP="00201F5C">
            <w:pPr>
              <w:shd w:val="clear" w:color="auto" w:fill="FFFFFF"/>
              <w:spacing w:after="0" w:line="240" w:lineRule="auto"/>
              <w:ind w:left="-567" w:right="47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</w:t>
            </w:r>
          </w:p>
          <w:p w:rsidR="008C0734" w:rsidRDefault="008C0734" w:rsidP="008C0734">
            <w:pPr>
              <w:shd w:val="clear" w:color="auto" w:fill="FFFFFF"/>
              <w:spacing w:after="0" w:line="240" w:lineRule="auto"/>
              <w:ind w:left="-567" w:right="47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  <w:p w:rsidR="008C0734" w:rsidRDefault="008C0734" w:rsidP="008C0734">
            <w:pPr>
              <w:shd w:val="clear" w:color="auto" w:fill="FFFFFF"/>
              <w:spacing w:after="0" w:line="240" w:lineRule="auto"/>
              <w:ind w:left="-567" w:right="47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  <w:p w:rsidR="008C0734" w:rsidRDefault="008C0734" w:rsidP="008C0734">
            <w:pPr>
              <w:shd w:val="clear" w:color="auto" w:fill="FFFFFF"/>
              <w:spacing w:after="0" w:line="240" w:lineRule="auto"/>
              <w:ind w:left="-567" w:right="47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  <w:p w:rsidR="008C0734" w:rsidRDefault="008C0734" w:rsidP="008C0734">
            <w:pPr>
              <w:shd w:val="clear" w:color="auto" w:fill="FFFFFF"/>
              <w:spacing w:after="0" w:line="240" w:lineRule="auto"/>
              <w:ind w:left="-567" w:right="47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  <w:p w:rsidR="008C0734" w:rsidRDefault="008C0734" w:rsidP="008C0734">
            <w:pPr>
              <w:shd w:val="clear" w:color="auto" w:fill="FFFFFF"/>
              <w:spacing w:after="0" w:line="240" w:lineRule="auto"/>
              <w:ind w:left="-567" w:right="47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  <w:p w:rsidR="008C0734" w:rsidRDefault="008C0734" w:rsidP="008C0734">
            <w:pPr>
              <w:shd w:val="clear" w:color="auto" w:fill="FFFFFF"/>
              <w:spacing w:after="0" w:line="240" w:lineRule="auto"/>
              <w:ind w:left="-567" w:right="47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  <w:p w:rsidR="008C0734" w:rsidRDefault="008C0734" w:rsidP="008C0734">
            <w:pPr>
              <w:shd w:val="clear" w:color="auto" w:fill="FFFFFF"/>
              <w:spacing w:after="0" w:line="240" w:lineRule="auto"/>
              <w:ind w:left="-567" w:right="47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  <w:p w:rsidR="008C0734" w:rsidRDefault="008C0734" w:rsidP="008C0734">
            <w:pPr>
              <w:shd w:val="clear" w:color="auto" w:fill="FFFFFF"/>
              <w:spacing w:after="0" w:line="240" w:lineRule="auto"/>
              <w:ind w:left="-567" w:right="47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  <w:p w:rsidR="008C0734" w:rsidRDefault="008C0734" w:rsidP="00201F5C">
            <w:pPr>
              <w:shd w:val="clear" w:color="auto" w:fill="FFFFFF"/>
              <w:spacing w:after="0" w:line="240" w:lineRule="auto"/>
              <w:ind w:left="-567" w:right="47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734" w:rsidRDefault="008C0734" w:rsidP="00201F5C">
            <w:pPr>
              <w:shd w:val="clear" w:color="auto" w:fill="FFFFFF"/>
              <w:spacing w:after="0" w:line="240" w:lineRule="auto"/>
              <w:ind w:left="-567" w:right="47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E6F" w:rsidRDefault="008C0734" w:rsidP="00FB4E6F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1.3.6</w:t>
            </w:r>
            <w:r w:rsidR="00FB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C0734" w:rsidRDefault="00FB4E6F" w:rsidP="00FB4E6F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  <w:p w:rsidR="00FB4E6F" w:rsidRDefault="008C0734" w:rsidP="00201F5C">
            <w:pPr>
              <w:shd w:val="clear" w:color="auto" w:fill="FFFFFF"/>
              <w:spacing w:after="0" w:line="240" w:lineRule="auto"/>
              <w:ind w:left="-567" w:right="47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1.3.6</w:t>
            </w:r>
          </w:p>
          <w:p w:rsidR="00FB4E6F" w:rsidRDefault="00FB4E6F" w:rsidP="00201F5C">
            <w:pPr>
              <w:shd w:val="clear" w:color="auto" w:fill="FFFFFF"/>
              <w:spacing w:after="0" w:line="240" w:lineRule="auto"/>
              <w:ind w:left="-567" w:right="47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  <w:p w:rsidR="00FB4E6F" w:rsidRDefault="00FB4E6F" w:rsidP="00201F5C">
            <w:pPr>
              <w:shd w:val="clear" w:color="auto" w:fill="FFFFFF"/>
              <w:spacing w:after="0" w:line="240" w:lineRule="auto"/>
              <w:ind w:left="-567" w:right="47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1.3.6</w:t>
            </w:r>
          </w:p>
          <w:p w:rsidR="00FB4E6F" w:rsidRDefault="00FB4E6F" w:rsidP="00201F5C">
            <w:pPr>
              <w:shd w:val="clear" w:color="auto" w:fill="FFFFFF"/>
              <w:spacing w:after="0" w:line="240" w:lineRule="auto"/>
              <w:ind w:left="-567" w:right="47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  <w:p w:rsidR="00FB4E6F" w:rsidRDefault="008C0734" w:rsidP="00201F5C">
            <w:pPr>
              <w:shd w:val="clear" w:color="auto" w:fill="FFFFFF"/>
              <w:spacing w:after="0" w:line="240" w:lineRule="auto"/>
              <w:ind w:left="-567" w:right="47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1.3.6</w:t>
            </w:r>
          </w:p>
          <w:p w:rsidR="00FB4E6F" w:rsidRDefault="00FB4E6F" w:rsidP="00201F5C">
            <w:pPr>
              <w:shd w:val="clear" w:color="auto" w:fill="FFFFFF"/>
              <w:spacing w:after="0" w:line="240" w:lineRule="auto"/>
              <w:ind w:left="-567" w:right="47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  <w:p w:rsidR="008C0734" w:rsidRDefault="008C0734" w:rsidP="00201F5C">
            <w:pPr>
              <w:shd w:val="clear" w:color="auto" w:fill="FFFFFF"/>
              <w:spacing w:after="0" w:line="240" w:lineRule="auto"/>
              <w:ind w:left="-567" w:right="47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734" w:rsidRDefault="008C0734" w:rsidP="00201F5C">
            <w:pPr>
              <w:shd w:val="clear" w:color="auto" w:fill="FFFFFF"/>
              <w:spacing w:after="0" w:line="240" w:lineRule="auto"/>
              <w:ind w:left="-567" w:right="47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734" w:rsidRDefault="008C0734" w:rsidP="00201F5C">
            <w:pPr>
              <w:shd w:val="clear" w:color="auto" w:fill="FFFFFF"/>
              <w:spacing w:after="0" w:line="240" w:lineRule="auto"/>
              <w:ind w:left="-567" w:right="47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734" w:rsidRDefault="008C0734" w:rsidP="00201F5C">
            <w:pPr>
              <w:shd w:val="clear" w:color="auto" w:fill="FFFFFF"/>
              <w:spacing w:after="0" w:line="240" w:lineRule="auto"/>
              <w:ind w:left="-567" w:right="47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  <w:p w:rsidR="008C0734" w:rsidRDefault="008C0734" w:rsidP="00201F5C">
            <w:pPr>
              <w:shd w:val="clear" w:color="auto" w:fill="FFFFFF"/>
              <w:spacing w:after="0" w:line="240" w:lineRule="auto"/>
              <w:ind w:left="-567" w:right="47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  <w:p w:rsidR="008C0734" w:rsidRDefault="008C0734" w:rsidP="00201F5C">
            <w:pPr>
              <w:shd w:val="clear" w:color="auto" w:fill="FFFFFF"/>
              <w:spacing w:after="0" w:line="240" w:lineRule="auto"/>
              <w:ind w:left="-567" w:right="47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  <w:p w:rsidR="008C0734" w:rsidRDefault="008C0734" w:rsidP="00201F5C">
            <w:pPr>
              <w:shd w:val="clear" w:color="auto" w:fill="FFFFFF"/>
              <w:spacing w:after="0" w:line="240" w:lineRule="auto"/>
              <w:ind w:left="-567" w:right="47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  <w:p w:rsidR="008C0734" w:rsidRDefault="008C0734" w:rsidP="00201F5C">
            <w:pPr>
              <w:shd w:val="clear" w:color="auto" w:fill="FFFFFF"/>
              <w:spacing w:after="0" w:line="240" w:lineRule="auto"/>
              <w:ind w:left="-567" w:right="47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996B9C" w:rsidRDefault="00996B9C" w:rsidP="00201F5C">
            <w:pPr>
              <w:shd w:val="clear" w:color="auto" w:fill="FFFFFF"/>
              <w:spacing w:after="0" w:line="240" w:lineRule="auto"/>
              <w:ind w:left="-567" w:right="47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201F5C">
            <w:pPr>
              <w:shd w:val="clear" w:color="auto" w:fill="FFFFFF"/>
              <w:spacing w:after="0" w:line="240" w:lineRule="auto"/>
              <w:ind w:left="-567" w:right="47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201F5C">
            <w:pPr>
              <w:shd w:val="clear" w:color="auto" w:fill="FFFFFF"/>
              <w:spacing w:after="0" w:line="240" w:lineRule="auto"/>
              <w:ind w:left="-567" w:right="47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4E58D1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  <w:p w:rsidR="00996B9C" w:rsidRDefault="00996B9C" w:rsidP="004E58D1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  <w:p w:rsidR="00996B9C" w:rsidRDefault="00996B9C" w:rsidP="00201F5C">
            <w:pPr>
              <w:shd w:val="clear" w:color="auto" w:fill="FFFFFF"/>
              <w:spacing w:after="0" w:line="240" w:lineRule="auto"/>
              <w:ind w:left="-567" w:right="47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201F5C">
            <w:pPr>
              <w:shd w:val="clear" w:color="auto" w:fill="FFFFFF"/>
              <w:spacing w:after="0" w:line="240" w:lineRule="auto"/>
              <w:ind w:left="-567" w:right="47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201F5C">
            <w:pPr>
              <w:shd w:val="clear" w:color="auto" w:fill="FFFFFF"/>
              <w:spacing w:after="0" w:line="240" w:lineRule="auto"/>
              <w:ind w:left="-567" w:right="47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201F5C">
            <w:pPr>
              <w:shd w:val="clear" w:color="auto" w:fill="FFFFFF"/>
              <w:spacing w:after="0" w:line="240" w:lineRule="auto"/>
              <w:ind w:left="-567" w:right="47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2E651F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  <w:p w:rsidR="00996B9C" w:rsidRDefault="00996B9C" w:rsidP="002E651F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  <w:p w:rsidR="00996B9C" w:rsidRDefault="00996B9C" w:rsidP="002E651F">
            <w:pPr>
              <w:shd w:val="clear" w:color="auto" w:fill="FFFFFF"/>
              <w:spacing w:after="0" w:line="240" w:lineRule="auto"/>
              <w:ind w:right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E6F" w:rsidRDefault="00FB4E6F" w:rsidP="002E651F">
            <w:pPr>
              <w:shd w:val="clear" w:color="auto" w:fill="FFFFFF"/>
              <w:spacing w:after="0" w:line="240" w:lineRule="auto"/>
              <w:ind w:right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2E651F">
            <w:pPr>
              <w:shd w:val="clear" w:color="auto" w:fill="FFFFFF"/>
              <w:spacing w:after="0" w:line="240" w:lineRule="auto"/>
              <w:ind w:right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E6F" w:rsidRDefault="00FB4E6F" w:rsidP="002E651F">
            <w:pPr>
              <w:shd w:val="clear" w:color="auto" w:fill="FFFFFF"/>
              <w:spacing w:after="0" w:line="240" w:lineRule="auto"/>
              <w:ind w:right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E6F" w:rsidRDefault="00FB4E6F" w:rsidP="002E651F">
            <w:pPr>
              <w:shd w:val="clear" w:color="auto" w:fill="FFFFFF"/>
              <w:spacing w:after="0" w:line="240" w:lineRule="auto"/>
              <w:ind w:right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E6F" w:rsidRDefault="00FB4E6F" w:rsidP="002E651F">
            <w:pPr>
              <w:shd w:val="clear" w:color="auto" w:fill="FFFFFF"/>
              <w:spacing w:after="0" w:line="240" w:lineRule="auto"/>
              <w:ind w:right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2E651F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  <w:p w:rsidR="00996B9C" w:rsidRDefault="00996B9C" w:rsidP="002E651F">
            <w:pPr>
              <w:shd w:val="clear" w:color="auto" w:fill="FFFFFF"/>
              <w:spacing w:after="0" w:line="240" w:lineRule="auto"/>
              <w:ind w:right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2E651F">
            <w:pPr>
              <w:shd w:val="clear" w:color="auto" w:fill="FFFFFF"/>
              <w:spacing w:after="0" w:line="240" w:lineRule="auto"/>
              <w:ind w:right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2E651F">
            <w:pPr>
              <w:shd w:val="clear" w:color="auto" w:fill="FFFFFF"/>
              <w:spacing w:after="0" w:line="240" w:lineRule="auto"/>
              <w:ind w:right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2E651F">
            <w:pPr>
              <w:shd w:val="clear" w:color="auto" w:fill="FFFFFF"/>
              <w:spacing w:after="0" w:line="240" w:lineRule="auto"/>
              <w:ind w:right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2E651F">
            <w:pPr>
              <w:shd w:val="clear" w:color="auto" w:fill="FFFFFF"/>
              <w:spacing w:after="0" w:line="240" w:lineRule="auto"/>
              <w:ind w:right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2E651F">
            <w:pPr>
              <w:shd w:val="clear" w:color="auto" w:fill="FFFFFF"/>
              <w:spacing w:after="0" w:line="240" w:lineRule="auto"/>
              <w:ind w:right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E6F" w:rsidRDefault="00FB4E6F" w:rsidP="002E651F">
            <w:pPr>
              <w:shd w:val="clear" w:color="auto" w:fill="FFFFFF"/>
              <w:tabs>
                <w:tab w:val="left" w:pos="1559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E6F" w:rsidRDefault="00FB4E6F" w:rsidP="002E651F">
            <w:pPr>
              <w:shd w:val="clear" w:color="auto" w:fill="FFFFFF"/>
              <w:tabs>
                <w:tab w:val="left" w:pos="1559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Pr="00327B46" w:rsidRDefault="00FB4E6F" w:rsidP="002E651F">
            <w:pPr>
              <w:shd w:val="clear" w:color="auto" w:fill="FFFFFF"/>
              <w:tabs>
                <w:tab w:val="left" w:pos="1559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  <w:r w:rsidR="0099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</w:t>
            </w:r>
            <w:proofErr w:type="gramStart"/>
            <w:r w:rsidR="0099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99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9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99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Pr="00327B46" w:rsidRDefault="00996B9C" w:rsidP="00201F5C">
            <w:pPr>
              <w:shd w:val="clear" w:color="auto" w:fill="FFFFFF"/>
              <w:spacing w:after="0" w:line="240" w:lineRule="auto"/>
              <w:ind w:left="-567" w:right="47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996B9C" w:rsidRPr="00327B46" w:rsidTr="00FB4E6F">
        <w:trPr>
          <w:trHeight w:val="400"/>
        </w:trPr>
        <w:tc>
          <w:tcPr>
            <w:tcW w:w="709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Pr="00327B46" w:rsidRDefault="00996B9C" w:rsidP="00AA3D4F">
            <w:pPr>
              <w:shd w:val="clear" w:color="auto" w:fill="FFFFFF"/>
              <w:spacing w:after="0" w:line="240" w:lineRule="auto"/>
              <w:ind w:left="24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Pr="00327B46" w:rsidRDefault="00996B9C" w:rsidP="003A58B7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§ 3. Умножение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и деление натуральных чисел (25</w:t>
            </w: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уроков)</w:t>
            </w:r>
          </w:p>
        </w:tc>
        <w:tc>
          <w:tcPr>
            <w:tcW w:w="993" w:type="dxa"/>
            <w:shd w:val="clear" w:color="auto" w:fill="FFFFFF"/>
          </w:tcPr>
          <w:p w:rsidR="00996B9C" w:rsidRPr="00327B46" w:rsidRDefault="00996B9C" w:rsidP="00201F5C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996B9C" w:rsidRPr="00327B46" w:rsidRDefault="00996B9C" w:rsidP="00201F5C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Pr="00327B46" w:rsidRDefault="00996B9C" w:rsidP="00201F5C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B9C" w:rsidRPr="00327B46" w:rsidTr="00FB4E6F">
        <w:trPr>
          <w:trHeight w:val="450"/>
        </w:trPr>
        <w:tc>
          <w:tcPr>
            <w:tcW w:w="709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Default="00996B9C" w:rsidP="00AA3D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8</w:t>
            </w:r>
          </w:p>
          <w:p w:rsidR="00996B9C" w:rsidRDefault="00996B9C" w:rsidP="00AA3D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39</w:t>
            </w:r>
          </w:p>
          <w:p w:rsidR="00996B9C" w:rsidRDefault="00996B9C" w:rsidP="00AA3D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40</w:t>
            </w:r>
          </w:p>
          <w:p w:rsidR="00996B9C" w:rsidRDefault="00996B9C" w:rsidP="00AA3D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41</w:t>
            </w:r>
          </w:p>
          <w:p w:rsidR="00996B9C" w:rsidRPr="00327B46" w:rsidRDefault="00996B9C" w:rsidP="00AA3D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2</w:t>
            </w:r>
          </w:p>
          <w:p w:rsidR="00996B9C" w:rsidRPr="00327B46" w:rsidRDefault="00996B9C" w:rsidP="00045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Pr="00327B46" w:rsidRDefault="00996B9C" w:rsidP="00201F5C">
            <w:pPr>
              <w:shd w:val="clear" w:color="auto" w:fill="FFFFFF"/>
              <w:spacing w:after="0" w:line="240" w:lineRule="auto"/>
              <w:ind w:left="-567" w:right="38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Умножение натуральных чисел и его свойства, </w:t>
            </w:r>
            <w:r w:rsidRPr="00327B4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п. 11 </w:t>
            </w:r>
          </w:p>
          <w:p w:rsidR="00996B9C" w:rsidRDefault="00996B9C" w:rsidP="00B279E0">
            <w:pPr>
              <w:shd w:val="clear" w:color="auto" w:fill="FFFFFF"/>
              <w:spacing w:after="0" w:line="240" w:lineRule="auto"/>
              <w:ind w:left="-567" w:right="38"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Умножение натуральных чисел и его свойства, </w:t>
            </w:r>
            <w:r w:rsidRPr="00327B4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11</w:t>
            </w:r>
          </w:p>
          <w:p w:rsidR="00996B9C" w:rsidRDefault="00996B9C" w:rsidP="00B279E0">
            <w:pPr>
              <w:shd w:val="clear" w:color="auto" w:fill="FFFFFF"/>
              <w:spacing w:after="0" w:line="240" w:lineRule="auto"/>
              <w:ind w:left="-567" w:right="38"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Умножение натуральных чисел и его свойства, </w:t>
            </w:r>
            <w:r w:rsidRPr="00327B4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11</w:t>
            </w:r>
          </w:p>
          <w:p w:rsidR="00996B9C" w:rsidRDefault="00996B9C" w:rsidP="004E58D1">
            <w:pPr>
              <w:shd w:val="clear" w:color="auto" w:fill="FFFFFF"/>
              <w:spacing w:after="0" w:line="240" w:lineRule="auto"/>
              <w:ind w:left="-567" w:right="38"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Умножение натуральных чисел и его свойства, </w:t>
            </w:r>
            <w:r w:rsidRPr="00327B4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11</w:t>
            </w:r>
          </w:p>
          <w:p w:rsidR="00996B9C" w:rsidRDefault="00996B9C" w:rsidP="004E58D1">
            <w:pPr>
              <w:shd w:val="clear" w:color="auto" w:fill="FFFFFF"/>
              <w:spacing w:after="0" w:line="240" w:lineRule="auto"/>
              <w:ind w:left="-567" w:right="38"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Умножение натуральных чисел и его свойства, </w:t>
            </w:r>
            <w:r w:rsidRPr="00327B4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11</w:t>
            </w:r>
          </w:p>
          <w:p w:rsidR="00996B9C" w:rsidRPr="00327B46" w:rsidRDefault="00996B9C" w:rsidP="0004523D">
            <w:pPr>
              <w:shd w:val="clear" w:color="auto" w:fill="FFFFFF"/>
              <w:spacing w:after="0" w:line="240" w:lineRule="auto"/>
              <w:ind w:left="-567" w:right="38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Деление, п.12</w:t>
            </w:r>
            <w:r w:rsidRPr="00327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:rsidR="008C0734" w:rsidRDefault="008C0734" w:rsidP="008C0734">
            <w:pPr>
              <w:shd w:val="clear" w:color="auto" w:fill="FFFFFF"/>
              <w:spacing w:after="0" w:line="240" w:lineRule="auto"/>
              <w:ind w:left="-567" w:right="47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  <w:p w:rsidR="008C0734" w:rsidRDefault="008C0734" w:rsidP="008C0734">
            <w:pPr>
              <w:shd w:val="clear" w:color="auto" w:fill="FFFFFF"/>
              <w:spacing w:after="0" w:line="240" w:lineRule="auto"/>
              <w:ind w:left="-567" w:right="47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  <w:p w:rsidR="008C0734" w:rsidRDefault="008C0734" w:rsidP="008C0734">
            <w:pPr>
              <w:shd w:val="clear" w:color="auto" w:fill="FFFFFF"/>
              <w:spacing w:after="0" w:line="240" w:lineRule="auto"/>
              <w:ind w:left="-567" w:right="47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  <w:p w:rsidR="008C0734" w:rsidRDefault="008C0734" w:rsidP="008C0734">
            <w:pPr>
              <w:shd w:val="clear" w:color="auto" w:fill="FFFFFF"/>
              <w:spacing w:after="0" w:line="240" w:lineRule="auto"/>
              <w:ind w:left="-567" w:right="47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  <w:p w:rsidR="008C0734" w:rsidRDefault="008C0734" w:rsidP="008C0734">
            <w:pPr>
              <w:shd w:val="clear" w:color="auto" w:fill="FFFFFF"/>
              <w:spacing w:after="0" w:line="240" w:lineRule="auto"/>
              <w:ind w:left="-567" w:right="47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  <w:p w:rsidR="00996B9C" w:rsidRDefault="008C0734" w:rsidP="008C0734">
            <w:pPr>
              <w:shd w:val="clear" w:color="auto" w:fill="FFFFFF"/>
              <w:spacing w:after="0" w:line="240" w:lineRule="auto"/>
              <w:ind w:left="-567" w:right="47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701" w:type="dxa"/>
            <w:shd w:val="clear" w:color="auto" w:fill="FFFFFF"/>
          </w:tcPr>
          <w:p w:rsidR="00996B9C" w:rsidRDefault="00996B9C" w:rsidP="00201F5C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201F5C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201F5C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3A58B7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  <w:p w:rsidR="00996B9C" w:rsidRDefault="00996B9C" w:rsidP="00201F5C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Pr="00327B46" w:rsidRDefault="00996B9C" w:rsidP="00FC2F44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Pr="00327B46" w:rsidRDefault="00996B9C" w:rsidP="00201F5C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27B46" w:rsidRPr="00327B46" w:rsidRDefault="00327B46" w:rsidP="00201F5C">
      <w:pPr>
        <w:shd w:val="clear" w:color="auto" w:fill="FFFFFF"/>
        <w:spacing w:after="0" w:line="240" w:lineRule="auto"/>
        <w:ind w:left="-567" w:right="5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 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right="5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en-US" w:eastAsia="ru-RU"/>
        </w:rPr>
        <w:t xml:space="preserve">II </w:t>
      </w:r>
      <w:r w:rsidRPr="00327B4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четверть</w:t>
      </w:r>
    </w:p>
    <w:p w:rsidR="00327B46" w:rsidRDefault="00FC2F44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5 уроков в неделю, 43</w:t>
      </w:r>
      <w:r w:rsidR="00327B46"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урок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="00327B46" w:rsidRPr="00327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за четверть</w:t>
      </w:r>
    </w:p>
    <w:p w:rsidR="00B279E0" w:rsidRPr="00327B46" w:rsidRDefault="00B279E0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58" w:type="dxa"/>
        <w:tblInd w:w="-12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6237"/>
        <w:gridCol w:w="993"/>
        <w:gridCol w:w="1701"/>
        <w:gridCol w:w="1418"/>
      </w:tblGrid>
      <w:tr w:rsidR="00996B9C" w:rsidRPr="00327B46" w:rsidTr="00996B9C">
        <w:trPr>
          <w:trHeight w:val="54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Pr="00327B46" w:rsidRDefault="00996B9C" w:rsidP="00AA3D4F">
            <w:pPr>
              <w:shd w:val="clear" w:color="auto" w:fill="FFFFFF"/>
              <w:spacing w:after="0" w:line="240" w:lineRule="auto"/>
              <w:ind w:left="6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Pr="00327B46" w:rsidRDefault="00996B9C" w:rsidP="00AA3D4F">
            <w:pPr>
              <w:shd w:val="clear" w:color="auto" w:fill="FFFFFF"/>
              <w:spacing w:after="0" w:line="240" w:lineRule="auto"/>
              <w:ind w:left="102" w:right="9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6B9C" w:rsidRPr="0004523D" w:rsidRDefault="00996B9C" w:rsidP="004E58D1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Pr="004E58D1" w:rsidRDefault="00996B9C" w:rsidP="004E58D1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6B9C" w:rsidRPr="00327B46" w:rsidRDefault="00996B9C" w:rsidP="00553433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Примерные </w:t>
            </w: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сроки</w:t>
            </w:r>
          </w:p>
        </w:tc>
      </w:tr>
      <w:tr w:rsidR="00996B9C" w:rsidRPr="00327B46" w:rsidTr="00996B9C">
        <w:trPr>
          <w:trHeight w:val="3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Pr="00327B46" w:rsidRDefault="00996B9C" w:rsidP="00AA3D4F">
            <w:pPr>
              <w:shd w:val="clear" w:color="auto" w:fill="FFFFFF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Pr="00327B46" w:rsidRDefault="00996B9C" w:rsidP="00B279E0">
            <w:pPr>
              <w:shd w:val="clear" w:color="auto" w:fill="FFFFFF"/>
              <w:spacing w:after="0" w:line="240" w:lineRule="auto"/>
              <w:ind w:left="102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3. </w:t>
            </w:r>
            <w:r w:rsidRPr="00327B4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Умножение и деление натуральных чисел </w:t>
            </w: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(продолжение)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6B9C" w:rsidRPr="0004523D" w:rsidRDefault="00996B9C" w:rsidP="004E58D1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Pr="00327B46" w:rsidRDefault="00996B9C" w:rsidP="004E58D1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6B9C" w:rsidRPr="00327B46" w:rsidRDefault="00996B9C" w:rsidP="00AA3D4F">
            <w:pPr>
              <w:shd w:val="clear" w:color="auto" w:fill="FFFFFF"/>
              <w:spacing w:after="0" w:line="240" w:lineRule="auto"/>
              <w:ind w:left="3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B9C" w:rsidRPr="00327B46" w:rsidTr="00996B9C">
        <w:trPr>
          <w:trHeight w:val="41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Default="00996B9C" w:rsidP="00FC2F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44</w:t>
            </w:r>
          </w:p>
          <w:p w:rsidR="00996B9C" w:rsidRDefault="00996B9C" w:rsidP="00FC2F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45</w:t>
            </w:r>
          </w:p>
          <w:p w:rsidR="00996B9C" w:rsidRDefault="00996B9C" w:rsidP="00FC2F44">
            <w:pPr>
              <w:shd w:val="clear" w:color="auto" w:fill="FFFFFF"/>
              <w:spacing w:after="0" w:line="240" w:lineRule="auto"/>
              <w:ind w:left="6" w:right="5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6</w:t>
            </w:r>
          </w:p>
          <w:p w:rsidR="00996B9C" w:rsidRPr="00327B46" w:rsidRDefault="00996B9C" w:rsidP="00AA3D4F">
            <w:pPr>
              <w:shd w:val="clear" w:color="auto" w:fill="FFFFFF"/>
              <w:spacing w:after="0" w:line="240" w:lineRule="auto"/>
              <w:ind w:left="6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47</w:t>
            </w:r>
          </w:p>
          <w:p w:rsidR="00996B9C" w:rsidRDefault="00996B9C" w:rsidP="00AA3D4F">
            <w:pPr>
              <w:shd w:val="clear" w:color="auto" w:fill="FFFFFF"/>
              <w:spacing w:after="0" w:line="240" w:lineRule="auto"/>
              <w:ind w:left="6" w:right="5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48</w:t>
            </w:r>
          </w:p>
          <w:p w:rsidR="00996B9C" w:rsidRDefault="00996B9C" w:rsidP="00AA3D4F">
            <w:pPr>
              <w:shd w:val="clear" w:color="auto" w:fill="FFFFFF"/>
              <w:spacing w:after="0" w:line="240" w:lineRule="auto"/>
              <w:ind w:left="6" w:right="5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49</w:t>
            </w:r>
          </w:p>
          <w:p w:rsidR="00996B9C" w:rsidRPr="00327B46" w:rsidRDefault="00996B9C" w:rsidP="00AA3D4F">
            <w:pPr>
              <w:shd w:val="clear" w:color="auto" w:fill="FFFFFF"/>
              <w:spacing w:after="0" w:line="240" w:lineRule="auto"/>
              <w:ind w:left="6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0</w:t>
            </w:r>
          </w:p>
          <w:p w:rsidR="00996B9C" w:rsidRDefault="00996B9C" w:rsidP="00AA3D4F">
            <w:pPr>
              <w:shd w:val="clear" w:color="auto" w:fill="FFFFFF"/>
              <w:spacing w:after="0" w:line="240" w:lineRule="auto"/>
              <w:ind w:left="6" w:right="5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1</w:t>
            </w:r>
          </w:p>
          <w:p w:rsidR="00996B9C" w:rsidRPr="00327B46" w:rsidRDefault="00996B9C" w:rsidP="00AA3D4F">
            <w:pPr>
              <w:shd w:val="clear" w:color="auto" w:fill="FFFFFF"/>
              <w:spacing w:after="0" w:line="240" w:lineRule="auto"/>
              <w:ind w:left="6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52</w:t>
            </w:r>
          </w:p>
          <w:p w:rsidR="00996B9C" w:rsidRDefault="00996B9C" w:rsidP="00AA3D4F">
            <w:pPr>
              <w:shd w:val="clear" w:color="auto" w:fill="FFFFFF"/>
              <w:spacing w:after="0" w:line="240" w:lineRule="auto"/>
              <w:ind w:left="6" w:right="5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53</w:t>
            </w:r>
          </w:p>
          <w:p w:rsidR="00996B9C" w:rsidRDefault="00996B9C" w:rsidP="00AA3D4F">
            <w:pPr>
              <w:shd w:val="clear" w:color="auto" w:fill="FFFFFF"/>
              <w:spacing w:after="0" w:line="240" w:lineRule="auto"/>
              <w:ind w:left="6" w:right="5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54</w:t>
            </w:r>
          </w:p>
          <w:p w:rsidR="00996B9C" w:rsidRDefault="00996B9C" w:rsidP="00AA3D4F">
            <w:pPr>
              <w:shd w:val="clear" w:color="auto" w:fill="FFFFFF"/>
              <w:spacing w:after="0" w:line="240" w:lineRule="auto"/>
              <w:ind w:left="6" w:right="5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55</w:t>
            </w:r>
          </w:p>
          <w:p w:rsidR="00996B9C" w:rsidRDefault="00996B9C" w:rsidP="00AA3D4F">
            <w:pPr>
              <w:shd w:val="clear" w:color="auto" w:fill="FFFFFF"/>
              <w:spacing w:after="0" w:line="240" w:lineRule="auto"/>
              <w:ind w:left="6" w:right="5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56</w:t>
            </w:r>
          </w:p>
          <w:p w:rsidR="00996B9C" w:rsidRDefault="00996B9C" w:rsidP="00AA3D4F">
            <w:pPr>
              <w:shd w:val="clear" w:color="auto" w:fill="FFFFFF"/>
              <w:spacing w:after="0" w:line="240" w:lineRule="auto"/>
              <w:ind w:left="6" w:right="5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57</w:t>
            </w: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996B9C" w:rsidRDefault="00996B9C" w:rsidP="00AA3D4F">
            <w:pPr>
              <w:shd w:val="clear" w:color="auto" w:fill="FFFFFF"/>
              <w:spacing w:after="0" w:line="240" w:lineRule="auto"/>
              <w:ind w:left="6" w:right="5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58</w:t>
            </w:r>
          </w:p>
          <w:p w:rsidR="00996B9C" w:rsidRDefault="00996B9C" w:rsidP="00AA3D4F">
            <w:pPr>
              <w:shd w:val="clear" w:color="auto" w:fill="FFFFFF"/>
              <w:spacing w:after="0" w:line="240" w:lineRule="auto"/>
              <w:ind w:left="6" w:right="5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59</w:t>
            </w:r>
          </w:p>
          <w:p w:rsidR="00996B9C" w:rsidRPr="00327B46" w:rsidRDefault="00996B9C" w:rsidP="00AA3D4F">
            <w:pPr>
              <w:shd w:val="clear" w:color="auto" w:fill="FFFFFF"/>
              <w:spacing w:after="0" w:line="240" w:lineRule="auto"/>
              <w:ind w:left="6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60</w:t>
            </w:r>
          </w:p>
          <w:p w:rsidR="00996B9C" w:rsidRDefault="00996B9C" w:rsidP="00AA3D4F">
            <w:pPr>
              <w:shd w:val="clear" w:color="auto" w:fill="FFFFFF"/>
              <w:spacing w:after="0" w:line="240" w:lineRule="auto"/>
              <w:ind w:left="6" w:right="5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61</w:t>
            </w:r>
          </w:p>
          <w:p w:rsidR="00996B9C" w:rsidRPr="00327B46" w:rsidRDefault="00996B9C" w:rsidP="00AA3D4F">
            <w:pPr>
              <w:shd w:val="clear" w:color="auto" w:fill="FFFFFF"/>
              <w:spacing w:after="0" w:line="240" w:lineRule="auto"/>
              <w:ind w:left="6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62</w:t>
            </w:r>
          </w:p>
          <w:p w:rsidR="00996B9C" w:rsidRPr="00327B46" w:rsidRDefault="00996B9C" w:rsidP="00FC2F44">
            <w:pPr>
              <w:shd w:val="clear" w:color="auto" w:fill="FFFFFF"/>
              <w:spacing w:after="0" w:line="240" w:lineRule="auto"/>
              <w:ind w:left="6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Default="00996B9C" w:rsidP="00FC2F44">
            <w:pPr>
              <w:shd w:val="clear" w:color="auto" w:fill="FFFFFF"/>
              <w:spacing w:after="0" w:line="240" w:lineRule="auto"/>
              <w:ind w:left="-567" w:right="38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Деление, п.12</w:t>
            </w:r>
            <w:r w:rsidRPr="00327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996B9C" w:rsidRDefault="00996B9C" w:rsidP="00FC2F44">
            <w:pPr>
              <w:shd w:val="clear" w:color="auto" w:fill="FFFFFF"/>
              <w:spacing w:after="0" w:line="240" w:lineRule="auto"/>
              <w:ind w:left="-567" w:right="38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Деление, п.12</w:t>
            </w:r>
            <w:r w:rsidRPr="00327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996B9C" w:rsidRDefault="00996B9C" w:rsidP="00FC2F44">
            <w:pPr>
              <w:shd w:val="clear" w:color="auto" w:fill="FFFFFF"/>
              <w:spacing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Деление, п.12</w:t>
            </w:r>
            <w:r w:rsidRPr="00327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996B9C" w:rsidRPr="00327B46" w:rsidRDefault="00996B9C" w:rsidP="00AA3D4F">
            <w:pPr>
              <w:shd w:val="clear" w:color="auto" w:fill="FFFFFF"/>
              <w:spacing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Деление, п.12</w:t>
            </w:r>
          </w:p>
          <w:p w:rsidR="00996B9C" w:rsidRDefault="00996B9C" w:rsidP="00AA3D4F">
            <w:pPr>
              <w:shd w:val="clear" w:color="auto" w:fill="FFFFFF"/>
              <w:spacing w:after="0" w:line="240" w:lineRule="auto"/>
              <w:ind w:right="778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Деление с остатком, п. 13 </w:t>
            </w:r>
          </w:p>
          <w:p w:rsidR="00996B9C" w:rsidRPr="00327B46" w:rsidRDefault="00996B9C" w:rsidP="004E58D1">
            <w:pPr>
              <w:shd w:val="clear" w:color="auto" w:fill="FFFFFF"/>
              <w:spacing w:after="0" w:line="240" w:lineRule="auto"/>
              <w:ind w:right="7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Деление с остатком, п. 13 </w:t>
            </w:r>
          </w:p>
          <w:p w:rsidR="00996B9C" w:rsidRPr="00327B46" w:rsidRDefault="00996B9C" w:rsidP="004E58D1">
            <w:pPr>
              <w:shd w:val="clear" w:color="auto" w:fill="FFFFFF"/>
              <w:spacing w:after="0" w:line="240" w:lineRule="auto"/>
              <w:ind w:right="7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Деление с остатком, п. 13 </w:t>
            </w:r>
          </w:p>
          <w:p w:rsidR="00996B9C" w:rsidRPr="00327B46" w:rsidRDefault="00996B9C" w:rsidP="00AA3D4F">
            <w:pPr>
              <w:shd w:val="clear" w:color="auto" w:fill="FFFFFF"/>
              <w:spacing w:after="0" w:line="240" w:lineRule="auto"/>
              <w:ind w:right="7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Контрольная работа </w:t>
            </w: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№ </w:t>
            </w: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4 </w:t>
            </w:r>
          </w:p>
          <w:p w:rsidR="00996B9C" w:rsidRDefault="00996B9C" w:rsidP="00AA3D4F">
            <w:pPr>
              <w:shd w:val="clear" w:color="auto" w:fill="FFFFFF"/>
              <w:spacing w:after="0" w:line="240" w:lineRule="auto"/>
              <w:ind w:right="778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Упрощение выражений, п. 14</w:t>
            </w:r>
          </w:p>
          <w:p w:rsidR="00996B9C" w:rsidRDefault="00996B9C" w:rsidP="004E58D1">
            <w:pPr>
              <w:shd w:val="clear" w:color="auto" w:fill="FFFFFF"/>
              <w:spacing w:after="0" w:line="240" w:lineRule="auto"/>
              <w:ind w:right="778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Упрощение выражений, п. 14</w:t>
            </w:r>
          </w:p>
          <w:p w:rsidR="00996B9C" w:rsidRDefault="00996B9C" w:rsidP="004E58D1">
            <w:pPr>
              <w:shd w:val="clear" w:color="auto" w:fill="FFFFFF"/>
              <w:spacing w:after="0" w:line="240" w:lineRule="auto"/>
              <w:ind w:right="778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Упрощение выражений, п. 14</w:t>
            </w:r>
          </w:p>
          <w:p w:rsidR="00996B9C" w:rsidRDefault="00996B9C" w:rsidP="004E58D1">
            <w:pPr>
              <w:shd w:val="clear" w:color="auto" w:fill="FFFFFF"/>
              <w:spacing w:after="0" w:line="240" w:lineRule="auto"/>
              <w:ind w:right="778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Упрощение выражений, п. 14</w:t>
            </w:r>
          </w:p>
          <w:p w:rsidR="00996B9C" w:rsidRDefault="00996B9C" w:rsidP="004E58D1">
            <w:pPr>
              <w:shd w:val="clear" w:color="auto" w:fill="FFFFFF"/>
              <w:spacing w:after="0" w:line="240" w:lineRule="auto"/>
              <w:ind w:right="778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Упрощение выражений, п. 14</w:t>
            </w:r>
          </w:p>
          <w:p w:rsidR="00996B9C" w:rsidRPr="00327B46" w:rsidRDefault="00996B9C" w:rsidP="004E58D1">
            <w:pPr>
              <w:shd w:val="clear" w:color="auto" w:fill="FFFFFF"/>
              <w:spacing w:after="0" w:line="240" w:lineRule="auto"/>
              <w:ind w:right="7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Порядок выполнения действий, п. 15</w:t>
            </w:r>
          </w:p>
          <w:p w:rsidR="00996B9C" w:rsidRPr="00327B46" w:rsidRDefault="00996B9C" w:rsidP="004E58D1">
            <w:pPr>
              <w:shd w:val="clear" w:color="auto" w:fill="FFFFFF"/>
              <w:spacing w:after="0" w:line="240" w:lineRule="auto"/>
              <w:ind w:right="7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Порядок выполнения действий, п. 15</w:t>
            </w:r>
          </w:p>
          <w:p w:rsidR="00996B9C" w:rsidRPr="00327B46" w:rsidRDefault="00996B9C" w:rsidP="00AA3D4F">
            <w:pPr>
              <w:shd w:val="clear" w:color="auto" w:fill="FFFFFF"/>
              <w:spacing w:after="0" w:line="240" w:lineRule="auto"/>
              <w:ind w:right="7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Порядок выполнения действий, п. 15</w:t>
            </w:r>
          </w:p>
          <w:p w:rsidR="00996B9C" w:rsidRDefault="00996B9C" w:rsidP="00B279E0">
            <w:pPr>
              <w:shd w:val="clear" w:color="auto" w:fill="FFFFFF"/>
              <w:spacing w:after="0" w:line="240" w:lineRule="auto"/>
              <w:ind w:right="778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Квадрат и куб, п. 16 </w:t>
            </w:r>
          </w:p>
          <w:p w:rsidR="00996B9C" w:rsidRDefault="00996B9C" w:rsidP="004E58D1">
            <w:pPr>
              <w:shd w:val="clear" w:color="auto" w:fill="FFFFFF"/>
              <w:spacing w:after="0" w:line="240" w:lineRule="auto"/>
              <w:ind w:right="7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Квадрат и куб, п. 16 </w:t>
            </w:r>
          </w:p>
          <w:p w:rsidR="00996B9C" w:rsidRDefault="00996B9C" w:rsidP="00B279E0">
            <w:pPr>
              <w:shd w:val="clear" w:color="auto" w:fill="FFFFFF"/>
              <w:spacing w:after="0" w:line="240" w:lineRule="auto"/>
              <w:ind w:right="7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996B9C" w:rsidRPr="00327B46" w:rsidRDefault="00996B9C" w:rsidP="00B279E0">
            <w:pPr>
              <w:shd w:val="clear" w:color="auto" w:fill="FFFFFF"/>
              <w:spacing w:after="0" w:line="240" w:lineRule="auto"/>
              <w:ind w:right="7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Контрольная работа № 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C0734" w:rsidRDefault="008C0734" w:rsidP="008C0734">
            <w:pPr>
              <w:shd w:val="clear" w:color="auto" w:fill="FFFFFF"/>
              <w:spacing w:after="0" w:line="240" w:lineRule="auto"/>
              <w:ind w:left="-567" w:right="47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  <w:p w:rsidR="008C0734" w:rsidRDefault="008C0734" w:rsidP="008C0734">
            <w:pPr>
              <w:shd w:val="clear" w:color="auto" w:fill="FFFFFF"/>
              <w:spacing w:after="0" w:line="240" w:lineRule="auto"/>
              <w:ind w:left="-567" w:right="47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  <w:p w:rsidR="008C0734" w:rsidRDefault="008C0734" w:rsidP="008C0734">
            <w:pPr>
              <w:shd w:val="clear" w:color="auto" w:fill="FFFFFF"/>
              <w:spacing w:after="0" w:line="240" w:lineRule="auto"/>
              <w:ind w:left="-567" w:right="47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  <w:p w:rsidR="008C0734" w:rsidRDefault="008C0734" w:rsidP="008C0734">
            <w:pPr>
              <w:shd w:val="clear" w:color="auto" w:fill="FFFFFF"/>
              <w:spacing w:after="0" w:line="240" w:lineRule="auto"/>
              <w:ind w:left="-567" w:right="47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  <w:p w:rsidR="0004523D" w:rsidRPr="0004523D" w:rsidRDefault="0004523D" w:rsidP="003A58B7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3D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  <w:p w:rsidR="0004523D" w:rsidRPr="0004523D" w:rsidRDefault="0004523D" w:rsidP="003A58B7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3D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  <w:p w:rsidR="0004523D" w:rsidRDefault="0004523D" w:rsidP="003A58B7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3D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  <w:p w:rsidR="008C0734" w:rsidRDefault="008C0734" w:rsidP="003A58B7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734" w:rsidRDefault="008C0734" w:rsidP="003A58B7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734" w:rsidRDefault="008C0734" w:rsidP="003A58B7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734" w:rsidRDefault="008C0734" w:rsidP="003A58B7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734" w:rsidRDefault="008C0734" w:rsidP="003A58B7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734" w:rsidRDefault="008C0734" w:rsidP="003A58B7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734" w:rsidRDefault="008C0734" w:rsidP="003A58B7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734" w:rsidRDefault="008C0734" w:rsidP="003A58B7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734" w:rsidRDefault="008C0734" w:rsidP="003A58B7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734" w:rsidRDefault="008C0734" w:rsidP="003A58B7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  <w:p w:rsidR="008C0734" w:rsidRPr="0004523D" w:rsidRDefault="008C0734" w:rsidP="003A58B7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Default="00996B9C" w:rsidP="003A58B7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3A58B7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72094D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  <w:p w:rsidR="00996B9C" w:rsidRDefault="00996B9C" w:rsidP="004E58D1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4E58D1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72094D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  <w:p w:rsidR="00996B9C" w:rsidRDefault="00996B9C" w:rsidP="004E58D1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4E58D1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  <w:p w:rsidR="00996B9C" w:rsidRDefault="00996B9C" w:rsidP="004E58D1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4E58D1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3A58B7">
            <w:pPr>
              <w:shd w:val="clear" w:color="auto" w:fill="FFFFFF"/>
              <w:spacing w:after="0" w:line="240" w:lineRule="auto"/>
              <w:ind w:left="-40"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диктант</w:t>
            </w:r>
          </w:p>
          <w:p w:rsidR="00996B9C" w:rsidRDefault="00996B9C" w:rsidP="004E58D1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4E58D1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4E58D1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4E58D1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4E58D1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4E58D1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4E58D1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  <w:p w:rsidR="00996B9C" w:rsidRDefault="00996B9C" w:rsidP="004E58D1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Pr="00327B46" w:rsidRDefault="00996B9C" w:rsidP="004E58D1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6B9C" w:rsidRPr="00327B46" w:rsidRDefault="00996B9C" w:rsidP="00AA3D4F">
            <w:pPr>
              <w:shd w:val="clear" w:color="auto" w:fill="FFFFFF"/>
              <w:spacing w:after="0" w:line="240" w:lineRule="auto"/>
              <w:ind w:left="322" w:right="4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B9C" w:rsidRPr="00327B46" w:rsidTr="00996B9C">
        <w:trPr>
          <w:trHeight w:val="31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Pr="00327B46" w:rsidRDefault="00996B9C" w:rsidP="00AA3D4F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Pr="00327B46" w:rsidRDefault="00996B9C" w:rsidP="00AA3D4F">
            <w:pPr>
              <w:shd w:val="clear" w:color="auto" w:fill="FFFFFF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§ 4. Площади и объемы (14</w:t>
            </w: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уроков)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6B9C" w:rsidRPr="0004523D" w:rsidRDefault="00996B9C" w:rsidP="004E58D1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Pr="00327B46" w:rsidRDefault="00996B9C" w:rsidP="004E58D1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6B9C" w:rsidRPr="00327B46" w:rsidRDefault="00996B9C" w:rsidP="00AA3D4F">
            <w:pPr>
              <w:shd w:val="clear" w:color="auto" w:fill="FFFFFF"/>
              <w:spacing w:after="0" w:line="240" w:lineRule="auto"/>
              <w:ind w:left="3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B9C" w:rsidRPr="00327B46" w:rsidTr="00FB4E6F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Default="00996B9C" w:rsidP="00AA3D4F">
            <w:pPr>
              <w:shd w:val="clear" w:color="auto" w:fill="FFFFFF"/>
              <w:spacing w:after="0" w:line="240" w:lineRule="auto"/>
              <w:ind w:left="6" w:right="5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64</w:t>
            </w:r>
          </w:p>
          <w:p w:rsidR="00996B9C" w:rsidRDefault="00996B9C" w:rsidP="00AA3D4F">
            <w:pPr>
              <w:shd w:val="clear" w:color="auto" w:fill="FFFFFF"/>
              <w:spacing w:after="0" w:line="240" w:lineRule="auto"/>
              <w:ind w:left="6" w:right="5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65</w:t>
            </w:r>
          </w:p>
          <w:p w:rsidR="00996B9C" w:rsidRPr="00327B46" w:rsidRDefault="00996B9C" w:rsidP="00AA3D4F">
            <w:pPr>
              <w:shd w:val="clear" w:color="auto" w:fill="FFFFFF"/>
              <w:spacing w:after="0" w:line="240" w:lineRule="auto"/>
              <w:ind w:left="6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  <w:p w:rsidR="00996B9C" w:rsidRDefault="00996B9C" w:rsidP="00AA3D4F">
            <w:pPr>
              <w:shd w:val="clear" w:color="auto" w:fill="FFFFFF"/>
              <w:spacing w:after="0" w:line="240" w:lineRule="auto"/>
              <w:ind w:left="6" w:right="5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67</w:t>
            </w:r>
          </w:p>
          <w:p w:rsidR="00996B9C" w:rsidRDefault="00996B9C" w:rsidP="00AA3D4F">
            <w:pPr>
              <w:shd w:val="clear" w:color="auto" w:fill="FFFFFF"/>
              <w:spacing w:after="0" w:line="240" w:lineRule="auto"/>
              <w:ind w:left="6" w:right="5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68</w:t>
            </w:r>
          </w:p>
          <w:p w:rsidR="00996B9C" w:rsidRPr="004E58D1" w:rsidRDefault="00996B9C" w:rsidP="00AA3D4F">
            <w:pPr>
              <w:shd w:val="clear" w:color="auto" w:fill="FFFFFF"/>
              <w:spacing w:after="0" w:line="240" w:lineRule="auto"/>
              <w:ind w:left="6" w:right="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</w:p>
          <w:p w:rsidR="00996B9C" w:rsidRPr="004E58D1" w:rsidRDefault="00996B9C" w:rsidP="00AA3D4F">
            <w:pPr>
              <w:shd w:val="clear" w:color="auto" w:fill="FFFFFF"/>
              <w:spacing w:after="0" w:line="240" w:lineRule="auto"/>
              <w:ind w:left="6" w:right="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  <w:p w:rsidR="00996B9C" w:rsidRDefault="00996B9C" w:rsidP="00AA3D4F">
            <w:pPr>
              <w:shd w:val="clear" w:color="auto" w:fill="FFFFFF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eastAsia="ru-RU"/>
              </w:rPr>
              <w:t>71</w:t>
            </w:r>
          </w:p>
          <w:p w:rsidR="00996B9C" w:rsidRPr="00327B46" w:rsidRDefault="00996B9C" w:rsidP="00AA3D4F">
            <w:pPr>
              <w:shd w:val="clear" w:color="auto" w:fill="FFFFFF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eastAsia="ru-RU"/>
              </w:rPr>
              <w:t>72</w:t>
            </w:r>
          </w:p>
          <w:p w:rsidR="00996B9C" w:rsidRDefault="00996B9C" w:rsidP="00AA3D4F">
            <w:pPr>
              <w:shd w:val="clear" w:color="auto" w:fill="FFFFFF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eastAsia="ru-RU"/>
              </w:rPr>
              <w:t>73</w:t>
            </w:r>
          </w:p>
          <w:p w:rsidR="00996B9C" w:rsidRDefault="00996B9C" w:rsidP="00AA3D4F">
            <w:pPr>
              <w:shd w:val="clear" w:color="auto" w:fill="FFFFFF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eastAsia="ru-RU"/>
              </w:rPr>
              <w:t>74</w:t>
            </w:r>
          </w:p>
          <w:p w:rsidR="00996B9C" w:rsidRDefault="00996B9C" w:rsidP="00AA3D4F">
            <w:pPr>
              <w:shd w:val="clear" w:color="auto" w:fill="FFFFFF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eastAsia="ru-RU"/>
              </w:rPr>
              <w:t>5</w:t>
            </w:r>
          </w:p>
          <w:p w:rsidR="00996B9C" w:rsidRPr="00B279E0" w:rsidRDefault="00996B9C" w:rsidP="00AA3D4F">
            <w:pPr>
              <w:shd w:val="clear" w:color="auto" w:fill="FFFFFF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9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  <w:p w:rsidR="00996B9C" w:rsidRPr="00327B46" w:rsidRDefault="00996B9C" w:rsidP="005760A1">
            <w:pPr>
              <w:shd w:val="clear" w:color="auto" w:fill="FFFFFF"/>
              <w:spacing w:after="0" w:line="240" w:lineRule="auto"/>
              <w:ind w:left="6"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eastAsia="ru-RU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Default="00996B9C" w:rsidP="00B279E0">
            <w:pPr>
              <w:shd w:val="clear" w:color="auto" w:fill="FFFFFF"/>
              <w:spacing w:after="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 xml:space="preserve">Формулы, п. 17 </w:t>
            </w:r>
          </w:p>
          <w:p w:rsidR="00996B9C" w:rsidRPr="00327B46" w:rsidRDefault="00996B9C" w:rsidP="004E58D1">
            <w:pPr>
              <w:shd w:val="clear" w:color="auto" w:fill="FFFFFF"/>
              <w:spacing w:after="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Формулы, п. 17 </w:t>
            </w:r>
          </w:p>
          <w:p w:rsidR="00996B9C" w:rsidRPr="00327B46" w:rsidRDefault="00996B9C" w:rsidP="00B279E0">
            <w:pPr>
              <w:shd w:val="clear" w:color="auto" w:fill="FFFFFF"/>
              <w:spacing w:after="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Площадь. Формула площади прямоугольника, п. 18</w:t>
            </w:r>
          </w:p>
          <w:p w:rsidR="00996B9C" w:rsidRPr="00327B46" w:rsidRDefault="00996B9C" w:rsidP="004E58D1">
            <w:pPr>
              <w:shd w:val="clear" w:color="auto" w:fill="FFFFFF"/>
              <w:spacing w:after="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Площадь. Формула площади прямоугольника, п. 18</w:t>
            </w:r>
          </w:p>
          <w:p w:rsidR="00996B9C" w:rsidRPr="00327B46" w:rsidRDefault="00996B9C" w:rsidP="003A58B7">
            <w:pPr>
              <w:shd w:val="clear" w:color="auto" w:fill="FFFFFF"/>
              <w:spacing w:after="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Единицы измерения площадей, п. 19 </w:t>
            </w:r>
          </w:p>
          <w:p w:rsidR="00996B9C" w:rsidRDefault="00996B9C" w:rsidP="00B279E0">
            <w:pPr>
              <w:shd w:val="clear" w:color="auto" w:fill="FFFFFF"/>
              <w:spacing w:after="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Единицы измерения площадей, п. 19 </w:t>
            </w:r>
          </w:p>
          <w:p w:rsidR="00996B9C" w:rsidRPr="00327B46" w:rsidRDefault="00996B9C" w:rsidP="005760A1">
            <w:pPr>
              <w:shd w:val="clear" w:color="auto" w:fill="FFFFFF"/>
              <w:spacing w:after="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Единицы измерения площадей, п. 19 </w:t>
            </w:r>
          </w:p>
          <w:p w:rsidR="00996B9C" w:rsidRDefault="00996B9C" w:rsidP="00B279E0">
            <w:pPr>
              <w:shd w:val="clear" w:color="auto" w:fill="FFFFFF"/>
              <w:spacing w:after="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Прямоугольный параллелепипед, п. 20 </w:t>
            </w:r>
          </w:p>
          <w:p w:rsidR="00996B9C" w:rsidRPr="00327B46" w:rsidRDefault="00996B9C" w:rsidP="003A58B7">
            <w:pPr>
              <w:shd w:val="clear" w:color="auto" w:fill="FFFFFF"/>
              <w:spacing w:after="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Прямоугольный параллелепипед, п. 20 </w:t>
            </w:r>
          </w:p>
          <w:p w:rsidR="00996B9C" w:rsidRDefault="00996B9C" w:rsidP="00B279E0">
            <w:pPr>
              <w:shd w:val="clear" w:color="auto" w:fill="FFFFFF"/>
              <w:spacing w:after="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Объемы. Объем прямоугольного параллелепипеда, п. 21 </w:t>
            </w:r>
          </w:p>
          <w:p w:rsidR="00996B9C" w:rsidRDefault="00996B9C" w:rsidP="003A58B7">
            <w:pPr>
              <w:shd w:val="clear" w:color="auto" w:fill="FFFFFF"/>
              <w:spacing w:after="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Объемы. Объем прямоугольного параллелепипеда, п. 21 </w:t>
            </w:r>
          </w:p>
          <w:p w:rsidR="00996B9C" w:rsidRDefault="00996B9C" w:rsidP="003A58B7">
            <w:pPr>
              <w:shd w:val="clear" w:color="auto" w:fill="FFFFFF"/>
              <w:spacing w:after="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Объемы. Объем прямоугольного параллелепипеда, п. 21 </w:t>
            </w:r>
          </w:p>
          <w:p w:rsidR="00996B9C" w:rsidRPr="00327B46" w:rsidRDefault="00996B9C" w:rsidP="00B279E0">
            <w:pPr>
              <w:shd w:val="clear" w:color="auto" w:fill="FFFFFF"/>
              <w:spacing w:after="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Решение задач</w:t>
            </w:r>
          </w:p>
          <w:p w:rsidR="00996B9C" w:rsidRPr="00327B46" w:rsidRDefault="00996B9C" w:rsidP="00B279E0">
            <w:pPr>
              <w:shd w:val="clear" w:color="auto" w:fill="FFFFFF"/>
              <w:spacing w:after="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>Контрольная работа № 6</w:t>
            </w:r>
            <w:r w:rsidRPr="0032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6B9C" w:rsidRDefault="00446F24" w:rsidP="003A58B7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1.5.3</w:t>
            </w:r>
          </w:p>
          <w:p w:rsidR="00B57207" w:rsidRDefault="00446F24" w:rsidP="003A58B7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  <w:p w:rsidR="00B57207" w:rsidRDefault="00FB4E6F" w:rsidP="003A58B7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7.5.4</w:t>
            </w:r>
          </w:p>
          <w:p w:rsidR="00B57207" w:rsidRDefault="00FB4E6F" w:rsidP="003A58B7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7.5.4</w:t>
            </w:r>
          </w:p>
          <w:p w:rsidR="00B57207" w:rsidRDefault="00446F24" w:rsidP="003A58B7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  <w:p w:rsidR="00B57207" w:rsidRDefault="00446F24" w:rsidP="003A58B7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  <w:p w:rsidR="00B57207" w:rsidRDefault="00446F24" w:rsidP="003A58B7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  <w:p w:rsidR="00B57207" w:rsidRDefault="00B57207" w:rsidP="003A58B7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207" w:rsidRDefault="00B57207" w:rsidP="003A58B7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207" w:rsidRDefault="00AF6003" w:rsidP="003A58B7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7.5.9</w:t>
            </w:r>
          </w:p>
          <w:p w:rsidR="00AF6003" w:rsidRDefault="00AF6003" w:rsidP="003A58B7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7.5.9</w:t>
            </w:r>
          </w:p>
          <w:p w:rsidR="00B57207" w:rsidRDefault="00AF6003" w:rsidP="003A58B7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7.5.9</w:t>
            </w:r>
          </w:p>
          <w:p w:rsidR="00B57207" w:rsidRDefault="00B57207" w:rsidP="003A58B7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207" w:rsidRPr="0004523D" w:rsidRDefault="00B57207" w:rsidP="003A58B7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Default="00996B9C" w:rsidP="003A58B7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3A58B7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3A58B7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3A58B7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3A58B7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3A58B7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  <w:p w:rsidR="00996B9C" w:rsidRDefault="00996B9C" w:rsidP="003A58B7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3A58B7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3A58B7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иктант</w:t>
            </w:r>
            <w:proofErr w:type="spellEnd"/>
          </w:p>
          <w:p w:rsidR="00996B9C" w:rsidRDefault="00996B9C" w:rsidP="003A58B7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3A58B7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3A58B7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  <w:proofErr w:type="spellEnd"/>
          </w:p>
          <w:p w:rsidR="00996B9C" w:rsidRDefault="00996B9C" w:rsidP="003A58B7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Pr="00327B46" w:rsidRDefault="00996B9C" w:rsidP="003A58B7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6B9C" w:rsidRPr="00327B46" w:rsidRDefault="00996B9C" w:rsidP="00AA3D4F">
            <w:pPr>
              <w:shd w:val="clear" w:color="auto" w:fill="FFFFFF"/>
              <w:spacing w:after="0" w:line="240" w:lineRule="auto"/>
              <w:ind w:left="3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B9C" w:rsidRPr="00327B46" w:rsidTr="00996B9C">
        <w:trPr>
          <w:trHeight w:val="31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Pr="00327B46" w:rsidRDefault="00996B9C" w:rsidP="00AA3D4F">
            <w:pPr>
              <w:shd w:val="clear" w:color="auto" w:fill="FFFFFF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Pr="00327B46" w:rsidRDefault="00996B9C" w:rsidP="00AA3D4F">
            <w:pPr>
              <w:shd w:val="clear" w:color="auto" w:fill="FFFFFF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§ 5. Обыкновенные дроби (24 урока</w:t>
            </w: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6B9C" w:rsidRPr="0004523D" w:rsidRDefault="00996B9C" w:rsidP="004E58D1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Pr="00327B46" w:rsidRDefault="00996B9C" w:rsidP="004E58D1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6B9C" w:rsidRPr="00327B46" w:rsidRDefault="00996B9C" w:rsidP="00AA3D4F">
            <w:pPr>
              <w:shd w:val="clear" w:color="auto" w:fill="FFFFFF"/>
              <w:spacing w:after="0" w:line="240" w:lineRule="auto"/>
              <w:ind w:left="3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B9C" w:rsidRPr="00327B46" w:rsidTr="00996B9C">
        <w:trPr>
          <w:trHeight w:val="55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Default="00996B9C" w:rsidP="00AA3D4F">
            <w:pPr>
              <w:shd w:val="clear" w:color="auto" w:fill="FFFFFF"/>
              <w:spacing w:after="0" w:line="240" w:lineRule="auto"/>
              <w:ind w:left="6" w:right="4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78</w:t>
            </w:r>
          </w:p>
          <w:p w:rsidR="00996B9C" w:rsidRDefault="00996B9C" w:rsidP="00AA3D4F">
            <w:pPr>
              <w:shd w:val="clear" w:color="auto" w:fill="FFFFFF"/>
              <w:spacing w:after="0" w:line="240" w:lineRule="auto"/>
              <w:ind w:left="6" w:right="4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9</w:t>
            </w: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996B9C" w:rsidRDefault="00996B9C" w:rsidP="00AA3D4F">
            <w:pPr>
              <w:shd w:val="clear" w:color="auto" w:fill="FFFFFF"/>
              <w:spacing w:after="0" w:line="240" w:lineRule="auto"/>
              <w:ind w:left="6" w:right="4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  <w:p w:rsidR="00996B9C" w:rsidRPr="00327B46" w:rsidRDefault="00996B9C" w:rsidP="00AA3D4F">
            <w:pPr>
              <w:shd w:val="clear" w:color="auto" w:fill="FFFFFF"/>
              <w:spacing w:after="0" w:line="240" w:lineRule="auto"/>
              <w:ind w:left="6"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Default="00996B9C" w:rsidP="00B279E0">
            <w:pPr>
              <w:shd w:val="clear" w:color="auto" w:fill="FFFFFF"/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Окружность и круг, п. 22 </w:t>
            </w:r>
          </w:p>
          <w:p w:rsidR="00996B9C" w:rsidRPr="00327B46" w:rsidRDefault="00996B9C" w:rsidP="003A58B7">
            <w:pPr>
              <w:shd w:val="clear" w:color="auto" w:fill="FFFFFF"/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Окружность и круг, п. 22 </w:t>
            </w:r>
          </w:p>
          <w:p w:rsidR="00996B9C" w:rsidRDefault="00996B9C" w:rsidP="00B279E0">
            <w:pPr>
              <w:shd w:val="clear" w:color="auto" w:fill="FFFFFF"/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Доли. Обыкновенные дроби, п. 23</w:t>
            </w:r>
          </w:p>
          <w:p w:rsidR="00996B9C" w:rsidRPr="00327B46" w:rsidRDefault="00996B9C" w:rsidP="00B279E0">
            <w:pPr>
              <w:shd w:val="clear" w:color="auto" w:fill="FFFFFF"/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Доли. Обыкновенные дроби, п. 23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7207" w:rsidRDefault="00B57207" w:rsidP="004E58D1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207" w:rsidRDefault="00B57207" w:rsidP="004E58D1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207" w:rsidRDefault="00B57207" w:rsidP="00B57207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  <w:p w:rsidR="00B57207" w:rsidRPr="0004523D" w:rsidRDefault="00B57207" w:rsidP="00B57207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Default="00996B9C" w:rsidP="004E58D1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4E58D1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4E58D1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Pr="00327B46" w:rsidRDefault="00996B9C" w:rsidP="00FC6977">
            <w:pPr>
              <w:shd w:val="clear" w:color="auto" w:fill="FFFFFF"/>
              <w:spacing w:after="0" w:line="240" w:lineRule="auto"/>
              <w:ind w:left="-40"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диктант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6B9C" w:rsidRPr="00327B46" w:rsidRDefault="00996B9C" w:rsidP="00B57207">
            <w:pPr>
              <w:shd w:val="clear" w:color="auto" w:fill="FFFFFF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 </w:t>
      </w: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en-US" w:eastAsia="ru-RU"/>
        </w:rPr>
        <w:t xml:space="preserve">III </w:t>
      </w:r>
      <w:r w:rsidRPr="00327B4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четверть</w:t>
      </w:r>
    </w:p>
    <w:p w:rsidR="00327B46" w:rsidRPr="00327B46" w:rsidRDefault="00FC2F44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5 уроков в неделю, 50 уроков</w:t>
      </w:r>
      <w:r w:rsidR="00327B46" w:rsidRPr="00327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 четверть</w:t>
      </w:r>
    </w:p>
    <w:p w:rsidR="00327B46" w:rsidRPr="00327B46" w:rsidRDefault="00327B46" w:rsidP="00B279E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327B4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11058" w:type="dxa"/>
        <w:tblInd w:w="-1236" w:type="dxa"/>
        <w:tblCellMar>
          <w:left w:w="0" w:type="dxa"/>
          <w:right w:w="0" w:type="dxa"/>
        </w:tblCellMar>
        <w:tblLook w:val="04A0"/>
      </w:tblPr>
      <w:tblGrid>
        <w:gridCol w:w="745"/>
        <w:gridCol w:w="6201"/>
        <w:gridCol w:w="993"/>
        <w:gridCol w:w="1701"/>
        <w:gridCol w:w="1418"/>
      </w:tblGrid>
      <w:tr w:rsidR="00996B9C" w:rsidRPr="00327B46" w:rsidTr="00996B9C">
        <w:trPr>
          <w:trHeight w:val="575"/>
        </w:trPr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Pr="00327B46" w:rsidRDefault="00996B9C" w:rsidP="00B279E0">
            <w:pPr>
              <w:shd w:val="clear" w:color="auto" w:fill="FFFFFF"/>
              <w:spacing w:after="0" w:line="240" w:lineRule="auto"/>
              <w:ind w:left="20"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6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Pr="00327B46" w:rsidRDefault="00996B9C" w:rsidP="00B279E0">
            <w:pPr>
              <w:shd w:val="clear" w:color="auto" w:fill="FFFFFF"/>
              <w:spacing w:after="0" w:line="240" w:lineRule="auto"/>
              <w:ind w:right="9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6B9C" w:rsidRPr="00FC6977" w:rsidRDefault="00996B9C" w:rsidP="00FC6977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Pr="00FC6977" w:rsidRDefault="00996B9C" w:rsidP="00FC6977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6B9C" w:rsidRPr="00327B46" w:rsidRDefault="00996B9C" w:rsidP="00FC69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Примерные </w:t>
            </w: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сроки</w:t>
            </w:r>
            <w:r w:rsidRPr="0032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B9C" w:rsidRPr="00327B46" w:rsidTr="00996B9C">
        <w:trPr>
          <w:trHeight w:val="311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Pr="00327B46" w:rsidRDefault="00996B9C" w:rsidP="00B279E0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Pr="00327B46" w:rsidRDefault="00996B9C" w:rsidP="00B279E0">
            <w:pPr>
              <w:shd w:val="clear" w:color="auto" w:fill="FFFFFF"/>
              <w:spacing w:after="0" w:line="240" w:lineRule="auto"/>
              <w:ind w:right="7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§ 5. Обыкновенные дроби </w:t>
            </w: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продолжение</w:t>
            </w: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6B9C" w:rsidRPr="00327B46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Pr="00327B46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6B9C" w:rsidRPr="00327B46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B9C" w:rsidRPr="00327B46" w:rsidTr="00996B9C">
        <w:trPr>
          <w:trHeight w:val="716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Default="00996B9C" w:rsidP="00B279E0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  <w:p w:rsidR="00996B9C" w:rsidRDefault="00996B9C" w:rsidP="00B279E0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  <w:p w:rsidR="00996B9C" w:rsidRDefault="00996B9C" w:rsidP="00B279E0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996B9C" w:rsidRPr="00327B46" w:rsidRDefault="00996B9C" w:rsidP="00B279E0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:rsidR="00996B9C" w:rsidRDefault="00996B9C" w:rsidP="00B279E0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  <w:p w:rsidR="00996B9C" w:rsidRDefault="00996B9C" w:rsidP="00B279E0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  <w:p w:rsidR="00996B9C" w:rsidRPr="00B279E0" w:rsidRDefault="00996B9C" w:rsidP="00B279E0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9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</w:p>
          <w:p w:rsidR="00996B9C" w:rsidRPr="00327B46" w:rsidRDefault="00996B9C" w:rsidP="00B279E0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Default="00996B9C" w:rsidP="00B279E0">
            <w:pPr>
              <w:shd w:val="clear" w:color="auto" w:fill="FFFFFF"/>
              <w:spacing w:after="0" w:line="240" w:lineRule="auto"/>
              <w:ind w:right="451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Доли. Обыкновенные дроби, п. 23</w:t>
            </w:r>
          </w:p>
          <w:p w:rsidR="00996B9C" w:rsidRDefault="00996B9C" w:rsidP="00FC6977">
            <w:pPr>
              <w:shd w:val="clear" w:color="auto" w:fill="FFFFFF"/>
              <w:spacing w:after="0" w:line="240" w:lineRule="auto"/>
              <w:ind w:right="45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Доли. Обыкновенные дроби, п. 23</w:t>
            </w:r>
          </w:p>
          <w:p w:rsidR="00996B9C" w:rsidRPr="00327B46" w:rsidRDefault="00996B9C" w:rsidP="00FC6977">
            <w:pPr>
              <w:shd w:val="clear" w:color="auto" w:fill="FFFFFF"/>
              <w:spacing w:after="0" w:line="240" w:lineRule="auto"/>
              <w:ind w:right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Сравнение дробей, п. 24</w:t>
            </w:r>
          </w:p>
          <w:p w:rsidR="00996B9C" w:rsidRPr="00327B46" w:rsidRDefault="00996B9C" w:rsidP="00B279E0">
            <w:pPr>
              <w:shd w:val="clear" w:color="auto" w:fill="FFFFFF"/>
              <w:spacing w:after="0" w:line="240" w:lineRule="auto"/>
              <w:ind w:right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Сравнение дробей, п. 24</w:t>
            </w:r>
          </w:p>
          <w:p w:rsidR="00996B9C" w:rsidRDefault="00996B9C" w:rsidP="00B279E0">
            <w:pPr>
              <w:shd w:val="clear" w:color="auto" w:fill="FFFFFF"/>
              <w:spacing w:after="0" w:line="240" w:lineRule="auto"/>
              <w:ind w:right="451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Правильные и неправильные дроби, п. 25 </w:t>
            </w:r>
          </w:p>
          <w:p w:rsidR="00996B9C" w:rsidRDefault="00996B9C" w:rsidP="00FC6977">
            <w:pPr>
              <w:shd w:val="clear" w:color="auto" w:fill="FFFFFF"/>
              <w:spacing w:after="0" w:line="240" w:lineRule="auto"/>
              <w:ind w:right="451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Правильные и неправильные дроби, п. 25 </w:t>
            </w:r>
          </w:p>
          <w:p w:rsidR="00996B9C" w:rsidRPr="00327B46" w:rsidRDefault="00996B9C" w:rsidP="00B279E0">
            <w:pPr>
              <w:shd w:val="clear" w:color="auto" w:fill="FFFFFF"/>
              <w:spacing w:after="0" w:line="240" w:lineRule="auto"/>
              <w:ind w:right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996B9C" w:rsidRPr="00327B46" w:rsidRDefault="00996B9C" w:rsidP="00B279E0">
            <w:pPr>
              <w:shd w:val="clear" w:color="auto" w:fill="FFFFFF"/>
              <w:spacing w:after="0" w:line="240" w:lineRule="auto"/>
              <w:ind w:right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Контрольная работа № 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7207" w:rsidRDefault="00B57207" w:rsidP="00B57207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  <w:p w:rsidR="00B57207" w:rsidRDefault="00B57207" w:rsidP="00B57207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  <w:p w:rsidR="00B57207" w:rsidRDefault="00B57207" w:rsidP="00B57207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  <w:p w:rsidR="00B57207" w:rsidRDefault="00B57207" w:rsidP="00B57207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  <w:p w:rsidR="00B57207" w:rsidRDefault="00B57207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207" w:rsidRDefault="00B57207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207" w:rsidRDefault="00B57207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207" w:rsidRDefault="00B57207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  <w:p w:rsidR="00996B9C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  <w:p w:rsidR="00996B9C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Pr="00327B46" w:rsidRDefault="00996B9C" w:rsidP="00FC69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6B9C" w:rsidRPr="00327B46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B9C" w:rsidRPr="00327B46" w:rsidTr="00996B9C">
        <w:trPr>
          <w:trHeight w:val="192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Default="00996B9C" w:rsidP="00B279E0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  <w:p w:rsidR="00996B9C" w:rsidRDefault="00996B9C" w:rsidP="00B279E0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96B9C" w:rsidRDefault="00996B9C" w:rsidP="00B279E0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  <w:p w:rsidR="00996B9C" w:rsidRDefault="00996B9C" w:rsidP="00B279E0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96B9C" w:rsidRDefault="00996B9C" w:rsidP="00B279E0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  <w:p w:rsidR="00996B9C" w:rsidRDefault="00996B9C" w:rsidP="00B279E0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96B9C" w:rsidRDefault="00996B9C" w:rsidP="00B279E0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996B9C" w:rsidRPr="00327B46" w:rsidRDefault="00996B9C" w:rsidP="00B279E0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996B9C" w:rsidRDefault="00996B9C" w:rsidP="00B279E0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  <w:p w:rsidR="00996B9C" w:rsidRPr="00327B46" w:rsidRDefault="00996B9C" w:rsidP="00B279E0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  <w:p w:rsidR="00996B9C" w:rsidRDefault="00996B9C" w:rsidP="00B279E0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</w:t>
            </w:r>
          </w:p>
          <w:p w:rsidR="00996B9C" w:rsidRDefault="00996B9C" w:rsidP="00B279E0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  <w:p w:rsidR="00996B9C" w:rsidRPr="00B279E0" w:rsidRDefault="00996B9C" w:rsidP="00B279E0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9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  <w:p w:rsidR="00996B9C" w:rsidRDefault="00996B9C" w:rsidP="00B279E0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Pr="0032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6B9C" w:rsidRPr="009C693D" w:rsidRDefault="00996B9C" w:rsidP="00B279E0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Pr="00327B46" w:rsidRDefault="00996B9C" w:rsidP="00B279E0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Сложение и вычитание дробей с одинаковыми знаменателями, п. 26</w:t>
            </w:r>
          </w:p>
          <w:p w:rsidR="00996B9C" w:rsidRPr="00327B46" w:rsidRDefault="00996B9C" w:rsidP="00FC6977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Сложение и вычитание дробей с одинаковыми знаменателями, п. 26</w:t>
            </w:r>
          </w:p>
          <w:p w:rsidR="00996B9C" w:rsidRPr="00327B46" w:rsidRDefault="00996B9C" w:rsidP="00FC6977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Сложение и вычитание дробей с одинаковыми знаменателями, п. 26</w:t>
            </w:r>
          </w:p>
          <w:p w:rsidR="00996B9C" w:rsidRPr="00327B46" w:rsidRDefault="00996B9C" w:rsidP="00B279E0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Деление и дроби, п. 27</w:t>
            </w:r>
          </w:p>
          <w:p w:rsidR="00996B9C" w:rsidRPr="00327B46" w:rsidRDefault="00996B9C" w:rsidP="00FC6977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Деление и дроби, п. 27</w:t>
            </w:r>
          </w:p>
          <w:p w:rsidR="00996B9C" w:rsidRPr="00327B46" w:rsidRDefault="00996B9C" w:rsidP="00FC6977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Смешанные числа, п. 28 </w:t>
            </w:r>
          </w:p>
          <w:p w:rsidR="00996B9C" w:rsidRPr="00327B46" w:rsidRDefault="00996B9C" w:rsidP="00B279E0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Смешанные числа, п. 28 </w:t>
            </w:r>
          </w:p>
          <w:p w:rsidR="00996B9C" w:rsidRDefault="00996B9C" w:rsidP="00B279E0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Сложение и вычитание смешанных чисел, п. 29</w:t>
            </w:r>
          </w:p>
          <w:p w:rsidR="00996B9C" w:rsidRDefault="00996B9C" w:rsidP="00FC6977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Сложение и вычитание смешанных чисел, п. 29</w:t>
            </w:r>
          </w:p>
          <w:p w:rsidR="00996B9C" w:rsidRDefault="00996B9C" w:rsidP="009C693D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Сложение и вычитание смешанных чисел, п. 29</w:t>
            </w:r>
          </w:p>
          <w:p w:rsidR="00996B9C" w:rsidRPr="00327B46" w:rsidRDefault="00996B9C" w:rsidP="00B279E0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Решение задач</w:t>
            </w:r>
          </w:p>
          <w:p w:rsidR="00996B9C" w:rsidRPr="00327B46" w:rsidRDefault="00996B9C" w:rsidP="00B279E0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Контрольная работа </w:t>
            </w: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№ </w:t>
            </w: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6B9C" w:rsidRDefault="008C0734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  <w:p w:rsidR="008C0734" w:rsidRDefault="008C0734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734" w:rsidRDefault="008C0734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  <w:p w:rsidR="008C0734" w:rsidRDefault="008C0734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734" w:rsidRDefault="008C0734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  <w:p w:rsidR="008C0734" w:rsidRDefault="008C0734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734" w:rsidRDefault="008C0734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734" w:rsidRDefault="008C0734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734" w:rsidRDefault="008C0734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734" w:rsidRDefault="008C0734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734" w:rsidRDefault="008C0734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734" w:rsidRDefault="008C0734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734" w:rsidRDefault="008C0734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734" w:rsidRDefault="008C0734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734" w:rsidRDefault="008C0734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9C6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Диктант</w:t>
            </w:r>
          </w:p>
          <w:p w:rsidR="00996B9C" w:rsidRDefault="00996B9C" w:rsidP="009C6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9C6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9C6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  <w:p w:rsidR="00996B9C" w:rsidRDefault="00996B9C" w:rsidP="009C6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9C6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9C6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9C6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</w:t>
            </w:r>
          </w:p>
          <w:p w:rsidR="00996B9C" w:rsidRDefault="00996B9C" w:rsidP="009C6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Pr="00327B46" w:rsidRDefault="00996B9C" w:rsidP="009C6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6B9C" w:rsidRPr="00327B46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B9C" w:rsidRPr="00327B46" w:rsidTr="00996B9C">
        <w:trPr>
          <w:trHeight w:val="528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Pr="00327B46" w:rsidRDefault="00996B9C" w:rsidP="00B279E0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Pr="00327B46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§</w:t>
            </w: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6. Десятичные дроби. Сложение и вычитание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десятичных дробей (14</w:t>
            </w: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уроков)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6B9C" w:rsidRPr="00327B46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Pr="00327B46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6B9C" w:rsidRPr="00327B46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B9C" w:rsidRPr="00327B46" w:rsidTr="00EA62D3">
        <w:trPr>
          <w:trHeight w:val="264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Pr="00327B46" w:rsidRDefault="00996B9C" w:rsidP="00B279E0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  <w:p w:rsidR="00996B9C" w:rsidRDefault="00996B9C" w:rsidP="00B279E0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</w:t>
            </w:r>
          </w:p>
          <w:p w:rsidR="00996B9C" w:rsidRDefault="00996B9C" w:rsidP="00B279E0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</w:t>
            </w:r>
          </w:p>
          <w:p w:rsidR="00996B9C" w:rsidRPr="00327B46" w:rsidRDefault="00996B9C" w:rsidP="00B279E0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:rsidR="00996B9C" w:rsidRDefault="00996B9C" w:rsidP="00B279E0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</w:t>
            </w:r>
          </w:p>
          <w:p w:rsidR="00996B9C" w:rsidRDefault="00996B9C" w:rsidP="00B279E0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</w:t>
            </w:r>
          </w:p>
          <w:p w:rsidR="00996B9C" w:rsidRDefault="00996B9C" w:rsidP="00B279E0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  <w:p w:rsidR="00996B9C" w:rsidRPr="00327B46" w:rsidRDefault="00996B9C" w:rsidP="00B279E0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  <w:p w:rsidR="00996B9C" w:rsidRDefault="00996B9C" w:rsidP="00B279E0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  <w:p w:rsidR="00996B9C" w:rsidRDefault="00996B9C" w:rsidP="00B279E0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  <w:p w:rsidR="00996B9C" w:rsidRPr="00327B46" w:rsidRDefault="00996B9C" w:rsidP="00B279E0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  <w:p w:rsidR="00996B9C" w:rsidRDefault="00996B9C" w:rsidP="00B279E0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996B9C" w:rsidRDefault="00996B9C" w:rsidP="00B279E0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</w:t>
            </w:r>
          </w:p>
          <w:p w:rsidR="00996B9C" w:rsidRPr="00327B46" w:rsidRDefault="00996B9C" w:rsidP="00B279E0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Pr="00327B46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 xml:space="preserve">Десятичная запись дробных чисел, п. 30 </w:t>
            </w:r>
          </w:p>
          <w:p w:rsidR="00996B9C" w:rsidRPr="00327B46" w:rsidRDefault="00996B9C" w:rsidP="009C6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Десятичная запись дробных чисел, п. 30 </w:t>
            </w:r>
          </w:p>
          <w:p w:rsidR="00996B9C" w:rsidRPr="00327B46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Сравнение десятичных дробей, п. 31 </w:t>
            </w:r>
          </w:p>
          <w:p w:rsidR="00996B9C" w:rsidRPr="00327B46" w:rsidRDefault="00996B9C" w:rsidP="009C6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Сравнение десятичных дробей, п. 31 </w:t>
            </w:r>
          </w:p>
          <w:p w:rsidR="00996B9C" w:rsidRPr="00327B46" w:rsidRDefault="00996B9C" w:rsidP="009C6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Сравнение десятичных дробей, п. 31 </w:t>
            </w:r>
          </w:p>
          <w:p w:rsidR="00996B9C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Сложение и вычитание десятичных дробей, п. 32 </w:t>
            </w:r>
          </w:p>
          <w:p w:rsidR="00996B9C" w:rsidRDefault="00996B9C" w:rsidP="009C6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Сложение и вычитание десятичных дробей, п. 32 </w:t>
            </w:r>
          </w:p>
          <w:p w:rsidR="00996B9C" w:rsidRDefault="00996B9C" w:rsidP="009C6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Сложение и вычитание десятичных дробей, п. 32 </w:t>
            </w:r>
          </w:p>
          <w:p w:rsidR="00996B9C" w:rsidRDefault="00996B9C" w:rsidP="009C6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Сложение и вычитание десятичных дробей, п. 32 </w:t>
            </w:r>
          </w:p>
          <w:p w:rsidR="00996B9C" w:rsidRPr="00327B46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Приближенные значения чисел. Округление чисел, п. 33</w:t>
            </w:r>
          </w:p>
          <w:p w:rsidR="00996B9C" w:rsidRPr="00327B46" w:rsidRDefault="00996B9C" w:rsidP="009C6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Приближенные значения чисел. Округление чисел, п. 33</w:t>
            </w:r>
          </w:p>
          <w:p w:rsidR="00996B9C" w:rsidRPr="00327B46" w:rsidRDefault="00996B9C" w:rsidP="009C6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Приближенные значения чисел. Округление чисел, п. 33</w:t>
            </w:r>
          </w:p>
          <w:p w:rsidR="00996B9C" w:rsidRPr="00110836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11083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Решение задач</w:t>
            </w:r>
          </w:p>
          <w:p w:rsidR="00996B9C" w:rsidRPr="00327B46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>Контрольная работа № 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6B9C" w:rsidRDefault="008C0734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1.2.4</w:t>
            </w:r>
          </w:p>
          <w:p w:rsidR="00B57207" w:rsidRDefault="008C0734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</w:t>
            </w:r>
          </w:p>
          <w:p w:rsidR="00B57207" w:rsidRDefault="008C0734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</w:t>
            </w:r>
          </w:p>
          <w:p w:rsidR="00B57207" w:rsidRDefault="008C0734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</w:t>
            </w:r>
          </w:p>
          <w:p w:rsidR="00B57207" w:rsidRDefault="008C0734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</w:t>
            </w:r>
          </w:p>
          <w:p w:rsidR="00B57207" w:rsidRDefault="008C0734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</w:t>
            </w:r>
          </w:p>
          <w:p w:rsidR="00B57207" w:rsidRDefault="008C0734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</w:t>
            </w:r>
          </w:p>
          <w:p w:rsidR="00B57207" w:rsidRDefault="008C0734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</w:t>
            </w:r>
          </w:p>
          <w:p w:rsidR="00B57207" w:rsidRDefault="008C0734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</w:t>
            </w:r>
          </w:p>
          <w:p w:rsidR="00B57207" w:rsidRDefault="00B57207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1.5.7</w:t>
            </w:r>
          </w:p>
          <w:p w:rsidR="00B57207" w:rsidRDefault="00B57207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1.5.7</w:t>
            </w:r>
          </w:p>
          <w:p w:rsidR="00B57207" w:rsidRDefault="00B57207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1.5.7</w:t>
            </w:r>
          </w:p>
          <w:p w:rsidR="00B57207" w:rsidRDefault="00B57207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207" w:rsidRDefault="00B57207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  <w:p w:rsidR="00996B9C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  <w:p w:rsidR="00996B9C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  <w:p w:rsidR="00996B9C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Pr="00327B46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6B9C" w:rsidRPr="00327B46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B9C" w:rsidRPr="00327B46" w:rsidTr="00996B9C">
        <w:trPr>
          <w:trHeight w:val="282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Pr="00327B46" w:rsidRDefault="00996B9C" w:rsidP="00B279E0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Pr="00327B46" w:rsidRDefault="00996B9C" w:rsidP="00B279E0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§ 7. Умножение и деление десятичных дробей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(26 уроков</w:t>
            </w: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6B9C" w:rsidRPr="00327B46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Pr="00327B46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6B9C" w:rsidRPr="00327B46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B9C" w:rsidRPr="00327B46" w:rsidTr="00996B9C">
        <w:trPr>
          <w:trHeight w:val="1137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Default="00996B9C" w:rsidP="00E21AFD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</w:t>
            </w:r>
          </w:p>
          <w:p w:rsidR="00996B9C" w:rsidRDefault="00996B9C" w:rsidP="00E21AFD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</w:t>
            </w:r>
          </w:p>
          <w:p w:rsidR="00996B9C" w:rsidRDefault="00996B9C" w:rsidP="00E21AFD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  <w:p w:rsidR="00996B9C" w:rsidRPr="00E21AFD" w:rsidRDefault="00996B9C" w:rsidP="00B279E0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</w:t>
            </w:r>
          </w:p>
          <w:p w:rsidR="00996B9C" w:rsidRPr="00E21AFD" w:rsidRDefault="00996B9C" w:rsidP="00B279E0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  <w:p w:rsidR="00996B9C" w:rsidRPr="00E21AFD" w:rsidRDefault="00996B9C" w:rsidP="00B279E0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  <w:p w:rsidR="00996B9C" w:rsidRPr="00E21AFD" w:rsidRDefault="00996B9C" w:rsidP="00B279E0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</w:t>
            </w:r>
          </w:p>
          <w:p w:rsidR="00996B9C" w:rsidRPr="00327B46" w:rsidRDefault="00996B9C" w:rsidP="00B279E0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</w:t>
            </w:r>
          </w:p>
          <w:p w:rsidR="00996B9C" w:rsidRPr="00327B46" w:rsidRDefault="00996B9C" w:rsidP="00B279E0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996B9C" w:rsidRDefault="00996B9C" w:rsidP="00B279E0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</w:t>
            </w:r>
          </w:p>
          <w:p w:rsidR="00996B9C" w:rsidRDefault="00996B9C" w:rsidP="00B279E0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</w:t>
            </w:r>
          </w:p>
          <w:p w:rsidR="00996B9C" w:rsidRDefault="00996B9C" w:rsidP="00B279E0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  <w:p w:rsidR="00996B9C" w:rsidRDefault="00996B9C" w:rsidP="00B279E0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</w:t>
            </w:r>
          </w:p>
          <w:p w:rsidR="00996B9C" w:rsidRDefault="00996B9C" w:rsidP="00B279E0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</w:t>
            </w:r>
          </w:p>
          <w:p w:rsidR="00996B9C" w:rsidRPr="00327B46" w:rsidRDefault="00996B9C" w:rsidP="00B279E0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</w:t>
            </w:r>
          </w:p>
          <w:p w:rsidR="00996B9C" w:rsidRDefault="00996B9C" w:rsidP="00110836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  <w:p w:rsidR="00996B9C" w:rsidRPr="00327B46" w:rsidRDefault="00996B9C" w:rsidP="00FC2F44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Pr="00327B46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Умножение десятичных дробей на натуральные </w:t>
            </w:r>
            <w:r w:rsidRPr="00327B4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числа, п. 34</w:t>
            </w:r>
          </w:p>
          <w:p w:rsidR="00996B9C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Умножение десятичных дробей на натуральные </w:t>
            </w:r>
            <w:r w:rsidRPr="00327B4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числа, п. 34</w:t>
            </w:r>
          </w:p>
          <w:p w:rsidR="00996B9C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Умножение десятичных дробей на натуральные </w:t>
            </w:r>
            <w:r w:rsidRPr="00327B4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числа, п. 34</w:t>
            </w:r>
          </w:p>
          <w:p w:rsidR="00996B9C" w:rsidRPr="00327B46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Деление десятичных дробей на натуральные числа, п. 35 </w:t>
            </w:r>
          </w:p>
          <w:p w:rsidR="00996B9C" w:rsidRPr="00327B46" w:rsidRDefault="00996B9C" w:rsidP="00E21A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Деление десятичных дробей на натуральные числа, п. 35 </w:t>
            </w:r>
          </w:p>
          <w:p w:rsidR="00996B9C" w:rsidRPr="00327B46" w:rsidRDefault="00996B9C" w:rsidP="00E21A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Деление десятичных дробей на натуральные числа, п. 35 </w:t>
            </w:r>
          </w:p>
          <w:p w:rsidR="00996B9C" w:rsidRPr="00327B46" w:rsidRDefault="00996B9C" w:rsidP="00E21A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Деление десятичных дробей на натуральные числа, п. 35 </w:t>
            </w:r>
          </w:p>
          <w:p w:rsidR="00996B9C" w:rsidRPr="00327B46" w:rsidRDefault="00996B9C" w:rsidP="00E21A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Деление десятичных дробей на натуральные числа, п. 35 </w:t>
            </w:r>
          </w:p>
          <w:p w:rsidR="00996B9C" w:rsidRPr="00110836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11083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Решение задач</w:t>
            </w:r>
          </w:p>
          <w:p w:rsidR="00996B9C" w:rsidRPr="00327B46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Контрольная работа № 10 </w:t>
            </w:r>
          </w:p>
          <w:p w:rsidR="00996B9C" w:rsidRPr="00327B46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Умножение десятичных дробей, п. 36 </w:t>
            </w:r>
          </w:p>
          <w:p w:rsidR="00996B9C" w:rsidRPr="00327B46" w:rsidRDefault="00996B9C" w:rsidP="00B634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Умножение десятичных дробей, п. 36 </w:t>
            </w:r>
          </w:p>
          <w:p w:rsidR="00996B9C" w:rsidRPr="00327B46" w:rsidRDefault="00996B9C" w:rsidP="00B634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Умножение десятичных дробей, п. 36 </w:t>
            </w:r>
          </w:p>
          <w:p w:rsidR="00996B9C" w:rsidRPr="00327B46" w:rsidRDefault="00996B9C" w:rsidP="00B634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Умножение десятичных дробей, п. 36 </w:t>
            </w:r>
          </w:p>
          <w:p w:rsidR="00996B9C" w:rsidRPr="00327B46" w:rsidRDefault="00996B9C" w:rsidP="00B634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Умножение десятичных дробей, п. 36 </w:t>
            </w:r>
          </w:p>
          <w:p w:rsidR="00996B9C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Деление десятичных дробей, п. 37</w:t>
            </w:r>
          </w:p>
          <w:p w:rsidR="00996B9C" w:rsidRPr="00327B46" w:rsidRDefault="00996B9C" w:rsidP="00FC2F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Деление десятичных дробей, п. 37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C0734" w:rsidRDefault="008C0734" w:rsidP="008C07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</w:t>
            </w:r>
          </w:p>
          <w:p w:rsidR="008C0734" w:rsidRDefault="008C0734" w:rsidP="008C07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</w:t>
            </w:r>
          </w:p>
          <w:p w:rsidR="008C0734" w:rsidRDefault="008C0734" w:rsidP="008C07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</w:t>
            </w:r>
          </w:p>
          <w:p w:rsidR="008C0734" w:rsidRDefault="008C0734" w:rsidP="008C07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</w:t>
            </w:r>
          </w:p>
          <w:p w:rsidR="008C0734" w:rsidRDefault="008C0734" w:rsidP="008C07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</w:t>
            </w:r>
          </w:p>
          <w:p w:rsidR="008C0734" w:rsidRDefault="008C0734" w:rsidP="008C07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</w:t>
            </w:r>
          </w:p>
          <w:p w:rsidR="008C0734" w:rsidRDefault="008C0734" w:rsidP="008C07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</w:t>
            </w:r>
          </w:p>
          <w:p w:rsidR="008C0734" w:rsidRDefault="008C0734" w:rsidP="008C07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</w:t>
            </w:r>
          </w:p>
          <w:p w:rsidR="008C0734" w:rsidRDefault="008C0734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734" w:rsidRDefault="008C0734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734" w:rsidRDefault="008C0734" w:rsidP="008C07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</w:t>
            </w:r>
          </w:p>
          <w:p w:rsidR="008C0734" w:rsidRDefault="008C0734" w:rsidP="008C07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</w:t>
            </w:r>
          </w:p>
          <w:p w:rsidR="008C0734" w:rsidRDefault="008C0734" w:rsidP="008C07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</w:t>
            </w:r>
          </w:p>
          <w:p w:rsidR="008C0734" w:rsidRDefault="008C0734" w:rsidP="008C07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</w:t>
            </w:r>
          </w:p>
          <w:p w:rsidR="008C0734" w:rsidRDefault="008C0734" w:rsidP="008C07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</w:t>
            </w:r>
          </w:p>
          <w:p w:rsidR="008C0734" w:rsidRDefault="008C0734" w:rsidP="008C07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</w:t>
            </w:r>
          </w:p>
          <w:p w:rsidR="008C0734" w:rsidRDefault="008C0734" w:rsidP="008C07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  <w:p w:rsidR="00996B9C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  <w:p w:rsidR="00996B9C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  <w:p w:rsidR="00996B9C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  <w:p w:rsidR="00996B9C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Pr="00327B46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6B9C" w:rsidRPr="00327B46" w:rsidRDefault="00996B9C" w:rsidP="00B27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0836" w:rsidRDefault="00110836" w:rsidP="00201F5C">
      <w:pPr>
        <w:shd w:val="clear" w:color="auto" w:fill="FFFFFF"/>
        <w:spacing w:after="0" w:line="240" w:lineRule="auto"/>
        <w:ind w:left="-567" w:right="29"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327B46" w:rsidRPr="00327B46" w:rsidRDefault="00327B46" w:rsidP="00201F5C">
      <w:pPr>
        <w:shd w:val="clear" w:color="auto" w:fill="FFFFFF"/>
        <w:spacing w:after="0" w:line="240" w:lineRule="auto"/>
        <w:ind w:left="-567" w:right="2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en-US" w:eastAsia="ru-RU"/>
        </w:rPr>
        <w:t xml:space="preserve">IV </w:t>
      </w:r>
      <w:r w:rsidRPr="00327B4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четверть</w:t>
      </w:r>
    </w:p>
    <w:p w:rsidR="00327B46" w:rsidRPr="00327B46" w:rsidRDefault="00FC2F44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5 уроков в неделю, 39</w:t>
      </w:r>
      <w:r w:rsidR="00327B46" w:rsidRPr="00327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уроков за четверть</w:t>
      </w:r>
    </w:p>
    <w:p w:rsidR="00327B46" w:rsidRPr="00327B46" w:rsidRDefault="00327B46" w:rsidP="00201F5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11057" w:type="dxa"/>
        <w:tblInd w:w="-12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6237"/>
        <w:gridCol w:w="993"/>
        <w:gridCol w:w="1701"/>
        <w:gridCol w:w="1417"/>
      </w:tblGrid>
      <w:tr w:rsidR="00996B9C" w:rsidRPr="00327B46" w:rsidTr="00996B9C">
        <w:trPr>
          <w:trHeight w:val="64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Pr="00327B46" w:rsidRDefault="00996B9C" w:rsidP="00996B9C">
            <w:pPr>
              <w:shd w:val="clear" w:color="auto" w:fill="FFFFFF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Pr="00327B46" w:rsidRDefault="00996B9C" w:rsidP="00110836">
            <w:pPr>
              <w:shd w:val="clear" w:color="auto" w:fill="FFFFFF"/>
              <w:spacing w:after="0" w:line="240" w:lineRule="auto"/>
              <w:ind w:right="9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Содержание </w:t>
            </w: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учебного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6B9C" w:rsidRPr="00996B9C" w:rsidRDefault="00996B9C" w:rsidP="00996B9C">
            <w:pPr>
              <w:shd w:val="clear" w:color="auto" w:fill="FFFFFF"/>
              <w:spacing w:after="0" w:line="240" w:lineRule="auto"/>
              <w:ind w:left="142" w:right="-23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6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  <w:p w:rsidR="00996B9C" w:rsidRPr="00327B46" w:rsidRDefault="00996B9C" w:rsidP="00996B9C">
            <w:pPr>
              <w:shd w:val="clear" w:color="auto" w:fill="FFFFFF"/>
              <w:spacing w:after="0" w:line="240" w:lineRule="auto"/>
              <w:ind w:left="142"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Pr="00327B46" w:rsidRDefault="00996B9C" w:rsidP="00996B9C">
            <w:pPr>
              <w:shd w:val="clear" w:color="auto" w:fill="FFFFFF"/>
              <w:spacing w:after="0" w:line="240" w:lineRule="auto"/>
              <w:ind w:left="142"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96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6B9C" w:rsidRDefault="00996B9C" w:rsidP="00996B9C">
            <w:pPr>
              <w:shd w:val="clear" w:color="auto" w:fill="FFFFFF"/>
              <w:spacing w:after="0" w:line="240" w:lineRule="auto"/>
              <w:ind w:right="-239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Примерные </w:t>
            </w:r>
          </w:p>
          <w:p w:rsidR="00996B9C" w:rsidRPr="00327B46" w:rsidRDefault="00996B9C" w:rsidP="00996B9C">
            <w:pPr>
              <w:shd w:val="clear" w:color="auto" w:fill="FFFFFF"/>
              <w:spacing w:after="0" w:line="240" w:lineRule="auto"/>
              <w:ind w:right="-23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сроки</w:t>
            </w:r>
            <w:r w:rsidRPr="0032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B9C" w:rsidRPr="00327B46" w:rsidTr="00996B9C">
        <w:trPr>
          <w:trHeight w:val="38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Pr="00327B46" w:rsidRDefault="00996B9C" w:rsidP="00110836">
            <w:pPr>
              <w:shd w:val="clear" w:color="auto" w:fill="FFFFFF"/>
              <w:spacing w:after="0" w:line="240" w:lineRule="auto"/>
              <w:ind w:left="60"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Pr="00327B46" w:rsidRDefault="00996B9C" w:rsidP="00110836">
            <w:pPr>
              <w:shd w:val="clear" w:color="auto" w:fill="FFFFFF"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§</w:t>
            </w: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7. Умножение и деление десятичных дробей </w:t>
            </w: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(окончание)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6B9C" w:rsidRPr="00327B46" w:rsidRDefault="00996B9C" w:rsidP="00110836">
            <w:pPr>
              <w:shd w:val="clear" w:color="auto" w:fill="FFFFFF"/>
              <w:spacing w:after="0" w:line="240" w:lineRule="auto"/>
              <w:ind w:left="142"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Pr="00327B46" w:rsidRDefault="00996B9C" w:rsidP="00110836">
            <w:pPr>
              <w:shd w:val="clear" w:color="auto" w:fill="FFFFFF"/>
              <w:spacing w:after="0" w:line="240" w:lineRule="auto"/>
              <w:ind w:left="142"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6B9C" w:rsidRPr="00327B46" w:rsidRDefault="00996B9C" w:rsidP="00110836">
            <w:pPr>
              <w:shd w:val="clear" w:color="auto" w:fill="FFFFFF"/>
              <w:spacing w:after="0" w:line="240" w:lineRule="auto"/>
              <w:ind w:left="142"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B9C" w:rsidRPr="00327B46" w:rsidTr="00996B9C">
        <w:trPr>
          <w:trHeight w:val="42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Default="00996B9C" w:rsidP="00C53A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996B9C" w:rsidRDefault="00996B9C" w:rsidP="00C53A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</w:t>
            </w:r>
          </w:p>
          <w:p w:rsidR="00996B9C" w:rsidRPr="00327B46" w:rsidRDefault="00996B9C" w:rsidP="00C53A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996B9C" w:rsidRDefault="00996B9C" w:rsidP="00C53A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  <w:p w:rsidR="00996B9C" w:rsidRDefault="00996B9C" w:rsidP="00C53A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137</w:t>
            </w:r>
          </w:p>
          <w:p w:rsidR="00996B9C" w:rsidRDefault="00996B9C" w:rsidP="00C53A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</w:t>
            </w:r>
          </w:p>
          <w:p w:rsidR="00996B9C" w:rsidRDefault="00996B9C" w:rsidP="00C53A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</w:t>
            </w:r>
          </w:p>
          <w:p w:rsidR="00996B9C" w:rsidRDefault="00996B9C" w:rsidP="00C53A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  <w:p w:rsidR="00996B9C" w:rsidRPr="00327B46" w:rsidRDefault="00996B9C" w:rsidP="00C53A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Default="00996B9C" w:rsidP="00110836">
            <w:pPr>
              <w:shd w:val="clear" w:color="auto" w:fill="FFFFFF"/>
              <w:spacing w:after="0" w:line="240" w:lineRule="auto"/>
              <w:ind w:right="107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Деление десятичных дробей, п. 37</w:t>
            </w:r>
          </w:p>
          <w:p w:rsidR="00996B9C" w:rsidRDefault="00996B9C" w:rsidP="00110836">
            <w:pPr>
              <w:shd w:val="clear" w:color="auto" w:fill="FFFFFF"/>
              <w:spacing w:after="0" w:line="240" w:lineRule="auto"/>
              <w:ind w:right="107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Деление десятичных дробей, п. 37</w:t>
            </w:r>
          </w:p>
          <w:p w:rsidR="00996B9C" w:rsidRDefault="00996B9C" w:rsidP="00B6345C">
            <w:pPr>
              <w:shd w:val="clear" w:color="auto" w:fill="FFFFFF"/>
              <w:spacing w:after="0" w:line="240" w:lineRule="auto"/>
              <w:ind w:right="1070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Деление десятичных дробей, п. 37</w:t>
            </w:r>
          </w:p>
          <w:p w:rsidR="00996B9C" w:rsidRPr="00327B46" w:rsidRDefault="00996B9C" w:rsidP="00110836">
            <w:pPr>
              <w:shd w:val="clear" w:color="auto" w:fill="FFFFFF"/>
              <w:spacing w:after="0" w:line="240" w:lineRule="auto"/>
              <w:ind w:right="10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Среднее арифметическое, п. 38 </w:t>
            </w:r>
          </w:p>
          <w:p w:rsidR="00996B9C" w:rsidRPr="00327B46" w:rsidRDefault="00996B9C" w:rsidP="00B6345C">
            <w:pPr>
              <w:shd w:val="clear" w:color="auto" w:fill="FFFFFF"/>
              <w:spacing w:after="0" w:line="240" w:lineRule="auto"/>
              <w:ind w:right="10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Среднее арифметическое, п. 38 </w:t>
            </w:r>
          </w:p>
          <w:p w:rsidR="00996B9C" w:rsidRPr="00327B46" w:rsidRDefault="00996B9C" w:rsidP="00B6345C">
            <w:pPr>
              <w:shd w:val="clear" w:color="auto" w:fill="FFFFFF"/>
              <w:spacing w:after="0" w:line="240" w:lineRule="auto"/>
              <w:ind w:right="10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Среднее арифметическое, п. 38 </w:t>
            </w:r>
          </w:p>
          <w:p w:rsidR="00996B9C" w:rsidRPr="00327B46" w:rsidRDefault="00996B9C" w:rsidP="00B6345C">
            <w:pPr>
              <w:shd w:val="clear" w:color="auto" w:fill="FFFFFF"/>
              <w:spacing w:after="0" w:line="240" w:lineRule="auto"/>
              <w:ind w:right="10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Среднее арифметическое, п. 38 </w:t>
            </w:r>
          </w:p>
          <w:p w:rsidR="00996B9C" w:rsidRPr="00110836" w:rsidRDefault="00996B9C" w:rsidP="00110836">
            <w:pPr>
              <w:shd w:val="clear" w:color="auto" w:fill="FFFFFF"/>
              <w:spacing w:after="0" w:line="240" w:lineRule="auto"/>
              <w:ind w:right="107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11083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Решение задач</w:t>
            </w:r>
          </w:p>
          <w:p w:rsidR="00996B9C" w:rsidRPr="00327B46" w:rsidRDefault="00996B9C" w:rsidP="00110836">
            <w:pPr>
              <w:shd w:val="clear" w:color="auto" w:fill="FFFFFF"/>
              <w:spacing w:after="0" w:line="240" w:lineRule="auto"/>
              <w:ind w:right="10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Контрольная работа </w:t>
            </w: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№ </w:t>
            </w: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C0734" w:rsidRDefault="008C0734" w:rsidP="008C07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</w:t>
            </w:r>
          </w:p>
          <w:p w:rsidR="008C0734" w:rsidRDefault="008C0734" w:rsidP="008C07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</w:t>
            </w:r>
          </w:p>
          <w:p w:rsidR="008C0734" w:rsidRDefault="008C0734" w:rsidP="008C07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</w:t>
            </w:r>
          </w:p>
          <w:p w:rsidR="008C0734" w:rsidRDefault="004D21B6" w:rsidP="00AF6003">
            <w:pPr>
              <w:shd w:val="clear" w:color="auto" w:fill="FFFFFF"/>
              <w:spacing w:after="0" w:line="240" w:lineRule="auto"/>
              <w:ind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8.1.2</w:t>
            </w:r>
          </w:p>
          <w:p w:rsidR="004D21B6" w:rsidRDefault="004D21B6" w:rsidP="00AF6003">
            <w:pPr>
              <w:shd w:val="clear" w:color="auto" w:fill="FFFFFF"/>
              <w:spacing w:after="0" w:line="240" w:lineRule="auto"/>
              <w:ind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8.1.2</w:t>
            </w:r>
          </w:p>
          <w:p w:rsidR="004D21B6" w:rsidRDefault="004D21B6" w:rsidP="00AF6003">
            <w:pPr>
              <w:shd w:val="clear" w:color="auto" w:fill="FFFFFF"/>
              <w:spacing w:after="0" w:line="240" w:lineRule="auto"/>
              <w:ind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8.1.2</w:t>
            </w:r>
          </w:p>
          <w:p w:rsidR="008C0734" w:rsidRDefault="004D21B6" w:rsidP="00AF6003">
            <w:pPr>
              <w:shd w:val="clear" w:color="auto" w:fill="FFFFFF"/>
              <w:spacing w:after="0" w:line="240" w:lineRule="auto"/>
              <w:ind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8.1.2</w:t>
            </w:r>
          </w:p>
          <w:p w:rsidR="008C0734" w:rsidRDefault="008C0734" w:rsidP="00110836">
            <w:pPr>
              <w:shd w:val="clear" w:color="auto" w:fill="FFFFFF"/>
              <w:spacing w:after="0" w:line="240" w:lineRule="auto"/>
              <w:ind w:left="142"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734" w:rsidRDefault="008C0734" w:rsidP="00110836">
            <w:pPr>
              <w:shd w:val="clear" w:color="auto" w:fill="FFFFFF"/>
              <w:spacing w:after="0" w:line="240" w:lineRule="auto"/>
              <w:ind w:left="142"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Default="00996B9C" w:rsidP="00110836">
            <w:pPr>
              <w:shd w:val="clear" w:color="auto" w:fill="FFFFFF"/>
              <w:spacing w:after="0" w:line="240" w:lineRule="auto"/>
              <w:ind w:left="142"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110836">
            <w:pPr>
              <w:shd w:val="clear" w:color="auto" w:fill="FFFFFF"/>
              <w:spacing w:after="0" w:line="240" w:lineRule="auto"/>
              <w:ind w:left="142"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110836">
            <w:pPr>
              <w:shd w:val="clear" w:color="auto" w:fill="FFFFFF"/>
              <w:spacing w:after="0" w:line="240" w:lineRule="auto"/>
              <w:ind w:left="142"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B6345C">
            <w:pPr>
              <w:shd w:val="clear" w:color="auto" w:fill="FFFFFF"/>
              <w:spacing w:after="0" w:line="240" w:lineRule="auto"/>
              <w:ind w:left="-40"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  <w:p w:rsidR="00996B9C" w:rsidRDefault="00996B9C" w:rsidP="00B6345C">
            <w:pPr>
              <w:shd w:val="clear" w:color="auto" w:fill="FFFFFF"/>
              <w:spacing w:after="0" w:line="240" w:lineRule="auto"/>
              <w:ind w:left="-40"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B6345C">
            <w:pPr>
              <w:shd w:val="clear" w:color="auto" w:fill="FFFFFF"/>
              <w:spacing w:after="0" w:line="240" w:lineRule="auto"/>
              <w:ind w:left="-40"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B6345C">
            <w:pPr>
              <w:shd w:val="clear" w:color="auto" w:fill="FFFFFF"/>
              <w:spacing w:after="0" w:line="240" w:lineRule="auto"/>
              <w:ind w:left="-40"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  <w:p w:rsidR="00996B9C" w:rsidRDefault="00996B9C" w:rsidP="00B6345C">
            <w:pPr>
              <w:shd w:val="clear" w:color="auto" w:fill="FFFFFF"/>
              <w:spacing w:after="0" w:line="240" w:lineRule="auto"/>
              <w:ind w:left="-40"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Pr="00327B46" w:rsidRDefault="00996B9C" w:rsidP="00B6345C">
            <w:pPr>
              <w:shd w:val="clear" w:color="auto" w:fill="FFFFFF"/>
              <w:spacing w:after="0" w:line="240" w:lineRule="auto"/>
              <w:ind w:left="-40"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6B9C" w:rsidRPr="00327B46" w:rsidRDefault="00996B9C" w:rsidP="00110836">
            <w:pPr>
              <w:shd w:val="clear" w:color="auto" w:fill="FFFFFF"/>
              <w:spacing w:after="0" w:line="240" w:lineRule="auto"/>
              <w:ind w:left="142"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B9C" w:rsidRPr="00327B46" w:rsidTr="00996B9C">
        <w:trPr>
          <w:trHeight w:val="3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Pr="00327B46" w:rsidRDefault="00996B9C" w:rsidP="00110836">
            <w:pPr>
              <w:shd w:val="clear" w:color="auto" w:fill="FFFFFF"/>
              <w:spacing w:after="0" w:line="240" w:lineRule="auto"/>
              <w:ind w:left="60"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Pr="00327B46" w:rsidRDefault="00996B9C" w:rsidP="00110836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§ 8. Инструменты для вычислений и измерений </w:t>
            </w:r>
            <w:r w:rsidRPr="00327B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(17 уроков)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6B9C" w:rsidRPr="00327B46" w:rsidRDefault="00996B9C" w:rsidP="00110836">
            <w:pPr>
              <w:shd w:val="clear" w:color="auto" w:fill="FFFFFF"/>
              <w:spacing w:after="0" w:line="240" w:lineRule="auto"/>
              <w:ind w:left="142"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Pr="00327B46" w:rsidRDefault="00996B9C" w:rsidP="00110836">
            <w:pPr>
              <w:shd w:val="clear" w:color="auto" w:fill="FFFFFF"/>
              <w:spacing w:after="0" w:line="240" w:lineRule="auto"/>
              <w:ind w:left="142"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6B9C" w:rsidRPr="00327B46" w:rsidRDefault="00996B9C" w:rsidP="00110836">
            <w:pPr>
              <w:shd w:val="clear" w:color="auto" w:fill="FFFFFF"/>
              <w:spacing w:after="0" w:line="240" w:lineRule="auto"/>
              <w:ind w:left="142"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B9C" w:rsidRPr="00327B46" w:rsidTr="00B57207">
        <w:trPr>
          <w:trHeight w:val="8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Pr="00327B46" w:rsidRDefault="00996B9C" w:rsidP="00C53A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142</w:t>
            </w:r>
          </w:p>
          <w:p w:rsidR="00996B9C" w:rsidRDefault="00996B9C" w:rsidP="00C53A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  <w:p w:rsidR="00996B9C" w:rsidRDefault="00996B9C" w:rsidP="00C53A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144</w:t>
            </w:r>
          </w:p>
          <w:p w:rsidR="00996B9C" w:rsidRDefault="00996B9C" w:rsidP="00C53A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145</w:t>
            </w:r>
          </w:p>
          <w:p w:rsidR="00996B9C" w:rsidRDefault="00996B9C" w:rsidP="00C53A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146</w:t>
            </w:r>
          </w:p>
          <w:p w:rsidR="00996B9C" w:rsidRDefault="00996B9C" w:rsidP="00C53A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7</w:t>
            </w:r>
          </w:p>
          <w:p w:rsidR="00996B9C" w:rsidRPr="00327B46" w:rsidRDefault="00996B9C" w:rsidP="00C53A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148</w:t>
            </w:r>
          </w:p>
          <w:p w:rsidR="00996B9C" w:rsidRPr="00327B46" w:rsidRDefault="00996B9C" w:rsidP="00C53A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9</w:t>
            </w:r>
          </w:p>
          <w:p w:rsidR="00996B9C" w:rsidRDefault="00996B9C" w:rsidP="00C53A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150</w:t>
            </w:r>
          </w:p>
          <w:p w:rsidR="00996B9C" w:rsidRDefault="00996B9C" w:rsidP="00C53A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996B9C" w:rsidRDefault="00996B9C" w:rsidP="00C53A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151</w:t>
            </w:r>
          </w:p>
          <w:p w:rsidR="00996B9C" w:rsidRDefault="00996B9C" w:rsidP="00C53A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996B9C" w:rsidRDefault="00996B9C" w:rsidP="00C53A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152</w:t>
            </w:r>
          </w:p>
          <w:p w:rsidR="00996B9C" w:rsidRPr="00327B46" w:rsidRDefault="00996B9C" w:rsidP="00110836">
            <w:pPr>
              <w:shd w:val="clear" w:color="auto" w:fill="FFFFFF"/>
              <w:spacing w:after="0" w:line="240" w:lineRule="auto"/>
              <w:ind w:left="60"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C53A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153</w:t>
            </w:r>
          </w:p>
          <w:p w:rsidR="00996B9C" w:rsidRDefault="00996B9C" w:rsidP="00C53A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154</w:t>
            </w:r>
          </w:p>
          <w:p w:rsidR="00996B9C" w:rsidRPr="00327B46" w:rsidRDefault="00996B9C" w:rsidP="00C53A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  <w:p w:rsidR="00996B9C" w:rsidRDefault="00996B9C" w:rsidP="00C53A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6</w:t>
            </w:r>
          </w:p>
          <w:p w:rsidR="00996B9C" w:rsidRPr="00327B46" w:rsidRDefault="00996B9C" w:rsidP="00C53A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7</w:t>
            </w:r>
          </w:p>
          <w:p w:rsidR="00996B9C" w:rsidRPr="00327B46" w:rsidRDefault="00996B9C" w:rsidP="00C53A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Pr="00327B46" w:rsidRDefault="00996B9C" w:rsidP="001108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>Микрокалькулятор, п. 39</w:t>
            </w:r>
          </w:p>
          <w:p w:rsidR="00996B9C" w:rsidRPr="00327B46" w:rsidRDefault="00996B9C" w:rsidP="005760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Проценты, п. 40</w:t>
            </w:r>
          </w:p>
          <w:p w:rsidR="00996B9C" w:rsidRPr="00327B46" w:rsidRDefault="00996B9C" w:rsidP="005760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Проценты, п. 40</w:t>
            </w:r>
          </w:p>
          <w:p w:rsidR="00996B9C" w:rsidRPr="00327B46" w:rsidRDefault="00996B9C" w:rsidP="005760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Проценты, п. 40</w:t>
            </w:r>
          </w:p>
          <w:p w:rsidR="00996B9C" w:rsidRPr="00327B46" w:rsidRDefault="00996B9C" w:rsidP="005760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Проценты, п. 40</w:t>
            </w:r>
          </w:p>
          <w:p w:rsidR="00996B9C" w:rsidRPr="00327B46" w:rsidRDefault="00996B9C" w:rsidP="001108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Проценты, п. 40</w:t>
            </w:r>
          </w:p>
          <w:p w:rsidR="00996B9C" w:rsidRPr="00110836" w:rsidRDefault="00996B9C" w:rsidP="001108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11083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>Решение задач</w:t>
            </w:r>
          </w:p>
          <w:p w:rsidR="00996B9C" w:rsidRPr="00327B46" w:rsidRDefault="00996B9C" w:rsidP="001108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Контрольная работа № 12</w:t>
            </w:r>
          </w:p>
          <w:p w:rsidR="00996B9C" w:rsidRPr="00327B46" w:rsidRDefault="00996B9C" w:rsidP="001108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Угол. Прямой и развернутый угол. Чертежный </w:t>
            </w:r>
            <w:r w:rsidRPr="00327B4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треугольник, п. 41</w:t>
            </w:r>
          </w:p>
          <w:p w:rsidR="00996B9C" w:rsidRPr="00327B46" w:rsidRDefault="00996B9C" w:rsidP="005904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Угол. Прямой и развернутый угол. Чертежный </w:t>
            </w:r>
            <w:r w:rsidRPr="00327B4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треугольник, п. 41</w:t>
            </w:r>
          </w:p>
          <w:p w:rsidR="00996B9C" w:rsidRPr="00327B46" w:rsidRDefault="00996B9C" w:rsidP="005904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Угол. Прямой и развернутый угол. Чертежный </w:t>
            </w:r>
            <w:r w:rsidRPr="00327B4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треугольник, п. 41</w:t>
            </w:r>
          </w:p>
          <w:p w:rsidR="00996B9C" w:rsidRPr="00327B46" w:rsidRDefault="00996B9C" w:rsidP="001108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>И</w:t>
            </w: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змерение углов. Транспортир, п. 42</w:t>
            </w:r>
          </w:p>
          <w:p w:rsidR="00996B9C" w:rsidRPr="00327B46" w:rsidRDefault="00996B9C" w:rsidP="005904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И</w:t>
            </w: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змерение углов. Транспортир, п. 42</w:t>
            </w:r>
          </w:p>
          <w:p w:rsidR="00996B9C" w:rsidRPr="00327B46" w:rsidRDefault="00996B9C" w:rsidP="005904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И</w:t>
            </w: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змерение углов. Транспортир, п. 42</w:t>
            </w:r>
          </w:p>
          <w:p w:rsidR="00996B9C" w:rsidRPr="00327B46" w:rsidRDefault="00996B9C" w:rsidP="001108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Круговые диаграммы, п. 43</w:t>
            </w:r>
          </w:p>
          <w:p w:rsidR="00996B9C" w:rsidRPr="00327B46" w:rsidRDefault="00996B9C" w:rsidP="005904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Круговые диаграммы, п. 43</w:t>
            </w:r>
          </w:p>
          <w:p w:rsidR="00996B9C" w:rsidRPr="00327B46" w:rsidRDefault="00996B9C" w:rsidP="001108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Контрольная работа № 13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6B9C" w:rsidRDefault="00996B9C" w:rsidP="00110836">
            <w:pPr>
              <w:shd w:val="clear" w:color="auto" w:fill="FFFFFF"/>
              <w:spacing w:after="0" w:line="240" w:lineRule="auto"/>
              <w:ind w:left="142"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207" w:rsidRDefault="00B57207" w:rsidP="00B57207">
            <w:pPr>
              <w:shd w:val="clear" w:color="auto" w:fill="FFFFFF"/>
              <w:spacing w:after="0" w:line="240" w:lineRule="auto"/>
              <w:ind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1.5.4</w:t>
            </w:r>
          </w:p>
          <w:p w:rsidR="00B57207" w:rsidRDefault="00B57207" w:rsidP="00B57207">
            <w:pPr>
              <w:shd w:val="clear" w:color="auto" w:fill="FFFFFF"/>
              <w:spacing w:after="0" w:line="240" w:lineRule="auto"/>
              <w:ind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1.5.4</w:t>
            </w:r>
          </w:p>
          <w:p w:rsidR="00B57207" w:rsidRDefault="00B57207" w:rsidP="00B57207">
            <w:pPr>
              <w:shd w:val="clear" w:color="auto" w:fill="FFFFFF"/>
              <w:spacing w:after="0" w:line="240" w:lineRule="auto"/>
              <w:ind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1.5.4</w:t>
            </w:r>
          </w:p>
          <w:p w:rsidR="00B57207" w:rsidRDefault="00B57207" w:rsidP="00B57207">
            <w:pPr>
              <w:shd w:val="clear" w:color="auto" w:fill="FFFFFF"/>
              <w:spacing w:after="0" w:line="240" w:lineRule="auto"/>
              <w:ind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1.5.4</w:t>
            </w:r>
          </w:p>
          <w:p w:rsidR="00B57207" w:rsidRDefault="00B57207" w:rsidP="00B57207">
            <w:pPr>
              <w:shd w:val="clear" w:color="auto" w:fill="FFFFFF"/>
              <w:spacing w:after="0" w:line="240" w:lineRule="auto"/>
              <w:ind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1.5.4</w:t>
            </w:r>
          </w:p>
          <w:p w:rsidR="00B57207" w:rsidRDefault="00B57207" w:rsidP="00110836">
            <w:pPr>
              <w:shd w:val="clear" w:color="auto" w:fill="FFFFFF"/>
              <w:spacing w:after="0" w:line="240" w:lineRule="auto"/>
              <w:ind w:left="142"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207" w:rsidRDefault="00B57207" w:rsidP="00110836">
            <w:pPr>
              <w:shd w:val="clear" w:color="auto" w:fill="FFFFFF"/>
              <w:spacing w:after="0" w:line="240" w:lineRule="auto"/>
              <w:ind w:left="142"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207" w:rsidRDefault="008C0734" w:rsidP="00AF6003">
            <w:pPr>
              <w:shd w:val="clear" w:color="auto" w:fill="FFFFFF"/>
              <w:spacing w:after="0" w:line="240" w:lineRule="auto"/>
              <w:ind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7.1.2</w:t>
            </w:r>
          </w:p>
          <w:p w:rsidR="00B57207" w:rsidRDefault="00B57207" w:rsidP="00AF6003">
            <w:pPr>
              <w:shd w:val="clear" w:color="auto" w:fill="FFFFFF"/>
              <w:spacing w:after="0" w:line="240" w:lineRule="auto"/>
              <w:ind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207" w:rsidRDefault="008C0734" w:rsidP="00AF6003">
            <w:pPr>
              <w:shd w:val="clear" w:color="auto" w:fill="FFFFFF"/>
              <w:spacing w:after="0" w:line="240" w:lineRule="auto"/>
              <w:ind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7.1.2</w:t>
            </w:r>
          </w:p>
          <w:p w:rsidR="00B57207" w:rsidRDefault="00B57207" w:rsidP="00110836">
            <w:pPr>
              <w:shd w:val="clear" w:color="auto" w:fill="FFFFFF"/>
              <w:spacing w:after="0" w:line="240" w:lineRule="auto"/>
              <w:ind w:left="142"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207" w:rsidRDefault="008C0734" w:rsidP="00AF6003">
            <w:pPr>
              <w:shd w:val="clear" w:color="auto" w:fill="FFFFFF"/>
              <w:spacing w:after="0" w:line="240" w:lineRule="auto"/>
              <w:ind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7.1.2</w:t>
            </w:r>
          </w:p>
          <w:p w:rsidR="00B57207" w:rsidRDefault="00B57207" w:rsidP="00AF6003">
            <w:pPr>
              <w:shd w:val="clear" w:color="auto" w:fill="FFFFFF"/>
              <w:spacing w:after="0" w:line="240" w:lineRule="auto"/>
              <w:ind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207" w:rsidRDefault="004D21B6" w:rsidP="00AF6003">
            <w:pPr>
              <w:shd w:val="clear" w:color="auto" w:fill="FFFFFF"/>
              <w:spacing w:after="0" w:line="240" w:lineRule="auto"/>
              <w:ind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7.5.3.</w:t>
            </w:r>
          </w:p>
          <w:p w:rsidR="00B57207" w:rsidRDefault="004D21B6" w:rsidP="00AF6003">
            <w:pPr>
              <w:shd w:val="clear" w:color="auto" w:fill="FFFFFF"/>
              <w:spacing w:after="0" w:line="240" w:lineRule="auto"/>
              <w:ind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7.5.3</w:t>
            </w:r>
          </w:p>
          <w:p w:rsidR="00B57207" w:rsidRDefault="004D21B6" w:rsidP="00AF6003">
            <w:pPr>
              <w:shd w:val="clear" w:color="auto" w:fill="FFFFFF"/>
              <w:spacing w:after="0" w:line="240" w:lineRule="auto"/>
              <w:ind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7.5.3</w:t>
            </w:r>
          </w:p>
          <w:p w:rsidR="004D21B6" w:rsidRDefault="004D21B6" w:rsidP="00AF6003">
            <w:pPr>
              <w:shd w:val="clear" w:color="auto" w:fill="FFFFFF"/>
              <w:spacing w:after="0" w:line="240" w:lineRule="auto"/>
              <w:ind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8.1.1</w:t>
            </w:r>
          </w:p>
          <w:p w:rsidR="004D21B6" w:rsidRDefault="004D21B6" w:rsidP="00AF6003">
            <w:pPr>
              <w:shd w:val="clear" w:color="auto" w:fill="FFFFFF"/>
              <w:spacing w:after="0" w:line="240" w:lineRule="auto"/>
              <w:ind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Default="00996B9C" w:rsidP="00110836">
            <w:pPr>
              <w:shd w:val="clear" w:color="auto" w:fill="FFFFFF"/>
              <w:spacing w:after="0" w:line="240" w:lineRule="auto"/>
              <w:ind w:left="142"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110836">
            <w:pPr>
              <w:shd w:val="clear" w:color="auto" w:fill="FFFFFF"/>
              <w:spacing w:after="0" w:line="240" w:lineRule="auto"/>
              <w:ind w:left="142"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110836">
            <w:pPr>
              <w:shd w:val="clear" w:color="auto" w:fill="FFFFFF"/>
              <w:spacing w:after="0" w:line="240" w:lineRule="auto"/>
              <w:ind w:left="142"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110836">
            <w:pPr>
              <w:shd w:val="clear" w:color="auto" w:fill="FFFFFF"/>
              <w:spacing w:after="0" w:line="240" w:lineRule="auto"/>
              <w:ind w:left="142"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110836">
            <w:pPr>
              <w:shd w:val="clear" w:color="auto" w:fill="FFFFFF"/>
              <w:spacing w:after="0" w:line="240" w:lineRule="auto"/>
              <w:ind w:left="142"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5760A1">
            <w:pPr>
              <w:shd w:val="clear" w:color="auto" w:fill="FFFFFF"/>
              <w:spacing w:after="0" w:line="240" w:lineRule="auto"/>
              <w:ind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  <w:p w:rsidR="00996B9C" w:rsidRDefault="00996B9C" w:rsidP="005760A1">
            <w:pPr>
              <w:shd w:val="clear" w:color="auto" w:fill="FFFFFF"/>
              <w:spacing w:after="0" w:line="240" w:lineRule="auto"/>
              <w:ind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5760A1">
            <w:pPr>
              <w:shd w:val="clear" w:color="auto" w:fill="FFFFFF"/>
              <w:spacing w:after="0" w:line="240" w:lineRule="auto"/>
              <w:ind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  <w:p w:rsidR="00996B9C" w:rsidRDefault="00996B9C" w:rsidP="005760A1">
            <w:pPr>
              <w:shd w:val="clear" w:color="auto" w:fill="FFFFFF"/>
              <w:spacing w:after="0" w:line="240" w:lineRule="auto"/>
              <w:ind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5760A1">
            <w:pPr>
              <w:shd w:val="clear" w:color="auto" w:fill="FFFFFF"/>
              <w:spacing w:after="0" w:line="240" w:lineRule="auto"/>
              <w:ind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5760A1">
            <w:pPr>
              <w:shd w:val="clear" w:color="auto" w:fill="FFFFFF"/>
              <w:spacing w:after="0" w:line="240" w:lineRule="auto"/>
              <w:ind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5760A1">
            <w:pPr>
              <w:shd w:val="clear" w:color="auto" w:fill="FFFFFF"/>
              <w:spacing w:after="0" w:line="240" w:lineRule="auto"/>
              <w:ind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5904C7">
            <w:pPr>
              <w:shd w:val="clear" w:color="auto" w:fill="FFFFFF"/>
              <w:spacing w:after="0" w:line="240" w:lineRule="auto"/>
              <w:ind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  <w:p w:rsidR="00996B9C" w:rsidRDefault="00996B9C" w:rsidP="005760A1">
            <w:pPr>
              <w:shd w:val="clear" w:color="auto" w:fill="FFFFFF"/>
              <w:spacing w:after="0" w:line="240" w:lineRule="auto"/>
              <w:ind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110836">
            <w:pPr>
              <w:shd w:val="clear" w:color="auto" w:fill="FFFFFF"/>
              <w:spacing w:after="0" w:line="240" w:lineRule="auto"/>
              <w:ind w:left="142"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110836">
            <w:pPr>
              <w:shd w:val="clear" w:color="auto" w:fill="FFFFFF"/>
              <w:spacing w:after="0" w:line="240" w:lineRule="auto"/>
              <w:ind w:left="142"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5904C7">
            <w:pPr>
              <w:shd w:val="clear" w:color="auto" w:fill="FFFFFF"/>
              <w:spacing w:after="0" w:line="240" w:lineRule="auto"/>
              <w:ind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  <w:p w:rsidR="00996B9C" w:rsidRDefault="00996B9C" w:rsidP="005904C7">
            <w:pPr>
              <w:shd w:val="clear" w:color="auto" w:fill="FFFFFF"/>
              <w:spacing w:after="0" w:line="240" w:lineRule="auto"/>
              <w:ind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5904C7">
            <w:pPr>
              <w:shd w:val="clear" w:color="auto" w:fill="FFFFFF"/>
              <w:spacing w:after="0" w:line="240" w:lineRule="auto"/>
              <w:ind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Pr="00327B46" w:rsidRDefault="00996B9C" w:rsidP="005904C7">
            <w:pPr>
              <w:shd w:val="clear" w:color="auto" w:fill="FFFFFF"/>
              <w:spacing w:after="0" w:line="240" w:lineRule="auto"/>
              <w:ind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6B9C" w:rsidRPr="00327B46" w:rsidRDefault="00996B9C" w:rsidP="00110836">
            <w:pPr>
              <w:shd w:val="clear" w:color="auto" w:fill="FFFFFF"/>
              <w:spacing w:after="0" w:line="240" w:lineRule="auto"/>
              <w:ind w:left="142"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B9C" w:rsidRPr="00327B46" w:rsidTr="00996B9C">
        <w:trPr>
          <w:trHeight w:val="71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Default="00996B9C" w:rsidP="00C53A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159</w:t>
            </w:r>
          </w:p>
          <w:p w:rsidR="00996B9C" w:rsidRDefault="00996B9C" w:rsidP="00C53A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160</w:t>
            </w:r>
          </w:p>
          <w:p w:rsidR="00996B9C" w:rsidRDefault="00996B9C" w:rsidP="00C53A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161</w:t>
            </w:r>
          </w:p>
          <w:p w:rsidR="00996B9C" w:rsidRDefault="00996B9C" w:rsidP="00C53A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162</w:t>
            </w:r>
          </w:p>
          <w:p w:rsidR="00996B9C" w:rsidRDefault="00996B9C" w:rsidP="00C53A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163</w:t>
            </w:r>
          </w:p>
          <w:p w:rsidR="00996B9C" w:rsidRDefault="00996B9C" w:rsidP="00C53A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164</w:t>
            </w:r>
          </w:p>
          <w:p w:rsidR="00996B9C" w:rsidRDefault="00996B9C" w:rsidP="00C53A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165</w:t>
            </w:r>
          </w:p>
          <w:p w:rsidR="00996B9C" w:rsidRDefault="00996B9C" w:rsidP="00C53A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166</w:t>
            </w:r>
          </w:p>
          <w:p w:rsidR="00996B9C" w:rsidRDefault="00996B9C" w:rsidP="00C53A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167</w:t>
            </w:r>
          </w:p>
          <w:p w:rsidR="00996B9C" w:rsidRDefault="00996B9C" w:rsidP="00C53A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168</w:t>
            </w:r>
          </w:p>
          <w:p w:rsidR="00996B9C" w:rsidRDefault="00996B9C" w:rsidP="00C53A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69</w:t>
            </w:r>
          </w:p>
          <w:p w:rsidR="00996B9C" w:rsidRPr="00327B46" w:rsidRDefault="00996B9C" w:rsidP="00C53A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170</w:t>
            </w:r>
            <w:r w:rsidRPr="0032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Pr="00327B46" w:rsidRDefault="00996B9C" w:rsidP="00C53A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Итоговое повторение курса математики </w:t>
            </w:r>
            <w:r w:rsidRPr="00327B4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5 класса, п. 44</w:t>
            </w:r>
          </w:p>
          <w:p w:rsidR="00996B9C" w:rsidRPr="00327B46" w:rsidRDefault="00996B9C" w:rsidP="005904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Итоговое повторение курса математики </w:t>
            </w:r>
            <w:r w:rsidRPr="00327B4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5 класса, п. 44</w:t>
            </w:r>
          </w:p>
          <w:p w:rsidR="00996B9C" w:rsidRPr="00327B46" w:rsidRDefault="00996B9C" w:rsidP="005904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Итоговое повторение курса математики </w:t>
            </w:r>
            <w:r w:rsidRPr="00327B4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5 класса, п. 44</w:t>
            </w:r>
          </w:p>
          <w:p w:rsidR="00996B9C" w:rsidRPr="00327B46" w:rsidRDefault="00996B9C" w:rsidP="005904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Итоговое повторение курса математики </w:t>
            </w:r>
            <w:r w:rsidRPr="00327B4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5 класса, п. 44</w:t>
            </w:r>
          </w:p>
          <w:p w:rsidR="00996B9C" w:rsidRPr="00327B46" w:rsidRDefault="00996B9C" w:rsidP="005904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Итоговое повторение курса математики </w:t>
            </w:r>
            <w:r w:rsidRPr="00327B4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5 класса, п. 44</w:t>
            </w:r>
          </w:p>
          <w:p w:rsidR="00996B9C" w:rsidRPr="00327B46" w:rsidRDefault="00996B9C" w:rsidP="005904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Итоговое повторение курса математики </w:t>
            </w:r>
            <w:r w:rsidRPr="00327B4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5 класса, п. 44</w:t>
            </w:r>
          </w:p>
          <w:p w:rsidR="00996B9C" w:rsidRPr="00327B46" w:rsidRDefault="00996B9C" w:rsidP="005904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Итоговое повторение курса математики </w:t>
            </w:r>
            <w:r w:rsidRPr="00327B4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5 класса, п. 44</w:t>
            </w:r>
          </w:p>
          <w:p w:rsidR="00996B9C" w:rsidRPr="00327B46" w:rsidRDefault="00996B9C" w:rsidP="005904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Итоговое повторение курса математики </w:t>
            </w:r>
            <w:r w:rsidRPr="00327B4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5 класса, п. 44</w:t>
            </w:r>
          </w:p>
          <w:p w:rsidR="00996B9C" w:rsidRPr="00327B46" w:rsidRDefault="00996B9C" w:rsidP="005904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Итоговое повторение курса математики </w:t>
            </w:r>
            <w:r w:rsidRPr="00327B4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5 класса, п. 44</w:t>
            </w:r>
          </w:p>
          <w:p w:rsidR="00996B9C" w:rsidRPr="00327B46" w:rsidRDefault="00996B9C" w:rsidP="005904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Итоговое повторение курса математики </w:t>
            </w:r>
            <w:r w:rsidRPr="00327B4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5 класса, п. 44</w:t>
            </w:r>
          </w:p>
          <w:p w:rsidR="00996B9C" w:rsidRPr="00327B46" w:rsidRDefault="00996B9C" w:rsidP="005904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Итоговое повторение курса математики </w:t>
            </w:r>
            <w:r w:rsidRPr="00327B4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5 класса, п. 44</w:t>
            </w:r>
          </w:p>
          <w:p w:rsidR="00996B9C" w:rsidRPr="00327B46" w:rsidRDefault="00996B9C" w:rsidP="00C53A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Контрольная работа № 14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6B9C" w:rsidRDefault="00996B9C" w:rsidP="00110836">
            <w:pPr>
              <w:shd w:val="clear" w:color="auto" w:fill="FFFFFF"/>
              <w:spacing w:after="0" w:line="240" w:lineRule="auto"/>
              <w:ind w:left="142"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6B9C" w:rsidRDefault="00996B9C" w:rsidP="00110836">
            <w:pPr>
              <w:shd w:val="clear" w:color="auto" w:fill="FFFFFF"/>
              <w:spacing w:after="0" w:line="240" w:lineRule="auto"/>
              <w:ind w:left="142"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110836">
            <w:pPr>
              <w:shd w:val="clear" w:color="auto" w:fill="FFFFFF"/>
              <w:spacing w:after="0" w:line="240" w:lineRule="auto"/>
              <w:ind w:left="142"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110836">
            <w:pPr>
              <w:shd w:val="clear" w:color="auto" w:fill="FFFFFF"/>
              <w:spacing w:after="0" w:line="240" w:lineRule="auto"/>
              <w:ind w:left="142"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110836">
            <w:pPr>
              <w:shd w:val="clear" w:color="auto" w:fill="FFFFFF"/>
              <w:spacing w:after="0" w:line="240" w:lineRule="auto"/>
              <w:ind w:left="142"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110836">
            <w:pPr>
              <w:shd w:val="clear" w:color="auto" w:fill="FFFFFF"/>
              <w:spacing w:after="0" w:line="240" w:lineRule="auto"/>
              <w:ind w:left="142"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110836">
            <w:pPr>
              <w:shd w:val="clear" w:color="auto" w:fill="FFFFFF"/>
              <w:spacing w:after="0" w:line="240" w:lineRule="auto"/>
              <w:ind w:left="142"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110836">
            <w:pPr>
              <w:shd w:val="clear" w:color="auto" w:fill="FFFFFF"/>
              <w:spacing w:after="0" w:line="240" w:lineRule="auto"/>
              <w:ind w:left="142"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110836">
            <w:pPr>
              <w:shd w:val="clear" w:color="auto" w:fill="FFFFFF"/>
              <w:spacing w:after="0" w:line="240" w:lineRule="auto"/>
              <w:ind w:left="142"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110836">
            <w:pPr>
              <w:shd w:val="clear" w:color="auto" w:fill="FFFFFF"/>
              <w:spacing w:after="0" w:line="240" w:lineRule="auto"/>
              <w:ind w:left="142"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110836">
            <w:pPr>
              <w:shd w:val="clear" w:color="auto" w:fill="FFFFFF"/>
              <w:spacing w:after="0" w:line="240" w:lineRule="auto"/>
              <w:ind w:left="142"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Default="00996B9C" w:rsidP="00110836">
            <w:pPr>
              <w:shd w:val="clear" w:color="auto" w:fill="FFFFFF"/>
              <w:spacing w:after="0" w:line="240" w:lineRule="auto"/>
              <w:ind w:left="142"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9C" w:rsidRPr="00327B46" w:rsidRDefault="00996B9C" w:rsidP="005904C7">
            <w:pPr>
              <w:shd w:val="clear" w:color="auto" w:fill="FFFFFF"/>
              <w:spacing w:after="0" w:line="240" w:lineRule="auto"/>
              <w:ind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6B9C" w:rsidRPr="00327B46" w:rsidRDefault="00996B9C" w:rsidP="00110836">
            <w:pPr>
              <w:shd w:val="clear" w:color="auto" w:fill="FFFFFF"/>
              <w:spacing w:after="0" w:line="240" w:lineRule="auto"/>
              <w:ind w:left="142" w:right="-2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B9C" w:rsidRPr="00327B46" w:rsidTr="00996B9C">
        <w:trPr>
          <w:gridAfter w:val="4"/>
          <w:wAfter w:w="10348" w:type="dxa"/>
          <w:trHeight w:val="41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B9C" w:rsidRPr="00327B46" w:rsidRDefault="00996B9C" w:rsidP="00110836">
            <w:pPr>
              <w:spacing w:after="0" w:line="240" w:lineRule="auto"/>
              <w:ind w:left="60" w:firstLine="22"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327B46" w:rsidRPr="00327B46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 </w:t>
      </w:r>
    </w:p>
    <w:p w:rsidR="00C53A17" w:rsidRDefault="00327B46" w:rsidP="00201F5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327B4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 </w:t>
      </w:r>
    </w:p>
    <w:p w:rsidR="00C53A17" w:rsidRDefault="00C53A17">
      <w:pP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br w:type="page"/>
      </w:r>
    </w:p>
    <w:p w:rsidR="00327B46" w:rsidRPr="009B0BE7" w:rsidRDefault="00327B46" w:rsidP="00201F5C">
      <w:pPr>
        <w:pStyle w:val="a3"/>
        <w:shd w:val="clear" w:color="auto" w:fill="FFFFFF"/>
        <w:spacing w:before="0" w:beforeAutospacing="0" w:after="0" w:afterAutospacing="0"/>
        <w:ind w:left="-567" w:right="58" w:firstLine="567"/>
        <w:jc w:val="both"/>
        <w:rPr>
          <w:b/>
          <w:u w:val="single"/>
        </w:rPr>
      </w:pPr>
      <w:r w:rsidRPr="009B0BE7">
        <w:rPr>
          <w:b/>
          <w:color w:val="000000"/>
          <w:spacing w:val="7"/>
          <w:u w:val="single"/>
        </w:rPr>
        <w:lastRenderedPageBreak/>
        <w:t>Литература</w:t>
      </w:r>
    </w:p>
    <w:p w:rsidR="00327B46" w:rsidRDefault="00327B46" w:rsidP="00201F5C">
      <w:pPr>
        <w:pStyle w:val="a3"/>
        <w:shd w:val="clear" w:color="auto" w:fill="FFFFFF"/>
        <w:spacing w:before="0" w:beforeAutospacing="0" w:after="0" w:afterAutospacing="0"/>
        <w:ind w:left="-567" w:right="29" w:firstLine="567"/>
        <w:jc w:val="both"/>
      </w:pPr>
      <w:r>
        <w:rPr>
          <w:color w:val="000000"/>
          <w:spacing w:val="-3"/>
        </w:rPr>
        <w:t xml:space="preserve">Программы для общеобразовательных учреждений. Математика. / </w:t>
      </w:r>
      <w:r>
        <w:rPr>
          <w:color w:val="000000"/>
          <w:spacing w:val="-2"/>
        </w:rPr>
        <w:t xml:space="preserve">Сост. Г.М. </w:t>
      </w:r>
      <w:r w:rsidR="005904C7">
        <w:rPr>
          <w:color w:val="000000"/>
          <w:spacing w:val="-2"/>
        </w:rPr>
        <w:t xml:space="preserve">Кузнецова, Н.Г. </w:t>
      </w:r>
      <w:proofErr w:type="spellStart"/>
      <w:r w:rsidR="005904C7">
        <w:rPr>
          <w:color w:val="000000"/>
          <w:spacing w:val="-2"/>
        </w:rPr>
        <w:t>Миндюк</w:t>
      </w:r>
      <w:proofErr w:type="spellEnd"/>
      <w:r w:rsidR="005904C7">
        <w:rPr>
          <w:color w:val="000000"/>
          <w:spacing w:val="-2"/>
        </w:rPr>
        <w:t>.— М., 201</w:t>
      </w:r>
      <w:r>
        <w:rPr>
          <w:color w:val="000000"/>
          <w:spacing w:val="-2"/>
        </w:rPr>
        <w:t>0.</w:t>
      </w:r>
    </w:p>
    <w:p w:rsidR="00327B46" w:rsidRDefault="00327B46" w:rsidP="00201F5C">
      <w:pPr>
        <w:pStyle w:val="a3"/>
        <w:shd w:val="clear" w:color="auto" w:fill="FFFFFF"/>
        <w:spacing w:before="0" w:beforeAutospacing="0" w:after="0" w:afterAutospacing="0"/>
        <w:ind w:left="-567" w:right="24" w:firstLine="567"/>
        <w:jc w:val="both"/>
      </w:pPr>
      <w:r>
        <w:rPr>
          <w:color w:val="000000"/>
          <w:spacing w:val="-4"/>
        </w:rPr>
        <w:t>Математика: Учеб</w:t>
      </w:r>
      <w:proofErr w:type="gramStart"/>
      <w:r>
        <w:rPr>
          <w:color w:val="000000"/>
          <w:spacing w:val="-4"/>
        </w:rPr>
        <w:t>.</w:t>
      </w:r>
      <w:proofErr w:type="gramEnd"/>
      <w:r>
        <w:rPr>
          <w:color w:val="000000"/>
          <w:spacing w:val="-4"/>
        </w:rPr>
        <w:t xml:space="preserve"> </w:t>
      </w:r>
      <w:proofErr w:type="gramStart"/>
      <w:r>
        <w:rPr>
          <w:color w:val="000000"/>
          <w:spacing w:val="-4"/>
        </w:rPr>
        <w:t>д</w:t>
      </w:r>
      <w:proofErr w:type="gramEnd"/>
      <w:r>
        <w:rPr>
          <w:color w:val="000000"/>
          <w:spacing w:val="-4"/>
        </w:rPr>
        <w:t xml:space="preserve">ля 5 </w:t>
      </w:r>
      <w:proofErr w:type="spellStart"/>
      <w:r>
        <w:rPr>
          <w:color w:val="000000"/>
          <w:spacing w:val="-4"/>
        </w:rPr>
        <w:t>кл</w:t>
      </w:r>
      <w:proofErr w:type="spellEnd"/>
      <w:r>
        <w:rPr>
          <w:color w:val="000000"/>
          <w:spacing w:val="-4"/>
        </w:rPr>
        <w:t xml:space="preserve">. </w:t>
      </w:r>
      <w:proofErr w:type="spellStart"/>
      <w:r>
        <w:rPr>
          <w:color w:val="000000"/>
          <w:spacing w:val="-4"/>
        </w:rPr>
        <w:t>общеобразоват</w:t>
      </w:r>
      <w:proofErr w:type="spellEnd"/>
      <w:r>
        <w:rPr>
          <w:color w:val="000000"/>
          <w:spacing w:val="-4"/>
        </w:rPr>
        <w:t xml:space="preserve">. учреждений / Н.Я. </w:t>
      </w:r>
      <w:proofErr w:type="spellStart"/>
      <w:r>
        <w:rPr>
          <w:color w:val="000000"/>
          <w:spacing w:val="-4"/>
        </w:rPr>
        <w:t>Ви</w:t>
      </w:r>
      <w:r>
        <w:rPr>
          <w:color w:val="000000"/>
          <w:spacing w:val="-2"/>
        </w:rPr>
        <w:t>ленкин</w:t>
      </w:r>
      <w:proofErr w:type="spellEnd"/>
      <w:r>
        <w:rPr>
          <w:color w:val="000000"/>
          <w:spacing w:val="-2"/>
        </w:rPr>
        <w:t>, В.И. Жохов, А.С. Че</w:t>
      </w:r>
      <w:r w:rsidR="00633EF8">
        <w:rPr>
          <w:color w:val="000000"/>
          <w:spacing w:val="-2"/>
        </w:rPr>
        <w:t xml:space="preserve">сноков, СИ. </w:t>
      </w:r>
      <w:proofErr w:type="spellStart"/>
      <w:r w:rsidR="00633EF8">
        <w:rPr>
          <w:color w:val="000000"/>
          <w:spacing w:val="-2"/>
        </w:rPr>
        <w:t>Шварцбурд</w:t>
      </w:r>
      <w:proofErr w:type="spellEnd"/>
      <w:r w:rsidR="00633EF8">
        <w:rPr>
          <w:color w:val="000000"/>
          <w:spacing w:val="-2"/>
        </w:rPr>
        <w:t>.— М., 2011</w:t>
      </w:r>
      <w:r>
        <w:rPr>
          <w:color w:val="000000"/>
          <w:spacing w:val="-7"/>
        </w:rPr>
        <w:t>.</w:t>
      </w:r>
    </w:p>
    <w:p w:rsidR="00327B46" w:rsidRDefault="00327B46" w:rsidP="00201F5C">
      <w:pPr>
        <w:pStyle w:val="a3"/>
        <w:shd w:val="clear" w:color="auto" w:fill="FFFFFF"/>
        <w:spacing w:before="0" w:beforeAutospacing="0" w:after="0" w:afterAutospacing="0"/>
        <w:ind w:left="-567" w:right="24" w:firstLine="567"/>
        <w:jc w:val="both"/>
      </w:pPr>
      <w:r>
        <w:rPr>
          <w:i/>
          <w:iCs/>
          <w:color w:val="000000"/>
          <w:spacing w:val="-3"/>
        </w:rPr>
        <w:t xml:space="preserve">Чесноков А.С, </w:t>
      </w:r>
      <w:proofErr w:type="spellStart"/>
      <w:r>
        <w:rPr>
          <w:i/>
          <w:iCs/>
          <w:color w:val="000000"/>
          <w:spacing w:val="-3"/>
        </w:rPr>
        <w:t>Негиков</w:t>
      </w:r>
      <w:proofErr w:type="spellEnd"/>
      <w:r>
        <w:rPr>
          <w:i/>
          <w:iCs/>
          <w:color w:val="000000"/>
          <w:spacing w:val="-3"/>
        </w:rPr>
        <w:t xml:space="preserve"> К.И. </w:t>
      </w:r>
      <w:r>
        <w:rPr>
          <w:color w:val="000000"/>
          <w:spacing w:val="-3"/>
        </w:rPr>
        <w:t>Дидактические материалы по матема</w:t>
      </w:r>
      <w:r>
        <w:rPr>
          <w:color w:val="000000"/>
          <w:spacing w:val="-3"/>
        </w:rPr>
        <w:softHyphen/>
      </w:r>
      <w:r>
        <w:rPr>
          <w:color w:val="000000"/>
          <w:spacing w:val="-6"/>
        </w:rPr>
        <w:t>тике для 5 класса.— М., 1990—2006.</w:t>
      </w:r>
    </w:p>
    <w:p w:rsidR="00327B46" w:rsidRDefault="00327B46" w:rsidP="00201F5C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proofErr w:type="gramStart"/>
      <w:r>
        <w:rPr>
          <w:i/>
          <w:iCs/>
          <w:color w:val="000000"/>
          <w:spacing w:val="-3"/>
        </w:rPr>
        <w:t>Жохов</w:t>
      </w:r>
      <w:proofErr w:type="gramEnd"/>
      <w:r>
        <w:rPr>
          <w:i/>
          <w:iCs/>
          <w:color w:val="000000"/>
          <w:spacing w:val="-3"/>
        </w:rPr>
        <w:t xml:space="preserve"> В.И. </w:t>
      </w:r>
      <w:r>
        <w:rPr>
          <w:color w:val="000000"/>
          <w:spacing w:val="-3"/>
        </w:rPr>
        <w:t>Обучение математике в 5 и 6 классах.— М., 2004.</w:t>
      </w:r>
    </w:p>
    <w:p w:rsidR="00327B46" w:rsidRDefault="00327B46" w:rsidP="00201F5C">
      <w:pPr>
        <w:pStyle w:val="a3"/>
        <w:shd w:val="clear" w:color="auto" w:fill="FFFFFF"/>
        <w:spacing w:before="0" w:beforeAutospacing="0" w:after="0" w:afterAutospacing="0"/>
        <w:ind w:left="-567" w:right="5" w:firstLine="567"/>
        <w:jc w:val="both"/>
      </w:pPr>
      <w:proofErr w:type="gramStart"/>
      <w:r>
        <w:rPr>
          <w:i/>
          <w:iCs/>
          <w:color w:val="000000"/>
          <w:spacing w:val="-2"/>
        </w:rPr>
        <w:t>Жохов</w:t>
      </w:r>
      <w:proofErr w:type="gramEnd"/>
      <w:r>
        <w:rPr>
          <w:i/>
          <w:iCs/>
          <w:color w:val="000000"/>
          <w:spacing w:val="-2"/>
        </w:rPr>
        <w:t xml:space="preserve"> В.И. и др. </w:t>
      </w:r>
      <w:r>
        <w:rPr>
          <w:color w:val="000000"/>
          <w:spacing w:val="-2"/>
        </w:rPr>
        <w:t>Математический тренажер. 5 класс.— М., 2000-</w:t>
      </w:r>
      <w:r>
        <w:rPr>
          <w:color w:val="000000"/>
          <w:spacing w:val="-7"/>
        </w:rPr>
        <w:t>2006.</w:t>
      </w:r>
    </w:p>
    <w:p w:rsidR="00327B46" w:rsidRDefault="00327B46" w:rsidP="00201F5C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proofErr w:type="gramStart"/>
      <w:r>
        <w:rPr>
          <w:i/>
          <w:iCs/>
          <w:color w:val="000000"/>
          <w:spacing w:val="-3"/>
        </w:rPr>
        <w:t>Жохов</w:t>
      </w:r>
      <w:proofErr w:type="gramEnd"/>
      <w:r>
        <w:rPr>
          <w:i/>
          <w:iCs/>
          <w:color w:val="000000"/>
          <w:spacing w:val="-3"/>
        </w:rPr>
        <w:t xml:space="preserve"> В.И. и др. </w:t>
      </w:r>
      <w:r>
        <w:rPr>
          <w:color w:val="000000"/>
          <w:spacing w:val="-3"/>
        </w:rPr>
        <w:t>Математические диктанты. 5 класс.— М., 2002-</w:t>
      </w:r>
      <w:r>
        <w:rPr>
          <w:color w:val="000000"/>
          <w:spacing w:val="-8"/>
        </w:rPr>
        <w:t>2006.</w:t>
      </w:r>
    </w:p>
    <w:p w:rsidR="00327B46" w:rsidRDefault="00327B46" w:rsidP="00201F5C">
      <w:pPr>
        <w:pStyle w:val="a3"/>
        <w:shd w:val="clear" w:color="auto" w:fill="FFFFFF"/>
        <w:spacing w:before="0" w:beforeAutospacing="0" w:after="0" w:afterAutospacing="0"/>
        <w:ind w:left="-567" w:right="19" w:firstLine="567"/>
        <w:jc w:val="both"/>
      </w:pPr>
      <w:proofErr w:type="spellStart"/>
      <w:r>
        <w:rPr>
          <w:i/>
          <w:iCs/>
          <w:color w:val="000000"/>
          <w:spacing w:val="-3"/>
        </w:rPr>
        <w:t>Депман</w:t>
      </w:r>
      <w:proofErr w:type="spellEnd"/>
      <w:r>
        <w:rPr>
          <w:i/>
          <w:iCs/>
          <w:color w:val="000000"/>
          <w:spacing w:val="-3"/>
        </w:rPr>
        <w:t xml:space="preserve"> И.Я., </w:t>
      </w:r>
      <w:proofErr w:type="spellStart"/>
      <w:r>
        <w:rPr>
          <w:i/>
          <w:iCs/>
          <w:color w:val="000000"/>
          <w:spacing w:val="-3"/>
        </w:rPr>
        <w:t>Виленкин</w:t>
      </w:r>
      <w:proofErr w:type="spellEnd"/>
      <w:r>
        <w:rPr>
          <w:i/>
          <w:iCs/>
          <w:color w:val="000000"/>
          <w:spacing w:val="-3"/>
        </w:rPr>
        <w:t xml:space="preserve"> Н.Я. </w:t>
      </w:r>
      <w:r>
        <w:rPr>
          <w:color w:val="000000"/>
          <w:spacing w:val="-3"/>
        </w:rPr>
        <w:t xml:space="preserve">За страницами учебника математики: </w:t>
      </w:r>
      <w:r>
        <w:rPr>
          <w:color w:val="000000"/>
          <w:spacing w:val="-2"/>
        </w:rPr>
        <w:t>Книга для учащихся 5-6 классов. — М., 1989-2006.</w:t>
      </w:r>
    </w:p>
    <w:p w:rsidR="00327B46" w:rsidRDefault="00327B46" w:rsidP="00201F5C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>
        <w:rPr>
          <w:i/>
          <w:iCs/>
          <w:color w:val="000000"/>
          <w:spacing w:val="1"/>
        </w:rPr>
        <w:t xml:space="preserve">Жохов В.И., Крайнева Л.Б. </w:t>
      </w:r>
      <w:r>
        <w:rPr>
          <w:color w:val="000000"/>
          <w:spacing w:val="1"/>
        </w:rPr>
        <w:t>Контрольные работы по математике.</w:t>
      </w:r>
      <w:r>
        <w:rPr>
          <w:color w:val="000000"/>
        </w:rPr>
        <w:t xml:space="preserve">5   </w:t>
      </w:r>
      <w:r w:rsidR="00633EF8">
        <w:rPr>
          <w:color w:val="000000"/>
          <w:spacing w:val="-1"/>
        </w:rPr>
        <w:t xml:space="preserve">класс— </w:t>
      </w:r>
      <w:proofErr w:type="gramStart"/>
      <w:r w:rsidR="00633EF8">
        <w:rPr>
          <w:color w:val="000000"/>
          <w:spacing w:val="-1"/>
        </w:rPr>
        <w:t>М.</w:t>
      </w:r>
      <w:proofErr w:type="gramEnd"/>
      <w:r w:rsidR="00633EF8">
        <w:rPr>
          <w:color w:val="000000"/>
          <w:spacing w:val="-1"/>
        </w:rPr>
        <w:t>, 2006</w:t>
      </w:r>
      <w:r>
        <w:rPr>
          <w:color w:val="000000"/>
          <w:spacing w:val="-1"/>
        </w:rPr>
        <w:t>.</w:t>
      </w:r>
    </w:p>
    <w:p w:rsidR="00327B46" w:rsidRDefault="00327B46" w:rsidP="00201F5C">
      <w:pPr>
        <w:pStyle w:val="a3"/>
        <w:spacing w:before="0" w:beforeAutospacing="0" w:after="0" w:afterAutospacing="0"/>
        <w:ind w:left="-567" w:firstLine="567"/>
        <w:jc w:val="both"/>
      </w:pPr>
      <w:r>
        <w:t> </w:t>
      </w:r>
    </w:p>
    <w:sectPr w:rsidR="00327B46" w:rsidSect="00785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7B46"/>
    <w:rsid w:val="0004523D"/>
    <w:rsid w:val="00110836"/>
    <w:rsid w:val="00201F5C"/>
    <w:rsid w:val="002E651F"/>
    <w:rsid w:val="00327B46"/>
    <w:rsid w:val="00366E31"/>
    <w:rsid w:val="003A58B7"/>
    <w:rsid w:val="003E3E54"/>
    <w:rsid w:val="004005BC"/>
    <w:rsid w:val="00446F24"/>
    <w:rsid w:val="004631C1"/>
    <w:rsid w:val="004B66F5"/>
    <w:rsid w:val="004D21B6"/>
    <w:rsid w:val="004E58D1"/>
    <w:rsid w:val="00553433"/>
    <w:rsid w:val="00570442"/>
    <w:rsid w:val="005709FD"/>
    <w:rsid w:val="005760A1"/>
    <w:rsid w:val="005904C7"/>
    <w:rsid w:val="00633EF8"/>
    <w:rsid w:val="006B63FA"/>
    <w:rsid w:val="0072094D"/>
    <w:rsid w:val="00785B95"/>
    <w:rsid w:val="008C0734"/>
    <w:rsid w:val="0090491D"/>
    <w:rsid w:val="00996B9C"/>
    <w:rsid w:val="009B0BE7"/>
    <w:rsid w:val="009C693D"/>
    <w:rsid w:val="00AA3D4F"/>
    <w:rsid w:val="00AF6003"/>
    <w:rsid w:val="00B279E0"/>
    <w:rsid w:val="00B57207"/>
    <w:rsid w:val="00B6345C"/>
    <w:rsid w:val="00B929D6"/>
    <w:rsid w:val="00C20B6B"/>
    <w:rsid w:val="00C53A17"/>
    <w:rsid w:val="00E21AFD"/>
    <w:rsid w:val="00EA62D3"/>
    <w:rsid w:val="00F14B86"/>
    <w:rsid w:val="00FB4E6F"/>
    <w:rsid w:val="00FB7E5E"/>
    <w:rsid w:val="00FC2F44"/>
    <w:rsid w:val="00FC6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0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39E3E-3EC3-4A2C-910C-D4FD1B3EF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11</Pages>
  <Words>4135</Words>
  <Characters>23570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PUTNIK OS</cp:lastModifiedBy>
  <cp:revision>9</cp:revision>
  <cp:lastPrinted>2012-01-12T11:04:00Z</cp:lastPrinted>
  <dcterms:created xsi:type="dcterms:W3CDTF">2011-07-04T05:58:00Z</dcterms:created>
  <dcterms:modified xsi:type="dcterms:W3CDTF">2012-01-12T11:14:00Z</dcterms:modified>
</cp:coreProperties>
</file>