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35" w:rsidRPr="00BA24B2" w:rsidRDefault="00341E90" w:rsidP="00BA24B2">
      <w:pPr>
        <w:jc w:val="center"/>
        <w:rPr>
          <w:color w:val="00B050"/>
          <w:sz w:val="32"/>
          <w:szCs w:val="32"/>
        </w:rPr>
      </w:pPr>
      <w:r w:rsidRPr="00BA24B2">
        <w:rPr>
          <w:color w:val="00B050"/>
          <w:sz w:val="32"/>
          <w:szCs w:val="32"/>
        </w:rPr>
        <w:t xml:space="preserve">Праздник </w:t>
      </w:r>
      <w:r w:rsidR="00BA24B2" w:rsidRPr="00BA24B2">
        <w:rPr>
          <w:color w:val="00B050"/>
          <w:sz w:val="32"/>
          <w:szCs w:val="32"/>
        </w:rPr>
        <w:t>урожая.</w:t>
      </w:r>
    </w:p>
    <w:p w:rsidR="007F6BF9" w:rsidRDefault="007F6BF9"/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За окнами сейчас осень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>о-разному мы называем её: холодной, золотой, щедрой, дождливой, грустной… Но, как бы там ни было, осень – прекрасно</w:t>
      </w:r>
      <w:r w:rsidR="00685984">
        <w:rPr>
          <w:rFonts w:ascii="Times New Roman" w:hAnsi="Times New Roman" w:cs="Times New Roman"/>
          <w:sz w:val="24"/>
          <w:szCs w:val="24"/>
        </w:rPr>
        <w:t>е</w:t>
      </w:r>
      <w:r w:rsidRPr="00066ECF">
        <w:rPr>
          <w:rFonts w:ascii="Times New Roman" w:hAnsi="Times New Roman" w:cs="Times New Roman"/>
          <w:sz w:val="24"/>
          <w:szCs w:val="24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4B2" w:rsidRPr="00066ECF" w:rsidRDefault="007F6BF9" w:rsidP="00BA2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 xml:space="preserve">Песня </w:t>
      </w:r>
    </w:p>
    <w:p w:rsidR="007F6BF9" w:rsidRPr="00066ECF" w:rsidRDefault="00BA24B2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6BF9" w:rsidRPr="00066ECF">
        <w:rPr>
          <w:rFonts w:ascii="Times New Roman" w:hAnsi="Times New Roman" w:cs="Times New Roman"/>
          <w:sz w:val="24"/>
          <w:szCs w:val="24"/>
        </w:rPr>
        <w:t xml:space="preserve"> Осень вам загадки припасла</w:t>
      </w:r>
    </w:p>
    <w:p w:rsidR="007F6BF9" w:rsidRDefault="007F6BF9" w:rsidP="007F6B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66ECF">
        <w:rPr>
          <w:rFonts w:ascii="Times New Roman" w:hAnsi="Times New Roman" w:cs="Times New Roman"/>
          <w:sz w:val="24"/>
          <w:szCs w:val="24"/>
          <w:u w:val="single"/>
        </w:rPr>
        <w:t xml:space="preserve">Загадки: </w:t>
      </w:r>
    </w:p>
    <w:p w:rsidR="00066ECF" w:rsidRPr="00066ECF" w:rsidRDefault="00066ECF" w:rsidP="007F6B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1. Сам видит и не слышит, ходит, бродит, рыщет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свищет (Ветер). 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2. Сидит – зеленеет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падает – желтеет, лежит – чернеет. (Лист) 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3. Назовите признаки осени. По каким приметам мы узнаем, что наступила осень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похолодало, желтеют и опадают листья, птицы улетают на юг, дожди и одежда, зонты)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4. Какое время года идет следом за осенью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>зима)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5.Какие птицы улетают от нас на юг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журавли, соловьи, гуси, ласточки, дрозды, лебеди +)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6. Какие птицы остаются зимовать с нами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>снегири, синицы, воробьи, голуби, вороны, клесты- даже выводят зимой птенцов)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7. Какие животные впадают в спячку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медведи, ежи, лягушки, 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8. Как в древности называли сентябрь? ХМУРЕН</w:t>
      </w:r>
      <w:proofErr w:type="gramStart"/>
      <w:r w:rsidRPr="00066EC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66ECF">
        <w:rPr>
          <w:rFonts w:ascii="Times New Roman" w:hAnsi="Times New Roman" w:cs="Times New Roman"/>
          <w:sz w:val="24"/>
          <w:szCs w:val="24"/>
        </w:rPr>
        <w:t xml:space="preserve"> за частое ненастье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9. У октября старинное название – ГРЯЗНИК, ЗИМНИК, ЛИСТОБОЙ все эти названия отражали состояние погоды и природы.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10. Старинное название ноября – ПОЛУЗИМНИК, СТУДЕНЬ. По народным приметам ноябрь считался воротами зимы, сумерками года.</w:t>
      </w:r>
    </w:p>
    <w:p w:rsidR="00B1794E" w:rsidRPr="00066ECF" w:rsidRDefault="00B1794E" w:rsidP="00B1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BF9" w:rsidRPr="00066ECF" w:rsidRDefault="007F6BF9" w:rsidP="007F6BF9">
      <w:pPr>
        <w:rPr>
          <w:u w:val="single"/>
        </w:rPr>
      </w:pPr>
      <w:r w:rsidRPr="00066ECF">
        <w:rPr>
          <w:u w:val="single"/>
        </w:rPr>
        <w:t>Игра «Наряди дерево»</w:t>
      </w:r>
    </w:p>
    <w:p w:rsidR="007F6BF9" w:rsidRPr="00066ECF" w:rsidRDefault="007F6BF9" w:rsidP="007F6BF9">
      <w:pPr>
        <w:rPr>
          <w:color w:val="800000"/>
          <w:u w:val="single"/>
        </w:rPr>
      </w:pPr>
    </w:p>
    <w:p w:rsidR="007F6BF9" w:rsidRPr="00066ECF" w:rsidRDefault="007F6BF9" w:rsidP="007F6BF9">
      <w:pPr>
        <w:jc w:val="both"/>
      </w:pPr>
      <w:r w:rsidRPr="00066ECF">
        <w:t>Оборудование: 2  ветки дерева –  сухостоя, бумажные листочки, для каждой команды по 10 штук. На ветках дерева прикреплён пластилин туда, где будут крепиться листочки.</w:t>
      </w:r>
    </w:p>
    <w:p w:rsidR="007F6BF9" w:rsidRPr="00066ECF" w:rsidRDefault="007F6BF9" w:rsidP="007F6BF9">
      <w:pPr>
        <w:jc w:val="both"/>
      </w:pPr>
      <w:r w:rsidRPr="00066ECF">
        <w:t>Две команды: от каждого класса по 10 человек.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Дети встают в две колонны. Рядом с первыми участниками кладутся листочки. По команде ведущего,  первые участники берут листочек, бегут к дереву, прикрепляют листочек, бегут обратно и передают эстафету следующему участнику. И так до тех пор, пока не прикрепят  все листочки</w:t>
      </w:r>
    </w:p>
    <w:p w:rsidR="007F6BF9" w:rsidRPr="00066ECF" w:rsidRDefault="007F6BF9" w:rsidP="00066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BF9" w:rsidRPr="00066ECF" w:rsidRDefault="007F6BF9" w:rsidP="00066ECF">
      <w:pPr>
        <w:jc w:val="both"/>
      </w:pPr>
      <w:r w:rsidRPr="00066ECF">
        <w:t xml:space="preserve">                </w:t>
      </w:r>
      <w:r w:rsidR="00066ECF">
        <w:t xml:space="preserve">  </w:t>
      </w:r>
      <w:r w:rsidRPr="00066ECF">
        <w:t>По полям,  садам  и  сёлам</w:t>
      </w:r>
    </w:p>
    <w:p w:rsidR="007F6BF9" w:rsidRPr="00066ECF" w:rsidRDefault="007F6BF9" w:rsidP="00066ECF">
      <w:pPr>
        <w:ind w:left="1080"/>
        <w:jc w:val="both"/>
      </w:pPr>
      <w:r w:rsidRPr="00066ECF">
        <w:t>По  стране,  из  края  в  край,</w:t>
      </w:r>
    </w:p>
    <w:p w:rsidR="007F6BF9" w:rsidRPr="00066ECF" w:rsidRDefault="007F6BF9" w:rsidP="00066ECF">
      <w:pPr>
        <w:ind w:left="1080"/>
        <w:jc w:val="both"/>
      </w:pPr>
      <w:r w:rsidRPr="00066ECF">
        <w:t>Загорелый  и  весёлый</w:t>
      </w:r>
    </w:p>
    <w:p w:rsidR="007F6BF9" w:rsidRPr="00066ECF" w:rsidRDefault="007F6BF9" w:rsidP="00066ECF">
      <w:pPr>
        <w:ind w:left="1080"/>
        <w:jc w:val="both"/>
      </w:pPr>
      <w:r w:rsidRPr="00066ECF">
        <w:t>Ходит  новый  урожай.</w:t>
      </w:r>
    </w:p>
    <w:p w:rsidR="007F6BF9" w:rsidRPr="00066ECF" w:rsidRDefault="007F6BF9"/>
    <w:p w:rsidR="007F6BF9" w:rsidRPr="00066ECF" w:rsidRDefault="007F6BF9" w:rsidP="007F6BF9">
      <w:pPr>
        <w:rPr>
          <w:b/>
        </w:rPr>
      </w:pPr>
      <w:r w:rsidRPr="00066ECF">
        <w:rPr>
          <w:b/>
        </w:rPr>
        <w:t>Сценка «Весёлый огород».</w:t>
      </w:r>
    </w:p>
    <w:p w:rsidR="007F6BF9" w:rsidRPr="00066ECF" w:rsidRDefault="007F6BF9" w:rsidP="007F6BF9"/>
    <w:p w:rsidR="007F6BF9" w:rsidRPr="00066ECF" w:rsidRDefault="007F6BF9" w:rsidP="007F6BF9">
      <w:r w:rsidRPr="00066ECF">
        <w:t>1) Золотое время года - осень добрая пришла</w:t>
      </w:r>
    </w:p>
    <w:p w:rsidR="007F6BF9" w:rsidRPr="00066ECF" w:rsidRDefault="007F6BF9" w:rsidP="007F6BF9">
      <w:r w:rsidRPr="00066ECF">
        <w:t xml:space="preserve">    Расскажите, садоводы, как у вас идут дела?</w:t>
      </w:r>
    </w:p>
    <w:p w:rsidR="007F6BF9" w:rsidRPr="00066ECF" w:rsidRDefault="007F6BF9" w:rsidP="007F6BF9">
      <w:pPr>
        <w:ind w:left="360"/>
      </w:pPr>
    </w:p>
    <w:p w:rsidR="007F6BF9" w:rsidRPr="00066ECF" w:rsidRDefault="007F6BF9" w:rsidP="007F6BF9">
      <w:r w:rsidRPr="00066ECF">
        <w:t xml:space="preserve">2) </w:t>
      </w:r>
      <w:r w:rsidRPr="00066ECF">
        <w:rPr>
          <w:i/>
        </w:rPr>
        <w:t>Садоводы:</w:t>
      </w:r>
    </w:p>
    <w:p w:rsidR="007F6BF9" w:rsidRPr="00066ECF" w:rsidRDefault="007F6BF9" w:rsidP="007F6BF9">
      <w:r w:rsidRPr="00066ECF">
        <w:t>Урожай у нас хорош, уродился густо:</w:t>
      </w:r>
    </w:p>
    <w:p w:rsidR="007F6BF9" w:rsidRPr="00066ECF" w:rsidRDefault="007F6BF9" w:rsidP="007F6BF9">
      <w:r w:rsidRPr="00066ECF">
        <w:lastRenderedPageBreak/>
        <w:t>И морковка, и горох, и белая капуста!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3) Садоводы:</w:t>
      </w:r>
    </w:p>
    <w:p w:rsidR="007F6BF9" w:rsidRPr="00066ECF" w:rsidRDefault="007F6BF9" w:rsidP="007F6BF9">
      <w:r w:rsidRPr="00066ECF">
        <w:t>Мы довольны и горды</w:t>
      </w:r>
    </w:p>
    <w:p w:rsidR="007F6BF9" w:rsidRPr="00066ECF" w:rsidRDefault="007F6BF9" w:rsidP="007F6BF9">
      <w:r w:rsidRPr="00066ECF">
        <w:t>Эти вкусные плоды</w:t>
      </w:r>
    </w:p>
    <w:p w:rsidR="007F6BF9" w:rsidRPr="00066ECF" w:rsidRDefault="007F6BF9" w:rsidP="007F6BF9">
      <w:r w:rsidRPr="00066ECF">
        <w:t>Мы растили сами –</w:t>
      </w:r>
    </w:p>
    <w:p w:rsidR="007F6BF9" w:rsidRPr="00066ECF" w:rsidRDefault="007F6BF9" w:rsidP="007F6BF9">
      <w:r w:rsidRPr="00066ECF">
        <w:t>Своими руками.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4) Арбуз:</w:t>
      </w:r>
    </w:p>
    <w:p w:rsidR="007F6BF9" w:rsidRPr="00066ECF" w:rsidRDefault="007F6BF9" w:rsidP="007F6BF9">
      <w:r w:rsidRPr="00066ECF">
        <w:t>Я, друзья, недаром гордый</w:t>
      </w:r>
    </w:p>
    <w:p w:rsidR="007F6BF9" w:rsidRPr="00066ECF" w:rsidRDefault="007F6BF9" w:rsidP="007F6BF9">
      <w:r w:rsidRPr="00066ECF">
        <w:t>Сверху я зелёный, твёрдый.</w:t>
      </w:r>
    </w:p>
    <w:p w:rsidR="007F6BF9" w:rsidRPr="00066ECF" w:rsidRDefault="007F6BF9" w:rsidP="007F6BF9">
      <w:r w:rsidRPr="00066ECF">
        <w:t>Но зато внутри, веселей зари!</w:t>
      </w:r>
    </w:p>
    <w:p w:rsidR="007F6BF9" w:rsidRPr="00066ECF" w:rsidRDefault="007F6BF9" w:rsidP="007F6BF9">
      <w:r w:rsidRPr="00066ECF">
        <w:t xml:space="preserve">Не разбейте ненароком! </w:t>
      </w:r>
    </w:p>
    <w:p w:rsidR="007F6BF9" w:rsidRPr="00066ECF" w:rsidRDefault="007F6BF9" w:rsidP="007F6BF9">
      <w:r w:rsidRPr="00066ECF">
        <w:t>Брызну красным, сладким соком!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5) Кочан:</w:t>
      </w:r>
    </w:p>
    <w:p w:rsidR="007F6BF9" w:rsidRPr="00066ECF" w:rsidRDefault="007F6BF9" w:rsidP="007F6BF9">
      <w:r w:rsidRPr="00066ECF">
        <w:t>А я, друзья, кочан капустный!</w:t>
      </w:r>
    </w:p>
    <w:p w:rsidR="007F6BF9" w:rsidRPr="00066ECF" w:rsidRDefault="007F6BF9" w:rsidP="007F6BF9">
      <w:r w:rsidRPr="00066ECF">
        <w:t>Необыкновенно вкусный!</w:t>
      </w:r>
    </w:p>
    <w:p w:rsidR="007F6BF9" w:rsidRPr="00066ECF" w:rsidRDefault="007F6BF9" w:rsidP="007F6BF9">
      <w:r w:rsidRPr="00066ECF">
        <w:t>Я с макушки побелел</w:t>
      </w:r>
    </w:p>
    <w:p w:rsidR="007F6BF9" w:rsidRPr="00066ECF" w:rsidRDefault="007F6BF9" w:rsidP="007F6BF9">
      <w:r w:rsidRPr="00066ECF">
        <w:t>И уже вполне поспел</w:t>
      </w:r>
    </w:p>
    <w:p w:rsidR="007F6BF9" w:rsidRPr="00066ECF" w:rsidRDefault="007F6BF9" w:rsidP="007F6BF9">
      <w:r w:rsidRPr="00066ECF">
        <w:t>Хоть варите, хоть солите</w:t>
      </w:r>
    </w:p>
    <w:p w:rsidR="007F6BF9" w:rsidRPr="00066ECF" w:rsidRDefault="007F6BF9" w:rsidP="007F6BF9">
      <w:r w:rsidRPr="00066ECF">
        <w:t>Поступайте, как хотите!</w:t>
      </w:r>
    </w:p>
    <w:p w:rsidR="007F6BF9" w:rsidRPr="00066ECF" w:rsidRDefault="007F6BF9" w:rsidP="007F6BF9">
      <w:r w:rsidRPr="00066ECF">
        <w:t xml:space="preserve">Я </w:t>
      </w:r>
      <w:proofErr w:type="spellStart"/>
      <w:r w:rsidRPr="00066ECF">
        <w:t>хрустящ</w:t>
      </w:r>
      <w:proofErr w:type="spellEnd"/>
      <w:r w:rsidRPr="00066ECF">
        <w:t xml:space="preserve"> и свеж!</w:t>
      </w:r>
    </w:p>
    <w:p w:rsidR="007F6BF9" w:rsidRPr="00066ECF" w:rsidRDefault="007F6BF9" w:rsidP="007F6BF9">
      <w:r w:rsidRPr="00066ECF">
        <w:t>Режь ножом и ешь!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 xml:space="preserve"> 6) Морковки:</w:t>
      </w:r>
    </w:p>
    <w:p w:rsidR="007F6BF9" w:rsidRPr="00066ECF" w:rsidRDefault="007F6BF9" w:rsidP="007F6BF9">
      <w:r w:rsidRPr="00066ECF">
        <w:t xml:space="preserve">Мы, </w:t>
      </w:r>
      <w:proofErr w:type="spellStart"/>
      <w:r w:rsidRPr="00066ECF">
        <w:t>морковочки</w:t>
      </w:r>
      <w:proofErr w:type="spellEnd"/>
      <w:r w:rsidRPr="00066ECF">
        <w:t>, вкусны!</w:t>
      </w:r>
    </w:p>
    <w:p w:rsidR="007F6BF9" w:rsidRPr="00066ECF" w:rsidRDefault="007F6BF9" w:rsidP="007F6BF9">
      <w:r w:rsidRPr="00066ECF">
        <w:t xml:space="preserve">Мы, </w:t>
      </w:r>
      <w:proofErr w:type="spellStart"/>
      <w:r w:rsidRPr="00066ECF">
        <w:t>морковочки</w:t>
      </w:r>
      <w:proofErr w:type="spellEnd"/>
      <w:r w:rsidRPr="00066ECF">
        <w:t>, сочны!</w:t>
      </w:r>
    </w:p>
    <w:p w:rsidR="007F6BF9" w:rsidRPr="00066ECF" w:rsidRDefault="007F6BF9" w:rsidP="007F6BF9">
      <w:r w:rsidRPr="00066ECF">
        <w:t xml:space="preserve">Нас, ребята, дорогие, </w:t>
      </w:r>
    </w:p>
    <w:p w:rsidR="007F6BF9" w:rsidRPr="00066ECF" w:rsidRDefault="007F6BF9" w:rsidP="007F6BF9">
      <w:r w:rsidRPr="00066ECF">
        <w:t>Кушать можно до весны!</w:t>
      </w:r>
    </w:p>
    <w:p w:rsidR="007F6BF9" w:rsidRPr="00066ECF" w:rsidRDefault="007F6BF9" w:rsidP="007F6BF9"/>
    <w:p w:rsidR="007F6BF9" w:rsidRPr="00066ECF" w:rsidRDefault="007F6BF9" w:rsidP="007F6BF9">
      <w:r w:rsidRPr="00066ECF">
        <w:t>7</w:t>
      </w:r>
      <w:r w:rsidRPr="00066ECF">
        <w:rPr>
          <w:i/>
        </w:rPr>
        <w:t>) Картошка:</w:t>
      </w:r>
    </w:p>
    <w:p w:rsidR="007F6BF9" w:rsidRPr="00066ECF" w:rsidRDefault="007F6BF9" w:rsidP="007F6BF9">
      <w:r w:rsidRPr="00066ECF">
        <w:t>Я - картошка. Так скромна –</w:t>
      </w:r>
    </w:p>
    <w:p w:rsidR="007F6BF9" w:rsidRPr="00066ECF" w:rsidRDefault="007F6BF9" w:rsidP="007F6BF9">
      <w:r w:rsidRPr="00066ECF">
        <w:t>Слова не сказала.</w:t>
      </w:r>
    </w:p>
    <w:p w:rsidR="007F6BF9" w:rsidRPr="00066ECF" w:rsidRDefault="007F6BF9" w:rsidP="007F6BF9">
      <w:r w:rsidRPr="00066ECF">
        <w:t>Но картошка так нужна</w:t>
      </w:r>
    </w:p>
    <w:p w:rsidR="007F6BF9" w:rsidRPr="00066ECF" w:rsidRDefault="007F6BF9" w:rsidP="007F6BF9">
      <w:r w:rsidRPr="00066ECF">
        <w:t>И большим и малым.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8) Лук:</w:t>
      </w:r>
    </w:p>
    <w:p w:rsidR="007F6BF9" w:rsidRPr="00066ECF" w:rsidRDefault="007F6BF9" w:rsidP="007F6BF9">
      <w:r w:rsidRPr="00066ECF">
        <w:t>Я – приправа в каждом блюде</w:t>
      </w:r>
    </w:p>
    <w:p w:rsidR="007F6BF9" w:rsidRPr="00066ECF" w:rsidRDefault="007F6BF9" w:rsidP="007F6BF9">
      <w:r w:rsidRPr="00066ECF">
        <w:t>Я всегда полезен людям.</w:t>
      </w:r>
    </w:p>
    <w:p w:rsidR="007F6BF9" w:rsidRPr="00066ECF" w:rsidRDefault="007F6BF9" w:rsidP="007F6BF9">
      <w:r w:rsidRPr="00066ECF">
        <w:t>Угадали? Я ваш друг,</w:t>
      </w:r>
    </w:p>
    <w:p w:rsidR="007F6BF9" w:rsidRPr="00066ECF" w:rsidRDefault="007F6BF9" w:rsidP="007F6BF9">
      <w:r w:rsidRPr="00066ECF">
        <w:t>Я – простой зелёный лук.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9) Репа:</w:t>
      </w:r>
    </w:p>
    <w:p w:rsidR="007F6BF9" w:rsidRPr="00066ECF" w:rsidRDefault="007F6BF9" w:rsidP="007F6BF9">
      <w:r w:rsidRPr="00066ECF">
        <w:t>Круглый бок, жёлтый бок –</w:t>
      </w:r>
    </w:p>
    <w:p w:rsidR="007F6BF9" w:rsidRPr="00066ECF" w:rsidRDefault="007F6BF9" w:rsidP="007F6BF9">
      <w:r w:rsidRPr="00066ECF">
        <w:t>Сидит на грядке колобок.</w:t>
      </w:r>
    </w:p>
    <w:p w:rsidR="007F6BF9" w:rsidRPr="00066ECF" w:rsidRDefault="007F6BF9" w:rsidP="007F6BF9">
      <w:r w:rsidRPr="00066ECF">
        <w:t>Вросла я в землю крепко</w:t>
      </w:r>
    </w:p>
    <w:p w:rsidR="007F6BF9" w:rsidRPr="00066ECF" w:rsidRDefault="007F6BF9" w:rsidP="007F6BF9">
      <w:r w:rsidRPr="00066ECF">
        <w:t>Конечно же, я – репка!</w:t>
      </w:r>
    </w:p>
    <w:p w:rsidR="007F6BF9" w:rsidRPr="00066ECF" w:rsidRDefault="007F6BF9" w:rsidP="007F6BF9"/>
    <w:p w:rsidR="007F6BF9" w:rsidRPr="00066ECF" w:rsidRDefault="007F6BF9" w:rsidP="007F6BF9">
      <w:pPr>
        <w:rPr>
          <w:i/>
        </w:rPr>
      </w:pPr>
      <w:r w:rsidRPr="00066ECF">
        <w:rPr>
          <w:i/>
        </w:rPr>
        <w:t>10) Яблоко:</w:t>
      </w:r>
    </w:p>
    <w:p w:rsidR="007F6BF9" w:rsidRPr="00066ECF" w:rsidRDefault="007F6BF9" w:rsidP="007F6BF9">
      <w:r w:rsidRPr="00066ECF">
        <w:t>Я - круглое, румяное яблоко на ветке</w:t>
      </w:r>
    </w:p>
    <w:p w:rsidR="007F6BF9" w:rsidRPr="00066ECF" w:rsidRDefault="007F6BF9" w:rsidP="007F6BF9">
      <w:r w:rsidRPr="00066ECF">
        <w:t>Любят меня взрослые и маленькие детки.</w:t>
      </w:r>
    </w:p>
    <w:p w:rsidR="007F6BF9" w:rsidRPr="00066ECF" w:rsidRDefault="007F6BF9" w:rsidP="007F6BF9">
      <w:pPr>
        <w:rPr>
          <w:i/>
        </w:rPr>
      </w:pPr>
    </w:p>
    <w:p w:rsidR="007F6BF9" w:rsidRPr="00066ECF" w:rsidRDefault="007F6BF9" w:rsidP="007F6BF9">
      <w:pPr>
        <w:rPr>
          <w:i/>
        </w:rPr>
      </w:pPr>
      <w:r w:rsidRPr="00066ECF">
        <w:rPr>
          <w:i/>
        </w:rPr>
        <w:t>11) Груша:</w:t>
      </w:r>
    </w:p>
    <w:p w:rsidR="007F6BF9" w:rsidRPr="00066ECF" w:rsidRDefault="007F6BF9" w:rsidP="007F6BF9">
      <w:r w:rsidRPr="00066ECF">
        <w:t>Я – спелая крымская груша,</w:t>
      </w:r>
    </w:p>
    <w:p w:rsidR="007F6BF9" w:rsidRPr="00066ECF" w:rsidRDefault="007F6BF9" w:rsidP="007F6BF9">
      <w:r w:rsidRPr="00066ECF">
        <w:t>Румяная, сочная я.</w:t>
      </w:r>
    </w:p>
    <w:p w:rsidR="007F6BF9" w:rsidRPr="00066ECF" w:rsidRDefault="007F6BF9" w:rsidP="007F6BF9">
      <w:r w:rsidRPr="00066ECF">
        <w:t>Кто хочет – пожалуйста, скушай,</w:t>
      </w:r>
    </w:p>
    <w:p w:rsidR="007F6BF9" w:rsidRPr="00066ECF" w:rsidRDefault="007F6BF9" w:rsidP="007F6BF9">
      <w:r w:rsidRPr="00066ECF">
        <w:t>Но вымой сначала меня!</w:t>
      </w:r>
    </w:p>
    <w:p w:rsidR="007F6BF9" w:rsidRPr="00341E90" w:rsidRDefault="007F6BF9" w:rsidP="007F6BF9">
      <w:pPr>
        <w:rPr>
          <w:i/>
        </w:rPr>
      </w:pPr>
    </w:p>
    <w:p w:rsidR="007F6BF9" w:rsidRPr="00341E90" w:rsidRDefault="007F6BF9" w:rsidP="007F6BF9">
      <w:pPr>
        <w:rPr>
          <w:i/>
        </w:rPr>
      </w:pPr>
      <w:r w:rsidRPr="00341E90">
        <w:rPr>
          <w:i/>
        </w:rPr>
        <w:t>12) Редиска:</w:t>
      </w:r>
    </w:p>
    <w:p w:rsidR="007F6BF9" w:rsidRPr="00066ECF" w:rsidRDefault="007F6BF9" w:rsidP="007F6BF9">
      <w:r w:rsidRPr="00066ECF">
        <w:t>Я – румяная редиска,</w:t>
      </w:r>
    </w:p>
    <w:p w:rsidR="007F6BF9" w:rsidRPr="00066ECF" w:rsidRDefault="007F6BF9" w:rsidP="007F6BF9">
      <w:r w:rsidRPr="00066ECF">
        <w:t>Поклонюсь вам низко-низко,</w:t>
      </w:r>
    </w:p>
    <w:p w:rsidR="007F6BF9" w:rsidRPr="00066ECF" w:rsidRDefault="007F6BF9" w:rsidP="007F6BF9">
      <w:r w:rsidRPr="00066ECF">
        <w:t>А хвалить себя зачем?</w:t>
      </w:r>
    </w:p>
    <w:p w:rsidR="007F6BF9" w:rsidRPr="00066ECF" w:rsidRDefault="007F6BF9" w:rsidP="007F6BF9">
      <w:r w:rsidRPr="00066ECF">
        <w:t>Я и так известна всем.</w:t>
      </w:r>
    </w:p>
    <w:p w:rsidR="007F6BF9" w:rsidRPr="00066ECF" w:rsidRDefault="007F6BF9" w:rsidP="007F6BF9"/>
    <w:p w:rsidR="007F6BF9" w:rsidRPr="00066ECF" w:rsidRDefault="007F6BF9" w:rsidP="007F6BF9">
      <w:r w:rsidRPr="00066ECF">
        <w:t>13</w:t>
      </w:r>
      <w:r w:rsidRPr="00341E90">
        <w:rPr>
          <w:i/>
        </w:rPr>
        <w:t>) Горох:</w:t>
      </w:r>
    </w:p>
    <w:p w:rsidR="007F6BF9" w:rsidRPr="00066ECF" w:rsidRDefault="007F6BF9" w:rsidP="007F6BF9">
      <w:r w:rsidRPr="00066ECF">
        <w:t xml:space="preserve">Я усатый и ползучий, </w:t>
      </w:r>
    </w:p>
    <w:p w:rsidR="007F6BF9" w:rsidRPr="00066ECF" w:rsidRDefault="007F6BF9" w:rsidP="007F6BF9">
      <w:r w:rsidRPr="00066ECF">
        <w:t>Спрятал ядрышки в стручке – саблевидном кулачке</w:t>
      </w:r>
    </w:p>
    <w:p w:rsidR="007F6BF9" w:rsidRPr="00066ECF" w:rsidRDefault="007F6BF9" w:rsidP="007F6BF9">
      <w:r w:rsidRPr="00066ECF">
        <w:t>Не раскусишь, коль засох, а зовут меня горох!</w:t>
      </w:r>
    </w:p>
    <w:p w:rsidR="007F6BF9" w:rsidRPr="00066ECF" w:rsidRDefault="007F6BF9" w:rsidP="007F6BF9"/>
    <w:p w:rsidR="007F6BF9" w:rsidRPr="00066ECF" w:rsidRDefault="007F6BF9" w:rsidP="007F6BF9">
      <w:r w:rsidRPr="00341E90">
        <w:rPr>
          <w:i/>
        </w:rPr>
        <w:t>14) Помидор</w:t>
      </w:r>
      <w:r w:rsidRPr="00066ECF">
        <w:t>:</w:t>
      </w:r>
    </w:p>
    <w:p w:rsidR="007F6BF9" w:rsidRPr="00066ECF" w:rsidRDefault="007F6BF9" w:rsidP="007F6BF9">
      <w:r w:rsidRPr="00066ECF">
        <w:t>Я круглый и красный, как глаз светофора</w:t>
      </w:r>
    </w:p>
    <w:p w:rsidR="007F6BF9" w:rsidRPr="00066ECF" w:rsidRDefault="007F6BF9" w:rsidP="007F6BF9">
      <w:r w:rsidRPr="00066ECF">
        <w:t>Среди овощей нет сочней помидора!</w:t>
      </w:r>
    </w:p>
    <w:p w:rsidR="007F6BF9" w:rsidRPr="00066ECF" w:rsidRDefault="007F6BF9" w:rsidP="007F6BF9"/>
    <w:p w:rsidR="007F6BF9" w:rsidRPr="00066ECF" w:rsidRDefault="007F6BF9" w:rsidP="007F6BF9">
      <w:r w:rsidRPr="00066ECF">
        <w:t>15)</w:t>
      </w:r>
      <w:r w:rsidRPr="00341E90">
        <w:rPr>
          <w:i/>
        </w:rPr>
        <w:t xml:space="preserve"> Садоводы:</w:t>
      </w:r>
    </w:p>
    <w:p w:rsidR="007F6BF9" w:rsidRPr="00066ECF" w:rsidRDefault="007F6BF9" w:rsidP="007F6BF9">
      <w:r w:rsidRPr="00066ECF">
        <w:t>По полям, садам и сёлам,</w:t>
      </w:r>
    </w:p>
    <w:p w:rsidR="007F6BF9" w:rsidRPr="00066ECF" w:rsidRDefault="007F6BF9" w:rsidP="007F6BF9">
      <w:r w:rsidRPr="00066ECF">
        <w:t>По стране из края в край,</w:t>
      </w:r>
    </w:p>
    <w:p w:rsidR="007F6BF9" w:rsidRPr="00066ECF" w:rsidRDefault="007F6BF9" w:rsidP="007F6BF9">
      <w:r w:rsidRPr="00066ECF">
        <w:t>Загорелый и весёлый</w:t>
      </w:r>
    </w:p>
    <w:p w:rsidR="007F6BF9" w:rsidRDefault="007F6BF9" w:rsidP="007F6BF9">
      <w:r w:rsidRPr="00066ECF">
        <w:t>Ходит новый урожай.</w:t>
      </w:r>
    </w:p>
    <w:p w:rsidR="00341E90" w:rsidRPr="00066ECF" w:rsidRDefault="00341E90" w:rsidP="007F6BF9"/>
    <w:p w:rsidR="007F6BF9" w:rsidRPr="00066ECF" w:rsidRDefault="007F6BF9" w:rsidP="007F6BF9">
      <w:r w:rsidRPr="00066ECF">
        <w:t xml:space="preserve">15) </w:t>
      </w:r>
      <w:r w:rsidRPr="00341E90">
        <w:rPr>
          <w:i/>
        </w:rPr>
        <w:t>Садоводы:</w:t>
      </w:r>
    </w:p>
    <w:p w:rsidR="007F6BF9" w:rsidRPr="00066ECF" w:rsidRDefault="007F6BF9" w:rsidP="007F6BF9">
      <w:r w:rsidRPr="00066ECF">
        <w:t>Нам опять за труд пора</w:t>
      </w:r>
    </w:p>
    <w:p w:rsidR="007F6BF9" w:rsidRPr="00066ECF" w:rsidRDefault="007F6BF9" w:rsidP="007F6BF9">
      <w:r w:rsidRPr="00066ECF">
        <w:t>Издавна ведётся:</w:t>
      </w:r>
    </w:p>
    <w:p w:rsidR="007F6BF9" w:rsidRPr="00066ECF" w:rsidRDefault="007F6BF9" w:rsidP="007F6BF9">
      <w:r w:rsidRPr="00066ECF">
        <w:t>Тем, кто трудится с утра</w:t>
      </w:r>
    </w:p>
    <w:p w:rsidR="007F6BF9" w:rsidRPr="00066ECF" w:rsidRDefault="007F6BF9" w:rsidP="007F6BF9">
      <w:r w:rsidRPr="00066ECF">
        <w:t>Хорошо живётся.</w:t>
      </w:r>
    </w:p>
    <w:p w:rsidR="007F6BF9" w:rsidRPr="00066ECF" w:rsidRDefault="007F6BF9" w:rsidP="007F6BF9"/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66ECF">
        <w:rPr>
          <w:rFonts w:ascii="Times New Roman" w:hAnsi="Times New Roman" w:cs="Times New Roman"/>
          <w:sz w:val="24"/>
          <w:szCs w:val="24"/>
          <w:u w:val="single"/>
        </w:rPr>
        <w:t xml:space="preserve">Игра «Узнай овощ» </w:t>
      </w:r>
    </w:p>
    <w:p w:rsidR="007F6BF9" w:rsidRPr="00066ECF" w:rsidRDefault="007F6BF9" w:rsidP="007F6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Участники должны закрытыми глазами определить овощ.</w:t>
      </w:r>
    </w:p>
    <w:p w:rsidR="007F6BF9" w:rsidRPr="00066ECF" w:rsidRDefault="007F6BF9" w:rsidP="007F6BF9">
      <w:pPr>
        <w:rPr>
          <w:b/>
        </w:rPr>
      </w:pPr>
    </w:p>
    <w:p w:rsidR="00B1794E" w:rsidRPr="00066ECF" w:rsidRDefault="00B1794E" w:rsidP="00066ECF">
      <w:pPr>
        <w:rPr>
          <w:b/>
        </w:rPr>
      </w:pPr>
      <w:r w:rsidRPr="00066ECF">
        <w:rPr>
          <w:b/>
        </w:rPr>
        <w:t>Сценка  «Гости  ходят  в  огород».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Дети: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Нынче  Ваня  очень  занят,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У  него   не  счесть  забот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Грядки  полет  нынче  Ваня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Гости  ходят  в  огород.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Pr="00341E90" w:rsidRDefault="00B1794E" w:rsidP="00066ECF">
      <w:pPr>
        <w:tabs>
          <w:tab w:val="left" w:pos="1701"/>
          <w:tab w:val="center" w:pos="3402"/>
        </w:tabs>
        <w:rPr>
          <w:u w:val="single"/>
        </w:rPr>
      </w:pPr>
      <w:r w:rsidRPr="00341E90">
        <w:rPr>
          <w:u w:val="single"/>
        </w:rPr>
        <w:t>Ваня: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Ох, трудна  моя  работа,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Ох,  болят  спина  и  бок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Ох,  устал  я  от  чего-то,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 xml:space="preserve">Эх, </w:t>
      </w:r>
      <w:proofErr w:type="gramStart"/>
      <w:r w:rsidRPr="00066ECF">
        <w:t>пойду</w:t>
      </w:r>
      <w:proofErr w:type="gramEnd"/>
      <w:r w:rsidRPr="00066ECF">
        <w:t xml:space="preserve">  вздремну  часок.</w:t>
      </w:r>
    </w:p>
    <w:p w:rsidR="00B1794E" w:rsidRPr="00066ECF" w:rsidRDefault="00B1794E" w:rsidP="00066ECF">
      <w:pPr>
        <w:tabs>
          <w:tab w:val="left" w:pos="1701"/>
          <w:tab w:val="center" w:pos="3402"/>
        </w:tabs>
        <w:rPr>
          <w:u w:val="single"/>
        </w:rPr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Дети: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lastRenderedPageBreak/>
        <w:t>Нынче  Ваня  очень  занят,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У  него   не  счесть  забот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На  лужайке  дремлет  Ваня,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Гости  ходят  в  огород.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Петушок: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Вот  и  я,  Петух  Петрович,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proofErr w:type="spellStart"/>
      <w:r w:rsidRPr="00066ECF">
        <w:t>Ко-ко-ко</w:t>
      </w:r>
      <w:proofErr w:type="spellEnd"/>
      <w:r w:rsidRPr="00066ECF">
        <w:t>,  хозяев  нет.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Хорошо,  когда  на  грядке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Для  тебя  готов  обед.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Дети: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Нынче  Ваня  очень  занят,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У  него   не  счесть  забот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На  лужайке  дремлет  Ваня,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Гости  ходят  в  огород.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Козочка: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Вот  и  я,  Козочка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proofErr w:type="spellStart"/>
      <w:r w:rsidRPr="00066ECF">
        <w:t>Ме-ме-ме</w:t>
      </w:r>
      <w:proofErr w:type="spellEnd"/>
      <w:r w:rsidRPr="00066ECF">
        <w:t>,  хозяев  нет.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Хорошо</w:t>
      </w:r>
      <w:proofErr w:type="gramStart"/>
      <w:r w:rsidRPr="00066ECF">
        <w:t xml:space="preserve">  .</w:t>
      </w:r>
      <w:proofErr w:type="gramEnd"/>
      <w:r w:rsidRPr="00066ECF">
        <w:t>когда  на  грядке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Для  тебя  готов  обед.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Дети: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Нынче  Ваня  очень  занят,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У  него   не  счесть  забот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На  лужайке  дремлет  Ваня,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Гости  ходят  в  огород.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Бычок: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 xml:space="preserve">Вот  и  я,  Бычок </w:t>
      </w:r>
      <w:proofErr w:type="spellStart"/>
      <w:r w:rsidRPr="00066ECF">
        <w:t>Богданыч</w:t>
      </w:r>
      <w:proofErr w:type="spellEnd"/>
    </w:p>
    <w:p w:rsidR="00B1794E" w:rsidRPr="00066ECF" w:rsidRDefault="00B1794E" w:rsidP="00066ECF">
      <w:pPr>
        <w:tabs>
          <w:tab w:val="left" w:pos="1701"/>
          <w:tab w:val="center" w:pos="3402"/>
        </w:tabs>
      </w:pPr>
      <w:proofErr w:type="spellStart"/>
      <w:r w:rsidRPr="00066ECF">
        <w:t>Му-му-му</w:t>
      </w:r>
      <w:proofErr w:type="spellEnd"/>
      <w:r w:rsidRPr="00066ECF">
        <w:t>,  хозяев  нет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Хорошо</w:t>
      </w:r>
      <w:proofErr w:type="gramStart"/>
      <w:r w:rsidRPr="00066ECF">
        <w:t xml:space="preserve">  .</w:t>
      </w:r>
      <w:proofErr w:type="gramEnd"/>
      <w:r w:rsidRPr="00066ECF">
        <w:t>когда  на  грядке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Для  тебя  готов  обед.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B1794E" w:rsidRPr="00066ECF" w:rsidRDefault="00B1794E" w:rsidP="00066ECF">
      <w:pPr>
        <w:tabs>
          <w:tab w:val="left" w:pos="1701"/>
          <w:tab w:val="center" w:pos="3402"/>
        </w:tabs>
        <w:rPr>
          <w:u w:val="single"/>
        </w:rPr>
      </w:pPr>
    </w:p>
    <w:p w:rsidR="00341E90" w:rsidRDefault="00B1794E" w:rsidP="00066ECF">
      <w:pPr>
        <w:tabs>
          <w:tab w:val="left" w:pos="1701"/>
          <w:tab w:val="center" w:pos="3402"/>
        </w:tabs>
      </w:pPr>
      <w:r w:rsidRPr="00066ECF">
        <w:rPr>
          <w:u w:val="single"/>
        </w:rPr>
        <w:t>Дети:</w:t>
      </w:r>
      <w:r w:rsidRPr="00066ECF">
        <w:tab/>
      </w:r>
      <w:r w:rsidRPr="00066ECF">
        <w:tab/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Нынче  Ваня  очень  занят,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У  него   не  счесть  забот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Только  встал  с  лежанки  Ваня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Гости  мигом  из  ворот.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B1794E" w:rsidRPr="00066ECF" w:rsidRDefault="00066ECF" w:rsidP="00066ECF">
      <w:pPr>
        <w:tabs>
          <w:tab w:val="left" w:pos="1701"/>
          <w:tab w:val="center" w:pos="3402"/>
        </w:tabs>
        <w:rPr>
          <w:u w:val="single"/>
        </w:rPr>
      </w:pPr>
      <w:r>
        <w:rPr>
          <w:u w:val="single"/>
        </w:rPr>
        <w:t>Ваня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Где  морковь  и  где  капуста?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Лук  исчез,  пропал  салат.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Ой,  беда,  на  грядках  пусто,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  <w:r w:rsidRPr="00066ECF">
        <w:t>Я  один  здесь  виноват!</w:t>
      </w:r>
    </w:p>
    <w:p w:rsidR="00066ECF" w:rsidRPr="00066ECF" w:rsidRDefault="00066ECF" w:rsidP="00B1794E">
      <w:pPr>
        <w:tabs>
          <w:tab w:val="left" w:pos="1701"/>
          <w:tab w:val="center" w:pos="3402"/>
        </w:tabs>
        <w:jc w:val="center"/>
      </w:pPr>
    </w:p>
    <w:p w:rsidR="00066ECF" w:rsidRPr="00066ECF" w:rsidRDefault="00066ECF" w:rsidP="00066ECF">
      <w:pPr>
        <w:tabs>
          <w:tab w:val="left" w:pos="1701"/>
          <w:tab w:val="center" w:pos="3402"/>
        </w:tabs>
      </w:pPr>
      <w:r w:rsidRPr="00066ECF">
        <w:t>Хорошо,  что  не  все  такие,  как  Ваня.</w:t>
      </w:r>
    </w:p>
    <w:p w:rsidR="00066ECF" w:rsidRPr="00066ECF" w:rsidRDefault="00066ECF" w:rsidP="00066ECF">
      <w:pPr>
        <w:tabs>
          <w:tab w:val="left" w:pos="1701"/>
          <w:tab w:val="center" w:pos="3402"/>
        </w:tabs>
      </w:pPr>
      <w:r w:rsidRPr="00066ECF">
        <w:t xml:space="preserve">Поэтому  всем  трудолюбивым  людям  в  награду  за  труды, </w:t>
      </w:r>
    </w:p>
    <w:p w:rsidR="00066ECF" w:rsidRPr="00066ECF" w:rsidRDefault="00066ECF" w:rsidP="00066ECF">
      <w:pPr>
        <w:tabs>
          <w:tab w:val="left" w:pos="1701"/>
          <w:tab w:val="center" w:pos="3402"/>
        </w:tabs>
      </w:pPr>
      <w:r w:rsidRPr="00066ECF">
        <w:t>Осень  дарит  щедрый  урожай.</w:t>
      </w:r>
    </w:p>
    <w:p w:rsidR="00066ECF" w:rsidRPr="00066ECF" w:rsidRDefault="00066ECF" w:rsidP="00066ECF">
      <w:pPr>
        <w:tabs>
          <w:tab w:val="left" w:pos="1701"/>
          <w:tab w:val="center" w:pos="3402"/>
        </w:tabs>
      </w:pPr>
      <w:r w:rsidRPr="00066ECF">
        <w:t>Сейчас  мы  посмотрим,  как вы  собираете урожай.</w:t>
      </w:r>
    </w:p>
    <w:p w:rsidR="00B1794E" w:rsidRPr="00066ECF" w:rsidRDefault="00B1794E" w:rsidP="00B1794E">
      <w:pPr>
        <w:tabs>
          <w:tab w:val="left" w:pos="1701"/>
          <w:tab w:val="center" w:pos="3402"/>
        </w:tabs>
        <w:jc w:val="center"/>
      </w:pPr>
    </w:p>
    <w:p w:rsidR="00B1794E" w:rsidRPr="00066ECF" w:rsidRDefault="00B1794E" w:rsidP="00066E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  <w:u w:val="single"/>
        </w:rPr>
        <w:t>Игра называется «Собери картошку».</w:t>
      </w:r>
      <w:r w:rsidRPr="0006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94E" w:rsidRPr="00066ECF" w:rsidRDefault="00B1794E" w:rsidP="00B17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тот, кто больше всех соберет картошки в ведро.</w:t>
      </w:r>
    </w:p>
    <w:p w:rsidR="00B1794E" w:rsidRPr="00066ECF" w:rsidRDefault="00B1794E" w:rsidP="00066ECF">
      <w:pPr>
        <w:tabs>
          <w:tab w:val="left" w:pos="1701"/>
          <w:tab w:val="center" w:pos="3402"/>
        </w:tabs>
      </w:pPr>
    </w:p>
    <w:p w:rsidR="00B1794E" w:rsidRPr="00066ECF" w:rsidRDefault="00B1794E" w:rsidP="00B1794E">
      <w:pPr>
        <w:ind w:left="180"/>
      </w:pPr>
      <w:r w:rsidRPr="00066ECF">
        <w:t xml:space="preserve">А  чтоб  узнать,  что  за  урожай  приготовила  Осень,  отгадайте  </w:t>
      </w:r>
      <w:r w:rsidRPr="00341E90">
        <w:rPr>
          <w:u w:val="single"/>
        </w:rPr>
        <w:t>загадки.</w:t>
      </w:r>
    </w:p>
    <w:p w:rsidR="00B1794E" w:rsidRPr="00066ECF" w:rsidRDefault="00B1794E" w:rsidP="00B1794E">
      <w:pPr>
        <w:ind w:left="180"/>
      </w:pPr>
    </w:p>
    <w:p w:rsidR="00B1794E" w:rsidRPr="00066ECF" w:rsidRDefault="00341E90" w:rsidP="00341E90">
      <w:r>
        <w:t xml:space="preserve">                  </w:t>
      </w:r>
      <w:r w:rsidR="00B1794E" w:rsidRPr="00066ECF">
        <w:t>Круглолица,  белолица</w:t>
      </w:r>
    </w:p>
    <w:p w:rsidR="00B1794E" w:rsidRPr="00066ECF" w:rsidRDefault="00B1794E" w:rsidP="00B1794E">
      <w:pPr>
        <w:ind w:left="1080"/>
      </w:pPr>
      <w:r w:rsidRPr="00066ECF">
        <w:t>Любит  вдоволь  пить  водицу,</w:t>
      </w:r>
    </w:p>
    <w:p w:rsidR="00B1794E" w:rsidRPr="00066ECF" w:rsidRDefault="00B1794E" w:rsidP="00B1794E">
      <w:pPr>
        <w:ind w:left="1080"/>
      </w:pPr>
      <w:r w:rsidRPr="00066ECF">
        <w:t>У  неё  листочки  с  хрустом,</w:t>
      </w:r>
    </w:p>
    <w:p w:rsidR="00B1794E" w:rsidRPr="00066ECF" w:rsidRDefault="00B1794E" w:rsidP="00B1794E">
      <w:pPr>
        <w:ind w:left="1080"/>
      </w:pPr>
      <w:r w:rsidRPr="00066ECF">
        <w:t>А  зовут  её…         (капуста)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 </w:t>
      </w:r>
      <w:proofErr w:type="gramStart"/>
      <w:r w:rsidR="00B1794E" w:rsidRPr="00066ECF">
        <w:t>Кругла</w:t>
      </w:r>
      <w:proofErr w:type="gramEnd"/>
      <w:r w:rsidR="00B1794E" w:rsidRPr="00066ECF">
        <w:t>, рассыпчата, бела</w:t>
      </w:r>
    </w:p>
    <w:p w:rsidR="00B1794E" w:rsidRPr="00066ECF" w:rsidRDefault="00B1794E" w:rsidP="00B1794E">
      <w:pPr>
        <w:ind w:left="1080"/>
      </w:pPr>
      <w:r w:rsidRPr="00066ECF">
        <w:t>На  стол  она  с  полей  пришла,</w:t>
      </w:r>
    </w:p>
    <w:p w:rsidR="00B1794E" w:rsidRPr="00066ECF" w:rsidRDefault="00B1794E" w:rsidP="00B1794E">
      <w:pPr>
        <w:ind w:left="1080"/>
      </w:pPr>
      <w:r w:rsidRPr="00066ECF">
        <w:t>Ты  посоли  её  немножко,</w:t>
      </w:r>
    </w:p>
    <w:p w:rsidR="00B1794E" w:rsidRPr="00066ECF" w:rsidRDefault="00B1794E" w:rsidP="00B1794E">
      <w:pPr>
        <w:ind w:left="1080"/>
      </w:pPr>
      <w:proofErr w:type="gramStart"/>
      <w:r w:rsidRPr="00066ECF">
        <w:t>Ведь</w:t>
      </w:r>
      <w:proofErr w:type="gramEnd"/>
      <w:r w:rsidRPr="00066ECF">
        <w:t xml:space="preserve">  правда  вкусная…          (картошка)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</w:t>
      </w:r>
      <w:r w:rsidR="00B1794E" w:rsidRPr="00066ECF">
        <w:t xml:space="preserve">Летом  в  огород </w:t>
      </w:r>
      <w:proofErr w:type="gramStart"/>
      <w:r w:rsidR="00B1794E" w:rsidRPr="00066ECF">
        <w:t>е-</w:t>
      </w:r>
      <w:proofErr w:type="gramEnd"/>
      <w:r w:rsidR="00B1794E" w:rsidRPr="00066ECF">
        <w:t xml:space="preserve"> свежие,  зелёные</w:t>
      </w:r>
    </w:p>
    <w:p w:rsidR="00B1794E" w:rsidRPr="00066ECF" w:rsidRDefault="00B1794E" w:rsidP="00B1794E">
      <w:pPr>
        <w:ind w:left="1080"/>
      </w:pPr>
      <w:r w:rsidRPr="00066ECF">
        <w:t xml:space="preserve">А  зимою  в  бочке – </w:t>
      </w:r>
      <w:proofErr w:type="gramStart"/>
      <w:r w:rsidRPr="00066ECF">
        <w:t>жёлтые</w:t>
      </w:r>
      <w:proofErr w:type="gramEnd"/>
      <w:r w:rsidRPr="00066ECF">
        <w:t>, солёные.</w:t>
      </w:r>
    </w:p>
    <w:p w:rsidR="00B1794E" w:rsidRPr="00066ECF" w:rsidRDefault="00B1794E" w:rsidP="00B1794E">
      <w:pPr>
        <w:ind w:left="1080"/>
      </w:pPr>
      <w:r w:rsidRPr="00066ECF">
        <w:t>Отгадайте  молодцы,</w:t>
      </w:r>
    </w:p>
    <w:p w:rsidR="00B1794E" w:rsidRPr="00066ECF" w:rsidRDefault="00B1794E" w:rsidP="00B1794E">
      <w:pPr>
        <w:ind w:left="1080"/>
      </w:pPr>
      <w:r w:rsidRPr="00066ECF">
        <w:t>Как  зовут  нас…            (огурцы)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</w:t>
      </w:r>
      <w:r w:rsidR="00B1794E" w:rsidRPr="00066ECF">
        <w:t>Он  круглый  и  красный</w:t>
      </w:r>
    </w:p>
    <w:p w:rsidR="00B1794E" w:rsidRPr="00066ECF" w:rsidRDefault="00B1794E" w:rsidP="00B1794E">
      <w:pPr>
        <w:ind w:left="1080"/>
      </w:pPr>
      <w:r w:rsidRPr="00066ECF">
        <w:t>Как  глаз  светофора</w:t>
      </w:r>
    </w:p>
    <w:p w:rsidR="00B1794E" w:rsidRPr="00066ECF" w:rsidRDefault="00B1794E" w:rsidP="00B1794E">
      <w:pPr>
        <w:ind w:left="1080"/>
      </w:pPr>
      <w:r w:rsidRPr="00066ECF">
        <w:t>Среди  овощей  нет  сочней…           (помидора)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</w:t>
      </w:r>
      <w:r w:rsidR="00B1794E" w:rsidRPr="00066ECF">
        <w:t>Красный  нос  в  землю  врос,</w:t>
      </w:r>
    </w:p>
    <w:p w:rsidR="00B1794E" w:rsidRPr="00066ECF" w:rsidRDefault="00B1794E" w:rsidP="00B1794E">
      <w:pPr>
        <w:ind w:left="1080"/>
      </w:pPr>
      <w:r w:rsidRPr="00066ECF">
        <w:t>А зелёный  нос  не  нужен.</w:t>
      </w:r>
    </w:p>
    <w:p w:rsidR="00B1794E" w:rsidRPr="00066ECF" w:rsidRDefault="00B1794E" w:rsidP="00B1794E">
      <w:pPr>
        <w:ind w:left="1080"/>
      </w:pPr>
      <w:r w:rsidRPr="00066ECF">
        <w:t>Нужен  только  красный  нос</w:t>
      </w:r>
      <w:proofErr w:type="gramStart"/>
      <w:r w:rsidRPr="00066ECF">
        <w:t>.</w:t>
      </w:r>
      <w:proofErr w:type="gramEnd"/>
      <w:r w:rsidRPr="00066ECF">
        <w:t xml:space="preserve">          (</w:t>
      </w:r>
      <w:proofErr w:type="gramStart"/>
      <w:r w:rsidRPr="00066ECF">
        <w:t>м</w:t>
      </w:r>
      <w:proofErr w:type="gramEnd"/>
      <w:r w:rsidRPr="00066ECF">
        <w:t>орковь)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 </w:t>
      </w:r>
      <w:r w:rsidR="00B1794E" w:rsidRPr="00066ECF">
        <w:t xml:space="preserve">Он  никогда  и  никого </w:t>
      </w:r>
    </w:p>
    <w:p w:rsidR="00B1794E" w:rsidRPr="00066ECF" w:rsidRDefault="00B1794E" w:rsidP="00B1794E">
      <w:pPr>
        <w:ind w:left="1080"/>
      </w:pPr>
      <w:r w:rsidRPr="00066ECF">
        <w:t xml:space="preserve"> не  обижает  на  свете.</w:t>
      </w:r>
    </w:p>
    <w:p w:rsidR="00B1794E" w:rsidRPr="00066ECF" w:rsidRDefault="00B1794E" w:rsidP="00B1794E">
      <w:pPr>
        <w:ind w:left="1080"/>
      </w:pPr>
      <w:r w:rsidRPr="00066ECF">
        <w:t>Чего  же  плачут  от  него</w:t>
      </w:r>
    </w:p>
    <w:p w:rsidR="00B1794E" w:rsidRPr="00066ECF" w:rsidRDefault="00B1794E" w:rsidP="00B1794E">
      <w:pPr>
        <w:ind w:left="1080"/>
      </w:pPr>
      <w:r w:rsidRPr="00066ECF">
        <w:t xml:space="preserve">И  </w:t>
      </w:r>
      <w:proofErr w:type="gramStart"/>
      <w:r w:rsidRPr="00066ECF">
        <w:t>взрослые</w:t>
      </w:r>
      <w:proofErr w:type="gramEnd"/>
      <w:r w:rsidRPr="00066ECF">
        <w:t xml:space="preserve">  и  дети?                   (лук)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 </w:t>
      </w:r>
      <w:r w:rsidR="00B1794E" w:rsidRPr="00066ECF">
        <w:t>В  земле  сидит,</w:t>
      </w:r>
    </w:p>
    <w:p w:rsidR="00B1794E" w:rsidRPr="00066ECF" w:rsidRDefault="00B1794E" w:rsidP="00B1794E">
      <w:pPr>
        <w:ind w:left="1080"/>
      </w:pPr>
      <w:r w:rsidRPr="00066ECF">
        <w:t>Хвост  вверх  глядит.</w:t>
      </w:r>
    </w:p>
    <w:p w:rsidR="00B1794E" w:rsidRPr="00066ECF" w:rsidRDefault="00B1794E" w:rsidP="00B1794E">
      <w:pPr>
        <w:ind w:left="1080"/>
      </w:pPr>
      <w:r w:rsidRPr="00066ECF">
        <w:t>Сахар  из  неё  можно  добыть</w:t>
      </w:r>
    </w:p>
    <w:p w:rsidR="00B1794E" w:rsidRPr="00066ECF" w:rsidRDefault="00685984" w:rsidP="00B1794E">
      <w:pPr>
        <w:ind w:left="1080"/>
      </w:pPr>
      <w:r>
        <w:t>Вкусный  борщ</w:t>
      </w:r>
      <w:r w:rsidR="00B1794E" w:rsidRPr="00066ECF">
        <w:t xml:space="preserve">  сварить.                     (</w:t>
      </w:r>
      <w:proofErr w:type="gramStart"/>
      <w:r w:rsidR="00B1794E" w:rsidRPr="00066ECF">
        <w:t>с</w:t>
      </w:r>
      <w:proofErr w:type="gramEnd"/>
      <w:r w:rsidR="00B1794E" w:rsidRPr="00066ECF">
        <w:t>вёкла)</w:t>
      </w:r>
    </w:p>
    <w:p w:rsidR="00B1794E" w:rsidRPr="00066ECF" w:rsidRDefault="00B1794E" w:rsidP="00B1794E">
      <w:pPr>
        <w:ind w:left="1080"/>
      </w:pPr>
    </w:p>
    <w:p w:rsidR="00B1794E" w:rsidRPr="00066ECF" w:rsidRDefault="00341E90" w:rsidP="00341E90">
      <w:r>
        <w:t xml:space="preserve">                  </w:t>
      </w:r>
      <w:r w:rsidR="00B1794E" w:rsidRPr="00066ECF">
        <w:t>Вырастает  он  в  земле,</w:t>
      </w:r>
    </w:p>
    <w:p w:rsidR="00B1794E" w:rsidRPr="00066ECF" w:rsidRDefault="00B1794E" w:rsidP="00B1794E">
      <w:pPr>
        <w:ind w:left="1080"/>
      </w:pPr>
      <w:r w:rsidRPr="00066ECF">
        <w:t>Убирается  к  зиме.</w:t>
      </w:r>
    </w:p>
    <w:p w:rsidR="00B1794E" w:rsidRPr="00066ECF" w:rsidRDefault="00B1794E" w:rsidP="00B1794E">
      <w:pPr>
        <w:ind w:left="1080"/>
      </w:pPr>
      <w:r w:rsidRPr="00066ECF">
        <w:t>Головой  на  лук  похож.</w:t>
      </w:r>
    </w:p>
    <w:p w:rsidR="00B1794E" w:rsidRPr="00066ECF" w:rsidRDefault="00B1794E" w:rsidP="00B1794E">
      <w:pPr>
        <w:ind w:left="1080"/>
      </w:pPr>
      <w:r w:rsidRPr="00066ECF">
        <w:t>Если  только  пожуёшь</w:t>
      </w:r>
    </w:p>
    <w:p w:rsidR="00B1794E" w:rsidRPr="00066ECF" w:rsidRDefault="00B1794E" w:rsidP="00B1794E">
      <w:pPr>
        <w:ind w:left="1080"/>
      </w:pPr>
      <w:r w:rsidRPr="00066ECF">
        <w:t>Даже  маленькую  дольку,</w:t>
      </w:r>
    </w:p>
    <w:p w:rsidR="00B1794E" w:rsidRPr="00066ECF" w:rsidRDefault="00B1794E" w:rsidP="00B1794E">
      <w:pPr>
        <w:ind w:left="1080"/>
      </w:pPr>
      <w:r w:rsidRPr="00066ECF">
        <w:t>Будешь  пахнуть  очень  долго</w:t>
      </w:r>
      <w:proofErr w:type="gramStart"/>
      <w:r w:rsidRPr="00066ECF">
        <w:t>.</w:t>
      </w:r>
      <w:proofErr w:type="gramEnd"/>
      <w:r w:rsidRPr="00066ECF">
        <w:t xml:space="preserve">                     (</w:t>
      </w:r>
      <w:proofErr w:type="gramStart"/>
      <w:r w:rsidRPr="00066ECF">
        <w:t>ч</w:t>
      </w:r>
      <w:proofErr w:type="gramEnd"/>
      <w:r w:rsidRPr="00066ECF">
        <w:t>еснок)</w:t>
      </w:r>
    </w:p>
    <w:p w:rsidR="00B1794E" w:rsidRPr="00066ECF" w:rsidRDefault="00B1794E" w:rsidP="00B1794E">
      <w:pPr>
        <w:ind w:left="1080"/>
      </w:pPr>
    </w:p>
    <w:p w:rsidR="00B1794E" w:rsidRPr="00066ECF" w:rsidRDefault="00B1794E" w:rsidP="00066E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66ECF">
        <w:rPr>
          <w:rFonts w:ascii="Times New Roman" w:hAnsi="Times New Roman" w:cs="Times New Roman"/>
          <w:sz w:val="24"/>
          <w:szCs w:val="24"/>
          <w:u w:val="single"/>
        </w:rPr>
        <w:t xml:space="preserve">Игра «Кто быстрее съест яблоко».  </w:t>
      </w:r>
    </w:p>
    <w:p w:rsidR="00B1794E" w:rsidRPr="00066ECF" w:rsidRDefault="00B1794E" w:rsidP="00B1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ECF">
        <w:rPr>
          <w:rFonts w:ascii="Times New Roman" w:hAnsi="Times New Roman" w:cs="Times New Roman"/>
          <w:sz w:val="24"/>
          <w:szCs w:val="24"/>
        </w:rPr>
        <w:t>По 2 участника от класса. Один держит яблоко, другой без помощи рук ест это яблоко.</w:t>
      </w:r>
    </w:p>
    <w:p w:rsidR="007F6BF9" w:rsidRDefault="007F6BF9"/>
    <w:p w:rsidR="00341E90" w:rsidRPr="00066ECF" w:rsidRDefault="00341E90">
      <w:r>
        <w:t>Щедрая осень подарила нам богатый урожай. Я всех приглашаю на осеннюю ярмарку.</w:t>
      </w:r>
    </w:p>
    <w:sectPr w:rsidR="00341E90" w:rsidRPr="00066ECF" w:rsidSect="000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E69"/>
    <w:multiLevelType w:val="hybridMultilevel"/>
    <w:tmpl w:val="9F5639D4"/>
    <w:lvl w:ilvl="0" w:tplc="C8C48424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D203B8"/>
    <w:multiLevelType w:val="hybridMultilevel"/>
    <w:tmpl w:val="80663DBA"/>
    <w:lvl w:ilvl="0" w:tplc="DAE8A3F6">
      <w:start w:val="12"/>
      <w:numFmt w:val="decimal"/>
      <w:lvlText w:val="(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74702"/>
    <w:multiLevelType w:val="hybridMultilevel"/>
    <w:tmpl w:val="48A4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118A1"/>
    <w:multiLevelType w:val="hybridMultilevel"/>
    <w:tmpl w:val="9F5639D4"/>
    <w:lvl w:ilvl="0" w:tplc="C8C48424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9EE4295"/>
    <w:multiLevelType w:val="hybridMultilevel"/>
    <w:tmpl w:val="48A4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4477"/>
    <w:multiLevelType w:val="hybridMultilevel"/>
    <w:tmpl w:val="48A4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41CF1"/>
    <w:multiLevelType w:val="hybridMultilevel"/>
    <w:tmpl w:val="9F5639D4"/>
    <w:lvl w:ilvl="0" w:tplc="C8C48424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37"/>
    <w:rsid w:val="00066ECF"/>
    <w:rsid w:val="000C1435"/>
    <w:rsid w:val="00231F70"/>
    <w:rsid w:val="00341E90"/>
    <w:rsid w:val="003B0152"/>
    <w:rsid w:val="0044515A"/>
    <w:rsid w:val="00685984"/>
    <w:rsid w:val="006D0737"/>
    <w:rsid w:val="007F6BF9"/>
    <w:rsid w:val="00B1794E"/>
    <w:rsid w:val="00BA24B2"/>
    <w:rsid w:val="00BA2A90"/>
    <w:rsid w:val="00E5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dcterms:created xsi:type="dcterms:W3CDTF">2012-10-18T15:29:00Z</dcterms:created>
  <dcterms:modified xsi:type="dcterms:W3CDTF">2012-10-27T06:36:00Z</dcterms:modified>
</cp:coreProperties>
</file>