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D0" w:rsidRPr="009217D0" w:rsidRDefault="009217D0" w:rsidP="009217D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9217D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Сценарий праздника "Золотая осень"</w:t>
      </w:r>
    </w:p>
    <w:p w:rsidR="009217D0" w:rsidRPr="009217D0" w:rsidRDefault="009217D0" w:rsidP="009217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9217D0" w:rsidRPr="009217D0" w:rsidRDefault="009217D0" w:rsidP="00921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об осени;</w:t>
      </w:r>
    </w:p>
    <w:p w:rsidR="009217D0" w:rsidRPr="009217D0" w:rsidRDefault="009217D0" w:rsidP="00921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монологическую речь, активизировать познавательную деятельность детей;</w:t>
      </w:r>
    </w:p>
    <w:p w:rsidR="009217D0" w:rsidRPr="009217D0" w:rsidRDefault="009217D0" w:rsidP="00921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нравственно-ценностное отношение к природе;</w:t>
      </w:r>
    </w:p>
    <w:p w:rsidR="009217D0" w:rsidRPr="009217D0" w:rsidRDefault="009217D0" w:rsidP="00921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учащихся в разноплановую творческую деятельность.</w:t>
      </w:r>
    </w:p>
    <w:p w:rsidR="009217D0" w:rsidRPr="009217D0" w:rsidRDefault="009217D0" w:rsidP="009217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мультимедийное оборудование, презентация “Осень”,  листья деревьев, корзины с яблоками, каравай.</w:t>
      </w:r>
      <w:proofErr w:type="gramEnd"/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Подготовка: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раздать слова, распределить роли,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музыкальное сопровождение,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фото-презентацию «Осень золотая»,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объявить конкурс рисунков и поделок по теме, оформить выставку,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принести осенние плоды и корнеплоды, оформить выставку,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-украсить зал, подготовить видеотехнику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изготовить сувенирные « награды» в виде кленовых листьев.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1.Осень подойдет неслышно,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Тихо встанет у ворот.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В огороде листик вишни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На дорожку упадет.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Это первая примета,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Что от нас уходит лето.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2. А вторая - куст малины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В нитях белой паутины.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Чуть короче станет день,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Потемнеют облака,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Словно их накроет тень,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Станет пасмурной река -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lastRenderedPageBreak/>
        <w:t>3. Третья верная примета: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Осень бродит близко где-то.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Ранним утром на поляны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Лягут белые туманы,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А потом уж, жди не жди,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Моросящие дожди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Пеленой затянуть просинь -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proofErr w:type="gramStart"/>
      <w:r w:rsidRPr="00CC72E1">
        <w:rPr>
          <w:sz w:val="28"/>
          <w:szCs w:val="28"/>
        </w:rPr>
        <w:t>Значит</w:t>
      </w:r>
      <w:proofErr w:type="gramEnd"/>
      <w:r w:rsidRPr="00CC72E1">
        <w:rPr>
          <w:sz w:val="28"/>
          <w:szCs w:val="28"/>
        </w:rPr>
        <w:t xml:space="preserve"> наступила осень.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4.Журавли на юг летят,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Здравствуй, здравствуй осень!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Приходи на праздник к нам,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Очень, очень просим.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5. Здесь мы праздник радостный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Весело встречаем.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Приходи, мы ждём тебя,</w:t>
      </w:r>
    </w:p>
    <w:p w:rsidR="003B4D3A" w:rsidRPr="00CC72E1" w:rsidRDefault="003B4D3A" w:rsidP="003B4D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C72E1">
        <w:rPr>
          <w:sz w:val="28"/>
          <w:szCs w:val="28"/>
        </w:rPr>
        <w:t>Осень золотая!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Вы обо мне? А вот и я!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осенний вам, друзья!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рады встретиться со мной?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нравится наряд лесной,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сады и парки?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на праздник к вам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и веселиться.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со всеми здесь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подружиться.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Собирают осенью урожай плодов.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людям радости после всех трудов.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тебя встречаем</w:t>
      </w:r>
    </w:p>
    <w:p w:rsidR="00577955" w:rsidRPr="00CC72E1" w:rsidRDefault="00577955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Богатым урожаем.</w:t>
      </w:r>
    </w:p>
    <w:p w:rsidR="009217D0" w:rsidRPr="00CC72E1" w:rsidRDefault="009217D0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сказку на новый лад «РЕПКА»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C72E1" w:rsidRPr="00CC72E1" w:rsidTr="00577955">
        <w:tc>
          <w:tcPr>
            <w:tcW w:w="5341" w:type="dxa"/>
          </w:tcPr>
          <w:p w:rsidR="00577955" w:rsidRPr="00CC72E1" w:rsidRDefault="00577955" w:rsidP="0057795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Ведущий: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  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Дедка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репку посадил...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Дедка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репке говорил: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Ты расти, расти большая.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Стань богатым урожаем,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Чтоб тобой я мог гордиться.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Принесу тебе водицы,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Удобрений ведер пять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О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х, устал, пора поспать.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Ведущий: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Спит </w:t>
            </w:r>
            <w:proofErr w:type="spell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дедулька</w:t>
            </w:r>
            <w:proofErr w:type="spell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без забот.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Репка между тем растет,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Да воюет с сорняками: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Их ногами, и руками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от уж осень на дворе.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Зябким утром в сентябре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 проснулся, испугался.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Ах, я старый разоспался.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Репку уж пора тянуть.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Подросла, гляжу чуть-чуть.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Ай, да репка уродилась!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Мне 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такая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и не снилась.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Ведущий: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Хвать, но репка возмутилась.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Морковка: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Экий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дедка ты неловкий!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- не репка, я - морковка.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Не умыл ты видно глаз.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Репки я стройней в сто раз.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 оранжевей к тому же.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Коль салат корейский нужен,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Без меня ты пропадешь…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Сок морковный не попьешь,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 супе мне замены нет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еще один секрет.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богата витамином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сем полезным каротином.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- отличный урожай!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ж, в корзинку полезай.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такое, что за чудо,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Может, выспался я худо?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Репку сеял я весной.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Ладно, батенька, постой,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Репку вытяну другую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.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!</w:t>
            </w:r>
            <w:r w:rsidRPr="00CC72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ж, в корзинку полезай.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ж опять пойду по репку.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Как сидит в землице крепко!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Ай да репка, вот те 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на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!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Капуста: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Право, я возмущена!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Дед, ты сникерсов объелся,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Сериалов насмотрелся,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Может с печки ты упал?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Раз капусту не узнал.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на репку непохожа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У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нее одна одежа,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lastRenderedPageBreak/>
              <w:t>У меня ж их целых сто!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Все без пуговок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то…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- хрустящая капуста!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Без меня в салате пусто,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 со мной любой обед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Голубец иль винегрет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танет в 10 раз полезней!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 потом меня, любезный,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Можно квасить и солить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до лета аж хранить.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Можно есть меня всю зиму</w:t>
            </w:r>
          </w:p>
        </w:tc>
        <w:tc>
          <w:tcPr>
            <w:tcW w:w="5341" w:type="dxa"/>
          </w:tcPr>
          <w:p w:rsidR="00577955" w:rsidRPr="00CC72E1" w:rsidRDefault="00577955" w:rsidP="00577955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lastRenderedPageBreak/>
              <w:t>Дед: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Милости прошу… в корзину.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Это что за чудеса?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Вот уж битых два часа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провел на огороде.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Где же репка! Эта вроде…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Свекла:</w:t>
            </w:r>
            <w:r w:rsidRPr="00CC72E1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Снова дед не угадал.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Знать очки ты потерял,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Или бес тебя попутал?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Свеклу с репой перепутал.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в сто раз ее красней,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 полезней и вкусней!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Свеклы нет и нет борща,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В винегрете и 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во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щах…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одна - источник цвета!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 свекольная котлета -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Это просто объеденье!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Сто процентов - похуденье.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Я - отличный урожай!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ж, в корзинку полезай.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И тебе найдется место.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Только все же интересно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Г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де же репка? Может эта?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0"/>
              </w:rPr>
              <w:t>Лук:</w:t>
            </w:r>
            <w:r w:rsidRPr="00CC72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Я почти того же цвета,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Но не репка, старичок,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Я - твой репчатый лучок!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 xml:space="preserve">Пусть немного и </w:t>
            </w:r>
            <w:proofErr w:type="gramStart"/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коварен</w:t>
            </w:r>
            <w:proofErr w:type="gramEnd"/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,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Но в народе популярен.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Самый вкусный шашлычок</w:t>
            </w:r>
            <w:proofErr w:type="gramStart"/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Т</w:t>
            </w:r>
            <w:proofErr w:type="gramEnd"/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от, в котором есть лучок.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Все меня хозяйки знают</w:t>
            </w:r>
            <w:proofErr w:type="gramStart"/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В</w:t>
            </w:r>
            <w:proofErr w:type="gramEnd"/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 xml:space="preserve"> суп и в кашу добавляют,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В пирожки, в грибы, в отвар…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Я для вирусов - кошмар!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Даже грипп меня боится</w:t>
            </w:r>
            <w:proofErr w:type="gramStart"/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…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Х</w:t>
            </w:r>
            <w:proofErr w:type="gramEnd"/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оть сейчас готов сразиться.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Я - отличный урожай!</w:t>
            </w:r>
            <w:r w:rsidRPr="00CC72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72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0"/>
              </w:rPr>
              <w:t>Дед:</w:t>
            </w:r>
            <w:r w:rsidRPr="00CC7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 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Что ж, в корзинку полезай.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Вечер уж к концу подходит.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Месяц на небо выходит.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Да и мне домой пора.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Завтра с самого утра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Стану репку вновь искать,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А теперь охота спать.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Ух, тяжелая корзина,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Пригодилась бы машина…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Знатный вырос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урожай!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0"/>
              </w:rPr>
              <w:t>Ведущий:</w:t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 xml:space="preserve"> Бабка, занавес давай,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Сказочке пришел конец.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lastRenderedPageBreak/>
              <w:t>Тот, кто слушал, молодец.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Ждем от Вас аплодисментов,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Ну и прочих комплиментов</w:t>
            </w:r>
            <w:proofErr w:type="gramStart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…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В</w:t>
            </w:r>
            <w:proofErr w:type="gramEnd"/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едь артисты-то старались,</w:t>
            </w:r>
            <w:r w:rsidRPr="00CC72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2E1">
              <w:rPr>
                <w:rFonts w:ascii="Times New Roman" w:hAnsi="Times New Roman" w:cs="Times New Roman"/>
                <w:sz w:val="24"/>
                <w:szCs w:val="24"/>
                <w:shd w:val="clear" w:color="auto" w:fill="FFFFF0"/>
              </w:rPr>
              <w:t>Пусть слегка и растерялись</w:t>
            </w:r>
          </w:p>
        </w:tc>
      </w:tr>
    </w:tbl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Игра «Что растет в огороде?» Осень и урожай задают ребятам вопросы, а ребята отвечают на них словами «да» или «нет».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Растет капуста в огороде?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Краснеет помидор всегда?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лук на грядке зеленеет?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Картошка в огороде зреет?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на траве, как на подушке растет зеленая лягушка?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Есть в огороде перец сладкий?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кабачок растет на грядке?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Морковка выстроилась в ряд?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Растет на грядках шоколад?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Растут укроп, фасоль, горох?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Растет большой и злой бульдог?</w:t>
      </w:r>
    </w:p>
    <w:p w:rsidR="00C04A6E" w:rsidRPr="00CC72E1" w:rsidRDefault="00C04A6E" w:rsidP="00C04A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«Вопросик»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Осень – 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Вопросик, можно я загадаю твоим гостям несколько загадок?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отгаданную загадку Осень вручает</w:t>
      </w: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«подарок»- листочек).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без красок и без кисти,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перекрасила все листья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сень)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 видит и не слышит</w:t>
      </w:r>
      <w:proofErr w:type="gramStart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proofErr w:type="gramEnd"/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Ходит, бродит, рыщет, свищет.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встречу попадётся –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Обнимает и дерётся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етер)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нашей грядке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загадки –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Сочные да крупные,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круглые.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зеленеют,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краснеют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омидор)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 на грядке я –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Длинная, красная, хвостатая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орковь)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Бордовые, пузатые, как бочки,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в земле поодиночке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векла)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на сарафан,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Платьице на платьице.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станешь раздевать,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Досыта наплачешься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ук)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Неказиста, шишковата,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придет на стол она,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Скажут весело ребята: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рассыпчата, вкусна!"</w:t>
      </w: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(картошка)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поросятки выросли на грядке,</w:t>
      </w:r>
    </w:p>
    <w:p w:rsidR="009217D0" w:rsidRPr="00CC72E1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солнышку бочком, хвостики крючком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гурцы)</w:t>
      </w:r>
    </w:p>
    <w:p w:rsidR="009217D0" w:rsidRPr="00CC72E1" w:rsidRDefault="009217D0" w:rsidP="009217D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пути и без дороги</w:t>
      </w:r>
    </w:p>
    <w:p w:rsidR="009217D0" w:rsidRPr="00CC72E1" w:rsidRDefault="009217D0" w:rsidP="009217D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самый длинноногий</w:t>
      </w:r>
    </w:p>
    <w:p w:rsidR="009217D0" w:rsidRPr="00CC72E1" w:rsidRDefault="009217D0" w:rsidP="009217D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тучах прячется, во мгле,</w:t>
      </w:r>
    </w:p>
    <w:p w:rsidR="009217D0" w:rsidRPr="00CC72E1" w:rsidRDefault="009217D0" w:rsidP="009217D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ноги на земле</w:t>
      </w:r>
      <w:proofErr w:type="gramStart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ождь)</w:t>
      </w:r>
    </w:p>
    <w:p w:rsidR="009217D0" w:rsidRPr="00CC72E1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песни «Дождик, дождик-</w:t>
      </w:r>
      <w:proofErr w:type="spellStart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proofErr w:type="gramStart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ап,кап</w:t>
      </w:r>
      <w:proofErr w:type="spellEnd"/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Ребята, приглашаю вас поиграть. Игра называется «Собери картошку ложкой»</w:t>
      </w:r>
    </w:p>
    <w:p w:rsidR="009217D0" w:rsidRPr="009217D0" w:rsidRDefault="009217D0" w:rsidP="009217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формируется </w:t>
      </w:r>
      <w:r w:rsidRPr="00CC72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сборные команды по 5 человек, дети должны ложкой захватить картофелину</w:t>
      </w:r>
      <w:proofErr w:type="gramStart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добежать до стола с выставкой плодов, оставить там картофель, вернуться назад....эстафета продолжается пока всю картошку команда не перенесёт на стол) (.Музыка.)</w:t>
      </w:r>
    </w:p>
    <w:p w:rsidR="00577955" w:rsidRPr="00CC72E1" w:rsidRDefault="009217D0" w:rsidP="00577955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E1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Осень: С</w:t>
      </w:r>
      <w:r w:rsidRPr="00CC72E1">
        <w:rPr>
          <w:rFonts w:ascii="Times New Roman" w:hAnsi="Times New Roman" w:cs="Times New Roman"/>
          <w:sz w:val="28"/>
          <w:szCs w:val="28"/>
          <w:shd w:val="clear" w:color="auto" w:fill="FFFFFF"/>
        </w:rPr>
        <w:t>пасибо вам за гостеприимство, мне было очень приятно быть с вами</w:t>
      </w:r>
      <w:r w:rsidRPr="00CC72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7955" w:rsidRPr="00CC72E1" w:rsidRDefault="00577955" w:rsidP="005779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C72E1">
        <w:rPr>
          <w:sz w:val="28"/>
          <w:szCs w:val="28"/>
        </w:rPr>
        <w:t>Славно мы повеселились,</w:t>
      </w:r>
    </w:p>
    <w:p w:rsidR="00577955" w:rsidRPr="00CC72E1" w:rsidRDefault="00577955" w:rsidP="005779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C72E1">
        <w:rPr>
          <w:sz w:val="28"/>
          <w:szCs w:val="28"/>
        </w:rPr>
        <w:t>Но всему есть свой черед,</w:t>
      </w:r>
      <w:bookmarkStart w:id="0" w:name="_GoBack"/>
      <w:bookmarkEnd w:id="0"/>
    </w:p>
    <w:p w:rsidR="00577955" w:rsidRPr="00CC72E1" w:rsidRDefault="00577955" w:rsidP="005779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C72E1">
        <w:rPr>
          <w:sz w:val="28"/>
          <w:szCs w:val="28"/>
        </w:rPr>
        <w:t>Нет веселья без застолья —</w:t>
      </w:r>
    </w:p>
    <w:p w:rsidR="00577955" w:rsidRPr="00CC72E1" w:rsidRDefault="00577955" w:rsidP="0057795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C72E1">
        <w:rPr>
          <w:sz w:val="28"/>
          <w:szCs w:val="28"/>
        </w:rPr>
        <w:t>Чай душистый всех нас ждет!</w:t>
      </w:r>
    </w:p>
    <w:p w:rsidR="0058670D" w:rsidRPr="00CC72E1" w:rsidRDefault="009217D0">
      <w:pPr>
        <w:rPr>
          <w:rFonts w:ascii="Times New Roman" w:hAnsi="Times New Roman" w:cs="Times New Roman"/>
          <w:i/>
          <w:sz w:val="28"/>
          <w:szCs w:val="28"/>
        </w:rPr>
      </w:pPr>
      <w:r w:rsidRPr="00CC72E1">
        <w:rPr>
          <w:rFonts w:ascii="Times New Roman" w:hAnsi="Times New Roman" w:cs="Times New Roman"/>
          <w:i/>
          <w:sz w:val="28"/>
          <w:szCs w:val="28"/>
        </w:rPr>
        <w:t>Все участники приглашаются к столу.</w:t>
      </w:r>
    </w:p>
    <w:sectPr w:rsidR="0058670D" w:rsidRPr="00CC72E1" w:rsidSect="003B4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EF6"/>
    <w:multiLevelType w:val="multilevel"/>
    <w:tmpl w:val="5B9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C7857"/>
    <w:multiLevelType w:val="hybridMultilevel"/>
    <w:tmpl w:val="02B6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3A"/>
    <w:rsid w:val="003B4D3A"/>
    <w:rsid w:val="00577955"/>
    <w:rsid w:val="006806C2"/>
    <w:rsid w:val="007F772A"/>
    <w:rsid w:val="009217D0"/>
    <w:rsid w:val="00C04A6E"/>
    <w:rsid w:val="00C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7955"/>
  </w:style>
  <w:style w:type="character" w:styleId="a5">
    <w:name w:val="Strong"/>
    <w:basedOn w:val="a0"/>
    <w:uiPriority w:val="22"/>
    <w:qFormat/>
    <w:rsid w:val="00577955"/>
    <w:rPr>
      <w:b/>
      <w:bCs/>
    </w:rPr>
  </w:style>
  <w:style w:type="character" w:styleId="a6">
    <w:name w:val="Emphasis"/>
    <w:basedOn w:val="a0"/>
    <w:uiPriority w:val="20"/>
    <w:qFormat/>
    <w:rsid w:val="00C04A6E"/>
    <w:rPr>
      <w:i/>
      <w:iCs/>
    </w:rPr>
  </w:style>
  <w:style w:type="paragraph" w:styleId="a7">
    <w:name w:val="List Paragraph"/>
    <w:basedOn w:val="a"/>
    <w:uiPriority w:val="34"/>
    <w:qFormat/>
    <w:rsid w:val="009217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7955"/>
  </w:style>
  <w:style w:type="character" w:styleId="a5">
    <w:name w:val="Strong"/>
    <w:basedOn w:val="a0"/>
    <w:uiPriority w:val="22"/>
    <w:qFormat/>
    <w:rsid w:val="00577955"/>
    <w:rPr>
      <w:b/>
      <w:bCs/>
    </w:rPr>
  </w:style>
  <w:style w:type="character" w:styleId="a6">
    <w:name w:val="Emphasis"/>
    <w:basedOn w:val="a0"/>
    <w:uiPriority w:val="20"/>
    <w:qFormat/>
    <w:rsid w:val="00C04A6E"/>
    <w:rPr>
      <w:i/>
      <w:iCs/>
    </w:rPr>
  </w:style>
  <w:style w:type="paragraph" w:styleId="a7">
    <w:name w:val="List Paragraph"/>
    <w:basedOn w:val="a"/>
    <w:uiPriority w:val="34"/>
    <w:qFormat/>
    <w:rsid w:val="009217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5</cp:revision>
  <cp:lastPrinted>2013-10-17T19:33:00Z</cp:lastPrinted>
  <dcterms:created xsi:type="dcterms:W3CDTF">2013-10-17T19:32:00Z</dcterms:created>
  <dcterms:modified xsi:type="dcterms:W3CDTF">2013-10-24T10:40:00Z</dcterms:modified>
</cp:coreProperties>
</file>