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D" w:rsidRPr="0020336D" w:rsidRDefault="0020336D" w:rsidP="00203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3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Скороговорки для развития речи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[Г]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На дворе галка, на берегу галька.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Нес Григорий пирог чере порог. Стал на горох и упал на порог.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Наш голова вашего голову головой переголовал, перевыголовил.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[Ш]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Смешные шутки у Саши и Мишутки.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Стеша спешила, рубашку сшила, да поспешила - рукав не дошила.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Шакал шагал, шакал скакал. Шашки на столе, шишики на сосне.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Шесть мышат в шалаше шуршат.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Шлепают гуськом гусак а гусаком.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[Ж]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Поезд мчится скрежеща: жэ, че, ша, ща.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Хожу – твержу, сижу – твержу, лежу – твержу: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Жи, же, жа, жу. У ежа – ежата, у ужа – ужата.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Ужа ужалила ужица.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Ужу с ужицей не ужиться.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Уж уж от ужаса стал уже –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ужа ужица съест на ужин.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[Ч и Щ]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Щетинка у чушки, чешуя у щучки.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Чище чащи в нашей пуще, в нашей пуще чащи гуще.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В чемодане у чечетки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Щетки, четки, счеты - тетке.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Четки, счеты, щетки - дядьке,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Счеты, щетки, четки - няньке.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Лишь чечетка - для себя.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Пляшет четкая семья.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[Ч]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У четырёх черепашек по четыре черепашонка.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Четыpе чёpненьких чумазеньких чеpтёнка чеpтили чёpными чеpнилами чеpтёж. Чрезвычайно чисто.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Птичку напичкали спичками.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дочь речистая, речь у неё чистая.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Скороговорки на звук [Щ]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 xml:space="preserve">Два щенка щека к щеке щиплют щётку в уголке.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Тщетно тщится щука ущемить леща.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[Р]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В бору бобёр и брат бобра работают без топора.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В грозу от груза арбузов развалился кузов.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 огороде у Федоры – помидоры. За забором у Федоры – мухоморы.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 поле Фрося полет просо, сорняки выносит Фрося.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Дал Макар Роману карамельку, а Роман Макару – карандаш.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Дали карапузу кукурузу, а карапуз просит арбуз.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Ждут воробьи у кормушки кормёшки, несёт им Маркушка в кармашке морошки.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За тараканом с барабаном, за комаром с топором.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Кавалеры королевы плыли к ней на каравелле.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Карл украл у Поликарпа полкарася, полкарпа.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Мудрый ворон проворно рвал во рву мухоморы.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На корабль прокрался краб, караси украли трап.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Один рой комаров – за горой, а второй рой – под горой.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Открывай, Увар, ворота, дров несём невпроворот мы.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По травке тропа протоптана.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Прыгают скороговорки как караси на сковородке.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Рано утром два барана барабанят в барабаны.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Рома Маше нарвал ромашек.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Рыла, рыла свинья, вырыла полрыла.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С горы – не в гору, в гору – не с горы.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Свинья тупорыла, весь двор перерыла, вырыла полрыла, до норы не дорыла.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Серые бараны били в барабаны, без разбора били – лбы себе разбили.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Тимошка Трошке крошит в окрошку крошки.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Трое трубачей трубят в трубы.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Шустрая норка юркнула в норку.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[Р и Л]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 xml:space="preserve">Была у Фрола, Фролу на Лавра наврала, пойду к Лавру, Лавру на Фрола навру.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 пруду у Поликарпа три карася, три карпа.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Все бобры добры для своих бобрят.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Карл у Клары украл кораллы, Клара у Карла украла кларнет.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Клара у Вали играет на рояле.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Королева кавалеру подарила каравеллу.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Летал перепел перед перепелицею, перед перепелятами.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На горе Арарат рвала Варвара виноград.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Орел на горе, перо на орле.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Съел молодец тридцать три пирога, да все с творогом.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Тридцать три корабля лавировали, лавировали, лавировали, да не вылавировали.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Проворонила ворона воронёнка.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Вставай, Архип, петух охрип.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У пруда в траве во мраке шуршат раки в шумной драке.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lastRenderedPageBreak/>
        <w:t>На дворе трава, на траве дрова, не руби дрова на траве двора!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Бублик, баранку, батон и буханку пекарь из теста испёк спозаранку.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Из кузова в кузов шла перегрузка арбузов.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 грозу в грязи от груза арбузов развалился кузов.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Краб крабу продал грабли.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Продал грабли крабу краб.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Грабь граблями сено, краб!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 поле Поля-полюшка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полет поле-полюшко.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Сорняков не будет в поле,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полет Поля поле.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Вёз корабль карамель,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наскочил корабль на мель,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И матросы три недели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карамель на мели ели.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То ли Боря приобрёл для Толи рулон толя,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то ли Толя приобрёл для Бори рулон толя.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Собиpaлa Мapгapитa мapгapитки нa гоpе,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paстеpялa Мapгapита мapгapитки во дворе.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Купили кapaкaтице кpужевное плaтьице…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ходит кapaкaтицa, хвaстaется плaтьицем.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Как на горке, на пригорке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стоят тридцать три Егорки.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[К и Л]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 xml:space="preserve">В Луку Клим луком кинул.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Около кола колокола, около ворот коловорот.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От топота копыт пыль по полю летит. Сшит колпак не по-колпаковски, вылит колокол не по-колоколовски.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У ёлки иголки колки.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[К и Г]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 xml:space="preserve">Краб крабу сделал грабли. Подал грабли крабу краб: сено, граблями, краб, грабь.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[К и П]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Ткёт ткач ткани на платки Тане.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Наш Полкан попал в капкан.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Купи кипу пик. Купи кипу пуха.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Стоит поп на копне, колпак на попе.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lastRenderedPageBreak/>
        <w:t>Копна под попом, поп под колпаком.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Колпак на колпаке, под колпаком колпак.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Кукушка кукушонку купила капюшон.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Надел кукушонок капюшон.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Как в капюшоне он смешон!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Говорил попугай попугаю: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"Я тебя, попугай, испугаю".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Отвечает ему попугай: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"Испугай, попугай, испугай!"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Расскажите про покупки.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Про какие про покупки?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Про покупки, про покупки, про покупочки свои!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[Б и П]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Добыл бобыль бобов.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Вакул бабу обул, да и Вакула баба обула.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От топота копыт пыль по полю летит.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Бык тупогуб, тупогубенький бычок, у быка была тупа губа.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[Б и Л]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Маланья-болтунья молоко болтала, выбалтывала, не выболтала.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Наш Полкан из Байкала лакал. Полкан лакал, не мелел Байкал.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Не жалела мама мыла. Мама Милу мылом мыла. Мила мыла не любила, мыло Мила уронила.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Дятел дуб долбил, долбил, продалбливал,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Да не продолбил и не выдолбил.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[В]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Верзила Вавила весело ворочал вилы.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Водовоз вёз воду из-под водопровода.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Волхвовал волхв в хлеву с волхвами.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[Ф]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Фараонов фаворит на сапфир сменял нефрит.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У Феофана Митрофаныча три сына Феофаныча.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[Т]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Сидел тетерев на дереве, тетёрка с тетеревами на ветке.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Съел молодец тридцать три пирога с пирогом, да всё с творогом.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Скороговорки на звук [Ц]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 xml:space="preserve">Цыплята и курица пьют чай на улице.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[М]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Мама мыла Милу мылом, Мила мыло не любила.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На меду медовик, а мне не до медовика.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[З]</w:t>
      </w:r>
    </w:p>
    <w:p w:rsidR="0020336D" w:rsidRPr="0020336D" w:rsidRDefault="0020336D" w:rsidP="0020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 xml:space="preserve">Бизоны у Зои на комбинезоне.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 загоне на газоне бизоны.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замке зайка под замком.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За козой – козодой.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Заколдованный замок на крепкие запоры замкнут.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Затоптали утки за будкой незабудки.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Звериным взвизгом взводный взвизгнул. Знайка и Незнайка знают Зайку-Зазнайку.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Зоиного зайку зовут Зазнайка.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Козы в грозу грызут лозу.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Лиза везла на возу козла и козу.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На возу лоза, у воза коза.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На завалинке Зоя и заинька.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Не забудьте незабудки.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Позади завода заводь.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Розовые розы замерзают в морозы. 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У Зои мимозы.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Указание о наказании казака в Казани. </w:t>
      </w:r>
    </w:p>
    <w:p w:rsidR="0020336D" w:rsidRPr="0020336D" w:rsidRDefault="0020336D" w:rsidP="002033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36D">
        <w:rPr>
          <w:rFonts w:ascii="Times New Roman" w:eastAsia="Times New Roman" w:hAnsi="Times New Roman" w:cs="Times New Roman"/>
          <w:b/>
          <w:bCs/>
          <w:sz w:val="36"/>
          <w:szCs w:val="36"/>
        </w:rPr>
        <w:t>Скороговорки на звук [С]</w:t>
      </w:r>
    </w:p>
    <w:p w:rsidR="00E87617" w:rsidRDefault="0020336D" w:rsidP="0020336D">
      <w:pPr>
        <w:pStyle w:val="a3"/>
      </w:pPr>
      <w:r w:rsidRPr="0020336D">
        <w:rPr>
          <w:rFonts w:ascii="Times New Roman" w:eastAsia="Times New Roman" w:hAnsi="Times New Roman" w:cs="Times New Roman"/>
          <w:sz w:val="24"/>
          <w:szCs w:val="24"/>
        </w:rPr>
        <w:t>У Сени и Сани в сенях сом с усами.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У осы не усы, не усища, а усики.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Везёт Сенька Саньку с Сонькой на санках. Санки скок, Сеньку с ног, Соньку в лоб, все в сугроб.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Осип охрип, Архип осип.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Не хочет косой косить косой, говорит, коси коса.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Сачок зацепился за сучок.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По семеро в сани уселись сами.</w:t>
      </w:r>
      <w:r w:rsidRPr="0020336D">
        <w:rPr>
          <w:rFonts w:ascii="Times New Roman" w:eastAsia="Times New Roman" w:hAnsi="Times New Roman" w:cs="Times New Roman"/>
          <w:sz w:val="24"/>
          <w:szCs w:val="24"/>
        </w:rPr>
        <w:br/>
        <w:t>В поле Фрося полет просо, сорняки выносит Фрося.</w:t>
      </w:r>
    </w:p>
    <w:sectPr w:rsidR="00E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36D"/>
    <w:rsid w:val="0020336D"/>
    <w:rsid w:val="00E8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33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5807</Characters>
  <Application>Microsoft Office Word</Application>
  <DocSecurity>0</DocSecurity>
  <Lines>48</Lines>
  <Paragraphs>13</Paragraphs>
  <ScaleCrop>false</ScaleCrop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2010-03-12T13:36:00Z</dcterms:created>
  <dcterms:modified xsi:type="dcterms:W3CDTF">2010-03-12T13:36:00Z</dcterms:modified>
</cp:coreProperties>
</file>