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25" w:rsidRDefault="008C4B25" w:rsidP="008C4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8C4B25" w:rsidRDefault="008C4B25" w:rsidP="008C4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C4B25" w:rsidRDefault="008C4B25" w:rsidP="008C4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развивающего обучения Занкова</w:t>
      </w:r>
    </w:p>
    <w:p w:rsidR="001D7410" w:rsidRDefault="001D7410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D7410">
        <w:rPr>
          <w:rFonts w:ascii="Times New Roman" w:hAnsi="Times New Roman" w:cs="Times New Roman"/>
          <w:sz w:val="28"/>
          <w:szCs w:val="28"/>
        </w:rPr>
        <w:t>Обучение созданию текста-описания в жанре п</w:t>
      </w:r>
      <w:r w:rsidR="00A351A0">
        <w:rPr>
          <w:rFonts w:ascii="Times New Roman" w:hAnsi="Times New Roman" w:cs="Times New Roman"/>
          <w:sz w:val="28"/>
          <w:szCs w:val="28"/>
        </w:rPr>
        <w:t xml:space="preserve">равила «Если хочешь быть </w:t>
      </w:r>
      <w:proofErr w:type="gramStart"/>
      <w:r w:rsidR="00A351A0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1D7410">
        <w:rPr>
          <w:rFonts w:ascii="Times New Roman" w:hAnsi="Times New Roman" w:cs="Times New Roman"/>
          <w:sz w:val="28"/>
          <w:szCs w:val="28"/>
        </w:rPr>
        <w:t>»</w:t>
      </w:r>
    </w:p>
    <w:p w:rsidR="00F60A34" w:rsidRPr="0065421B" w:rsidRDefault="001D7410" w:rsidP="0001525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65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34" w:rsidRPr="00F60A34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F60A34" w:rsidRPr="0065421B">
        <w:rPr>
          <w:rFonts w:ascii="Times New Roman" w:hAnsi="Times New Roman" w:cs="Times New Roman"/>
          <w:sz w:val="28"/>
          <w:szCs w:val="28"/>
        </w:rPr>
        <w:t>текст-описание в жанре правила</w:t>
      </w:r>
      <w:r w:rsidR="000C7816">
        <w:rPr>
          <w:rFonts w:ascii="Times New Roman" w:hAnsi="Times New Roman" w:cs="Times New Roman"/>
          <w:sz w:val="28"/>
          <w:szCs w:val="28"/>
        </w:rPr>
        <w:t xml:space="preserve"> </w:t>
      </w:r>
      <w:r w:rsidR="00F60A34" w:rsidRPr="0065421B">
        <w:rPr>
          <w:rFonts w:ascii="Times New Roman" w:hAnsi="Times New Roman" w:cs="Times New Roman"/>
          <w:sz w:val="28"/>
          <w:szCs w:val="28"/>
        </w:rPr>
        <w:t xml:space="preserve">(буклет), </w:t>
      </w:r>
      <w:r w:rsidR="0001525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C7816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01525A">
        <w:rPr>
          <w:rFonts w:ascii="Times New Roman" w:hAnsi="Times New Roman" w:cs="Times New Roman"/>
          <w:sz w:val="28"/>
          <w:szCs w:val="28"/>
        </w:rPr>
        <w:t xml:space="preserve">знания и </w:t>
      </w:r>
      <w:r w:rsidR="0065421B" w:rsidRPr="0065421B">
        <w:rPr>
          <w:rFonts w:ascii="Times New Roman" w:hAnsi="Times New Roman" w:cs="Times New Roman"/>
          <w:sz w:val="28"/>
        </w:rPr>
        <w:t xml:space="preserve">показать значимость правил ЗОЖ </w:t>
      </w:r>
    </w:p>
    <w:p w:rsidR="0001525A" w:rsidRDefault="001D7410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01525A">
        <w:rPr>
          <w:rFonts w:ascii="Times New Roman" w:hAnsi="Times New Roman" w:cs="Times New Roman"/>
          <w:sz w:val="28"/>
          <w:szCs w:val="28"/>
        </w:rPr>
        <w:t xml:space="preserve"> организация деятельности по созданию прав</w:t>
      </w:r>
      <w:r w:rsidR="000C7816">
        <w:rPr>
          <w:rFonts w:ascii="Times New Roman" w:hAnsi="Times New Roman" w:cs="Times New Roman"/>
          <w:sz w:val="28"/>
          <w:szCs w:val="28"/>
        </w:rPr>
        <w:t>ил ЗОЖ;</w:t>
      </w:r>
    </w:p>
    <w:p w:rsidR="0001525A" w:rsidRDefault="000C7816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1525A">
        <w:rPr>
          <w:rFonts w:ascii="Times New Roman" w:hAnsi="Times New Roman" w:cs="Times New Roman"/>
          <w:sz w:val="28"/>
          <w:szCs w:val="28"/>
        </w:rPr>
        <w:t>устной и пис</w:t>
      </w:r>
      <w:r>
        <w:rPr>
          <w:rFonts w:ascii="Times New Roman" w:hAnsi="Times New Roman" w:cs="Times New Roman"/>
          <w:sz w:val="28"/>
          <w:szCs w:val="28"/>
        </w:rPr>
        <w:t>ьменной речи учащихся, внимания,</w:t>
      </w:r>
    </w:p>
    <w:p w:rsidR="0001525A" w:rsidRDefault="0001525A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слышать ответ одноклассника и вести диалог;</w:t>
      </w:r>
    </w:p>
    <w:p w:rsidR="0001525A" w:rsidRDefault="0001525A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анализа и самоанализа;</w:t>
      </w:r>
    </w:p>
    <w:p w:rsidR="0001525A" w:rsidRDefault="0001525A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успешного выполнения работы;</w:t>
      </w:r>
    </w:p>
    <w:p w:rsidR="000C7816" w:rsidRDefault="000C7816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</w:t>
      </w:r>
    </w:p>
    <w:p w:rsidR="000C7816" w:rsidRDefault="000C7816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активное использование речевых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задач;</w:t>
      </w:r>
    </w:p>
    <w:p w:rsidR="0001525A" w:rsidRDefault="0001525A" w:rsidP="0001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внимательному и заботливому отношению к своему здоровью с детства</w:t>
      </w:r>
      <w:r w:rsidR="000C7816">
        <w:rPr>
          <w:rFonts w:ascii="Times New Roman" w:hAnsi="Times New Roman" w:cs="Times New Roman"/>
          <w:sz w:val="28"/>
          <w:szCs w:val="28"/>
        </w:rPr>
        <w:t>;</w:t>
      </w:r>
    </w:p>
    <w:p w:rsidR="00EC4644" w:rsidRDefault="00C73DCE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73DCE">
        <w:rPr>
          <w:rFonts w:ascii="Times New Roman" w:hAnsi="Times New Roman" w:cs="Times New Roman"/>
          <w:sz w:val="28"/>
          <w:szCs w:val="28"/>
        </w:rPr>
        <w:t>компьютер, проектор,</w:t>
      </w:r>
      <w:r w:rsidR="008446B9">
        <w:rPr>
          <w:rFonts w:ascii="Times New Roman" w:hAnsi="Times New Roman" w:cs="Times New Roman"/>
          <w:sz w:val="28"/>
          <w:szCs w:val="28"/>
        </w:rPr>
        <w:t xml:space="preserve"> фрагмент из киножурнала «Ералаш»</w:t>
      </w:r>
      <w:r>
        <w:rPr>
          <w:rFonts w:ascii="Times New Roman" w:hAnsi="Times New Roman" w:cs="Times New Roman"/>
          <w:sz w:val="28"/>
          <w:szCs w:val="28"/>
        </w:rPr>
        <w:t xml:space="preserve">, презентация, снежинки-задания,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буклеты-шаблоны, словарь С.Ожегова, письмо, </w:t>
      </w:r>
      <w:r w:rsidR="008446B9">
        <w:rPr>
          <w:rFonts w:ascii="Times New Roman" w:hAnsi="Times New Roman" w:cs="Times New Roman"/>
          <w:sz w:val="28"/>
          <w:szCs w:val="28"/>
        </w:rPr>
        <w:t>видеоролик «Улыбка»</w:t>
      </w:r>
      <w:r w:rsidR="001B330D">
        <w:rPr>
          <w:rFonts w:ascii="Times New Roman" w:hAnsi="Times New Roman" w:cs="Times New Roman"/>
          <w:sz w:val="28"/>
          <w:szCs w:val="28"/>
        </w:rPr>
        <w:t>, запись песни «Н</w:t>
      </w:r>
      <w:r w:rsidR="00CD6205">
        <w:rPr>
          <w:rFonts w:ascii="Times New Roman" w:hAnsi="Times New Roman" w:cs="Times New Roman"/>
          <w:sz w:val="28"/>
          <w:szCs w:val="28"/>
        </w:rPr>
        <w:t>ужно спортом заниматься»</w:t>
      </w:r>
      <w:proofErr w:type="gramEnd"/>
    </w:p>
    <w:p w:rsidR="008446B9" w:rsidRDefault="008446B9" w:rsidP="001D74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 1.Позитивный настрой.</w:t>
      </w:r>
    </w:p>
    <w:p w:rsidR="008446B9" w:rsidRP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Рано утром просыпайся,</w:t>
      </w:r>
    </w:p>
    <w:p w:rsidR="008446B9" w:rsidRP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Себе, людям улыбайся,</w:t>
      </w:r>
    </w:p>
    <w:p w:rsidR="008446B9" w:rsidRP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:rsidR="008446B9" w:rsidRP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Обливайся, вытирайся,</w:t>
      </w:r>
    </w:p>
    <w:p w:rsidR="008446B9" w:rsidRP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Всегда правильно питайся,</w:t>
      </w:r>
    </w:p>
    <w:p w:rsidR="008446B9" w:rsidRP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Аккуратно одевайся,</w:t>
      </w:r>
    </w:p>
    <w:p w:rsid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В школу смело отправляйся!</w:t>
      </w:r>
    </w:p>
    <w:p w:rsidR="008446B9" w:rsidRPr="008446B9" w:rsidRDefault="008446B9" w:rsidP="0084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B9" w:rsidRDefault="008446B9" w:rsidP="001D74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опорных знаний учащихся. Интеллектуальная минутка.</w:t>
      </w:r>
    </w:p>
    <w:p w:rsidR="008446B9" w:rsidRDefault="008446B9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46B9">
        <w:rPr>
          <w:rFonts w:ascii="Times New Roman" w:hAnsi="Times New Roman" w:cs="Times New Roman"/>
          <w:sz w:val="28"/>
          <w:szCs w:val="28"/>
        </w:rPr>
        <w:t>Перед вами головоломка</w:t>
      </w:r>
      <w:r>
        <w:rPr>
          <w:rFonts w:ascii="Times New Roman" w:hAnsi="Times New Roman" w:cs="Times New Roman"/>
          <w:sz w:val="28"/>
          <w:szCs w:val="28"/>
        </w:rPr>
        <w:t>. Прочитайте слово.</w:t>
      </w:r>
    </w:p>
    <w:p w:rsidR="001033E9" w:rsidRDefault="001033E9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          Б             В           Г</w:t>
      </w:r>
    </w:p>
    <w:tbl>
      <w:tblPr>
        <w:tblStyle w:val="a3"/>
        <w:tblW w:w="0" w:type="auto"/>
        <w:jc w:val="center"/>
        <w:tblLook w:val="04A0"/>
      </w:tblPr>
      <w:tblGrid>
        <w:gridCol w:w="933"/>
        <w:gridCol w:w="933"/>
        <w:gridCol w:w="933"/>
        <w:gridCol w:w="933"/>
      </w:tblGrid>
      <w:tr w:rsidR="001033E9" w:rsidTr="001033E9">
        <w:trPr>
          <w:trHeight w:val="420"/>
          <w:jc w:val="center"/>
        </w:trPr>
        <w:tc>
          <w:tcPr>
            <w:tcW w:w="933" w:type="dxa"/>
          </w:tcPr>
          <w:p w:rsidR="001033E9" w:rsidRDefault="00C202CA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2.6pt;margin-top:.45pt;width:20.9pt;height:22.6pt;z-index:251658240" filled="f" stroked="f">
                  <v:textbox style="mso-next-textbox:#_x0000_s1026">
                    <w:txbxContent>
                      <w:p w:rsidR="001033E9" w:rsidRDefault="001033E9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proofErr w:type="gramStart"/>
            <w:r w:rsidR="001033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1033E9" w:rsidTr="001033E9">
        <w:trPr>
          <w:trHeight w:val="420"/>
          <w:jc w:val="center"/>
        </w:trPr>
        <w:tc>
          <w:tcPr>
            <w:tcW w:w="933" w:type="dxa"/>
          </w:tcPr>
          <w:p w:rsidR="001033E9" w:rsidRDefault="00C202CA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-32.6pt;margin-top:1.55pt;width:20.95pt;height:22.6pt;z-index:251659264;mso-position-horizontal-relative:text;mso-position-vertical-relative:text" filled="f" stroked="f">
                  <v:textbox style="mso-next-textbox:#_x0000_s1027">
                    <w:txbxContent>
                      <w:p w:rsidR="001033E9" w:rsidRDefault="001033E9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1033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033E9" w:rsidTr="001033E9">
        <w:trPr>
          <w:trHeight w:val="399"/>
          <w:jc w:val="center"/>
        </w:trPr>
        <w:tc>
          <w:tcPr>
            <w:tcW w:w="933" w:type="dxa"/>
          </w:tcPr>
          <w:p w:rsidR="001033E9" w:rsidRDefault="00C202CA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202" style="position:absolute;left:0;text-align:left;margin-left:-32.6pt;margin-top:2.65pt;width:19.25pt;height:18.45pt;z-index:251660288;mso-position-horizontal-relative:text;mso-position-vertical-relative:text" filled="f" stroked="f">
                  <v:textbox style="mso-next-textbox:#_x0000_s1028">
                    <w:txbxContent>
                      <w:p w:rsidR="001033E9" w:rsidRDefault="001033E9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1033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1033E9" w:rsidTr="001033E9">
        <w:trPr>
          <w:trHeight w:val="420"/>
          <w:jc w:val="center"/>
        </w:trPr>
        <w:tc>
          <w:tcPr>
            <w:tcW w:w="933" w:type="dxa"/>
          </w:tcPr>
          <w:p w:rsidR="001033E9" w:rsidRDefault="00C202CA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left:0;text-align:left;margin-left:-34.3pt;margin-top:.65pt;width:20.95pt;height:19.25pt;z-index:251661312;mso-position-horizontal-relative:text;mso-position-vertical-relative:text" filled="f" stroked="f">
                  <v:textbox style="mso-next-textbox:#_x0000_s1029">
                    <w:txbxContent>
                      <w:p w:rsidR="001033E9" w:rsidRDefault="001033E9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1033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33" w:type="dxa"/>
          </w:tcPr>
          <w:p w:rsidR="001033E9" w:rsidRDefault="001033E9" w:rsidP="0010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8446B9" w:rsidRDefault="001033E9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E9" w:rsidRDefault="001033E9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А-1, Б-3, В-1,Г-4, А-4,  Г-2, В-4, Б-1</w:t>
      </w:r>
    </w:p>
    <w:p w:rsidR="008B2FFF" w:rsidRDefault="008B2FFF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понимаете смысл этого слова?</w:t>
      </w:r>
    </w:p>
    <w:p w:rsidR="008B2FFF" w:rsidRDefault="008B2FFF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словарях ЗДОРОВЬЕ – правильная, нормальная деятельность организма, его полное психическое и физическое  благополучие. (Ожегов)</w:t>
      </w:r>
    </w:p>
    <w:p w:rsidR="008B2FFF" w:rsidRDefault="008B2FFF" w:rsidP="001D7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нормальное состояние организма, при котором правильно действуют все органы. (Ефремова)</w:t>
      </w:r>
    </w:p>
    <w:p w:rsidR="008B2FFF" w:rsidRDefault="00FC6DD4" w:rsidP="00EB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новых знаний</w:t>
      </w:r>
      <w:r w:rsidR="008F6A44">
        <w:rPr>
          <w:rFonts w:ascii="Times New Roman" w:hAnsi="Times New Roman" w:cs="Times New Roman"/>
          <w:b/>
          <w:sz w:val="28"/>
          <w:szCs w:val="28"/>
        </w:rPr>
        <w:t>. Постановка цели урока.</w:t>
      </w:r>
    </w:p>
    <w:p w:rsidR="008F6A44" w:rsidRDefault="008F6A44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A44">
        <w:rPr>
          <w:rFonts w:ascii="Times New Roman" w:hAnsi="Times New Roman" w:cs="Times New Roman"/>
          <w:sz w:val="28"/>
          <w:szCs w:val="28"/>
        </w:rPr>
        <w:t>- Вы уже догадались, о чём мы будем говорить на уроке</w:t>
      </w:r>
      <w:proofErr w:type="gramStart"/>
      <w:r w:rsidRPr="008F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F6A44" w:rsidRDefault="008F6A44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говорить, но и запишем правила, которые необходимо соблюдать каждому, чтобы его организм оставался всегда здоровым и активным.</w:t>
      </w:r>
    </w:p>
    <w:p w:rsidR="008F6A44" w:rsidRDefault="008F6A44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здоровье это самая большая ценность, которая даётся человеку.</w:t>
      </w:r>
      <w:r w:rsidR="008632CC">
        <w:rPr>
          <w:rFonts w:ascii="Times New Roman" w:hAnsi="Times New Roman" w:cs="Times New Roman"/>
          <w:sz w:val="28"/>
          <w:szCs w:val="28"/>
        </w:rPr>
        <w:t xml:space="preserve"> Здоровье дороже дене</w:t>
      </w:r>
      <w:proofErr w:type="gramStart"/>
      <w:r w:rsidR="008632C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8632CC">
        <w:rPr>
          <w:rFonts w:ascii="Times New Roman" w:hAnsi="Times New Roman" w:cs="Times New Roman"/>
          <w:sz w:val="28"/>
          <w:szCs w:val="28"/>
        </w:rPr>
        <w:t xml:space="preserve"> гласит поговорка.</w:t>
      </w:r>
    </w:p>
    <w:p w:rsidR="008F6A44" w:rsidRPr="00EB24D0" w:rsidRDefault="008F6A44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может не так? Может достаточно иметь много денег и можно будет излечить все болезни?</w:t>
      </w:r>
      <w:r w:rsidR="004D0675">
        <w:rPr>
          <w:rFonts w:ascii="Times New Roman" w:hAnsi="Times New Roman" w:cs="Times New Roman"/>
          <w:sz w:val="28"/>
          <w:szCs w:val="28"/>
        </w:rPr>
        <w:t xml:space="preserve"> (мнения разделились)</w:t>
      </w:r>
    </w:p>
    <w:p w:rsidR="008F6A44" w:rsidRDefault="008F6A44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632CC">
        <w:rPr>
          <w:rFonts w:ascii="Times New Roman" w:hAnsi="Times New Roman" w:cs="Times New Roman"/>
          <w:sz w:val="28"/>
          <w:szCs w:val="28"/>
        </w:rPr>
        <w:t>Что скажете о</w:t>
      </w:r>
      <w:r>
        <w:rPr>
          <w:rFonts w:ascii="Times New Roman" w:hAnsi="Times New Roman" w:cs="Times New Roman"/>
          <w:sz w:val="28"/>
          <w:szCs w:val="28"/>
        </w:rPr>
        <w:t xml:space="preserve"> словах?</w:t>
      </w:r>
    </w:p>
    <w:p w:rsidR="008F6A44" w:rsidRDefault="008F6A44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Здоровье, здоровенький, здоровяк, здоровый</w:t>
      </w:r>
    </w:p>
    <w:p w:rsidR="00EB24D0" w:rsidRDefault="00EB24D0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(однокоренные)</w:t>
      </w:r>
    </w:p>
    <w:p w:rsidR="008632CC" w:rsidRDefault="008632CC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в тетрадь.</w:t>
      </w:r>
    </w:p>
    <w:p w:rsidR="00EB24D0" w:rsidRDefault="00EB24D0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слов употребляют в речи, когда говорят о человеке абсолютно здоровом, с крепким телосложением? (здоровяк)</w:t>
      </w:r>
    </w:p>
    <w:p w:rsidR="00EB24D0" w:rsidRDefault="00EB24D0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чему человек становится таким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благодаря занятиям физкультурой и спортом)</w:t>
      </w:r>
    </w:p>
    <w:p w:rsidR="00EB24D0" w:rsidRDefault="00EB24D0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на листах, лежащих у вас на парте,  картинку, указывающую на занятие спортом,  и запишем правило.</w:t>
      </w:r>
    </w:p>
    <w:p w:rsidR="00EB24D0" w:rsidRDefault="00EB24D0" w:rsidP="00EB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его. (</w:t>
      </w:r>
      <w:r w:rsidR="000E42E9">
        <w:rPr>
          <w:rFonts w:ascii="Times New Roman" w:hAnsi="Times New Roman" w:cs="Times New Roman"/>
          <w:sz w:val="28"/>
          <w:szCs w:val="28"/>
        </w:rPr>
        <w:t>Занимайся спортом, Нужно спортом заниматься.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2E9" w:rsidRPr="002617F6" w:rsidRDefault="000E42E9" w:rsidP="000E4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7F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E42E9" w:rsidRDefault="000E42E9" w:rsidP="000E4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«Нужно спортом заниматься»</w:t>
      </w:r>
    </w:p>
    <w:p w:rsidR="000E42E9" w:rsidRDefault="000E42E9" w:rsidP="000E4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Любой спортсмен, чтобы быть в форме, должен соблюдать… А что, вы узнаете, разгадав ребус</w:t>
      </w:r>
      <w:r w:rsidR="002617F6">
        <w:rPr>
          <w:rFonts w:ascii="Times New Roman" w:hAnsi="Times New Roman" w:cs="Times New Roman"/>
          <w:sz w:val="28"/>
          <w:szCs w:val="28"/>
        </w:rPr>
        <w:t xml:space="preserve"> по первым буквам рисунков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17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617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17F6">
        <w:rPr>
          <w:rFonts w:ascii="Times New Roman" w:hAnsi="Times New Roman" w:cs="Times New Roman"/>
          <w:sz w:val="28"/>
          <w:szCs w:val="28"/>
        </w:rPr>
        <w:t>ежим)</w:t>
      </w:r>
    </w:p>
    <w:p w:rsidR="002617F6" w:rsidRDefault="002617F6" w:rsidP="000E4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617F6" w:rsidRDefault="002617F6" w:rsidP="002617F6">
      <w:pPr>
        <w:framePr w:wrap="notBeside" w:vAnchor="text" w:hAnchor="text" w:xAlign="center" w:y="1"/>
        <w:rPr>
          <w:sz w:val="0"/>
          <w:szCs w:val="0"/>
        </w:rPr>
      </w:pPr>
    </w:p>
    <w:p w:rsidR="002617F6" w:rsidRDefault="002617F6" w:rsidP="0026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90635" cy="967563"/>
            <wp:effectExtent l="19050" t="0" r="0" b="0"/>
            <wp:docPr id="5" name="Рисунок 4" descr="C:\Users\532B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32B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0E0E0"/>
                        </a:clrFrom>
                        <a:clrTo>
                          <a:srgbClr val="E0E0E0">
                            <a:alpha val="0"/>
                          </a:srgbClr>
                        </a:clrTo>
                      </a:clrChange>
                    </a:blip>
                    <a:srcRect r="66924" b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35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3563" cy="1158949"/>
            <wp:effectExtent l="19050" t="0" r="3987" b="0"/>
            <wp:docPr id="8" name="Рисунок 7" descr="C:\Users\532B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32B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EDEDE"/>
                        </a:clrFrom>
                        <a:clrTo>
                          <a:srgbClr val="DEDEDE">
                            <a:alpha val="0"/>
                          </a:srgbClr>
                        </a:clrTo>
                      </a:clrChange>
                    </a:blip>
                    <a:srcRect l="30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63" cy="11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F6" w:rsidRDefault="002617F6" w:rsidP="0026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7F6" w:rsidRDefault="002617F6" w:rsidP="0026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режим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когда ты просыпаешься, завтракаешь, идёшь в школу, гуляешь)</w:t>
      </w:r>
    </w:p>
    <w:p w:rsidR="002617F6" w:rsidRPr="002617F6" w:rsidRDefault="002617F6" w:rsidP="00261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Послушайте, какое письмо пришло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7F6" w:rsidRPr="005026F9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 xml:space="preserve">Кот </w:t>
      </w:r>
      <w:proofErr w:type="spellStart"/>
      <w:r w:rsidRPr="005026F9">
        <w:rPr>
          <w:sz w:val="28"/>
          <w:szCs w:val="28"/>
        </w:rPr>
        <w:t>Матроскин</w:t>
      </w:r>
      <w:proofErr w:type="spellEnd"/>
      <w:r w:rsidRPr="005026F9">
        <w:rPr>
          <w:sz w:val="28"/>
          <w:szCs w:val="28"/>
        </w:rPr>
        <w:t xml:space="preserve"> взял письмо и стал вслух читать:</w:t>
      </w:r>
    </w:p>
    <w:p w:rsidR="002617F6" w:rsidRPr="005026F9" w:rsidRDefault="002617F6" w:rsidP="002617F6">
      <w:pPr>
        <w:pStyle w:val="book"/>
        <w:spacing w:before="0" w:beforeAutospacing="0" w:after="0" w:afterAutospacing="0"/>
        <w:jc w:val="center"/>
        <w:rPr>
          <w:sz w:val="28"/>
          <w:szCs w:val="28"/>
        </w:rPr>
      </w:pPr>
      <w:r w:rsidRPr="005026F9">
        <w:rPr>
          <w:iCs/>
          <w:sz w:val="28"/>
          <w:szCs w:val="28"/>
        </w:rPr>
        <w:t xml:space="preserve">Дорогие </w:t>
      </w:r>
      <w:proofErr w:type="spellStart"/>
      <w:r w:rsidRPr="005026F9">
        <w:rPr>
          <w:iCs/>
          <w:sz w:val="28"/>
          <w:szCs w:val="28"/>
        </w:rPr>
        <w:t>Матроскин</w:t>
      </w:r>
      <w:proofErr w:type="spellEnd"/>
      <w:r w:rsidRPr="005026F9">
        <w:rPr>
          <w:iCs/>
          <w:sz w:val="28"/>
          <w:szCs w:val="28"/>
        </w:rPr>
        <w:t xml:space="preserve"> и Шарик!</w:t>
      </w:r>
    </w:p>
    <w:p w:rsidR="002617F6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iCs/>
          <w:sz w:val="28"/>
          <w:szCs w:val="28"/>
        </w:rPr>
        <w:t xml:space="preserve">Пишут вам папа и дядя Фёдор. Как же так получается? Мы на вас же надеялись. А вы устроили ссору! </w:t>
      </w:r>
      <w:proofErr w:type="spellStart"/>
      <w:r w:rsidRPr="005026F9">
        <w:rPr>
          <w:iCs/>
          <w:sz w:val="28"/>
          <w:szCs w:val="28"/>
        </w:rPr>
        <w:t>Безобрази</w:t>
      </w:r>
      <w:proofErr w:type="gramStart"/>
      <w:r w:rsidRPr="005026F9">
        <w:rPr>
          <w:iCs/>
          <w:sz w:val="28"/>
          <w:szCs w:val="28"/>
        </w:rPr>
        <w:t>e</w:t>
      </w:r>
      <w:proofErr w:type="spellEnd"/>
      <w:proofErr w:type="gramEnd"/>
      <w:r w:rsidRPr="005026F9">
        <w:rPr>
          <w:iCs/>
          <w:sz w:val="28"/>
          <w:szCs w:val="28"/>
        </w:rPr>
        <w:t xml:space="preserve">! Всё! С этого дня ваш дом </w:t>
      </w:r>
      <w:r w:rsidRPr="005026F9">
        <w:rPr>
          <w:iCs/>
          <w:sz w:val="28"/>
          <w:szCs w:val="28"/>
        </w:rPr>
        <w:lastRenderedPageBreak/>
        <w:t>переводится на военное положение. И всё-всё в доме будет</w:t>
      </w:r>
      <w:r>
        <w:rPr>
          <w:iCs/>
          <w:sz w:val="28"/>
          <w:szCs w:val="28"/>
        </w:rPr>
        <w:t xml:space="preserve"> делаться по приказу-расписанию</w:t>
      </w:r>
      <w:r w:rsidRPr="005026F9">
        <w:rPr>
          <w:sz w:val="28"/>
          <w:szCs w:val="28"/>
        </w:rPr>
        <w:t>.</w:t>
      </w:r>
    </w:p>
    <w:p w:rsidR="002617F6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>В письме находился «</w:t>
      </w:r>
      <w:proofErr w:type="spellStart"/>
      <w:r w:rsidRPr="005026F9">
        <w:rPr>
          <w:sz w:val="28"/>
          <w:szCs w:val="28"/>
        </w:rPr>
        <w:t>Приказ-расписани</w:t>
      </w:r>
      <w:proofErr w:type="gramStart"/>
      <w:r w:rsidRPr="005026F9">
        <w:rPr>
          <w:sz w:val="28"/>
          <w:szCs w:val="28"/>
        </w:rPr>
        <w:t>e</w:t>
      </w:r>
      <w:proofErr w:type="spellEnd"/>
      <w:proofErr w:type="gramEnd"/>
      <w:r w:rsidRPr="005026F9">
        <w:rPr>
          <w:sz w:val="28"/>
          <w:szCs w:val="28"/>
        </w:rPr>
        <w:t>».</w:t>
      </w:r>
    </w:p>
    <w:p w:rsidR="002617F6" w:rsidRPr="005026F9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 xml:space="preserve"> Он был такой:</w:t>
      </w:r>
    </w:p>
    <w:p w:rsidR="002617F6" w:rsidRPr="005026F9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 xml:space="preserve">1. Подъём в 7.30. (Ответственный </w:t>
      </w:r>
      <w:proofErr w:type="spellStart"/>
      <w:r w:rsidRPr="005026F9">
        <w:rPr>
          <w:sz w:val="28"/>
          <w:szCs w:val="28"/>
        </w:rPr>
        <w:t>Матроскин</w:t>
      </w:r>
      <w:proofErr w:type="spellEnd"/>
      <w:r w:rsidRPr="005026F9">
        <w:rPr>
          <w:sz w:val="28"/>
          <w:szCs w:val="28"/>
        </w:rPr>
        <w:t>.)</w:t>
      </w:r>
    </w:p>
    <w:p w:rsidR="002617F6" w:rsidRPr="005026F9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>2. Топка печки в 9.00 (</w:t>
      </w:r>
      <w:proofErr w:type="gramStart"/>
      <w:r w:rsidRPr="005026F9">
        <w:rPr>
          <w:sz w:val="28"/>
          <w:szCs w:val="28"/>
        </w:rPr>
        <w:t>Ответственный</w:t>
      </w:r>
      <w:proofErr w:type="gramEnd"/>
      <w:r w:rsidRPr="005026F9">
        <w:rPr>
          <w:sz w:val="28"/>
          <w:szCs w:val="28"/>
        </w:rPr>
        <w:t xml:space="preserve"> </w:t>
      </w:r>
      <w:proofErr w:type="spellStart"/>
      <w:r w:rsidRPr="005026F9">
        <w:rPr>
          <w:sz w:val="28"/>
          <w:szCs w:val="28"/>
        </w:rPr>
        <w:t>Матроскин</w:t>
      </w:r>
      <w:proofErr w:type="spellEnd"/>
      <w:r w:rsidRPr="005026F9">
        <w:rPr>
          <w:sz w:val="28"/>
          <w:szCs w:val="28"/>
        </w:rPr>
        <w:t>.)</w:t>
      </w:r>
    </w:p>
    <w:p w:rsidR="002617F6" w:rsidRPr="005026F9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>3. Доставка дров.12.00 (Ответственный Шарик.)</w:t>
      </w:r>
    </w:p>
    <w:p w:rsidR="002617F6" w:rsidRPr="005026F9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>4. Мытьё посуды, но не облизывание, в 14.30. (Ответственный Шарик.)</w:t>
      </w:r>
    </w:p>
    <w:p w:rsidR="002617F6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>5. Сон.22.00 Ответственные все.</w:t>
      </w:r>
    </w:p>
    <w:p w:rsidR="002617F6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 w:rsidRPr="005026F9">
        <w:rPr>
          <w:sz w:val="28"/>
          <w:szCs w:val="28"/>
        </w:rPr>
        <w:t xml:space="preserve">И так весь день был расписан. </w:t>
      </w:r>
    </w:p>
    <w:p w:rsidR="002617F6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-Что напоминает нам этот приказ? (режим дня)</w:t>
      </w:r>
    </w:p>
    <w:p w:rsidR="002617F6" w:rsidRDefault="002617F6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-Можем ли мы пользоваться таким приказом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нет, в нём не говорится о зарядке, о чистке зубов, умывании)</w:t>
      </w:r>
    </w:p>
    <w:p w:rsidR="002617F6" w:rsidRDefault="008A2C20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вы считаете, поможет</w:t>
      </w:r>
      <w:r w:rsidR="002617F6">
        <w:rPr>
          <w:sz w:val="28"/>
          <w:szCs w:val="28"/>
        </w:rPr>
        <w:t xml:space="preserve"> ли он в укреплении здоровья? (не поможет)</w:t>
      </w:r>
    </w:p>
    <w:p w:rsidR="008A2C20" w:rsidRDefault="008A2C20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-Послушаем </w:t>
      </w:r>
      <w:proofErr w:type="spellStart"/>
      <w:r>
        <w:rPr>
          <w:sz w:val="28"/>
          <w:szCs w:val="28"/>
        </w:rPr>
        <w:t>Сабину</w:t>
      </w:r>
      <w:proofErr w:type="spellEnd"/>
      <w:r>
        <w:rPr>
          <w:sz w:val="28"/>
          <w:szCs w:val="28"/>
        </w:rPr>
        <w:t>, какой режим дня соблюдает она.</w:t>
      </w:r>
    </w:p>
    <w:p w:rsidR="008A2C20" w:rsidRDefault="008A2C20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Найдите на листах, лежащих у вас на парте,  картинку, указывающую на режим дня,  и запишем правило. (Соблюдай режим дня)</w:t>
      </w:r>
    </w:p>
    <w:p w:rsidR="008A2C20" w:rsidRDefault="008A2C20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-Какой очень важный пункт отсутствует в режиме дня, присланного в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? (питание)</w:t>
      </w:r>
    </w:p>
    <w:p w:rsidR="008A2C20" w:rsidRDefault="008A2C20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-Как, по-вашему,  должен питаться человек, чтобы продукты питания приносили пользу его организму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употреблять продукты, в которых много витаминов)</w:t>
      </w:r>
    </w:p>
    <w:p w:rsidR="008A2C20" w:rsidRPr="0021648F" w:rsidRDefault="00876A08" w:rsidP="002617F6">
      <w:pPr>
        <w:pStyle w:val="book"/>
        <w:spacing w:before="0" w:beforeAutospacing="0" w:after="0" w:afterAutospacing="0"/>
        <w:rPr>
          <w:b/>
          <w:sz w:val="28"/>
          <w:szCs w:val="28"/>
        </w:rPr>
      </w:pPr>
      <w:r w:rsidRPr="0021648F">
        <w:rPr>
          <w:b/>
          <w:sz w:val="28"/>
          <w:szCs w:val="28"/>
        </w:rPr>
        <w:t xml:space="preserve"> </w:t>
      </w:r>
      <w:r w:rsidR="005736BD" w:rsidRPr="0021648F">
        <w:rPr>
          <w:b/>
          <w:sz w:val="28"/>
          <w:szCs w:val="28"/>
        </w:rPr>
        <w:t xml:space="preserve"> </w:t>
      </w:r>
      <w:r w:rsidR="007F1959" w:rsidRPr="0021648F">
        <w:rPr>
          <w:b/>
          <w:sz w:val="28"/>
          <w:szCs w:val="28"/>
        </w:rPr>
        <w:t>Игра «Выбери полезный продукт»</w:t>
      </w:r>
    </w:p>
    <w:p w:rsidR="007F1959" w:rsidRDefault="007F1959" w:rsidP="002617F6">
      <w:pPr>
        <w:pStyle w:val="book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На слайде изображены: капуста, морковка, мёд, лимон, яблоко, мясо, жвачка, кока-кола,</w:t>
      </w:r>
      <w:r w:rsidR="0021648F">
        <w:rPr>
          <w:sz w:val="28"/>
          <w:szCs w:val="28"/>
        </w:rPr>
        <w:t xml:space="preserve"> чеснок, лук, хлеб, конфеты, сыр, рыба</w:t>
      </w:r>
      <w:proofErr w:type="gramEnd"/>
    </w:p>
    <w:p w:rsidR="0021648F" w:rsidRDefault="0021648F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Необходимо выбрать и </w:t>
      </w:r>
      <w:proofErr w:type="gramStart"/>
      <w:r>
        <w:rPr>
          <w:sz w:val="28"/>
          <w:szCs w:val="28"/>
        </w:rPr>
        <w:t>обосновать какие продукты полезны</w:t>
      </w:r>
      <w:proofErr w:type="gramEnd"/>
      <w:r>
        <w:rPr>
          <w:sz w:val="28"/>
          <w:szCs w:val="28"/>
        </w:rPr>
        <w:t>.</w:t>
      </w:r>
    </w:p>
    <w:p w:rsidR="0021648F" w:rsidRDefault="0021648F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-Запишем</w:t>
      </w:r>
      <w:r w:rsidR="008632CC">
        <w:rPr>
          <w:sz w:val="28"/>
          <w:szCs w:val="28"/>
        </w:rPr>
        <w:t xml:space="preserve"> правило на листе</w:t>
      </w:r>
      <w:r>
        <w:rPr>
          <w:sz w:val="28"/>
          <w:szCs w:val="28"/>
        </w:rPr>
        <w:t xml:space="preserve"> над картинкой</w:t>
      </w:r>
      <w:r w:rsidR="008632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изображающей правильное питание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Правильно питайся)</w:t>
      </w:r>
    </w:p>
    <w:p w:rsidR="0021648F" w:rsidRDefault="0021648F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 старину люди говорили: «Чистота-залог здоровья». Как вы считаете, связаны ли эти два слова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связаны, если будешь мыть руки, то микробы не попадут в наш организм и будешь здоровым)</w:t>
      </w:r>
    </w:p>
    <w:p w:rsidR="0021648F" w:rsidRDefault="0021648F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Запишем в тетрадь эту пословицу.</w:t>
      </w:r>
    </w:p>
    <w:p w:rsidR="0021648F" w:rsidRDefault="00527264" w:rsidP="002617F6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-Откройте дневники и поищите:  кому-то из вас ветер надул снежинок, а они непростые – с загадками.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Костяная спинка,</w:t>
      </w:r>
      <w:r>
        <w:rPr>
          <w:sz w:val="28"/>
          <w:szCs w:val="28"/>
        </w:rPr>
        <w:t xml:space="preserve">                           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Жёсткая щетинка,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С мятной пастой дружит,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 xml:space="preserve">Нам усердно служит. </w:t>
      </w:r>
      <w:r>
        <w:rPr>
          <w:sz w:val="28"/>
          <w:szCs w:val="28"/>
        </w:rPr>
        <w:t xml:space="preserve">        Зубная щётка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Ускользает, как живое,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Но не выпущу его я.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Дело ясное вполне: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Пусть отмоет руки мне</w:t>
      </w:r>
      <w:proofErr w:type="gramStart"/>
      <w:r w:rsidRPr="0052726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ыло</w:t>
      </w:r>
    </w:p>
    <w:p w:rsidR="00527264" w:rsidRDefault="00527264" w:rsidP="002617F6">
      <w:pPr>
        <w:pStyle w:val="book"/>
        <w:spacing w:before="0" w:beforeAutospacing="0" w:after="0" w:afterAutospacing="0"/>
        <w:rPr>
          <w:sz w:val="28"/>
          <w:szCs w:val="28"/>
        </w:rPr>
      </w:pP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Хожу-брожу не по лесам,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lastRenderedPageBreak/>
        <w:t>А по усам, по волосам,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 xml:space="preserve">И зубы у меня длинней, 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 xml:space="preserve">Чем у волков и медведей. </w:t>
      </w:r>
      <w:r>
        <w:rPr>
          <w:sz w:val="28"/>
          <w:szCs w:val="28"/>
        </w:rPr>
        <w:t xml:space="preserve"> Расчёска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Вафельное и полосатое,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Гладкое и лохматое.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Всегда под рукою –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Что это такое?</w:t>
      </w:r>
      <w:r>
        <w:rPr>
          <w:sz w:val="28"/>
          <w:szCs w:val="28"/>
        </w:rPr>
        <w:t xml:space="preserve">             Полотенце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Я не сахар, не мука,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 xml:space="preserve">Но </w:t>
      </w:r>
      <w:proofErr w:type="gramStart"/>
      <w:r w:rsidRPr="00527264">
        <w:rPr>
          <w:sz w:val="28"/>
          <w:szCs w:val="28"/>
        </w:rPr>
        <w:t>похож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527264">
        <w:rPr>
          <w:sz w:val="28"/>
          <w:szCs w:val="28"/>
        </w:rPr>
        <w:t xml:space="preserve"> на них слегка.</w:t>
      </w:r>
    </w:p>
    <w:p w:rsidR="00527264" w:rsidRP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По утрам всегда я,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27264">
        <w:rPr>
          <w:sz w:val="28"/>
          <w:szCs w:val="28"/>
        </w:rPr>
        <w:t>На зубы попадаю.</w:t>
      </w:r>
      <w:r>
        <w:rPr>
          <w:sz w:val="28"/>
          <w:szCs w:val="28"/>
        </w:rPr>
        <w:t xml:space="preserve">           Зубная паста</w:t>
      </w: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</w:p>
    <w:p w:rsidR="00527264" w:rsidRDefault="00527264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Для чего предназначены все эти предметы? (чтобы ухаживать за нашим телом)</w:t>
      </w:r>
    </w:p>
    <w:p w:rsidR="00527264" w:rsidRDefault="00A808FE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040A32">
        <w:rPr>
          <w:sz w:val="28"/>
          <w:szCs w:val="28"/>
        </w:rPr>
        <w:t>Найдите на листах, лежащих у вас на парте,  картинку, указывающую на соблюдение чистоты нашего организма,  и запишем правило. (Соблюдай правила личной гигиены)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Посмотрим кадры из детского юмористического киножурнала «Ералаш».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(до слов «Есть идея»)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Предположите, какая идея пришла в голову герою фильма? (стать моржами, начать закаливаться)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 w:rsidRPr="00553FF6">
        <w:rPr>
          <w:sz w:val="28"/>
          <w:szCs w:val="28"/>
        </w:rPr>
        <w:t>-Как они это будут</w:t>
      </w:r>
      <w:r>
        <w:rPr>
          <w:sz w:val="28"/>
          <w:szCs w:val="28"/>
        </w:rPr>
        <w:t xml:space="preserve"> делать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будут обливаться холодной водой, ходить босиком)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-Смотрим дальше как это было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прихода бабушки)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По-вашему мнению, чем закончились для мальчиков «водные процедуры»? (они заболели, их поругала бабушка)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Досмотрим фильм.</w:t>
      </w:r>
    </w:p>
    <w:p w:rsidR="00040A32" w:rsidRDefault="00040A32" w:rsidP="00527264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же нужно правильно проводить закаливание расскажет нам Данил.</w:t>
      </w:r>
    </w:p>
    <w:p w:rsidR="00461190" w:rsidRPr="00461190" w:rsidRDefault="00461190" w:rsidP="00461190">
      <w:pPr>
        <w:pStyle w:val="book"/>
        <w:spacing w:before="0" w:beforeAutospacing="0" w:after="0" w:afterAutospacing="0"/>
        <w:rPr>
          <w:sz w:val="28"/>
          <w:szCs w:val="28"/>
        </w:rPr>
      </w:pPr>
      <w:r w:rsidRPr="00461190">
        <w:rPr>
          <w:b/>
          <w:bCs/>
          <w:i/>
          <w:iCs/>
          <w:sz w:val="28"/>
          <w:szCs w:val="28"/>
        </w:rPr>
        <w:t>ПРАВИЛА ЗАКАЛИВАНИЯ:</w:t>
      </w:r>
    </w:p>
    <w:p w:rsidR="00461190" w:rsidRPr="00461190" w:rsidRDefault="00461190" w:rsidP="00461190">
      <w:pPr>
        <w:pStyle w:val="book"/>
        <w:spacing w:before="0" w:beforeAutospacing="0" w:after="0" w:afterAutospacing="0"/>
        <w:rPr>
          <w:sz w:val="28"/>
          <w:szCs w:val="28"/>
        </w:rPr>
      </w:pPr>
      <w:r w:rsidRPr="00461190">
        <w:rPr>
          <w:sz w:val="28"/>
          <w:szCs w:val="28"/>
        </w:rPr>
        <w:t>1. Закаливание нужно п</w:t>
      </w:r>
      <w:r>
        <w:rPr>
          <w:sz w:val="28"/>
          <w:szCs w:val="28"/>
        </w:rPr>
        <w:t>роводить</w:t>
      </w:r>
      <w:r w:rsidRPr="00461190">
        <w:rPr>
          <w:sz w:val="28"/>
          <w:szCs w:val="28"/>
        </w:rPr>
        <w:t xml:space="preserve"> постоянно. </w:t>
      </w:r>
    </w:p>
    <w:p w:rsidR="00461190" w:rsidRDefault="00461190" w:rsidP="00461190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1190">
        <w:rPr>
          <w:sz w:val="28"/>
          <w:szCs w:val="28"/>
        </w:rPr>
        <w:t xml:space="preserve">Встав рано, в одно и тоже время, открыв форточку нужно сделать зарядку. </w:t>
      </w:r>
      <w:r>
        <w:rPr>
          <w:sz w:val="28"/>
          <w:szCs w:val="28"/>
        </w:rPr>
        <w:t xml:space="preserve">3. </w:t>
      </w:r>
      <w:r w:rsidRPr="00461190">
        <w:rPr>
          <w:sz w:val="28"/>
          <w:szCs w:val="28"/>
        </w:rPr>
        <w:t xml:space="preserve">После зарядки приступите к водным процедурам. Начинать следует с простого – обтирания. Для этого нужно намочить полотенце или губку и за 2 минуты растереть все части тела. Затем вытереться насухо. Постепенно снижайте температуру воды. </w:t>
      </w:r>
    </w:p>
    <w:p w:rsidR="00461190" w:rsidRDefault="00461190" w:rsidP="00461190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461190">
        <w:rPr>
          <w:sz w:val="28"/>
          <w:szCs w:val="28"/>
        </w:rPr>
        <w:t xml:space="preserve">Через месяц можно перейти к обливанию или душу. Начальная температура воды 30 – 35 градусов. Затем постепенно ее понижают. </w:t>
      </w:r>
    </w:p>
    <w:p w:rsidR="00461190" w:rsidRDefault="00461190" w:rsidP="00461190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Солнце, воздух и вода – наши верные друзья.</w:t>
      </w:r>
    </w:p>
    <w:p w:rsidR="00461190" w:rsidRDefault="00461190" w:rsidP="00461190">
      <w:pPr>
        <w:pStyle w:val="boo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-Запишем на листике правило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Закаливай свой организм)</w:t>
      </w:r>
    </w:p>
    <w:p w:rsidR="00461190" w:rsidRDefault="00461190" w:rsidP="00461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461190" w:rsidRDefault="00461190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190">
        <w:rPr>
          <w:rFonts w:ascii="Times New Roman" w:hAnsi="Times New Roman" w:cs="Times New Roman"/>
          <w:sz w:val="28"/>
          <w:szCs w:val="28"/>
        </w:rPr>
        <w:t>На партах</w:t>
      </w:r>
      <w:r>
        <w:rPr>
          <w:rFonts w:ascii="Times New Roman" w:hAnsi="Times New Roman" w:cs="Times New Roman"/>
          <w:sz w:val="28"/>
          <w:szCs w:val="28"/>
        </w:rPr>
        <w:t xml:space="preserve"> лежат конверты, в них рассыпавшаяся картинка, соберите её, вставьте пропущенные слова в рифму  так, чтобы получилось стихотворение.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Следует, ребята, знать: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всем подольше … (спать).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утром не лениться-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…(становиться)!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зубы, умываться</w:t>
      </w:r>
    </w:p>
    <w:p w:rsidR="00A808FE" w:rsidRDefault="00A808FE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почаще …(улыбаться)!</w:t>
      </w:r>
    </w:p>
    <w:p w:rsidR="00461190" w:rsidRDefault="00461190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его.</w:t>
      </w:r>
    </w:p>
    <w:p w:rsidR="00272377" w:rsidRDefault="00272377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ещё необходимо человеку для здоровья? (улыбка, смех)</w:t>
      </w:r>
    </w:p>
    <w:p w:rsidR="00272377" w:rsidRDefault="00272377" w:rsidP="0046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на листиках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Почаще улыбайся)</w:t>
      </w:r>
    </w:p>
    <w:p w:rsidR="00553FF6" w:rsidRPr="00553FF6" w:rsidRDefault="00553FF6" w:rsidP="0055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53FF6">
        <w:rPr>
          <w:rFonts w:ascii="Times New Roman" w:hAnsi="Times New Roman" w:cs="Times New Roman"/>
          <w:sz w:val="28"/>
          <w:szCs w:val="28"/>
        </w:rPr>
        <w:t xml:space="preserve">Для людей,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F6">
        <w:rPr>
          <w:rFonts w:ascii="Times New Roman" w:hAnsi="Times New Roman" w:cs="Times New Roman"/>
          <w:sz w:val="28"/>
          <w:szCs w:val="28"/>
        </w:rPr>
        <w:t xml:space="preserve">желающих похудеть,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F6">
        <w:rPr>
          <w:rFonts w:ascii="Times New Roman" w:hAnsi="Times New Roman" w:cs="Times New Roman"/>
          <w:sz w:val="28"/>
          <w:szCs w:val="28"/>
        </w:rPr>
        <w:t>врачи рекомендуют «смеховую» гимнастику: 15 минут смеха помогают «сжечь» целую шоколадку.</w:t>
      </w:r>
      <w:proofErr w:type="gramEnd"/>
      <w:r w:rsidRPr="00553FF6">
        <w:rPr>
          <w:rFonts w:ascii="Times New Roman" w:hAnsi="Times New Roman" w:cs="Times New Roman"/>
          <w:sz w:val="28"/>
          <w:szCs w:val="28"/>
        </w:rPr>
        <w:t xml:space="preserve"> А если ежедневно смеяться по 17 минут, то человек сможет продлить свою жизнь на целый год!</w:t>
      </w:r>
    </w:p>
    <w:p w:rsidR="00272377" w:rsidRPr="00553FF6" w:rsidRDefault="00272377" w:rsidP="00553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FF6">
        <w:rPr>
          <w:rFonts w:ascii="Times New Roman" w:hAnsi="Times New Roman" w:cs="Times New Roman"/>
          <w:sz w:val="28"/>
          <w:szCs w:val="28"/>
        </w:rPr>
        <w:t>-А вы сегодня улыбались?</w:t>
      </w:r>
    </w:p>
    <w:p w:rsidR="00272377" w:rsidRDefault="00272377" w:rsidP="00461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видеоролика «Улыбка»</w:t>
      </w:r>
    </w:p>
    <w:p w:rsidR="00272377" w:rsidRDefault="00272377" w:rsidP="00E11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72377" w:rsidRDefault="00272377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хорошее настроение я………..</w:t>
      </w:r>
    </w:p>
    <w:p w:rsidR="00272377" w:rsidRDefault="00272377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меня плохое настроение я …………..</w:t>
      </w:r>
    </w:p>
    <w:p w:rsidR="006B549C" w:rsidRDefault="006B549C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я….</w:t>
      </w:r>
    </w:p>
    <w:p w:rsidR="006B549C" w:rsidRDefault="006B549C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мне</w:t>
      </w:r>
      <w:r w:rsidR="00553FF6">
        <w:rPr>
          <w:rFonts w:ascii="Times New Roman" w:hAnsi="Times New Roman" w:cs="Times New Roman"/>
          <w:sz w:val="28"/>
          <w:szCs w:val="28"/>
        </w:rPr>
        <w:t>…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F11">
        <w:rPr>
          <w:rFonts w:ascii="Times New Roman" w:hAnsi="Times New Roman" w:cs="Times New Roman"/>
          <w:sz w:val="28"/>
          <w:szCs w:val="28"/>
        </w:rPr>
        <w:t>-Сложите ваш листик по линии сгиба. Получился буклет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F3F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3F11">
        <w:rPr>
          <w:rFonts w:ascii="Times New Roman" w:hAnsi="Times New Roman" w:cs="Times New Roman"/>
          <w:sz w:val="28"/>
          <w:szCs w:val="28"/>
        </w:rPr>
        <w:t xml:space="preserve">т франц. </w:t>
      </w:r>
      <w:proofErr w:type="spellStart"/>
      <w:r w:rsidRPr="00AF3F11">
        <w:rPr>
          <w:rFonts w:ascii="Times New Roman" w:hAnsi="Times New Roman" w:cs="Times New Roman"/>
          <w:sz w:val="28"/>
          <w:szCs w:val="28"/>
        </w:rPr>
        <w:t>Bouclette</w:t>
      </w:r>
      <w:proofErr w:type="spellEnd"/>
      <w:r w:rsidRPr="00AF3F11">
        <w:rPr>
          <w:rFonts w:ascii="Times New Roman" w:hAnsi="Times New Roman" w:cs="Times New Roman"/>
          <w:sz w:val="28"/>
          <w:szCs w:val="28"/>
        </w:rPr>
        <w:t xml:space="preserve"> — колечко), произведение печати, изготовленное на одном листе, сложенном параллельными сгибами в несколько страниц так, что текст может читаться без разрезки, раскрываясь, как ширма.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-Зачитайте, какие правила необходимо соблюдать человеку, чтобы быть здоровым?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Занимайся спортом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Правильно питайся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Соблюдай правила личной гигиены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Закаливай свой организм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Соблюдай режим дня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улыбайся</w:t>
      </w:r>
    </w:p>
    <w:p w:rsidR="006B549C" w:rsidRDefault="006B549C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Добавим ещё 2, на мой взгляд,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Нет, вредным привычкам!</w:t>
      </w:r>
    </w:p>
    <w:p w:rsidR="00AF3F11" w:rsidRDefault="00AF3F11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D0675">
        <w:rPr>
          <w:rFonts w:ascii="Times New Roman" w:hAnsi="Times New Roman" w:cs="Times New Roman"/>
          <w:sz w:val="28"/>
          <w:szCs w:val="28"/>
        </w:rPr>
        <w:t xml:space="preserve">Чаще </w:t>
      </w:r>
      <w:r>
        <w:rPr>
          <w:rFonts w:ascii="Times New Roman" w:hAnsi="Times New Roman" w:cs="Times New Roman"/>
          <w:sz w:val="28"/>
          <w:szCs w:val="28"/>
        </w:rPr>
        <w:t>гуляй на свежем воздухе.</w:t>
      </w:r>
    </w:p>
    <w:p w:rsidR="004D0675" w:rsidRDefault="008C4B2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675">
        <w:rPr>
          <w:rFonts w:ascii="Times New Roman" w:hAnsi="Times New Roman" w:cs="Times New Roman"/>
          <w:sz w:val="28"/>
          <w:szCs w:val="28"/>
        </w:rPr>
        <w:t>Вернёмся к началу урока</w:t>
      </w:r>
      <w:r>
        <w:rPr>
          <w:rFonts w:ascii="Times New Roman" w:hAnsi="Times New Roman" w:cs="Times New Roman"/>
          <w:sz w:val="28"/>
          <w:szCs w:val="28"/>
        </w:rPr>
        <w:t>. Каким теперь будет ваше мнение о поговорке:</w:t>
      </w:r>
      <w:r w:rsidR="004D0675">
        <w:rPr>
          <w:rFonts w:ascii="Times New Roman" w:hAnsi="Times New Roman" w:cs="Times New Roman"/>
          <w:sz w:val="28"/>
          <w:szCs w:val="28"/>
        </w:rPr>
        <w:t xml:space="preserve"> Здоровье дороже денег</w:t>
      </w:r>
      <w:proofErr w:type="gramStart"/>
      <w:r w:rsidR="004D0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6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067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D0675">
        <w:rPr>
          <w:rFonts w:ascii="Times New Roman" w:hAnsi="Times New Roman" w:cs="Times New Roman"/>
          <w:sz w:val="28"/>
          <w:szCs w:val="28"/>
        </w:rPr>
        <w:t>сли человек слаб здоровьем он не сможет заработать деньги, поэтому здоровье важнее денег)</w:t>
      </w:r>
    </w:p>
    <w:p w:rsidR="004D0675" w:rsidRDefault="004D067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хором произносят:</w:t>
      </w:r>
    </w:p>
    <w:p w:rsidR="004D0675" w:rsidRDefault="004D067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то, чтобы не болели дети!</w:t>
      </w:r>
    </w:p>
    <w:p w:rsidR="004D0675" w:rsidRDefault="004D067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то, чтобы не болели и жили долго наши родители!</w:t>
      </w:r>
    </w:p>
    <w:p w:rsidR="004D0675" w:rsidRDefault="004D067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то, чтобы нас окружали здоровые и счастливые люди!</w:t>
      </w:r>
    </w:p>
    <w:p w:rsidR="004D0675" w:rsidRDefault="004D067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то, чтобы люди знали, как этого добиться!</w:t>
      </w:r>
    </w:p>
    <w:p w:rsidR="004D0675" w:rsidRDefault="004D067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приступим к делу</w:t>
      </w:r>
    </w:p>
    <w:p w:rsidR="004D0675" w:rsidRDefault="004D067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этот раз сделаем всё правильно!</w:t>
      </w:r>
    </w:p>
    <w:p w:rsidR="00E11385" w:rsidRPr="00FC6DD4" w:rsidRDefault="00E11385" w:rsidP="00E11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11385" w:rsidRPr="00AF3F11" w:rsidRDefault="00E11385" w:rsidP="00E1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рисунки в буклете, запомнить правила, объяснить смысл пословиц и поговорок</w:t>
      </w:r>
    </w:p>
    <w:p w:rsidR="00272377" w:rsidRPr="00272377" w:rsidRDefault="00272377" w:rsidP="002723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377" w:rsidRPr="00272377" w:rsidRDefault="00272377" w:rsidP="00461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72377" w:rsidRPr="00272377" w:rsidSect="00C9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7410"/>
    <w:rsid w:val="0001525A"/>
    <w:rsid w:val="00040A32"/>
    <w:rsid w:val="000C7816"/>
    <w:rsid w:val="000E1FA6"/>
    <w:rsid w:val="000E42E9"/>
    <w:rsid w:val="001033E9"/>
    <w:rsid w:val="001704B9"/>
    <w:rsid w:val="001B330D"/>
    <w:rsid w:val="001D7410"/>
    <w:rsid w:val="0021648F"/>
    <w:rsid w:val="002237F2"/>
    <w:rsid w:val="002617F6"/>
    <w:rsid w:val="00272377"/>
    <w:rsid w:val="003E2853"/>
    <w:rsid w:val="00461190"/>
    <w:rsid w:val="004D0675"/>
    <w:rsid w:val="00527264"/>
    <w:rsid w:val="00553FF6"/>
    <w:rsid w:val="005736BD"/>
    <w:rsid w:val="005B7F5D"/>
    <w:rsid w:val="0065421B"/>
    <w:rsid w:val="006B549C"/>
    <w:rsid w:val="007C2169"/>
    <w:rsid w:val="007F1959"/>
    <w:rsid w:val="008446B9"/>
    <w:rsid w:val="008632CC"/>
    <w:rsid w:val="00876A08"/>
    <w:rsid w:val="008A2C20"/>
    <w:rsid w:val="008B2FFF"/>
    <w:rsid w:val="008C4B25"/>
    <w:rsid w:val="008F6A44"/>
    <w:rsid w:val="00A351A0"/>
    <w:rsid w:val="00A35C16"/>
    <w:rsid w:val="00A808FE"/>
    <w:rsid w:val="00AF3F11"/>
    <w:rsid w:val="00C202CA"/>
    <w:rsid w:val="00C65018"/>
    <w:rsid w:val="00C73DCE"/>
    <w:rsid w:val="00C91C24"/>
    <w:rsid w:val="00CA03DA"/>
    <w:rsid w:val="00CD6205"/>
    <w:rsid w:val="00D76DF3"/>
    <w:rsid w:val="00E11385"/>
    <w:rsid w:val="00E247B9"/>
    <w:rsid w:val="00EB24D0"/>
    <w:rsid w:val="00EC4644"/>
    <w:rsid w:val="00F60A34"/>
    <w:rsid w:val="00FC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60A3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60A34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03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E9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26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хочешь быть здоров</vt:lpstr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хочешь быть здоров</dc:title>
  <dc:subject>урок</dc:subject>
  <dc:creator>Ирина Несветайло</dc:creator>
  <cp:keywords>буклет</cp:keywords>
  <dc:description>итоговая контрольная работа</dc:description>
  <cp:lastModifiedBy>Ирина Несветайло</cp:lastModifiedBy>
  <cp:revision>11</cp:revision>
  <dcterms:created xsi:type="dcterms:W3CDTF">2011-02-23T08:50:00Z</dcterms:created>
  <dcterms:modified xsi:type="dcterms:W3CDTF">2012-02-07T16:21:00Z</dcterms:modified>
</cp:coreProperties>
</file>