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FB" w:rsidRPr="00101E62" w:rsidRDefault="00D267FB" w:rsidP="00D26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01E62">
        <w:rPr>
          <w:rFonts w:ascii="Times New Roman" w:hAnsi="Times New Roman" w:cs="Times New Roman"/>
          <w:sz w:val="24"/>
          <w:szCs w:val="24"/>
        </w:rPr>
        <w:t>рок ритмики в 7 классе.</w:t>
      </w:r>
    </w:p>
    <w:p w:rsidR="00D267FB" w:rsidRPr="00101E62" w:rsidRDefault="00D267FB" w:rsidP="00D267FB">
      <w:pPr>
        <w:contextualSpacing/>
        <w:rPr>
          <w:rFonts w:ascii="Times New Roman" w:hAnsi="Times New Roman" w:cs="Times New Roman"/>
          <w:sz w:val="24"/>
          <w:szCs w:val="24"/>
        </w:rPr>
      </w:pPr>
      <w:r w:rsidRPr="00101E62">
        <w:rPr>
          <w:rFonts w:ascii="Times New Roman" w:hAnsi="Times New Roman" w:cs="Times New Roman"/>
          <w:sz w:val="24"/>
          <w:szCs w:val="24"/>
        </w:rPr>
        <w:t>Раздел программы «Танцы народов мира»</w:t>
      </w:r>
    </w:p>
    <w:p w:rsidR="00D267FB" w:rsidRDefault="00D267FB" w:rsidP="00D267FB">
      <w:pPr>
        <w:contextualSpacing/>
        <w:rPr>
          <w:rFonts w:ascii="Times New Roman" w:hAnsi="Times New Roman" w:cs="Times New Roman"/>
          <w:sz w:val="24"/>
          <w:szCs w:val="24"/>
        </w:rPr>
      </w:pPr>
      <w:r w:rsidRPr="00101E62">
        <w:rPr>
          <w:rFonts w:ascii="Times New Roman" w:hAnsi="Times New Roman" w:cs="Times New Roman"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1E62">
        <w:rPr>
          <w:rFonts w:ascii="Times New Roman" w:hAnsi="Times New Roman" w:cs="Times New Roman"/>
          <w:sz w:val="24"/>
          <w:szCs w:val="24"/>
        </w:rPr>
        <w:t xml:space="preserve"> «Танец Сиртаки - символ Греции».</w:t>
      </w:r>
    </w:p>
    <w:p w:rsidR="00D267FB" w:rsidRDefault="00D267FB" w:rsidP="00D267FB">
      <w:pPr>
        <w:contextualSpacing/>
        <w:rPr>
          <w:rFonts w:ascii="Times New Roman" w:hAnsi="Times New Roman" w:cs="Times New Roman"/>
          <w:sz w:val="24"/>
          <w:szCs w:val="24"/>
        </w:rPr>
      </w:pPr>
      <w:r w:rsidRPr="00101E62">
        <w:rPr>
          <w:rFonts w:ascii="Times New Roman" w:hAnsi="Times New Roman" w:cs="Times New Roman"/>
          <w:sz w:val="24"/>
          <w:szCs w:val="24"/>
        </w:rPr>
        <w:t>Тип урока - урок искусства, урок образ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FB" w:rsidRDefault="00D267FB" w:rsidP="00D26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101E62">
        <w:rPr>
          <w:rFonts w:ascii="Times New Roman" w:hAnsi="Times New Roman" w:cs="Times New Roman"/>
          <w:sz w:val="24"/>
          <w:szCs w:val="24"/>
        </w:rPr>
        <w:t xml:space="preserve"> развитие опыта эмоционально-целостного отношения к танцевальному искусству греческого народа, как социально-культурной форме освоения мира.</w:t>
      </w:r>
    </w:p>
    <w:p w:rsidR="00D267FB" w:rsidRPr="00101E62" w:rsidRDefault="00D267FB" w:rsidP="00D26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01E62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1E62">
        <w:rPr>
          <w:rFonts w:ascii="Times New Roman" w:hAnsi="Times New Roman" w:cs="Times New Roman"/>
          <w:sz w:val="24"/>
          <w:szCs w:val="24"/>
        </w:rPr>
        <w:t>:</w:t>
      </w:r>
    </w:p>
    <w:p w:rsidR="00D267FB" w:rsidRPr="00077FE7" w:rsidRDefault="00D267FB" w:rsidP="00D26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7FE7">
        <w:rPr>
          <w:rFonts w:ascii="Times New Roman" w:hAnsi="Times New Roman" w:cs="Times New Roman"/>
          <w:sz w:val="24"/>
          <w:szCs w:val="24"/>
        </w:rPr>
        <w:t>Опираясь на опыт  учащихся закрепить и систематизировать знания по теме «Греческий танец»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F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67FB" w:rsidRPr="00EB06B5" w:rsidRDefault="00D267FB" w:rsidP="00EB0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62">
        <w:rPr>
          <w:rFonts w:ascii="Times New Roman" w:hAnsi="Times New Roman" w:cs="Times New Roman"/>
          <w:sz w:val="24"/>
          <w:szCs w:val="24"/>
        </w:rPr>
        <w:t>Совершенствовать навыки выразительного исполнения танцевальных  комбинаций греческого танца «Сиртаки»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7FB" w:rsidRPr="00101E62" w:rsidRDefault="00D267FB" w:rsidP="00D26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62">
        <w:rPr>
          <w:rFonts w:ascii="Times New Roman" w:hAnsi="Times New Roman" w:cs="Times New Roman"/>
          <w:sz w:val="24"/>
          <w:szCs w:val="24"/>
        </w:rPr>
        <w:t>Способствовать воспитанию художественного вкуса, интереса к танцевальному искусству разных стран мира.</w:t>
      </w:r>
    </w:p>
    <w:p w:rsidR="00D267FB" w:rsidRDefault="00D267FB" w:rsidP="00D26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благоприятные условия для сплочения</w:t>
      </w:r>
      <w:r w:rsidRPr="00101E62">
        <w:rPr>
          <w:rFonts w:ascii="Times New Roman" w:hAnsi="Times New Roman" w:cs="Times New Roman"/>
          <w:sz w:val="24"/>
          <w:szCs w:val="24"/>
        </w:rPr>
        <w:t xml:space="preserve"> коллектива,</w:t>
      </w:r>
      <w:r>
        <w:rPr>
          <w:rFonts w:ascii="Times New Roman" w:hAnsi="Times New Roman" w:cs="Times New Roman"/>
          <w:sz w:val="24"/>
          <w:szCs w:val="24"/>
        </w:rPr>
        <w:t xml:space="preserve">   строительства</w:t>
      </w:r>
      <w:r w:rsidRPr="00101E62">
        <w:rPr>
          <w:rFonts w:ascii="Times New Roman" w:hAnsi="Times New Roman" w:cs="Times New Roman"/>
          <w:sz w:val="24"/>
          <w:szCs w:val="24"/>
        </w:rPr>
        <w:t xml:space="preserve"> в нём отношений на основе взаимопомощи, сотворчества.</w:t>
      </w:r>
    </w:p>
    <w:p w:rsidR="00F92799" w:rsidRDefault="00F92799" w:rsidP="00EB06B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2058"/>
        <w:gridCol w:w="1410"/>
        <w:gridCol w:w="2976"/>
        <w:gridCol w:w="2960"/>
        <w:gridCol w:w="1653"/>
      </w:tblGrid>
      <w:tr w:rsidR="00F92799" w:rsidTr="0087330B">
        <w:trPr>
          <w:trHeight w:val="480"/>
        </w:trPr>
        <w:tc>
          <w:tcPr>
            <w:tcW w:w="1976" w:type="dxa"/>
            <w:vMerge w:val="restart"/>
          </w:tcPr>
          <w:p w:rsidR="00F92799" w:rsidRPr="0087330B" w:rsidRDefault="00F92799" w:rsidP="0087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Вводно-</w:t>
            </w:r>
          </w:p>
          <w:p w:rsidR="00F92799" w:rsidRPr="0087330B" w:rsidRDefault="00F92799" w:rsidP="0087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урока</w:t>
            </w:r>
          </w:p>
        </w:tc>
        <w:tc>
          <w:tcPr>
            <w:tcW w:w="9081" w:type="dxa"/>
            <w:gridSpan w:val="4"/>
          </w:tcPr>
          <w:p w:rsidR="00F92799" w:rsidRPr="0087330B" w:rsidRDefault="00F92799" w:rsidP="0087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</w:tc>
      </w:tr>
      <w:tr w:rsidR="00F92799" w:rsidTr="0087330B">
        <w:trPr>
          <w:trHeight w:val="585"/>
        </w:trPr>
        <w:tc>
          <w:tcPr>
            <w:tcW w:w="1976" w:type="dxa"/>
            <w:vMerge/>
          </w:tcPr>
          <w:p w:rsidR="00F92799" w:rsidRPr="0087330B" w:rsidRDefault="00F92799" w:rsidP="0087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92799" w:rsidRPr="0087330B" w:rsidRDefault="00F92799" w:rsidP="0087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F92799" w:rsidRPr="0087330B" w:rsidRDefault="00F92799" w:rsidP="0087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111" w:type="dxa"/>
          </w:tcPr>
          <w:p w:rsidR="00F92799" w:rsidRPr="0087330B" w:rsidRDefault="00F92799" w:rsidP="0087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670" w:type="dxa"/>
          </w:tcPr>
          <w:p w:rsidR="00F92799" w:rsidRPr="0087330B" w:rsidRDefault="00F92799" w:rsidP="0087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F92799" w:rsidRPr="0087330B" w:rsidRDefault="00F92799" w:rsidP="0087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99" w:rsidTr="0087330B">
        <w:tc>
          <w:tcPr>
            <w:tcW w:w="1976" w:type="dxa"/>
          </w:tcPr>
          <w:p w:rsidR="00F92799" w:rsidRDefault="00F92799" w:rsidP="00367A72"/>
        </w:tc>
        <w:tc>
          <w:tcPr>
            <w:tcW w:w="1323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Монахос</w:t>
            </w:r>
            <w:proofErr w:type="spell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Тигран </w:t>
            </w:r>
          </w:p>
          <w:p w:rsidR="00F92799" w:rsidRDefault="00F92799" w:rsidP="00367A72">
            <w:proofErr w:type="spell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Петросоян</w:t>
            </w:r>
            <w:proofErr w:type="spellEnd"/>
          </w:p>
        </w:tc>
        <w:tc>
          <w:tcPr>
            <w:tcW w:w="2977" w:type="dxa"/>
          </w:tcPr>
          <w:p w:rsidR="00F92799" w:rsidRPr="00EB06B5" w:rsidRDefault="00F92799" w:rsidP="00367A72">
            <w:pPr>
              <w:rPr>
                <w:rFonts w:ascii="Times New Roman" w:hAnsi="Times New Roman" w:cs="Times New Roman"/>
              </w:rPr>
            </w:pPr>
            <w:r w:rsidRPr="00EB06B5">
              <w:rPr>
                <w:rFonts w:ascii="Times New Roman" w:hAnsi="Times New Roman" w:cs="Times New Roman"/>
              </w:rPr>
              <w:t>Знакома ли вам эта музыка. Какому народу она принадлежит? Действительно это греческая музыка. Давайте вспомним, чем славится Греция в современном мире</w:t>
            </w:r>
            <w:proofErr w:type="gramStart"/>
            <w:r w:rsidRPr="00EB06B5">
              <w:rPr>
                <w:rFonts w:ascii="Times New Roman" w:hAnsi="Times New Roman" w:cs="Times New Roman"/>
              </w:rPr>
              <w:t>.</w:t>
            </w:r>
            <w:proofErr w:type="gramEnd"/>
            <w:r w:rsidRPr="00EB06B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B06B5">
              <w:rPr>
                <w:rFonts w:ascii="Times New Roman" w:hAnsi="Times New Roman" w:cs="Times New Roman"/>
              </w:rPr>
              <w:t>о</w:t>
            </w:r>
            <w:proofErr w:type="gramEnd"/>
            <w:r w:rsidRPr="00EB06B5">
              <w:rPr>
                <w:rFonts w:ascii="Times New Roman" w:hAnsi="Times New Roman" w:cs="Times New Roman"/>
              </w:rPr>
              <w:t>тветы детей)</w:t>
            </w:r>
          </w:p>
          <w:p w:rsidR="00F92799" w:rsidRPr="00EB06B5" w:rsidRDefault="00F92799" w:rsidP="00367A72">
            <w:pPr>
              <w:rPr>
                <w:rFonts w:ascii="Times New Roman" w:hAnsi="Times New Roman" w:cs="Times New Roman"/>
              </w:rPr>
            </w:pPr>
            <w:r w:rsidRPr="00EB06B5">
              <w:rPr>
                <w:rFonts w:ascii="Times New Roman" w:hAnsi="Times New Roman" w:cs="Times New Roman"/>
              </w:rPr>
              <w:t>Действительно Греция - страна мифов и легенд, я хочу вам рассказать одну легенду:  «Один никому неизвестный грек по имени Герострат желал любыми способами прославиться и остаться в памяти людей. Ради этого он пошел на преступление. Герострат поджег красивый храм Артемиды в г. Эфесе. Вот такой след в истории оставил этот человек, став тем самым известным. Каждый человек хочет он того или нет, оставляет следы в истории</w:t>
            </w:r>
            <w:proofErr w:type="gramStart"/>
            <w:r w:rsidRPr="00EB06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B06B5">
              <w:rPr>
                <w:rFonts w:ascii="Times New Roman" w:hAnsi="Times New Roman" w:cs="Times New Roman"/>
              </w:rPr>
              <w:t xml:space="preserve"> Кто-то оставляет менее заметные следы, а кто-то надолго может остаться в памяти людей. Я надеюсь, что каждый из вас сегодня </w:t>
            </w:r>
            <w:r w:rsidRPr="00EB06B5">
              <w:rPr>
                <w:rFonts w:ascii="Times New Roman" w:hAnsi="Times New Roman" w:cs="Times New Roman"/>
              </w:rPr>
              <w:lastRenderedPageBreak/>
              <w:t xml:space="preserve">постарается </w:t>
            </w:r>
            <w:proofErr w:type="gramStart"/>
            <w:r w:rsidRPr="00EB06B5">
              <w:rPr>
                <w:rFonts w:ascii="Times New Roman" w:hAnsi="Times New Roman" w:cs="Times New Roman"/>
              </w:rPr>
              <w:t>отличится</w:t>
            </w:r>
            <w:proofErr w:type="gramEnd"/>
            <w:r w:rsidRPr="00EB06B5">
              <w:rPr>
                <w:rFonts w:ascii="Times New Roman" w:hAnsi="Times New Roman" w:cs="Times New Roman"/>
              </w:rPr>
              <w:t xml:space="preserve"> на</w:t>
            </w:r>
            <w:r w:rsidR="00B04199" w:rsidRPr="00EB06B5">
              <w:rPr>
                <w:rFonts w:ascii="Times New Roman" w:hAnsi="Times New Roman" w:cs="Times New Roman"/>
              </w:rPr>
              <w:t xml:space="preserve"> </w:t>
            </w:r>
            <w:r w:rsidRPr="00EB06B5">
              <w:rPr>
                <w:rFonts w:ascii="Times New Roman" w:hAnsi="Times New Roman" w:cs="Times New Roman"/>
              </w:rPr>
              <w:t xml:space="preserve"> нашем уроке своими хорошими ответами, знаниями, манерами, поведением . А теперь улыбнулись друг другу, и мысленно пожелали успехов  себе и своим товарищам.</w:t>
            </w:r>
          </w:p>
          <w:p w:rsidR="00F92799" w:rsidRDefault="00F92799" w:rsidP="0087330B"/>
        </w:tc>
        <w:tc>
          <w:tcPr>
            <w:tcW w:w="3111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момент. Вход в класс. Построение в шахматный порядок. Учащиеся исполняют  поклон.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 Поклон в классическом исполнении. 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Default="00F92799" w:rsidP="00367A72"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Легенда рассказывается на фоне презентации.</w:t>
            </w:r>
          </w:p>
        </w:tc>
        <w:tc>
          <w:tcPr>
            <w:tcW w:w="1670" w:type="dxa"/>
          </w:tcPr>
          <w:p w:rsidR="00F92799" w:rsidRDefault="00F92799" w:rsidP="00367A72">
            <w:r>
              <w:t>3-4 мин.</w:t>
            </w:r>
          </w:p>
        </w:tc>
      </w:tr>
      <w:tr w:rsidR="00F92799" w:rsidTr="0087330B">
        <w:tc>
          <w:tcPr>
            <w:tcW w:w="1976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на середине зала</w:t>
            </w:r>
          </w:p>
        </w:tc>
        <w:tc>
          <w:tcPr>
            <w:tcW w:w="1323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F927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92799" w:rsidRPr="00873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Kazantip-exploxin</w:t>
            </w:r>
            <w:proofErr w:type="spell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7330B" w:rsidRPr="0087330B" w:rsidRDefault="0087330B" w:rsidP="008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Не  будем нарушать  наших традиций разминка. 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Муз. Размер 4/4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1.Разминка шеи. Наклоны головы вперёд- назад, вправо-влево.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 вправо и влево.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2. Шаги в сторону по 8. Шаги с поворотом  головы. Шаги с работой рук.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3. Движение плечами с элементом «Волна» (к правой ноге,  левой, 2 раза вперёд)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4.Ритмичные движения верхней частью корпуса руки во второй позиции. Работа рук в двух направлениях. 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5.Перекрестные шаги с продвижением вперед, назад с подъёмом и опусканием рук. 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6. Комбинация  с наклонами корпуса в сторону, круговое движение корпуса, наклоны вперед, назад с рукой в третьей позиции (повтор вправо, влево)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7.Круговые движения  корпуса с руками в третьей позиции. 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8.Покачивание корпуса из стороны в сторону, с увеличением амплитуды движения.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9.Плие  с наклоном корпуса.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10.Шаги по 2 позиции, с поворотом корпуса, затем с добавлением  работы рук, работа стопы. Закрываем ноги в 6 </w:t>
            </w:r>
            <w:r w:rsidRPr="0087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11.Промежуточное движение (приседание, с разгибанием, подготовка к комбинации батманов).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12. Комбинация </w:t>
            </w:r>
            <w:proofErr w:type="gram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гранд</w:t>
            </w:r>
            <w:proofErr w:type="gram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батманов.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13. фиксируем корпус, постепенное </w:t>
            </w:r>
            <w:r w:rsidR="00B04199" w:rsidRPr="0087330B">
              <w:rPr>
                <w:rFonts w:ascii="Times New Roman" w:hAnsi="Times New Roman" w:cs="Times New Roman"/>
                <w:sz w:val="24"/>
                <w:szCs w:val="24"/>
              </w:rPr>
              <w:t>расслабление</w:t>
            </w: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мин.</w:t>
            </w:r>
          </w:p>
        </w:tc>
      </w:tr>
      <w:tr w:rsidR="00F92799" w:rsidTr="0087330B">
        <w:tc>
          <w:tcPr>
            <w:tcW w:w="1976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 урока обобщение и систематизация знаний.</w:t>
            </w:r>
          </w:p>
        </w:tc>
        <w:tc>
          <w:tcPr>
            <w:tcW w:w="1323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proofErr w:type="gram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все в отличной форме. Скажите, а что вы знаете  об истории греческого народа? (ответы учащихся). Грецию, когда то называли Элладой.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Эллины были гордые и свободолюбивые люди. А вот такой Грецию увидели  Корнева Милина и Потапова Маша.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 презентацию:  географическое положение, культура и история Греции</w:t>
            </w:r>
            <w:r w:rsidR="00B04199" w:rsidRPr="00873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(последние слова и кадр в презентации о танце Сиртаки)</w:t>
            </w:r>
            <w:r w:rsidR="00B04199" w:rsidRPr="0087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F92799" w:rsidTr="0087330B">
        <w:tc>
          <w:tcPr>
            <w:tcW w:w="1976" w:type="dxa"/>
          </w:tcPr>
          <w:p w:rsidR="00F92799" w:rsidRDefault="00F92799" w:rsidP="00367A72"/>
        </w:tc>
        <w:tc>
          <w:tcPr>
            <w:tcW w:w="1323" w:type="dxa"/>
          </w:tcPr>
          <w:p w:rsidR="00F92799" w:rsidRDefault="00F92799" w:rsidP="00367A72"/>
        </w:tc>
        <w:tc>
          <w:tcPr>
            <w:tcW w:w="2977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Греческий танец сиртаки давно считается народным. Но как мы знаем,  это не совсем так. 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Сегодня, мы будем работать по группам. Для этого вы разделитесь на 2 команды.</w:t>
            </w:r>
          </w:p>
          <w:p w:rsidR="00F92799" w:rsidRDefault="00F92799" w:rsidP="00B04199">
            <w:pPr>
              <w:ind w:firstLine="709"/>
              <w:contextualSpacing/>
              <w:rPr>
                <w:rFonts w:cstheme="minorHAnsi"/>
              </w:rPr>
            </w:pPr>
            <w:r w:rsidRPr="00B0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на экране игровое поле. Все вопросы относятся к танцу «Сиртаки» и распределены по разделам</w:t>
            </w:r>
            <w:r w:rsidR="00B0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0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41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B04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199">
              <w:rPr>
                <w:rFonts w:ascii="Times New Roman" w:hAnsi="Times New Roman" w:cs="Times New Roman"/>
                <w:sz w:val="24"/>
                <w:szCs w:val="24"/>
              </w:rPr>
              <w:t xml:space="preserve"> ЛЮДИ СОБЫТИЯ, МУЗЫКА, ДВИЖЕНИЕ. Каждый вопрос имеет свою стоимость. Команды по очереди выбирают раздел и стоимость вопроса, за ответ получают жетон  со стоимостью вопроса. Если команда затрудняется ответить на вопрос или отвечает неправильно, ход переходит к другой команде. </w:t>
            </w:r>
            <w:r w:rsidR="00B04199" w:rsidRPr="00B04199"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Pr="00B04199">
              <w:rPr>
                <w:rFonts w:ascii="Times New Roman" w:hAnsi="Times New Roman" w:cs="Times New Roman"/>
                <w:sz w:val="24"/>
                <w:szCs w:val="24"/>
              </w:rPr>
              <w:t xml:space="preserve"> выбирайте</w:t>
            </w:r>
            <w:r>
              <w:rPr>
                <w:rFonts w:cstheme="minorHAnsi"/>
              </w:rPr>
              <w:t xml:space="preserve"> вопрос.</w:t>
            </w:r>
          </w:p>
          <w:p w:rsidR="00F92799" w:rsidRPr="00B04199" w:rsidRDefault="00F92799" w:rsidP="00B0419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очень понравилась ваша активность. Ну что ж подведем итог</w:t>
            </w:r>
            <w:r w:rsidR="00B04199" w:rsidRPr="00B041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4199">
              <w:rPr>
                <w:rFonts w:ascii="Times New Roman" w:hAnsi="Times New Roman" w:cs="Times New Roman"/>
                <w:sz w:val="24"/>
                <w:szCs w:val="24"/>
              </w:rPr>
              <w:t xml:space="preserve"> победила команда ……….</w:t>
            </w:r>
          </w:p>
          <w:p w:rsidR="00F92799" w:rsidRDefault="00F92799" w:rsidP="00367A72"/>
        </w:tc>
        <w:tc>
          <w:tcPr>
            <w:tcW w:w="3111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  <w:proofErr w:type="gram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знаний в форме «Своя игра».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На экране  таблица с заданиями по разделам: ИСТОРИЯ ЛЮДИ СОБЫТИЯ, МУЗЫКА, ДВИЖЕНИЕ. К ним вопросы, каждый оценивается по разному количеству баллов.</w:t>
            </w: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В конце игры подсчитываются баллы.</w:t>
            </w:r>
          </w:p>
        </w:tc>
        <w:tc>
          <w:tcPr>
            <w:tcW w:w="1670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92799" w:rsidTr="0087330B">
        <w:tc>
          <w:tcPr>
            <w:tcW w:w="1976" w:type="dxa"/>
          </w:tcPr>
          <w:p w:rsidR="00F92799" w:rsidRDefault="00F927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B04199" w:rsidRDefault="00B04199" w:rsidP="00367A72"/>
          <w:p w:rsid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323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Микис</w:t>
            </w:r>
            <w:proofErr w:type="spell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Теодоракис</w:t>
            </w:r>
            <w:proofErr w:type="spellEnd"/>
          </w:p>
          <w:p w:rsidR="00F92799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«Сиртаки»</w:t>
            </w: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Pr="0087330B" w:rsidRDefault="002F5ECB" w:rsidP="002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2F5ECB" w:rsidRPr="0087330B" w:rsidRDefault="002F5ECB" w:rsidP="002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Микис</w:t>
            </w:r>
            <w:proofErr w:type="spell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Теодоракис</w:t>
            </w:r>
            <w:proofErr w:type="spellEnd"/>
          </w:p>
          <w:p w:rsidR="002F5ECB" w:rsidRPr="0087330B" w:rsidRDefault="002F5ECB" w:rsidP="002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«Сиртаки»</w:t>
            </w:r>
          </w:p>
        </w:tc>
        <w:tc>
          <w:tcPr>
            <w:tcW w:w="2977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Пришла пора вспомнить движения танца «Сиртаки».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исполнение. Показать </w:t>
            </w:r>
            <w:proofErr w:type="spell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чувтва</w:t>
            </w:r>
            <w:proofErr w:type="gram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астроение</w:t>
            </w:r>
            <w:proofErr w:type="spellEnd"/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i/>
                <w:sz w:val="24"/>
                <w:szCs w:val="24"/>
              </w:rPr>
              <w:t>Читает учащийся перед исполнением комбинации.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О, Греция, воспетая Гомером!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Ты многим поколеньям даришь вдохновение!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Звучанье лир, кифар…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миф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Нашептывает шум твоих олив.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По горным склонам пусть журчат ручьи.</w:t>
            </w:r>
          </w:p>
          <w:p w:rsid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Лазурны </w:t>
            </w:r>
            <w:r w:rsidR="0087330B" w:rsidRPr="0087330B">
              <w:rPr>
                <w:rFonts w:ascii="Times New Roman" w:hAnsi="Times New Roman" w:cs="Times New Roman"/>
                <w:sz w:val="24"/>
                <w:szCs w:val="24"/>
              </w:rPr>
              <w:t>небеса,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а солнышка лучи нежны…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Мотив сиртаки вечно пусть звучит,</w:t>
            </w:r>
          </w:p>
          <w:p w:rsidR="00F92799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А на Олимпе бог войны молчит!</w:t>
            </w:r>
          </w:p>
          <w:p w:rsid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0B" w:rsidRP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Молодцы. Мне очень понравилось</w:t>
            </w:r>
            <w:r w:rsidR="0087330B" w:rsidRPr="00873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что в своем исполнении вы передали характер свободолюбивого Греческого народа. Мы с вами  как будто побывали в солнечной Элладе. 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мне бы хотелось узнать ваше отношение к уроку. Какие чувства и эмоции вы испытали. Предлагаю написать </w:t>
            </w:r>
            <w:proofErr w:type="spell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пятистрочный</w:t>
            </w:r>
            <w:proofErr w:type="spell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стих. Тема: СИРТАКИ.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Замечательно. А теперь у меня есть для вас подарок, это прекрасный образец </w:t>
            </w:r>
            <w:r w:rsidRPr="0087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 «Сиртаки»  в исполнении прославленного известного на весь мир ансамбля Игоря Моисеева.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92799" w:rsidRPr="0087330B" w:rsidRDefault="00F92799" w:rsidP="00F927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Косичка.</w:t>
            </w:r>
          </w:p>
          <w:p w:rsidR="00F92799" w:rsidRPr="0087330B" w:rsidRDefault="00F92799" w:rsidP="00F927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Боковой перекрестный ход, дорожка шагов</w:t>
            </w:r>
          </w:p>
          <w:p w:rsidR="00F92799" w:rsidRPr="0087330B" w:rsidRDefault="00F92799" w:rsidP="00F927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с выносом ноги, с </w:t>
            </w:r>
            <w:proofErr w:type="spell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и пике.</w:t>
            </w:r>
          </w:p>
          <w:p w:rsidR="00F92799" w:rsidRPr="0087330B" w:rsidRDefault="00F92799" w:rsidP="00F927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с опусканием на колено.</w:t>
            </w: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Исполнение танцевальной комбинации «Сиртаки».</w:t>
            </w: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8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Сиквейн</w:t>
            </w:r>
            <w:proofErr w:type="spellEnd"/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799" w:rsidRPr="0087330B" w:rsidRDefault="00F92799" w:rsidP="008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Зачитываем варианты</w:t>
            </w: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0B" w:rsidRDefault="0087330B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Показ фрагмента </w:t>
            </w:r>
            <w:r w:rsidRPr="0087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 «Сюита греческих танцев» в исполнении ансамбля Игоря Моисеева.</w:t>
            </w:r>
          </w:p>
        </w:tc>
        <w:tc>
          <w:tcPr>
            <w:tcW w:w="1670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 мин.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</w:tc>
      </w:tr>
      <w:tr w:rsidR="00F92799" w:rsidTr="0087330B">
        <w:tc>
          <w:tcPr>
            <w:tcW w:w="1976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Заключительная часть урока. </w:t>
            </w:r>
          </w:p>
        </w:tc>
        <w:tc>
          <w:tcPr>
            <w:tcW w:w="1323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199" w:rsidRPr="0087330B" w:rsidRDefault="00B04199" w:rsidP="00B041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Как быстро пролетело время. Подводя итоги нашего урока, мне бы хотелось отметить тех, кто оставил яркий след на нашем уроке. Это …………</w:t>
            </w:r>
            <w:r w:rsidR="0087330B" w:rsidRPr="0087330B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B04199" w:rsidRPr="0087330B" w:rsidRDefault="00B04199" w:rsidP="00B041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Мне так же </w:t>
            </w:r>
            <w:r w:rsidR="0087330B" w:rsidRPr="0087330B">
              <w:rPr>
                <w:rFonts w:ascii="Times New Roman" w:hAnsi="Times New Roman" w:cs="Times New Roman"/>
                <w:sz w:val="24"/>
                <w:szCs w:val="24"/>
              </w:rPr>
              <w:t>понравилось,</w:t>
            </w: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работали ……………………………..</w:t>
            </w:r>
          </w:p>
          <w:p w:rsidR="00F92799" w:rsidRPr="0087330B" w:rsidRDefault="00B04199" w:rsidP="00B041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Замечательно исполнили движения</w:t>
            </w:r>
            <w:r w:rsidR="0087330B" w:rsidRPr="0087330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  <w:r w:rsidR="00F92799" w:rsidRPr="0087330B">
              <w:rPr>
                <w:rFonts w:ascii="Times New Roman" w:hAnsi="Times New Roman" w:cs="Times New Roman"/>
                <w:sz w:val="24"/>
                <w:szCs w:val="24"/>
              </w:rPr>
              <w:t>. Всем большое спасибо.</w:t>
            </w:r>
          </w:p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Я хочу подарить вам ещё один подарок - вот этот плод солнечный апельсин - это  древний символ плодородия  Греции. Я хочу, что бы у вас осталось такое же тёплое настроение от нашего урока.</w:t>
            </w:r>
          </w:p>
          <w:p w:rsidR="002F5ECB" w:rsidRPr="0087330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раз всем огромное спасибо за работу на уроке.</w:t>
            </w:r>
          </w:p>
        </w:tc>
        <w:tc>
          <w:tcPr>
            <w:tcW w:w="3111" w:type="dxa"/>
          </w:tcPr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Аплодисменты.</w:t>
            </w: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99" w:rsidRP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Дарится корзина с апельсинами.</w:t>
            </w:r>
          </w:p>
          <w:p w:rsidR="00B04199" w:rsidRPr="0087330B" w:rsidRDefault="00B041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CB" w:rsidRDefault="002F5EC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99" w:rsidRPr="0087330B" w:rsidRDefault="0087330B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Поклон. Аплодисменты. Выход из класса.</w:t>
            </w:r>
          </w:p>
        </w:tc>
        <w:tc>
          <w:tcPr>
            <w:tcW w:w="1670" w:type="dxa"/>
          </w:tcPr>
          <w:p w:rsidR="00F92799" w:rsidRPr="0087330B" w:rsidRDefault="00F92799" w:rsidP="003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0B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F92799" w:rsidRPr="00101E62" w:rsidRDefault="00F92799" w:rsidP="00F92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7FB" w:rsidRPr="00101E62" w:rsidRDefault="00D267FB" w:rsidP="00D267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67FB" w:rsidRPr="00101E62" w:rsidRDefault="00D267FB" w:rsidP="00D267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67FB" w:rsidRPr="00101E62" w:rsidRDefault="00D267FB" w:rsidP="00D267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7BF2" w:rsidRDefault="00A97BF2"/>
    <w:sectPr w:rsidR="00A9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23B7"/>
    <w:multiLevelType w:val="hybridMultilevel"/>
    <w:tmpl w:val="EB22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F155F"/>
    <w:multiLevelType w:val="hybridMultilevel"/>
    <w:tmpl w:val="3B6E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2"/>
    <w:rsid w:val="002F5ECB"/>
    <w:rsid w:val="0087330B"/>
    <w:rsid w:val="00A97BF2"/>
    <w:rsid w:val="00B04199"/>
    <w:rsid w:val="00D267FB"/>
    <w:rsid w:val="00E46542"/>
    <w:rsid w:val="00EB06B5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FB"/>
    <w:pPr>
      <w:ind w:left="720"/>
      <w:contextualSpacing/>
    </w:pPr>
  </w:style>
  <w:style w:type="table" w:styleId="a4">
    <w:name w:val="Table Grid"/>
    <w:basedOn w:val="a1"/>
    <w:uiPriority w:val="59"/>
    <w:rsid w:val="00F9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FB"/>
    <w:pPr>
      <w:ind w:left="720"/>
      <w:contextualSpacing/>
    </w:pPr>
  </w:style>
  <w:style w:type="table" w:styleId="a4">
    <w:name w:val="Table Grid"/>
    <w:basedOn w:val="a1"/>
    <w:uiPriority w:val="59"/>
    <w:rsid w:val="00F9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2013-01-12T06:20:00Z</cp:lastPrinted>
  <dcterms:created xsi:type="dcterms:W3CDTF">2013-01-12T05:37:00Z</dcterms:created>
  <dcterms:modified xsi:type="dcterms:W3CDTF">2013-01-26T00:20:00Z</dcterms:modified>
</cp:coreProperties>
</file>