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D" w:rsidRDefault="00752E3D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752E3D" w:rsidRPr="00E407AE" w:rsidRDefault="00752E3D" w:rsidP="0051154E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752E3D" w:rsidRPr="00E407AE" w:rsidRDefault="00752E3D" w:rsidP="0051154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52E3D" w:rsidRPr="00E407AE" w:rsidRDefault="00752E3D" w:rsidP="0051154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752E3D" w:rsidRPr="00E407AE" w:rsidRDefault="0051154E" w:rsidP="0051154E">
      <w:pPr>
        <w:spacing w:line="360" w:lineRule="auto"/>
        <w:jc w:val="center"/>
        <w:rPr>
          <w:b/>
          <w:sz w:val="24"/>
          <w:szCs w:val="24"/>
        </w:rPr>
      </w:pPr>
      <w:r w:rsidRPr="00E407AE">
        <w:rPr>
          <w:b/>
          <w:sz w:val="24"/>
          <w:szCs w:val="24"/>
        </w:rPr>
        <w:t xml:space="preserve">ПЛАН-КОНСПЕКТ  </w:t>
      </w:r>
      <w:r w:rsidR="00752E3D" w:rsidRPr="00E407AE">
        <w:rPr>
          <w:b/>
          <w:sz w:val="24"/>
          <w:szCs w:val="24"/>
        </w:rPr>
        <w:t xml:space="preserve">УРОКА </w:t>
      </w:r>
      <w:r w:rsidR="00752E3D" w:rsidRPr="00E407AE">
        <w:rPr>
          <w:b/>
          <w:sz w:val="24"/>
          <w:szCs w:val="24"/>
        </w:rPr>
        <w:br/>
      </w:r>
      <w:r w:rsidR="00752E3D" w:rsidRPr="00E407AE">
        <w:rPr>
          <w:b/>
          <w:sz w:val="24"/>
          <w:szCs w:val="24"/>
          <w:u w:val="single"/>
        </w:rPr>
        <w:t>Простые и составные числа</w:t>
      </w:r>
    </w:p>
    <w:p w:rsidR="00752E3D" w:rsidRPr="00E407AE" w:rsidRDefault="00E56456" w:rsidP="0051154E">
      <w:pPr>
        <w:spacing w:line="360" w:lineRule="auto"/>
        <w:jc w:val="both"/>
        <w:rPr>
          <w:b/>
          <w:sz w:val="24"/>
          <w:szCs w:val="24"/>
        </w:rPr>
      </w:pPr>
      <w:r w:rsidRPr="00E407AE">
        <w:rPr>
          <w:b/>
          <w:sz w:val="24"/>
          <w:szCs w:val="24"/>
        </w:rPr>
        <w:t xml:space="preserve">                                                                  </w:t>
      </w:r>
      <w:r w:rsidR="00752E3D" w:rsidRPr="00E407AE">
        <w:rPr>
          <w:b/>
          <w:sz w:val="24"/>
          <w:szCs w:val="24"/>
        </w:rPr>
        <w:t>(Тема урока)</w:t>
      </w:r>
    </w:p>
    <w:p w:rsidR="00752E3D" w:rsidRPr="00E407AE" w:rsidRDefault="00752E3D" w:rsidP="0051154E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 xml:space="preserve">Одинцова  Светлана </w:t>
            </w:r>
            <w:proofErr w:type="spellStart"/>
            <w:r w:rsidRPr="00E407AE">
              <w:rPr>
                <w:i/>
                <w:sz w:val="24"/>
                <w:szCs w:val="24"/>
              </w:rPr>
              <w:t>Филаретовна</w:t>
            </w:r>
            <w:proofErr w:type="spellEnd"/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МОУ Архангельская СОШ</w:t>
            </w:r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Учитель математики</w:t>
            </w:r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математика</w:t>
            </w:r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6</w:t>
            </w:r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Простые и составные числа  9 урок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«Делимость чисел»</w:t>
            </w:r>
          </w:p>
        </w:tc>
      </w:tr>
      <w:tr w:rsidR="00752E3D" w:rsidRPr="00E407AE" w:rsidTr="00736E7F">
        <w:tc>
          <w:tcPr>
            <w:tcW w:w="1008" w:type="dxa"/>
            <w:shd w:val="clear" w:color="auto" w:fill="auto"/>
          </w:tcPr>
          <w:p w:rsidR="00752E3D" w:rsidRPr="00E407AE" w:rsidRDefault="00752E3D" w:rsidP="005115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407AE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 xml:space="preserve">Математика 6 класс </w:t>
            </w:r>
            <w:proofErr w:type="spellStart"/>
            <w:r w:rsidRPr="00E407AE">
              <w:rPr>
                <w:i/>
                <w:sz w:val="24"/>
                <w:szCs w:val="24"/>
              </w:rPr>
              <w:t>Н.Я.Виленкин</w:t>
            </w:r>
            <w:proofErr w:type="spellEnd"/>
            <w:r w:rsidRPr="00E407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07AE">
              <w:rPr>
                <w:i/>
                <w:sz w:val="24"/>
                <w:szCs w:val="24"/>
              </w:rPr>
              <w:t>В.И.Жохова</w:t>
            </w:r>
            <w:proofErr w:type="spellEnd"/>
          </w:p>
        </w:tc>
      </w:tr>
    </w:tbl>
    <w:p w:rsidR="00752E3D" w:rsidRPr="00E407AE" w:rsidRDefault="00752E3D" w:rsidP="0051154E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797BF2" w:rsidRPr="00E407AE" w:rsidRDefault="00752E3D" w:rsidP="005115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7AE">
        <w:rPr>
          <w:rFonts w:ascii="Times New Roman" w:hAnsi="Times New Roman" w:cs="Times New Roman"/>
          <w:b/>
          <w:i/>
          <w:sz w:val="24"/>
          <w:szCs w:val="24"/>
        </w:rPr>
        <w:t xml:space="preserve">Цель  урока: </w:t>
      </w:r>
      <w:r w:rsidR="009462BF" w:rsidRPr="00E407AE">
        <w:rPr>
          <w:rFonts w:ascii="Times New Roman" w:hAnsi="Times New Roman" w:cs="Times New Roman"/>
          <w:sz w:val="24"/>
          <w:szCs w:val="24"/>
        </w:rPr>
        <w:t xml:space="preserve"> познакомить учащихся  с понятиями простых и составных чисел; познакомить с таблицей простых чисел и научить учащихся использовать  полученные знания  при выполнении заданий</w:t>
      </w:r>
    </w:p>
    <w:p w:rsidR="00752E3D" w:rsidRPr="00E407AE" w:rsidRDefault="00752E3D" w:rsidP="0051154E">
      <w:pPr>
        <w:spacing w:line="360" w:lineRule="auto"/>
        <w:ind w:left="900"/>
        <w:jc w:val="both"/>
        <w:rPr>
          <w:b/>
          <w:i/>
          <w:sz w:val="24"/>
          <w:szCs w:val="24"/>
        </w:rPr>
      </w:pPr>
    </w:p>
    <w:p w:rsidR="00752E3D" w:rsidRPr="00E407AE" w:rsidRDefault="00752E3D" w:rsidP="0051154E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E407AE">
        <w:rPr>
          <w:b/>
          <w:i/>
          <w:sz w:val="24"/>
          <w:szCs w:val="24"/>
        </w:rPr>
        <w:t>9. Задачи:</w:t>
      </w:r>
    </w:p>
    <w:p w:rsidR="00EF14A6" w:rsidRPr="00E407AE" w:rsidRDefault="00752E3D" w:rsidP="0051154E">
      <w:pPr>
        <w:spacing w:line="360" w:lineRule="auto"/>
        <w:jc w:val="both"/>
        <w:rPr>
          <w:kern w:val="0"/>
          <w:sz w:val="24"/>
          <w:szCs w:val="24"/>
        </w:rPr>
      </w:pPr>
      <w:r w:rsidRPr="00E407AE">
        <w:rPr>
          <w:b/>
          <w:i/>
          <w:sz w:val="24"/>
          <w:szCs w:val="24"/>
        </w:rPr>
        <w:t>- обучающие</w:t>
      </w:r>
      <w:r w:rsidR="00E56456" w:rsidRPr="00E407AE">
        <w:rPr>
          <w:b/>
          <w:i/>
          <w:sz w:val="24"/>
          <w:szCs w:val="24"/>
        </w:rPr>
        <w:t xml:space="preserve">: </w:t>
      </w:r>
      <w:r w:rsidR="009462BF" w:rsidRPr="00E407AE">
        <w:rPr>
          <w:b/>
          <w:i/>
          <w:sz w:val="24"/>
          <w:szCs w:val="24"/>
        </w:rPr>
        <w:t xml:space="preserve"> </w:t>
      </w:r>
      <w:r w:rsidR="00581B88" w:rsidRPr="00E407AE">
        <w:rPr>
          <w:kern w:val="0"/>
          <w:sz w:val="24"/>
          <w:szCs w:val="24"/>
        </w:rPr>
        <w:t>называть простые и составные числа</w:t>
      </w:r>
      <w:r w:rsidR="00E407AE" w:rsidRPr="00E407AE">
        <w:rPr>
          <w:kern w:val="0"/>
          <w:sz w:val="24"/>
          <w:szCs w:val="24"/>
        </w:rPr>
        <w:t>,</w:t>
      </w:r>
      <w:r w:rsidR="00581B88" w:rsidRPr="00E407AE">
        <w:rPr>
          <w:kern w:val="0"/>
          <w:sz w:val="24"/>
          <w:szCs w:val="24"/>
        </w:rPr>
        <w:t xml:space="preserve"> используя таблицу  и</w:t>
      </w:r>
      <w:r w:rsidR="009462BF" w:rsidRPr="00E407AE">
        <w:rPr>
          <w:kern w:val="0"/>
          <w:sz w:val="24"/>
          <w:szCs w:val="24"/>
        </w:rPr>
        <w:t xml:space="preserve"> </w:t>
      </w:r>
      <w:r w:rsidR="00581B88" w:rsidRPr="00E407AE">
        <w:rPr>
          <w:kern w:val="0"/>
          <w:sz w:val="24"/>
          <w:szCs w:val="24"/>
        </w:rPr>
        <w:t xml:space="preserve"> применять </w:t>
      </w:r>
      <w:r w:rsidR="00797BF2" w:rsidRPr="00E407AE">
        <w:rPr>
          <w:kern w:val="0"/>
          <w:sz w:val="24"/>
          <w:szCs w:val="24"/>
        </w:rPr>
        <w:t xml:space="preserve">  полученные знания </w:t>
      </w:r>
      <w:r w:rsidR="00EF14A6" w:rsidRPr="00E407AE">
        <w:rPr>
          <w:kern w:val="0"/>
          <w:sz w:val="24"/>
          <w:szCs w:val="24"/>
        </w:rPr>
        <w:t xml:space="preserve"> при выполнении заданий.</w:t>
      </w:r>
    </w:p>
    <w:p w:rsidR="00752E3D" w:rsidRPr="00E407AE" w:rsidRDefault="00752E3D" w:rsidP="0051154E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797BF2" w:rsidRPr="00E407AE" w:rsidRDefault="00752E3D" w:rsidP="0051154E">
      <w:pPr>
        <w:tabs>
          <w:tab w:val="num" w:pos="0"/>
        </w:tabs>
        <w:spacing w:line="360" w:lineRule="auto"/>
        <w:ind w:left="142"/>
        <w:jc w:val="both"/>
        <w:rPr>
          <w:snapToGrid w:val="0"/>
          <w:sz w:val="24"/>
          <w:szCs w:val="24"/>
        </w:rPr>
      </w:pPr>
      <w:r w:rsidRPr="00E407AE">
        <w:rPr>
          <w:b/>
          <w:i/>
          <w:sz w:val="24"/>
          <w:szCs w:val="24"/>
        </w:rPr>
        <w:t>-развивающие</w:t>
      </w:r>
      <w:r w:rsidR="00E56456" w:rsidRPr="00E407AE">
        <w:rPr>
          <w:b/>
          <w:i/>
          <w:sz w:val="24"/>
          <w:szCs w:val="24"/>
        </w:rPr>
        <w:t xml:space="preserve">: </w:t>
      </w:r>
      <w:r w:rsidR="008F1CC0" w:rsidRPr="00E407AE">
        <w:rPr>
          <w:snapToGrid w:val="0"/>
          <w:sz w:val="24"/>
          <w:szCs w:val="24"/>
        </w:rPr>
        <w:t xml:space="preserve"> умение </w:t>
      </w:r>
      <w:r w:rsidR="00E56456" w:rsidRPr="00E407AE">
        <w:rPr>
          <w:snapToGrid w:val="0"/>
          <w:sz w:val="24"/>
          <w:szCs w:val="24"/>
        </w:rPr>
        <w:t xml:space="preserve"> находить в различных источниках информацию необходимую для решения математических задач</w:t>
      </w:r>
      <w:r w:rsidR="00797BF2" w:rsidRPr="00E407AE">
        <w:rPr>
          <w:snapToGrid w:val="0"/>
          <w:sz w:val="24"/>
          <w:szCs w:val="24"/>
        </w:rPr>
        <w:t>;</w:t>
      </w:r>
      <w:r w:rsidR="00E56456" w:rsidRPr="00E407AE">
        <w:rPr>
          <w:snapToGrid w:val="0"/>
          <w:sz w:val="24"/>
          <w:szCs w:val="24"/>
        </w:rPr>
        <w:t xml:space="preserve"> умение  видеть  различные стратегии  решения задач.</w:t>
      </w:r>
    </w:p>
    <w:p w:rsidR="00752E3D" w:rsidRPr="00E407AE" w:rsidRDefault="00752E3D" w:rsidP="0051154E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797BF2" w:rsidRPr="00E407AE" w:rsidRDefault="00752E3D" w:rsidP="0051154E">
      <w:pPr>
        <w:tabs>
          <w:tab w:val="num" w:pos="0"/>
        </w:tabs>
        <w:spacing w:line="360" w:lineRule="auto"/>
        <w:ind w:left="142"/>
        <w:jc w:val="both"/>
        <w:rPr>
          <w:sz w:val="24"/>
          <w:szCs w:val="24"/>
        </w:rPr>
      </w:pPr>
      <w:r w:rsidRPr="00E407AE">
        <w:rPr>
          <w:b/>
          <w:i/>
          <w:sz w:val="24"/>
          <w:szCs w:val="24"/>
        </w:rPr>
        <w:t>-воспитательные</w:t>
      </w:r>
      <w:r w:rsidR="00E56456" w:rsidRPr="00E407AE">
        <w:rPr>
          <w:b/>
          <w:i/>
          <w:sz w:val="24"/>
          <w:szCs w:val="24"/>
        </w:rPr>
        <w:t xml:space="preserve">: </w:t>
      </w:r>
      <w:r w:rsidR="009462BF" w:rsidRPr="00E407AE">
        <w:rPr>
          <w:snapToGrid w:val="0"/>
          <w:sz w:val="24"/>
          <w:szCs w:val="24"/>
        </w:rPr>
        <w:t xml:space="preserve"> умение ясно, точно, грамотно излагать мысли в устной </w:t>
      </w:r>
      <w:r w:rsidR="008F1CC0" w:rsidRPr="00E407AE">
        <w:rPr>
          <w:snapToGrid w:val="0"/>
          <w:sz w:val="24"/>
          <w:szCs w:val="24"/>
        </w:rPr>
        <w:t>и письменной речи, способность к эмоциональному восприятию математических объектов, задач, рассуждений.</w:t>
      </w:r>
    </w:p>
    <w:p w:rsidR="00752E3D" w:rsidRPr="00E407AE" w:rsidRDefault="00752E3D" w:rsidP="00A5038B">
      <w:pPr>
        <w:spacing w:line="360" w:lineRule="auto"/>
        <w:jc w:val="both"/>
        <w:rPr>
          <w:b/>
          <w:i/>
          <w:sz w:val="24"/>
          <w:szCs w:val="24"/>
        </w:rPr>
      </w:pPr>
    </w:p>
    <w:p w:rsidR="00752E3D" w:rsidRPr="00E407AE" w:rsidRDefault="00752E3D" w:rsidP="0051154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7AE">
        <w:rPr>
          <w:rFonts w:ascii="Times New Roman" w:hAnsi="Times New Roman" w:cs="Times New Roman"/>
          <w:b/>
          <w:i/>
          <w:sz w:val="24"/>
          <w:szCs w:val="24"/>
        </w:rPr>
        <w:t xml:space="preserve">Тип урока </w:t>
      </w:r>
      <w:r w:rsidRPr="00E407AE">
        <w:rPr>
          <w:rFonts w:ascii="Times New Roman" w:hAnsi="Times New Roman" w:cs="Times New Roman"/>
          <w:sz w:val="24"/>
          <w:szCs w:val="24"/>
        </w:rPr>
        <w:t>изуч</w:t>
      </w:r>
      <w:r w:rsidR="00AE5CA7" w:rsidRPr="00E407AE">
        <w:rPr>
          <w:rFonts w:ascii="Times New Roman" w:hAnsi="Times New Roman" w:cs="Times New Roman"/>
          <w:sz w:val="24"/>
          <w:szCs w:val="24"/>
        </w:rPr>
        <w:t xml:space="preserve">ение и закрепление новых знаний </w:t>
      </w:r>
      <w:r w:rsidRPr="00E407AE">
        <w:rPr>
          <w:rFonts w:ascii="Times New Roman" w:hAnsi="Times New Roman" w:cs="Times New Roman"/>
          <w:sz w:val="24"/>
          <w:szCs w:val="24"/>
        </w:rPr>
        <w:t xml:space="preserve"> с</w:t>
      </w:r>
      <w:r w:rsidR="00AE5CA7" w:rsidRPr="00E407AE">
        <w:rPr>
          <w:rFonts w:ascii="Times New Roman" w:hAnsi="Times New Roman" w:cs="Times New Roman"/>
          <w:sz w:val="24"/>
          <w:szCs w:val="24"/>
        </w:rPr>
        <w:t xml:space="preserve"> ис</w:t>
      </w:r>
      <w:r w:rsidRPr="00E407AE">
        <w:rPr>
          <w:rFonts w:ascii="Times New Roman" w:hAnsi="Times New Roman" w:cs="Times New Roman"/>
          <w:sz w:val="24"/>
          <w:szCs w:val="24"/>
        </w:rPr>
        <w:t>по</w:t>
      </w:r>
      <w:r w:rsidR="00AE5CA7" w:rsidRPr="00E407AE">
        <w:rPr>
          <w:rFonts w:ascii="Times New Roman" w:hAnsi="Times New Roman" w:cs="Times New Roman"/>
          <w:sz w:val="24"/>
          <w:szCs w:val="24"/>
        </w:rPr>
        <w:t>льзованием  ЭОР</w:t>
      </w:r>
    </w:p>
    <w:p w:rsidR="00752E3D" w:rsidRPr="00E407AE" w:rsidRDefault="00752E3D" w:rsidP="0051154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E407AE">
        <w:rPr>
          <w:b/>
          <w:i/>
          <w:sz w:val="24"/>
          <w:szCs w:val="24"/>
        </w:rPr>
        <w:t>Формы работы учащихся</w:t>
      </w:r>
      <w:r w:rsidR="00E56456" w:rsidRPr="00E407AE">
        <w:rPr>
          <w:b/>
          <w:i/>
          <w:sz w:val="24"/>
          <w:szCs w:val="24"/>
        </w:rPr>
        <w:t xml:space="preserve"> </w:t>
      </w:r>
      <w:r w:rsidR="00AE5CA7" w:rsidRPr="00E407AE">
        <w:rPr>
          <w:sz w:val="24"/>
          <w:szCs w:val="24"/>
        </w:rPr>
        <w:t>фронтальная, самостоятельная</w:t>
      </w:r>
    </w:p>
    <w:p w:rsidR="00752E3D" w:rsidRPr="00E407AE" w:rsidRDefault="00752E3D" w:rsidP="0051154E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E407AE">
        <w:rPr>
          <w:b/>
          <w:i/>
          <w:sz w:val="24"/>
          <w:szCs w:val="24"/>
        </w:rPr>
        <w:t>Необходимое техническое оборудование</w:t>
      </w:r>
      <w:r w:rsidR="00E56456" w:rsidRPr="00E407AE">
        <w:rPr>
          <w:b/>
          <w:i/>
          <w:sz w:val="24"/>
          <w:szCs w:val="24"/>
        </w:rPr>
        <w:t xml:space="preserve"> </w:t>
      </w:r>
      <w:r w:rsidR="00EF14A6" w:rsidRPr="00E407AE">
        <w:rPr>
          <w:sz w:val="24"/>
          <w:szCs w:val="24"/>
        </w:rPr>
        <w:t>мультимедийный проектор, компьютер, программ</w:t>
      </w:r>
      <w:r w:rsidR="00581B88" w:rsidRPr="00E407AE">
        <w:rPr>
          <w:sz w:val="24"/>
          <w:szCs w:val="24"/>
        </w:rPr>
        <w:t>ные средства обучения, выход в И</w:t>
      </w:r>
      <w:r w:rsidR="00EF14A6" w:rsidRPr="00E407AE">
        <w:rPr>
          <w:sz w:val="24"/>
          <w:szCs w:val="24"/>
        </w:rPr>
        <w:t>нтернет, индивидуальные компьютеры</w:t>
      </w:r>
    </w:p>
    <w:p w:rsidR="00E56456" w:rsidRPr="00E407AE" w:rsidRDefault="00E56456" w:rsidP="00E56456">
      <w:pPr>
        <w:spacing w:line="360" w:lineRule="auto"/>
        <w:ind w:left="900"/>
        <w:jc w:val="both"/>
        <w:rPr>
          <w:b/>
          <w:i/>
          <w:sz w:val="24"/>
          <w:szCs w:val="24"/>
        </w:rPr>
      </w:pPr>
    </w:p>
    <w:p w:rsidR="009462BF" w:rsidRPr="00E407AE" w:rsidRDefault="00E56456" w:rsidP="00E5645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7A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52E3D" w:rsidRPr="00E407AE">
        <w:rPr>
          <w:rFonts w:ascii="Times New Roman" w:hAnsi="Times New Roman" w:cs="Times New Roman"/>
          <w:b/>
          <w:i/>
          <w:sz w:val="24"/>
          <w:szCs w:val="24"/>
        </w:rPr>
        <w:t>Структура и ход  урока</w:t>
      </w:r>
    </w:p>
    <w:p w:rsidR="009462BF" w:rsidRPr="00E407AE" w:rsidRDefault="009462BF" w:rsidP="0051154E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p w:rsidR="00752E3D" w:rsidRPr="00E407AE" w:rsidRDefault="009462BF" w:rsidP="0051154E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  <w:r w:rsidRPr="00E407AE">
        <w:rPr>
          <w:b/>
          <w:sz w:val="24"/>
          <w:szCs w:val="24"/>
        </w:rPr>
        <w:t xml:space="preserve">                                               </w:t>
      </w:r>
      <w:r w:rsidR="00752E3D" w:rsidRPr="00E407AE">
        <w:rPr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069"/>
        <w:gridCol w:w="2030"/>
        <w:gridCol w:w="1945"/>
        <w:gridCol w:w="1884"/>
        <w:gridCol w:w="910"/>
      </w:tblGrid>
      <w:tr w:rsidR="00AE5CA7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E407AE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E407AE">
              <w:rPr>
                <w:b/>
                <w:sz w:val="24"/>
                <w:szCs w:val="24"/>
              </w:rPr>
              <w:t xml:space="preserve"> ЭОР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Деятельность учителя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Время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E407AE">
              <w:rPr>
                <w:i/>
                <w:sz w:val="24"/>
                <w:szCs w:val="24"/>
              </w:rPr>
              <w:t>(в мин.)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E5CA7" w:rsidRPr="00E407AE" w:rsidTr="00E86CBF">
        <w:trPr>
          <w:trHeight w:val="102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7</w:t>
            </w:r>
          </w:p>
        </w:tc>
      </w:tr>
      <w:tr w:rsidR="00AE5CA7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Орг</w:t>
            </w:r>
            <w:proofErr w:type="gramStart"/>
            <w:r w:rsidRPr="00E407AE">
              <w:rPr>
                <w:sz w:val="24"/>
                <w:szCs w:val="24"/>
              </w:rPr>
              <w:t>.м</w:t>
            </w:r>
            <w:proofErr w:type="gramEnd"/>
            <w:r w:rsidRPr="00E407AE">
              <w:rPr>
                <w:sz w:val="24"/>
                <w:szCs w:val="24"/>
              </w:rPr>
              <w:t>омент</w:t>
            </w:r>
          </w:p>
          <w:p w:rsidR="00E86CBF" w:rsidRPr="00E407AE" w:rsidRDefault="00E86CBF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F" w:rsidRPr="00E407AE" w:rsidRDefault="00E86CBF" w:rsidP="0051154E">
            <w:pPr>
              <w:spacing w:after="200" w:line="360" w:lineRule="auto"/>
              <w:contextualSpacing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>Знакомит учащихся с целями и задачами урока в форме беседы.</w:t>
            </w:r>
          </w:p>
          <w:p w:rsidR="00752E3D" w:rsidRPr="00E407AE" w:rsidRDefault="00E86CBF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>Предлагает учащимся активно работать на уроке для качественного усвоения знаний и умений.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Внимательно слушают учителя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E86CBF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1 мин.</w:t>
            </w:r>
          </w:p>
        </w:tc>
      </w:tr>
      <w:tr w:rsidR="00AE5CA7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F" w:rsidRPr="00E407AE" w:rsidRDefault="00E86CBF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1.Изучение  нового материала – введения новых понятий</w:t>
            </w:r>
          </w:p>
          <w:p w:rsidR="007F68D2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F68D2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F68D2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F68D2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F68D2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752E3D" w:rsidRPr="00E407AE" w:rsidRDefault="00581B88" w:rsidP="007F68D2">
            <w:pPr>
              <w:spacing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E407AE">
              <w:rPr>
                <w:sz w:val="24"/>
                <w:szCs w:val="24"/>
              </w:rPr>
              <w:t xml:space="preserve"> -</w:t>
            </w:r>
            <w:r w:rsidR="00EA5CB0"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>Метод отыскания простых чисел, придуманный в древности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>Лекция по теме "Простые и составные числа. Разложение чисел на простые множители"№</w:t>
            </w:r>
            <w:r w:rsidR="00E86CBF" w:rsidRPr="00E407AE">
              <w:rPr>
                <w:sz w:val="24"/>
                <w:szCs w:val="24"/>
              </w:rPr>
              <w:t>.1</w:t>
            </w: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7F68D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Решето Эратосфена №</w:t>
            </w:r>
            <w:r w:rsidR="00EA5CB0" w:rsidRPr="00E407AE">
              <w:rPr>
                <w:sz w:val="24"/>
                <w:szCs w:val="24"/>
              </w:rPr>
              <w:t>.2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Демонстрирует ЭОР</w:t>
            </w:r>
            <w:r w:rsidR="00874AC0" w:rsidRPr="00E407AE">
              <w:rPr>
                <w:sz w:val="24"/>
                <w:szCs w:val="24"/>
              </w:rPr>
              <w:t xml:space="preserve"> с пояснениями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86CBF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Внимательно  слушают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8</w:t>
            </w:r>
            <w:r w:rsidR="00AE5CA7" w:rsidRPr="00E407AE">
              <w:rPr>
                <w:sz w:val="24"/>
                <w:szCs w:val="24"/>
              </w:rPr>
              <w:t xml:space="preserve"> мин</w:t>
            </w:r>
          </w:p>
        </w:tc>
      </w:tr>
      <w:tr w:rsidR="0051154E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EA5CB0" w:rsidRPr="00E407AE" w:rsidRDefault="00EA5CB0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1.фронтальная работа</w:t>
            </w:r>
          </w:p>
          <w:p w:rsidR="00EA5CB0" w:rsidRPr="00E407AE" w:rsidRDefault="00E56456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5CB0" w:rsidRPr="00E407A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за компьютером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 xml:space="preserve">Задание для проверки по теме "Простые и составные числа. Разложение чисел на простые множители" </w:t>
            </w:r>
            <w:r w:rsidR="007F68D2" w:rsidRPr="00E407AE">
              <w:rPr>
                <w:sz w:val="24"/>
                <w:szCs w:val="24"/>
              </w:rPr>
              <w:t>№</w:t>
            </w:r>
            <w:r w:rsidR="00EA5CB0" w:rsidRPr="00E407AE">
              <w:rPr>
                <w:sz w:val="24"/>
                <w:szCs w:val="24"/>
              </w:rPr>
              <w:t>.3</w:t>
            </w: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Упражнение по теме "Простые и составные числа. Разложение чисел на простые множители" 1 №</w:t>
            </w:r>
            <w:r w:rsidR="00EA5CB0" w:rsidRPr="00E407AE">
              <w:rPr>
                <w:sz w:val="24"/>
                <w:szCs w:val="24"/>
              </w:rPr>
              <w:t>.4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56" w:rsidRPr="00E407AE" w:rsidRDefault="00E5645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Демонстрирует ЭОР  (фронтальный опрос)</w:t>
            </w:r>
            <w:r w:rsidR="00581B88" w:rsidRPr="00E407AE">
              <w:rPr>
                <w:sz w:val="24"/>
                <w:szCs w:val="24"/>
              </w:rPr>
              <w:t xml:space="preserve"> </w:t>
            </w:r>
          </w:p>
          <w:p w:rsidR="00797BF2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Организует деятельность учащихся  на компьютере</w:t>
            </w: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П</w:t>
            </w:r>
            <w:r w:rsidR="00EF14A6" w:rsidRPr="00E407AE">
              <w:rPr>
                <w:sz w:val="24"/>
                <w:szCs w:val="24"/>
              </w:rPr>
              <w:t>омогает, если учащимся непонятно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Внимательно  смотрят и отвечают на вопросы</w:t>
            </w: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С</w:t>
            </w:r>
            <w:r w:rsidR="00874AC0" w:rsidRPr="00E407AE">
              <w:rPr>
                <w:sz w:val="24"/>
                <w:szCs w:val="24"/>
              </w:rPr>
              <w:t>амостоятельно</w:t>
            </w:r>
          </w:p>
          <w:p w:rsidR="00EA5CB0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выполняют  задания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B0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9 мин</w:t>
            </w:r>
          </w:p>
        </w:tc>
      </w:tr>
      <w:tr w:rsidR="00581B88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8" w:rsidRPr="00E407AE" w:rsidRDefault="00581B88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8" w:rsidRPr="00E407AE" w:rsidRDefault="00581B88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8" w:rsidRPr="00E407AE" w:rsidRDefault="00581B88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8" w:rsidRPr="00E407AE" w:rsidRDefault="00581B88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8" w:rsidRPr="00E407AE" w:rsidRDefault="00581B88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88" w:rsidRPr="00E407AE" w:rsidRDefault="00581B88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F14A6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4.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Физкультминутка</w:t>
            </w:r>
          </w:p>
          <w:p w:rsidR="00874AC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№5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Демонстрирует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Выполняют упражнения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A6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2мин</w:t>
            </w:r>
          </w:p>
        </w:tc>
      </w:tr>
      <w:tr w:rsidR="0051154E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F14A6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5</w:t>
            </w:r>
            <w:r w:rsidR="00EA5CB0" w:rsidRPr="00E407AE">
              <w:rPr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AE5CA7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Диктант по теме "Простые и составные числа. </w:t>
            </w:r>
            <w:r w:rsidRPr="00E407AE">
              <w:rPr>
                <w:sz w:val="24"/>
                <w:szCs w:val="24"/>
              </w:rPr>
              <w:t>№</w:t>
            </w:r>
            <w:r w:rsidR="00AE5CA7" w:rsidRPr="00E407AE">
              <w:rPr>
                <w:sz w:val="24"/>
                <w:szCs w:val="24"/>
              </w:rPr>
              <w:t>.</w:t>
            </w:r>
            <w:r w:rsidRPr="00E407AE">
              <w:rPr>
                <w:sz w:val="24"/>
                <w:szCs w:val="24"/>
              </w:rPr>
              <w:t>6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4E" w:rsidRPr="00E407AE" w:rsidRDefault="0051154E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Организует деятельность учащихся  на компьютере</w:t>
            </w:r>
          </w:p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Самостоятельно выполняют задания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B0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8</w:t>
            </w:r>
            <w:r w:rsidR="00AE5CA7" w:rsidRPr="00E407AE">
              <w:rPr>
                <w:sz w:val="24"/>
                <w:szCs w:val="24"/>
              </w:rPr>
              <w:t xml:space="preserve"> мин</w:t>
            </w:r>
          </w:p>
        </w:tc>
      </w:tr>
      <w:tr w:rsidR="00AE5CA7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EF14A6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6</w:t>
            </w:r>
            <w:r w:rsidR="00AE5CA7" w:rsidRPr="00E407AE">
              <w:rPr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797BF2" w:rsidRPr="00E407AE" w:rsidRDefault="00797BF2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2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Учитель задает  учащимся вопросы по основным понятиям темы:</w:t>
            </w:r>
          </w:p>
          <w:p w:rsidR="00797BF2" w:rsidRPr="00E407AE" w:rsidRDefault="00797BF2" w:rsidP="0051154E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407AE">
              <w:rPr>
                <w:color w:val="000000"/>
                <w:sz w:val="24"/>
                <w:szCs w:val="24"/>
              </w:rPr>
              <w:t>1.В чём испытывали затруднения?</w:t>
            </w:r>
          </w:p>
          <w:p w:rsidR="00797BF2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color w:val="000000"/>
                <w:sz w:val="24"/>
                <w:szCs w:val="24"/>
              </w:rPr>
              <w:t>2.Оцените свое настроение.</w:t>
            </w:r>
          </w:p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Выставляет оценки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F2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Высказывают</w:t>
            </w:r>
            <w:r w:rsidR="00874AC0" w:rsidRPr="00E407AE">
              <w:rPr>
                <w:sz w:val="24"/>
                <w:szCs w:val="24"/>
              </w:rPr>
              <w:t xml:space="preserve"> свое мнение</w:t>
            </w:r>
          </w:p>
          <w:p w:rsidR="00AE5CA7" w:rsidRPr="00E407AE" w:rsidRDefault="00874AC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и с</w:t>
            </w:r>
            <w:r w:rsidR="00AE5CA7" w:rsidRPr="00E407AE">
              <w:rPr>
                <w:sz w:val="24"/>
                <w:szCs w:val="24"/>
              </w:rPr>
              <w:t xml:space="preserve">тавят </w:t>
            </w:r>
            <w:r w:rsidRPr="00E407AE">
              <w:rPr>
                <w:sz w:val="24"/>
                <w:szCs w:val="24"/>
              </w:rPr>
              <w:t xml:space="preserve">оценки </w:t>
            </w:r>
            <w:r w:rsidR="00AE5CA7" w:rsidRPr="00E407AE">
              <w:rPr>
                <w:sz w:val="24"/>
                <w:szCs w:val="24"/>
              </w:rPr>
              <w:t>в дневник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7" w:rsidRPr="00E407AE" w:rsidRDefault="00797BF2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4</w:t>
            </w:r>
            <w:r w:rsidR="00AE5CA7" w:rsidRPr="00E407AE">
              <w:rPr>
                <w:sz w:val="24"/>
                <w:szCs w:val="24"/>
              </w:rPr>
              <w:t>мин</w:t>
            </w:r>
          </w:p>
        </w:tc>
      </w:tr>
      <w:tr w:rsidR="00AE5CA7" w:rsidRPr="00E407AE" w:rsidTr="00E86CBF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EF14A6" w:rsidP="0051154E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7</w:t>
            </w:r>
            <w:r w:rsidR="00AE5CA7" w:rsidRPr="00E407AE">
              <w:rPr>
                <w:sz w:val="24"/>
                <w:szCs w:val="24"/>
              </w:rPr>
              <w:t>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Учитель задает задание, комментируя его по необходимости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Воспринимают информацию, записывают в дневник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A7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2 мин</w:t>
            </w:r>
          </w:p>
        </w:tc>
      </w:tr>
    </w:tbl>
    <w:p w:rsidR="00752E3D" w:rsidRPr="00E407AE" w:rsidRDefault="00752E3D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AE5CA7" w:rsidRPr="00E407AE" w:rsidRDefault="00AE5CA7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AE5CA7" w:rsidRPr="00E407AE" w:rsidRDefault="00AE5CA7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AE5CA7" w:rsidRPr="00E407AE" w:rsidRDefault="00AE5CA7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AE5CA7" w:rsidRPr="00E407AE" w:rsidRDefault="00AE5CA7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A6D20" w:rsidRPr="00E407AE" w:rsidRDefault="009A6D20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A6D20" w:rsidRPr="00E407AE" w:rsidRDefault="009A6D20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A6D20" w:rsidRPr="00E407AE" w:rsidRDefault="009A6D20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A6D20" w:rsidRPr="00E407AE" w:rsidRDefault="009A6D20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5A2E3C" w:rsidRDefault="00E56456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E407AE">
        <w:rPr>
          <w:sz w:val="24"/>
          <w:szCs w:val="24"/>
        </w:rPr>
        <w:t xml:space="preserve">                               </w:t>
      </w: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5A2E3C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752E3D" w:rsidRPr="00E407AE" w:rsidRDefault="005A2E3C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E56456" w:rsidRPr="00E407AE">
        <w:rPr>
          <w:sz w:val="24"/>
          <w:szCs w:val="24"/>
        </w:rPr>
        <w:t xml:space="preserve">  </w:t>
      </w:r>
      <w:r w:rsidR="00752E3D" w:rsidRPr="00E407AE">
        <w:rPr>
          <w:sz w:val="24"/>
          <w:szCs w:val="24"/>
        </w:rPr>
        <w:t>Приложение к плану-конспекту урока</w:t>
      </w:r>
    </w:p>
    <w:p w:rsidR="00752E3D" w:rsidRPr="00E407AE" w:rsidRDefault="00E56456" w:rsidP="0051154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E407AE">
        <w:rPr>
          <w:b/>
          <w:sz w:val="24"/>
          <w:szCs w:val="24"/>
        </w:rPr>
        <w:t xml:space="preserve">                                         </w:t>
      </w:r>
      <w:r w:rsidR="00AE5CA7" w:rsidRPr="00E407AE">
        <w:rPr>
          <w:b/>
          <w:sz w:val="24"/>
          <w:szCs w:val="24"/>
        </w:rPr>
        <w:t>Простые и составные числа</w:t>
      </w:r>
    </w:p>
    <w:p w:rsidR="00752E3D" w:rsidRPr="00E407AE" w:rsidRDefault="00E56456" w:rsidP="0051154E">
      <w:pPr>
        <w:spacing w:line="360" w:lineRule="auto"/>
        <w:jc w:val="both"/>
        <w:rPr>
          <w:b/>
          <w:sz w:val="24"/>
          <w:szCs w:val="24"/>
        </w:rPr>
      </w:pPr>
      <w:r w:rsidRPr="00E407AE">
        <w:rPr>
          <w:b/>
          <w:sz w:val="24"/>
          <w:szCs w:val="24"/>
        </w:rPr>
        <w:t xml:space="preserve">                                                                      </w:t>
      </w:r>
      <w:r w:rsidR="00752E3D" w:rsidRPr="00E407AE">
        <w:rPr>
          <w:b/>
          <w:sz w:val="24"/>
          <w:szCs w:val="24"/>
        </w:rPr>
        <w:t>(Тема урока)</w:t>
      </w:r>
    </w:p>
    <w:p w:rsidR="00752E3D" w:rsidRPr="00E407AE" w:rsidRDefault="00752E3D" w:rsidP="0051154E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752E3D" w:rsidRPr="00E407AE" w:rsidRDefault="00752E3D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752E3D" w:rsidRPr="00E407AE" w:rsidRDefault="00E56456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E407AE">
        <w:rPr>
          <w:b/>
          <w:sz w:val="24"/>
          <w:szCs w:val="24"/>
        </w:rPr>
        <w:t xml:space="preserve">                         </w:t>
      </w:r>
      <w:r w:rsidR="00752E3D" w:rsidRPr="00E407AE">
        <w:rPr>
          <w:b/>
          <w:sz w:val="24"/>
          <w:szCs w:val="24"/>
        </w:rPr>
        <w:t xml:space="preserve">ПЕРЕЧЕНЬ </w:t>
      </w:r>
      <w:proofErr w:type="gramStart"/>
      <w:r w:rsidR="00752E3D" w:rsidRPr="00E407AE">
        <w:rPr>
          <w:b/>
          <w:sz w:val="24"/>
          <w:szCs w:val="24"/>
        </w:rPr>
        <w:t>ИСПОЛЬЗУЕМЫХ</w:t>
      </w:r>
      <w:proofErr w:type="gramEnd"/>
      <w:r w:rsidR="00752E3D" w:rsidRPr="00E407AE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137"/>
        <w:gridCol w:w="1559"/>
        <w:gridCol w:w="1985"/>
        <w:gridCol w:w="3367"/>
      </w:tblGrid>
      <w:tr w:rsidR="00752E3D" w:rsidRPr="00E407AE" w:rsidTr="00752E3D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Форма предъявления информаци</w:t>
            </w:r>
            <w:proofErr w:type="gramStart"/>
            <w:r w:rsidRPr="00E407AE">
              <w:rPr>
                <w:b/>
                <w:sz w:val="24"/>
                <w:szCs w:val="24"/>
              </w:rPr>
              <w:t>и</w:t>
            </w:r>
            <w:r w:rsidRPr="00E407AE">
              <w:rPr>
                <w:i/>
                <w:sz w:val="24"/>
                <w:szCs w:val="24"/>
              </w:rPr>
              <w:t>(</w:t>
            </w:r>
            <w:proofErr w:type="gramEnd"/>
            <w:r w:rsidRPr="00E407AE">
              <w:rPr>
                <w:i/>
                <w:sz w:val="24"/>
                <w:szCs w:val="24"/>
              </w:rPr>
              <w:t>иллюстрация, презентация, видеофрагменты, тест, модель и т.д.)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D" w:rsidRPr="00E407AE" w:rsidRDefault="00752E3D" w:rsidP="0051154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07AE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52E3D" w:rsidRPr="00E407AE" w:rsidTr="00752E3D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06250D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Лекция по теме "Простые и составные числа. Разложение чисел на простые множители"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И - 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246EC9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Презентация</w:t>
            </w:r>
          </w:p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7" w:history="1">
              <w:r w:rsidR="00752E3D" w:rsidRPr="00E407AE">
                <w:rPr>
                  <w:rFonts w:eastAsiaTheme="minorHAnsi"/>
                  <w:color w:val="0000FF" w:themeColor="hyperlink"/>
                  <w:kern w:val="0"/>
                  <w:sz w:val="24"/>
                  <w:szCs w:val="24"/>
                  <w:u w:val="single"/>
                  <w:lang w:eastAsia="en-US"/>
                </w:rPr>
                <w:t>http://school-collection.edu.ru/catalog/res/e4463866-0922-4d7c-8fe3-877543453637/</w:t>
              </w:r>
            </w:hyperlink>
          </w:p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52E3D" w:rsidRPr="00E407AE" w:rsidTr="00752E3D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06250D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E407AE">
              <w:rPr>
                <w:sz w:val="24"/>
                <w:szCs w:val="24"/>
              </w:rPr>
              <w:t xml:space="preserve">Решето Эратосфена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E407AE">
              <w:rPr>
                <w:sz w:val="24"/>
                <w:szCs w:val="24"/>
              </w:rPr>
              <w:t>И-тип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752E3D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8" w:history="1">
              <w:r w:rsidR="00752E3D" w:rsidRPr="00E407AE">
                <w:rPr>
                  <w:rFonts w:eastAsiaTheme="minorHAnsi"/>
                  <w:color w:val="0000FF" w:themeColor="hyperlink"/>
                  <w:kern w:val="0"/>
                  <w:sz w:val="24"/>
                  <w:szCs w:val="24"/>
                  <w:u w:val="single"/>
                  <w:lang w:eastAsia="en-US"/>
                </w:rPr>
                <w:t>http://school-collection.edu.ru/catalog/res/07e215ef-cd48-450d-8cf4-f5777cd832b2/</w:t>
              </w:r>
            </w:hyperlink>
          </w:p>
          <w:p w:rsidR="00752E3D" w:rsidRPr="00E407AE" w:rsidRDefault="00752E3D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246EC9" w:rsidRPr="00E407AE" w:rsidTr="00752E3D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246EC9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246EC9" w:rsidP="0051154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Задание для проверки по теме "Простые и составные числа. Разложение чисел на простые множители" 2 (N 185413)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246EC9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К-тип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246EC9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C9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9" w:history="1">
              <w:r w:rsidR="00246EC9" w:rsidRPr="00E407AE">
                <w:rPr>
                  <w:rStyle w:val="a3"/>
                  <w:rFonts w:eastAsiaTheme="minorHAnsi"/>
                  <w:kern w:val="0"/>
                  <w:sz w:val="24"/>
                  <w:szCs w:val="24"/>
                  <w:lang w:eastAsia="en-US"/>
                </w:rPr>
                <w:t>http://school-collection.edu.ru/catalog/res/f117a4ad-f6a2-4ef8-8f6e-18dcc349ac00/</w:t>
              </w:r>
            </w:hyperlink>
          </w:p>
          <w:p w:rsidR="00246EC9" w:rsidRPr="00E407AE" w:rsidRDefault="00246EC9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EA5CB0" w:rsidRPr="00E407AE" w:rsidTr="00736E7F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Упражнение по теме "Простые и составные числа. Разложение чисел на простые множители" 1 (N 185134)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К-тип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EA5CB0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0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10" w:history="1">
              <w:r w:rsidR="00EA5CB0" w:rsidRPr="00E407AE">
                <w:rPr>
                  <w:rStyle w:val="a3"/>
                  <w:rFonts w:eastAsiaTheme="minorHAnsi"/>
                  <w:kern w:val="0"/>
                  <w:sz w:val="24"/>
                  <w:szCs w:val="24"/>
                  <w:lang w:eastAsia="en-US"/>
                </w:rPr>
                <w:t>http://school-collection.edu.ru/catalog/res/cb6c5dc2-2fd4-46c3-994d-360d458fdd3e/</w:t>
              </w:r>
            </w:hyperlink>
          </w:p>
          <w:p w:rsidR="00EA5CB0" w:rsidRPr="00E407AE" w:rsidRDefault="00EA5CB0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EF14A6" w:rsidRPr="00E407AE" w:rsidTr="00736E7F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5.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видеофрагмент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A6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11" w:history="1">
              <w:r w:rsidR="00EF14A6" w:rsidRPr="00E407AE">
                <w:rPr>
                  <w:rStyle w:val="a3"/>
                  <w:rFonts w:eastAsiaTheme="minorHAnsi"/>
                  <w:kern w:val="0"/>
                  <w:sz w:val="24"/>
                  <w:szCs w:val="24"/>
                  <w:lang w:eastAsia="en-US"/>
                </w:rPr>
                <w:t>http://www.proshkolu.ru/user/odintzowa/file/2190554/</w:t>
              </w:r>
            </w:hyperlink>
          </w:p>
          <w:p w:rsidR="00EF14A6" w:rsidRPr="00E407AE" w:rsidRDefault="00EF14A6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</w:tr>
      <w:tr w:rsidR="00752E3D" w:rsidRPr="00E407AE" w:rsidTr="00752E3D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EF14A6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6</w:t>
            </w:r>
            <w:r w:rsidR="00752E3D" w:rsidRPr="00E407AE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AE5CA7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E407AE">
              <w:rPr>
                <w:rFonts w:eastAsiaTheme="minorHAnsi"/>
                <w:kern w:val="0"/>
                <w:sz w:val="24"/>
                <w:szCs w:val="24"/>
                <w:lang w:eastAsia="en-US"/>
              </w:rPr>
              <w:t>Диктант по теме "Простые и составные числа. (N 185440)</w:t>
            </w:r>
          </w:p>
          <w:p w:rsidR="00752E3D" w:rsidRPr="00E407AE" w:rsidRDefault="00752E3D" w:rsidP="0051154E">
            <w:pPr>
              <w:spacing w:after="20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К-тип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3D" w:rsidRPr="00E407AE" w:rsidRDefault="00AE5CA7" w:rsidP="005115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07AE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7" w:rsidRPr="00E407AE" w:rsidRDefault="005A2E3C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hyperlink r:id="rId12" w:history="1">
              <w:r w:rsidR="00AE5CA7" w:rsidRPr="00E407AE">
                <w:rPr>
                  <w:rFonts w:eastAsiaTheme="minorHAnsi"/>
                  <w:color w:val="0000FF" w:themeColor="hyperlink"/>
                  <w:kern w:val="0"/>
                  <w:sz w:val="24"/>
                  <w:szCs w:val="24"/>
                  <w:u w:val="single"/>
                  <w:lang w:eastAsia="en-US"/>
                </w:rPr>
                <w:t>http://school-collection.edu.ru/catalog/res/fbdbfafa-85b7-4589-b050-a30d1c366a05/</w:t>
              </w:r>
            </w:hyperlink>
          </w:p>
          <w:p w:rsidR="00752E3D" w:rsidRPr="00E407AE" w:rsidRDefault="00752E3D" w:rsidP="0051154E">
            <w:pPr>
              <w:spacing w:after="200" w:line="36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752E3D" w:rsidRPr="00E407AE" w:rsidRDefault="00752E3D" w:rsidP="0051154E">
      <w:pPr>
        <w:spacing w:line="360" w:lineRule="auto"/>
        <w:jc w:val="both"/>
        <w:rPr>
          <w:sz w:val="24"/>
          <w:szCs w:val="24"/>
        </w:rPr>
      </w:pPr>
    </w:p>
    <w:p w:rsidR="00752E3D" w:rsidRPr="00E407AE" w:rsidRDefault="00752E3D" w:rsidP="0051154E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752E3D" w:rsidRPr="00E407AE" w:rsidRDefault="00752E3D" w:rsidP="0051154E">
      <w:pPr>
        <w:spacing w:line="360" w:lineRule="auto"/>
        <w:jc w:val="both"/>
        <w:rPr>
          <w:sz w:val="24"/>
          <w:szCs w:val="24"/>
        </w:rPr>
      </w:pPr>
    </w:p>
    <w:p w:rsidR="00573142" w:rsidRPr="00E407AE" w:rsidRDefault="00573142" w:rsidP="0051154E">
      <w:pPr>
        <w:spacing w:line="360" w:lineRule="auto"/>
        <w:jc w:val="both"/>
        <w:rPr>
          <w:sz w:val="24"/>
          <w:szCs w:val="24"/>
        </w:rPr>
      </w:pPr>
    </w:p>
    <w:sectPr w:rsidR="00573142" w:rsidRPr="00E407AE" w:rsidSect="00A5038B">
      <w:pgSz w:w="11906" w:h="16838" w:code="9"/>
      <w:pgMar w:top="0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44F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6838A2"/>
    <w:multiLevelType w:val="hybridMultilevel"/>
    <w:tmpl w:val="00B211E8"/>
    <w:lvl w:ilvl="0" w:tplc="65E6A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D25E6F"/>
    <w:multiLevelType w:val="hybridMultilevel"/>
    <w:tmpl w:val="D84A4106"/>
    <w:lvl w:ilvl="0" w:tplc="A35A4CA6">
      <w:start w:val="8"/>
      <w:numFmt w:val="decimal"/>
      <w:lvlText w:val="%1"/>
      <w:lvlJc w:val="left"/>
      <w:pPr>
        <w:ind w:left="12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7C750EA"/>
    <w:multiLevelType w:val="hybridMultilevel"/>
    <w:tmpl w:val="49B2B520"/>
    <w:lvl w:ilvl="0" w:tplc="F6E668C8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2E3D"/>
    <w:rsid w:val="0006250D"/>
    <w:rsid w:val="00246EC9"/>
    <w:rsid w:val="004305AB"/>
    <w:rsid w:val="0051154E"/>
    <w:rsid w:val="00573142"/>
    <w:rsid w:val="00581B88"/>
    <w:rsid w:val="005A2E3C"/>
    <w:rsid w:val="00752E3D"/>
    <w:rsid w:val="00797BF2"/>
    <w:rsid w:val="007F68D2"/>
    <w:rsid w:val="00874AC0"/>
    <w:rsid w:val="008F1CC0"/>
    <w:rsid w:val="009462BF"/>
    <w:rsid w:val="009A6D20"/>
    <w:rsid w:val="00A5038B"/>
    <w:rsid w:val="00AE5CA7"/>
    <w:rsid w:val="00E407AE"/>
    <w:rsid w:val="00E56456"/>
    <w:rsid w:val="00E86CBF"/>
    <w:rsid w:val="00EA5CB0"/>
    <w:rsid w:val="00EF14A6"/>
    <w:rsid w:val="00F7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3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EA5CB0"/>
    <w:rPr>
      <w:color w:val="800080" w:themeColor="followedHyperlink"/>
      <w:u w:val="single"/>
    </w:rPr>
  </w:style>
  <w:style w:type="paragraph" w:styleId="a6">
    <w:name w:val="Normal (Web)"/>
    <w:basedOn w:val="a"/>
    <w:rsid w:val="00EF14A6"/>
    <w:pPr>
      <w:spacing w:before="100" w:beforeAutospacing="1" w:after="100" w:afterAutospacing="1"/>
    </w:pPr>
    <w:rPr>
      <w:rFonts w:ascii="Calibri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3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EA5CB0"/>
    <w:rPr>
      <w:color w:val="800080" w:themeColor="followedHyperlink"/>
      <w:u w:val="single"/>
    </w:rPr>
  </w:style>
  <w:style w:type="paragraph" w:styleId="a6">
    <w:name w:val="Normal (Web)"/>
    <w:basedOn w:val="a"/>
    <w:rsid w:val="00EF14A6"/>
    <w:pPr>
      <w:spacing w:before="100" w:beforeAutospacing="1" w:after="100" w:afterAutospacing="1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7e215ef-cd48-450d-8cf4-f5777cd832b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e4463866-0922-4d7c-8fe3-877543453637/" TargetMode="External"/><Relationship Id="rId12" Type="http://schemas.openxmlformats.org/officeDocument/2006/relationships/hyperlink" Target="http://school-collection.edu.ru/catalog/res/fbdbfafa-85b7-4589-b050-a30d1c366a0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user/odintzowa/file/219055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catalog/res/cb6c5dc2-2fd4-46c3-994d-360d458fdd3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f117a4ad-f6a2-4ef8-8f6e-18dcc349ac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2D6C-126C-4F27-836B-3A9D28B3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2011-11-30T12:20:00Z</dcterms:created>
  <dcterms:modified xsi:type="dcterms:W3CDTF">2012-01-05T14:33:00Z</dcterms:modified>
</cp:coreProperties>
</file>