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77" w:tblpY="1"/>
        <w:tblOverlap w:val="never"/>
        <w:tblW w:w="16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"/>
        <w:gridCol w:w="2333"/>
        <w:gridCol w:w="467"/>
        <w:gridCol w:w="2233"/>
        <w:gridCol w:w="1080"/>
        <w:gridCol w:w="4767"/>
        <w:gridCol w:w="2195"/>
        <w:gridCol w:w="1134"/>
        <w:gridCol w:w="1418"/>
      </w:tblGrid>
      <w:tr w:rsidR="002066BA" w:rsidRPr="00AC36E2" w:rsidTr="000612FD">
        <w:trPr>
          <w:trHeight w:val="838"/>
        </w:trPr>
        <w:tc>
          <w:tcPr>
            <w:tcW w:w="13785" w:type="dxa"/>
            <w:gridSpan w:val="8"/>
            <w:tcBorders>
              <w:top w:val="nil"/>
              <w:left w:val="nil"/>
              <w:right w:val="nil"/>
            </w:tcBorders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Поурочно- тематическое планирование уроков русского языка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2066BA" w:rsidRPr="002066BA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6BA" w:rsidRPr="002066BA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BA" w:rsidRPr="002066BA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6BA" w:rsidRPr="002066BA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учебной</w:t>
            </w:r>
          </w:p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контроля, измерители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BA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066BA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066BA" w:rsidRPr="00AC36E2" w:rsidTr="000612FD">
        <w:tc>
          <w:tcPr>
            <w:tcW w:w="16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(14ч)</w:t>
            </w:r>
          </w:p>
        </w:tc>
      </w:tr>
      <w:tr w:rsidR="002066BA" w:rsidRPr="00AC36E2" w:rsidTr="000612FD">
        <w:trPr>
          <w:cantSplit/>
          <w:trHeight w:val="105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классе. Речь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Характеризовать, наблюдать, анализировать, составлять предложения, текст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1.Знать: что такое речь, виды речи их различия. Уметь составлять предложения; определять их по цели высказывания и интонации.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0612FD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 w:rsidR="002066BA"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 Текст-единица языка и речи.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Списывать, составлять предложения, текст, комментировать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1.Знать: что такое текст,  предложение, словосочетание, слово.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отличать предложения от слов и словосочетаний; устанавливать связи слов в предложении, задавать вопрос от одного слова к другому; записывать предложения; определять их по цели высказывания и интонации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упр.8, составить устный рассказ о лете.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8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называющие предметы, признаки предметов, действия предметов.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слова, наблюдать, комментировать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Знать: что такое части  речи, их употребление в предложении. Уметь: различать части  по смыслу и по вопросам. Различать гласные и согласные звуки и буквы, которыми они обозначаются на письме; правильно переносить слова; проверять написание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безуд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гласных, парных  согласных в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упр.16,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слов по вопросам, точное употребление слов в предложении.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слова, наблюдать, комментировать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Уметь: различать части  по смыслу и по вопросам. Различать гласные и согласные звуки и буквы, которыми они обозначаются на письме; правильно переносить слова; проверять написание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безуд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гласных, парных  согласных в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упр.20,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собственные. Заглавная буква.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слова, наблюдать, комментировать, обосновывать, составлять предложения.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написании заглавной буквы в начале предложения,  об именах собственных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их, уметь оформлять на письме имена собственные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упр.27, составить 3 предложения с именами собственными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предложения, делить текст на предложения, комментировать, наблюдать, подбирать, списывать.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находить однокоренные слова, знать признаки однокоренных слов, уметь писать словарные слова, слова с безударными гласными и парными согласными.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упр.33,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89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буквы. Гласные буквы ё, е,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предложения, комментировать, наблюдать, списывать.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отличать гласные от согласных, знать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обозначающие 2 звука, правильно применять их в написании слов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упр.38,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E7067F">
        <w:trPr>
          <w:cantSplit/>
          <w:trHeight w:val="199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и слово.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делить слова, объяснять, соотносить, списывать.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слова на слоги, правильно переносить слова, уметь подбирать одно (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трех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 слова.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упр.47, правило, повторить словарные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8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– показатель мягкости согласных.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подбирать слова, исправлять, объяснять.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словарный диктант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роли мягкого знака как  показателе мягкости согласных, уметь писать и переносить слова с мягким знаком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упр.51 по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чу,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Устанавливать, обосновывать, комментировать,  находить орфограммы, списывать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 распознавать в словах шипящие звуки (ж), (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(ч), (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и правильно обозначать на письме сочетания этих звуков с гласными буквами и, а, у, уметь писать сочетания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без мягкого знака.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упр.56, 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Списывать, соотносить, делить на части, комментировать, обобщать.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перед какими буквами пишется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писать слова с разделительным Ь, уметь комментировать,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упр.59,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звуки. Обозначение их буквами.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Классифицировать, сравнивать, комментировать, писать по памяти.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памяти,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звуки по глухости, звонкости, обозначать парные согласные буквами на письме,  уметь комментировать,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упр.64, правило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с.28-29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звуки. Обозначение их буквами.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Списывать, классифицировать, объяснять, подбирать проверочные слова.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письмо по памяти, тест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в словах ударный слог, распознавать ударные и безударные слоги, подбирать проверочные слова,  уметь комментировать,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упр.67, подготовиться к диктанту,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по теме 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Повторение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 2 классе.»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диктовку, устанавливать наличие в словах изученных орфограмм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оформлять предложение, писать слова без пропусков букв. Обозначать твердые и мягкие согласные,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писать звонкие и глухие согласные, безударные гласные.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по вариантам, </w:t>
            </w:r>
            <w:proofErr w:type="spellStart"/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229"/>
        </w:trPr>
        <w:tc>
          <w:tcPr>
            <w:tcW w:w="16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Предложение. Словосочетание. (7ч)</w:t>
            </w:r>
          </w:p>
        </w:tc>
      </w:tr>
      <w:tr w:rsidR="002066BA" w:rsidRPr="00AC36E2" w:rsidTr="000612FD">
        <w:trPr>
          <w:cantSplit/>
          <w:trHeight w:val="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Повествовательные, вопросительные и побудительные предложения.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ошибки, объяснять, распознавать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предложение. Уметь:  устанавливать связи слов в предложении, задавать вопрос от одного слова к другому; записывать предложения; определять их по цели высказывания и интонации.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упр.74, 78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вариантам), прочитать сведения о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предложения.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комментировать, объяснять, применять правила, списывать, составлять предложения.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предложение. Уметь:  устанавливать связи слов в предложении, задавать вопрос от одного слова к другому; записывать предложения; определять их по цели высказывания и интонации.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упр.85,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по картине И.И.Левитана «Золотая осень».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текст, описывать, обосновывать, оформлять текст на 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«читать» картину.  Уметь составлять текст на тему, соблюдать структуру текста, излагать последовательно, устанавливая связь между предложениями и частями текста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упр.86, правило,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правильном построении предложений и оформлении их на письме. Работа над ошибками.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Списывать, составлять, писать по памяти, объяснять, комментировать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писать по памяти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предложение. Уметь:  устанавливать связи слов в предложении, задавать вопрос от одного слова к другому; записывать предложения; определять их по цели высказывания и интонации.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упр.88,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88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пересказывать, делить на части, оформлять текст на 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передавать содержание текста по вопросам.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упр.91, повторить о главных членах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 Связь слов в предложении. Работа над ошибками.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комментировать, объяснять, соотносить, составлять предложения.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Знать: главные члены предложения - подлежащее и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сказуемое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Второстепенные члены. Уметь: определять части речи, которыми выражено подлежащее и сказуемое в предложении; составлять распространенные предложения, разбирать предложения по членам предложения и частям речи.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упр.95,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 схемам, анализировать, объяснять, находить, восстанавливать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тест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предложение. Уметь:  устанавливать связи слов в предложении, задавать вопрос от одного слова к другому; записывать предложения.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упр.101, составить словосочетания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348"/>
        </w:trPr>
        <w:tc>
          <w:tcPr>
            <w:tcW w:w="16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(1ч)</w:t>
            </w:r>
          </w:p>
        </w:tc>
      </w:tr>
      <w:tr w:rsidR="002066BA" w:rsidRPr="00AC36E2" w:rsidTr="000612FD">
        <w:trPr>
          <w:cantSplit/>
          <w:trHeight w:val="90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Тема текста. Основная мысль, заголовок текста.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D26065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читать, определять тему, применять изученные орфограммы</w:t>
            </w:r>
          </w:p>
          <w:p w:rsidR="00E7067F" w:rsidRPr="00D26065" w:rsidRDefault="00E7067F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 определять тему текста и составлять текст на определенную тему.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упр.110, составить рассказ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289"/>
        </w:trPr>
        <w:tc>
          <w:tcPr>
            <w:tcW w:w="16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 слова (53ч)</w:t>
            </w: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Однокоренные  слова; два признака однокоренных слов.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подбирать, комментировать, объяснять, списывать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признаки однокоренных слов. Уметь выделять корень в словах, уметь подбирать однокоренные слова.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упр.120,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Списывать, анализировать, подбирать, сравнивать, выделять корень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признаки однокоренных слов. Уметь выделять корень в словах, подбирать однокоренные слова.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упр.128, подобрать 4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однокоренных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сост. устно 2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окончании. Окончание и его роль в предложении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Восстанавливать, выделять, разбирать, списывать, комментировать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окончание и основа слова. Уметь: выделять основу и окончание слова, согласовывать прилагательное в словосочетании с именем существительным.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упр.133, 136 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вариантам)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92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по серии картинок.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описывать, оформлять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связный текст, оформлять части текста на письме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иллюстрацию, составить рассказ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Исправлять, объяснять, списывать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орфограммы, составлять предложения, текст.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упр.139, 142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по вариантам)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словообразовательной ролью приставок и суффиксов в русском языке.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классифицировать, наблюдать, сравнивать, подбирать, выделять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суффикс и приставка. Уметь: выделять их в слове, согласовывать прилагательное в словосочетании с именем существительным.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упр.150, правила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суффиксах и приставках  как значимых частях слова.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Списывать, подбирать, образовывать, 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суффикс и приставка. Уметь: выделять их в слове.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упр.154,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– значимая часть слова; образование слов с помощью суффиксов.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Списывать, подбирать, образовывать, 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диктант с подготовкой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суффикс и приставка. Уметь: выделять их в слове, уметь образовывать слова с помощью суффикса и приставки.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упр.161, 163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письму по памяти)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88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 – значимая часть слова. </w:t>
            </w: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Списывать, подбирать, образовывать, 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письмо по памяти,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приставка. Уметь: выделять её в слове, уметь образовывать слова с помощью приставки.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упр.168, подготовиться к словарному диктанту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8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и приставка.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Подчеркивать, разбирать, образовывать, комментировать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словарный диктант, тест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суффикс и приставка. Уметь: выделять их в слове, уметь образовывать слова с помощью суффикса и приставки.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упр.176, разобрать 5 слов по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89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за 1 четверть.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диктовку, устанавливать наличие в словах изученных орфограмм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писать слова на изученные орфограммы, разбирать слова по составу.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ошибки, объяснять, применять, 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 177, повторить орфограммы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 текста по вопросам.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пересказывать, делить на части, оформлять текст на 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передавать содержание текста по вопросам, оформлять текст на письме, применять изученные орфограммы.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rPr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ошибки, объяснять, применять, 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правильно строить предложение и оформлять его на письме,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адания, написать мини-сочинение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D26065" w:rsidRDefault="00D26065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проверочных и проверяемых слов с парными согласными в корне.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Различать, наблюдать, читать, анализировать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парные звонкие и глухие согласные, подбирать проверочные слова,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упр.189,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слов с глухими и звонкими  согласными  на конце и в середине слова.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Писать, составлять, находить, объяснять, подбирать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парные звонкие и глухие согласные, подбирать проверочные слова,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упр.196,199,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пересказывать, делить на части, оформлять текст на 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тему текста, озаглавливать его, последовательно передавать по плану содержание прочитанного,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упр.207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списывание),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слов с глухими и звонкими согласными в корне.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ошибками.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Выписывать, составлять, исправлять ошибки, объяснять, применять,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Текущий, письмо по памяти,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различать парные звонкие и глухие согласные, подбирать проверочные слова, уметь применять изученные орфограммы,  последовательно передавать по плану содержание прочитанного.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упр.201,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слов с глухими и звонкими согласными в корне.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Выписывать, составлять, объяснять, применять, 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парные звонкие и глухие согласные, подбирать проверочные слова,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упр.220,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 по теме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Парные согласные»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диктовку, устанавливать наличие в словах изученных орфограмм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парные звонкие и глухие согласные, подбирать проверочные слова,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индивидуальные задания, повторить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ошибки, объяснять, применять, 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парные звонкие и глухие согласные, подбирать проверочные слова,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упр.229,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Выписывать, подбирать, разбирать по составу, комментировать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 правила написания и способы проверки безударных гласных.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образовывать однокоренные слова.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упр.234,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проверяемыми безударными гласными в корне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Вставлять буквы, объяснять, подбирать проверочные слова, списывать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 правила написания и способы проверки безударных гласных.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образовывать однокоренные слова,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упр.237,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по картине «Зимние забавы детей»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описывать, оформлять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D26065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воспринимать картинку, определять ее тему, озаглавливать, передавать ее содержание, правильно писать слова с парными  звонкими и глухими согласными и безударными гласными</w:t>
            </w:r>
          </w:p>
          <w:p w:rsidR="00E7067F" w:rsidRPr="00D26065" w:rsidRDefault="00E7067F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сочинении. Упражнение в проверке безударных гласных.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Исправлять, объяснять, списывать, выписывать, восстанавливать текст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диктант с подготовкой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 правила написания и способы проверки безударных гласных.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образовывать однокоренные слова, 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упр.245, правило, подобрать и записать слова с корнем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 (-чист-)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делить текс на части.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однокоренные слова, списывать, объяснять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 правила написания и способы проверки безударных гласных.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делить текст на части,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образовывать однокоренные слова, 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упр.254, правило, записать словарные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пересказывать, делить на части, оформлять текст на 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содержание текста,   уметь применять изученные орфограммы.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Знать:  правила написания и способы проверки безударных гласных, парных согласных.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упр.260,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Восстановительный диктант.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выделять, пересказывать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 правила написания и способы проверки безударных гласных, правила написания парных согласных.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образовывать однокоренные слова, 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 261, 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безударной гласной е, проверяемой буквой ё. Работа над ошибками.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Образовывать, комментировать, подбирать слова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проверять слова с буквой е в корне, знать и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умения  подбирать два проверочных слова, оформлять предложения в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тексте.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Вставлять пропущенные буквы, наблюдать, находить, делить текст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изученные орфограммы. Уметь   подбирать два проверочных слова, оформлять предложения в тексте.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7F" w:rsidRPr="00D26065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упр.258, 277 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подготовиться к письму по памяти)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двумя безударными гласными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выписывать, писать по памяти, списывать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памяти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изученные орфограммы. Уметь проверять слова с одним и двумя безударными гласными в корне, составлять текст по картине.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упр.280, подобрать слова с корнем – звон-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сходные по звучанию.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слова, выборочно списывать, объяснять, писать под диктовку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словарный диктант, диктант с подготовкой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сопоставлять слова по смыслу, произношению, написанию корня, уметь составлять концовку текста,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упр.284, подобрать слова с корнем –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составлять предложения, подбирать проверочные слова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тест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проверять слова с безударными гласными, глухими и звонкими согласными в корне, знать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упр.287, записать словарные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« Написание слов с безударными гласными в корне»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диктовку, устанавливать наличие в словах изученных орфограмм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изученные орфограммы. Уметь проверять и писать слова с одним и двумя безударными гласными в корне.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упр.292,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диктанта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ошибки, объяснять, применять, 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изученные орфограммы. Уметь исправлять ошибки.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D26065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мини-сочинение, подчеркнуть изученные орфограммы</w:t>
            </w:r>
          </w:p>
          <w:p w:rsidR="00E7067F" w:rsidRPr="00D26065" w:rsidRDefault="00E7067F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слов с непроизносимыми согласными.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подбирать проверочные слова, комментировать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проверки слов  с  непроизносимыми согласными.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непроизносимой согласной.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Комментировать, списывать, образовывать, восстанавливать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проверки слов  с  непроизносимыми согласными.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упр.301,302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с подготовкой),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согласными. Контрольное списывание.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проверочные слова, объяснять, писать по памяти, наблюдать, писать под диктовку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письмо по памяти, диктант с подготовкой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проверки слов  с  непроизносимыми согласными.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упр.304, подобрать и записать слова корнем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типа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опасный.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проверочные слова, объяснять, наблюдать, писать под диктовку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диктант с подготовкой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проверки непроизносимых согласных в словах. 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упр.308, запомнить  слова с непроизносимыми согласными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proofErr w:type="gramEnd"/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диктовку, устанавливать наличие в словах изученных орфограмм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Исправлять ошибки, объяснять, применять,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изученные орфограммы, уметь исправлять ошибки.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упр.315,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правил о правописании корня.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орфограммы, подбирать проверочные слова, списывать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тест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правила правописания корня.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упр.314, повторить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правил о написании безударных гласных, глухих, звонких и непроизносимых согласных.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Списывать, подбирать пропущенные слова, буквы, подчеркивать, писать по памяти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памяти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парные согласные, правила написания безударных  гласных, глухих, звонких и непроизносимых согласных, уметь применять изученные орфограммы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упр.319, подобрать и записать слова корнем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 с использованием памятки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текст, пересказывать, делить на части, оформлять текст на 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содержание текста с использованием памятки,   уметь применять изученные орфограммы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по теме изложения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разбирать слова, подбирать приставки, читать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приставке как части слова и ее роли в речи, уметь выделять в слове приставку,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упр.328, найти стих, в котором есть слова с приставками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Правописание безударных гласных в приставках.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приставки, списывать, объяснять, писать по памяти, под диктовку, подбирать однокоренные слова.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D26065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письмо по памяти, диктант с подготовкой</w:t>
            </w:r>
          </w:p>
          <w:p w:rsidR="00E7067F" w:rsidRPr="00D26065" w:rsidRDefault="00E7067F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приставке как части слова и ее роли в речи, уметь выделять в слове приставку, осознанно употреблять слова с приставками, правильно писать безударные гласные в приставках,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упр.322, подобрать и записать слова корнем -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написании приставок и безударных гласных в корне.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новые слова, подбирать однокоренные слова, писать по памяти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памяти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приставки в словах,  правильно писать безударные гласные в приставках,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упр.336, 339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вариантам)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пересказывать, делить на части, оформлять текст на 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содержание текста, составлять план,  уметь применять изученные орфограммы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рисунок к изложению, подобрать слова с корнем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предлогов и приставок.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выборочно писать, сравнивать, списывать, писать по памяти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памяти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выделять в основе слова корень, приставку и суффикс, разбирать слово по составу, различать разные формы одного слова и однокоренных слов, различать предлоги и приставки, правильно их писать, уметь исправлять ошибки.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упр.344, подобрать и записать слова корнем - ход-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распознавании предлогов и приставок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Списывать, писать под диктовку, выделять приставки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словарный диктант, тест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разбирать слова по составу,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 предлоги и приставки, правильно их писать. Знать и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упр.346, 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твердый знак.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слова по составу, списывать, вставлять пропущенные буквы, выборочно выписывать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употребления твердого знака, уметь писать слова с разделительным твердым знаком,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упр.353,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твердый разделительные знаки.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образовывать слова, списывать,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вставлять пропущенные буквы, писать по памяти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Текущий, письмо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памяти, тест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правила употребления твердого и мягкого знаков, уметь писать слова с этими знаками, различать в словах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упр.357, 358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письму по памяти)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особенностями повествовательного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Комментировать, объяснять, списывать, озаглавливать, пересказывать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содержание текста,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упр.361, подобрать и записать слова корнем -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16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(52ч)</w:t>
            </w: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частей речи. Работа над ошибками.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определять часть речи, подчеркивать главные члены, писать под диктовку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части речи и их особенности, различать их, применять изученные орфограммы, уметь исправлять ошибки.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упр.371, повторить словарные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писать под диктовку, делить текст на предложения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словарный диктант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что такое местоимение, уметь определять части речи, 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упр.373,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распознавании частей речи. Изменение имен существительных, имен прилагательных и глаголов по числам.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Списывать, восстанавливать предложения, комментировать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частях речи, их особенностях, уметь распознавать части речи, изменять по числам существительные, прилагательные и глаголы,  разбирать предложения по членам, правильно употреблять разные части речи в предложении.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упр.375, 385     ( по вариантам), подобрать слова с корнем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и их правильное употребление.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текст, писать по 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частях речи, их особенностях, уметь распознавать части речи, изменять по числам существительные, прилагательные и глаголы,  разбирать предложения по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членам, правильно употреблять разные части речи в предложении.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упр.388,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и его роль в речи.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писать, наблюдать, писать по памяти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памяти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лексическое значение и основные грамматические признаки имен существительных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употреблять существительные в речи.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упр.392,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отвечающие на вопрос кто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существительные, отвечающие на вопрос что?.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наблюдать, подбирать однокоренные слова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слова, отвечающие на вопрос кто? И что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упр.396, подобрать 6 существительных, поставить к ним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пересказывать, делить на части, оформлять текст на 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содержание текста,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упр.399,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Большая буква в именах собственных.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ошибки, объяснять, применять, разбирать, сопоставлять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исправлять ошибки. Знать об именах собственных, писать заглавную букву в именах собственных.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упр.403, составить 3 предложения с именами собственными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D26065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орфограммы, составлять словосочетания, находить существительные, определять род</w:t>
            </w:r>
          </w:p>
          <w:p w:rsidR="00E7067F" w:rsidRPr="00D26065" w:rsidRDefault="00E7067F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67F" w:rsidRPr="00D26065" w:rsidRDefault="00E7067F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род и число существительных. Уметь определять род имен существительных,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упр.407, подготовиться к словарному диктанту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рода имен существительных в тексте. Родовые окончания имен существительных.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 определять род, списывать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словарный диктант,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род и число существительных, родовые окончания существительных. Уметь определять род имен существительных,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по 5 существительных мужского, женского и среднего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существительных по числам.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подходящие существительные,  определять род,  сравнивать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изменять существительные по числам, различать род,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упр.150,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окончаний имен существительных в зависимости от связи с другим словом, отработка умения склонять имена существительные.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Комментировать, наблюдать, склонять, выписывать,  определять род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род и число существительных, родовые окончания существительных. Уметь определять род имен существительных,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упр.430, выучить падежи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умения склонять имена существительные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ударными окончаниями) в единственном числе, ознакомление с приемами определения падежа.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Склонять существительные, распознавать падеж, писать по памяти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памяти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общее понятие о склонении имен существительных и изменении их по падежам.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определять имя существительное с помощью вопроса, устанавливать связь слов в предложении с помощью вопросов, предлогов и окончаний.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 439, повторить падежи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определении падежей.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Склонять существительные, распознавать падеж, писать под диктовку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диктовка,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общее понятие о склонении имен существительных и изменении их по падежам.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определять имя существительное с помощью вопроса, устанавливать связь слов в предложении с помощью вопросов, предлогов и окончаний.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упр.443, подобрать и записать слова с корнем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ал(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определении падежей имени существительного.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Подчеркивать орфограммы, определять падеж, восстанавливать текст, письменно отвечать на вопросы.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тест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общее понятие о склонении имен существительных и изменении их по падежам.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определять имя существительное с помощью вопроса, устанавливать связь слов в предложении с помощью вопросов, предлогов и окончаний.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упр.447, повторить падежи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пересказывать, делить на части, оформлять текст на 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содержание текста,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упр.448,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существительных после шипящих. Работа над ошибками.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Наблюдать,  определять падеж, исправлять ошибки, объяснять, применять, разбирать, сопоставлять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распознавать имена сущ. с шипящим звуком на конце мужского и женского рода, уметь исправлять ошибки,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Просклонять имена существительные конь, лампа, солнце, выучить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написании слов с шипящими на конце.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Обобщать, писать по памяти, объяснять, писать под диктовку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памяти, диктовка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распознавать имена сущ. с шипящим звуком на конце мужского и женского рода, уметь исправлять ошибки,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упр.458,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« Имя существительное»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диктовку, устанавливать наличие в словах изученных орфограмм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орфограммы, определять род, число, падеж имени существительного.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диктанта.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ошибки, объяснять, применять, 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исправлять ошибки, применять изученные орфограммы, определять род, число, падеж имени существительного.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упр.467,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прилагательное. Употребление в речи имен прилагательных.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писать по памяти, отвечать на вопросы, распознавать прилагательные, списывать, писать под диктовку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письмо по памяти, диктант с подготовкой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лексическое значение и основные грамматические признаки имен прилагательных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употреблять прилагательные в речи,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упр.471,476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вариантам)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– синонимы и прилагательные – антонимы.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подбирать синонимы, антонимы, выписывать слова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синонимах и антонимах, уметь употреблять их в речи,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упр.484,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 описание.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синонимы, антонимы, составлять текс-описание, писать под диктовку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диктант с подготовкой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тексте описании, уметь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упр.489, составить устное сочинение-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прилагательном.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прилагательные, составлять план,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текст, писать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составлять текст-описание, точно употреблять имена прилагательные в речи,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3 предложения и разобрать по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членам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имен прилагательных по родам.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существительного, прилагательного, вставлять пропущенные буквы, слова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об изменении имен прилагательных по родам, уметь определять род имен прилагательных,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упр.493, приготовить сигнальные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родовых окончаний имен прилагательных.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существительного, прилагательного, писать по памяти, разбирать слова по составу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памяти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 изменении имен прилагательных по родам, уметь определять род имен прилагательных и изменять прилагательные по родам, правильно писать родовые окончания прилагательных,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упр.502, выписать из словаря слова по теме « Животные»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прилагательных по числам.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читать, составлять рассказ, выделять окончания, определять род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точно употреблять в речи имена прилагательные, правильно писать родовые окончания, уметь определять число прилагательного, разбирать прилагательные по составу,  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упр.513,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за </w:t>
            </w: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диктовку, устанавливать наличие в словах изученных орфограмм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различать части речи, определять их род, число, падеж существительного,  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диктанта.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ошибки, объяснять, применять, 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исправлять ошибки,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прилагательных.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Выписывать словосочетания, вставлять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пропущенные буквы, определять род и число, писать под диктовку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диктовк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с подготовкой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точно употреблять в речи имена прилагательные, правильно писать родовые окончания, уметь определять число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прилагательного, разбирать прилагательные по составу,   </w:t>
            </w:r>
            <w:bookmarkStart w:id="0" w:name="_GoBack"/>
            <w:bookmarkEnd w:id="0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упр.5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различать прилагательные в единственном и во множественном числе, правильно писать окончания прилагательных.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однокоренные слова, составлять текст,  определять род и число, писать под диктовку с подготовкой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диктовка с подготовкой, тест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точно употреблять в речи имена прилагательные, правильно писать родовые окончания, уметь определять число прилагательного, разбирать прилагательные по составу,  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517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 по вопросам научно- познавательного текста.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пересказывать, делить на части, оформлять текст на 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научно- познавательного текста, уметь передавать содержание текста,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на тему изложения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Глагол, его роль в языке. Роль глаголов в предложении.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диктовку, наблюдать, распознавать глаголы, писать по памяти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памяти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лексическое значение и основные грамматические признаки глагола, уметь находить глаголы в тексте, употреблять их в речи,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упр.523,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Глаголы-синонимы и глаголы-антонимы.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Выписывать глаголы, подбирать  глаголы-синонимы и глаголы-антонимы, составлять рассказ.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синонимах, антонимах, уметь использовать в речи глаголы-синонимы и глаголы-антонимы, уметь находить глаголы,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упр.536,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глаголов в прямом и переносном смысле.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предложения, находить глаголы, списывать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лексическое значение и основные грамматические признаки глагола, уметь находить глаголы в тексте, употреблять их в речи в прямом и переносном смысле,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упр.541,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словосочетания, находить глаголы, рассуждать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тексте- рассуждении и его особенностях,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упр.545,инд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по числам. Определение числа глагола.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составлять предложения по схемам, изменять глаголы по числам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словарный диктант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лексическое значение и основные грамматические признаки глагола, уметь находить глаголы в тексте. Уметь: изменять глаголы по  числам, 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упр.548,551 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вариантам),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пересказывать, делить на части, оформлять текст на 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содержание текста,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упр.556,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изложения.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ошибки, объяснять, применять, разбирать, сопоставлять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исправлять ошибки,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5 предложений, определить число глаголов, разобрать по членам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временных формах глагола. Упражнение в распознавании времени глагола.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время глагола, списывать с заданием, объяснять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временных формах глагола, уметь изменять глаголы по временам, распознавать время глагола,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упр.560, 564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вариантам),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время глагола, объяснять орфограммы, составлять текст, распознавать глаголы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E7067F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Знать: что такое глагол, значение и употребление в речи; неопределенная форма глагола. Уметь определять время глагола, находить неопределенную форму глагола,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упр.568,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и общения.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говорить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культурно общаться, соблюдать правила поведения, 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мини-сочинение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по временам.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временные формы глагола, выборочно списывать, писать под диктовку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предупредительный диктант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такое глагол, значение и употребление в речи; неопределенная форма глагола.</w:t>
            </w:r>
          </w:p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образовывать глаголы от других частей речи,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упр.577, записать словарное слово в словарь,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пересказывать, делить на части, оформлять текст на 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содержание текста,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упр.579,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по родам глаголов прошедшего времени. Работа над ошибками изложения.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глаголы по временам, комментировать, исправлять ошибки, объяснять, применять, разбирать, сопоставлять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 родовых формах глагола. Уметь определять род глаголов, исправлять ошибки,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упр.582,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глаголов прошедшего времени. Правописание глаголов с приставками.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Списывать, изменяя время глагола, письмо под диктовку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диктант с грамматическим заданием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 родовых формах глагола. Уметь определять род глаголов, писать глаголы с приставками,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упр.588, 587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диктанту),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временные формы глагола, писать по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памяти, объяснять, выборочное списывание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Текущий, письмо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памяти, диктант с подготовкой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Знать: что такое глагол, значение и употребление в речи; уметь писать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частицу не с глаголами,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орфограммы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упр.599,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глаголов с частицей не.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 орфограммы, объяснить, выборочно записать, писать под диктовку с подготовкой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диктант с подготовкой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Знать: что такое глагол, значение и употребление в речи; уметь писать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частицу не с глаголами,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написать 5 предложений, включая глаголы с частицей 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учащихся о частях речи.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части речи, выполнить морфологический разбор частей речи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тест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изученные части речи, уметь выполнять синтаксический разбор предложения,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4 предложения, разобрать по членам предложения и частям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« Части речи»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диктовку, устанавливать наличие в словах изученных орфограмм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изученные части речи, уметь выполнять синтаксический разбор предложения, 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ошибки, объяснять, применять, 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 исправлять ошибки,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упр.596,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изложение повествовательного текста.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план, пересказывать, делить на части, оформлять текст на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содержание текста, точно употреблять глаголы,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упр.610,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адания,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16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(9ч)</w:t>
            </w:r>
          </w:p>
        </w:tc>
      </w:tr>
      <w:tr w:rsidR="002066BA" w:rsidRPr="00AC36E2" w:rsidTr="00061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словах, предложениях.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Дописать предложения, объяснить орфограммы, образовать существительные от глаголов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роли слова и предложения в речи, о видах предложений по цели высказывания, интонации, уметь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упр.616,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правило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роли приставок, суффиксов и окончаний.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слова по составу, подобрать однокоренные слова, писать по памяти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по памяти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 частях слова. Уметь разбирать слово по составу, подбирать однокоренные слова,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применять изученные орфограммы</w:t>
            </w: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 в корнях слов.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 подчеркнуть орфограммы, объяснить, списывать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контрольное списывание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распознавать орфограммы в словах, проверять безударные гласные, глухие, звонкие и непроизносимые согласные в корне.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упр.634, написать 6 слов с безударными гласными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приставками, с разделительным твердым и мягким знаками.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Разобрать слова по составу, составить устный рассказ, подобрать слова с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распознавать орфограммы в словах, писать слова с приставками,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разделительным твердым и мягким знаками.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безударной гласной, непроизносимой согласной.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D26065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синонимы, заменить прилагательные, найти и объяснить орфограммы, комментировать</w:t>
            </w:r>
          </w:p>
          <w:p w:rsidR="00E7067F" w:rsidRPr="00D26065" w:rsidRDefault="00E7067F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тест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распознавать орфограмму в приставке, в 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писать слова с </w:t>
            </w: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непроизносимой согласной.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упр.645,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диктовку, устанавливать наличие в словах изученных орфограмм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орфограммы, выполнять разбор слова по составу, синтаксический разбор.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ошибки, объяснять, применять, разбирать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исправлять ошибки, применять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упр.664, инд</w:t>
            </w:r>
            <w:proofErr w:type="gramStart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антонимы к прилагательным, найти части речи, писать под диктовку, выборочно списать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части речи и их особенности, уметь различать их, употреблять их в речи, использовать изученные орфограммы.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BA" w:rsidRPr="00AC36E2" w:rsidTr="00061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КВН.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Отгадать загадки, определить части речи, обозначить части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части речи и их особенности, уметь различать их, употреблять их в речи, использовать изученные орфограммы.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A" w:rsidRPr="00AC36E2" w:rsidRDefault="002066BA" w:rsidP="0006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6E2" w:rsidRPr="00AC36E2" w:rsidRDefault="00AC36E2" w:rsidP="00AC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36E2" w:rsidRPr="00AC36E2" w:rsidRDefault="00AC36E2" w:rsidP="00AC36E2">
      <w:pPr>
        <w:rPr>
          <w:sz w:val="24"/>
          <w:szCs w:val="24"/>
        </w:rPr>
      </w:pPr>
    </w:p>
    <w:p w:rsidR="00446680" w:rsidRPr="00AC36E2" w:rsidRDefault="00446680">
      <w:pPr>
        <w:rPr>
          <w:sz w:val="24"/>
          <w:szCs w:val="24"/>
        </w:rPr>
      </w:pPr>
    </w:p>
    <w:sectPr w:rsidR="00446680" w:rsidRPr="00AC36E2" w:rsidSect="000E20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36E2"/>
    <w:rsid w:val="000612FD"/>
    <w:rsid w:val="000721AC"/>
    <w:rsid w:val="000E206F"/>
    <w:rsid w:val="002066BA"/>
    <w:rsid w:val="00225265"/>
    <w:rsid w:val="002703D6"/>
    <w:rsid w:val="002D51D0"/>
    <w:rsid w:val="00446680"/>
    <w:rsid w:val="00A069EE"/>
    <w:rsid w:val="00A20A28"/>
    <w:rsid w:val="00A21C89"/>
    <w:rsid w:val="00AC36E2"/>
    <w:rsid w:val="00B17F21"/>
    <w:rsid w:val="00BA2D89"/>
    <w:rsid w:val="00BF0ED3"/>
    <w:rsid w:val="00C11296"/>
    <w:rsid w:val="00C40D65"/>
    <w:rsid w:val="00CD272B"/>
    <w:rsid w:val="00D26065"/>
    <w:rsid w:val="00DF3B19"/>
    <w:rsid w:val="00E7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36E2"/>
  </w:style>
  <w:style w:type="table" w:styleId="a3">
    <w:name w:val="Table Grid"/>
    <w:basedOn w:val="a1"/>
    <w:rsid w:val="00AC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26</Pages>
  <Words>6352</Words>
  <Characters>36208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2011-10-03T04:36:00Z</cp:lastPrinted>
  <dcterms:created xsi:type="dcterms:W3CDTF">2011-09-18T18:59:00Z</dcterms:created>
  <dcterms:modified xsi:type="dcterms:W3CDTF">2011-10-06T04:04:00Z</dcterms:modified>
</cp:coreProperties>
</file>