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785" w:rsidRDefault="00A51785" w:rsidP="00A51785">
      <w:pPr>
        <w:pStyle w:val="a5"/>
      </w:pPr>
      <w:r>
        <w:t>Словарные слова</w:t>
      </w:r>
    </w:p>
    <w:p w:rsidR="00A51785" w:rsidRDefault="00A51785" w:rsidP="00A51785">
      <w:pPr>
        <w:pStyle w:val="a5"/>
      </w:pPr>
      <w:r>
        <w:t>1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0"/>
        <w:gridCol w:w="2840"/>
        <w:gridCol w:w="2840"/>
      </w:tblGrid>
      <w:tr w:rsidR="00A51785" w:rsidTr="00796B16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A51785" w:rsidRDefault="00A51785" w:rsidP="00796B16">
            <w:pPr>
              <w:pStyle w:val="a3"/>
            </w:pPr>
            <w:r>
              <w:t xml:space="preserve">ребята 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девочка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 xml:space="preserve">мальчик 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фамилия</w:t>
            </w:r>
          </w:p>
          <w:p w:rsidR="00A51785" w:rsidRDefault="00A51785" w:rsidP="00796B16">
            <w:pPr>
              <w:pStyle w:val="a5"/>
            </w:pPr>
          </w:p>
        </w:tc>
        <w:tc>
          <w:tcPr>
            <w:tcW w:w="2840" w:type="dxa"/>
          </w:tcPr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 xml:space="preserve">одежда 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пальто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 xml:space="preserve">платок </w:t>
            </w:r>
          </w:p>
          <w:p w:rsidR="00A51785" w:rsidRDefault="00A51785" w:rsidP="00796B16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  <w:sz w:val="28"/>
              </w:rPr>
              <w:t>варежки</w:t>
            </w:r>
          </w:p>
        </w:tc>
        <w:tc>
          <w:tcPr>
            <w:tcW w:w="2840" w:type="dxa"/>
          </w:tcPr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обувь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 xml:space="preserve">валенки 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 xml:space="preserve">сапоги </w:t>
            </w:r>
          </w:p>
          <w:p w:rsidR="00A51785" w:rsidRDefault="00A51785" w:rsidP="00796B16">
            <w:pPr>
              <w:jc w:val="both"/>
            </w:pPr>
            <w:r>
              <w:rPr>
                <w:sz w:val="28"/>
              </w:rPr>
              <w:t>ботинки</w:t>
            </w:r>
          </w:p>
        </w:tc>
      </w:tr>
      <w:tr w:rsidR="00A51785" w:rsidTr="00796B16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A51785" w:rsidRDefault="00A51785" w:rsidP="00796B16">
            <w:pPr>
              <w:pStyle w:val="a3"/>
            </w:pPr>
            <w:r>
              <w:t xml:space="preserve">класс </w:t>
            </w:r>
          </w:p>
          <w:p w:rsidR="00A51785" w:rsidRDefault="00A51785" w:rsidP="00796B16">
            <w:pPr>
              <w:pStyle w:val="a3"/>
            </w:pPr>
            <w:r>
              <w:t xml:space="preserve">ученик </w:t>
            </w:r>
          </w:p>
          <w:p w:rsidR="00A51785" w:rsidRDefault="00A51785" w:rsidP="00796B16">
            <w:pPr>
              <w:pStyle w:val="a3"/>
            </w:pPr>
            <w:r>
              <w:t xml:space="preserve">дежурный </w:t>
            </w:r>
          </w:p>
          <w:p w:rsidR="00A51785" w:rsidRDefault="00A51785" w:rsidP="00796B16">
            <w:pPr>
              <w:pStyle w:val="a3"/>
            </w:pPr>
            <w:r>
              <w:t>учитель</w:t>
            </w:r>
          </w:p>
          <w:p w:rsidR="00A51785" w:rsidRDefault="00A51785" w:rsidP="00796B16">
            <w:pPr>
              <w:pStyle w:val="a3"/>
            </w:pPr>
            <w:r>
              <w:t>учительница</w:t>
            </w:r>
          </w:p>
        </w:tc>
        <w:tc>
          <w:tcPr>
            <w:tcW w:w="2840" w:type="dxa"/>
          </w:tcPr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 xml:space="preserve">карандаш 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тетрадь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 xml:space="preserve"> пенал 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 xml:space="preserve">альбом 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газета</w:t>
            </w:r>
          </w:p>
          <w:p w:rsidR="00A51785" w:rsidRDefault="00A51785" w:rsidP="00796B16">
            <w:pPr>
              <w:rPr>
                <w:sz w:val="28"/>
              </w:rPr>
            </w:pPr>
          </w:p>
          <w:p w:rsidR="00A51785" w:rsidRDefault="00A51785" w:rsidP="00796B16">
            <w:pPr>
              <w:pStyle w:val="a5"/>
              <w:jc w:val="left"/>
              <w:rPr>
                <w:b w:val="0"/>
              </w:rPr>
            </w:pPr>
          </w:p>
        </w:tc>
        <w:tc>
          <w:tcPr>
            <w:tcW w:w="2840" w:type="dxa"/>
          </w:tcPr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мороз    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иней     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каток 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коньки 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лопата</w:t>
            </w:r>
          </w:p>
          <w:p w:rsidR="00A51785" w:rsidRDefault="00A51785" w:rsidP="00796B16">
            <w:pPr>
              <w:pStyle w:val="a5"/>
              <w:jc w:val="left"/>
            </w:pPr>
          </w:p>
        </w:tc>
      </w:tr>
      <w:tr w:rsidR="00A51785" w:rsidTr="00796B16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птицы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 xml:space="preserve">ворона 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воробей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 xml:space="preserve">сорока 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 xml:space="preserve">соловей 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петух</w:t>
            </w:r>
          </w:p>
          <w:p w:rsidR="00A51785" w:rsidRDefault="00A51785" w:rsidP="00796B16">
            <w:pPr>
              <w:pStyle w:val="a5"/>
            </w:pPr>
          </w:p>
        </w:tc>
        <w:tc>
          <w:tcPr>
            <w:tcW w:w="2840" w:type="dxa"/>
          </w:tcPr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 xml:space="preserve">медведь 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 xml:space="preserve">медведица 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 xml:space="preserve">заяц   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 xml:space="preserve">лисица  </w:t>
            </w:r>
          </w:p>
          <w:p w:rsidR="00A51785" w:rsidRDefault="00A51785" w:rsidP="00796B16">
            <w:pPr>
              <w:jc w:val="both"/>
            </w:pPr>
          </w:p>
        </w:tc>
        <w:tc>
          <w:tcPr>
            <w:tcW w:w="2840" w:type="dxa"/>
          </w:tcPr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овца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собака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корова</w:t>
            </w:r>
          </w:p>
          <w:p w:rsidR="00A51785" w:rsidRDefault="00A51785" w:rsidP="00796B16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  <w:sz w:val="28"/>
              </w:rPr>
              <w:t>животное</w:t>
            </w:r>
          </w:p>
        </w:tc>
      </w:tr>
    </w:tbl>
    <w:p w:rsidR="00A51785" w:rsidRDefault="00A51785" w:rsidP="00A51785">
      <w:pPr>
        <w:pStyle w:val="a5"/>
      </w:pPr>
    </w:p>
    <w:p w:rsidR="00A51785" w:rsidRDefault="00A51785" w:rsidP="00A51785">
      <w:pPr>
        <w:jc w:val="center"/>
        <w:rPr>
          <w:b/>
          <w:sz w:val="32"/>
        </w:rPr>
      </w:pPr>
    </w:p>
    <w:p w:rsidR="00A51785" w:rsidRDefault="00A51785" w:rsidP="00A51785">
      <w:pPr>
        <w:jc w:val="center"/>
        <w:rPr>
          <w:sz w:val="28"/>
        </w:rPr>
      </w:pPr>
      <w:r>
        <w:rPr>
          <w:b/>
          <w:sz w:val="32"/>
        </w:rPr>
        <w:t>2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0"/>
        <w:gridCol w:w="2840"/>
        <w:gridCol w:w="2840"/>
      </w:tblGrid>
      <w:tr w:rsidR="00A51785" w:rsidTr="00796B16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берёза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ветер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язык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вдруг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серёжки</w:t>
            </w:r>
          </w:p>
        </w:tc>
        <w:tc>
          <w:tcPr>
            <w:tcW w:w="2840" w:type="dxa"/>
          </w:tcPr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овощи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картофель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капуста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морковь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огурец</w:t>
            </w:r>
          </w:p>
        </w:tc>
        <w:tc>
          <w:tcPr>
            <w:tcW w:w="2840" w:type="dxa"/>
          </w:tcPr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здравствуйте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русский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товарищ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</w:tc>
      </w:tr>
      <w:tr w:rsidR="00A51785" w:rsidTr="00796B16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горох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помидор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арбуз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яблоко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ягода</w:t>
            </w:r>
          </w:p>
        </w:tc>
        <w:tc>
          <w:tcPr>
            <w:tcW w:w="2840" w:type="dxa"/>
          </w:tcPr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 xml:space="preserve"> деревня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машина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завод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урожай</w:t>
            </w:r>
          </w:p>
        </w:tc>
        <w:tc>
          <w:tcPr>
            <w:tcW w:w="2840" w:type="dxa"/>
          </w:tcPr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быстро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весело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скоро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хорошо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спасибо</w:t>
            </w:r>
          </w:p>
        </w:tc>
      </w:tr>
      <w:tr w:rsidR="00A51785" w:rsidTr="00796B16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посуда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тарелка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стакан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сахар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кофе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молоко</w:t>
            </w:r>
          </w:p>
        </w:tc>
        <w:tc>
          <w:tcPr>
            <w:tcW w:w="2840" w:type="dxa"/>
          </w:tcPr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город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Москва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Родина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народ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столица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улица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</w:p>
        </w:tc>
        <w:tc>
          <w:tcPr>
            <w:tcW w:w="2840" w:type="dxa"/>
          </w:tcPr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свиристель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снегири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чечётки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скворцы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синицы</w:t>
            </w:r>
          </w:p>
        </w:tc>
      </w:tr>
      <w:tr w:rsidR="00A51785" w:rsidTr="00796B16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2840" w:type="dxa"/>
          </w:tcPr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яблоня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сирень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черёмуха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рябина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тополь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осина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ольха</w:t>
            </w:r>
          </w:p>
        </w:tc>
        <w:tc>
          <w:tcPr>
            <w:tcW w:w="2840" w:type="dxa"/>
          </w:tcPr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весна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солнце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ранний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утренний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весенний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длинный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длина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</w:p>
        </w:tc>
        <w:tc>
          <w:tcPr>
            <w:tcW w:w="2840" w:type="dxa"/>
          </w:tcPr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бьёт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пьёт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шьёт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льёт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вьёт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вьюга</w:t>
            </w:r>
          </w:p>
        </w:tc>
      </w:tr>
      <w:tr w:rsidR="00A51785" w:rsidTr="00796B16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понедельник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среда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пятница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суббота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воскресенье</w:t>
            </w:r>
          </w:p>
        </w:tc>
        <w:tc>
          <w:tcPr>
            <w:tcW w:w="2840" w:type="dxa"/>
          </w:tcPr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ягоды</w:t>
            </w:r>
          </w:p>
          <w:p w:rsidR="00A51785" w:rsidRDefault="00A51785" w:rsidP="00796B16">
            <w:pPr>
              <w:pStyle w:val="1"/>
            </w:pPr>
            <w:r>
              <w:t>земляника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малина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черника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смородина</w:t>
            </w:r>
          </w:p>
        </w:tc>
        <w:tc>
          <w:tcPr>
            <w:tcW w:w="2840" w:type="dxa"/>
          </w:tcPr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</w:p>
        </w:tc>
      </w:tr>
      <w:tr w:rsidR="00A51785" w:rsidTr="00796B16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ландыш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ромашка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незабудка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колокольчик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одуванчик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лилия 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</w:p>
        </w:tc>
        <w:tc>
          <w:tcPr>
            <w:tcW w:w="2840" w:type="dxa"/>
          </w:tcPr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насекомые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муравьи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стрекоза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бабочка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гусеница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кузнечик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</w:p>
        </w:tc>
        <w:tc>
          <w:tcPr>
            <w:tcW w:w="2840" w:type="dxa"/>
          </w:tcPr>
          <w:p w:rsidR="00A51785" w:rsidRDefault="00A51785" w:rsidP="00796B16">
            <w:pPr>
              <w:jc w:val="both"/>
              <w:rPr>
                <w:sz w:val="28"/>
              </w:rPr>
            </w:pPr>
          </w:p>
        </w:tc>
      </w:tr>
    </w:tbl>
    <w:p w:rsidR="00A51785" w:rsidRDefault="00A51785" w:rsidP="00A51785">
      <w:pPr>
        <w:jc w:val="both"/>
        <w:rPr>
          <w:sz w:val="28"/>
        </w:rPr>
      </w:pPr>
    </w:p>
    <w:p w:rsidR="00A51785" w:rsidRDefault="00A51785" w:rsidP="00A51785">
      <w:pPr>
        <w:jc w:val="center"/>
        <w:rPr>
          <w:b/>
          <w:sz w:val="32"/>
        </w:rPr>
      </w:pPr>
      <w:r>
        <w:rPr>
          <w:sz w:val="28"/>
        </w:rPr>
        <w:br w:type="page"/>
      </w:r>
      <w:r>
        <w:rPr>
          <w:b/>
          <w:sz w:val="32"/>
        </w:rPr>
        <w:lastRenderedPageBreak/>
        <w:t>3 класс</w:t>
      </w:r>
    </w:p>
    <w:p w:rsidR="00A51785" w:rsidRDefault="00A51785" w:rsidP="00A51785">
      <w:pPr>
        <w:jc w:val="center"/>
        <w:rPr>
          <w:b/>
          <w:sz w:val="32"/>
        </w:rPr>
      </w:pPr>
    </w:p>
    <w:p w:rsidR="00A51785" w:rsidRDefault="00A51785" w:rsidP="00A51785">
      <w:pPr>
        <w:jc w:val="center"/>
        <w:rPr>
          <w:b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0"/>
        <w:gridCol w:w="2840"/>
        <w:gridCol w:w="2840"/>
      </w:tblGrid>
      <w:tr w:rsidR="00A51785" w:rsidTr="00796B16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Горизонт 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Восход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Погода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Облако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Ветер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</w:p>
          <w:p w:rsidR="00A51785" w:rsidRDefault="00A51785" w:rsidP="00796B16">
            <w:pPr>
              <w:jc w:val="both"/>
              <w:rPr>
                <w:sz w:val="28"/>
              </w:rPr>
            </w:pPr>
          </w:p>
        </w:tc>
        <w:tc>
          <w:tcPr>
            <w:tcW w:w="2840" w:type="dxa"/>
          </w:tcPr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Север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Юг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Запад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Восток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Заря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Месяц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</w:p>
        </w:tc>
        <w:tc>
          <w:tcPr>
            <w:tcW w:w="2840" w:type="dxa"/>
          </w:tcPr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Комната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Кровать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Диван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Картина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Мебель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Квартира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</w:p>
        </w:tc>
      </w:tr>
      <w:tr w:rsidR="00A51785" w:rsidTr="00796B16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Расстояние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Коллектив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Коллекция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Килограмм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Аллея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Рассказ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Хоккей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</w:p>
        </w:tc>
        <w:tc>
          <w:tcPr>
            <w:tcW w:w="2840" w:type="dxa"/>
          </w:tcPr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Растение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Росли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Орех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Овёс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Солома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Пшеница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Огород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</w:p>
        </w:tc>
        <w:tc>
          <w:tcPr>
            <w:tcW w:w="2840" w:type="dxa"/>
          </w:tcPr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Вдруг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Весело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Вместе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Вокруг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Потом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</w:p>
        </w:tc>
      </w:tr>
      <w:tr w:rsidR="00A51785" w:rsidTr="00796B16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Адрес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Аптека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Библиотека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Лагерь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Магазин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</w:p>
        </w:tc>
        <w:tc>
          <w:tcPr>
            <w:tcW w:w="2840" w:type="dxa"/>
          </w:tcPr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Ракета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Космос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Космонавт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Корабль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</w:p>
        </w:tc>
        <w:tc>
          <w:tcPr>
            <w:tcW w:w="2840" w:type="dxa"/>
          </w:tcPr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Завтрак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Обед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Ужин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Кастрюля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Компот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</w:p>
        </w:tc>
      </w:tr>
      <w:tr w:rsidR="00A51785" w:rsidTr="00796B16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Опасный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Вкусный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Прекрасный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Чудесный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Ужасный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Интересный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</w:p>
          <w:p w:rsidR="00A51785" w:rsidRDefault="00A51785" w:rsidP="00796B16">
            <w:pPr>
              <w:jc w:val="both"/>
              <w:rPr>
                <w:sz w:val="28"/>
              </w:rPr>
            </w:pPr>
          </w:p>
        </w:tc>
        <w:tc>
          <w:tcPr>
            <w:tcW w:w="2840" w:type="dxa"/>
          </w:tcPr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Чувство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Вестник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Поздняя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Звёздная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Ненастная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</w:p>
        </w:tc>
        <w:tc>
          <w:tcPr>
            <w:tcW w:w="2840" w:type="dxa"/>
          </w:tcPr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Окрестность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Пастбище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Грустная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Лестница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Праздник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</w:p>
        </w:tc>
      </w:tr>
      <w:tr w:rsidR="00A51785" w:rsidTr="00796B16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Дорога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Автобус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Трактор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Трамвай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Комбайн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Вагон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Метро</w:t>
            </w:r>
          </w:p>
          <w:p w:rsidR="00A51785" w:rsidRDefault="00A51785" w:rsidP="00796B16">
            <w:pPr>
              <w:rPr>
                <w:sz w:val="28"/>
              </w:rPr>
            </w:pPr>
          </w:p>
        </w:tc>
        <w:tc>
          <w:tcPr>
            <w:tcW w:w="2840" w:type="dxa"/>
          </w:tcPr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Столица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Москва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Родина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Красная площадь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Кремль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Народ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</w:p>
        </w:tc>
        <w:tc>
          <w:tcPr>
            <w:tcW w:w="2840" w:type="dxa"/>
          </w:tcPr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Болото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Песок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Хороший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Вчера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Сегодня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Завтра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</w:p>
          <w:p w:rsidR="00A51785" w:rsidRDefault="00A51785" w:rsidP="00796B16">
            <w:pPr>
              <w:jc w:val="both"/>
              <w:rPr>
                <w:sz w:val="28"/>
              </w:rPr>
            </w:pPr>
          </w:p>
          <w:p w:rsidR="00A51785" w:rsidRDefault="00A51785" w:rsidP="00796B16">
            <w:pPr>
              <w:jc w:val="both"/>
              <w:rPr>
                <w:sz w:val="28"/>
              </w:rPr>
            </w:pPr>
          </w:p>
        </w:tc>
      </w:tr>
    </w:tbl>
    <w:p w:rsidR="00A51785" w:rsidRDefault="00A51785" w:rsidP="00A51785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0"/>
        <w:gridCol w:w="2840"/>
        <w:gridCol w:w="2840"/>
      </w:tblGrid>
      <w:tr w:rsidR="00A51785" w:rsidTr="00796B16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Капель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Оттепель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Проталина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Сосулька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</w:p>
        </w:tc>
        <w:tc>
          <w:tcPr>
            <w:tcW w:w="2840" w:type="dxa"/>
          </w:tcPr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Победа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Памятник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Герой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Революция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Солдат</w:t>
            </w:r>
          </w:p>
        </w:tc>
        <w:tc>
          <w:tcPr>
            <w:tcW w:w="2840" w:type="dxa"/>
          </w:tcPr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Комбайнёр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Молоток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Отец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Пловец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Топор</w:t>
            </w:r>
          </w:p>
        </w:tc>
      </w:tr>
      <w:tr w:rsidR="00A51785" w:rsidTr="00796B16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Не был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Не хотел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Не мог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Не стал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Не взял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</w:p>
        </w:tc>
        <w:tc>
          <w:tcPr>
            <w:tcW w:w="2840" w:type="dxa"/>
          </w:tcPr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Мелькает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Порхает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Сверкает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Чирикает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Шелестит</w:t>
            </w:r>
          </w:p>
        </w:tc>
        <w:tc>
          <w:tcPr>
            <w:tcW w:w="2840" w:type="dxa"/>
          </w:tcPr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Езда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Поездка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Объезжает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Отъезжает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Подъезжает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Выезжает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</w:p>
        </w:tc>
      </w:tr>
      <w:tr w:rsidR="00A51785" w:rsidTr="00796B16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Горячий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Готовый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Решение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Рисунок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Кипит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Совет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</w:p>
        </w:tc>
        <w:tc>
          <w:tcPr>
            <w:tcW w:w="2840" w:type="dxa"/>
          </w:tcPr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Чёрный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Жёлтый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Тяжёлый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Пчёлы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Ещё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Шёлк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</w:p>
        </w:tc>
        <w:tc>
          <w:tcPr>
            <w:tcW w:w="2840" w:type="dxa"/>
          </w:tcPr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Шёл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Ушёл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Нашёл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Прошёл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Перешёл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Подошёл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</w:p>
        </w:tc>
      </w:tr>
      <w:tr w:rsidR="00A51785" w:rsidTr="00796B16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Здравствуй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До свидания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Спасибо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Пожалуйста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Благодарю</w:t>
            </w:r>
          </w:p>
          <w:p w:rsidR="00A51785" w:rsidRDefault="00A51785" w:rsidP="00796B16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Приветливо</w:t>
            </w:r>
          </w:p>
        </w:tc>
        <w:tc>
          <w:tcPr>
            <w:tcW w:w="2840" w:type="dxa"/>
          </w:tcPr>
          <w:p w:rsidR="00A51785" w:rsidRDefault="00A51785" w:rsidP="00796B16">
            <w:pPr>
              <w:jc w:val="both"/>
              <w:rPr>
                <w:sz w:val="28"/>
              </w:rPr>
            </w:pPr>
          </w:p>
        </w:tc>
        <w:tc>
          <w:tcPr>
            <w:tcW w:w="2840" w:type="dxa"/>
          </w:tcPr>
          <w:p w:rsidR="00A51785" w:rsidRDefault="00A51785" w:rsidP="00796B16">
            <w:pPr>
              <w:jc w:val="both"/>
              <w:rPr>
                <w:sz w:val="28"/>
              </w:rPr>
            </w:pPr>
          </w:p>
        </w:tc>
      </w:tr>
    </w:tbl>
    <w:p w:rsidR="00A51785" w:rsidRDefault="00A51785" w:rsidP="00A51785">
      <w:pPr>
        <w:jc w:val="center"/>
        <w:rPr>
          <w:sz w:val="32"/>
        </w:rPr>
      </w:pPr>
    </w:p>
    <w:p w:rsidR="00A51785" w:rsidRDefault="00A51785" w:rsidP="00A51785">
      <w:pPr>
        <w:jc w:val="center"/>
        <w:rPr>
          <w:b/>
          <w:sz w:val="32"/>
        </w:rPr>
      </w:pPr>
      <w:r>
        <w:rPr>
          <w:sz w:val="32"/>
        </w:rPr>
        <w:br w:type="page"/>
      </w:r>
      <w:r>
        <w:rPr>
          <w:b/>
          <w:sz w:val="32"/>
        </w:rPr>
        <w:lastRenderedPageBreak/>
        <w:t>4 класс</w:t>
      </w:r>
    </w:p>
    <w:p w:rsidR="00A51785" w:rsidRDefault="00A51785" w:rsidP="00A51785">
      <w:pPr>
        <w:jc w:val="center"/>
        <w:rPr>
          <w:b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0"/>
        <w:gridCol w:w="2840"/>
        <w:gridCol w:w="2840"/>
      </w:tblGrid>
      <w:tr w:rsidR="00A51785" w:rsidTr="00796B16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Отдых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Развлечение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Прогулка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Поход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Экскурсия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Путешествие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Приключение</w:t>
            </w:r>
          </w:p>
          <w:p w:rsidR="00A51785" w:rsidRDefault="00A51785" w:rsidP="00796B16">
            <w:pPr>
              <w:rPr>
                <w:sz w:val="28"/>
              </w:rPr>
            </w:pPr>
          </w:p>
        </w:tc>
        <w:tc>
          <w:tcPr>
            <w:tcW w:w="2840" w:type="dxa"/>
          </w:tcPr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Дорога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Шоссе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Автомобиль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Шофёр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Метро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Улица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Километр</w:t>
            </w:r>
          </w:p>
          <w:p w:rsidR="00A51785" w:rsidRDefault="00A51785" w:rsidP="00796B16">
            <w:pPr>
              <w:rPr>
                <w:sz w:val="28"/>
              </w:rPr>
            </w:pPr>
          </w:p>
        </w:tc>
        <w:tc>
          <w:tcPr>
            <w:tcW w:w="2840" w:type="dxa"/>
          </w:tcPr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Агроном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Хлебороб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Хозяйство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Район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Семена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Сеялка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Комбайн</w:t>
            </w:r>
          </w:p>
          <w:p w:rsidR="00A51785" w:rsidRDefault="00A51785" w:rsidP="00796B16">
            <w:pPr>
              <w:rPr>
                <w:sz w:val="28"/>
              </w:rPr>
            </w:pPr>
          </w:p>
        </w:tc>
      </w:tr>
      <w:tr w:rsidR="00A51785" w:rsidTr="00796B16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Чирикает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Сверкает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Порхает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Мелькает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Шелестит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Горит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Миновать</w:t>
            </w:r>
          </w:p>
          <w:p w:rsidR="00A51785" w:rsidRDefault="00A51785" w:rsidP="00796B16">
            <w:pPr>
              <w:rPr>
                <w:sz w:val="28"/>
              </w:rPr>
            </w:pPr>
          </w:p>
        </w:tc>
        <w:tc>
          <w:tcPr>
            <w:tcW w:w="2840" w:type="dxa"/>
          </w:tcPr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Теплоход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Электровоз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Тепловоз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Телефон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Электричество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Электростанция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Революция</w:t>
            </w:r>
          </w:p>
          <w:p w:rsidR="00A51785" w:rsidRDefault="00A51785" w:rsidP="00796B16">
            <w:pPr>
              <w:rPr>
                <w:sz w:val="28"/>
              </w:rPr>
            </w:pPr>
          </w:p>
        </w:tc>
        <w:tc>
          <w:tcPr>
            <w:tcW w:w="2840" w:type="dxa"/>
          </w:tcPr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Коллекция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Коллектив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Килограмм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Медленно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Аккуратно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Металл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Расстояние</w:t>
            </w:r>
          </w:p>
          <w:p w:rsidR="00A51785" w:rsidRDefault="00A51785" w:rsidP="00796B16">
            <w:pPr>
              <w:rPr>
                <w:sz w:val="28"/>
              </w:rPr>
            </w:pPr>
          </w:p>
        </w:tc>
      </w:tr>
      <w:tr w:rsidR="00A51785" w:rsidTr="00796B16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Правительство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 xml:space="preserve">Командир 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Богатство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Россия</w:t>
            </w:r>
          </w:p>
        </w:tc>
        <w:tc>
          <w:tcPr>
            <w:tcW w:w="2840" w:type="dxa"/>
          </w:tcPr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Одежда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Пальто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Костюм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Фуражка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Ботинки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Варежки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Платок</w:t>
            </w:r>
          </w:p>
          <w:p w:rsidR="00A51785" w:rsidRDefault="00A51785" w:rsidP="00796B16">
            <w:pPr>
              <w:rPr>
                <w:sz w:val="28"/>
              </w:rPr>
            </w:pPr>
          </w:p>
        </w:tc>
        <w:tc>
          <w:tcPr>
            <w:tcW w:w="2840" w:type="dxa"/>
          </w:tcPr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Багаж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Билет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Вагон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Вокзал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Пассажир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Перрон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Адрес</w:t>
            </w:r>
          </w:p>
          <w:p w:rsidR="00A51785" w:rsidRDefault="00A51785" w:rsidP="00796B16">
            <w:pPr>
              <w:rPr>
                <w:sz w:val="28"/>
              </w:rPr>
            </w:pPr>
          </w:p>
        </w:tc>
      </w:tr>
      <w:tr w:rsidR="00A51785" w:rsidTr="00796B16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Здание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Здоровье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Здесь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Здравствуй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Жилище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Костёр</w:t>
            </w:r>
          </w:p>
          <w:p w:rsidR="00A51785" w:rsidRDefault="00A51785" w:rsidP="00796B16">
            <w:pPr>
              <w:rPr>
                <w:sz w:val="28"/>
              </w:rPr>
            </w:pPr>
          </w:p>
          <w:p w:rsidR="00A51785" w:rsidRDefault="00A51785" w:rsidP="00796B16">
            <w:pPr>
              <w:rPr>
                <w:sz w:val="28"/>
              </w:rPr>
            </w:pPr>
          </w:p>
        </w:tc>
        <w:tc>
          <w:tcPr>
            <w:tcW w:w="2840" w:type="dxa"/>
          </w:tcPr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Библиотека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Газета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Рисунок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Поэт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Портрет</w:t>
            </w:r>
          </w:p>
          <w:p w:rsidR="00A51785" w:rsidRDefault="00A51785" w:rsidP="00796B16">
            <w:pPr>
              <w:rPr>
                <w:sz w:val="28"/>
              </w:rPr>
            </w:pPr>
          </w:p>
        </w:tc>
        <w:tc>
          <w:tcPr>
            <w:tcW w:w="2840" w:type="dxa"/>
          </w:tcPr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Гореть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Греметь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Звенеть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Клевать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Велеть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Желать</w:t>
            </w:r>
          </w:p>
          <w:p w:rsidR="00A51785" w:rsidRDefault="00A51785" w:rsidP="00796B16">
            <w:pPr>
              <w:rPr>
                <w:sz w:val="28"/>
              </w:rPr>
            </w:pPr>
          </w:p>
        </w:tc>
      </w:tr>
      <w:tr w:rsidR="00A51785" w:rsidTr="00796B16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Медвежонок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Зайчонок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Ягнёнок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Телёнок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Овца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Обезьяна</w:t>
            </w:r>
          </w:p>
          <w:p w:rsidR="00A51785" w:rsidRDefault="00A51785" w:rsidP="00796B16">
            <w:pPr>
              <w:rPr>
                <w:sz w:val="28"/>
              </w:rPr>
            </w:pPr>
          </w:p>
        </w:tc>
        <w:tc>
          <w:tcPr>
            <w:tcW w:w="2840" w:type="dxa"/>
          </w:tcPr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Железо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Земледелие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Интересный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Прекрасный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Честно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Питомник</w:t>
            </w:r>
          </w:p>
          <w:p w:rsidR="00A51785" w:rsidRDefault="00A51785" w:rsidP="00796B16">
            <w:pPr>
              <w:rPr>
                <w:sz w:val="28"/>
              </w:rPr>
            </w:pPr>
          </w:p>
        </w:tc>
        <w:tc>
          <w:tcPr>
            <w:tcW w:w="2840" w:type="dxa"/>
          </w:tcPr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Герой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Салют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Ракета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Комета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Оборона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Свобода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Самолёт</w:t>
            </w:r>
          </w:p>
          <w:p w:rsidR="00A51785" w:rsidRDefault="00A51785" w:rsidP="00796B16">
            <w:pPr>
              <w:rPr>
                <w:sz w:val="28"/>
              </w:rPr>
            </w:pPr>
          </w:p>
        </w:tc>
      </w:tr>
      <w:tr w:rsidR="00A51785" w:rsidTr="00796B16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Однажды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Сегодня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Сейчас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Теперь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Потом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Завтра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Вчера</w:t>
            </w:r>
          </w:p>
          <w:p w:rsidR="00A51785" w:rsidRDefault="00A51785" w:rsidP="00796B16">
            <w:pPr>
              <w:rPr>
                <w:sz w:val="28"/>
              </w:rPr>
            </w:pPr>
          </w:p>
        </w:tc>
        <w:tc>
          <w:tcPr>
            <w:tcW w:w="2840" w:type="dxa"/>
          </w:tcPr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Вдруг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Вместе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Впереди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Везде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Назад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Опять</w:t>
            </w:r>
          </w:p>
          <w:p w:rsidR="00A51785" w:rsidRDefault="00A51785" w:rsidP="00796B16">
            <w:pPr>
              <w:rPr>
                <w:sz w:val="28"/>
              </w:rPr>
            </w:pPr>
          </w:p>
        </w:tc>
        <w:tc>
          <w:tcPr>
            <w:tcW w:w="2840" w:type="dxa"/>
          </w:tcPr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Снизу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Сверху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Налево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Направо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Справа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Слева</w:t>
            </w:r>
          </w:p>
          <w:p w:rsidR="00A51785" w:rsidRDefault="00A51785" w:rsidP="00796B16">
            <w:pPr>
              <w:rPr>
                <w:sz w:val="28"/>
              </w:rPr>
            </w:pPr>
          </w:p>
        </w:tc>
      </w:tr>
      <w:tr w:rsidR="00A51785" w:rsidTr="00796B16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Издалека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Около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Иногда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Лучше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Мимо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Легко</w:t>
            </w:r>
          </w:p>
          <w:p w:rsidR="00A51785" w:rsidRDefault="00A51785" w:rsidP="00796B16">
            <w:pPr>
              <w:rPr>
                <w:sz w:val="28"/>
              </w:rPr>
            </w:pPr>
          </w:p>
        </w:tc>
        <w:tc>
          <w:tcPr>
            <w:tcW w:w="2840" w:type="dxa"/>
          </w:tcPr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Мужчина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Женщина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Помощь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Помощник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Товарищ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Господин</w:t>
            </w:r>
          </w:p>
          <w:p w:rsidR="00A51785" w:rsidRDefault="00A51785" w:rsidP="00796B16">
            <w:pPr>
              <w:rPr>
                <w:sz w:val="28"/>
              </w:rPr>
            </w:pPr>
          </w:p>
        </w:tc>
        <w:tc>
          <w:tcPr>
            <w:tcW w:w="2840" w:type="dxa"/>
          </w:tcPr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Одиннадцать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Двенадцать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Шестнадцать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Двадцать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Восемь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Календарь</w:t>
            </w:r>
          </w:p>
          <w:p w:rsidR="00A51785" w:rsidRDefault="00A51785" w:rsidP="00796B16">
            <w:pPr>
              <w:rPr>
                <w:sz w:val="28"/>
              </w:rPr>
            </w:pPr>
          </w:p>
        </w:tc>
      </w:tr>
      <w:tr w:rsidR="00A51785" w:rsidTr="00796B16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Насекомые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Жужжат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Стрекоза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Гусеница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Муравей</w:t>
            </w:r>
          </w:p>
          <w:p w:rsidR="00A51785" w:rsidRDefault="00A51785" w:rsidP="00796B16">
            <w:pPr>
              <w:rPr>
                <w:sz w:val="28"/>
              </w:rPr>
            </w:pPr>
          </w:p>
        </w:tc>
        <w:tc>
          <w:tcPr>
            <w:tcW w:w="2840" w:type="dxa"/>
          </w:tcPr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Фамилия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Инженер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Служащий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Продавец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Космонавт</w:t>
            </w:r>
          </w:p>
          <w:p w:rsidR="00A51785" w:rsidRDefault="00A51785" w:rsidP="00796B16">
            <w:pPr>
              <w:rPr>
                <w:sz w:val="28"/>
              </w:rPr>
            </w:pPr>
          </w:p>
        </w:tc>
        <w:tc>
          <w:tcPr>
            <w:tcW w:w="2840" w:type="dxa"/>
          </w:tcPr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Сирень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Ягоды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Земляника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Черника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Малина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Смородина</w:t>
            </w:r>
          </w:p>
          <w:p w:rsidR="00A51785" w:rsidRDefault="00A51785" w:rsidP="00796B16">
            <w:pPr>
              <w:rPr>
                <w:sz w:val="28"/>
              </w:rPr>
            </w:pPr>
            <w:r>
              <w:rPr>
                <w:sz w:val="28"/>
              </w:rPr>
              <w:t>Крыжовник</w:t>
            </w:r>
          </w:p>
          <w:p w:rsidR="00A51785" w:rsidRDefault="00A51785" w:rsidP="00796B16">
            <w:pPr>
              <w:rPr>
                <w:sz w:val="28"/>
              </w:rPr>
            </w:pPr>
          </w:p>
        </w:tc>
      </w:tr>
    </w:tbl>
    <w:p w:rsidR="00A51785" w:rsidRDefault="00A51785" w:rsidP="00A51785">
      <w:pPr>
        <w:rPr>
          <w:sz w:val="28"/>
        </w:rPr>
      </w:pPr>
    </w:p>
    <w:p w:rsidR="001665D2" w:rsidRDefault="001665D2"/>
    <w:sectPr w:rsidR="001665D2">
      <w:pgSz w:w="11906" w:h="16838"/>
      <w:pgMar w:top="1440" w:right="1800" w:bottom="1440" w:left="1800" w:header="720" w:footer="720" w:gutter="0"/>
      <w:cols w:space="720" w:equalWidth="0">
        <w:col w:w="8306" w:space="70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1785"/>
    <w:rsid w:val="001665D2"/>
    <w:rsid w:val="00A51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5178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1785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semiHidden/>
    <w:rsid w:val="00A5178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A51785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Title"/>
    <w:basedOn w:val="a"/>
    <w:link w:val="a6"/>
    <w:qFormat/>
    <w:rsid w:val="00A5178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Название Знак"/>
    <w:basedOn w:val="a0"/>
    <w:link w:val="a5"/>
    <w:rsid w:val="00A51785"/>
    <w:rPr>
      <w:rFonts w:ascii="Times New Roman" w:eastAsia="Times New Roman" w:hAnsi="Times New Roman" w:cs="Times New Roman"/>
      <w:b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528</Words>
  <Characters>3014</Characters>
  <Application>Microsoft Office Word</Application>
  <DocSecurity>0</DocSecurity>
  <Lines>25</Lines>
  <Paragraphs>7</Paragraphs>
  <ScaleCrop>false</ScaleCrop>
  <Company>suz</Company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2012-09-05T17:31:00Z</dcterms:created>
  <dcterms:modified xsi:type="dcterms:W3CDTF">2012-09-05T17:31:00Z</dcterms:modified>
</cp:coreProperties>
</file>