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Pr="005E2B0E" w:rsidRDefault="005E2B0E" w:rsidP="005E2B0E">
      <w:pPr>
        <w:pStyle w:val="text"/>
        <w:shd w:val="clear" w:color="auto" w:fill="FFFFFF"/>
        <w:jc w:val="both"/>
        <w:rPr>
          <w:rFonts w:ascii="Arial" w:hAnsi="Arial" w:cs="Arial"/>
          <w:color w:val="FF0000"/>
          <w:u w:val="single"/>
        </w:rPr>
      </w:pPr>
      <w:r w:rsidRPr="005E2B0E">
        <w:rPr>
          <w:rFonts w:ascii="Arial" w:hAnsi="Arial" w:cs="Arial"/>
          <w:color w:val="FF0000"/>
          <w:u w:val="single"/>
        </w:rPr>
        <w:t>РАЗВИТИЕ ПАМЯТИ У ДЕТЕЙ ДОШКОЛЬНОГО ВОЗРАСТА.</w:t>
      </w:r>
    </w:p>
    <w:p w:rsidR="005E2B0E" w:rsidRPr="005E2B0E" w:rsidRDefault="005E2B0E" w:rsidP="005E2B0E">
      <w:pPr>
        <w:pStyle w:val="text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color w:val="000000"/>
        </w:rPr>
        <w:t>Память представляет собой комплекс процессов, с помощью которых человек воспринимает, запоминает, хранит и воспроизводит информацию. Неполадки на каждом из этих уровней могут вызвать затруднения в обучении. При проведении занятий с ребенком необходимо учитывать не только физиологический аспект функционирования процесса памяти, но и психологический.</w:t>
      </w:r>
      <w:r w:rsidRPr="005E2B0E">
        <w:rPr>
          <w:rStyle w:val="apple-converted-space"/>
          <w:rFonts w:ascii="Arial" w:hAnsi="Arial" w:cs="Arial"/>
          <w:color w:val="000000"/>
        </w:rPr>
        <w:t> </w:t>
      </w:r>
      <w:r w:rsidRPr="005E2B0E">
        <w:rPr>
          <w:rFonts w:ascii="Arial" w:hAnsi="Arial" w:cs="Arial"/>
          <w:color w:val="000000"/>
        </w:rPr>
        <w:br/>
      </w:r>
      <w:r w:rsidRPr="005E2B0E">
        <w:rPr>
          <w:rFonts w:ascii="Arial" w:hAnsi="Arial" w:cs="Arial"/>
          <w:color w:val="000000"/>
        </w:rPr>
        <w:br/>
        <w:t>1. </w:t>
      </w:r>
      <w:r w:rsidRPr="005E2B0E">
        <w:rPr>
          <w:rFonts w:ascii="Arial" w:hAnsi="Arial" w:cs="Arial"/>
          <w:b/>
          <w:color w:val="000000"/>
        </w:rPr>
        <w:t>Существует память произвольная и непроизвольная</w:t>
      </w:r>
      <w:r w:rsidRPr="005E2B0E">
        <w:rPr>
          <w:rFonts w:ascii="Arial" w:hAnsi="Arial" w:cs="Arial"/>
          <w:color w:val="000000"/>
        </w:rPr>
        <w:t xml:space="preserve">.  При </w:t>
      </w:r>
      <w:r w:rsidRPr="005E2B0E">
        <w:rPr>
          <w:rFonts w:ascii="Arial" w:hAnsi="Arial" w:cs="Arial"/>
          <w:b/>
          <w:color w:val="000000"/>
        </w:rPr>
        <w:t xml:space="preserve">непроизвольном </w:t>
      </w:r>
      <w:r w:rsidRPr="005E2B0E">
        <w:rPr>
          <w:rFonts w:ascii="Arial" w:hAnsi="Arial" w:cs="Arial"/>
          <w:color w:val="000000"/>
        </w:rPr>
        <w:t xml:space="preserve">запоминании объекты запечатлеваются в памяти без приложения со стороны человека каких-то волевых усилий. Мы сами собой запоминаем что-нибудь интересное, захватывающее, важное для нас. При </w:t>
      </w:r>
      <w:r w:rsidRPr="005E2B0E">
        <w:rPr>
          <w:rFonts w:ascii="Arial" w:hAnsi="Arial" w:cs="Arial"/>
          <w:b/>
          <w:color w:val="000000"/>
        </w:rPr>
        <w:t>произвольном</w:t>
      </w:r>
      <w:r w:rsidRPr="005E2B0E">
        <w:rPr>
          <w:rFonts w:ascii="Arial" w:hAnsi="Arial" w:cs="Arial"/>
          <w:color w:val="000000"/>
        </w:rPr>
        <w:t xml:space="preserve"> запоминании человеку необходимо специальное сознательное усилие, чтобы что-то запомнить. Конечно, невозможно так организовать занятия, чтобы все запоминалось само собой (как говорится, "без труда - не вытащишь и рыбку из пруда"). Но чем интереснее для ребенка будут занятия, тем прочнее и быстрее будет усваиваться материал.</w:t>
      </w:r>
    </w:p>
    <w:p w:rsidR="005E2B0E" w:rsidRP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color w:val="000000"/>
        </w:rPr>
        <w:t xml:space="preserve">2. </w:t>
      </w:r>
      <w:r w:rsidRPr="005E2B0E">
        <w:rPr>
          <w:rFonts w:ascii="Arial" w:hAnsi="Arial" w:cs="Arial"/>
          <w:b/>
          <w:color w:val="000000"/>
        </w:rPr>
        <w:t xml:space="preserve">Память можно также разделить </w:t>
      </w:r>
      <w:proofErr w:type="gramStart"/>
      <w:r w:rsidRPr="005E2B0E">
        <w:rPr>
          <w:rFonts w:ascii="Arial" w:hAnsi="Arial" w:cs="Arial"/>
          <w:b/>
          <w:color w:val="000000"/>
        </w:rPr>
        <w:t>на</w:t>
      </w:r>
      <w:proofErr w:type="gramEnd"/>
      <w:r w:rsidRPr="005E2B0E">
        <w:rPr>
          <w:rFonts w:ascii="Arial" w:hAnsi="Arial" w:cs="Arial"/>
          <w:b/>
          <w:color w:val="000000"/>
        </w:rPr>
        <w:t xml:space="preserve"> непосредственную и опосредованную</w:t>
      </w:r>
      <w:r w:rsidRPr="005E2B0E">
        <w:rPr>
          <w:rFonts w:ascii="Arial" w:hAnsi="Arial" w:cs="Arial"/>
          <w:color w:val="000000"/>
        </w:rPr>
        <w:t xml:space="preserve">. При </w:t>
      </w:r>
      <w:r w:rsidRPr="005E2B0E">
        <w:rPr>
          <w:rFonts w:ascii="Arial" w:hAnsi="Arial" w:cs="Arial"/>
          <w:b/>
          <w:color w:val="000000"/>
        </w:rPr>
        <w:t>непосредственном (механическом)</w:t>
      </w:r>
      <w:r w:rsidRPr="005E2B0E">
        <w:rPr>
          <w:rFonts w:ascii="Arial" w:hAnsi="Arial" w:cs="Arial"/>
          <w:color w:val="000000"/>
        </w:rPr>
        <w:t xml:space="preserve"> запоминании процесс сохранения информации происходит без участия мышления, т.е. без осмысления материла, без установления логической структуры и использования ассоциативных приемов запоминания. В обычной жизни это называется "зазубрил". </w:t>
      </w:r>
      <w:r w:rsidRPr="005E2B0E">
        <w:rPr>
          <w:rFonts w:ascii="Arial" w:hAnsi="Arial" w:cs="Arial"/>
          <w:b/>
          <w:color w:val="000000"/>
        </w:rPr>
        <w:t>При опосредствованном логикой</w:t>
      </w:r>
      <w:r w:rsidRPr="005E2B0E">
        <w:rPr>
          <w:rFonts w:ascii="Arial" w:hAnsi="Arial" w:cs="Arial"/>
          <w:color w:val="000000"/>
        </w:rPr>
        <w:t>, мышлением запоминании, мат</w:t>
      </w:r>
      <w:r>
        <w:rPr>
          <w:rFonts w:ascii="Arial" w:hAnsi="Arial" w:cs="Arial"/>
          <w:color w:val="000000"/>
        </w:rPr>
        <w:t xml:space="preserve">ериал необходимо предварительно </w:t>
      </w:r>
      <w:r w:rsidRPr="005E2B0E">
        <w:rPr>
          <w:rFonts w:ascii="Arial" w:hAnsi="Arial" w:cs="Arial"/>
          <w:color w:val="000000"/>
        </w:rPr>
        <w:t>осмыслить.</w:t>
      </w:r>
      <w:r w:rsidRPr="005E2B0E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 w:rsidRPr="005E2B0E">
        <w:rPr>
          <w:rFonts w:ascii="Arial" w:hAnsi="Arial" w:cs="Arial"/>
          <w:color w:val="000000"/>
        </w:rPr>
        <w:t xml:space="preserve">В дошкольном возрасте у детей преобладает </w:t>
      </w:r>
      <w:r w:rsidRPr="005E2B0E">
        <w:rPr>
          <w:rFonts w:ascii="Arial" w:hAnsi="Arial" w:cs="Arial"/>
          <w:b/>
          <w:color w:val="000000"/>
        </w:rPr>
        <w:t>механическое запоминание</w:t>
      </w:r>
      <w:r w:rsidRPr="005E2B0E">
        <w:rPr>
          <w:rFonts w:ascii="Arial" w:hAnsi="Arial" w:cs="Arial"/>
          <w:color w:val="000000"/>
        </w:rPr>
        <w:t xml:space="preserve">. </w:t>
      </w:r>
    </w:p>
    <w:p w:rsid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color w:val="000000"/>
        </w:rPr>
        <w:t xml:space="preserve">3. Существует также несколько видов памяти, выделяемых по времени сохранения информации: </w:t>
      </w:r>
    </w:p>
    <w:p w:rsid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b/>
          <w:color w:val="000000"/>
        </w:rPr>
        <w:t>кратковременная память</w:t>
      </w:r>
      <w:r w:rsidRPr="005E2B0E">
        <w:rPr>
          <w:rFonts w:ascii="Arial" w:hAnsi="Arial" w:cs="Arial"/>
          <w:color w:val="000000"/>
        </w:rPr>
        <w:t xml:space="preserve">, позволяющая удерживать полученную информацию в течение короткого времени, около 20 секунд; </w:t>
      </w:r>
    </w:p>
    <w:p w:rsid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b/>
          <w:color w:val="000000"/>
        </w:rPr>
        <w:t>долговременная память</w:t>
      </w:r>
      <w:r w:rsidRPr="005E2B0E">
        <w:rPr>
          <w:rFonts w:ascii="Arial" w:hAnsi="Arial" w:cs="Arial"/>
          <w:color w:val="000000"/>
        </w:rPr>
        <w:t>, предназначенная для хранения информации в течение длительного времени;</w:t>
      </w:r>
    </w:p>
    <w:p w:rsidR="005E2B0E" w:rsidRP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color w:val="000000"/>
        </w:rPr>
        <w:t xml:space="preserve"> </w:t>
      </w:r>
      <w:r w:rsidRPr="005E2B0E">
        <w:rPr>
          <w:rFonts w:ascii="Arial" w:hAnsi="Arial" w:cs="Arial"/>
          <w:b/>
          <w:color w:val="000000"/>
        </w:rPr>
        <w:t>оперативная память</w:t>
      </w:r>
      <w:r w:rsidRPr="005E2B0E">
        <w:rPr>
          <w:rFonts w:ascii="Arial" w:hAnsi="Arial" w:cs="Arial"/>
          <w:color w:val="000000"/>
        </w:rPr>
        <w:t>, удерживающая информацию в течение определенного, заранее заданного срока, необходимого для выполнения какого-либо действия или операции. Недостатки каждого из видов памяти приводят к нарушению ее работы в целом.</w:t>
      </w:r>
    </w:p>
    <w:p w:rsidR="005E2B0E" w:rsidRPr="005E2B0E" w:rsidRDefault="005E2B0E" w:rsidP="005E2B0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E2B0E">
        <w:rPr>
          <w:rFonts w:ascii="Arial" w:hAnsi="Arial" w:cs="Arial"/>
          <w:color w:val="000000"/>
        </w:rPr>
        <w:t>4. Также память классифицируют по типу запоминаемой информации: зрительная, слуховая, двигательная; память на слова, цифры, лица и т.д.</w:t>
      </w:r>
    </w:p>
    <w:p w:rsidR="00976987" w:rsidRPr="005E2B0E" w:rsidRDefault="00976987" w:rsidP="005E2B0E">
      <w:r w:rsidRPr="005E2B0E">
        <w:t>ШКАФЧИКИ</w:t>
      </w:r>
      <w:r w:rsidRPr="005E2B0E">
        <w:br/>
        <w:t>Материал: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976987" w:rsidRPr="005E2B0E" w:rsidRDefault="00976987" w:rsidP="005E2B0E">
      <w:r w:rsidRPr="005E2B0E">
        <w:t>ЧТО ИСЧЕЗЛО?</w:t>
      </w:r>
      <w:r w:rsidRPr="005E2B0E">
        <w:br/>
        <w:t xml:space="preserve">На столе раскладывают несколько предметов или картинок. Ребенок рассматривает их, затем </w:t>
      </w:r>
      <w:r w:rsidRPr="005E2B0E">
        <w:lastRenderedPageBreak/>
        <w:t>отворачивается. Взрослый убирает один предмет. Ребенок смотрит на оставшиеся предметы и называет, что исчезло.</w:t>
      </w:r>
    </w:p>
    <w:p w:rsidR="00976987" w:rsidRPr="005E2B0E" w:rsidRDefault="00976987" w:rsidP="005E2B0E">
      <w:r w:rsidRPr="005E2B0E">
        <w:t>ЧТО ИЗМЕНИЛОСЬ?</w:t>
      </w:r>
      <w:r w:rsidRPr="005E2B0E">
        <w:br/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976987" w:rsidRPr="005E2B0E" w:rsidRDefault="00976987" w:rsidP="005E2B0E">
      <w:r w:rsidRPr="005E2B0E">
        <w:t>ХУДОЖНИК</w:t>
      </w:r>
      <w:r w:rsidRPr="005E2B0E">
        <w:br/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976987" w:rsidRPr="005E2B0E" w:rsidRDefault="00976987" w:rsidP="005E2B0E">
      <w:r w:rsidRPr="005E2B0E">
        <w:t>ЗАПОМНИ И ВОСПРОИЗВЕДИ</w:t>
      </w:r>
      <w:r w:rsidRPr="005E2B0E">
        <w:br/>
        <w:t>Вариант 1. Ребенку называют числа и просят их воспроизвести. Количество чисел в ряду постепенно возрастает.</w:t>
      </w:r>
      <w:r w:rsidRPr="005E2B0E">
        <w:br/>
        <w:t>Вариант 2. Ребенку называют слова и просят их воспроизвести (от 4 до 10 слов).</w:t>
      </w:r>
      <w:r w:rsidRPr="005E2B0E">
        <w:br/>
        <w:t>Вариант 3. Ребенку называют числа (слова) в произвольном порядке, просят воспроизвести в обратном порядке.</w:t>
      </w:r>
    </w:p>
    <w:p w:rsidR="00976987" w:rsidRPr="005E2B0E" w:rsidRDefault="00976987" w:rsidP="005E2B0E">
      <w:r w:rsidRPr="005E2B0E">
        <w:t xml:space="preserve">ВСПОМНИ И </w:t>
      </w:r>
      <w:proofErr w:type="gramStart"/>
      <w:r w:rsidRPr="005E2B0E">
        <w:t>ПОКАЖИ</w:t>
      </w:r>
      <w:r w:rsidRPr="005E2B0E">
        <w:br/>
        <w:t>Детям предлагается</w:t>
      </w:r>
      <w:proofErr w:type="gramEnd"/>
      <w:r w:rsidRPr="005E2B0E">
        <w:t xml:space="preserve">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976987" w:rsidRPr="005E2B0E" w:rsidRDefault="00976987" w:rsidP="005E2B0E">
      <w:r w:rsidRPr="005E2B0E">
        <w:t>ЦЕПОЧКА ДЕЙСТВИЙ</w:t>
      </w:r>
      <w:r w:rsidRPr="005E2B0E">
        <w:br/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976987" w:rsidRPr="005E2B0E" w:rsidRDefault="00976987" w:rsidP="005E2B0E">
      <w:r w:rsidRPr="005E2B0E">
        <w:t>ПРИЕМЫ, ПОМОГАЮЩИЕ ЗАПОМИНАНИЮ</w:t>
      </w:r>
    </w:p>
    <w:p w:rsidR="00976987" w:rsidRPr="005E2B0E" w:rsidRDefault="00976987" w:rsidP="005E2B0E">
      <w:r w:rsidRPr="005E2B0E">
        <w:t xml:space="preserve"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5E2B0E">
        <w:t>ему</w:t>
      </w:r>
      <w:proofErr w:type="gramEnd"/>
      <w:r w:rsidRPr="005E2B0E">
        <w:t xml:space="preserve"> потом вспомнить эти слова.</w:t>
      </w:r>
    </w:p>
    <w:p w:rsidR="005E2B0E" w:rsidRDefault="00976987" w:rsidP="005E2B0E">
      <w:r w:rsidRPr="005E2B0E">
        <w:rPr>
          <w:sz w:val="28"/>
          <w:szCs w:val="28"/>
        </w:rPr>
        <w:t>То же самое можно сделать и при запоминании фраз.</w:t>
      </w:r>
      <w:r w:rsidRPr="005E2B0E">
        <w:t xml:space="preserve"> </w:t>
      </w:r>
    </w:p>
    <w:p w:rsidR="00976987" w:rsidRPr="005E2B0E" w:rsidRDefault="00976987" w:rsidP="005E2B0E">
      <w:r w:rsidRPr="005E2B0E">
        <w:t xml:space="preserve">Ребенок сам выбирает, что и как он будет рисовать. Главное, чтобы это помогло </w:t>
      </w:r>
      <w:proofErr w:type="gramStart"/>
      <w:r w:rsidRPr="005E2B0E">
        <w:t>ему</w:t>
      </w:r>
      <w:proofErr w:type="gramEnd"/>
      <w:r w:rsidRPr="005E2B0E">
        <w:t xml:space="preserve"> потом вспомнить прочитанное.</w:t>
      </w:r>
    </w:p>
    <w:p w:rsidR="00976987" w:rsidRPr="005E2B0E" w:rsidRDefault="00976987" w:rsidP="005E2B0E">
      <w:r w:rsidRPr="005E2B0E">
        <w:t>Например, называете семь фраз.</w:t>
      </w:r>
      <w:r w:rsidRPr="005E2B0E">
        <w:br/>
        <w:t>Мальчику холодно.</w:t>
      </w:r>
      <w:r w:rsidRPr="005E2B0E">
        <w:br/>
        <w:t>Девочка плачет.</w:t>
      </w:r>
      <w:r w:rsidRPr="005E2B0E">
        <w:br/>
        <w:t>Папа сердится.</w:t>
      </w:r>
      <w:r w:rsidRPr="005E2B0E">
        <w:br/>
        <w:t>Бабушка отдыхает.</w:t>
      </w:r>
      <w:r w:rsidRPr="005E2B0E">
        <w:br/>
        <w:t>Мама читает.</w:t>
      </w:r>
      <w:r w:rsidRPr="005E2B0E">
        <w:br/>
        <w:t>Дети гуляют.</w:t>
      </w:r>
      <w:r w:rsidRPr="005E2B0E">
        <w:br/>
        <w:t>Пора спать.</w:t>
      </w:r>
    </w:p>
    <w:p w:rsidR="00976987" w:rsidRPr="005E2B0E" w:rsidRDefault="00976987" w:rsidP="005E2B0E">
      <w:r w:rsidRPr="005E2B0E"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976987" w:rsidRPr="005E2B0E" w:rsidRDefault="00976987" w:rsidP="005E2B0E">
      <w:r w:rsidRPr="005E2B0E">
        <w:lastRenderedPageBreak/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5E2B0E" w:rsidRDefault="00976987" w:rsidP="005E2B0E">
      <w:r w:rsidRPr="005E2B0E">
        <w:rPr>
          <w:sz w:val="28"/>
          <w:szCs w:val="28"/>
        </w:rPr>
        <w:t>Пересказ</w:t>
      </w:r>
      <w:r w:rsidRPr="005E2B0E">
        <w:t xml:space="preserve">. </w:t>
      </w:r>
    </w:p>
    <w:p w:rsidR="00976987" w:rsidRPr="005E2B0E" w:rsidRDefault="00976987" w:rsidP="005E2B0E">
      <w:r w:rsidRPr="005E2B0E">
        <w:t>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976987" w:rsidRPr="005E2B0E" w:rsidRDefault="00976987" w:rsidP="005E2B0E">
      <w:r w:rsidRPr="005E2B0E">
        <w:t>Такая беседа значительно активизирует память и мышление ребенка.</w:t>
      </w:r>
    </w:p>
    <w:p w:rsidR="00976987" w:rsidRPr="005E2B0E" w:rsidRDefault="00976987" w:rsidP="005E2B0E">
      <w:r w:rsidRPr="005E2B0E">
        <w:t xml:space="preserve">Попросите ребенка снова сделать </w:t>
      </w:r>
      <w:proofErr w:type="gramStart"/>
      <w:r w:rsidRPr="005E2B0E">
        <w:t>пересказ</w:t>
      </w:r>
      <w:proofErr w:type="gramEnd"/>
      <w:r w:rsidRPr="005E2B0E">
        <w:t xml:space="preserve"> и вы убедитесь в том, насколько он стал точным и осмысленным.</w:t>
      </w:r>
    </w:p>
    <w:p w:rsidR="003753A3" w:rsidRPr="005E2B0E" w:rsidRDefault="003753A3" w:rsidP="005E2B0E"/>
    <w:sectPr w:rsidR="003753A3" w:rsidRPr="005E2B0E" w:rsidSect="0037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987"/>
    <w:rsid w:val="003753A3"/>
    <w:rsid w:val="005E2B0E"/>
    <w:rsid w:val="00976987"/>
    <w:rsid w:val="00A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B0E"/>
  </w:style>
  <w:style w:type="paragraph" w:styleId="a3">
    <w:name w:val="Normal (Web)"/>
    <w:basedOn w:val="a"/>
    <w:uiPriority w:val="99"/>
    <w:semiHidden/>
    <w:unhideWhenUsed/>
    <w:rsid w:val="005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620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13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567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030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355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37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35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04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31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392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689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47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12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951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41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03">
          <w:marLeft w:val="0"/>
          <w:marRight w:val="0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5</cp:revision>
  <dcterms:created xsi:type="dcterms:W3CDTF">2011-09-03T20:07:00Z</dcterms:created>
  <dcterms:modified xsi:type="dcterms:W3CDTF">2014-01-03T10:24:00Z</dcterms:modified>
</cp:coreProperties>
</file>