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13" w:rsidRPr="00611913" w:rsidRDefault="00611913" w:rsidP="00611913">
      <w:pPr>
        <w:ind w:left="-142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611913">
        <w:rPr>
          <w:rFonts w:ascii="Times New Roman" w:hAnsi="Times New Roman" w:cs="Times New Roman"/>
          <w:b/>
          <w:bCs/>
          <w:sz w:val="28"/>
        </w:rPr>
        <w:t xml:space="preserve">ММЦ </w:t>
      </w:r>
      <w:proofErr w:type="gramStart"/>
      <w:r w:rsidRPr="00611913">
        <w:rPr>
          <w:rFonts w:ascii="Times New Roman" w:hAnsi="Times New Roman" w:cs="Times New Roman"/>
          <w:b/>
          <w:bCs/>
          <w:sz w:val="28"/>
        </w:rPr>
        <w:t>ИТ</w:t>
      </w:r>
      <w:proofErr w:type="gramEnd"/>
      <w:r w:rsidRPr="0061191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11913">
        <w:rPr>
          <w:rFonts w:ascii="Times New Roman" w:hAnsi="Times New Roman" w:cs="Times New Roman"/>
          <w:b/>
          <w:bCs/>
          <w:sz w:val="28"/>
        </w:rPr>
        <w:t>Балаковского</w:t>
      </w:r>
      <w:proofErr w:type="spellEnd"/>
      <w:r w:rsidRPr="00611913">
        <w:rPr>
          <w:rFonts w:ascii="Times New Roman" w:hAnsi="Times New Roman" w:cs="Times New Roman"/>
          <w:b/>
          <w:bCs/>
          <w:sz w:val="28"/>
        </w:rPr>
        <w:t xml:space="preserve"> муниципального района </w:t>
      </w:r>
      <w:r w:rsidRPr="00611913">
        <w:rPr>
          <w:rFonts w:ascii="Times New Roman" w:hAnsi="Times New Roman" w:cs="Times New Roman"/>
          <w:b/>
          <w:bCs/>
          <w:sz w:val="28"/>
        </w:rPr>
        <w:br/>
        <w:t xml:space="preserve">Саратовской области, </w:t>
      </w:r>
      <w:r w:rsidRPr="00611913">
        <w:rPr>
          <w:rFonts w:ascii="Times New Roman" w:hAnsi="Times New Roman" w:cs="Times New Roman"/>
          <w:b/>
          <w:bCs/>
          <w:sz w:val="28"/>
        </w:rPr>
        <w:br/>
        <w:t>Региональный ресурсный центр непрерывного образования</w:t>
      </w:r>
      <w:r w:rsidRPr="00611913">
        <w:rPr>
          <w:rFonts w:ascii="Times New Roman" w:hAnsi="Times New Roman" w:cs="Times New Roman"/>
          <w:b/>
          <w:bCs/>
          <w:sz w:val="28"/>
        </w:rPr>
        <w:br/>
      </w:r>
      <w:r w:rsidRPr="00611913">
        <w:rPr>
          <w:rFonts w:ascii="Times New Roman" w:hAnsi="Times New Roman" w:cs="Times New Roman"/>
          <w:b/>
          <w:bCs/>
          <w:sz w:val="28"/>
        </w:rPr>
        <w:br/>
        <w:t>Сетевой конкурс для педагогов  «Лучшая методическая разработка  с использованием ИКТ-2011».</w:t>
      </w:r>
    </w:p>
    <w:p w:rsidR="00611913" w:rsidRPr="00611913" w:rsidRDefault="00611913" w:rsidP="00611913">
      <w:pPr>
        <w:ind w:left="-142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11913">
        <w:rPr>
          <w:rFonts w:ascii="Times New Roman" w:hAnsi="Times New Roman" w:cs="Times New Roman"/>
          <w:b/>
          <w:bCs/>
          <w:sz w:val="28"/>
          <w:lang w:val="en-US"/>
        </w:rPr>
        <w:t>Номинация</w:t>
      </w:r>
      <w:proofErr w:type="spellEnd"/>
      <w:r w:rsidRPr="00611913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Pr="00611913">
        <w:rPr>
          <w:rFonts w:ascii="Times New Roman" w:hAnsi="Times New Roman" w:cs="Times New Roman"/>
          <w:b/>
          <w:bCs/>
          <w:sz w:val="28"/>
        </w:rPr>
        <w:t>«Урок с использованием ИКТ»</w:t>
      </w:r>
    </w:p>
    <w:p w:rsidR="00B8042C" w:rsidRPr="00611913" w:rsidRDefault="00B8042C" w:rsidP="00611913">
      <w:pPr>
        <w:rPr>
          <w:rFonts w:ascii="Times New Roman" w:hAnsi="Times New Roman" w:cs="Times New Roman"/>
          <w:sz w:val="32"/>
          <w:szCs w:val="32"/>
        </w:rPr>
      </w:pPr>
    </w:p>
    <w:p w:rsidR="00B8042C" w:rsidRPr="00611913" w:rsidRDefault="00B8042C" w:rsidP="00B804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042C" w:rsidRPr="00611913" w:rsidRDefault="00B8042C" w:rsidP="00B804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042C" w:rsidRPr="00611913" w:rsidRDefault="00B8042C" w:rsidP="00B804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042C" w:rsidRPr="00611913" w:rsidRDefault="00611913" w:rsidP="00B8042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1913">
        <w:rPr>
          <w:rFonts w:ascii="Times New Roman" w:hAnsi="Times New Roman" w:cs="Times New Roman"/>
          <w:b/>
          <w:sz w:val="52"/>
          <w:szCs w:val="52"/>
        </w:rPr>
        <w:t>Природоведение</w:t>
      </w:r>
      <w:r w:rsidR="00B8042C" w:rsidRPr="00611913">
        <w:rPr>
          <w:rFonts w:ascii="Times New Roman" w:hAnsi="Times New Roman" w:cs="Times New Roman"/>
          <w:b/>
          <w:sz w:val="52"/>
          <w:szCs w:val="52"/>
        </w:rPr>
        <w:t xml:space="preserve"> в 4 классе</w:t>
      </w:r>
    </w:p>
    <w:p w:rsidR="00B8042C" w:rsidRPr="00611913" w:rsidRDefault="00B8042C" w:rsidP="00611913">
      <w:pPr>
        <w:pStyle w:val="a3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913">
        <w:rPr>
          <w:rFonts w:ascii="Times New Roman" w:hAnsi="Times New Roman" w:cs="Times New Roman"/>
          <w:b/>
          <w:sz w:val="72"/>
          <w:szCs w:val="72"/>
        </w:rPr>
        <w:t>«Жизнь леса. Лес – природное               сообщество»</w:t>
      </w:r>
    </w:p>
    <w:p w:rsidR="00B8042C" w:rsidRPr="00611913" w:rsidRDefault="00B8042C" w:rsidP="00B8042C">
      <w:pPr>
        <w:pStyle w:val="a3"/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042C" w:rsidRPr="00611913" w:rsidRDefault="00B8042C" w:rsidP="00B8042C">
      <w:pPr>
        <w:pStyle w:val="a3"/>
        <w:ind w:left="709" w:hanging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1913" w:rsidRPr="00611913" w:rsidRDefault="00B8042C" w:rsidP="00B8042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191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</w:t>
      </w:r>
    </w:p>
    <w:p w:rsidR="00611913" w:rsidRPr="00611913" w:rsidRDefault="00611913" w:rsidP="00B8042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11913" w:rsidRPr="00611913" w:rsidRDefault="00611913" w:rsidP="00B8042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8042C" w:rsidRPr="00611913" w:rsidRDefault="00B8042C" w:rsidP="00B8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913" w:rsidRPr="00611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119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11913">
        <w:rPr>
          <w:rFonts w:ascii="Times New Roman" w:hAnsi="Times New Roman" w:cs="Times New Roman"/>
          <w:b/>
          <w:sz w:val="28"/>
          <w:szCs w:val="28"/>
        </w:rPr>
        <w:t>Урок провела учитель начальных классов</w:t>
      </w:r>
    </w:p>
    <w:p w:rsidR="00B8042C" w:rsidRPr="00611913" w:rsidRDefault="00B8042C" w:rsidP="00B8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119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1913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B8042C" w:rsidRPr="00611913" w:rsidRDefault="00B8042C" w:rsidP="00B8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119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1913">
        <w:rPr>
          <w:rFonts w:ascii="Times New Roman" w:hAnsi="Times New Roman" w:cs="Times New Roman"/>
          <w:b/>
          <w:sz w:val="28"/>
          <w:szCs w:val="28"/>
        </w:rPr>
        <w:t xml:space="preserve">МОУ «ООШ с. </w:t>
      </w:r>
      <w:proofErr w:type="spellStart"/>
      <w:r w:rsidRPr="00611913">
        <w:rPr>
          <w:rFonts w:ascii="Times New Roman" w:hAnsi="Times New Roman" w:cs="Times New Roman"/>
          <w:b/>
          <w:sz w:val="28"/>
          <w:szCs w:val="28"/>
        </w:rPr>
        <w:t>Савельевка</w:t>
      </w:r>
      <w:proofErr w:type="spellEnd"/>
      <w:r w:rsidRPr="00611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42C" w:rsidRPr="00611913" w:rsidRDefault="00B8042C" w:rsidP="00B8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119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611913">
        <w:rPr>
          <w:rFonts w:ascii="Times New Roman" w:hAnsi="Times New Roman" w:cs="Times New Roman"/>
          <w:b/>
          <w:sz w:val="28"/>
          <w:szCs w:val="28"/>
        </w:rPr>
        <w:t>Краснопартизанского</w:t>
      </w:r>
      <w:proofErr w:type="spellEnd"/>
      <w:r w:rsidRPr="006119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042C" w:rsidRPr="00611913" w:rsidRDefault="00B8042C" w:rsidP="00B8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119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11913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области» </w:t>
      </w:r>
    </w:p>
    <w:p w:rsidR="00B8042C" w:rsidRPr="00611913" w:rsidRDefault="00B8042C" w:rsidP="00611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1913" w:rsidRPr="006119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1191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11913">
        <w:rPr>
          <w:rFonts w:ascii="Times New Roman" w:hAnsi="Times New Roman" w:cs="Times New Roman"/>
          <w:b/>
          <w:sz w:val="28"/>
          <w:szCs w:val="28"/>
        </w:rPr>
        <w:t>Березина С</w:t>
      </w:r>
      <w:r w:rsidR="00611913" w:rsidRPr="00611913">
        <w:rPr>
          <w:rFonts w:ascii="Times New Roman" w:hAnsi="Times New Roman" w:cs="Times New Roman"/>
          <w:b/>
          <w:sz w:val="28"/>
          <w:szCs w:val="28"/>
        </w:rPr>
        <w:t>ветлана Николаевна</w:t>
      </w:r>
    </w:p>
    <w:p w:rsidR="00B8042C" w:rsidRPr="00611913" w:rsidRDefault="00B8042C" w:rsidP="00B8042C">
      <w:pPr>
        <w:rPr>
          <w:rFonts w:ascii="Times New Roman" w:hAnsi="Times New Roman" w:cs="Times New Roman"/>
          <w:sz w:val="32"/>
          <w:szCs w:val="32"/>
        </w:rPr>
      </w:pPr>
    </w:p>
    <w:p w:rsidR="00B8042C" w:rsidRPr="00611913" w:rsidRDefault="00B8042C" w:rsidP="00FD59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913" w:rsidRPr="00611913" w:rsidRDefault="00611913" w:rsidP="00FD59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913" w:rsidRDefault="00611913" w:rsidP="00FD5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913">
        <w:rPr>
          <w:rFonts w:ascii="Times New Roman" w:hAnsi="Times New Roman" w:cs="Times New Roman"/>
          <w:b/>
          <w:sz w:val="32"/>
          <w:szCs w:val="32"/>
        </w:rPr>
        <w:t>Ноябрь, 2011г.</w:t>
      </w:r>
    </w:p>
    <w:p w:rsidR="00611913" w:rsidRPr="00611913" w:rsidRDefault="00611913" w:rsidP="00FD59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777" w:rsidRPr="00611913" w:rsidRDefault="00FD5906" w:rsidP="00B804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913">
        <w:rPr>
          <w:rFonts w:ascii="Times New Roman" w:hAnsi="Times New Roman" w:cs="Times New Roman"/>
          <w:b/>
          <w:sz w:val="32"/>
          <w:szCs w:val="32"/>
        </w:rPr>
        <w:lastRenderedPageBreak/>
        <w:t>Тема урока</w:t>
      </w:r>
      <w:r w:rsidR="009B6CEE" w:rsidRPr="00611913">
        <w:rPr>
          <w:rFonts w:ascii="Times New Roman" w:hAnsi="Times New Roman" w:cs="Times New Roman"/>
          <w:b/>
          <w:sz w:val="32"/>
          <w:szCs w:val="32"/>
        </w:rPr>
        <w:t>:</w:t>
      </w:r>
      <w:r w:rsidRPr="00611913">
        <w:rPr>
          <w:rFonts w:ascii="Times New Roman" w:hAnsi="Times New Roman" w:cs="Times New Roman"/>
          <w:b/>
          <w:sz w:val="32"/>
          <w:szCs w:val="32"/>
        </w:rPr>
        <w:t xml:space="preserve"> «Жизнь леса. Лес – природное сообщество».</w:t>
      </w:r>
    </w:p>
    <w:p w:rsidR="00FD5906" w:rsidRPr="00611913" w:rsidRDefault="00FD5906" w:rsidP="00F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32"/>
          <w:szCs w:val="32"/>
        </w:rPr>
        <w:t>Цель:</w:t>
      </w:r>
      <w:r w:rsidRPr="00611913">
        <w:rPr>
          <w:rFonts w:ascii="Times New Roman" w:hAnsi="Times New Roman" w:cs="Times New Roman"/>
          <w:sz w:val="32"/>
          <w:szCs w:val="32"/>
        </w:rPr>
        <w:t xml:space="preserve"> </w:t>
      </w:r>
      <w:r w:rsidRPr="00611913">
        <w:rPr>
          <w:rFonts w:ascii="Times New Roman" w:hAnsi="Times New Roman" w:cs="Times New Roman"/>
          <w:sz w:val="28"/>
          <w:szCs w:val="28"/>
        </w:rPr>
        <w:t>формирование представлений о лесе, как природном сообществе.</w:t>
      </w:r>
    </w:p>
    <w:p w:rsidR="00FD5906" w:rsidRPr="00611913" w:rsidRDefault="00FD5906" w:rsidP="00FD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11913">
        <w:rPr>
          <w:rFonts w:ascii="Times New Roman" w:hAnsi="Times New Roman" w:cs="Times New Roman"/>
          <w:sz w:val="28"/>
          <w:szCs w:val="28"/>
        </w:rPr>
        <w:t xml:space="preserve"> познакомить с разнообразием лесных обитателей, ярусами леса,</w:t>
      </w:r>
    </w:p>
    <w:p w:rsidR="00FD5906" w:rsidRPr="00611913" w:rsidRDefault="00FD5906" w:rsidP="00F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лесной подстилкой и микроорганизмами, ролью грибов;</w:t>
      </w:r>
    </w:p>
    <w:p w:rsidR="00FD5906" w:rsidRPr="00611913" w:rsidRDefault="00FD5906" w:rsidP="00FD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развивать познавательную активность детей, умение использовать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06" w:rsidRPr="00611913" w:rsidRDefault="00FD5906" w:rsidP="00FD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работе ранее полученные знания, умение рассуждать, выражать свои </w:t>
      </w:r>
    </w:p>
    <w:p w:rsidR="00FD5906" w:rsidRPr="00611913" w:rsidRDefault="00FD5906" w:rsidP="00F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мысли;</w:t>
      </w:r>
    </w:p>
    <w:p w:rsidR="00FD5906" w:rsidRPr="00611913" w:rsidRDefault="00FD5906" w:rsidP="00FD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воспитывать бережное отношение ко всему живому,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экологическую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06" w:rsidRPr="00611913" w:rsidRDefault="00FD5906" w:rsidP="00F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культуру.</w:t>
      </w: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DC4A3B" w:rsidRPr="0061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A3B" w:rsidRPr="00611913">
        <w:rPr>
          <w:rFonts w:ascii="Times New Roman" w:hAnsi="Times New Roman" w:cs="Times New Roman"/>
          <w:sz w:val="28"/>
          <w:szCs w:val="28"/>
        </w:rPr>
        <w:t>урок формирования</w:t>
      </w:r>
      <w:r w:rsidR="00813AA1" w:rsidRPr="00611913">
        <w:rPr>
          <w:rFonts w:ascii="Times New Roman" w:hAnsi="Times New Roman" w:cs="Times New Roman"/>
          <w:sz w:val="28"/>
          <w:szCs w:val="28"/>
        </w:rPr>
        <w:t xml:space="preserve"> и совершенствования </w:t>
      </w:r>
      <w:r w:rsidR="00DC4A3B" w:rsidRPr="00611913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9B6CEE" w:rsidRPr="00611913" w:rsidRDefault="009B6CEE" w:rsidP="00FD5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DC4A3B" w:rsidRPr="0061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A3B" w:rsidRPr="00611913">
        <w:rPr>
          <w:rFonts w:ascii="Times New Roman" w:hAnsi="Times New Roman" w:cs="Times New Roman"/>
          <w:sz w:val="28"/>
          <w:szCs w:val="28"/>
        </w:rPr>
        <w:t>урок-путешествие.</w:t>
      </w:r>
    </w:p>
    <w:p w:rsidR="009B6CEE" w:rsidRPr="00611913" w:rsidRDefault="009B6CEE" w:rsidP="00DC4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Методы:</w:t>
      </w:r>
      <w:r w:rsidR="00DC4A3B" w:rsidRPr="0061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A3B" w:rsidRPr="00611913">
        <w:rPr>
          <w:rFonts w:ascii="Times New Roman" w:hAnsi="Times New Roman" w:cs="Times New Roman"/>
          <w:sz w:val="28"/>
          <w:szCs w:val="28"/>
        </w:rPr>
        <w:t xml:space="preserve">словесный, наглядный, практический, дифференцированный </w:t>
      </w:r>
    </w:p>
    <w:p w:rsidR="009B6CEE" w:rsidRPr="00611913" w:rsidRDefault="00DC4A3B" w:rsidP="00DC4A3B">
      <w:pPr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11913">
        <w:rPr>
          <w:rFonts w:ascii="Times New Roman" w:hAnsi="Times New Roman" w:cs="Times New Roman"/>
          <w:sz w:val="28"/>
          <w:szCs w:val="28"/>
        </w:rPr>
        <w:t>подход.</w:t>
      </w:r>
    </w:p>
    <w:p w:rsidR="00DC4A3B" w:rsidRPr="00611913" w:rsidRDefault="009B6CEE" w:rsidP="0002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Приёмы</w:t>
      </w:r>
      <w:r w:rsidR="00024BC6" w:rsidRPr="006119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4BC6" w:rsidRPr="00611913">
        <w:rPr>
          <w:rFonts w:ascii="Times New Roman" w:hAnsi="Times New Roman" w:cs="Times New Roman"/>
          <w:sz w:val="28"/>
          <w:szCs w:val="28"/>
        </w:rPr>
        <w:t>коммуникативный, игровой.</w:t>
      </w:r>
    </w:p>
    <w:p w:rsidR="00024BC6" w:rsidRPr="00611913" w:rsidRDefault="009B6CEE" w:rsidP="00024BC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C4A3B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A3B" w:rsidRPr="00611913">
        <w:rPr>
          <w:rFonts w:ascii="Times New Roman" w:hAnsi="Times New Roman" w:cs="Times New Roman"/>
          <w:sz w:val="28"/>
          <w:szCs w:val="28"/>
        </w:rPr>
        <w:t>мультимедиа</w:t>
      </w:r>
      <w:r w:rsidR="00813AA1" w:rsidRPr="00611913">
        <w:rPr>
          <w:rFonts w:ascii="Times New Roman" w:hAnsi="Times New Roman" w:cs="Times New Roman"/>
          <w:sz w:val="28"/>
          <w:szCs w:val="28"/>
        </w:rPr>
        <w:t>проектор</w:t>
      </w:r>
      <w:proofErr w:type="spellEnd"/>
      <w:r w:rsidR="00813AA1" w:rsidRPr="00611913">
        <w:rPr>
          <w:rFonts w:ascii="Times New Roman" w:hAnsi="Times New Roman" w:cs="Times New Roman"/>
          <w:sz w:val="28"/>
          <w:szCs w:val="28"/>
        </w:rPr>
        <w:t>, презентация урока</w:t>
      </w:r>
      <w:r w:rsidR="00024BC6" w:rsidRPr="00611913">
        <w:rPr>
          <w:rFonts w:ascii="Times New Roman" w:hAnsi="Times New Roman" w:cs="Times New Roman"/>
          <w:sz w:val="28"/>
          <w:szCs w:val="28"/>
        </w:rPr>
        <w:t xml:space="preserve">, учебник                                    «Природоведение 4 класс», тесты 5 шт., </w:t>
      </w:r>
      <w:proofErr w:type="gramStart"/>
      <w:r w:rsidR="00024BC6" w:rsidRPr="00611913">
        <w:rPr>
          <w:rFonts w:ascii="Times New Roman" w:hAnsi="Times New Roman" w:cs="Times New Roman"/>
          <w:sz w:val="28"/>
          <w:szCs w:val="28"/>
        </w:rPr>
        <w:t>выставка книг о животных</w:t>
      </w:r>
      <w:proofErr w:type="gramEnd"/>
      <w:r w:rsidR="00024BC6" w:rsidRPr="00611913">
        <w:rPr>
          <w:rFonts w:ascii="Times New Roman" w:hAnsi="Times New Roman" w:cs="Times New Roman"/>
          <w:sz w:val="28"/>
          <w:szCs w:val="28"/>
        </w:rPr>
        <w:t xml:space="preserve"> и растениях леса; гербарии растений; муляжи грибов, карточки с заданиями 5 шт.</w:t>
      </w:r>
    </w:p>
    <w:p w:rsidR="00FD5906" w:rsidRPr="00611913" w:rsidRDefault="00FD5906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2E6" w:rsidRPr="00611913" w:rsidRDefault="004642E6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BC6" w:rsidRPr="00611913" w:rsidRDefault="00024BC6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BC6" w:rsidRDefault="00024BC6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913" w:rsidRPr="00611913" w:rsidRDefault="00611913" w:rsidP="00FD5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CEE" w:rsidRPr="00611913" w:rsidRDefault="009B6CEE" w:rsidP="009B6C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913">
        <w:rPr>
          <w:rFonts w:ascii="Times New Roman" w:hAnsi="Times New Roman" w:cs="Times New Roman"/>
          <w:b/>
          <w:sz w:val="32"/>
          <w:szCs w:val="32"/>
        </w:rPr>
        <w:lastRenderedPageBreak/>
        <w:t>Ход урока:</w:t>
      </w:r>
    </w:p>
    <w:p w:rsidR="009B6CEE" w:rsidRPr="00611913" w:rsidRDefault="009B6CEE" w:rsidP="00F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473781" w:rsidRPr="00611913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9B6CEE" w:rsidRPr="00611913" w:rsidRDefault="009B6CEE" w:rsidP="00B5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3781" w:rsidRPr="00611913">
        <w:rPr>
          <w:rFonts w:ascii="Times New Roman" w:hAnsi="Times New Roman" w:cs="Times New Roman"/>
          <w:sz w:val="28"/>
          <w:szCs w:val="28"/>
        </w:rPr>
        <w:t>Звенит</w:t>
      </w:r>
      <w:r w:rsidR="00B50A9D" w:rsidRPr="00611913">
        <w:rPr>
          <w:rFonts w:ascii="Times New Roman" w:hAnsi="Times New Roman" w:cs="Times New Roman"/>
          <w:sz w:val="28"/>
          <w:szCs w:val="28"/>
        </w:rPr>
        <w:t xml:space="preserve"> звонок весёлый</w:t>
      </w:r>
    </w:p>
    <w:p w:rsidR="009B6CEE" w:rsidRPr="00611913" w:rsidRDefault="00473781" w:rsidP="00B5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И начинается</w:t>
      </w:r>
      <w:r w:rsidR="00B50A9D" w:rsidRPr="00611913">
        <w:rPr>
          <w:rFonts w:ascii="Times New Roman" w:hAnsi="Times New Roman" w:cs="Times New Roman"/>
          <w:sz w:val="28"/>
          <w:szCs w:val="28"/>
        </w:rPr>
        <w:t xml:space="preserve"> урок. </w:t>
      </w:r>
    </w:p>
    <w:p w:rsidR="009B6CEE" w:rsidRPr="00611913" w:rsidRDefault="00B50A9D" w:rsidP="00B50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Любознательные дети </w:t>
      </w:r>
    </w:p>
    <w:p w:rsidR="009B6CEE" w:rsidRPr="00611913" w:rsidRDefault="00B50A9D" w:rsidP="00B5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Знать хотят обо всём на свете.</w:t>
      </w:r>
    </w:p>
    <w:p w:rsidR="009B6CEE" w:rsidRPr="00611913" w:rsidRDefault="007076A0" w:rsidP="00473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-Но прежде</w:t>
      </w:r>
      <w:r w:rsidR="003F58F8" w:rsidRPr="00611913">
        <w:rPr>
          <w:rFonts w:ascii="Times New Roman" w:hAnsi="Times New Roman" w:cs="Times New Roman"/>
          <w:sz w:val="28"/>
          <w:szCs w:val="28"/>
        </w:rPr>
        <w:t>,</w:t>
      </w:r>
      <w:r w:rsidRPr="00611913">
        <w:rPr>
          <w:rFonts w:ascii="Times New Roman" w:hAnsi="Times New Roman" w:cs="Times New Roman"/>
          <w:sz w:val="28"/>
          <w:szCs w:val="28"/>
        </w:rPr>
        <w:t xml:space="preserve"> чем узнавать новое, </w:t>
      </w:r>
      <w:r w:rsidR="00473781" w:rsidRPr="00611913">
        <w:rPr>
          <w:rFonts w:ascii="Times New Roman" w:hAnsi="Times New Roman" w:cs="Times New Roman"/>
          <w:sz w:val="28"/>
          <w:szCs w:val="28"/>
        </w:rPr>
        <w:t>мы повторим пройденный материал.</w:t>
      </w:r>
    </w:p>
    <w:p w:rsidR="009B6CEE" w:rsidRPr="00611913" w:rsidRDefault="009B6CEE" w:rsidP="00FD5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2. Проверка домашнего задания. </w:t>
      </w:r>
    </w:p>
    <w:p w:rsidR="009B6CEE" w:rsidRPr="00611913" w:rsidRDefault="009B6CEE" w:rsidP="009B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B6CEE" w:rsidRPr="00611913" w:rsidRDefault="009B6CEE" w:rsidP="009B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Почему люди называют землю «кормилицей»? (</w:t>
      </w:r>
      <w:r w:rsidR="00322F97" w:rsidRPr="00611913">
        <w:rPr>
          <w:rFonts w:ascii="Times New Roman" w:hAnsi="Times New Roman" w:cs="Times New Roman"/>
          <w:sz w:val="28"/>
          <w:szCs w:val="28"/>
        </w:rPr>
        <w:t xml:space="preserve">Земля кормит людей и животных.)    </w:t>
      </w:r>
    </w:p>
    <w:p w:rsidR="009B6CEE" w:rsidRPr="00611913" w:rsidRDefault="008F78CA" w:rsidP="009B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Ребята, дома вы готовили пословицы и поговорки о земле, стихи. Задание было по выбору. Послушаем тех</w:t>
      </w:r>
      <w:r w:rsidR="00322F97" w:rsidRPr="00611913">
        <w:rPr>
          <w:rFonts w:ascii="Times New Roman" w:hAnsi="Times New Roman" w:cs="Times New Roman"/>
          <w:sz w:val="28"/>
          <w:szCs w:val="28"/>
        </w:rPr>
        <w:t>,</w:t>
      </w:r>
      <w:r w:rsidRPr="00611913">
        <w:rPr>
          <w:rFonts w:ascii="Times New Roman" w:hAnsi="Times New Roman" w:cs="Times New Roman"/>
          <w:sz w:val="28"/>
          <w:szCs w:val="28"/>
        </w:rPr>
        <w:t xml:space="preserve"> кто п</w:t>
      </w:r>
      <w:r w:rsidR="00845FEE" w:rsidRPr="00611913">
        <w:rPr>
          <w:rFonts w:ascii="Times New Roman" w:hAnsi="Times New Roman" w:cs="Times New Roman"/>
          <w:sz w:val="28"/>
          <w:szCs w:val="28"/>
        </w:rPr>
        <w:t>одготовил пословицы и поговорки</w:t>
      </w:r>
      <w:proofErr w:type="gramStart"/>
      <w:r w:rsidR="00845FEE" w:rsidRPr="00611913">
        <w:rPr>
          <w:rFonts w:ascii="Times New Roman" w:hAnsi="Times New Roman" w:cs="Times New Roman"/>
          <w:sz w:val="28"/>
          <w:szCs w:val="28"/>
        </w:rPr>
        <w:t xml:space="preserve"> (   ) </w:t>
      </w:r>
      <w:proofErr w:type="gramEnd"/>
      <w:r w:rsidR="00845FEE" w:rsidRPr="00611913">
        <w:rPr>
          <w:rFonts w:ascii="Times New Roman" w:hAnsi="Times New Roman" w:cs="Times New Roman"/>
          <w:sz w:val="28"/>
          <w:szCs w:val="28"/>
        </w:rPr>
        <w:t xml:space="preserve">А теперь слушаем стихи </w:t>
      </w:r>
      <w:r w:rsidRPr="00611913">
        <w:rPr>
          <w:rFonts w:ascii="Times New Roman" w:hAnsi="Times New Roman" w:cs="Times New Roman"/>
          <w:sz w:val="28"/>
          <w:szCs w:val="28"/>
        </w:rPr>
        <w:t>(   )</w:t>
      </w:r>
      <w:r w:rsidR="00715977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CA" w:rsidRPr="00611913" w:rsidRDefault="008F78CA" w:rsidP="009B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Чтобы проверить ваши знания по теме «Почвы» проведём тестирование (раздаю тесты).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Проверим правильность выпол</w:t>
      </w:r>
      <w:r w:rsidR="00AA7F39" w:rsidRPr="00611913">
        <w:rPr>
          <w:rFonts w:ascii="Times New Roman" w:hAnsi="Times New Roman" w:cs="Times New Roman"/>
          <w:sz w:val="28"/>
          <w:szCs w:val="28"/>
        </w:rPr>
        <w:t>нения</w:t>
      </w:r>
      <w:r w:rsidR="003F58F8" w:rsidRPr="00611913">
        <w:rPr>
          <w:rFonts w:ascii="Times New Roman" w:hAnsi="Times New Roman" w:cs="Times New Roman"/>
          <w:sz w:val="28"/>
          <w:szCs w:val="28"/>
        </w:rPr>
        <w:t xml:space="preserve"> (слайд 2</w:t>
      </w:r>
      <w:r w:rsidR="00473781" w:rsidRPr="006119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781" w:rsidRPr="00611913">
        <w:rPr>
          <w:rFonts w:ascii="Times New Roman" w:hAnsi="Times New Roman" w:cs="Times New Roman"/>
          <w:sz w:val="28"/>
          <w:szCs w:val="28"/>
        </w:rPr>
        <w:t xml:space="preserve"> «Земля-кормилица»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AA7F39" w:rsidRPr="00611913" w:rsidRDefault="00AA7F39" w:rsidP="009B6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>- Найдите ошибки в тексте (слайд</w:t>
      </w:r>
      <w:r w:rsidR="003F58F8" w:rsidRPr="00611913">
        <w:rPr>
          <w:rFonts w:ascii="Times New Roman" w:hAnsi="Times New Roman" w:cs="Times New Roman"/>
          <w:sz w:val="28"/>
          <w:szCs w:val="28"/>
        </w:rPr>
        <w:t xml:space="preserve"> 3</w:t>
      </w:r>
      <w:r w:rsidR="00473781" w:rsidRPr="006119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781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781" w:rsidRPr="00611913">
        <w:rPr>
          <w:rFonts w:ascii="Times New Roman" w:hAnsi="Times New Roman" w:cs="Times New Roman"/>
          <w:sz w:val="28"/>
          <w:szCs w:val="28"/>
        </w:rPr>
        <w:t>«Найдите ошибки»)</w:t>
      </w:r>
      <w:proofErr w:type="gramEnd"/>
    </w:p>
    <w:p w:rsidR="00AA7F39" w:rsidRPr="00611913" w:rsidRDefault="00AA7F39" w:rsidP="00AA7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«Почвой называют верхний твёрдый слой земли. Существует мало типов почв. Самыми плодородными являются тундровые почвы. За плодородие почвы отвечают соли. На территории нашего края преобладают чернозёмные почвы. О</w:t>
      </w:r>
      <w:r w:rsidR="00322F97" w:rsidRPr="00611913">
        <w:rPr>
          <w:rFonts w:ascii="Times New Roman" w:hAnsi="Times New Roman" w:cs="Times New Roman"/>
          <w:sz w:val="28"/>
          <w:szCs w:val="28"/>
        </w:rPr>
        <w:t>ни не нуждаются в охране»</w:t>
      </w:r>
      <w:r w:rsidR="001D08EF" w:rsidRPr="00611913">
        <w:rPr>
          <w:rFonts w:ascii="Times New Roman" w:hAnsi="Times New Roman" w:cs="Times New Roman"/>
          <w:sz w:val="28"/>
          <w:szCs w:val="28"/>
        </w:rPr>
        <w:t>.</w:t>
      </w:r>
      <w:r w:rsidR="00322F97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97" w:rsidRPr="00611913" w:rsidRDefault="00473781" w:rsidP="00AA7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>(</w:t>
      </w:r>
      <w:r w:rsidR="00322F97" w:rsidRPr="00611913">
        <w:rPr>
          <w:rFonts w:ascii="Times New Roman" w:hAnsi="Times New Roman" w:cs="Times New Roman"/>
          <w:sz w:val="28"/>
          <w:szCs w:val="28"/>
        </w:rPr>
        <w:t>Ответ:</w:t>
      </w:r>
      <w:proofErr w:type="gramEnd"/>
      <w:r w:rsidR="0064701A" w:rsidRPr="00611913">
        <w:rPr>
          <w:rFonts w:ascii="Times New Roman" w:hAnsi="Times New Roman" w:cs="Times New Roman"/>
          <w:sz w:val="28"/>
          <w:szCs w:val="28"/>
        </w:rPr>
        <w:t xml:space="preserve"> </w:t>
      </w:r>
      <w:r w:rsidR="001D08EF" w:rsidRPr="00611913">
        <w:rPr>
          <w:rFonts w:ascii="Times New Roman" w:hAnsi="Times New Roman" w:cs="Times New Roman"/>
          <w:sz w:val="28"/>
          <w:szCs w:val="28"/>
        </w:rPr>
        <w:t>«</w:t>
      </w:r>
      <w:r w:rsidR="0064701A" w:rsidRPr="00611913">
        <w:rPr>
          <w:rFonts w:ascii="Times New Roman" w:hAnsi="Times New Roman" w:cs="Times New Roman"/>
          <w:sz w:val="28"/>
          <w:szCs w:val="28"/>
        </w:rPr>
        <w:t>Почвой называют верхний рыхлый, плодородный слой земли. Существует несколько типов почв. Самыми плодородными являются чернозёмные почвы. За плодородие почвы отвечает гумус. На территории нашего края преобладают чернозёмны</w:t>
      </w:r>
      <w:r w:rsidR="001D08EF" w:rsidRPr="00611913">
        <w:rPr>
          <w:rFonts w:ascii="Times New Roman" w:hAnsi="Times New Roman" w:cs="Times New Roman"/>
          <w:sz w:val="28"/>
          <w:szCs w:val="28"/>
        </w:rPr>
        <w:t xml:space="preserve">е почвы. </w:t>
      </w:r>
      <w:proofErr w:type="gramStart"/>
      <w:r w:rsidR="001D08EF" w:rsidRPr="00611913">
        <w:rPr>
          <w:rFonts w:ascii="Times New Roman" w:hAnsi="Times New Roman" w:cs="Times New Roman"/>
          <w:sz w:val="28"/>
          <w:szCs w:val="28"/>
        </w:rPr>
        <w:t>Они нуждаются в охране».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A7F39" w:rsidRPr="00611913" w:rsidRDefault="00AA7F39" w:rsidP="00AA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3. Сообщение темы и цели урока.</w:t>
      </w:r>
    </w:p>
    <w:p w:rsidR="00AA7F39" w:rsidRPr="00611913" w:rsidRDefault="00C26312" w:rsidP="00AA7F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</w:t>
      </w:r>
      <w:r w:rsidR="003F58F8" w:rsidRPr="00611913">
        <w:rPr>
          <w:rFonts w:ascii="Times New Roman" w:hAnsi="Times New Roman" w:cs="Times New Roman"/>
          <w:sz w:val="28"/>
          <w:szCs w:val="28"/>
        </w:rPr>
        <w:t xml:space="preserve"> 4</w:t>
      </w:r>
      <w:r w:rsidRPr="006119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  «Жизнь леса.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Лес – природное сообщество»)</w:t>
      </w:r>
      <w:proofErr w:type="gramEnd"/>
    </w:p>
    <w:p w:rsidR="00C26312" w:rsidRPr="00611913" w:rsidRDefault="00473781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Я х</w:t>
      </w:r>
      <w:r w:rsidR="00C26312" w:rsidRPr="00611913">
        <w:rPr>
          <w:rFonts w:ascii="Times New Roman" w:hAnsi="Times New Roman" w:cs="Times New Roman"/>
          <w:sz w:val="28"/>
          <w:szCs w:val="28"/>
        </w:rPr>
        <w:t>очу пригласить вас сегодня в лес,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Если внимательны будете, дети,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Тайны чудесные откроете эти.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Лес не только для нашей забавы-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В нём: деревья, ягоды, травы,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Насекомые, звери и птицы…</w:t>
      </w:r>
    </w:p>
    <w:p w:rsidR="00C2631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Все хотят с вами подружиться.</w:t>
      </w:r>
    </w:p>
    <w:p w:rsidR="000C2362" w:rsidRPr="00611913" w:rsidRDefault="00C2631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2362" w:rsidRPr="00611913">
        <w:rPr>
          <w:rFonts w:ascii="Times New Roman" w:hAnsi="Times New Roman" w:cs="Times New Roman"/>
          <w:sz w:val="28"/>
          <w:szCs w:val="28"/>
        </w:rPr>
        <w:t>Даже учёные работают тут,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Лес они сообществом зовут.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lastRenderedPageBreak/>
        <w:t>- А вот почему учёные называют лес сообществом - нам предстоит узнать.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Мы познакомимся с лесными обитателями, узнаем, что та</w:t>
      </w:r>
      <w:r w:rsidR="0064701A" w:rsidRPr="00611913">
        <w:rPr>
          <w:rFonts w:ascii="Times New Roman" w:hAnsi="Times New Roman" w:cs="Times New Roman"/>
          <w:sz w:val="28"/>
          <w:szCs w:val="28"/>
        </w:rPr>
        <w:t>кое ярусы леса, лесная подстилка</w:t>
      </w:r>
      <w:r w:rsidRPr="00611913">
        <w:rPr>
          <w:rFonts w:ascii="Times New Roman" w:hAnsi="Times New Roman" w:cs="Times New Roman"/>
          <w:sz w:val="28"/>
          <w:szCs w:val="28"/>
        </w:rPr>
        <w:t>, каков</w:t>
      </w:r>
      <w:r w:rsidR="007076A0" w:rsidRPr="00611913">
        <w:rPr>
          <w:rFonts w:ascii="Times New Roman" w:hAnsi="Times New Roman" w:cs="Times New Roman"/>
          <w:sz w:val="28"/>
          <w:szCs w:val="28"/>
        </w:rPr>
        <w:t>а роль грибов и микроорганизмов, как правильно собирать грибы и что такое экологическое равновесие.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</w:t>
      </w:r>
      <w:r w:rsidR="003F58F8" w:rsidRPr="00611913">
        <w:rPr>
          <w:rFonts w:ascii="Times New Roman" w:hAnsi="Times New Roman" w:cs="Times New Roman"/>
          <w:sz w:val="28"/>
          <w:szCs w:val="28"/>
        </w:rPr>
        <w:t xml:space="preserve"> 5</w:t>
      </w:r>
      <w:r w:rsidR="00473781" w:rsidRPr="006119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3781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781" w:rsidRPr="00611913">
        <w:rPr>
          <w:rFonts w:ascii="Times New Roman" w:hAnsi="Times New Roman" w:cs="Times New Roman"/>
          <w:sz w:val="28"/>
          <w:szCs w:val="28"/>
        </w:rPr>
        <w:t>«Ярусы</w:t>
      </w:r>
      <w:r w:rsidRPr="00611913">
        <w:rPr>
          <w:rFonts w:ascii="Times New Roman" w:hAnsi="Times New Roman" w:cs="Times New Roman"/>
          <w:sz w:val="28"/>
          <w:szCs w:val="28"/>
        </w:rPr>
        <w:t xml:space="preserve"> л</w:t>
      </w:r>
      <w:r w:rsidR="00531FBB" w:rsidRPr="00611913">
        <w:rPr>
          <w:rFonts w:ascii="Times New Roman" w:hAnsi="Times New Roman" w:cs="Times New Roman"/>
          <w:sz w:val="28"/>
          <w:szCs w:val="28"/>
        </w:rPr>
        <w:t>еса</w:t>
      </w:r>
      <w:r w:rsidR="00473781" w:rsidRPr="00611913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6C3447" w:rsidRPr="00611913" w:rsidRDefault="006C3447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Есть у ребят зелёный друг,</w:t>
      </w:r>
    </w:p>
    <w:p w:rsidR="006C3447" w:rsidRPr="00611913" w:rsidRDefault="006C3447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Весёлый друг, хороший.</w:t>
      </w:r>
    </w:p>
    <w:p w:rsidR="006C3447" w:rsidRPr="00611913" w:rsidRDefault="006C3447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Он им протянет сотни рук </w:t>
      </w:r>
    </w:p>
    <w:p w:rsidR="006C3447" w:rsidRPr="00611913" w:rsidRDefault="006C3447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И тысячи ладошек.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- Внимательно рассмотрите лес. </w:t>
      </w:r>
      <w:r w:rsidR="00842323" w:rsidRPr="006119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Чем является лес для живых организмов? (</w:t>
      </w:r>
      <w:r w:rsidR="00842323" w:rsidRPr="00611913">
        <w:rPr>
          <w:rFonts w:ascii="Times New Roman" w:hAnsi="Times New Roman" w:cs="Times New Roman"/>
          <w:sz w:val="28"/>
          <w:szCs w:val="28"/>
        </w:rPr>
        <w:t>Домом.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А какой это дом? (</w:t>
      </w:r>
      <w:r w:rsidR="00842323" w:rsidRPr="00611913">
        <w:rPr>
          <w:rFonts w:ascii="Times New Roman" w:hAnsi="Times New Roman" w:cs="Times New Roman"/>
          <w:sz w:val="28"/>
          <w:szCs w:val="28"/>
        </w:rPr>
        <w:t>Многоэтажный.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Давайте вместе выделим этажи леса или ярусы.</w:t>
      </w:r>
      <w:r w:rsidR="00AE445D" w:rsidRPr="00611913">
        <w:rPr>
          <w:rFonts w:ascii="Times New Roman" w:hAnsi="Times New Roman" w:cs="Times New Roman"/>
          <w:sz w:val="28"/>
          <w:szCs w:val="28"/>
        </w:rPr>
        <w:t xml:space="preserve"> Каждый ярус имеет своё назван</w:t>
      </w:r>
      <w:r w:rsidR="00F04FA8" w:rsidRPr="00611913">
        <w:rPr>
          <w:rFonts w:ascii="Times New Roman" w:hAnsi="Times New Roman" w:cs="Times New Roman"/>
          <w:sz w:val="28"/>
          <w:szCs w:val="28"/>
        </w:rPr>
        <w:t>ие. Послушайте описания ярусов,</w:t>
      </w:r>
      <w:r w:rsidR="00AE445D" w:rsidRPr="00611913">
        <w:rPr>
          <w:rFonts w:ascii="Times New Roman" w:hAnsi="Times New Roman" w:cs="Times New Roman"/>
          <w:sz w:val="28"/>
          <w:szCs w:val="28"/>
        </w:rPr>
        <w:t xml:space="preserve"> отгадай</w:t>
      </w:r>
      <w:r w:rsidR="00F04FA8" w:rsidRPr="00611913">
        <w:rPr>
          <w:rFonts w:ascii="Times New Roman" w:hAnsi="Times New Roman" w:cs="Times New Roman"/>
          <w:sz w:val="28"/>
          <w:szCs w:val="28"/>
        </w:rPr>
        <w:t>те их и запишите.</w:t>
      </w:r>
    </w:p>
    <w:p w:rsidR="00B50A9D" w:rsidRPr="00611913" w:rsidRDefault="00B50A9D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45D" w:rsidRPr="00611913" w:rsidRDefault="00AE445D" w:rsidP="00AE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Многолетние растения с крупным твёрдым стеблем. (</w:t>
      </w:r>
      <w:r w:rsidR="00842323" w:rsidRPr="00611913">
        <w:rPr>
          <w:rFonts w:ascii="Times New Roman" w:hAnsi="Times New Roman" w:cs="Times New Roman"/>
          <w:sz w:val="28"/>
          <w:szCs w:val="28"/>
        </w:rPr>
        <w:t>Деревья.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AE445D" w:rsidRPr="00611913" w:rsidRDefault="00AE445D" w:rsidP="00AE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Многолетние растения, у которых от общего корня отходит несколько твёрдых стеблей. (</w:t>
      </w:r>
      <w:r w:rsidR="00842323" w:rsidRPr="00611913">
        <w:rPr>
          <w:rFonts w:ascii="Times New Roman" w:hAnsi="Times New Roman" w:cs="Times New Roman"/>
          <w:sz w:val="28"/>
          <w:szCs w:val="28"/>
        </w:rPr>
        <w:t>Кустарники.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AE445D" w:rsidRPr="00611913" w:rsidRDefault="00AE445D" w:rsidP="00AE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Растения с мягкими зелёными стеблями. (</w:t>
      </w:r>
      <w:r w:rsidR="00842323" w:rsidRPr="00611913">
        <w:rPr>
          <w:rFonts w:ascii="Times New Roman" w:hAnsi="Times New Roman" w:cs="Times New Roman"/>
          <w:sz w:val="28"/>
          <w:szCs w:val="28"/>
        </w:rPr>
        <w:t>Травы.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AE445D" w:rsidRPr="00611913" w:rsidRDefault="00AE445D" w:rsidP="00AE445D">
      <w:pPr>
        <w:pStyle w:val="a3"/>
        <w:spacing w:after="0"/>
        <w:ind w:left="1067"/>
        <w:jc w:val="both"/>
        <w:rPr>
          <w:rFonts w:ascii="Times New Roman" w:hAnsi="Times New Roman" w:cs="Times New Roman"/>
          <w:sz w:val="28"/>
          <w:szCs w:val="28"/>
        </w:rPr>
      </w:pPr>
    </w:p>
    <w:p w:rsidR="00AE445D" w:rsidRPr="00611913" w:rsidRDefault="00AE445D" w:rsidP="00AE445D">
      <w:pPr>
        <w:pStyle w:val="a3"/>
        <w:spacing w:after="0"/>
        <w:ind w:left="1067"/>
        <w:jc w:val="center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1866" cy="2447871"/>
            <wp:effectExtent l="19050" t="0" r="2688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A3C91" w:rsidRPr="00611913" w:rsidRDefault="00593171" w:rsidP="00BA3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- </w:t>
      </w:r>
      <w:r w:rsidR="00BA3C91" w:rsidRPr="00611913">
        <w:rPr>
          <w:rFonts w:ascii="Times New Roman" w:hAnsi="Times New Roman" w:cs="Times New Roman"/>
          <w:sz w:val="28"/>
          <w:szCs w:val="28"/>
        </w:rPr>
        <w:t xml:space="preserve">Как вы думаете, что влияет на распределение растительности в лесу? (свет, от него зависит </w:t>
      </w:r>
      <w:proofErr w:type="spellStart"/>
      <w:r w:rsidR="00BA3C91" w:rsidRPr="00611913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="00BA3C91" w:rsidRPr="00611913">
        <w:rPr>
          <w:rFonts w:ascii="Times New Roman" w:hAnsi="Times New Roman" w:cs="Times New Roman"/>
          <w:sz w:val="28"/>
          <w:szCs w:val="28"/>
        </w:rPr>
        <w:t>).</w:t>
      </w:r>
    </w:p>
    <w:p w:rsidR="00207F2C" w:rsidRPr="00611913" w:rsidRDefault="00BA3C91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Мы выделили 3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яруса, но существуют ещё мхи и лишайники, подлесок, кустарнички.</w:t>
      </w:r>
      <w:r w:rsidR="00C04229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2C" w:rsidRPr="00611913" w:rsidRDefault="00473781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6 «</w:t>
      </w:r>
      <w:r w:rsidR="00207F2C" w:rsidRPr="00611913">
        <w:rPr>
          <w:rFonts w:ascii="Times New Roman" w:hAnsi="Times New Roman" w:cs="Times New Roman"/>
          <w:sz w:val="28"/>
          <w:szCs w:val="28"/>
        </w:rPr>
        <w:t>Деревья.</w:t>
      </w:r>
      <w:proofErr w:type="gramEnd"/>
      <w:r w:rsidR="00207F2C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F2C" w:rsidRPr="00611913">
        <w:rPr>
          <w:rFonts w:ascii="Times New Roman" w:hAnsi="Times New Roman" w:cs="Times New Roman"/>
          <w:sz w:val="28"/>
          <w:szCs w:val="28"/>
        </w:rPr>
        <w:t>Времена года.)</w:t>
      </w:r>
      <w:proofErr w:type="gramEnd"/>
    </w:p>
    <w:p w:rsidR="00BA3C91" w:rsidRPr="00611913" w:rsidRDefault="00207F2C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</w:t>
      </w:r>
      <w:r w:rsidR="00C04229" w:rsidRPr="00611913">
        <w:rPr>
          <w:rFonts w:ascii="Times New Roman" w:hAnsi="Times New Roman" w:cs="Times New Roman"/>
          <w:sz w:val="28"/>
          <w:szCs w:val="28"/>
        </w:rPr>
        <w:t>Леса бывают разные и называются они в зависимости от того, какие деревья там преобладают. Например: лиственные,  хвойные, смешанные. Сведения о таких лесах вы сейчас нам прочтёте.</w:t>
      </w:r>
      <w:r w:rsidR="00AC3C25" w:rsidRPr="00611913">
        <w:rPr>
          <w:rFonts w:ascii="Times New Roman" w:hAnsi="Times New Roman" w:cs="Times New Roman"/>
          <w:sz w:val="28"/>
          <w:szCs w:val="28"/>
        </w:rPr>
        <w:t xml:space="preserve"> (Ч</w:t>
      </w:r>
      <w:r w:rsidR="00C04229" w:rsidRPr="00611913">
        <w:rPr>
          <w:rFonts w:ascii="Times New Roman" w:hAnsi="Times New Roman" w:cs="Times New Roman"/>
          <w:sz w:val="28"/>
          <w:szCs w:val="28"/>
        </w:rPr>
        <w:t>итают о еловых, сосновых, берёзовых и смешанных лесах</w:t>
      </w:r>
      <w:r w:rsidR="00AC3C25" w:rsidRPr="00611913">
        <w:rPr>
          <w:rFonts w:ascii="Times New Roman" w:hAnsi="Times New Roman" w:cs="Times New Roman"/>
          <w:sz w:val="28"/>
          <w:szCs w:val="28"/>
        </w:rPr>
        <w:t>.</w:t>
      </w:r>
      <w:r w:rsidR="00C04229" w:rsidRPr="00611913">
        <w:rPr>
          <w:rFonts w:ascii="Times New Roman" w:hAnsi="Times New Roman" w:cs="Times New Roman"/>
          <w:sz w:val="28"/>
          <w:szCs w:val="28"/>
        </w:rPr>
        <w:t>)</w:t>
      </w:r>
    </w:p>
    <w:p w:rsidR="00207F2C" w:rsidRPr="00611913" w:rsidRDefault="00207F2C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7: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«Лиственные леса.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Берёзовый лес»)</w:t>
      </w:r>
      <w:proofErr w:type="gramEnd"/>
    </w:p>
    <w:p w:rsidR="00207F2C" w:rsidRPr="00611913" w:rsidRDefault="00207F2C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8: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«Хвойные леса. Еловый лес.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Сосновый лес»)</w:t>
      </w:r>
      <w:proofErr w:type="gramEnd"/>
    </w:p>
    <w:p w:rsidR="00207F2C" w:rsidRPr="00611913" w:rsidRDefault="00207F2C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9: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«Смешанные леса»)</w:t>
      </w:r>
      <w:proofErr w:type="gramEnd"/>
    </w:p>
    <w:p w:rsidR="00207F2C" w:rsidRPr="00611913" w:rsidRDefault="00207F2C" w:rsidP="00207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Назовите известные вам растения. (Называют)</w:t>
      </w:r>
    </w:p>
    <w:p w:rsidR="00207F2C" w:rsidRPr="00611913" w:rsidRDefault="00207F2C" w:rsidP="00BA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10: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«Кустарники»)</w:t>
      </w:r>
      <w:proofErr w:type="gramEnd"/>
    </w:p>
    <w:p w:rsidR="00207F2C" w:rsidRPr="00611913" w:rsidRDefault="00207F2C" w:rsidP="0071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11: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«Травы»)</w:t>
      </w:r>
      <w:proofErr w:type="gramEnd"/>
    </w:p>
    <w:p w:rsidR="00207F2C" w:rsidRPr="00611913" w:rsidRDefault="00207F2C" w:rsidP="0071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12: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«Мхи и лишайники»)</w:t>
      </w:r>
      <w:proofErr w:type="gramEnd"/>
    </w:p>
    <w:p w:rsidR="00AC3C25" w:rsidRPr="00611913" w:rsidRDefault="00AC3C25" w:rsidP="00715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Некоторые виды растений представлены на выставке. Давайте рассмотрим их. (Рассматриваем.)</w:t>
      </w:r>
    </w:p>
    <w:p w:rsidR="00715977" w:rsidRPr="00611913" w:rsidRDefault="00715977" w:rsidP="0071597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У вас на листах есть задание: заполнить таблицу «Ярусы леса». Работаем самостоятельно, затем проверим.</w:t>
      </w:r>
    </w:p>
    <w:p w:rsidR="00715977" w:rsidRPr="00611913" w:rsidRDefault="00715977" w:rsidP="00715977">
      <w:pPr>
        <w:pStyle w:val="a3"/>
        <w:spacing w:after="0" w:line="360" w:lineRule="auto"/>
        <w:ind w:left="10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913">
        <w:rPr>
          <w:rFonts w:ascii="Times New Roman" w:hAnsi="Times New Roman" w:cs="Times New Roman"/>
          <w:b/>
          <w:sz w:val="36"/>
          <w:szCs w:val="36"/>
        </w:rPr>
        <w:t>Ярусы леса.</w:t>
      </w:r>
    </w:p>
    <w:tbl>
      <w:tblPr>
        <w:tblStyle w:val="a6"/>
        <w:tblW w:w="0" w:type="auto"/>
        <w:tblInd w:w="1067" w:type="dxa"/>
        <w:tblLook w:val="04A0"/>
      </w:tblPr>
      <w:tblGrid>
        <w:gridCol w:w="2727"/>
        <w:gridCol w:w="3025"/>
        <w:gridCol w:w="2752"/>
      </w:tblGrid>
      <w:tr w:rsidR="00715977" w:rsidRPr="00611913" w:rsidTr="00264F65">
        <w:tc>
          <w:tcPr>
            <w:tcW w:w="2727" w:type="dxa"/>
          </w:tcPr>
          <w:p w:rsidR="00715977" w:rsidRPr="00611913" w:rsidRDefault="00715977" w:rsidP="00264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Деревья</w:t>
            </w:r>
          </w:p>
        </w:tc>
        <w:tc>
          <w:tcPr>
            <w:tcW w:w="3025" w:type="dxa"/>
          </w:tcPr>
          <w:p w:rsidR="00715977" w:rsidRPr="00611913" w:rsidRDefault="00715977" w:rsidP="00264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Кустарники</w:t>
            </w:r>
          </w:p>
        </w:tc>
        <w:tc>
          <w:tcPr>
            <w:tcW w:w="2752" w:type="dxa"/>
          </w:tcPr>
          <w:p w:rsidR="00715977" w:rsidRPr="00611913" w:rsidRDefault="00715977" w:rsidP="00264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Травы</w:t>
            </w:r>
          </w:p>
        </w:tc>
      </w:tr>
      <w:tr w:rsidR="00715977" w:rsidRPr="00611913" w:rsidTr="00264F65">
        <w:tc>
          <w:tcPr>
            <w:tcW w:w="2727" w:type="dxa"/>
          </w:tcPr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Ели.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Сосны.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Березы.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Осины.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 xml:space="preserve">Дубы </w:t>
            </w:r>
            <w:r w:rsidRPr="00611913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025" w:type="dxa"/>
          </w:tcPr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Малина.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Смородина.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 xml:space="preserve"> Калина.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Шиповник.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 xml:space="preserve">Бересклет </w:t>
            </w:r>
            <w:r w:rsidRPr="00611913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752" w:type="dxa"/>
          </w:tcPr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Костяника.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Кислица.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Ландыш.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11913">
              <w:rPr>
                <w:rFonts w:ascii="Times New Roman" w:hAnsi="Times New Roman" w:cs="Times New Roman"/>
                <w:sz w:val="36"/>
                <w:szCs w:val="36"/>
              </w:rPr>
              <w:t>Грушанка</w:t>
            </w:r>
            <w:proofErr w:type="spellEnd"/>
            <w:r w:rsidRPr="0061191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11913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715977" w:rsidRPr="00611913" w:rsidRDefault="00715977" w:rsidP="00264F6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D08EF" w:rsidRPr="00611913" w:rsidRDefault="001D08EF" w:rsidP="004642E6">
      <w:pPr>
        <w:pStyle w:val="a3"/>
        <w:spacing w:after="0"/>
        <w:ind w:left="1067"/>
        <w:rPr>
          <w:rFonts w:ascii="Times New Roman" w:hAnsi="Times New Roman" w:cs="Times New Roman"/>
          <w:sz w:val="32"/>
          <w:szCs w:val="32"/>
        </w:rPr>
      </w:pPr>
    </w:p>
    <w:p w:rsidR="004642E6" w:rsidRPr="00611913" w:rsidRDefault="004642E6" w:rsidP="00C04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Продолжаем путеш</w:t>
      </w:r>
      <w:r w:rsidR="00593171" w:rsidRPr="00611913">
        <w:rPr>
          <w:rFonts w:ascii="Times New Roman" w:hAnsi="Times New Roman" w:cs="Times New Roman"/>
          <w:sz w:val="28"/>
          <w:szCs w:val="28"/>
        </w:rPr>
        <w:t>ествие по лесу. Кого мы можем встретить в лесу? (</w:t>
      </w:r>
      <w:r w:rsidR="00F04FA8" w:rsidRPr="00611913">
        <w:rPr>
          <w:rFonts w:ascii="Times New Roman" w:hAnsi="Times New Roman" w:cs="Times New Roman"/>
          <w:sz w:val="28"/>
          <w:szCs w:val="28"/>
        </w:rPr>
        <w:t xml:space="preserve">Животных.) А легко ли их найти? </w:t>
      </w:r>
      <w:r w:rsidR="00593171" w:rsidRPr="00611913">
        <w:rPr>
          <w:rFonts w:ascii="Times New Roman" w:hAnsi="Times New Roman" w:cs="Times New Roman"/>
          <w:sz w:val="28"/>
          <w:szCs w:val="28"/>
        </w:rPr>
        <w:t>(</w:t>
      </w:r>
      <w:r w:rsidR="00F04FA8" w:rsidRPr="00611913">
        <w:rPr>
          <w:rFonts w:ascii="Times New Roman" w:hAnsi="Times New Roman" w:cs="Times New Roman"/>
          <w:sz w:val="28"/>
          <w:szCs w:val="28"/>
        </w:rPr>
        <w:t>Нет.</w:t>
      </w:r>
      <w:r w:rsidR="00593171" w:rsidRPr="00611913">
        <w:rPr>
          <w:rFonts w:ascii="Times New Roman" w:hAnsi="Times New Roman" w:cs="Times New Roman"/>
          <w:sz w:val="28"/>
          <w:szCs w:val="28"/>
        </w:rPr>
        <w:t>) Почему? (</w:t>
      </w:r>
      <w:r w:rsidR="00F04FA8" w:rsidRPr="00611913">
        <w:rPr>
          <w:rFonts w:ascii="Times New Roman" w:hAnsi="Times New Roman" w:cs="Times New Roman"/>
          <w:sz w:val="28"/>
          <w:szCs w:val="28"/>
        </w:rPr>
        <w:t>Их меньше, чем растений и они прячутся.</w:t>
      </w:r>
      <w:r w:rsidR="00593171" w:rsidRPr="00611913">
        <w:rPr>
          <w:rFonts w:ascii="Times New Roman" w:hAnsi="Times New Roman" w:cs="Times New Roman"/>
          <w:sz w:val="28"/>
          <w:szCs w:val="28"/>
        </w:rPr>
        <w:t>)</w:t>
      </w:r>
    </w:p>
    <w:p w:rsidR="0097436E" w:rsidRPr="00611913" w:rsidRDefault="0097436E" w:rsidP="0097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Назовите животных, которые здесь изображены. (Называют.)</w:t>
      </w:r>
    </w:p>
    <w:p w:rsidR="004642E6" w:rsidRPr="00611913" w:rsidRDefault="0097436E" w:rsidP="00207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2E6" w:rsidRPr="00611913">
        <w:rPr>
          <w:rFonts w:ascii="Times New Roman" w:hAnsi="Times New Roman" w:cs="Times New Roman"/>
          <w:sz w:val="28"/>
          <w:szCs w:val="28"/>
        </w:rPr>
        <w:t>(слайды</w:t>
      </w:r>
      <w:r w:rsidR="00207F2C" w:rsidRPr="00611913">
        <w:rPr>
          <w:rFonts w:ascii="Times New Roman" w:hAnsi="Times New Roman" w:cs="Times New Roman"/>
          <w:sz w:val="28"/>
          <w:szCs w:val="28"/>
        </w:rPr>
        <w:t xml:space="preserve"> 13; 14; 15:</w:t>
      </w:r>
      <w:proofErr w:type="gramEnd"/>
      <w:r w:rsidR="00207F2C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F2C" w:rsidRPr="00611913">
        <w:rPr>
          <w:rFonts w:ascii="Times New Roman" w:hAnsi="Times New Roman" w:cs="Times New Roman"/>
          <w:sz w:val="28"/>
          <w:szCs w:val="28"/>
        </w:rPr>
        <w:t>«Животные леса»</w:t>
      </w:r>
      <w:r w:rsidR="004642E6" w:rsidRPr="006119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2362" w:rsidRPr="00611913" w:rsidRDefault="00593171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Мы выяснили, что лес для животных является домом. А ещё чем он служит для животных? (</w:t>
      </w:r>
      <w:r w:rsidR="00F04FA8" w:rsidRPr="00611913">
        <w:rPr>
          <w:rFonts w:ascii="Times New Roman" w:hAnsi="Times New Roman" w:cs="Times New Roman"/>
          <w:sz w:val="28"/>
          <w:szCs w:val="28"/>
        </w:rPr>
        <w:t>Пищей.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97436E" w:rsidRPr="00611913" w:rsidRDefault="00593171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Рассмотрим пр</w:t>
      </w:r>
      <w:r w:rsidR="001E0644" w:rsidRPr="00611913">
        <w:rPr>
          <w:rFonts w:ascii="Times New Roman" w:hAnsi="Times New Roman" w:cs="Times New Roman"/>
          <w:sz w:val="28"/>
          <w:szCs w:val="28"/>
        </w:rPr>
        <w:t>имер</w:t>
      </w:r>
      <w:r w:rsidRPr="00611913">
        <w:rPr>
          <w:rFonts w:ascii="Times New Roman" w:hAnsi="Times New Roman" w:cs="Times New Roman"/>
          <w:sz w:val="28"/>
          <w:szCs w:val="28"/>
        </w:rPr>
        <w:t xml:space="preserve"> взаимоотношения дерева и жука-короеда. Здоровому молодому дереву жуки не страшны, любое повреждение на коре заливается смолой. А вот когда дерево стареет, оно уже не может справиться с множеством короедов и погибает, освобождая место молодым растениям. Вред или пользу приносят короеды в лесу? (</w:t>
      </w:r>
      <w:r w:rsidR="00F04FA8" w:rsidRPr="00611913">
        <w:rPr>
          <w:rFonts w:ascii="Times New Roman" w:hAnsi="Times New Roman" w:cs="Times New Roman"/>
          <w:sz w:val="28"/>
          <w:szCs w:val="28"/>
        </w:rPr>
        <w:t xml:space="preserve">Для </w:t>
      </w:r>
      <w:r w:rsidR="005856CD" w:rsidRPr="00611913">
        <w:rPr>
          <w:rFonts w:ascii="Times New Roman" w:hAnsi="Times New Roman" w:cs="Times New Roman"/>
          <w:sz w:val="28"/>
          <w:szCs w:val="28"/>
        </w:rPr>
        <w:t xml:space="preserve">молодых пользу, </w:t>
      </w:r>
      <w:proofErr w:type="gramStart"/>
      <w:r w:rsidR="005856CD" w:rsidRPr="006119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856CD" w:rsidRPr="00611913">
        <w:rPr>
          <w:rFonts w:ascii="Times New Roman" w:hAnsi="Times New Roman" w:cs="Times New Roman"/>
          <w:sz w:val="28"/>
          <w:szCs w:val="28"/>
        </w:rPr>
        <w:t xml:space="preserve"> старых вред.</w:t>
      </w:r>
      <w:r w:rsidR="00F04FA8" w:rsidRPr="00611913">
        <w:rPr>
          <w:rFonts w:ascii="Times New Roman" w:hAnsi="Times New Roman" w:cs="Times New Roman"/>
          <w:sz w:val="28"/>
          <w:szCs w:val="28"/>
        </w:rPr>
        <w:t>)</w:t>
      </w:r>
      <w:r w:rsidR="001E0644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71" w:rsidRPr="00611913" w:rsidRDefault="0097436E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</w:t>
      </w:r>
      <w:r w:rsidR="001E0644" w:rsidRPr="00611913">
        <w:rPr>
          <w:rFonts w:ascii="Times New Roman" w:hAnsi="Times New Roman" w:cs="Times New Roman"/>
          <w:sz w:val="28"/>
          <w:szCs w:val="28"/>
        </w:rPr>
        <w:t>Тем не менее, жуки ускоряют круговорот веществ. Всё в лесу взаимосвязано и неразрывно. Если нарушить эти связи, то нарушится и экологическое ра</w:t>
      </w:r>
      <w:r w:rsidR="00F04FA8" w:rsidRPr="00611913">
        <w:rPr>
          <w:rFonts w:ascii="Times New Roman" w:hAnsi="Times New Roman" w:cs="Times New Roman"/>
          <w:sz w:val="28"/>
          <w:szCs w:val="28"/>
        </w:rPr>
        <w:t>вновесие. Я прошу вас встать и взяться</w:t>
      </w:r>
      <w:r w:rsidR="002316E3" w:rsidRPr="00611913">
        <w:rPr>
          <w:rFonts w:ascii="Times New Roman" w:hAnsi="Times New Roman" w:cs="Times New Roman"/>
          <w:sz w:val="28"/>
          <w:szCs w:val="28"/>
        </w:rPr>
        <w:t xml:space="preserve"> за руки. Если кто-то из вас расцепит руки, круг разомкнётся. Так и в природе всё взаимосвязано: если нарушить одно звено, то нарушится вся цепочка.</w:t>
      </w: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</w:t>
      </w:r>
      <w:r w:rsidR="0097436E" w:rsidRPr="00611913">
        <w:rPr>
          <w:rFonts w:ascii="Times New Roman" w:hAnsi="Times New Roman" w:cs="Times New Roman"/>
          <w:sz w:val="28"/>
          <w:szCs w:val="28"/>
        </w:rPr>
        <w:t>-</w:t>
      </w:r>
      <w:r w:rsidRPr="00611913">
        <w:rPr>
          <w:rFonts w:ascii="Times New Roman" w:hAnsi="Times New Roman" w:cs="Times New Roman"/>
          <w:sz w:val="28"/>
          <w:szCs w:val="28"/>
        </w:rPr>
        <w:t xml:space="preserve"> Могут ли растения жить без животных, а животные </w:t>
      </w:r>
      <w:r w:rsidR="002316E3" w:rsidRPr="00611913">
        <w:rPr>
          <w:rFonts w:ascii="Times New Roman" w:hAnsi="Times New Roman" w:cs="Times New Roman"/>
          <w:sz w:val="28"/>
          <w:szCs w:val="28"/>
        </w:rPr>
        <w:t xml:space="preserve">без растений? </w:t>
      </w:r>
      <w:r w:rsidRPr="00611913">
        <w:rPr>
          <w:rFonts w:ascii="Times New Roman" w:hAnsi="Times New Roman" w:cs="Times New Roman"/>
          <w:sz w:val="28"/>
          <w:szCs w:val="28"/>
        </w:rPr>
        <w:t xml:space="preserve"> (</w:t>
      </w:r>
      <w:r w:rsidR="002316E3" w:rsidRPr="00611913">
        <w:rPr>
          <w:rFonts w:ascii="Times New Roman" w:hAnsi="Times New Roman" w:cs="Times New Roman"/>
          <w:sz w:val="28"/>
          <w:szCs w:val="28"/>
        </w:rPr>
        <w:t xml:space="preserve">Нет. Они </w:t>
      </w:r>
      <w:proofErr w:type="gramStart"/>
      <w:r w:rsidR="002316E3" w:rsidRPr="00611913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="002316E3" w:rsidRPr="00611913">
        <w:rPr>
          <w:rFonts w:ascii="Times New Roman" w:hAnsi="Times New Roman" w:cs="Times New Roman"/>
          <w:sz w:val="28"/>
          <w:szCs w:val="28"/>
        </w:rPr>
        <w:t xml:space="preserve"> помогая друг другу.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  <w:r w:rsidR="00B50A9D" w:rsidRPr="00611913">
        <w:rPr>
          <w:rFonts w:ascii="Times New Roman" w:hAnsi="Times New Roman" w:cs="Times New Roman"/>
          <w:sz w:val="28"/>
          <w:szCs w:val="28"/>
        </w:rPr>
        <w:t xml:space="preserve"> Приведите пример.</w:t>
      </w:r>
      <w:r w:rsidR="000F0A71" w:rsidRPr="00611913">
        <w:rPr>
          <w:rFonts w:ascii="Times New Roman" w:hAnsi="Times New Roman" w:cs="Times New Roman"/>
          <w:sz w:val="28"/>
          <w:szCs w:val="28"/>
        </w:rPr>
        <w:t xml:space="preserve"> </w:t>
      </w:r>
      <w:r w:rsidR="00B50A9D" w:rsidRPr="00611913">
        <w:rPr>
          <w:rFonts w:ascii="Times New Roman" w:hAnsi="Times New Roman" w:cs="Times New Roman"/>
          <w:sz w:val="28"/>
          <w:szCs w:val="28"/>
        </w:rPr>
        <w:t>(</w:t>
      </w:r>
      <w:r w:rsidR="000F0A71" w:rsidRPr="00611913">
        <w:rPr>
          <w:rFonts w:ascii="Times New Roman" w:hAnsi="Times New Roman" w:cs="Times New Roman"/>
          <w:sz w:val="28"/>
          <w:szCs w:val="28"/>
        </w:rPr>
        <w:t xml:space="preserve">Существуют пищевые связи.)    </w:t>
      </w:r>
    </w:p>
    <w:p w:rsidR="005856CD" w:rsidRPr="00611913" w:rsidRDefault="005856CD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- </w:t>
      </w:r>
      <w:r w:rsidR="000F0A71" w:rsidRPr="00611913">
        <w:rPr>
          <w:rFonts w:ascii="Times New Roman" w:hAnsi="Times New Roman" w:cs="Times New Roman"/>
          <w:sz w:val="28"/>
          <w:szCs w:val="28"/>
        </w:rPr>
        <w:t>Ребята, п</w:t>
      </w:r>
      <w:r w:rsidRPr="00611913">
        <w:rPr>
          <w:rFonts w:ascii="Times New Roman" w:hAnsi="Times New Roman" w:cs="Times New Roman"/>
          <w:sz w:val="28"/>
          <w:szCs w:val="28"/>
        </w:rPr>
        <w:t>ищевые связи существуют не только на определённом ярусе, они есть и между разными этажами леса.</w:t>
      </w:r>
      <w:r w:rsidR="000F0A71" w:rsidRPr="00611913">
        <w:rPr>
          <w:rFonts w:ascii="Times New Roman" w:hAnsi="Times New Roman" w:cs="Times New Roman"/>
          <w:sz w:val="28"/>
          <w:szCs w:val="28"/>
        </w:rPr>
        <w:t xml:space="preserve"> Какие цепи питания можно составить? У вас на листах есть задание, выполните его, а затем проверим. (Проверяем.)</w:t>
      </w:r>
    </w:p>
    <w:p w:rsidR="0097436E" w:rsidRPr="00611913" w:rsidRDefault="0097436E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FBB" w:rsidRPr="00611913" w:rsidRDefault="00531FBB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0A71" w:rsidRPr="00611913">
        <w:rPr>
          <w:rFonts w:ascii="Times New Roman" w:hAnsi="Times New Roman" w:cs="Times New Roman"/>
          <w:sz w:val="28"/>
          <w:szCs w:val="28"/>
        </w:rPr>
        <w:t xml:space="preserve">Мы выяснили, что растения и животные на всех этажах леса, связаны между собой. </w:t>
      </w:r>
      <w:r w:rsidRPr="00611913">
        <w:rPr>
          <w:rFonts w:ascii="Times New Roman" w:hAnsi="Times New Roman" w:cs="Times New Roman"/>
          <w:sz w:val="28"/>
          <w:szCs w:val="28"/>
        </w:rPr>
        <w:t>Вы сказали, что лес является домом и пищей для животных. Подумайте, чем</w:t>
      </w:r>
      <w:r w:rsidR="000F0A71" w:rsidRPr="00611913">
        <w:rPr>
          <w:rFonts w:ascii="Times New Roman" w:hAnsi="Times New Roman" w:cs="Times New Roman"/>
          <w:sz w:val="28"/>
          <w:szCs w:val="28"/>
        </w:rPr>
        <w:t xml:space="preserve"> ещё служит лес для животных? (Укрытием.)                               </w:t>
      </w:r>
    </w:p>
    <w:p w:rsidR="0097436E" w:rsidRPr="00611913" w:rsidRDefault="00531FBB" w:rsidP="00AC3C2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 xml:space="preserve">- Ребята, лес не только укрывает </w:t>
      </w:r>
      <w:r w:rsidR="00845FEE" w:rsidRPr="00611913">
        <w:rPr>
          <w:rFonts w:ascii="Times New Roman" w:hAnsi="Times New Roman" w:cs="Times New Roman"/>
          <w:sz w:val="28"/>
          <w:szCs w:val="28"/>
        </w:rPr>
        <w:t>животных</w:t>
      </w:r>
      <w:r w:rsidR="0097436E" w:rsidRPr="00611913">
        <w:rPr>
          <w:rFonts w:ascii="Times New Roman" w:hAnsi="Times New Roman" w:cs="Times New Roman"/>
          <w:sz w:val="28"/>
          <w:szCs w:val="28"/>
        </w:rPr>
        <w:t xml:space="preserve"> (слайд  16:  «</w:t>
      </w:r>
      <w:proofErr w:type="gramEnd"/>
      <w:r w:rsidR="0097436E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36E" w:rsidRPr="00611913">
        <w:rPr>
          <w:rFonts w:ascii="Times New Roman" w:hAnsi="Times New Roman" w:cs="Times New Roman"/>
          <w:sz w:val="28"/>
          <w:szCs w:val="28"/>
        </w:rPr>
        <w:t>Брянский лес».)</w:t>
      </w:r>
      <w:r w:rsidR="0097436E" w:rsidRPr="006119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AC3C25" w:rsidRPr="00611913" w:rsidRDefault="00531FBB" w:rsidP="00A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5856CD" w:rsidRPr="00611913">
        <w:rPr>
          <w:rFonts w:ascii="Times New Roman" w:hAnsi="Times New Roman" w:cs="Times New Roman"/>
          <w:sz w:val="28"/>
          <w:szCs w:val="28"/>
        </w:rPr>
        <w:t xml:space="preserve"> в лесу укрывались партизаны. </w:t>
      </w:r>
      <w:proofErr w:type="gramStart"/>
      <w:r w:rsidR="005856CD" w:rsidRPr="00611913">
        <w:rPr>
          <w:rFonts w:ascii="Times New Roman" w:hAnsi="Times New Roman" w:cs="Times New Roman"/>
          <w:sz w:val="28"/>
          <w:szCs w:val="28"/>
        </w:rPr>
        <w:t>Они создавали от</w:t>
      </w:r>
      <w:r w:rsidR="00845FEE" w:rsidRPr="00611913">
        <w:rPr>
          <w:rFonts w:ascii="Times New Roman" w:hAnsi="Times New Roman" w:cs="Times New Roman"/>
          <w:sz w:val="28"/>
          <w:szCs w:val="28"/>
        </w:rPr>
        <w:t>ряды  и вели борьбу с фашистами</w:t>
      </w:r>
      <w:r w:rsidR="005856CD" w:rsidRPr="00611913">
        <w:rPr>
          <w:rFonts w:ascii="Times New Roman" w:hAnsi="Times New Roman" w:cs="Times New Roman"/>
          <w:sz w:val="28"/>
          <w:szCs w:val="28"/>
        </w:rPr>
        <w:t xml:space="preserve"> </w:t>
      </w:r>
      <w:r w:rsidR="0097436E" w:rsidRPr="00611913">
        <w:rPr>
          <w:rFonts w:ascii="Times New Roman" w:hAnsi="Times New Roman" w:cs="Times New Roman"/>
          <w:sz w:val="28"/>
          <w:szCs w:val="28"/>
        </w:rPr>
        <w:t>(слайд 17:</w:t>
      </w:r>
      <w:proofErr w:type="gramEnd"/>
      <w:r w:rsidR="0097436E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36E" w:rsidRPr="00611913">
        <w:rPr>
          <w:rFonts w:ascii="Times New Roman" w:hAnsi="Times New Roman" w:cs="Times New Roman"/>
          <w:sz w:val="28"/>
          <w:szCs w:val="28"/>
        </w:rPr>
        <w:t xml:space="preserve">«Партизаны в лесу») </w:t>
      </w:r>
      <w:r w:rsidR="00715977" w:rsidRPr="00611913">
        <w:rPr>
          <w:rFonts w:ascii="Times New Roman" w:hAnsi="Times New Roman" w:cs="Times New Roman"/>
          <w:sz w:val="28"/>
          <w:szCs w:val="28"/>
        </w:rPr>
        <w:t>В таких отрядах были и женщины, и старики, и дети.</w:t>
      </w:r>
      <w:proofErr w:type="gramEnd"/>
      <w:r w:rsidR="00EF7932" w:rsidRPr="00611913">
        <w:rPr>
          <w:rFonts w:ascii="Times New Roman" w:hAnsi="Times New Roman" w:cs="Times New Roman"/>
          <w:sz w:val="28"/>
          <w:szCs w:val="28"/>
        </w:rPr>
        <w:t xml:space="preserve"> Немцы очень боялись партизан, потому что они были смелыми и отважными, хорошими разведчиками, умели доставать секретные данные для нашей армии.</w:t>
      </w:r>
      <w:r w:rsidR="0097436E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98" w:rsidRPr="00611913" w:rsidRDefault="0097436E" w:rsidP="00A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18: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«Обустройство быта») Посмотрите, в каких условиях приходилось им жить и добывать для нас победу.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В этом году мы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отмечаем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какую годовщину По</w:t>
      </w:r>
      <w:r w:rsidR="00C03198" w:rsidRPr="00611913">
        <w:rPr>
          <w:rFonts w:ascii="Times New Roman" w:hAnsi="Times New Roman" w:cs="Times New Roman"/>
          <w:sz w:val="28"/>
          <w:szCs w:val="28"/>
        </w:rPr>
        <w:t>беды? (65) В наших сёлах жив только один ветеран войны. Вы знаете, кто это? (Меркулов К.И.) Оказывайте посильную помощь всем престарелым людям, ведь им пришлось многое пережить. Расспросите их о тех далёких и трудных временах.</w:t>
      </w:r>
    </w:p>
    <w:p w:rsidR="0097436E" w:rsidRPr="00611913" w:rsidRDefault="00C03198" w:rsidP="00A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25" w:rsidRPr="00611913" w:rsidRDefault="00AC3C25" w:rsidP="00AC3C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1191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11913">
        <w:rPr>
          <w:rFonts w:ascii="Times New Roman" w:hAnsi="Times New Roman" w:cs="Times New Roman"/>
          <w:b/>
          <w:sz w:val="28"/>
          <w:szCs w:val="28"/>
        </w:rPr>
        <w:t>.</w:t>
      </w:r>
    </w:p>
    <w:p w:rsidR="00AC3C25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Нам птицы просигналили «подъём»-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Привычными тропинками проходим мы,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Мы каждую берёзку сбережём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В лесах любимой Родины!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Мы сами написали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В лесной зелёной книжке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О том, что есть у леса надёжные друзья: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Такие же девчонки, такие же мальчишки,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же счастливые, как ты и я!</w:t>
      </w:r>
    </w:p>
    <w:p w:rsidR="00C03198" w:rsidRPr="00611913" w:rsidRDefault="00C03198" w:rsidP="00C03198">
      <w:pPr>
        <w:pStyle w:val="a3"/>
        <w:spacing w:after="0"/>
        <w:ind w:left="1067"/>
        <w:rPr>
          <w:rFonts w:ascii="Times New Roman" w:hAnsi="Times New Roman" w:cs="Times New Roman"/>
          <w:sz w:val="32"/>
          <w:szCs w:val="32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</w:t>
      </w:r>
      <w:r w:rsidR="00AC3C25" w:rsidRPr="00611913">
        <w:rPr>
          <w:rFonts w:ascii="Times New Roman" w:hAnsi="Times New Roman" w:cs="Times New Roman"/>
          <w:sz w:val="28"/>
          <w:szCs w:val="28"/>
        </w:rPr>
        <w:t xml:space="preserve">- </w:t>
      </w:r>
      <w:r w:rsidRPr="00611913">
        <w:rPr>
          <w:rFonts w:ascii="Times New Roman" w:hAnsi="Times New Roman" w:cs="Times New Roman"/>
          <w:sz w:val="28"/>
          <w:szCs w:val="28"/>
        </w:rPr>
        <w:t xml:space="preserve"> Ещё об одних обитателях леса м</w:t>
      </w:r>
      <w:r w:rsidR="00B749DD" w:rsidRPr="00611913">
        <w:rPr>
          <w:rFonts w:ascii="Times New Roman" w:hAnsi="Times New Roman" w:cs="Times New Roman"/>
          <w:sz w:val="28"/>
          <w:szCs w:val="28"/>
        </w:rPr>
        <w:t>ы не сказали. Догадайтесь, о чё</w:t>
      </w:r>
      <w:r w:rsidR="003F58F8" w:rsidRPr="00611913">
        <w:rPr>
          <w:rFonts w:ascii="Times New Roman" w:hAnsi="Times New Roman" w:cs="Times New Roman"/>
          <w:sz w:val="28"/>
          <w:szCs w:val="28"/>
        </w:rPr>
        <w:t>м</w:t>
      </w:r>
      <w:r w:rsidR="00B749DD" w:rsidRPr="00611913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FE128F" w:rsidRPr="00611913" w:rsidRDefault="00FE128F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   И на горке, и под горкой,</w:t>
      </w: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   Под березой и под ёлкой,</w:t>
      </w: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     Хороводами и в ряд</w:t>
      </w:r>
    </w:p>
    <w:p w:rsidR="001E0644" w:rsidRPr="00611913" w:rsidRDefault="001E0644" w:rsidP="001D0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FEE" w:rsidRPr="0061191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45FEE" w:rsidRPr="00611913">
        <w:rPr>
          <w:rFonts w:ascii="Times New Roman" w:hAnsi="Times New Roman" w:cs="Times New Roman"/>
          <w:sz w:val="28"/>
          <w:szCs w:val="28"/>
        </w:rPr>
        <w:t>В шляпках молодцы стоят</w:t>
      </w:r>
      <w:r w:rsidRPr="00611913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749DD" w:rsidRPr="00611913">
        <w:rPr>
          <w:rFonts w:ascii="Times New Roman" w:hAnsi="Times New Roman" w:cs="Times New Roman"/>
          <w:sz w:val="28"/>
          <w:szCs w:val="28"/>
        </w:rPr>
        <w:t xml:space="preserve"> 19:</w:t>
      </w:r>
      <w:proofErr w:type="gramEnd"/>
      <w:r w:rsidR="00B749DD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9DD" w:rsidRPr="00611913">
        <w:rPr>
          <w:rFonts w:ascii="Times New Roman" w:hAnsi="Times New Roman" w:cs="Times New Roman"/>
          <w:sz w:val="28"/>
          <w:szCs w:val="28"/>
        </w:rPr>
        <w:t>«Грибы»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316E3" w:rsidRPr="00611913" w:rsidRDefault="002316E3" w:rsidP="00231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</w:t>
      </w:r>
      <w:r w:rsidR="00845FEE" w:rsidRPr="00611913">
        <w:rPr>
          <w:rFonts w:ascii="Times New Roman" w:hAnsi="Times New Roman" w:cs="Times New Roman"/>
          <w:sz w:val="28"/>
          <w:szCs w:val="28"/>
        </w:rPr>
        <w:t xml:space="preserve">   </w:t>
      </w:r>
      <w:r w:rsidRPr="00611913">
        <w:rPr>
          <w:rFonts w:ascii="Times New Roman" w:hAnsi="Times New Roman" w:cs="Times New Roman"/>
          <w:sz w:val="28"/>
          <w:szCs w:val="28"/>
        </w:rPr>
        <w:t>-Грибы – это особая группа живых организмов.</w:t>
      </w:r>
      <w:r w:rsidR="00AC3C25" w:rsidRPr="00611913">
        <w:rPr>
          <w:rFonts w:ascii="Times New Roman" w:hAnsi="Times New Roman" w:cs="Times New Roman"/>
          <w:sz w:val="28"/>
          <w:szCs w:val="28"/>
        </w:rPr>
        <w:t xml:space="preserve"> Рассмотрим муляжи грибов.</w:t>
      </w:r>
    </w:p>
    <w:p w:rsidR="001E0644" w:rsidRPr="00611913" w:rsidRDefault="002316E3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18D" w:rsidRPr="00611913">
        <w:rPr>
          <w:rFonts w:ascii="Times New Roman" w:hAnsi="Times New Roman" w:cs="Times New Roman"/>
          <w:sz w:val="28"/>
          <w:szCs w:val="28"/>
        </w:rPr>
        <w:t>Вспомните из чего состоит</w:t>
      </w:r>
      <w:proofErr w:type="gramEnd"/>
      <w:r w:rsidR="0054418D" w:rsidRPr="00611913">
        <w:rPr>
          <w:rFonts w:ascii="Times New Roman" w:hAnsi="Times New Roman" w:cs="Times New Roman"/>
          <w:sz w:val="28"/>
          <w:szCs w:val="28"/>
        </w:rPr>
        <w:t xml:space="preserve"> гриб? (</w:t>
      </w:r>
      <w:r w:rsidRPr="00611913">
        <w:rPr>
          <w:rFonts w:ascii="Times New Roman" w:hAnsi="Times New Roman" w:cs="Times New Roman"/>
          <w:sz w:val="28"/>
          <w:szCs w:val="28"/>
        </w:rPr>
        <w:t xml:space="preserve">Из шляпки и ножки. А в почве от ножек тянутся в разные стороны тонкие белые нити.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Это грибница.</w:t>
      </w:r>
      <w:r w:rsidR="0054418D" w:rsidRPr="006119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D08EF" w:rsidRPr="00611913" w:rsidRDefault="001D08EF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А как вы думаете</w:t>
      </w:r>
      <w:r w:rsidR="00B749DD" w:rsidRPr="00611913">
        <w:rPr>
          <w:rFonts w:ascii="Times New Roman" w:hAnsi="Times New Roman" w:cs="Times New Roman"/>
          <w:sz w:val="28"/>
          <w:szCs w:val="28"/>
        </w:rPr>
        <w:t>,</w:t>
      </w:r>
      <w:r w:rsidRPr="00611913">
        <w:rPr>
          <w:rFonts w:ascii="Times New Roman" w:hAnsi="Times New Roman" w:cs="Times New Roman"/>
          <w:sz w:val="28"/>
          <w:szCs w:val="28"/>
        </w:rPr>
        <w:t xml:space="preserve"> лесу грибы нужны? </w:t>
      </w:r>
      <w:r w:rsidR="00EF7932" w:rsidRPr="00611913">
        <w:rPr>
          <w:rFonts w:ascii="Times New Roman" w:hAnsi="Times New Roman" w:cs="Times New Roman"/>
          <w:sz w:val="28"/>
          <w:szCs w:val="28"/>
        </w:rPr>
        <w:t>Чтобы ответить на этот вопрос, прочтём сведения в учебнике на стр. 123.</w:t>
      </w:r>
    </w:p>
    <w:p w:rsidR="0054418D" w:rsidRPr="00611913" w:rsidRDefault="005856C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(Ч</w:t>
      </w:r>
      <w:r w:rsidR="0054418D" w:rsidRPr="00611913">
        <w:rPr>
          <w:rFonts w:ascii="Times New Roman" w:hAnsi="Times New Roman" w:cs="Times New Roman"/>
          <w:sz w:val="28"/>
          <w:szCs w:val="28"/>
        </w:rPr>
        <w:t>тение сведений о грибах</w:t>
      </w:r>
      <w:r w:rsidR="001D08EF" w:rsidRPr="00611913">
        <w:rPr>
          <w:rFonts w:ascii="Times New Roman" w:hAnsi="Times New Roman" w:cs="Times New Roman"/>
          <w:sz w:val="28"/>
          <w:szCs w:val="28"/>
        </w:rPr>
        <w:t xml:space="preserve"> на стр. 123</w:t>
      </w:r>
      <w:r w:rsidRPr="00611913">
        <w:rPr>
          <w:rFonts w:ascii="Times New Roman" w:hAnsi="Times New Roman" w:cs="Times New Roman"/>
          <w:sz w:val="28"/>
          <w:szCs w:val="28"/>
        </w:rPr>
        <w:t xml:space="preserve"> учебника.</w:t>
      </w:r>
      <w:r w:rsidR="0054418D" w:rsidRPr="00611913">
        <w:rPr>
          <w:rFonts w:ascii="Times New Roman" w:hAnsi="Times New Roman" w:cs="Times New Roman"/>
          <w:sz w:val="28"/>
          <w:szCs w:val="28"/>
        </w:rPr>
        <w:t>)</w:t>
      </w:r>
      <w:r w:rsidR="003F58F8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8D" w:rsidRPr="00611913" w:rsidRDefault="0054418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- Как правильно собирать грибы? (</w:t>
      </w:r>
      <w:r w:rsidR="00B749DD" w:rsidRPr="00611913">
        <w:rPr>
          <w:rFonts w:ascii="Times New Roman" w:hAnsi="Times New Roman" w:cs="Times New Roman"/>
          <w:sz w:val="28"/>
          <w:szCs w:val="28"/>
        </w:rPr>
        <w:t>Чтение цепочкой памятки</w:t>
      </w:r>
      <w:r w:rsidR="001D08EF" w:rsidRPr="00611913">
        <w:rPr>
          <w:rFonts w:ascii="Times New Roman" w:hAnsi="Times New Roman" w:cs="Times New Roman"/>
          <w:sz w:val="28"/>
          <w:szCs w:val="28"/>
        </w:rPr>
        <w:t xml:space="preserve"> на стр. 127) </w:t>
      </w:r>
    </w:p>
    <w:p w:rsidR="0054418D" w:rsidRPr="00611913" w:rsidRDefault="0054418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 грибы лесу нужны. Они помогают деревьям высасывать из почвы воду с растворёнными солями. Грибами питаются и лечатся животные. Грибы способствуют разложению растительных остатков</w:t>
      </w:r>
      <w:r w:rsidRPr="00611913">
        <w:rPr>
          <w:rFonts w:ascii="Times New Roman" w:hAnsi="Times New Roman" w:cs="Times New Roman"/>
          <w:sz w:val="28"/>
          <w:szCs w:val="28"/>
        </w:rPr>
        <w:t>.</w:t>
      </w:r>
      <w:r w:rsidR="003F58F8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DD" w:rsidRPr="00611913" w:rsidRDefault="00B749D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20: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«Грибы.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Вывод»)</w:t>
      </w:r>
      <w:proofErr w:type="gramEnd"/>
    </w:p>
    <w:p w:rsidR="003F58F8" w:rsidRPr="00611913" w:rsidRDefault="003F58F8" w:rsidP="005441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1C42" w:rsidRPr="00611913" w:rsidRDefault="002A1C42" w:rsidP="005441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5. Продолжение изучения новой темы.</w:t>
      </w:r>
    </w:p>
    <w:p w:rsidR="00B749DD" w:rsidRPr="00611913" w:rsidRDefault="00B749D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21: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«Лесная подстилка»)</w:t>
      </w:r>
      <w:proofErr w:type="gramEnd"/>
    </w:p>
    <w:p w:rsidR="002A1C42" w:rsidRPr="00611913" w:rsidRDefault="002A1C42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- Хорошо в лесу в любое врем</w:t>
      </w:r>
      <w:r w:rsidR="00B749DD" w:rsidRPr="00611913">
        <w:rPr>
          <w:rFonts w:ascii="Times New Roman" w:hAnsi="Times New Roman" w:cs="Times New Roman"/>
          <w:sz w:val="28"/>
          <w:szCs w:val="28"/>
        </w:rPr>
        <w:t>я года, а особенно осенью. Что лежит у н</w:t>
      </w:r>
      <w:r w:rsidR="001D08EF" w:rsidRPr="00611913">
        <w:rPr>
          <w:rFonts w:ascii="Times New Roman" w:hAnsi="Times New Roman" w:cs="Times New Roman"/>
          <w:sz w:val="28"/>
          <w:szCs w:val="28"/>
        </w:rPr>
        <w:t>ас под ногами? (Листья и отмершие части растений.</w:t>
      </w:r>
      <w:r w:rsidRPr="00611913">
        <w:rPr>
          <w:rFonts w:ascii="Times New Roman" w:hAnsi="Times New Roman" w:cs="Times New Roman"/>
          <w:sz w:val="28"/>
          <w:szCs w:val="28"/>
        </w:rPr>
        <w:t>) Учёные называют это лесной подстилкой. Часть старой листвы и отмершие растения постепенно перегнивают, превращаясь в перегной. Это работа микроорганизмов, бактерий, насекомых и личинок. Поэтому в лесу и не скапливается большого количества старой листвы. А некоторым животным лесная подстилка помогает перезимовать. Каким животным, как вы думаете? (</w:t>
      </w:r>
      <w:r w:rsidR="00EF7932" w:rsidRPr="00611913">
        <w:rPr>
          <w:rFonts w:ascii="Times New Roman" w:hAnsi="Times New Roman" w:cs="Times New Roman"/>
          <w:sz w:val="28"/>
          <w:szCs w:val="28"/>
        </w:rPr>
        <w:t>Насекомым, ежам и другим животным, зимующим под снегом.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B749DD" w:rsidRPr="00611913" w:rsidRDefault="00B749D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9DD" w:rsidRPr="00611913" w:rsidRDefault="00B749D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Давайте вспомним из темы «Лесная зона» о значении леса.</w:t>
      </w:r>
    </w:p>
    <w:p w:rsidR="00B749DD" w:rsidRPr="00611913" w:rsidRDefault="00B749D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22: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«Значение леса») (Вспоминают и называют.)</w:t>
      </w:r>
      <w:proofErr w:type="gramEnd"/>
    </w:p>
    <w:p w:rsidR="002A1C42" w:rsidRPr="00611913" w:rsidRDefault="002D022E" w:rsidP="002D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- Как вы думаете, ребята, а есть ли у леса враги?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(Есть.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Это люди.)</w:t>
      </w:r>
      <w:proofErr w:type="gramEnd"/>
    </w:p>
    <w:p w:rsidR="00B749DD" w:rsidRPr="00611913" w:rsidRDefault="002D022E" w:rsidP="002D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- Какие нарушения по вине человека могут произойти? (Лесные пожары, вырубка лесов, истребление животных.) </w:t>
      </w:r>
    </w:p>
    <w:p w:rsidR="002D022E" w:rsidRPr="00611913" w:rsidRDefault="002D022E" w:rsidP="002D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13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1E6EEB" w:rsidRPr="00611913">
        <w:rPr>
          <w:rFonts w:ascii="Times New Roman" w:hAnsi="Times New Roman" w:cs="Times New Roman"/>
          <w:sz w:val="28"/>
          <w:szCs w:val="28"/>
        </w:rPr>
        <w:t>23:</w:t>
      </w:r>
      <w:proofErr w:type="gramEnd"/>
      <w:r w:rsidR="001E6EEB"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EEB" w:rsidRPr="00611913">
        <w:rPr>
          <w:rFonts w:ascii="Times New Roman" w:hAnsi="Times New Roman" w:cs="Times New Roman"/>
          <w:sz w:val="28"/>
          <w:szCs w:val="28"/>
        </w:rPr>
        <w:t>«Лесные пожары»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022E" w:rsidRPr="00611913" w:rsidRDefault="002D022E" w:rsidP="002D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Что нарушается при этом? (Экологическое равновесие.)</w:t>
      </w:r>
    </w:p>
    <w:p w:rsidR="008021FE" w:rsidRPr="00611913" w:rsidRDefault="008021FE" w:rsidP="002D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Многие растения и животные занесены в Красную книгу. Она была создана в 1966 году Международным союзом охраны природы.</w:t>
      </w:r>
    </w:p>
    <w:p w:rsidR="003F58F8" w:rsidRPr="00611913" w:rsidRDefault="003F58F8" w:rsidP="003F58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EF3" w:rsidRPr="00611913" w:rsidRDefault="00DB6EF3" w:rsidP="00DB6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6. Подведение итогов.</w:t>
      </w:r>
    </w:p>
    <w:p w:rsidR="00DB6EF3" w:rsidRPr="00611913" w:rsidRDefault="00DB6EF3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- Что вы можете сказать о жизни леса?</w:t>
      </w:r>
    </w:p>
    <w:p w:rsidR="001E6EEB" w:rsidRPr="00611913" w:rsidRDefault="001E6EEB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(слайд 24:</w:t>
      </w:r>
      <w:proofErr w:type="gramEnd"/>
      <w:r w:rsidRPr="00611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13">
        <w:rPr>
          <w:rFonts w:ascii="Times New Roman" w:hAnsi="Times New Roman" w:cs="Times New Roman"/>
          <w:sz w:val="28"/>
          <w:szCs w:val="28"/>
        </w:rPr>
        <w:t>«Экологические ниши»)</w:t>
      </w:r>
      <w:proofErr w:type="gramEnd"/>
    </w:p>
    <w:p w:rsidR="001E6EEB" w:rsidRPr="00611913" w:rsidRDefault="001D08EF" w:rsidP="001E6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Вывод: р</w:t>
      </w:r>
      <w:r w:rsidR="00DB6EF3" w:rsidRPr="00611913">
        <w:rPr>
          <w:rFonts w:ascii="Times New Roman" w:hAnsi="Times New Roman" w:cs="Times New Roman"/>
          <w:b/>
          <w:sz w:val="28"/>
          <w:szCs w:val="28"/>
        </w:rPr>
        <w:t>астения в лесу растут ярусами. Животные делят между собой эти ярусы: одни живут на деревьях, другие – в кустах, третьи – на земле или даже под землёй. Все живые организмы живут сообща. Растений в лесу больше, чем животных.</w:t>
      </w:r>
      <w:r w:rsidR="001E6EEB" w:rsidRPr="0061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F3" w:rsidRPr="00611913" w:rsidRDefault="00DB6EF3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Как можно назвать лес? (</w:t>
      </w:r>
      <w:r w:rsidR="001D08EF" w:rsidRPr="00611913">
        <w:rPr>
          <w:rFonts w:ascii="Times New Roman" w:hAnsi="Times New Roman" w:cs="Times New Roman"/>
          <w:sz w:val="28"/>
          <w:szCs w:val="28"/>
        </w:rPr>
        <w:t>Лесным сообществом.</w:t>
      </w:r>
      <w:r w:rsidRPr="00611913">
        <w:rPr>
          <w:rFonts w:ascii="Times New Roman" w:hAnsi="Times New Roman" w:cs="Times New Roman"/>
          <w:sz w:val="28"/>
          <w:szCs w:val="28"/>
        </w:rPr>
        <w:t>)</w:t>
      </w:r>
    </w:p>
    <w:p w:rsidR="008021FE" w:rsidRPr="00611913" w:rsidRDefault="008021FE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К чему приводит нарушение связей</w:t>
      </w:r>
      <w:r w:rsidR="001E6EEB" w:rsidRPr="00611913">
        <w:rPr>
          <w:rFonts w:ascii="Times New Roman" w:hAnsi="Times New Roman" w:cs="Times New Roman"/>
          <w:sz w:val="28"/>
          <w:szCs w:val="28"/>
        </w:rPr>
        <w:t xml:space="preserve"> в лесу</w:t>
      </w:r>
      <w:r w:rsidRPr="00611913">
        <w:rPr>
          <w:rFonts w:ascii="Times New Roman" w:hAnsi="Times New Roman" w:cs="Times New Roman"/>
          <w:sz w:val="28"/>
          <w:szCs w:val="28"/>
        </w:rPr>
        <w:t>? (К экологической катастрофе.)</w:t>
      </w:r>
    </w:p>
    <w:p w:rsidR="001E6EEB" w:rsidRPr="00611913" w:rsidRDefault="001E6EEB" w:rsidP="001E6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 Чего люди не должны делать, чтобы не допустить экологическую катастрофу? Давайте составим правила поведения в лесу. (В лесу нельзя ломать ветки, собирать сок деревьев, рвать цветущие травянистые растения, убивать животных, кричать, забирать детёнышей у животных, оставлять после себя мусор.)</w:t>
      </w:r>
    </w:p>
    <w:p w:rsidR="001E6EEB" w:rsidRPr="00611913" w:rsidRDefault="001E6EEB" w:rsidP="001E6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>-Как мы с вами помогаем природе? (Сажаем деревья, убираем мусор, сами стараемся не мусорить.)</w:t>
      </w:r>
    </w:p>
    <w:p w:rsidR="00DB6EF3" w:rsidRPr="00611913" w:rsidRDefault="00DB6EF3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3F58F8" w:rsidRPr="00611913" w:rsidRDefault="003F58F8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EF3" w:rsidRPr="00611913" w:rsidRDefault="00DB6EF3" w:rsidP="00DB6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</w:p>
    <w:p w:rsidR="00DB6EF3" w:rsidRPr="00611913" w:rsidRDefault="00FE128F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Стр.122-127</w:t>
      </w:r>
      <w:r w:rsidR="00DB6EF3" w:rsidRPr="00611913">
        <w:rPr>
          <w:rFonts w:ascii="Times New Roman" w:hAnsi="Times New Roman" w:cs="Times New Roman"/>
          <w:sz w:val="28"/>
          <w:szCs w:val="28"/>
        </w:rPr>
        <w:t xml:space="preserve"> ответить на вопросы. Для проекта «Красная книга нашего края» собрать сведения о животных и растениях, которым угрожает исчезновение и что можно сделать для их охраны.</w:t>
      </w:r>
    </w:p>
    <w:p w:rsidR="001E6EEB" w:rsidRPr="00611913" w:rsidRDefault="001E6EEB" w:rsidP="00DB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DE1" w:rsidRPr="00611913" w:rsidRDefault="00351DE1" w:rsidP="00DB6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>8. Выставление оценок.</w:t>
      </w:r>
      <w:r w:rsidR="00C2569A" w:rsidRPr="00611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69A" w:rsidRPr="00611913" w:rsidRDefault="00351DE1" w:rsidP="00DB6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13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C2569A" w:rsidRPr="00611913">
        <w:rPr>
          <w:rFonts w:ascii="Times New Roman" w:hAnsi="Times New Roman" w:cs="Times New Roman"/>
          <w:b/>
          <w:sz w:val="28"/>
          <w:szCs w:val="28"/>
        </w:rPr>
        <w:t>Спасибо за урок.</w:t>
      </w:r>
    </w:p>
    <w:p w:rsidR="00DB6EF3" w:rsidRPr="00611913" w:rsidRDefault="00DB6EF3" w:rsidP="00DB6E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C42" w:rsidRPr="00611913" w:rsidRDefault="002A1C42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18D" w:rsidRPr="00611913" w:rsidRDefault="0054418D" w:rsidP="0054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18D" w:rsidRPr="00611913" w:rsidRDefault="0054418D" w:rsidP="005441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44" w:rsidRPr="00611913" w:rsidRDefault="001E0644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36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312" w:rsidRPr="00611913" w:rsidRDefault="000C2362" w:rsidP="00C26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13">
        <w:rPr>
          <w:rFonts w:ascii="Times New Roman" w:hAnsi="Times New Roman" w:cs="Times New Roman"/>
          <w:sz w:val="28"/>
          <w:szCs w:val="28"/>
        </w:rPr>
        <w:t xml:space="preserve">        </w:t>
      </w:r>
      <w:r w:rsidR="00C26312" w:rsidRPr="0061191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26312" w:rsidRPr="00611913" w:rsidRDefault="00C26312" w:rsidP="00AA7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8F" w:rsidRPr="00611913" w:rsidRDefault="00FE128F" w:rsidP="00AA7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8F" w:rsidRPr="00611913" w:rsidRDefault="00FE128F" w:rsidP="00AA7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28F" w:rsidRPr="00611913" w:rsidRDefault="00FE128F" w:rsidP="00AA7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12" w:rsidRDefault="00C26312" w:rsidP="00AA7F39">
      <w:pPr>
        <w:jc w:val="both"/>
        <w:rPr>
          <w:sz w:val="28"/>
          <w:szCs w:val="28"/>
        </w:rPr>
      </w:pPr>
    </w:p>
    <w:sectPr w:rsidR="00C26312" w:rsidSect="00FE128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" o:bullet="t">
        <v:imagedata r:id="rId1" o:title="BD21306_"/>
      </v:shape>
    </w:pict>
  </w:numPicBullet>
  <w:abstractNum w:abstractNumId="0">
    <w:nsid w:val="2B9C43D2"/>
    <w:multiLevelType w:val="hybridMultilevel"/>
    <w:tmpl w:val="2702FF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4884"/>
    <w:multiLevelType w:val="hybridMultilevel"/>
    <w:tmpl w:val="76F4CF5E"/>
    <w:lvl w:ilvl="0" w:tplc="0428C6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4C2E"/>
    <w:multiLevelType w:val="hybridMultilevel"/>
    <w:tmpl w:val="83887D70"/>
    <w:lvl w:ilvl="0" w:tplc="0428C6C6">
      <w:start w:val="1"/>
      <w:numFmt w:val="bullet"/>
      <w:lvlText w:val=""/>
      <w:lvlPicBulletId w:val="0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5906"/>
    <w:rsid w:val="00024BC6"/>
    <w:rsid w:val="000C2362"/>
    <w:rsid w:val="000F0A71"/>
    <w:rsid w:val="001D08EF"/>
    <w:rsid w:val="001E0644"/>
    <w:rsid w:val="001E6EEB"/>
    <w:rsid w:val="00207F2C"/>
    <w:rsid w:val="002316E3"/>
    <w:rsid w:val="0029360E"/>
    <w:rsid w:val="002A1C42"/>
    <w:rsid w:val="002D022E"/>
    <w:rsid w:val="00322F97"/>
    <w:rsid w:val="00351DE1"/>
    <w:rsid w:val="003F58F8"/>
    <w:rsid w:val="004642E6"/>
    <w:rsid w:val="00473781"/>
    <w:rsid w:val="005021E3"/>
    <w:rsid w:val="00531FBB"/>
    <w:rsid w:val="0054418D"/>
    <w:rsid w:val="005856CD"/>
    <w:rsid w:val="00593171"/>
    <w:rsid w:val="00611913"/>
    <w:rsid w:val="0064701A"/>
    <w:rsid w:val="006A39D3"/>
    <w:rsid w:val="006B64DA"/>
    <w:rsid w:val="006C3447"/>
    <w:rsid w:val="007076A0"/>
    <w:rsid w:val="00715977"/>
    <w:rsid w:val="007607EB"/>
    <w:rsid w:val="008021FE"/>
    <w:rsid w:val="00813AA1"/>
    <w:rsid w:val="00842323"/>
    <w:rsid w:val="00845FEE"/>
    <w:rsid w:val="008F78CA"/>
    <w:rsid w:val="0097436E"/>
    <w:rsid w:val="00991029"/>
    <w:rsid w:val="009B6CEE"/>
    <w:rsid w:val="009D4535"/>
    <w:rsid w:val="00A53831"/>
    <w:rsid w:val="00AA7F39"/>
    <w:rsid w:val="00AC3C25"/>
    <w:rsid w:val="00AE445D"/>
    <w:rsid w:val="00AF5F66"/>
    <w:rsid w:val="00B50A9D"/>
    <w:rsid w:val="00B62F21"/>
    <w:rsid w:val="00B749DD"/>
    <w:rsid w:val="00B8042C"/>
    <w:rsid w:val="00BA3C91"/>
    <w:rsid w:val="00BA4121"/>
    <w:rsid w:val="00C03198"/>
    <w:rsid w:val="00C03777"/>
    <w:rsid w:val="00C04229"/>
    <w:rsid w:val="00C2569A"/>
    <w:rsid w:val="00C26312"/>
    <w:rsid w:val="00D70138"/>
    <w:rsid w:val="00DB6EF3"/>
    <w:rsid w:val="00DC4A3B"/>
    <w:rsid w:val="00E73360"/>
    <w:rsid w:val="00EF507C"/>
    <w:rsid w:val="00EF7932"/>
    <w:rsid w:val="00F04FA8"/>
    <w:rsid w:val="00F3240D"/>
    <w:rsid w:val="00FD5906"/>
    <w:rsid w:val="00FE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2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E645C5-9AFC-4D13-8EC1-FB99C27D6B1E}" type="doc">
      <dgm:prSet loTypeId="urn:microsoft.com/office/officeart/2005/8/layout/pyramid3" loCatId="pyramid" qsTypeId="urn:microsoft.com/office/officeart/2005/8/quickstyle/simple1" qsCatId="simple" csTypeId="urn:microsoft.com/office/officeart/2005/8/colors/accent1_2" csCatId="accent1" phldr="1"/>
      <dgm:spPr/>
    </dgm:pt>
    <dgm:pt modelId="{1036581E-8FA3-463C-A39F-8FEB9E489045}">
      <dgm:prSet phldrT="[Текст]" custT="1"/>
      <dgm:spPr/>
      <dgm:t>
        <a:bodyPr/>
        <a:lstStyle/>
        <a:p>
          <a:r>
            <a:rPr lang="ru-RU" sz="4000"/>
            <a:t>деревья</a:t>
          </a:r>
        </a:p>
      </dgm:t>
    </dgm:pt>
    <dgm:pt modelId="{5FFD8F66-F26C-4A63-B990-015C9539DDFE}" type="parTrans" cxnId="{243778C3-5E2F-43A9-87BB-B31883064E9C}">
      <dgm:prSet/>
      <dgm:spPr/>
      <dgm:t>
        <a:bodyPr/>
        <a:lstStyle/>
        <a:p>
          <a:endParaRPr lang="ru-RU"/>
        </a:p>
      </dgm:t>
    </dgm:pt>
    <dgm:pt modelId="{D784CD69-7BA6-4E79-BC2A-C5A153C50EDD}" type="sibTrans" cxnId="{243778C3-5E2F-43A9-87BB-B31883064E9C}">
      <dgm:prSet/>
      <dgm:spPr/>
      <dgm:t>
        <a:bodyPr/>
        <a:lstStyle/>
        <a:p>
          <a:endParaRPr lang="ru-RU"/>
        </a:p>
      </dgm:t>
    </dgm:pt>
    <dgm:pt modelId="{C230EDE2-4CA7-4DBD-84B9-AB64C116C31D}">
      <dgm:prSet phldrT="[Текст]" custT="1"/>
      <dgm:spPr/>
      <dgm:t>
        <a:bodyPr/>
        <a:lstStyle/>
        <a:p>
          <a:r>
            <a:rPr lang="ru-RU" sz="3200"/>
            <a:t>кустарники</a:t>
          </a:r>
        </a:p>
      </dgm:t>
    </dgm:pt>
    <dgm:pt modelId="{B547920E-4349-475E-BDED-37D3885B855A}" type="parTrans" cxnId="{B30C6C55-F81D-4458-9186-CADE9C9D3C6E}">
      <dgm:prSet/>
      <dgm:spPr/>
      <dgm:t>
        <a:bodyPr/>
        <a:lstStyle/>
        <a:p>
          <a:endParaRPr lang="ru-RU"/>
        </a:p>
      </dgm:t>
    </dgm:pt>
    <dgm:pt modelId="{82C31CF9-2DF8-4930-95D5-58BBA0C7BE1D}" type="sibTrans" cxnId="{B30C6C55-F81D-4458-9186-CADE9C9D3C6E}">
      <dgm:prSet/>
      <dgm:spPr/>
      <dgm:t>
        <a:bodyPr/>
        <a:lstStyle/>
        <a:p>
          <a:endParaRPr lang="ru-RU"/>
        </a:p>
      </dgm:t>
    </dgm:pt>
    <dgm:pt modelId="{C2777BBF-9503-43CF-9672-8930EC88DC17}">
      <dgm:prSet phldrT="[Текст]" custT="1"/>
      <dgm:spPr/>
      <dgm:t>
        <a:bodyPr/>
        <a:lstStyle/>
        <a:p>
          <a:r>
            <a:rPr lang="ru-RU" sz="2000"/>
            <a:t>травы</a:t>
          </a:r>
        </a:p>
      </dgm:t>
    </dgm:pt>
    <dgm:pt modelId="{3FB41A8D-CB0B-4B01-ABE8-0A0526CA6FA9}" type="parTrans" cxnId="{7CBBCE81-3222-4F0E-BD9A-2C396CDD4A70}">
      <dgm:prSet/>
      <dgm:spPr/>
      <dgm:t>
        <a:bodyPr/>
        <a:lstStyle/>
        <a:p>
          <a:endParaRPr lang="ru-RU"/>
        </a:p>
      </dgm:t>
    </dgm:pt>
    <dgm:pt modelId="{85936A06-F837-4873-B7B2-A643B775BFF0}" type="sibTrans" cxnId="{7CBBCE81-3222-4F0E-BD9A-2C396CDD4A70}">
      <dgm:prSet/>
      <dgm:spPr/>
      <dgm:t>
        <a:bodyPr/>
        <a:lstStyle/>
        <a:p>
          <a:endParaRPr lang="ru-RU"/>
        </a:p>
      </dgm:t>
    </dgm:pt>
    <dgm:pt modelId="{75BBCE9A-C5B0-476D-B176-ED77BDC0A594}" type="pres">
      <dgm:prSet presAssocID="{8BE645C5-9AFC-4D13-8EC1-FB99C27D6B1E}" presName="Name0" presStyleCnt="0">
        <dgm:presLayoutVars>
          <dgm:dir/>
          <dgm:animLvl val="lvl"/>
          <dgm:resizeHandles val="exact"/>
        </dgm:presLayoutVars>
      </dgm:prSet>
      <dgm:spPr/>
    </dgm:pt>
    <dgm:pt modelId="{87E9A08E-0920-4C5C-BE47-E0EADFD21724}" type="pres">
      <dgm:prSet presAssocID="{1036581E-8FA3-463C-A39F-8FEB9E489045}" presName="Name8" presStyleCnt="0"/>
      <dgm:spPr/>
    </dgm:pt>
    <dgm:pt modelId="{DFAADE93-0BD7-44AD-B857-7359948CAF53}" type="pres">
      <dgm:prSet presAssocID="{1036581E-8FA3-463C-A39F-8FEB9E489045}" presName="level" presStyleLbl="node1" presStyleIdx="0" presStyleCnt="3" custLinFactNeighborX="20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8D81BF-E6C4-4BA8-984C-1AECA1E851B7}" type="pres">
      <dgm:prSet presAssocID="{1036581E-8FA3-463C-A39F-8FEB9E48904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78CA55-5FEF-4DDF-A0B6-A94012A22643}" type="pres">
      <dgm:prSet presAssocID="{C230EDE2-4CA7-4DBD-84B9-AB64C116C31D}" presName="Name8" presStyleCnt="0"/>
      <dgm:spPr/>
    </dgm:pt>
    <dgm:pt modelId="{B85D3D67-2971-41E6-8E5E-0FFC52062D71}" type="pres">
      <dgm:prSet presAssocID="{C230EDE2-4CA7-4DBD-84B9-AB64C116C31D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3C7AD8-D52A-4E10-BBC4-DB43FBC5B258}" type="pres">
      <dgm:prSet presAssocID="{C230EDE2-4CA7-4DBD-84B9-AB64C116C31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40237C-A7CC-4308-B3EF-8E48BCCF804E}" type="pres">
      <dgm:prSet presAssocID="{C2777BBF-9503-43CF-9672-8930EC88DC17}" presName="Name8" presStyleCnt="0"/>
      <dgm:spPr/>
    </dgm:pt>
    <dgm:pt modelId="{CD229982-BD74-42A0-B6A3-152D8C0CC04C}" type="pres">
      <dgm:prSet presAssocID="{C2777BBF-9503-43CF-9672-8930EC88DC17}" presName="level" presStyleLbl="node1" presStyleIdx="2" presStyleCnt="3" custScaleY="1046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1CC29F-2386-429F-9CC9-A119D7C4D400}" type="pres">
      <dgm:prSet presAssocID="{C2777BBF-9503-43CF-9672-8930EC88DC1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C27E1C-8D5F-4181-B5E9-A66A77C7E432}" type="presOf" srcId="{C230EDE2-4CA7-4DBD-84B9-AB64C116C31D}" destId="{633C7AD8-D52A-4E10-BBC4-DB43FBC5B258}" srcOrd="1" destOrd="0" presId="urn:microsoft.com/office/officeart/2005/8/layout/pyramid3"/>
    <dgm:cxn modelId="{7CBBCE81-3222-4F0E-BD9A-2C396CDD4A70}" srcId="{8BE645C5-9AFC-4D13-8EC1-FB99C27D6B1E}" destId="{C2777BBF-9503-43CF-9672-8930EC88DC17}" srcOrd="2" destOrd="0" parTransId="{3FB41A8D-CB0B-4B01-ABE8-0A0526CA6FA9}" sibTransId="{85936A06-F837-4873-B7B2-A643B775BFF0}"/>
    <dgm:cxn modelId="{0C9732C4-1A3E-4EE3-8CE4-D22E9152FE2D}" type="presOf" srcId="{8BE645C5-9AFC-4D13-8EC1-FB99C27D6B1E}" destId="{75BBCE9A-C5B0-476D-B176-ED77BDC0A594}" srcOrd="0" destOrd="0" presId="urn:microsoft.com/office/officeart/2005/8/layout/pyramid3"/>
    <dgm:cxn modelId="{81B0F590-E9DD-4CAB-AE47-17E3CC27BC25}" type="presOf" srcId="{1036581E-8FA3-463C-A39F-8FEB9E489045}" destId="{DFAADE93-0BD7-44AD-B857-7359948CAF53}" srcOrd="0" destOrd="0" presId="urn:microsoft.com/office/officeart/2005/8/layout/pyramid3"/>
    <dgm:cxn modelId="{B30C6C55-F81D-4458-9186-CADE9C9D3C6E}" srcId="{8BE645C5-9AFC-4D13-8EC1-FB99C27D6B1E}" destId="{C230EDE2-4CA7-4DBD-84B9-AB64C116C31D}" srcOrd="1" destOrd="0" parTransId="{B547920E-4349-475E-BDED-37D3885B855A}" sibTransId="{82C31CF9-2DF8-4930-95D5-58BBA0C7BE1D}"/>
    <dgm:cxn modelId="{6179826C-E7AC-4D2F-9C61-D112C42D5B33}" type="presOf" srcId="{1036581E-8FA3-463C-A39F-8FEB9E489045}" destId="{628D81BF-E6C4-4BA8-984C-1AECA1E851B7}" srcOrd="1" destOrd="0" presId="urn:microsoft.com/office/officeart/2005/8/layout/pyramid3"/>
    <dgm:cxn modelId="{B07B8626-DD8A-4544-BBD4-15967B1FEF29}" type="presOf" srcId="{C230EDE2-4CA7-4DBD-84B9-AB64C116C31D}" destId="{B85D3D67-2971-41E6-8E5E-0FFC52062D71}" srcOrd="0" destOrd="0" presId="urn:microsoft.com/office/officeart/2005/8/layout/pyramid3"/>
    <dgm:cxn modelId="{243778C3-5E2F-43A9-87BB-B31883064E9C}" srcId="{8BE645C5-9AFC-4D13-8EC1-FB99C27D6B1E}" destId="{1036581E-8FA3-463C-A39F-8FEB9E489045}" srcOrd="0" destOrd="0" parTransId="{5FFD8F66-F26C-4A63-B990-015C9539DDFE}" sibTransId="{D784CD69-7BA6-4E79-BC2A-C5A153C50EDD}"/>
    <dgm:cxn modelId="{17B50F31-53B1-41A6-8427-4C5B920933DD}" type="presOf" srcId="{C2777BBF-9503-43CF-9672-8930EC88DC17}" destId="{DF1CC29F-2386-429F-9CC9-A119D7C4D400}" srcOrd="1" destOrd="0" presId="urn:microsoft.com/office/officeart/2005/8/layout/pyramid3"/>
    <dgm:cxn modelId="{EC64FC9F-F713-428D-A966-A4D4CD716C86}" type="presOf" srcId="{C2777BBF-9503-43CF-9672-8930EC88DC17}" destId="{CD229982-BD74-42A0-B6A3-152D8C0CC04C}" srcOrd="0" destOrd="0" presId="urn:microsoft.com/office/officeart/2005/8/layout/pyramid3"/>
    <dgm:cxn modelId="{553B04B5-A731-49BA-94EE-7E04A00CE7D4}" type="presParOf" srcId="{75BBCE9A-C5B0-476D-B176-ED77BDC0A594}" destId="{87E9A08E-0920-4C5C-BE47-E0EADFD21724}" srcOrd="0" destOrd="0" presId="urn:microsoft.com/office/officeart/2005/8/layout/pyramid3"/>
    <dgm:cxn modelId="{D3646982-0BE0-46D4-92B8-DDD1B6620EDF}" type="presParOf" srcId="{87E9A08E-0920-4C5C-BE47-E0EADFD21724}" destId="{DFAADE93-0BD7-44AD-B857-7359948CAF53}" srcOrd="0" destOrd="0" presId="urn:microsoft.com/office/officeart/2005/8/layout/pyramid3"/>
    <dgm:cxn modelId="{E8FB0BCC-B1A4-41AB-AF9B-0F6A4E66352D}" type="presParOf" srcId="{87E9A08E-0920-4C5C-BE47-E0EADFD21724}" destId="{628D81BF-E6C4-4BA8-984C-1AECA1E851B7}" srcOrd="1" destOrd="0" presId="urn:microsoft.com/office/officeart/2005/8/layout/pyramid3"/>
    <dgm:cxn modelId="{DEB02D10-872A-4922-93A4-F13CD52B0404}" type="presParOf" srcId="{75BBCE9A-C5B0-476D-B176-ED77BDC0A594}" destId="{1878CA55-5FEF-4DDF-A0B6-A94012A22643}" srcOrd="1" destOrd="0" presId="urn:microsoft.com/office/officeart/2005/8/layout/pyramid3"/>
    <dgm:cxn modelId="{1C052134-CD04-4F21-A6D7-07665BA15D0F}" type="presParOf" srcId="{1878CA55-5FEF-4DDF-A0B6-A94012A22643}" destId="{B85D3D67-2971-41E6-8E5E-0FFC52062D71}" srcOrd="0" destOrd="0" presId="urn:microsoft.com/office/officeart/2005/8/layout/pyramid3"/>
    <dgm:cxn modelId="{876F1AA1-0A8A-49C3-9C72-067794DCFF17}" type="presParOf" srcId="{1878CA55-5FEF-4DDF-A0B6-A94012A22643}" destId="{633C7AD8-D52A-4E10-BBC4-DB43FBC5B258}" srcOrd="1" destOrd="0" presId="urn:microsoft.com/office/officeart/2005/8/layout/pyramid3"/>
    <dgm:cxn modelId="{5E7AC19A-6F79-4AC5-B349-8160DFA54936}" type="presParOf" srcId="{75BBCE9A-C5B0-476D-B176-ED77BDC0A594}" destId="{C940237C-A7CC-4308-B3EF-8E48BCCF804E}" srcOrd="2" destOrd="0" presId="urn:microsoft.com/office/officeart/2005/8/layout/pyramid3"/>
    <dgm:cxn modelId="{12EA63C7-D932-4112-911C-01116BC4EB89}" type="presParOf" srcId="{C940237C-A7CC-4308-B3EF-8E48BCCF804E}" destId="{CD229982-BD74-42A0-B6A3-152D8C0CC04C}" srcOrd="0" destOrd="0" presId="urn:microsoft.com/office/officeart/2005/8/layout/pyramid3"/>
    <dgm:cxn modelId="{8E5B4236-AB04-4C1E-9EA8-65B909DEFAFD}" type="presParOf" srcId="{C940237C-A7CC-4308-B3EF-8E48BCCF804E}" destId="{DF1CC29F-2386-429F-9CC9-A119D7C4D400}" srcOrd="1" destOrd="0" presId="urn:microsoft.com/office/officeart/2005/8/layout/pyramid3"/>
  </dgm:cxnLst>
  <dgm:bg/>
  <dgm:whole/>
  <dgm:extLst>
    <a:ext uri="http://schemas.microsoft.com/office/drawing/2008/diagram">
      <dsp:dataModelExt xmlns=""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AADE93-0BD7-44AD-B857-7359948CAF53}">
      <dsp:nvSpPr>
        <dsp:cNvPr id="0" name=""/>
        <dsp:cNvSpPr/>
      </dsp:nvSpPr>
      <dsp:spPr>
        <a:xfrm rot="10800000">
          <a:off x="0" y="0"/>
          <a:ext cx="5211866" cy="803405"/>
        </a:xfrm>
        <a:prstGeom prst="trapezoid">
          <a:avLst>
            <a:gd name="adj" fmla="val 1064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/>
            <a:t>деревья</a:t>
          </a:r>
        </a:p>
      </dsp:txBody>
      <dsp:txXfrm>
        <a:off x="912076" y="0"/>
        <a:ext cx="3387712" cy="803405"/>
      </dsp:txXfrm>
    </dsp:sp>
    <dsp:sp modelId="{B85D3D67-2971-41E6-8E5E-0FFC52062D71}">
      <dsp:nvSpPr>
        <dsp:cNvPr id="0" name=""/>
        <dsp:cNvSpPr/>
      </dsp:nvSpPr>
      <dsp:spPr>
        <a:xfrm rot="10800000">
          <a:off x="855281" y="803405"/>
          <a:ext cx="3501302" cy="803405"/>
        </a:xfrm>
        <a:prstGeom prst="trapezoid">
          <a:avLst>
            <a:gd name="adj" fmla="val 1064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кустарники</a:t>
          </a:r>
        </a:p>
      </dsp:txBody>
      <dsp:txXfrm>
        <a:off x="1468009" y="803405"/>
        <a:ext cx="2275846" cy="803405"/>
      </dsp:txXfrm>
    </dsp:sp>
    <dsp:sp modelId="{CD229982-BD74-42A0-B6A3-152D8C0CC04C}">
      <dsp:nvSpPr>
        <dsp:cNvPr id="0" name=""/>
        <dsp:cNvSpPr/>
      </dsp:nvSpPr>
      <dsp:spPr>
        <a:xfrm rot="10800000">
          <a:off x="1710563" y="1606810"/>
          <a:ext cx="1790738" cy="841060"/>
        </a:xfrm>
        <a:prstGeom prst="trapezoid">
          <a:avLst>
            <a:gd name="adj" fmla="val 1064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травы</a:t>
          </a:r>
        </a:p>
      </dsp:txBody>
      <dsp:txXfrm>
        <a:off x="1710563" y="1606810"/>
        <a:ext cx="1790738" cy="841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Admin</cp:lastModifiedBy>
  <cp:revision>11</cp:revision>
  <cp:lastPrinted>2010-03-30T12:59:00Z</cp:lastPrinted>
  <dcterms:created xsi:type="dcterms:W3CDTF">2010-03-08T17:38:00Z</dcterms:created>
  <dcterms:modified xsi:type="dcterms:W3CDTF">2002-01-01T04:14:00Z</dcterms:modified>
</cp:coreProperties>
</file>