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>Муниципальное автономное дошкольное образовательное учреждение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>Белоярского района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>«Детский сад комбинированного вида «</w:t>
      </w:r>
      <w:proofErr w:type="spellStart"/>
      <w:r w:rsidRPr="003D6547">
        <w:rPr>
          <w:rFonts w:ascii="Times New Roman" w:hAnsi="Times New Roman"/>
          <w:b/>
          <w:i/>
        </w:rPr>
        <w:t>Снегирек</w:t>
      </w:r>
      <w:proofErr w:type="spellEnd"/>
      <w:r w:rsidRPr="003D6547">
        <w:rPr>
          <w:rFonts w:ascii="Times New Roman" w:hAnsi="Times New Roman"/>
          <w:b/>
          <w:i/>
        </w:rPr>
        <w:t>» г. Белоярский»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3D6547">
        <w:rPr>
          <w:rFonts w:ascii="Times New Roman" w:hAnsi="Times New Roman"/>
          <w:b/>
          <w:i/>
          <w:sz w:val="40"/>
          <w:szCs w:val="40"/>
        </w:rPr>
        <w:t>Программа</w:t>
      </w:r>
    </w:p>
    <w:p w:rsidR="003D6547" w:rsidRPr="003D6547" w:rsidRDefault="003D6547" w:rsidP="003D6547">
      <w:pPr>
        <w:pStyle w:val="a3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3D6547">
        <w:rPr>
          <w:rFonts w:ascii="Times New Roman" w:hAnsi="Times New Roman"/>
          <w:b/>
          <w:i/>
          <w:sz w:val="40"/>
          <w:szCs w:val="40"/>
        </w:rPr>
        <w:t>дополнительного образования</w:t>
      </w:r>
    </w:p>
    <w:p w:rsidR="003D6547" w:rsidRPr="003D6547" w:rsidRDefault="003D6547" w:rsidP="003D6547">
      <w:pPr>
        <w:pStyle w:val="a3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3D6547">
        <w:rPr>
          <w:rFonts w:ascii="Times New Roman" w:hAnsi="Times New Roman"/>
          <w:b/>
          <w:i/>
          <w:sz w:val="40"/>
          <w:szCs w:val="40"/>
        </w:rPr>
        <w:t>по театрализованной деятельности</w:t>
      </w:r>
    </w:p>
    <w:p w:rsidR="003D6547" w:rsidRPr="003D6547" w:rsidRDefault="003D6547" w:rsidP="003D6547">
      <w:pPr>
        <w:pStyle w:val="a3"/>
        <w:spacing w:line="360" w:lineRule="auto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  <w:sz w:val="40"/>
          <w:szCs w:val="40"/>
        </w:rPr>
        <w:t>для детей  5 -7 лет</w:t>
      </w: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3D6547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Автор: музыкальный руководитель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3D6547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</w:t>
      </w:r>
      <w:proofErr w:type="spellStart"/>
      <w:r w:rsidRPr="003D6547">
        <w:rPr>
          <w:rFonts w:ascii="Times New Roman" w:hAnsi="Times New Roman"/>
          <w:b/>
          <w:i/>
          <w:sz w:val="32"/>
          <w:szCs w:val="32"/>
        </w:rPr>
        <w:t>Грищук</w:t>
      </w:r>
      <w:proofErr w:type="spellEnd"/>
      <w:r w:rsidRPr="003D6547">
        <w:rPr>
          <w:rFonts w:ascii="Times New Roman" w:hAnsi="Times New Roman"/>
          <w:b/>
          <w:i/>
          <w:sz w:val="32"/>
          <w:szCs w:val="32"/>
        </w:rPr>
        <w:t xml:space="preserve"> Антонина Васильевна</w:t>
      </w: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D6547">
        <w:rPr>
          <w:rFonts w:ascii="Times New Roman" w:hAnsi="Times New Roman"/>
          <w:b/>
          <w:i/>
          <w:sz w:val="24"/>
          <w:szCs w:val="24"/>
        </w:rPr>
        <w:t>г. Белоярский</w:t>
      </w:r>
    </w:p>
    <w:p w:rsidR="003D6547" w:rsidRPr="003D6547" w:rsidRDefault="00F133CB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2013</w:t>
      </w:r>
      <w:r w:rsidR="003D6547" w:rsidRPr="003D6547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3D6547" w:rsidRPr="003D6547" w:rsidRDefault="003D6547" w:rsidP="003D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6547" w:rsidRPr="003D6547" w:rsidRDefault="003D6547" w:rsidP="003D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 xml:space="preserve">Богатейшее поле для творческого развития воспитанников - театрализованная деятельность, которая воспитывает и развлекает, развивает фантазию, учит сопереживать происходящему, создает соответствующий эмоциональный настрой, раскрепощает ребенка.    Театрализованная деятельность воздействует на ребенка комплексом художественных средств: применяется художественное слово, наглядный образ, музыкальное сопровождение. </w:t>
      </w:r>
    </w:p>
    <w:p w:rsidR="003D6547" w:rsidRPr="003D6547" w:rsidRDefault="003D6547" w:rsidP="003D65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Театрализованная деятельность помогает сделать жизнь воспитанника интересной, содержательной, наполненной радостью творчества, чем раньше начать работу по развитию творческих способностей ребенка, тем лучше будут результаты в песенном, танцевальном и игровом творчестве. Навыки, полученные в процессе занятий театрализованной деятельностью, обязательно принесут детям пользу и в повседневной жизни.</w:t>
      </w:r>
    </w:p>
    <w:p w:rsidR="003D6547" w:rsidRDefault="003D6547" w:rsidP="003D65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 xml:space="preserve">Научить импровизировать детей - дело непростое. Главное, чтобы ребенок не чувствовал, что его обучают, а был занят интересной для него деятельностью, был увлечен сказкой, игрой. </w:t>
      </w:r>
    </w:p>
    <w:p w:rsidR="003D6547" w:rsidRPr="003D6547" w:rsidRDefault="003D6547" w:rsidP="003D6547">
      <w:pPr>
        <w:pStyle w:val="a3"/>
        <w:rPr>
          <w:rFonts w:ascii="Times New Roman" w:hAnsi="Times New Roman"/>
          <w:b/>
          <w:sz w:val="28"/>
          <w:szCs w:val="28"/>
        </w:rPr>
      </w:pPr>
      <w:r w:rsidRPr="003D6547">
        <w:rPr>
          <w:rFonts w:ascii="Times New Roman" w:hAnsi="Times New Roman"/>
          <w:b/>
          <w:sz w:val="28"/>
          <w:szCs w:val="28"/>
        </w:rPr>
        <w:t>Основные документы.</w:t>
      </w:r>
    </w:p>
    <w:p w:rsidR="003D6547" w:rsidRPr="003D6547" w:rsidRDefault="003D6547" w:rsidP="003D654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№ 273 –ФЗ от 29.12. 2012 г.</w:t>
      </w:r>
    </w:p>
    <w:p w:rsidR="003D6547" w:rsidRPr="003D6547" w:rsidRDefault="003D6547" w:rsidP="003D654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3D6547">
        <w:rPr>
          <w:rFonts w:ascii="Times New Roman" w:hAnsi="Times New Roman"/>
          <w:sz w:val="24"/>
          <w:szCs w:val="24"/>
        </w:rPr>
        <w:t>СанПин</w:t>
      </w:r>
      <w:proofErr w:type="spellEnd"/>
      <w:r w:rsidRPr="003D6547">
        <w:rPr>
          <w:rFonts w:ascii="Times New Roman" w:hAnsi="Times New Roman"/>
          <w:sz w:val="24"/>
          <w:szCs w:val="24"/>
        </w:rPr>
        <w:t xml:space="preserve"> 2.4.1.3049.13 №26 30.07.13. постановление15.05.13.</w:t>
      </w:r>
    </w:p>
    <w:p w:rsidR="003D6547" w:rsidRPr="003D6547" w:rsidRDefault="003D6547" w:rsidP="003D654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Постановление правительства Российской Федерации «Об утверждении Правил оказания платных образовательных услуг»15.08.2013г. №706</w:t>
      </w:r>
    </w:p>
    <w:p w:rsidR="003D6547" w:rsidRPr="003D6547" w:rsidRDefault="003D6547" w:rsidP="003D654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Положение о предоставлении платных услуг в муниципальном автономном дошкольном образовательном учреждении Белоярского района «Детский сад «</w:t>
      </w:r>
      <w:proofErr w:type="spellStart"/>
      <w:r w:rsidRPr="003D6547">
        <w:rPr>
          <w:rFonts w:ascii="Times New Roman" w:hAnsi="Times New Roman"/>
          <w:sz w:val="24"/>
          <w:szCs w:val="24"/>
        </w:rPr>
        <w:t>Снегирек</w:t>
      </w:r>
      <w:proofErr w:type="spellEnd"/>
      <w:r w:rsidRPr="003D6547">
        <w:rPr>
          <w:rFonts w:ascii="Times New Roman" w:hAnsi="Times New Roman"/>
          <w:sz w:val="24"/>
          <w:szCs w:val="24"/>
        </w:rPr>
        <w:t>» г</w:t>
      </w:r>
      <w:proofErr w:type="gramStart"/>
      <w:r w:rsidRPr="003D6547">
        <w:rPr>
          <w:rFonts w:ascii="Times New Roman" w:hAnsi="Times New Roman"/>
          <w:sz w:val="24"/>
          <w:szCs w:val="24"/>
        </w:rPr>
        <w:t>.Б</w:t>
      </w:r>
      <w:proofErr w:type="gramEnd"/>
      <w:r w:rsidRPr="003D6547">
        <w:rPr>
          <w:rFonts w:ascii="Times New Roman" w:hAnsi="Times New Roman"/>
          <w:sz w:val="24"/>
          <w:szCs w:val="24"/>
        </w:rPr>
        <w:t>елоярский» приказ 09.09.2013г.протокол №3</w:t>
      </w:r>
    </w:p>
    <w:p w:rsidR="003D6547" w:rsidRPr="003D6547" w:rsidRDefault="003D6547" w:rsidP="003D654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Концепция дошкольного воспитания. 1983г.</w:t>
      </w:r>
    </w:p>
    <w:p w:rsidR="003D6547" w:rsidRPr="003D6547" w:rsidRDefault="003D6547" w:rsidP="003D6547">
      <w:pPr>
        <w:pStyle w:val="a3"/>
        <w:rPr>
          <w:rFonts w:ascii="Times New Roman" w:hAnsi="Times New Roman"/>
          <w:b/>
          <w:sz w:val="28"/>
          <w:szCs w:val="28"/>
        </w:rPr>
      </w:pPr>
      <w:r w:rsidRPr="003D6547">
        <w:rPr>
          <w:rFonts w:ascii="Times New Roman" w:hAnsi="Times New Roman"/>
          <w:b/>
          <w:sz w:val="28"/>
          <w:szCs w:val="28"/>
        </w:rPr>
        <w:t>Литература.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Т.А. Доронина Программа «Детство и отрочество».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3D6547">
        <w:rPr>
          <w:rFonts w:ascii="Times New Roman" w:hAnsi="Times New Roman"/>
          <w:sz w:val="24"/>
          <w:szCs w:val="24"/>
        </w:rPr>
        <w:t>Т.Н.Караманенко</w:t>
      </w:r>
      <w:proofErr w:type="spellEnd"/>
      <w:r w:rsidRPr="003D6547">
        <w:rPr>
          <w:rFonts w:ascii="Times New Roman" w:hAnsi="Times New Roman"/>
          <w:sz w:val="24"/>
          <w:szCs w:val="24"/>
        </w:rPr>
        <w:t xml:space="preserve">, Ю.Г. </w:t>
      </w:r>
      <w:proofErr w:type="spellStart"/>
      <w:r w:rsidRPr="003D6547">
        <w:rPr>
          <w:rFonts w:ascii="Times New Roman" w:hAnsi="Times New Roman"/>
          <w:sz w:val="24"/>
          <w:szCs w:val="24"/>
        </w:rPr>
        <w:t>Караманенко</w:t>
      </w:r>
      <w:proofErr w:type="spellEnd"/>
      <w:r w:rsidRPr="003D6547">
        <w:rPr>
          <w:rFonts w:ascii="Times New Roman" w:hAnsi="Times New Roman"/>
          <w:sz w:val="24"/>
          <w:szCs w:val="24"/>
        </w:rPr>
        <w:t xml:space="preserve"> «Кукольный театр – дошкольникам».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Л.В. Артемова «Театрализованные игры дошкольников».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 xml:space="preserve">Э.Г.Чурилова «Методика и организация театрализованной деятельности 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дошкольников»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А.Е.Антипина «Театрализованная деятельность в детском саду»</w:t>
      </w:r>
    </w:p>
    <w:p w:rsidR="003D6547" w:rsidRPr="003D6547" w:rsidRDefault="003D6547" w:rsidP="003D654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D6547">
        <w:rPr>
          <w:rFonts w:ascii="Times New Roman" w:hAnsi="Times New Roman"/>
          <w:sz w:val="24"/>
          <w:szCs w:val="24"/>
        </w:rPr>
        <w:t>Т.И. Петрова, Е.Л.Сергеева, Е.С. Петрова "Театрализованные игры в детском саду»</w:t>
      </w:r>
    </w:p>
    <w:p w:rsidR="003D6547" w:rsidRPr="003D6547" w:rsidRDefault="003D6547" w:rsidP="003D6547">
      <w:pPr>
        <w:pStyle w:val="a3"/>
      </w:pPr>
    </w:p>
    <w:p w:rsidR="003D6547" w:rsidRPr="003D6547" w:rsidRDefault="003D6547" w:rsidP="003D6547">
      <w:pPr>
        <w:pStyle w:val="a3"/>
        <w:rPr>
          <w:rFonts w:ascii="Times New Roman" w:hAnsi="Times New Roman"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lastRenderedPageBreak/>
        <w:t>Цель: Воспитание гармонически развитой, и творчески активной личности средствами театрализованной деятельности.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6547">
        <w:rPr>
          <w:rFonts w:ascii="Times New Roman" w:hAnsi="Times New Roman"/>
          <w:b/>
          <w:color w:val="000000"/>
          <w:sz w:val="28"/>
          <w:szCs w:val="28"/>
        </w:rPr>
        <w:t xml:space="preserve">Задачи. 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6547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Образовательные: </w:t>
      </w:r>
    </w:p>
    <w:p w:rsidR="003D6547" w:rsidRPr="003D6547" w:rsidRDefault="003D6547" w:rsidP="003D6547">
      <w:pPr>
        <w:pStyle w:val="a3"/>
        <w:numPr>
          <w:ilvl w:val="0"/>
          <w:numId w:val="12"/>
        </w:numPr>
        <w:tabs>
          <w:tab w:val="left" w:pos="-142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3D6547">
        <w:rPr>
          <w:rFonts w:ascii="Times New Roman" w:hAnsi="Times New Roman"/>
          <w:color w:val="000000"/>
          <w:sz w:val="28"/>
          <w:szCs w:val="28"/>
        </w:rPr>
        <w:t>Учить детей согласовывать свои действия с действиями партнера (слушать не перебивая; говорить, обращаясь к партнеру), выполнять движения и действия соответственно логике персонажей с учетом места действия.</w:t>
      </w:r>
    </w:p>
    <w:p w:rsidR="003D6547" w:rsidRPr="003D6547" w:rsidRDefault="003D6547" w:rsidP="003D6547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D6547">
        <w:rPr>
          <w:rFonts w:ascii="Times New Roman" w:hAnsi="Times New Roman"/>
          <w:color w:val="000000"/>
          <w:sz w:val="28"/>
          <w:szCs w:val="28"/>
        </w:rPr>
        <w:t>Учить детей управлению простейшей куклой – бибабо с применением разнообразных движений (поворота туловища, ходьбы), побуждать согласовывать свои действия с действиями партнера по ходу спектакля, не заслонять других участников.</w:t>
      </w:r>
    </w:p>
    <w:p w:rsidR="003D6547" w:rsidRPr="003D6547" w:rsidRDefault="003D6547" w:rsidP="003D6547">
      <w:pPr>
        <w:pStyle w:val="a3"/>
        <w:numPr>
          <w:ilvl w:val="0"/>
          <w:numId w:val="9"/>
        </w:num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6547">
        <w:rPr>
          <w:rFonts w:ascii="Times New Roman" w:hAnsi="Times New Roman"/>
          <w:sz w:val="28"/>
          <w:szCs w:val="28"/>
        </w:rPr>
        <w:t>Развивать речевое дыхание, правильную артикуляцию и дикцию.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6547">
        <w:rPr>
          <w:rFonts w:ascii="Times New Roman" w:hAnsi="Times New Roman"/>
          <w:b/>
          <w:color w:val="000000"/>
          <w:sz w:val="28"/>
          <w:szCs w:val="28"/>
        </w:rPr>
        <w:t xml:space="preserve">Развивающие: </w:t>
      </w:r>
    </w:p>
    <w:p w:rsidR="003D6547" w:rsidRPr="003D6547" w:rsidRDefault="003D6547" w:rsidP="003D65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D65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Развивать интерес к театрализованной деятельности.</w:t>
      </w:r>
    </w:p>
    <w:p w:rsidR="003D6547" w:rsidRPr="003D6547" w:rsidRDefault="003D6547" w:rsidP="003D6547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D6547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память, наблюдательность, находчивость, фантазию, воображение, образное мышление.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6547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3D6547" w:rsidRPr="003D6547" w:rsidRDefault="003D6547" w:rsidP="003D654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D6547">
        <w:rPr>
          <w:rFonts w:ascii="Times New Roman" w:hAnsi="Times New Roman"/>
          <w:color w:val="000000"/>
          <w:sz w:val="28"/>
          <w:szCs w:val="28"/>
        </w:rPr>
        <w:t xml:space="preserve">Формировать нравственные основы личности: </w:t>
      </w:r>
      <w:proofErr w:type="spellStart"/>
      <w:r w:rsidRPr="003D6547">
        <w:rPr>
          <w:rFonts w:ascii="Times New Roman" w:hAnsi="Times New Roman"/>
          <w:color w:val="000000"/>
          <w:sz w:val="28"/>
          <w:szCs w:val="28"/>
        </w:rPr>
        <w:t>коммуникативность</w:t>
      </w:r>
      <w:proofErr w:type="spellEnd"/>
      <w:r w:rsidRPr="003D6547">
        <w:rPr>
          <w:rFonts w:ascii="Times New Roman" w:hAnsi="Times New Roman"/>
          <w:color w:val="000000"/>
          <w:sz w:val="28"/>
          <w:szCs w:val="28"/>
        </w:rPr>
        <w:t xml:space="preserve">, взаимопонимание, </w:t>
      </w:r>
      <w:proofErr w:type="spellStart"/>
      <w:r w:rsidRPr="003D6547">
        <w:rPr>
          <w:rFonts w:ascii="Times New Roman" w:hAnsi="Times New Roman"/>
          <w:color w:val="000000"/>
          <w:sz w:val="28"/>
          <w:szCs w:val="28"/>
        </w:rPr>
        <w:t>взаимоподдержка</w:t>
      </w:r>
      <w:proofErr w:type="spellEnd"/>
      <w:r w:rsidRPr="003D6547">
        <w:rPr>
          <w:rFonts w:ascii="Times New Roman" w:hAnsi="Times New Roman"/>
          <w:color w:val="000000"/>
          <w:sz w:val="28"/>
          <w:szCs w:val="28"/>
        </w:rPr>
        <w:t xml:space="preserve">, дружелюбие, вежливость, </w:t>
      </w:r>
      <w:proofErr w:type="spellStart"/>
      <w:r w:rsidRPr="003D6547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3D6547">
        <w:rPr>
          <w:rFonts w:ascii="Times New Roman" w:hAnsi="Times New Roman"/>
          <w:color w:val="000000"/>
          <w:sz w:val="28"/>
          <w:szCs w:val="28"/>
        </w:rPr>
        <w:t>, сотрудничество.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D6547">
        <w:rPr>
          <w:rFonts w:ascii="Times New Roman" w:hAnsi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D654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D6547" w:rsidRPr="003D6547" w:rsidRDefault="003D6547" w:rsidP="003D654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sz w:val="28"/>
          <w:szCs w:val="28"/>
        </w:rPr>
        <w:t xml:space="preserve">Использование на НОД по театрализованной деятельности </w:t>
      </w:r>
      <w:proofErr w:type="spellStart"/>
      <w:r w:rsidRPr="003D654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D6547">
        <w:rPr>
          <w:rFonts w:ascii="Times New Roman" w:hAnsi="Times New Roman"/>
          <w:sz w:val="28"/>
          <w:szCs w:val="28"/>
        </w:rPr>
        <w:t xml:space="preserve"> педагогических технологий – фактор оздоровление организма.</w:t>
      </w: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b/>
          <w:sz w:val="28"/>
          <w:szCs w:val="28"/>
        </w:rPr>
        <w:t>Эстетические:</w:t>
      </w:r>
    </w:p>
    <w:p w:rsidR="003D6547" w:rsidRPr="003D6547" w:rsidRDefault="003D6547" w:rsidP="003D654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sz w:val="28"/>
          <w:szCs w:val="28"/>
        </w:rPr>
        <w:t>Научить воспитанников видеть прекрасное вокруг себя,   создать в ребенке особые эмоционально психические состояния, возбуждать непосредственный интерес к творчеству, обострять любознательность, развивать мышление, память, волю и другие психические процессы.</w:t>
      </w:r>
    </w:p>
    <w:p w:rsidR="003D6547" w:rsidRPr="003D6547" w:rsidRDefault="003D6547" w:rsidP="003D6547">
      <w:pPr>
        <w:spacing w:line="36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lastRenderedPageBreak/>
        <w:t>Основные педагогические принципы:</w:t>
      </w:r>
    </w:p>
    <w:p w:rsidR="003D6547" w:rsidRPr="003D6547" w:rsidRDefault="003D6547" w:rsidP="003D6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Принцип системности в работе с детьми.</w:t>
      </w:r>
    </w:p>
    <w:p w:rsidR="003D6547" w:rsidRPr="003D6547" w:rsidRDefault="003D6547" w:rsidP="003D6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Принцип доступности материала для ребенка определенного возраста.</w:t>
      </w:r>
    </w:p>
    <w:p w:rsidR="003D6547" w:rsidRPr="003D6547" w:rsidRDefault="003D6547" w:rsidP="003D6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D6547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D6547">
        <w:rPr>
          <w:rFonts w:ascii="Times New Roman" w:hAnsi="Times New Roman" w:cs="Times New Roman"/>
          <w:sz w:val="28"/>
          <w:szCs w:val="28"/>
        </w:rPr>
        <w:t>. Забота о здоровье дошкольника.</w:t>
      </w:r>
    </w:p>
    <w:p w:rsidR="003D6547" w:rsidRPr="003D6547" w:rsidRDefault="003D6547" w:rsidP="003D6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Принцип развивающего обучения. Воспитывать творческую личность.</w:t>
      </w:r>
    </w:p>
    <w:p w:rsidR="003D6547" w:rsidRPr="003D6547" w:rsidRDefault="003D6547" w:rsidP="003D6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Принцип наглядности. Соблюдение требований к подбору наглядно – демонстрационного материала.</w:t>
      </w:r>
    </w:p>
    <w:p w:rsidR="003D6547" w:rsidRPr="003D6547" w:rsidRDefault="003D6547" w:rsidP="003D65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программы: </w:t>
      </w:r>
    </w:p>
    <w:p w:rsidR="003D6547" w:rsidRPr="003D6547" w:rsidRDefault="003D6547" w:rsidP="00F107BD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sz w:val="28"/>
          <w:szCs w:val="28"/>
        </w:rPr>
        <w:t>Знать виды и жанры театрального искусства (опера, балет, драма, комедия, трагедия).</w:t>
      </w:r>
    </w:p>
    <w:p w:rsidR="003D6547" w:rsidRPr="003D6547" w:rsidRDefault="003D6547" w:rsidP="00F107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sz w:val="28"/>
          <w:szCs w:val="28"/>
        </w:rPr>
        <w:t>Развить дикцию на материале скороговорок и стихов.</w:t>
      </w:r>
    </w:p>
    <w:p w:rsidR="003D6547" w:rsidRPr="003D6547" w:rsidRDefault="003D6547" w:rsidP="00F107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6547">
        <w:rPr>
          <w:rFonts w:ascii="Times New Roman" w:hAnsi="Times New Roman"/>
          <w:sz w:val="28"/>
          <w:szCs w:val="28"/>
        </w:rPr>
        <w:t>Развить умение импровизировать с использованием доступных каждому воспитаннику средств выразительности (мимики, жестов, движений), стремится к созданию целостного художественного образа.</w:t>
      </w:r>
    </w:p>
    <w:p w:rsidR="003D6547" w:rsidRPr="003D6547" w:rsidRDefault="003D6547" w:rsidP="00F107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Развить внимание, память, наблюдательность, находчивость, фантазию, воображение, быстроту реакции, инициативность и выдержку, умение согласовывать свои действия с партнерами по спектаклю.</w:t>
      </w:r>
    </w:p>
    <w:p w:rsidR="003D6547" w:rsidRPr="003D6547" w:rsidRDefault="003D6547" w:rsidP="00F107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Уметь управлять простейшей куклой – бибабо с применением разнообразных движений (поворота туловища, ходьбы).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3D6547" w:rsidRPr="003D6547" w:rsidRDefault="003D6547" w:rsidP="003D65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Демонстрационный материал: картотека игр и упражнений; куклы – бибабо, костюмы, атрибутика.</w:t>
      </w:r>
    </w:p>
    <w:p w:rsidR="003D6547" w:rsidRPr="003D6547" w:rsidRDefault="003D6547" w:rsidP="003D65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Технические средства: музыкальный центр, аудиокассеты, диски, наличие места для оборудования.</w:t>
      </w:r>
    </w:p>
    <w:p w:rsidR="003D6547" w:rsidRPr="003D6547" w:rsidRDefault="003D6547" w:rsidP="003D65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Наличие места для проведения НОД по кружковой деятельности.</w:t>
      </w:r>
    </w:p>
    <w:p w:rsidR="003D6547" w:rsidRPr="003D6547" w:rsidRDefault="003D6547" w:rsidP="003D65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D6547" w:rsidRPr="003D6547" w:rsidRDefault="003D6547" w:rsidP="003D65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 xml:space="preserve">(по количеству детей): </w:t>
      </w:r>
      <w:proofErr w:type="gramStart"/>
      <w:r w:rsidRPr="003D6547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3D6547">
        <w:rPr>
          <w:rFonts w:ascii="Times New Roman" w:hAnsi="Times New Roman" w:cs="Times New Roman"/>
          <w:sz w:val="28"/>
          <w:szCs w:val="28"/>
        </w:rPr>
        <w:t>, подгрупповая, индивидуальная.</w:t>
      </w:r>
    </w:p>
    <w:p w:rsidR="003D6547" w:rsidRPr="003D6547" w:rsidRDefault="003D6547" w:rsidP="003D65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lastRenderedPageBreak/>
        <w:t xml:space="preserve"> (по времени): для детей 5-7 лет - 8 раз в месяц; продолжительность занятий 25-30 минут.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Приемы организации детей в процессе кружковой деятельности:</w:t>
      </w:r>
    </w:p>
    <w:p w:rsidR="003D6547" w:rsidRPr="003D6547" w:rsidRDefault="003D6547" w:rsidP="003D65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Работа небольшой группой воспитанников (5 – 7 человек).</w:t>
      </w:r>
    </w:p>
    <w:p w:rsidR="003D6547" w:rsidRPr="003D6547" w:rsidRDefault="003D6547" w:rsidP="003D65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Индивидуальная работа с воспитанниками.</w:t>
      </w:r>
    </w:p>
    <w:p w:rsidR="003D6547" w:rsidRPr="003D6547" w:rsidRDefault="003D6547" w:rsidP="003D65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Оценка воспитанниками своей работы.</w:t>
      </w:r>
    </w:p>
    <w:p w:rsidR="003D6547" w:rsidRPr="003D6547" w:rsidRDefault="003D6547" w:rsidP="003D65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Приемы активизации умственной активности детей:</w:t>
      </w:r>
    </w:p>
    <w:p w:rsidR="003D6547" w:rsidRPr="003D6547" w:rsidRDefault="003D6547" w:rsidP="00F107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 xml:space="preserve">Включение сюрпризных моментов. </w:t>
      </w:r>
    </w:p>
    <w:p w:rsidR="003D6547" w:rsidRPr="003D6547" w:rsidRDefault="003D6547" w:rsidP="00F107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3D6547" w:rsidRPr="003D6547" w:rsidRDefault="003D6547" w:rsidP="00F107B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Выполнение нетрадиционных заданий.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Приемы обучения детей:</w:t>
      </w:r>
    </w:p>
    <w:p w:rsidR="003D6547" w:rsidRPr="003D6547" w:rsidRDefault="003D6547" w:rsidP="003D65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Показ и демонстрация способа действия с объяснениями.</w:t>
      </w:r>
    </w:p>
    <w:p w:rsidR="003D6547" w:rsidRPr="003D6547" w:rsidRDefault="003D6547" w:rsidP="003D65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Использование дидактических средств.</w:t>
      </w:r>
    </w:p>
    <w:p w:rsidR="003D6547" w:rsidRPr="003D6547" w:rsidRDefault="003D6547" w:rsidP="003D65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Использование инструкции для выполнения задания.</w:t>
      </w:r>
    </w:p>
    <w:p w:rsidR="003D6547" w:rsidRPr="003D6547" w:rsidRDefault="003D6547" w:rsidP="003D65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Пояснение, разъяснения.</w:t>
      </w:r>
    </w:p>
    <w:p w:rsidR="003D6547" w:rsidRPr="003D6547" w:rsidRDefault="003D6547" w:rsidP="003D65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47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3D6547" w:rsidRPr="003D6547" w:rsidRDefault="003D6547" w:rsidP="003D65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Культура и техника речи.</w:t>
      </w:r>
    </w:p>
    <w:p w:rsidR="003D6547" w:rsidRPr="003D6547" w:rsidRDefault="003D6547" w:rsidP="003D65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3D6547" w:rsidRPr="003D6547" w:rsidRDefault="003D6547" w:rsidP="003D65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Театрально-игровая деятельность.</w:t>
      </w:r>
    </w:p>
    <w:p w:rsidR="003D6547" w:rsidRPr="003D6547" w:rsidRDefault="003D6547" w:rsidP="003D65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Театральный словарь.</w:t>
      </w:r>
    </w:p>
    <w:p w:rsidR="003D6547" w:rsidRPr="003D6547" w:rsidRDefault="003D6547" w:rsidP="003D65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47">
        <w:rPr>
          <w:rFonts w:ascii="Times New Roman" w:hAnsi="Times New Roman" w:cs="Times New Roman"/>
          <w:sz w:val="28"/>
          <w:szCs w:val="28"/>
        </w:rPr>
        <w:t>Работа над спектаклем.</w:t>
      </w: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CB" w:rsidRDefault="00F133CB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CB" w:rsidRDefault="00F133CB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CB" w:rsidRDefault="00F133CB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Pr="00FC7BF1" w:rsidRDefault="003D6547" w:rsidP="003D65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7BF1">
        <w:rPr>
          <w:rFonts w:ascii="Times New Roman" w:hAnsi="Times New Roman"/>
          <w:b/>
          <w:sz w:val="24"/>
          <w:szCs w:val="24"/>
        </w:rPr>
        <w:t>Перспективное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НОД</w:t>
      </w:r>
    </w:p>
    <w:p w:rsidR="003D6547" w:rsidRPr="00FC7BF1" w:rsidRDefault="003D6547" w:rsidP="003D65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Кружок</w:t>
      </w:r>
      <w:r w:rsidRPr="00FC7BF1">
        <w:rPr>
          <w:rFonts w:ascii="Times New Roman" w:hAnsi="Times New Roman"/>
          <w:b/>
          <w:sz w:val="24"/>
          <w:szCs w:val="24"/>
        </w:rPr>
        <w:t xml:space="preserve"> по театрализованной  деятельности</w:t>
      </w:r>
    </w:p>
    <w:p w:rsidR="003D6547" w:rsidRPr="00FC7BF1" w:rsidRDefault="003D6547" w:rsidP="003D65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7BF1">
        <w:rPr>
          <w:rFonts w:ascii="Times New Roman" w:hAnsi="Times New Roman"/>
          <w:b/>
          <w:sz w:val="24"/>
          <w:szCs w:val="24"/>
        </w:rPr>
        <w:t>«В гостях у сказки»</w:t>
      </w:r>
    </w:p>
    <w:tbl>
      <w:tblPr>
        <w:tblStyle w:val="a4"/>
        <w:tblW w:w="17560" w:type="dxa"/>
        <w:tblInd w:w="-1026" w:type="dxa"/>
        <w:tblLayout w:type="fixed"/>
        <w:tblLook w:val="04A0"/>
      </w:tblPr>
      <w:tblGrid>
        <w:gridCol w:w="4962"/>
        <w:gridCol w:w="5995"/>
        <w:gridCol w:w="6603"/>
      </w:tblGrid>
      <w:tr w:rsidR="003D6547" w:rsidTr="003D6547">
        <w:tc>
          <w:tcPr>
            <w:tcW w:w="4962" w:type="dxa"/>
          </w:tcPr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995" w:type="dxa"/>
            <w:tcBorders>
              <w:right w:val="single" w:sz="4" w:space="0" w:color="auto"/>
            </w:tcBorders>
          </w:tcPr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6603" w:type="dxa"/>
            <w:vMerge w:val="restart"/>
            <w:tcBorders>
              <w:top w:val="nil"/>
              <w:left w:val="single" w:sz="4" w:space="0" w:color="auto"/>
            </w:tcBorders>
          </w:tcPr>
          <w:p w:rsidR="003D6547" w:rsidRPr="008B2CB5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b/>
                <w:sz w:val="24"/>
                <w:szCs w:val="24"/>
              </w:rPr>
            </w:pPr>
          </w:p>
        </w:tc>
      </w:tr>
      <w:tr w:rsidR="003D6547" w:rsidTr="003D6547">
        <w:trPr>
          <w:trHeight w:val="6960"/>
        </w:trPr>
        <w:tc>
          <w:tcPr>
            <w:tcW w:w="4962" w:type="dxa"/>
            <w:tcBorders>
              <w:bottom w:val="single" w:sz="4" w:space="0" w:color="auto"/>
            </w:tcBorders>
          </w:tcPr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</w:t>
            </w: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.Культура речи.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-устранять напряжение и</w:t>
            </w:r>
            <w:r w:rsidRPr="00FC7B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скованность языка, губ, щек;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-разогреть мышцы дыхательного аппарата;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-развивать мимику, артикуляционную моторику;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-развивать выразительную дикцию;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-учить удерживать дыхание до конца фразы.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br/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2.Ритмопластика.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-развитие двигательных способностей;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-развитие пластической выразительности;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-развитие воображения, фантазии, наблюдательности.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Pr="000D0ABB" w:rsidRDefault="003D6547" w:rsidP="003D6547">
            <w:pPr>
              <w:pStyle w:val="a3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0D0ABB">
              <w:rPr>
                <w:rFonts w:ascii="Times New Roman" w:hAnsi="Times New Roman"/>
                <w:b/>
                <w:iCs/>
                <w:color w:val="000000"/>
                <w:sz w:val="30"/>
                <w:szCs w:val="30"/>
                <w:u w:val="single"/>
              </w:rPr>
              <w:t>3.</w:t>
            </w:r>
            <w:r w:rsidRPr="000D0ABB">
              <w:rPr>
                <w:rFonts w:ascii="Times New Roman" w:hAnsi="Times New Roman"/>
                <w:b/>
                <w:sz w:val="30"/>
                <w:szCs w:val="30"/>
                <w:u w:val="single"/>
              </w:rPr>
              <w:t xml:space="preserve"> Театрально-игровая деятельность.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-развивать внимание, память, фантазию, воображение, наблюдательность;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 xml:space="preserve"> -развивать интонационную выразительность.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-учить чувствовать и слушать свой голос, играть с ним;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-расширять диапазон речевого голоса.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4.Театральный словарь.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-активизировать познавательный интерес;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-знакомство с особенностями театрального искусства.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5.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Работа над спектаклем</w:t>
            </w: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  <w:u w:val="single"/>
              </w:rPr>
              <w:t>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-развивать интерес к сценическому искусству;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-воспитывать готовность к творчеству;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-развивать образно-сценические навыки;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</w:pPr>
            <w:r w:rsidRPr="00FC7BF1">
              <w:rPr>
                <w:rFonts w:ascii="Times New Roman" w:hAnsi="Times New Roman" w:cs="Times New Roman"/>
                <w:b/>
                <w:iCs/>
                <w:color w:val="000000"/>
                <w:sz w:val="30"/>
                <w:szCs w:val="30"/>
              </w:rPr>
              <w:t>-воспитывать самостоятельность, активность, чувство товарищества.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5" w:type="dxa"/>
            <w:tcBorders>
              <w:bottom w:val="single" w:sz="4" w:space="0" w:color="auto"/>
              <w:right w:val="single" w:sz="4" w:space="0" w:color="auto"/>
            </w:tcBorders>
          </w:tcPr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Октябрь-ноябрь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«Хохлатые хохотушки хохотом хохотали».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«Мышка в кружке зеленой наварила кашки пшенной».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«Забавные стихи» - «В зоопарке» «В лесу»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«Буратино и Пьеро» «Заколдованный лес» «Кактус и ива» - музыкально-пластическая импровизация.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«Дети по лесу гуляли»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«Ветер в наш лес песню донес»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«Живой телефон»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Актер, режиссер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еатр, пьеса, зритель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имика, жест.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Фильм «Путешествие в мир театра» «</w:t>
            </w:r>
            <w:proofErr w:type="spellStart"/>
            <w:r w:rsidRPr="00FC7BF1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FC7B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Стихотворения «Веселые стишки» 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Пьеса Т.Ю. Швец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Декабрь-январь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Мой язычок» «Путешествие язычка» - зарядка.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Скороговорка: «Ребятишек дюжина ожидает ужина».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«Мыши с шалью шутят».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«Забавные стихи» - «Вы куда спешите, слон?»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- «Летний день»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«Собака садится играть на гармошке»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«Голова и хвост»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«Шея есть, шеи нет»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«Снеговик» - «Самолеты и бабочки» 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«Радость пробежала по дорожке»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C7BF1">
              <w:rPr>
                <w:rFonts w:ascii="Times New Roman" w:hAnsi="Times New Roman"/>
                <w:sz w:val="24"/>
                <w:szCs w:val="24"/>
              </w:rPr>
              <w:t>Внимательные звери»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«Как живешь, ребенок»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«Считалочка»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«Спал цветок и вдруг проснулся» «Угадай, что я делаю»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«Возле речки у обрыва» 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«Отвращение» «Презрение»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«Чувство вины» «Стыд»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«Страх» «Гнев»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«Радость» «Горе»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«Интерес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C7BF1">
              <w:rPr>
                <w:rFonts w:ascii="Times New Roman" w:hAnsi="Times New Roman"/>
                <w:sz w:val="24"/>
                <w:szCs w:val="24"/>
              </w:rPr>
              <w:t>Удивление»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Грим, афиша, б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алет, опера</w:t>
            </w:r>
            <w:r>
              <w:rPr>
                <w:rFonts w:ascii="Times New Roman" w:hAnsi="Times New Roman"/>
                <w:sz w:val="24"/>
                <w:szCs w:val="24"/>
              </w:rPr>
              <w:t>, репетиция, репертуар,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екорация,  кулисы.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Пьеса Т.Ю. Швец «Как Ежик счастье искал»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7B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м</w:t>
            </w:r>
            <w:r w:rsidRPr="00FC7B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арт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Упражнение «Илья </w:t>
            </w:r>
            <w:proofErr w:type="spellStart"/>
            <w:r w:rsidRPr="00FC7BF1">
              <w:rPr>
                <w:rFonts w:ascii="Times New Roman" w:hAnsi="Times New Roman"/>
                <w:sz w:val="24"/>
                <w:szCs w:val="24"/>
              </w:rPr>
              <w:t>Иваныч</w:t>
            </w:r>
            <w:proofErr w:type="spellEnd"/>
            <w:r w:rsidRPr="00FC7BF1">
              <w:rPr>
                <w:rFonts w:ascii="Times New Roman" w:hAnsi="Times New Roman"/>
                <w:sz w:val="24"/>
                <w:szCs w:val="24"/>
              </w:rPr>
              <w:t xml:space="preserve"> Самовар» «Показать язык»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Скороговорка: Красный краб кричит «УРА!». 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Резать торт пришла пора.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Четыре черепашки 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учились пить из чашки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Чашку чая заварили -  на четыре поделили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«Купила бабуся бусы Марусе».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«Забавные стихи» - «Одуванчик»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lastRenderedPageBreak/>
              <w:t>«Радость пробежала по дорожке»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>Танцующий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«Печатная машинка»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«Лисичка подслушивает» «Соленый чай»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«Превращения предмета»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по-разному»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«Любопытный»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«Весна, весна! Пришла весна!»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этюдов: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Драма, трагедия, комедия,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антомима, реплика.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«Друзья познаются в беде»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Апрель-май.</w:t>
            </w:r>
          </w:p>
          <w:p w:rsidR="003D6547" w:rsidRPr="00FC7BF1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FC7BF1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«Веселый пятачок» - зарядка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Упражнение «Горячая картошка»</w:t>
            </w:r>
          </w:p>
          <w:p w:rsidR="003D6547" w:rsidRPr="00FC7BF1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FC7BF1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 xml:space="preserve">Скороговорка: Четыре черепашки 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учились пить из чашки</w:t>
            </w:r>
          </w:p>
          <w:p w:rsidR="003D6547" w:rsidRPr="00893358" w:rsidRDefault="003D6547" w:rsidP="003D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Чашку чая заварили -  на четыре поделили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BF1">
              <w:rPr>
                <w:rFonts w:ascii="Times New Roman" w:hAnsi="Times New Roman"/>
                <w:sz w:val="24"/>
                <w:szCs w:val="24"/>
              </w:rPr>
              <w:t>«Берестяное лукошко полно морошки»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</w:rPr>
              <w:t>«Времена года»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«В царстве золотой рыбки»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Этюды на эмоции: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Отвращение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«Я так устал» «Ой, живот болит»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«Остров плакс»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Драма, трагедия, комедия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онолог.</w:t>
            </w:r>
          </w:p>
          <w:p w:rsidR="003D6547" w:rsidRPr="00FC7BF1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Е.А.Гомонова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BF1">
              <w:rPr>
                <w:rFonts w:ascii="Times New Roman" w:hAnsi="Times New Roman" w:cs="Times New Roman"/>
                <w:sz w:val="24"/>
                <w:szCs w:val="24"/>
              </w:rPr>
              <w:t>«За солнышком»</w:t>
            </w:r>
          </w:p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893358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3" w:type="dxa"/>
            <w:vMerge/>
            <w:tcBorders>
              <w:left w:val="single" w:sz="4" w:space="0" w:color="auto"/>
            </w:tcBorders>
          </w:tcPr>
          <w:p w:rsidR="003D6547" w:rsidRDefault="003D6547" w:rsidP="003D6547">
            <w:pPr>
              <w:tabs>
                <w:tab w:val="left" w:leader="underscore" w:pos="3978"/>
                <w:tab w:val="left" w:pos="4014"/>
                <w:tab w:val="left" w:leader="underscore" w:pos="8608"/>
              </w:tabs>
              <w:spacing w:before="7" w:line="320" w:lineRule="exact"/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47" w:rsidRPr="003D6547" w:rsidRDefault="003D6547" w:rsidP="00F107BD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lastRenderedPageBreak/>
        <w:t>Муниципальное автономное дошкольное образовательное учреждение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>Белоярского района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>«Детский сад комбинированного вида «</w:t>
      </w:r>
      <w:proofErr w:type="spellStart"/>
      <w:r w:rsidRPr="003D6547">
        <w:rPr>
          <w:rFonts w:ascii="Times New Roman" w:hAnsi="Times New Roman"/>
          <w:b/>
          <w:i/>
        </w:rPr>
        <w:t>Снегирек</w:t>
      </w:r>
      <w:proofErr w:type="spellEnd"/>
      <w:r w:rsidRPr="003D6547">
        <w:rPr>
          <w:rFonts w:ascii="Times New Roman" w:hAnsi="Times New Roman"/>
          <w:b/>
          <w:i/>
        </w:rPr>
        <w:t>» г. Белоярский»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D6547" w:rsidRPr="006B146B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Календарное</w:t>
      </w:r>
      <w:r w:rsidRPr="006B146B">
        <w:rPr>
          <w:rFonts w:ascii="Times New Roman" w:hAnsi="Times New Roman"/>
          <w:b/>
          <w:i/>
          <w:sz w:val="32"/>
          <w:szCs w:val="32"/>
        </w:rPr>
        <w:t xml:space="preserve"> планирование НОД</w:t>
      </w:r>
    </w:p>
    <w:p w:rsidR="003D6547" w:rsidRPr="006B146B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Кружок по </w:t>
      </w:r>
      <w:r w:rsidRPr="006B146B">
        <w:rPr>
          <w:rFonts w:ascii="Times New Roman" w:hAnsi="Times New Roman"/>
          <w:b/>
          <w:i/>
          <w:sz w:val="32"/>
          <w:szCs w:val="32"/>
        </w:rPr>
        <w:t xml:space="preserve"> театрализованной деятельности</w:t>
      </w:r>
    </w:p>
    <w:p w:rsidR="003D6547" w:rsidRPr="006B146B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B146B">
        <w:rPr>
          <w:rFonts w:ascii="Times New Roman" w:hAnsi="Times New Roman"/>
          <w:b/>
          <w:i/>
          <w:sz w:val="32"/>
          <w:szCs w:val="32"/>
        </w:rPr>
        <w:t>«В гостях у сказки»</w:t>
      </w: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B146B">
        <w:rPr>
          <w:rFonts w:ascii="Times New Roman" w:hAnsi="Times New Roman"/>
          <w:b/>
          <w:i/>
          <w:sz w:val="32"/>
          <w:szCs w:val="32"/>
        </w:rPr>
        <w:t>2013-2014 учебный год</w:t>
      </w: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  <w:r w:rsidRPr="003D6547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3D6547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Автор: музыкальный руководитель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3D6547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</w:t>
      </w:r>
      <w:proofErr w:type="spellStart"/>
      <w:r w:rsidRPr="003D6547">
        <w:rPr>
          <w:rFonts w:ascii="Times New Roman" w:hAnsi="Times New Roman"/>
          <w:b/>
          <w:i/>
          <w:sz w:val="32"/>
          <w:szCs w:val="32"/>
        </w:rPr>
        <w:t>Грищук</w:t>
      </w:r>
      <w:proofErr w:type="spellEnd"/>
      <w:r w:rsidRPr="003D6547">
        <w:rPr>
          <w:rFonts w:ascii="Times New Roman" w:hAnsi="Times New Roman"/>
          <w:b/>
          <w:i/>
          <w:sz w:val="32"/>
          <w:szCs w:val="32"/>
        </w:rPr>
        <w:t xml:space="preserve"> Антонина Васильевна</w:t>
      </w:r>
    </w:p>
    <w:p w:rsidR="003D6547" w:rsidRPr="003D6547" w:rsidRDefault="003D6547" w:rsidP="003D6547">
      <w:pPr>
        <w:pStyle w:val="a3"/>
        <w:rPr>
          <w:rFonts w:ascii="Times New Roman" w:hAnsi="Times New Roman"/>
          <w:b/>
          <w:i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D6547">
        <w:rPr>
          <w:rFonts w:ascii="Times New Roman" w:hAnsi="Times New Roman"/>
          <w:b/>
          <w:i/>
          <w:sz w:val="24"/>
          <w:szCs w:val="24"/>
        </w:rPr>
        <w:t>г. Белоярский</w:t>
      </w:r>
    </w:p>
    <w:p w:rsidR="003D6547" w:rsidRDefault="00F133CB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2013</w:t>
      </w:r>
      <w:r w:rsidR="003D6547" w:rsidRPr="003D6547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3D6547" w:rsidRPr="003D6547" w:rsidRDefault="003D6547" w:rsidP="003D6547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547" w:rsidRPr="006B146B" w:rsidRDefault="003D6547" w:rsidP="003D6547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4"/>
        <w:tblW w:w="14461" w:type="dxa"/>
        <w:tblInd w:w="-1026" w:type="dxa"/>
        <w:tblLayout w:type="fixed"/>
        <w:tblLook w:val="04A0"/>
      </w:tblPr>
      <w:tblGrid>
        <w:gridCol w:w="567"/>
        <w:gridCol w:w="5954"/>
        <w:gridCol w:w="4076"/>
        <w:gridCol w:w="3556"/>
        <w:gridCol w:w="17"/>
        <w:gridCol w:w="17"/>
        <w:gridCol w:w="34"/>
        <w:gridCol w:w="34"/>
        <w:gridCol w:w="18"/>
        <w:gridCol w:w="51"/>
        <w:gridCol w:w="51"/>
        <w:gridCol w:w="69"/>
        <w:gridCol w:w="17"/>
      </w:tblGrid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</w:tcPr>
          <w:p w:rsidR="003D6547" w:rsidRPr="006B146B" w:rsidRDefault="003D6547" w:rsidP="003D6547"/>
        </w:tc>
        <w:tc>
          <w:tcPr>
            <w:tcW w:w="5954" w:type="dxa"/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ОКТЯБРЬ</w:t>
            </w:r>
          </w:p>
        </w:tc>
        <w:tc>
          <w:tcPr>
            <w:tcW w:w="4076" w:type="dxa"/>
          </w:tcPr>
          <w:p w:rsidR="003D6547" w:rsidRPr="006B146B" w:rsidRDefault="003D6547" w:rsidP="003D654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10"/>
          <w:wAfter w:w="3864" w:type="dxa"/>
          <w:trHeight w:val="1577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1-2  </w:t>
            </w:r>
          </w:p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формировать правильное четкое произношение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(дыхание, артикуляция, дикция).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«Хохлатые хохотушки хохотом хохотали».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 зоопарке»</w:t>
            </w:r>
          </w:p>
        </w:tc>
      </w:tr>
      <w:tr w:rsidR="003D6547" w:rsidRPr="006B146B" w:rsidTr="003D6547">
        <w:trPr>
          <w:gridAfter w:val="10"/>
          <w:wAfter w:w="3864" w:type="dxa"/>
          <w:trHeight w:val="60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пластическую  выразительность.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«Заколдованный лес» - музыкально-пластическая импровизация.</w:t>
            </w:r>
          </w:p>
        </w:tc>
      </w:tr>
      <w:tr w:rsidR="003D6547" w:rsidRPr="006B146B" w:rsidTr="003D6547">
        <w:trPr>
          <w:gridAfter w:val="10"/>
          <w:wAfter w:w="3864" w:type="dxa"/>
          <w:trHeight w:val="82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стремление детей самостоятельно создавать игровые образы с помощью движения, мимики,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«Дети по лесу гуляли»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</w:tc>
      </w:tr>
      <w:tr w:rsidR="003D6547" w:rsidRPr="006B146B" w:rsidTr="003D6547">
        <w:trPr>
          <w:gridAfter w:val="10"/>
          <w:wAfter w:w="3864" w:type="dxa"/>
          <w:trHeight w:val="54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Театр, пьеса, зритель.</w:t>
            </w:r>
          </w:p>
        </w:tc>
      </w:tr>
      <w:tr w:rsidR="003D6547" w:rsidRPr="006B146B" w:rsidTr="003D6547">
        <w:trPr>
          <w:gridAfter w:val="10"/>
          <w:wAfter w:w="3864" w:type="dxa"/>
          <w:trHeight w:val="85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 xml:space="preserve">- дать детям представление о театре.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расширять знания театра, как вида искусства.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«Путешествие в мир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Стихотворения «Веселые стишки» </w:t>
            </w:r>
          </w:p>
        </w:tc>
      </w:tr>
      <w:tr w:rsidR="003D6547" w:rsidRPr="006B146B" w:rsidTr="003D6547">
        <w:trPr>
          <w:gridAfter w:val="10"/>
          <w:wAfter w:w="3864" w:type="dxa"/>
          <w:trHeight w:val="168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3- 4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формировать правильное четкое произношение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(дыхание, артикуляция, дикция).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«Хохлатые хохотушки хохотом хохотали».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 зоопарке»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46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пластическую  выразительность.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«Заколдованный лес» - музыкально-пластическая импровизация.</w:t>
            </w:r>
          </w:p>
        </w:tc>
      </w:tr>
      <w:tr w:rsidR="003D6547" w:rsidRPr="006B146B" w:rsidTr="003D6547">
        <w:trPr>
          <w:gridAfter w:val="10"/>
          <w:wAfter w:w="3864" w:type="dxa"/>
          <w:trHeight w:val="108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стремление детей самостоятельно создавать игровые образы с помощью движения, мимики,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«Дети по лесу гуляли»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</w:tc>
      </w:tr>
      <w:tr w:rsidR="003D6547" w:rsidRPr="006B146B" w:rsidTr="003D6547">
        <w:trPr>
          <w:gridAfter w:val="10"/>
          <w:wAfter w:w="3864" w:type="dxa"/>
          <w:trHeight w:val="55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Театр, пьеса, зритель.</w:t>
            </w:r>
          </w:p>
        </w:tc>
      </w:tr>
      <w:tr w:rsidR="003D6547" w:rsidRPr="006B146B" w:rsidTr="003D6547">
        <w:trPr>
          <w:gridAfter w:val="10"/>
          <w:wAfter w:w="3864" w:type="dxa"/>
          <w:trHeight w:val="1708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 xml:space="preserve">- воспитывать эмоционально положительное 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отношение к театру.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познакомить с видами театров.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поощрять «озвучивание» куклы-бибабо – чтение веселых стихотворений.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«Путешествие в мир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Стихотворения «Веселые стишки»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611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5-6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активизировать отчетливое произношение слов и словосочетаний в скороговорках.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«Хохлатые хохотушки хохотом хохотали».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 зоопарке»</w:t>
            </w:r>
          </w:p>
        </w:tc>
      </w:tr>
      <w:tr w:rsidR="003D6547" w:rsidRPr="006B146B" w:rsidTr="003D6547">
        <w:trPr>
          <w:gridAfter w:val="10"/>
          <w:wAfter w:w="3864" w:type="dxa"/>
          <w:trHeight w:val="7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«Кактус и ива»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55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учить выражению эмоций с помощью мимики и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«Руки подняли и покачали»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</w:tc>
      </w:tr>
      <w:tr w:rsidR="003D6547" w:rsidRPr="006B146B" w:rsidTr="003D6547">
        <w:trPr>
          <w:gridAfter w:val="10"/>
          <w:wAfter w:w="3864" w:type="dxa"/>
          <w:trHeight w:val="58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Мимика, жест.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131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навыки управления куклами-бибабо.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«Путешествие в мир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Стихотворения «Веселые стишки»</w:t>
            </w:r>
          </w:p>
        </w:tc>
      </w:tr>
      <w:tr w:rsidR="003D6547" w:rsidRPr="006B146B" w:rsidTr="003D6547">
        <w:trPr>
          <w:gridAfter w:val="10"/>
          <w:wAfter w:w="3864" w:type="dxa"/>
          <w:trHeight w:val="1594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7-8     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активизировать отчетливое произношение слов и словосочетаний в скороговорках.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«Хохлатые хохотушки хохотом хохотали».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 зоопарке»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«Кактус и ива»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учить выражению эмоций с помощью мимики и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«Руки подняли и покачали»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</w:tc>
      </w:tr>
      <w:tr w:rsidR="003D6547" w:rsidRPr="006B146B" w:rsidTr="003D6547">
        <w:trPr>
          <w:gridAfter w:val="10"/>
          <w:wAfter w:w="3864" w:type="dxa"/>
          <w:trHeight w:val="64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Мимика, жест.</w:t>
            </w: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навыки управления куклами-бибабо.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«Путешествие в мир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Стихотворения «Веселый огород»</w:t>
            </w: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9-10</w:t>
            </w: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активизировать отчетливое произношение слов и словосочетаний в скороговорках.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«Хохлатые хохотушки хохотом хохотали».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 зоопарке»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«Кактус и ива»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учить выражению эмоций с помощью мимики и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«Руки подняли и покачали»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«Наш оркестр»</w:t>
            </w: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Мимика, жест.</w:t>
            </w:r>
          </w:p>
        </w:tc>
      </w:tr>
      <w:tr w:rsidR="003D6547" w:rsidRPr="006B146B" w:rsidTr="003D6547">
        <w:trPr>
          <w:gridAfter w:val="10"/>
          <w:wAfter w:w="3864" w:type="dxa"/>
          <w:trHeight w:val="1046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навыки управления куклами-бибабо.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«Путешествие в мир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Стихотворения «Веселый огород»</w:t>
            </w:r>
          </w:p>
        </w:tc>
      </w:tr>
      <w:tr w:rsidR="003D6547" w:rsidRPr="006B146B" w:rsidTr="003D6547">
        <w:trPr>
          <w:gridAfter w:val="10"/>
          <w:wAfter w:w="3864" w:type="dxa"/>
          <w:trHeight w:val="189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НОЯБРЬ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4"/>
          <w:wAfter w:w="188" w:type="dxa"/>
          <w:trHeight w:val="1937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1-2  </w:t>
            </w:r>
          </w:p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добиваться качественного произношения слов в скороговорках.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«Мышка в кружке зеленой наварила кашки пшенной».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«В лесу»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6"/>
            <w:vMerge w:val="restart"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4"/>
          <w:wAfter w:w="188" w:type="dxa"/>
          <w:trHeight w:val="77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«Буратино и Пьеро» - музыкально-пластическая импровизация.</w:t>
            </w:r>
          </w:p>
        </w:tc>
        <w:tc>
          <w:tcPr>
            <w:tcW w:w="3676" w:type="dxa"/>
            <w:gridSpan w:val="6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4"/>
          <w:wAfter w:w="188" w:type="dxa"/>
          <w:trHeight w:val="104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упражнять  в самостоятельном подборе движений для передачи игрового образа, пользуясь мимикой и жестом.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«Ветер в наш лес песню донес»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«Живой телефон»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6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4"/>
          <w:wAfter w:w="188" w:type="dxa"/>
          <w:trHeight w:val="126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активизировать интерес к театральному искусству.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6547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театральных профессиях.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расширять словарный запас.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Актер, режиссер.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6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4"/>
          <w:wAfter w:w="188" w:type="dxa"/>
          <w:trHeight w:val="13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познакомить детей со сценарием театрализованного спектакля по сказке Т.Ю. Швец «Как Ежик счастье искал».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Пьеса Т.Ю. Швец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«Как Ежик счастье искал»</w:t>
            </w:r>
          </w:p>
        </w:tc>
        <w:tc>
          <w:tcPr>
            <w:tcW w:w="3676" w:type="dxa"/>
            <w:gridSpan w:val="6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5"/>
          <w:wAfter w:w="206" w:type="dxa"/>
          <w:trHeight w:val="192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3-4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добиваться качественного произношения слов в скороговорках.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«Мышка в кружке зеленой наварила кашки пшенной».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«В лесу»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vMerge w:val="restart"/>
          </w:tcPr>
          <w:p w:rsidR="003D6547" w:rsidRPr="006B146B" w:rsidRDefault="003D6547" w:rsidP="003D6547">
            <w:pPr>
              <w:pStyle w:val="a3"/>
            </w:pPr>
          </w:p>
        </w:tc>
      </w:tr>
      <w:tr w:rsidR="003D6547" w:rsidRPr="006B146B" w:rsidTr="003D6547">
        <w:trPr>
          <w:gridAfter w:val="5"/>
          <w:wAfter w:w="206" w:type="dxa"/>
          <w:trHeight w:val="85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«Буратино и Пьеро» - музыкально-пластическая импровизация.</w:t>
            </w:r>
          </w:p>
        </w:tc>
        <w:tc>
          <w:tcPr>
            <w:tcW w:w="3658" w:type="dxa"/>
            <w:gridSpan w:val="5"/>
            <w:vMerge/>
          </w:tcPr>
          <w:p w:rsidR="003D6547" w:rsidRPr="006B146B" w:rsidRDefault="003D6547" w:rsidP="003D6547">
            <w:pPr>
              <w:pStyle w:val="a3"/>
            </w:pPr>
          </w:p>
        </w:tc>
      </w:tr>
      <w:tr w:rsidR="003D6547" w:rsidRPr="006B146B" w:rsidTr="003D6547">
        <w:trPr>
          <w:gridAfter w:val="5"/>
          <w:wAfter w:w="206" w:type="dxa"/>
          <w:trHeight w:val="87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учить выражению эмоций  с помощью мимики и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«Ветер в наш лес песню донес»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«Живой телефон»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vMerge/>
          </w:tcPr>
          <w:p w:rsidR="003D6547" w:rsidRPr="006B146B" w:rsidRDefault="003D6547" w:rsidP="003D6547">
            <w:pPr>
              <w:pStyle w:val="a3"/>
            </w:pPr>
          </w:p>
        </w:tc>
      </w:tr>
      <w:tr w:rsidR="003D6547" w:rsidRPr="006B146B" w:rsidTr="003D6547">
        <w:trPr>
          <w:gridAfter w:val="5"/>
          <w:wAfter w:w="206" w:type="dxa"/>
          <w:trHeight w:val="132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активизировать интерес к театральному искусству.</w:t>
            </w:r>
          </w:p>
          <w:p w:rsidR="003D6547" w:rsidRP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654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6547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театральных профессиях.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6547">
              <w:rPr>
                <w:rFonts w:ascii="Times New Roman" w:hAnsi="Times New Roman"/>
                <w:sz w:val="24"/>
                <w:szCs w:val="24"/>
              </w:rPr>
              <w:t>- расширять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Актер, режиссер.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vMerge/>
          </w:tcPr>
          <w:p w:rsidR="003D6547" w:rsidRPr="006B146B" w:rsidRDefault="003D6547" w:rsidP="003D6547">
            <w:pPr>
              <w:pStyle w:val="a3"/>
            </w:pPr>
          </w:p>
        </w:tc>
      </w:tr>
      <w:tr w:rsidR="003D6547" w:rsidRPr="006B146B" w:rsidTr="003D6547">
        <w:trPr>
          <w:gridAfter w:val="5"/>
          <w:wAfter w:w="206" w:type="dxa"/>
          <w:trHeight w:val="306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 w:rsidRPr="006B146B"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чтение каждой роли: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 создания образов животных.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vMerge/>
          </w:tcPr>
          <w:p w:rsidR="003D6547" w:rsidRPr="006B146B" w:rsidRDefault="003D6547" w:rsidP="003D6547">
            <w:pPr>
              <w:pStyle w:val="a3"/>
            </w:pPr>
          </w:p>
        </w:tc>
      </w:tr>
      <w:tr w:rsidR="003D6547" w:rsidRPr="006B146B" w:rsidTr="003D6547">
        <w:trPr>
          <w:gridAfter w:val="10"/>
          <w:wAfter w:w="3864" w:type="dxa"/>
          <w:trHeight w:val="1903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НОД 5-6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добиваться качественного произношения слов в скороговорках.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«Мышка в кружке зеленой наварила кашки пшенной».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«В лесу»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«Буратино и Пьеро»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6547" w:rsidRPr="006B146B" w:rsidTr="003D6547">
        <w:trPr>
          <w:gridAfter w:val="10"/>
          <w:wAfter w:w="3864" w:type="dxa"/>
          <w:trHeight w:val="80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учить выражению эмоций с помощью мимики и жеста.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«Ветер в наш лес песню донес»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«Живой телефон»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0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93206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065">
              <w:rPr>
                <w:rFonts w:ascii="Times New Roman" w:hAnsi="Times New Roman"/>
                <w:sz w:val="24"/>
                <w:szCs w:val="24"/>
              </w:rPr>
              <w:t>- активизировать интерес к театральному искусству.</w:t>
            </w:r>
          </w:p>
          <w:p w:rsidR="003D6547" w:rsidRPr="0093206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06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32065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театральных профессиях.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065">
              <w:rPr>
                <w:rFonts w:ascii="Times New Roman" w:hAnsi="Times New Roman"/>
                <w:sz w:val="24"/>
                <w:szCs w:val="24"/>
              </w:rPr>
              <w:t>- расширять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Презентация «Профессии театра»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Художник, декоратор, бутафор.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301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 w:rsidRPr="006B146B"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чтение каждой роли: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7-8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речь, закрепить правильное произношение гласных и согласных звуков.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«Мышка в кружке зеленой наварила кашки пшенной».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«В лесу»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желание участвовать в танцевальных импровизациях.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 чем грустит, осень?» - музыкально-пластическая импровизация.</w:t>
            </w: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сформировать умение изображать радость, хорошее настроение с помощью мимики, жестов, движений.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«Спал цветок и вдруг проснулся»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«Заводная кукла»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расширять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Грим, афиша.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учить детей умению вживаться в сою роль, учить их интонации передавать настроение, чувства, персонажа.</w:t>
            </w:r>
          </w:p>
        </w:tc>
        <w:tc>
          <w:tcPr>
            <w:tcW w:w="4076" w:type="dxa"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</w:tc>
      </w:tr>
      <w:tr w:rsidR="003D6547" w:rsidRPr="006B146B" w:rsidTr="003D6547">
        <w:trPr>
          <w:gridAfter w:val="10"/>
          <w:wAfter w:w="3864" w:type="dxa"/>
          <w:trHeight w:val="342"/>
        </w:trPr>
        <w:tc>
          <w:tcPr>
            <w:tcW w:w="567" w:type="dxa"/>
            <w:textDirection w:val="btLr"/>
          </w:tcPr>
          <w:p w:rsidR="003D6547" w:rsidRPr="006B146B" w:rsidRDefault="003D6547" w:rsidP="003D654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ДЕКАБРЬ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10"/>
          <w:wAfter w:w="3864" w:type="dxa"/>
          <w:trHeight w:val="1577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 1-2</w:t>
            </w:r>
          </w:p>
          <w:p w:rsidR="003D6547" w:rsidRPr="006B146B" w:rsidRDefault="003D6547" w:rsidP="003D6547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</w:p>
          <w:p w:rsidR="003D6547" w:rsidRPr="006B146B" w:rsidRDefault="003D6547" w:rsidP="003D6547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Занятие 1-2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развивать диапазон и силу голоса.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«Мыши с шалью шутят».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«Вы куда спешите, слон?»</w:t>
            </w:r>
          </w:p>
        </w:tc>
      </w:tr>
      <w:tr w:rsidR="003D6547" w:rsidRPr="006B146B" w:rsidTr="003D6547">
        <w:trPr>
          <w:gridAfter w:val="10"/>
          <w:wAfter w:w="3864" w:type="dxa"/>
          <w:trHeight w:val="86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двигательные способности - ловкость, подвижность, гибкость, выносливость.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«Самолеты и бабочки» - музыкально-пластическая импровизация.</w:t>
            </w: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и совершенствовать артистические навыки в плане переживания и воплощения образа.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«Собака садится играть на гармошке»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«Голова и хвост»</w:t>
            </w:r>
          </w:p>
        </w:tc>
      </w:tr>
      <w:tr w:rsidR="003D6547" w:rsidRPr="006B146B" w:rsidTr="003D6547">
        <w:trPr>
          <w:gridAfter w:val="10"/>
          <w:wAfter w:w="3864" w:type="dxa"/>
          <w:trHeight w:val="54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Декорация,  кулисы.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37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учить детей умению вживаться в сою роль, учить их интонации передавать настроение, чувства, персонажа.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611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3-4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продолжать развивать диапазон и силу голоса.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«Мыши с шалью шутят».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«Вы куда спешите, слон?»</w:t>
            </w: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умение и фантазию при создании танцевальных характеристик.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«Самолеты и бабочки» - музыкально-пластическая импровизация.</w:t>
            </w:r>
          </w:p>
        </w:tc>
      </w:tr>
      <w:tr w:rsidR="003D6547" w:rsidRPr="006B146B" w:rsidTr="003D6547">
        <w:trPr>
          <w:gridAfter w:val="10"/>
          <w:wAfter w:w="3864" w:type="dxa"/>
          <w:trHeight w:val="87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и совершенствовать артистические навыки в плане переживания и воплощения образа.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«Собака садится играть на гармошке»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«Шея есть, шеи нет»</w:t>
            </w:r>
          </w:p>
        </w:tc>
      </w:tr>
      <w:tr w:rsidR="003D6547" w:rsidRPr="006B146B" w:rsidTr="003D6547">
        <w:trPr>
          <w:gridAfter w:val="10"/>
          <w:wAfter w:w="3864" w:type="dxa"/>
          <w:trHeight w:val="54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Декорация,  кулисы.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</w:tc>
      </w:tr>
      <w:tr w:rsidR="003D6547" w:rsidRPr="006B146B" w:rsidTr="003D6547">
        <w:trPr>
          <w:gridAfter w:val="10"/>
          <w:wAfter w:w="3864" w:type="dxa"/>
          <w:trHeight w:val="192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5-6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развивать речь, добиваясь четкой дикции гласных и согласных звуков в разучивании скороговорки.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«Мыши с шалью шутят».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80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«Снежная Королева» и «Снеговик»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Музыка А.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«Клоуны»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7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познакомить детей с эмоциями, научить называть и изображать их.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«Возле речки у обрыва»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«Чувство вины» «Стыд»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578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расширять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Грим, афиша.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2033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 7-8     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развивать речь, добиваясь четкой дикции гласных и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согласных звуков в разучивании скороговорки.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«Мой язычок»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«Мыши с шалью шутят».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«Снежная Королева» и «Снеговик»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Музыка А.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«Клоуны»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80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познакомить детей с различными эмоциями, научить называть и изображать их.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«Спал цветок и вдруг проснулся» «Отвращение» «Презрение»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«Угадай, что я делаю»</w:t>
            </w:r>
          </w:p>
        </w:tc>
      </w:tr>
      <w:tr w:rsidR="003D6547" w:rsidRPr="006B146B" w:rsidTr="003D6547">
        <w:trPr>
          <w:gridAfter w:val="10"/>
          <w:wAfter w:w="3864" w:type="dxa"/>
          <w:trHeight w:val="55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расширять театральный словарь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Грим, афиша.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7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Пьеса Т.Ю. Швец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Ежик счастье искал»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</w:trPr>
        <w:tc>
          <w:tcPr>
            <w:tcW w:w="567" w:type="dxa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ЯНВАРЬ</w:t>
            </w:r>
          </w:p>
        </w:tc>
        <w:tc>
          <w:tcPr>
            <w:tcW w:w="4076" w:type="dxa"/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10"/>
          <w:wAfter w:w="3864" w:type="dxa"/>
          <w:trHeight w:val="1939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1-2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учить снимать напряжение артикуляционных мышц -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всех звуков, вырабатывать четкую артикуляцию.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«Ребятишек дюжина ожидает ужина».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«Снежная Королева» и «Снеговик»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Музыка А.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«Клоуны»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595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поощрять инициативу в поиске выразительных жестов, соответствующих тексту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закрепить знания об эмоциях: радость и горе, сформировать умение передавать их с помощью мимики.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«Радость пробежала по дорожке»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«Угадай, что я делаю»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«Радость» «Горе»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80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Балет, опера.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96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приучать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оценивать свои поступки и поступки персонажей сказок.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знакомство со сценарием спектакля.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1955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3-4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всех звуков, вырабатывать четкую артикуляцию.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«Ребятишек дюжина ожидает ужина».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«Снежная Королева» и «Снеговик»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Музыка А.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«Клоуны»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68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поощрять инициативу в поиске выразительных жестов, соответствующих тексту </w:t>
            </w:r>
            <w:proofErr w:type="spellStart"/>
            <w:r w:rsidRPr="006B146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закрепить знания об эмоциях: страх и гнев, сформировать умение передавать их с помощью мимики.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«Радость пробежала по дорожке»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«Внимательные звери»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«Страх» «Гнев»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Балет, опера.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68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приучать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оценивать свои поступки и поступки персонажей сказок.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распределение ролей. 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1972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НОД 5-6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B14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«Ребятишек дюжина ожидает ужина».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Default="003D6547" w:rsidP="003D6547"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ритмичность, музыкальность, быстроту реакции, координацию движений.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61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сформировать умение передавать интерес, удивление с помощью мимики и жестов.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мелкую моторику рук, научить «рассказать своими руками», самостоятельно придумывать жесты, соответствующие тексту стихотворения.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«Радость пробежала по дорожке»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«Внимательные звери»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«Интерес» «Удивление»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838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Репетиция, репертуар.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02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отзывчивость, внимательное отношение к душевному состоянию детей.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развивать выразительную дикцию.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1954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 7-8     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«Ребятишек дюжина ожидает ужина».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«Забавные стихи» - «Летний день»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Default="003D6547" w:rsidP="003D6547"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ритмичность, музыкальность, быстроту реакции, координацию движений.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08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мелкую моторику рук, научить «рассказать своими руками», самостоятельно придумывать жесты, соответствующие тексту стихотворения.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«Как живешь, ребенок»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«Считалочка»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Репетиция, репертуар.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08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обучение работе над ширмой, чтение каждым героем своей роли, действия роли. Помощь друг другу в управлении куклами.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39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ФЕВРАЛЬ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Репертуар</w:t>
            </w:r>
          </w:p>
        </w:tc>
      </w:tr>
      <w:tr w:rsidR="003D6547" w:rsidRPr="006B146B" w:rsidTr="003D6547">
        <w:trPr>
          <w:gridAfter w:val="10"/>
          <w:wAfter w:w="3864" w:type="dxa"/>
          <w:trHeight w:val="192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1-2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Самовар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Красный краб кричит «УРА!». Резать торт пришла пора.</w:t>
            </w:r>
          </w:p>
          <w:p w:rsidR="003D6547" w:rsidRPr="006B146B" w:rsidRDefault="003D6547" w:rsidP="003D6547">
            <w:pPr>
              <w:pStyle w:val="a3"/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875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Default="003D6547" w:rsidP="003D6547"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ритмичность, музыкальность, быстроту реакции, координацию движений.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90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мелкую моторику рук, научить «рассказать своими руками», самостоятельно придумывать жесты, соответствующие тексту стихотворения.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закрепить знания об основных эмоциях, научить различать их и изображать  с помощью выразительных средств.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>«Радость пробежала по дорожке»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«Превращения предмета»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«Лисичка подслушивает»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66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расширять словарь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Пантомима, реплика.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543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приучать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оценивать свои поступки и поступки персонажей сказок.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обучение работе над ширмой, чтение каждым героем своей роли, действия роли. Помощь друг другу в управлении куклами.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66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НОД 3-4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Самовар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Красный краб кричит «УРА!». Резать торт пришла пора.</w:t>
            </w:r>
          </w:p>
          <w:p w:rsidR="003D6547" w:rsidRPr="006B146B" w:rsidRDefault="003D6547" w:rsidP="003D6547">
            <w:pPr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89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Default="003D6547" w:rsidP="003D6547">
            <w:r w:rsidRPr="009B3746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ритмичность, музыкальность, быстроту реакции, координацию движений.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«У волшебницы» 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>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132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умение выполнять одни и те же действия в разных ситуациях по-разному.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«Лисичка подслушивает»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«Печатная машинка»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«Одно и тоже по-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6547" w:rsidRPr="006B146B" w:rsidTr="003D6547">
        <w:trPr>
          <w:gridAfter w:val="10"/>
          <w:wAfter w:w="3864" w:type="dxa"/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словарный запас детей.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Пантомима, реплика.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286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отзывчивость, внимательное отношение к душевному состоянию детей.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обучение работе над ширмой, чтение каждым героем своей роли, действия роли. Помощь друг другу в управлении куклами.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«Веселые музыканты»</w:t>
            </w:r>
          </w:p>
        </w:tc>
      </w:tr>
      <w:tr w:rsidR="003D6547" w:rsidRPr="006B146B" w:rsidTr="003D6547">
        <w:trPr>
          <w:gridAfter w:val="10"/>
          <w:wAfter w:w="3864" w:type="dxa"/>
          <w:trHeight w:val="1852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 5-6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 дикцию с помощью скороговорок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Самовар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Красный краб кричит «УРА!». Резать торт пришла пора.</w:t>
            </w:r>
          </w:p>
          <w:p w:rsidR="003D6547" w:rsidRPr="006B146B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2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- развивать умение равномерно размещаться по залу, </w:t>
            </w:r>
            <w:proofErr w:type="gramStart"/>
            <w:r w:rsidRPr="009B3746">
              <w:rPr>
                <w:rFonts w:ascii="Times New Roman" w:hAnsi="Times New Roman"/>
                <w:sz w:val="24"/>
                <w:szCs w:val="24"/>
              </w:rPr>
              <w:t>двигаться</w:t>
            </w:r>
            <w:proofErr w:type="gramEnd"/>
            <w:r w:rsidRPr="009B3746">
              <w:rPr>
                <w:rFonts w:ascii="Times New Roman" w:hAnsi="Times New Roman"/>
                <w:sz w:val="24"/>
                <w:szCs w:val="24"/>
              </w:rPr>
              <w:t xml:space="preserve"> не наталкиваясь на друг друга в разных темпах.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>Танцующий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961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умение выполнять одни и те же действия в разных ситуациях по-разному.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«Лисичка подслушивает»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«Печатная машинка»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«Одно и тоже по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6547" w:rsidRPr="006B146B" w:rsidTr="003D6547">
        <w:trPr>
          <w:gridAfter w:val="10"/>
          <w:wAfter w:w="3864" w:type="dxa"/>
          <w:trHeight w:val="89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Пантомима, реплика.</w:t>
            </w:r>
          </w:p>
          <w:p w:rsidR="003D6547" w:rsidRPr="006B146B" w:rsidRDefault="003D6547" w:rsidP="003D6547">
            <w:pPr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32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поддерживать стремление детей заниматься театральной деятельностью.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познакомить детей со сценарием театрализованного спектакля по пьесе «Друзья познаются в беде».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rPr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</w:tr>
      <w:tr w:rsidR="003D6547" w:rsidRPr="006B146B" w:rsidTr="003D6547">
        <w:trPr>
          <w:gridAfter w:val="10"/>
          <w:wAfter w:w="3864" w:type="dxa"/>
          <w:trHeight w:val="1852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НОД  7-8                                                                              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 дикцию с помощью скороговорок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Самовар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Красный краб кричит «УРА!». Резать торт пришла пора.</w:t>
            </w:r>
          </w:p>
          <w:p w:rsidR="003D6547" w:rsidRPr="006B146B" w:rsidRDefault="003D6547" w:rsidP="003D6547">
            <w:pPr>
              <w:rPr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77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- развивать умение равномерно размещаться по залу, </w:t>
            </w:r>
            <w:proofErr w:type="gramStart"/>
            <w:r w:rsidRPr="009B3746">
              <w:rPr>
                <w:rFonts w:ascii="Times New Roman" w:hAnsi="Times New Roman"/>
                <w:sz w:val="24"/>
                <w:szCs w:val="24"/>
              </w:rPr>
              <w:t>двигаться</w:t>
            </w:r>
            <w:proofErr w:type="gramEnd"/>
            <w:r w:rsidRPr="009B3746">
              <w:rPr>
                <w:rFonts w:ascii="Times New Roman" w:hAnsi="Times New Roman"/>
                <w:sz w:val="24"/>
                <w:szCs w:val="24"/>
              </w:rPr>
              <w:t xml:space="preserve"> не наталкиваясь на друг друга в разных темпах.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>Танцующий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121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умение выполнять одни и те же действия в разных ситуациях по-разному.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 и вороны»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«Печатная машинка»</w:t>
            </w:r>
          </w:p>
          <w:p w:rsidR="003D6547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«Одно и тоже по-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«Любопытный»</w:t>
            </w:r>
          </w:p>
        </w:tc>
      </w:tr>
      <w:tr w:rsidR="003D6547" w:rsidRPr="006B146B" w:rsidTr="003D6547">
        <w:trPr>
          <w:gridAfter w:val="10"/>
          <w:wAfter w:w="3864" w:type="dxa"/>
          <w:trHeight w:val="7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Пантомима, реплика.</w:t>
            </w:r>
          </w:p>
          <w:p w:rsidR="003D6547" w:rsidRPr="006B146B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300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 w:rsidRPr="006B146B"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чтение каждой роли: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rPr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</w:tr>
      <w:tr w:rsidR="003D6547" w:rsidRPr="006B146B" w:rsidTr="003D6547">
        <w:trPr>
          <w:gridAfter w:val="10"/>
          <w:wAfter w:w="3864" w:type="dxa"/>
          <w:trHeight w:val="30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МАРТ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2"/>
          <w:wAfter w:w="86" w:type="dxa"/>
          <w:trHeight w:val="1852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 1-2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 дикцию с помощью скороговорок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«Купила бабуся бусы Марусе».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«Одуванчик»</w:t>
            </w:r>
          </w:p>
        </w:tc>
        <w:tc>
          <w:tcPr>
            <w:tcW w:w="3778" w:type="dxa"/>
            <w:gridSpan w:val="8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2"/>
          <w:wAfter w:w="86" w:type="dxa"/>
          <w:trHeight w:val="84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- развивать умение равномерно размещаться по залу, </w:t>
            </w:r>
            <w:proofErr w:type="gramStart"/>
            <w:r w:rsidRPr="009B3746">
              <w:rPr>
                <w:rFonts w:ascii="Times New Roman" w:hAnsi="Times New Roman"/>
                <w:sz w:val="24"/>
                <w:szCs w:val="24"/>
              </w:rPr>
              <w:t>двигаться</w:t>
            </w:r>
            <w:proofErr w:type="gramEnd"/>
            <w:r w:rsidRPr="009B3746">
              <w:rPr>
                <w:rFonts w:ascii="Times New Roman" w:hAnsi="Times New Roman"/>
                <w:sz w:val="24"/>
                <w:szCs w:val="24"/>
              </w:rPr>
              <w:t xml:space="preserve"> не наталкиваясь на друг друга в разных темпах.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>Танцующий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gridSpan w:val="8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2"/>
          <w:wAfter w:w="86" w:type="dxa"/>
          <w:trHeight w:val="92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умение выполнять одни и те же действия в разных ситуациях по-разному.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весна! Пришла весна!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«Печатная машинка»</w:t>
            </w:r>
          </w:p>
          <w:p w:rsidR="003D6547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«Одно и тоже по-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gridSpan w:val="8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2"/>
          <w:wAfter w:w="86" w:type="dxa"/>
          <w:trHeight w:val="85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778" w:type="dxa"/>
            <w:gridSpan w:val="8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2"/>
          <w:wAfter w:w="86" w:type="dxa"/>
          <w:trHeight w:val="303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театрализованной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 w:rsidRPr="006B146B"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чтение каждой роли: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побуждать </w:t>
            </w:r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находить выразительные движения для  создания образов животных.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  <w:tc>
          <w:tcPr>
            <w:tcW w:w="3778" w:type="dxa"/>
            <w:gridSpan w:val="8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192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 3-4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 дикцию с помощью скороговорок.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«Купила бабуся бусы Марусе».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«Одуванчик»</w:t>
            </w:r>
          </w:p>
        </w:tc>
        <w:tc>
          <w:tcPr>
            <w:tcW w:w="3847" w:type="dxa"/>
            <w:gridSpan w:val="9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7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3746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9B3746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746">
              <w:rPr>
                <w:rFonts w:ascii="Times New Roman" w:hAnsi="Times New Roman"/>
                <w:sz w:val="24"/>
                <w:szCs w:val="24"/>
              </w:rPr>
              <w:t xml:space="preserve">- развивать умение равномерно размещаться по залу, </w:t>
            </w:r>
            <w:proofErr w:type="gramStart"/>
            <w:r w:rsidRPr="009B3746">
              <w:rPr>
                <w:rFonts w:ascii="Times New Roman" w:hAnsi="Times New Roman"/>
                <w:sz w:val="24"/>
                <w:szCs w:val="24"/>
              </w:rPr>
              <w:t>двигаться</w:t>
            </w:r>
            <w:proofErr w:type="gramEnd"/>
            <w:r w:rsidRPr="009B3746">
              <w:rPr>
                <w:rFonts w:ascii="Times New Roman" w:hAnsi="Times New Roman"/>
                <w:sz w:val="24"/>
                <w:szCs w:val="24"/>
              </w:rPr>
              <w:t xml:space="preserve"> не наталкиваясь на друг друга в разных темпах.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746">
              <w:rPr>
                <w:rFonts w:ascii="Times New Roman" w:hAnsi="Times New Roman"/>
                <w:sz w:val="24"/>
                <w:szCs w:val="24"/>
              </w:rPr>
              <w:t>Танцующий огонь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9B3746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9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157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оценивать свои действия своих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сравнивать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весна! Пришла весна!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«Соленый чай»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этюдов: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847" w:type="dxa"/>
            <w:gridSpan w:val="9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875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847" w:type="dxa"/>
            <w:gridSpan w:val="9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1337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учить детей умению вживаться в сою роль, учить их интонации передавать настроение, чувства, персонажа.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  <w:tc>
          <w:tcPr>
            <w:tcW w:w="3847" w:type="dxa"/>
            <w:gridSpan w:val="9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"/>
          <w:wAfter w:w="17" w:type="dxa"/>
          <w:trHeight w:val="5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 5-6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формировать и развивать подвижность голосового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lastRenderedPageBreak/>
              <w:t>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 закрепить правильное произношение звуков, отработать дикцию с помощью скороговорок.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язычка»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Скороговорка: «Купила бабуся бусы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lastRenderedPageBreak/>
              <w:t>Марусе».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«Забавные стихи» - «Одуванчик»</w:t>
            </w:r>
          </w:p>
        </w:tc>
        <w:tc>
          <w:tcPr>
            <w:tcW w:w="3847" w:type="dxa"/>
            <w:gridSpan w:val="9"/>
            <w:vMerge/>
            <w:tcBorders>
              <w:top w:val="nil"/>
              <w:bottom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trHeight w:val="13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vMerge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trHeight w:val="7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316CC5" w:rsidRDefault="003D6547" w:rsidP="003D6547">
            <w:pPr>
              <w:pStyle w:val="a3"/>
              <w:rPr>
                <w:rFonts w:asciiTheme="minorHAnsi" w:hAnsiTheme="minorHAnsi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совершенствовать двигательные способности и пластическую выразительность, учить создавать образы живых существ и предметов, через пластические возможности своего тела.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«В царстве золотой рыбки»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trHeight w:val="162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оценивать свои действия своих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сравнивать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весна! Пришла весна!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«Соленый чай»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этюдов: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864" w:type="dxa"/>
            <w:gridSpan w:val="10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trHeight w:val="96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864" w:type="dxa"/>
            <w:gridSpan w:val="10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trHeight w:val="128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учить детей умению вживаться в сою роль, учить их интонации передавать настроение, чувства, персонажа.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  <w:tc>
          <w:tcPr>
            <w:tcW w:w="3864" w:type="dxa"/>
            <w:gridSpan w:val="10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3"/>
          <w:wAfter w:w="137" w:type="dxa"/>
          <w:trHeight w:val="1869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 7-8</w:t>
            </w:r>
          </w:p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дикцию с помощью скороговорок.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146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Четыре черепашки учились пить из чашки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Чашку чая заварили -  на четыре поделили</w:t>
            </w:r>
          </w:p>
        </w:tc>
        <w:tc>
          <w:tcPr>
            <w:tcW w:w="3727" w:type="dxa"/>
            <w:gridSpan w:val="7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3"/>
          <w:wAfter w:w="137" w:type="dxa"/>
          <w:trHeight w:val="87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совершенствовать двигательные способности и пластическую выразительность, учить создавать образы живых существ и предметов, через пластические возможности своего тела.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«В царстве золотой рыбки»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7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3"/>
          <w:wAfter w:w="137" w:type="dxa"/>
          <w:trHeight w:val="156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оценивать свои действия своих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сравнивать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весна! Пришла весна!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«Соленый чай»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этюдов: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727" w:type="dxa"/>
            <w:gridSpan w:val="7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3"/>
          <w:wAfter w:w="137" w:type="dxa"/>
          <w:trHeight w:val="85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727" w:type="dxa"/>
            <w:gridSpan w:val="7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3"/>
          <w:wAfter w:w="137" w:type="dxa"/>
          <w:trHeight w:val="1577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учить детей умению вживаться в сою роль, учить их интонации передавать настроение, чувства, персонажа.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выразительную дикцию.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BE72A7">
              <w:rPr>
                <w:rFonts w:ascii="Times New Roman" w:hAnsi="Times New Roman"/>
                <w:sz w:val="24"/>
                <w:szCs w:val="24"/>
              </w:rPr>
              <w:t>Т.Н.Караманенко</w:t>
            </w:r>
            <w:proofErr w:type="spellEnd"/>
            <w:r w:rsidRPr="006B146B">
              <w:rPr>
                <w:rFonts w:ascii="Times New Roman" w:hAnsi="Times New Roman"/>
                <w:sz w:val="24"/>
                <w:szCs w:val="24"/>
              </w:rPr>
              <w:t xml:space="preserve">  «Друзья познаются в беде»</w:t>
            </w:r>
          </w:p>
        </w:tc>
        <w:tc>
          <w:tcPr>
            <w:tcW w:w="3727" w:type="dxa"/>
            <w:gridSpan w:val="7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10"/>
          <w:wAfter w:w="3864" w:type="dxa"/>
          <w:trHeight w:val="20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АПРЕЛЬ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6B146B">
              <w:rPr>
                <w:rFonts w:ascii="Times New Roman" w:hAnsi="Times New Roman"/>
                <w:b/>
                <w:i/>
              </w:rPr>
              <w:t>Репертуар</w:t>
            </w:r>
          </w:p>
        </w:tc>
      </w:tr>
      <w:tr w:rsidR="003D6547" w:rsidRPr="006B146B" w:rsidTr="003D6547">
        <w:trPr>
          <w:gridAfter w:val="7"/>
          <w:wAfter w:w="274" w:type="dxa"/>
          <w:trHeight w:val="1886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 1-2 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закрепить правильное произношение звуков, отработать дикцию с помощью скороговорок.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146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Четыре черепашки учились пить из чашки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Чашку чая заварили -  на четыре поделили</w:t>
            </w:r>
          </w:p>
        </w:tc>
        <w:tc>
          <w:tcPr>
            <w:tcW w:w="3590" w:type="dxa"/>
            <w:gridSpan w:val="3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926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совершенствовать двигательные способности и пластическую выразительность, учить создавать образы живых существ и предметов, через пластические возможности своего тела.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«В царстве золотой рыбки»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169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оценивать свои действия своих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сравнивать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весна! Пришла весна!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«Соленый чай»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этюдов: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90" w:type="dxa"/>
            <w:gridSpan w:val="3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943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590" w:type="dxa"/>
            <w:gridSpan w:val="3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113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</w:t>
            </w:r>
            <w:r w:rsidRPr="006B146B">
              <w:t xml:space="preserve">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чтение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 xml:space="preserve"> пьесы.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590" w:type="dxa"/>
            <w:gridSpan w:val="3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9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 3-4</w:t>
            </w:r>
          </w:p>
          <w:p w:rsidR="003D6547" w:rsidRPr="006B146B" w:rsidRDefault="003D6547" w:rsidP="003D6547">
            <w:pPr>
              <w:ind w:right="113"/>
              <w:jc w:val="center"/>
              <w:rPr>
                <w:rFonts w:ascii="Times New Roman" w:hAnsi="Times New Roman"/>
                <w:b/>
                <w:i/>
              </w:rPr>
            </w:pP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научить произносить скороговорку не спеша, четко выговаривая слова, постепенно увеличивая темп.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146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Четыре черепашки учились пить из чашки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Чашку чая заварили -  на четыре поделили </w:t>
            </w:r>
          </w:p>
        </w:tc>
        <w:tc>
          <w:tcPr>
            <w:tcW w:w="3573" w:type="dxa"/>
            <w:gridSpan w:val="2"/>
            <w:vMerge w:val="restart"/>
            <w:tcBorders>
              <w:top w:val="nil"/>
              <w:bottom w:val="single" w:sz="4" w:space="0" w:color="000000" w:themeColor="text1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63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>совершенствовать двигательные способности и пластическую выразительность, учить создавать образы живых существ и предметов, через пластические возможности своего тела.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«В царстве золотой рыбки»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50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16CC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 xml:space="preserve"> сочинять этюды с заданными обстоятельствами на различные эмоции и вежливое поведение.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«Остров плакс»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Этюды на эмоции: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Радость гнев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Отвращение</w:t>
            </w:r>
          </w:p>
        </w:tc>
        <w:tc>
          <w:tcPr>
            <w:tcW w:w="3573" w:type="dxa"/>
            <w:gridSpan w:val="2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96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Драма, трагедия, комедия.</w:t>
            </w:r>
          </w:p>
        </w:tc>
        <w:tc>
          <w:tcPr>
            <w:tcW w:w="3573" w:type="dxa"/>
            <w:gridSpan w:val="2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37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распределение ролей и чтение произведения.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573" w:type="dxa"/>
            <w:gridSpan w:val="2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9"/>
          <w:wAfter w:w="308" w:type="dxa"/>
          <w:trHeight w:val="1937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НОД 5-6 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научить произносить скороговорку не спеша, четко выговаривая слова, постепенно увеличивая темп.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146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Четыре черепашки учились пить из чашки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Чашку чая заварили -  на четыре поделили </w:t>
            </w:r>
          </w:p>
        </w:tc>
        <w:tc>
          <w:tcPr>
            <w:tcW w:w="3556" w:type="dxa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9"/>
          <w:wAfter w:w="308" w:type="dxa"/>
          <w:trHeight w:val="7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316CC5" w:rsidRDefault="003D6547" w:rsidP="003D6547">
            <w:pPr>
              <w:pStyle w:val="a3"/>
              <w:rPr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b/>
                <w:sz w:val="24"/>
                <w:szCs w:val="24"/>
              </w:rPr>
              <w:t>Ритмопластика</w:t>
            </w:r>
            <w:r w:rsidRPr="00316CC5">
              <w:rPr>
                <w:rFonts w:ascii="Colonna MT" w:hAnsi="Colonna MT" w:cs="Colonna MT"/>
                <w:b/>
                <w:sz w:val="24"/>
                <w:szCs w:val="24"/>
              </w:rPr>
              <w:t>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чувство ритма, быстроту реакции, координацию движений.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</w:rPr>
              <w:t>«Времена года»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9"/>
          <w:wAfter w:w="308" w:type="dxa"/>
          <w:trHeight w:val="159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16CC5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16CC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316CC5">
              <w:rPr>
                <w:rFonts w:ascii="Times New Roman" w:hAnsi="Times New Roman"/>
                <w:sz w:val="24"/>
                <w:szCs w:val="24"/>
              </w:rPr>
              <w:t xml:space="preserve"> сочинять этюды с заданными обстоятельствами на различные эмоции и вежливое поведение.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«Остров плакс»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b/>
                <w:sz w:val="24"/>
                <w:szCs w:val="24"/>
              </w:rPr>
              <w:t>Этюды на эмоции: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Радость гнев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  <w:p w:rsidR="003D6547" w:rsidRPr="00316CC5" w:rsidRDefault="003D6547" w:rsidP="003D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  <w:p w:rsidR="003D6547" w:rsidRPr="006B146B" w:rsidRDefault="003D6547" w:rsidP="003D6547">
            <w:pPr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 w:cs="Times New Roman"/>
                <w:sz w:val="24"/>
                <w:szCs w:val="24"/>
              </w:rPr>
              <w:t>Отвращение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9"/>
          <w:wAfter w:w="308" w:type="dxa"/>
          <w:trHeight w:val="962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Монолог.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9"/>
          <w:wAfter w:w="308" w:type="dxa"/>
          <w:trHeight w:val="132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556" w:type="dxa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886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7-8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научить произносить скороговорку не спеша, четко выговаривая слова, постепенно увеличивая темп.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6B146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«Показать язык»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Скороговорка: Четыре черепашки учились пить из чашки</w:t>
            </w:r>
          </w:p>
          <w:p w:rsidR="003D6547" w:rsidRPr="006B146B" w:rsidRDefault="003D6547" w:rsidP="003D6547">
            <w:pPr>
              <w:pStyle w:val="a3"/>
            </w:pPr>
            <w:r w:rsidRPr="006B146B">
              <w:rPr>
                <w:rFonts w:ascii="Times New Roman" w:hAnsi="Times New Roman"/>
                <w:sz w:val="24"/>
                <w:szCs w:val="24"/>
              </w:rPr>
              <w:t>Чашку чая заварили -  на четыре поделили</w:t>
            </w:r>
            <w:r w:rsidRPr="006B146B">
              <w:t xml:space="preserve"> </w:t>
            </w:r>
          </w:p>
        </w:tc>
        <w:tc>
          <w:tcPr>
            <w:tcW w:w="3573" w:type="dxa"/>
            <w:gridSpan w:val="2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840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316CC5" w:rsidRDefault="003D6547" w:rsidP="003D6547">
            <w:pPr>
              <w:pStyle w:val="a3"/>
              <w:rPr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b/>
                <w:sz w:val="24"/>
                <w:szCs w:val="24"/>
              </w:rPr>
              <w:t>Ритмопластика</w:t>
            </w:r>
            <w:r w:rsidRPr="00316CC5">
              <w:rPr>
                <w:rFonts w:ascii="Colonna MT" w:hAnsi="Colonna MT" w:cs="Colonna MT"/>
                <w:b/>
                <w:sz w:val="24"/>
                <w:szCs w:val="24"/>
              </w:rPr>
              <w:t>.</w:t>
            </w:r>
          </w:p>
          <w:p w:rsidR="003D6547" w:rsidRPr="00316CC5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6CC5">
              <w:rPr>
                <w:rFonts w:ascii="Times New Roman" w:hAnsi="Times New Roman"/>
                <w:sz w:val="24"/>
                <w:szCs w:val="24"/>
              </w:rPr>
              <w:t>- развивать чувство ритма, быстроту реакции, координацию движений.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FC7BF1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CC5">
              <w:rPr>
                <w:rFonts w:ascii="Times New Roman" w:hAnsi="Times New Roman"/>
              </w:rPr>
              <w:t>«Времена года»</w:t>
            </w:r>
            <w:r w:rsidRPr="00FC7BF1">
              <w:rPr>
                <w:rFonts w:ascii="Times New Roman" w:hAnsi="Times New Roman"/>
                <w:sz w:val="24"/>
                <w:szCs w:val="24"/>
              </w:rPr>
              <w:t xml:space="preserve"> - музыкально-пластическая импровизация.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38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внимание, память, наблюдательность, воображение.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воспитывать коммуникабельность, доброжелательность в общении со сверстниками.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«Я так устал»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«Ой, живот болит»</w:t>
            </w:r>
          </w:p>
        </w:tc>
        <w:tc>
          <w:tcPr>
            <w:tcW w:w="3573" w:type="dxa"/>
            <w:gridSpan w:val="2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99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Монолог.</w:t>
            </w:r>
          </w:p>
        </w:tc>
        <w:tc>
          <w:tcPr>
            <w:tcW w:w="3573" w:type="dxa"/>
            <w:gridSpan w:val="2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8"/>
          <w:wAfter w:w="291" w:type="dxa"/>
          <w:trHeight w:val="162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573" w:type="dxa"/>
            <w:gridSpan w:val="2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342"/>
        </w:trPr>
        <w:tc>
          <w:tcPr>
            <w:tcW w:w="567" w:type="dxa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B146B">
              <w:rPr>
                <w:rFonts w:ascii="Times New Roman" w:hAnsi="Times New Roman"/>
                <w:b/>
                <w:i/>
              </w:rPr>
              <w:t xml:space="preserve">Месяц </w:t>
            </w:r>
            <w:r w:rsidRPr="006B146B">
              <w:rPr>
                <w:rFonts w:ascii="Times New Roman" w:hAnsi="Times New Roman"/>
                <w:b/>
                <w:i/>
                <w:u w:val="single"/>
              </w:rPr>
              <w:t>МАЙ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i/>
                <w:sz w:val="24"/>
                <w:szCs w:val="24"/>
              </w:rPr>
              <w:t>Репертуар</w:t>
            </w:r>
          </w:p>
        </w:tc>
        <w:tc>
          <w:tcPr>
            <w:tcW w:w="3590" w:type="dxa"/>
            <w:gridSpan w:val="3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2160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НОД 1-2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развивать дикцию, научить произносить скороговорку в быстром темпе, правильно проговаривая звуки.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«Веселый пятачок» - зарядка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Упражнение «Горячая картошка»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Скороговорка: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«Берестяное лукошко полно морошки»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772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«Солнечные лучики»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Моцарт «Рондо в турецком стиле»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140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внимание, память, наблюдательность, воображение.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воспитывать коммуникабельность, доброжелательность в общении со сверстниками.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«Я так устал»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«Ой, живот болит»</w:t>
            </w:r>
          </w:p>
        </w:tc>
        <w:tc>
          <w:tcPr>
            <w:tcW w:w="3590" w:type="dxa"/>
            <w:gridSpan w:val="3"/>
            <w:vMerge/>
            <w:tcBorders>
              <w:bottom w:val="single" w:sz="4" w:space="0" w:color="000000" w:themeColor="text1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909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Монолог.</w:t>
            </w:r>
          </w:p>
        </w:tc>
        <w:tc>
          <w:tcPr>
            <w:tcW w:w="3590" w:type="dxa"/>
            <w:gridSpan w:val="3"/>
            <w:vMerge/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7"/>
          <w:wAfter w:w="274" w:type="dxa"/>
          <w:trHeight w:val="978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shd w:val="clear" w:color="auto" w:fill="FFFFFF"/>
              <w:tabs>
                <w:tab w:val="left" w:pos="3629"/>
                <w:tab w:val="left" w:pos="4068"/>
              </w:tabs>
              <w:spacing w:line="320" w:lineRule="exact"/>
              <w:ind w:left="36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продолжать развивать мимику</w:t>
            </w:r>
            <w:r w:rsidRPr="006B14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D6547" w:rsidRPr="006B146B" w:rsidRDefault="003D6547" w:rsidP="003D6547">
            <w:pPr>
              <w:shd w:val="clear" w:color="auto" w:fill="FFFFFF"/>
              <w:tabs>
                <w:tab w:val="left" w:pos="3629"/>
                <w:tab w:val="left" w:pos="4075"/>
              </w:tabs>
              <w:spacing w:line="320" w:lineRule="exact"/>
              <w:ind w:left="40" w:right="50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14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</w:t>
            </w:r>
            <w:r w:rsidRPr="006B1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ртикуляционную</w:t>
            </w:r>
            <w:r w:rsidRPr="006B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моторику</w:t>
            </w:r>
            <w:r w:rsidRPr="006B14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3D6547" w:rsidRPr="006B146B" w:rsidRDefault="003D6547" w:rsidP="003D6547">
            <w:pPr>
              <w:shd w:val="clear" w:color="auto" w:fill="FFFFFF"/>
              <w:tabs>
                <w:tab w:val="left" w:pos="3629"/>
                <w:tab w:val="left" w:pos="4075"/>
              </w:tabs>
              <w:spacing w:line="320" w:lineRule="exact"/>
              <w:ind w:left="40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6B1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6B14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выразительную дикцию.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 с использованием декораций, костюмов. 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590" w:type="dxa"/>
            <w:gridSpan w:val="3"/>
            <w:vMerge/>
            <w:tcBorders>
              <w:bottom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6"/>
          <w:wAfter w:w="240" w:type="dxa"/>
          <w:trHeight w:val="2194"/>
        </w:trPr>
        <w:tc>
          <w:tcPr>
            <w:tcW w:w="567" w:type="dxa"/>
            <w:vMerge w:val="restart"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146B">
              <w:rPr>
                <w:rFonts w:ascii="Times New Roman" w:hAnsi="Times New Roman"/>
                <w:b/>
                <w:i/>
                <w:sz w:val="28"/>
                <w:szCs w:val="28"/>
              </w:rPr>
              <w:t>НОД 3-4</w:t>
            </w:r>
          </w:p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формировать и развивать подвижность голосового аппарата.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учить снимать напряжение артикуляционных мышц - языка, губ, щек, неба.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развивать дикцию, научить произносить скороговорку в быстром темпе, правильно проговаривая звуки.</w:t>
            </w:r>
          </w:p>
        </w:tc>
        <w:tc>
          <w:tcPr>
            <w:tcW w:w="4076" w:type="dxa"/>
            <w:tcBorders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«Веселый пятачок» - зарядка.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Упражнение «Горячая картошка»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Скороговорка: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«Берестяное лукошко полно морошки»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 w:val="restart"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6"/>
          <w:wAfter w:w="240" w:type="dxa"/>
          <w:trHeight w:val="7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побудить детей самостоятельно придумать танец  «Солнечные лучики»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Моцарт «Рондо в турецком стиле»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6"/>
          <w:wAfter w:w="240" w:type="dxa"/>
          <w:trHeight w:val="1337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>Театрально-игровая деятельность.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развивать внимание, память, наблюдательность, воображение.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воспитывать коммуникабельность, доброжелательность в общении со сверстниками.</w:t>
            </w:r>
          </w:p>
        </w:tc>
        <w:tc>
          <w:tcPr>
            <w:tcW w:w="4076" w:type="dxa"/>
            <w:tcBorders>
              <w:top w:val="single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«Я так устал»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«Ой, живот болит»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6"/>
          <w:wAfter w:w="240" w:type="dxa"/>
          <w:trHeight w:val="754"/>
        </w:trPr>
        <w:tc>
          <w:tcPr>
            <w:tcW w:w="567" w:type="dxa"/>
            <w:vMerge/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словарь.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продолжать обогащать и активизировать театральный словарь.</w:t>
            </w:r>
          </w:p>
        </w:tc>
        <w:tc>
          <w:tcPr>
            <w:tcW w:w="40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Монолог.</w:t>
            </w:r>
          </w:p>
        </w:tc>
        <w:tc>
          <w:tcPr>
            <w:tcW w:w="3624" w:type="dxa"/>
            <w:gridSpan w:val="4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  <w:tr w:rsidR="003D6547" w:rsidRPr="006B146B" w:rsidTr="003D6547">
        <w:trPr>
          <w:gridAfter w:val="6"/>
          <w:wAfter w:w="240" w:type="dxa"/>
          <w:trHeight w:val="754"/>
        </w:trPr>
        <w:tc>
          <w:tcPr>
            <w:tcW w:w="567" w:type="dxa"/>
            <w:vMerge/>
            <w:tcBorders>
              <w:bottom w:val="nil"/>
            </w:tcBorders>
            <w:textDirection w:val="btLr"/>
          </w:tcPr>
          <w:p w:rsidR="003D6547" w:rsidRPr="006B146B" w:rsidRDefault="003D6547" w:rsidP="003D6547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спектаклем. 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146B">
              <w:rPr>
                <w:rFonts w:ascii="Times New Roman" w:hAnsi="Times New Roman"/>
                <w:sz w:val="24"/>
                <w:szCs w:val="24"/>
              </w:rPr>
              <w:t>развивать интерес к сценическому искусству.</w:t>
            </w:r>
          </w:p>
          <w:p w:rsidR="003D6547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>- воспитывать готовность к творчеству.</w:t>
            </w:r>
          </w:p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- театрализованная игра с использованием декораций, костюмов. </w:t>
            </w:r>
          </w:p>
        </w:tc>
        <w:tc>
          <w:tcPr>
            <w:tcW w:w="4076" w:type="dxa"/>
            <w:tcBorders>
              <w:top w:val="dashSmallGap" w:sz="4" w:space="0" w:color="auto"/>
              <w:bottom w:val="single" w:sz="4" w:space="0" w:color="auto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46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Е.А.Гомонова</w:t>
            </w:r>
            <w:proofErr w:type="spellEnd"/>
            <w:proofErr w:type="gramStart"/>
            <w:r w:rsidRPr="006B146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6B146B">
              <w:rPr>
                <w:rFonts w:ascii="Times New Roman" w:hAnsi="Times New Roman"/>
                <w:sz w:val="24"/>
                <w:szCs w:val="24"/>
              </w:rPr>
              <w:t>а солнышком»</w:t>
            </w:r>
          </w:p>
        </w:tc>
        <w:tc>
          <w:tcPr>
            <w:tcW w:w="3624" w:type="dxa"/>
            <w:gridSpan w:val="4"/>
            <w:vMerge/>
            <w:tcBorders>
              <w:top w:val="nil"/>
            </w:tcBorders>
          </w:tcPr>
          <w:p w:rsidR="003D6547" w:rsidRPr="006B146B" w:rsidRDefault="003D6547" w:rsidP="003D65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6547" w:rsidRPr="006B146B" w:rsidRDefault="003D6547" w:rsidP="003D6547">
      <w:pPr>
        <w:rPr>
          <w:sz w:val="24"/>
          <w:szCs w:val="24"/>
        </w:rPr>
      </w:pPr>
    </w:p>
    <w:p w:rsidR="003D6547" w:rsidRPr="006B146B" w:rsidRDefault="003D6547" w:rsidP="003D6547">
      <w:pPr>
        <w:rPr>
          <w:sz w:val="24"/>
          <w:szCs w:val="24"/>
        </w:rPr>
      </w:pPr>
    </w:p>
    <w:p w:rsidR="003D6547" w:rsidRPr="003D6547" w:rsidRDefault="003D6547" w:rsidP="003D6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547" w:rsidRPr="003D6547" w:rsidSect="00F3549F">
      <w:pgSz w:w="11906" w:h="16838"/>
      <w:pgMar w:top="709" w:right="1416" w:bottom="426" w:left="1276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50"/>
    <w:multiLevelType w:val="hybridMultilevel"/>
    <w:tmpl w:val="27487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2F1"/>
    <w:multiLevelType w:val="hybridMultilevel"/>
    <w:tmpl w:val="9404F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8BD"/>
    <w:multiLevelType w:val="hybridMultilevel"/>
    <w:tmpl w:val="045479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8229E"/>
    <w:multiLevelType w:val="hybridMultilevel"/>
    <w:tmpl w:val="AA8E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04FE"/>
    <w:multiLevelType w:val="hybridMultilevel"/>
    <w:tmpl w:val="B99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907B5"/>
    <w:multiLevelType w:val="hybridMultilevel"/>
    <w:tmpl w:val="94E0F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A6274"/>
    <w:multiLevelType w:val="hybridMultilevel"/>
    <w:tmpl w:val="9DC4D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D62EB"/>
    <w:multiLevelType w:val="hybridMultilevel"/>
    <w:tmpl w:val="3C1C70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42462"/>
    <w:multiLevelType w:val="hybridMultilevel"/>
    <w:tmpl w:val="FB50C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35187"/>
    <w:multiLevelType w:val="hybridMultilevel"/>
    <w:tmpl w:val="E8EAEA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74513"/>
    <w:multiLevelType w:val="hybridMultilevel"/>
    <w:tmpl w:val="40B8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83915"/>
    <w:multiLevelType w:val="hybridMultilevel"/>
    <w:tmpl w:val="42EE1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56B3A"/>
    <w:multiLevelType w:val="hybridMultilevel"/>
    <w:tmpl w:val="D9FAF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576E92"/>
    <w:multiLevelType w:val="hybridMultilevel"/>
    <w:tmpl w:val="51A4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51635"/>
    <w:multiLevelType w:val="hybridMultilevel"/>
    <w:tmpl w:val="5928C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545BA"/>
    <w:multiLevelType w:val="hybridMultilevel"/>
    <w:tmpl w:val="2EFA8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C6ECE"/>
    <w:multiLevelType w:val="hybridMultilevel"/>
    <w:tmpl w:val="564C3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A6E59"/>
    <w:multiLevelType w:val="hybridMultilevel"/>
    <w:tmpl w:val="29E6A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C0D40"/>
    <w:multiLevelType w:val="hybridMultilevel"/>
    <w:tmpl w:val="9C308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C37614"/>
    <w:multiLevelType w:val="hybridMultilevel"/>
    <w:tmpl w:val="CD142A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8"/>
  </w:num>
  <w:num w:numId="9">
    <w:abstractNumId w:val="5"/>
  </w:num>
  <w:num w:numId="10">
    <w:abstractNumId w:val="17"/>
  </w:num>
  <w:num w:numId="11">
    <w:abstractNumId w:val="1"/>
  </w:num>
  <w:num w:numId="12">
    <w:abstractNumId w:val="15"/>
  </w:num>
  <w:num w:numId="13">
    <w:abstractNumId w:val="4"/>
  </w:num>
  <w:num w:numId="14">
    <w:abstractNumId w:val="14"/>
  </w:num>
  <w:num w:numId="15">
    <w:abstractNumId w:val="6"/>
  </w:num>
  <w:num w:numId="16">
    <w:abstractNumId w:val="8"/>
  </w:num>
  <w:num w:numId="17">
    <w:abstractNumId w:val="11"/>
  </w:num>
  <w:num w:numId="18">
    <w:abstractNumId w:val="19"/>
  </w:num>
  <w:num w:numId="19">
    <w:abstractNumId w:val="10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3D6547"/>
    <w:rsid w:val="000C1E97"/>
    <w:rsid w:val="00283B55"/>
    <w:rsid w:val="003D6547"/>
    <w:rsid w:val="00932065"/>
    <w:rsid w:val="00F107BD"/>
    <w:rsid w:val="00F133CB"/>
    <w:rsid w:val="00F3549F"/>
    <w:rsid w:val="00F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5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D6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45954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dcterms:created xsi:type="dcterms:W3CDTF">2013-11-11T03:56:00Z</dcterms:created>
  <dcterms:modified xsi:type="dcterms:W3CDTF">2013-12-13T09:55:00Z</dcterms:modified>
</cp:coreProperties>
</file>