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9A" w:rsidRDefault="00082D7E" w:rsidP="005B546B">
      <w:pPr>
        <w:spacing w:after="0" w:line="360" w:lineRule="auto"/>
        <w:ind w:left="708"/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F519A"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="007F51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F519A" w:rsidRDefault="007F519A" w:rsidP="007F519A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Структура задания</w:t>
      </w:r>
    </w:p>
    <w:tbl>
      <w:tblPr>
        <w:tblStyle w:val="a4"/>
        <w:tblW w:w="15069" w:type="dxa"/>
        <w:tblInd w:w="708" w:type="dxa"/>
        <w:tblLook w:val="04A0" w:firstRow="1" w:lastRow="0" w:firstColumn="1" w:lastColumn="0" w:noHBand="0" w:noVBand="1"/>
      </w:tblPr>
      <w:tblGrid>
        <w:gridCol w:w="5232"/>
        <w:gridCol w:w="9837"/>
      </w:tblGrid>
      <w:tr w:rsidR="007F519A" w:rsidRPr="009E1E66" w:rsidTr="00A96E5B">
        <w:tc>
          <w:tcPr>
            <w:tcW w:w="5252" w:type="dxa"/>
          </w:tcPr>
          <w:p w:rsidR="007F519A" w:rsidRPr="009E1E66" w:rsidRDefault="007F519A" w:rsidP="008712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</w:tc>
        <w:tc>
          <w:tcPr>
            <w:tcW w:w="9817" w:type="dxa"/>
          </w:tcPr>
          <w:p w:rsidR="007F519A" w:rsidRPr="005B4D6B" w:rsidRDefault="008712B4" w:rsidP="00A96E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Наталья Егоровна</w:t>
            </w:r>
          </w:p>
        </w:tc>
      </w:tr>
      <w:tr w:rsidR="007F519A" w:rsidRPr="009E1E66" w:rsidTr="00A96E5B">
        <w:tc>
          <w:tcPr>
            <w:tcW w:w="5252" w:type="dxa"/>
          </w:tcPr>
          <w:p w:rsidR="007F519A" w:rsidRPr="009E1E66" w:rsidRDefault="007F519A" w:rsidP="00A96E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817" w:type="dxa"/>
          </w:tcPr>
          <w:p w:rsidR="007F519A" w:rsidRPr="008712B4" w:rsidRDefault="008712B4" w:rsidP="008712B4">
            <w:pPr>
              <w:spacing w:line="36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519A" w:rsidRPr="008712B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519A" w:rsidRPr="008712B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             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B237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 класс</w:t>
            </w:r>
          </w:p>
          <w:p w:rsidR="007F519A" w:rsidRPr="008712B4" w:rsidRDefault="008712B4" w:rsidP="008712B4">
            <w:pPr>
              <w:spacing w:line="36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519A" w:rsidRPr="008712B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23769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</w:p>
        </w:tc>
      </w:tr>
      <w:tr w:rsidR="007F519A" w:rsidRPr="009E1E66" w:rsidTr="00A96E5B">
        <w:tc>
          <w:tcPr>
            <w:tcW w:w="5252" w:type="dxa"/>
          </w:tcPr>
          <w:p w:rsidR="007F519A" w:rsidRPr="009E1E66" w:rsidRDefault="007F519A" w:rsidP="00A96E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817" w:type="dxa"/>
          </w:tcPr>
          <w:p w:rsidR="007F519A" w:rsidRPr="009E1E66" w:rsidRDefault="007F519A" w:rsidP="00A96E5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</w:t>
            </w:r>
            <w:r w:rsidR="005C4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2B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7F519A" w:rsidRPr="009E1E66" w:rsidRDefault="007F519A" w:rsidP="00A96E5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r w:rsidR="00F03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коммуникация</w:t>
            </w:r>
          </w:p>
        </w:tc>
      </w:tr>
      <w:tr w:rsidR="007F519A" w:rsidRPr="009E1E66" w:rsidTr="00A96E5B">
        <w:tc>
          <w:tcPr>
            <w:tcW w:w="5252" w:type="dxa"/>
          </w:tcPr>
          <w:p w:rsidR="007F519A" w:rsidRPr="009E1E66" w:rsidRDefault="007F519A" w:rsidP="00A96E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817" w:type="dxa"/>
          </w:tcPr>
          <w:p w:rsidR="00A1702A" w:rsidRDefault="00C41C71" w:rsidP="00C41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71">
              <w:rPr>
                <w:rFonts w:ascii="Times New Roman" w:hAnsi="Times New Roman" w:cs="Times New Roman"/>
                <w:sz w:val="24"/>
                <w:szCs w:val="24"/>
              </w:rPr>
              <w:t xml:space="preserve">У вас заболел друг,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отсутствовал на уроке, помогите своему товарищу, </w:t>
            </w:r>
            <w:r w:rsidRPr="00C41C7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объясните ему, чем отличаются типы речи друг от друга.</w:t>
            </w:r>
          </w:p>
          <w:p w:rsidR="00A1702A" w:rsidRDefault="00A1702A" w:rsidP="005C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02A" w:rsidRPr="009E1E66" w:rsidRDefault="00A1702A" w:rsidP="00A96E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19A" w:rsidRPr="009E1E66" w:rsidTr="00A96E5B">
        <w:tc>
          <w:tcPr>
            <w:tcW w:w="5252" w:type="dxa"/>
          </w:tcPr>
          <w:p w:rsidR="007F519A" w:rsidRPr="009E1E66" w:rsidRDefault="007F519A" w:rsidP="00A96E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817" w:type="dxa"/>
          </w:tcPr>
          <w:p w:rsidR="005C4138" w:rsidRDefault="005C4138" w:rsidP="008712B4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Заполните графу «</w:t>
            </w:r>
            <w:r w:rsidR="008712B4" w:rsidRPr="005C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712B4" w:rsidRDefault="005C4138" w:rsidP="008712B4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36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Распределите номера </w:t>
            </w:r>
            <w:r w:rsidR="008712B4" w:rsidRPr="005C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 в соответствующие колонки.</w:t>
            </w:r>
          </w:p>
          <w:tbl>
            <w:tblPr>
              <w:tblStyle w:val="a4"/>
              <w:tblW w:w="9606" w:type="dxa"/>
              <w:tblInd w:w="5" w:type="dxa"/>
              <w:tblLook w:val="04A0" w:firstRow="1" w:lastRow="0" w:firstColumn="1" w:lastColumn="0" w:noHBand="0" w:noVBand="1"/>
            </w:tblPr>
            <w:tblGrid>
              <w:gridCol w:w="2165"/>
              <w:gridCol w:w="2010"/>
              <w:gridCol w:w="2889"/>
              <w:gridCol w:w="2542"/>
            </w:tblGrid>
            <w:tr w:rsidR="005C4138" w:rsidRPr="009A752F" w:rsidTr="00C41C71">
              <w:tc>
                <w:tcPr>
                  <w:tcW w:w="0" w:type="auto"/>
                  <w:hideMark/>
                </w:tcPr>
                <w:p w:rsidR="009A752F" w:rsidRPr="009A752F" w:rsidRDefault="005C4138" w:rsidP="00A96E5B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Типы речи</w:t>
                  </w:r>
                </w:p>
              </w:tc>
              <w:tc>
                <w:tcPr>
                  <w:tcW w:w="0" w:type="auto"/>
                  <w:hideMark/>
                </w:tcPr>
                <w:p w:rsidR="009A752F" w:rsidRPr="009A752F" w:rsidRDefault="005C4138" w:rsidP="00A96E5B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Описание</w:t>
                  </w:r>
                </w:p>
              </w:tc>
              <w:tc>
                <w:tcPr>
                  <w:tcW w:w="0" w:type="auto"/>
                  <w:hideMark/>
                </w:tcPr>
                <w:p w:rsidR="009A752F" w:rsidRPr="009A752F" w:rsidRDefault="005C4138" w:rsidP="00A96E5B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Повествование</w:t>
                  </w:r>
                </w:p>
              </w:tc>
              <w:tc>
                <w:tcPr>
                  <w:tcW w:w="0" w:type="auto"/>
                  <w:hideMark/>
                </w:tcPr>
                <w:p w:rsidR="009A752F" w:rsidRPr="009A752F" w:rsidRDefault="005C4138" w:rsidP="00A96E5B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Рассуждение</w:t>
                  </w:r>
                </w:p>
              </w:tc>
            </w:tr>
            <w:tr w:rsidR="005C4138" w:rsidRPr="009A752F" w:rsidTr="00C41C71">
              <w:tc>
                <w:tcPr>
                  <w:tcW w:w="0" w:type="auto"/>
                  <w:hideMark/>
                </w:tcPr>
                <w:p w:rsidR="009A752F" w:rsidRPr="009A752F" w:rsidRDefault="005C4138" w:rsidP="00C41C71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9A752F" w:rsidRPr="009A752F" w:rsidRDefault="005C4138" w:rsidP="005C4138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9A752F" w:rsidRPr="009A752F" w:rsidRDefault="005C4138" w:rsidP="005C4138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9A752F" w:rsidRPr="009A752F" w:rsidRDefault="005C4138" w:rsidP="005C4138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5C4138" w:rsidRPr="009A752F" w:rsidTr="00C41C71">
              <w:tc>
                <w:tcPr>
                  <w:tcW w:w="0" w:type="auto"/>
                  <w:hideMark/>
                </w:tcPr>
                <w:p w:rsidR="009A752F" w:rsidRPr="009A752F" w:rsidRDefault="00C41C71" w:rsidP="00A96E5B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текста</w:t>
                  </w:r>
                  <w:r w:rsidR="005C4138" w:rsidRPr="009A7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9A752F" w:rsidRPr="009A752F" w:rsidRDefault="005C4138" w:rsidP="00A96E5B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9A752F" w:rsidRPr="009A752F" w:rsidRDefault="005C4138" w:rsidP="00A96E5B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9A752F" w:rsidRPr="009A752F" w:rsidRDefault="005C4138" w:rsidP="00A96E5B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5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</w:p>
              </w:tc>
            </w:tr>
          </w:tbl>
          <w:p w:rsidR="00C548D3" w:rsidRPr="00C548D3" w:rsidRDefault="00C548D3" w:rsidP="00C548D3">
            <w:pPr>
              <w:pStyle w:val="a8"/>
              <w:spacing w:before="211" w:beforeAutospacing="0" w:after="0" w:afterAutospacing="0"/>
              <w:ind w:left="544" w:hanging="544"/>
              <w:textAlignment w:val="baseline"/>
            </w:pPr>
            <w:r>
              <w:t xml:space="preserve">№1. </w:t>
            </w:r>
            <w:r w:rsidRPr="00C548D3">
              <w:rPr>
                <w:rFonts w:eastAsia="+mn-ea"/>
                <w:bCs/>
                <w:kern w:val="24"/>
              </w:rPr>
              <w:t>Человек, любящий и умеющий читать, - счастливый человек.      Он окружен множеством умных, добрых друзей. Друзья это – книги.</w:t>
            </w:r>
          </w:p>
          <w:p w:rsidR="00C548D3" w:rsidRDefault="00C548D3" w:rsidP="00C548D3">
            <w:pPr>
              <w:pStyle w:val="a8"/>
              <w:spacing w:before="115" w:beforeAutospacing="0" w:after="0" w:afterAutospacing="0"/>
              <w:ind w:left="547" w:hanging="547"/>
              <w:rPr>
                <w:rFonts w:eastAsia="+mn-ea"/>
                <w:kern w:val="24"/>
              </w:rPr>
            </w:pPr>
            <w:r>
              <w:t xml:space="preserve">№2. </w:t>
            </w:r>
            <w:r w:rsidRPr="00C548D3">
              <w:rPr>
                <w:rFonts w:eastAsia="+mn-ea"/>
                <w:kern w:val="24"/>
              </w:rPr>
              <w:t>В один прекрасный день мы пошли с лопатами</w:t>
            </w:r>
            <w:r w:rsidR="00B23769">
              <w:rPr>
                <w:rFonts w:eastAsia="+mn-ea"/>
                <w:kern w:val="24"/>
              </w:rPr>
              <w:t xml:space="preserve"> к местам, где были заброшенные </w:t>
            </w:r>
            <w:r w:rsidRPr="00C548D3">
              <w:rPr>
                <w:rFonts w:eastAsia="+mn-ea"/>
                <w:kern w:val="24"/>
              </w:rPr>
              <w:t>родники, и закипела работа. Очистили родники, установили срубы, поставили шесты, сделали скамейки – отдохни, путник, напейся родниковой воды.</w:t>
            </w:r>
          </w:p>
          <w:p w:rsidR="007F519A" w:rsidRPr="009E1E66" w:rsidRDefault="00C548D3" w:rsidP="00B23769">
            <w:pPr>
              <w:pStyle w:val="a8"/>
              <w:spacing w:before="134" w:beforeAutospacing="0" w:after="0" w:afterAutospacing="0" w:line="216" w:lineRule="auto"/>
              <w:ind w:firstLine="14"/>
              <w:textAlignment w:val="baseline"/>
            </w:pPr>
            <w:r>
              <w:rPr>
                <w:rFonts w:eastAsia="+mn-ea"/>
                <w:kern w:val="24"/>
              </w:rPr>
              <w:lastRenderedPageBreak/>
              <w:t xml:space="preserve">№3.  </w:t>
            </w:r>
            <w:r w:rsidR="00B23769" w:rsidRPr="00B23769">
              <w:rPr>
                <w:rStyle w:val="a9"/>
                <w:i w:val="0"/>
                <w:color w:val="000000"/>
              </w:rPr>
              <w:t xml:space="preserve">Барсук – это довольно крупный, до 90 см (а с хвостом и более метра), зверь с </w:t>
            </w:r>
            <w:r w:rsidR="00B23769">
              <w:rPr>
                <w:rStyle w:val="a9"/>
                <w:i w:val="0"/>
                <w:color w:val="000000"/>
              </w:rPr>
              <w:t xml:space="preserve">             </w:t>
            </w:r>
            <w:r w:rsidR="00B23769" w:rsidRPr="00B23769">
              <w:rPr>
                <w:rStyle w:val="a9"/>
                <w:i w:val="0"/>
                <w:color w:val="000000"/>
              </w:rPr>
              <w:t>серебристо-серой щетиной</w:t>
            </w:r>
            <w:r w:rsidR="00B23769">
              <w:rPr>
                <w:i/>
                <w:color w:val="000000"/>
              </w:rPr>
              <w:t xml:space="preserve">. </w:t>
            </w:r>
            <w:r w:rsidR="00B23769" w:rsidRPr="00B23769">
              <w:rPr>
                <w:rStyle w:val="a9"/>
                <w:i w:val="0"/>
                <w:color w:val="000000"/>
              </w:rPr>
              <w:t xml:space="preserve">От носа к затылку тянутся желтовато-белые полосы, а через глаза и уши – чёрная полоса. </w:t>
            </w:r>
          </w:p>
        </w:tc>
      </w:tr>
      <w:tr w:rsidR="007F519A" w:rsidRPr="009E1E66" w:rsidTr="00A96E5B">
        <w:tc>
          <w:tcPr>
            <w:tcW w:w="5252" w:type="dxa"/>
          </w:tcPr>
          <w:p w:rsidR="007F519A" w:rsidRPr="009E1E66" w:rsidRDefault="007F519A" w:rsidP="00A96E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817" w:type="dxa"/>
          </w:tcPr>
          <w:p w:rsidR="00C41C71" w:rsidRDefault="0009609C" w:rsidP="00C41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41C71" w:rsidRPr="004C6B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http://bugaga.net.ru/ege/rus/theory/?n=30</w:t>
              </w:r>
            </w:hyperlink>
          </w:p>
          <w:p w:rsidR="007F519A" w:rsidRPr="009E1E66" w:rsidRDefault="00C41C71" w:rsidP="00C41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99D">
              <w:rPr>
                <w:rFonts w:ascii="Times New Roman" w:hAnsi="Times New Roman" w:cs="Times New Roman"/>
                <w:sz w:val="24"/>
                <w:szCs w:val="24"/>
              </w:rPr>
              <w:t>http://www.alleng.ru/d/rusl/rusl113.htm</w:t>
            </w:r>
          </w:p>
        </w:tc>
      </w:tr>
      <w:tr w:rsidR="007F519A" w:rsidRPr="009E1E66" w:rsidTr="00A96E5B">
        <w:tc>
          <w:tcPr>
            <w:tcW w:w="5252" w:type="dxa"/>
          </w:tcPr>
          <w:p w:rsidR="007F519A" w:rsidRPr="009E1E66" w:rsidRDefault="007F519A" w:rsidP="00A96E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817" w:type="dxa"/>
          </w:tcPr>
          <w:p w:rsidR="007F519A" w:rsidRPr="00C41C71" w:rsidRDefault="00C41C71" w:rsidP="00A96E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C7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За каждый верный ответ 1 балл: "5"-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6</w:t>
            </w:r>
            <w:r w:rsidRPr="00C41C7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б.; "4"-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4-</w:t>
            </w:r>
            <w:r w:rsidRPr="00C41C7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5</w:t>
            </w:r>
            <w:r w:rsidRPr="00C41C7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б.; "3"-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3</w:t>
            </w:r>
            <w:r w:rsidRPr="00C41C7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7F519A" w:rsidRPr="009E1E66" w:rsidRDefault="007F519A" w:rsidP="00A96E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19A" w:rsidRDefault="007F519A" w:rsidP="007F519A">
      <w:pPr>
        <w:spacing w:after="0"/>
      </w:pPr>
    </w:p>
    <w:p w:rsidR="007F519A" w:rsidRDefault="007F519A" w:rsidP="00082D7E">
      <w:pPr>
        <w:spacing w:after="0"/>
      </w:pPr>
    </w:p>
    <w:p w:rsidR="008712B4" w:rsidRDefault="00F03529" w:rsidP="00F03529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</w:p>
    <w:p w:rsidR="005B546B" w:rsidRDefault="005B546B" w:rsidP="008712B4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546B" w:rsidRDefault="005B546B" w:rsidP="008712B4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546B" w:rsidRDefault="005B546B" w:rsidP="008712B4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546B" w:rsidRDefault="005B546B" w:rsidP="008712B4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546B" w:rsidRDefault="005B546B" w:rsidP="008712B4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546B" w:rsidRDefault="005B546B" w:rsidP="008712B4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546B" w:rsidRDefault="005B546B" w:rsidP="008712B4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546B" w:rsidRDefault="005B546B" w:rsidP="008712B4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546B" w:rsidRDefault="005B546B" w:rsidP="008712B4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5B546B" w:rsidRDefault="005B546B" w:rsidP="008712B4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546B" w:rsidRDefault="005B546B" w:rsidP="008712B4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546B" w:rsidRDefault="005B546B" w:rsidP="008712B4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546B" w:rsidRDefault="005B546B" w:rsidP="008712B4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03529" w:rsidRDefault="00F03529" w:rsidP="00082D7E">
      <w:pPr>
        <w:spacing w:after="0"/>
      </w:pPr>
    </w:p>
    <w:sectPr w:rsidR="00F03529" w:rsidSect="00285F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700"/>
    <w:multiLevelType w:val="hybridMultilevel"/>
    <w:tmpl w:val="345865E4"/>
    <w:lvl w:ilvl="0" w:tplc="66B22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F6C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46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4E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2AB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CB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EB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8A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46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814481"/>
    <w:multiLevelType w:val="hybridMultilevel"/>
    <w:tmpl w:val="A6687E3C"/>
    <w:lvl w:ilvl="0" w:tplc="30104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FA2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8A6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8A8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428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FA6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6A7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405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3CC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724D63"/>
    <w:multiLevelType w:val="hybridMultilevel"/>
    <w:tmpl w:val="4EA0BE44"/>
    <w:lvl w:ilvl="0" w:tplc="FE02179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21C66ED9"/>
    <w:multiLevelType w:val="hybridMultilevel"/>
    <w:tmpl w:val="AD008E28"/>
    <w:lvl w:ilvl="0" w:tplc="E7BA5ABE">
      <w:start w:val="3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4">
    <w:nsid w:val="31DB6616"/>
    <w:multiLevelType w:val="hybridMultilevel"/>
    <w:tmpl w:val="53AC7E1A"/>
    <w:lvl w:ilvl="0" w:tplc="2E42E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1ED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9A3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F89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941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2F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EA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BEC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A5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9C7AD0"/>
    <w:multiLevelType w:val="multilevel"/>
    <w:tmpl w:val="85FE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227A3"/>
    <w:multiLevelType w:val="hybridMultilevel"/>
    <w:tmpl w:val="A49450E0"/>
    <w:lvl w:ilvl="0" w:tplc="07DE1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6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DA7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42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CCE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724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CC4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E2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A8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9F12CEE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8">
    <w:nsid w:val="6AD54BE0"/>
    <w:multiLevelType w:val="multilevel"/>
    <w:tmpl w:val="0A74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5F33BE"/>
    <w:multiLevelType w:val="hybridMultilevel"/>
    <w:tmpl w:val="B55AECCC"/>
    <w:lvl w:ilvl="0" w:tplc="9EB06A4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11B6F5C"/>
    <w:multiLevelType w:val="hybridMultilevel"/>
    <w:tmpl w:val="FD2C0D34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7E"/>
    <w:rsid w:val="00014196"/>
    <w:rsid w:val="00082D7E"/>
    <w:rsid w:val="0009609C"/>
    <w:rsid w:val="00134FC9"/>
    <w:rsid w:val="00150820"/>
    <w:rsid w:val="00285F9A"/>
    <w:rsid w:val="002A7FD8"/>
    <w:rsid w:val="003027D4"/>
    <w:rsid w:val="0037604B"/>
    <w:rsid w:val="00397A77"/>
    <w:rsid w:val="003F14B5"/>
    <w:rsid w:val="00426A63"/>
    <w:rsid w:val="005B4D6B"/>
    <w:rsid w:val="005B546B"/>
    <w:rsid w:val="005C4138"/>
    <w:rsid w:val="007F519A"/>
    <w:rsid w:val="008257B4"/>
    <w:rsid w:val="008712B4"/>
    <w:rsid w:val="00912B0F"/>
    <w:rsid w:val="00A1702A"/>
    <w:rsid w:val="00B23769"/>
    <w:rsid w:val="00BA1C59"/>
    <w:rsid w:val="00BA4476"/>
    <w:rsid w:val="00BB499D"/>
    <w:rsid w:val="00BC00F6"/>
    <w:rsid w:val="00C41C71"/>
    <w:rsid w:val="00C548D3"/>
    <w:rsid w:val="00C8452C"/>
    <w:rsid w:val="00CF4424"/>
    <w:rsid w:val="00D210CB"/>
    <w:rsid w:val="00D80DB0"/>
    <w:rsid w:val="00E207D3"/>
    <w:rsid w:val="00E65F44"/>
    <w:rsid w:val="00F03529"/>
    <w:rsid w:val="00F9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7F519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519A"/>
  </w:style>
  <w:style w:type="character" w:customStyle="1" w:styleId="c3">
    <w:name w:val="c3"/>
    <w:basedOn w:val="a0"/>
    <w:rsid w:val="00F03529"/>
  </w:style>
  <w:style w:type="character" w:styleId="a5">
    <w:name w:val="Hyperlink"/>
    <w:basedOn w:val="a0"/>
    <w:uiPriority w:val="99"/>
    <w:unhideWhenUsed/>
    <w:rsid w:val="00E65F4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02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5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237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7F519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519A"/>
  </w:style>
  <w:style w:type="character" w:customStyle="1" w:styleId="c3">
    <w:name w:val="c3"/>
    <w:basedOn w:val="a0"/>
    <w:rsid w:val="00F03529"/>
  </w:style>
  <w:style w:type="character" w:styleId="a5">
    <w:name w:val="Hyperlink"/>
    <w:basedOn w:val="a0"/>
    <w:uiPriority w:val="99"/>
    <w:unhideWhenUsed/>
    <w:rsid w:val="00E65F4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02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5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23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64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7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0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2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5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73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1270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9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628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47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3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1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051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64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552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26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0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82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9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1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4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2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6612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64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131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72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671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684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818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555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801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6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gaga.net.ru/ege/rus/theory/?n=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4</cp:revision>
  <cp:lastPrinted>2012-12-25T07:59:00Z</cp:lastPrinted>
  <dcterms:created xsi:type="dcterms:W3CDTF">2012-12-28T06:15:00Z</dcterms:created>
  <dcterms:modified xsi:type="dcterms:W3CDTF">2012-12-28T06:16:00Z</dcterms:modified>
</cp:coreProperties>
</file>