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19" w:rsidRDefault="007A0F19" w:rsidP="00536966">
      <w:pPr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«Мытьё кукольной посуды»</w:t>
      </w:r>
    </w:p>
    <w:p w:rsidR="007A0F19" w:rsidRDefault="007A0F19" w:rsidP="007A0F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ТРУД </w:t>
      </w:r>
    </w:p>
    <w:p w:rsidR="007A0F19" w:rsidRDefault="007A0F19" w:rsidP="007A0F19">
      <w:pPr>
        <w:jc w:val="center"/>
        <w:rPr>
          <w:sz w:val="28"/>
          <w:szCs w:val="28"/>
        </w:rPr>
      </w:pPr>
    </w:p>
    <w:p w:rsidR="007A0F19" w:rsidRDefault="007A0F19" w:rsidP="007A0F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группа </w:t>
      </w:r>
    </w:p>
    <w:p w:rsidR="007A0F19" w:rsidRDefault="007A0F19" w:rsidP="007A0F19">
      <w:pPr>
        <w:rPr>
          <w:b/>
          <w:sz w:val="32"/>
          <w:szCs w:val="32"/>
        </w:rPr>
      </w:pPr>
    </w:p>
    <w:p w:rsidR="007A0F19" w:rsidRDefault="007A0F19" w:rsidP="007A0F19">
      <w:pPr>
        <w:rPr>
          <w:b/>
          <w:sz w:val="32"/>
          <w:szCs w:val="32"/>
        </w:rPr>
      </w:pPr>
    </w:p>
    <w:p w:rsidR="007A0F19" w:rsidRPr="00536966" w:rsidRDefault="007A0F19" w:rsidP="007A0F19">
      <w:pPr>
        <w:rPr>
          <w:b/>
          <w:sz w:val="28"/>
          <w:szCs w:val="28"/>
        </w:rPr>
      </w:pPr>
      <w:r w:rsidRPr="00536966">
        <w:rPr>
          <w:b/>
          <w:sz w:val="28"/>
          <w:szCs w:val="28"/>
        </w:rPr>
        <w:t>Цель: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sz w:val="28"/>
          <w:szCs w:val="28"/>
        </w:rPr>
        <w:t>1.Учить детей правильно выполнять отдельные действия и на основе их усвоения формировать элементарную деятельность.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sz w:val="28"/>
          <w:szCs w:val="28"/>
        </w:rPr>
        <w:t>2. Вовлекать детей в простейший хозяйственно-бытовой труд (мытьё посуды) - от постановки цели до получения результата труда и уборки рабочего места.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sz w:val="28"/>
          <w:szCs w:val="28"/>
        </w:rPr>
        <w:t>3.Развивать желание трудиться рядом, стремление к общению в труде.</w:t>
      </w:r>
    </w:p>
    <w:p w:rsidR="007A0F19" w:rsidRPr="00536966" w:rsidRDefault="007A0F19" w:rsidP="007A0F19">
      <w:pPr>
        <w:spacing w:line="360" w:lineRule="auto"/>
        <w:jc w:val="both"/>
        <w:rPr>
          <w:b/>
          <w:sz w:val="28"/>
          <w:szCs w:val="28"/>
        </w:rPr>
      </w:pPr>
      <w:r w:rsidRPr="00536966">
        <w:rPr>
          <w:b/>
          <w:sz w:val="28"/>
          <w:szCs w:val="28"/>
        </w:rPr>
        <w:t>Материал: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sz w:val="28"/>
          <w:szCs w:val="28"/>
        </w:rPr>
        <w:t>Модель «Мытьё посуды», на каждого ребёнка фартук и 1  фартук воспитателя, два тазика с водой, тряпочки, мыло, 9-10 предметов посуды, персонаж-кукла Катя.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</w:p>
    <w:p w:rsidR="007A0F19" w:rsidRPr="00536966" w:rsidRDefault="007A0F19" w:rsidP="007A0F19">
      <w:pPr>
        <w:spacing w:line="360" w:lineRule="auto"/>
        <w:jc w:val="both"/>
        <w:rPr>
          <w:b/>
          <w:sz w:val="28"/>
          <w:szCs w:val="28"/>
        </w:rPr>
      </w:pPr>
      <w:r w:rsidRPr="00536966">
        <w:rPr>
          <w:b/>
          <w:sz w:val="28"/>
          <w:szCs w:val="28"/>
        </w:rPr>
        <w:t>Ход: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b/>
          <w:sz w:val="28"/>
          <w:szCs w:val="28"/>
        </w:rPr>
        <w:t xml:space="preserve">В: </w:t>
      </w:r>
      <w:r w:rsidRPr="00536966">
        <w:rPr>
          <w:sz w:val="28"/>
          <w:szCs w:val="28"/>
        </w:rPr>
        <w:t>Ребята, сегодня у нашей куклы Кати день рождение!</w:t>
      </w:r>
    </w:p>
    <w:p w:rsidR="007A0F19" w:rsidRPr="00536966" w:rsidRDefault="007A0F19" w:rsidP="007A0F19">
      <w:pPr>
        <w:rPr>
          <w:sz w:val="28"/>
          <w:szCs w:val="28"/>
        </w:rPr>
      </w:pPr>
      <w:r w:rsidRPr="00536966">
        <w:rPr>
          <w:sz w:val="28"/>
          <w:szCs w:val="28"/>
        </w:rPr>
        <w:t>-Пришли гости к Катюше, но она не успела накрыть на стол.</w:t>
      </w:r>
    </w:p>
    <w:p w:rsidR="007A0F19" w:rsidRPr="00536966" w:rsidRDefault="007A0F19" w:rsidP="007A0F19">
      <w:pPr>
        <w:rPr>
          <w:sz w:val="28"/>
          <w:szCs w:val="28"/>
        </w:rPr>
      </w:pPr>
      <w:r w:rsidRPr="00536966">
        <w:rPr>
          <w:sz w:val="28"/>
          <w:szCs w:val="28"/>
        </w:rPr>
        <w:t>Пойдемте, посмотрим.</w:t>
      </w:r>
    </w:p>
    <w:p w:rsidR="007A0F19" w:rsidRPr="00536966" w:rsidRDefault="007A0F19" w:rsidP="007A0F19">
      <w:pPr>
        <w:rPr>
          <w:sz w:val="28"/>
          <w:szCs w:val="28"/>
        </w:rPr>
      </w:pPr>
    </w:p>
    <w:p w:rsidR="007A0F19" w:rsidRPr="00536966" w:rsidRDefault="007A0F19" w:rsidP="007A0F19">
      <w:pPr>
        <w:rPr>
          <w:sz w:val="28"/>
          <w:szCs w:val="28"/>
        </w:rPr>
      </w:pPr>
      <w:r w:rsidRPr="00536966">
        <w:rPr>
          <w:b/>
          <w:i/>
          <w:sz w:val="28"/>
          <w:szCs w:val="28"/>
        </w:rPr>
        <w:t>Проблемная ситуация</w:t>
      </w:r>
      <w:r w:rsidRPr="00536966">
        <w:rPr>
          <w:sz w:val="28"/>
          <w:szCs w:val="28"/>
        </w:rPr>
        <w:t>:</w:t>
      </w: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  <w:r w:rsidRPr="00536966">
        <w:rPr>
          <w:sz w:val="28"/>
          <w:szCs w:val="28"/>
        </w:rPr>
        <w:t xml:space="preserve"> Ой, ребята,  вся посуда – то какая?? (ответы детей) Грязная! </w:t>
      </w: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  <w:r w:rsidRPr="00536966">
        <w:rPr>
          <w:sz w:val="28"/>
          <w:szCs w:val="28"/>
        </w:rPr>
        <w:t>Что же делать? Как же быть? В грязные чашки можно наливать чай? (ответы детей)</w:t>
      </w:r>
    </w:p>
    <w:p w:rsidR="007A0F19" w:rsidRPr="00536966" w:rsidRDefault="007A0F19" w:rsidP="007A0F19">
      <w:pPr>
        <w:spacing w:line="360" w:lineRule="auto"/>
        <w:jc w:val="both"/>
        <w:rPr>
          <w:b/>
          <w:sz w:val="28"/>
          <w:szCs w:val="28"/>
        </w:rPr>
      </w:pPr>
    </w:p>
    <w:p w:rsidR="007A0F19" w:rsidRPr="00536966" w:rsidRDefault="007A0F19" w:rsidP="007A0F19">
      <w:pPr>
        <w:rPr>
          <w:sz w:val="28"/>
          <w:szCs w:val="28"/>
        </w:rPr>
      </w:pPr>
      <w:r w:rsidRPr="00536966">
        <w:rPr>
          <w:b/>
          <w:sz w:val="28"/>
          <w:szCs w:val="28"/>
        </w:rPr>
        <w:t>В</w:t>
      </w:r>
      <w:r w:rsidRPr="00536966">
        <w:rPr>
          <w:sz w:val="28"/>
          <w:szCs w:val="28"/>
        </w:rPr>
        <w:t xml:space="preserve">: Как вы думаете, что нужно делать, чтобы посуда стала чистой? </w:t>
      </w:r>
    </w:p>
    <w:p w:rsidR="007A0F19" w:rsidRPr="00536966" w:rsidRDefault="007A0F19" w:rsidP="007A0F19">
      <w:pPr>
        <w:rPr>
          <w:sz w:val="28"/>
          <w:szCs w:val="28"/>
        </w:rPr>
      </w:pPr>
      <w:r w:rsidRPr="00536966">
        <w:rPr>
          <w:sz w:val="28"/>
          <w:szCs w:val="28"/>
        </w:rPr>
        <w:t>(ответы детей)</w:t>
      </w:r>
    </w:p>
    <w:p w:rsidR="007A0F19" w:rsidRPr="00536966" w:rsidRDefault="007A0F19" w:rsidP="007A0F19">
      <w:pPr>
        <w:rPr>
          <w:sz w:val="28"/>
          <w:szCs w:val="28"/>
        </w:rPr>
      </w:pPr>
      <w:r w:rsidRPr="00536966">
        <w:rPr>
          <w:sz w:val="28"/>
          <w:szCs w:val="28"/>
        </w:rPr>
        <w:t>-Соберите, пожалуйста, посуду, на этот поднос.</w:t>
      </w:r>
    </w:p>
    <w:p w:rsidR="007A0F19" w:rsidRPr="00536966" w:rsidRDefault="007A0F19" w:rsidP="007A0F19">
      <w:pPr>
        <w:rPr>
          <w:sz w:val="28"/>
          <w:szCs w:val="28"/>
        </w:rPr>
      </w:pPr>
    </w:p>
    <w:p w:rsidR="007A0F19" w:rsidRPr="00536966" w:rsidRDefault="007A0F19" w:rsidP="007A0F19">
      <w:pPr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Воспитатель даёт детям поднос. Дети собирают и ставят посуду.</w:t>
      </w:r>
    </w:p>
    <w:p w:rsidR="007A0F19" w:rsidRPr="00536966" w:rsidRDefault="007A0F19" w:rsidP="007A0F19">
      <w:pPr>
        <w:rPr>
          <w:i/>
          <w:sz w:val="28"/>
          <w:szCs w:val="28"/>
        </w:rPr>
      </w:pP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  <w:r w:rsidRPr="00536966">
        <w:rPr>
          <w:b/>
          <w:sz w:val="28"/>
          <w:szCs w:val="28"/>
        </w:rPr>
        <w:lastRenderedPageBreak/>
        <w:t>В:</w:t>
      </w:r>
      <w:r w:rsidRPr="00536966">
        <w:rPr>
          <w:sz w:val="28"/>
          <w:szCs w:val="28"/>
        </w:rPr>
        <w:t xml:space="preserve">  А что нужно для того, что бы вымыть  посуду? (вода)</w:t>
      </w: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  <w:r w:rsidRPr="00536966">
        <w:rPr>
          <w:sz w:val="28"/>
          <w:szCs w:val="28"/>
        </w:rPr>
        <w:t xml:space="preserve">-Но  ведь можно намочить себе одежду! Что же нам необходимо? </w:t>
      </w: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  <w:r w:rsidRPr="00536966">
        <w:rPr>
          <w:b/>
          <w:sz w:val="28"/>
          <w:szCs w:val="28"/>
        </w:rPr>
        <w:t>Дети</w:t>
      </w:r>
      <w:r w:rsidRPr="00536966">
        <w:rPr>
          <w:sz w:val="28"/>
          <w:szCs w:val="28"/>
        </w:rPr>
        <w:t>: надо надеть фартуки и завернуть рукава.</w:t>
      </w:r>
    </w:p>
    <w:p w:rsidR="007A0F19" w:rsidRPr="00536966" w:rsidRDefault="007A0F19" w:rsidP="007A0F19">
      <w:pPr>
        <w:spacing w:line="360" w:lineRule="auto"/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Воспитатель предлагает ребятам взять самостоятельно фартуки и надеть их. Сама воспитатель тоже надевает фартук.</w:t>
      </w:r>
    </w:p>
    <w:p w:rsidR="007A0F19" w:rsidRPr="00536966" w:rsidRDefault="007A0F19" w:rsidP="007A0F19">
      <w:pPr>
        <w:spacing w:line="360" w:lineRule="auto"/>
        <w:rPr>
          <w:i/>
          <w:sz w:val="28"/>
          <w:szCs w:val="28"/>
        </w:rPr>
      </w:pP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b/>
          <w:sz w:val="28"/>
          <w:szCs w:val="28"/>
        </w:rPr>
        <w:t>В:</w:t>
      </w:r>
      <w:r w:rsidRPr="00536966">
        <w:rPr>
          <w:sz w:val="28"/>
          <w:szCs w:val="28"/>
        </w:rPr>
        <w:t xml:space="preserve">  Мыть посуду мы будем здесь, за этими столами.  А тазы с водой стоят  на столе в умывальной комнате.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sz w:val="28"/>
          <w:szCs w:val="28"/>
        </w:rPr>
        <w:t xml:space="preserve">Давайте принесём их. Нести воду нужно не спеша. 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sz w:val="28"/>
          <w:szCs w:val="28"/>
        </w:rPr>
        <w:t xml:space="preserve">- Почему нельзя торопиться, когда несёшь воду? 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b/>
          <w:sz w:val="28"/>
          <w:szCs w:val="28"/>
        </w:rPr>
        <w:t>Дети</w:t>
      </w:r>
      <w:r w:rsidRPr="00536966">
        <w:rPr>
          <w:sz w:val="28"/>
          <w:szCs w:val="28"/>
        </w:rPr>
        <w:t>: чтобы не разлить.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proofErr w:type="gramStart"/>
      <w:r w:rsidRPr="00536966">
        <w:rPr>
          <w:b/>
          <w:sz w:val="28"/>
          <w:szCs w:val="28"/>
        </w:rPr>
        <w:t>В</w:t>
      </w:r>
      <w:proofErr w:type="gramEnd"/>
      <w:r w:rsidRPr="00536966">
        <w:rPr>
          <w:sz w:val="28"/>
          <w:szCs w:val="28"/>
        </w:rPr>
        <w:t xml:space="preserve">: </w:t>
      </w:r>
      <w:proofErr w:type="gramStart"/>
      <w:r w:rsidRPr="00536966">
        <w:rPr>
          <w:sz w:val="28"/>
          <w:szCs w:val="28"/>
        </w:rPr>
        <w:t>На</w:t>
      </w:r>
      <w:proofErr w:type="gramEnd"/>
      <w:r w:rsidRPr="00536966">
        <w:rPr>
          <w:sz w:val="28"/>
          <w:szCs w:val="28"/>
        </w:rPr>
        <w:t xml:space="preserve"> столе у меня  тряпочки. Как вы думаете, для чего они нужны? (ответы детей).</w:t>
      </w: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</w:p>
    <w:p w:rsidR="007A0F19" w:rsidRPr="00536966" w:rsidRDefault="007A0F19" w:rsidP="007A0F19">
      <w:pPr>
        <w:spacing w:line="360" w:lineRule="auto"/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 xml:space="preserve">Воспитатель обращает внимание детей на </w:t>
      </w:r>
      <w:r w:rsidRPr="00536966">
        <w:rPr>
          <w:b/>
          <w:i/>
          <w:sz w:val="28"/>
          <w:szCs w:val="28"/>
        </w:rPr>
        <w:t>модель</w:t>
      </w:r>
      <w:r w:rsidRPr="00536966">
        <w:rPr>
          <w:i/>
          <w:sz w:val="28"/>
          <w:szCs w:val="28"/>
        </w:rPr>
        <w:t xml:space="preserve"> (последовательность) мытья посуды.</w:t>
      </w:r>
    </w:p>
    <w:p w:rsidR="007A0F19" w:rsidRPr="00536966" w:rsidRDefault="007A0F19" w:rsidP="007A0F19">
      <w:pPr>
        <w:spacing w:line="360" w:lineRule="auto"/>
        <w:rPr>
          <w:i/>
          <w:sz w:val="28"/>
          <w:szCs w:val="28"/>
        </w:rPr>
      </w:pP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  <w:r w:rsidRPr="00536966">
        <w:rPr>
          <w:sz w:val="28"/>
          <w:szCs w:val="28"/>
        </w:rPr>
        <w:t>-Давайте договоримся: я буду вам показывать, как правильно и чисто необходимо мыть посуду,  а вы вместе за мной повторять.</w:t>
      </w: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  <w:r w:rsidRPr="00536966">
        <w:rPr>
          <w:b/>
          <w:sz w:val="28"/>
          <w:szCs w:val="28"/>
        </w:rPr>
        <w:t>Показ:</w:t>
      </w:r>
      <w:r w:rsidRPr="00536966">
        <w:rPr>
          <w:sz w:val="28"/>
          <w:szCs w:val="28"/>
        </w:rPr>
        <w:t xml:space="preserve">- Я возьму чашку. Вот я беру тряпочку, намочу, намылю. Сначала буду мыть изнутри, а затем снаружи. А теперь буду полоскать чашку в чистой воде. </w:t>
      </w: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  <w:r w:rsidRPr="00536966">
        <w:rPr>
          <w:sz w:val="28"/>
          <w:szCs w:val="28"/>
        </w:rPr>
        <w:t>-Какая она чистая стала! Чтобы посуда высохла, мы их поставим на поднос.</w:t>
      </w: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</w:p>
    <w:p w:rsidR="007A0F19" w:rsidRPr="00536966" w:rsidRDefault="007A0F19" w:rsidP="007A0F19">
      <w:pPr>
        <w:spacing w:line="360" w:lineRule="auto"/>
        <w:jc w:val="both"/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Воспитатель предлагает детям взять тряпочки, намочить, намылить, и взять посуду.</w:t>
      </w:r>
    </w:p>
    <w:p w:rsidR="007A0F19" w:rsidRPr="00536966" w:rsidRDefault="007A0F19" w:rsidP="007A0F19">
      <w:pPr>
        <w:spacing w:line="360" w:lineRule="auto"/>
        <w:jc w:val="both"/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В процессе действий воспитатель подсказывает, подбадривает ребят, уточняет их действия.</w:t>
      </w:r>
    </w:p>
    <w:p w:rsidR="007A0F19" w:rsidRPr="00536966" w:rsidRDefault="007A0F19" w:rsidP="007A0F19">
      <w:pPr>
        <w:spacing w:line="360" w:lineRule="auto"/>
        <w:jc w:val="both"/>
        <w:rPr>
          <w:i/>
          <w:sz w:val="28"/>
          <w:szCs w:val="28"/>
        </w:rPr>
      </w:pP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  <w:r w:rsidRPr="00536966">
        <w:rPr>
          <w:b/>
          <w:sz w:val="28"/>
          <w:szCs w:val="28"/>
        </w:rPr>
        <w:lastRenderedPageBreak/>
        <w:t xml:space="preserve">В: </w:t>
      </w:r>
      <w:r w:rsidRPr="00536966">
        <w:rPr>
          <w:sz w:val="28"/>
          <w:szCs w:val="28"/>
        </w:rPr>
        <w:t>Хорошо работают дети. Аня моет аккуратно, держит посуду над тазом, не проливает воду. Алёша тоже старается, молодец!</w:t>
      </w:r>
    </w:p>
    <w:p w:rsidR="007A0F19" w:rsidRPr="00536966" w:rsidRDefault="007A0F19" w:rsidP="007A0F19">
      <w:pPr>
        <w:spacing w:line="360" w:lineRule="auto"/>
        <w:jc w:val="both"/>
        <w:rPr>
          <w:sz w:val="28"/>
          <w:szCs w:val="28"/>
        </w:rPr>
      </w:pPr>
    </w:p>
    <w:p w:rsidR="007A0F19" w:rsidRPr="00536966" w:rsidRDefault="007A0F19" w:rsidP="007A0F19">
      <w:pPr>
        <w:spacing w:line="360" w:lineRule="auto"/>
        <w:jc w:val="both"/>
        <w:rPr>
          <w:i/>
          <w:sz w:val="28"/>
          <w:szCs w:val="28"/>
        </w:rPr>
      </w:pPr>
      <w:r w:rsidRPr="00536966">
        <w:rPr>
          <w:sz w:val="28"/>
          <w:szCs w:val="28"/>
        </w:rPr>
        <w:tab/>
      </w:r>
      <w:r w:rsidRPr="00536966">
        <w:rPr>
          <w:i/>
          <w:sz w:val="28"/>
          <w:szCs w:val="28"/>
        </w:rPr>
        <w:t>После окончания работы воспитатель предлагает детям привести в порядок своё рабочее место. Выжитые тряпочки вешают сушить на батарее. Тазики с водой воспитатель вместе с детьми несёт в умывальную комнату, и выливают воду. Тазы ставят на место. Дети берут сухие большие тряпки и протирают столы насухо. Воспитатель просит детей положить тряпочки на поднос, снять фартуки и убрать их. Предлагает подойти к столу, обращает внимание на чистую посуду.</w:t>
      </w:r>
    </w:p>
    <w:p w:rsidR="007A0F19" w:rsidRPr="00536966" w:rsidRDefault="007A0F19" w:rsidP="007A0F19">
      <w:pPr>
        <w:spacing w:line="360" w:lineRule="auto"/>
        <w:rPr>
          <w:sz w:val="28"/>
          <w:szCs w:val="28"/>
        </w:rPr>
      </w:pPr>
    </w:p>
    <w:p w:rsidR="007A0F19" w:rsidRPr="00536966" w:rsidRDefault="007A0F19" w:rsidP="007A0F19">
      <w:pPr>
        <w:rPr>
          <w:sz w:val="28"/>
          <w:szCs w:val="28"/>
        </w:rPr>
      </w:pPr>
      <w:proofErr w:type="gramStart"/>
      <w:r w:rsidRPr="00536966">
        <w:rPr>
          <w:b/>
          <w:sz w:val="28"/>
          <w:szCs w:val="28"/>
        </w:rPr>
        <w:t>В</w:t>
      </w:r>
      <w:proofErr w:type="gramEnd"/>
      <w:r w:rsidRPr="00536966">
        <w:rPr>
          <w:b/>
          <w:sz w:val="28"/>
          <w:szCs w:val="28"/>
        </w:rPr>
        <w:t xml:space="preserve">: </w:t>
      </w:r>
      <w:r w:rsidRPr="00536966">
        <w:rPr>
          <w:sz w:val="28"/>
          <w:szCs w:val="28"/>
        </w:rPr>
        <w:t>Была посуда мокрая, а теперь какая? (сухая)</w:t>
      </w:r>
    </w:p>
    <w:p w:rsidR="007A0F19" w:rsidRPr="00536966" w:rsidRDefault="007A0F19" w:rsidP="007A0F19">
      <w:pPr>
        <w:rPr>
          <w:sz w:val="28"/>
          <w:szCs w:val="28"/>
        </w:rPr>
      </w:pPr>
    </w:p>
    <w:p w:rsidR="007A0F19" w:rsidRPr="00536966" w:rsidRDefault="007A0F19" w:rsidP="007A0F19">
      <w:pPr>
        <w:rPr>
          <w:sz w:val="28"/>
          <w:szCs w:val="28"/>
        </w:rPr>
      </w:pPr>
      <w:proofErr w:type="gramStart"/>
      <w:r w:rsidRPr="00536966">
        <w:rPr>
          <w:b/>
          <w:sz w:val="28"/>
          <w:szCs w:val="28"/>
        </w:rPr>
        <w:t>В</w:t>
      </w:r>
      <w:r w:rsidRPr="00536966">
        <w:rPr>
          <w:sz w:val="28"/>
          <w:szCs w:val="28"/>
        </w:rPr>
        <w:t>: Были чашки, блюдца грязными, мы их помыли, они стали  чистыми.</w:t>
      </w:r>
      <w:proofErr w:type="gramEnd"/>
    </w:p>
    <w:p w:rsidR="007A0F19" w:rsidRPr="00536966" w:rsidRDefault="007A0F19" w:rsidP="007A0F19">
      <w:pPr>
        <w:rPr>
          <w:sz w:val="28"/>
          <w:szCs w:val="28"/>
        </w:rPr>
      </w:pPr>
    </w:p>
    <w:p w:rsidR="007A0F19" w:rsidRPr="00536966" w:rsidRDefault="007A0F19" w:rsidP="007A0F19">
      <w:pPr>
        <w:rPr>
          <w:b/>
          <w:sz w:val="28"/>
          <w:szCs w:val="28"/>
        </w:rPr>
      </w:pPr>
      <w:r w:rsidRPr="00536966">
        <w:rPr>
          <w:b/>
          <w:sz w:val="28"/>
          <w:szCs w:val="28"/>
        </w:rPr>
        <w:t>Художественное слово:</w:t>
      </w:r>
    </w:p>
    <w:p w:rsidR="007A0F19" w:rsidRPr="00536966" w:rsidRDefault="007A0F19" w:rsidP="007A0F19">
      <w:pPr>
        <w:rPr>
          <w:b/>
          <w:sz w:val="28"/>
          <w:szCs w:val="28"/>
        </w:rPr>
      </w:pPr>
    </w:p>
    <w:p w:rsidR="007A0F19" w:rsidRPr="00536966" w:rsidRDefault="007A0F19" w:rsidP="007A0F19">
      <w:pPr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Мы посуду чисто мыли</w:t>
      </w:r>
    </w:p>
    <w:p w:rsidR="007A0F19" w:rsidRPr="00536966" w:rsidRDefault="007A0F19" w:rsidP="007A0F19">
      <w:pPr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Посушить не позабыли:</w:t>
      </w:r>
    </w:p>
    <w:p w:rsidR="007A0F19" w:rsidRPr="00536966" w:rsidRDefault="007A0F19" w:rsidP="007A0F19">
      <w:pPr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Чашки, блюдца в ряд стоят</w:t>
      </w:r>
    </w:p>
    <w:p w:rsidR="007A0F19" w:rsidRPr="00536966" w:rsidRDefault="007A0F19" w:rsidP="007A0F19">
      <w:pPr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И на солнышке блестят.</w:t>
      </w:r>
    </w:p>
    <w:p w:rsidR="007A0F19" w:rsidRPr="00536966" w:rsidRDefault="007A0F19" w:rsidP="007A0F19">
      <w:pPr>
        <w:rPr>
          <w:i/>
          <w:sz w:val="28"/>
          <w:szCs w:val="28"/>
        </w:rPr>
      </w:pPr>
    </w:p>
    <w:p w:rsidR="007A0F19" w:rsidRPr="00536966" w:rsidRDefault="007A0F19" w:rsidP="007A0F19">
      <w:pPr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Воспитатель предлагает детям накрыть для кукол праздничный стол.</w:t>
      </w:r>
    </w:p>
    <w:p w:rsidR="007A0F19" w:rsidRPr="00536966" w:rsidRDefault="007A0F19" w:rsidP="007A0F19">
      <w:pPr>
        <w:rPr>
          <w:i/>
          <w:sz w:val="28"/>
          <w:szCs w:val="28"/>
        </w:rPr>
      </w:pPr>
    </w:p>
    <w:p w:rsidR="007A0F19" w:rsidRPr="00536966" w:rsidRDefault="007A0F19" w:rsidP="007A0F19">
      <w:pPr>
        <w:rPr>
          <w:sz w:val="28"/>
          <w:szCs w:val="28"/>
        </w:rPr>
      </w:pPr>
      <w:r w:rsidRPr="00536966">
        <w:rPr>
          <w:b/>
          <w:sz w:val="28"/>
          <w:szCs w:val="28"/>
        </w:rPr>
        <w:t xml:space="preserve">В: </w:t>
      </w:r>
      <w:r w:rsidRPr="00536966">
        <w:rPr>
          <w:sz w:val="28"/>
          <w:szCs w:val="28"/>
        </w:rPr>
        <w:t>Давайте ребята, поможем кукле Кате накрыть на стол. Какая чистая посуда. Чай нальём. Угощения поставим.</w:t>
      </w:r>
    </w:p>
    <w:p w:rsidR="007A0F19" w:rsidRPr="00536966" w:rsidRDefault="007A0F19" w:rsidP="007A0F19">
      <w:pPr>
        <w:rPr>
          <w:i/>
          <w:sz w:val="28"/>
          <w:szCs w:val="28"/>
        </w:rPr>
      </w:pPr>
    </w:p>
    <w:p w:rsidR="007A0F19" w:rsidRPr="00536966" w:rsidRDefault="007A0F19" w:rsidP="007A0F19">
      <w:pPr>
        <w:jc w:val="both"/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 xml:space="preserve"> В процессе сервировки кукольного стола воспитатель обращает внимание ребят на то, какая чистая посуда, как радуются гости куклы Кати, как приятно делать полезное дело.</w:t>
      </w:r>
    </w:p>
    <w:p w:rsidR="007A0F19" w:rsidRPr="00536966" w:rsidRDefault="007A0F19" w:rsidP="007A0F19">
      <w:pPr>
        <w:rPr>
          <w:i/>
          <w:sz w:val="28"/>
          <w:szCs w:val="28"/>
        </w:rPr>
      </w:pPr>
    </w:p>
    <w:p w:rsidR="007A0F19" w:rsidRPr="00536966" w:rsidRDefault="007A0F19" w:rsidP="007A0F19">
      <w:pPr>
        <w:rPr>
          <w:i/>
          <w:sz w:val="28"/>
          <w:szCs w:val="28"/>
        </w:rPr>
      </w:pPr>
    </w:p>
    <w:p w:rsidR="007A0F19" w:rsidRPr="00536966" w:rsidRDefault="007A0F19" w:rsidP="007A0F19">
      <w:pPr>
        <w:rPr>
          <w:i/>
          <w:sz w:val="28"/>
          <w:szCs w:val="28"/>
        </w:rPr>
      </w:pPr>
      <w:r w:rsidRPr="00536966">
        <w:rPr>
          <w:i/>
          <w:sz w:val="28"/>
          <w:szCs w:val="28"/>
        </w:rPr>
        <w:t>Звучит музыка «Каравай».</w:t>
      </w:r>
    </w:p>
    <w:p w:rsidR="007A0F19" w:rsidRPr="00536966" w:rsidRDefault="007A0F19" w:rsidP="007A0F19">
      <w:pPr>
        <w:rPr>
          <w:b/>
          <w:sz w:val="28"/>
          <w:szCs w:val="28"/>
        </w:rPr>
      </w:pPr>
    </w:p>
    <w:p w:rsidR="007A0F19" w:rsidRPr="00536966" w:rsidRDefault="007A0F19" w:rsidP="007A0F19">
      <w:pPr>
        <w:rPr>
          <w:sz w:val="28"/>
          <w:szCs w:val="28"/>
        </w:rPr>
      </w:pPr>
    </w:p>
    <w:p w:rsidR="004701BA" w:rsidRDefault="004701BA"/>
    <w:sectPr w:rsidR="004701BA" w:rsidSect="0047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F19"/>
    <w:rsid w:val="000023FD"/>
    <w:rsid w:val="00016D1C"/>
    <w:rsid w:val="000326A4"/>
    <w:rsid w:val="000A295C"/>
    <w:rsid w:val="000B1A1E"/>
    <w:rsid w:val="00135474"/>
    <w:rsid w:val="00143F2B"/>
    <w:rsid w:val="00170B48"/>
    <w:rsid w:val="001B40EA"/>
    <w:rsid w:val="0027534D"/>
    <w:rsid w:val="00276D94"/>
    <w:rsid w:val="002A71EC"/>
    <w:rsid w:val="002D1234"/>
    <w:rsid w:val="00311EDA"/>
    <w:rsid w:val="00321BB3"/>
    <w:rsid w:val="00345E7A"/>
    <w:rsid w:val="003A696C"/>
    <w:rsid w:val="003D2BDD"/>
    <w:rsid w:val="003D36F0"/>
    <w:rsid w:val="00405CC8"/>
    <w:rsid w:val="004621BB"/>
    <w:rsid w:val="004701BA"/>
    <w:rsid w:val="004D3201"/>
    <w:rsid w:val="004E248D"/>
    <w:rsid w:val="00503B03"/>
    <w:rsid w:val="00535CDD"/>
    <w:rsid w:val="00536966"/>
    <w:rsid w:val="00544BCA"/>
    <w:rsid w:val="0054791D"/>
    <w:rsid w:val="00636C29"/>
    <w:rsid w:val="00652D5F"/>
    <w:rsid w:val="006565BD"/>
    <w:rsid w:val="00692B95"/>
    <w:rsid w:val="006D7AA5"/>
    <w:rsid w:val="006E401B"/>
    <w:rsid w:val="00723248"/>
    <w:rsid w:val="00730ACB"/>
    <w:rsid w:val="007541BE"/>
    <w:rsid w:val="007A0F19"/>
    <w:rsid w:val="007C457A"/>
    <w:rsid w:val="00816C91"/>
    <w:rsid w:val="00822047"/>
    <w:rsid w:val="008324C3"/>
    <w:rsid w:val="00836322"/>
    <w:rsid w:val="00854029"/>
    <w:rsid w:val="00860EE1"/>
    <w:rsid w:val="00913F5E"/>
    <w:rsid w:val="00960491"/>
    <w:rsid w:val="0099221E"/>
    <w:rsid w:val="009C2148"/>
    <w:rsid w:val="009E2FCE"/>
    <w:rsid w:val="009E4DE2"/>
    <w:rsid w:val="00A27FA7"/>
    <w:rsid w:val="00A55740"/>
    <w:rsid w:val="00A863E7"/>
    <w:rsid w:val="00A97240"/>
    <w:rsid w:val="00B05D61"/>
    <w:rsid w:val="00B274A3"/>
    <w:rsid w:val="00B36584"/>
    <w:rsid w:val="00C54C8D"/>
    <w:rsid w:val="00C7692F"/>
    <w:rsid w:val="00CB44CC"/>
    <w:rsid w:val="00CB7CE2"/>
    <w:rsid w:val="00CD4473"/>
    <w:rsid w:val="00D019AB"/>
    <w:rsid w:val="00D20E98"/>
    <w:rsid w:val="00D43488"/>
    <w:rsid w:val="00DE530F"/>
    <w:rsid w:val="00E22204"/>
    <w:rsid w:val="00E833D8"/>
    <w:rsid w:val="00EC3A57"/>
    <w:rsid w:val="00EC74A6"/>
    <w:rsid w:val="00ED1B00"/>
    <w:rsid w:val="00F1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2012-10-16T10:18:00Z</dcterms:created>
  <dcterms:modified xsi:type="dcterms:W3CDTF">2012-10-16T10:41:00Z</dcterms:modified>
</cp:coreProperties>
</file>