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54" w:rsidRPr="00B02415" w:rsidRDefault="007C2E54" w:rsidP="00B02415">
      <w:pPr>
        <w:pStyle w:val="ac"/>
        <w:rPr>
          <w:b/>
        </w:rPr>
      </w:pPr>
      <w:r w:rsidRPr="00B02415">
        <w:rPr>
          <w:rFonts w:ascii="Arial" w:eastAsia="Times New Roman" w:hAnsi="Arial" w:cs="Arial"/>
          <w:b/>
          <w:color w:val="555555"/>
          <w:lang w:eastAsia="ru-RU"/>
        </w:rPr>
        <w:t> </w:t>
      </w:r>
      <w:r w:rsidR="00960EF5" w:rsidRPr="00B02415">
        <w:rPr>
          <w:rFonts w:eastAsia="Times New Roman" w:cs="Arial"/>
          <w:b/>
          <w:color w:val="555555"/>
          <w:lang w:eastAsia="ru-RU"/>
        </w:rPr>
        <w:t>Те</w:t>
      </w:r>
      <w:r w:rsidRPr="00B02415">
        <w:rPr>
          <w:b/>
        </w:rPr>
        <w:t>ма: «Твое тело».</w:t>
      </w:r>
    </w:p>
    <w:p w:rsidR="007C2E54" w:rsidRPr="00B02415" w:rsidRDefault="007C2E54" w:rsidP="00B02415">
      <w:pPr>
        <w:pStyle w:val="ac"/>
      </w:pPr>
      <w:r w:rsidRPr="00B02415">
        <w:t xml:space="preserve">Цели: </w:t>
      </w:r>
    </w:p>
    <w:p w:rsidR="007C2E54" w:rsidRPr="00B02415" w:rsidRDefault="007C2E54" w:rsidP="00B02415">
      <w:pPr>
        <w:pStyle w:val="ac"/>
      </w:pPr>
      <w:r w:rsidRPr="00B02415">
        <w:rPr>
          <w:i/>
          <w:u w:val="single"/>
        </w:rPr>
        <w:t>Образовательные:</w:t>
      </w:r>
      <w:r w:rsidRPr="00B02415">
        <w:t xml:space="preserve"> </w:t>
      </w:r>
    </w:p>
    <w:p w:rsidR="007C2E54" w:rsidRPr="00B02415" w:rsidRDefault="007C2E54" w:rsidP="00B02415">
      <w:pPr>
        <w:pStyle w:val="ac"/>
      </w:pPr>
      <w:r w:rsidRPr="00B02415">
        <w:t>- ввести понятие «внешнее» и «внутреннее» строение тела человека;</w:t>
      </w:r>
    </w:p>
    <w:p w:rsidR="007C2E54" w:rsidRPr="00B02415" w:rsidRDefault="007C2E54" w:rsidP="00B02415">
      <w:pPr>
        <w:pStyle w:val="ac"/>
      </w:pPr>
      <w:r w:rsidRPr="00B02415">
        <w:t>- познакомить с частями тела и внутренними органами человека;</w:t>
      </w:r>
    </w:p>
    <w:p w:rsidR="007C2E54" w:rsidRPr="00B02415" w:rsidRDefault="007C2E54" w:rsidP="00B02415">
      <w:pPr>
        <w:pStyle w:val="ac"/>
      </w:pPr>
      <w:r w:rsidRPr="00B02415">
        <w:t>- дать первоначальное представление о работе внутренних органов;</w:t>
      </w:r>
    </w:p>
    <w:p w:rsidR="007C2E54" w:rsidRPr="00B02415" w:rsidRDefault="007C2E54" w:rsidP="00B02415">
      <w:pPr>
        <w:pStyle w:val="ac"/>
      </w:pPr>
      <w:r w:rsidRPr="00B02415">
        <w:rPr>
          <w:i/>
          <w:u w:val="single"/>
        </w:rPr>
        <w:t>Развивающие:</w:t>
      </w:r>
      <w:r w:rsidRPr="00B02415">
        <w:t xml:space="preserve">  </w:t>
      </w:r>
    </w:p>
    <w:p w:rsidR="007C2E54" w:rsidRPr="00B02415" w:rsidRDefault="007C2E54" w:rsidP="00B02415">
      <w:pPr>
        <w:pStyle w:val="ac"/>
      </w:pPr>
      <w:r w:rsidRPr="00B02415">
        <w:t>- способствовать развитию логического мышления, мыслительных операций анализа и синтеза;</w:t>
      </w:r>
    </w:p>
    <w:p w:rsidR="007C2E54" w:rsidRPr="00B02415" w:rsidRDefault="007C2E54" w:rsidP="00B02415">
      <w:pPr>
        <w:pStyle w:val="ac"/>
      </w:pPr>
      <w:r w:rsidRPr="00B02415">
        <w:rPr>
          <w:i/>
          <w:u w:val="single"/>
        </w:rPr>
        <w:t>Воспитательные:</w:t>
      </w:r>
      <w:r w:rsidRPr="00B02415">
        <w:t xml:space="preserve"> </w:t>
      </w:r>
    </w:p>
    <w:p w:rsidR="007C2E54" w:rsidRPr="00B02415" w:rsidRDefault="007C2E54" w:rsidP="00B02415">
      <w:pPr>
        <w:pStyle w:val="ac"/>
      </w:pPr>
      <w:r w:rsidRPr="00B02415">
        <w:t>- содействовать воспитанию у младших школьников бережного отношения к своему здоровью, здоровью окружающих;</w:t>
      </w:r>
    </w:p>
    <w:p w:rsidR="007C2E54" w:rsidRPr="00B02415" w:rsidRDefault="007C2E54" w:rsidP="00B02415">
      <w:pPr>
        <w:pStyle w:val="ac"/>
      </w:pPr>
      <w:r w:rsidRPr="00B02415">
        <w:t>- воспитание умения работать в коллективе;</w:t>
      </w:r>
    </w:p>
    <w:p w:rsidR="007C2E54" w:rsidRPr="00B02415" w:rsidRDefault="007C2E54" w:rsidP="00B02415">
      <w:pPr>
        <w:pStyle w:val="ac"/>
      </w:pPr>
      <w:r w:rsidRPr="00B02415">
        <w:t xml:space="preserve">Оборудование: </w:t>
      </w:r>
    </w:p>
    <w:p w:rsidR="007C2E54" w:rsidRPr="00B02415" w:rsidRDefault="007C2E54" w:rsidP="00B02415">
      <w:pPr>
        <w:pStyle w:val="ac"/>
      </w:pPr>
      <w:r w:rsidRPr="00B02415">
        <w:t>- презентация к уроку;</w:t>
      </w:r>
    </w:p>
    <w:p w:rsidR="007C2E54" w:rsidRPr="00B02415" w:rsidRDefault="007C2E54" w:rsidP="00B02415">
      <w:pPr>
        <w:pStyle w:val="ac"/>
      </w:pPr>
      <w:r w:rsidRPr="00B02415">
        <w:t>- таблица «Строение тела человека»;</w:t>
      </w:r>
    </w:p>
    <w:p w:rsidR="007C2E54" w:rsidRPr="00B02415" w:rsidRDefault="007C2E54" w:rsidP="00B02415">
      <w:pPr>
        <w:pStyle w:val="ac"/>
      </w:pPr>
      <w:r w:rsidRPr="00B02415">
        <w:t>- скелет человека;</w:t>
      </w:r>
    </w:p>
    <w:p w:rsidR="007C2E54" w:rsidRPr="00B02415" w:rsidRDefault="007C2E54" w:rsidP="00B02415">
      <w:pPr>
        <w:pStyle w:val="ac"/>
      </w:pPr>
      <w:r w:rsidRPr="00B02415">
        <w:t>- воздушные шарики;</w:t>
      </w:r>
    </w:p>
    <w:p w:rsidR="007C2E54" w:rsidRPr="00B02415" w:rsidRDefault="007C2E54" w:rsidP="00B02415">
      <w:pPr>
        <w:pStyle w:val="ac"/>
      </w:pPr>
      <w:r w:rsidRPr="00B02415">
        <w:t>- цветные карандаши;</w:t>
      </w:r>
    </w:p>
    <w:p w:rsidR="007C2E54" w:rsidRPr="00B02415" w:rsidRDefault="007C2E54" w:rsidP="00B02415">
      <w:pPr>
        <w:pStyle w:val="ac"/>
      </w:pPr>
      <w:r w:rsidRPr="00B02415">
        <w:t>- скелет и силуэт человека (листы);</w:t>
      </w:r>
    </w:p>
    <w:p w:rsidR="007C2E54" w:rsidRPr="00B02415" w:rsidRDefault="007C2E54" w:rsidP="00B02415">
      <w:pPr>
        <w:pStyle w:val="ac"/>
      </w:pPr>
      <w:r w:rsidRPr="00B02415">
        <w:t>- карточки с названиями частей тела и органов человека;</w:t>
      </w:r>
    </w:p>
    <w:p w:rsidR="00960EF5" w:rsidRPr="00B02415" w:rsidRDefault="00960EF5" w:rsidP="00B02415">
      <w:pPr>
        <w:pStyle w:val="ac"/>
        <w:rPr>
          <w:b/>
        </w:rPr>
      </w:pPr>
    </w:p>
    <w:p w:rsidR="007C2E54" w:rsidRPr="00B02415" w:rsidRDefault="007C2E54" w:rsidP="00B02415">
      <w:pPr>
        <w:pStyle w:val="ac"/>
        <w:rPr>
          <w:b/>
          <w:i/>
          <w:sz w:val="36"/>
          <w:szCs w:val="36"/>
        </w:rPr>
      </w:pPr>
      <w:r w:rsidRPr="00B02415">
        <w:rPr>
          <w:b/>
          <w:i/>
          <w:sz w:val="36"/>
          <w:szCs w:val="36"/>
        </w:rPr>
        <w:t>Ход урока</w:t>
      </w:r>
    </w:p>
    <w:p w:rsidR="007C2E54" w:rsidRPr="00B02415" w:rsidRDefault="007C2E54" w:rsidP="00B02415">
      <w:pPr>
        <w:pStyle w:val="ac"/>
        <w:rPr>
          <w:b/>
        </w:rPr>
      </w:pPr>
      <w:r w:rsidRPr="00B02415">
        <w:rPr>
          <w:b/>
        </w:rPr>
        <w:t>Организационный момент.</w:t>
      </w:r>
    </w:p>
    <w:p w:rsidR="00F606BF" w:rsidRPr="00B02415" w:rsidRDefault="00F606BF" w:rsidP="00B02415">
      <w:pPr>
        <w:pStyle w:val="ac"/>
        <w:rPr>
          <w:rFonts w:ascii="Arial" w:hAnsi="Arial" w:cs="Arial"/>
        </w:rPr>
      </w:pPr>
      <w:r w:rsidRPr="00B02415">
        <w:rPr>
          <w:rFonts w:ascii="Arial" w:hAnsi="Arial" w:cs="Arial"/>
        </w:rPr>
        <w:t>Здравствуйте, дети. Садитесь.</w:t>
      </w:r>
      <w:r w:rsidRPr="00B02415">
        <w:rPr>
          <w:rFonts w:ascii="Arial" w:hAnsi="Arial" w:cs="Arial"/>
        </w:rPr>
        <w:br/>
        <w:t>Посмотрите-ка на нас:</w:t>
      </w:r>
      <w:r w:rsidRPr="00B02415">
        <w:rPr>
          <w:rFonts w:ascii="Arial" w:hAnsi="Arial" w:cs="Arial"/>
        </w:rPr>
        <w:br/>
        <w:t>Вот какой хороший класс!</w:t>
      </w:r>
      <w:r w:rsidRPr="00B02415">
        <w:rPr>
          <w:rFonts w:ascii="Arial" w:hAnsi="Arial" w:cs="Arial"/>
        </w:rPr>
        <w:br/>
        <w:t xml:space="preserve">Приготовились учиться, </w:t>
      </w:r>
      <w:r w:rsidRPr="00B02415">
        <w:rPr>
          <w:rFonts w:ascii="Arial" w:hAnsi="Arial" w:cs="Arial"/>
        </w:rPr>
        <w:br/>
        <w:t>Ни минутки не лениться,</w:t>
      </w:r>
      <w:r w:rsidRPr="00B02415">
        <w:rPr>
          <w:rFonts w:ascii="Arial" w:hAnsi="Arial" w:cs="Arial"/>
        </w:rPr>
        <w:br/>
        <w:t>Не скучать, не отвлекаться,</w:t>
      </w:r>
      <w:r w:rsidRPr="00B02415">
        <w:rPr>
          <w:rFonts w:ascii="Arial" w:hAnsi="Arial" w:cs="Arial"/>
        </w:rPr>
        <w:br/>
        <w:t>А стараться и стараться.</w:t>
      </w:r>
      <w:r w:rsidRPr="00B02415">
        <w:rPr>
          <w:rFonts w:ascii="Arial" w:hAnsi="Arial" w:cs="Arial"/>
        </w:rPr>
        <w:br/>
      </w:r>
      <w:proofErr w:type="spellStart"/>
      <w:r w:rsidRPr="00B02415">
        <w:rPr>
          <w:rFonts w:ascii="Arial" w:hAnsi="Arial" w:cs="Arial"/>
        </w:rPr>
        <w:t>Дневнички</w:t>
      </w:r>
      <w:proofErr w:type="spellEnd"/>
      <w:r w:rsidRPr="00B02415">
        <w:rPr>
          <w:rFonts w:ascii="Arial" w:hAnsi="Arial" w:cs="Arial"/>
        </w:rPr>
        <w:t xml:space="preserve"> на партах, тут</w:t>
      </w:r>
      <w:r w:rsidRPr="00B02415">
        <w:rPr>
          <w:rFonts w:ascii="Arial" w:hAnsi="Arial" w:cs="Arial"/>
        </w:rPr>
        <w:br/>
      </w:r>
      <w:proofErr w:type="spellStart"/>
      <w:r w:rsidRPr="00B02415">
        <w:rPr>
          <w:rFonts w:ascii="Arial" w:hAnsi="Arial" w:cs="Arial"/>
        </w:rPr>
        <w:t>Дневнички</w:t>
      </w:r>
      <w:proofErr w:type="spellEnd"/>
      <w:r w:rsidRPr="00B02415">
        <w:rPr>
          <w:rFonts w:ascii="Arial" w:hAnsi="Arial" w:cs="Arial"/>
        </w:rPr>
        <w:t xml:space="preserve"> “пятерок” ждут.</w:t>
      </w:r>
    </w:p>
    <w:p w:rsidR="00B02415" w:rsidRDefault="00B02415" w:rsidP="00B02415">
      <w:pPr>
        <w:pStyle w:val="ac"/>
        <w:rPr>
          <w:b/>
        </w:rPr>
      </w:pPr>
    </w:p>
    <w:p w:rsidR="007C2E54" w:rsidRPr="00B02415" w:rsidRDefault="007C2E54" w:rsidP="00B02415">
      <w:pPr>
        <w:pStyle w:val="ac"/>
        <w:rPr>
          <w:b/>
        </w:rPr>
      </w:pPr>
      <w:r w:rsidRPr="00B02415">
        <w:rPr>
          <w:b/>
        </w:rPr>
        <w:t>Введение в тему урока.</w:t>
      </w:r>
    </w:p>
    <w:p w:rsidR="007C2E54" w:rsidRPr="00B02415" w:rsidRDefault="007C2E54" w:rsidP="00B02415">
      <w:pPr>
        <w:pStyle w:val="ac"/>
      </w:pPr>
      <w:r w:rsidRPr="00B02415">
        <w:t xml:space="preserve">- Внимание на экран. Что вы видите? </w:t>
      </w:r>
      <w:r w:rsidRPr="00B02415">
        <w:rPr>
          <w:b/>
        </w:rPr>
        <w:t>(машину)</w:t>
      </w:r>
      <w:r w:rsidRPr="00B02415">
        <w:t xml:space="preserve"> </w:t>
      </w:r>
      <w:r w:rsidR="00FF22AC">
        <w:t xml:space="preserve">    </w:t>
      </w:r>
      <w:r w:rsidRPr="00FF22AC">
        <w:rPr>
          <w:i/>
        </w:rPr>
        <w:t>(</w:t>
      </w:r>
      <w:r w:rsidRPr="00FF22AC">
        <w:rPr>
          <w:b/>
          <w:i/>
        </w:rPr>
        <w:t>Презентация, слайд 1)</w:t>
      </w:r>
    </w:p>
    <w:p w:rsidR="007C2E54" w:rsidRPr="00B02415" w:rsidRDefault="007C2E54" w:rsidP="00B02415">
      <w:pPr>
        <w:pStyle w:val="ac"/>
        <w:rPr>
          <w:b/>
        </w:rPr>
      </w:pPr>
      <w:r w:rsidRPr="00B02415">
        <w:t xml:space="preserve">- Какие части машины снаружи? </w:t>
      </w:r>
      <w:r w:rsidRPr="00B02415">
        <w:rPr>
          <w:b/>
        </w:rPr>
        <w:t>(двери, окна, колеса, фары…)</w:t>
      </w:r>
    </w:p>
    <w:p w:rsidR="007C2E54" w:rsidRPr="00B02415" w:rsidRDefault="007C2E54" w:rsidP="00B02415">
      <w:pPr>
        <w:pStyle w:val="ac"/>
        <w:rPr>
          <w:b/>
        </w:rPr>
      </w:pPr>
      <w:r w:rsidRPr="00B02415">
        <w:t xml:space="preserve">- А что находится внутри машины? </w:t>
      </w:r>
      <w:r w:rsidRPr="00B02415">
        <w:rPr>
          <w:b/>
        </w:rPr>
        <w:t>(сиденья, руль, двигатель…)</w:t>
      </w:r>
    </w:p>
    <w:p w:rsidR="007C2E54" w:rsidRPr="00B02415" w:rsidRDefault="007C2E54" w:rsidP="00B02415">
      <w:pPr>
        <w:pStyle w:val="ac"/>
      </w:pPr>
      <w:r w:rsidRPr="00B02415">
        <w:t>- То, что мы видим снаружи – это внешнее строение машины.</w:t>
      </w:r>
    </w:p>
    <w:p w:rsidR="007C2E54" w:rsidRPr="00B02415" w:rsidRDefault="007C2E54" w:rsidP="00B02415">
      <w:pPr>
        <w:pStyle w:val="ac"/>
      </w:pPr>
      <w:r w:rsidRPr="00B02415">
        <w:t xml:space="preserve">- То, что видим внутри – это внутреннее строение машины. </w:t>
      </w:r>
    </w:p>
    <w:p w:rsidR="007C2E54" w:rsidRPr="00B02415" w:rsidRDefault="007C2E54" w:rsidP="00B02415">
      <w:pPr>
        <w:pStyle w:val="ac"/>
        <w:rPr>
          <w:b/>
        </w:rPr>
      </w:pPr>
      <w:r w:rsidRPr="00B02415">
        <w:rPr>
          <w:b/>
        </w:rPr>
        <w:t>3. Сообщение темы урока.</w:t>
      </w:r>
    </w:p>
    <w:p w:rsidR="0055474D" w:rsidRPr="00B02415" w:rsidRDefault="007C2E54" w:rsidP="00B02415">
      <w:pPr>
        <w:pStyle w:val="ac"/>
      </w:pPr>
      <w:r w:rsidRPr="00B02415">
        <w:t>- А знаете ли вы, как устроены мы с вами?</w:t>
      </w:r>
      <w:r w:rsidR="0055474D" w:rsidRPr="00B02415">
        <w:t xml:space="preserve"> Как вы думаете</w:t>
      </w:r>
      <w:r w:rsidR="00FF22AC">
        <w:t>,</w:t>
      </w:r>
      <w:r w:rsidR="0055474D" w:rsidRPr="00B02415">
        <w:t xml:space="preserve"> о чём пойдёт речь на уроке?</w:t>
      </w:r>
    </w:p>
    <w:p w:rsidR="00FF22AC" w:rsidRDefault="007C2E54" w:rsidP="00B02415">
      <w:pPr>
        <w:pStyle w:val="ac"/>
        <w:rPr>
          <w:b/>
        </w:rPr>
      </w:pPr>
      <w:r w:rsidRPr="00B02415">
        <w:t xml:space="preserve">- Сегодня на уроке мы узнаем, как устроено тело человека, как работают и взаимодействуют его органы. Посмотрите на экран. Тема нашего урока: </w:t>
      </w:r>
      <w:r w:rsidR="0055474D" w:rsidRPr="00B02415">
        <w:rPr>
          <w:b/>
        </w:rPr>
        <w:t>«Строение тела человека</w:t>
      </w:r>
      <w:r w:rsidRPr="00B02415">
        <w:rPr>
          <w:b/>
        </w:rPr>
        <w:t>»</w:t>
      </w:r>
    </w:p>
    <w:p w:rsidR="007C2E54" w:rsidRPr="00FF22AC" w:rsidRDefault="007C2E54" w:rsidP="00B02415">
      <w:pPr>
        <w:pStyle w:val="ac"/>
        <w:rPr>
          <w:b/>
          <w:i/>
        </w:rPr>
      </w:pPr>
      <w:r w:rsidRPr="00FF22AC">
        <w:rPr>
          <w:i/>
        </w:rPr>
        <w:t xml:space="preserve"> </w:t>
      </w:r>
      <w:r w:rsidRPr="00FF22AC">
        <w:rPr>
          <w:b/>
          <w:i/>
        </w:rPr>
        <w:t>(Презентация, слайд 2)</w:t>
      </w:r>
    </w:p>
    <w:p w:rsidR="007C2E54" w:rsidRPr="00B02415" w:rsidRDefault="00147B22" w:rsidP="00B02415">
      <w:pPr>
        <w:pStyle w:val="ac"/>
        <w:rPr>
          <w:b/>
        </w:rPr>
      </w:pPr>
      <w:r w:rsidRPr="00B02415">
        <w:t>- Зачитайте план нашего урока.</w:t>
      </w:r>
      <w:r w:rsidR="007C2E54" w:rsidRPr="00FF22AC">
        <w:rPr>
          <w:i/>
        </w:rPr>
        <w:t xml:space="preserve"> </w:t>
      </w:r>
      <w:r w:rsidR="007C2E54" w:rsidRPr="00FF22AC">
        <w:rPr>
          <w:b/>
          <w:i/>
        </w:rPr>
        <w:t>(Презентация, сл</w:t>
      </w:r>
      <w:r w:rsidR="0055474D" w:rsidRPr="00FF22AC">
        <w:rPr>
          <w:b/>
          <w:i/>
        </w:rPr>
        <w:t>айд 3</w:t>
      </w:r>
      <w:r w:rsidR="007C2E54" w:rsidRPr="00B02415">
        <w:rPr>
          <w:b/>
        </w:rPr>
        <w:t>).</w:t>
      </w:r>
    </w:p>
    <w:p w:rsidR="007C2E54" w:rsidRPr="00B02415" w:rsidRDefault="007C2E54" w:rsidP="00B02415">
      <w:pPr>
        <w:pStyle w:val="ac"/>
        <w:rPr>
          <w:i/>
        </w:rPr>
      </w:pPr>
      <w:r w:rsidRPr="00B02415">
        <w:rPr>
          <w:b/>
        </w:rPr>
        <w:t>1</w:t>
      </w:r>
      <w:r w:rsidRPr="00B02415">
        <w:rPr>
          <w:i/>
        </w:rPr>
        <w:t>.</w:t>
      </w:r>
      <w:r w:rsidRPr="00B02415">
        <w:rPr>
          <w:b/>
          <w:i/>
        </w:rPr>
        <w:t xml:space="preserve"> </w:t>
      </w:r>
      <w:r w:rsidRPr="00B02415">
        <w:rPr>
          <w:i/>
        </w:rPr>
        <w:t>Удивительное тело (внешнее строение тела человека).</w:t>
      </w:r>
    </w:p>
    <w:p w:rsidR="007C2E54" w:rsidRPr="00B02415" w:rsidRDefault="007C2E54" w:rsidP="00B02415">
      <w:pPr>
        <w:pStyle w:val="ac"/>
        <w:rPr>
          <w:i/>
        </w:rPr>
      </w:pPr>
      <w:r w:rsidRPr="00B02415">
        <w:rPr>
          <w:b/>
          <w:i/>
        </w:rPr>
        <w:t>2.</w:t>
      </w:r>
      <w:r w:rsidRPr="00B02415">
        <w:rPr>
          <w:i/>
        </w:rPr>
        <w:t xml:space="preserve"> </w:t>
      </w:r>
      <w:proofErr w:type="spellStart"/>
      <w:r w:rsidRPr="00B02415">
        <w:rPr>
          <w:i/>
        </w:rPr>
        <w:t>Суперскелет</w:t>
      </w:r>
      <w:proofErr w:type="spellEnd"/>
      <w:r w:rsidRPr="00B02415">
        <w:rPr>
          <w:i/>
        </w:rPr>
        <w:t>.</w:t>
      </w:r>
    </w:p>
    <w:p w:rsidR="007C2E54" w:rsidRPr="00B02415" w:rsidRDefault="007C2E54" w:rsidP="00B02415">
      <w:pPr>
        <w:pStyle w:val="ac"/>
        <w:rPr>
          <w:i/>
        </w:rPr>
      </w:pPr>
      <w:r w:rsidRPr="00B02415">
        <w:rPr>
          <w:b/>
          <w:i/>
        </w:rPr>
        <w:t>3.</w:t>
      </w:r>
      <w:r w:rsidRPr="00B02415">
        <w:rPr>
          <w:i/>
        </w:rPr>
        <w:t xml:space="preserve"> Что у нас внутри? (внутреннее строение тела человека).</w:t>
      </w:r>
    </w:p>
    <w:p w:rsidR="007C2E54" w:rsidRPr="00B02415" w:rsidRDefault="0055474D" w:rsidP="00B02415">
      <w:pPr>
        <w:pStyle w:val="ac"/>
        <w:rPr>
          <w:i/>
        </w:rPr>
      </w:pPr>
      <w:r w:rsidRPr="00B02415">
        <w:rPr>
          <w:b/>
          <w:i/>
        </w:rPr>
        <w:t>4</w:t>
      </w:r>
      <w:r w:rsidR="007C2E54" w:rsidRPr="00B02415">
        <w:rPr>
          <w:b/>
          <w:i/>
        </w:rPr>
        <w:t>.</w:t>
      </w:r>
      <w:r w:rsidR="007C2E54" w:rsidRPr="00B02415">
        <w:rPr>
          <w:i/>
        </w:rPr>
        <w:t xml:space="preserve"> Зачем нам знать строение тела человека?</w:t>
      </w:r>
    </w:p>
    <w:p w:rsidR="00241BC1" w:rsidRPr="00B02415" w:rsidRDefault="00241BC1" w:rsidP="00B02415">
      <w:pPr>
        <w:pStyle w:val="ac"/>
        <w:rPr>
          <w:b/>
        </w:rPr>
      </w:pPr>
    </w:p>
    <w:p w:rsidR="007C2E54" w:rsidRPr="00B02415" w:rsidRDefault="007C2E54" w:rsidP="00B02415">
      <w:pPr>
        <w:pStyle w:val="ac"/>
        <w:rPr>
          <w:b/>
        </w:rPr>
      </w:pPr>
      <w:r w:rsidRPr="00B02415">
        <w:rPr>
          <w:b/>
        </w:rPr>
        <w:t>4. Изучение нового материала.</w:t>
      </w:r>
    </w:p>
    <w:p w:rsidR="007C2E54" w:rsidRPr="00B02415" w:rsidRDefault="00147B22" w:rsidP="00B02415">
      <w:pPr>
        <w:pStyle w:val="ac"/>
        <w:rPr>
          <w:b/>
        </w:rPr>
      </w:pPr>
      <w:r w:rsidRPr="00B02415">
        <w:t>Итак, первый пункт плана</w:t>
      </w:r>
      <w:proofErr w:type="gramStart"/>
      <w:r w:rsidRPr="00B02415">
        <w:t>.</w:t>
      </w:r>
      <w:r w:rsidR="007C2E54" w:rsidRPr="00B02415">
        <w:t xml:space="preserve">. </w:t>
      </w:r>
      <w:r w:rsidR="0055474D" w:rsidRPr="00FF22AC">
        <w:rPr>
          <w:b/>
          <w:i/>
        </w:rPr>
        <w:t>(</w:t>
      </w:r>
      <w:proofErr w:type="gramEnd"/>
      <w:r w:rsidR="0055474D" w:rsidRPr="00FF22AC">
        <w:rPr>
          <w:b/>
          <w:i/>
        </w:rPr>
        <w:t>Презентация, слайд 4</w:t>
      </w:r>
      <w:r w:rsidR="007C2E54" w:rsidRPr="00FF22AC">
        <w:rPr>
          <w:b/>
          <w:i/>
        </w:rPr>
        <w:t>).</w:t>
      </w:r>
    </w:p>
    <w:p w:rsidR="007C2E54" w:rsidRPr="00B02415" w:rsidRDefault="007C2E54" w:rsidP="00B02415">
      <w:pPr>
        <w:pStyle w:val="ac"/>
        <w:rPr>
          <w:b/>
        </w:rPr>
      </w:pPr>
      <w:r w:rsidRPr="00B02415">
        <w:rPr>
          <w:b/>
        </w:rPr>
        <w:lastRenderedPageBreak/>
        <w:t>А)  Удивительное тело (внешнее строение тела человека).</w:t>
      </w:r>
    </w:p>
    <w:p w:rsidR="00241BC1" w:rsidRPr="00B02415" w:rsidRDefault="007C2E54" w:rsidP="00B02415">
      <w:pPr>
        <w:pStyle w:val="ac"/>
      </w:pPr>
      <w:r w:rsidRPr="00B02415">
        <w:rPr>
          <w:b/>
        </w:rPr>
        <w:t xml:space="preserve">- </w:t>
      </w:r>
      <w:r w:rsidRPr="00B02415">
        <w:t>Встаньте, пожалуйста. Погладьте себя по голове. Покажите шею. Далее туловище. На туловище похлопайте по груди, покажите спину</w:t>
      </w:r>
      <w:r w:rsidR="00241BC1" w:rsidRPr="00B02415">
        <w:t xml:space="preserve">. </w:t>
      </w:r>
      <w:r w:rsidRPr="00B02415">
        <w:t>Погладьте живот. Поднимите руки вверх.</w:t>
      </w:r>
    </w:p>
    <w:p w:rsidR="00241BC1" w:rsidRPr="00B02415" w:rsidRDefault="00241BC1" w:rsidP="00B02415">
      <w:pPr>
        <w:pStyle w:val="ac"/>
      </w:pPr>
      <w:r w:rsidRPr="00B02415">
        <w:rPr>
          <w:b/>
        </w:rPr>
        <w:t>-</w:t>
      </w:r>
      <w:r w:rsidR="00147B22" w:rsidRPr="00B02415">
        <w:t xml:space="preserve"> С</w:t>
      </w:r>
      <w:r w:rsidRPr="00B02415">
        <w:t>колько пальцев на руках?</w:t>
      </w:r>
    </w:p>
    <w:p w:rsidR="007C2E54" w:rsidRPr="00B02415" w:rsidRDefault="007C2E54" w:rsidP="00B02415">
      <w:pPr>
        <w:pStyle w:val="ac"/>
      </w:pPr>
      <w:r w:rsidRPr="00B02415">
        <w:t xml:space="preserve"> Похлопайте руками. Потопайте ногами. Молодцы! Садитесь. </w:t>
      </w:r>
    </w:p>
    <w:p w:rsidR="007C2E54" w:rsidRPr="00B02415" w:rsidRDefault="007C2E54" w:rsidP="00B02415">
      <w:pPr>
        <w:pStyle w:val="ac"/>
        <w:rPr>
          <w:b/>
        </w:rPr>
      </w:pPr>
      <w:r w:rsidRPr="00B02415">
        <w:rPr>
          <w:b/>
        </w:rPr>
        <w:t>-</w:t>
      </w:r>
      <w:r w:rsidRPr="00B02415">
        <w:t xml:space="preserve"> Кто же может сказать какие части тела относятся к внешнему строению тела человека? </w:t>
      </w:r>
      <w:r w:rsidRPr="00B02415">
        <w:rPr>
          <w:b/>
        </w:rPr>
        <w:t>(ответы детей).</w:t>
      </w:r>
    </w:p>
    <w:p w:rsidR="007C2E54" w:rsidRPr="00B02415" w:rsidRDefault="007C2E54" w:rsidP="00B02415">
      <w:pPr>
        <w:pStyle w:val="ac"/>
        <w:rPr>
          <w:b/>
        </w:rPr>
      </w:pPr>
      <w:r w:rsidRPr="00B02415">
        <w:rPr>
          <w:b/>
        </w:rPr>
        <w:t xml:space="preserve">- </w:t>
      </w:r>
      <w:r w:rsidRPr="00B02415">
        <w:t xml:space="preserve">Правильно! К внешнему строению тела человека относятся следующие части тела: </w:t>
      </w:r>
      <w:r w:rsidRPr="00B02415">
        <w:rPr>
          <w:b/>
        </w:rPr>
        <w:t>голова, шея, туловище, на котором находится грудь, спина, живот, потом руки и ноги.</w:t>
      </w:r>
      <w:r w:rsidR="00241BC1" w:rsidRPr="00B02415">
        <w:rPr>
          <w:b/>
        </w:rPr>
        <w:t xml:space="preserve"> </w:t>
      </w:r>
      <w:proofErr w:type="gramStart"/>
      <w:r w:rsidR="00241BC1" w:rsidRPr="00B02415">
        <w:rPr>
          <w:b/>
        </w:rPr>
        <w:t>(</w:t>
      </w:r>
      <w:r w:rsidR="00147B22" w:rsidRPr="00B02415">
        <w:rPr>
          <w:b/>
          <w:i/>
        </w:rPr>
        <w:t>Таблица на доске, с закрытыми названиями частей тела.</w:t>
      </w:r>
      <w:proofErr w:type="gramEnd"/>
      <w:r w:rsidR="00147B22" w:rsidRPr="00B02415">
        <w:rPr>
          <w:b/>
          <w:i/>
        </w:rPr>
        <w:t xml:space="preserve"> </w:t>
      </w:r>
      <w:proofErr w:type="gramStart"/>
      <w:r w:rsidR="00147B22" w:rsidRPr="00B02415">
        <w:rPr>
          <w:b/>
          <w:i/>
        </w:rPr>
        <w:t>При назывании части тела карточка открывается</w:t>
      </w:r>
      <w:r w:rsidR="00147B22" w:rsidRPr="00B02415">
        <w:rPr>
          <w:b/>
        </w:rPr>
        <w:t>)</w:t>
      </w:r>
      <w:proofErr w:type="gramEnd"/>
    </w:p>
    <w:p w:rsidR="007C2E54" w:rsidRPr="00B02415" w:rsidRDefault="007C2E54" w:rsidP="00B02415">
      <w:pPr>
        <w:pStyle w:val="ac"/>
        <w:rPr>
          <w:b/>
        </w:rPr>
      </w:pPr>
      <w:r w:rsidRPr="00B02415">
        <w:rPr>
          <w:b/>
        </w:rPr>
        <w:t xml:space="preserve">- </w:t>
      </w:r>
      <w:r w:rsidRPr="00B02415">
        <w:t xml:space="preserve">Переходим ко второму </w:t>
      </w:r>
      <w:r w:rsidR="00147B22" w:rsidRPr="00B02415">
        <w:t>пункту нашего плана</w:t>
      </w:r>
      <w:r w:rsidRPr="00B02415">
        <w:t xml:space="preserve">. </w:t>
      </w:r>
      <w:r w:rsidR="00147B22" w:rsidRPr="00FF22AC">
        <w:rPr>
          <w:b/>
          <w:i/>
        </w:rPr>
        <w:t>(Презентация, слайд 5</w:t>
      </w:r>
      <w:r w:rsidRPr="00FF22AC">
        <w:rPr>
          <w:b/>
          <w:i/>
        </w:rPr>
        <w:t>)</w:t>
      </w:r>
    </w:p>
    <w:p w:rsidR="007C2E54" w:rsidRPr="00B02415" w:rsidRDefault="007C2E54" w:rsidP="00B02415">
      <w:pPr>
        <w:pStyle w:val="ac"/>
        <w:rPr>
          <w:b/>
        </w:rPr>
      </w:pPr>
      <w:r w:rsidRPr="00B02415">
        <w:rPr>
          <w:b/>
        </w:rPr>
        <w:t xml:space="preserve">Б) </w:t>
      </w:r>
      <w:proofErr w:type="spellStart"/>
      <w:r w:rsidRPr="00B02415">
        <w:rPr>
          <w:b/>
        </w:rPr>
        <w:t>Суперскелет</w:t>
      </w:r>
      <w:proofErr w:type="spellEnd"/>
      <w:r w:rsidRPr="00B02415">
        <w:rPr>
          <w:b/>
        </w:rPr>
        <w:t>.</w:t>
      </w:r>
    </w:p>
    <w:p w:rsidR="001F6CBD" w:rsidRPr="00B02415" w:rsidRDefault="007C2E54" w:rsidP="00B02415">
      <w:pPr>
        <w:pStyle w:val="ac"/>
        <w:rPr>
          <w:b/>
        </w:rPr>
      </w:pPr>
      <w:r w:rsidRPr="00B02415">
        <w:t xml:space="preserve">- Постучите себя по лбу. Чувствуешь, что-то твердое под кожей? Это кость. В нашем теле 212 костей. </w:t>
      </w:r>
      <w:r w:rsidRPr="00FF22AC">
        <w:rPr>
          <w:b/>
          <w:i/>
        </w:rPr>
        <w:t>(Презентация, слайд</w:t>
      </w:r>
      <w:r w:rsidR="00147B22" w:rsidRPr="00FF22AC">
        <w:rPr>
          <w:b/>
          <w:i/>
        </w:rPr>
        <w:t xml:space="preserve"> 6</w:t>
      </w:r>
      <w:r w:rsidRPr="00B02415">
        <w:rPr>
          <w:b/>
        </w:rPr>
        <w:t>).</w:t>
      </w:r>
    </w:p>
    <w:p w:rsidR="001F6CBD" w:rsidRPr="00B02415" w:rsidRDefault="007C2E54" w:rsidP="00B02415">
      <w:pPr>
        <w:pStyle w:val="ac"/>
      </w:pPr>
      <w:r w:rsidRPr="00B02415">
        <w:t xml:space="preserve"> Они служат опорой организму и защищают его важнейшие внутренние части.</w:t>
      </w:r>
      <w:r w:rsidR="001F6CBD" w:rsidRPr="00B02415">
        <w:rPr>
          <w:rFonts w:eastAsia="+mn-ea" w:cs="Arial"/>
          <w:color w:val="000000"/>
          <w:kern w:val="24"/>
        </w:rPr>
        <w:t xml:space="preserve"> </w:t>
      </w:r>
      <w:r w:rsidR="001F6CBD" w:rsidRPr="00B02415">
        <w:t>Кости соединяются в скелет.</w:t>
      </w:r>
    </w:p>
    <w:p w:rsidR="001F6CBD" w:rsidRPr="00B02415" w:rsidRDefault="007C2E54" w:rsidP="00B02415">
      <w:pPr>
        <w:pStyle w:val="ac"/>
        <w:rPr>
          <w:b/>
        </w:rPr>
      </w:pPr>
      <w:r w:rsidRPr="00B02415">
        <w:t xml:space="preserve"> Найдите  друг у друга позвоночник. Проведите рукой. Позвоночник – это основная часть скелета человека. Он состоит из 33 костей – позвонков, соединенных, словно бусинки. Это делает нас гибкими. </w:t>
      </w:r>
    </w:p>
    <w:p w:rsidR="001F6CBD" w:rsidRPr="00B02415" w:rsidRDefault="007C2E54" w:rsidP="00B02415">
      <w:pPr>
        <w:pStyle w:val="ac"/>
      </w:pPr>
      <w:r w:rsidRPr="00B02415">
        <w:t>Встаньте, дотянитесь до пальчиков ног. Видите, какие мы гибкие! А теперь возьмите ручку и попробуйте, не сгибая руки написать. Невозможно! Поэтому в каждой руке не одна длинная кость, а несколько более коротких, подвижных. Поднимите руки, покажите кисти.</w:t>
      </w:r>
      <w:r w:rsidR="00282313" w:rsidRPr="00282313">
        <w:rPr>
          <w:b/>
        </w:rPr>
        <w:t xml:space="preserve"> </w:t>
      </w:r>
      <w:r w:rsidR="00282313" w:rsidRPr="00B02415">
        <w:rPr>
          <w:b/>
        </w:rPr>
        <w:t>(Презентация 7).</w:t>
      </w:r>
      <w:r w:rsidR="00282313" w:rsidRPr="00B02415">
        <w:t xml:space="preserve"> </w:t>
      </w:r>
      <w:r w:rsidRPr="00B02415">
        <w:t xml:space="preserve"> В каждой кисти, считая запястье 27 костей. Итак, давайте </w:t>
      </w:r>
      <w:r w:rsidR="00147B22" w:rsidRPr="00B02415">
        <w:t xml:space="preserve"> откроем учебник на странице 6, </w:t>
      </w:r>
      <w:r w:rsidRPr="00B02415">
        <w:t xml:space="preserve">посмотрим на </w:t>
      </w:r>
      <w:r w:rsidR="00147B22" w:rsidRPr="00B02415">
        <w:t xml:space="preserve">тело человека и назовем его </w:t>
      </w:r>
      <w:r w:rsidRPr="00B02415">
        <w:t xml:space="preserve"> части. </w:t>
      </w:r>
    </w:p>
    <w:p w:rsidR="001F6CBD" w:rsidRPr="00B02415" w:rsidRDefault="001F6CBD" w:rsidP="00B02415">
      <w:pPr>
        <w:pStyle w:val="ac"/>
        <w:rPr>
          <w:b/>
          <w:i/>
        </w:rPr>
      </w:pPr>
      <w:r w:rsidRPr="00B02415">
        <w:t xml:space="preserve"> </w:t>
      </w:r>
      <w:r w:rsidRPr="00B02415">
        <w:rPr>
          <w:b/>
          <w:i/>
        </w:rPr>
        <w:t>Практическая работа</w:t>
      </w:r>
    </w:p>
    <w:p w:rsidR="00147B22" w:rsidRDefault="00147B22" w:rsidP="00B02415">
      <w:pPr>
        <w:pStyle w:val="ac"/>
        <w:rPr>
          <w:b/>
        </w:rPr>
      </w:pPr>
      <w:r w:rsidRPr="00B02415">
        <w:rPr>
          <w:b/>
        </w:rPr>
        <w:t>Рисунок из книги.  Подписать части тела человека. Проверка</w:t>
      </w:r>
      <w:r w:rsidR="00B02415">
        <w:rPr>
          <w:b/>
        </w:rPr>
        <w:t xml:space="preserve"> </w:t>
      </w:r>
      <w:proofErr w:type="gramStart"/>
      <w:r w:rsidR="00B02415" w:rsidRPr="00FF22AC">
        <w:rPr>
          <w:b/>
          <w:i/>
        </w:rPr>
        <w:t xml:space="preserve">( </w:t>
      </w:r>
      <w:proofErr w:type="gramEnd"/>
      <w:r w:rsidR="00B02415" w:rsidRPr="00FF22AC">
        <w:rPr>
          <w:b/>
          <w:i/>
        </w:rPr>
        <w:t>слайд 8</w:t>
      </w:r>
      <w:r w:rsidR="00B02415">
        <w:rPr>
          <w:b/>
        </w:rPr>
        <w:t>)</w:t>
      </w:r>
      <w:r w:rsidRPr="00B02415">
        <w:rPr>
          <w:b/>
        </w:rPr>
        <w:t>.</w:t>
      </w:r>
      <w:r w:rsidR="00282313">
        <w:rPr>
          <w:b/>
        </w:rPr>
        <w:t xml:space="preserve"> </w:t>
      </w:r>
    </w:p>
    <w:p w:rsidR="00147B22" w:rsidRPr="00B02415" w:rsidRDefault="00147B22" w:rsidP="00B02415">
      <w:pPr>
        <w:pStyle w:val="ac"/>
        <w:rPr>
          <w:b/>
        </w:rPr>
      </w:pPr>
    </w:p>
    <w:p w:rsidR="007C2E54" w:rsidRPr="00B02415" w:rsidRDefault="007C2E54" w:rsidP="00B02415">
      <w:pPr>
        <w:pStyle w:val="ac"/>
        <w:rPr>
          <w:b/>
        </w:rPr>
      </w:pPr>
      <w:r w:rsidRPr="00B02415">
        <w:rPr>
          <w:b/>
        </w:rPr>
        <w:t xml:space="preserve">- </w:t>
      </w:r>
      <w:r w:rsidRPr="00B02415">
        <w:t>Впереди, нас ждет третий</w:t>
      </w:r>
      <w:r w:rsidR="008A27E9" w:rsidRPr="00B02415">
        <w:t xml:space="preserve"> пункт плана</w:t>
      </w:r>
      <w:r w:rsidRPr="00B02415">
        <w:t xml:space="preserve">. </w:t>
      </w:r>
      <w:r w:rsidR="00B02415">
        <w:rPr>
          <w:b/>
        </w:rPr>
        <w:t>(Презентация, слайд 9</w:t>
      </w:r>
      <w:r w:rsidRPr="00B02415">
        <w:rPr>
          <w:b/>
        </w:rPr>
        <w:t>).</w:t>
      </w:r>
    </w:p>
    <w:p w:rsidR="007C2E54" w:rsidRPr="00B02415" w:rsidRDefault="007C2E54" w:rsidP="00B02415">
      <w:pPr>
        <w:pStyle w:val="ac"/>
        <w:rPr>
          <w:b/>
        </w:rPr>
      </w:pPr>
      <w:r w:rsidRPr="00B02415">
        <w:rPr>
          <w:b/>
        </w:rPr>
        <w:t>В) Что у нас внутри? (внутренне строение тела человека).</w:t>
      </w:r>
    </w:p>
    <w:p w:rsidR="007C2E54" w:rsidRPr="00B02415" w:rsidRDefault="007C2E54" w:rsidP="00B02415">
      <w:pPr>
        <w:pStyle w:val="ac"/>
      </w:pPr>
      <w:r w:rsidRPr="00B02415">
        <w:t xml:space="preserve">    Мы рассмотрели внешнее строение человека, его скелет. А теперь узнаем, что у нас внутри? Тело состоит из органов. Вы смотрите вокруг, пишите, читаете. Все это происходит как бы само собой. Но это не так. В теле человека есть «командный пункт», который управляет работой всего организма – это </w:t>
      </w:r>
      <w:r w:rsidRPr="00B02415">
        <w:rPr>
          <w:u w:val="single"/>
        </w:rPr>
        <w:t>мозг.</w:t>
      </w:r>
      <w:r w:rsidRPr="00B02415">
        <w:t xml:space="preserve"> Головной мозг является нашим центральным компьютером. Он получает информацию о том, как работают все органы тела человека, и отдает им приказы, контролирует работу всего организма. Он состоит из нервных клеток.</w:t>
      </w:r>
      <w:r w:rsidR="008A27E9" w:rsidRPr="00B02415">
        <w:t xml:space="preserve"> М</w:t>
      </w:r>
      <w:r w:rsidR="005D5C57" w:rsidRPr="00B02415">
        <w:t>о</w:t>
      </w:r>
      <w:r w:rsidR="008A27E9" w:rsidRPr="00B02415">
        <w:t xml:space="preserve">зг помогает думать, складывать головоломки. Читать. </w:t>
      </w:r>
      <w:r w:rsidR="005D5C57" w:rsidRPr="00B02415">
        <w:t>С</w:t>
      </w:r>
      <w:r w:rsidR="008A27E9" w:rsidRPr="00B02415">
        <w:t>меят</w:t>
      </w:r>
      <w:r w:rsidR="005D5C57" w:rsidRPr="00B02415">
        <w:t>ь</w:t>
      </w:r>
      <w:r w:rsidR="008A27E9" w:rsidRPr="00B02415">
        <w:t>ся</w:t>
      </w:r>
      <w:r w:rsidR="005D5C57" w:rsidRPr="00B02415">
        <w:t>.</w:t>
      </w:r>
      <w:r w:rsidR="00B02415" w:rsidRPr="00B02415">
        <w:rPr>
          <w:b/>
        </w:rPr>
        <w:t xml:space="preserve"> (Презентация</w:t>
      </w:r>
      <w:r w:rsidR="00B02415">
        <w:rPr>
          <w:b/>
        </w:rPr>
        <w:t xml:space="preserve"> слайд 10</w:t>
      </w:r>
      <w:r w:rsidR="00B02415" w:rsidRPr="00B02415">
        <w:rPr>
          <w:b/>
        </w:rPr>
        <w:t>).</w:t>
      </w:r>
    </w:p>
    <w:p w:rsidR="007C2E54" w:rsidRPr="00B02415" w:rsidRDefault="007C2E54" w:rsidP="00B02415">
      <w:pPr>
        <w:pStyle w:val="ac"/>
        <w:rPr>
          <w:b/>
        </w:rPr>
      </w:pPr>
      <w:r w:rsidRPr="00B02415">
        <w:t xml:space="preserve">- Как же называют головной мозг? </w:t>
      </w:r>
      <w:r w:rsidRPr="00B02415">
        <w:rPr>
          <w:b/>
        </w:rPr>
        <w:t>(Командный пункт или центральный компьютер).</w:t>
      </w:r>
    </w:p>
    <w:p w:rsidR="007C2E54" w:rsidRPr="00B02415" w:rsidRDefault="007C2E54" w:rsidP="00B02415">
      <w:pPr>
        <w:pStyle w:val="ac"/>
        <w:rPr>
          <w:b/>
        </w:rPr>
      </w:pPr>
      <w:r w:rsidRPr="00B02415">
        <w:t xml:space="preserve">- Какую работу выполняет головной мозг? </w:t>
      </w:r>
      <w:r w:rsidRPr="00B02415">
        <w:rPr>
          <w:b/>
        </w:rPr>
        <w:t>(Управляет работой всего организма).</w:t>
      </w:r>
    </w:p>
    <w:p w:rsidR="007C2E54" w:rsidRPr="00B02415" w:rsidRDefault="007C2E54" w:rsidP="00B02415">
      <w:pPr>
        <w:pStyle w:val="ac"/>
        <w:rPr>
          <w:b/>
        </w:rPr>
      </w:pPr>
      <w:r w:rsidRPr="00B02415">
        <w:t xml:space="preserve">- В какой части тела располагается этот орган? </w:t>
      </w:r>
      <w:r w:rsidRPr="00B02415">
        <w:rPr>
          <w:b/>
        </w:rPr>
        <w:t>(В голове).</w:t>
      </w:r>
    </w:p>
    <w:p w:rsidR="005D5C57" w:rsidRPr="00B02415" w:rsidRDefault="005D5C57" w:rsidP="00B02415">
      <w:pPr>
        <w:pStyle w:val="ac"/>
        <w:rPr>
          <w:b/>
        </w:rPr>
      </w:pPr>
      <w:r w:rsidRPr="00B02415">
        <w:rPr>
          <w:b/>
        </w:rPr>
        <w:t xml:space="preserve">- </w:t>
      </w:r>
      <w:r w:rsidRPr="00B02415">
        <w:t>Покажите головной мозг на таблице.</w:t>
      </w:r>
    </w:p>
    <w:p w:rsidR="007C2E54" w:rsidRPr="00B02415" w:rsidRDefault="007C2E54" w:rsidP="00B02415">
      <w:pPr>
        <w:pStyle w:val="ac"/>
        <w:rPr>
          <w:b/>
        </w:rPr>
      </w:pPr>
      <w:r w:rsidRPr="00B02415">
        <w:rPr>
          <w:b/>
        </w:rPr>
        <w:t xml:space="preserve">   </w:t>
      </w:r>
      <w:r w:rsidR="005D5C57" w:rsidRPr="00B02415">
        <w:rPr>
          <w:b/>
        </w:rPr>
        <w:t xml:space="preserve">                   </w:t>
      </w:r>
      <w:r w:rsidRPr="00B02415">
        <w:rPr>
          <w:b/>
        </w:rPr>
        <w:t>Физкультминутка</w:t>
      </w:r>
    </w:p>
    <w:p w:rsidR="00727B16" w:rsidRPr="00B02415" w:rsidRDefault="00727B16" w:rsidP="00B02415">
      <w:pPr>
        <w:pStyle w:val="ac"/>
        <w:rPr>
          <w:rFonts w:ascii="Times New Roman" w:eastAsia="Times New Roman" w:hAnsi="Times New Roman" w:cs="Times New Roman"/>
          <w:color w:val="555555"/>
          <w:lang w:eastAsia="ru-RU"/>
        </w:rPr>
      </w:pPr>
      <w:r w:rsidRPr="00B02415">
        <w:rPr>
          <w:rFonts w:ascii="Times New Roman" w:eastAsia="Times New Roman" w:hAnsi="Times New Roman" w:cs="Times New Roman"/>
          <w:color w:val="000000"/>
          <w:lang w:eastAsia="ru-RU"/>
        </w:rPr>
        <w:t>1. Кивните мне головой. Улыбнитесь и кивните головой соседу по парте.</w:t>
      </w:r>
      <w:r w:rsidRPr="00B02415">
        <w:rPr>
          <w:rFonts w:ascii="Times New Roman" w:eastAsia="Times New Roman" w:hAnsi="Times New Roman" w:cs="Times New Roman"/>
          <w:color w:val="000000"/>
          <w:lang w:eastAsia="ru-RU"/>
        </w:rPr>
        <w:br/>
        <w:t>2. Покажите, где находится ваша шея.</w:t>
      </w:r>
      <w:r w:rsidRPr="00B02415">
        <w:rPr>
          <w:rFonts w:ascii="Times New Roman" w:eastAsia="Times New Roman" w:hAnsi="Times New Roman" w:cs="Times New Roman"/>
          <w:color w:val="000000"/>
          <w:lang w:eastAsia="ru-RU"/>
        </w:rPr>
        <w:br/>
        <w:t>3. Пощупайте свою грудную клетку.</w:t>
      </w:r>
      <w:r w:rsidRPr="00B02415">
        <w:rPr>
          <w:rFonts w:ascii="Times New Roman" w:eastAsia="Times New Roman" w:hAnsi="Times New Roman" w:cs="Times New Roman"/>
          <w:color w:val="000000"/>
          <w:lang w:eastAsia="ru-RU"/>
        </w:rPr>
        <w:br/>
        <w:t>4. Погладьте друг друга по спине.</w:t>
      </w:r>
      <w:r w:rsidRPr="00B02415">
        <w:rPr>
          <w:rFonts w:ascii="Times New Roman" w:eastAsia="Times New Roman" w:hAnsi="Times New Roman" w:cs="Times New Roman"/>
          <w:color w:val="000000"/>
          <w:lang w:eastAsia="ru-RU"/>
        </w:rPr>
        <w:br/>
        <w:t>5. Погладьте себя по животу.</w:t>
      </w:r>
      <w:r w:rsidRPr="00B02415">
        <w:rPr>
          <w:rFonts w:ascii="Times New Roman" w:eastAsia="Times New Roman" w:hAnsi="Times New Roman" w:cs="Times New Roman"/>
          <w:color w:val="000000"/>
          <w:lang w:eastAsia="ru-RU"/>
        </w:rPr>
        <w:br/>
        <w:t>6. Поднимите правую руку вверх.</w:t>
      </w:r>
      <w:r w:rsidRPr="00B02415">
        <w:rPr>
          <w:rFonts w:ascii="Times New Roman" w:eastAsia="Times New Roman" w:hAnsi="Times New Roman" w:cs="Times New Roman"/>
          <w:color w:val="000000"/>
          <w:lang w:eastAsia="ru-RU"/>
        </w:rPr>
        <w:br/>
        <w:t>7. Спрячьте левую руку за спину.</w:t>
      </w:r>
      <w:r w:rsidRPr="00B02415">
        <w:rPr>
          <w:rFonts w:ascii="Times New Roman" w:eastAsia="Times New Roman" w:hAnsi="Times New Roman" w:cs="Times New Roman"/>
          <w:color w:val="000000"/>
          <w:lang w:eastAsia="ru-RU"/>
        </w:rPr>
        <w:br/>
        <w:t>8. Поставьте правую ногу на пятку.</w:t>
      </w:r>
      <w:r w:rsidRPr="00B02415">
        <w:rPr>
          <w:rFonts w:ascii="Times New Roman" w:eastAsia="Times New Roman" w:hAnsi="Times New Roman" w:cs="Times New Roman"/>
          <w:color w:val="000000"/>
          <w:lang w:eastAsia="ru-RU"/>
        </w:rPr>
        <w:br/>
        <w:t>9. Топните левой ногой.</w:t>
      </w:r>
    </w:p>
    <w:p w:rsidR="00F606BF" w:rsidRPr="00B02415" w:rsidRDefault="007C2E54" w:rsidP="00B02415">
      <w:pPr>
        <w:pStyle w:val="ac"/>
      </w:pPr>
      <w:r w:rsidRPr="00B02415">
        <w:t xml:space="preserve">Вот мы с вами  активно подвигались, положите руку на грудь, слышите тук-тук, это что у нас? (Сердце бьется). </w:t>
      </w:r>
      <w:r w:rsidRPr="00B02415">
        <w:rPr>
          <w:b/>
        </w:rPr>
        <w:t>(Презентация, с</w:t>
      </w:r>
      <w:r w:rsidR="00B02415">
        <w:rPr>
          <w:b/>
        </w:rPr>
        <w:t>лайд  11</w:t>
      </w:r>
      <w:r w:rsidRPr="00B02415">
        <w:rPr>
          <w:b/>
        </w:rPr>
        <w:t>).</w:t>
      </w:r>
      <w:r w:rsidRPr="00B02415">
        <w:t xml:space="preserve"> А сердце у нас внутри, мы его не видим. Как у машины есть двигатель, чтобы она работала, так и у нас сердце.  </w:t>
      </w:r>
      <w:r w:rsidRPr="00B02415">
        <w:rPr>
          <w:u w:val="single"/>
        </w:rPr>
        <w:t xml:space="preserve">Сердце </w:t>
      </w:r>
      <w:r w:rsidRPr="00B02415">
        <w:t xml:space="preserve">– это мышечный насос, качающий </w:t>
      </w:r>
      <w:r w:rsidRPr="00B02415">
        <w:lastRenderedPageBreak/>
        <w:t xml:space="preserve">кровь по телу. По размеру и по форме напоминает сжатый кулак.  Говорят, чтоб узнать какого размера ваше сердце, сожми кулачок и узнаешь. </w:t>
      </w:r>
    </w:p>
    <w:p w:rsidR="007C2E54" w:rsidRPr="00B02415" w:rsidRDefault="007C2E54" w:rsidP="00B02415">
      <w:pPr>
        <w:pStyle w:val="ac"/>
        <w:rPr>
          <w:b/>
        </w:rPr>
      </w:pPr>
      <w:r w:rsidRPr="00B02415">
        <w:rPr>
          <w:b/>
        </w:rPr>
        <w:t xml:space="preserve">- </w:t>
      </w:r>
      <w:r w:rsidRPr="00B02415">
        <w:t xml:space="preserve">Какую работу выполняет сердце? </w:t>
      </w:r>
      <w:r w:rsidRPr="00B02415">
        <w:rPr>
          <w:b/>
        </w:rPr>
        <w:t>(Гонит кровь по кровеносным сосудам).</w:t>
      </w:r>
      <w:r w:rsidR="00727B16" w:rsidRPr="00B02415">
        <w:rPr>
          <w:b/>
        </w:rPr>
        <w:t xml:space="preserve"> </w:t>
      </w:r>
    </w:p>
    <w:p w:rsidR="007C2E54" w:rsidRPr="00B02415" w:rsidRDefault="007C2E54" w:rsidP="00B02415">
      <w:pPr>
        <w:pStyle w:val="ac"/>
        <w:rPr>
          <w:b/>
        </w:rPr>
      </w:pPr>
      <w:r w:rsidRPr="00B02415">
        <w:rPr>
          <w:b/>
        </w:rPr>
        <w:t>-</w:t>
      </w:r>
      <w:r w:rsidRPr="00B02415">
        <w:t xml:space="preserve"> Где находится сердце? </w:t>
      </w:r>
      <w:r w:rsidRPr="00B02415">
        <w:rPr>
          <w:b/>
        </w:rPr>
        <w:t>(В груди, в левой стороне).</w:t>
      </w:r>
    </w:p>
    <w:p w:rsidR="0044399B" w:rsidRPr="00B02415" w:rsidRDefault="007C2E54" w:rsidP="00B02415">
      <w:pPr>
        <w:pStyle w:val="ac"/>
      </w:pPr>
      <w:r w:rsidRPr="00B02415">
        <w:rPr>
          <w:b/>
        </w:rPr>
        <w:t>-</w:t>
      </w:r>
      <w:r w:rsidRPr="00B02415">
        <w:t xml:space="preserve"> Положите ладошку к своему сердцу, послушайте, как оно бьется.</w:t>
      </w:r>
    </w:p>
    <w:p w:rsidR="007C2E54" w:rsidRPr="00B02415" w:rsidRDefault="007C2E54" w:rsidP="00B02415">
      <w:pPr>
        <w:pStyle w:val="ac"/>
        <w:rPr>
          <w:b/>
        </w:rPr>
      </w:pPr>
      <w:r w:rsidRPr="00B02415">
        <w:t xml:space="preserve">   Следующий орган </w:t>
      </w:r>
      <w:r w:rsidRPr="00B02415">
        <w:rPr>
          <w:u w:val="single"/>
        </w:rPr>
        <w:t>легкие</w:t>
      </w:r>
      <w:r w:rsidRPr="00B02415">
        <w:rPr>
          <w:b/>
        </w:rPr>
        <w:t>.</w:t>
      </w:r>
      <w:r w:rsidRPr="00B02415">
        <w:t xml:space="preserve">  </w:t>
      </w:r>
      <w:r w:rsidR="00727B16" w:rsidRPr="00B02415">
        <w:t>Они похожи на два больших шарика</w:t>
      </w:r>
      <w:r w:rsidRPr="00B02415">
        <w:t xml:space="preserve">. Расположены легкие в грудной полости, по обе стороны сердца.  Легкие нужны, чтобы дышать. В процессе дыхания они снабжают кровь кислородом и удаляют из нее углекислый газ. Когда человек вдыхает воздух, они расширяются, а когда выдыхает – сжимаются. </w:t>
      </w:r>
    </w:p>
    <w:p w:rsidR="007C2E54" w:rsidRPr="00B02415" w:rsidRDefault="007C2E54" w:rsidP="00B02415">
      <w:pPr>
        <w:pStyle w:val="ac"/>
        <w:rPr>
          <w:b/>
        </w:rPr>
      </w:pPr>
      <w:r w:rsidRPr="00B02415">
        <w:t xml:space="preserve">- Для чего нужны легкие? </w:t>
      </w:r>
      <w:r w:rsidRPr="00B02415">
        <w:rPr>
          <w:b/>
        </w:rPr>
        <w:t>(Чтобы дышать).</w:t>
      </w:r>
    </w:p>
    <w:p w:rsidR="007C2E54" w:rsidRPr="00B02415" w:rsidRDefault="007C2E54" w:rsidP="00B02415">
      <w:pPr>
        <w:pStyle w:val="ac"/>
        <w:rPr>
          <w:b/>
        </w:rPr>
      </w:pPr>
      <w:r w:rsidRPr="00B02415">
        <w:t xml:space="preserve">- Где располагаются? </w:t>
      </w:r>
      <w:r w:rsidRPr="00B02415">
        <w:rPr>
          <w:b/>
        </w:rPr>
        <w:t>(В грудной полости по обе стороны сердца).</w:t>
      </w:r>
    </w:p>
    <w:p w:rsidR="00727B16" w:rsidRPr="00B02415" w:rsidRDefault="00727B16" w:rsidP="00B02415">
      <w:pPr>
        <w:pStyle w:val="ac"/>
        <w:rPr>
          <w:b/>
        </w:rPr>
      </w:pPr>
      <w:r w:rsidRPr="00B02415">
        <w:rPr>
          <w:b/>
        </w:rPr>
        <w:t>Практическая работа</w:t>
      </w:r>
      <w:r w:rsidR="009955AE" w:rsidRPr="00B02415">
        <w:rPr>
          <w:b/>
        </w:rPr>
        <w:t xml:space="preserve"> </w:t>
      </w:r>
    </w:p>
    <w:p w:rsidR="007C2E54" w:rsidRPr="00B02415" w:rsidRDefault="007C2E54" w:rsidP="00B02415">
      <w:pPr>
        <w:pStyle w:val="ac"/>
      </w:pPr>
      <w:r w:rsidRPr="00B02415">
        <w:t xml:space="preserve">- А сейчас возьмите воздушные шарики, посмотрим, как наши легкие работают при вдохе и выдохе. Сделаем вдох, а теперь выдох, надуем шарик. Вот сколько воздуха в ваших легких.  </w:t>
      </w:r>
    </w:p>
    <w:p w:rsidR="007C2E54" w:rsidRPr="00B02415" w:rsidRDefault="007C2E54" w:rsidP="00B02415">
      <w:pPr>
        <w:pStyle w:val="ac"/>
        <w:rPr>
          <w:b/>
        </w:rPr>
      </w:pPr>
      <w:r w:rsidRPr="00B02415">
        <w:t xml:space="preserve">        Следующий орган – </w:t>
      </w:r>
      <w:r w:rsidRPr="00B02415">
        <w:rPr>
          <w:u w:val="single"/>
        </w:rPr>
        <w:t>желудок.</w:t>
      </w:r>
      <w:r w:rsidRPr="00B02415">
        <w:t xml:space="preserve"> </w:t>
      </w:r>
    </w:p>
    <w:p w:rsidR="007C2E54" w:rsidRPr="00B02415" w:rsidRDefault="007C2E54" w:rsidP="00B02415">
      <w:pPr>
        <w:pStyle w:val="ac"/>
      </w:pPr>
      <w:r w:rsidRPr="00B02415">
        <w:rPr>
          <w:b/>
        </w:rPr>
        <w:t xml:space="preserve">   </w:t>
      </w:r>
      <w:r w:rsidRPr="00B02415">
        <w:t xml:space="preserve">   В нем происходит подготовка к перевариванию пищи. Без еды он как спущенный воздушный шарик. Возьмите шарик в руки посмотрите. Дунешь в шарик – он чуть надуется. Так и желудок: когда в него попадает пища, он растягивается.</w:t>
      </w:r>
    </w:p>
    <w:p w:rsidR="007C2E54" w:rsidRPr="00B02415" w:rsidRDefault="007C2E54" w:rsidP="00B02415">
      <w:pPr>
        <w:pStyle w:val="ac"/>
        <w:rPr>
          <w:b/>
        </w:rPr>
      </w:pPr>
      <w:r w:rsidRPr="00B02415">
        <w:t xml:space="preserve">- Какую работу выполняет желудок? </w:t>
      </w:r>
      <w:r w:rsidRPr="00B02415">
        <w:rPr>
          <w:b/>
        </w:rPr>
        <w:t>(Перерабатывает пищу).</w:t>
      </w:r>
    </w:p>
    <w:p w:rsidR="007C2E54" w:rsidRPr="00B02415" w:rsidRDefault="007C2E54" w:rsidP="00B02415">
      <w:pPr>
        <w:pStyle w:val="ac"/>
        <w:rPr>
          <w:b/>
        </w:rPr>
      </w:pPr>
      <w:r w:rsidRPr="00B02415">
        <w:rPr>
          <w:b/>
        </w:rPr>
        <w:t xml:space="preserve">- </w:t>
      </w:r>
      <w:r w:rsidRPr="00B02415">
        <w:t>Где располагается желудок?</w:t>
      </w:r>
      <w:r w:rsidRPr="00B02415">
        <w:rPr>
          <w:b/>
        </w:rPr>
        <w:t xml:space="preserve"> (В верхней части живота, с левой стороны).</w:t>
      </w:r>
    </w:p>
    <w:p w:rsidR="00E05220" w:rsidRPr="00B02415" w:rsidRDefault="007C2E54" w:rsidP="00B02415">
      <w:pPr>
        <w:pStyle w:val="ac"/>
      </w:pPr>
      <w:r w:rsidRPr="00B02415">
        <w:rPr>
          <w:b/>
        </w:rPr>
        <w:t xml:space="preserve">- </w:t>
      </w:r>
      <w:r w:rsidRPr="00B02415">
        <w:t>Положите ладошку на область желудка.</w:t>
      </w:r>
      <w:r w:rsidRPr="00B02415">
        <w:rPr>
          <w:b/>
        </w:rPr>
        <w:t xml:space="preserve">  </w:t>
      </w:r>
      <w:r w:rsidRPr="00B02415">
        <w:t xml:space="preserve">От желудка начинается длинный, извилистый коридор – </w:t>
      </w:r>
      <w:r w:rsidRPr="00B02415">
        <w:rPr>
          <w:u w:val="single"/>
        </w:rPr>
        <w:t>кишечник</w:t>
      </w:r>
      <w:r w:rsidRPr="00B02415">
        <w:t xml:space="preserve">. Его длина более </w:t>
      </w:r>
      <w:smartTag w:uri="urn:schemas-microsoft-com:office:smarttags" w:element="metricconverter">
        <w:smartTagPr>
          <w:attr w:name="ProductID" w:val="10 метров"/>
        </w:smartTagPr>
        <w:r w:rsidRPr="00B02415">
          <w:t>10 метров</w:t>
        </w:r>
      </w:smartTag>
      <w:r w:rsidRPr="00B02415">
        <w:t xml:space="preserve">. Находится в животе.  Он свернут так плотно, что полностью помешается в нем. </w:t>
      </w:r>
    </w:p>
    <w:p w:rsidR="007C2E54" w:rsidRPr="00B02415" w:rsidRDefault="007C2E54" w:rsidP="00B02415">
      <w:pPr>
        <w:pStyle w:val="ac"/>
        <w:rPr>
          <w:b/>
        </w:rPr>
      </w:pPr>
      <w:r w:rsidRPr="00B02415">
        <w:t>- Что происходит в кишечнике?</w:t>
      </w:r>
      <w:r w:rsidRPr="00B02415">
        <w:rPr>
          <w:b/>
        </w:rPr>
        <w:t xml:space="preserve"> (Пища переваривается).  </w:t>
      </w:r>
    </w:p>
    <w:p w:rsidR="007C2E54" w:rsidRPr="00B02415" w:rsidRDefault="007C2E54" w:rsidP="00B02415">
      <w:pPr>
        <w:pStyle w:val="ac"/>
        <w:rPr>
          <w:b/>
        </w:rPr>
      </w:pPr>
      <w:r w:rsidRPr="00B02415">
        <w:t xml:space="preserve">- Где находится кишечник? </w:t>
      </w:r>
      <w:r w:rsidRPr="00B02415">
        <w:rPr>
          <w:b/>
        </w:rPr>
        <w:t>(В животе).</w:t>
      </w:r>
    </w:p>
    <w:p w:rsidR="0044399B" w:rsidRPr="00B02415" w:rsidRDefault="007C2E54" w:rsidP="00B02415">
      <w:pPr>
        <w:pStyle w:val="ac"/>
      </w:pPr>
      <w:r w:rsidRPr="00B02415">
        <w:t>- Покажите область кишечника.</w:t>
      </w:r>
    </w:p>
    <w:p w:rsidR="00E05220" w:rsidRPr="00B02415" w:rsidRDefault="007C2E54" w:rsidP="00B02415">
      <w:pPr>
        <w:pStyle w:val="ac"/>
      </w:pPr>
      <w:r w:rsidRPr="00B02415">
        <w:t xml:space="preserve">  И еще один орган – </w:t>
      </w:r>
      <w:r w:rsidRPr="00B02415">
        <w:rPr>
          <w:u w:val="single"/>
        </w:rPr>
        <w:t>печень.</w:t>
      </w:r>
      <w:r w:rsidRPr="00B02415">
        <w:t xml:space="preserve">  Печень располагается в правой части тела, примерно на уровне локтя. Она выполняет несколько важных функций. Печень очищает кровь от </w:t>
      </w:r>
      <w:r w:rsidR="0044399B" w:rsidRPr="00B02415">
        <w:t>вредных</w:t>
      </w:r>
      <w:r w:rsidR="00E05220" w:rsidRPr="00B02415">
        <w:t xml:space="preserve"> соединений, выделяет желчь, помогает переваривать пищу в кишечнике.</w:t>
      </w:r>
    </w:p>
    <w:p w:rsidR="007C2E54" w:rsidRPr="00B02415" w:rsidRDefault="007C2E54" w:rsidP="00B02415">
      <w:pPr>
        <w:pStyle w:val="ac"/>
        <w:rPr>
          <w:b/>
        </w:rPr>
      </w:pPr>
      <w:r w:rsidRPr="00B02415">
        <w:t xml:space="preserve">- Какую роль в организме выполняет печень? </w:t>
      </w:r>
      <w:r w:rsidRPr="00B02415">
        <w:rPr>
          <w:b/>
        </w:rPr>
        <w:t xml:space="preserve">(Она помогает переваривать пищу в кишечнике). </w:t>
      </w:r>
    </w:p>
    <w:p w:rsidR="007C2E54" w:rsidRPr="00B02415" w:rsidRDefault="007C2E54" w:rsidP="00B02415">
      <w:pPr>
        <w:pStyle w:val="ac"/>
        <w:rPr>
          <w:b/>
        </w:rPr>
      </w:pPr>
      <w:r w:rsidRPr="00B02415">
        <w:rPr>
          <w:b/>
        </w:rPr>
        <w:t>-</w:t>
      </w:r>
      <w:r w:rsidRPr="00B02415">
        <w:t xml:space="preserve">Где находится печень? </w:t>
      </w:r>
      <w:r w:rsidRPr="00B02415">
        <w:rPr>
          <w:b/>
        </w:rPr>
        <w:t>(С правой стороны, в верхней части живота).</w:t>
      </w:r>
    </w:p>
    <w:p w:rsidR="0044399B" w:rsidRPr="00B02415" w:rsidRDefault="007C2E54" w:rsidP="00B02415">
      <w:pPr>
        <w:pStyle w:val="ac"/>
      </w:pPr>
      <w:r w:rsidRPr="00B02415">
        <w:rPr>
          <w:b/>
        </w:rPr>
        <w:t xml:space="preserve">- </w:t>
      </w:r>
      <w:r w:rsidRPr="00B02415">
        <w:t xml:space="preserve">Приложите ладошку к области печени. </w:t>
      </w:r>
    </w:p>
    <w:p w:rsidR="007C2E54" w:rsidRPr="00B02415" w:rsidRDefault="007C2E54" w:rsidP="00B02415">
      <w:pPr>
        <w:pStyle w:val="ac"/>
      </w:pPr>
      <w:r w:rsidRPr="00B02415">
        <w:t>- Итак, мы поговорили о внутреннем строении тела человека. П</w:t>
      </w:r>
      <w:r w:rsidR="00270E53">
        <w:t>еречислите внутренние органы, о которых мы сейчас говорили</w:t>
      </w:r>
      <w:r w:rsidRPr="00B02415">
        <w:t xml:space="preserve">.  </w:t>
      </w:r>
      <w:r w:rsidRPr="00B02415">
        <w:rPr>
          <w:b/>
        </w:rPr>
        <w:t>(Мозг, сердце, легкие, желудок, кишечник, печень</w:t>
      </w:r>
      <w:r w:rsidRPr="00B02415">
        <w:t>).</w:t>
      </w:r>
    </w:p>
    <w:p w:rsidR="00E05220" w:rsidRPr="00B02415" w:rsidRDefault="007C2E54" w:rsidP="00B02415">
      <w:pPr>
        <w:pStyle w:val="ac"/>
      </w:pPr>
      <w:r w:rsidRPr="00B02415">
        <w:t xml:space="preserve">- А теперь ответьте мне. А зачем нам нужно изучать наше тело? </w:t>
      </w:r>
    </w:p>
    <w:p w:rsidR="007C2E54" w:rsidRPr="00B02415" w:rsidRDefault="00E05220" w:rsidP="00B02415">
      <w:pPr>
        <w:pStyle w:val="ac"/>
        <w:rPr>
          <w:b/>
        </w:rPr>
      </w:pPr>
      <w:r w:rsidRPr="00270E53">
        <w:t>-</w:t>
      </w:r>
      <w:r w:rsidR="00270E53" w:rsidRPr="00270E53">
        <w:t xml:space="preserve"> Следующий пункт плана:</w:t>
      </w:r>
      <w:r w:rsidR="00270E53">
        <w:rPr>
          <w:b/>
        </w:rPr>
        <w:t xml:space="preserve"> </w:t>
      </w:r>
      <w:r w:rsidRPr="00B02415">
        <w:rPr>
          <w:b/>
        </w:rPr>
        <w:t xml:space="preserve"> </w:t>
      </w:r>
      <w:r w:rsidR="007C2E54" w:rsidRPr="00B02415">
        <w:rPr>
          <w:b/>
        </w:rPr>
        <w:t>Зачем нам знать строение тела человека?</w:t>
      </w:r>
      <w:r w:rsidR="00B02415">
        <w:rPr>
          <w:b/>
        </w:rPr>
        <w:t xml:space="preserve"> ( Слайд 12</w:t>
      </w:r>
      <w:r w:rsidR="00C230A7" w:rsidRPr="00B02415">
        <w:rPr>
          <w:b/>
        </w:rPr>
        <w:t>)</w:t>
      </w:r>
    </w:p>
    <w:p w:rsidR="007C2E54" w:rsidRPr="00B02415" w:rsidRDefault="007C2E54" w:rsidP="00B02415">
      <w:pPr>
        <w:pStyle w:val="ac"/>
        <w:rPr>
          <w:b/>
        </w:rPr>
      </w:pPr>
      <w:r w:rsidRPr="00B02415">
        <w:t xml:space="preserve">- Правильно! Чтобы сохранять и укреплять здоровье. А как мы можем это сделать? </w:t>
      </w:r>
      <w:r w:rsidRPr="00B02415">
        <w:rPr>
          <w:b/>
        </w:rPr>
        <w:t xml:space="preserve">(Делать зарядку, больше ходить пешком, не пропускать уроки физкультуры, правильно питаться). </w:t>
      </w:r>
      <w:r w:rsidR="00B02415">
        <w:rPr>
          <w:b/>
        </w:rPr>
        <w:t>(Презентация, слайд 13</w:t>
      </w:r>
      <w:r w:rsidRPr="00B02415">
        <w:rPr>
          <w:b/>
        </w:rPr>
        <w:t>).</w:t>
      </w:r>
    </w:p>
    <w:p w:rsidR="00270E53" w:rsidRPr="00B02415" w:rsidRDefault="00270E53" w:rsidP="00270E53">
      <w:pPr>
        <w:pStyle w:val="ac"/>
        <w:rPr>
          <w:b/>
        </w:rPr>
      </w:pPr>
      <w:r w:rsidRPr="00B02415">
        <w:rPr>
          <w:b/>
        </w:rPr>
        <w:t>ИТОГ УРОКА</w:t>
      </w:r>
    </w:p>
    <w:p w:rsidR="00AE05D4" w:rsidRDefault="00270E53" w:rsidP="00B02415">
      <w:pPr>
        <w:pStyle w:val="ac"/>
      </w:pPr>
      <w:r>
        <w:t xml:space="preserve">- Теперь подведём итог урока.  </w:t>
      </w:r>
    </w:p>
    <w:p w:rsidR="00F606BF" w:rsidRPr="00B02415" w:rsidRDefault="00F606BF" w:rsidP="00B02415">
      <w:pPr>
        <w:pStyle w:val="ac"/>
        <w:rPr>
          <w:b/>
          <w:sz w:val="24"/>
          <w:szCs w:val="24"/>
        </w:rPr>
      </w:pPr>
      <w:r w:rsidRPr="00B02415">
        <w:rPr>
          <w:b/>
          <w:sz w:val="24"/>
          <w:szCs w:val="24"/>
        </w:rPr>
        <w:t xml:space="preserve">Работа с тестом. </w:t>
      </w:r>
      <w:proofErr w:type="gramStart"/>
      <w:r w:rsidRPr="00B02415">
        <w:rPr>
          <w:b/>
          <w:sz w:val="24"/>
          <w:szCs w:val="24"/>
        </w:rPr>
        <w:t xml:space="preserve">( </w:t>
      </w:r>
      <w:proofErr w:type="gramEnd"/>
      <w:r w:rsidRPr="00B02415">
        <w:rPr>
          <w:b/>
          <w:sz w:val="24"/>
          <w:szCs w:val="24"/>
        </w:rPr>
        <w:t>1 группа)</w:t>
      </w:r>
    </w:p>
    <w:p w:rsidR="00805A8E" w:rsidRPr="00B02415" w:rsidRDefault="00805A8E" w:rsidP="00B02415">
      <w:pPr>
        <w:pStyle w:val="ac"/>
      </w:pPr>
      <w:r w:rsidRPr="00B02415">
        <w:t>Выбери правильный ответ. Букву правильного ответа вставь в таблицу.</w:t>
      </w:r>
    </w:p>
    <w:p w:rsidR="00805A8E" w:rsidRPr="00B02415" w:rsidRDefault="00805A8E" w:rsidP="00B02415">
      <w:pPr>
        <w:pStyle w:val="ac"/>
      </w:pPr>
    </w:p>
    <w:p w:rsidR="00805A8E" w:rsidRPr="00B02415" w:rsidRDefault="00805A8E" w:rsidP="00B02415">
      <w:pPr>
        <w:pStyle w:val="ac"/>
      </w:pPr>
      <w:r w:rsidRPr="00B02415">
        <w:t>1.Что не относится к внешнему строению тела человека?</w:t>
      </w:r>
    </w:p>
    <w:p w:rsidR="00805A8E" w:rsidRPr="00B02415" w:rsidRDefault="005F5CDC" w:rsidP="00B02415">
      <w:pPr>
        <w:pStyle w:val="ac"/>
        <w:rPr>
          <w:b/>
        </w:rPr>
      </w:pPr>
      <w:r>
        <w:rPr>
          <w:b/>
        </w:rPr>
        <w:t xml:space="preserve"> А) голова  Б) лёгкие  В</w:t>
      </w:r>
      <w:r w:rsidR="00805A8E" w:rsidRPr="00B02415">
        <w:rPr>
          <w:b/>
        </w:rPr>
        <w:t>) туловище</w:t>
      </w:r>
    </w:p>
    <w:p w:rsidR="00805A8E" w:rsidRPr="00B02415" w:rsidRDefault="00805A8E" w:rsidP="00B02415">
      <w:pPr>
        <w:pStyle w:val="ac"/>
      </w:pPr>
      <w:r w:rsidRPr="00B02415">
        <w:t>2. Этот орган размером немногим больше кулака непрерывно сжимается и разжимается, гонит кровь в сосуды.</w:t>
      </w:r>
    </w:p>
    <w:p w:rsidR="00805A8E" w:rsidRPr="00B02415" w:rsidRDefault="005F5CDC" w:rsidP="00B02415">
      <w:pPr>
        <w:pStyle w:val="ac"/>
        <w:rPr>
          <w:b/>
        </w:rPr>
      </w:pPr>
      <w:r>
        <w:rPr>
          <w:b/>
        </w:rPr>
        <w:t>А) лёгкие Б) желудок В</w:t>
      </w:r>
      <w:r w:rsidR="00805A8E" w:rsidRPr="00B02415">
        <w:rPr>
          <w:b/>
        </w:rPr>
        <w:t>) сердце</w:t>
      </w:r>
    </w:p>
    <w:p w:rsidR="00805A8E" w:rsidRPr="00B02415" w:rsidRDefault="00805A8E" w:rsidP="00B02415">
      <w:pPr>
        <w:pStyle w:val="ac"/>
      </w:pPr>
      <w:r w:rsidRPr="00B02415">
        <w:t>3. Этот орган заведует нашими мыслями и чувствами, следит за работой главных внутренних органов – сердца и лёгких. За это его называют «командным пунктом» организма.</w:t>
      </w:r>
    </w:p>
    <w:p w:rsidR="00805A8E" w:rsidRPr="00B02415" w:rsidRDefault="00805A8E" w:rsidP="00B02415">
      <w:pPr>
        <w:pStyle w:val="ac"/>
        <w:rPr>
          <w:b/>
        </w:rPr>
      </w:pPr>
      <w:r w:rsidRPr="00B02415">
        <w:rPr>
          <w:b/>
        </w:rPr>
        <w:t>А) мозг Б) печень В) кишечник</w:t>
      </w:r>
    </w:p>
    <w:p w:rsidR="00805A8E" w:rsidRPr="00B02415" w:rsidRDefault="00805A8E" w:rsidP="00B02415">
      <w:pPr>
        <w:pStyle w:val="ac"/>
        <w:rPr>
          <w:b/>
        </w:rPr>
      </w:pPr>
    </w:p>
    <w:p w:rsidR="00805A8E" w:rsidRPr="00B02415" w:rsidRDefault="00805A8E" w:rsidP="00B02415">
      <w:pPr>
        <w:pStyle w:val="ac"/>
      </w:pPr>
      <w:r w:rsidRPr="00B02415">
        <w:t>4. В этом органе выделяется кислый сок, который способен переварить большую часть пищи. Этот орган называют главным отделением «внутренней кухни».</w:t>
      </w:r>
    </w:p>
    <w:p w:rsidR="00805A8E" w:rsidRPr="00B02415" w:rsidRDefault="005F5CDC" w:rsidP="00B02415">
      <w:pPr>
        <w:pStyle w:val="ac"/>
        <w:rPr>
          <w:b/>
        </w:rPr>
      </w:pPr>
      <w:r>
        <w:rPr>
          <w:b/>
        </w:rPr>
        <w:t>А) кишечник Б</w:t>
      </w:r>
      <w:r w:rsidR="00805A8E" w:rsidRPr="00B02415">
        <w:rPr>
          <w:b/>
        </w:rPr>
        <w:t>) желудок В) печень</w:t>
      </w:r>
    </w:p>
    <w:p w:rsidR="00805A8E" w:rsidRPr="00B02415" w:rsidRDefault="00805A8E" w:rsidP="00B02415">
      <w:pPr>
        <w:pStyle w:val="ac"/>
      </w:pPr>
      <w:r w:rsidRPr="00B02415">
        <w:t>5. Этот орган похож на две розовые губки. С помощью него человек дышит.</w:t>
      </w:r>
    </w:p>
    <w:p w:rsidR="00805A8E" w:rsidRPr="00B02415" w:rsidRDefault="005F5CDC" w:rsidP="00B02415">
      <w:pPr>
        <w:pStyle w:val="ac"/>
        <w:rPr>
          <w:b/>
        </w:rPr>
      </w:pPr>
      <w:r>
        <w:rPr>
          <w:b/>
        </w:rPr>
        <w:t>А</w:t>
      </w:r>
      <w:r w:rsidR="00805A8E" w:rsidRPr="00B02415">
        <w:rPr>
          <w:b/>
        </w:rPr>
        <w:t>) л</w:t>
      </w:r>
      <w:r>
        <w:rPr>
          <w:b/>
        </w:rPr>
        <w:t>ёгкие Б) мозг В</w:t>
      </w:r>
      <w:r w:rsidR="00805A8E" w:rsidRPr="00B02415">
        <w:rPr>
          <w:b/>
        </w:rPr>
        <w:t>) сердце</w:t>
      </w:r>
    </w:p>
    <w:p w:rsidR="00805A8E" w:rsidRPr="00B02415" w:rsidRDefault="00805A8E" w:rsidP="00B02415">
      <w:pPr>
        <w:pStyle w:val="ac"/>
      </w:pPr>
      <w:r w:rsidRPr="00B02415">
        <w:t>6. Этот орган похож на длинный извилистый «коридор». Пища в нём окончательно переваривается и впитывается в кровь.</w:t>
      </w:r>
    </w:p>
    <w:p w:rsidR="00805A8E" w:rsidRPr="00B02415" w:rsidRDefault="005F5CDC" w:rsidP="00B02415">
      <w:pPr>
        <w:pStyle w:val="ac"/>
        <w:rPr>
          <w:b/>
        </w:rPr>
      </w:pPr>
      <w:r>
        <w:rPr>
          <w:b/>
        </w:rPr>
        <w:t>А) желудок Б) печень В</w:t>
      </w:r>
      <w:r w:rsidR="00805A8E" w:rsidRPr="00B02415">
        <w:rPr>
          <w:b/>
        </w:rPr>
        <w:t>) кишечник</w:t>
      </w:r>
    </w:p>
    <w:p w:rsidR="00805A8E" w:rsidRPr="00B02415" w:rsidRDefault="00805A8E" w:rsidP="00B02415">
      <w:pPr>
        <w:pStyle w:val="ac"/>
        <w:rPr>
          <w:b/>
        </w:rPr>
      </w:pPr>
    </w:p>
    <w:p w:rsidR="005F5CDC" w:rsidRDefault="005F5CDC" w:rsidP="00B02415">
      <w:pPr>
        <w:pStyle w:val="ac"/>
        <w:rPr>
          <w:rFonts w:ascii="Arial" w:hAnsi="Arial" w:cs="Arial"/>
        </w:rPr>
      </w:pPr>
      <w:r>
        <w:rPr>
          <w:rFonts w:ascii="Arial" w:hAnsi="Arial" w:cs="Arial"/>
        </w:rPr>
        <w:t xml:space="preserve">Ребята. </w:t>
      </w:r>
      <w:r w:rsidR="00F606BF" w:rsidRPr="00B02415">
        <w:rPr>
          <w:rFonts w:ascii="Arial" w:hAnsi="Arial" w:cs="Arial"/>
        </w:rPr>
        <w:t xml:space="preserve">Возьмите листочки. На листочках тест. Выберите правильный ответ. </w:t>
      </w:r>
    </w:p>
    <w:p w:rsidR="005F5CDC" w:rsidRPr="005F5CDC" w:rsidRDefault="005F5CDC" w:rsidP="005F5CDC">
      <w:pPr>
        <w:pStyle w:val="ac"/>
        <w:tabs>
          <w:tab w:val="left" w:pos="5430"/>
        </w:tabs>
        <w:rPr>
          <w:b/>
          <w:sz w:val="32"/>
          <w:szCs w:val="32"/>
        </w:rPr>
      </w:pPr>
      <w:r>
        <w:rPr>
          <w:rFonts w:ascii="Arial" w:hAnsi="Arial" w:cs="Arial"/>
        </w:rPr>
        <w:t>- Проверим правильность выполнения задания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ab/>
      </w:r>
      <w:r w:rsidRPr="005F5CDC">
        <w:rPr>
          <w:rFonts w:ascii="Arial" w:hAnsi="Arial" w:cs="Arial"/>
          <w:b/>
        </w:rPr>
        <w:t xml:space="preserve">\ </w:t>
      </w:r>
      <w:proofErr w:type="gramStart"/>
      <w:r w:rsidRPr="005F5CDC">
        <w:rPr>
          <w:rFonts w:ascii="Arial" w:hAnsi="Arial" w:cs="Arial"/>
          <w:b/>
        </w:rPr>
        <w:t>с</w:t>
      </w:r>
      <w:proofErr w:type="gramEnd"/>
      <w:r w:rsidRPr="005F5CDC">
        <w:rPr>
          <w:rFonts w:ascii="Arial" w:hAnsi="Arial" w:cs="Arial"/>
          <w:b/>
        </w:rPr>
        <w:t>лайд 14\</w:t>
      </w:r>
    </w:p>
    <w:p w:rsidR="005F5CDC" w:rsidRDefault="005F5CDC" w:rsidP="00B02415">
      <w:pPr>
        <w:pStyle w:val="ac"/>
        <w:rPr>
          <w:b/>
          <w:sz w:val="32"/>
          <w:szCs w:val="32"/>
        </w:rPr>
      </w:pPr>
    </w:p>
    <w:p w:rsidR="00E76EE6" w:rsidRPr="00B02415" w:rsidRDefault="00F606BF" w:rsidP="00B02415">
      <w:pPr>
        <w:pStyle w:val="ac"/>
      </w:pPr>
      <w:r w:rsidRPr="00B02415">
        <w:rPr>
          <w:b/>
          <w:sz w:val="32"/>
          <w:szCs w:val="32"/>
        </w:rPr>
        <w:t xml:space="preserve"> 2 группа.</w:t>
      </w:r>
      <w:r w:rsidRPr="00B02415">
        <w:t xml:space="preserve">  О</w:t>
      </w:r>
      <w:r w:rsidR="00E76EE6" w:rsidRPr="00B02415">
        <w:t xml:space="preserve">ткройте учебник на </w:t>
      </w:r>
      <w:proofErr w:type="spellStart"/>
      <w:proofErr w:type="gramStart"/>
      <w:r w:rsidR="00E76EE6" w:rsidRPr="00B02415">
        <w:t>стр</w:t>
      </w:r>
      <w:proofErr w:type="spellEnd"/>
      <w:proofErr w:type="gramEnd"/>
      <w:r w:rsidR="00E76EE6" w:rsidRPr="00B02415">
        <w:t xml:space="preserve"> 6.</w:t>
      </w:r>
      <w:r w:rsidRPr="00B02415">
        <w:t xml:space="preserve"> И если затрудняетесь, то   с</w:t>
      </w:r>
      <w:r w:rsidR="00E76EE6" w:rsidRPr="00B02415">
        <w:t xml:space="preserve"> по</w:t>
      </w:r>
      <w:r w:rsidRPr="00B02415">
        <w:t>мощью учебника подпишите внутренние органы человека</w:t>
      </w:r>
    </w:p>
    <w:p w:rsidR="00F606BF" w:rsidRPr="00B02415" w:rsidRDefault="00545CC2" w:rsidP="00B02415">
      <w:pPr>
        <w:pStyle w:val="ac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87.45pt;margin-top:21.5pt;width:101.25pt;height:0;z-index:25166540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87.45pt;margin-top:76.25pt;width:105.75pt;height:.75pt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margin-left:-31.8pt;margin-top:118.25pt;width:97.5pt;height:0;flip:x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87.45pt;margin-top:155pt;width:132.75pt;height:2.25pt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93.45pt;margin-top:117.5pt;width:126.75pt;height:.75pt;flip:y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82.2pt;margin-top:95pt;width:145.5pt;height:0;z-index:251660288" o:connectortype="straight"/>
        </w:pict>
      </w:r>
      <w:r w:rsidR="00F606BF" w:rsidRPr="00B02415">
        <w:rPr>
          <w:noProof/>
          <w:lang w:eastAsia="ru-RU"/>
        </w:rPr>
        <w:drawing>
          <wp:inline distT="0" distB="0" distL="0" distR="0">
            <wp:extent cx="2181225" cy="4610100"/>
            <wp:effectExtent l="19050" t="0" r="9525" b="0"/>
            <wp:docPr id="6" name="Рисунок 6" descr="http://festival.1september.ru/articles/51306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13063/img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6BF" w:rsidRPr="00B02415" w:rsidRDefault="00F606BF" w:rsidP="00B02415">
      <w:pPr>
        <w:pStyle w:val="ac"/>
      </w:pPr>
    </w:p>
    <w:p w:rsidR="00960EF5" w:rsidRPr="00B02415" w:rsidRDefault="00960EF5" w:rsidP="00B02415">
      <w:pPr>
        <w:pStyle w:val="ac"/>
        <w:rPr>
          <w:b/>
        </w:rPr>
      </w:pPr>
      <w:r w:rsidRPr="00B02415">
        <w:t>Проверим, правильно ли выполнили задание</w:t>
      </w:r>
      <w:proofErr w:type="gramStart"/>
      <w:r w:rsidRPr="00B02415">
        <w:t>.</w:t>
      </w:r>
      <w:proofErr w:type="gramEnd"/>
      <w:r w:rsidRPr="00B02415">
        <w:t xml:space="preserve"> </w:t>
      </w:r>
      <w:r w:rsidR="00583FAB" w:rsidRPr="00B02415">
        <w:rPr>
          <w:b/>
        </w:rPr>
        <w:t xml:space="preserve">\ </w:t>
      </w:r>
      <w:proofErr w:type="gramStart"/>
      <w:r w:rsidR="00583FAB" w:rsidRPr="00B02415">
        <w:rPr>
          <w:b/>
        </w:rPr>
        <w:t>с</w:t>
      </w:r>
      <w:proofErr w:type="gramEnd"/>
      <w:r w:rsidR="00583FAB" w:rsidRPr="00B02415">
        <w:rPr>
          <w:b/>
        </w:rPr>
        <w:t xml:space="preserve">лайд </w:t>
      </w:r>
      <w:r w:rsidR="005F5CDC">
        <w:rPr>
          <w:b/>
        </w:rPr>
        <w:t>15</w:t>
      </w:r>
      <w:r w:rsidRPr="00B02415">
        <w:rPr>
          <w:b/>
        </w:rPr>
        <w:t>\</w:t>
      </w:r>
    </w:p>
    <w:p w:rsidR="007C2E54" w:rsidRPr="00B02415" w:rsidRDefault="007C2E54" w:rsidP="00B02415">
      <w:pPr>
        <w:pStyle w:val="ac"/>
      </w:pPr>
      <w:r w:rsidRPr="00B02415">
        <w:t>- С чем вы познакомились на уроке?</w:t>
      </w:r>
    </w:p>
    <w:p w:rsidR="007C2E54" w:rsidRPr="00B02415" w:rsidRDefault="007C2E54" w:rsidP="00B02415">
      <w:pPr>
        <w:pStyle w:val="ac"/>
      </w:pPr>
      <w:r w:rsidRPr="00B02415">
        <w:t>- Назовите части тела человека?</w:t>
      </w:r>
    </w:p>
    <w:p w:rsidR="007C2E54" w:rsidRPr="00B02415" w:rsidRDefault="007C2E54" w:rsidP="00B02415">
      <w:pPr>
        <w:pStyle w:val="ac"/>
      </w:pPr>
      <w:r w:rsidRPr="00B02415">
        <w:t>- Назовите внутренние органы человека?</w:t>
      </w:r>
    </w:p>
    <w:p w:rsidR="00960EF5" w:rsidRPr="00B02415" w:rsidRDefault="007C2E54" w:rsidP="00B02415">
      <w:pPr>
        <w:pStyle w:val="ac"/>
      </w:pPr>
      <w:r w:rsidRPr="00B02415">
        <w:t>- Сегодня вы хорошо поработали на уроке</w:t>
      </w:r>
      <w:r w:rsidR="00960EF5" w:rsidRPr="00B02415">
        <w:t>.</w:t>
      </w:r>
    </w:p>
    <w:p w:rsidR="007C2E54" w:rsidRPr="00B02415" w:rsidRDefault="007C2E54" w:rsidP="00B02415">
      <w:pPr>
        <w:pStyle w:val="ac"/>
        <w:rPr>
          <w:b/>
        </w:rPr>
      </w:pPr>
      <w:r w:rsidRPr="00B02415">
        <w:rPr>
          <w:b/>
        </w:rPr>
        <w:t>7. Домашнее задание.</w:t>
      </w:r>
    </w:p>
    <w:p w:rsidR="007C2E54" w:rsidRPr="00B02415" w:rsidRDefault="007C2E54" w:rsidP="00B02415">
      <w:pPr>
        <w:pStyle w:val="ac"/>
        <w:rPr>
          <w:b/>
        </w:rPr>
      </w:pPr>
      <w:r w:rsidRPr="00B02415">
        <w:t>Ребята, представьте, что вы ученые-биологи</w:t>
      </w:r>
      <w:r w:rsidRPr="00B02415">
        <w:rPr>
          <w:b/>
        </w:rPr>
        <w:t>.</w:t>
      </w:r>
      <w:r w:rsidR="009955AE" w:rsidRPr="00B02415">
        <w:rPr>
          <w:b/>
        </w:rPr>
        <w:t xml:space="preserve"> </w:t>
      </w:r>
      <w:r w:rsidR="00B02415" w:rsidRPr="00B02415">
        <w:rPr>
          <w:b/>
        </w:rPr>
        <w:t>(Слайд  15</w:t>
      </w:r>
      <w:r w:rsidR="00C230A7" w:rsidRPr="00B02415">
        <w:rPr>
          <w:b/>
        </w:rPr>
        <w:t>)</w:t>
      </w:r>
    </w:p>
    <w:p w:rsidR="007C2E54" w:rsidRPr="00B02415" w:rsidRDefault="007C2E54" w:rsidP="00B02415">
      <w:pPr>
        <w:pStyle w:val="ac"/>
      </w:pPr>
    </w:p>
    <w:p w:rsidR="007C2E54" w:rsidRPr="00B02415" w:rsidRDefault="007C2E54" w:rsidP="00B02415">
      <w:pPr>
        <w:pStyle w:val="ac"/>
      </w:pPr>
    </w:p>
    <w:p w:rsidR="007C2E54" w:rsidRPr="00B02415" w:rsidRDefault="007C2E54" w:rsidP="00B02415">
      <w:pPr>
        <w:pStyle w:val="ac"/>
      </w:pPr>
    </w:p>
    <w:p w:rsidR="00A2186A" w:rsidRPr="00B02415" w:rsidRDefault="00A2186A" w:rsidP="00B02415">
      <w:pPr>
        <w:pStyle w:val="ac"/>
      </w:pPr>
    </w:p>
    <w:sectPr w:rsidR="00A2186A" w:rsidRPr="00B02415" w:rsidSect="0057164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B84" w:rsidRDefault="00640B84" w:rsidP="007C2E54">
      <w:pPr>
        <w:spacing w:after="0" w:line="240" w:lineRule="auto"/>
      </w:pPr>
      <w:r>
        <w:separator/>
      </w:r>
    </w:p>
  </w:endnote>
  <w:endnote w:type="continuationSeparator" w:id="0">
    <w:p w:rsidR="00640B84" w:rsidRDefault="00640B84" w:rsidP="007C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BC1" w:rsidRDefault="00241BC1">
    <w:pPr>
      <w:pStyle w:val="a6"/>
    </w:pPr>
  </w:p>
  <w:p w:rsidR="00241BC1" w:rsidRDefault="00241BC1">
    <w:pPr>
      <w:pStyle w:val="a6"/>
    </w:pPr>
  </w:p>
  <w:p w:rsidR="00241BC1" w:rsidRDefault="00241BC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B84" w:rsidRDefault="00640B84" w:rsidP="007C2E54">
      <w:pPr>
        <w:spacing w:after="0" w:line="240" w:lineRule="auto"/>
      </w:pPr>
      <w:r>
        <w:separator/>
      </w:r>
    </w:p>
  </w:footnote>
  <w:footnote w:type="continuationSeparator" w:id="0">
    <w:p w:rsidR="00640B84" w:rsidRDefault="00640B84" w:rsidP="007C2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14F"/>
    <w:multiLevelType w:val="multilevel"/>
    <w:tmpl w:val="65143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213B6"/>
    <w:multiLevelType w:val="multilevel"/>
    <w:tmpl w:val="E12C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F30DA"/>
    <w:multiLevelType w:val="multilevel"/>
    <w:tmpl w:val="BDD07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C15D0"/>
    <w:multiLevelType w:val="multilevel"/>
    <w:tmpl w:val="E916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1972DA"/>
    <w:multiLevelType w:val="multilevel"/>
    <w:tmpl w:val="AB183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940E8C"/>
    <w:multiLevelType w:val="multilevel"/>
    <w:tmpl w:val="78B2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2C4E7D"/>
    <w:multiLevelType w:val="multilevel"/>
    <w:tmpl w:val="BFA6B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CB7721"/>
    <w:multiLevelType w:val="multilevel"/>
    <w:tmpl w:val="FB221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0A7959"/>
    <w:multiLevelType w:val="multilevel"/>
    <w:tmpl w:val="3ED4A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B76222"/>
    <w:multiLevelType w:val="multilevel"/>
    <w:tmpl w:val="DBD6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367E88"/>
    <w:multiLevelType w:val="multilevel"/>
    <w:tmpl w:val="0128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8249E4"/>
    <w:multiLevelType w:val="multilevel"/>
    <w:tmpl w:val="CFEC3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2C3188"/>
    <w:multiLevelType w:val="multilevel"/>
    <w:tmpl w:val="F1109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0733AB"/>
    <w:multiLevelType w:val="hybridMultilevel"/>
    <w:tmpl w:val="E2A211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A14DEB"/>
    <w:multiLevelType w:val="hybridMultilevel"/>
    <w:tmpl w:val="70B8C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8C757C"/>
    <w:multiLevelType w:val="multilevel"/>
    <w:tmpl w:val="C0B6A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03058C"/>
    <w:multiLevelType w:val="multilevel"/>
    <w:tmpl w:val="0140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3F4217"/>
    <w:multiLevelType w:val="multilevel"/>
    <w:tmpl w:val="50E6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180178"/>
    <w:multiLevelType w:val="multilevel"/>
    <w:tmpl w:val="F87C5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8"/>
  </w:num>
  <w:num w:numId="5">
    <w:abstractNumId w:val="11"/>
  </w:num>
  <w:num w:numId="6">
    <w:abstractNumId w:val="15"/>
  </w:num>
  <w:num w:numId="7">
    <w:abstractNumId w:val="0"/>
  </w:num>
  <w:num w:numId="8">
    <w:abstractNumId w:val="12"/>
  </w:num>
  <w:num w:numId="9">
    <w:abstractNumId w:val="7"/>
  </w:num>
  <w:num w:numId="10">
    <w:abstractNumId w:val="2"/>
  </w:num>
  <w:num w:numId="11">
    <w:abstractNumId w:val="9"/>
  </w:num>
  <w:num w:numId="12">
    <w:abstractNumId w:val="14"/>
  </w:num>
  <w:num w:numId="13">
    <w:abstractNumId w:val="5"/>
  </w:num>
  <w:num w:numId="14">
    <w:abstractNumId w:val="10"/>
  </w:num>
  <w:num w:numId="15">
    <w:abstractNumId w:val="16"/>
  </w:num>
  <w:num w:numId="16">
    <w:abstractNumId w:val="1"/>
  </w:num>
  <w:num w:numId="17">
    <w:abstractNumId w:val="3"/>
  </w:num>
  <w:num w:numId="18">
    <w:abstractNumId w:val="1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E54"/>
    <w:rsid w:val="00092957"/>
    <w:rsid w:val="000C27F2"/>
    <w:rsid w:val="00147B22"/>
    <w:rsid w:val="001F6CBD"/>
    <w:rsid w:val="00241BC1"/>
    <w:rsid w:val="00270E53"/>
    <w:rsid w:val="00282313"/>
    <w:rsid w:val="002A3FE1"/>
    <w:rsid w:val="002F41CC"/>
    <w:rsid w:val="0033436D"/>
    <w:rsid w:val="003C32AA"/>
    <w:rsid w:val="0044399B"/>
    <w:rsid w:val="00545CC2"/>
    <w:rsid w:val="0055474D"/>
    <w:rsid w:val="00570D08"/>
    <w:rsid w:val="0057164F"/>
    <w:rsid w:val="00583FAB"/>
    <w:rsid w:val="005B3927"/>
    <w:rsid w:val="005D5C57"/>
    <w:rsid w:val="005F5CDC"/>
    <w:rsid w:val="00640B84"/>
    <w:rsid w:val="00727B16"/>
    <w:rsid w:val="00730C72"/>
    <w:rsid w:val="00766945"/>
    <w:rsid w:val="007C2E54"/>
    <w:rsid w:val="00805A8E"/>
    <w:rsid w:val="008A27E9"/>
    <w:rsid w:val="00960EF5"/>
    <w:rsid w:val="009876FD"/>
    <w:rsid w:val="009955AE"/>
    <w:rsid w:val="00997424"/>
    <w:rsid w:val="00A2186A"/>
    <w:rsid w:val="00AE05D4"/>
    <w:rsid w:val="00B02415"/>
    <w:rsid w:val="00B85CBB"/>
    <w:rsid w:val="00C230A7"/>
    <w:rsid w:val="00D74339"/>
    <w:rsid w:val="00DC551D"/>
    <w:rsid w:val="00DF37A2"/>
    <w:rsid w:val="00E05220"/>
    <w:rsid w:val="00E76EE6"/>
    <w:rsid w:val="00F606BF"/>
    <w:rsid w:val="00F827DB"/>
    <w:rsid w:val="00FF2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7" type="connector" idref="#_x0000_s1028"/>
        <o:r id="V:Rule8" type="connector" idref="#_x0000_s1029"/>
        <o:r id="V:Rule9" type="connector" idref="#_x0000_s1033"/>
        <o:r id="V:Rule10" type="connector" idref="#_x0000_s1032"/>
        <o:r id="V:Rule11" type="connector" idref="#_x0000_s1030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C2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2E54"/>
  </w:style>
  <w:style w:type="paragraph" w:styleId="a6">
    <w:name w:val="footer"/>
    <w:basedOn w:val="a"/>
    <w:link w:val="a7"/>
    <w:uiPriority w:val="99"/>
    <w:semiHidden/>
    <w:unhideWhenUsed/>
    <w:rsid w:val="007C2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2E54"/>
  </w:style>
  <w:style w:type="character" w:styleId="a8">
    <w:name w:val="Hyperlink"/>
    <w:basedOn w:val="a0"/>
    <w:uiPriority w:val="99"/>
    <w:semiHidden/>
    <w:unhideWhenUsed/>
    <w:rsid w:val="00A2186A"/>
    <w:rPr>
      <w:strike w:val="0"/>
      <w:dstrike w:val="0"/>
      <w:color w:val="6D9A00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A2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186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76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5474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F606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6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9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7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7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00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6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61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6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84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0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16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1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657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5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1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0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44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4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2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134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1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489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67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24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26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2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7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0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9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13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360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2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03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82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12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1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3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0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96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08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8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7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56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33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0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5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37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9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9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2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9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2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9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0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8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6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03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9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1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510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8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5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1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78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22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42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0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82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9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99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6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08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4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66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54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1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57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447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1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8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0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53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6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3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78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520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42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50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54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94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6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5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31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2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8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40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34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6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8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36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86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3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2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0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0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6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3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2011-01-17T07:47:00Z</dcterms:created>
  <dcterms:modified xsi:type="dcterms:W3CDTF">2011-01-25T14:11:00Z</dcterms:modified>
</cp:coreProperties>
</file>