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AB" w:rsidRPr="00B6043E" w:rsidRDefault="007D37AB" w:rsidP="0096743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37AB" w:rsidRPr="00B6043E" w:rsidRDefault="007D37AB" w:rsidP="0096743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37AB" w:rsidRPr="00B6043E" w:rsidRDefault="007D37AB" w:rsidP="0096743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37AB" w:rsidRPr="00B6043E" w:rsidRDefault="007D37AB" w:rsidP="0096743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37AB" w:rsidRPr="00B6043E" w:rsidRDefault="007D37AB" w:rsidP="0096743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37AB" w:rsidRPr="00B6043E" w:rsidRDefault="007D37AB" w:rsidP="0096743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37AB" w:rsidRPr="00B6043E" w:rsidRDefault="007D37AB" w:rsidP="0096743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6943" w:rsidRPr="00B6043E" w:rsidRDefault="001C6C2F" w:rsidP="00967439">
      <w:pPr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6043E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6A6943" w:rsidRPr="00B6043E" w:rsidRDefault="001C6C2F" w:rsidP="0096743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043E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7D37AB" w:rsidRPr="00B6043E">
        <w:rPr>
          <w:rFonts w:ascii="Times New Roman" w:hAnsi="Times New Roman" w:cs="Times New Roman"/>
          <w:b/>
          <w:sz w:val="36"/>
          <w:szCs w:val="36"/>
        </w:rPr>
        <w:t>«</w:t>
      </w:r>
      <w:r w:rsidR="006A6943" w:rsidRPr="00B6043E">
        <w:rPr>
          <w:rFonts w:ascii="Times New Roman" w:hAnsi="Times New Roman" w:cs="Times New Roman"/>
          <w:b/>
          <w:sz w:val="36"/>
          <w:szCs w:val="36"/>
        </w:rPr>
        <w:t>Детский сад и се</w:t>
      </w:r>
      <w:r w:rsidR="007D37AB" w:rsidRPr="00B6043E">
        <w:rPr>
          <w:rFonts w:ascii="Times New Roman" w:hAnsi="Times New Roman" w:cs="Times New Roman"/>
          <w:b/>
          <w:sz w:val="36"/>
          <w:szCs w:val="36"/>
        </w:rPr>
        <w:t>мья – первый социум для ребенка</w:t>
      </w:r>
      <w:r w:rsidR="006A6943" w:rsidRPr="00B6043E">
        <w:rPr>
          <w:rFonts w:ascii="Times New Roman" w:hAnsi="Times New Roman" w:cs="Times New Roman"/>
          <w:b/>
          <w:sz w:val="36"/>
          <w:szCs w:val="36"/>
        </w:rPr>
        <w:t>»</w:t>
      </w:r>
    </w:p>
    <w:p w:rsidR="006A6943" w:rsidRPr="00B6043E" w:rsidRDefault="00967439" w:rsidP="0096743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043E">
        <w:rPr>
          <w:rFonts w:ascii="Times New Roman" w:hAnsi="Times New Roman" w:cs="Times New Roman"/>
          <w:b/>
          <w:sz w:val="36"/>
          <w:szCs w:val="36"/>
        </w:rPr>
        <w:t>К</w:t>
      </w:r>
      <w:r w:rsidR="007D37AB" w:rsidRPr="00B6043E">
        <w:rPr>
          <w:rFonts w:ascii="Times New Roman" w:hAnsi="Times New Roman" w:cs="Times New Roman"/>
          <w:b/>
          <w:sz w:val="36"/>
          <w:szCs w:val="36"/>
        </w:rPr>
        <w:t>луб «Семейная гостиная</w:t>
      </w:r>
      <w:r w:rsidR="006A6943" w:rsidRPr="00B6043E">
        <w:rPr>
          <w:rFonts w:ascii="Times New Roman" w:hAnsi="Times New Roman" w:cs="Times New Roman"/>
          <w:b/>
          <w:sz w:val="36"/>
          <w:szCs w:val="36"/>
        </w:rPr>
        <w:t>»</w:t>
      </w:r>
    </w:p>
    <w:p w:rsidR="006A6943" w:rsidRPr="00B6043E" w:rsidRDefault="006A6943" w:rsidP="00967439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6A6943" w:rsidRPr="00B6043E" w:rsidRDefault="006A6943" w:rsidP="00967439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6A6943" w:rsidRPr="00B6043E" w:rsidRDefault="006A6943" w:rsidP="00967439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6A6943" w:rsidRPr="00B6043E" w:rsidRDefault="006A6943" w:rsidP="00967439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6A6943" w:rsidRPr="00B6043E" w:rsidRDefault="006A6943" w:rsidP="00967439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F5C5D" w:rsidRPr="00B6043E" w:rsidRDefault="000F5C5D" w:rsidP="0096743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5C5D" w:rsidRPr="00B6043E" w:rsidRDefault="000F5C5D" w:rsidP="00967439">
      <w:pPr>
        <w:contextualSpacing/>
        <w:rPr>
          <w:rFonts w:ascii="Times New Roman" w:hAnsi="Times New Roman" w:cs="Times New Roman"/>
          <w:sz w:val="24"/>
          <w:szCs w:val="24"/>
        </w:rPr>
      </w:pPr>
      <w:r w:rsidRPr="00B604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0F5C5D" w:rsidRPr="00B6043E" w:rsidRDefault="000F5C5D" w:rsidP="0096743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7439" w:rsidRPr="00B6043E" w:rsidRDefault="00967439" w:rsidP="00967439">
      <w:pPr>
        <w:tabs>
          <w:tab w:val="center" w:pos="7371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B604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967439" w:rsidRPr="00B6043E" w:rsidRDefault="00967439" w:rsidP="00967439">
      <w:pPr>
        <w:tabs>
          <w:tab w:val="center" w:pos="7371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67439" w:rsidRPr="00B6043E" w:rsidRDefault="00967439" w:rsidP="00967439">
      <w:pPr>
        <w:tabs>
          <w:tab w:val="center" w:pos="7371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67439" w:rsidRPr="00B6043E" w:rsidRDefault="00967439" w:rsidP="00967439">
      <w:pPr>
        <w:tabs>
          <w:tab w:val="center" w:pos="7371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67439" w:rsidRPr="00B6043E" w:rsidRDefault="00967439" w:rsidP="00967439">
      <w:pPr>
        <w:tabs>
          <w:tab w:val="center" w:pos="7371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67439" w:rsidRPr="00B6043E" w:rsidRDefault="00967439" w:rsidP="00967439">
      <w:pPr>
        <w:tabs>
          <w:tab w:val="center" w:pos="7371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67439" w:rsidRPr="00B6043E" w:rsidRDefault="00967439" w:rsidP="00967439">
      <w:pPr>
        <w:tabs>
          <w:tab w:val="center" w:pos="7371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67439" w:rsidRPr="00B6043E" w:rsidRDefault="00967439" w:rsidP="00967439">
      <w:pPr>
        <w:tabs>
          <w:tab w:val="center" w:pos="7371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67439" w:rsidRPr="00B6043E" w:rsidRDefault="00967439" w:rsidP="00967439">
      <w:pPr>
        <w:tabs>
          <w:tab w:val="center" w:pos="7371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67439" w:rsidRPr="00B6043E" w:rsidRDefault="00967439" w:rsidP="00967439">
      <w:pPr>
        <w:tabs>
          <w:tab w:val="center" w:pos="7371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67439" w:rsidRPr="00B6043E" w:rsidRDefault="00967439" w:rsidP="00967439">
      <w:pPr>
        <w:tabs>
          <w:tab w:val="center" w:pos="7371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67439" w:rsidRPr="00B6043E" w:rsidRDefault="00967439" w:rsidP="00967439">
      <w:pPr>
        <w:tabs>
          <w:tab w:val="center" w:pos="7371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67439" w:rsidRPr="00B6043E" w:rsidRDefault="00967439" w:rsidP="00967439">
      <w:pPr>
        <w:tabs>
          <w:tab w:val="center" w:pos="7371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5C5D" w:rsidRPr="00B6043E" w:rsidRDefault="00967439" w:rsidP="00967439">
      <w:pPr>
        <w:tabs>
          <w:tab w:val="center" w:pos="7371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B604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0F5C5D" w:rsidRPr="00B6043E">
        <w:rPr>
          <w:rFonts w:ascii="Times New Roman" w:hAnsi="Times New Roman" w:cs="Times New Roman"/>
          <w:sz w:val="24"/>
          <w:szCs w:val="24"/>
        </w:rPr>
        <w:t>Разработчик:</w:t>
      </w:r>
      <w:r w:rsidR="000F5C5D" w:rsidRPr="00B6043E">
        <w:rPr>
          <w:rFonts w:ascii="Times New Roman" w:hAnsi="Times New Roman" w:cs="Times New Roman"/>
          <w:sz w:val="24"/>
          <w:szCs w:val="24"/>
        </w:rPr>
        <w:tab/>
      </w:r>
    </w:p>
    <w:p w:rsidR="000F5C5D" w:rsidRPr="00B6043E" w:rsidRDefault="00967439" w:rsidP="00967439">
      <w:pPr>
        <w:contextualSpacing/>
        <w:rPr>
          <w:rFonts w:ascii="Times New Roman" w:hAnsi="Times New Roman" w:cs="Times New Roman"/>
          <w:sz w:val="24"/>
          <w:szCs w:val="24"/>
        </w:rPr>
      </w:pPr>
      <w:r w:rsidRPr="00B604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F5C5D" w:rsidRPr="00B6043E">
        <w:rPr>
          <w:rFonts w:ascii="Times New Roman" w:hAnsi="Times New Roman" w:cs="Times New Roman"/>
          <w:sz w:val="24"/>
          <w:szCs w:val="24"/>
        </w:rPr>
        <w:t xml:space="preserve"> Исакова</w:t>
      </w:r>
      <w:r w:rsidRPr="00B6043E">
        <w:rPr>
          <w:rFonts w:ascii="Times New Roman" w:hAnsi="Times New Roman" w:cs="Times New Roman"/>
          <w:sz w:val="24"/>
          <w:szCs w:val="24"/>
        </w:rPr>
        <w:t xml:space="preserve"> Любовь</w:t>
      </w:r>
      <w:r w:rsidR="000F5C5D" w:rsidRPr="00B6043E">
        <w:rPr>
          <w:rFonts w:ascii="Times New Roman" w:hAnsi="Times New Roman" w:cs="Times New Roman"/>
          <w:sz w:val="24"/>
          <w:szCs w:val="24"/>
        </w:rPr>
        <w:t xml:space="preserve"> И</w:t>
      </w:r>
      <w:r w:rsidRPr="00B6043E">
        <w:rPr>
          <w:rFonts w:ascii="Times New Roman" w:hAnsi="Times New Roman" w:cs="Times New Roman"/>
          <w:sz w:val="24"/>
          <w:szCs w:val="24"/>
        </w:rPr>
        <w:t>вановна</w:t>
      </w:r>
    </w:p>
    <w:p w:rsidR="00967439" w:rsidRPr="00B6043E" w:rsidRDefault="00967439" w:rsidP="00967439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6043E">
        <w:rPr>
          <w:rFonts w:ascii="Times New Roman" w:hAnsi="Times New Roman" w:cs="Times New Roman"/>
          <w:sz w:val="24"/>
          <w:szCs w:val="24"/>
        </w:rPr>
        <w:t xml:space="preserve">     воспитатель </w:t>
      </w:r>
      <w:r w:rsidR="000F5C5D" w:rsidRPr="00B6043E">
        <w:rPr>
          <w:rFonts w:ascii="Times New Roman" w:hAnsi="Times New Roman" w:cs="Times New Roman"/>
          <w:sz w:val="24"/>
          <w:szCs w:val="24"/>
        </w:rPr>
        <w:t xml:space="preserve">МДОУ </w:t>
      </w:r>
      <w:r w:rsidRPr="00B6043E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1C37C2" w:rsidRPr="00B6043E">
        <w:rPr>
          <w:rFonts w:ascii="Times New Roman" w:hAnsi="Times New Roman" w:cs="Times New Roman"/>
          <w:sz w:val="24"/>
          <w:szCs w:val="24"/>
        </w:rPr>
        <w:t xml:space="preserve"> </w:t>
      </w:r>
      <w:r w:rsidRPr="00B604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37C2" w:rsidRPr="00B6043E" w:rsidRDefault="00967439" w:rsidP="00967439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6043E">
        <w:rPr>
          <w:rFonts w:ascii="Times New Roman" w:hAnsi="Times New Roman" w:cs="Times New Roman"/>
          <w:sz w:val="24"/>
          <w:szCs w:val="24"/>
        </w:rPr>
        <w:t xml:space="preserve">     </w:t>
      </w:r>
      <w:r w:rsidR="001C37C2" w:rsidRPr="00B6043E">
        <w:rPr>
          <w:rFonts w:ascii="Times New Roman" w:hAnsi="Times New Roman" w:cs="Times New Roman"/>
          <w:sz w:val="24"/>
          <w:szCs w:val="24"/>
        </w:rPr>
        <w:t>«Малышок»</w:t>
      </w:r>
      <w:r w:rsidRPr="00B6043E">
        <w:rPr>
          <w:rFonts w:ascii="Times New Roman" w:hAnsi="Times New Roman" w:cs="Times New Roman"/>
          <w:sz w:val="24"/>
          <w:szCs w:val="24"/>
        </w:rPr>
        <w:t xml:space="preserve"> г. Лихославль</w:t>
      </w:r>
    </w:p>
    <w:p w:rsidR="00967439" w:rsidRPr="00B6043E" w:rsidRDefault="00967439" w:rsidP="0096743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6943" w:rsidRPr="00B6043E" w:rsidRDefault="007D37AB" w:rsidP="0096743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043E">
        <w:rPr>
          <w:rFonts w:ascii="Times New Roman" w:hAnsi="Times New Roman" w:cs="Times New Roman"/>
          <w:sz w:val="24"/>
          <w:szCs w:val="24"/>
        </w:rPr>
        <w:t>г. Лихославль 2013</w:t>
      </w:r>
      <w:r w:rsidR="006A6943" w:rsidRPr="00B6043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14FAE" w:rsidRDefault="00514FAE" w:rsidP="00967439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3E63" w:rsidRPr="00B6043E" w:rsidRDefault="005A3E63" w:rsidP="00967439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43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Актуальность</w:t>
      </w:r>
    </w:p>
    <w:p w:rsidR="005A3E63" w:rsidRPr="00B6043E" w:rsidRDefault="005A3E63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Первая школа воспитания растущего малыша – семья</w:t>
      </w:r>
      <w:r w:rsidR="00967439" w:rsidRPr="00B6043E">
        <w:rPr>
          <w:rFonts w:ascii="Times New Roman" w:hAnsi="Times New Roman" w:cs="Times New Roman"/>
          <w:sz w:val="28"/>
          <w:szCs w:val="28"/>
        </w:rPr>
        <w:t>.</w:t>
      </w:r>
      <w:r w:rsidRPr="00B6043E">
        <w:rPr>
          <w:rFonts w:ascii="Times New Roman" w:hAnsi="Times New Roman" w:cs="Times New Roman"/>
          <w:sz w:val="28"/>
          <w:szCs w:val="28"/>
        </w:rPr>
        <w:t xml:space="preserve"> Здесь он учится любить, терпеть</w:t>
      </w:r>
      <w:r w:rsidR="00967439" w:rsidRPr="00B6043E">
        <w:rPr>
          <w:rFonts w:ascii="Times New Roman" w:hAnsi="Times New Roman" w:cs="Times New Roman"/>
          <w:sz w:val="28"/>
          <w:szCs w:val="28"/>
        </w:rPr>
        <w:t>,</w:t>
      </w:r>
      <w:r w:rsidRPr="00B6043E">
        <w:rPr>
          <w:rFonts w:ascii="Times New Roman" w:hAnsi="Times New Roman" w:cs="Times New Roman"/>
          <w:sz w:val="28"/>
          <w:szCs w:val="28"/>
        </w:rPr>
        <w:t xml:space="preserve"> радоваться</w:t>
      </w:r>
      <w:r w:rsidR="00967439" w:rsidRPr="00B6043E">
        <w:rPr>
          <w:rFonts w:ascii="Times New Roman" w:hAnsi="Times New Roman" w:cs="Times New Roman"/>
          <w:sz w:val="28"/>
          <w:szCs w:val="28"/>
        </w:rPr>
        <w:t>,</w:t>
      </w:r>
      <w:r w:rsidRPr="00B6043E">
        <w:rPr>
          <w:rFonts w:ascii="Times New Roman" w:hAnsi="Times New Roman" w:cs="Times New Roman"/>
          <w:sz w:val="28"/>
          <w:szCs w:val="28"/>
        </w:rPr>
        <w:t xml:space="preserve"> сочувствовать.</w:t>
      </w:r>
      <w:r w:rsidR="00967439" w:rsidRPr="00B6043E">
        <w:rPr>
          <w:rFonts w:ascii="Times New Roman" w:hAnsi="Times New Roman" w:cs="Times New Roman"/>
          <w:sz w:val="28"/>
          <w:szCs w:val="28"/>
        </w:rPr>
        <w:t xml:space="preserve"> </w:t>
      </w:r>
      <w:r w:rsidRPr="00B6043E">
        <w:rPr>
          <w:rFonts w:ascii="Times New Roman" w:hAnsi="Times New Roman" w:cs="Times New Roman"/>
          <w:sz w:val="28"/>
          <w:szCs w:val="28"/>
        </w:rPr>
        <w:t xml:space="preserve"> Любая педагогическая  система без семьи – чистая абстракция.</w:t>
      </w:r>
      <w:r w:rsidR="00967439" w:rsidRPr="00B6043E">
        <w:rPr>
          <w:rFonts w:ascii="Times New Roman" w:hAnsi="Times New Roman" w:cs="Times New Roman"/>
          <w:sz w:val="28"/>
          <w:szCs w:val="28"/>
        </w:rPr>
        <w:t xml:space="preserve"> </w:t>
      </w:r>
      <w:r w:rsidRPr="00B6043E">
        <w:rPr>
          <w:rFonts w:ascii="Times New Roman" w:hAnsi="Times New Roman" w:cs="Times New Roman"/>
          <w:sz w:val="28"/>
          <w:szCs w:val="28"/>
        </w:rPr>
        <w:t xml:space="preserve"> В условиях семьи складывается эмоционально – нравственный опыт</w:t>
      </w:r>
      <w:r w:rsidR="00967439" w:rsidRPr="00B6043E">
        <w:rPr>
          <w:rFonts w:ascii="Times New Roman" w:hAnsi="Times New Roman" w:cs="Times New Roman"/>
          <w:sz w:val="28"/>
          <w:szCs w:val="28"/>
        </w:rPr>
        <w:t>,</w:t>
      </w:r>
      <w:r w:rsidRPr="00B6043E">
        <w:rPr>
          <w:rFonts w:ascii="Times New Roman" w:hAnsi="Times New Roman" w:cs="Times New Roman"/>
          <w:sz w:val="28"/>
          <w:szCs w:val="28"/>
        </w:rPr>
        <w:t xml:space="preserve"> семья определяет уровень социального развития ребенка</w:t>
      </w:r>
      <w:r w:rsidR="00967439" w:rsidRPr="00B604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E63" w:rsidRPr="00B6043E" w:rsidRDefault="005A3E63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Поэтому  так важно помочь родителям понять</w:t>
      </w:r>
      <w:r w:rsidR="00967439" w:rsidRPr="00B6043E">
        <w:rPr>
          <w:rFonts w:ascii="Times New Roman" w:hAnsi="Times New Roman" w:cs="Times New Roman"/>
          <w:sz w:val="28"/>
          <w:szCs w:val="28"/>
        </w:rPr>
        <w:t>,</w:t>
      </w:r>
      <w:r w:rsidRPr="00B6043E">
        <w:rPr>
          <w:rFonts w:ascii="Times New Roman" w:hAnsi="Times New Roman" w:cs="Times New Roman"/>
          <w:sz w:val="28"/>
          <w:szCs w:val="28"/>
        </w:rPr>
        <w:t xml:space="preserve"> что развитие  личности </w:t>
      </w:r>
      <w:r w:rsidR="001957E0" w:rsidRPr="00B6043E">
        <w:rPr>
          <w:rFonts w:ascii="Times New Roman" w:hAnsi="Times New Roman" w:cs="Times New Roman"/>
          <w:sz w:val="28"/>
          <w:szCs w:val="28"/>
        </w:rPr>
        <w:t>ребенка недолжно идти стихийным путем</w:t>
      </w:r>
      <w:r w:rsidR="00967439" w:rsidRPr="00B604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7E0" w:rsidRPr="00B6043E" w:rsidRDefault="001957E0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Сегодня потенциальные возможности семьи претерпевают серьезные трансформации</w:t>
      </w:r>
      <w:r w:rsidR="00967439" w:rsidRPr="00B6043E">
        <w:rPr>
          <w:rFonts w:ascii="Times New Roman" w:hAnsi="Times New Roman" w:cs="Times New Roman"/>
          <w:sz w:val="28"/>
          <w:szCs w:val="28"/>
        </w:rPr>
        <w:t xml:space="preserve">. </w:t>
      </w:r>
      <w:r w:rsidRPr="00B6043E">
        <w:rPr>
          <w:rFonts w:ascii="Times New Roman" w:hAnsi="Times New Roman" w:cs="Times New Roman"/>
          <w:sz w:val="28"/>
          <w:szCs w:val="28"/>
        </w:rPr>
        <w:t>Педагоги отмечают  снижение ее воспитательного потенциала</w:t>
      </w:r>
      <w:r w:rsidR="00967439" w:rsidRPr="00B6043E">
        <w:rPr>
          <w:rFonts w:ascii="Times New Roman" w:hAnsi="Times New Roman" w:cs="Times New Roman"/>
          <w:sz w:val="28"/>
          <w:szCs w:val="28"/>
        </w:rPr>
        <w:t>,</w:t>
      </w:r>
      <w:r w:rsidRPr="00B6043E">
        <w:rPr>
          <w:rFonts w:ascii="Times New Roman" w:hAnsi="Times New Roman" w:cs="Times New Roman"/>
          <w:sz w:val="28"/>
          <w:szCs w:val="28"/>
        </w:rPr>
        <w:t xml:space="preserve"> изменение ее роли в процессе первичной социализации ребенка</w:t>
      </w:r>
      <w:r w:rsidR="00967439" w:rsidRPr="00B6043E">
        <w:rPr>
          <w:rFonts w:ascii="Times New Roman" w:hAnsi="Times New Roman" w:cs="Times New Roman"/>
          <w:sz w:val="28"/>
          <w:szCs w:val="28"/>
        </w:rPr>
        <w:t>.</w:t>
      </w:r>
      <w:r w:rsidRPr="00B6043E">
        <w:rPr>
          <w:rFonts w:ascii="Times New Roman" w:hAnsi="Times New Roman" w:cs="Times New Roman"/>
          <w:sz w:val="28"/>
          <w:szCs w:val="28"/>
        </w:rPr>
        <w:t xml:space="preserve"> Современным родителям приходиться нелегко из </w:t>
      </w:r>
      <w:r w:rsidR="00967439" w:rsidRPr="00B6043E">
        <w:rPr>
          <w:rFonts w:ascii="Times New Roman" w:hAnsi="Times New Roman" w:cs="Times New Roman"/>
          <w:sz w:val="28"/>
          <w:szCs w:val="28"/>
        </w:rPr>
        <w:t>- з</w:t>
      </w:r>
      <w:r w:rsidRPr="00B6043E">
        <w:rPr>
          <w:rFonts w:ascii="Times New Roman" w:hAnsi="Times New Roman" w:cs="Times New Roman"/>
          <w:sz w:val="28"/>
          <w:szCs w:val="28"/>
        </w:rPr>
        <w:t>а  нехватки времени</w:t>
      </w:r>
      <w:r w:rsidR="00967439" w:rsidRPr="00B6043E">
        <w:rPr>
          <w:rFonts w:ascii="Times New Roman" w:hAnsi="Times New Roman" w:cs="Times New Roman"/>
          <w:sz w:val="28"/>
          <w:szCs w:val="28"/>
        </w:rPr>
        <w:t>,</w:t>
      </w:r>
      <w:r w:rsidRPr="00B6043E">
        <w:rPr>
          <w:rFonts w:ascii="Times New Roman" w:hAnsi="Times New Roman" w:cs="Times New Roman"/>
          <w:sz w:val="28"/>
          <w:szCs w:val="28"/>
        </w:rPr>
        <w:t xml:space="preserve"> занятости, недостаточности компетентности  в вопросах дошкольной педагогики и психологии</w:t>
      </w:r>
      <w:r w:rsidR="00967439" w:rsidRPr="00B604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7E0" w:rsidRPr="00B6043E" w:rsidRDefault="001957E0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Для того</w:t>
      </w:r>
      <w:r w:rsidR="00967439" w:rsidRPr="00B6043E">
        <w:rPr>
          <w:rFonts w:ascii="Times New Roman" w:hAnsi="Times New Roman" w:cs="Times New Roman"/>
          <w:sz w:val="28"/>
          <w:szCs w:val="28"/>
        </w:rPr>
        <w:t>,</w:t>
      </w:r>
      <w:r w:rsidRPr="00B6043E">
        <w:rPr>
          <w:rFonts w:ascii="Times New Roman" w:hAnsi="Times New Roman" w:cs="Times New Roman"/>
          <w:sz w:val="28"/>
          <w:szCs w:val="28"/>
        </w:rPr>
        <w:t xml:space="preserve"> чтобы родители стали активными помощниками воспитателей</w:t>
      </w:r>
      <w:r w:rsidR="00967439" w:rsidRPr="00B6043E">
        <w:rPr>
          <w:rFonts w:ascii="Times New Roman" w:hAnsi="Times New Roman" w:cs="Times New Roman"/>
          <w:sz w:val="28"/>
          <w:szCs w:val="28"/>
        </w:rPr>
        <w:t>,</w:t>
      </w:r>
      <w:r w:rsidRPr="00B6043E">
        <w:rPr>
          <w:rFonts w:ascii="Times New Roman" w:hAnsi="Times New Roman" w:cs="Times New Roman"/>
          <w:sz w:val="28"/>
          <w:szCs w:val="28"/>
        </w:rPr>
        <w:t xml:space="preserve"> необходимо вовлечь их в жизнь детского сада</w:t>
      </w:r>
      <w:r w:rsidR="00967439" w:rsidRPr="00B6043E">
        <w:rPr>
          <w:rFonts w:ascii="Times New Roman" w:hAnsi="Times New Roman" w:cs="Times New Roman"/>
          <w:sz w:val="28"/>
          <w:szCs w:val="28"/>
        </w:rPr>
        <w:t xml:space="preserve">, </w:t>
      </w:r>
      <w:r w:rsidRPr="00B6043E">
        <w:rPr>
          <w:rFonts w:ascii="Times New Roman" w:hAnsi="Times New Roman" w:cs="Times New Roman"/>
          <w:sz w:val="28"/>
          <w:szCs w:val="28"/>
        </w:rPr>
        <w:t>группы</w:t>
      </w:r>
      <w:r w:rsidR="00967439" w:rsidRPr="00B6043E">
        <w:rPr>
          <w:rFonts w:ascii="Times New Roman" w:hAnsi="Times New Roman" w:cs="Times New Roman"/>
          <w:sz w:val="28"/>
          <w:szCs w:val="28"/>
        </w:rPr>
        <w:t xml:space="preserve">. </w:t>
      </w:r>
      <w:r w:rsidRPr="00B6043E">
        <w:rPr>
          <w:rFonts w:ascii="Times New Roman" w:hAnsi="Times New Roman" w:cs="Times New Roman"/>
          <w:sz w:val="28"/>
          <w:szCs w:val="28"/>
        </w:rPr>
        <w:t xml:space="preserve"> Работа с семьей является сложной задачей, как в организационном</w:t>
      </w:r>
      <w:r w:rsidR="00967439" w:rsidRPr="00B6043E">
        <w:rPr>
          <w:rFonts w:ascii="Times New Roman" w:hAnsi="Times New Roman" w:cs="Times New Roman"/>
          <w:sz w:val="28"/>
          <w:szCs w:val="28"/>
        </w:rPr>
        <w:t>,</w:t>
      </w:r>
      <w:r w:rsidR="00112EA4" w:rsidRPr="00B6043E">
        <w:rPr>
          <w:rFonts w:ascii="Times New Roman" w:hAnsi="Times New Roman" w:cs="Times New Roman"/>
          <w:sz w:val="28"/>
          <w:szCs w:val="28"/>
        </w:rPr>
        <w:t xml:space="preserve"> так и в психолого – педагогическом плане.</w:t>
      </w:r>
      <w:r w:rsidR="00967439" w:rsidRPr="00B6043E">
        <w:rPr>
          <w:rFonts w:ascii="Times New Roman" w:hAnsi="Times New Roman" w:cs="Times New Roman"/>
          <w:sz w:val="28"/>
          <w:szCs w:val="28"/>
        </w:rPr>
        <w:t xml:space="preserve"> </w:t>
      </w:r>
      <w:r w:rsidR="00112EA4" w:rsidRPr="00B6043E">
        <w:rPr>
          <w:rFonts w:ascii="Times New Roman" w:hAnsi="Times New Roman" w:cs="Times New Roman"/>
          <w:sz w:val="28"/>
          <w:szCs w:val="28"/>
        </w:rPr>
        <w:t xml:space="preserve"> Развитие такого взаимодействие предлагает использовать различные формы сотрудничества</w:t>
      </w:r>
      <w:r w:rsidR="00967439" w:rsidRPr="00B604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2EA4" w:rsidRPr="00B6043E" w:rsidRDefault="00112EA4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Одной из эффективных форм взаимодействия педагогов и семьи является организация клуба « Семейная гостиная ».</w:t>
      </w:r>
    </w:p>
    <w:p w:rsidR="00112EA4" w:rsidRPr="00B6043E" w:rsidRDefault="00112EA4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Семейный клуб – это перспективная форма работы с родителями, учитывающая актуальные потребности семей и способствующая формированию активной жизненной позиции участников процесса</w:t>
      </w:r>
      <w:r w:rsidR="00967439" w:rsidRPr="00B6043E">
        <w:rPr>
          <w:rFonts w:ascii="Times New Roman" w:hAnsi="Times New Roman" w:cs="Times New Roman"/>
          <w:sz w:val="28"/>
          <w:szCs w:val="28"/>
        </w:rPr>
        <w:t>,</w:t>
      </w:r>
      <w:r w:rsidRPr="00B6043E">
        <w:rPr>
          <w:rFonts w:ascii="Times New Roman" w:hAnsi="Times New Roman" w:cs="Times New Roman"/>
          <w:sz w:val="28"/>
          <w:szCs w:val="28"/>
        </w:rPr>
        <w:t xml:space="preserve"> укреплению института семьи, передаче опыта в воспитании детей . </w:t>
      </w:r>
    </w:p>
    <w:p w:rsidR="00112EA4" w:rsidRPr="00B6043E" w:rsidRDefault="00112EA4" w:rsidP="00967439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43E">
        <w:rPr>
          <w:rFonts w:ascii="Times New Roman" w:hAnsi="Times New Roman" w:cs="Times New Roman"/>
          <w:b/>
          <w:sz w:val="28"/>
          <w:szCs w:val="28"/>
          <w:u w:val="single"/>
        </w:rPr>
        <w:t>Тип проекта :</w:t>
      </w:r>
    </w:p>
    <w:p w:rsidR="00112EA4" w:rsidRPr="00B6043E" w:rsidRDefault="00DD7CA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Практико – </w:t>
      </w:r>
      <w:r w:rsidR="00CE173D" w:rsidRPr="00B6043E">
        <w:rPr>
          <w:rFonts w:ascii="Times New Roman" w:hAnsi="Times New Roman" w:cs="Times New Roman"/>
          <w:sz w:val="28"/>
          <w:szCs w:val="28"/>
        </w:rPr>
        <w:t>ориентировочный,</w:t>
      </w:r>
      <w:r w:rsidRPr="00B6043E">
        <w:rPr>
          <w:rFonts w:ascii="Times New Roman" w:hAnsi="Times New Roman" w:cs="Times New Roman"/>
          <w:sz w:val="28"/>
          <w:szCs w:val="28"/>
        </w:rPr>
        <w:t xml:space="preserve"> долгосрочный</w:t>
      </w:r>
      <w:r w:rsidR="00CE173D" w:rsidRPr="00B6043E">
        <w:rPr>
          <w:rFonts w:ascii="Times New Roman" w:hAnsi="Times New Roman" w:cs="Times New Roman"/>
          <w:sz w:val="28"/>
          <w:szCs w:val="28"/>
        </w:rPr>
        <w:t>,</w:t>
      </w:r>
      <w:r w:rsidRPr="00B6043E">
        <w:rPr>
          <w:rFonts w:ascii="Times New Roman" w:hAnsi="Times New Roman" w:cs="Times New Roman"/>
          <w:sz w:val="28"/>
          <w:szCs w:val="28"/>
        </w:rPr>
        <w:t xml:space="preserve"> открытый, коллективный.</w:t>
      </w:r>
    </w:p>
    <w:p w:rsidR="00DD7CA7" w:rsidRPr="00B6043E" w:rsidRDefault="00DD7CA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</w:p>
    <w:p w:rsidR="00DD7CA7" w:rsidRPr="00B6043E" w:rsidRDefault="00DD7CA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Педагоги</w:t>
      </w:r>
      <w:r w:rsidR="001C6C2F" w:rsidRPr="00B6043E">
        <w:rPr>
          <w:rFonts w:ascii="Times New Roman" w:hAnsi="Times New Roman" w:cs="Times New Roman"/>
          <w:sz w:val="28"/>
          <w:szCs w:val="28"/>
        </w:rPr>
        <w:t>,</w:t>
      </w:r>
      <w:r w:rsidRPr="00B6043E">
        <w:rPr>
          <w:rFonts w:ascii="Times New Roman" w:hAnsi="Times New Roman" w:cs="Times New Roman"/>
          <w:sz w:val="28"/>
          <w:szCs w:val="28"/>
        </w:rPr>
        <w:t xml:space="preserve"> дети</w:t>
      </w:r>
      <w:r w:rsidR="001C6C2F" w:rsidRPr="00B6043E">
        <w:rPr>
          <w:rFonts w:ascii="Times New Roman" w:hAnsi="Times New Roman" w:cs="Times New Roman"/>
          <w:sz w:val="28"/>
          <w:szCs w:val="28"/>
        </w:rPr>
        <w:t>,</w:t>
      </w:r>
      <w:r w:rsidRPr="00B6043E">
        <w:rPr>
          <w:rFonts w:ascii="Times New Roman" w:hAnsi="Times New Roman" w:cs="Times New Roman"/>
          <w:sz w:val="28"/>
          <w:szCs w:val="28"/>
        </w:rPr>
        <w:t xml:space="preserve"> родители, психолог.</w:t>
      </w:r>
    </w:p>
    <w:p w:rsidR="00DD7CA7" w:rsidRPr="00B6043E" w:rsidRDefault="00DD7CA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b/>
          <w:sz w:val="28"/>
          <w:szCs w:val="28"/>
          <w:u w:val="single"/>
        </w:rPr>
        <w:t>Цель :</w:t>
      </w:r>
      <w:r w:rsidRPr="00B6043E">
        <w:rPr>
          <w:rFonts w:ascii="Times New Roman" w:hAnsi="Times New Roman" w:cs="Times New Roman"/>
          <w:sz w:val="28"/>
          <w:szCs w:val="28"/>
        </w:rPr>
        <w:t xml:space="preserve"> Объединение усилий образовательного учреждения и семьи в вопросах воспитания, обучения и развития ребенка.</w:t>
      </w:r>
    </w:p>
    <w:p w:rsidR="00DD7CA7" w:rsidRPr="00B6043E" w:rsidRDefault="00DD7CA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b/>
          <w:sz w:val="28"/>
          <w:szCs w:val="28"/>
          <w:u w:val="single"/>
        </w:rPr>
        <w:t>Задачи :</w:t>
      </w:r>
    </w:p>
    <w:p w:rsidR="00DD7CA7" w:rsidRPr="00B6043E" w:rsidRDefault="00DD7CA7" w:rsidP="0096743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Создать положительную эмоциональную среду общения между родителями и педагогом.</w:t>
      </w:r>
    </w:p>
    <w:p w:rsidR="00DD7CA7" w:rsidRPr="00B6043E" w:rsidRDefault="00DD7CA7" w:rsidP="0096743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В доступной форме раскрыть перед родителями актуальные вопросы воспитания детей.</w:t>
      </w:r>
    </w:p>
    <w:p w:rsidR="00CE173D" w:rsidRPr="00B6043E" w:rsidRDefault="00CE173D" w:rsidP="00967439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173D" w:rsidRPr="00B6043E" w:rsidRDefault="00CE173D" w:rsidP="00967439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7CA7" w:rsidRPr="00B6043E" w:rsidRDefault="00DD7CA7" w:rsidP="00967439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43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Методы для реализации поставленных задач</w:t>
      </w:r>
    </w:p>
    <w:p w:rsidR="00DD7CA7" w:rsidRPr="00B6043E" w:rsidRDefault="00DD7CA7" w:rsidP="0096743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12EA4" w:rsidRPr="00B6043E" w:rsidRDefault="00DD7CA7" w:rsidP="0096743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Индивидуальное или групповое консультирования</w:t>
      </w:r>
      <w:r w:rsidR="00CE173D" w:rsidRPr="00B604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CA7" w:rsidRPr="00B6043E" w:rsidRDefault="00A578A9" w:rsidP="0096743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Привлечение семьи к различным формам совместной с детьми или педагогами деятельности.</w:t>
      </w:r>
    </w:p>
    <w:p w:rsidR="00A578A9" w:rsidRPr="00B6043E" w:rsidRDefault="00A578A9" w:rsidP="0096743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Опрос.</w:t>
      </w:r>
    </w:p>
    <w:p w:rsidR="00A578A9" w:rsidRPr="00B6043E" w:rsidRDefault="00A578A9" w:rsidP="0096743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Беседы.</w:t>
      </w:r>
    </w:p>
    <w:p w:rsidR="00A578A9" w:rsidRPr="00B6043E" w:rsidRDefault="00A578A9" w:rsidP="0096743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Ознакомление родителей с информацией</w:t>
      </w:r>
      <w:r w:rsidR="00CE173D" w:rsidRPr="00B6043E">
        <w:rPr>
          <w:rFonts w:ascii="Times New Roman" w:hAnsi="Times New Roman" w:cs="Times New Roman"/>
          <w:sz w:val="28"/>
          <w:szCs w:val="28"/>
        </w:rPr>
        <w:t xml:space="preserve">,  </w:t>
      </w:r>
      <w:r w:rsidRPr="00B6043E">
        <w:rPr>
          <w:rFonts w:ascii="Times New Roman" w:hAnsi="Times New Roman" w:cs="Times New Roman"/>
          <w:sz w:val="28"/>
          <w:szCs w:val="28"/>
        </w:rPr>
        <w:t>подготовленной  специалистами и педагогом.</w:t>
      </w:r>
    </w:p>
    <w:p w:rsidR="00A578A9" w:rsidRPr="00B6043E" w:rsidRDefault="00A578A9" w:rsidP="0096743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Решение вопросов, касающихся детей </w:t>
      </w:r>
      <w:r w:rsidR="00CE173D" w:rsidRPr="00B6043E">
        <w:rPr>
          <w:rFonts w:ascii="Times New Roman" w:hAnsi="Times New Roman" w:cs="Times New Roman"/>
          <w:sz w:val="28"/>
          <w:szCs w:val="28"/>
        </w:rPr>
        <w:t>(</w:t>
      </w:r>
      <w:r w:rsidRPr="00B6043E">
        <w:rPr>
          <w:rFonts w:ascii="Times New Roman" w:hAnsi="Times New Roman" w:cs="Times New Roman"/>
          <w:sz w:val="28"/>
          <w:szCs w:val="28"/>
        </w:rPr>
        <w:t>отсутствие опыта в воспитании детей, организация режима дня</w:t>
      </w:r>
      <w:r w:rsidR="00CE173D" w:rsidRPr="00B6043E">
        <w:rPr>
          <w:rFonts w:ascii="Times New Roman" w:hAnsi="Times New Roman" w:cs="Times New Roman"/>
          <w:sz w:val="28"/>
          <w:szCs w:val="28"/>
        </w:rPr>
        <w:t>,</w:t>
      </w:r>
      <w:r w:rsidRPr="00B6043E">
        <w:rPr>
          <w:rFonts w:ascii="Times New Roman" w:hAnsi="Times New Roman" w:cs="Times New Roman"/>
          <w:sz w:val="28"/>
          <w:szCs w:val="28"/>
        </w:rPr>
        <w:t xml:space="preserve"> неумение адекватно реагировать на негативное поведение ребенка</w:t>
      </w:r>
      <w:r w:rsidR="00CE173D" w:rsidRPr="00B6043E">
        <w:rPr>
          <w:rFonts w:ascii="Times New Roman" w:hAnsi="Times New Roman" w:cs="Times New Roman"/>
          <w:sz w:val="28"/>
          <w:szCs w:val="28"/>
        </w:rPr>
        <w:t>)</w:t>
      </w:r>
      <w:r w:rsidRPr="00B6043E">
        <w:rPr>
          <w:rFonts w:ascii="Times New Roman" w:hAnsi="Times New Roman" w:cs="Times New Roman"/>
          <w:sz w:val="28"/>
          <w:szCs w:val="28"/>
        </w:rPr>
        <w:t>.</w:t>
      </w:r>
    </w:p>
    <w:p w:rsidR="00A578A9" w:rsidRPr="00B6043E" w:rsidRDefault="00A578A9" w:rsidP="0096743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b/>
          <w:sz w:val="28"/>
          <w:szCs w:val="28"/>
          <w:u w:val="single"/>
        </w:rPr>
        <w:t>Принципы</w:t>
      </w:r>
    </w:p>
    <w:p w:rsidR="00A578A9" w:rsidRPr="00B6043E" w:rsidRDefault="00A578A9" w:rsidP="00967439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Целенаправленность</w:t>
      </w:r>
    </w:p>
    <w:p w:rsidR="00A578A9" w:rsidRPr="00B6043E" w:rsidRDefault="00A578A9" w:rsidP="00967439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Вариативность форм и методов</w:t>
      </w:r>
    </w:p>
    <w:p w:rsidR="00A578A9" w:rsidRPr="00B6043E" w:rsidRDefault="00A578A9" w:rsidP="00967439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Сотрудничество</w:t>
      </w:r>
    </w:p>
    <w:p w:rsidR="00A578A9" w:rsidRPr="00B6043E" w:rsidRDefault="00A578A9" w:rsidP="00967439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Комплектность</w:t>
      </w:r>
    </w:p>
    <w:p w:rsidR="00A578A9" w:rsidRPr="00B6043E" w:rsidRDefault="00A578A9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В соответствии с педаго</w:t>
      </w:r>
      <w:r w:rsidR="00CE173D" w:rsidRPr="00B6043E">
        <w:rPr>
          <w:rFonts w:ascii="Times New Roman" w:hAnsi="Times New Roman" w:cs="Times New Roman"/>
          <w:sz w:val="28"/>
          <w:szCs w:val="28"/>
        </w:rPr>
        <w:t>гическими принципами представила</w:t>
      </w:r>
      <w:r w:rsidRPr="00B6043E">
        <w:rPr>
          <w:rFonts w:ascii="Times New Roman" w:hAnsi="Times New Roman" w:cs="Times New Roman"/>
          <w:sz w:val="28"/>
          <w:szCs w:val="28"/>
        </w:rPr>
        <w:t>сь возможность выдвижения гипотезы</w:t>
      </w:r>
      <w:r w:rsidR="00CE173D" w:rsidRPr="00B6043E">
        <w:rPr>
          <w:rFonts w:ascii="Times New Roman" w:hAnsi="Times New Roman" w:cs="Times New Roman"/>
          <w:sz w:val="28"/>
          <w:szCs w:val="28"/>
        </w:rPr>
        <w:t>.</w:t>
      </w:r>
    </w:p>
    <w:p w:rsidR="00A578A9" w:rsidRPr="00B6043E" w:rsidRDefault="00A578A9" w:rsidP="00967439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43E">
        <w:rPr>
          <w:rFonts w:ascii="Times New Roman" w:hAnsi="Times New Roman" w:cs="Times New Roman"/>
          <w:b/>
          <w:sz w:val="28"/>
          <w:szCs w:val="28"/>
          <w:u w:val="single"/>
        </w:rPr>
        <w:t>Гипотеза</w:t>
      </w:r>
    </w:p>
    <w:p w:rsidR="00A578A9" w:rsidRPr="00B6043E" w:rsidRDefault="00A578A9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Если правильно организовать взаимодействие семьи и педагогов</w:t>
      </w:r>
      <w:r w:rsidR="00CE173D" w:rsidRPr="00B6043E">
        <w:rPr>
          <w:rFonts w:ascii="Times New Roman" w:hAnsi="Times New Roman" w:cs="Times New Roman"/>
          <w:sz w:val="28"/>
          <w:szCs w:val="28"/>
        </w:rPr>
        <w:t>,</w:t>
      </w:r>
      <w:r w:rsidRPr="00B6043E">
        <w:rPr>
          <w:rFonts w:ascii="Times New Roman" w:hAnsi="Times New Roman" w:cs="Times New Roman"/>
          <w:sz w:val="28"/>
          <w:szCs w:val="28"/>
        </w:rPr>
        <w:t xml:space="preserve"> формировать педагогическую компетентность родите</w:t>
      </w:r>
      <w:r w:rsidR="00C5749E" w:rsidRPr="00B6043E">
        <w:rPr>
          <w:rFonts w:ascii="Times New Roman" w:hAnsi="Times New Roman" w:cs="Times New Roman"/>
          <w:sz w:val="28"/>
          <w:szCs w:val="28"/>
        </w:rPr>
        <w:t>ле</w:t>
      </w:r>
      <w:r w:rsidRPr="00B6043E">
        <w:rPr>
          <w:rFonts w:ascii="Times New Roman" w:hAnsi="Times New Roman" w:cs="Times New Roman"/>
          <w:sz w:val="28"/>
          <w:szCs w:val="28"/>
        </w:rPr>
        <w:t>й</w:t>
      </w:r>
      <w:r w:rsidR="00CE173D" w:rsidRPr="00B6043E">
        <w:rPr>
          <w:rFonts w:ascii="Times New Roman" w:hAnsi="Times New Roman" w:cs="Times New Roman"/>
          <w:sz w:val="28"/>
          <w:szCs w:val="28"/>
        </w:rPr>
        <w:t>,</w:t>
      </w:r>
      <w:r w:rsidRPr="00B6043E">
        <w:rPr>
          <w:rFonts w:ascii="Times New Roman" w:hAnsi="Times New Roman" w:cs="Times New Roman"/>
          <w:sz w:val="28"/>
          <w:szCs w:val="28"/>
        </w:rPr>
        <w:t xml:space="preserve"> то </w:t>
      </w:r>
      <w:r w:rsidR="00C5749E" w:rsidRPr="00B6043E">
        <w:rPr>
          <w:rFonts w:ascii="Times New Roman" w:hAnsi="Times New Roman" w:cs="Times New Roman"/>
          <w:sz w:val="28"/>
          <w:szCs w:val="28"/>
        </w:rPr>
        <w:t>можно добить</w:t>
      </w:r>
      <w:r w:rsidR="00393283" w:rsidRPr="00B6043E">
        <w:rPr>
          <w:rFonts w:ascii="Times New Roman" w:hAnsi="Times New Roman" w:cs="Times New Roman"/>
          <w:sz w:val="28"/>
          <w:szCs w:val="28"/>
        </w:rPr>
        <w:t>ся повышения эффективности  воспи</w:t>
      </w:r>
      <w:r w:rsidR="00C5749E" w:rsidRPr="00B6043E">
        <w:rPr>
          <w:rFonts w:ascii="Times New Roman" w:hAnsi="Times New Roman" w:cs="Times New Roman"/>
          <w:sz w:val="28"/>
          <w:szCs w:val="28"/>
        </w:rPr>
        <w:t>тательно – образовательного процесса</w:t>
      </w:r>
      <w:r w:rsidR="00CE173D" w:rsidRPr="00B6043E">
        <w:rPr>
          <w:rFonts w:ascii="Times New Roman" w:hAnsi="Times New Roman" w:cs="Times New Roman"/>
          <w:sz w:val="28"/>
          <w:szCs w:val="28"/>
        </w:rPr>
        <w:t>,</w:t>
      </w:r>
      <w:r w:rsidR="00C5749E" w:rsidRPr="00B6043E">
        <w:rPr>
          <w:rFonts w:ascii="Times New Roman" w:hAnsi="Times New Roman" w:cs="Times New Roman"/>
          <w:sz w:val="28"/>
          <w:szCs w:val="28"/>
        </w:rPr>
        <w:t xml:space="preserve"> созданию доверительного и тесного сотрудничества между родителями</w:t>
      </w:r>
      <w:r w:rsidR="00CE173D" w:rsidRPr="00B6043E">
        <w:rPr>
          <w:rFonts w:ascii="Times New Roman" w:hAnsi="Times New Roman" w:cs="Times New Roman"/>
          <w:sz w:val="28"/>
          <w:szCs w:val="28"/>
        </w:rPr>
        <w:t>,</w:t>
      </w:r>
      <w:r w:rsidR="00C5749E" w:rsidRPr="00B6043E">
        <w:rPr>
          <w:rFonts w:ascii="Times New Roman" w:hAnsi="Times New Roman" w:cs="Times New Roman"/>
          <w:sz w:val="28"/>
          <w:szCs w:val="28"/>
        </w:rPr>
        <w:t xml:space="preserve"> детьми и педагогом</w:t>
      </w:r>
      <w:r w:rsidR="00CE173D" w:rsidRPr="00B6043E">
        <w:rPr>
          <w:rFonts w:ascii="Times New Roman" w:hAnsi="Times New Roman" w:cs="Times New Roman"/>
          <w:sz w:val="28"/>
          <w:szCs w:val="28"/>
        </w:rPr>
        <w:t>,</w:t>
      </w:r>
      <w:r w:rsidR="00C5749E" w:rsidRPr="00B6043E">
        <w:rPr>
          <w:rFonts w:ascii="Times New Roman" w:hAnsi="Times New Roman" w:cs="Times New Roman"/>
          <w:sz w:val="28"/>
          <w:szCs w:val="28"/>
        </w:rPr>
        <w:t xml:space="preserve"> оказание  положительной педагогической поддержки по интересующему вопросу.</w:t>
      </w:r>
    </w:p>
    <w:p w:rsidR="00C5749E" w:rsidRPr="00B6043E" w:rsidRDefault="00C5749E" w:rsidP="00967439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43E"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 проекта</w:t>
      </w:r>
    </w:p>
    <w:p w:rsidR="00C5749E" w:rsidRPr="00B6043E" w:rsidRDefault="00C67C35" w:rsidP="00967439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Просветительское (представление информации для повышения психолого – педагогической культуры родителей</w:t>
      </w:r>
      <w:r w:rsidR="00CE173D" w:rsidRPr="00B6043E">
        <w:rPr>
          <w:rFonts w:ascii="Times New Roman" w:hAnsi="Times New Roman" w:cs="Times New Roman"/>
          <w:sz w:val="28"/>
          <w:szCs w:val="28"/>
        </w:rPr>
        <w:t>)</w:t>
      </w:r>
      <w:r w:rsidRPr="00B6043E">
        <w:rPr>
          <w:rFonts w:ascii="Times New Roman" w:hAnsi="Times New Roman" w:cs="Times New Roman"/>
          <w:sz w:val="28"/>
          <w:szCs w:val="28"/>
        </w:rPr>
        <w:t>.</w:t>
      </w:r>
    </w:p>
    <w:p w:rsidR="00C67C35" w:rsidRPr="00B6043E" w:rsidRDefault="00C67C35" w:rsidP="00967439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Практическое  действенное (приобщение родителей к участию в клубе « Семейная гостиная »</w:t>
      </w:r>
      <w:r w:rsidR="001C6C2F" w:rsidRPr="00B6043E">
        <w:rPr>
          <w:rFonts w:ascii="Times New Roman" w:hAnsi="Times New Roman" w:cs="Times New Roman"/>
          <w:sz w:val="28"/>
          <w:szCs w:val="28"/>
        </w:rPr>
        <w:t>,</w:t>
      </w:r>
      <w:r w:rsidRPr="00B6043E">
        <w:rPr>
          <w:rFonts w:ascii="Times New Roman" w:hAnsi="Times New Roman" w:cs="Times New Roman"/>
          <w:sz w:val="28"/>
          <w:szCs w:val="28"/>
        </w:rPr>
        <w:t xml:space="preserve"> создание условий для реализации идей родителей</w:t>
      </w:r>
      <w:r w:rsidR="00CE173D" w:rsidRPr="00B6043E">
        <w:rPr>
          <w:rFonts w:ascii="Times New Roman" w:hAnsi="Times New Roman" w:cs="Times New Roman"/>
          <w:sz w:val="28"/>
          <w:szCs w:val="28"/>
        </w:rPr>
        <w:t xml:space="preserve">, </w:t>
      </w:r>
      <w:r w:rsidRPr="00B6043E">
        <w:rPr>
          <w:rFonts w:ascii="Times New Roman" w:hAnsi="Times New Roman" w:cs="Times New Roman"/>
          <w:sz w:val="28"/>
          <w:szCs w:val="28"/>
        </w:rPr>
        <w:t>полноценному  общению</w:t>
      </w:r>
      <w:r w:rsidR="00CE173D" w:rsidRPr="00B6043E">
        <w:rPr>
          <w:rFonts w:ascii="Times New Roman" w:hAnsi="Times New Roman" w:cs="Times New Roman"/>
          <w:sz w:val="28"/>
          <w:szCs w:val="28"/>
        </w:rPr>
        <w:t>:</w:t>
      </w:r>
      <w:r w:rsidRPr="00B6043E">
        <w:rPr>
          <w:rFonts w:ascii="Times New Roman" w:hAnsi="Times New Roman" w:cs="Times New Roman"/>
          <w:sz w:val="28"/>
          <w:szCs w:val="28"/>
        </w:rPr>
        <w:t xml:space="preserve"> обмен мнениями</w:t>
      </w:r>
      <w:r w:rsidR="00CE173D" w:rsidRPr="00B6043E">
        <w:rPr>
          <w:rFonts w:ascii="Times New Roman" w:hAnsi="Times New Roman" w:cs="Times New Roman"/>
          <w:sz w:val="28"/>
          <w:szCs w:val="28"/>
        </w:rPr>
        <w:t>,</w:t>
      </w:r>
      <w:r w:rsidRPr="00B6043E">
        <w:rPr>
          <w:rFonts w:ascii="Times New Roman" w:hAnsi="Times New Roman" w:cs="Times New Roman"/>
          <w:sz w:val="28"/>
          <w:szCs w:val="28"/>
        </w:rPr>
        <w:t xml:space="preserve"> опыт семейного воспитания</w:t>
      </w:r>
      <w:r w:rsidR="00CE173D" w:rsidRPr="00B6043E">
        <w:rPr>
          <w:rFonts w:ascii="Times New Roman" w:hAnsi="Times New Roman" w:cs="Times New Roman"/>
          <w:sz w:val="28"/>
          <w:szCs w:val="28"/>
        </w:rPr>
        <w:t>)</w:t>
      </w:r>
    </w:p>
    <w:p w:rsidR="00CE173D" w:rsidRPr="00B6043E" w:rsidRDefault="00CE173D" w:rsidP="00CE173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43E">
        <w:rPr>
          <w:rFonts w:ascii="Times New Roman" w:hAnsi="Times New Roman" w:cs="Times New Roman"/>
          <w:b/>
          <w:sz w:val="28"/>
          <w:szCs w:val="28"/>
          <w:u w:val="single"/>
        </w:rPr>
        <w:t>Проект реализуется в три этапа</w:t>
      </w:r>
    </w:p>
    <w:p w:rsidR="00CE173D" w:rsidRPr="00B6043E" w:rsidRDefault="00CE173D" w:rsidP="00CE17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6043E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B6043E">
        <w:rPr>
          <w:rFonts w:ascii="Times New Roman" w:hAnsi="Times New Roman" w:cs="Times New Roman"/>
          <w:sz w:val="28"/>
          <w:szCs w:val="28"/>
        </w:rPr>
        <w:t xml:space="preserve"> – подготовительный</w:t>
      </w:r>
    </w:p>
    <w:p w:rsidR="00CE173D" w:rsidRPr="00B6043E" w:rsidRDefault="00CE173D" w:rsidP="00CE17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Разработка положения о клубе</w:t>
      </w:r>
      <w:r w:rsidR="001C207E" w:rsidRPr="00B6043E">
        <w:rPr>
          <w:rFonts w:ascii="Times New Roman" w:hAnsi="Times New Roman" w:cs="Times New Roman"/>
          <w:sz w:val="28"/>
          <w:szCs w:val="28"/>
        </w:rPr>
        <w:t>.</w:t>
      </w:r>
      <w:r w:rsidRPr="00B6043E">
        <w:rPr>
          <w:rFonts w:ascii="Times New Roman" w:hAnsi="Times New Roman" w:cs="Times New Roman"/>
          <w:sz w:val="28"/>
          <w:szCs w:val="28"/>
        </w:rPr>
        <w:t xml:space="preserve"> (</w:t>
      </w:r>
      <w:r w:rsidR="001C207E" w:rsidRPr="00B6043E">
        <w:rPr>
          <w:rFonts w:ascii="Times New Roman" w:hAnsi="Times New Roman" w:cs="Times New Roman"/>
          <w:sz w:val="28"/>
          <w:szCs w:val="28"/>
        </w:rPr>
        <w:t>П</w:t>
      </w:r>
      <w:r w:rsidRPr="00B6043E">
        <w:rPr>
          <w:rFonts w:ascii="Times New Roman" w:hAnsi="Times New Roman" w:cs="Times New Roman"/>
          <w:sz w:val="28"/>
          <w:szCs w:val="28"/>
        </w:rPr>
        <w:t>риложение 1)</w:t>
      </w:r>
    </w:p>
    <w:p w:rsidR="00CE173D" w:rsidRPr="00B6043E" w:rsidRDefault="00CE173D" w:rsidP="00CE17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2.  Обсуждения общих вопросов, связанных с организацией семейного клуба.</w:t>
      </w:r>
    </w:p>
    <w:p w:rsidR="00CE173D" w:rsidRPr="00B6043E" w:rsidRDefault="00CE173D" w:rsidP="00CE173D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lastRenderedPageBreak/>
        <w:t>3. Анкетирование родителей</w:t>
      </w:r>
      <w:r w:rsidR="0027439C" w:rsidRPr="00B6043E">
        <w:rPr>
          <w:rFonts w:ascii="Times New Roman" w:hAnsi="Times New Roman" w:cs="Times New Roman"/>
          <w:sz w:val="28"/>
          <w:szCs w:val="28"/>
        </w:rPr>
        <w:t xml:space="preserve"> с целью</w:t>
      </w:r>
      <w:r w:rsidRPr="00B6043E">
        <w:rPr>
          <w:rFonts w:ascii="Times New Roman" w:hAnsi="Times New Roman" w:cs="Times New Roman"/>
          <w:sz w:val="28"/>
          <w:szCs w:val="28"/>
        </w:rPr>
        <w:t xml:space="preserve"> выявления </w:t>
      </w:r>
      <w:r w:rsidR="0027439C" w:rsidRPr="00B6043E">
        <w:rPr>
          <w:rFonts w:ascii="Times New Roman" w:hAnsi="Times New Roman" w:cs="Times New Roman"/>
          <w:sz w:val="28"/>
          <w:szCs w:val="28"/>
        </w:rPr>
        <w:t xml:space="preserve">их запросов, </w:t>
      </w:r>
      <w:r w:rsidRPr="00B6043E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1E6726" w:rsidRPr="00B6043E">
        <w:rPr>
          <w:rFonts w:ascii="Times New Roman" w:hAnsi="Times New Roman" w:cs="Times New Roman"/>
          <w:sz w:val="28"/>
          <w:szCs w:val="28"/>
        </w:rPr>
        <w:t>,</w:t>
      </w:r>
      <w:r w:rsidR="0027439C" w:rsidRPr="00B6043E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A65BB3" w:rsidRPr="00B6043E">
        <w:rPr>
          <w:rFonts w:ascii="Times New Roman" w:hAnsi="Times New Roman" w:cs="Times New Roman"/>
          <w:sz w:val="28"/>
          <w:szCs w:val="28"/>
        </w:rPr>
        <w:t>,</w:t>
      </w:r>
      <w:r w:rsidR="0027439C" w:rsidRPr="00B6043E">
        <w:rPr>
          <w:rFonts w:ascii="Times New Roman" w:hAnsi="Times New Roman" w:cs="Times New Roman"/>
          <w:sz w:val="28"/>
          <w:szCs w:val="28"/>
        </w:rPr>
        <w:t xml:space="preserve"> трудностей</w:t>
      </w:r>
      <w:r w:rsidR="001C207E" w:rsidRPr="00B6043E">
        <w:rPr>
          <w:rFonts w:ascii="Times New Roman" w:hAnsi="Times New Roman" w:cs="Times New Roman"/>
          <w:sz w:val="28"/>
          <w:szCs w:val="28"/>
        </w:rPr>
        <w:t>.</w:t>
      </w:r>
      <w:r w:rsidRPr="00B6043E">
        <w:rPr>
          <w:rFonts w:ascii="Times New Roman" w:hAnsi="Times New Roman" w:cs="Times New Roman"/>
          <w:sz w:val="28"/>
          <w:szCs w:val="28"/>
        </w:rPr>
        <w:t xml:space="preserve">  (</w:t>
      </w:r>
      <w:r w:rsidR="001C207E" w:rsidRPr="00B6043E">
        <w:rPr>
          <w:rFonts w:ascii="Times New Roman" w:hAnsi="Times New Roman" w:cs="Times New Roman"/>
          <w:sz w:val="28"/>
          <w:szCs w:val="28"/>
        </w:rPr>
        <w:t>П</w:t>
      </w:r>
      <w:r w:rsidRPr="00B6043E">
        <w:rPr>
          <w:rFonts w:ascii="Times New Roman" w:hAnsi="Times New Roman" w:cs="Times New Roman"/>
          <w:sz w:val="28"/>
          <w:szCs w:val="28"/>
        </w:rPr>
        <w:t>риложение 2)</w:t>
      </w:r>
    </w:p>
    <w:p w:rsidR="0027439C" w:rsidRPr="00B6043E" w:rsidRDefault="0027439C" w:rsidP="00CE173D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4. Составление перспективного плана работы.  (Приложение 3)</w:t>
      </w:r>
    </w:p>
    <w:p w:rsidR="00CE173D" w:rsidRPr="00B6043E" w:rsidRDefault="00CE173D" w:rsidP="005E256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4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6043E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B6043E">
        <w:rPr>
          <w:rFonts w:ascii="Times New Roman" w:hAnsi="Times New Roman" w:cs="Times New Roman"/>
          <w:sz w:val="28"/>
          <w:szCs w:val="28"/>
        </w:rPr>
        <w:t xml:space="preserve"> </w:t>
      </w:r>
      <w:r w:rsidR="005E2564" w:rsidRPr="00B6043E">
        <w:rPr>
          <w:rFonts w:ascii="Times New Roman" w:hAnsi="Times New Roman" w:cs="Times New Roman"/>
          <w:sz w:val="28"/>
          <w:szCs w:val="28"/>
        </w:rPr>
        <w:t>–</w:t>
      </w:r>
      <w:r w:rsidRPr="00B6043E">
        <w:rPr>
          <w:rFonts w:ascii="Times New Roman" w:hAnsi="Times New Roman" w:cs="Times New Roman"/>
          <w:sz w:val="28"/>
          <w:szCs w:val="28"/>
        </w:rPr>
        <w:t xml:space="preserve"> основной</w:t>
      </w:r>
    </w:p>
    <w:p w:rsidR="005E2564" w:rsidRPr="00B6043E" w:rsidRDefault="005E2564" w:rsidP="005E2564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Анкетирование родителей «Знаете ли вы своего ребенка».</w:t>
      </w:r>
      <w:r w:rsidR="001E6726" w:rsidRPr="00B6043E">
        <w:rPr>
          <w:rFonts w:ascii="Times New Roman" w:hAnsi="Times New Roman" w:cs="Times New Roman"/>
          <w:sz w:val="28"/>
          <w:szCs w:val="28"/>
        </w:rPr>
        <w:t xml:space="preserve"> (Прил. 4)</w:t>
      </w:r>
    </w:p>
    <w:p w:rsidR="005E2564" w:rsidRPr="00B6043E" w:rsidRDefault="005E2564" w:rsidP="005E2564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Оформление приглашений на встречу.</w:t>
      </w:r>
      <w:r w:rsidR="00A752DB" w:rsidRPr="00B6043E">
        <w:rPr>
          <w:rFonts w:ascii="Times New Roman" w:hAnsi="Times New Roman" w:cs="Times New Roman"/>
          <w:sz w:val="28"/>
          <w:szCs w:val="28"/>
        </w:rPr>
        <w:t xml:space="preserve"> Приложение 5)</w:t>
      </w:r>
    </w:p>
    <w:p w:rsidR="005E2564" w:rsidRPr="00B6043E" w:rsidRDefault="005E2564" w:rsidP="005E256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Выявление социального запроса родителей.</w:t>
      </w:r>
    </w:p>
    <w:p w:rsidR="005E2564" w:rsidRPr="00B6043E" w:rsidRDefault="005E2564" w:rsidP="005E256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Встречи с психологом по возникшим вопросам.</w:t>
      </w:r>
    </w:p>
    <w:p w:rsidR="005E2564" w:rsidRPr="00B6043E" w:rsidRDefault="005E2564" w:rsidP="005E256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Практикум « Игры в адаптационный период »</w:t>
      </w:r>
    </w:p>
    <w:p w:rsidR="001C207E" w:rsidRPr="00B6043E" w:rsidRDefault="005E2564" w:rsidP="005E256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Консультации: </w:t>
      </w:r>
      <w:r w:rsidR="00A752DB" w:rsidRPr="00B6043E">
        <w:rPr>
          <w:rFonts w:ascii="Times New Roman" w:hAnsi="Times New Roman" w:cs="Times New Roman"/>
          <w:sz w:val="28"/>
          <w:szCs w:val="28"/>
        </w:rPr>
        <w:t xml:space="preserve"> (Приложение 6</w:t>
      </w:r>
      <w:r w:rsidR="001C207E" w:rsidRPr="00B6043E">
        <w:rPr>
          <w:rFonts w:ascii="Times New Roman" w:hAnsi="Times New Roman" w:cs="Times New Roman"/>
          <w:sz w:val="28"/>
          <w:szCs w:val="28"/>
        </w:rPr>
        <w:t>)</w:t>
      </w:r>
    </w:p>
    <w:p w:rsidR="005E2564" w:rsidRPr="00B6043E" w:rsidRDefault="005E2564" w:rsidP="001C20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« Капризы и упрямства детей »</w:t>
      </w:r>
    </w:p>
    <w:p w:rsidR="005E2564" w:rsidRPr="00B6043E" w:rsidRDefault="005E2564" w:rsidP="005E2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« Адаптация детей в д \ саду »</w:t>
      </w:r>
    </w:p>
    <w:p w:rsidR="005E2564" w:rsidRPr="00B6043E" w:rsidRDefault="005E2564" w:rsidP="005E2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« Влияние родительских установок »</w:t>
      </w:r>
    </w:p>
    <w:p w:rsidR="005E2564" w:rsidRPr="00B6043E" w:rsidRDefault="005E2564" w:rsidP="005E2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«  Кризис 3х лет »</w:t>
      </w:r>
    </w:p>
    <w:p w:rsidR="005E2564" w:rsidRPr="00B6043E" w:rsidRDefault="005E2564" w:rsidP="005E2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« Гиперактивность  ребенка »</w:t>
      </w:r>
    </w:p>
    <w:p w:rsidR="005E2564" w:rsidRPr="00B6043E" w:rsidRDefault="005E2564" w:rsidP="005E2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« Формирование культуры трапезы »</w:t>
      </w:r>
    </w:p>
    <w:p w:rsidR="005E2564" w:rsidRPr="00B6043E" w:rsidRDefault="005E2564" w:rsidP="005E2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« Игрушка в жизни детей »</w:t>
      </w:r>
    </w:p>
    <w:p w:rsidR="005E2564" w:rsidRPr="00B6043E" w:rsidRDefault="005E2564" w:rsidP="005E2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« Физическое воспитание »</w:t>
      </w:r>
    </w:p>
    <w:p w:rsidR="001C207E" w:rsidRPr="00B6043E" w:rsidRDefault="00CE173D" w:rsidP="001C2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6043E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1C207E" w:rsidRPr="00B6043E">
        <w:rPr>
          <w:rFonts w:ascii="Times New Roman" w:hAnsi="Times New Roman" w:cs="Times New Roman"/>
          <w:sz w:val="28"/>
          <w:szCs w:val="28"/>
        </w:rPr>
        <w:t xml:space="preserve"> – заключительный </w:t>
      </w:r>
    </w:p>
    <w:p w:rsidR="001C207E" w:rsidRPr="00B6043E" w:rsidRDefault="001C207E" w:rsidP="001C207E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Встречи в клубе «Семейная гостиная» </w:t>
      </w:r>
    </w:p>
    <w:tbl>
      <w:tblPr>
        <w:tblpPr w:leftFromText="180" w:rightFromText="180" w:vertAnchor="text" w:tblpX="-86" w:tblpY="46"/>
        <w:tblW w:w="0" w:type="auto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</w:tblGrid>
      <w:tr w:rsidR="00CE173D" w:rsidRPr="00B6043E" w:rsidTr="00BE326B">
        <w:trPr>
          <w:trHeight w:val="1530"/>
        </w:trPr>
        <w:tc>
          <w:tcPr>
            <w:tcW w:w="435" w:type="dxa"/>
          </w:tcPr>
          <w:p w:rsidR="00CE173D" w:rsidRPr="00B6043E" w:rsidRDefault="00CE173D" w:rsidP="00BE32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73D" w:rsidRPr="00B6043E" w:rsidRDefault="00CE173D" w:rsidP="00967439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7C35" w:rsidRPr="00B6043E" w:rsidRDefault="00C67C35" w:rsidP="00967439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43E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</w:t>
      </w:r>
    </w:p>
    <w:p w:rsidR="00C67C35" w:rsidRPr="00B6043E" w:rsidRDefault="00C67C35" w:rsidP="00967439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Увеличения числа родителей , принимающих активное участие в мероприятиях клуба « Семейная гостиная »</w:t>
      </w:r>
    </w:p>
    <w:p w:rsidR="00C67C35" w:rsidRPr="00B6043E" w:rsidRDefault="00C67C35" w:rsidP="00967439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Повышение компетентности родители в вопросах обучения и образования детей .</w:t>
      </w:r>
    </w:p>
    <w:p w:rsidR="00C67C35" w:rsidRPr="00B6043E" w:rsidRDefault="00BC473C" w:rsidP="00967439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Обобщение опыта семейно</w:t>
      </w:r>
      <w:r w:rsidR="00C67C35" w:rsidRPr="00B6043E">
        <w:rPr>
          <w:rFonts w:ascii="Times New Roman" w:hAnsi="Times New Roman" w:cs="Times New Roman"/>
          <w:sz w:val="28"/>
          <w:szCs w:val="28"/>
        </w:rPr>
        <w:t>го в</w:t>
      </w:r>
      <w:r w:rsidRPr="00B6043E">
        <w:rPr>
          <w:rFonts w:ascii="Times New Roman" w:hAnsi="Times New Roman" w:cs="Times New Roman"/>
          <w:sz w:val="28"/>
          <w:szCs w:val="28"/>
        </w:rPr>
        <w:t>оспитания.</w:t>
      </w:r>
    </w:p>
    <w:p w:rsidR="00BC473C" w:rsidRPr="00B6043E" w:rsidRDefault="00BC473C" w:rsidP="00967439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Установление  партнерских отношений с семьями воспитанников</w:t>
      </w:r>
    </w:p>
    <w:p w:rsidR="001C207E" w:rsidRPr="00B6043E" w:rsidRDefault="001C207E" w:rsidP="001C207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B6043E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педагога и семьи в форме семейного клуба представляет собой интересную современную модель работы по привлечению родителей к активному участию в воспитательно – образовательном процессе и способствует укреплению связи между ДОУ и семьями воспитанников. В результате неформального общения с родителями создан положительный настрой на откровенный и деловой разговор. Родители прислушиваются к советам педагога и рекомендации психолога. </w:t>
      </w:r>
    </w:p>
    <w:p w:rsidR="001C207E" w:rsidRPr="00B6043E" w:rsidRDefault="001C207E" w:rsidP="001C207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Деятельности семейного клуба показала жизненную необходимость и практическую значимость: повысился интерес родителей к вопросам воспитания оздоровления, обучения и развития детей. Получили </w:t>
      </w:r>
      <w:r w:rsidRPr="00B6043E">
        <w:rPr>
          <w:rFonts w:ascii="Times New Roman" w:hAnsi="Times New Roman" w:cs="Times New Roman"/>
          <w:sz w:val="28"/>
          <w:szCs w:val="28"/>
        </w:rPr>
        <w:lastRenderedPageBreak/>
        <w:t>информацию по интересующим вопросам, делились опытом и семейного воспитания, научились делать поделки из бумаги (оригами), узнали какие игрушки покупать малышу и в какие игры можно играть дома.</w:t>
      </w:r>
    </w:p>
    <w:p w:rsidR="001C207E" w:rsidRPr="00B6043E" w:rsidRDefault="001C207E" w:rsidP="001C207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Организация семейной гостиной позволила  сделать родителей и педагога единомышленникам для решения различных задач.</w:t>
      </w:r>
    </w:p>
    <w:p w:rsidR="001C207E" w:rsidRPr="00B6043E" w:rsidRDefault="001C207E" w:rsidP="001C207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207E" w:rsidRPr="00B6043E" w:rsidRDefault="001C207E" w:rsidP="001C20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07E" w:rsidRPr="00B6043E" w:rsidRDefault="001C207E" w:rsidP="001C20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C473C" w:rsidRPr="00B6043E" w:rsidRDefault="00BC473C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C473C" w:rsidRPr="00B6043E" w:rsidRDefault="00BC473C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C473C" w:rsidRPr="00B6043E" w:rsidRDefault="00BC473C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C473C" w:rsidRPr="00B6043E" w:rsidRDefault="00BC473C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C473C" w:rsidRPr="00B6043E" w:rsidRDefault="00BC473C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C473C" w:rsidRPr="00B6043E" w:rsidRDefault="00BC473C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393283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E6726" w:rsidRPr="00B6043E" w:rsidRDefault="001E6726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1E6726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1E6726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1E6726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1E6726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1E6726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1E6726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1E6726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1E6726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1E6726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1E6726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1E6726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1E6726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1E6726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1E6726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1E6726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1E6726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1E6726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1E6726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1E6726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1E6726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1E6726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1E6726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93283" w:rsidRPr="00B6043E" w:rsidRDefault="00393283" w:rsidP="00A65BB3">
      <w:pPr>
        <w:ind w:firstLine="70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04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ПРИЛОЖЕНИЕ 1</w:t>
      </w:r>
    </w:p>
    <w:p w:rsidR="00A65BB3" w:rsidRPr="00B6043E" w:rsidRDefault="00393283" w:rsidP="00A65BB3">
      <w:pPr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b/>
          <w:sz w:val="28"/>
          <w:szCs w:val="28"/>
        </w:rPr>
        <w:t>Положение о клубе  « Семейная гостиная »</w:t>
      </w:r>
    </w:p>
    <w:p w:rsidR="00393283" w:rsidRPr="00B6043E" w:rsidRDefault="00393283" w:rsidP="00A65BB3">
      <w:pPr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для родителей детей первой младшей группы</w:t>
      </w:r>
      <w:r w:rsidR="00A65BB3" w:rsidRPr="00B604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3283" w:rsidRPr="00B6043E" w:rsidRDefault="00393283" w:rsidP="0096743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Клуб « Семейная гостиная » (далее</w:t>
      </w:r>
      <w:r w:rsidR="00A65BB3" w:rsidRPr="00B6043E">
        <w:rPr>
          <w:rFonts w:ascii="Times New Roman" w:hAnsi="Times New Roman" w:cs="Times New Roman"/>
          <w:sz w:val="28"/>
          <w:szCs w:val="28"/>
        </w:rPr>
        <w:t xml:space="preserve"> </w:t>
      </w:r>
      <w:r w:rsidRPr="00B6043E">
        <w:rPr>
          <w:rFonts w:ascii="Times New Roman" w:hAnsi="Times New Roman" w:cs="Times New Roman"/>
          <w:sz w:val="28"/>
          <w:szCs w:val="28"/>
        </w:rPr>
        <w:t>- клуб ) является дополнительным  компонентом воспитательного процесса , где родители и педагоги детского сада  могут получить знания и развивать свои умения , чтобы в дальнейшем объединить свои усилия и обеспечить ребенку защиту , эмоциональный комфорт.</w:t>
      </w:r>
    </w:p>
    <w:p w:rsidR="00393283" w:rsidRPr="00B6043E" w:rsidRDefault="00393283" w:rsidP="0096743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Работа клуба осуществляется в соответствии с нормативн</w:t>
      </w:r>
      <w:r w:rsidR="00A65BB3" w:rsidRPr="00B6043E">
        <w:rPr>
          <w:rFonts w:ascii="Times New Roman" w:hAnsi="Times New Roman" w:cs="Times New Roman"/>
          <w:sz w:val="28"/>
          <w:szCs w:val="28"/>
        </w:rPr>
        <w:t>о -</w:t>
      </w:r>
      <w:r w:rsidRPr="00B6043E">
        <w:rPr>
          <w:rFonts w:ascii="Times New Roman" w:hAnsi="Times New Roman" w:cs="Times New Roman"/>
          <w:sz w:val="28"/>
          <w:szCs w:val="28"/>
        </w:rPr>
        <w:t xml:space="preserve"> правовыми положениями в сфере образования в Российской Федерации</w:t>
      </w:r>
      <w:r w:rsidR="00A65BB3" w:rsidRPr="00B6043E">
        <w:rPr>
          <w:rFonts w:ascii="Times New Roman" w:hAnsi="Times New Roman" w:cs="Times New Roman"/>
          <w:sz w:val="28"/>
          <w:szCs w:val="28"/>
        </w:rPr>
        <w:t>,</w:t>
      </w:r>
      <w:r w:rsidRPr="00B6043E">
        <w:rPr>
          <w:rFonts w:ascii="Times New Roman" w:hAnsi="Times New Roman" w:cs="Times New Roman"/>
          <w:sz w:val="28"/>
          <w:szCs w:val="28"/>
        </w:rPr>
        <w:t xml:space="preserve"> законами об обеспечении защиты прав и развития детей . Закон РФ от 10.07. 1992 № 3266 – 1 « Об образовании »</w:t>
      </w:r>
    </w:p>
    <w:p w:rsidR="00393283" w:rsidRPr="00B6043E" w:rsidRDefault="00393283" w:rsidP="0096743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Типовое положение « Об образовательном учреждении для детей дошкольного и младшего школьного возраста », утвержденное постановлением Правительства РФ от 19.09.1997 № 1204.</w:t>
      </w:r>
    </w:p>
    <w:p w:rsidR="00393283" w:rsidRPr="00B6043E" w:rsidRDefault="00393283" w:rsidP="0096743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Участниками клуба являются воспитатели</w:t>
      </w:r>
      <w:r w:rsidR="00A65BB3" w:rsidRPr="00B6043E">
        <w:rPr>
          <w:rFonts w:ascii="Times New Roman" w:hAnsi="Times New Roman" w:cs="Times New Roman"/>
          <w:sz w:val="28"/>
          <w:szCs w:val="28"/>
        </w:rPr>
        <w:t>,</w:t>
      </w:r>
      <w:r w:rsidRPr="00B6043E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A65BB3" w:rsidRPr="00B6043E">
        <w:rPr>
          <w:rFonts w:ascii="Times New Roman" w:hAnsi="Times New Roman" w:cs="Times New Roman"/>
          <w:sz w:val="28"/>
          <w:szCs w:val="28"/>
        </w:rPr>
        <w:t>,</w:t>
      </w:r>
      <w:r w:rsidRPr="00B6043E">
        <w:rPr>
          <w:rFonts w:ascii="Times New Roman" w:hAnsi="Times New Roman" w:cs="Times New Roman"/>
          <w:sz w:val="28"/>
          <w:szCs w:val="28"/>
        </w:rPr>
        <w:t xml:space="preserve"> родители воспитанников</w:t>
      </w:r>
      <w:r w:rsidR="00A65BB3" w:rsidRPr="00B604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473C" w:rsidRPr="00B6043E" w:rsidRDefault="00BC473C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C473C" w:rsidRPr="00B6043E" w:rsidRDefault="00BC473C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C473C" w:rsidRPr="00B6043E" w:rsidRDefault="00BC473C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C473C" w:rsidRPr="00B6043E" w:rsidRDefault="00BC473C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C473C" w:rsidRPr="00B6043E" w:rsidRDefault="00BC473C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C473C" w:rsidRPr="00B6043E" w:rsidRDefault="00BC473C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D37AB" w:rsidRPr="00B6043E" w:rsidRDefault="007D37AB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D37AB" w:rsidRPr="00B6043E" w:rsidRDefault="007D37AB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D37AB" w:rsidRPr="00B6043E" w:rsidRDefault="007D37AB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D37AB" w:rsidRPr="00B6043E" w:rsidRDefault="007D37AB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D37AB" w:rsidRPr="00B6043E" w:rsidRDefault="007D37AB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D37AB" w:rsidRPr="00B6043E" w:rsidRDefault="007D37AB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6FC8" w:rsidRPr="00B6043E" w:rsidRDefault="00AD6FC8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AD6FC8" w:rsidRPr="00B6043E" w:rsidRDefault="00AD6FC8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AD6FC8" w:rsidRPr="00B6043E" w:rsidRDefault="00AD6FC8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AD6FC8" w:rsidRPr="00B6043E" w:rsidRDefault="00AD6FC8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D43F7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E6726" w:rsidRPr="00B6043E" w:rsidRDefault="001E6726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E6726" w:rsidRPr="00B6043E" w:rsidRDefault="001E6726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44DB" w:rsidRDefault="003D43F7" w:rsidP="00A65BB3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04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3F7" w:rsidRPr="00B6043E" w:rsidRDefault="003D43F7" w:rsidP="00A65BB3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04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ПРИЛОЖЕНИЕ 2</w:t>
      </w:r>
    </w:p>
    <w:p w:rsidR="00A65BB3" w:rsidRPr="00B6043E" w:rsidRDefault="003D43F7" w:rsidP="00A65BB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  <w:r w:rsidRPr="00B6043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65BB3" w:rsidRPr="00B6043E" w:rsidRDefault="003D43F7" w:rsidP="00A65BB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участников встречи в « Семейной гостиной »</w:t>
      </w:r>
    </w:p>
    <w:p w:rsidR="003D43F7" w:rsidRPr="00B6043E" w:rsidRDefault="003D43F7" w:rsidP="00A65BB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1C37C2" w:rsidRPr="00B6043E">
        <w:rPr>
          <w:rFonts w:ascii="Times New Roman" w:hAnsi="Times New Roman" w:cs="Times New Roman"/>
          <w:sz w:val="28"/>
          <w:szCs w:val="28"/>
        </w:rPr>
        <w:t>: «Мнение родителей по ряду вопросов</w:t>
      </w:r>
      <w:r w:rsidRPr="00B6043E">
        <w:rPr>
          <w:rFonts w:ascii="Times New Roman" w:hAnsi="Times New Roman" w:cs="Times New Roman"/>
          <w:sz w:val="28"/>
          <w:szCs w:val="28"/>
        </w:rPr>
        <w:t>».</w:t>
      </w:r>
    </w:p>
    <w:p w:rsidR="003D43F7" w:rsidRPr="00B6043E" w:rsidRDefault="003D43F7" w:rsidP="0096743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Удалось ли вам лучше узнать друг друга</w:t>
      </w:r>
      <w:r w:rsidR="00A65BB3" w:rsidRPr="00B6043E">
        <w:rPr>
          <w:rFonts w:ascii="Times New Roman" w:hAnsi="Times New Roman" w:cs="Times New Roman"/>
          <w:sz w:val="28"/>
          <w:szCs w:val="28"/>
        </w:rPr>
        <w:t>?</w:t>
      </w:r>
    </w:p>
    <w:p w:rsidR="003D43F7" w:rsidRPr="00B6043E" w:rsidRDefault="003D43F7" w:rsidP="009674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а) да</w:t>
      </w:r>
    </w:p>
    <w:p w:rsidR="003D43F7" w:rsidRPr="00B6043E" w:rsidRDefault="003D43F7" w:rsidP="009674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б) частично</w:t>
      </w:r>
    </w:p>
    <w:p w:rsidR="00A65BB3" w:rsidRPr="00B6043E" w:rsidRDefault="003D43F7" w:rsidP="00A65BB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в) нет</w:t>
      </w:r>
    </w:p>
    <w:p w:rsidR="003D43F7" w:rsidRPr="00B6043E" w:rsidRDefault="003D43F7" w:rsidP="00A65B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2. Удалось ли вам лучше узнать своего ребенка</w:t>
      </w:r>
      <w:r w:rsidR="00A65BB3" w:rsidRPr="00B6043E">
        <w:rPr>
          <w:rFonts w:ascii="Times New Roman" w:hAnsi="Times New Roman" w:cs="Times New Roman"/>
          <w:sz w:val="28"/>
          <w:szCs w:val="28"/>
        </w:rPr>
        <w:t>?</w:t>
      </w:r>
    </w:p>
    <w:p w:rsidR="003D43F7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     а) да</w:t>
      </w:r>
    </w:p>
    <w:p w:rsidR="003D43F7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     б) частично</w:t>
      </w:r>
    </w:p>
    <w:p w:rsidR="003D43F7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     в) нет</w:t>
      </w:r>
    </w:p>
    <w:p w:rsidR="003D43F7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 3. Насколько вы удовлетворены сегодняшней встречи</w:t>
      </w:r>
      <w:r w:rsidR="00A65BB3" w:rsidRPr="00B6043E">
        <w:rPr>
          <w:rFonts w:ascii="Times New Roman" w:hAnsi="Times New Roman" w:cs="Times New Roman"/>
          <w:sz w:val="28"/>
          <w:szCs w:val="28"/>
        </w:rPr>
        <w:t>?</w:t>
      </w:r>
    </w:p>
    <w:p w:rsidR="003D43F7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      а) полностью удовлетворен</w:t>
      </w:r>
    </w:p>
    <w:p w:rsidR="003D43F7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      б) частично</w:t>
      </w:r>
    </w:p>
    <w:p w:rsidR="003D43F7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       в) не удовлетворе</w:t>
      </w:r>
      <w:r w:rsidR="00A65BB3" w:rsidRPr="00B6043E">
        <w:rPr>
          <w:rFonts w:ascii="Times New Roman" w:hAnsi="Times New Roman" w:cs="Times New Roman"/>
          <w:sz w:val="28"/>
          <w:szCs w:val="28"/>
        </w:rPr>
        <w:t>н (</w:t>
      </w:r>
      <w:r w:rsidRPr="00B6043E">
        <w:rPr>
          <w:rFonts w:ascii="Times New Roman" w:hAnsi="Times New Roman" w:cs="Times New Roman"/>
          <w:sz w:val="28"/>
          <w:szCs w:val="28"/>
        </w:rPr>
        <w:t>а)</w:t>
      </w:r>
    </w:p>
    <w:p w:rsidR="003D43F7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  4. Что произвело наибольшее впечатление</w:t>
      </w:r>
      <w:r w:rsidR="00A65BB3" w:rsidRPr="00B6043E">
        <w:rPr>
          <w:rFonts w:ascii="Times New Roman" w:hAnsi="Times New Roman" w:cs="Times New Roman"/>
          <w:sz w:val="28"/>
          <w:szCs w:val="28"/>
        </w:rPr>
        <w:t>?</w:t>
      </w:r>
      <w:r w:rsidRPr="00B60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3F7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  5. Что не понравилось</w:t>
      </w:r>
      <w:r w:rsidR="00A65BB3" w:rsidRPr="00B6043E">
        <w:rPr>
          <w:rFonts w:ascii="Times New Roman" w:hAnsi="Times New Roman" w:cs="Times New Roman"/>
          <w:sz w:val="28"/>
          <w:szCs w:val="28"/>
        </w:rPr>
        <w:t>?</w:t>
      </w:r>
    </w:p>
    <w:p w:rsidR="003D43F7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   6. Считаете ли вы целесообразным проведение подобных встреч</w:t>
      </w:r>
      <w:r w:rsidR="00A65BB3" w:rsidRPr="00B6043E">
        <w:rPr>
          <w:rFonts w:ascii="Times New Roman" w:hAnsi="Times New Roman" w:cs="Times New Roman"/>
          <w:sz w:val="28"/>
          <w:szCs w:val="28"/>
        </w:rPr>
        <w:t>?</w:t>
      </w:r>
    </w:p>
    <w:p w:rsidR="003D43F7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        а) да</w:t>
      </w:r>
    </w:p>
    <w:p w:rsidR="003D43F7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        б) не знаю</w:t>
      </w:r>
    </w:p>
    <w:p w:rsidR="003D43F7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        в) нет</w:t>
      </w:r>
    </w:p>
    <w:p w:rsidR="003D43F7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   7. Сохранилось ли у вас желание прин</w:t>
      </w:r>
      <w:r w:rsidR="00A65BB3" w:rsidRPr="00B6043E">
        <w:rPr>
          <w:rFonts w:ascii="Times New Roman" w:hAnsi="Times New Roman" w:cs="Times New Roman"/>
          <w:sz w:val="28"/>
          <w:szCs w:val="28"/>
        </w:rPr>
        <w:t>ять активное  участие в следующе</w:t>
      </w:r>
      <w:r w:rsidRPr="00B6043E">
        <w:rPr>
          <w:rFonts w:ascii="Times New Roman" w:hAnsi="Times New Roman" w:cs="Times New Roman"/>
          <w:sz w:val="28"/>
          <w:szCs w:val="28"/>
        </w:rPr>
        <w:t>й встрече</w:t>
      </w:r>
      <w:r w:rsidR="00A65BB3" w:rsidRPr="00B6043E">
        <w:rPr>
          <w:rFonts w:ascii="Times New Roman" w:hAnsi="Times New Roman" w:cs="Times New Roman"/>
          <w:sz w:val="28"/>
          <w:szCs w:val="28"/>
        </w:rPr>
        <w:t>?</w:t>
      </w:r>
    </w:p>
    <w:p w:rsidR="003D43F7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          а) да                 в) нет</w:t>
      </w:r>
    </w:p>
    <w:p w:rsidR="003D43F7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          б) не знаю</w:t>
      </w:r>
    </w:p>
    <w:p w:rsidR="003D43F7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    8.Ваши предложения и пожелания ведущему</w:t>
      </w:r>
      <w:r w:rsidR="00A65BB3" w:rsidRPr="00B6043E">
        <w:rPr>
          <w:rFonts w:ascii="Times New Roman" w:hAnsi="Times New Roman" w:cs="Times New Roman"/>
          <w:sz w:val="28"/>
          <w:szCs w:val="28"/>
        </w:rPr>
        <w:t>:</w:t>
      </w:r>
      <w:r w:rsidRPr="00B6043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 </w:t>
      </w:r>
    </w:p>
    <w:p w:rsidR="003D43F7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5BB3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65BB3" w:rsidRPr="00B6043E" w:rsidRDefault="00A65BB3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5BB3" w:rsidRPr="00B6043E" w:rsidRDefault="00A65BB3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5BB3" w:rsidRPr="00B6043E" w:rsidRDefault="00A65BB3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5BB3" w:rsidRPr="00B6043E" w:rsidRDefault="00A65BB3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5BB3" w:rsidRPr="00B6043E" w:rsidRDefault="00A65BB3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5BB3" w:rsidRPr="00B6043E" w:rsidRDefault="00A65BB3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5BB3" w:rsidRPr="00B6043E" w:rsidRDefault="00A65BB3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5BB3" w:rsidRPr="00B6043E" w:rsidRDefault="00A65BB3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43F7" w:rsidRPr="00B6043E" w:rsidRDefault="003D43F7" w:rsidP="0096743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04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Анализ анкеты.</w:t>
      </w:r>
    </w:p>
    <w:p w:rsidR="00A65BB3" w:rsidRPr="00B6043E" w:rsidRDefault="00A65BB3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43F7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Благодаря взаимодействию педагогического персонала , психолога родители приобрели опыт сотрудничества как со своими детьми , с родителями других детей , с педагогом. Родители отметили ,что такие встречи приносят пользу в воспитании их детей , дает им новые знания предлагаемого материала , научили откровенности , вести деловой разговор , избежать многих ошибок в воспитании , обучении и развития детей . За последнее время число членов клуба значительно выросло . Многие родители стали приходить семьями. Пожелание родителей проводить встречи с чаепитием, пирогами и побольше проводить практических занятий .</w:t>
      </w:r>
    </w:p>
    <w:p w:rsidR="003D43F7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D6FC8" w:rsidRPr="00B6043E" w:rsidRDefault="00AD6FC8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AD6FC8" w:rsidRPr="00B6043E" w:rsidRDefault="00AD6FC8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AD6FC8" w:rsidRPr="00B6043E" w:rsidRDefault="00AD6FC8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AD6FC8" w:rsidRPr="00B6043E" w:rsidRDefault="00AD6FC8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4D7B91" w:rsidRPr="00B6043E" w:rsidRDefault="004D7B91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7B91" w:rsidRPr="00B6043E" w:rsidRDefault="004D7B91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7B91" w:rsidRPr="00B6043E" w:rsidRDefault="004D7B91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7B91" w:rsidRPr="00B6043E" w:rsidRDefault="004D7B91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7B91" w:rsidRPr="00B6043E" w:rsidRDefault="004D7B91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7B91" w:rsidRPr="00B6043E" w:rsidRDefault="004D7B91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7B91" w:rsidRPr="00B6043E" w:rsidRDefault="004D7B91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7B91" w:rsidRPr="00B6043E" w:rsidRDefault="004D7B91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7B91" w:rsidRPr="00B6043E" w:rsidRDefault="004D7B91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7B91" w:rsidRPr="00B6043E" w:rsidRDefault="004D7B91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7B91" w:rsidRPr="00B6043E" w:rsidRDefault="004D7B91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7B91" w:rsidRPr="00B6043E" w:rsidRDefault="004D7B91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1014" w:rsidRPr="00B6043E" w:rsidRDefault="00611014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5BB3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E6726" w:rsidRPr="00B6043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65BB3" w:rsidRPr="00B6043E" w:rsidRDefault="00A65BB3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5BB3" w:rsidRPr="00B6043E" w:rsidRDefault="00A65BB3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5BB3" w:rsidRPr="00B6043E" w:rsidRDefault="00A65BB3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5BB3" w:rsidRPr="00B6043E" w:rsidRDefault="00A65BB3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5BB3" w:rsidRPr="00B6043E" w:rsidRDefault="00A65BB3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5BB3" w:rsidRPr="00B6043E" w:rsidRDefault="00A65BB3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5BB3" w:rsidRPr="00B6043E" w:rsidRDefault="00A65BB3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5BB3" w:rsidRPr="00B6043E" w:rsidRDefault="00A65BB3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5BB3" w:rsidRPr="00B6043E" w:rsidRDefault="00A65BB3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43F7" w:rsidRPr="00B6043E" w:rsidRDefault="001E6726" w:rsidP="00A65BB3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04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ПРИЛОЖЕНИЕ 4</w:t>
      </w:r>
    </w:p>
    <w:p w:rsidR="00A65BB3" w:rsidRPr="00B6043E" w:rsidRDefault="00A65BB3" w:rsidP="00A65BB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E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3D43F7" w:rsidRPr="00B6043E" w:rsidRDefault="001C37C2" w:rsidP="00A65BB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«Знаете ли вы своего ребенка</w:t>
      </w:r>
      <w:r w:rsidR="003D43F7" w:rsidRPr="00B6043E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3D43F7" w:rsidRPr="00B6043E" w:rsidRDefault="003D43F7" w:rsidP="0096743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Какие положительные </w:t>
      </w:r>
      <w:r w:rsidR="00A65BB3" w:rsidRPr="00B6043E">
        <w:rPr>
          <w:rFonts w:ascii="Times New Roman" w:hAnsi="Times New Roman" w:cs="Times New Roman"/>
          <w:sz w:val="28"/>
          <w:szCs w:val="28"/>
        </w:rPr>
        <w:t xml:space="preserve">черты присущи вашему ребенку? </w:t>
      </w:r>
      <w:r w:rsidRPr="00B6043E">
        <w:rPr>
          <w:rFonts w:ascii="Times New Roman" w:hAnsi="Times New Roman" w:cs="Times New Roman"/>
          <w:sz w:val="28"/>
          <w:szCs w:val="28"/>
        </w:rPr>
        <w:t>_____________________</w:t>
      </w:r>
      <w:r w:rsidR="00A65BB3" w:rsidRPr="00B6043E">
        <w:rPr>
          <w:rFonts w:ascii="Times New Roman" w:hAnsi="Times New Roman" w:cs="Times New Roman"/>
          <w:sz w:val="28"/>
          <w:szCs w:val="28"/>
        </w:rPr>
        <w:t>______________</w:t>
      </w:r>
      <w:r w:rsidRPr="00B6043E">
        <w:rPr>
          <w:rFonts w:ascii="Times New Roman" w:hAnsi="Times New Roman" w:cs="Times New Roman"/>
          <w:sz w:val="28"/>
          <w:szCs w:val="28"/>
        </w:rPr>
        <w:t>_</w:t>
      </w:r>
      <w:r w:rsidR="00A65BB3" w:rsidRPr="00B6043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D43F7" w:rsidRPr="00B6043E" w:rsidRDefault="003D43F7" w:rsidP="0096743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Какие отрицательные черты присущи вашему ребенку</w:t>
      </w:r>
      <w:r w:rsidR="00A752DB" w:rsidRPr="00B6043E">
        <w:rPr>
          <w:rFonts w:ascii="Times New Roman" w:hAnsi="Times New Roman" w:cs="Times New Roman"/>
          <w:sz w:val="28"/>
          <w:szCs w:val="28"/>
        </w:rPr>
        <w:t xml:space="preserve">? </w:t>
      </w:r>
      <w:r w:rsidRPr="00B6043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D43F7" w:rsidRPr="00B6043E" w:rsidRDefault="003D43F7" w:rsidP="0096743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Чем любит заниматься ваш ребенок</w:t>
      </w:r>
      <w:r w:rsidR="00A752DB" w:rsidRPr="00B6043E">
        <w:rPr>
          <w:rFonts w:ascii="Times New Roman" w:hAnsi="Times New Roman" w:cs="Times New Roman"/>
          <w:sz w:val="28"/>
          <w:szCs w:val="28"/>
        </w:rPr>
        <w:t xml:space="preserve">? </w:t>
      </w:r>
      <w:r w:rsidRPr="00B6043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D43F7" w:rsidRPr="00B6043E" w:rsidRDefault="003D43F7" w:rsidP="0096743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С кем больше всего любит общаться ваш ребенок</w:t>
      </w:r>
      <w:r w:rsidR="00A752DB" w:rsidRPr="00B6043E">
        <w:rPr>
          <w:rFonts w:ascii="Times New Roman" w:hAnsi="Times New Roman" w:cs="Times New Roman"/>
          <w:sz w:val="28"/>
          <w:szCs w:val="28"/>
        </w:rPr>
        <w:t xml:space="preserve">? </w:t>
      </w:r>
      <w:r w:rsidRPr="00B6043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D43F7" w:rsidRPr="00B6043E" w:rsidRDefault="003D43F7" w:rsidP="0096743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Что, прежде всего</w:t>
      </w:r>
      <w:r w:rsidR="00A752DB" w:rsidRPr="00B6043E">
        <w:rPr>
          <w:rFonts w:ascii="Times New Roman" w:hAnsi="Times New Roman" w:cs="Times New Roman"/>
          <w:sz w:val="28"/>
          <w:szCs w:val="28"/>
        </w:rPr>
        <w:t>,</w:t>
      </w:r>
      <w:r w:rsidRPr="00B6043E">
        <w:rPr>
          <w:rFonts w:ascii="Times New Roman" w:hAnsi="Times New Roman" w:cs="Times New Roman"/>
          <w:sz w:val="28"/>
          <w:szCs w:val="28"/>
        </w:rPr>
        <w:t xml:space="preserve"> необходимо развивать у вашего ребенка?</w:t>
      </w:r>
    </w:p>
    <w:p w:rsidR="003D43F7" w:rsidRPr="00B6043E" w:rsidRDefault="003D43F7" w:rsidP="009674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а) речь</w:t>
      </w:r>
    </w:p>
    <w:p w:rsidR="003D43F7" w:rsidRPr="00B6043E" w:rsidRDefault="003D43F7" w:rsidP="009674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б) навыки общения </w:t>
      </w:r>
      <w:r w:rsidR="00A752DB" w:rsidRPr="00B6043E">
        <w:rPr>
          <w:rFonts w:ascii="Times New Roman" w:hAnsi="Times New Roman" w:cs="Times New Roman"/>
          <w:sz w:val="28"/>
          <w:szCs w:val="28"/>
        </w:rPr>
        <w:t>с</w:t>
      </w:r>
      <w:r w:rsidRPr="00B6043E">
        <w:rPr>
          <w:rFonts w:ascii="Times New Roman" w:hAnsi="Times New Roman" w:cs="Times New Roman"/>
          <w:sz w:val="28"/>
          <w:szCs w:val="28"/>
        </w:rPr>
        <w:t xml:space="preserve"> взрослыми </w:t>
      </w:r>
    </w:p>
    <w:p w:rsidR="003D43F7" w:rsidRPr="00B6043E" w:rsidRDefault="003D43F7" w:rsidP="009674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в) навыки общения со сверстниками</w:t>
      </w:r>
    </w:p>
    <w:p w:rsidR="003D43F7" w:rsidRPr="00B6043E" w:rsidRDefault="003D43F7" w:rsidP="009674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г) навыки  самообслуживания</w:t>
      </w:r>
    </w:p>
    <w:p w:rsidR="003D43F7" w:rsidRPr="00B6043E" w:rsidRDefault="003D43F7" w:rsidP="009674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д) физическое воспитание</w:t>
      </w:r>
    </w:p>
    <w:p w:rsidR="003D43F7" w:rsidRPr="00B6043E" w:rsidRDefault="00A752DB" w:rsidP="00A752DB">
      <w:pPr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6. </w:t>
      </w:r>
      <w:r w:rsidR="003D43F7" w:rsidRPr="00B6043E">
        <w:rPr>
          <w:rFonts w:ascii="Times New Roman" w:hAnsi="Times New Roman" w:cs="Times New Roman"/>
          <w:sz w:val="28"/>
          <w:szCs w:val="28"/>
        </w:rPr>
        <w:t>Какие трудности испытываете при воспитании</w:t>
      </w:r>
      <w:r w:rsidRPr="00B6043E">
        <w:rPr>
          <w:rFonts w:ascii="Times New Roman" w:hAnsi="Times New Roman" w:cs="Times New Roman"/>
          <w:sz w:val="28"/>
          <w:szCs w:val="28"/>
        </w:rPr>
        <w:t>?</w:t>
      </w:r>
    </w:p>
    <w:p w:rsidR="003D43F7" w:rsidRPr="00B6043E" w:rsidRDefault="003D43F7" w:rsidP="0096743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Отсутствие опыта в воспитании</w:t>
      </w:r>
      <w:r w:rsidR="00A752DB" w:rsidRPr="00B6043E">
        <w:rPr>
          <w:rFonts w:ascii="Times New Roman" w:hAnsi="Times New Roman" w:cs="Times New Roman"/>
          <w:sz w:val="28"/>
          <w:szCs w:val="28"/>
        </w:rPr>
        <w:t>.</w:t>
      </w:r>
    </w:p>
    <w:p w:rsidR="003D43F7" w:rsidRPr="00B6043E" w:rsidRDefault="003D43F7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ДА</w:t>
      </w:r>
    </w:p>
    <w:p w:rsidR="003D43F7" w:rsidRPr="00B6043E" w:rsidRDefault="003D43F7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НЕТ</w:t>
      </w:r>
    </w:p>
    <w:p w:rsidR="003D43F7" w:rsidRPr="00B6043E" w:rsidRDefault="003D43F7" w:rsidP="0096743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Организации режима</w:t>
      </w:r>
      <w:r w:rsidR="00A752DB" w:rsidRPr="00B6043E">
        <w:rPr>
          <w:rFonts w:ascii="Times New Roman" w:hAnsi="Times New Roman" w:cs="Times New Roman"/>
          <w:sz w:val="28"/>
          <w:szCs w:val="28"/>
        </w:rPr>
        <w:t>.</w:t>
      </w:r>
    </w:p>
    <w:p w:rsidR="003D43F7" w:rsidRPr="00B6043E" w:rsidRDefault="003D43F7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ДА</w:t>
      </w:r>
    </w:p>
    <w:p w:rsidR="003D43F7" w:rsidRPr="00B6043E" w:rsidRDefault="003D43F7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НЕТ</w:t>
      </w:r>
    </w:p>
    <w:p w:rsidR="003D43F7" w:rsidRPr="00B6043E" w:rsidRDefault="003D43F7" w:rsidP="0096743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Неумение адекватно реагировать на негативное поведение ребенка</w:t>
      </w:r>
      <w:r w:rsidR="00A752DB" w:rsidRPr="00B6043E">
        <w:rPr>
          <w:rFonts w:ascii="Times New Roman" w:hAnsi="Times New Roman" w:cs="Times New Roman"/>
          <w:sz w:val="28"/>
          <w:szCs w:val="28"/>
        </w:rPr>
        <w:t>.</w:t>
      </w:r>
    </w:p>
    <w:p w:rsidR="003D43F7" w:rsidRPr="00B6043E" w:rsidRDefault="003D43F7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ДА</w:t>
      </w:r>
    </w:p>
    <w:p w:rsidR="003D43F7" w:rsidRPr="00B6043E" w:rsidRDefault="003D43F7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НЕТ</w:t>
      </w:r>
    </w:p>
    <w:p w:rsidR="003D43F7" w:rsidRPr="00B6043E" w:rsidRDefault="003D43F7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11014" w:rsidRPr="00B6043E" w:rsidRDefault="00611014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1014" w:rsidRPr="00B6043E" w:rsidRDefault="00611014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1014" w:rsidRPr="00B6043E" w:rsidRDefault="00611014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1014" w:rsidRPr="00B6043E" w:rsidRDefault="00611014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1014" w:rsidRPr="00B6043E" w:rsidRDefault="00611014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1014" w:rsidRPr="00B6043E" w:rsidRDefault="00611014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752DB" w:rsidRPr="00B6043E" w:rsidRDefault="001E6726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752DB" w:rsidRPr="00B6043E" w:rsidRDefault="00A752DB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D43F7" w:rsidRPr="00B6043E" w:rsidRDefault="001E6726" w:rsidP="00A752DB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E">
        <w:rPr>
          <w:rFonts w:ascii="Times New Roman" w:hAnsi="Times New Roman" w:cs="Times New Roman"/>
          <w:b/>
          <w:sz w:val="28"/>
          <w:szCs w:val="28"/>
        </w:rPr>
        <w:lastRenderedPageBreak/>
        <w:t>Анализ анкеты № 4</w:t>
      </w:r>
    </w:p>
    <w:p w:rsidR="003D43F7" w:rsidRPr="00B6043E" w:rsidRDefault="003D43F7" w:rsidP="0096743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Получив на основе собранных данных реальную картину положения дел, проанализировав ответы родителей</w:t>
      </w:r>
      <w:r w:rsidR="00A752DB" w:rsidRPr="00B6043E">
        <w:rPr>
          <w:rFonts w:ascii="Times New Roman" w:hAnsi="Times New Roman" w:cs="Times New Roman"/>
          <w:sz w:val="28"/>
          <w:szCs w:val="28"/>
        </w:rPr>
        <w:t xml:space="preserve">, </w:t>
      </w:r>
      <w:r w:rsidRPr="00B6043E">
        <w:rPr>
          <w:rFonts w:ascii="Times New Roman" w:hAnsi="Times New Roman" w:cs="Times New Roman"/>
          <w:sz w:val="28"/>
          <w:szCs w:val="28"/>
        </w:rPr>
        <w:t xml:space="preserve">я </w:t>
      </w:r>
      <w:r w:rsidR="00A752DB" w:rsidRPr="00B6043E">
        <w:rPr>
          <w:rFonts w:ascii="Times New Roman" w:hAnsi="Times New Roman" w:cs="Times New Roman"/>
          <w:sz w:val="28"/>
          <w:szCs w:val="28"/>
        </w:rPr>
        <w:t>узнала,</w:t>
      </w:r>
      <w:r w:rsidRPr="00B6043E">
        <w:rPr>
          <w:rFonts w:ascii="Times New Roman" w:hAnsi="Times New Roman" w:cs="Times New Roman"/>
          <w:sz w:val="28"/>
          <w:szCs w:val="28"/>
        </w:rPr>
        <w:t xml:space="preserve"> чем дети любят заниматься</w:t>
      </w:r>
      <w:r w:rsidR="00A752DB" w:rsidRPr="00B6043E">
        <w:rPr>
          <w:rFonts w:ascii="Times New Roman" w:hAnsi="Times New Roman" w:cs="Times New Roman"/>
          <w:sz w:val="28"/>
          <w:szCs w:val="28"/>
        </w:rPr>
        <w:t>,</w:t>
      </w:r>
      <w:r w:rsidRPr="00B6043E">
        <w:rPr>
          <w:rFonts w:ascii="Times New Roman" w:hAnsi="Times New Roman" w:cs="Times New Roman"/>
          <w:sz w:val="28"/>
          <w:szCs w:val="28"/>
        </w:rPr>
        <w:t xml:space="preserve"> с кем любят общаться</w:t>
      </w:r>
      <w:r w:rsidR="00A752DB" w:rsidRPr="00B6043E">
        <w:rPr>
          <w:rFonts w:ascii="Times New Roman" w:hAnsi="Times New Roman" w:cs="Times New Roman"/>
          <w:sz w:val="28"/>
          <w:szCs w:val="28"/>
        </w:rPr>
        <w:t>.</w:t>
      </w:r>
      <w:r w:rsidRPr="00B6043E">
        <w:rPr>
          <w:rFonts w:ascii="Times New Roman" w:hAnsi="Times New Roman" w:cs="Times New Roman"/>
          <w:sz w:val="28"/>
          <w:szCs w:val="28"/>
        </w:rPr>
        <w:t xml:space="preserve"> Выработала  тактику своего общения с каждым родителем и их детьми, воспитания и обучения. Результаты анкетирования показали</w:t>
      </w:r>
      <w:r w:rsidR="00A752DB" w:rsidRPr="00B6043E">
        <w:rPr>
          <w:rFonts w:ascii="Times New Roman" w:hAnsi="Times New Roman" w:cs="Times New Roman"/>
          <w:sz w:val="28"/>
          <w:szCs w:val="28"/>
        </w:rPr>
        <w:t>,</w:t>
      </w:r>
      <w:r w:rsidRPr="00B6043E">
        <w:rPr>
          <w:rFonts w:ascii="Times New Roman" w:hAnsi="Times New Roman" w:cs="Times New Roman"/>
          <w:sz w:val="28"/>
          <w:szCs w:val="28"/>
        </w:rPr>
        <w:t xml:space="preserve"> что родители отдают предпочтения гармоничному развитию личности ребенка, физическому и умственному развитию , развитию речи и навыкам общения со сверстниками и взрослыми. Трудности испытываю в организации режима а так же спокойно реагировать на капризы и упрямства детей.</w:t>
      </w:r>
    </w:p>
    <w:p w:rsidR="00611014" w:rsidRPr="00B6043E" w:rsidRDefault="00611014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1014" w:rsidRPr="00B6043E" w:rsidRDefault="00611014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1014" w:rsidRPr="00B6043E" w:rsidRDefault="00611014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1014" w:rsidRPr="00B6043E" w:rsidRDefault="00611014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1014" w:rsidRPr="00B6043E" w:rsidRDefault="00611014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1014" w:rsidRPr="00B6043E" w:rsidRDefault="00611014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1014" w:rsidRPr="00B6043E" w:rsidRDefault="00611014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1014" w:rsidRPr="00B6043E" w:rsidRDefault="00611014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1014" w:rsidRPr="00B6043E" w:rsidRDefault="00611014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1014" w:rsidRPr="00B6043E" w:rsidRDefault="00611014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C3252" w:rsidRPr="00B6043E" w:rsidRDefault="009C3252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C3252" w:rsidRPr="00B6043E" w:rsidRDefault="009C3252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C3252" w:rsidRPr="00B6043E" w:rsidRDefault="009C3252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C3252" w:rsidRPr="00B6043E" w:rsidRDefault="009C3252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C3252" w:rsidRPr="00B6043E" w:rsidRDefault="009C3252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C3252" w:rsidRPr="00B6043E" w:rsidRDefault="009C3252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C3252" w:rsidRPr="00B6043E" w:rsidRDefault="009C3252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C3252" w:rsidRPr="00B6043E" w:rsidRDefault="009C3252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C3252" w:rsidRPr="00B6043E" w:rsidRDefault="009C3252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C3252" w:rsidRPr="00B6043E" w:rsidRDefault="009C3252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C3252" w:rsidRPr="00B6043E" w:rsidRDefault="009C3252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C3252" w:rsidRPr="00B6043E" w:rsidRDefault="009C3252" w:rsidP="009674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752DB" w:rsidRPr="00B6043E" w:rsidRDefault="003D43F7" w:rsidP="00A752DB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043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752DB" w:rsidRPr="00B6043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A752DB" w:rsidRPr="00B6043E" w:rsidRDefault="00A752DB" w:rsidP="00A752DB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52DB" w:rsidRPr="00B6043E" w:rsidRDefault="00A752DB" w:rsidP="00A752DB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52DB" w:rsidRPr="00B6043E" w:rsidRDefault="00A752DB" w:rsidP="00A752DB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52DB" w:rsidRPr="00B6043E" w:rsidRDefault="00A752DB" w:rsidP="00A752DB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43F7" w:rsidRPr="00B6043E" w:rsidRDefault="00A752DB" w:rsidP="00A752DB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04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ПРИЛОЖЕНИЕ 5</w:t>
      </w:r>
    </w:p>
    <w:p w:rsidR="00A752DB" w:rsidRPr="00B6043E" w:rsidRDefault="00A752DB" w:rsidP="00A752DB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52DB" w:rsidRPr="00B6043E" w:rsidRDefault="00A752DB" w:rsidP="00A752DB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52DB" w:rsidRPr="00B6043E" w:rsidRDefault="003D43F7" w:rsidP="00A752DB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043E">
        <w:rPr>
          <w:rFonts w:ascii="Times New Roman" w:hAnsi="Times New Roman" w:cs="Times New Roman"/>
          <w:b/>
          <w:sz w:val="40"/>
          <w:szCs w:val="40"/>
        </w:rPr>
        <w:t>Уважаемые родители</w:t>
      </w:r>
      <w:r w:rsidR="00A752DB" w:rsidRPr="00B6043E">
        <w:rPr>
          <w:rFonts w:ascii="Times New Roman" w:hAnsi="Times New Roman" w:cs="Times New Roman"/>
          <w:b/>
          <w:sz w:val="40"/>
          <w:szCs w:val="40"/>
        </w:rPr>
        <w:t>!</w:t>
      </w:r>
    </w:p>
    <w:p w:rsidR="003D43F7" w:rsidRPr="00B6043E" w:rsidRDefault="00A752DB" w:rsidP="00A752DB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B6043E">
        <w:rPr>
          <w:rFonts w:ascii="Times New Roman" w:hAnsi="Times New Roman" w:cs="Times New Roman"/>
          <w:sz w:val="40"/>
          <w:szCs w:val="40"/>
        </w:rPr>
        <w:t>П</w:t>
      </w:r>
      <w:r w:rsidR="003D43F7" w:rsidRPr="00B6043E">
        <w:rPr>
          <w:rFonts w:ascii="Times New Roman" w:hAnsi="Times New Roman" w:cs="Times New Roman"/>
          <w:sz w:val="40"/>
          <w:szCs w:val="40"/>
        </w:rPr>
        <w:t>риглашаем Вас на встречу в клубе « Семейная гостиная » по теме</w:t>
      </w:r>
      <w:r w:rsidRPr="00B6043E">
        <w:rPr>
          <w:rFonts w:ascii="Times New Roman" w:hAnsi="Times New Roman" w:cs="Times New Roman"/>
          <w:sz w:val="40"/>
          <w:szCs w:val="40"/>
        </w:rPr>
        <w:t>:</w:t>
      </w:r>
      <w:r w:rsidR="003D43F7" w:rsidRPr="00B6043E">
        <w:rPr>
          <w:rFonts w:ascii="Times New Roman" w:hAnsi="Times New Roman" w:cs="Times New Roman"/>
          <w:sz w:val="40"/>
          <w:szCs w:val="40"/>
        </w:rPr>
        <w:t xml:space="preserve"> « Игра – не забава»</w:t>
      </w:r>
    </w:p>
    <w:p w:rsidR="00A752DB" w:rsidRPr="00B6043E" w:rsidRDefault="00A752DB" w:rsidP="00A752DB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3D43F7" w:rsidRPr="00B6043E" w:rsidRDefault="003D43F7" w:rsidP="00967439">
      <w:pPr>
        <w:contextualSpacing/>
        <w:rPr>
          <w:rFonts w:ascii="Times New Roman" w:hAnsi="Times New Roman" w:cs="Times New Roman"/>
          <w:sz w:val="40"/>
          <w:szCs w:val="40"/>
        </w:rPr>
      </w:pPr>
      <w:r w:rsidRPr="00B6043E">
        <w:rPr>
          <w:rFonts w:ascii="Times New Roman" w:hAnsi="Times New Roman" w:cs="Times New Roman"/>
          <w:sz w:val="40"/>
          <w:szCs w:val="40"/>
        </w:rPr>
        <w:t>В программе:</w:t>
      </w:r>
    </w:p>
    <w:p w:rsidR="003D43F7" w:rsidRPr="00B6043E" w:rsidRDefault="003D43F7" w:rsidP="0096743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40"/>
          <w:szCs w:val="40"/>
        </w:rPr>
      </w:pPr>
      <w:r w:rsidRPr="00B6043E">
        <w:rPr>
          <w:rFonts w:ascii="Times New Roman" w:hAnsi="Times New Roman" w:cs="Times New Roman"/>
          <w:sz w:val="40"/>
          <w:szCs w:val="40"/>
        </w:rPr>
        <w:t>Игрушка в жизни детей</w:t>
      </w:r>
      <w:r w:rsidR="00A752DB" w:rsidRPr="00B6043E">
        <w:rPr>
          <w:rFonts w:ascii="Times New Roman" w:hAnsi="Times New Roman" w:cs="Times New Roman"/>
          <w:sz w:val="40"/>
          <w:szCs w:val="40"/>
        </w:rPr>
        <w:t>.</w:t>
      </w:r>
    </w:p>
    <w:p w:rsidR="003D43F7" w:rsidRPr="00B6043E" w:rsidRDefault="003D43F7" w:rsidP="0096743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40"/>
          <w:szCs w:val="40"/>
        </w:rPr>
      </w:pPr>
      <w:r w:rsidRPr="00B6043E">
        <w:rPr>
          <w:rFonts w:ascii="Times New Roman" w:hAnsi="Times New Roman" w:cs="Times New Roman"/>
          <w:sz w:val="40"/>
          <w:szCs w:val="40"/>
        </w:rPr>
        <w:t>Какие игрушки покупать малышу</w:t>
      </w:r>
      <w:r w:rsidR="00A752DB" w:rsidRPr="00B6043E">
        <w:rPr>
          <w:rFonts w:ascii="Times New Roman" w:hAnsi="Times New Roman" w:cs="Times New Roman"/>
          <w:sz w:val="40"/>
          <w:szCs w:val="40"/>
        </w:rPr>
        <w:t>.</w:t>
      </w:r>
    </w:p>
    <w:p w:rsidR="003D43F7" w:rsidRPr="00B6043E" w:rsidRDefault="003D43F7" w:rsidP="0096743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40"/>
          <w:szCs w:val="40"/>
        </w:rPr>
      </w:pPr>
      <w:r w:rsidRPr="00B6043E">
        <w:rPr>
          <w:rFonts w:ascii="Times New Roman" w:hAnsi="Times New Roman" w:cs="Times New Roman"/>
          <w:sz w:val="40"/>
          <w:szCs w:val="40"/>
        </w:rPr>
        <w:t>Практикуем «Использова</w:t>
      </w:r>
      <w:r w:rsidR="00A752DB" w:rsidRPr="00B6043E">
        <w:rPr>
          <w:rFonts w:ascii="Times New Roman" w:hAnsi="Times New Roman" w:cs="Times New Roman"/>
          <w:sz w:val="40"/>
          <w:szCs w:val="40"/>
        </w:rPr>
        <w:t>ние игр в адаптационный период»</w:t>
      </w:r>
      <w:r w:rsidRPr="00B6043E">
        <w:rPr>
          <w:rFonts w:ascii="Times New Roman" w:hAnsi="Times New Roman" w:cs="Times New Roman"/>
          <w:sz w:val="40"/>
          <w:szCs w:val="40"/>
        </w:rPr>
        <w:t>.</w:t>
      </w:r>
    </w:p>
    <w:p w:rsidR="00A752DB" w:rsidRPr="00B6043E" w:rsidRDefault="00A752DB" w:rsidP="0096743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40"/>
          <w:szCs w:val="40"/>
        </w:rPr>
      </w:pPr>
    </w:p>
    <w:p w:rsidR="00A752DB" w:rsidRPr="00B6043E" w:rsidRDefault="003D43F7" w:rsidP="00967439">
      <w:pPr>
        <w:contextualSpacing/>
        <w:rPr>
          <w:rFonts w:ascii="Times New Roman" w:hAnsi="Times New Roman" w:cs="Times New Roman"/>
          <w:sz w:val="40"/>
          <w:szCs w:val="40"/>
        </w:rPr>
      </w:pPr>
      <w:r w:rsidRPr="00B6043E">
        <w:rPr>
          <w:rFonts w:ascii="Times New Roman" w:hAnsi="Times New Roman" w:cs="Times New Roman"/>
          <w:sz w:val="40"/>
          <w:szCs w:val="40"/>
        </w:rPr>
        <w:t>Встреча состоится  «    »</w:t>
      </w:r>
      <w:r w:rsidR="00A752DB" w:rsidRPr="00B6043E">
        <w:rPr>
          <w:rFonts w:ascii="Times New Roman" w:hAnsi="Times New Roman" w:cs="Times New Roman"/>
          <w:sz w:val="40"/>
          <w:szCs w:val="40"/>
        </w:rPr>
        <w:t>_________ 20___</w:t>
      </w:r>
      <w:r w:rsidRPr="00B6043E">
        <w:rPr>
          <w:rFonts w:ascii="Times New Roman" w:hAnsi="Times New Roman" w:cs="Times New Roman"/>
          <w:sz w:val="40"/>
          <w:szCs w:val="40"/>
        </w:rPr>
        <w:t xml:space="preserve"> г. </w:t>
      </w:r>
      <w:r w:rsidR="00A752DB" w:rsidRPr="00B6043E">
        <w:rPr>
          <w:rFonts w:ascii="Times New Roman" w:hAnsi="Times New Roman" w:cs="Times New Roman"/>
          <w:sz w:val="40"/>
          <w:szCs w:val="40"/>
        </w:rPr>
        <w:t>в</w:t>
      </w:r>
      <w:r w:rsidRPr="00B6043E">
        <w:rPr>
          <w:rFonts w:ascii="Times New Roman" w:hAnsi="Times New Roman" w:cs="Times New Roman"/>
          <w:sz w:val="40"/>
          <w:szCs w:val="40"/>
        </w:rPr>
        <w:t xml:space="preserve"> 18</w:t>
      </w:r>
      <w:r w:rsidR="00A752DB" w:rsidRPr="00B6043E">
        <w:rPr>
          <w:rFonts w:ascii="Times New Roman" w:hAnsi="Times New Roman" w:cs="Times New Roman"/>
          <w:sz w:val="40"/>
          <w:szCs w:val="40"/>
        </w:rPr>
        <w:t>.00</w:t>
      </w:r>
      <w:r w:rsidRPr="00B6043E">
        <w:rPr>
          <w:rFonts w:ascii="Times New Roman" w:hAnsi="Times New Roman" w:cs="Times New Roman"/>
          <w:sz w:val="40"/>
          <w:szCs w:val="40"/>
        </w:rPr>
        <w:t xml:space="preserve"> ч. </w:t>
      </w:r>
      <w:r w:rsidR="00A752DB" w:rsidRPr="00B6043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D43F7" w:rsidRPr="00B6043E" w:rsidRDefault="00A752DB" w:rsidP="00967439">
      <w:pPr>
        <w:contextualSpacing/>
        <w:rPr>
          <w:rFonts w:ascii="Times New Roman" w:hAnsi="Times New Roman" w:cs="Times New Roman"/>
          <w:sz w:val="40"/>
          <w:szCs w:val="40"/>
        </w:rPr>
      </w:pPr>
      <w:r w:rsidRPr="00B6043E">
        <w:rPr>
          <w:rFonts w:ascii="Times New Roman" w:hAnsi="Times New Roman" w:cs="Times New Roman"/>
          <w:sz w:val="40"/>
          <w:szCs w:val="40"/>
        </w:rPr>
        <w:t>в</w:t>
      </w:r>
      <w:r w:rsidR="003D43F7" w:rsidRPr="00B6043E">
        <w:rPr>
          <w:rFonts w:ascii="Times New Roman" w:hAnsi="Times New Roman" w:cs="Times New Roman"/>
          <w:sz w:val="40"/>
          <w:szCs w:val="40"/>
        </w:rPr>
        <w:t xml:space="preserve"> группе </w:t>
      </w:r>
      <w:r w:rsidRPr="00B6043E">
        <w:rPr>
          <w:rFonts w:ascii="Times New Roman" w:hAnsi="Times New Roman" w:cs="Times New Roman"/>
          <w:sz w:val="40"/>
          <w:szCs w:val="40"/>
        </w:rPr>
        <w:t>«Ладушки».</w:t>
      </w:r>
    </w:p>
    <w:p w:rsidR="00A752DB" w:rsidRPr="00B6043E" w:rsidRDefault="00A752DB" w:rsidP="00967439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B60658" w:rsidRPr="00B6043E" w:rsidRDefault="00B60658" w:rsidP="00A752DB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B6043E">
        <w:rPr>
          <w:rFonts w:ascii="Times New Roman" w:hAnsi="Times New Roman" w:cs="Times New Roman"/>
          <w:sz w:val="40"/>
          <w:szCs w:val="40"/>
        </w:rPr>
        <w:t>Будем очень рады видеть вас</w:t>
      </w:r>
      <w:r w:rsidR="00A752DB" w:rsidRPr="00B6043E">
        <w:rPr>
          <w:rFonts w:ascii="Times New Roman" w:hAnsi="Times New Roman" w:cs="Times New Roman"/>
          <w:sz w:val="40"/>
          <w:szCs w:val="40"/>
        </w:rPr>
        <w:t>!</w:t>
      </w:r>
    </w:p>
    <w:p w:rsidR="00B60658" w:rsidRPr="00B6043E" w:rsidRDefault="00B60658" w:rsidP="00967439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B60658" w:rsidRPr="00B6043E" w:rsidRDefault="00B60658" w:rsidP="00967439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B60658" w:rsidRPr="00B6043E" w:rsidRDefault="00B60658" w:rsidP="00967439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B60658" w:rsidRPr="00B6043E" w:rsidRDefault="00B60658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60658" w:rsidRPr="00B6043E" w:rsidRDefault="00B60658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60658" w:rsidRPr="00B6043E" w:rsidRDefault="00B60658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60658" w:rsidRPr="00B6043E" w:rsidRDefault="00B60658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60658" w:rsidRPr="00B6043E" w:rsidRDefault="00B60658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60658" w:rsidRPr="00B6043E" w:rsidRDefault="00B60658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60658" w:rsidRPr="00B6043E" w:rsidRDefault="00B60658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60658" w:rsidRPr="00B6043E" w:rsidRDefault="00B60658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60658" w:rsidRPr="00B6043E" w:rsidRDefault="00B60658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60658" w:rsidRPr="00B6043E" w:rsidRDefault="00B60658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752DB" w:rsidRPr="00B6043E" w:rsidRDefault="00B60658" w:rsidP="00967439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C37C2" w:rsidRPr="00B6043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043E" w:rsidRDefault="00B6043E" w:rsidP="00A752DB">
      <w:pPr>
        <w:ind w:left="-1134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043E" w:rsidRDefault="00B6043E" w:rsidP="00A752DB">
      <w:pPr>
        <w:ind w:left="-1134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43F7" w:rsidRPr="00B6043E" w:rsidRDefault="00A752DB" w:rsidP="00A752DB">
      <w:pPr>
        <w:ind w:left="-1134"/>
        <w:contextualSpacing/>
        <w:jc w:val="right"/>
        <w:rPr>
          <w:rFonts w:ascii="Times New Roman" w:hAnsi="Times New Roman" w:cs="Times New Roman"/>
          <w:b/>
          <w:sz w:val="40"/>
          <w:szCs w:val="40"/>
        </w:rPr>
      </w:pPr>
      <w:r w:rsidRPr="00B6043E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3D43F7" w:rsidRDefault="00B60658" w:rsidP="0096743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043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6043E" w:rsidRPr="00B6043E">
        <w:rPr>
          <w:rFonts w:ascii="Times New Roman" w:hAnsi="Times New Roman" w:cs="Times New Roman"/>
          <w:b/>
          <w:sz w:val="28"/>
          <w:szCs w:val="28"/>
        </w:rPr>
        <w:t>Перспективный</w:t>
      </w:r>
      <w:r w:rsidRPr="00B60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43E" w:rsidRPr="00B6043E">
        <w:rPr>
          <w:rFonts w:ascii="Times New Roman" w:hAnsi="Times New Roman" w:cs="Times New Roman"/>
          <w:b/>
          <w:sz w:val="28"/>
          <w:szCs w:val="28"/>
        </w:rPr>
        <w:t>п</w:t>
      </w:r>
      <w:r w:rsidR="003D43F7" w:rsidRPr="00B6043E">
        <w:rPr>
          <w:rFonts w:ascii="Times New Roman" w:hAnsi="Times New Roman" w:cs="Times New Roman"/>
          <w:b/>
          <w:sz w:val="28"/>
          <w:szCs w:val="28"/>
        </w:rPr>
        <w:t>лан организации мероприятий</w:t>
      </w:r>
      <w:r w:rsidR="00B6043E" w:rsidRPr="00B6043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6043E" w:rsidRPr="00B6043E" w:rsidRDefault="00B6043E" w:rsidP="0096743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3513"/>
        <w:gridCol w:w="2261"/>
        <w:gridCol w:w="1600"/>
      </w:tblGrid>
      <w:tr w:rsidR="00B60658" w:rsidRPr="00B6043E" w:rsidTr="00B6043E">
        <w:trPr>
          <w:trHeight w:val="966"/>
        </w:trPr>
        <w:tc>
          <w:tcPr>
            <w:tcW w:w="2590" w:type="dxa"/>
          </w:tcPr>
          <w:p w:rsidR="00B60658" w:rsidRPr="00B6043E" w:rsidRDefault="00B60658" w:rsidP="007644DB">
            <w:pPr>
              <w:spacing w:after="0"/>
              <w:ind w:left="559"/>
              <w:contextualSpacing/>
              <w:rPr>
                <w:rFonts w:ascii="Times New Roman" w:hAnsi="Times New Roman" w:cs="Times New Roman"/>
              </w:rPr>
            </w:pPr>
          </w:p>
          <w:p w:rsidR="00B60658" w:rsidRPr="00B6043E" w:rsidRDefault="00B60658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13" w:type="dxa"/>
          </w:tcPr>
          <w:p w:rsidR="00B60658" w:rsidRPr="00B6043E" w:rsidRDefault="00B60658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658" w:rsidRPr="00B6043E" w:rsidRDefault="00B60658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61" w:type="dxa"/>
          </w:tcPr>
          <w:p w:rsidR="00B60658" w:rsidRPr="00B6043E" w:rsidRDefault="00B60658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658" w:rsidRPr="00B6043E" w:rsidRDefault="00B60658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00" w:type="dxa"/>
          </w:tcPr>
          <w:p w:rsidR="00B60658" w:rsidRPr="00B6043E" w:rsidRDefault="00B60658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658" w:rsidRPr="00B6043E" w:rsidRDefault="00B60658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A2DE1" w:rsidRPr="00B6043E" w:rsidTr="00B6043E">
        <w:trPr>
          <w:trHeight w:val="1071"/>
        </w:trPr>
        <w:tc>
          <w:tcPr>
            <w:tcW w:w="2590" w:type="dxa"/>
          </w:tcPr>
          <w:p w:rsidR="00DA2DE1" w:rsidRPr="00B6043E" w:rsidRDefault="00DA2DE1" w:rsidP="007644DB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в </w:t>
            </w:r>
          </w:p>
          <w:p w:rsidR="00DA2DE1" w:rsidRPr="00B6043E" w:rsidRDefault="00DA2DE1" w:rsidP="007644DB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д/саду.</w:t>
            </w:r>
          </w:p>
          <w:p w:rsidR="00DA2DE1" w:rsidRPr="00B6043E" w:rsidRDefault="00DA2DE1" w:rsidP="007644DB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DA2DE1" w:rsidRPr="00B6043E" w:rsidRDefault="00514FAE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адаптации, прогноз</w:t>
            </w:r>
            <w:r w:rsidR="00DA2DE1" w:rsidRPr="00B6043E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</w:t>
            </w:r>
          </w:p>
        </w:tc>
        <w:tc>
          <w:tcPr>
            <w:tcW w:w="2261" w:type="dxa"/>
          </w:tcPr>
          <w:p w:rsidR="00DA2DE1" w:rsidRPr="00B6043E" w:rsidRDefault="00DA2DE1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Педагог, психолог</w:t>
            </w:r>
            <w:r w:rsidR="00B6043E" w:rsidRPr="00B604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600" w:type="dxa"/>
            <w:vMerge w:val="restart"/>
            <w:tcBorders>
              <w:bottom w:val="nil"/>
            </w:tcBorders>
          </w:tcPr>
          <w:p w:rsidR="00DA2DE1" w:rsidRPr="00B6043E" w:rsidRDefault="00DA2DE1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2DE1" w:rsidRPr="00B6043E" w:rsidRDefault="00DA2DE1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 xml:space="preserve">   Октябрь</w:t>
            </w:r>
          </w:p>
        </w:tc>
      </w:tr>
      <w:tr w:rsidR="00DA2DE1" w:rsidRPr="00B6043E" w:rsidTr="007644DB">
        <w:trPr>
          <w:trHeight w:val="1135"/>
        </w:trPr>
        <w:tc>
          <w:tcPr>
            <w:tcW w:w="2590" w:type="dxa"/>
          </w:tcPr>
          <w:p w:rsidR="00DA2DE1" w:rsidRPr="00B6043E" w:rsidRDefault="00DA2DE1" w:rsidP="007644DB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Влияние родительских установок</w:t>
            </w:r>
          </w:p>
          <w:p w:rsidR="00DA2DE1" w:rsidRPr="00B6043E" w:rsidRDefault="00DA2DE1" w:rsidP="007644DB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DA2DE1" w:rsidRPr="00B6043E" w:rsidRDefault="00DA2DE1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 xml:space="preserve">Негативные, позитивные установки </w:t>
            </w:r>
          </w:p>
          <w:p w:rsidR="00DA2DE1" w:rsidRPr="00B6043E" w:rsidRDefault="00DA2DE1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DA2DE1" w:rsidRPr="00B6043E" w:rsidRDefault="00DA2DE1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Педагог, родители</w:t>
            </w:r>
          </w:p>
          <w:p w:rsidR="00DA2DE1" w:rsidRPr="00B6043E" w:rsidRDefault="00DA2DE1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bottom w:val="nil"/>
            </w:tcBorders>
          </w:tcPr>
          <w:p w:rsidR="00DA2DE1" w:rsidRPr="00B6043E" w:rsidRDefault="00DA2DE1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E1" w:rsidRPr="00B6043E" w:rsidTr="00072C92">
        <w:trPr>
          <w:trHeight w:val="2773"/>
        </w:trPr>
        <w:tc>
          <w:tcPr>
            <w:tcW w:w="2590" w:type="dxa"/>
          </w:tcPr>
          <w:p w:rsidR="00DA2DE1" w:rsidRPr="00B6043E" w:rsidRDefault="00DA2DE1" w:rsidP="007644D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Игрушка в жизни</w:t>
            </w:r>
          </w:p>
          <w:p w:rsidR="00DA2DE1" w:rsidRPr="00B6043E" w:rsidRDefault="00DA2DE1" w:rsidP="007644D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  <w:p w:rsidR="00DA2DE1" w:rsidRPr="00B6043E" w:rsidRDefault="00DA2DE1" w:rsidP="007644D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7644D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7644D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7644D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7644D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7644D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7644D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B6043E" w:rsidRPr="007644DB" w:rsidRDefault="00DA2DE1" w:rsidP="007644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Игрушка для детей – та среда</w:t>
            </w:r>
            <w:r w:rsidR="00B6043E" w:rsidRPr="00B604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 xml:space="preserve"> которая позволяет исследовать окружающий мир , формировать и реализовывать творческие способности, выражать чувства</w:t>
            </w:r>
            <w:r w:rsidR="00B60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1" w:type="dxa"/>
          </w:tcPr>
          <w:p w:rsidR="007644DB" w:rsidRDefault="00DA2DE1" w:rsidP="007644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Родители, педагог</w:t>
            </w:r>
          </w:p>
          <w:p w:rsidR="00DA2DE1" w:rsidRPr="007644DB" w:rsidRDefault="00DA2DE1" w:rsidP="00764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00" w:type="dxa"/>
            <w:vMerge/>
            <w:tcBorders>
              <w:bottom w:val="nil"/>
            </w:tcBorders>
          </w:tcPr>
          <w:p w:rsidR="00DA2DE1" w:rsidRPr="00B6043E" w:rsidRDefault="00DA2DE1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E1" w:rsidRPr="00B6043E" w:rsidTr="007644DB">
        <w:trPr>
          <w:trHeight w:val="1503"/>
        </w:trPr>
        <w:tc>
          <w:tcPr>
            <w:tcW w:w="2590" w:type="dxa"/>
          </w:tcPr>
          <w:p w:rsidR="00DA2DE1" w:rsidRPr="00B6043E" w:rsidRDefault="00DA2DE1" w:rsidP="007644D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7644D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« Игры в адаптационный период»</w:t>
            </w:r>
          </w:p>
        </w:tc>
        <w:tc>
          <w:tcPr>
            <w:tcW w:w="3513" w:type="dxa"/>
          </w:tcPr>
          <w:p w:rsidR="00DA2DE1" w:rsidRPr="00B6043E" w:rsidRDefault="00DA2DE1" w:rsidP="007644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7644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Практикум о проведении игр</w:t>
            </w:r>
          </w:p>
        </w:tc>
        <w:tc>
          <w:tcPr>
            <w:tcW w:w="2261" w:type="dxa"/>
          </w:tcPr>
          <w:p w:rsidR="00DA2DE1" w:rsidRPr="00B6043E" w:rsidRDefault="00DA2DE1" w:rsidP="007644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Родители, педагог</w:t>
            </w:r>
          </w:p>
        </w:tc>
        <w:tc>
          <w:tcPr>
            <w:tcW w:w="1600" w:type="dxa"/>
            <w:vMerge/>
            <w:tcBorders>
              <w:bottom w:val="single" w:sz="4" w:space="0" w:color="auto"/>
            </w:tcBorders>
          </w:tcPr>
          <w:p w:rsidR="00DA2DE1" w:rsidRPr="00B6043E" w:rsidRDefault="00DA2DE1" w:rsidP="007644D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E1" w:rsidRPr="00B6043E" w:rsidTr="00B6043E">
        <w:trPr>
          <w:trHeight w:val="2193"/>
        </w:trPr>
        <w:tc>
          <w:tcPr>
            <w:tcW w:w="8364" w:type="dxa"/>
            <w:gridSpan w:val="3"/>
            <w:tcBorders>
              <w:left w:val="nil"/>
              <w:bottom w:val="nil"/>
              <w:right w:val="nil"/>
            </w:tcBorders>
          </w:tcPr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nil"/>
              <w:bottom w:val="nil"/>
              <w:right w:val="nil"/>
            </w:tcBorders>
          </w:tcPr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00B" w:rsidRPr="00B6043E" w:rsidRDefault="001F700B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F700B" w:rsidRPr="00B6043E" w:rsidRDefault="001F700B" w:rsidP="00967439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212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3"/>
        <w:gridCol w:w="3519"/>
        <w:gridCol w:w="2240"/>
        <w:gridCol w:w="1470"/>
      </w:tblGrid>
      <w:tr w:rsidR="00DA2DE1" w:rsidRPr="00B6043E" w:rsidTr="00B6043E">
        <w:trPr>
          <w:trHeight w:val="1837"/>
        </w:trPr>
        <w:tc>
          <w:tcPr>
            <w:tcW w:w="2983" w:type="dxa"/>
          </w:tcPr>
          <w:p w:rsidR="00DA2DE1" w:rsidRPr="00B6043E" w:rsidRDefault="00B6043E" w:rsidP="0096743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«Кризис»    трех</w:t>
            </w:r>
            <w:r w:rsidR="00DA2DE1" w:rsidRPr="00B6043E">
              <w:rPr>
                <w:rFonts w:ascii="Times New Roman" w:hAnsi="Times New Roman" w:cs="Times New Roman"/>
                <w:sz w:val="28"/>
                <w:szCs w:val="28"/>
              </w:rPr>
              <w:t xml:space="preserve"> лет»</w:t>
            </w:r>
          </w:p>
          <w:p w:rsidR="00DA2DE1" w:rsidRPr="00B6043E" w:rsidRDefault="00DA2DE1" w:rsidP="00967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</w:tcPr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Что необходимо знать родителям о упрямстве и капризности .</w:t>
            </w:r>
          </w:p>
        </w:tc>
        <w:tc>
          <w:tcPr>
            <w:tcW w:w="2240" w:type="dxa"/>
          </w:tcPr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Психолог, педагог, родители</w:t>
            </w:r>
          </w:p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</w:tcBorders>
          </w:tcPr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A2DE1" w:rsidRPr="00B6043E" w:rsidTr="00B6043E">
        <w:trPr>
          <w:trHeight w:val="4875"/>
        </w:trPr>
        <w:tc>
          <w:tcPr>
            <w:tcW w:w="2983" w:type="dxa"/>
          </w:tcPr>
          <w:p w:rsidR="00DA2DE1" w:rsidRPr="00B6043E" w:rsidRDefault="00DA2DE1" w:rsidP="0096743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Капризы и упрямство.</w:t>
            </w:r>
          </w:p>
          <w:p w:rsidR="00DA2DE1" w:rsidRPr="00B6043E" w:rsidRDefault="00DA2DE1" w:rsidP="00967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</w:tcPr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Что могут сделать родители.</w:t>
            </w:r>
          </w:p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Что такое упрямство ? Проявление упрямства</w:t>
            </w:r>
          </w:p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Что такое капризы</w:t>
            </w:r>
          </w:p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Проявление капризов</w:t>
            </w:r>
          </w:p>
        </w:tc>
        <w:tc>
          <w:tcPr>
            <w:tcW w:w="2240" w:type="dxa"/>
          </w:tcPr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Психолог, педагог , родители .</w:t>
            </w:r>
          </w:p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E1" w:rsidRPr="00B6043E" w:rsidTr="00B6043E">
        <w:trPr>
          <w:trHeight w:val="3165"/>
        </w:trPr>
        <w:tc>
          <w:tcPr>
            <w:tcW w:w="2983" w:type="dxa"/>
          </w:tcPr>
          <w:p w:rsidR="00DA2DE1" w:rsidRPr="00B6043E" w:rsidRDefault="00DA2DE1" w:rsidP="0096743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культуры </w:t>
            </w:r>
            <w:r w:rsidR="00B6043E">
              <w:rPr>
                <w:rFonts w:ascii="Times New Roman" w:hAnsi="Times New Roman" w:cs="Times New Roman"/>
                <w:sz w:val="28"/>
                <w:szCs w:val="28"/>
              </w:rPr>
              <w:t xml:space="preserve">трапезы. </w:t>
            </w:r>
          </w:p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E1" w:rsidRPr="00B6043E" w:rsidRDefault="00DA2DE1" w:rsidP="00967439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</w:tcPr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На что надо обращать внимание во время еды</w:t>
            </w:r>
            <w:r w:rsidR="00B6043E" w:rsidRPr="00B60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 xml:space="preserve"> Как надо кормить ребенка</w:t>
            </w:r>
            <w:r w:rsidR="00B6043E" w:rsidRPr="00B604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40" w:type="dxa"/>
          </w:tcPr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B6043E" w:rsidRPr="00B604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E1" w:rsidRPr="00B6043E" w:rsidTr="00B6043E">
        <w:trPr>
          <w:trHeight w:val="1276"/>
        </w:trPr>
        <w:tc>
          <w:tcPr>
            <w:tcW w:w="102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DE1" w:rsidRPr="00B6043E" w:rsidRDefault="00DA2DE1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053" w:rsidRPr="00B6043E" w:rsidRDefault="00492053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E466D9" w:rsidRPr="00B6043E" w:rsidRDefault="00E466D9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492053" w:rsidRPr="00B6043E" w:rsidRDefault="00492053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492053" w:rsidRPr="00B6043E" w:rsidRDefault="00492053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492053" w:rsidRPr="00B6043E" w:rsidRDefault="00492053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492053" w:rsidRPr="00B6043E" w:rsidRDefault="00492053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492053" w:rsidRPr="00B6043E" w:rsidRDefault="00492053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1"/>
        <w:gridCol w:w="2755"/>
        <w:gridCol w:w="2496"/>
        <w:gridCol w:w="1457"/>
      </w:tblGrid>
      <w:tr w:rsidR="00E319AE" w:rsidRPr="00B6043E" w:rsidTr="00293C46">
        <w:trPr>
          <w:trHeight w:val="2856"/>
        </w:trPr>
        <w:tc>
          <w:tcPr>
            <w:tcW w:w="3351" w:type="dxa"/>
          </w:tcPr>
          <w:p w:rsidR="00E319AE" w:rsidRPr="00B6043E" w:rsidRDefault="00E319AE" w:rsidP="0096743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Гиперактивность детей</w:t>
            </w:r>
          </w:p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9AE" w:rsidRPr="00B6043E" w:rsidRDefault="00E319AE" w:rsidP="00967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Причины гиперактивности детей</w:t>
            </w:r>
          </w:p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Полезные советы ,предложенных доктором Д. Реншоу</w:t>
            </w:r>
          </w:p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</w:tcPr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319AE" w:rsidRPr="00B6043E" w:rsidTr="00C21935">
        <w:trPr>
          <w:trHeight w:val="3615"/>
        </w:trPr>
        <w:tc>
          <w:tcPr>
            <w:tcW w:w="3351" w:type="dxa"/>
          </w:tcPr>
          <w:p w:rsidR="00E319AE" w:rsidRPr="00B6043E" w:rsidRDefault="00E319AE" w:rsidP="0096743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</w:t>
            </w:r>
          </w:p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9AE" w:rsidRPr="00B6043E" w:rsidRDefault="00E319AE" w:rsidP="00967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Соблюдение правильного режима , прививать правила личной гигиены , уделять внимание закаливанию и совершенствованию двигательной деятельности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Психолог , педагог, родители</w:t>
            </w:r>
          </w:p>
        </w:tc>
        <w:tc>
          <w:tcPr>
            <w:tcW w:w="1457" w:type="dxa"/>
            <w:vMerge/>
          </w:tcPr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9AE" w:rsidRPr="00B6043E" w:rsidTr="009E5269">
        <w:trPr>
          <w:trHeight w:val="2724"/>
        </w:trPr>
        <w:tc>
          <w:tcPr>
            <w:tcW w:w="3351" w:type="dxa"/>
          </w:tcPr>
          <w:p w:rsidR="00E319AE" w:rsidRPr="00B6043E" w:rsidRDefault="00E319AE" w:rsidP="0096743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 xml:space="preserve">Закаливание                     « </w:t>
            </w:r>
            <w:r w:rsidR="00B6043E" w:rsidRPr="00B6043E">
              <w:rPr>
                <w:rFonts w:ascii="Times New Roman" w:hAnsi="Times New Roman" w:cs="Times New Roman"/>
                <w:sz w:val="28"/>
                <w:szCs w:val="28"/>
              </w:rPr>
              <w:t>Босо хождение</w:t>
            </w: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Основные принципы закаливания</w:t>
            </w:r>
          </w:p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 xml:space="preserve">Как и когда лучше заняться </w:t>
            </w:r>
            <w:r w:rsidR="00B6043E" w:rsidRPr="00B6043E">
              <w:rPr>
                <w:rFonts w:ascii="Times New Roman" w:hAnsi="Times New Roman" w:cs="Times New Roman"/>
                <w:sz w:val="28"/>
                <w:szCs w:val="28"/>
              </w:rPr>
              <w:t>босо хождением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>Психолог , педагог</w:t>
            </w:r>
            <w:r w:rsidR="00B604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043E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1457" w:type="dxa"/>
            <w:vMerge/>
            <w:tcBorders>
              <w:bottom w:val="single" w:sz="4" w:space="0" w:color="auto"/>
            </w:tcBorders>
          </w:tcPr>
          <w:p w:rsidR="00E319AE" w:rsidRPr="00B6043E" w:rsidRDefault="00E319AE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84" w:rsidRPr="00B6043E" w:rsidTr="00741284">
        <w:tc>
          <w:tcPr>
            <w:tcW w:w="3351" w:type="dxa"/>
            <w:tcBorders>
              <w:left w:val="nil"/>
              <w:bottom w:val="nil"/>
              <w:right w:val="nil"/>
            </w:tcBorders>
          </w:tcPr>
          <w:p w:rsidR="00741284" w:rsidRPr="00B6043E" w:rsidRDefault="00741284" w:rsidP="00967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8" w:type="dxa"/>
            <w:gridSpan w:val="3"/>
            <w:tcBorders>
              <w:left w:val="nil"/>
              <w:bottom w:val="nil"/>
              <w:right w:val="nil"/>
            </w:tcBorders>
          </w:tcPr>
          <w:p w:rsidR="00741284" w:rsidRPr="00B6043E" w:rsidRDefault="00741284" w:rsidP="0096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053" w:rsidRPr="00B6043E" w:rsidRDefault="00492053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41284" w:rsidRPr="00B6043E" w:rsidRDefault="00741284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41284" w:rsidRPr="00B6043E" w:rsidRDefault="00741284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41284" w:rsidRPr="00B6043E" w:rsidRDefault="00741284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41284" w:rsidRPr="00B6043E" w:rsidRDefault="00741284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41284" w:rsidRPr="00B6043E" w:rsidRDefault="00741284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41284" w:rsidRPr="00B6043E" w:rsidRDefault="00741284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41284" w:rsidRPr="00B6043E" w:rsidRDefault="00741284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41284" w:rsidRPr="00B6043E" w:rsidRDefault="00741284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41284" w:rsidRPr="00B6043E" w:rsidRDefault="00741284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514FAE" w:rsidRDefault="00741284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</w:p>
    <w:p w:rsidR="00514FAE" w:rsidRDefault="00514FAE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41284" w:rsidRPr="00B6043E" w:rsidRDefault="00741284" w:rsidP="00967439">
      <w:pPr>
        <w:ind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6043E">
        <w:rPr>
          <w:rFonts w:ascii="Times New Roman" w:hAnsi="Times New Roman" w:cs="Times New Roman"/>
          <w:sz w:val="28"/>
          <w:szCs w:val="28"/>
        </w:rPr>
        <w:t xml:space="preserve"> </w:t>
      </w:r>
      <w:r w:rsidR="00514FAE">
        <w:rPr>
          <w:rFonts w:ascii="Times New Roman" w:hAnsi="Times New Roman" w:cs="Times New Roman"/>
          <w:sz w:val="28"/>
          <w:szCs w:val="28"/>
          <w:u w:val="single"/>
        </w:rPr>
        <w:t>ПРОГНОЗ</w:t>
      </w:r>
      <w:r w:rsidRPr="00B604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4F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6043E">
        <w:rPr>
          <w:rFonts w:ascii="Times New Roman" w:hAnsi="Times New Roman" w:cs="Times New Roman"/>
          <w:sz w:val="28"/>
          <w:szCs w:val="28"/>
          <w:u w:val="single"/>
        </w:rPr>
        <w:t>АДАПТАЦИИ</w:t>
      </w:r>
    </w:p>
    <w:p w:rsidR="00741284" w:rsidRPr="00B6043E" w:rsidRDefault="00741284" w:rsidP="0096743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Хороший аппетит</w:t>
      </w:r>
    </w:p>
    <w:p w:rsidR="00741284" w:rsidRPr="00B6043E" w:rsidRDefault="00741284" w:rsidP="0096743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Спокойный сон</w:t>
      </w:r>
    </w:p>
    <w:p w:rsidR="00741284" w:rsidRPr="00B6043E" w:rsidRDefault="00741284" w:rsidP="0096743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Охотное общение с другими детьми и взрослыми</w:t>
      </w:r>
    </w:p>
    <w:p w:rsidR="00741284" w:rsidRPr="00B6043E" w:rsidRDefault="00741284" w:rsidP="0096743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Адекватная реакция на любое предложение воспитателя</w:t>
      </w:r>
    </w:p>
    <w:p w:rsidR="00741284" w:rsidRPr="00B6043E" w:rsidRDefault="00741284" w:rsidP="0096743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Нормальное эмоциональное состояние</w:t>
      </w:r>
    </w:p>
    <w:p w:rsidR="00B6043E" w:rsidRPr="00B6043E" w:rsidRDefault="00B6043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</w:p>
    <w:sectPr w:rsidR="00B6043E" w:rsidRPr="00B6043E" w:rsidSect="00A65BB3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548"/>
    <w:multiLevelType w:val="hybridMultilevel"/>
    <w:tmpl w:val="15F6DF98"/>
    <w:lvl w:ilvl="0" w:tplc="DF8A4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30E13"/>
    <w:multiLevelType w:val="hybridMultilevel"/>
    <w:tmpl w:val="6AD4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680"/>
    <w:multiLevelType w:val="hybridMultilevel"/>
    <w:tmpl w:val="8758A422"/>
    <w:lvl w:ilvl="0" w:tplc="A4CEF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C3F85"/>
    <w:multiLevelType w:val="hybridMultilevel"/>
    <w:tmpl w:val="A02E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A742B"/>
    <w:multiLevelType w:val="hybridMultilevel"/>
    <w:tmpl w:val="5AD8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66A53"/>
    <w:multiLevelType w:val="hybridMultilevel"/>
    <w:tmpl w:val="61BE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200D1"/>
    <w:multiLevelType w:val="hybridMultilevel"/>
    <w:tmpl w:val="ED86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93E36"/>
    <w:multiLevelType w:val="hybridMultilevel"/>
    <w:tmpl w:val="C332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956CC"/>
    <w:multiLevelType w:val="hybridMultilevel"/>
    <w:tmpl w:val="A57A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D5A55"/>
    <w:multiLevelType w:val="hybridMultilevel"/>
    <w:tmpl w:val="7972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7703E"/>
    <w:multiLevelType w:val="hybridMultilevel"/>
    <w:tmpl w:val="2FBE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B4086"/>
    <w:multiLevelType w:val="hybridMultilevel"/>
    <w:tmpl w:val="37ECE228"/>
    <w:lvl w:ilvl="0" w:tplc="D868B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1403A9"/>
    <w:multiLevelType w:val="hybridMultilevel"/>
    <w:tmpl w:val="D3F6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218C8"/>
    <w:multiLevelType w:val="hybridMultilevel"/>
    <w:tmpl w:val="DB4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377CA"/>
    <w:multiLevelType w:val="hybridMultilevel"/>
    <w:tmpl w:val="41C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61B13"/>
    <w:multiLevelType w:val="hybridMultilevel"/>
    <w:tmpl w:val="9562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C060A"/>
    <w:multiLevelType w:val="hybridMultilevel"/>
    <w:tmpl w:val="44EA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F51F7"/>
    <w:multiLevelType w:val="hybridMultilevel"/>
    <w:tmpl w:val="A11AEB58"/>
    <w:lvl w:ilvl="0" w:tplc="A0348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9F773F"/>
    <w:multiLevelType w:val="hybridMultilevel"/>
    <w:tmpl w:val="CA2A2A18"/>
    <w:lvl w:ilvl="0" w:tplc="9B28C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015D3A"/>
    <w:multiLevelType w:val="hybridMultilevel"/>
    <w:tmpl w:val="7972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02EE3"/>
    <w:multiLevelType w:val="hybridMultilevel"/>
    <w:tmpl w:val="8D3E1676"/>
    <w:lvl w:ilvl="0" w:tplc="2F8EC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8122A3"/>
    <w:multiLevelType w:val="hybridMultilevel"/>
    <w:tmpl w:val="0F9C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14"/>
  </w:num>
  <w:num w:numId="5">
    <w:abstractNumId w:val="20"/>
  </w:num>
  <w:num w:numId="6">
    <w:abstractNumId w:val="5"/>
  </w:num>
  <w:num w:numId="7">
    <w:abstractNumId w:val="6"/>
  </w:num>
  <w:num w:numId="8">
    <w:abstractNumId w:val="16"/>
  </w:num>
  <w:num w:numId="9">
    <w:abstractNumId w:val="19"/>
  </w:num>
  <w:num w:numId="10">
    <w:abstractNumId w:val="9"/>
  </w:num>
  <w:num w:numId="11">
    <w:abstractNumId w:val="18"/>
  </w:num>
  <w:num w:numId="12">
    <w:abstractNumId w:val="13"/>
  </w:num>
  <w:num w:numId="13">
    <w:abstractNumId w:val="4"/>
  </w:num>
  <w:num w:numId="14">
    <w:abstractNumId w:val="2"/>
  </w:num>
  <w:num w:numId="15">
    <w:abstractNumId w:val="12"/>
  </w:num>
  <w:num w:numId="16">
    <w:abstractNumId w:val="1"/>
  </w:num>
  <w:num w:numId="17">
    <w:abstractNumId w:val="10"/>
  </w:num>
  <w:num w:numId="18">
    <w:abstractNumId w:val="8"/>
  </w:num>
  <w:num w:numId="19">
    <w:abstractNumId w:val="0"/>
  </w:num>
  <w:num w:numId="20">
    <w:abstractNumId w:val="15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A6943"/>
    <w:rsid w:val="00063C0C"/>
    <w:rsid w:val="00072C92"/>
    <w:rsid w:val="000F5C5D"/>
    <w:rsid w:val="00112EA4"/>
    <w:rsid w:val="001957E0"/>
    <w:rsid w:val="001C207E"/>
    <w:rsid w:val="001C37C2"/>
    <w:rsid w:val="001C6C2F"/>
    <w:rsid w:val="001E6726"/>
    <w:rsid w:val="001F700B"/>
    <w:rsid w:val="00246093"/>
    <w:rsid w:val="0027439C"/>
    <w:rsid w:val="00393283"/>
    <w:rsid w:val="00394B71"/>
    <w:rsid w:val="003D43F7"/>
    <w:rsid w:val="00467CD9"/>
    <w:rsid w:val="00492053"/>
    <w:rsid w:val="004D7B91"/>
    <w:rsid w:val="00514FAE"/>
    <w:rsid w:val="005A3E63"/>
    <w:rsid w:val="005E2564"/>
    <w:rsid w:val="005F53A0"/>
    <w:rsid w:val="00611014"/>
    <w:rsid w:val="006A6943"/>
    <w:rsid w:val="00725B31"/>
    <w:rsid w:val="00741284"/>
    <w:rsid w:val="007644DB"/>
    <w:rsid w:val="007D37AB"/>
    <w:rsid w:val="008A0CA9"/>
    <w:rsid w:val="008E3716"/>
    <w:rsid w:val="008E5BAD"/>
    <w:rsid w:val="009009BB"/>
    <w:rsid w:val="00967439"/>
    <w:rsid w:val="009C3252"/>
    <w:rsid w:val="00A578A9"/>
    <w:rsid w:val="00A65BB3"/>
    <w:rsid w:val="00A752DB"/>
    <w:rsid w:val="00AD6FC8"/>
    <w:rsid w:val="00AF2625"/>
    <w:rsid w:val="00B6043E"/>
    <w:rsid w:val="00B60658"/>
    <w:rsid w:val="00B660CA"/>
    <w:rsid w:val="00BC473C"/>
    <w:rsid w:val="00BC6676"/>
    <w:rsid w:val="00C5749E"/>
    <w:rsid w:val="00C67C35"/>
    <w:rsid w:val="00CE173D"/>
    <w:rsid w:val="00D14E3A"/>
    <w:rsid w:val="00DA2DE1"/>
    <w:rsid w:val="00DC58BB"/>
    <w:rsid w:val="00DD7CA7"/>
    <w:rsid w:val="00E319AE"/>
    <w:rsid w:val="00E466D9"/>
    <w:rsid w:val="00E70862"/>
    <w:rsid w:val="00F207AA"/>
    <w:rsid w:val="00F54A22"/>
    <w:rsid w:val="00F82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15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2014-02-18T08:07:00Z</cp:lastPrinted>
  <dcterms:created xsi:type="dcterms:W3CDTF">2014-02-09T16:46:00Z</dcterms:created>
  <dcterms:modified xsi:type="dcterms:W3CDTF">2014-02-18T08:11:00Z</dcterms:modified>
</cp:coreProperties>
</file>