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0C" w:rsidRPr="000D15AC" w:rsidRDefault="00AD270C" w:rsidP="00AD270C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D15AC">
        <w:rPr>
          <w:rFonts w:ascii="Times New Roman" w:eastAsia="Calibri" w:hAnsi="Times New Roman" w:cs="Times New Roman"/>
          <w:iCs/>
          <w:sz w:val="28"/>
          <w:szCs w:val="28"/>
        </w:rPr>
        <w:t xml:space="preserve">План работы профессионального объединения педагогов « Школа профессионального мастерства» </w:t>
      </w:r>
    </w:p>
    <w:p w:rsidR="00F00E8E" w:rsidRPr="000D15AC" w:rsidRDefault="000D15AC" w:rsidP="000D15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15AC">
        <w:rPr>
          <w:rFonts w:ascii="Times New Roman" w:eastAsia="Calibri" w:hAnsi="Times New Roman" w:cs="Times New Roman"/>
          <w:sz w:val="28"/>
          <w:szCs w:val="28"/>
        </w:rPr>
        <w:t>цель: п</w:t>
      </w:r>
      <w:r w:rsidR="00F00E8E" w:rsidRPr="000D15AC">
        <w:rPr>
          <w:rFonts w:ascii="Times New Roman" w:eastAsia="Calibri" w:hAnsi="Times New Roman" w:cs="Times New Roman"/>
          <w:sz w:val="28"/>
          <w:szCs w:val="28"/>
        </w:rPr>
        <w:t xml:space="preserve">овышение </w:t>
      </w:r>
      <w:r w:rsidRPr="000D15AC">
        <w:rPr>
          <w:rFonts w:ascii="Times New Roman" w:eastAsia="Calibri" w:hAnsi="Times New Roman" w:cs="Times New Roman"/>
          <w:sz w:val="28"/>
          <w:szCs w:val="28"/>
        </w:rPr>
        <w:t xml:space="preserve">мастерства </w:t>
      </w:r>
      <w:r w:rsidR="00F00E8E" w:rsidRPr="000D15AC">
        <w:rPr>
          <w:rFonts w:ascii="Times New Roman" w:eastAsia="Calibri" w:hAnsi="Times New Roman" w:cs="Times New Roman"/>
          <w:sz w:val="28"/>
          <w:szCs w:val="28"/>
        </w:rPr>
        <w:t>педагогов в области организации образовательной деятельности с дошкольниками в условиях реализации ФГТ</w:t>
      </w:r>
    </w:p>
    <w:p w:rsidR="000D15AC" w:rsidRPr="000D15AC" w:rsidRDefault="000D15AC" w:rsidP="000D15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15AC" w:rsidRPr="000D15AC" w:rsidRDefault="000D15AC" w:rsidP="000D1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AC">
        <w:rPr>
          <w:rFonts w:ascii="Times New Roman" w:eastAsia="Calibri" w:hAnsi="Times New Roman" w:cs="Times New Roman"/>
          <w:sz w:val="28"/>
          <w:szCs w:val="28"/>
        </w:rPr>
        <w:t>Методическая тема работы на 2011 – 2012 учебный год: «П</w:t>
      </w:r>
      <w:r w:rsidRPr="000D15AC">
        <w:rPr>
          <w:rFonts w:ascii="Times New Roman" w:hAnsi="Times New Roman" w:cs="Times New Roman"/>
          <w:sz w:val="28"/>
          <w:szCs w:val="28"/>
        </w:rPr>
        <w:t>овышение компетентности педагогов в области организации интегрированной образовательной деятельности с дошкольниками в условиях реализации ФГТ»</w:t>
      </w:r>
    </w:p>
    <w:p w:rsidR="000D15AC" w:rsidRPr="000D15AC" w:rsidRDefault="000D15AC" w:rsidP="000D15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8E" w:rsidRPr="000D15AC" w:rsidRDefault="00F00E8E" w:rsidP="00F00E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5AC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:rsidR="00F00E8E" w:rsidRPr="000D15AC" w:rsidRDefault="00F00E8E" w:rsidP="00F00E8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5AC">
        <w:rPr>
          <w:rFonts w:ascii="Times New Roman" w:eastAsia="Calibri" w:hAnsi="Times New Roman" w:cs="Times New Roman"/>
          <w:sz w:val="28"/>
          <w:szCs w:val="28"/>
        </w:rPr>
        <w:t>Способствовать организации работы по принципу интеграции и реализации образовательных областей в соответствии с примерной общеобразовательной программой дошкольного образования.</w:t>
      </w:r>
    </w:p>
    <w:p w:rsidR="00F00E8E" w:rsidRPr="000D15AC" w:rsidRDefault="00F00E8E" w:rsidP="00F00E8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5AC">
        <w:rPr>
          <w:rFonts w:ascii="Times New Roman" w:eastAsia="Calibri" w:hAnsi="Times New Roman" w:cs="Times New Roman"/>
          <w:sz w:val="28"/>
          <w:szCs w:val="28"/>
        </w:rPr>
        <w:t>Создавать условия для организации работы по построению предметно-развивающей среды.</w:t>
      </w:r>
    </w:p>
    <w:p w:rsidR="00F00E8E" w:rsidRPr="000D15AC" w:rsidRDefault="00F00E8E" w:rsidP="00F00E8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5AC">
        <w:rPr>
          <w:rFonts w:ascii="Times New Roman" w:eastAsia="Calibri" w:hAnsi="Times New Roman" w:cs="Times New Roman"/>
          <w:sz w:val="28"/>
          <w:szCs w:val="28"/>
        </w:rPr>
        <w:t xml:space="preserve">Побуждать педагогов на распространение опыта работы </w:t>
      </w:r>
      <w:proofErr w:type="gramStart"/>
      <w:r w:rsidRPr="000D15A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D1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15AC">
        <w:rPr>
          <w:rFonts w:ascii="Times New Roman" w:eastAsia="Calibri" w:hAnsi="Times New Roman" w:cs="Times New Roman"/>
          <w:sz w:val="28"/>
          <w:szCs w:val="28"/>
        </w:rPr>
        <w:t>районом</w:t>
      </w:r>
      <w:proofErr w:type="gramEnd"/>
      <w:r w:rsidRPr="000D15AC">
        <w:rPr>
          <w:rFonts w:ascii="Times New Roman" w:eastAsia="Calibri" w:hAnsi="Times New Roman" w:cs="Times New Roman"/>
          <w:sz w:val="28"/>
          <w:szCs w:val="28"/>
        </w:rPr>
        <w:t>, региональном и федеральном уровне через различные формы  участия в методической работе.</w:t>
      </w:r>
    </w:p>
    <w:p w:rsidR="00375847" w:rsidRPr="000D15AC" w:rsidRDefault="00375847">
      <w:pPr>
        <w:rPr>
          <w:rFonts w:ascii="Times New Roman" w:hAnsi="Times New Roman" w:cs="Times New Roman"/>
          <w:sz w:val="28"/>
          <w:szCs w:val="28"/>
        </w:rPr>
      </w:pPr>
    </w:p>
    <w:p w:rsidR="00572883" w:rsidRPr="000D15AC" w:rsidRDefault="00572883">
      <w:pPr>
        <w:rPr>
          <w:rFonts w:ascii="Times New Roman" w:hAnsi="Times New Roman" w:cs="Times New Roman"/>
          <w:sz w:val="28"/>
          <w:szCs w:val="28"/>
        </w:rPr>
      </w:pPr>
    </w:p>
    <w:p w:rsidR="00572883" w:rsidRPr="000D15AC" w:rsidRDefault="00572883">
      <w:pPr>
        <w:rPr>
          <w:rFonts w:ascii="Times New Roman" w:hAnsi="Times New Roman" w:cs="Times New Roman"/>
          <w:sz w:val="28"/>
          <w:szCs w:val="28"/>
        </w:rPr>
      </w:pPr>
    </w:p>
    <w:p w:rsidR="00AD270C" w:rsidRDefault="00AD270C">
      <w:pPr>
        <w:rPr>
          <w:rFonts w:ascii="Times New Roman" w:hAnsi="Times New Roman" w:cs="Times New Roman"/>
          <w:sz w:val="24"/>
          <w:szCs w:val="24"/>
        </w:rPr>
      </w:pPr>
    </w:p>
    <w:p w:rsidR="00EB0B5B" w:rsidRDefault="00EB0B5B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54637" w:rsidRDefault="00954637"/>
    <w:p w:rsidR="000D15AC" w:rsidRDefault="000D15AC"/>
    <w:tbl>
      <w:tblPr>
        <w:tblStyle w:val="a3"/>
        <w:tblW w:w="0" w:type="auto"/>
        <w:tblLayout w:type="fixed"/>
        <w:tblLook w:val="04A0"/>
      </w:tblPr>
      <w:tblGrid>
        <w:gridCol w:w="1384"/>
        <w:gridCol w:w="3544"/>
        <w:gridCol w:w="2464"/>
        <w:gridCol w:w="3489"/>
        <w:gridCol w:w="1701"/>
        <w:gridCol w:w="2204"/>
      </w:tblGrid>
      <w:tr w:rsidR="00572883" w:rsidRPr="00572883" w:rsidTr="00572883">
        <w:trPr>
          <w:trHeight w:val="375"/>
        </w:trPr>
        <w:tc>
          <w:tcPr>
            <w:tcW w:w="1384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 w:rsidR="00967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2883" w:rsidRPr="00572883" w:rsidTr="00572883">
        <w:trPr>
          <w:trHeight w:val="4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1.Установочное совещание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овмещённое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празднованием Дня дошкольного работника.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3627C0" w:rsidRDefault="003627C0" w:rsidP="0036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Координация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объединения </w:t>
            </w:r>
            <w:r w:rsidRPr="003627C0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дошкольных работников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627C0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2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1.Приветственное слово руководителя ШПМ.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целями, планами, перспективами работы профессионального объединения.</w:t>
            </w:r>
          </w:p>
          <w:p w:rsidR="003627C0" w:rsidRDefault="00163491" w:rsidP="0036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3.Чествование творческих педагогов, </w:t>
            </w:r>
            <w:r w:rsidR="00F87520">
              <w:rPr>
                <w:rFonts w:ascii="Times New Roman" w:hAnsi="Times New Roman" w:cs="Times New Roman"/>
                <w:sz w:val="28"/>
                <w:szCs w:val="28"/>
              </w:rPr>
              <w:t>посвящение молодых педагогов в воспитатели</w:t>
            </w:r>
            <w:r w:rsidR="00362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520" w:rsidRDefault="00F87520" w:rsidP="0036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27C0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педагогов в творческие группы, выборы лидеров групп. </w:t>
            </w:r>
          </w:p>
          <w:p w:rsidR="003627C0" w:rsidRPr="00163491" w:rsidRDefault="003627C0" w:rsidP="0036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5.Развлекательная программа «Любимец детворы»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Default="003627C0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3627C0" w:rsidRPr="00572883" w:rsidRDefault="003627C0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Default="003627C0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3627C0" w:rsidRPr="00572883" w:rsidRDefault="003627C0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– старший воспитатель.</w:t>
            </w:r>
          </w:p>
        </w:tc>
      </w:tr>
      <w:tr w:rsidR="00572883" w:rsidRPr="00572883" w:rsidTr="00572883">
        <w:trPr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2.Заседание лидеров творческих групп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572883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27C0" w:rsidRPr="00362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оординация деятельности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лидеров </w:t>
            </w:r>
            <w:r w:rsidR="003627C0" w:rsidRPr="00362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основным вопросам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профессиональног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объединения.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BC7046" w:rsidRPr="009C3FD7" w:rsidRDefault="00BC7046" w:rsidP="00BC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1.Знакомство с планами проведения методических  мероприятий.</w:t>
            </w:r>
          </w:p>
          <w:p w:rsidR="00BC7046" w:rsidRDefault="00BC7046" w:rsidP="00BC7046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2.Распределение обязанностей.</w:t>
            </w:r>
          </w:p>
          <w:p w:rsidR="00BC7046" w:rsidRDefault="00BC7046" w:rsidP="00BC70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3.Утверждение  плана работы ШПМ.</w:t>
            </w:r>
          </w:p>
          <w:p w:rsidR="00572883" w:rsidRPr="00572883" w:rsidRDefault="008B18D0" w:rsidP="00BC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572883" w:rsidRPr="00572883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83" w:rsidRPr="00572883" w:rsidTr="00572883">
        <w:trPr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2883" w:rsidRDefault="00572883" w:rsidP="00572883">
            <w:r>
              <w:rPr>
                <w:rFonts w:ascii="Times New Roman" w:hAnsi="Times New Roman" w:cs="Times New Roman"/>
                <w:sz w:val="28"/>
                <w:szCs w:val="28"/>
              </w:rPr>
              <w:t>3. Совещание: «Игровые технологии в детском саду»</w:t>
            </w:r>
            <w:r>
              <w:t xml:space="preserve"> </w:t>
            </w:r>
          </w:p>
          <w:p w:rsidR="00572883" w:rsidRPr="007706C7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7706C7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организации игровой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 ДОУ в аспекте ФГТ)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A3AF2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 с современными образовательными технологиями, как средством реализации ФГТ.</w:t>
            </w:r>
          </w:p>
          <w:p w:rsidR="003A3AF2" w:rsidRPr="00B84A15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6213">
              <w:rPr>
                <w:rFonts w:ascii="Times New Roman" w:eastAsia="+mn-ea" w:hAnsi="Times New Roman" w:cs="+mn-cs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84A15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пути приобщения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84A15">
              <w:rPr>
                <w:rFonts w:ascii="Times New Roman" w:hAnsi="Times New Roman" w:cs="Times New Roman"/>
                <w:sz w:val="28"/>
                <w:szCs w:val="28"/>
              </w:rPr>
              <w:t>образованию через посредство игровых педагогических технологий.</w:t>
            </w:r>
          </w:p>
          <w:p w:rsidR="00572883" w:rsidRPr="00572883" w:rsidRDefault="00572883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3A3AF2" w:rsidRPr="00C76213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«Игровые технологии в детском саду»</w:t>
            </w:r>
            <w:r>
              <w:t xml:space="preserve"> </w:t>
            </w: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</w:t>
            </w:r>
          </w:p>
          <w:p w:rsidR="003A3AF2" w:rsidRPr="00C76213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технология?</w:t>
            </w:r>
          </w:p>
          <w:p w:rsidR="003A3AF2" w:rsidRPr="00C76213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Основные требования к </w:t>
            </w: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>педагогической технологии</w:t>
            </w:r>
          </w:p>
          <w:p w:rsidR="003A3AF2" w:rsidRPr="00C76213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образовательной технологии</w:t>
            </w:r>
          </w:p>
          <w:p w:rsidR="003A3AF2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Игра</w:t>
            </w: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 xml:space="preserve"> - ее функции, черты, структура. </w:t>
            </w:r>
          </w:p>
          <w:p w:rsidR="003A3AF2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2.Презентация «Двигательная активность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классификация)</w:t>
            </w:r>
          </w:p>
          <w:p w:rsidR="003A3AF2" w:rsidRPr="00B84A15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 – класс</w:t>
            </w:r>
            <w:r>
              <w:t xml:space="preserve"> </w:t>
            </w:r>
            <w:r w:rsidRPr="00B84A15">
              <w:rPr>
                <w:rFonts w:ascii="Times New Roman" w:hAnsi="Times New Roman" w:cs="Times New Roman"/>
                <w:sz w:val="28"/>
                <w:szCs w:val="28"/>
              </w:rPr>
              <w:t xml:space="preserve">«Инновационные подходы в организации </w:t>
            </w:r>
            <w:proofErr w:type="spellStart"/>
            <w:proofErr w:type="gramStart"/>
            <w:r w:rsidRPr="00B84A15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B84A15">
              <w:rPr>
                <w:rFonts w:ascii="Times New Roman" w:hAnsi="Times New Roman" w:cs="Times New Roman"/>
                <w:sz w:val="28"/>
                <w:szCs w:val="28"/>
              </w:rPr>
              <w:t xml:space="preserve"> – игровой</w:t>
            </w:r>
            <w:proofErr w:type="gramEnd"/>
            <w:r w:rsidRPr="00B84A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детей»</w:t>
            </w:r>
          </w:p>
          <w:p w:rsidR="003A3AF2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(интеграция  игровой и двигательной деятельности дошкольника)</w:t>
            </w:r>
          </w:p>
          <w:p w:rsidR="003A3AF2" w:rsidRDefault="003A3AF2" w:rsidP="003A3AF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4.Работа творческих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составлению схем – паутинок 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Интеграция игровой и двигательной деятельности дошкольников</w:t>
            </w:r>
            <w:r w:rsidRPr="003578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3A3AF2" w:rsidRDefault="003A3AF2" w:rsidP="003A3AF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5.Рефлексия:  «Пять пальцев»</w:t>
            </w:r>
          </w:p>
          <w:p w:rsidR="003A3AF2" w:rsidRPr="00DC0D5C" w:rsidRDefault="003A3AF2" w:rsidP="003A3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6. Домашнее задание для творческих групп «Презентация методических материалов разработанных на основе  интеграции </w:t>
            </w:r>
            <w:r>
              <w:rPr>
                <w:rFonts w:ascii="Times New Roman" w:hAnsi="Times New Roman"/>
                <w:sz w:val="28"/>
                <w:szCs w:val="28"/>
              </w:rPr>
              <w:t>игровой и двигательной деятельности»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572883" w:rsidRPr="00572883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572883" w:rsidRPr="00572883" w:rsidRDefault="006E7B7A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Н.М. – инструктор по физической культуре.</w:t>
            </w:r>
          </w:p>
        </w:tc>
      </w:tr>
      <w:tr w:rsidR="00572883" w:rsidRPr="00572883" w:rsidTr="00572883">
        <w:trPr>
          <w:trHeight w:val="300"/>
        </w:trPr>
        <w:tc>
          <w:tcPr>
            <w:tcW w:w="1384" w:type="dxa"/>
            <w:tcBorders>
              <w:top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861C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лидеров творческих групп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8B18D0" w:rsidRPr="009C3FD7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286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</w:t>
            </w:r>
            <w:r w:rsidR="00CA286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</w:t>
            </w:r>
          </w:p>
          <w:p w:rsidR="008B18D0" w:rsidRPr="006B725C" w:rsidRDefault="009C3FD7" w:rsidP="008B18D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2.Оказание</w:t>
            </w:r>
            <w:r w:rsidR="008B18D0" w:rsidRPr="006B7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1BBB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 w:rsidR="008B18D0" w:rsidRPr="006B7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r w:rsidR="000C1BB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 и на</w:t>
            </w:r>
            <w:r w:rsidR="008B18D0" w:rsidRPr="006B7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писании </w:t>
            </w:r>
            <w:r w:rsidR="008B18D0" w:rsidRPr="00103A5B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методических материалов</w:t>
            </w:r>
            <w:r w:rsidR="008B18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18D0" w:rsidRPr="006B725C" w:rsidRDefault="008B18D0" w:rsidP="008B1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8D0" w:rsidRPr="00572883" w:rsidRDefault="008B18D0" w:rsidP="00CA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8B18D0" w:rsidRPr="00F45F52" w:rsidRDefault="008B18D0" w:rsidP="008B1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1.Выбор содержания, формы и методов </w:t>
            </w:r>
            <w:r w:rsidRPr="00F45F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3A5B">
              <w:rPr>
                <w:rFonts w:ascii="Times New Roman" w:eastAsia="Calibri" w:hAnsi="Times New Roman" w:cs="Times New Roman"/>
                <w:sz w:val="28"/>
                <w:szCs w:val="28"/>
              </w:rPr>
              <w:t>игровой и двигательной деятельност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</w:p>
          <w:p w:rsidR="008B18D0" w:rsidRDefault="008B18D0" w:rsidP="008B1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2.Распределение по возрастам.</w:t>
            </w:r>
          </w:p>
          <w:p w:rsidR="008B18D0" w:rsidRDefault="008B18D0" w:rsidP="008B1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3.Выборы «методической продукции», которую будут представлять на аукционе (буклет, рекомендации, конспект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др.)</w:t>
            </w:r>
          </w:p>
          <w:p w:rsidR="00572883" w:rsidRPr="001E7F6C" w:rsidRDefault="008B18D0" w:rsidP="00572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4.Разработка хода мероприятия, количества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выступающих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572883" w:rsidRPr="00572883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572883" w:rsidRPr="00572883" w:rsidRDefault="008B18D0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Лидеры творческих групп.</w:t>
            </w:r>
          </w:p>
        </w:tc>
      </w:tr>
      <w:tr w:rsidR="00572883" w:rsidRPr="00572883" w:rsidTr="00572883">
        <w:tc>
          <w:tcPr>
            <w:tcW w:w="1384" w:type="dxa"/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2883" w:rsidRPr="00572883" w:rsidRDefault="00572883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Ярмарка - презентация инновационных идей </w:t>
            </w:r>
            <w:r w:rsidRPr="00B84A1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  <w:proofErr w:type="spellStart"/>
            <w:proofErr w:type="gramStart"/>
            <w:r w:rsidRPr="00B84A15"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</w:t>
            </w:r>
            <w:r w:rsidR="006E7B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7B7A">
              <w:rPr>
                <w:rFonts w:ascii="Times New Roman" w:hAnsi="Times New Roman"/>
                <w:iCs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вигаемс</w:t>
            </w:r>
            <w:r w:rsidR="006E7B7A">
              <w:rPr>
                <w:rFonts w:ascii="Times New Roman" w:hAnsi="Times New Roman"/>
                <w:iCs/>
                <w:sz w:val="28"/>
                <w:szCs w:val="28"/>
              </w:rPr>
              <w:t>я 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играя»</w:t>
            </w:r>
          </w:p>
        </w:tc>
        <w:tc>
          <w:tcPr>
            <w:tcW w:w="2464" w:type="dxa"/>
          </w:tcPr>
          <w:p w:rsidR="003A3AF2" w:rsidRPr="00B84A15" w:rsidRDefault="003A3AF2" w:rsidP="003A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84A15">
              <w:rPr>
                <w:rFonts w:ascii="Times New Roman" w:hAnsi="Times New Roman" w:cs="Times New Roman"/>
                <w:sz w:val="28"/>
                <w:szCs w:val="28"/>
              </w:rPr>
              <w:t>Расширять использование игровых обучающих ситуаций в практической работе педагогов.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3A3AF2" w:rsidRDefault="003A3AF2" w:rsidP="003A3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63491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отовыставка « Играем вместе»</w:t>
            </w:r>
          </w:p>
          <w:p w:rsidR="003A3AF2" w:rsidRDefault="003A3AF2" w:rsidP="003A3AF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Ярмарка - презентация методических материалов на тему: «Двигаемся - играя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 (интеграция игровой и двигательной деятельности). </w:t>
            </w:r>
          </w:p>
          <w:p w:rsidR="003A3AF2" w:rsidRDefault="003A3AF2" w:rsidP="003A3AF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CA5B1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A5B1B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r w:rsidRPr="00CA5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копилка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воспитателя» -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бмен опытом работы по данному направлению</w:t>
            </w:r>
          </w:p>
          <w:p w:rsidR="003A3AF2" w:rsidRPr="003578A8" w:rsidRDefault="003A3AF2" w:rsidP="003A3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3.Тренинг «Вместе весело играть»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572883" w:rsidRPr="00572883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83" w:rsidRPr="00572883" w:rsidTr="00572883">
        <w:tc>
          <w:tcPr>
            <w:tcW w:w="1384" w:type="dxa"/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2883" w:rsidRPr="00572883" w:rsidRDefault="00572883" w:rsidP="00572883">
            <w:pP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13EC3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Совещание:</w:t>
            </w:r>
            <w:r>
              <w:rPr>
                <w:sz w:val="28"/>
                <w:szCs w:val="28"/>
              </w:rPr>
              <w:t xml:space="preserve"> </w:t>
            </w:r>
            <w:r w:rsidRPr="00572883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«Интегрированный подход к </w:t>
            </w:r>
            <w:r w:rsidR="001861C8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образовательному процессу в ДОУ</w:t>
            </w:r>
            <w:r w:rsidR="001E7F6C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 в </w:t>
            </w:r>
            <w:r w:rsidR="001E7F6C" w:rsidRPr="001E7F6C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ФГТ</w:t>
            </w:r>
            <w:r w:rsidR="001E7F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72883" w:rsidRPr="00CA286A" w:rsidRDefault="00CA286A" w:rsidP="00CA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86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педагогического мастерства в вопросах применения технологий</w:t>
            </w:r>
            <w:r w:rsidRPr="00CA286A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интегрированного обучения.</w:t>
            </w:r>
          </w:p>
        </w:tc>
        <w:tc>
          <w:tcPr>
            <w:tcW w:w="3489" w:type="dxa"/>
          </w:tcPr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«Интеграция педагогического процесса в детском саду»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213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Понятие интегрированного обучения.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Основы интеграции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Принципы интеграции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Характеристика и компоненты интегрированного обучения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Возможности и преимущества</w:t>
            </w:r>
          </w:p>
          <w:p w:rsidR="00163491" w:rsidRDefault="00163491" w:rsidP="001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Трудности при организации</w:t>
            </w:r>
          </w:p>
          <w:p w:rsidR="008B18D0" w:rsidRPr="00103A5B" w:rsidRDefault="00163491" w:rsidP="008B1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B18D0" w:rsidRPr="00103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8D0" w:rsidRPr="00103A5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«Игра «Клякса Фантазёр» для развития художественного творчества дошкольника»</w:t>
            </w:r>
          </w:p>
          <w:p w:rsidR="008B18D0" w:rsidRDefault="008B18D0" w:rsidP="008B18D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(интегрированный подход в организации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5625C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1E7F6C">
              <w:rPr>
                <w:rFonts w:ascii="Times New Roman" w:eastAsia="Calibri" w:hAnsi="Times New Roman" w:cs="Times New Roman"/>
                <w:sz w:val="28"/>
                <w:szCs w:val="28"/>
              </w:rPr>
              <w:t>образительной деятельности детей</w:t>
            </w:r>
            <w:r>
              <w:rPr>
                <w:rFonts w:ascii="Calibri" w:eastAsia="Calibri" w:hAnsi="Calibri" w:cs="Times New Roman"/>
              </w:rPr>
              <w:t xml:space="preserve">) </w:t>
            </w:r>
          </w:p>
          <w:p w:rsidR="001E7F6C" w:rsidRPr="001E7F6C" w:rsidRDefault="001E7F6C" w:rsidP="008B18D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CA5B1B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CA5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копилка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воспитателя» -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бмен опытом работы.</w:t>
            </w:r>
          </w:p>
          <w:p w:rsidR="006854FA" w:rsidRPr="00163491" w:rsidRDefault="001E7F6C" w:rsidP="008B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4FA">
              <w:rPr>
                <w:rFonts w:ascii="Times New Roman" w:hAnsi="Times New Roman" w:cs="Times New Roman"/>
                <w:sz w:val="28"/>
                <w:szCs w:val="28"/>
              </w:rPr>
              <w:t>.Рефлексия «Снимаем фильм»</w:t>
            </w:r>
          </w:p>
        </w:tc>
        <w:tc>
          <w:tcPr>
            <w:tcW w:w="1701" w:type="dxa"/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572883" w:rsidRPr="00572883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</w:tcPr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572883" w:rsidRDefault="006E7B7A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– старший воспитатель.</w:t>
            </w:r>
          </w:p>
          <w:p w:rsidR="006E7B7A" w:rsidRDefault="006E7B7A" w:rsidP="006E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старший воспитатель.</w:t>
            </w:r>
          </w:p>
          <w:p w:rsidR="006E7B7A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А.  - старший воспитатель.</w:t>
            </w:r>
          </w:p>
        </w:tc>
      </w:tr>
      <w:tr w:rsidR="006E2BEB" w:rsidRPr="00572883" w:rsidTr="006E2BEB">
        <w:trPr>
          <w:trHeight w:val="1260"/>
        </w:trPr>
        <w:tc>
          <w:tcPr>
            <w:tcW w:w="1384" w:type="dxa"/>
            <w:vMerge w:val="restart"/>
          </w:tcPr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2BEB" w:rsidRDefault="006E2BEB" w:rsidP="001861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7.Семинар - практикум« С</w:t>
            </w:r>
            <w:r w:rsidRPr="001861C8">
              <w:rPr>
                <w:rFonts w:ascii="Times New Roman" w:eastAsia="Calibri" w:hAnsi="Times New Roman" w:cs="Times New Roman"/>
                <w:sz w:val="28"/>
                <w:szCs w:val="28"/>
              </w:rPr>
              <w:t>овременное интегрированное занятие – творчество воспитателя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E2BEB" w:rsidRPr="00572883" w:rsidRDefault="006E2BEB" w:rsidP="0018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00E8E" w:rsidRPr="00EB0E94" w:rsidRDefault="00EB0E94" w:rsidP="00EB0E9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Способствование </w:t>
            </w:r>
            <w:r w:rsidR="00F00E8E" w:rsidRPr="00EB0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по принципу интеграции в </w:t>
            </w:r>
            <w:r w:rsidR="00F00E8E" w:rsidRPr="00EB0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</w:t>
            </w:r>
            <w:r w:rsidR="00F00E8E" w:rsidRPr="00EB0E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областей в соответствии с примерной общеобразовательной программой дошкольного образования</w:t>
            </w:r>
            <w:r w:rsidR="00F00E8E" w:rsidRPr="00EB0E94">
              <w:rPr>
                <w:rFonts w:ascii="Calibri" w:eastAsia="Calibri" w:hAnsi="Calibri" w:cs="Times New Roman"/>
              </w:rPr>
              <w:t>.</w:t>
            </w:r>
          </w:p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1E7F6C" w:rsidRDefault="001E7F6C" w:rsidP="001E7F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Фотовыставка «</w:t>
            </w:r>
            <w:r w:rsidR="000F74C8">
              <w:rPr>
                <w:rFonts w:ascii="Times New Roman" w:hAnsi="Times New Roman"/>
                <w:sz w:val="28"/>
                <w:szCs w:val="28"/>
              </w:rPr>
              <w:t>Мир детства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16B8" w:rsidRDefault="001E7F6C" w:rsidP="00D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6B8">
              <w:rPr>
                <w:rFonts w:ascii="Times New Roman" w:hAnsi="Times New Roman" w:cs="Times New Roman"/>
                <w:sz w:val="28"/>
                <w:szCs w:val="28"/>
              </w:rPr>
              <w:t>.Современные требования к воспитателю в аспекте ФГТ.</w:t>
            </w:r>
          </w:p>
          <w:p w:rsidR="00D016B8" w:rsidRPr="00D016B8" w:rsidRDefault="00D016B8" w:rsidP="00D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28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286A" w:rsidRPr="00D016B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D016B8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потенциал </w:t>
            </w:r>
            <w:r w:rsidRPr="00D01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6B8" w:rsidRPr="00D016B8" w:rsidRDefault="00CA286A" w:rsidP="00D01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016B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016B8" w:rsidRPr="00D01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ачества современного творческого </w:t>
            </w:r>
            <w:r w:rsidR="000F7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воспитателя.</w:t>
            </w:r>
          </w:p>
          <w:p w:rsidR="006E2BEB" w:rsidRPr="00D016B8" w:rsidRDefault="00CA286A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016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6B8" w:rsidRPr="00D016B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016B8">
              <w:rPr>
                <w:rFonts w:ascii="Times New Roman" w:hAnsi="Times New Roman" w:cs="Times New Roman"/>
                <w:sz w:val="28"/>
                <w:szCs w:val="28"/>
              </w:rPr>
              <w:t>овни педагогического творчества.</w:t>
            </w:r>
          </w:p>
          <w:p w:rsidR="00D016B8" w:rsidRPr="00D016B8" w:rsidRDefault="00CA286A" w:rsidP="00D01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D016B8" w:rsidRPr="00D016B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мастерство</w:t>
            </w:r>
            <w:r w:rsidR="00D01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6B8" w:rsidRPr="00D016B8" w:rsidRDefault="00CA286A" w:rsidP="00D01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Тест «</w:t>
            </w:r>
            <w:r w:rsidR="00D016B8" w:rsidRPr="00D016B8">
              <w:rPr>
                <w:rFonts w:ascii="Times New Roman" w:eastAsia="Calibri" w:hAnsi="Times New Roman" w:cs="Times New Roman"/>
                <w:sz w:val="28"/>
                <w:szCs w:val="28"/>
              </w:rPr>
              <w:t>Ваш творческий потенциал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54FA" w:rsidRDefault="00CA286A" w:rsidP="00CA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Показательное м</w:t>
            </w:r>
            <w:r w:rsidR="006E2BEB" w:rsidRPr="006E2BEB">
              <w:rPr>
                <w:rFonts w:ascii="Times New Roman" w:eastAsia="Calibri" w:hAnsi="Times New Roman" w:cs="Times New Roman"/>
                <w:sz w:val="28"/>
                <w:szCs w:val="28"/>
              </w:rPr>
              <w:t>узыкальное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 интеграцией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«Сказочные лабиринты игры»</w:t>
            </w:r>
            <w:r w:rsidR="006E2BEB" w:rsidRPr="006E2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BEB" w:rsidRPr="006E2BEB">
              <w:rPr>
                <w:rFonts w:ascii="Times New Roman" w:eastAsia="Calibri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 w:rsidR="006E2BEB" w:rsidRPr="006E2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подготовительной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ABD" w:rsidRPr="00572883" w:rsidRDefault="006854FA" w:rsidP="000F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4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F74C8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Креативная </w:t>
            </w:r>
            <w:r w:rsidR="000F74C8" w:rsidRPr="000F74C8">
              <w:rPr>
                <w:rFonts w:ascii="Times New Roman" w:hAnsi="Times New Roman" w:cs="Times New Roman"/>
                <w:sz w:val="28"/>
                <w:szCs w:val="28"/>
              </w:rPr>
              <w:t>игра  «С</w:t>
            </w:r>
            <w:r w:rsidR="00317ABD" w:rsidRPr="000F74C8">
              <w:rPr>
                <w:rFonts w:ascii="Times New Roman" w:hAnsi="Times New Roman" w:cs="Times New Roman"/>
                <w:sz w:val="28"/>
                <w:szCs w:val="28"/>
              </w:rPr>
              <w:t>троим занятие»</w:t>
            </w:r>
            <w:r w:rsidR="000F74C8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6E2BEB" w:rsidRPr="00572883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6E2BEB" w:rsidRDefault="006E2BEB" w:rsidP="006E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Мишина 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руководитель.</w:t>
            </w:r>
            <w:proofErr w:type="gramEnd"/>
          </w:p>
        </w:tc>
      </w:tr>
      <w:tr w:rsidR="006E2BEB" w:rsidRPr="00572883" w:rsidTr="006E2BEB">
        <w:trPr>
          <w:trHeight w:val="345"/>
        </w:trPr>
        <w:tc>
          <w:tcPr>
            <w:tcW w:w="1384" w:type="dxa"/>
            <w:vMerge/>
          </w:tcPr>
          <w:p w:rsidR="006E2BEB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2BEB" w:rsidRDefault="006E2BEB" w:rsidP="00572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лидеров творческих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6E2BEB" w:rsidRDefault="006E2BEB" w:rsidP="00572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BEB" w:rsidRDefault="006E2BEB" w:rsidP="00572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BC7046" w:rsidRPr="009C3FD7" w:rsidRDefault="00BC7046" w:rsidP="00BC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плана проведения методического  мероприятия.</w:t>
            </w:r>
          </w:p>
          <w:p w:rsidR="006E2BEB" w:rsidRPr="00572883" w:rsidRDefault="00BC7046" w:rsidP="00BC7046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2.Подготовка методических материалов.</w:t>
            </w:r>
            <w:r w:rsidRPr="0057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6E2BEB" w:rsidRDefault="00BC7046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со сценарием педагогического мероприятия «Воспитатель – всегда волшебник»</w:t>
            </w:r>
          </w:p>
          <w:p w:rsidR="00BC7046" w:rsidRDefault="00BC7046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2.Выбор поочерёдности выступления </w:t>
            </w:r>
            <w:r w:rsidR="000F74C8">
              <w:rPr>
                <w:rFonts w:ascii="Times New Roman" w:hAnsi="Times New Roman" w:cs="Times New Roman"/>
                <w:sz w:val="28"/>
                <w:szCs w:val="28"/>
              </w:rPr>
              <w:t>творческих групп</w:t>
            </w:r>
          </w:p>
          <w:p w:rsidR="00AD270C" w:rsidRPr="00572883" w:rsidRDefault="00AD270C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3.Изготовление методических материалов, атрибутов, игр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3FD7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6E2BEB" w:rsidRPr="00572883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AD270C" w:rsidRDefault="00AD270C" w:rsidP="00AD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83" w:rsidRPr="00572883" w:rsidTr="00572883">
        <w:trPr>
          <w:trHeight w:val="1290"/>
        </w:trPr>
        <w:tc>
          <w:tcPr>
            <w:tcW w:w="1384" w:type="dxa"/>
            <w:tcBorders>
              <w:bottom w:val="single" w:sz="4" w:space="0" w:color="auto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0073B" w:rsidRPr="00317ABD" w:rsidRDefault="006E2BEB" w:rsidP="00E0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17ABD" w:rsidRPr="006E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AB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ринг </w:t>
            </w:r>
            <w:r w:rsidR="00317ABD" w:rsidRPr="00317AB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17AB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- </w:t>
            </w:r>
            <w:r w:rsidR="00317ABD" w:rsidRPr="00317ABD">
              <w:rPr>
                <w:rFonts w:ascii="Times New Roman" w:eastAsia="Calibri" w:hAnsi="Times New Roman" w:cs="Times New Roman"/>
                <w:sz w:val="28"/>
                <w:szCs w:val="28"/>
              </w:rPr>
              <w:t>всегда волшебник».</w:t>
            </w:r>
          </w:p>
          <w:p w:rsidR="00572883" w:rsidRPr="00E0073B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B0E94" w:rsidRDefault="00EB0E94" w:rsidP="00EB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7046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F00E8E" w:rsidRPr="00F00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распрос</w:t>
            </w:r>
            <w:r w:rsidR="00BC7046">
              <w:rPr>
                <w:rFonts w:ascii="Times New Roman" w:hAnsi="Times New Roman" w:cs="Times New Roman"/>
                <w:sz w:val="28"/>
                <w:szCs w:val="28"/>
              </w:rPr>
              <w:t>транение педагогического мастерства.</w:t>
            </w:r>
          </w:p>
          <w:p w:rsidR="00EB0E94" w:rsidRDefault="00EB0E94" w:rsidP="00EB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F00E8E" w:rsidRPr="00F00E8E">
              <w:rPr>
                <w:rFonts w:ascii="Times New Roman" w:eastAsia="Calibri" w:hAnsi="Times New Roman" w:cs="Times New Roman"/>
                <w:sz w:val="28"/>
                <w:szCs w:val="28"/>
              </w:rPr>
              <w:t>тимулирование педагогического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83" w:rsidRPr="00572883" w:rsidRDefault="00572883" w:rsidP="00EB0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572883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 мероприятия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«Здравствуйте, это мы!»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 Педагогические версии»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«Воспитатель – ты эрудит»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«Все дела творческие, иначе нельзя»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«Педагогическая ситуация»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«Ваш выход, капитан»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«Знатоки»</w:t>
            </w:r>
          </w:p>
          <w:p w:rsidR="002F1B84" w:rsidRPr="00572883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итогов. Вручение наград – лотов.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572883" w:rsidRPr="00572883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– старший воспитатель.</w:t>
            </w:r>
          </w:p>
          <w:p w:rsidR="002F1B84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старший воспитатель.</w:t>
            </w:r>
          </w:p>
          <w:p w:rsidR="00572883" w:rsidRPr="00572883" w:rsidRDefault="002F1B84" w:rsidP="002F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А.  - старший воспитатель</w:t>
            </w:r>
          </w:p>
        </w:tc>
      </w:tr>
      <w:tr w:rsidR="006E2BEB" w:rsidRPr="00572883" w:rsidTr="006E2BEB">
        <w:trPr>
          <w:trHeight w:val="1440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E2BEB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E2BEB" w:rsidRDefault="006E2BEB" w:rsidP="00572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Совещание:</w:t>
            </w:r>
            <w:r w:rsidRPr="003578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8A8">
              <w:rPr>
                <w:rFonts w:ascii="Times New Roman" w:eastAsia="Calibri" w:hAnsi="Times New Roman" w:cs="Times New Roman"/>
                <w:sz w:val="28"/>
                <w:szCs w:val="28"/>
              </w:rPr>
              <w:t>«Интеграция образовательных областей в рамках проектной деятельности</w:t>
            </w:r>
            <w:r w:rsidR="001E7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78A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E2BEB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F74C8" w:rsidRDefault="00EB0E94" w:rsidP="000F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94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технологии</w:t>
            </w:r>
            <w:r w:rsidRPr="00EB0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проектирования и использование метода</w:t>
            </w:r>
            <w:r w:rsidR="000F7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проектов в ДОУ с интеграцией </w:t>
            </w:r>
            <w:r w:rsidRPr="00EB0E94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0F7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зличных образовательных областей в </w:t>
            </w:r>
            <w:r w:rsidR="000F74C8" w:rsidRPr="00413EC3">
              <w:rPr>
                <w:rFonts w:ascii="Times New Roman" w:hAnsi="Times New Roman" w:cs="Times New Roman"/>
                <w:sz w:val="28"/>
                <w:szCs w:val="28"/>
              </w:rPr>
              <w:t>соответствии с ФГТ.</w:t>
            </w:r>
          </w:p>
          <w:p w:rsidR="000F74C8" w:rsidRDefault="000F74C8" w:rsidP="000F74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0E94" w:rsidRPr="00EB0E94" w:rsidRDefault="000F74C8" w:rsidP="00EB0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6E2BEB" w:rsidRPr="00572883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0F74C8" w:rsidRDefault="00EB0E94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1.Педагогическое проектирование</w:t>
            </w:r>
            <w:r w:rsidR="00E94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BEB" w:rsidRDefault="00E9459E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 w:rsidR="009C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формы, содержание.</w:t>
            </w:r>
          </w:p>
          <w:p w:rsidR="00E9459E" w:rsidRDefault="00E9459E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C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Этапы, условия и реализация проектов.</w:t>
            </w:r>
          </w:p>
          <w:p w:rsidR="00E9459E" w:rsidRDefault="00E9459E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C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проектной деятельности.</w:t>
            </w:r>
          </w:p>
          <w:p w:rsidR="00E9459E" w:rsidRDefault="00E9459E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t xml:space="preserve"> </w:t>
            </w:r>
            <w:r w:rsidRPr="00E9459E">
              <w:rPr>
                <w:rFonts w:ascii="Times New Roman" w:eastAsia="Calibri" w:hAnsi="Times New Roman" w:cs="Times New Roman"/>
                <w:sz w:val="28"/>
                <w:szCs w:val="28"/>
              </w:rPr>
              <w:t>Метод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4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один из методов интегрированного обучения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459E" w:rsidRDefault="00E9459E" w:rsidP="00E9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67DB7" w:rsidRPr="00CA5B1B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967DB7" w:rsidRPr="00CA5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копилка </w:t>
            </w:r>
            <w:r w:rsidR="00967D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воспитателя»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проектов </w:t>
            </w:r>
            <w:r w:rsidR="000F74C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конкурса проектов «»</w:t>
            </w:r>
          </w:p>
          <w:p w:rsidR="00E9459E" w:rsidRDefault="00E9459E" w:rsidP="00E9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3FD7">
              <w:rPr>
                <w:rFonts w:ascii="Times New Roman" w:hAnsi="Times New Roman" w:cs="Times New Roman"/>
                <w:sz w:val="28"/>
                <w:szCs w:val="28"/>
              </w:rPr>
              <w:t xml:space="preserve"> Игра «Выпиливание»</w:t>
            </w:r>
          </w:p>
          <w:p w:rsidR="00967DB7" w:rsidRPr="00967DB7" w:rsidRDefault="009C3FD7" w:rsidP="00967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4.Домашнее задание для творческих групп «Разработка и презентация</w:t>
            </w:r>
            <w:r w:rsidR="00967DB7">
              <w:t xml:space="preserve"> </w:t>
            </w:r>
            <w:r w:rsidR="00967DB7" w:rsidRPr="00967DB7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в ДОУ с интеграцией в раз</w:t>
            </w:r>
            <w:r w:rsidR="00967DB7">
              <w:rPr>
                <w:rFonts w:ascii="Times New Roman" w:hAnsi="Times New Roman" w:cs="Times New Roman"/>
                <w:sz w:val="28"/>
                <w:szCs w:val="28"/>
              </w:rPr>
              <w:t>личных образовательных областях</w:t>
            </w:r>
          </w:p>
          <w:p w:rsidR="009C3FD7" w:rsidRPr="00572883" w:rsidRDefault="00EB0B5B" w:rsidP="0096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7DB7">
              <w:rPr>
                <w:rFonts w:ascii="Times New Roman" w:hAnsi="Times New Roman" w:cs="Times New Roman"/>
                <w:sz w:val="28"/>
                <w:szCs w:val="28"/>
              </w:rPr>
              <w:t>(на лето)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3FD7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6E2BEB" w:rsidRPr="00572883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П.Песковка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EB0B5B" w:rsidRDefault="00EB0B5B" w:rsidP="00EB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6E2BEB" w:rsidRDefault="00EB0B5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УтемоваТ.В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–воспитатель.</w:t>
            </w:r>
          </w:p>
          <w:p w:rsidR="00EB0B5B" w:rsidRDefault="00EB0B5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Н.М. – инструктор по физической культуре.</w:t>
            </w:r>
          </w:p>
          <w:p w:rsidR="00EB0B5B" w:rsidRPr="00572883" w:rsidRDefault="00EB0B5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– психолог.</w:t>
            </w:r>
          </w:p>
        </w:tc>
      </w:tr>
      <w:tr w:rsidR="006E2BEB" w:rsidRPr="00572883" w:rsidTr="00AB122F">
        <w:trPr>
          <w:trHeight w:val="799"/>
        </w:trPr>
        <w:tc>
          <w:tcPr>
            <w:tcW w:w="1384" w:type="dxa"/>
            <w:vMerge/>
          </w:tcPr>
          <w:p w:rsidR="006E2BEB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2BEB" w:rsidRPr="003578A8" w:rsidRDefault="006E2BEB" w:rsidP="00572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  <w:p w:rsidR="006E2BEB" w:rsidRDefault="006E2BE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6854FA" w:rsidRPr="00EB0B5B" w:rsidRDefault="006854FA" w:rsidP="006854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5B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Pr="00EB0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ыявление профессиональных </w:t>
            </w:r>
            <w:r w:rsidR="00954637" w:rsidRPr="00EB0B5B">
              <w:rPr>
                <w:rFonts w:ascii="Times New Roman" w:hAnsi="Times New Roman" w:cs="Times New Roman"/>
                <w:sz w:val="28"/>
                <w:szCs w:val="28"/>
              </w:rPr>
              <w:t>успехов и затруднений педагогов</w:t>
            </w:r>
          </w:p>
          <w:p w:rsidR="006854FA" w:rsidRPr="00EB0B5B" w:rsidRDefault="006854FA" w:rsidP="006854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5B"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Pr="00EB0B5B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пределение методических</w:t>
            </w:r>
            <w:r w:rsidRPr="00EB0B5B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 дошкольных работников</w:t>
            </w:r>
            <w:r w:rsidR="00EB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BEB" w:rsidRPr="00572883" w:rsidRDefault="006E2BEB" w:rsidP="00EB0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6E2BEB" w:rsidRPr="00572883" w:rsidRDefault="00EB0B5B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участника ШПМ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3FD7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«Родничок»</w:t>
            </w:r>
          </w:p>
          <w:p w:rsidR="006E2BEB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есковка</w:t>
            </w:r>
          </w:p>
          <w:p w:rsidR="009C3FD7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Котчиха</w:t>
            </w:r>
            <w:proofErr w:type="spellEnd"/>
          </w:p>
          <w:p w:rsidR="009C3FD7" w:rsidRPr="00572883" w:rsidRDefault="009C3FD7" w:rsidP="009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п. Лесные Поляны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BC7046" w:rsidRDefault="00BC7046" w:rsidP="00BC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Г.П.- руководитель профессионального объединения.</w:t>
            </w:r>
          </w:p>
          <w:p w:rsidR="00BC7046" w:rsidRDefault="00BC7046" w:rsidP="00BC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– старший воспитатель.</w:t>
            </w:r>
          </w:p>
          <w:p w:rsidR="00BC7046" w:rsidRDefault="00BC7046" w:rsidP="00BC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старший воспитатель.</w:t>
            </w:r>
          </w:p>
          <w:p w:rsidR="00AD270C" w:rsidRDefault="00BC7046" w:rsidP="00AD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Бычкова А. </w:t>
            </w:r>
            <w:r w:rsidR="00AD270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AD270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</w:p>
          <w:p w:rsidR="006E2BEB" w:rsidRPr="00572883" w:rsidRDefault="006E2BEB" w:rsidP="00AD2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83" w:rsidRPr="00572883" w:rsidTr="006E2BEB">
        <w:trPr>
          <w:trHeight w:val="2264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83" w:rsidRPr="00572883" w:rsidTr="00572883">
        <w:trPr>
          <w:gridAfter w:val="4"/>
          <w:wAfter w:w="9858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83" w:rsidRPr="00572883" w:rsidRDefault="00572883" w:rsidP="0057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83" w:rsidRPr="00572883" w:rsidRDefault="00572883" w:rsidP="005728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2883" w:rsidRPr="00572883" w:rsidSect="005728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0F0"/>
    <w:multiLevelType w:val="hybridMultilevel"/>
    <w:tmpl w:val="155A93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BAC4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9D2800"/>
    <w:multiLevelType w:val="hybridMultilevel"/>
    <w:tmpl w:val="957AE8EA"/>
    <w:lvl w:ilvl="0" w:tplc="FFA630B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0C431C4"/>
    <w:multiLevelType w:val="hybridMultilevel"/>
    <w:tmpl w:val="902213E2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64BAC4A6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hint="default"/>
        <w:b w:val="0"/>
      </w:rPr>
    </w:lvl>
    <w:lvl w:ilvl="2" w:tplc="438A78A2">
      <w:start w:val="1"/>
      <w:numFmt w:val="bullet"/>
      <w:lvlText w:val="­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5EDF5319"/>
    <w:multiLevelType w:val="hybridMultilevel"/>
    <w:tmpl w:val="F92A7B7C"/>
    <w:lvl w:ilvl="0" w:tplc="B8FE6A4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246A76"/>
    <w:multiLevelType w:val="hybridMultilevel"/>
    <w:tmpl w:val="F92A7B7C"/>
    <w:lvl w:ilvl="0" w:tplc="B8FE6A4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C9C5C87"/>
    <w:multiLevelType w:val="hybridMultilevel"/>
    <w:tmpl w:val="B6C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86FA2"/>
    <w:multiLevelType w:val="hybridMultilevel"/>
    <w:tmpl w:val="E1FE529A"/>
    <w:lvl w:ilvl="0" w:tplc="EE28FA8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883"/>
    <w:rsid w:val="000C1BBB"/>
    <w:rsid w:val="000D15AC"/>
    <w:rsid w:val="000F74C8"/>
    <w:rsid w:val="00163491"/>
    <w:rsid w:val="001861C8"/>
    <w:rsid w:val="001E7F6C"/>
    <w:rsid w:val="002F1B84"/>
    <w:rsid w:val="00317ABD"/>
    <w:rsid w:val="003627C0"/>
    <w:rsid w:val="00375847"/>
    <w:rsid w:val="003A3AF2"/>
    <w:rsid w:val="00442914"/>
    <w:rsid w:val="00572883"/>
    <w:rsid w:val="006854FA"/>
    <w:rsid w:val="006E2BEB"/>
    <w:rsid w:val="006E7B7A"/>
    <w:rsid w:val="008B18D0"/>
    <w:rsid w:val="00954637"/>
    <w:rsid w:val="00967DB7"/>
    <w:rsid w:val="009C3FD7"/>
    <w:rsid w:val="00AD270C"/>
    <w:rsid w:val="00BC7046"/>
    <w:rsid w:val="00CA286A"/>
    <w:rsid w:val="00CB72CD"/>
    <w:rsid w:val="00D016B8"/>
    <w:rsid w:val="00E0073B"/>
    <w:rsid w:val="00E9459E"/>
    <w:rsid w:val="00EB0B5B"/>
    <w:rsid w:val="00EB0E94"/>
    <w:rsid w:val="00F00E8E"/>
    <w:rsid w:val="00F8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2883"/>
    <w:rPr>
      <w:b/>
      <w:bCs/>
    </w:rPr>
  </w:style>
  <w:style w:type="paragraph" w:styleId="a5">
    <w:name w:val="List Paragraph"/>
    <w:basedOn w:val="a"/>
    <w:uiPriority w:val="34"/>
    <w:qFormat/>
    <w:rsid w:val="0016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B2C4-740E-4229-A84C-C5529605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2012-01-17T16:25:00Z</dcterms:created>
  <dcterms:modified xsi:type="dcterms:W3CDTF">2012-01-18T19:16:00Z</dcterms:modified>
</cp:coreProperties>
</file>