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71"/>
        <w:gridCol w:w="7371"/>
      </w:tblGrid>
      <w:tr w:rsidR="0060345B" w:rsidRPr="0060345B" w:rsidTr="0060345B">
        <w:trPr>
          <w:jc w:val="center"/>
        </w:trPr>
        <w:tc>
          <w:tcPr>
            <w:tcW w:w="7371" w:type="dxa"/>
          </w:tcPr>
          <w:p w:rsidR="0060345B" w:rsidRPr="0060345B" w:rsidRDefault="0060345B" w:rsidP="0014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45B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  <w:tc>
          <w:tcPr>
            <w:tcW w:w="7371" w:type="dxa"/>
          </w:tcPr>
          <w:p w:rsidR="0060345B" w:rsidRPr="0060345B" w:rsidRDefault="0060345B" w:rsidP="006034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345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60345B" w:rsidRPr="0060345B" w:rsidTr="0060345B">
        <w:trPr>
          <w:jc w:val="center"/>
        </w:trPr>
        <w:tc>
          <w:tcPr>
            <w:tcW w:w="7371" w:type="dxa"/>
          </w:tcPr>
          <w:p w:rsidR="0060345B" w:rsidRPr="0060345B" w:rsidRDefault="0060345B" w:rsidP="0014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45B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7371" w:type="dxa"/>
          </w:tcPr>
          <w:p w:rsidR="0060345B" w:rsidRPr="0060345B" w:rsidRDefault="0060345B" w:rsidP="006034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345B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DE466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bookmarkStart w:id="0" w:name="_GoBack"/>
            <w:bookmarkEnd w:id="0"/>
          </w:p>
        </w:tc>
      </w:tr>
      <w:tr w:rsidR="0060345B" w:rsidRPr="0060345B" w:rsidTr="0060345B">
        <w:trPr>
          <w:jc w:val="center"/>
        </w:trPr>
        <w:tc>
          <w:tcPr>
            <w:tcW w:w="7371" w:type="dxa"/>
          </w:tcPr>
          <w:p w:rsidR="0060345B" w:rsidRPr="0060345B" w:rsidRDefault="0060345B" w:rsidP="00144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45B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  <w:tc>
          <w:tcPr>
            <w:tcW w:w="7371" w:type="dxa"/>
          </w:tcPr>
          <w:p w:rsidR="0060345B" w:rsidRPr="0060345B" w:rsidRDefault="0060345B" w:rsidP="006034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345B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4C4C9D" w:rsidRDefault="004C4C9D" w:rsidP="004C4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C9D" w:rsidRDefault="0060345B" w:rsidP="004C4C9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0345B">
        <w:rPr>
          <w:rFonts w:ascii="Times New Roman" w:hAnsi="Times New Roman" w:cs="Times New Roman"/>
          <w:i/>
          <w:sz w:val="32"/>
          <w:szCs w:val="32"/>
        </w:rPr>
        <w:t>МКДОУ Детский сад № 110</w:t>
      </w:r>
    </w:p>
    <w:p w:rsidR="0060345B" w:rsidRPr="0060345B" w:rsidRDefault="00924EF5" w:rsidP="004C4C9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Подготовительная группа</w:t>
      </w:r>
    </w:p>
    <w:p w:rsidR="006F6B06" w:rsidRDefault="00D40822" w:rsidP="004C4C9D">
      <w:pPr>
        <w:jc w:val="center"/>
        <w:rPr>
          <w:rFonts w:ascii="Times New Roman" w:hAnsi="Times New Roman" w:cs="Times New Roman"/>
          <w:sz w:val="32"/>
          <w:szCs w:val="32"/>
        </w:rPr>
      </w:pPr>
      <w:r w:rsidRPr="004C4C9D">
        <w:rPr>
          <w:rFonts w:ascii="Times New Roman" w:hAnsi="Times New Roman" w:cs="Times New Roman"/>
          <w:sz w:val="32"/>
          <w:szCs w:val="32"/>
        </w:rPr>
        <w:t>Циклограмма совместн</w:t>
      </w:r>
      <w:r w:rsidR="0060345B">
        <w:rPr>
          <w:rFonts w:ascii="Times New Roman" w:hAnsi="Times New Roman" w:cs="Times New Roman"/>
          <w:sz w:val="32"/>
          <w:szCs w:val="32"/>
        </w:rPr>
        <w:t xml:space="preserve">ой деятельности </w:t>
      </w:r>
    </w:p>
    <w:p w:rsidR="00EF5D0E" w:rsidRPr="00EF5D0E" w:rsidRDefault="00EF5D0E" w:rsidP="004C4C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2948"/>
        <w:gridCol w:w="2948"/>
        <w:gridCol w:w="2948"/>
        <w:gridCol w:w="2948"/>
      </w:tblGrid>
      <w:tr w:rsidR="004C4C9D" w:rsidRPr="004C4C9D" w:rsidTr="00924EF5">
        <w:tc>
          <w:tcPr>
            <w:tcW w:w="851" w:type="dxa"/>
          </w:tcPr>
          <w:p w:rsidR="00D40822" w:rsidRPr="004C4C9D" w:rsidRDefault="00D40822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40822" w:rsidRPr="00DD1756" w:rsidRDefault="00D40822" w:rsidP="00D408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948" w:type="dxa"/>
          </w:tcPr>
          <w:p w:rsidR="00D40822" w:rsidRPr="00DD1756" w:rsidRDefault="00D40822" w:rsidP="00D408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948" w:type="dxa"/>
          </w:tcPr>
          <w:p w:rsidR="00D40822" w:rsidRPr="00DD1756" w:rsidRDefault="00D40822" w:rsidP="00D408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948" w:type="dxa"/>
          </w:tcPr>
          <w:p w:rsidR="00D40822" w:rsidRPr="00DD1756" w:rsidRDefault="00D40822" w:rsidP="00D408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EF5D0E" w:rsidRPr="00DD1756" w:rsidRDefault="00EF5D0E" w:rsidP="00D408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8" w:type="dxa"/>
          </w:tcPr>
          <w:p w:rsidR="00D40822" w:rsidRPr="00DD1756" w:rsidRDefault="00D40822" w:rsidP="00D408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EF5D0E" w:rsidRPr="004C4C9D" w:rsidTr="00EF5D0E">
        <w:tc>
          <w:tcPr>
            <w:tcW w:w="851" w:type="dxa"/>
            <w:vMerge w:val="restart"/>
            <w:textDirection w:val="btLr"/>
          </w:tcPr>
          <w:p w:rsidR="00EF5D0E" w:rsidRPr="00EF5D0E" w:rsidRDefault="00EF5D0E" w:rsidP="00EF5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Айболита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ЗОЖ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EF5D0E" w:rsidRPr="004C4C9D" w:rsidTr="00476F0F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EF5D0E" w:rsidRPr="004C4C9D" w:rsidTr="0057700A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gridSpan w:val="4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48" w:type="dxa"/>
            <w:vMerge w:val="restart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948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0E" w:rsidRPr="004C4C9D" w:rsidTr="009F4EF8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EF5D0E" w:rsidRPr="004C4C9D" w:rsidTr="00551EFF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</w:tr>
      <w:tr w:rsidR="00EF5D0E" w:rsidRPr="004C4C9D" w:rsidTr="001A6732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DD1756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этикета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0E" w:rsidRPr="004C4C9D" w:rsidTr="00F83531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EF5D0E" w:rsidRPr="004C4C9D" w:rsidTr="00041863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– величина, форма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и социальное окружение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6F" w:rsidRPr="004C4C9D" w:rsidTr="00DB756F">
        <w:tc>
          <w:tcPr>
            <w:tcW w:w="851" w:type="dxa"/>
            <w:vMerge w:val="restart"/>
            <w:textDirection w:val="btLr"/>
          </w:tcPr>
          <w:p w:rsidR="00DB756F" w:rsidRPr="00DB756F" w:rsidRDefault="00DB756F" w:rsidP="00DB75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4740" w:type="dxa"/>
            <w:gridSpan w:val="5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сезонные наблюдения в природе</w:t>
            </w:r>
          </w:p>
        </w:tc>
      </w:tr>
      <w:tr w:rsidR="00DB756F" w:rsidRPr="004C4C9D" w:rsidTr="00BD2665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фиксирование состояния погоды</w:t>
            </w:r>
          </w:p>
        </w:tc>
      </w:tr>
      <w:tr w:rsidR="00DB756F" w:rsidRPr="004C4C9D" w:rsidTr="006E6C4B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Ежедневно: </w:t>
            </w: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труд/социализация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поддержание порядка на участке, сбор игрушек, помощь малышам, помощь взрослым</w:t>
            </w:r>
          </w:p>
        </w:tc>
      </w:tr>
      <w:tr w:rsidR="00DB756F" w:rsidRPr="004C4C9D" w:rsidTr="005855DB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DB756F" w:rsidRPr="00EF5D0E" w:rsidRDefault="00DB756F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Познание/коммуникация</w:t>
            </w:r>
          </w:p>
        </w:tc>
      </w:tr>
      <w:tr w:rsidR="00DB756F" w:rsidRPr="004C4C9D" w:rsidTr="00924EF5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неживой природе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B756F" w:rsidRPr="004C4C9D" w:rsidTr="00117D1C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DB756F" w:rsidRPr="00EF5D0E" w:rsidRDefault="00DB756F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B756F" w:rsidRPr="004C4C9D" w:rsidTr="00924EF5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бег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ходьба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ползание, лазание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бросание, ловля, метание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прыжки</w:t>
            </w:r>
          </w:p>
        </w:tc>
      </w:tr>
      <w:tr w:rsidR="00DB756F" w:rsidRPr="004C4C9D" w:rsidTr="003F0E8A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DB756F" w:rsidRPr="00EF5D0E" w:rsidRDefault="00DB756F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B756F" w:rsidRPr="004C4C9D" w:rsidTr="00924EF5">
        <w:tc>
          <w:tcPr>
            <w:tcW w:w="851" w:type="dxa"/>
            <w:vMerge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бросание, ловля, метание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прыжки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бег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ходьба</w:t>
            </w:r>
          </w:p>
        </w:tc>
        <w:tc>
          <w:tcPr>
            <w:tcW w:w="2948" w:type="dxa"/>
          </w:tcPr>
          <w:p w:rsidR="00DB756F" w:rsidRPr="004C4C9D" w:rsidRDefault="00DB756F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ползание, лазание</w:t>
            </w:r>
          </w:p>
        </w:tc>
      </w:tr>
      <w:tr w:rsidR="00EF5D0E" w:rsidRPr="004C4C9D" w:rsidTr="00B85929">
        <w:tc>
          <w:tcPr>
            <w:tcW w:w="851" w:type="dxa"/>
            <w:vMerge w:val="restart"/>
            <w:textDirection w:val="btLr"/>
          </w:tcPr>
          <w:p w:rsidR="00EF5D0E" w:rsidRPr="00DB756F" w:rsidRDefault="00EF5D0E" w:rsidP="00DB75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DB756F">
              <w:rPr>
                <w:rFonts w:ascii="Times New Roman" w:hAnsi="Times New Roman" w:cs="Times New Roman"/>
                <w:b/>
                <w:sz w:val="24"/>
                <w:szCs w:val="24"/>
              </w:rPr>
              <w:t>чер</w:t>
            </w:r>
          </w:p>
        </w:tc>
        <w:tc>
          <w:tcPr>
            <w:tcW w:w="14740" w:type="dxa"/>
            <w:gridSpan w:val="5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индивидуальная работа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F5D0E" w:rsidRPr="004C4C9D" w:rsidTr="00A4138E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  <w:r w:rsidR="00DD1756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советских писателей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</w:tr>
      <w:tr w:rsidR="00EF5D0E" w:rsidRPr="004C4C9D" w:rsidTr="002B1B3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дома и на улице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0E" w:rsidRPr="004C4C9D" w:rsidTr="00AF78D3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Гендерная принадлежность</w:t>
            </w:r>
          </w:p>
        </w:tc>
      </w:tr>
      <w:tr w:rsidR="00EF5D0E" w:rsidRPr="004C4C9D" w:rsidTr="0004769A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трудом взрослых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Самообслуживаине</w:t>
            </w:r>
            <w:proofErr w:type="spellEnd"/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0E" w:rsidRPr="004C4C9D" w:rsidTr="00FD4150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5"/>
          </w:tcPr>
          <w:p w:rsidR="00EF5D0E" w:rsidRPr="00EF5D0E" w:rsidRDefault="00EF5D0E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</w:tr>
      <w:tr w:rsidR="00EF5D0E" w:rsidRPr="004C4C9D" w:rsidTr="00924EF5">
        <w:tc>
          <w:tcPr>
            <w:tcW w:w="851" w:type="dxa"/>
            <w:vMerge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– количество, величина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 и пространстве</w:t>
            </w: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F5D0E" w:rsidRPr="004C4C9D" w:rsidRDefault="00EF5D0E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</w:tr>
      <w:tr w:rsidR="00DD1756" w:rsidRPr="004C4C9D" w:rsidTr="00924EF5">
        <w:tc>
          <w:tcPr>
            <w:tcW w:w="851" w:type="dxa"/>
          </w:tcPr>
          <w:p w:rsidR="00DD1756" w:rsidRPr="004C4C9D" w:rsidRDefault="00DD1756" w:rsidP="00D4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1756" w:rsidRPr="00DD1756" w:rsidRDefault="00DD1756" w:rsidP="000B2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948" w:type="dxa"/>
          </w:tcPr>
          <w:p w:rsidR="00DD1756" w:rsidRPr="00DD1756" w:rsidRDefault="00DD1756" w:rsidP="000B2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948" w:type="dxa"/>
          </w:tcPr>
          <w:p w:rsidR="00DD1756" w:rsidRPr="00DD1756" w:rsidRDefault="00DD1756" w:rsidP="000B2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948" w:type="dxa"/>
          </w:tcPr>
          <w:p w:rsidR="00DD1756" w:rsidRPr="00DD1756" w:rsidRDefault="00DD1756" w:rsidP="000B2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  <w:p w:rsidR="00DD1756" w:rsidRPr="00DD1756" w:rsidRDefault="00DD1756" w:rsidP="000B2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8" w:type="dxa"/>
          </w:tcPr>
          <w:p w:rsidR="00DD1756" w:rsidRPr="00DD1756" w:rsidRDefault="00DD1756" w:rsidP="000B26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</w:tbl>
    <w:p w:rsidR="00D40822" w:rsidRPr="004C4C9D" w:rsidRDefault="00D40822">
      <w:pPr>
        <w:rPr>
          <w:rFonts w:ascii="Times New Roman" w:hAnsi="Times New Roman" w:cs="Times New Roman"/>
          <w:sz w:val="24"/>
          <w:szCs w:val="24"/>
        </w:rPr>
      </w:pPr>
    </w:p>
    <w:sectPr w:rsidR="00D40822" w:rsidRPr="004C4C9D" w:rsidSect="00D4082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0822"/>
    <w:rsid w:val="00365280"/>
    <w:rsid w:val="004C4C9D"/>
    <w:rsid w:val="0060345B"/>
    <w:rsid w:val="006F6B06"/>
    <w:rsid w:val="0073706A"/>
    <w:rsid w:val="007417A5"/>
    <w:rsid w:val="00924EF5"/>
    <w:rsid w:val="00C6462E"/>
    <w:rsid w:val="00D40822"/>
    <w:rsid w:val="00DB756F"/>
    <w:rsid w:val="00DD1756"/>
    <w:rsid w:val="00DE4664"/>
    <w:rsid w:val="00E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2013-06-05T16:57:00Z</cp:lastPrinted>
  <dcterms:created xsi:type="dcterms:W3CDTF">2012-10-15T09:50:00Z</dcterms:created>
  <dcterms:modified xsi:type="dcterms:W3CDTF">2013-06-20T18:34:00Z</dcterms:modified>
</cp:coreProperties>
</file>