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3E" w:rsidRPr="00E5709C" w:rsidRDefault="00F4233E" w:rsidP="00E5709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color w:val="000000"/>
          <w:sz w:val="28"/>
          <w:szCs w:val="28"/>
        </w:rPr>
      </w:pPr>
      <w:r w:rsidRPr="00E5709C">
        <w:rPr>
          <w:rFonts w:ascii="Times New Roman" w:hAnsi="Times New Roman"/>
          <w:color w:val="000000"/>
          <w:sz w:val="28"/>
          <w:szCs w:val="28"/>
        </w:rPr>
        <w:t>ПОЯСНИТЕЛЬНАЯ ЗАПИСКА</w:t>
      </w:r>
    </w:p>
    <w:p w:rsidR="00466FA0" w:rsidRPr="00E5709C" w:rsidRDefault="00466FA0" w:rsidP="006C709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center"/>
        <w:rPr>
          <w:rFonts w:ascii="Times New Roman" w:hAnsi="Times New Roman"/>
          <w:color w:val="000000"/>
          <w:sz w:val="28"/>
          <w:szCs w:val="28"/>
        </w:rPr>
      </w:pPr>
      <w:r w:rsidRPr="00E5709C">
        <w:rPr>
          <w:rFonts w:ascii="Times New Roman" w:hAnsi="Times New Roman"/>
          <w:b/>
          <w:color w:val="000000"/>
          <w:sz w:val="28"/>
          <w:szCs w:val="28"/>
        </w:rPr>
        <w:t>«</w:t>
      </w:r>
      <w:r w:rsidR="005305E0" w:rsidRPr="00E5709C">
        <w:rPr>
          <w:rFonts w:ascii="Times New Roman" w:hAnsi="Times New Roman"/>
          <w:b/>
          <w:color w:val="000000"/>
          <w:sz w:val="28"/>
          <w:szCs w:val="28"/>
        </w:rPr>
        <w:t>Организация о</w:t>
      </w:r>
      <w:r w:rsidRPr="00E5709C">
        <w:rPr>
          <w:rFonts w:ascii="Times New Roman" w:hAnsi="Times New Roman"/>
          <w:b/>
          <w:color w:val="000000"/>
          <w:sz w:val="28"/>
          <w:szCs w:val="28"/>
        </w:rPr>
        <w:t>пытно – экспериментальн</w:t>
      </w:r>
      <w:r w:rsidR="005305E0" w:rsidRPr="00E5709C">
        <w:rPr>
          <w:rFonts w:ascii="Times New Roman" w:hAnsi="Times New Roman"/>
          <w:b/>
          <w:color w:val="000000"/>
          <w:sz w:val="28"/>
          <w:szCs w:val="28"/>
        </w:rPr>
        <w:t>ой</w:t>
      </w:r>
      <w:r w:rsidRPr="00E5709C">
        <w:rPr>
          <w:rFonts w:ascii="Times New Roman" w:hAnsi="Times New Roman"/>
          <w:b/>
          <w:color w:val="000000"/>
          <w:sz w:val="28"/>
          <w:szCs w:val="28"/>
        </w:rPr>
        <w:t xml:space="preserve"> деятельност</w:t>
      </w:r>
      <w:r w:rsidR="005305E0" w:rsidRPr="00E5709C">
        <w:rPr>
          <w:rFonts w:ascii="Times New Roman" w:hAnsi="Times New Roman"/>
          <w:b/>
          <w:color w:val="000000"/>
          <w:sz w:val="28"/>
          <w:szCs w:val="28"/>
        </w:rPr>
        <w:t>и</w:t>
      </w:r>
      <w:r w:rsidRPr="00E5709C">
        <w:rPr>
          <w:rFonts w:ascii="Times New Roman" w:hAnsi="Times New Roman"/>
          <w:b/>
          <w:color w:val="000000"/>
          <w:sz w:val="28"/>
          <w:szCs w:val="28"/>
        </w:rPr>
        <w:t xml:space="preserve">  </w:t>
      </w:r>
      <w:r w:rsidR="00FB0732" w:rsidRPr="00E5709C">
        <w:rPr>
          <w:rFonts w:ascii="Times New Roman" w:hAnsi="Times New Roman"/>
          <w:b/>
          <w:color w:val="000000"/>
          <w:sz w:val="28"/>
          <w:szCs w:val="28"/>
        </w:rPr>
        <w:t xml:space="preserve">с </w:t>
      </w:r>
      <w:r w:rsidRPr="00E5709C">
        <w:rPr>
          <w:rFonts w:ascii="Times New Roman" w:hAnsi="Times New Roman"/>
          <w:b/>
          <w:color w:val="000000"/>
          <w:sz w:val="28"/>
          <w:szCs w:val="28"/>
        </w:rPr>
        <w:t>дет</w:t>
      </w:r>
      <w:r w:rsidR="00FB0732" w:rsidRPr="00E5709C">
        <w:rPr>
          <w:rFonts w:ascii="Times New Roman" w:hAnsi="Times New Roman"/>
          <w:b/>
          <w:color w:val="000000"/>
          <w:sz w:val="28"/>
          <w:szCs w:val="28"/>
        </w:rPr>
        <w:t xml:space="preserve">ьми </w:t>
      </w:r>
      <w:r w:rsidRPr="00E5709C">
        <w:rPr>
          <w:rFonts w:ascii="Times New Roman" w:hAnsi="Times New Roman"/>
          <w:b/>
          <w:color w:val="000000"/>
          <w:sz w:val="28"/>
          <w:szCs w:val="28"/>
        </w:rPr>
        <w:t xml:space="preserve">  старшего дошкольного возраста»</w:t>
      </w:r>
      <w:r w:rsidRPr="00E5709C">
        <w:rPr>
          <w:rFonts w:ascii="Times New Roman" w:hAnsi="Times New Roman"/>
          <w:color w:val="000000"/>
          <w:sz w:val="28"/>
          <w:szCs w:val="28"/>
        </w:rPr>
        <w:t>.</w:t>
      </w:r>
    </w:p>
    <w:p w:rsidR="00466FA0" w:rsidRPr="00E5709C" w:rsidRDefault="00466FA0" w:rsidP="00E5709C">
      <w:pPr>
        <w:pStyle w:val="2"/>
        <w:widowControl w:val="0"/>
        <w:ind w:left="-284" w:firstLine="708"/>
      </w:pPr>
      <w:r w:rsidRPr="00E5709C">
        <w:t>ВВЕДЕНИЕ</w:t>
      </w:r>
    </w:p>
    <w:p w:rsidR="00765BC2" w:rsidRPr="00E5709C" w:rsidRDefault="00D8109D" w:rsidP="00E5709C">
      <w:pPr>
        <w:pStyle w:val="2"/>
        <w:widowControl w:val="0"/>
        <w:ind w:left="-284" w:firstLine="708"/>
        <w:rPr>
          <w:u w:val="single"/>
        </w:rPr>
      </w:pPr>
      <w:r>
        <w:rPr>
          <w:b/>
        </w:rPr>
        <w:t>Условия</w:t>
      </w:r>
      <w:r w:rsidR="00765BC2" w:rsidRPr="00E5709C">
        <w:rPr>
          <w:b/>
        </w:rPr>
        <w:t xml:space="preserve"> возникновения, становления опыта работы</w:t>
      </w:r>
    </w:p>
    <w:p w:rsidR="00E86BA9" w:rsidRPr="00E5709C" w:rsidRDefault="00D8109D" w:rsidP="00D8109D">
      <w:pPr>
        <w:pStyle w:val="2"/>
        <w:widowControl w:val="0"/>
        <w:ind w:firstLine="0"/>
        <w:jc w:val="left"/>
      </w:pPr>
      <w:r>
        <w:t xml:space="preserve">       </w:t>
      </w:r>
      <w:r w:rsidR="00E86BA9" w:rsidRPr="00E5709C">
        <w:t>Дети по своей природе пытливые исследователи окружающего мира, поэтому организация детского экспериментирования, которая понимается нами как особый способ духовно - практического освоения действительности, направлена на создание таких условий, в которых предметы  наиболее ярко обнаруживают свою сущность, скрытую в обычных  ситуациях</w:t>
      </w:r>
      <w:r w:rsidR="00FB0732" w:rsidRPr="00E5709C">
        <w:t>.</w:t>
      </w:r>
      <w:r w:rsidR="00E86BA9" w:rsidRPr="00E5709C">
        <w:t xml:space="preserve"> Поисковая активность, выраженная в потребности исследовать окружающий мир, заложена генетически, является одним из главных и естественных проявлений детской психики.</w:t>
      </w:r>
    </w:p>
    <w:p w:rsidR="00C60387" w:rsidRPr="00E5709C" w:rsidRDefault="00E5709C" w:rsidP="00E5709C">
      <w:pPr>
        <w:spacing w:after="0" w:line="360" w:lineRule="auto"/>
        <w:ind w:firstLine="567"/>
        <w:textAlignment w:val="baseline"/>
        <w:rPr>
          <w:rFonts w:ascii="Times New Roman" w:hAnsi="Times New Roman"/>
          <w:sz w:val="28"/>
          <w:szCs w:val="28"/>
        </w:rPr>
      </w:pPr>
      <w:r>
        <w:rPr>
          <w:rFonts w:ascii="Times New Roman" w:hAnsi="Times New Roman"/>
          <w:sz w:val="28"/>
          <w:szCs w:val="28"/>
          <w:bdr w:val="none" w:sz="0" w:space="0" w:color="auto" w:frame="1"/>
        </w:rPr>
        <w:t xml:space="preserve"> </w:t>
      </w:r>
      <w:r w:rsidR="00C60387" w:rsidRPr="00E5709C">
        <w:rPr>
          <w:rFonts w:ascii="Times New Roman" w:hAnsi="Times New Roman"/>
          <w:sz w:val="28"/>
          <w:szCs w:val="28"/>
          <w:bdr w:val="none" w:sz="0" w:space="0" w:color="auto" w:frame="1"/>
        </w:rPr>
        <w:t>Важнейшим условием формирования знаний о взаимосвязях в природе является наличие у детей определенного запаса фактических сведений, полученных в результате ощущений и восприятий предметов и явлений. Установлени</w:t>
      </w:r>
      <w:r w:rsidR="00FB0732" w:rsidRPr="00E5709C">
        <w:rPr>
          <w:rFonts w:ascii="Times New Roman" w:hAnsi="Times New Roman"/>
          <w:sz w:val="28"/>
          <w:szCs w:val="28"/>
          <w:bdr w:val="none" w:sz="0" w:space="0" w:color="auto" w:frame="1"/>
        </w:rPr>
        <w:t>е</w:t>
      </w:r>
      <w:r w:rsidR="00C60387" w:rsidRPr="00E5709C">
        <w:rPr>
          <w:rFonts w:ascii="Times New Roman" w:hAnsi="Times New Roman"/>
          <w:sz w:val="28"/>
          <w:szCs w:val="28"/>
          <w:bdr w:val="none" w:sz="0" w:space="0" w:color="auto" w:frame="1"/>
        </w:rPr>
        <w:t xml:space="preserve"> взаимосвязей существующих в природе, помогает ребенку объяснить наблюдаемое явление, а значит, понять его.</w:t>
      </w:r>
    </w:p>
    <w:p w:rsidR="00C60387" w:rsidRPr="00E5709C" w:rsidRDefault="00C60387" w:rsidP="00E5709C">
      <w:pPr>
        <w:spacing w:after="0" w:line="360" w:lineRule="auto"/>
        <w:ind w:firstLine="567"/>
        <w:textAlignment w:val="baseline"/>
        <w:rPr>
          <w:rFonts w:ascii="Times New Roman" w:hAnsi="Times New Roman"/>
          <w:sz w:val="28"/>
          <w:szCs w:val="28"/>
        </w:rPr>
      </w:pPr>
      <w:r w:rsidRPr="00E5709C">
        <w:rPr>
          <w:rFonts w:ascii="Times New Roman" w:hAnsi="Times New Roman"/>
          <w:sz w:val="28"/>
          <w:szCs w:val="28"/>
          <w:bdr w:val="none" w:sz="0" w:space="0" w:color="auto" w:frame="1"/>
        </w:rPr>
        <w:t>Для установления детьми причин тех или иных явлений, связей и отношений между предметами или явлениями используют элементарные опыты.</w:t>
      </w:r>
    </w:p>
    <w:p w:rsidR="00C60387" w:rsidRPr="00E5709C" w:rsidRDefault="00C60387" w:rsidP="00E5709C">
      <w:pPr>
        <w:spacing w:after="0" w:line="360" w:lineRule="auto"/>
        <w:ind w:firstLine="567"/>
        <w:textAlignment w:val="baseline"/>
        <w:rPr>
          <w:rFonts w:ascii="Times New Roman" w:hAnsi="Times New Roman"/>
          <w:sz w:val="28"/>
          <w:szCs w:val="28"/>
          <w:bdr w:val="none" w:sz="0" w:space="0" w:color="auto" w:frame="1"/>
        </w:rPr>
      </w:pPr>
      <w:r w:rsidRPr="00E5709C">
        <w:rPr>
          <w:rFonts w:ascii="Times New Roman" w:hAnsi="Times New Roman"/>
          <w:sz w:val="28"/>
          <w:szCs w:val="28"/>
          <w:bdr w:val="none" w:sz="0" w:space="0" w:color="auto" w:frame="1"/>
        </w:rPr>
        <w:t xml:space="preserve">Удовлетворяя свою любознательность в процессе активной познавательно – исследовательской деятельности, ребенок, с одной стороны, расширяет представления о мире, с другой – начинает овладевать основополагающими  культурными формами упорядочения опыта: причинно–следственными, </w:t>
      </w:r>
      <w:proofErr w:type="spellStart"/>
      <w:proofErr w:type="gramStart"/>
      <w:r w:rsidRPr="00E5709C">
        <w:rPr>
          <w:rFonts w:ascii="Times New Roman" w:hAnsi="Times New Roman"/>
          <w:sz w:val="28"/>
          <w:szCs w:val="28"/>
          <w:bdr w:val="none" w:sz="0" w:space="0" w:color="auto" w:frame="1"/>
        </w:rPr>
        <w:t>родо</w:t>
      </w:r>
      <w:proofErr w:type="spellEnd"/>
      <w:r w:rsidR="00E5709C" w:rsidRPr="00E5709C">
        <w:rPr>
          <w:rFonts w:ascii="Times New Roman" w:hAnsi="Times New Roman"/>
          <w:sz w:val="28"/>
          <w:szCs w:val="28"/>
          <w:bdr w:val="none" w:sz="0" w:space="0" w:color="auto" w:frame="1"/>
        </w:rPr>
        <w:t xml:space="preserve"> </w:t>
      </w:r>
      <w:r w:rsidRPr="00E5709C">
        <w:rPr>
          <w:rFonts w:ascii="Times New Roman" w:hAnsi="Times New Roman"/>
          <w:sz w:val="28"/>
          <w:szCs w:val="28"/>
          <w:bdr w:val="none" w:sz="0" w:space="0" w:color="auto" w:frame="1"/>
        </w:rPr>
        <w:t>-</w:t>
      </w:r>
      <w:r w:rsidR="00E5709C" w:rsidRPr="00E5709C">
        <w:rPr>
          <w:rFonts w:ascii="Times New Roman" w:hAnsi="Times New Roman"/>
          <w:sz w:val="28"/>
          <w:szCs w:val="28"/>
          <w:bdr w:val="none" w:sz="0" w:space="0" w:color="auto" w:frame="1"/>
        </w:rPr>
        <w:t xml:space="preserve"> </w:t>
      </w:r>
      <w:r w:rsidRPr="00E5709C">
        <w:rPr>
          <w:rFonts w:ascii="Times New Roman" w:hAnsi="Times New Roman"/>
          <w:sz w:val="28"/>
          <w:szCs w:val="28"/>
          <w:bdr w:val="none" w:sz="0" w:space="0" w:color="auto" w:frame="1"/>
        </w:rPr>
        <w:t>видовыми</w:t>
      </w:r>
      <w:proofErr w:type="gramEnd"/>
      <w:r w:rsidRPr="00E5709C">
        <w:rPr>
          <w:rFonts w:ascii="Times New Roman" w:hAnsi="Times New Roman"/>
          <w:sz w:val="28"/>
          <w:szCs w:val="28"/>
          <w:bdr w:val="none" w:sz="0" w:space="0" w:color="auto" w:frame="1"/>
        </w:rPr>
        <w:t>, пространственными и временными отношениями, позволяющими связать отдельные представления в целостную картину.</w:t>
      </w:r>
    </w:p>
    <w:p w:rsidR="009359C4" w:rsidRPr="00E5709C" w:rsidRDefault="009359C4" w:rsidP="00E5709C">
      <w:pPr>
        <w:spacing w:after="0" w:line="360" w:lineRule="auto"/>
        <w:ind w:firstLine="567"/>
        <w:textAlignment w:val="baseline"/>
        <w:rPr>
          <w:rFonts w:ascii="Times New Roman" w:hAnsi="Times New Roman"/>
          <w:sz w:val="28"/>
          <w:szCs w:val="28"/>
        </w:rPr>
      </w:pPr>
      <w:r w:rsidRPr="00E5709C">
        <w:rPr>
          <w:rFonts w:ascii="Times New Roman" w:hAnsi="Times New Roman"/>
          <w:sz w:val="28"/>
          <w:szCs w:val="28"/>
          <w:bdr w:val="none" w:sz="0" w:space="0" w:color="auto" w:frame="1"/>
        </w:rPr>
        <w:t xml:space="preserve">К сожалению возможности дошкольного детства, в решение этих задач еще недооцениваются. Вместе с тем дошкольный возраст обладает рядом </w:t>
      </w:r>
      <w:r w:rsidRPr="00E5709C">
        <w:rPr>
          <w:rFonts w:ascii="Times New Roman" w:hAnsi="Times New Roman"/>
          <w:sz w:val="28"/>
          <w:szCs w:val="28"/>
          <w:bdr w:val="none" w:sz="0" w:space="0" w:color="auto" w:frame="1"/>
        </w:rPr>
        <w:lastRenderedPageBreak/>
        <w:t>особенностей (восприимчивость, эмоциональность, отзывчивость, подражательность), позволяющих наиболее чувственно воспринимать явления природы.</w:t>
      </w:r>
    </w:p>
    <w:p w:rsidR="00C60387" w:rsidRPr="00E5709C" w:rsidRDefault="00796704" w:rsidP="00E5709C">
      <w:pPr>
        <w:spacing w:after="0" w:line="360" w:lineRule="auto"/>
        <w:ind w:firstLine="567"/>
        <w:rPr>
          <w:rFonts w:ascii="Times New Roman" w:hAnsi="Times New Roman"/>
          <w:sz w:val="28"/>
          <w:szCs w:val="28"/>
        </w:rPr>
      </w:pPr>
      <w:r w:rsidRPr="00E5709C">
        <w:rPr>
          <w:rFonts w:ascii="Times New Roman" w:hAnsi="Times New Roman"/>
          <w:i/>
          <w:sz w:val="28"/>
          <w:szCs w:val="28"/>
        </w:rPr>
        <w:t xml:space="preserve"> </w:t>
      </w:r>
      <w:r w:rsidR="00E86BA9" w:rsidRPr="00E5709C">
        <w:rPr>
          <w:rFonts w:ascii="Times New Roman" w:hAnsi="Times New Roman"/>
          <w:i/>
          <w:sz w:val="28"/>
          <w:szCs w:val="28"/>
        </w:rPr>
        <w:t>«Усваивается все крепко и надолго, когда ребенок слышит, видит и делает сам»</w:t>
      </w:r>
      <w:r w:rsidR="00E86BA9" w:rsidRPr="00E5709C">
        <w:rPr>
          <w:rFonts w:ascii="Times New Roman" w:hAnsi="Times New Roman"/>
          <w:sz w:val="28"/>
          <w:szCs w:val="28"/>
        </w:rPr>
        <w:t xml:space="preserve"> </w:t>
      </w:r>
      <w:proofErr w:type="gramStart"/>
      <w:r w:rsidR="00E86BA9" w:rsidRPr="00E5709C">
        <w:rPr>
          <w:rFonts w:ascii="Times New Roman" w:hAnsi="Times New Roman"/>
          <w:sz w:val="28"/>
          <w:szCs w:val="28"/>
        </w:rPr>
        <w:t xml:space="preserve">( </w:t>
      </w:r>
      <w:proofErr w:type="spellStart"/>
      <w:proofErr w:type="gramEnd"/>
      <w:r w:rsidR="00E57DE0" w:rsidRPr="00E5709C">
        <w:rPr>
          <w:rFonts w:ascii="Times New Roman" w:hAnsi="Times New Roman"/>
          <w:sz w:val="28"/>
          <w:szCs w:val="28"/>
        </w:rPr>
        <w:t>Р</w:t>
      </w:r>
      <w:r w:rsidR="00E86BA9" w:rsidRPr="00E5709C">
        <w:rPr>
          <w:rFonts w:ascii="Times New Roman" w:hAnsi="Times New Roman"/>
          <w:sz w:val="28"/>
          <w:szCs w:val="28"/>
        </w:rPr>
        <w:t>.Эмерсон</w:t>
      </w:r>
      <w:proofErr w:type="spellEnd"/>
      <w:r w:rsidR="00E86BA9" w:rsidRPr="00E5709C">
        <w:rPr>
          <w:rFonts w:ascii="Times New Roman" w:hAnsi="Times New Roman"/>
          <w:sz w:val="28"/>
          <w:szCs w:val="28"/>
        </w:rPr>
        <w:t>).</w:t>
      </w:r>
      <w:r w:rsidR="00765BC2" w:rsidRPr="00E5709C">
        <w:rPr>
          <w:rFonts w:ascii="Times New Roman" w:hAnsi="Times New Roman"/>
          <w:b/>
          <w:sz w:val="28"/>
          <w:szCs w:val="28"/>
        </w:rPr>
        <w:t xml:space="preserve"> </w:t>
      </w:r>
      <w:r w:rsidR="00C60387" w:rsidRPr="00E5709C">
        <w:rPr>
          <w:rFonts w:ascii="Times New Roman" w:hAnsi="Times New Roman"/>
          <w:sz w:val="28"/>
          <w:szCs w:val="28"/>
        </w:rPr>
        <w:t xml:space="preserve"> Выбрала я эту тему потому,  что с  младшего возраста у детей возникает потребность в экспериментировании. Во многом развитие личности и познавательных </w:t>
      </w:r>
      <w:r w:rsidR="00FB0732" w:rsidRPr="00E5709C">
        <w:rPr>
          <w:rFonts w:ascii="Times New Roman" w:hAnsi="Times New Roman"/>
          <w:sz w:val="28"/>
          <w:szCs w:val="28"/>
        </w:rPr>
        <w:t xml:space="preserve">способностей </w:t>
      </w:r>
      <w:r w:rsidR="00C60387" w:rsidRPr="00E5709C">
        <w:rPr>
          <w:rFonts w:ascii="Times New Roman" w:hAnsi="Times New Roman"/>
          <w:sz w:val="28"/>
          <w:szCs w:val="28"/>
        </w:rPr>
        <w:t xml:space="preserve"> детей осуществляется именно через опыты и  экспериментирование</w:t>
      </w:r>
      <w:proofErr w:type="gramStart"/>
      <w:r w:rsidR="00C60387" w:rsidRPr="00E5709C">
        <w:rPr>
          <w:rFonts w:ascii="Times New Roman" w:hAnsi="Times New Roman"/>
          <w:sz w:val="28"/>
          <w:szCs w:val="28"/>
        </w:rPr>
        <w:t xml:space="preserve"> ,</w:t>
      </w:r>
      <w:proofErr w:type="gramEnd"/>
      <w:r w:rsidR="00C60387" w:rsidRPr="00E5709C">
        <w:rPr>
          <w:rFonts w:ascii="Times New Roman" w:hAnsi="Times New Roman"/>
          <w:sz w:val="28"/>
          <w:szCs w:val="28"/>
        </w:rPr>
        <w:t xml:space="preserve"> дети  познают мир через собственные ощущения.</w:t>
      </w:r>
    </w:p>
    <w:p w:rsidR="00765BC2" w:rsidRPr="00E5709C" w:rsidRDefault="00765BC2" w:rsidP="00E5709C">
      <w:pPr>
        <w:spacing w:after="0" w:line="360" w:lineRule="auto"/>
        <w:ind w:left="-284" w:firstLine="720"/>
        <w:rPr>
          <w:rFonts w:ascii="Times New Roman" w:hAnsi="Times New Roman"/>
          <w:b/>
          <w:sz w:val="28"/>
          <w:szCs w:val="28"/>
        </w:rPr>
      </w:pPr>
      <w:r w:rsidRPr="00E5709C">
        <w:rPr>
          <w:rFonts w:ascii="Times New Roman" w:hAnsi="Times New Roman"/>
          <w:b/>
          <w:sz w:val="28"/>
          <w:szCs w:val="28"/>
        </w:rPr>
        <w:t>Актуальность</w:t>
      </w:r>
    </w:p>
    <w:p w:rsidR="00C60387" w:rsidRPr="00E5709C" w:rsidRDefault="00E5709C" w:rsidP="00E5709C">
      <w:pPr>
        <w:spacing w:after="0" w:line="360" w:lineRule="auto"/>
        <w:ind w:firstLine="567"/>
        <w:contextualSpacing/>
        <w:rPr>
          <w:rFonts w:ascii="Times New Roman" w:hAnsi="Times New Roman"/>
          <w:sz w:val="28"/>
          <w:szCs w:val="28"/>
        </w:rPr>
      </w:pPr>
      <w:r>
        <w:rPr>
          <w:rFonts w:ascii="Times New Roman" w:hAnsi="Times New Roman"/>
          <w:sz w:val="28"/>
          <w:szCs w:val="28"/>
        </w:rPr>
        <w:t xml:space="preserve"> </w:t>
      </w:r>
      <w:r w:rsidR="00C60387" w:rsidRPr="00E5709C">
        <w:rPr>
          <w:rFonts w:ascii="Times New Roman" w:hAnsi="Times New Roman"/>
          <w:sz w:val="28"/>
          <w:szCs w:val="28"/>
        </w:rPr>
        <w:t>На шестом году жизни дети достигают больших успехов в освоении знаний о природе. Они узнают не только факты, но и достаточно сложные закономерности, лежащие в основе природных явлений. Экспериментальная работа вызывает у ребенка интерес к исследованию, развивает мыслительные операции (анализ, синтез, классификацию, обобщение), стимулирует познавательную активность и любознательность, активизирует восприятие учебного материала по ознакомлению с природными явлениями, с основами математических знаний</w:t>
      </w:r>
      <w:r w:rsidR="009359C4" w:rsidRPr="00E5709C">
        <w:rPr>
          <w:rFonts w:ascii="Times New Roman" w:hAnsi="Times New Roman"/>
          <w:sz w:val="28"/>
          <w:szCs w:val="28"/>
        </w:rPr>
        <w:t xml:space="preserve"> и </w:t>
      </w:r>
      <w:r w:rsidR="00C60387" w:rsidRPr="00E5709C">
        <w:rPr>
          <w:rFonts w:ascii="Times New Roman" w:hAnsi="Times New Roman"/>
          <w:sz w:val="28"/>
          <w:szCs w:val="28"/>
        </w:rPr>
        <w:t xml:space="preserve">с этическими правилами в жизни общества. </w:t>
      </w:r>
      <w:r w:rsidR="00FB0732" w:rsidRPr="00E5709C">
        <w:rPr>
          <w:rFonts w:ascii="Times New Roman" w:hAnsi="Times New Roman"/>
          <w:sz w:val="28"/>
          <w:szCs w:val="28"/>
        </w:rPr>
        <w:t xml:space="preserve">Всем </w:t>
      </w:r>
      <w:r w:rsidR="00C60387" w:rsidRPr="00E5709C">
        <w:rPr>
          <w:rFonts w:ascii="Times New Roman" w:hAnsi="Times New Roman"/>
          <w:sz w:val="28"/>
          <w:szCs w:val="28"/>
        </w:rPr>
        <w:t xml:space="preserve"> известно, что </w:t>
      </w:r>
      <w:r w:rsidR="00FB0732" w:rsidRPr="00E5709C">
        <w:rPr>
          <w:rFonts w:ascii="Times New Roman" w:hAnsi="Times New Roman"/>
          <w:sz w:val="28"/>
          <w:szCs w:val="28"/>
        </w:rPr>
        <w:t>важным критерием в</w:t>
      </w:r>
      <w:r w:rsidR="00C60387" w:rsidRPr="00E5709C">
        <w:rPr>
          <w:rFonts w:ascii="Times New Roman" w:hAnsi="Times New Roman"/>
          <w:sz w:val="28"/>
          <w:szCs w:val="28"/>
        </w:rPr>
        <w:t xml:space="preserve"> подготовк</w:t>
      </w:r>
      <w:r w:rsidR="00FB0732" w:rsidRPr="00E5709C">
        <w:rPr>
          <w:rFonts w:ascii="Times New Roman" w:hAnsi="Times New Roman"/>
          <w:sz w:val="28"/>
          <w:szCs w:val="28"/>
        </w:rPr>
        <w:t>е</w:t>
      </w:r>
      <w:r w:rsidR="00C60387" w:rsidRPr="00E5709C">
        <w:rPr>
          <w:rFonts w:ascii="Times New Roman" w:hAnsi="Times New Roman"/>
          <w:sz w:val="28"/>
          <w:szCs w:val="28"/>
        </w:rPr>
        <w:t xml:space="preserve"> ребенка к школе является воспитание у него вн</w:t>
      </w:r>
      <w:r w:rsidR="00FB0732" w:rsidRPr="00E5709C">
        <w:rPr>
          <w:rFonts w:ascii="Times New Roman" w:hAnsi="Times New Roman"/>
          <w:sz w:val="28"/>
          <w:szCs w:val="28"/>
        </w:rPr>
        <w:t>утренней потребности в знаниях. И экспериментирование как нельзя лучше формирует эту потребность через развитие познавательного интереса.</w:t>
      </w:r>
    </w:p>
    <w:p w:rsidR="00FB0732" w:rsidRPr="00E5709C" w:rsidRDefault="009359C4" w:rsidP="00E5709C">
      <w:pPr>
        <w:spacing w:after="0" w:line="360" w:lineRule="auto"/>
        <w:rPr>
          <w:rFonts w:ascii="Times New Roman" w:hAnsi="Times New Roman"/>
          <w:sz w:val="28"/>
          <w:szCs w:val="28"/>
        </w:rPr>
      </w:pPr>
      <w:r w:rsidRPr="00E5709C">
        <w:rPr>
          <w:rFonts w:ascii="Times New Roman" w:hAnsi="Times New Roman"/>
          <w:sz w:val="28"/>
          <w:szCs w:val="28"/>
        </w:rPr>
        <w:t xml:space="preserve">          Это объясняется тем, что старшим дошкольникам  присуще наглядно-действенное и наглядно-образное мышление, и экспериментирование, как никакой другой метод, соответствует этим возрастным особенностям. </w:t>
      </w:r>
    </w:p>
    <w:p w:rsidR="009359C4" w:rsidRPr="00E5709C" w:rsidRDefault="00FB0732" w:rsidP="00E5709C">
      <w:pPr>
        <w:spacing w:after="0" w:line="360" w:lineRule="auto"/>
        <w:rPr>
          <w:rFonts w:ascii="Times New Roman" w:hAnsi="Times New Roman"/>
          <w:sz w:val="28"/>
          <w:szCs w:val="28"/>
        </w:rPr>
      </w:pPr>
      <w:r w:rsidRPr="00E5709C">
        <w:rPr>
          <w:rFonts w:ascii="Times New Roman" w:hAnsi="Times New Roman"/>
          <w:sz w:val="28"/>
          <w:szCs w:val="28"/>
        </w:rPr>
        <w:t xml:space="preserve">          Таким образом, в </w:t>
      </w:r>
      <w:r w:rsidR="009359C4" w:rsidRPr="00E5709C">
        <w:rPr>
          <w:rFonts w:ascii="Times New Roman" w:hAnsi="Times New Roman"/>
          <w:sz w:val="28"/>
          <w:szCs w:val="28"/>
        </w:rPr>
        <w:t xml:space="preserve"> дошкольном возрасте он является ведущим, а в первые три года – практически единственным способом познания мира. </w:t>
      </w:r>
    </w:p>
    <w:p w:rsidR="009359C4" w:rsidRPr="00E5709C" w:rsidRDefault="009359C4" w:rsidP="00E5709C">
      <w:pPr>
        <w:spacing w:after="0" w:line="360" w:lineRule="auto"/>
        <w:ind w:left="-284"/>
        <w:contextualSpacing/>
        <w:rPr>
          <w:rFonts w:ascii="Times New Roman" w:hAnsi="Times New Roman"/>
          <w:sz w:val="28"/>
          <w:szCs w:val="28"/>
        </w:rPr>
      </w:pPr>
    </w:p>
    <w:p w:rsidR="006C7097" w:rsidRDefault="006C7097" w:rsidP="00E5709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color w:val="000000"/>
          <w:sz w:val="28"/>
          <w:szCs w:val="28"/>
        </w:rPr>
      </w:pPr>
    </w:p>
    <w:p w:rsidR="00C60387" w:rsidRPr="00E5709C" w:rsidRDefault="00E86BA9" w:rsidP="00E5709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color w:val="000000"/>
          <w:sz w:val="28"/>
          <w:szCs w:val="28"/>
        </w:rPr>
      </w:pPr>
      <w:r w:rsidRPr="00E5709C">
        <w:rPr>
          <w:rFonts w:ascii="Times New Roman" w:hAnsi="Times New Roman"/>
          <w:color w:val="000000"/>
          <w:sz w:val="28"/>
          <w:szCs w:val="28"/>
        </w:rPr>
        <w:lastRenderedPageBreak/>
        <w:t xml:space="preserve"> На этом и основано активное внедрение детского экспериментирования в практику моей педагогической работы по теме: </w:t>
      </w:r>
      <w:r w:rsidRPr="00E5709C">
        <w:rPr>
          <w:rFonts w:ascii="Times New Roman" w:hAnsi="Times New Roman"/>
          <w:b/>
          <w:color w:val="000000"/>
          <w:sz w:val="28"/>
          <w:szCs w:val="28"/>
        </w:rPr>
        <w:t>«</w:t>
      </w:r>
      <w:r w:rsidR="00FB0732" w:rsidRPr="00E5709C">
        <w:rPr>
          <w:rFonts w:ascii="Times New Roman" w:hAnsi="Times New Roman"/>
          <w:b/>
          <w:color w:val="000000"/>
          <w:sz w:val="28"/>
          <w:szCs w:val="28"/>
        </w:rPr>
        <w:t>Организация о</w:t>
      </w:r>
      <w:r w:rsidRPr="00E5709C">
        <w:rPr>
          <w:rFonts w:ascii="Times New Roman" w:hAnsi="Times New Roman"/>
          <w:b/>
          <w:color w:val="000000"/>
          <w:sz w:val="28"/>
          <w:szCs w:val="28"/>
        </w:rPr>
        <w:t>пытно – экспериментальн</w:t>
      </w:r>
      <w:r w:rsidR="00FB0732" w:rsidRPr="00E5709C">
        <w:rPr>
          <w:rFonts w:ascii="Times New Roman" w:hAnsi="Times New Roman"/>
          <w:b/>
          <w:color w:val="000000"/>
          <w:sz w:val="28"/>
          <w:szCs w:val="28"/>
        </w:rPr>
        <w:t>ой</w:t>
      </w:r>
      <w:r w:rsidRPr="00E5709C">
        <w:rPr>
          <w:rFonts w:ascii="Times New Roman" w:hAnsi="Times New Roman"/>
          <w:b/>
          <w:color w:val="000000"/>
          <w:sz w:val="28"/>
          <w:szCs w:val="28"/>
        </w:rPr>
        <w:t xml:space="preserve"> деятельност</w:t>
      </w:r>
      <w:r w:rsidR="00FB0732" w:rsidRPr="00E5709C">
        <w:rPr>
          <w:rFonts w:ascii="Times New Roman" w:hAnsi="Times New Roman"/>
          <w:b/>
          <w:color w:val="000000"/>
          <w:sz w:val="28"/>
          <w:szCs w:val="28"/>
        </w:rPr>
        <w:t>и</w:t>
      </w:r>
      <w:r w:rsidRPr="00E5709C">
        <w:rPr>
          <w:rFonts w:ascii="Times New Roman" w:hAnsi="Times New Roman"/>
          <w:b/>
          <w:color w:val="000000"/>
          <w:sz w:val="28"/>
          <w:szCs w:val="28"/>
        </w:rPr>
        <w:t xml:space="preserve">  детей  старшего дошкольного возраста»</w:t>
      </w:r>
      <w:r w:rsidRPr="00E5709C">
        <w:rPr>
          <w:rFonts w:ascii="Times New Roman" w:hAnsi="Times New Roman"/>
          <w:color w:val="000000"/>
          <w:sz w:val="28"/>
          <w:szCs w:val="28"/>
        </w:rPr>
        <w:t>.</w:t>
      </w:r>
    </w:p>
    <w:p w:rsidR="00765BC2" w:rsidRPr="00E5709C" w:rsidRDefault="00765BC2" w:rsidP="00E5709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b/>
          <w:color w:val="000000"/>
          <w:sz w:val="28"/>
          <w:szCs w:val="28"/>
        </w:rPr>
      </w:pPr>
      <w:r w:rsidRPr="00E5709C">
        <w:rPr>
          <w:rFonts w:ascii="Times New Roman" w:hAnsi="Times New Roman"/>
          <w:b/>
          <w:color w:val="000000"/>
          <w:sz w:val="28"/>
          <w:szCs w:val="28"/>
        </w:rPr>
        <w:t>Перспективность</w:t>
      </w:r>
    </w:p>
    <w:p w:rsidR="009359C4" w:rsidRPr="00E5709C" w:rsidRDefault="009359C4" w:rsidP="00E5709C">
      <w:pPr>
        <w:pStyle w:val="2"/>
        <w:widowControl w:val="0"/>
        <w:ind w:firstLine="567"/>
      </w:pPr>
      <w:r w:rsidRPr="00E5709C">
        <w:t>Современный образовательный процесс немыслим без поиска новых, более эффективных технологий, призванных содействовать развитию творческих способностей детей, формированию навыков саморазвития и самообразования. Этим требованиям в полной мере отвечает</w:t>
      </w:r>
      <w:r w:rsidRPr="00E5709C">
        <w:rPr>
          <w:bCs/>
        </w:rPr>
        <w:t xml:space="preserve"> экспериментальная деятельность</w:t>
      </w:r>
      <w:r w:rsidRPr="00E5709C">
        <w:t xml:space="preserve">, </w:t>
      </w:r>
      <w:r w:rsidR="00FB0732" w:rsidRPr="00E5709C">
        <w:t xml:space="preserve">основанная </w:t>
      </w:r>
      <w:r w:rsidR="00FC31DA" w:rsidRPr="00E5709C">
        <w:t xml:space="preserve">на </w:t>
      </w:r>
      <w:r w:rsidRPr="00E5709C">
        <w:t xml:space="preserve"> возросших требовани</w:t>
      </w:r>
      <w:r w:rsidR="00FC31DA" w:rsidRPr="00E5709C">
        <w:t xml:space="preserve">ях </w:t>
      </w:r>
      <w:r w:rsidRPr="00E5709C">
        <w:t xml:space="preserve"> к универсальности знаний. </w:t>
      </w:r>
    </w:p>
    <w:p w:rsidR="009359C4" w:rsidRPr="00E5709C" w:rsidRDefault="009359C4" w:rsidP="00E5709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sz w:val="28"/>
          <w:szCs w:val="28"/>
        </w:rPr>
      </w:pPr>
      <w:r w:rsidRPr="00E5709C">
        <w:rPr>
          <w:rFonts w:ascii="Times New Roman" w:hAnsi="Times New Roman"/>
          <w:color w:val="000000"/>
          <w:sz w:val="28"/>
          <w:szCs w:val="28"/>
        </w:rPr>
        <w:t>Экспериментальная деятельность дошкольников получила новый толчок в развитии с введением Федерального Государственного стандарта дошкольного образования. В требованиях к выпускнику детского сада выделены следующие интегративные качества: «</w:t>
      </w:r>
      <w:r w:rsidRPr="00E5709C">
        <w:rPr>
          <w:rFonts w:ascii="Times New Roman" w:hAnsi="Times New Roman"/>
          <w:b/>
          <w:sz w:val="28"/>
          <w:szCs w:val="28"/>
        </w:rPr>
        <w:t xml:space="preserve">Интересуется новым, неизвестным в окружающем мире </w:t>
      </w:r>
      <w:r w:rsidRPr="00E5709C">
        <w:rPr>
          <w:rFonts w:ascii="Times New Roman" w:hAnsi="Times New Roman"/>
          <w:sz w:val="28"/>
          <w:szCs w:val="28"/>
        </w:rPr>
        <w:t xml:space="preserve">(мире предметов и вещей, мире отношений и своем внутреннем мире). Задает вопросы взрослому, </w:t>
      </w:r>
      <w:r w:rsidRPr="00E5709C">
        <w:rPr>
          <w:rFonts w:ascii="Times New Roman" w:hAnsi="Times New Roman"/>
          <w:b/>
          <w:sz w:val="28"/>
          <w:szCs w:val="28"/>
        </w:rPr>
        <w:t>любит экспериментировать</w:t>
      </w:r>
      <w:r w:rsidRPr="00E5709C">
        <w:rPr>
          <w:rFonts w:ascii="Times New Roman" w:hAnsi="Times New Roman"/>
          <w:sz w:val="28"/>
          <w:szCs w:val="28"/>
        </w:rPr>
        <w:t xml:space="preserve">. </w:t>
      </w:r>
      <w:proofErr w:type="gramStart"/>
      <w:r w:rsidRPr="00E5709C">
        <w:rPr>
          <w:rFonts w:ascii="Times New Roman" w:hAnsi="Times New Roman"/>
          <w:sz w:val="28"/>
          <w:szCs w:val="28"/>
        </w:rPr>
        <w:t>Способен</w:t>
      </w:r>
      <w:proofErr w:type="gramEnd"/>
      <w:r w:rsidRPr="00E5709C">
        <w:rPr>
          <w:rFonts w:ascii="Times New Roman" w:hAnsi="Times New Roman"/>
          <w:sz w:val="28"/>
          <w:szCs w:val="28"/>
        </w:rPr>
        <w:t xml:space="preserve"> самостоятельно действовать (в повседневной жизни, </w:t>
      </w:r>
      <w:r w:rsidRPr="00E5709C">
        <w:rPr>
          <w:rFonts w:ascii="Times New Roman" w:hAnsi="Times New Roman"/>
          <w:b/>
          <w:sz w:val="28"/>
          <w:szCs w:val="28"/>
        </w:rPr>
        <w:t>в различных видах детской деятельности</w:t>
      </w:r>
      <w:r w:rsidRPr="00E5709C">
        <w:rPr>
          <w:rFonts w:ascii="Times New Roman" w:hAnsi="Times New Roman"/>
          <w:sz w:val="28"/>
          <w:szCs w:val="28"/>
        </w:rPr>
        <w:t xml:space="preserve">). В случаях затруднений обращается за помощью к взрослому. </w:t>
      </w:r>
      <w:r w:rsidRPr="00E5709C">
        <w:rPr>
          <w:rFonts w:ascii="Times New Roman" w:hAnsi="Times New Roman"/>
          <w:b/>
          <w:sz w:val="28"/>
          <w:szCs w:val="28"/>
        </w:rPr>
        <w:t>Принимает живое, заинтересованное участие в образовательном процессе</w:t>
      </w:r>
      <w:r w:rsidRPr="00E5709C">
        <w:rPr>
          <w:rFonts w:ascii="Times New Roman" w:hAnsi="Times New Roman"/>
          <w:sz w:val="28"/>
          <w:szCs w:val="28"/>
        </w:rPr>
        <w:t>».</w:t>
      </w:r>
    </w:p>
    <w:p w:rsidR="00C60387" w:rsidRPr="00E5709C" w:rsidRDefault="00C60387" w:rsidP="00E5709C">
      <w:pPr>
        <w:spacing w:after="0" w:line="360" w:lineRule="auto"/>
        <w:ind w:firstLine="567"/>
        <w:contextualSpacing/>
        <w:rPr>
          <w:rFonts w:ascii="Times New Roman" w:hAnsi="Times New Roman"/>
          <w:sz w:val="28"/>
          <w:szCs w:val="28"/>
        </w:rPr>
      </w:pPr>
      <w:r w:rsidRPr="00E5709C">
        <w:rPr>
          <w:rFonts w:ascii="Times New Roman" w:hAnsi="Times New Roman"/>
          <w:sz w:val="28"/>
          <w:szCs w:val="28"/>
        </w:rPr>
        <w:t xml:space="preserve">Ребенок-дошкольник сам по себе уже является исследователем, проявляя живой интерес </w:t>
      </w:r>
      <w:proofErr w:type="gramStart"/>
      <w:r w:rsidRPr="00E5709C">
        <w:rPr>
          <w:rFonts w:ascii="Times New Roman" w:hAnsi="Times New Roman"/>
          <w:sz w:val="28"/>
          <w:szCs w:val="28"/>
        </w:rPr>
        <w:t>к</w:t>
      </w:r>
      <w:proofErr w:type="gramEnd"/>
      <w:r w:rsidRPr="00E5709C">
        <w:rPr>
          <w:rFonts w:ascii="Times New Roman" w:hAnsi="Times New Roman"/>
          <w:sz w:val="28"/>
          <w:szCs w:val="28"/>
        </w:rPr>
        <w:t xml:space="preserve"> </w:t>
      </w:r>
      <w:proofErr w:type="gramStart"/>
      <w:r w:rsidRPr="00E5709C">
        <w:rPr>
          <w:rFonts w:ascii="Times New Roman" w:hAnsi="Times New Roman"/>
          <w:sz w:val="28"/>
          <w:szCs w:val="28"/>
        </w:rPr>
        <w:t>различного</w:t>
      </w:r>
      <w:proofErr w:type="gramEnd"/>
      <w:r w:rsidRPr="00E5709C">
        <w:rPr>
          <w:rFonts w:ascii="Times New Roman" w:hAnsi="Times New Roman"/>
          <w:sz w:val="28"/>
          <w:szCs w:val="28"/>
        </w:rPr>
        <w:t xml:space="preserve"> рода исследовательской деятельности, в частности – к экспериментированию. К старшему дошкольному возрасту заметно возрастают возможности </w:t>
      </w:r>
      <w:r w:rsidRPr="00E5709C">
        <w:rPr>
          <w:rFonts w:ascii="Times New Roman" w:hAnsi="Times New Roman"/>
          <w:b/>
          <w:sz w:val="28"/>
          <w:szCs w:val="28"/>
        </w:rPr>
        <w:t xml:space="preserve">поисковой, исследовательской деятельности, направленной на «открытие» нового,  </w:t>
      </w:r>
      <w:proofErr w:type="gramStart"/>
      <w:r w:rsidRPr="00E5709C">
        <w:rPr>
          <w:rFonts w:ascii="Times New Roman" w:hAnsi="Times New Roman"/>
          <w:b/>
          <w:sz w:val="28"/>
          <w:szCs w:val="28"/>
        </w:rPr>
        <w:t>развиваю</w:t>
      </w:r>
      <w:r w:rsidR="00FC31DA" w:rsidRPr="00E5709C">
        <w:rPr>
          <w:rFonts w:ascii="Times New Roman" w:hAnsi="Times New Roman"/>
          <w:b/>
          <w:sz w:val="28"/>
          <w:szCs w:val="28"/>
        </w:rPr>
        <w:t>щая</w:t>
      </w:r>
      <w:proofErr w:type="gramEnd"/>
      <w:r w:rsidR="00FC31DA" w:rsidRPr="00E5709C">
        <w:rPr>
          <w:rFonts w:ascii="Times New Roman" w:hAnsi="Times New Roman"/>
          <w:b/>
          <w:sz w:val="28"/>
          <w:szCs w:val="28"/>
        </w:rPr>
        <w:t xml:space="preserve"> </w:t>
      </w:r>
      <w:r w:rsidRPr="00E5709C">
        <w:rPr>
          <w:rFonts w:ascii="Times New Roman" w:hAnsi="Times New Roman"/>
          <w:b/>
          <w:sz w:val="28"/>
          <w:szCs w:val="28"/>
        </w:rPr>
        <w:t xml:space="preserve"> продуктивные формы мышления. При этом главным фактором выступает характер деятельности</w:t>
      </w:r>
      <w:r w:rsidRPr="00E5709C">
        <w:rPr>
          <w:rFonts w:ascii="Times New Roman" w:hAnsi="Times New Roman"/>
          <w:sz w:val="28"/>
          <w:szCs w:val="28"/>
        </w:rPr>
        <w:t xml:space="preserve">. </w:t>
      </w:r>
    </w:p>
    <w:p w:rsidR="00796704" w:rsidRPr="00E5709C" w:rsidRDefault="00796704" w:rsidP="00E5709C">
      <w:pPr>
        <w:pStyle w:val="2"/>
        <w:widowControl w:val="0"/>
        <w:ind w:firstLine="567"/>
      </w:pPr>
      <w:r w:rsidRPr="00E5709C">
        <w:rPr>
          <w:color w:val="000000"/>
        </w:rPr>
        <w:t xml:space="preserve">Причины встречающейся интеллектуальной пассивности детей часто лежат в ограниченности интеллектуальных впечатлений, интересов ребенка. </w:t>
      </w:r>
      <w:r w:rsidRPr="00E5709C">
        <w:rPr>
          <w:color w:val="000000"/>
        </w:rPr>
        <w:lastRenderedPageBreak/>
        <w:t>Вместе с тем, будучи не в состоянии справиться с самым простым  заданием, они быстро выполняют его, если оно переводится в пра</w:t>
      </w:r>
      <w:r w:rsidR="00FC31DA" w:rsidRPr="00E5709C">
        <w:rPr>
          <w:color w:val="000000"/>
        </w:rPr>
        <w:t xml:space="preserve">ктическую плоскость или в игру, поэтому </w:t>
      </w:r>
      <w:r w:rsidRPr="00E5709C">
        <w:rPr>
          <w:color w:val="000000"/>
        </w:rPr>
        <w:t xml:space="preserve"> особый интерес </w:t>
      </w:r>
      <w:r w:rsidR="00FC31DA" w:rsidRPr="00E5709C">
        <w:rPr>
          <w:color w:val="000000"/>
        </w:rPr>
        <w:t xml:space="preserve">для детей </w:t>
      </w:r>
      <w:r w:rsidRPr="00E5709C">
        <w:rPr>
          <w:color w:val="000000"/>
        </w:rPr>
        <w:t>представляет экспериментирование.</w:t>
      </w:r>
    </w:p>
    <w:p w:rsidR="00796704" w:rsidRPr="00E5709C" w:rsidRDefault="00796704" w:rsidP="00E5709C">
      <w:pPr>
        <w:pStyle w:val="2"/>
        <w:widowControl w:val="0"/>
        <w:ind w:firstLine="567"/>
      </w:pPr>
      <w:r w:rsidRPr="00E5709C">
        <w:t>Экспериментальная деятельность старших дошкольников является одним из методов развивающего (личностно-ориентированного) обучения, направлен</w:t>
      </w:r>
      <w:r w:rsidR="00FC31DA" w:rsidRPr="00E5709C">
        <w:t>ного</w:t>
      </w:r>
      <w:r w:rsidRPr="00E5709C">
        <w:t xml:space="preserve"> на </w:t>
      </w:r>
      <w:r w:rsidR="00FC31DA" w:rsidRPr="00E5709C">
        <w:t xml:space="preserve">формирование </w:t>
      </w:r>
      <w:r w:rsidRPr="00E5709C">
        <w:t xml:space="preserve">самостоятельных исследовательских умений (постановка проблемы, сбор и обработка информации, проведение экспериментов, анализ полученных результатов), способствует развитию творческих способностей и логического мышления, объединяет </w:t>
      </w:r>
      <w:proofErr w:type="gramStart"/>
      <w:r w:rsidRPr="00E5709C">
        <w:t>знания, полученные в ходе учебно-воспитательного процесса и приобщает</w:t>
      </w:r>
      <w:proofErr w:type="gramEnd"/>
      <w:r w:rsidRPr="00E5709C">
        <w:t xml:space="preserve"> к конкретным жизненно важным проблемам. Образовательный проце</w:t>
      </w:r>
      <w:proofErr w:type="gramStart"/>
      <w:r w:rsidRPr="00E5709C">
        <w:t>сс стр</w:t>
      </w:r>
      <w:proofErr w:type="gramEnd"/>
      <w:r w:rsidRPr="00E5709C">
        <w:t xml:space="preserve">оится как самостоятельный поиск воспитанниками нового знания, новых познавательных ориентиров высокого уровня сложности, </w:t>
      </w:r>
      <w:r w:rsidR="00FC31DA" w:rsidRPr="00E5709C">
        <w:t xml:space="preserve">а </w:t>
      </w:r>
      <w:r w:rsidRPr="00E5709C">
        <w:t xml:space="preserve">процесс исследования становится определяющим для построения обучения. </w:t>
      </w:r>
    </w:p>
    <w:p w:rsidR="00796704" w:rsidRPr="00E5709C" w:rsidRDefault="00796704" w:rsidP="00E5709C">
      <w:pPr>
        <w:pStyle w:val="a3"/>
        <w:spacing w:after="0" w:line="360" w:lineRule="auto"/>
        <w:ind w:left="0" w:firstLine="567"/>
        <w:jc w:val="both"/>
        <w:rPr>
          <w:rFonts w:ascii="Times New Roman" w:hAnsi="Times New Roman"/>
          <w:b/>
          <w:color w:val="000000"/>
          <w:sz w:val="28"/>
          <w:szCs w:val="28"/>
        </w:rPr>
      </w:pPr>
      <w:r w:rsidRPr="00E5709C">
        <w:rPr>
          <w:rFonts w:ascii="Times New Roman" w:hAnsi="Times New Roman"/>
          <w:sz w:val="28"/>
          <w:szCs w:val="28"/>
        </w:rPr>
        <w:t>В реальной действительности  в дошкольных образовательных учреждениях данный метод (экспериментирование) применяется неоправданно редко. Несмотря на многие позитивные стороны, он пока не получил широкого распространения.</w:t>
      </w:r>
    </w:p>
    <w:p w:rsidR="00796704" w:rsidRPr="00E5709C" w:rsidRDefault="00FC31DA" w:rsidP="00E5709C">
      <w:pPr>
        <w:spacing w:after="0" w:line="360" w:lineRule="auto"/>
        <w:ind w:firstLine="567"/>
        <w:rPr>
          <w:rFonts w:ascii="Times New Roman" w:hAnsi="Times New Roman"/>
          <w:sz w:val="28"/>
          <w:szCs w:val="28"/>
        </w:rPr>
      </w:pPr>
      <w:r w:rsidRPr="00E5709C">
        <w:rPr>
          <w:rFonts w:ascii="Times New Roman" w:hAnsi="Times New Roman"/>
          <w:sz w:val="28"/>
          <w:szCs w:val="28"/>
        </w:rPr>
        <w:t>У</w:t>
      </w:r>
      <w:r w:rsidR="00796704" w:rsidRPr="00E5709C">
        <w:rPr>
          <w:rFonts w:ascii="Times New Roman" w:hAnsi="Times New Roman"/>
          <w:sz w:val="28"/>
          <w:szCs w:val="28"/>
        </w:rPr>
        <w:t xml:space="preserve">читывая ее практическую значимость для всестороннего развития ребенка, мною  были выделены  следующие цели и задачи,  призванные </w:t>
      </w:r>
      <w:r w:rsidRPr="00E5709C">
        <w:rPr>
          <w:rFonts w:ascii="Times New Roman" w:hAnsi="Times New Roman"/>
          <w:sz w:val="28"/>
          <w:szCs w:val="28"/>
        </w:rPr>
        <w:t>восполнить</w:t>
      </w:r>
      <w:r w:rsidR="00796704" w:rsidRPr="00E5709C">
        <w:rPr>
          <w:rFonts w:ascii="Times New Roman" w:hAnsi="Times New Roman"/>
          <w:sz w:val="28"/>
          <w:szCs w:val="28"/>
        </w:rPr>
        <w:t xml:space="preserve"> данный пробел в непосредственно образовательной деятельности дошкольников. </w:t>
      </w:r>
    </w:p>
    <w:p w:rsidR="00796704" w:rsidRPr="00E5709C" w:rsidRDefault="00796704" w:rsidP="00E5709C">
      <w:pPr>
        <w:pStyle w:val="2"/>
        <w:widowControl w:val="0"/>
        <w:ind w:firstLine="567"/>
      </w:pPr>
      <w:r w:rsidRPr="00E5709C">
        <w:rPr>
          <w:b/>
        </w:rPr>
        <w:t>Цель</w:t>
      </w:r>
      <w:r w:rsidR="00FC31DA" w:rsidRPr="00E5709C">
        <w:rPr>
          <w:b/>
        </w:rPr>
        <w:t>ю</w:t>
      </w:r>
      <w:r w:rsidRPr="00E5709C">
        <w:rPr>
          <w:b/>
        </w:rPr>
        <w:t xml:space="preserve"> моей работы было: </w:t>
      </w:r>
      <w:r w:rsidRPr="00E5709C">
        <w:t>Способствовать развитию у детей познавательной активности, любознательности, потребности в умственных впечатлениях детей, стремления к самостоят</w:t>
      </w:r>
      <w:r w:rsidR="00FC31DA" w:rsidRPr="00E5709C">
        <w:t>ельному познанию и размышлению.</w:t>
      </w:r>
    </w:p>
    <w:p w:rsidR="00796704" w:rsidRPr="00E5709C" w:rsidRDefault="00796704" w:rsidP="00E5709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color w:val="000000"/>
          <w:sz w:val="28"/>
          <w:szCs w:val="28"/>
        </w:rPr>
      </w:pPr>
      <w:r w:rsidRPr="00E5709C">
        <w:rPr>
          <w:rFonts w:ascii="Times New Roman" w:hAnsi="Times New Roman"/>
          <w:color w:val="000000"/>
          <w:sz w:val="28"/>
          <w:szCs w:val="28"/>
        </w:rPr>
        <w:t xml:space="preserve">Для достижения поставленной цели я определила ряд  </w:t>
      </w:r>
      <w:r w:rsidRPr="00E5709C">
        <w:rPr>
          <w:rFonts w:ascii="Times New Roman" w:hAnsi="Times New Roman"/>
          <w:b/>
          <w:color w:val="000000"/>
          <w:sz w:val="28"/>
          <w:szCs w:val="28"/>
        </w:rPr>
        <w:t>задач</w:t>
      </w:r>
      <w:r w:rsidRPr="00E5709C">
        <w:rPr>
          <w:rFonts w:ascii="Times New Roman" w:hAnsi="Times New Roman"/>
          <w:color w:val="000000"/>
          <w:sz w:val="28"/>
          <w:szCs w:val="28"/>
        </w:rPr>
        <w:t>:</w:t>
      </w:r>
    </w:p>
    <w:p w:rsidR="00796704" w:rsidRPr="00E5709C" w:rsidRDefault="00796704" w:rsidP="00E5709C">
      <w:pPr>
        <w:pStyle w:val="2"/>
        <w:widowControl w:val="0"/>
        <w:numPr>
          <w:ilvl w:val="0"/>
          <w:numId w:val="40"/>
        </w:numPr>
      </w:pPr>
      <w:r w:rsidRPr="00E5709C">
        <w:t>Расширение представлений детей об окружающем мире через знакомство с элементарными знаниями из различных областей наук:</w:t>
      </w:r>
    </w:p>
    <w:p w:rsidR="00796704" w:rsidRPr="00E5709C" w:rsidRDefault="00796704" w:rsidP="00E5709C">
      <w:pPr>
        <w:pStyle w:val="2"/>
        <w:widowControl w:val="0"/>
        <w:numPr>
          <w:ilvl w:val="0"/>
          <w:numId w:val="36"/>
        </w:numPr>
      </w:pPr>
      <w:r w:rsidRPr="00E5709C">
        <w:lastRenderedPageBreak/>
        <w:t>развитие у детей представления о химических свойствах веществ;</w:t>
      </w:r>
    </w:p>
    <w:p w:rsidR="00796704" w:rsidRPr="00E5709C" w:rsidRDefault="00796704" w:rsidP="00E5709C">
      <w:pPr>
        <w:pStyle w:val="a3"/>
        <w:widowControl w:val="0"/>
        <w:numPr>
          <w:ilvl w:val="0"/>
          <w:numId w:val="36"/>
        </w:numPr>
        <w:spacing w:after="0" w:line="360" w:lineRule="auto"/>
        <w:textAlignment w:val="baseline"/>
        <w:rPr>
          <w:rFonts w:ascii="Times New Roman" w:hAnsi="Times New Roman"/>
          <w:sz w:val="28"/>
          <w:szCs w:val="28"/>
        </w:rPr>
      </w:pPr>
      <w:r w:rsidRPr="00E5709C">
        <w:rPr>
          <w:rFonts w:ascii="Times New Roman" w:hAnsi="Times New Roman"/>
          <w:sz w:val="28"/>
          <w:szCs w:val="28"/>
          <w:bdr w:val="none" w:sz="0" w:space="0" w:color="auto" w:frame="1"/>
        </w:rPr>
        <w:t>выделение веществ из неоднородной смеси путем отстаивания, фильтрования;</w:t>
      </w:r>
    </w:p>
    <w:p w:rsidR="00796704" w:rsidRPr="00E5709C" w:rsidRDefault="00796704" w:rsidP="00E5709C">
      <w:pPr>
        <w:pStyle w:val="a3"/>
        <w:numPr>
          <w:ilvl w:val="0"/>
          <w:numId w:val="37"/>
        </w:numPr>
        <w:spacing w:after="0" w:line="360" w:lineRule="auto"/>
        <w:textAlignment w:val="baseline"/>
        <w:rPr>
          <w:rFonts w:ascii="Times New Roman" w:hAnsi="Times New Roman"/>
          <w:sz w:val="28"/>
          <w:szCs w:val="28"/>
          <w:bdr w:val="none" w:sz="0" w:space="0" w:color="auto" w:frame="1"/>
        </w:rPr>
      </w:pPr>
      <w:r w:rsidRPr="00E5709C">
        <w:rPr>
          <w:rFonts w:ascii="Times New Roman" w:hAnsi="Times New Roman"/>
          <w:sz w:val="28"/>
          <w:szCs w:val="28"/>
        </w:rPr>
        <w:t xml:space="preserve">развитие у детей элементарных представлений об основных физических свойствах и явлениях </w:t>
      </w:r>
      <w:r w:rsidRPr="00E5709C">
        <w:rPr>
          <w:rFonts w:ascii="Times New Roman" w:hAnsi="Times New Roman"/>
          <w:sz w:val="28"/>
          <w:szCs w:val="28"/>
          <w:bdr w:val="none" w:sz="0" w:space="0" w:color="auto" w:frame="1"/>
        </w:rPr>
        <w:t>(магнетизм, оптика, звук, температура, состояние веществ, сила тяготения, трения, а также электричество и инерция);</w:t>
      </w:r>
    </w:p>
    <w:p w:rsidR="00796704" w:rsidRPr="00E5709C" w:rsidRDefault="00796704" w:rsidP="00E5709C">
      <w:pPr>
        <w:pStyle w:val="a3"/>
        <w:widowControl w:val="0"/>
        <w:numPr>
          <w:ilvl w:val="0"/>
          <w:numId w:val="37"/>
        </w:numPr>
        <w:spacing w:after="0" w:line="360" w:lineRule="auto"/>
        <w:textAlignment w:val="baseline"/>
        <w:rPr>
          <w:rFonts w:ascii="Times New Roman" w:hAnsi="Times New Roman"/>
          <w:sz w:val="28"/>
          <w:szCs w:val="28"/>
        </w:rPr>
      </w:pPr>
      <w:r w:rsidRPr="00E5709C">
        <w:rPr>
          <w:rFonts w:ascii="Times New Roman" w:hAnsi="Times New Roman"/>
          <w:sz w:val="28"/>
          <w:szCs w:val="28"/>
          <w:bdr w:val="none" w:sz="0" w:space="0" w:color="auto" w:frame="1"/>
        </w:rPr>
        <w:t>развитие представлений о свойствах (вода, песок, глина, воздух, камень);</w:t>
      </w:r>
    </w:p>
    <w:p w:rsidR="00796704" w:rsidRPr="00E5709C" w:rsidRDefault="00796704" w:rsidP="00E5709C">
      <w:pPr>
        <w:pStyle w:val="a3"/>
        <w:widowControl w:val="0"/>
        <w:numPr>
          <w:ilvl w:val="0"/>
          <w:numId w:val="37"/>
        </w:numPr>
        <w:spacing w:after="0" w:line="360" w:lineRule="auto"/>
        <w:textAlignment w:val="baseline"/>
        <w:rPr>
          <w:rFonts w:ascii="Times New Roman" w:hAnsi="Times New Roman"/>
          <w:sz w:val="28"/>
          <w:szCs w:val="28"/>
        </w:rPr>
      </w:pPr>
      <w:r w:rsidRPr="00E5709C">
        <w:rPr>
          <w:rFonts w:ascii="Times New Roman" w:hAnsi="Times New Roman"/>
          <w:sz w:val="28"/>
          <w:szCs w:val="28"/>
        </w:rPr>
        <w:t xml:space="preserve">развитие элементарных математических представлений </w:t>
      </w:r>
      <w:r w:rsidRPr="00E5709C">
        <w:rPr>
          <w:rFonts w:ascii="Times New Roman" w:hAnsi="Times New Roman"/>
          <w:sz w:val="28"/>
          <w:szCs w:val="28"/>
          <w:bdr w:val="none" w:sz="0" w:space="0" w:color="auto" w:frame="1"/>
        </w:rPr>
        <w:t>(о мерке – как способе измерения объема, массы, длины; о мерах измерения длины);</w:t>
      </w:r>
      <w:r w:rsidRPr="00E5709C">
        <w:rPr>
          <w:rFonts w:ascii="Times New Roman" w:hAnsi="Times New Roman"/>
          <w:b/>
          <w:sz w:val="28"/>
          <w:szCs w:val="28"/>
        </w:rPr>
        <w:t xml:space="preserve">        </w:t>
      </w:r>
    </w:p>
    <w:p w:rsidR="00796704" w:rsidRPr="00E5709C" w:rsidRDefault="00796704" w:rsidP="00E5709C">
      <w:pPr>
        <w:pStyle w:val="a3"/>
        <w:numPr>
          <w:ilvl w:val="0"/>
          <w:numId w:val="40"/>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jc w:val="both"/>
        <w:rPr>
          <w:rFonts w:ascii="Times New Roman" w:hAnsi="Times New Roman"/>
          <w:sz w:val="28"/>
          <w:szCs w:val="28"/>
        </w:rPr>
      </w:pPr>
      <w:r w:rsidRPr="00E5709C">
        <w:rPr>
          <w:rFonts w:ascii="Times New Roman" w:hAnsi="Times New Roman"/>
          <w:sz w:val="28"/>
          <w:szCs w:val="28"/>
        </w:rPr>
        <w:t>Формирование у детей умений пользоваться приборами-помощниками при проведении экспериментов.</w:t>
      </w:r>
    </w:p>
    <w:p w:rsidR="00796704" w:rsidRPr="00E5709C" w:rsidRDefault="00796704" w:rsidP="00E5709C">
      <w:pPr>
        <w:pStyle w:val="a3"/>
        <w:numPr>
          <w:ilvl w:val="0"/>
          <w:numId w:val="40"/>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jc w:val="both"/>
        <w:rPr>
          <w:rFonts w:ascii="Times New Roman" w:hAnsi="Times New Roman"/>
          <w:sz w:val="28"/>
          <w:szCs w:val="28"/>
        </w:rPr>
      </w:pPr>
      <w:r w:rsidRPr="00E5709C">
        <w:rPr>
          <w:rFonts w:ascii="Times New Roman" w:hAnsi="Times New Roman"/>
          <w:sz w:val="28"/>
          <w:szCs w:val="28"/>
        </w:rPr>
        <w:t>Развитие у детей познавательных способностей:</w:t>
      </w:r>
    </w:p>
    <w:p w:rsidR="00796704" w:rsidRPr="00E5709C" w:rsidRDefault="00E5709C" w:rsidP="00E5709C">
      <w:pPr>
        <w:pStyle w:val="a3"/>
        <w:tabs>
          <w:tab w:val="left" w:pos="851"/>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142" w:firstLine="425"/>
        <w:jc w:val="both"/>
        <w:rPr>
          <w:rFonts w:ascii="Times New Roman" w:hAnsi="Times New Roman"/>
          <w:sz w:val="28"/>
          <w:szCs w:val="28"/>
        </w:rPr>
      </w:pPr>
      <w:r>
        <w:rPr>
          <w:rFonts w:ascii="Times New Roman" w:hAnsi="Times New Roman"/>
          <w:sz w:val="28"/>
          <w:szCs w:val="28"/>
        </w:rPr>
        <w:t xml:space="preserve">- </w:t>
      </w:r>
      <w:r w:rsidR="00796704" w:rsidRPr="00E5709C">
        <w:rPr>
          <w:rFonts w:ascii="Times New Roman" w:hAnsi="Times New Roman"/>
          <w:sz w:val="28"/>
          <w:szCs w:val="28"/>
        </w:rPr>
        <w:t>мыслительных операций: анализ, классификация, сравнение, обобщение;</w:t>
      </w:r>
    </w:p>
    <w:p w:rsidR="00796704" w:rsidRPr="00E5709C" w:rsidRDefault="00796704" w:rsidP="00E5709C">
      <w:pPr>
        <w:pStyle w:val="a3"/>
        <w:numPr>
          <w:ilvl w:val="0"/>
          <w:numId w:val="41"/>
        </w:numPr>
        <w:tabs>
          <w:tab w:val="left" w:pos="851"/>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350"/>
        <w:jc w:val="both"/>
        <w:rPr>
          <w:rFonts w:ascii="Times New Roman" w:hAnsi="Times New Roman"/>
          <w:sz w:val="28"/>
          <w:szCs w:val="28"/>
        </w:rPr>
      </w:pPr>
      <w:r w:rsidRPr="00E5709C">
        <w:rPr>
          <w:rFonts w:ascii="Times New Roman" w:hAnsi="Times New Roman"/>
          <w:sz w:val="28"/>
          <w:szCs w:val="28"/>
        </w:rPr>
        <w:t xml:space="preserve">способов познания путем сенсорного анализа. </w:t>
      </w:r>
    </w:p>
    <w:p w:rsidR="00796704" w:rsidRPr="00E5709C" w:rsidRDefault="00796704" w:rsidP="006945CA">
      <w:pPr>
        <w:pStyle w:val="a3"/>
        <w:numPr>
          <w:ilvl w:val="0"/>
          <w:numId w:val="40"/>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jc w:val="both"/>
        <w:rPr>
          <w:rFonts w:ascii="Times New Roman" w:hAnsi="Times New Roman"/>
          <w:sz w:val="28"/>
          <w:szCs w:val="28"/>
        </w:rPr>
      </w:pPr>
      <w:r w:rsidRPr="00E5709C">
        <w:rPr>
          <w:rFonts w:ascii="Times New Roman" w:hAnsi="Times New Roman"/>
          <w:sz w:val="28"/>
          <w:szCs w:val="28"/>
        </w:rPr>
        <w:t xml:space="preserve">Развитие ребенка в социально-личностном направлении: </w:t>
      </w:r>
    </w:p>
    <w:p w:rsidR="00796704" w:rsidRPr="006945CA" w:rsidRDefault="00796704" w:rsidP="006945CA">
      <w:pPr>
        <w:pStyle w:val="a3"/>
        <w:numPr>
          <w:ilvl w:val="0"/>
          <w:numId w:val="42"/>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491"/>
        <w:jc w:val="both"/>
        <w:rPr>
          <w:rFonts w:ascii="Times New Roman" w:hAnsi="Times New Roman"/>
          <w:sz w:val="28"/>
          <w:szCs w:val="28"/>
        </w:rPr>
      </w:pPr>
      <w:r w:rsidRPr="006945CA">
        <w:rPr>
          <w:rFonts w:ascii="Times New Roman" w:hAnsi="Times New Roman"/>
          <w:sz w:val="28"/>
          <w:szCs w:val="28"/>
        </w:rPr>
        <w:t xml:space="preserve">развитие </w:t>
      </w:r>
      <w:proofErr w:type="spellStart"/>
      <w:r w:rsidRPr="006945CA">
        <w:rPr>
          <w:rFonts w:ascii="Times New Roman" w:hAnsi="Times New Roman"/>
          <w:sz w:val="28"/>
          <w:szCs w:val="28"/>
        </w:rPr>
        <w:t>коммуникативности</w:t>
      </w:r>
      <w:proofErr w:type="spellEnd"/>
      <w:r w:rsidRPr="006945CA">
        <w:rPr>
          <w:rFonts w:ascii="Times New Roman" w:hAnsi="Times New Roman"/>
          <w:sz w:val="28"/>
          <w:szCs w:val="28"/>
        </w:rPr>
        <w:t>;</w:t>
      </w:r>
    </w:p>
    <w:p w:rsidR="00796704" w:rsidRPr="006945CA" w:rsidRDefault="00796704" w:rsidP="006945CA">
      <w:pPr>
        <w:pStyle w:val="a3"/>
        <w:numPr>
          <w:ilvl w:val="0"/>
          <w:numId w:val="42"/>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491"/>
        <w:jc w:val="both"/>
        <w:rPr>
          <w:rFonts w:ascii="Times New Roman" w:hAnsi="Times New Roman"/>
          <w:sz w:val="28"/>
          <w:szCs w:val="28"/>
        </w:rPr>
      </w:pPr>
      <w:r w:rsidRPr="006945CA">
        <w:rPr>
          <w:rFonts w:ascii="Times New Roman" w:hAnsi="Times New Roman"/>
          <w:sz w:val="28"/>
          <w:szCs w:val="28"/>
        </w:rPr>
        <w:t>совершенствование самостоятельности, наблюдательности;</w:t>
      </w:r>
    </w:p>
    <w:p w:rsidR="00796704" w:rsidRPr="006945CA" w:rsidRDefault="00796704" w:rsidP="006945CA">
      <w:pPr>
        <w:pStyle w:val="a3"/>
        <w:numPr>
          <w:ilvl w:val="0"/>
          <w:numId w:val="42"/>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491"/>
        <w:jc w:val="both"/>
        <w:rPr>
          <w:rFonts w:ascii="Times New Roman" w:hAnsi="Times New Roman"/>
          <w:sz w:val="28"/>
          <w:szCs w:val="28"/>
        </w:rPr>
      </w:pPr>
      <w:r w:rsidRPr="006945CA">
        <w:rPr>
          <w:rFonts w:ascii="Times New Roman" w:hAnsi="Times New Roman"/>
          <w:sz w:val="28"/>
          <w:szCs w:val="28"/>
        </w:rPr>
        <w:t xml:space="preserve">развитие элементарного самоконтроля и </w:t>
      </w:r>
      <w:proofErr w:type="spellStart"/>
      <w:r w:rsidRPr="006945CA">
        <w:rPr>
          <w:rFonts w:ascii="Times New Roman" w:hAnsi="Times New Roman"/>
          <w:sz w:val="28"/>
          <w:szCs w:val="28"/>
        </w:rPr>
        <w:t>саморегуляции</w:t>
      </w:r>
      <w:proofErr w:type="spellEnd"/>
      <w:r w:rsidRPr="006945CA">
        <w:rPr>
          <w:rFonts w:ascii="Times New Roman" w:hAnsi="Times New Roman"/>
          <w:sz w:val="28"/>
          <w:szCs w:val="28"/>
        </w:rPr>
        <w:t xml:space="preserve"> своих действий.</w:t>
      </w:r>
    </w:p>
    <w:p w:rsidR="00765BC2" w:rsidRPr="00E5709C" w:rsidRDefault="00765BC2" w:rsidP="006945CA">
      <w:pPr>
        <w:pStyle w:val="a3"/>
        <w:numPr>
          <w:ilvl w:val="0"/>
          <w:numId w:val="40"/>
        </w:numPr>
        <w:spacing w:line="360" w:lineRule="auto"/>
        <w:jc w:val="both"/>
        <w:rPr>
          <w:rFonts w:ascii="Times New Roman" w:hAnsi="Times New Roman"/>
          <w:sz w:val="28"/>
          <w:szCs w:val="28"/>
        </w:rPr>
      </w:pPr>
      <w:r w:rsidRPr="00E5709C">
        <w:rPr>
          <w:rFonts w:ascii="Times New Roman" w:hAnsi="Times New Roman"/>
          <w:sz w:val="28"/>
          <w:szCs w:val="28"/>
        </w:rPr>
        <w:t>Активизировать работу по повышению уровня представлений детей о неживой природе через взаимодействие с семьёй.</w:t>
      </w:r>
    </w:p>
    <w:p w:rsidR="00796704" w:rsidRPr="00E5709C" w:rsidRDefault="00765BC2" w:rsidP="006945CA">
      <w:pPr>
        <w:spacing w:after="0" w:line="360" w:lineRule="auto"/>
        <w:ind w:firstLine="567"/>
        <w:rPr>
          <w:rFonts w:ascii="Times New Roman" w:hAnsi="Times New Roman"/>
          <w:sz w:val="28"/>
          <w:szCs w:val="28"/>
        </w:rPr>
      </w:pPr>
      <w:r w:rsidRPr="00E5709C">
        <w:rPr>
          <w:rFonts w:ascii="Times New Roman" w:hAnsi="Times New Roman"/>
          <w:b/>
          <w:sz w:val="28"/>
          <w:szCs w:val="28"/>
        </w:rPr>
        <w:t>Теоретическое обоснование опыта</w:t>
      </w:r>
    </w:p>
    <w:p w:rsidR="00C60387" w:rsidRPr="00E5709C" w:rsidRDefault="00C60387" w:rsidP="006945CA">
      <w:pPr>
        <w:spacing w:after="0" w:line="360" w:lineRule="auto"/>
        <w:ind w:firstLine="567"/>
        <w:rPr>
          <w:rFonts w:ascii="Times New Roman" w:hAnsi="Times New Roman"/>
          <w:sz w:val="28"/>
          <w:szCs w:val="28"/>
        </w:rPr>
      </w:pPr>
      <w:r w:rsidRPr="00E5709C">
        <w:rPr>
          <w:rFonts w:ascii="Times New Roman" w:hAnsi="Times New Roman"/>
          <w:sz w:val="28"/>
          <w:szCs w:val="28"/>
        </w:rPr>
        <w:t xml:space="preserve">В настоящее время отдельные аспекты детского экспериментирования получили отражение в работах Н.Н. </w:t>
      </w:r>
      <w:proofErr w:type="spellStart"/>
      <w:r w:rsidRPr="00E5709C">
        <w:rPr>
          <w:rFonts w:ascii="Times New Roman" w:hAnsi="Times New Roman"/>
          <w:sz w:val="28"/>
          <w:szCs w:val="28"/>
        </w:rPr>
        <w:t>Поддьякова</w:t>
      </w:r>
      <w:proofErr w:type="spellEnd"/>
      <w:r w:rsidRPr="00E5709C">
        <w:rPr>
          <w:rFonts w:ascii="Times New Roman" w:hAnsi="Times New Roman"/>
          <w:sz w:val="28"/>
          <w:szCs w:val="28"/>
        </w:rPr>
        <w:t xml:space="preserve">, А.Н. </w:t>
      </w:r>
      <w:proofErr w:type="spellStart"/>
      <w:r w:rsidRPr="00E5709C">
        <w:rPr>
          <w:rFonts w:ascii="Times New Roman" w:hAnsi="Times New Roman"/>
          <w:sz w:val="28"/>
          <w:szCs w:val="28"/>
        </w:rPr>
        <w:t>Поддьякова</w:t>
      </w:r>
      <w:proofErr w:type="spellEnd"/>
      <w:r w:rsidRPr="00E5709C">
        <w:rPr>
          <w:rFonts w:ascii="Times New Roman" w:hAnsi="Times New Roman"/>
          <w:sz w:val="28"/>
          <w:szCs w:val="28"/>
        </w:rPr>
        <w:t xml:space="preserve">, О.В. </w:t>
      </w:r>
      <w:proofErr w:type="spellStart"/>
      <w:r w:rsidRPr="00E5709C">
        <w:rPr>
          <w:rFonts w:ascii="Times New Roman" w:hAnsi="Times New Roman"/>
          <w:sz w:val="28"/>
          <w:szCs w:val="28"/>
        </w:rPr>
        <w:t>Дыбиной</w:t>
      </w:r>
      <w:proofErr w:type="spellEnd"/>
      <w:r w:rsidRPr="00E5709C">
        <w:rPr>
          <w:rFonts w:ascii="Times New Roman" w:hAnsi="Times New Roman"/>
          <w:sz w:val="28"/>
          <w:szCs w:val="28"/>
        </w:rPr>
        <w:t xml:space="preserve">, И.Э. Куликовской, Н.Н. </w:t>
      </w:r>
      <w:proofErr w:type="spellStart"/>
      <w:r w:rsidRPr="00E5709C">
        <w:rPr>
          <w:rFonts w:ascii="Times New Roman" w:hAnsi="Times New Roman"/>
          <w:sz w:val="28"/>
          <w:szCs w:val="28"/>
        </w:rPr>
        <w:t>Совгир</w:t>
      </w:r>
      <w:proofErr w:type="spellEnd"/>
      <w:r w:rsidRPr="00E5709C">
        <w:rPr>
          <w:rFonts w:ascii="Times New Roman" w:hAnsi="Times New Roman"/>
          <w:sz w:val="28"/>
          <w:szCs w:val="28"/>
        </w:rPr>
        <w:t>, А.И. Савенкова, О.В. Афанасьевой.</w:t>
      </w:r>
    </w:p>
    <w:p w:rsidR="00C60387" w:rsidRPr="00E5709C" w:rsidRDefault="00C60387" w:rsidP="006945CA">
      <w:pPr>
        <w:spacing w:after="0" w:line="360" w:lineRule="auto"/>
        <w:ind w:firstLine="567"/>
        <w:rPr>
          <w:rFonts w:ascii="Times New Roman" w:hAnsi="Times New Roman"/>
          <w:sz w:val="28"/>
          <w:szCs w:val="28"/>
        </w:rPr>
      </w:pPr>
      <w:r w:rsidRPr="00E5709C">
        <w:rPr>
          <w:rFonts w:ascii="Times New Roman" w:hAnsi="Times New Roman"/>
          <w:sz w:val="28"/>
          <w:szCs w:val="28"/>
        </w:rPr>
        <w:lastRenderedPageBreak/>
        <w:t>Очень жаль, что долгое время это не учитывалось системой дошкольного образования. Единственный выход здесь, как считают педагоги и психологи – это широкое внедрение метода организованного и контролируемого детского экспериментирования – дома и в детском саду.</w:t>
      </w:r>
    </w:p>
    <w:p w:rsidR="00C60387" w:rsidRPr="00E5709C" w:rsidRDefault="00C60387" w:rsidP="006945CA">
      <w:pPr>
        <w:spacing w:after="0" w:line="360" w:lineRule="auto"/>
        <w:rPr>
          <w:rFonts w:ascii="Times New Roman" w:hAnsi="Times New Roman"/>
          <w:sz w:val="28"/>
          <w:szCs w:val="28"/>
        </w:rPr>
      </w:pPr>
      <w:r w:rsidRPr="00E5709C">
        <w:rPr>
          <w:rFonts w:ascii="Times New Roman" w:hAnsi="Times New Roman"/>
          <w:sz w:val="28"/>
          <w:szCs w:val="28"/>
        </w:rPr>
        <w:t xml:space="preserve"> </w:t>
      </w:r>
      <w:r w:rsidRPr="00E5709C">
        <w:rPr>
          <w:rFonts w:ascii="Times New Roman" w:hAnsi="Times New Roman"/>
          <w:i/>
          <w:sz w:val="28"/>
          <w:szCs w:val="28"/>
        </w:rPr>
        <w:t>Несмотря на прилагаемые усилия теоретиков дошкольного образования, на сегодняшний день методика организации детского экспериментирования разработана неполно. Это обусловлено многими причинами: это и нехватка методической литературы, и отсутствие направленности педагогов на данный вид деятельности. Следствием является медленное внедрение детского экспериментирования в практику работы дошкольных учреждений.</w:t>
      </w:r>
    </w:p>
    <w:p w:rsidR="00E86BA9" w:rsidRPr="00E5709C" w:rsidRDefault="00E86BA9" w:rsidP="006945CA">
      <w:pPr>
        <w:widowControl w:val="0"/>
        <w:spacing w:after="0" w:line="360" w:lineRule="auto"/>
        <w:ind w:firstLine="567"/>
        <w:rPr>
          <w:rFonts w:ascii="Times New Roman" w:hAnsi="Times New Roman"/>
          <w:sz w:val="28"/>
          <w:szCs w:val="28"/>
        </w:rPr>
      </w:pPr>
      <w:r w:rsidRPr="00E5709C">
        <w:rPr>
          <w:rFonts w:ascii="Times New Roman" w:hAnsi="Times New Roman"/>
          <w:sz w:val="28"/>
          <w:szCs w:val="28"/>
        </w:rPr>
        <w:t>В совершенстве владеть всеми экспериментальными умениями под силу не каждому старшему дошкольнику, но определенных успехов можно добиться в результате тех усилий и условий, которые в данной ситуации может выстроить экспериментальная деятельность.</w:t>
      </w:r>
    </w:p>
    <w:p w:rsidR="00E57DE0" w:rsidRPr="00E5709C" w:rsidRDefault="00E57DE0" w:rsidP="006945CA">
      <w:pPr>
        <w:pStyle w:val="a4"/>
        <w:widowControl w:val="0"/>
        <w:spacing w:before="0" w:beforeAutospacing="0" w:after="0" w:afterAutospacing="0" w:line="360" w:lineRule="auto"/>
        <w:ind w:firstLine="567"/>
        <w:rPr>
          <w:sz w:val="28"/>
          <w:szCs w:val="28"/>
        </w:rPr>
      </w:pPr>
      <w:r w:rsidRPr="00E5709C">
        <w:rPr>
          <w:bCs/>
          <w:iCs/>
          <w:sz w:val="28"/>
          <w:szCs w:val="28"/>
        </w:rPr>
        <w:t xml:space="preserve">Цель экспериментального </w:t>
      </w:r>
      <w:proofErr w:type="gramStart"/>
      <w:r w:rsidRPr="00E5709C">
        <w:rPr>
          <w:bCs/>
          <w:iCs/>
          <w:sz w:val="28"/>
          <w:szCs w:val="28"/>
        </w:rPr>
        <w:t>обучения</w:t>
      </w:r>
      <w:r w:rsidRPr="00E5709C">
        <w:rPr>
          <w:sz w:val="28"/>
          <w:szCs w:val="28"/>
        </w:rPr>
        <w:t>, по мнению</w:t>
      </w:r>
      <w:proofErr w:type="gramEnd"/>
      <w:r w:rsidRPr="00E5709C">
        <w:rPr>
          <w:sz w:val="28"/>
          <w:szCs w:val="28"/>
        </w:rPr>
        <w:t xml:space="preserve"> </w:t>
      </w:r>
      <w:proofErr w:type="spellStart"/>
      <w:r w:rsidRPr="00E5709C">
        <w:rPr>
          <w:sz w:val="28"/>
          <w:szCs w:val="28"/>
        </w:rPr>
        <w:t>Н.Г.Черниловой</w:t>
      </w:r>
      <w:proofErr w:type="spellEnd"/>
      <w:r w:rsidRPr="00E5709C">
        <w:rPr>
          <w:sz w:val="28"/>
          <w:szCs w:val="28"/>
        </w:rPr>
        <w:t xml:space="preserve">, которая рассматривает экспериментальное обучение как развивающее, состоит в том, чтобы создать условия, при которых дети: </w:t>
      </w:r>
    </w:p>
    <w:p w:rsidR="00E57DE0" w:rsidRPr="00E5709C" w:rsidRDefault="00E57DE0" w:rsidP="006945CA">
      <w:pPr>
        <w:pStyle w:val="a4"/>
        <w:widowControl w:val="0"/>
        <w:spacing w:before="0" w:beforeAutospacing="0" w:after="0" w:afterAutospacing="0" w:line="360" w:lineRule="auto"/>
        <w:ind w:firstLine="567"/>
        <w:rPr>
          <w:sz w:val="28"/>
          <w:szCs w:val="28"/>
        </w:rPr>
      </w:pPr>
      <w:r w:rsidRPr="00E5709C">
        <w:rPr>
          <w:sz w:val="28"/>
          <w:szCs w:val="28"/>
        </w:rPr>
        <w:t>-самостоятельно и охотно приобретают недостающие знания из разных источников;</w:t>
      </w:r>
    </w:p>
    <w:p w:rsidR="00E57DE0" w:rsidRPr="00E5709C" w:rsidRDefault="00E57DE0" w:rsidP="006945CA">
      <w:pPr>
        <w:pStyle w:val="a4"/>
        <w:widowControl w:val="0"/>
        <w:spacing w:before="0" w:beforeAutospacing="0" w:after="0" w:afterAutospacing="0" w:line="360" w:lineRule="auto"/>
        <w:ind w:firstLine="567"/>
        <w:rPr>
          <w:sz w:val="28"/>
          <w:szCs w:val="28"/>
        </w:rPr>
      </w:pPr>
      <w:r w:rsidRPr="00E5709C">
        <w:rPr>
          <w:sz w:val="28"/>
          <w:szCs w:val="28"/>
        </w:rPr>
        <w:t>-учатся пользоваться приобретенными знаниями для решения познавательных и практических задач;</w:t>
      </w:r>
    </w:p>
    <w:p w:rsidR="00E57DE0" w:rsidRPr="00E5709C" w:rsidRDefault="00E57DE0" w:rsidP="00E5709C">
      <w:pPr>
        <w:pStyle w:val="a4"/>
        <w:widowControl w:val="0"/>
        <w:spacing w:before="0" w:beforeAutospacing="0" w:after="0" w:afterAutospacing="0" w:line="360" w:lineRule="auto"/>
        <w:ind w:left="-284" w:firstLine="708"/>
        <w:rPr>
          <w:sz w:val="28"/>
          <w:szCs w:val="28"/>
        </w:rPr>
      </w:pPr>
      <w:r w:rsidRPr="00E5709C">
        <w:rPr>
          <w:sz w:val="28"/>
          <w:szCs w:val="28"/>
        </w:rPr>
        <w:t>-приобретают коммуникативные умения, работая в различных группах;</w:t>
      </w:r>
    </w:p>
    <w:p w:rsidR="00E57DE0" w:rsidRPr="00E5709C" w:rsidRDefault="00E57DE0" w:rsidP="006945CA">
      <w:pPr>
        <w:pStyle w:val="a4"/>
        <w:widowControl w:val="0"/>
        <w:spacing w:before="0" w:beforeAutospacing="0" w:after="0" w:afterAutospacing="0" w:line="360" w:lineRule="auto"/>
        <w:ind w:firstLine="567"/>
        <w:rPr>
          <w:sz w:val="28"/>
          <w:szCs w:val="28"/>
        </w:rPr>
      </w:pPr>
      <w:r w:rsidRPr="00E5709C">
        <w:rPr>
          <w:sz w:val="28"/>
          <w:szCs w:val="28"/>
        </w:rPr>
        <w:t xml:space="preserve"> </w:t>
      </w:r>
      <w:r w:rsidRPr="00E5709C">
        <w:rPr>
          <w:sz w:val="28"/>
          <w:szCs w:val="28"/>
        </w:rPr>
        <w:tab/>
        <w:t xml:space="preserve">-развивают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 </w:t>
      </w:r>
    </w:p>
    <w:p w:rsidR="00E57DE0" w:rsidRPr="00E5709C" w:rsidRDefault="00E57DE0" w:rsidP="00E5709C">
      <w:pPr>
        <w:pStyle w:val="a4"/>
        <w:widowControl w:val="0"/>
        <w:spacing w:before="0" w:beforeAutospacing="0" w:after="0" w:afterAutospacing="0" w:line="360" w:lineRule="auto"/>
        <w:ind w:left="-284" w:firstLine="708"/>
        <w:rPr>
          <w:sz w:val="28"/>
          <w:szCs w:val="28"/>
        </w:rPr>
      </w:pPr>
      <w:r w:rsidRPr="00E5709C">
        <w:rPr>
          <w:sz w:val="28"/>
          <w:szCs w:val="28"/>
        </w:rPr>
        <w:t>-развивают системное мышление.</w:t>
      </w:r>
    </w:p>
    <w:p w:rsidR="00765BC2" w:rsidRPr="00E5709C" w:rsidRDefault="00765BC2" w:rsidP="006945CA">
      <w:pPr>
        <w:spacing w:after="0" w:line="360" w:lineRule="auto"/>
        <w:ind w:firstLine="567"/>
        <w:rPr>
          <w:rFonts w:ascii="Times New Roman" w:hAnsi="Times New Roman"/>
          <w:b/>
          <w:sz w:val="28"/>
          <w:szCs w:val="28"/>
        </w:rPr>
      </w:pPr>
      <w:r w:rsidRPr="00E5709C">
        <w:rPr>
          <w:rFonts w:ascii="Times New Roman" w:hAnsi="Times New Roman"/>
          <w:b/>
          <w:sz w:val="28"/>
          <w:szCs w:val="28"/>
        </w:rPr>
        <w:t xml:space="preserve">     Свою работу по организации опытно – экспериментальной деятельности с детьми старшего дошкольного возраста я строила исходя из следующих принципов:</w:t>
      </w:r>
    </w:p>
    <w:p w:rsidR="00765BC2" w:rsidRPr="00E5709C" w:rsidRDefault="00765BC2" w:rsidP="006945CA">
      <w:pPr>
        <w:numPr>
          <w:ilvl w:val="0"/>
          <w:numId w:val="3"/>
        </w:numPr>
        <w:spacing w:after="0" w:line="360" w:lineRule="auto"/>
        <w:ind w:left="0" w:firstLine="567"/>
        <w:jc w:val="both"/>
        <w:rPr>
          <w:rFonts w:ascii="Times New Roman" w:hAnsi="Times New Roman"/>
          <w:i/>
          <w:sz w:val="28"/>
          <w:szCs w:val="28"/>
        </w:rPr>
      </w:pPr>
      <w:r w:rsidRPr="00E5709C">
        <w:rPr>
          <w:rFonts w:ascii="Times New Roman" w:hAnsi="Times New Roman"/>
          <w:i/>
          <w:sz w:val="28"/>
          <w:szCs w:val="28"/>
        </w:rPr>
        <w:lastRenderedPageBreak/>
        <w:t>Принцип научности:</w:t>
      </w:r>
    </w:p>
    <w:p w:rsidR="00765BC2" w:rsidRPr="00E5709C" w:rsidRDefault="00765BC2" w:rsidP="006945CA">
      <w:pPr>
        <w:spacing w:after="0" w:line="360" w:lineRule="auto"/>
        <w:ind w:firstLine="567"/>
        <w:rPr>
          <w:rFonts w:ascii="Times New Roman" w:hAnsi="Times New Roman"/>
          <w:sz w:val="28"/>
          <w:szCs w:val="28"/>
        </w:rPr>
      </w:pPr>
      <w:r w:rsidRPr="00E5709C">
        <w:rPr>
          <w:rFonts w:ascii="Times New Roman" w:hAnsi="Times New Roman"/>
          <w:i/>
          <w:sz w:val="28"/>
          <w:szCs w:val="28"/>
        </w:rPr>
        <w:t xml:space="preserve">- </w:t>
      </w:r>
      <w:r w:rsidRPr="00E5709C">
        <w:rPr>
          <w:rFonts w:ascii="Times New Roman" w:hAnsi="Times New Roman"/>
          <w:sz w:val="28"/>
          <w:szCs w:val="28"/>
        </w:rPr>
        <w:t xml:space="preserve"> предполагает подкрепление всех средств познания  научно-обоснованными и   практически апробированными методиками;</w:t>
      </w:r>
    </w:p>
    <w:p w:rsidR="00765BC2" w:rsidRPr="00E5709C" w:rsidRDefault="00765BC2" w:rsidP="006945CA">
      <w:pPr>
        <w:spacing w:after="0" w:line="360" w:lineRule="auto"/>
        <w:ind w:firstLine="567"/>
        <w:rPr>
          <w:rFonts w:ascii="Times New Roman" w:hAnsi="Times New Roman"/>
          <w:sz w:val="28"/>
          <w:szCs w:val="28"/>
        </w:rPr>
      </w:pPr>
      <w:r w:rsidRPr="00E5709C">
        <w:rPr>
          <w:rFonts w:ascii="Times New Roman" w:hAnsi="Times New Roman"/>
          <w:sz w:val="28"/>
          <w:szCs w:val="28"/>
        </w:rPr>
        <w:t>-  содержание работы соответствует основным положениям возрастной психологии</w:t>
      </w:r>
      <w:r w:rsidR="006945CA">
        <w:rPr>
          <w:rFonts w:ascii="Times New Roman" w:hAnsi="Times New Roman"/>
          <w:sz w:val="28"/>
          <w:szCs w:val="28"/>
        </w:rPr>
        <w:t xml:space="preserve"> </w:t>
      </w:r>
      <w:r w:rsidRPr="00E5709C">
        <w:rPr>
          <w:rFonts w:ascii="Times New Roman" w:hAnsi="Times New Roman"/>
          <w:sz w:val="28"/>
          <w:szCs w:val="28"/>
        </w:rPr>
        <w:t xml:space="preserve">    и дошкольной педагогики, при этом имеет возможность реализации в практике     дошкольного образования.</w:t>
      </w:r>
    </w:p>
    <w:p w:rsidR="00765BC2" w:rsidRPr="00E5709C" w:rsidRDefault="00765BC2" w:rsidP="006945CA">
      <w:pPr>
        <w:numPr>
          <w:ilvl w:val="0"/>
          <w:numId w:val="3"/>
        </w:numPr>
        <w:spacing w:after="0" w:line="360" w:lineRule="auto"/>
        <w:ind w:left="0" w:firstLine="567"/>
        <w:rPr>
          <w:rFonts w:ascii="Times New Roman" w:hAnsi="Times New Roman"/>
          <w:i/>
          <w:sz w:val="28"/>
          <w:szCs w:val="28"/>
        </w:rPr>
      </w:pPr>
      <w:r w:rsidRPr="00E5709C">
        <w:rPr>
          <w:rFonts w:ascii="Times New Roman" w:hAnsi="Times New Roman"/>
          <w:i/>
          <w:sz w:val="28"/>
          <w:szCs w:val="28"/>
        </w:rPr>
        <w:t xml:space="preserve">Принцип доступности: </w:t>
      </w:r>
    </w:p>
    <w:p w:rsidR="00765BC2" w:rsidRPr="00E5709C" w:rsidRDefault="00765BC2" w:rsidP="006945CA">
      <w:pPr>
        <w:spacing w:after="0" w:line="360" w:lineRule="auto"/>
        <w:ind w:firstLine="567"/>
        <w:rPr>
          <w:rFonts w:ascii="Times New Roman" w:hAnsi="Times New Roman"/>
          <w:sz w:val="28"/>
          <w:szCs w:val="28"/>
        </w:rPr>
      </w:pPr>
      <w:r w:rsidRPr="00E5709C">
        <w:rPr>
          <w:rFonts w:ascii="Times New Roman" w:hAnsi="Times New Roman"/>
          <w:sz w:val="28"/>
          <w:szCs w:val="28"/>
        </w:rPr>
        <w:t xml:space="preserve">     - предполагает построение процесса обучения  дошкольников на адекватных   возрасту формах работы с детьми, а так как одной из ведущих деятельностей           детей дошкольного возраста является игра, то и обучение происходит в игровой форме;</w:t>
      </w:r>
    </w:p>
    <w:p w:rsidR="00765BC2" w:rsidRPr="00E5709C" w:rsidRDefault="00765BC2" w:rsidP="006945CA">
      <w:pPr>
        <w:spacing w:after="0" w:line="360" w:lineRule="auto"/>
        <w:ind w:firstLine="567"/>
        <w:rPr>
          <w:rFonts w:ascii="Times New Roman" w:hAnsi="Times New Roman"/>
          <w:sz w:val="28"/>
          <w:szCs w:val="28"/>
        </w:rPr>
      </w:pPr>
      <w:r w:rsidRPr="00E5709C">
        <w:rPr>
          <w:rFonts w:ascii="Times New Roman" w:hAnsi="Times New Roman"/>
          <w:sz w:val="28"/>
          <w:szCs w:val="28"/>
        </w:rPr>
        <w:t xml:space="preserve">    - предусматривает решение программных задач в совместной деятельности         взрослых и детей и самостоятельной деятельности воспитанников;</w:t>
      </w:r>
    </w:p>
    <w:p w:rsidR="00765BC2" w:rsidRPr="00E5709C" w:rsidRDefault="00765BC2" w:rsidP="006945CA">
      <w:pPr>
        <w:numPr>
          <w:ilvl w:val="0"/>
          <w:numId w:val="3"/>
        </w:numPr>
        <w:spacing w:after="0" w:line="360" w:lineRule="auto"/>
        <w:ind w:left="0" w:firstLine="567"/>
        <w:rPr>
          <w:rFonts w:ascii="Times New Roman" w:hAnsi="Times New Roman"/>
          <w:i/>
          <w:sz w:val="28"/>
          <w:szCs w:val="28"/>
        </w:rPr>
      </w:pPr>
      <w:r w:rsidRPr="00E5709C">
        <w:rPr>
          <w:rFonts w:ascii="Times New Roman" w:hAnsi="Times New Roman"/>
          <w:i/>
          <w:sz w:val="28"/>
          <w:szCs w:val="28"/>
        </w:rPr>
        <w:t>Принцип систематичности и последовательности:</w:t>
      </w:r>
    </w:p>
    <w:p w:rsidR="00765BC2" w:rsidRPr="00E5709C" w:rsidRDefault="00765BC2" w:rsidP="006945CA">
      <w:pPr>
        <w:spacing w:after="0" w:line="360" w:lineRule="auto"/>
        <w:ind w:firstLine="567"/>
        <w:rPr>
          <w:rFonts w:ascii="Times New Roman" w:hAnsi="Times New Roman"/>
          <w:sz w:val="28"/>
          <w:szCs w:val="28"/>
        </w:rPr>
      </w:pPr>
      <w:r w:rsidRPr="00E5709C">
        <w:rPr>
          <w:rFonts w:ascii="Times New Roman" w:hAnsi="Times New Roman"/>
          <w:sz w:val="28"/>
          <w:szCs w:val="28"/>
        </w:rPr>
        <w:t xml:space="preserve">     - обеспечивает единство воспитывающих, развивающих и обучающих задач        развития опытно – экспериментальной</w:t>
      </w:r>
      <w:r w:rsidRPr="00E5709C">
        <w:rPr>
          <w:rFonts w:ascii="Times New Roman" w:hAnsi="Times New Roman"/>
          <w:b/>
          <w:sz w:val="28"/>
          <w:szCs w:val="28"/>
        </w:rPr>
        <w:t xml:space="preserve"> </w:t>
      </w:r>
      <w:r w:rsidRPr="00E5709C">
        <w:rPr>
          <w:rFonts w:ascii="Times New Roman" w:hAnsi="Times New Roman"/>
          <w:sz w:val="28"/>
          <w:szCs w:val="28"/>
        </w:rPr>
        <w:t>деятельности дошкольников;</w:t>
      </w:r>
    </w:p>
    <w:p w:rsidR="00765BC2" w:rsidRPr="00E5709C" w:rsidRDefault="00765BC2" w:rsidP="006945CA">
      <w:pPr>
        <w:spacing w:after="0" w:line="360" w:lineRule="auto"/>
        <w:ind w:firstLine="567"/>
        <w:rPr>
          <w:rFonts w:ascii="Times New Roman" w:hAnsi="Times New Roman"/>
          <w:sz w:val="28"/>
          <w:szCs w:val="28"/>
        </w:rPr>
      </w:pPr>
      <w:r w:rsidRPr="00E5709C">
        <w:rPr>
          <w:rFonts w:ascii="Times New Roman" w:hAnsi="Times New Roman"/>
          <w:sz w:val="28"/>
          <w:szCs w:val="28"/>
        </w:rPr>
        <w:t xml:space="preserve">     - предполагает повторяемость тем во всех возрастных группах и позволяет детям        применить усвоенное и познать новое на следующем этапе развития;</w:t>
      </w:r>
    </w:p>
    <w:p w:rsidR="00765BC2" w:rsidRPr="00E5709C" w:rsidRDefault="00765BC2" w:rsidP="006945CA">
      <w:pPr>
        <w:spacing w:after="0" w:line="360" w:lineRule="auto"/>
        <w:ind w:firstLine="567"/>
        <w:rPr>
          <w:rFonts w:ascii="Times New Roman" w:hAnsi="Times New Roman"/>
          <w:sz w:val="28"/>
          <w:szCs w:val="28"/>
        </w:rPr>
      </w:pPr>
      <w:r w:rsidRPr="00E5709C">
        <w:rPr>
          <w:rFonts w:ascii="Times New Roman" w:hAnsi="Times New Roman"/>
          <w:sz w:val="28"/>
          <w:szCs w:val="28"/>
        </w:rPr>
        <w:t xml:space="preserve">    - формирует у детей динамические стереотипы в результате многократных        повторений.</w:t>
      </w:r>
    </w:p>
    <w:p w:rsidR="00765BC2" w:rsidRPr="00E5709C" w:rsidRDefault="00765BC2" w:rsidP="006945CA">
      <w:pPr>
        <w:numPr>
          <w:ilvl w:val="0"/>
          <w:numId w:val="3"/>
        </w:numPr>
        <w:spacing w:after="0" w:line="360" w:lineRule="auto"/>
        <w:ind w:left="0" w:firstLine="567"/>
        <w:rPr>
          <w:rFonts w:ascii="Times New Roman" w:hAnsi="Times New Roman"/>
          <w:i/>
          <w:sz w:val="28"/>
          <w:szCs w:val="28"/>
        </w:rPr>
      </w:pPr>
      <w:r w:rsidRPr="00E5709C">
        <w:rPr>
          <w:rFonts w:ascii="Times New Roman" w:hAnsi="Times New Roman"/>
          <w:i/>
          <w:sz w:val="28"/>
          <w:szCs w:val="28"/>
        </w:rPr>
        <w:t>Принцип индивидуально-личностной ориентации воспитания:</w:t>
      </w:r>
    </w:p>
    <w:p w:rsidR="00765BC2" w:rsidRPr="00E5709C" w:rsidRDefault="00765BC2" w:rsidP="006945CA">
      <w:pPr>
        <w:spacing w:after="0" w:line="360" w:lineRule="auto"/>
        <w:ind w:firstLine="567"/>
        <w:rPr>
          <w:rFonts w:ascii="Times New Roman" w:hAnsi="Times New Roman"/>
          <w:sz w:val="28"/>
          <w:szCs w:val="28"/>
        </w:rPr>
      </w:pPr>
      <w:r w:rsidRPr="00E5709C">
        <w:rPr>
          <w:rFonts w:ascii="Times New Roman" w:hAnsi="Times New Roman"/>
          <w:sz w:val="28"/>
          <w:szCs w:val="28"/>
        </w:rPr>
        <w:t xml:space="preserve">     - предполагает реализацию идеи приоритетности самоценного детства,        обеспечивающей гуманный подход к целостному развитию личности ребенк</w:t>
      </w:r>
      <w:proofErr w:type="gramStart"/>
      <w:r w:rsidRPr="00E5709C">
        <w:rPr>
          <w:rFonts w:ascii="Times New Roman" w:hAnsi="Times New Roman"/>
          <w:sz w:val="28"/>
          <w:szCs w:val="28"/>
        </w:rPr>
        <w:t>а-</w:t>
      </w:r>
      <w:proofErr w:type="gramEnd"/>
      <w:r w:rsidR="006945CA">
        <w:rPr>
          <w:rFonts w:ascii="Times New Roman" w:hAnsi="Times New Roman"/>
          <w:sz w:val="28"/>
          <w:szCs w:val="28"/>
        </w:rPr>
        <w:t xml:space="preserve"> </w:t>
      </w:r>
      <w:r w:rsidRPr="00E5709C">
        <w:rPr>
          <w:rFonts w:ascii="Times New Roman" w:hAnsi="Times New Roman"/>
          <w:sz w:val="28"/>
          <w:szCs w:val="28"/>
        </w:rPr>
        <w:t xml:space="preserve">       дошкольника и обеспечению готовности личности к дальнейшему ее развитию;</w:t>
      </w:r>
    </w:p>
    <w:p w:rsidR="00765BC2" w:rsidRPr="00E5709C" w:rsidRDefault="00765BC2" w:rsidP="006945CA">
      <w:pPr>
        <w:spacing w:after="0" w:line="360" w:lineRule="auto"/>
        <w:ind w:firstLine="567"/>
        <w:rPr>
          <w:rFonts w:ascii="Times New Roman" w:hAnsi="Times New Roman"/>
          <w:sz w:val="28"/>
          <w:szCs w:val="28"/>
        </w:rPr>
      </w:pPr>
      <w:r w:rsidRPr="00E5709C">
        <w:rPr>
          <w:rFonts w:ascii="Times New Roman" w:hAnsi="Times New Roman"/>
          <w:sz w:val="28"/>
          <w:szCs w:val="28"/>
        </w:rPr>
        <w:lastRenderedPageBreak/>
        <w:t xml:space="preserve">      - обеспечивает психологическую защищенность ребенка, эмоциональный комфорт,         создание условий для самореализации с опорой на индивидуальные особенности           ребенка.</w:t>
      </w:r>
    </w:p>
    <w:p w:rsidR="00765BC2" w:rsidRPr="00E5709C" w:rsidRDefault="00765BC2" w:rsidP="006945CA">
      <w:pPr>
        <w:numPr>
          <w:ilvl w:val="0"/>
          <w:numId w:val="3"/>
        </w:numPr>
        <w:spacing w:after="0" w:line="360" w:lineRule="auto"/>
        <w:ind w:left="0" w:firstLine="567"/>
        <w:rPr>
          <w:rFonts w:ascii="Times New Roman" w:hAnsi="Times New Roman"/>
          <w:i/>
          <w:sz w:val="28"/>
          <w:szCs w:val="28"/>
        </w:rPr>
      </w:pPr>
      <w:r w:rsidRPr="00E5709C">
        <w:rPr>
          <w:rFonts w:ascii="Times New Roman" w:hAnsi="Times New Roman"/>
          <w:i/>
          <w:sz w:val="28"/>
          <w:szCs w:val="28"/>
        </w:rPr>
        <w:t>Принцип целостности:</w:t>
      </w:r>
    </w:p>
    <w:p w:rsidR="00765BC2" w:rsidRPr="00E5709C" w:rsidRDefault="00765BC2" w:rsidP="006945CA">
      <w:pPr>
        <w:spacing w:after="0" w:line="360" w:lineRule="auto"/>
        <w:ind w:firstLine="567"/>
        <w:rPr>
          <w:rFonts w:ascii="Times New Roman" w:hAnsi="Times New Roman"/>
          <w:sz w:val="28"/>
          <w:szCs w:val="28"/>
        </w:rPr>
      </w:pPr>
      <w:r w:rsidRPr="00E5709C">
        <w:rPr>
          <w:rFonts w:ascii="Times New Roman" w:hAnsi="Times New Roman"/>
          <w:sz w:val="28"/>
          <w:szCs w:val="28"/>
        </w:rPr>
        <w:t xml:space="preserve">     - основывается на комплексном принципе построения непрерывности и          непрерывности процесса опытно - экспериментальной деятельности;</w:t>
      </w:r>
    </w:p>
    <w:p w:rsidR="00765BC2" w:rsidRPr="00E5709C" w:rsidRDefault="00765BC2" w:rsidP="006945CA">
      <w:pPr>
        <w:spacing w:after="0" w:line="360" w:lineRule="auto"/>
        <w:ind w:firstLine="567"/>
        <w:rPr>
          <w:rFonts w:ascii="Times New Roman" w:hAnsi="Times New Roman"/>
          <w:sz w:val="28"/>
          <w:szCs w:val="28"/>
        </w:rPr>
      </w:pPr>
      <w:r w:rsidRPr="00E5709C">
        <w:rPr>
          <w:rFonts w:ascii="Times New Roman" w:hAnsi="Times New Roman"/>
          <w:sz w:val="28"/>
          <w:szCs w:val="28"/>
        </w:rPr>
        <w:t xml:space="preserve">     - предусматривает решение программных задач в совместной деятельности        педагогов, детей и родителей.</w:t>
      </w:r>
    </w:p>
    <w:p w:rsidR="00765BC2" w:rsidRPr="00E5709C" w:rsidRDefault="00765BC2" w:rsidP="006945CA">
      <w:pPr>
        <w:numPr>
          <w:ilvl w:val="0"/>
          <w:numId w:val="3"/>
        </w:numPr>
        <w:spacing w:after="0" w:line="360" w:lineRule="auto"/>
        <w:ind w:left="0" w:firstLine="567"/>
        <w:rPr>
          <w:rFonts w:ascii="Times New Roman" w:hAnsi="Times New Roman"/>
          <w:i/>
          <w:sz w:val="28"/>
          <w:szCs w:val="28"/>
        </w:rPr>
      </w:pPr>
      <w:r w:rsidRPr="00E5709C">
        <w:rPr>
          <w:rFonts w:ascii="Times New Roman" w:hAnsi="Times New Roman"/>
          <w:i/>
          <w:sz w:val="28"/>
          <w:szCs w:val="28"/>
        </w:rPr>
        <w:t>Принцип активного обучения:</w:t>
      </w:r>
    </w:p>
    <w:p w:rsidR="00765BC2" w:rsidRPr="00E5709C" w:rsidRDefault="00765BC2" w:rsidP="006945CA">
      <w:pPr>
        <w:tabs>
          <w:tab w:val="left" w:pos="567"/>
        </w:tabs>
        <w:spacing w:after="0" w:line="360" w:lineRule="auto"/>
        <w:ind w:firstLine="567"/>
        <w:rPr>
          <w:rFonts w:ascii="Times New Roman" w:hAnsi="Times New Roman"/>
          <w:sz w:val="28"/>
          <w:szCs w:val="28"/>
        </w:rPr>
      </w:pPr>
      <w:r w:rsidRPr="00E5709C">
        <w:rPr>
          <w:rFonts w:ascii="Times New Roman" w:hAnsi="Times New Roman"/>
          <w:sz w:val="28"/>
          <w:szCs w:val="28"/>
        </w:rPr>
        <w:t xml:space="preserve"> - предполагает не передачу детям готовых знаний, а организацию такой      экспериментальной детской  деятельности, в процессе которой они сами делают «открытия», узнают новое путем решения доступных проблемных задач;</w:t>
      </w:r>
    </w:p>
    <w:p w:rsidR="00765BC2" w:rsidRPr="00E5709C" w:rsidRDefault="00765BC2" w:rsidP="006945CA">
      <w:pPr>
        <w:spacing w:after="0" w:line="360" w:lineRule="auto"/>
        <w:ind w:firstLine="567"/>
        <w:rPr>
          <w:rFonts w:ascii="Times New Roman" w:hAnsi="Times New Roman"/>
          <w:sz w:val="28"/>
          <w:szCs w:val="28"/>
        </w:rPr>
      </w:pPr>
      <w:r w:rsidRPr="00E5709C">
        <w:rPr>
          <w:rFonts w:ascii="Times New Roman" w:hAnsi="Times New Roman"/>
          <w:sz w:val="28"/>
          <w:szCs w:val="28"/>
        </w:rPr>
        <w:t xml:space="preserve">    - обеспечивает использование активных форм и методов обучения дошкольников,      способствующих развитию  у детей самостоятельности, инициативы, творчества.</w:t>
      </w:r>
    </w:p>
    <w:p w:rsidR="00765BC2" w:rsidRPr="00E5709C" w:rsidRDefault="00765BC2" w:rsidP="006945CA">
      <w:pPr>
        <w:numPr>
          <w:ilvl w:val="0"/>
          <w:numId w:val="3"/>
        </w:numPr>
        <w:spacing w:after="0" w:line="360" w:lineRule="auto"/>
        <w:ind w:left="0" w:firstLine="567"/>
        <w:rPr>
          <w:rFonts w:ascii="Times New Roman" w:hAnsi="Times New Roman"/>
          <w:i/>
          <w:sz w:val="28"/>
          <w:szCs w:val="28"/>
        </w:rPr>
      </w:pPr>
      <w:r w:rsidRPr="00E5709C">
        <w:rPr>
          <w:rFonts w:ascii="Times New Roman" w:hAnsi="Times New Roman"/>
          <w:i/>
          <w:sz w:val="28"/>
          <w:szCs w:val="28"/>
        </w:rPr>
        <w:t xml:space="preserve">Принцип </w:t>
      </w:r>
      <w:proofErr w:type="spellStart"/>
      <w:r w:rsidRPr="00E5709C">
        <w:rPr>
          <w:rFonts w:ascii="Times New Roman" w:hAnsi="Times New Roman"/>
          <w:i/>
          <w:sz w:val="28"/>
          <w:szCs w:val="28"/>
        </w:rPr>
        <w:t>креативности</w:t>
      </w:r>
      <w:proofErr w:type="spellEnd"/>
      <w:r w:rsidRPr="00E5709C">
        <w:rPr>
          <w:rFonts w:ascii="Times New Roman" w:hAnsi="Times New Roman"/>
          <w:i/>
          <w:sz w:val="28"/>
          <w:szCs w:val="28"/>
        </w:rPr>
        <w:t>:</w:t>
      </w:r>
    </w:p>
    <w:p w:rsidR="00765BC2" w:rsidRPr="00E5709C" w:rsidRDefault="00765BC2" w:rsidP="006945CA">
      <w:pPr>
        <w:spacing w:after="0" w:line="360" w:lineRule="auto"/>
        <w:ind w:firstLine="567"/>
        <w:rPr>
          <w:rFonts w:ascii="Times New Roman" w:hAnsi="Times New Roman"/>
          <w:sz w:val="28"/>
          <w:szCs w:val="28"/>
        </w:rPr>
      </w:pPr>
      <w:r w:rsidRPr="00E5709C">
        <w:rPr>
          <w:rFonts w:ascii="Times New Roman" w:hAnsi="Times New Roman"/>
          <w:sz w:val="28"/>
          <w:szCs w:val="28"/>
        </w:rPr>
        <w:t xml:space="preserve">    - 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w:t>
      </w:r>
    </w:p>
    <w:p w:rsidR="00765BC2" w:rsidRPr="00E5709C" w:rsidRDefault="00765BC2" w:rsidP="006945CA">
      <w:pPr>
        <w:numPr>
          <w:ilvl w:val="0"/>
          <w:numId w:val="3"/>
        </w:numPr>
        <w:spacing w:after="0" w:line="360" w:lineRule="auto"/>
        <w:ind w:left="0" w:firstLine="567"/>
        <w:rPr>
          <w:rFonts w:ascii="Times New Roman" w:hAnsi="Times New Roman"/>
          <w:i/>
          <w:sz w:val="28"/>
          <w:szCs w:val="28"/>
        </w:rPr>
      </w:pPr>
      <w:r w:rsidRPr="00E5709C">
        <w:rPr>
          <w:rFonts w:ascii="Times New Roman" w:hAnsi="Times New Roman"/>
          <w:i/>
          <w:sz w:val="28"/>
          <w:szCs w:val="28"/>
        </w:rPr>
        <w:t>Принцип результативности:</w:t>
      </w:r>
    </w:p>
    <w:p w:rsidR="00765BC2" w:rsidRPr="00E5709C" w:rsidRDefault="00765BC2" w:rsidP="006945CA">
      <w:pPr>
        <w:spacing w:after="0" w:line="360" w:lineRule="auto"/>
        <w:ind w:firstLine="567"/>
        <w:rPr>
          <w:rFonts w:ascii="Times New Roman" w:hAnsi="Times New Roman"/>
          <w:sz w:val="28"/>
          <w:szCs w:val="28"/>
        </w:rPr>
      </w:pPr>
      <w:r w:rsidRPr="00E5709C">
        <w:rPr>
          <w:rFonts w:ascii="Times New Roman" w:hAnsi="Times New Roman"/>
          <w:sz w:val="28"/>
          <w:szCs w:val="28"/>
        </w:rPr>
        <w:t xml:space="preserve">    - предусматривает получение положительного результата проводимой работы по теме независимо от уровня интеллектуального развития детей.</w:t>
      </w:r>
    </w:p>
    <w:p w:rsidR="00C03E40" w:rsidRPr="00E5709C" w:rsidRDefault="00666CFB" w:rsidP="006945CA">
      <w:pPr>
        <w:spacing w:line="360" w:lineRule="auto"/>
        <w:ind w:left="-284" w:firstLine="708"/>
        <w:rPr>
          <w:rFonts w:ascii="Times New Roman" w:hAnsi="Times New Roman"/>
          <w:b/>
          <w:sz w:val="28"/>
          <w:szCs w:val="28"/>
        </w:rPr>
      </w:pPr>
      <w:r w:rsidRPr="00E5709C">
        <w:rPr>
          <w:rFonts w:ascii="Times New Roman" w:hAnsi="Times New Roman"/>
          <w:b/>
          <w:sz w:val="28"/>
          <w:szCs w:val="28"/>
        </w:rPr>
        <w:t>Сущность, эффективность и новизна экспериментирования</w:t>
      </w:r>
    </w:p>
    <w:p w:rsidR="00666CFB" w:rsidRPr="00E5709C" w:rsidRDefault="00666CFB" w:rsidP="006945CA">
      <w:pPr>
        <w:spacing w:after="0" w:line="360" w:lineRule="auto"/>
        <w:rPr>
          <w:rFonts w:ascii="Times New Roman" w:hAnsi="Times New Roman"/>
          <w:sz w:val="28"/>
          <w:szCs w:val="28"/>
        </w:rPr>
      </w:pPr>
      <w:r w:rsidRPr="00E5709C">
        <w:rPr>
          <w:rFonts w:ascii="Times New Roman" w:hAnsi="Times New Roman"/>
          <w:sz w:val="28"/>
          <w:szCs w:val="28"/>
        </w:rPr>
        <w:t xml:space="preserve">       В настоящее время активно происходит процесс качественного обновления образования, усиливается его культурологический, развивающий, личностный потенциал. Различные формы исследовательской деятельности активно внедряются в образовательный процесс.</w:t>
      </w:r>
    </w:p>
    <w:p w:rsidR="00666CFB" w:rsidRPr="00E5709C" w:rsidRDefault="00666CFB" w:rsidP="006945CA">
      <w:pPr>
        <w:spacing w:after="0" w:line="360" w:lineRule="auto"/>
        <w:rPr>
          <w:rFonts w:ascii="Times New Roman" w:hAnsi="Times New Roman"/>
          <w:sz w:val="28"/>
          <w:szCs w:val="28"/>
        </w:rPr>
      </w:pPr>
      <w:r w:rsidRPr="00E5709C">
        <w:rPr>
          <w:rFonts w:ascii="Times New Roman" w:hAnsi="Times New Roman"/>
          <w:sz w:val="28"/>
          <w:szCs w:val="28"/>
        </w:rPr>
        <w:lastRenderedPageBreak/>
        <w:t xml:space="preserve">       Дошкольное образование призвано обеспечить саморазвитие и самореализацию ребенка, способствовать развитию исследовательской активности и инициативы дошкольника (Н.Н. </w:t>
      </w:r>
      <w:proofErr w:type="spellStart"/>
      <w:r w:rsidRPr="00E5709C">
        <w:rPr>
          <w:rFonts w:ascii="Times New Roman" w:hAnsi="Times New Roman"/>
          <w:sz w:val="28"/>
          <w:szCs w:val="28"/>
        </w:rPr>
        <w:t>Поддьяков</w:t>
      </w:r>
      <w:proofErr w:type="spellEnd"/>
      <w:r w:rsidRPr="00E5709C">
        <w:rPr>
          <w:rFonts w:ascii="Times New Roman" w:hAnsi="Times New Roman"/>
          <w:sz w:val="28"/>
          <w:szCs w:val="28"/>
        </w:rPr>
        <w:t xml:space="preserve">, А.Н. </w:t>
      </w:r>
      <w:proofErr w:type="spellStart"/>
      <w:r w:rsidRPr="00E5709C">
        <w:rPr>
          <w:rFonts w:ascii="Times New Roman" w:hAnsi="Times New Roman"/>
          <w:sz w:val="28"/>
          <w:szCs w:val="28"/>
        </w:rPr>
        <w:t>Поддьяков</w:t>
      </w:r>
      <w:proofErr w:type="spellEnd"/>
      <w:r w:rsidRPr="00E5709C">
        <w:rPr>
          <w:rFonts w:ascii="Times New Roman" w:hAnsi="Times New Roman"/>
          <w:sz w:val="28"/>
          <w:szCs w:val="28"/>
        </w:rPr>
        <w:t xml:space="preserve">, О.В. </w:t>
      </w:r>
      <w:proofErr w:type="spellStart"/>
      <w:r w:rsidRPr="00E5709C">
        <w:rPr>
          <w:rFonts w:ascii="Times New Roman" w:hAnsi="Times New Roman"/>
          <w:sz w:val="28"/>
          <w:szCs w:val="28"/>
        </w:rPr>
        <w:t>Дыбина</w:t>
      </w:r>
      <w:proofErr w:type="spellEnd"/>
      <w:r w:rsidRPr="00E5709C">
        <w:rPr>
          <w:rFonts w:ascii="Times New Roman" w:hAnsi="Times New Roman"/>
          <w:sz w:val="28"/>
          <w:szCs w:val="28"/>
        </w:rPr>
        <w:t>, О.Л. Князева). Научный поиск эффективных средств развития исследовательской активности дошкольников - представляет актуальную проблему, требующую теоретического и практического решения.</w:t>
      </w:r>
    </w:p>
    <w:p w:rsidR="00666CFB" w:rsidRPr="00E5709C" w:rsidRDefault="00666CFB" w:rsidP="006945CA">
      <w:pPr>
        <w:spacing w:after="0" w:line="360" w:lineRule="auto"/>
        <w:rPr>
          <w:rFonts w:ascii="Times New Roman" w:hAnsi="Times New Roman"/>
          <w:sz w:val="28"/>
          <w:szCs w:val="28"/>
        </w:rPr>
      </w:pPr>
      <w:r w:rsidRPr="00E5709C">
        <w:rPr>
          <w:rFonts w:ascii="Times New Roman" w:hAnsi="Times New Roman"/>
          <w:sz w:val="28"/>
          <w:szCs w:val="28"/>
        </w:rPr>
        <w:t xml:space="preserve">         Хорошо известно, что существенной стороной подготовки ребенка к школе является воспитание у него внутренней потребности в знаниях, проявляющихся в познавательном интересе. </w:t>
      </w:r>
    </w:p>
    <w:p w:rsidR="00666CFB" w:rsidRPr="00E5709C" w:rsidRDefault="00666CFB" w:rsidP="006945CA">
      <w:pPr>
        <w:spacing w:after="0" w:line="360" w:lineRule="auto"/>
        <w:rPr>
          <w:rFonts w:ascii="Times New Roman" w:hAnsi="Times New Roman"/>
          <w:sz w:val="28"/>
          <w:szCs w:val="28"/>
        </w:rPr>
      </w:pPr>
      <w:r w:rsidRPr="00E5709C">
        <w:rPr>
          <w:rFonts w:ascii="Times New Roman" w:hAnsi="Times New Roman"/>
          <w:color w:val="000000"/>
          <w:sz w:val="28"/>
          <w:szCs w:val="28"/>
        </w:rPr>
        <w:t xml:space="preserve">        </w:t>
      </w:r>
      <w:r w:rsidRPr="00E5709C">
        <w:rPr>
          <w:rFonts w:ascii="Times New Roman" w:hAnsi="Times New Roman"/>
          <w:sz w:val="28"/>
          <w:szCs w:val="28"/>
        </w:rPr>
        <w:t xml:space="preserve"> Ребенку-дошкольнику по природе присуща ориентация на познание окружающего мира и экспериментирование с объектами и явлениями реальности. </w:t>
      </w:r>
    </w:p>
    <w:p w:rsidR="00666CFB" w:rsidRPr="00E5709C" w:rsidRDefault="00666CFB" w:rsidP="006945CA">
      <w:pPr>
        <w:spacing w:after="0" w:line="360" w:lineRule="auto"/>
        <w:ind w:firstLine="567"/>
        <w:rPr>
          <w:rFonts w:ascii="Times New Roman" w:hAnsi="Times New Roman"/>
          <w:sz w:val="28"/>
          <w:szCs w:val="28"/>
        </w:rPr>
      </w:pPr>
      <w:r w:rsidRPr="00E5709C">
        <w:rPr>
          <w:rFonts w:ascii="Times New Roman" w:hAnsi="Times New Roman"/>
          <w:sz w:val="28"/>
          <w:szCs w:val="28"/>
        </w:rPr>
        <w:t xml:space="preserve">   В старшем возрасте многие дети задумываются о таких физических явлениях, как замерзание воды зимой, распространение звука в воздухе и в воде, различная окраска объектов окружающей действительности и возможность самому достичь желаемого цвета на занятиях</w:t>
      </w:r>
      <w:r w:rsidR="001934D3" w:rsidRPr="00E5709C">
        <w:rPr>
          <w:rFonts w:ascii="Times New Roman" w:hAnsi="Times New Roman"/>
          <w:sz w:val="28"/>
          <w:szCs w:val="28"/>
        </w:rPr>
        <w:t xml:space="preserve"> по изобразительному искусству</w:t>
      </w:r>
      <w:r w:rsidRPr="00E5709C">
        <w:rPr>
          <w:rFonts w:ascii="Times New Roman" w:hAnsi="Times New Roman"/>
          <w:sz w:val="28"/>
          <w:szCs w:val="28"/>
        </w:rPr>
        <w:t xml:space="preserve"> и т.п. Словесно-логическое мышление детей седьмого года жизни формируется с опорой на наглядно-действенные и наглядно-образные способы познания. Эксперимент, самостоятельно проводимый ребенком, позволяет ему создать модель естественнонаучного явления и обобщить полученные действенным путем результаты, сопоставить их, классифицировать и сделать выводы о ценностной значимости физических явлений для человека и самого себя. </w:t>
      </w:r>
    </w:p>
    <w:p w:rsidR="00666CFB" w:rsidRPr="00E5709C" w:rsidRDefault="00666CFB" w:rsidP="006945CA">
      <w:pPr>
        <w:spacing w:after="0" w:line="360" w:lineRule="auto"/>
        <w:ind w:firstLine="567"/>
        <w:rPr>
          <w:rFonts w:ascii="Times New Roman" w:hAnsi="Times New Roman"/>
          <w:sz w:val="28"/>
          <w:szCs w:val="28"/>
        </w:rPr>
      </w:pPr>
      <w:r w:rsidRPr="00E5709C">
        <w:rPr>
          <w:rFonts w:ascii="Times New Roman" w:hAnsi="Times New Roman"/>
          <w:sz w:val="28"/>
          <w:szCs w:val="28"/>
        </w:rPr>
        <w:t>В процессе экспериментирования ребенку необходимо ответить не только на вопрос как я это делаю, но и на вопросы, почему я это делаю именно так,  а не иначе, зачем я это делаю, что хочу узнать, что получить в результате.</w:t>
      </w:r>
    </w:p>
    <w:p w:rsidR="00666CFB" w:rsidRPr="00E5709C" w:rsidRDefault="00666CFB" w:rsidP="006945CA">
      <w:pPr>
        <w:spacing w:after="0" w:line="360" w:lineRule="auto"/>
        <w:rPr>
          <w:rFonts w:ascii="Times New Roman" w:hAnsi="Times New Roman"/>
          <w:sz w:val="28"/>
          <w:szCs w:val="28"/>
        </w:rPr>
      </w:pPr>
      <w:r w:rsidRPr="00E5709C">
        <w:rPr>
          <w:rFonts w:ascii="Times New Roman" w:hAnsi="Times New Roman"/>
          <w:sz w:val="28"/>
          <w:szCs w:val="28"/>
        </w:rPr>
        <w:t xml:space="preserve">       В процессе экспериментирования ребенку необходимо ответить не только на вопрос как я это делаю, но и на вопросы, почему я это делаю </w:t>
      </w:r>
      <w:r w:rsidRPr="00E5709C">
        <w:rPr>
          <w:rFonts w:ascii="Times New Roman" w:hAnsi="Times New Roman"/>
          <w:sz w:val="28"/>
          <w:szCs w:val="28"/>
        </w:rPr>
        <w:lastRenderedPageBreak/>
        <w:t xml:space="preserve">именно так,  а не иначе, зачем я это делаю, что хочу узнать, что получить в результате. </w:t>
      </w:r>
    </w:p>
    <w:p w:rsidR="00BE5FB0" w:rsidRPr="00E5709C" w:rsidRDefault="00BE5FB0" w:rsidP="006945CA">
      <w:pPr>
        <w:spacing w:after="0" w:line="360" w:lineRule="auto"/>
        <w:ind w:firstLine="567"/>
        <w:rPr>
          <w:rFonts w:ascii="Times New Roman" w:hAnsi="Times New Roman"/>
          <w:sz w:val="28"/>
          <w:szCs w:val="28"/>
        </w:rPr>
      </w:pPr>
      <w:r w:rsidRPr="00E5709C">
        <w:rPr>
          <w:rFonts w:ascii="Times New Roman" w:hAnsi="Times New Roman"/>
          <w:sz w:val="28"/>
          <w:szCs w:val="28"/>
        </w:rPr>
        <w:t xml:space="preserve">Мной  была изучена литература по данному вопросу таких известных ученых, как </w:t>
      </w:r>
      <w:r w:rsidRPr="00E5709C">
        <w:rPr>
          <w:rFonts w:ascii="Times New Roman" w:hAnsi="Times New Roman"/>
          <w:iCs/>
          <w:sz w:val="28"/>
          <w:szCs w:val="28"/>
        </w:rPr>
        <w:t xml:space="preserve">Прохорова Л.Н., </w:t>
      </w:r>
      <w:proofErr w:type="spellStart"/>
      <w:r w:rsidRPr="00E5709C">
        <w:rPr>
          <w:rFonts w:ascii="Times New Roman" w:hAnsi="Times New Roman"/>
          <w:iCs/>
          <w:sz w:val="28"/>
          <w:szCs w:val="28"/>
        </w:rPr>
        <w:t>Балакшина</w:t>
      </w:r>
      <w:proofErr w:type="spellEnd"/>
      <w:r w:rsidRPr="00E5709C">
        <w:rPr>
          <w:rFonts w:ascii="Times New Roman" w:hAnsi="Times New Roman"/>
          <w:iCs/>
          <w:sz w:val="28"/>
          <w:szCs w:val="28"/>
        </w:rPr>
        <w:t xml:space="preserve"> </w:t>
      </w:r>
      <w:r w:rsidRPr="00E5709C">
        <w:rPr>
          <w:rFonts w:ascii="Times New Roman" w:hAnsi="Times New Roman"/>
          <w:iCs/>
          <w:spacing w:val="30"/>
          <w:sz w:val="28"/>
          <w:szCs w:val="28"/>
        </w:rPr>
        <w:t>ТА</w:t>
      </w:r>
      <w:proofErr w:type="gramStart"/>
      <w:r w:rsidRPr="00E5709C">
        <w:rPr>
          <w:rFonts w:ascii="Times New Roman" w:hAnsi="Times New Roman"/>
          <w:sz w:val="28"/>
          <w:szCs w:val="28"/>
        </w:rPr>
        <w:t xml:space="preserve"> ,</w:t>
      </w:r>
      <w:proofErr w:type="gramEnd"/>
      <w:r w:rsidRPr="00E5709C">
        <w:rPr>
          <w:rFonts w:ascii="Times New Roman" w:hAnsi="Times New Roman"/>
          <w:sz w:val="28"/>
          <w:szCs w:val="28"/>
        </w:rPr>
        <w:t xml:space="preserve">Н. </w:t>
      </w:r>
      <w:proofErr w:type="spellStart"/>
      <w:r w:rsidRPr="00E5709C">
        <w:rPr>
          <w:rFonts w:ascii="Times New Roman" w:hAnsi="Times New Roman"/>
          <w:sz w:val="28"/>
          <w:szCs w:val="28"/>
        </w:rPr>
        <w:t>Поддьякова</w:t>
      </w:r>
      <w:proofErr w:type="spellEnd"/>
      <w:r w:rsidRPr="00E5709C">
        <w:rPr>
          <w:rFonts w:ascii="Times New Roman" w:hAnsi="Times New Roman"/>
          <w:sz w:val="28"/>
          <w:szCs w:val="28"/>
        </w:rPr>
        <w:t xml:space="preserve">, А.Н. </w:t>
      </w:r>
      <w:proofErr w:type="spellStart"/>
      <w:r w:rsidRPr="00E5709C">
        <w:rPr>
          <w:rFonts w:ascii="Times New Roman" w:hAnsi="Times New Roman"/>
          <w:sz w:val="28"/>
          <w:szCs w:val="28"/>
        </w:rPr>
        <w:t>Поддьякова</w:t>
      </w:r>
      <w:proofErr w:type="spellEnd"/>
      <w:r w:rsidRPr="00E5709C">
        <w:rPr>
          <w:rFonts w:ascii="Times New Roman" w:hAnsi="Times New Roman"/>
          <w:sz w:val="28"/>
          <w:szCs w:val="28"/>
        </w:rPr>
        <w:t xml:space="preserve">, О.В. </w:t>
      </w:r>
      <w:proofErr w:type="spellStart"/>
      <w:r w:rsidRPr="00E5709C">
        <w:rPr>
          <w:rFonts w:ascii="Times New Roman" w:hAnsi="Times New Roman"/>
          <w:sz w:val="28"/>
          <w:szCs w:val="28"/>
        </w:rPr>
        <w:t>Дыбиной</w:t>
      </w:r>
      <w:proofErr w:type="spellEnd"/>
      <w:r w:rsidRPr="00E5709C">
        <w:rPr>
          <w:rFonts w:ascii="Times New Roman" w:hAnsi="Times New Roman"/>
          <w:sz w:val="28"/>
          <w:szCs w:val="28"/>
        </w:rPr>
        <w:t xml:space="preserve">, И.Э. Куликовской, Н.Н. </w:t>
      </w:r>
      <w:proofErr w:type="spellStart"/>
      <w:r w:rsidRPr="00E5709C">
        <w:rPr>
          <w:rFonts w:ascii="Times New Roman" w:hAnsi="Times New Roman"/>
          <w:sz w:val="28"/>
          <w:szCs w:val="28"/>
        </w:rPr>
        <w:t>Совгир</w:t>
      </w:r>
      <w:proofErr w:type="spellEnd"/>
      <w:r w:rsidRPr="00E5709C">
        <w:rPr>
          <w:rFonts w:ascii="Times New Roman" w:hAnsi="Times New Roman"/>
          <w:sz w:val="28"/>
          <w:szCs w:val="28"/>
        </w:rPr>
        <w:t>, А.И. Савенкова, О.В. Афанасьевой и пр.</w:t>
      </w:r>
    </w:p>
    <w:p w:rsidR="00666CFB" w:rsidRPr="00E5709C" w:rsidRDefault="006945CA" w:rsidP="006945CA">
      <w:pPr>
        <w:spacing w:after="0" w:line="360" w:lineRule="auto"/>
        <w:ind w:firstLine="567"/>
        <w:rPr>
          <w:rFonts w:ascii="Times New Roman" w:hAnsi="Times New Roman"/>
          <w:sz w:val="28"/>
          <w:szCs w:val="28"/>
        </w:rPr>
      </w:pPr>
      <w:r>
        <w:rPr>
          <w:rFonts w:ascii="Times New Roman" w:hAnsi="Times New Roman"/>
          <w:sz w:val="28"/>
          <w:szCs w:val="28"/>
        </w:rPr>
        <w:t xml:space="preserve"> </w:t>
      </w:r>
      <w:proofErr w:type="gramStart"/>
      <w:r w:rsidR="00666CFB" w:rsidRPr="00E5709C">
        <w:rPr>
          <w:rFonts w:ascii="Times New Roman" w:hAnsi="Times New Roman"/>
          <w:sz w:val="28"/>
          <w:szCs w:val="28"/>
        </w:rPr>
        <w:t>Изучив теоретический материал по данному вопросу, я сделала вывод  о том, что необходимо углубить знания и изучить методики экспериментирования более углубленно, т.к. в настоящее время в связи с пересмотром приоритетных форм и методов  обучения в дошкольном образовании преобладают именно методы, развивающие у детей  способности к начальным формам обобщения, умозаключения, абстракции.</w:t>
      </w:r>
      <w:proofErr w:type="gramEnd"/>
      <w:r w:rsidR="00666CFB" w:rsidRPr="00E5709C">
        <w:rPr>
          <w:rFonts w:ascii="Times New Roman" w:hAnsi="Times New Roman"/>
          <w:sz w:val="28"/>
          <w:szCs w:val="28"/>
        </w:rPr>
        <w:t xml:space="preserve"> А таким методом и является экспериментирование</w:t>
      </w:r>
    </w:p>
    <w:p w:rsidR="00666CFB" w:rsidRPr="00E5709C" w:rsidRDefault="00666CFB" w:rsidP="006945CA">
      <w:pPr>
        <w:spacing w:after="0" w:line="360" w:lineRule="auto"/>
        <w:ind w:firstLine="567"/>
        <w:rPr>
          <w:rFonts w:ascii="Times New Roman" w:hAnsi="Times New Roman"/>
          <w:sz w:val="28"/>
          <w:szCs w:val="28"/>
        </w:rPr>
      </w:pPr>
      <w:r w:rsidRPr="00E5709C">
        <w:rPr>
          <w:rFonts w:ascii="Times New Roman" w:hAnsi="Times New Roman"/>
          <w:sz w:val="28"/>
          <w:szCs w:val="28"/>
        </w:rPr>
        <w:t>Отсюда вытекает необходимость расширить и углубить знания о данном методе обучения, что и было сделано в предоставляемом опыте работы.</w:t>
      </w:r>
    </w:p>
    <w:p w:rsidR="00666CFB" w:rsidRPr="00E5709C" w:rsidRDefault="00666CFB" w:rsidP="006945CA">
      <w:pPr>
        <w:spacing w:after="0" w:line="360" w:lineRule="auto"/>
        <w:ind w:firstLine="567"/>
        <w:rPr>
          <w:rFonts w:ascii="Times New Roman" w:hAnsi="Times New Roman"/>
          <w:color w:val="000000"/>
          <w:sz w:val="28"/>
          <w:szCs w:val="28"/>
        </w:rPr>
      </w:pPr>
      <w:r w:rsidRPr="00E5709C">
        <w:rPr>
          <w:rFonts w:ascii="Times New Roman" w:hAnsi="Times New Roman"/>
          <w:color w:val="000000"/>
          <w:sz w:val="28"/>
          <w:szCs w:val="28"/>
        </w:rPr>
        <w:t>В целях систематизации развивающей  работы с детьми по направлению разработала перспективный план работы с детьми  и родителями по опытно – экспериментальной  деятельности для старшей и подготовительной группы (Приложение 1), который могут использовать другие педагоги в своей работе с детьми старшего дошкольного возраста.</w:t>
      </w:r>
    </w:p>
    <w:p w:rsidR="00666CFB" w:rsidRPr="00E5709C" w:rsidRDefault="00666CFB" w:rsidP="006945CA">
      <w:pPr>
        <w:spacing w:after="0" w:line="360" w:lineRule="auto"/>
        <w:rPr>
          <w:rFonts w:ascii="Times New Roman" w:hAnsi="Times New Roman"/>
          <w:sz w:val="28"/>
          <w:szCs w:val="28"/>
        </w:rPr>
      </w:pPr>
      <w:r w:rsidRPr="00E5709C">
        <w:rPr>
          <w:rFonts w:ascii="Times New Roman" w:hAnsi="Times New Roman"/>
          <w:b/>
          <w:color w:val="000000"/>
          <w:sz w:val="28"/>
          <w:szCs w:val="28"/>
        </w:rPr>
        <w:t xml:space="preserve">         Новизной</w:t>
      </w:r>
      <w:r w:rsidRPr="00E5709C">
        <w:rPr>
          <w:rFonts w:ascii="Times New Roman" w:hAnsi="Times New Roman"/>
          <w:color w:val="000000"/>
          <w:sz w:val="28"/>
          <w:szCs w:val="28"/>
        </w:rPr>
        <w:t xml:space="preserve"> данной разработки  является комплексное использование элементов ранее известных и современных методик детского экспериментирования. И </w:t>
      </w:r>
      <w:r w:rsidRPr="00E5709C">
        <w:rPr>
          <w:rFonts w:ascii="Times New Roman" w:hAnsi="Times New Roman"/>
          <w:sz w:val="28"/>
          <w:szCs w:val="28"/>
        </w:rPr>
        <w:t xml:space="preserve">характеризуется структуризацией практического и диагностического материала именно для старших дошкольников.  </w:t>
      </w:r>
    </w:p>
    <w:p w:rsidR="00BE5FB0" w:rsidRPr="00E5709C" w:rsidRDefault="00BE5FB0" w:rsidP="006945CA">
      <w:pPr>
        <w:spacing w:after="0" w:line="360" w:lineRule="auto"/>
        <w:ind w:firstLine="567"/>
        <w:rPr>
          <w:rFonts w:ascii="Times New Roman" w:hAnsi="Times New Roman"/>
          <w:color w:val="000000"/>
          <w:sz w:val="28"/>
          <w:szCs w:val="28"/>
        </w:rPr>
      </w:pPr>
      <w:r w:rsidRPr="00E5709C">
        <w:rPr>
          <w:rFonts w:ascii="Times New Roman" w:hAnsi="Times New Roman"/>
          <w:sz w:val="28"/>
          <w:szCs w:val="28"/>
        </w:rPr>
        <w:t>Данный опыт работы разработан с учетом требований педагогики, дидактики, психологии. В нашей работе мы опирались на основные принципы и методы в педагогике.</w:t>
      </w:r>
    </w:p>
    <w:p w:rsidR="00666CFB" w:rsidRPr="00E5709C" w:rsidRDefault="006945CA" w:rsidP="006945CA">
      <w:pPr>
        <w:spacing w:after="0" w:line="360" w:lineRule="auto"/>
        <w:ind w:firstLine="567"/>
        <w:rPr>
          <w:rFonts w:ascii="Times New Roman" w:hAnsi="Times New Roman"/>
          <w:color w:val="000000"/>
          <w:sz w:val="28"/>
          <w:szCs w:val="28"/>
        </w:rPr>
      </w:pPr>
      <w:r>
        <w:rPr>
          <w:rFonts w:ascii="Times New Roman" w:hAnsi="Times New Roman"/>
          <w:sz w:val="28"/>
          <w:szCs w:val="28"/>
        </w:rPr>
        <w:t xml:space="preserve"> </w:t>
      </w:r>
      <w:r w:rsidR="00666CFB" w:rsidRPr="00E5709C">
        <w:rPr>
          <w:rFonts w:ascii="Times New Roman" w:hAnsi="Times New Roman"/>
          <w:sz w:val="28"/>
          <w:szCs w:val="28"/>
        </w:rPr>
        <w:t xml:space="preserve">План разработан на основе следующих программ: "Организация опытно - экспериментальной деятельности детей 2 - 7 лет" Е.А. Мартынова, И.М. Сучкова; «Детское экспериментирование. Старший дошкольный возраст» </w:t>
      </w:r>
      <w:r w:rsidR="00666CFB" w:rsidRPr="00E5709C">
        <w:rPr>
          <w:rFonts w:ascii="Times New Roman" w:hAnsi="Times New Roman"/>
          <w:sz w:val="28"/>
          <w:szCs w:val="28"/>
        </w:rPr>
        <w:lastRenderedPageBreak/>
        <w:t xml:space="preserve">И.Э. Куликовская, Н.Н. </w:t>
      </w:r>
      <w:proofErr w:type="spellStart"/>
      <w:r w:rsidR="00666CFB" w:rsidRPr="00E5709C">
        <w:rPr>
          <w:rFonts w:ascii="Times New Roman" w:hAnsi="Times New Roman"/>
          <w:sz w:val="28"/>
          <w:szCs w:val="28"/>
        </w:rPr>
        <w:t>Совгир</w:t>
      </w:r>
      <w:proofErr w:type="spellEnd"/>
      <w:r w:rsidR="00666CFB" w:rsidRPr="00E5709C">
        <w:rPr>
          <w:rFonts w:ascii="Times New Roman" w:hAnsi="Times New Roman"/>
          <w:sz w:val="28"/>
          <w:szCs w:val="28"/>
        </w:rPr>
        <w:t>; «</w:t>
      </w:r>
      <w:proofErr w:type="gramStart"/>
      <w:r w:rsidR="00666CFB" w:rsidRPr="00E5709C">
        <w:rPr>
          <w:rFonts w:ascii="Times New Roman" w:hAnsi="Times New Roman"/>
          <w:sz w:val="28"/>
          <w:szCs w:val="28"/>
        </w:rPr>
        <w:t>Неизведанное</w:t>
      </w:r>
      <w:proofErr w:type="gramEnd"/>
      <w:r w:rsidR="00666CFB" w:rsidRPr="00E5709C">
        <w:rPr>
          <w:rFonts w:ascii="Times New Roman" w:hAnsi="Times New Roman"/>
          <w:sz w:val="28"/>
          <w:szCs w:val="28"/>
        </w:rPr>
        <w:t xml:space="preserve"> рядом» В.В. Щетинина, О.В. </w:t>
      </w:r>
      <w:proofErr w:type="spellStart"/>
      <w:r w:rsidR="00666CFB" w:rsidRPr="00E5709C">
        <w:rPr>
          <w:rFonts w:ascii="Times New Roman" w:hAnsi="Times New Roman"/>
          <w:sz w:val="28"/>
          <w:szCs w:val="28"/>
        </w:rPr>
        <w:t>Дыбина</w:t>
      </w:r>
      <w:proofErr w:type="spellEnd"/>
      <w:r w:rsidR="00666CFB" w:rsidRPr="00E5709C">
        <w:rPr>
          <w:rFonts w:ascii="Times New Roman" w:hAnsi="Times New Roman"/>
          <w:sz w:val="28"/>
          <w:szCs w:val="28"/>
        </w:rPr>
        <w:t xml:space="preserve">, Н.П. Рахманова; «Организация экспериментальной деятельности дошкольников» под редакцией  Прохоровой; </w:t>
      </w:r>
    </w:p>
    <w:p w:rsidR="00BE5FB0" w:rsidRPr="00E5709C" w:rsidRDefault="00BE5FB0" w:rsidP="00E5709C">
      <w:pPr>
        <w:spacing w:after="0" w:line="360" w:lineRule="auto"/>
        <w:ind w:left="-284"/>
        <w:rPr>
          <w:rFonts w:ascii="Times New Roman" w:hAnsi="Times New Roman"/>
          <w:sz w:val="28"/>
          <w:szCs w:val="28"/>
        </w:rPr>
      </w:pPr>
    </w:p>
    <w:p w:rsidR="00666CFB" w:rsidRPr="00E5709C" w:rsidRDefault="00666CFB" w:rsidP="006945CA">
      <w:pPr>
        <w:spacing w:after="0" w:line="360" w:lineRule="auto"/>
        <w:rPr>
          <w:rFonts w:ascii="Times New Roman" w:hAnsi="Times New Roman"/>
          <w:b/>
          <w:sz w:val="28"/>
          <w:szCs w:val="28"/>
        </w:rPr>
      </w:pPr>
      <w:r w:rsidRPr="00E5709C">
        <w:rPr>
          <w:rFonts w:ascii="Times New Roman" w:hAnsi="Times New Roman"/>
          <w:b/>
          <w:spacing w:val="-4"/>
          <w:sz w:val="28"/>
          <w:szCs w:val="28"/>
        </w:rPr>
        <w:t xml:space="preserve"> </w:t>
      </w:r>
      <w:r w:rsidRPr="00E5709C">
        <w:rPr>
          <w:rFonts w:ascii="Times New Roman" w:hAnsi="Times New Roman"/>
          <w:b/>
          <w:sz w:val="28"/>
          <w:szCs w:val="28"/>
        </w:rPr>
        <w:t>Технологичность</w:t>
      </w:r>
    </w:p>
    <w:p w:rsidR="00666CFB" w:rsidRPr="00E5709C" w:rsidRDefault="00BE5FB0" w:rsidP="006945CA">
      <w:pPr>
        <w:spacing w:after="0" w:line="360" w:lineRule="auto"/>
        <w:rPr>
          <w:rFonts w:ascii="Times New Roman" w:hAnsi="Times New Roman"/>
          <w:sz w:val="28"/>
          <w:szCs w:val="28"/>
        </w:rPr>
      </w:pPr>
      <w:r w:rsidRPr="00E5709C">
        <w:rPr>
          <w:rFonts w:ascii="Times New Roman" w:hAnsi="Times New Roman"/>
          <w:sz w:val="28"/>
          <w:szCs w:val="28"/>
        </w:rPr>
        <w:t xml:space="preserve">      </w:t>
      </w:r>
      <w:r w:rsidR="00666CFB" w:rsidRPr="00E5709C">
        <w:rPr>
          <w:rFonts w:ascii="Times New Roman" w:hAnsi="Times New Roman"/>
          <w:sz w:val="28"/>
          <w:szCs w:val="28"/>
        </w:rPr>
        <w:t>Данные разработки могут использоваться и другими педагогами для работы с детьми потому,  что данная работа вполне предполагает вариативность ее использования в связи с конкретными задачами педагога,  а также потому, что описание опыта работы опиралось на исследования ведущих специалистов в данной области</w:t>
      </w:r>
      <w:proofErr w:type="gramStart"/>
      <w:r w:rsidR="00666CFB" w:rsidRPr="00E5709C">
        <w:rPr>
          <w:rFonts w:ascii="Times New Roman" w:hAnsi="Times New Roman"/>
          <w:sz w:val="28"/>
          <w:szCs w:val="28"/>
        </w:rPr>
        <w:t>,.</w:t>
      </w:r>
      <w:proofErr w:type="gramEnd"/>
    </w:p>
    <w:p w:rsidR="00666CFB" w:rsidRPr="00E5709C" w:rsidRDefault="00666CFB" w:rsidP="006945CA">
      <w:pPr>
        <w:spacing w:after="0" w:line="360" w:lineRule="auto"/>
        <w:ind w:firstLine="567"/>
        <w:rPr>
          <w:rFonts w:ascii="Times New Roman" w:hAnsi="Times New Roman"/>
          <w:sz w:val="28"/>
          <w:szCs w:val="28"/>
        </w:rPr>
      </w:pPr>
      <w:r w:rsidRPr="00E5709C">
        <w:rPr>
          <w:rFonts w:ascii="Times New Roman" w:hAnsi="Times New Roman"/>
          <w:sz w:val="28"/>
          <w:szCs w:val="28"/>
        </w:rPr>
        <w:t xml:space="preserve"> Педагоги всегда могут воспользоваться параметрами разработанной   диагностики, а практический матер</w:t>
      </w:r>
      <w:r w:rsidR="00BE5FB0" w:rsidRPr="00E5709C">
        <w:rPr>
          <w:rFonts w:ascii="Times New Roman" w:hAnsi="Times New Roman"/>
          <w:sz w:val="28"/>
          <w:szCs w:val="28"/>
        </w:rPr>
        <w:t>иал,  представленный в разделе</w:t>
      </w:r>
      <w:r w:rsidRPr="00E5709C">
        <w:rPr>
          <w:rFonts w:ascii="Times New Roman" w:hAnsi="Times New Roman"/>
          <w:sz w:val="28"/>
          <w:szCs w:val="28"/>
        </w:rPr>
        <w:t xml:space="preserve"> « Приложение» поможет педагогам  разнообразить занятия с детьми, принести детям радость и сюрпризы</w:t>
      </w:r>
      <w:r w:rsidR="006945CA" w:rsidRPr="00E5709C">
        <w:rPr>
          <w:rFonts w:ascii="Times New Roman" w:hAnsi="Times New Roman"/>
          <w:sz w:val="28"/>
          <w:szCs w:val="28"/>
        </w:rPr>
        <w:t xml:space="preserve">. </w:t>
      </w:r>
    </w:p>
    <w:p w:rsidR="00666CFB" w:rsidRPr="00E5709C" w:rsidRDefault="00666CFB" w:rsidP="00E5709C">
      <w:pPr>
        <w:spacing w:after="0" w:line="360" w:lineRule="auto"/>
        <w:ind w:left="-284" w:firstLine="851"/>
        <w:jc w:val="both"/>
        <w:rPr>
          <w:rFonts w:ascii="Times New Roman" w:hAnsi="Times New Roman"/>
          <w:b/>
          <w:sz w:val="28"/>
          <w:szCs w:val="28"/>
        </w:rPr>
      </w:pPr>
    </w:p>
    <w:p w:rsidR="00BE5FB0" w:rsidRPr="00E5709C" w:rsidRDefault="00BE5FB0" w:rsidP="00E5709C">
      <w:pPr>
        <w:spacing w:after="0" w:line="360" w:lineRule="auto"/>
        <w:ind w:left="-284" w:firstLine="851"/>
        <w:jc w:val="both"/>
        <w:rPr>
          <w:rFonts w:ascii="Times New Roman" w:hAnsi="Times New Roman"/>
          <w:sz w:val="28"/>
          <w:szCs w:val="28"/>
        </w:rPr>
      </w:pPr>
      <w:r w:rsidRPr="00E5709C">
        <w:rPr>
          <w:rFonts w:ascii="Times New Roman" w:hAnsi="Times New Roman"/>
          <w:sz w:val="28"/>
          <w:szCs w:val="28"/>
        </w:rPr>
        <w:t>АНАЛИТИЧЕСКАЯ ЧАСТЬ</w:t>
      </w:r>
    </w:p>
    <w:p w:rsidR="005F2C4A" w:rsidRPr="00E5709C" w:rsidRDefault="005F2C4A" w:rsidP="006945CA">
      <w:pPr>
        <w:spacing w:after="0" w:line="360" w:lineRule="auto"/>
        <w:rPr>
          <w:rFonts w:ascii="Times New Roman" w:hAnsi="Times New Roman"/>
          <w:b/>
          <w:sz w:val="28"/>
          <w:szCs w:val="28"/>
        </w:rPr>
      </w:pPr>
      <w:r w:rsidRPr="00E5709C">
        <w:rPr>
          <w:rFonts w:ascii="Times New Roman" w:hAnsi="Times New Roman"/>
          <w:b/>
          <w:sz w:val="28"/>
          <w:szCs w:val="28"/>
        </w:rPr>
        <w:t xml:space="preserve">Результативность </w:t>
      </w:r>
    </w:p>
    <w:p w:rsidR="005F2C4A" w:rsidRPr="00E5709C" w:rsidRDefault="005F2C4A" w:rsidP="006945CA">
      <w:pPr>
        <w:spacing w:after="0" w:line="360" w:lineRule="auto"/>
        <w:ind w:firstLine="567"/>
        <w:rPr>
          <w:rFonts w:ascii="Times New Roman" w:hAnsi="Times New Roman"/>
          <w:sz w:val="28"/>
          <w:szCs w:val="28"/>
        </w:rPr>
      </w:pPr>
      <w:r w:rsidRPr="00E5709C">
        <w:rPr>
          <w:rFonts w:ascii="Times New Roman" w:hAnsi="Times New Roman"/>
          <w:sz w:val="28"/>
          <w:szCs w:val="28"/>
        </w:rPr>
        <w:t>В начале проведения опыта работы мною  были выделены ожидаемые результаты:</w:t>
      </w:r>
    </w:p>
    <w:p w:rsidR="005F2C4A" w:rsidRPr="00E5709C" w:rsidRDefault="005F2C4A" w:rsidP="006945CA">
      <w:pPr>
        <w:pStyle w:val="a3"/>
        <w:numPr>
          <w:ilvl w:val="0"/>
          <w:numId w:val="43"/>
        </w:numPr>
        <w:spacing w:after="0" w:line="360" w:lineRule="auto"/>
        <w:ind w:left="0" w:firstLine="567"/>
        <w:rPr>
          <w:rFonts w:ascii="Times New Roman" w:hAnsi="Times New Roman"/>
          <w:sz w:val="28"/>
          <w:szCs w:val="28"/>
        </w:rPr>
      </w:pPr>
      <w:r w:rsidRPr="00E5709C">
        <w:rPr>
          <w:rFonts w:ascii="Times New Roman" w:hAnsi="Times New Roman"/>
          <w:sz w:val="28"/>
          <w:szCs w:val="28"/>
        </w:rPr>
        <w:t>Вывести детей на более высокий уровень познавательной активности</w:t>
      </w:r>
      <w:r w:rsidR="006945CA">
        <w:rPr>
          <w:rFonts w:ascii="Times New Roman" w:hAnsi="Times New Roman"/>
          <w:sz w:val="28"/>
          <w:szCs w:val="28"/>
        </w:rPr>
        <w:t>.</w:t>
      </w:r>
    </w:p>
    <w:p w:rsidR="005F2C4A" w:rsidRPr="00E5709C" w:rsidRDefault="005F2C4A" w:rsidP="006945CA">
      <w:pPr>
        <w:pStyle w:val="a3"/>
        <w:numPr>
          <w:ilvl w:val="0"/>
          <w:numId w:val="43"/>
        </w:numPr>
        <w:spacing w:after="0" w:line="360" w:lineRule="auto"/>
        <w:ind w:left="0" w:firstLine="567"/>
        <w:rPr>
          <w:rFonts w:ascii="Times New Roman" w:hAnsi="Times New Roman"/>
          <w:sz w:val="28"/>
          <w:szCs w:val="28"/>
        </w:rPr>
      </w:pPr>
      <w:r w:rsidRPr="00E5709C">
        <w:rPr>
          <w:rFonts w:ascii="Times New Roman" w:hAnsi="Times New Roman"/>
          <w:sz w:val="28"/>
          <w:szCs w:val="28"/>
        </w:rPr>
        <w:t>Сформировать у детей уверенность в себе посредством развития мыслительных операций, творческих предпосылок и как следствие  - развитие у детей личностного роста и чувства уверенности в себе и своих силах.</w:t>
      </w:r>
    </w:p>
    <w:p w:rsidR="005F2C4A" w:rsidRPr="00E5709C" w:rsidRDefault="005F2C4A" w:rsidP="006945CA">
      <w:pPr>
        <w:pStyle w:val="a3"/>
        <w:numPr>
          <w:ilvl w:val="0"/>
          <w:numId w:val="43"/>
        </w:numPr>
        <w:spacing w:after="0" w:line="360" w:lineRule="auto"/>
        <w:ind w:left="0" w:firstLine="567"/>
        <w:rPr>
          <w:rFonts w:ascii="Times New Roman" w:hAnsi="Times New Roman"/>
          <w:sz w:val="28"/>
          <w:szCs w:val="28"/>
        </w:rPr>
      </w:pPr>
      <w:r w:rsidRPr="00E5709C">
        <w:rPr>
          <w:rFonts w:ascii="Times New Roman" w:hAnsi="Times New Roman"/>
          <w:sz w:val="28"/>
          <w:szCs w:val="28"/>
        </w:rPr>
        <w:t xml:space="preserve">Обогатить предметно – развивающую среду. </w:t>
      </w:r>
    </w:p>
    <w:p w:rsidR="005F2C4A" w:rsidRPr="00E5709C" w:rsidRDefault="005F2C4A" w:rsidP="006945CA">
      <w:pPr>
        <w:pStyle w:val="a3"/>
        <w:numPr>
          <w:ilvl w:val="0"/>
          <w:numId w:val="43"/>
        </w:numPr>
        <w:spacing w:after="0" w:line="360" w:lineRule="auto"/>
        <w:ind w:left="0" w:firstLine="567"/>
        <w:rPr>
          <w:rFonts w:ascii="Times New Roman" w:hAnsi="Times New Roman"/>
          <w:sz w:val="28"/>
          <w:szCs w:val="28"/>
        </w:rPr>
      </w:pPr>
      <w:r w:rsidRPr="00E5709C">
        <w:rPr>
          <w:rFonts w:ascii="Times New Roman" w:hAnsi="Times New Roman"/>
          <w:sz w:val="28"/>
          <w:szCs w:val="28"/>
        </w:rPr>
        <w:t>Пополнить научно – методологическую базу ДОУ по данному</w:t>
      </w:r>
      <w:r w:rsidR="006945CA">
        <w:rPr>
          <w:rFonts w:ascii="Times New Roman" w:hAnsi="Times New Roman"/>
          <w:sz w:val="28"/>
          <w:szCs w:val="28"/>
        </w:rPr>
        <w:t xml:space="preserve"> вопросу</w:t>
      </w:r>
      <w:r w:rsidRPr="00E5709C">
        <w:rPr>
          <w:rFonts w:ascii="Times New Roman" w:hAnsi="Times New Roman"/>
          <w:sz w:val="28"/>
          <w:szCs w:val="28"/>
        </w:rPr>
        <w:t>.</w:t>
      </w:r>
    </w:p>
    <w:p w:rsidR="005F2C4A" w:rsidRPr="00E5709C" w:rsidRDefault="005F2C4A" w:rsidP="00E5709C">
      <w:pPr>
        <w:spacing w:after="0" w:line="360" w:lineRule="auto"/>
        <w:ind w:left="-284" w:firstLine="851"/>
        <w:jc w:val="both"/>
        <w:rPr>
          <w:rFonts w:ascii="Times New Roman" w:hAnsi="Times New Roman"/>
          <w:b/>
          <w:sz w:val="28"/>
          <w:szCs w:val="28"/>
        </w:rPr>
      </w:pPr>
    </w:p>
    <w:p w:rsidR="00BE5FB0" w:rsidRPr="00E5709C" w:rsidRDefault="00BE5FB0" w:rsidP="006945CA">
      <w:pPr>
        <w:spacing w:after="0" w:line="360" w:lineRule="auto"/>
        <w:ind w:firstLine="567"/>
        <w:jc w:val="both"/>
        <w:rPr>
          <w:rFonts w:ascii="Times New Roman" w:hAnsi="Times New Roman"/>
          <w:b/>
          <w:i/>
          <w:color w:val="000000"/>
          <w:sz w:val="28"/>
          <w:szCs w:val="28"/>
        </w:rPr>
      </w:pPr>
      <w:r w:rsidRPr="00E5709C">
        <w:rPr>
          <w:rFonts w:ascii="Times New Roman" w:hAnsi="Times New Roman"/>
          <w:sz w:val="28"/>
          <w:szCs w:val="28"/>
        </w:rPr>
        <w:lastRenderedPageBreak/>
        <w:t>Изучив имеющуюся методическую литературу по детской опытно – экспериментальной деятельности, я решила адаптировать практический    материал к условиям нашего детского сада и создала свою модифицированную программу. Обучение детей рассчитано на 2 года, а сентябрь и май - обследование уровня овладения экспериментальной деятельностью  детей. В</w:t>
      </w:r>
      <w:r w:rsidRPr="00E5709C">
        <w:rPr>
          <w:rFonts w:ascii="Times New Roman" w:hAnsi="Times New Roman"/>
          <w:color w:val="000000"/>
          <w:sz w:val="28"/>
          <w:szCs w:val="28"/>
        </w:rPr>
        <w:t xml:space="preserve">ся  </w:t>
      </w:r>
      <w:r w:rsidRPr="00E5709C">
        <w:rPr>
          <w:rFonts w:ascii="Times New Roman" w:hAnsi="Times New Roman"/>
          <w:b/>
          <w:i/>
          <w:color w:val="000000"/>
          <w:sz w:val="28"/>
          <w:szCs w:val="28"/>
        </w:rPr>
        <w:t>работа с детьми построена с учётом их возрастных особенностей.</w:t>
      </w:r>
    </w:p>
    <w:p w:rsidR="00BE5FB0" w:rsidRPr="00E5709C" w:rsidRDefault="00BE5FB0" w:rsidP="006945CA">
      <w:pPr>
        <w:spacing w:after="0" w:line="360" w:lineRule="auto"/>
        <w:ind w:firstLine="567"/>
        <w:jc w:val="both"/>
        <w:rPr>
          <w:rFonts w:ascii="Times New Roman" w:hAnsi="Times New Roman"/>
          <w:sz w:val="28"/>
          <w:szCs w:val="28"/>
        </w:rPr>
      </w:pPr>
      <w:r w:rsidRPr="00E5709C">
        <w:rPr>
          <w:rFonts w:ascii="Times New Roman" w:hAnsi="Times New Roman"/>
          <w:sz w:val="28"/>
          <w:szCs w:val="28"/>
        </w:rPr>
        <w:t xml:space="preserve">Совместная экспериментальная деятельность проводится в форме кружковой работы один раз в неделю: с детьми старшей группы по 20 – 25 минут, а </w:t>
      </w:r>
      <w:proofErr w:type="gramStart"/>
      <w:r w:rsidRPr="00E5709C">
        <w:rPr>
          <w:rFonts w:ascii="Times New Roman" w:hAnsi="Times New Roman"/>
          <w:sz w:val="28"/>
          <w:szCs w:val="28"/>
        </w:rPr>
        <w:t>в</w:t>
      </w:r>
      <w:proofErr w:type="gramEnd"/>
      <w:r w:rsidRPr="00E5709C">
        <w:rPr>
          <w:rFonts w:ascii="Times New Roman" w:hAnsi="Times New Roman"/>
          <w:sz w:val="28"/>
          <w:szCs w:val="28"/>
        </w:rPr>
        <w:t xml:space="preserve"> подготовительной - по 25 – 30 минут. Также ведется дополнительная работа с  детьми, которые  проявляют особый интерес к исследовательской деятельности. </w:t>
      </w:r>
    </w:p>
    <w:p w:rsidR="00BE5FB0" w:rsidRPr="00E5709C" w:rsidRDefault="00BE5FB0" w:rsidP="006945CA">
      <w:pPr>
        <w:spacing w:after="0" w:line="360" w:lineRule="auto"/>
        <w:ind w:firstLine="567"/>
        <w:jc w:val="both"/>
        <w:rPr>
          <w:rFonts w:ascii="Times New Roman" w:hAnsi="Times New Roman"/>
          <w:sz w:val="28"/>
          <w:szCs w:val="28"/>
        </w:rPr>
      </w:pPr>
      <w:r w:rsidRPr="00E5709C">
        <w:rPr>
          <w:rFonts w:ascii="Times New Roman" w:hAnsi="Times New Roman"/>
          <w:sz w:val="28"/>
          <w:szCs w:val="28"/>
        </w:rPr>
        <w:t xml:space="preserve">Для удобства поиска необходимых опытов и экспериментов, систематизировала описание вошедших в перспективное планирование опытов в </w:t>
      </w:r>
      <w:r w:rsidRPr="00E5709C">
        <w:rPr>
          <w:rFonts w:ascii="Times New Roman" w:hAnsi="Times New Roman"/>
          <w:b/>
          <w:sz w:val="28"/>
          <w:szCs w:val="28"/>
        </w:rPr>
        <w:t>картотеку</w:t>
      </w:r>
      <w:r w:rsidRPr="00E5709C">
        <w:rPr>
          <w:rFonts w:ascii="Times New Roman" w:hAnsi="Times New Roman"/>
          <w:sz w:val="28"/>
          <w:szCs w:val="28"/>
        </w:rPr>
        <w:t>. (Приложение 2</w:t>
      </w:r>
      <w:proofErr w:type="gramStart"/>
      <w:r w:rsidRPr="00E5709C">
        <w:rPr>
          <w:rFonts w:ascii="Times New Roman" w:hAnsi="Times New Roman"/>
          <w:sz w:val="28"/>
          <w:szCs w:val="28"/>
        </w:rPr>
        <w:t xml:space="preserve"> )</w:t>
      </w:r>
      <w:proofErr w:type="gramEnd"/>
    </w:p>
    <w:p w:rsidR="00BE5FB0" w:rsidRPr="00E5709C" w:rsidRDefault="00BE5FB0" w:rsidP="006945CA">
      <w:pPr>
        <w:spacing w:after="0" w:line="360" w:lineRule="auto"/>
        <w:ind w:firstLine="567"/>
        <w:jc w:val="both"/>
        <w:rPr>
          <w:rFonts w:ascii="Times New Roman" w:hAnsi="Times New Roman"/>
          <w:sz w:val="28"/>
          <w:szCs w:val="28"/>
        </w:rPr>
      </w:pPr>
      <w:r w:rsidRPr="00E5709C">
        <w:rPr>
          <w:rFonts w:ascii="Times New Roman" w:hAnsi="Times New Roman"/>
          <w:color w:val="FF0000"/>
          <w:sz w:val="28"/>
          <w:szCs w:val="28"/>
        </w:rPr>
        <w:t xml:space="preserve">        </w:t>
      </w:r>
      <w:r w:rsidR="001934D3" w:rsidRPr="00E5709C">
        <w:rPr>
          <w:rFonts w:ascii="Times New Roman" w:hAnsi="Times New Roman"/>
          <w:color w:val="FF0000"/>
          <w:sz w:val="28"/>
          <w:szCs w:val="28"/>
        </w:rPr>
        <w:t xml:space="preserve"> Первоначально свою работу по теме я начала в 2008 году, а углубленно начала заниматься этой темой  в 2010 году. Свою работу  я начала с мониторинга:  с</w:t>
      </w:r>
      <w:r w:rsidRPr="00E5709C">
        <w:rPr>
          <w:rFonts w:ascii="Times New Roman" w:hAnsi="Times New Roman"/>
          <w:color w:val="FF0000"/>
          <w:sz w:val="28"/>
          <w:szCs w:val="28"/>
        </w:rPr>
        <w:t xml:space="preserve"> целью </w:t>
      </w:r>
      <w:proofErr w:type="gramStart"/>
      <w:r w:rsidRPr="00E5709C">
        <w:rPr>
          <w:rFonts w:ascii="Times New Roman" w:hAnsi="Times New Roman"/>
          <w:color w:val="FF0000"/>
          <w:sz w:val="28"/>
          <w:szCs w:val="28"/>
        </w:rPr>
        <w:t>изучения условий организации экспериментальной деятельности детей</w:t>
      </w:r>
      <w:proofErr w:type="gramEnd"/>
      <w:r w:rsidRPr="00E5709C">
        <w:rPr>
          <w:rFonts w:ascii="Times New Roman" w:hAnsi="Times New Roman"/>
          <w:color w:val="FF0000"/>
          <w:sz w:val="28"/>
          <w:szCs w:val="28"/>
        </w:rPr>
        <w:t xml:space="preserve"> в старшей группе</w:t>
      </w:r>
      <w:r w:rsidR="001934D3" w:rsidRPr="00E5709C">
        <w:rPr>
          <w:rFonts w:ascii="Times New Roman" w:hAnsi="Times New Roman"/>
          <w:color w:val="FF0000"/>
          <w:sz w:val="28"/>
          <w:szCs w:val="28"/>
        </w:rPr>
        <w:t>.</w:t>
      </w:r>
      <w:r w:rsidRPr="00E5709C">
        <w:rPr>
          <w:rFonts w:ascii="Times New Roman" w:hAnsi="Times New Roman"/>
          <w:color w:val="FF0000"/>
          <w:sz w:val="28"/>
          <w:szCs w:val="28"/>
        </w:rPr>
        <w:t xml:space="preserve"> </w:t>
      </w:r>
      <w:r w:rsidR="001934D3" w:rsidRPr="00E5709C">
        <w:rPr>
          <w:rFonts w:ascii="Times New Roman" w:hAnsi="Times New Roman"/>
          <w:color w:val="FF0000"/>
          <w:sz w:val="28"/>
          <w:szCs w:val="28"/>
        </w:rPr>
        <w:t>П</w:t>
      </w:r>
      <w:r w:rsidRPr="00E5709C">
        <w:rPr>
          <w:rFonts w:ascii="Times New Roman" w:hAnsi="Times New Roman"/>
          <w:color w:val="FF0000"/>
          <w:sz w:val="28"/>
          <w:szCs w:val="28"/>
        </w:rPr>
        <w:t>ровела диагностику, используя  методику   Прохоровой  Л.Н. «Выбор деятельности».</w:t>
      </w:r>
      <w:r w:rsidRPr="00E5709C">
        <w:rPr>
          <w:rFonts w:ascii="Times New Roman" w:hAnsi="Times New Roman"/>
          <w:sz w:val="28"/>
          <w:szCs w:val="28"/>
        </w:rPr>
        <w:t xml:space="preserve"> Данная методика исследует </w:t>
      </w:r>
      <w:r w:rsidRPr="00E5709C">
        <w:rPr>
          <w:rFonts w:ascii="Times New Roman" w:hAnsi="Times New Roman"/>
          <w:i/>
          <w:sz w:val="28"/>
          <w:szCs w:val="28"/>
        </w:rPr>
        <w:t>предпочитаемый вид деятельности</w:t>
      </w:r>
      <w:r w:rsidRPr="00E5709C">
        <w:rPr>
          <w:rFonts w:ascii="Times New Roman" w:hAnsi="Times New Roman"/>
          <w:sz w:val="28"/>
          <w:szCs w:val="28"/>
        </w:rPr>
        <w:t>, выявляет место детского экспериментирования в предпочтениях детей. По результатам  диагностики только 12% детей отдали предпочтение  экспериментальной деятельности (Приложение 3). Выявила причины низкого уровня овладения детьми старшего дошкольного возраста экспериментальной деятельностью:</w:t>
      </w:r>
    </w:p>
    <w:p w:rsidR="00BE5FB0" w:rsidRPr="006945CA" w:rsidRDefault="00BE5FB0" w:rsidP="006945CA">
      <w:pPr>
        <w:pStyle w:val="a3"/>
        <w:numPr>
          <w:ilvl w:val="0"/>
          <w:numId w:val="44"/>
        </w:numPr>
        <w:spacing w:after="0" w:line="360" w:lineRule="auto"/>
        <w:jc w:val="both"/>
        <w:rPr>
          <w:rFonts w:ascii="Times New Roman" w:hAnsi="Times New Roman"/>
          <w:sz w:val="28"/>
          <w:szCs w:val="28"/>
        </w:rPr>
      </w:pPr>
      <w:r w:rsidRPr="006945CA">
        <w:rPr>
          <w:rFonts w:ascii="Times New Roman" w:hAnsi="Times New Roman"/>
          <w:sz w:val="28"/>
          <w:szCs w:val="28"/>
        </w:rPr>
        <w:t>Познавательный интерес неустойчивый;</w:t>
      </w:r>
    </w:p>
    <w:p w:rsidR="00BE5FB0" w:rsidRPr="006945CA" w:rsidRDefault="00BE5FB0" w:rsidP="006945CA">
      <w:pPr>
        <w:pStyle w:val="a3"/>
        <w:numPr>
          <w:ilvl w:val="0"/>
          <w:numId w:val="44"/>
        </w:numPr>
        <w:spacing w:after="0" w:line="360" w:lineRule="auto"/>
        <w:jc w:val="both"/>
        <w:rPr>
          <w:rFonts w:ascii="Times New Roman" w:hAnsi="Times New Roman"/>
          <w:sz w:val="28"/>
          <w:szCs w:val="28"/>
        </w:rPr>
      </w:pPr>
      <w:r w:rsidRPr="006945CA">
        <w:rPr>
          <w:rFonts w:ascii="Times New Roman" w:hAnsi="Times New Roman"/>
          <w:sz w:val="28"/>
          <w:szCs w:val="28"/>
        </w:rPr>
        <w:t>Не всегда дети видят проблему;</w:t>
      </w:r>
    </w:p>
    <w:p w:rsidR="00BE5FB0" w:rsidRPr="006945CA" w:rsidRDefault="00BE5FB0" w:rsidP="006945CA">
      <w:pPr>
        <w:pStyle w:val="a3"/>
        <w:numPr>
          <w:ilvl w:val="0"/>
          <w:numId w:val="44"/>
        </w:numPr>
        <w:spacing w:after="0" w:line="360" w:lineRule="auto"/>
        <w:jc w:val="both"/>
        <w:rPr>
          <w:rFonts w:ascii="Times New Roman" w:hAnsi="Times New Roman"/>
          <w:sz w:val="28"/>
          <w:szCs w:val="28"/>
        </w:rPr>
      </w:pPr>
      <w:proofErr w:type="gramStart"/>
      <w:r w:rsidRPr="006945CA">
        <w:rPr>
          <w:rFonts w:ascii="Times New Roman" w:hAnsi="Times New Roman"/>
          <w:sz w:val="28"/>
          <w:szCs w:val="28"/>
        </w:rPr>
        <w:t>Малоактивны</w:t>
      </w:r>
      <w:proofErr w:type="gramEnd"/>
      <w:r w:rsidRPr="006945CA">
        <w:rPr>
          <w:rFonts w:ascii="Times New Roman" w:hAnsi="Times New Roman"/>
          <w:sz w:val="28"/>
          <w:szCs w:val="28"/>
        </w:rPr>
        <w:t xml:space="preserve"> в выдвижении идей; </w:t>
      </w:r>
    </w:p>
    <w:p w:rsidR="00BE5FB0" w:rsidRPr="006945CA" w:rsidRDefault="00BE5FB0" w:rsidP="006945CA">
      <w:pPr>
        <w:pStyle w:val="a3"/>
        <w:numPr>
          <w:ilvl w:val="0"/>
          <w:numId w:val="44"/>
        </w:numPr>
        <w:spacing w:after="0" w:line="360" w:lineRule="auto"/>
        <w:jc w:val="both"/>
        <w:rPr>
          <w:rFonts w:ascii="Times New Roman" w:hAnsi="Times New Roman"/>
          <w:sz w:val="28"/>
          <w:szCs w:val="28"/>
        </w:rPr>
      </w:pPr>
      <w:r w:rsidRPr="006945CA">
        <w:rPr>
          <w:rFonts w:ascii="Times New Roman" w:hAnsi="Times New Roman"/>
          <w:sz w:val="28"/>
          <w:szCs w:val="28"/>
        </w:rPr>
        <w:t xml:space="preserve">Стремление к самостоятельности не выражено; </w:t>
      </w:r>
    </w:p>
    <w:p w:rsidR="00BE5FB0" w:rsidRPr="006945CA" w:rsidRDefault="00BE5FB0" w:rsidP="006945CA">
      <w:pPr>
        <w:pStyle w:val="a3"/>
        <w:numPr>
          <w:ilvl w:val="0"/>
          <w:numId w:val="44"/>
        </w:numPr>
        <w:spacing w:after="0" w:line="360" w:lineRule="auto"/>
        <w:jc w:val="both"/>
        <w:rPr>
          <w:rFonts w:ascii="Times New Roman" w:hAnsi="Times New Roman"/>
          <w:sz w:val="28"/>
          <w:szCs w:val="28"/>
        </w:rPr>
      </w:pPr>
      <w:r w:rsidRPr="006945CA">
        <w:rPr>
          <w:rFonts w:ascii="Times New Roman" w:hAnsi="Times New Roman"/>
          <w:sz w:val="28"/>
          <w:szCs w:val="28"/>
        </w:rPr>
        <w:t xml:space="preserve">Пользуются доказательствами с помощью взрослого. </w:t>
      </w:r>
    </w:p>
    <w:p w:rsidR="005F2C4A" w:rsidRPr="00E5709C" w:rsidRDefault="006945CA" w:rsidP="006945CA">
      <w:pPr>
        <w:spacing w:after="0" w:line="360" w:lineRule="auto"/>
        <w:ind w:firstLine="567"/>
        <w:rPr>
          <w:rFonts w:ascii="Times New Roman" w:hAnsi="Times New Roman"/>
          <w:sz w:val="28"/>
          <w:szCs w:val="28"/>
        </w:rPr>
      </w:pPr>
      <w:r>
        <w:rPr>
          <w:rFonts w:ascii="Times New Roman" w:hAnsi="Times New Roman"/>
          <w:sz w:val="28"/>
          <w:szCs w:val="28"/>
        </w:rPr>
        <w:lastRenderedPageBreak/>
        <w:t xml:space="preserve">     </w:t>
      </w:r>
      <w:r w:rsidR="005F2C4A" w:rsidRPr="00E5709C">
        <w:rPr>
          <w:rFonts w:ascii="Times New Roman" w:hAnsi="Times New Roman"/>
          <w:sz w:val="28"/>
          <w:szCs w:val="28"/>
        </w:rPr>
        <w:t>Данные диагностики  наглядно показали, что у детей нет устойчивого интереса к экспериментальной деятельности. Дети  испытывали з</w:t>
      </w:r>
      <w:r w:rsidR="001934D3" w:rsidRPr="00E5709C">
        <w:rPr>
          <w:rFonts w:ascii="Times New Roman" w:hAnsi="Times New Roman"/>
          <w:sz w:val="28"/>
          <w:szCs w:val="28"/>
        </w:rPr>
        <w:t xml:space="preserve">атруднения по многим параметрам: </w:t>
      </w:r>
      <w:r w:rsidR="005F2C4A" w:rsidRPr="00E5709C">
        <w:rPr>
          <w:rFonts w:ascii="Times New Roman" w:hAnsi="Times New Roman"/>
          <w:sz w:val="28"/>
          <w:szCs w:val="28"/>
        </w:rPr>
        <w:t>не могли видеть и выделять проблему, принимать и ставить цель и т.д.</w:t>
      </w:r>
    </w:p>
    <w:p w:rsidR="005F2C4A" w:rsidRPr="00E5709C" w:rsidRDefault="005F2C4A" w:rsidP="00E5709C">
      <w:pPr>
        <w:pStyle w:val="3"/>
        <w:keepNext w:val="0"/>
        <w:widowControl w:val="0"/>
        <w:ind w:left="-284"/>
        <w:rPr>
          <w:i w:val="0"/>
          <w:szCs w:val="28"/>
        </w:rPr>
      </w:pPr>
    </w:p>
    <w:p w:rsidR="005F2C4A" w:rsidRPr="00E5709C" w:rsidRDefault="005F2C4A" w:rsidP="006945CA">
      <w:pPr>
        <w:pStyle w:val="3"/>
        <w:keepNext w:val="0"/>
        <w:widowControl w:val="0"/>
        <w:ind w:firstLine="567"/>
        <w:rPr>
          <w:bCs w:val="0"/>
          <w:i w:val="0"/>
          <w:iCs w:val="0"/>
          <w:szCs w:val="28"/>
        </w:rPr>
      </w:pPr>
      <w:r w:rsidRPr="00E5709C">
        <w:rPr>
          <w:i w:val="0"/>
          <w:szCs w:val="28"/>
        </w:rPr>
        <w:t xml:space="preserve">В своей работе я придерживаюсь следующих требований к содержанию обучения в системе экспериментальной </w:t>
      </w:r>
      <w:r w:rsidRPr="00E5709C">
        <w:rPr>
          <w:bCs w:val="0"/>
          <w:i w:val="0"/>
          <w:iCs w:val="0"/>
          <w:szCs w:val="28"/>
        </w:rPr>
        <w:t>деятельности:</w:t>
      </w:r>
    </w:p>
    <w:p w:rsidR="005F2C4A" w:rsidRPr="00E5709C" w:rsidRDefault="005F2C4A" w:rsidP="006945CA">
      <w:pPr>
        <w:widowControl w:val="0"/>
        <w:autoSpaceDE w:val="0"/>
        <w:autoSpaceDN w:val="0"/>
        <w:adjustRightInd w:val="0"/>
        <w:spacing w:after="0" w:line="360" w:lineRule="auto"/>
        <w:ind w:firstLine="567"/>
        <w:rPr>
          <w:rFonts w:ascii="Times New Roman" w:hAnsi="Times New Roman"/>
          <w:sz w:val="28"/>
          <w:szCs w:val="28"/>
        </w:rPr>
      </w:pPr>
      <w:r w:rsidRPr="00E5709C">
        <w:rPr>
          <w:rFonts w:ascii="Times New Roman" w:hAnsi="Times New Roman"/>
          <w:sz w:val="28"/>
          <w:szCs w:val="28"/>
        </w:rPr>
        <w:t>1. У детей должно возникнуть чувство неудовлетворенности имеющимися представлениями.</w:t>
      </w:r>
    </w:p>
    <w:p w:rsidR="005F2C4A" w:rsidRPr="00E5709C" w:rsidRDefault="005F2C4A" w:rsidP="006945CA">
      <w:pPr>
        <w:widowControl w:val="0"/>
        <w:autoSpaceDE w:val="0"/>
        <w:autoSpaceDN w:val="0"/>
        <w:adjustRightInd w:val="0"/>
        <w:spacing w:after="0" w:line="360" w:lineRule="auto"/>
        <w:ind w:firstLine="567"/>
        <w:rPr>
          <w:rFonts w:ascii="Times New Roman" w:hAnsi="Times New Roman"/>
          <w:sz w:val="28"/>
          <w:szCs w:val="28"/>
        </w:rPr>
      </w:pPr>
      <w:r w:rsidRPr="00E5709C">
        <w:rPr>
          <w:rFonts w:ascii="Times New Roman" w:hAnsi="Times New Roman"/>
          <w:sz w:val="28"/>
          <w:szCs w:val="28"/>
        </w:rPr>
        <w:t xml:space="preserve">2. Новые представления (понятия) должны быть такими, чтобы дети ясно представляли их содержание. </w:t>
      </w:r>
    </w:p>
    <w:p w:rsidR="005F2C4A" w:rsidRPr="00E5709C" w:rsidRDefault="005F2C4A" w:rsidP="006945CA">
      <w:pPr>
        <w:widowControl w:val="0"/>
        <w:autoSpaceDE w:val="0"/>
        <w:autoSpaceDN w:val="0"/>
        <w:adjustRightInd w:val="0"/>
        <w:spacing w:after="0" w:line="360" w:lineRule="auto"/>
        <w:ind w:firstLine="567"/>
        <w:rPr>
          <w:rFonts w:ascii="Times New Roman" w:hAnsi="Times New Roman"/>
          <w:sz w:val="28"/>
          <w:szCs w:val="28"/>
        </w:rPr>
      </w:pPr>
      <w:r w:rsidRPr="00E5709C">
        <w:rPr>
          <w:rFonts w:ascii="Times New Roman" w:hAnsi="Times New Roman"/>
          <w:sz w:val="28"/>
          <w:szCs w:val="28"/>
        </w:rPr>
        <w:t xml:space="preserve">3. Новые представления должны быть правдоподобными в восприятии детей; они должны воспринимать эти представления как потенциально допустимые, сочетающиеся с имеющимися представлениями о мире. Воспитанники должны быть в состоянии связать новое понятие </w:t>
      </w:r>
      <w:proofErr w:type="gramStart"/>
      <w:r w:rsidRPr="00E5709C">
        <w:rPr>
          <w:rFonts w:ascii="Times New Roman" w:hAnsi="Times New Roman"/>
          <w:sz w:val="28"/>
          <w:szCs w:val="28"/>
        </w:rPr>
        <w:t>с</w:t>
      </w:r>
      <w:proofErr w:type="gramEnd"/>
      <w:r w:rsidRPr="00E5709C">
        <w:rPr>
          <w:rFonts w:ascii="Times New Roman" w:hAnsi="Times New Roman"/>
          <w:sz w:val="28"/>
          <w:szCs w:val="28"/>
        </w:rPr>
        <w:t xml:space="preserve"> уже имеющимися.</w:t>
      </w:r>
    </w:p>
    <w:p w:rsidR="005F2C4A" w:rsidRPr="00E5709C" w:rsidRDefault="005F2C4A" w:rsidP="006945CA">
      <w:pPr>
        <w:widowControl w:val="0"/>
        <w:autoSpaceDE w:val="0"/>
        <w:autoSpaceDN w:val="0"/>
        <w:adjustRightInd w:val="0"/>
        <w:spacing w:after="0" w:line="360" w:lineRule="auto"/>
        <w:ind w:firstLine="567"/>
        <w:rPr>
          <w:rFonts w:ascii="Times New Roman" w:hAnsi="Times New Roman"/>
          <w:sz w:val="28"/>
          <w:szCs w:val="28"/>
        </w:rPr>
      </w:pPr>
      <w:r w:rsidRPr="00E5709C">
        <w:rPr>
          <w:rFonts w:ascii="Times New Roman" w:hAnsi="Times New Roman"/>
          <w:sz w:val="28"/>
          <w:szCs w:val="28"/>
        </w:rPr>
        <w:t xml:space="preserve">4. Новые понятия и представления должны быть плодотворными; иначе говоря, чтобы дошкольники отказались от более привычных представлений, нужны серьезные причины. Новые идеи должны быть явно полезнее </w:t>
      </w:r>
      <w:proofErr w:type="gramStart"/>
      <w:r w:rsidRPr="00E5709C">
        <w:rPr>
          <w:rFonts w:ascii="Times New Roman" w:hAnsi="Times New Roman"/>
          <w:sz w:val="28"/>
          <w:szCs w:val="28"/>
        </w:rPr>
        <w:t>старых</w:t>
      </w:r>
      <w:proofErr w:type="gramEnd"/>
      <w:r w:rsidRPr="00E5709C">
        <w:rPr>
          <w:rFonts w:ascii="Times New Roman" w:hAnsi="Times New Roman"/>
          <w:sz w:val="28"/>
          <w:szCs w:val="28"/>
        </w:rPr>
        <w:t>. Новые представления будут восприняты как более плодотворные, если они помогают решить нерешенную проблему, ведут к новым идеям, обладают более широкими возможностями для объяснения или предсказания.</w:t>
      </w:r>
    </w:p>
    <w:p w:rsidR="005F2C4A" w:rsidRPr="00E5709C" w:rsidRDefault="005F2C4A" w:rsidP="006945CA">
      <w:pPr>
        <w:widowControl w:val="0"/>
        <w:autoSpaceDE w:val="0"/>
        <w:autoSpaceDN w:val="0"/>
        <w:adjustRightInd w:val="0"/>
        <w:spacing w:after="0" w:line="360" w:lineRule="auto"/>
        <w:ind w:firstLine="709"/>
        <w:rPr>
          <w:rFonts w:ascii="Times New Roman" w:hAnsi="Times New Roman"/>
          <w:sz w:val="28"/>
          <w:szCs w:val="28"/>
        </w:rPr>
      </w:pPr>
      <w:r w:rsidRPr="00E5709C">
        <w:rPr>
          <w:rFonts w:ascii="Times New Roman" w:hAnsi="Times New Roman"/>
          <w:sz w:val="28"/>
          <w:szCs w:val="28"/>
        </w:rPr>
        <w:t xml:space="preserve">Из перечисленных условий два (второе и третье) примерно соответствуют известным дидактическим требованиям доступности обучения и перехода </w:t>
      </w:r>
      <w:proofErr w:type="gramStart"/>
      <w:r w:rsidRPr="00E5709C">
        <w:rPr>
          <w:rFonts w:ascii="Times New Roman" w:hAnsi="Times New Roman"/>
          <w:sz w:val="28"/>
          <w:szCs w:val="28"/>
        </w:rPr>
        <w:t>от</w:t>
      </w:r>
      <w:proofErr w:type="gramEnd"/>
      <w:r w:rsidRPr="00E5709C">
        <w:rPr>
          <w:rFonts w:ascii="Times New Roman" w:hAnsi="Times New Roman"/>
          <w:sz w:val="28"/>
          <w:szCs w:val="28"/>
        </w:rPr>
        <w:t xml:space="preserve"> «близкого к далекому», от «известного - к неизвестному» (Я.А.Каменский). В то же время первое и четвертое требования — их можно кратко обозначить как неудовлетворенность имеющимися знаниями и требование </w:t>
      </w:r>
      <w:proofErr w:type="spellStart"/>
      <w:r w:rsidRPr="00E5709C">
        <w:rPr>
          <w:rFonts w:ascii="Times New Roman" w:hAnsi="Times New Roman"/>
          <w:sz w:val="28"/>
          <w:szCs w:val="28"/>
        </w:rPr>
        <w:t>эвристичности</w:t>
      </w:r>
      <w:proofErr w:type="spellEnd"/>
      <w:r w:rsidRPr="00E5709C">
        <w:rPr>
          <w:rFonts w:ascii="Times New Roman" w:hAnsi="Times New Roman"/>
          <w:sz w:val="28"/>
          <w:szCs w:val="28"/>
        </w:rPr>
        <w:t xml:space="preserve"> новых знаний — выходят за пределы традиционных дидактических принципов и связаны с поисковым характером обучения.</w:t>
      </w:r>
    </w:p>
    <w:p w:rsidR="005F2C4A" w:rsidRPr="00E5709C" w:rsidRDefault="005F2C4A" w:rsidP="004B61A2">
      <w:pPr>
        <w:widowControl w:val="0"/>
        <w:autoSpaceDE w:val="0"/>
        <w:autoSpaceDN w:val="0"/>
        <w:adjustRightInd w:val="0"/>
        <w:spacing w:after="0" w:line="360" w:lineRule="auto"/>
        <w:ind w:firstLine="567"/>
        <w:rPr>
          <w:rFonts w:ascii="Times New Roman" w:hAnsi="Times New Roman"/>
          <w:b/>
          <w:iCs/>
          <w:sz w:val="28"/>
          <w:szCs w:val="28"/>
        </w:rPr>
      </w:pPr>
      <w:r w:rsidRPr="00E5709C">
        <w:rPr>
          <w:rFonts w:ascii="Times New Roman" w:hAnsi="Times New Roman"/>
          <w:b/>
          <w:bCs/>
          <w:iCs/>
          <w:sz w:val="28"/>
          <w:szCs w:val="28"/>
        </w:rPr>
        <w:lastRenderedPageBreak/>
        <w:t>Требования к воспитательно-образовательному  процессу</w:t>
      </w:r>
      <w:r w:rsidRPr="00E5709C">
        <w:rPr>
          <w:rFonts w:ascii="Times New Roman" w:hAnsi="Times New Roman"/>
          <w:b/>
          <w:iCs/>
          <w:sz w:val="28"/>
          <w:szCs w:val="28"/>
        </w:rPr>
        <w:t>.</w:t>
      </w:r>
    </w:p>
    <w:p w:rsidR="005F2C4A" w:rsidRPr="00E5709C" w:rsidRDefault="005F2C4A" w:rsidP="004B61A2">
      <w:pPr>
        <w:widowControl w:val="0"/>
        <w:autoSpaceDE w:val="0"/>
        <w:autoSpaceDN w:val="0"/>
        <w:adjustRightInd w:val="0"/>
        <w:spacing w:after="0" w:line="360" w:lineRule="auto"/>
        <w:ind w:firstLine="567"/>
        <w:rPr>
          <w:rFonts w:ascii="Times New Roman" w:hAnsi="Times New Roman"/>
          <w:sz w:val="28"/>
          <w:szCs w:val="28"/>
        </w:rPr>
      </w:pPr>
      <w:r w:rsidRPr="00E5709C">
        <w:rPr>
          <w:rFonts w:ascii="Times New Roman" w:hAnsi="Times New Roman"/>
          <w:sz w:val="28"/>
          <w:szCs w:val="28"/>
        </w:rPr>
        <w:t>1. Побуждать детей формулировать имеющиеся у них идеи и представления, высказывать их в явном виде.</w:t>
      </w:r>
    </w:p>
    <w:p w:rsidR="005F2C4A" w:rsidRPr="00E5709C" w:rsidRDefault="005F2C4A" w:rsidP="004B61A2">
      <w:pPr>
        <w:widowControl w:val="0"/>
        <w:autoSpaceDE w:val="0"/>
        <w:autoSpaceDN w:val="0"/>
        <w:adjustRightInd w:val="0"/>
        <w:spacing w:after="0" w:line="360" w:lineRule="auto"/>
        <w:ind w:firstLine="567"/>
        <w:rPr>
          <w:rFonts w:ascii="Times New Roman" w:hAnsi="Times New Roman"/>
          <w:sz w:val="28"/>
          <w:szCs w:val="28"/>
        </w:rPr>
      </w:pPr>
      <w:r w:rsidRPr="00E5709C">
        <w:rPr>
          <w:rFonts w:ascii="Times New Roman" w:hAnsi="Times New Roman"/>
          <w:sz w:val="28"/>
          <w:szCs w:val="28"/>
        </w:rPr>
        <w:t>2. Сталкивать воспитанников с явлениями, которые входят в противоречие с имеющимися представлениями.</w:t>
      </w:r>
    </w:p>
    <w:p w:rsidR="005F2C4A" w:rsidRPr="00E5709C" w:rsidRDefault="005F2C4A" w:rsidP="004B61A2">
      <w:pPr>
        <w:widowControl w:val="0"/>
        <w:autoSpaceDE w:val="0"/>
        <w:autoSpaceDN w:val="0"/>
        <w:adjustRightInd w:val="0"/>
        <w:spacing w:after="0" w:line="360" w:lineRule="auto"/>
        <w:ind w:firstLine="567"/>
        <w:rPr>
          <w:rFonts w:ascii="Times New Roman" w:hAnsi="Times New Roman"/>
          <w:sz w:val="28"/>
          <w:szCs w:val="28"/>
        </w:rPr>
      </w:pPr>
      <w:r w:rsidRPr="00E5709C">
        <w:rPr>
          <w:rFonts w:ascii="Times New Roman" w:hAnsi="Times New Roman"/>
          <w:sz w:val="28"/>
          <w:szCs w:val="28"/>
        </w:rPr>
        <w:t>3. Побуждать детей выдвигать альтернативные объяснения, предположения, догадки.</w:t>
      </w:r>
    </w:p>
    <w:p w:rsidR="005F2C4A" w:rsidRPr="00E5709C" w:rsidRDefault="005F2C4A" w:rsidP="004B61A2">
      <w:pPr>
        <w:widowControl w:val="0"/>
        <w:autoSpaceDE w:val="0"/>
        <w:autoSpaceDN w:val="0"/>
        <w:adjustRightInd w:val="0"/>
        <w:spacing w:after="0" w:line="360" w:lineRule="auto"/>
        <w:ind w:firstLine="567"/>
        <w:rPr>
          <w:rFonts w:ascii="Times New Roman" w:hAnsi="Times New Roman"/>
          <w:sz w:val="28"/>
          <w:szCs w:val="28"/>
        </w:rPr>
      </w:pPr>
      <w:r w:rsidRPr="00E5709C">
        <w:rPr>
          <w:rFonts w:ascii="Times New Roman" w:hAnsi="Times New Roman"/>
          <w:sz w:val="28"/>
          <w:szCs w:val="28"/>
        </w:rPr>
        <w:t>4. Давать дошкольникам возможность исследовать свои предположения в свободной и непринужденной обстановке, особенно — путем обсуждений в малых группах.</w:t>
      </w:r>
    </w:p>
    <w:p w:rsidR="005F2C4A" w:rsidRPr="00E5709C" w:rsidRDefault="005F2C4A" w:rsidP="004B61A2">
      <w:pPr>
        <w:widowControl w:val="0"/>
        <w:autoSpaceDE w:val="0"/>
        <w:autoSpaceDN w:val="0"/>
        <w:adjustRightInd w:val="0"/>
        <w:spacing w:after="0" w:line="360" w:lineRule="auto"/>
        <w:ind w:firstLine="567"/>
        <w:rPr>
          <w:rFonts w:ascii="Times New Roman" w:hAnsi="Times New Roman"/>
          <w:sz w:val="28"/>
          <w:szCs w:val="28"/>
        </w:rPr>
      </w:pPr>
      <w:r w:rsidRPr="00E5709C">
        <w:rPr>
          <w:rFonts w:ascii="Times New Roman" w:hAnsi="Times New Roman"/>
          <w:sz w:val="28"/>
          <w:szCs w:val="28"/>
        </w:rPr>
        <w:t>5. Давать детям возможность применять новые представления применительно к широкому кругу явлений, ситуаций — так, чтобы они могли оценить их прикладное значение.</w:t>
      </w:r>
    </w:p>
    <w:p w:rsidR="005F2C4A" w:rsidRPr="00E5709C" w:rsidRDefault="005F2C4A" w:rsidP="00E5709C">
      <w:pPr>
        <w:spacing w:after="0" w:line="360" w:lineRule="auto"/>
        <w:ind w:left="-284"/>
        <w:jc w:val="both"/>
        <w:rPr>
          <w:rFonts w:ascii="Times New Roman" w:hAnsi="Times New Roman"/>
          <w:sz w:val="28"/>
          <w:szCs w:val="28"/>
        </w:rPr>
      </w:pPr>
    </w:p>
    <w:p w:rsidR="005F2C4A" w:rsidRPr="004B61A2" w:rsidRDefault="005F2C4A" w:rsidP="004B61A2">
      <w:pPr>
        <w:spacing w:after="0" w:line="360" w:lineRule="auto"/>
        <w:ind w:firstLine="567"/>
        <w:rPr>
          <w:rFonts w:ascii="Times New Roman" w:hAnsi="Times New Roman"/>
          <w:sz w:val="28"/>
          <w:szCs w:val="28"/>
        </w:rPr>
      </w:pPr>
      <w:r w:rsidRPr="004B61A2">
        <w:rPr>
          <w:rFonts w:ascii="Times New Roman" w:hAnsi="Times New Roman"/>
          <w:sz w:val="28"/>
          <w:szCs w:val="28"/>
        </w:rPr>
        <w:t xml:space="preserve">         </w:t>
      </w:r>
      <w:proofErr w:type="gramStart"/>
      <w:r w:rsidRPr="004B61A2">
        <w:rPr>
          <w:rFonts w:ascii="Times New Roman" w:hAnsi="Times New Roman"/>
          <w:sz w:val="28"/>
          <w:szCs w:val="28"/>
        </w:rPr>
        <w:t>Свою работу по опытно – экспериментальную деятельности с детьми строю по трём взаимосвязанным направлениям:</w:t>
      </w:r>
      <w:proofErr w:type="gramEnd"/>
    </w:p>
    <w:p w:rsidR="00D33A50" w:rsidRPr="004B61A2" w:rsidRDefault="00F2302B" w:rsidP="004B61A2">
      <w:pPr>
        <w:pStyle w:val="a3"/>
        <w:numPr>
          <w:ilvl w:val="0"/>
          <w:numId w:val="34"/>
        </w:numPr>
        <w:spacing w:after="0" w:line="360" w:lineRule="auto"/>
        <w:ind w:left="0" w:firstLine="567"/>
        <w:rPr>
          <w:rFonts w:ascii="Times New Roman" w:hAnsi="Times New Roman"/>
          <w:sz w:val="28"/>
          <w:szCs w:val="28"/>
        </w:rPr>
      </w:pPr>
      <w:r w:rsidRPr="004B61A2">
        <w:rPr>
          <w:rFonts w:ascii="Times New Roman" w:hAnsi="Times New Roman"/>
          <w:b/>
          <w:bCs/>
          <w:iCs/>
          <w:sz w:val="28"/>
          <w:szCs w:val="28"/>
        </w:rPr>
        <w:t xml:space="preserve">живая природа </w:t>
      </w:r>
      <w:r w:rsidRPr="004B61A2">
        <w:rPr>
          <w:rFonts w:ascii="Times New Roman" w:hAnsi="Times New Roman"/>
          <w:iCs/>
          <w:sz w:val="28"/>
          <w:szCs w:val="28"/>
        </w:rPr>
        <w:t>(характерные особенности сезонов, многообразие живых организмов, как приспособление к окружающей среде и др.);</w:t>
      </w:r>
    </w:p>
    <w:p w:rsidR="001934D3" w:rsidRPr="004B61A2" w:rsidRDefault="001934D3" w:rsidP="004B61A2">
      <w:pPr>
        <w:pStyle w:val="a3"/>
        <w:numPr>
          <w:ilvl w:val="0"/>
          <w:numId w:val="34"/>
        </w:numPr>
        <w:spacing w:after="0" w:line="360" w:lineRule="auto"/>
        <w:ind w:left="0" w:firstLine="567"/>
        <w:rPr>
          <w:rFonts w:ascii="Times New Roman" w:hAnsi="Times New Roman"/>
          <w:sz w:val="28"/>
          <w:szCs w:val="28"/>
        </w:rPr>
      </w:pPr>
      <w:r w:rsidRPr="004B61A2">
        <w:rPr>
          <w:rFonts w:ascii="Times New Roman" w:hAnsi="Times New Roman"/>
          <w:b/>
          <w:bCs/>
          <w:iCs/>
          <w:sz w:val="28"/>
          <w:szCs w:val="28"/>
        </w:rPr>
        <w:t xml:space="preserve">неживая природа </w:t>
      </w:r>
      <w:r w:rsidRPr="004B61A2">
        <w:rPr>
          <w:rFonts w:ascii="Times New Roman" w:hAnsi="Times New Roman"/>
          <w:iCs/>
          <w:sz w:val="28"/>
          <w:szCs w:val="28"/>
        </w:rPr>
        <w:t xml:space="preserve">(воздух, вода, почва, свет, цвет, теплота и др.);  </w:t>
      </w:r>
    </w:p>
    <w:p w:rsidR="001934D3" w:rsidRPr="004B61A2" w:rsidRDefault="001934D3" w:rsidP="004B61A2">
      <w:pPr>
        <w:pStyle w:val="a3"/>
        <w:numPr>
          <w:ilvl w:val="0"/>
          <w:numId w:val="34"/>
        </w:numPr>
        <w:spacing w:after="0" w:line="360" w:lineRule="auto"/>
        <w:ind w:left="0" w:firstLine="567"/>
        <w:rPr>
          <w:rFonts w:ascii="Times New Roman" w:hAnsi="Times New Roman"/>
          <w:sz w:val="28"/>
          <w:szCs w:val="28"/>
        </w:rPr>
      </w:pPr>
      <w:r w:rsidRPr="004B61A2">
        <w:rPr>
          <w:rFonts w:ascii="Times New Roman" w:hAnsi="Times New Roman"/>
          <w:b/>
          <w:bCs/>
          <w:iCs/>
          <w:sz w:val="28"/>
          <w:szCs w:val="28"/>
        </w:rPr>
        <w:t>человек</w:t>
      </w:r>
      <w:r w:rsidRPr="004B61A2">
        <w:rPr>
          <w:rFonts w:ascii="Times New Roman" w:hAnsi="Times New Roman"/>
          <w:iCs/>
          <w:sz w:val="28"/>
          <w:szCs w:val="28"/>
        </w:rPr>
        <w:t xml:space="preserve"> (функционирование организма; рукотворный мир: материалы и их свойства, </w:t>
      </w:r>
      <w:r w:rsidR="008E403F" w:rsidRPr="004B61A2">
        <w:rPr>
          <w:rFonts w:ascii="Times New Roman" w:hAnsi="Times New Roman"/>
          <w:iCs/>
          <w:sz w:val="28"/>
          <w:szCs w:val="28"/>
        </w:rPr>
        <w:t xml:space="preserve">      </w:t>
      </w:r>
      <w:r w:rsidRPr="004B61A2">
        <w:rPr>
          <w:rFonts w:ascii="Times New Roman" w:hAnsi="Times New Roman"/>
          <w:iCs/>
          <w:sz w:val="28"/>
          <w:szCs w:val="28"/>
        </w:rPr>
        <w:t xml:space="preserve">преобразование предметов и явлений и др.) </w:t>
      </w:r>
    </w:p>
    <w:p w:rsidR="005F2C4A" w:rsidRPr="00E5709C" w:rsidRDefault="004B61A2" w:rsidP="004B61A2">
      <w:pPr>
        <w:spacing w:after="0" w:line="360" w:lineRule="auto"/>
        <w:rPr>
          <w:rFonts w:ascii="Times New Roman" w:hAnsi="Times New Roman"/>
          <w:sz w:val="28"/>
          <w:szCs w:val="28"/>
        </w:rPr>
      </w:pPr>
      <w:r>
        <w:rPr>
          <w:rFonts w:ascii="Times New Roman" w:hAnsi="Times New Roman"/>
          <w:sz w:val="28"/>
          <w:szCs w:val="28"/>
        </w:rPr>
        <w:t xml:space="preserve">        </w:t>
      </w:r>
      <w:r w:rsidR="005F2C4A" w:rsidRPr="00E5709C">
        <w:rPr>
          <w:rFonts w:ascii="Times New Roman" w:hAnsi="Times New Roman"/>
          <w:sz w:val="28"/>
          <w:szCs w:val="28"/>
        </w:rPr>
        <w:t xml:space="preserve">Все темы усложняются по содержанию, по задачам, способам их реализации (информационный, действенно – мыслительный, преобразовательный). При выборе темы соблюдаю следующие правила: </w:t>
      </w:r>
    </w:p>
    <w:p w:rsidR="005F2C4A" w:rsidRPr="00E5709C" w:rsidRDefault="005F2C4A" w:rsidP="004B61A2">
      <w:pPr>
        <w:pStyle w:val="a3"/>
        <w:numPr>
          <w:ilvl w:val="0"/>
          <w:numId w:val="7"/>
        </w:numPr>
        <w:spacing w:after="0" w:line="360" w:lineRule="auto"/>
        <w:ind w:left="0" w:firstLine="567"/>
        <w:rPr>
          <w:rFonts w:ascii="Times New Roman" w:hAnsi="Times New Roman"/>
          <w:sz w:val="28"/>
          <w:szCs w:val="28"/>
        </w:rPr>
      </w:pPr>
      <w:r w:rsidRPr="00E5709C">
        <w:rPr>
          <w:rFonts w:ascii="Times New Roman" w:hAnsi="Times New Roman"/>
          <w:sz w:val="28"/>
          <w:szCs w:val="28"/>
        </w:rPr>
        <w:t>Тема должна быть интересной ребёнку, должна увлекать его.</w:t>
      </w:r>
    </w:p>
    <w:p w:rsidR="005F2C4A" w:rsidRPr="00E5709C" w:rsidRDefault="005F2C4A" w:rsidP="004B61A2">
      <w:pPr>
        <w:pStyle w:val="a3"/>
        <w:numPr>
          <w:ilvl w:val="0"/>
          <w:numId w:val="7"/>
        </w:numPr>
        <w:spacing w:after="0" w:line="360" w:lineRule="auto"/>
        <w:ind w:left="0" w:firstLine="567"/>
        <w:rPr>
          <w:rFonts w:ascii="Times New Roman" w:hAnsi="Times New Roman"/>
          <w:sz w:val="28"/>
          <w:szCs w:val="28"/>
        </w:rPr>
      </w:pPr>
      <w:r w:rsidRPr="00E5709C">
        <w:rPr>
          <w:rFonts w:ascii="Times New Roman" w:hAnsi="Times New Roman"/>
          <w:sz w:val="28"/>
          <w:szCs w:val="28"/>
        </w:rPr>
        <w:t>Тема должна быть выполнима, решение её должно принести реальную пользу участникам исследования (ребёнок должен раскрыть лучшие стороны своего интеллекта, получить новые полезные знания, умения и навыки).</w:t>
      </w:r>
    </w:p>
    <w:p w:rsidR="005F2C4A" w:rsidRPr="00E5709C" w:rsidRDefault="005F2C4A" w:rsidP="004B61A2">
      <w:pPr>
        <w:pStyle w:val="a3"/>
        <w:numPr>
          <w:ilvl w:val="0"/>
          <w:numId w:val="7"/>
        </w:numPr>
        <w:spacing w:after="0" w:line="360" w:lineRule="auto"/>
        <w:ind w:left="0" w:firstLine="567"/>
        <w:rPr>
          <w:rFonts w:ascii="Times New Roman" w:hAnsi="Times New Roman"/>
          <w:sz w:val="28"/>
          <w:szCs w:val="28"/>
        </w:rPr>
      </w:pPr>
      <w:r w:rsidRPr="00E5709C">
        <w:rPr>
          <w:rFonts w:ascii="Times New Roman" w:hAnsi="Times New Roman"/>
          <w:sz w:val="28"/>
          <w:szCs w:val="28"/>
        </w:rPr>
        <w:lastRenderedPageBreak/>
        <w:t xml:space="preserve">Тема должна быть оригинальной, в ней необходим элемент неожиданности, необычности. </w:t>
      </w:r>
    </w:p>
    <w:p w:rsidR="005F2C4A" w:rsidRPr="00E5709C" w:rsidRDefault="005F2C4A" w:rsidP="004B61A2">
      <w:pPr>
        <w:pStyle w:val="a3"/>
        <w:spacing w:after="0" w:line="360" w:lineRule="auto"/>
        <w:ind w:left="0" w:firstLine="567"/>
        <w:jc w:val="both"/>
        <w:rPr>
          <w:rFonts w:ascii="Times New Roman" w:hAnsi="Times New Roman"/>
          <w:sz w:val="28"/>
          <w:szCs w:val="28"/>
        </w:rPr>
      </w:pPr>
      <w:r w:rsidRPr="00E5709C">
        <w:rPr>
          <w:rFonts w:ascii="Times New Roman" w:hAnsi="Times New Roman"/>
          <w:sz w:val="28"/>
          <w:szCs w:val="28"/>
        </w:rPr>
        <w:t xml:space="preserve">В условиях детского сада я использую только элементарные опыты и эксперименты. Их элементарность заключается: </w:t>
      </w:r>
    </w:p>
    <w:p w:rsidR="005F2C4A" w:rsidRPr="00E5709C" w:rsidRDefault="005F2C4A" w:rsidP="004B61A2">
      <w:pPr>
        <w:spacing w:after="0" w:line="360" w:lineRule="auto"/>
        <w:ind w:firstLine="567"/>
        <w:rPr>
          <w:rFonts w:ascii="Times New Roman" w:hAnsi="Times New Roman"/>
          <w:sz w:val="28"/>
          <w:szCs w:val="28"/>
        </w:rPr>
      </w:pPr>
      <w:proofErr w:type="gramStart"/>
      <w:r w:rsidRPr="00E5709C">
        <w:rPr>
          <w:rFonts w:ascii="Times New Roman" w:hAnsi="Times New Roman"/>
          <w:sz w:val="28"/>
          <w:szCs w:val="28"/>
        </w:rPr>
        <w:t>Во</w:t>
      </w:r>
      <w:proofErr w:type="gramEnd"/>
      <w:r w:rsidRPr="00E5709C">
        <w:rPr>
          <w:rFonts w:ascii="Times New Roman" w:hAnsi="Times New Roman"/>
          <w:sz w:val="28"/>
          <w:szCs w:val="28"/>
        </w:rPr>
        <w:t xml:space="preserve"> - первых, в характере решаемых задач: они неизвестны только детям. </w:t>
      </w:r>
    </w:p>
    <w:p w:rsidR="005F2C4A" w:rsidRPr="00E5709C" w:rsidRDefault="005F2C4A" w:rsidP="004B61A2">
      <w:pPr>
        <w:spacing w:after="0" w:line="360" w:lineRule="auto"/>
        <w:ind w:firstLine="567"/>
        <w:rPr>
          <w:rFonts w:ascii="Times New Roman" w:hAnsi="Times New Roman"/>
          <w:sz w:val="28"/>
          <w:szCs w:val="28"/>
        </w:rPr>
      </w:pPr>
      <w:r w:rsidRPr="00E5709C">
        <w:rPr>
          <w:rFonts w:ascii="Times New Roman" w:hAnsi="Times New Roman"/>
          <w:sz w:val="28"/>
          <w:szCs w:val="28"/>
        </w:rPr>
        <w:t xml:space="preserve">Во – вторых, в процессе этих опытов не происходит научных открытий, а формируются элементарные понятия и умозаключения. </w:t>
      </w:r>
    </w:p>
    <w:p w:rsidR="005F2C4A" w:rsidRPr="00E5709C" w:rsidRDefault="005F2C4A" w:rsidP="004B61A2">
      <w:pPr>
        <w:spacing w:after="0" w:line="360" w:lineRule="auto"/>
        <w:ind w:firstLine="567"/>
        <w:rPr>
          <w:rFonts w:ascii="Times New Roman" w:hAnsi="Times New Roman"/>
          <w:sz w:val="28"/>
          <w:szCs w:val="28"/>
        </w:rPr>
      </w:pPr>
      <w:r w:rsidRPr="00E5709C">
        <w:rPr>
          <w:rFonts w:ascii="Times New Roman" w:hAnsi="Times New Roman"/>
          <w:sz w:val="28"/>
          <w:szCs w:val="28"/>
        </w:rPr>
        <w:t xml:space="preserve">В -  третьих, они практически безопасны. </w:t>
      </w:r>
    </w:p>
    <w:p w:rsidR="004B61A2" w:rsidRDefault="005F2C4A" w:rsidP="004B61A2">
      <w:pPr>
        <w:spacing w:after="0" w:line="360" w:lineRule="auto"/>
        <w:ind w:firstLine="567"/>
        <w:rPr>
          <w:rFonts w:ascii="Times New Roman" w:hAnsi="Times New Roman"/>
          <w:sz w:val="28"/>
          <w:szCs w:val="28"/>
        </w:rPr>
      </w:pPr>
      <w:r w:rsidRPr="00E5709C">
        <w:rPr>
          <w:rFonts w:ascii="Times New Roman" w:hAnsi="Times New Roman"/>
          <w:sz w:val="28"/>
          <w:szCs w:val="28"/>
        </w:rPr>
        <w:t xml:space="preserve">В - четвертых, в такой работе используется обычное бытовое, игровое и нестандартное оборудование. </w:t>
      </w:r>
    </w:p>
    <w:p w:rsidR="005F2C4A" w:rsidRPr="00E5709C" w:rsidRDefault="005F2C4A" w:rsidP="004B61A2">
      <w:pPr>
        <w:spacing w:after="0" w:line="360" w:lineRule="auto"/>
        <w:ind w:firstLine="567"/>
        <w:rPr>
          <w:rFonts w:ascii="Times New Roman" w:hAnsi="Times New Roman"/>
          <w:sz w:val="28"/>
          <w:szCs w:val="28"/>
        </w:rPr>
      </w:pPr>
      <w:r w:rsidRPr="00E5709C">
        <w:rPr>
          <w:rFonts w:ascii="Times New Roman" w:hAnsi="Times New Roman"/>
          <w:sz w:val="28"/>
          <w:szCs w:val="28"/>
        </w:rPr>
        <w:t>При проведении опытов придерживаюсь следующей структуры:</w:t>
      </w:r>
    </w:p>
    <w:p w:rsidR="005F2C4A" w:rsidRPr="004B61A2" w:rsidRDefault="005F2C4A" w:rsidP="004B61A2">
      <w:pPr>
        <w:pStyle w:val="a3"/>
        <w:numPr>
          <w:ilvl w:val="0"/>
          <w:numId w:val="45"/>
        </w:numPr>
        <w:spacing w:after="0" w:line="360" w:lineRule="auto"/>
        <w:ind w:left="0" w:firstLine="567"/>
        <w:rPr>
          <w:rFonts w:ascii="Times New Roman" w:hAnsi="Times New Roman"/>
          <w:sz w:val="28"/>
          <w:szCs w:val="28"/>
        </w:rPr>
      </w:pPr>
      <w:r w:rsidRPr="004B61A2">
        <w:rPr>
          <w:rFonts w:ascii="Times New Roman" w:hAnsi="Times New Roman"/>
          <w:sz w:val="28"/>
          <w:szCs w:val="28"/>
        </w:rPr>
        <w:t>Постановка проблемы;</w:t>
      </w:r>
    </w:p>
    <w:p w:rsidR="005F2C4A" w:rsidRPr="004B61A2" w:rsidRDefault="005F2C4A" w:rsidP="004B61A2">
      <w:pPr>
        <w:pStyle w:val="a3"/>
        <w:numPr>
          <w:ilvl w:val="0"/>
          <w:numId w:val="45"/>
        </w:numPr>
        <w:spacing w:after="0" w:line="360" w:lineRule="auto"/>
        <w:ind w:left="0" w:firstLine="567"/>
        <w:rPr>
          <w:rFonts w:ascii="Times New Roman" w:hAnsi="Times New Roman"/>
          <w:sz w:val="28"/>
          <w:szCs w:val="28"/>
        </w:rPr>
      </w:pPr>
      <w:r w:rsidRPr="004B61A2">
        <w:rPr>
          <w:rFonts w:ascii="Times New Roman" w:hAnsi="Times New Roman"/>
          <w:sz w:val="28"/>
          <w:szCs w:val="28"/>
        </w:rPr>
        <w:t>Поиск путей решения проблемы;</w:t>
      </w:r>
    </w:p>
    <w:p w:rsidR="005F2C4A" w:rsidRPr="004B61A2" w:rsidRDefault="005F2C4A" w:rsidP="004B61A2">
      <w:pPr>
        <w:pStyle w:val="a3"/>
        <w:numPr>
          <w:ilvl w:val="0"/>
          <w:numId w:val="45"/>
        </w:numPr>
        <w:spacing w:after="0" w:line="360" w:lineRule="auto"/>
        <w:ind w:left="0" w:firstLine="567"/>
        <w:rPr>
          <w:rFonts w:ascii="Times New Roman" w:hAnsi="Times New Roman"/>
          <w:sz w:val="28"/>
          <w:szCs w:val="28"/>
        </w:rPr>
      </w:pPr>
      <w:r w:rsidRPr="004B61A2">
        <w:rPr>
          <w:rFonts w:ascii="Times New Roman" w:hAnsi="Times New Roman"/>
          <w:sz w:val="28"/>
          <w:szCs w:val="28"/>
        </w:rPr>
        <w:t>Проверка гипотез, предположений;</w:t>
      </w:r>
    </w:p>
    <w:p w:rsidR="005F2C4A" w:rsidRPr="004B61A2" w:rsidRDefault="005F2C4A" w:rsidP="004B61A2">
      <w:pPr>
        <w:pStyle w:val="a3"/>
        <w:numPr>
          <w:ilvl w:val="0"/>
          <w:numId w:val="45"/>
        </w:numPr>
        <w:spacing w:after="0" w:line="360" w:lineRule="auto"/>
        <w:ind w:left="0" w:firstLine="567"/>
        <w:rPr>
          <w:rFonts w:ascii="Times New Roman" w:hAnsi="Times New Roman"/>
          <w:sz w:val="28"/>
          <w:szCs w:val="28"/>
        </w:rPr>
      </w:pPr>
      <w:r w:rsidRPr="004B61A2">
        <w:rPr>
          <w:rFonts w:ascii="Times New Roman" w:hAnsi="Times New Roman"/>
          <w:sz w:val="28"/>
          <w:szCs w:val="28"/>
        </w:rPr>
        <w:t>Обсуждение увиденных полученных результатов;</w:t>
      </w:r>
    </w:p>
    <w:p w:rsidR="005F2C4A" w:rsidRPr="004B61A2" w:rsidRDefault="005F2C4A" w:rsidP="004B61A2">
      <w:pPr>
        <w:pStyle w:val="a3"/>
        <w:numPr>
          <w:ilvl w:val="0"/>
          <w:numId w:val="45"/>
        </w:numPr>
        <w:spacing w:after="0" w:line="360" w:lineRule="auto"/>
        <w:ind w:left="0" w:firstLine="567"/>
        <w:rPr>
          <w:rFonts w:ascii="Times New Roman" w:hAnsi="Times New Roman"/>
          <w:sz w:val="28"/>
          <w:szCs w:val="28"/>
        </w:rPr>
      </w:pPr>
      <w:r w:rsidRPr="004B61A2">
        <w:rPr>
          <w:rFonts w:ascii="Times New Roman" w:hAnsi="Times New Roman"/>
          <w:sz w:val="28"/>
          <w:szCs w:val="28"/>
        </w:rPr>
        <w:t>Формулировка выводов;</w:t>
      </w:r>
    </w:p>
    <w:p w:rsidR="005F2C4A" w:rsidRPr="00E5709C" w:rsidRDefault="004B61A2" w:rsidP="004B61A2">
      <w:pPr>
        <w:spacing w:after="0" w:line="360" w:lineRule="auto"/>
        <w:jc w:val="both"/>
        <w:rPr>
          <w:rFonts w:ascii="Times New Roman" w:hAnsi="Times New Roman"/>
          <w:sz w:val="28"/>
          <w:szCs w:val="28"/>
        </w:rPr>
      </w:pPr>
      <w:r>
        <w:rPr>
          <w:rFonts w:ascii="Times New Roman" w:hAnsi="Times New Roman"/>
          <w:sz w:val="28"/>
          <w:szCs w:val="28"/>
        </w:rPr>
        <w:t xml:space="preserve">       </w:t>
      </w:r>
      <w:r w:rsidR="005F2C4A" w:rsidRPr="00E5709C">
        <w:rPr>
          <w:rFonts w:ascii="Times New Roman" w:hAnsi="Times New Roman"/>
          <w:sz w:val="28"/>
          <w:szCs w:val="28"/>
        </w:rPr>
        <w:t>Такой алгоритм работы позволяет  активизировать мыслительную           деятельность, побуждает детей к самостоятельным исследованиям.</w:t>
      </w:r>
    </w:p>
    <w:p w:rsidR="005F2C4A" w:rsidRPr="00E5709C" w:rsidRDefault="005F2C4A" w:rsidP="004B61A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20"/>
        <w:rPr>
          <w:rFonts w:ascii="Times New Roman" w:hAnsi="Times New Roman"/>
          <w:sz w:val="28"/>
          <w:szCs w:val="28"/>
        </w:rPr>
      </w:pPr>
      <w:proofErr w:type="gramStart"/>
      <w:r w:rsidRPr="00E5709C">
        <w:rPr>
          <w:rFonts w:ascii="Times New Roman" w:hAnsi="Times New Roman"/>
          <w:i/>
          <w:sz w:val="28"/>
          <w:szCs w:val="28"/>
        </w:rPr>
        <w:t>Для положительной мотивации деятельности детей использую различные стимулы</w:t>
      </w:r>
      <w:r w:rsidRPr="00E5709C">
        <w:rPr>
          <w:rFonts w:ascii="Times New Roman" w:hAnsi="Times New Roman"/>
          <w:sz w:val="28"/>
          <w:szCs w:val="28"/>
        </w:rPr>
        <w:t>:</w:t>
      </w:r>
      <w:r w:rsidRPr="00E5709C">
        <w:rPr>
          <w:rFonts w:ascii="Times New Roman" w:hAnsi="Times New Roman"/>
          <w:sz w:val="28"/>
          <w:szCs w:val="28"/>
        </w:rPr>
        <w:br/>
        <w:t>• внешние стимулы (новизна, необычность объекта);</w:t>
      </w:r>
      <w:r w:rsidRPr="00E5709C">
        <w:rPr>
          <w:rFonts w:ascii="Times New Roman" w:hAnsi="Times New Roman"/>
          <w:sz w:val="28"/>
          <w:szCs w:val="28"/>
        </w:rPr>
        <w:br/>
        <w:t xml:space="preserve">• тайна, сюрприз; </w:t>
      </w:r>
      <w:r w:rsidRPr="00E5709C">
        <w:rPr>
          <w:rFonts w:ascii="Times New Roman" w:hAnsi="Times New Roman"/>
          <w:sz w:val="28"/>
          <w:szCs w:val="28"/>
        </w:rPr>
        <w:br/>
        <w:t>• мотив помощи;</w:t>
      </w:r>
      <w:r w:rsidRPr="00E5709C">
        <w:rPr>
          <w:rFonts w:ascii="Times New Roman" w:hAnsi="Times New Roman"/>
          <w:sz w:val="28"/>
          <w:szCs w:val="28"/>
        </w:rPr>
        <w:br/>
        <w:t>• познавательный момент (почему так?);</w:t>
      </w:r>
      <w:r w:rsidRPr="00E5709C">
        <w:rPr>
          <w:rFonts w:ascii="Times New Roman" w:hAnsi="Times New Roman"/>
          <w:sz w:val="28"/>
          <w:szCs w:val="28"/>
        </w:rPr>
        <w:br/>
        <w:t>• ситуация выбора.</w:t>
      </w:r>
      <w:proofErr w:type="gramEnd"/>
    </w:p>
    <w:p w:rsidR="00BE5FB0" w:rsidRPr="00E5709C" w:rsidRDefault="00BE5FB0" w:rsidP="004B61A2">
      <w:pPr>
        <w:spacing w:after="0" w:line="360" w:lineRule="auto"/>
        <w:rPr>
          <w:rFonts w:ascii="Times New Roman" w:hAnsi="Times New Roman"/>
          <w:color w:val="000000"/>
          <w:sz w:val="28"/>
          <w:szCs w:val="28"/>
        </w:rPr>
      </w:pPr>
      <w:r w:rsidRPr="00E5709C">
        <w:rPr>
          <w:rFonts w:ascii="Times New Roman" w:hAnsi="Times New Roman"/>
          <w:sz w:val="28"/>
          <w:szCs w:val="28"/>
        </w:rPr>
        <w:t xml:space="preserve">     Немаловажное значение в развитии детской активности имеет хорошо оборудованная, насыщенная </w:t>
      </w:r>
      <w:r w:rsidRPr="00E5709C">
        <w:rPr>
          <w:rFonts w:ascii="Times New Roman" w:hAnsi="Times New Roman"/>
          <w:i/>
          <w:sz w:val="28"/>
          <w:szCs w:val="28"/>
        </w:rPr>
        <w:t>предметно-пространственная среда</w:t>
      </w:r>
      <w:r w:rsidRPr="00E5709C">
        <w:rPr>
          <w:rFonts w:ascii="Times New Roman" w:hAnsi="Times New Roman"/>
          <w:sz w:val="28"/>
          <w:szCs w:val="28"/>
        </w:rPr>
        <w:t xml:space="preserve">, которая стимулирует самостоятельную исследовательскую деятельность ребенка, создает оптимальные условия для активизации хода саморазвития. В связи с эти мною оформлен </w:t>
      </w:r>
      <w:r w:rsidRPr="00E5709C">
        <w:rPr>
          <w:rFonts w:ascii="Times New Roman" w:hAnsi="Times New Roman"/>
          <w:b/>
          <w:sz w:val="28"/>
          <w:szCs w:val="28"/>
        </w:rPr>
        <w:t>центр экспериментирования</w:t>
      </w:r>
      <w:r w:rsidRPr="00E5709C">
        <w:rPr>
          <w:rFonts w:ascii="Times New Roman" w:hAnsi="Times New Roman"/>
          <w:sz w:val="28"/>
          <w:szCs w:val="28"/>
        </w:rPr>
        <w:t xml:space="preserve">, где созданы условия для </w:t>
      </w:r>
      <w:r w:rsidRPr="00E5709C">
        <w:rPr>
          <w:rFonts w:ascii="Times New Roman" w:hAnsi="Times New Roman"/>
          <w:sz w:val="28"/>
          <w:szCs w:val="28"/>
        </w:rPr>
        <w:lastRenderedPageBreak/>
        <w:t xml:space="preserve">совместного и </w:t>
      </w:r>
      <w:r w:rsidRPr="00E5709C">
        <w:rPr>
          <w:rFonts w:ascii="Times New Roman" w:hAnsi="Times New Roman"/>
          <w:color w:val="000000"/>
          <w:sz w:val="28"/>
          <w:szCs w:val="28"/>
        </w:rPr>
        <w:t xml:space="preserve">самостоятельного экспериментирования, развития поисковой активности  детей. В центре имеется   разнообразное оборудование.  </w:t>
      </w:r>
      <w:r w:rsidR="005F2C4A" w:rsidRPr="00E5709C">
        <w:rPr>
          <w:rFonts w:ascii="Times New Roman" w:hAnsi="Times New Roman"/>
          <w:sz w:val="28"/>
          <w:szCs w:val="28"/>
        </w:rPr>
        <w:t>Грамотное сочетание материалов и оборудования в уголке экспериментирования способствуют овладению детьми средствами познавательной деятельности, способам действий, обследованию объектов, расширению познавательного опыта.</w:t>
      </w:r>
      <w:r w:rsidR="005F2C4A" w:rsidRPr="00E5709C">
        <w:rPr>
          <w:rFonts w:ascii="Times New Roman" w:hAnsi="Times New Roman"/>
          <w:b/>
          <w:sz w:val="28"/>
          <w:szCs w:val="28"/>
        </w:rPr>
        <w:t xml:space="preserve"> </w:t>
      </w:r>
      <w:r w:rsidRPr="00E5709C">
        <w:rPr>
          <w:rFonts w:ascii="Times New Roman" w:hAnsi="Times New Roman"/>
          <w:color w:val="000000"/>
          <w:sz w:val="28"/>
          <w:szCs w:val="28"/>
        </w:rPr>
        <w:t xml:space="preserve">     (Приложение 4</w:t>
      </w:r>
      <w:proofErr w:type="gramStart"/>
      <w:r w:rsidRPr="00E5709C">
        <w:rPr>
          <w:rFonts w:ascii="Times New Roman" w:hAnsi="Times New Roman"/>
          <w:color w:val="000000"/>
          <w:sz w:val="28"/>
          <w:szCs w:val="28"/>
        </w:rPr>
        <w:t xml:space="preserve"> )</w:t>
      </w:r>
      <w:proofErr w:type="gramEnd"/>
      <w:r w:rsidRPr="00E5709C">
        <w:rPr>
          <w:rFonts w:ascii="Times New Roman" w:hAnsi="Times New Roman"/>
          <w:color w:val="000000"/>
          <w:sz w:val="28"/>
          <w:szCs w:val="28"/>
        </w:rPr>
        <w:t>.</w:t>
      </w:r>
    </w:p>
    <w:p w:rsidR="00BE5FB0" w:rsidRPr="00E5709C" w:rsidRDefault="00BE5FB0" w:rsidP="00E5709C">
      <w:pPr>
        <w:pStyle w:val="3"/>
        <w:keepNext w:val="0"/>
        <w:widowControl w:val="0"/>
        <w:ind w:left="-284"/>
        <w:rPr>
          <w:szCs w:val="28"/>
        </w:rPr>
      </w:pPr>
      <w:r w:rsidRPr="00E5709C">
        <w:rPr>
          <w:szCs w:val="28"/>
        </w:rPr>
        <w:t xml:space="preserve">           </w:t>
      </w:r>
    </w:p>
    <w:p w:rsidR="00BE5FB0" w:rsidRPr="00E5709C" w:rsidRDefault="00BE5FB0" w:rsidP="00E5709C">
      <w:pPr>
        <w:spacing w:after="0" w:line="360" w:lineRule="auto"/>
        <w:ind w:left="-284" w:firstLine="709"/>
        <w:jc w:val="center"/>
        <w:rPr>
          <w:rFonts w:ascii="Times New Roman" w:hAnsi="Times New Roman"/>
          <w:b/>
          <w:sz w:val="28"/>
          <w:szCs w:val="28"/>
        </w:rPr>
      </w:pPr>
      <w:r w:rsidRPr="00E5709C">
        <w:rPr>
          <w:rFonts w:ascii="Times New Roman" w:hAnsi="Times New Roman"/>
          <w:b/>
          <w:sz w:val="28"/>
          <w:szCs w:val="28"/>
        </w:rPr>
        <w:t>Организация совместной образовательной деятельности воспитателя с детьми и родителями</w:t>
      </w:r>
    </w:p>
    <w:p w:rsidR="00BA3631" w:rsidRPr="00E5709C" w:rsidRDefault="00BA3631" w:rsidP="004B61A2">
      <w:pPr>
        <w:spacing w:after="0" w:line="360" w:lineRule="auto"/>
        <w:ind w:firstLine="567"/>
        <w:textAlignment w:val="baseline"/>
        <w:rPr>
          <w:rFonts w:ascii="Times New Roman" w:hAnsi="Times New Roman"/>
          <w:sz w:val="28"/>
          <w:szCs w:val="28"/>
        </w:rPr>
      </w:pPr>
      <w:r w:rsidRPr="00E5709C">
        <w:rPr>
          <w:rFonts w:ascii="Times New Roman" w:hAnsi="Times New Roman"/>
          <w:sz w:val="28"/>
          <w:szCs w:val="28"/>
          <w:bdr w:val="none" w:sz="0" w:space="0" w:color="auto" w:frame="1"/>
        </w:rPr>
        <w:t xml:space="preserve">Методические рекомендации по проведению НОД с использованием экспериментирования встречается в работах разных авторов Н.Н. </w:t>
      </w:r>
      <w:proofErr w:type="spellStart"/>
      <w:r w:rsidRPr="00E5709C">
        <w:rPr>
          <w:rFonts w:ascii="Times New Roman" w:hAnsi="Times New Roman"/>
          <w:sz w:val="28"/>
          <w:szCs w:val="28"/>
          <w:bdr w:val="none" w:sz="0" w:space="0" w:color="auto" w:frame="1"/>
        </w:rPr>
        <w:t>Подъякова</w:t>
      </w:r>
      <w:proofErr w:type="spellEnd"/>
      <w:r w:rsidRPr="00E5709C">
        <w:rPr>
          <w:rFonts w:ascii="Times New Roman" w:hAnsi="Times New Roman"/>
          <w:sz w:val="28"/>
          <w:szCs w:val="28"/>
          <w:bdr w:val="none" w:sz="0" w:space="0" w:color="auto" w:frame="1"/>
        </w:rPr>
        <w:t>, Ф.А. Сохина, С.Н. Николаевой. Данными  авторами предлагается организовать работу таким образом, чтобы дети могли повторить опыт, показанный воспитателем, могли наблюдать, отвечать на вопросы, используя результат опытов. При такой форме ребенок овладевает экспериментированием как видом деятельности и его действия носят репродуктивный характер. Экспериментирование не становится самоценной деятельностью, так как  возникает по инициативе взрослого. Для того</w:t>
      </w:r>
      <w:proofErr w:type="gramStart"/>
      <w:r w:rsidRPr="00E5709C">
        <w:rPr>
          <w:rFonts w:ascii="Times New Roman" w:hAnsi="Times New Roman"/>
          <w:sz w:val="28"/>
          <w:szCs w:val="28"/>
          <w:bdr w:val="none" w:sz="0" w:space="0" w:color="auto" w:frame="1"/>
        </w:rPr>
        <w:t>,</w:t>
      </w:r>
      <w:proofErr w:type="gramEnd"/>
      <w:r w:rsidRPr="00E5709C">
        <w:rPr>
          <w:rFonts w:ascii="Times New Roman" w:hAnsi="Times New Roman"/>
          <w:sz w:val="28"/>
          <w:szCs w:val="28"/>
          <w:bdr w:val="none" w:sz="0" w:space="0" w:color="auto" w:frame="1"/>
        </w:rPr>
        <w:t xml:space="preserve"> чтобы экспериментирование стало ведущим видом деятельности, оно должно возникать по инициативе самого ребенка.</w:t>
      </w:r>
    </w:p>
    <w:p w:rsidR="00BA3631" w:rsidRPr="00E5709C" w:rsidRDefault="00BA3631" w:rsidP="004B61A2">
      <w:pPr>
        <w:spacing w:after="0" w:line="360" w:lineRule="auto"/>
        <w:ind w:firstLine="567"/>
        <w:textAlignment w:val="baseline"/>
        <w:rPr>
          <w:rFonts w:ascii="Times New Roman" w:hAnsi="Times New Roman"/>
          <w:sz w:val="28"/>
          <w:szCs w:val="28"/>
        </w:rPr>
      </w:pPr>
      <w:r w:rsidRPr="00E5709C">
        <w:rPr>
          <w:rFonts w:ascii="Times New Roman" w:hAnsi="Times New Roman"/>
          <w:sz w:val="28"/>
          <w:szCs w:val="28"/>
          <w:bdr w:val="none" w:sz="0" w:space="0" w:color="auto" w:frame="1"/>
        </w:rPr>
        <w:t xml:space="preserve"> После пяти лет начинается этап, когда детская деятельность расходится по двум направлениям: одно направление – превращается в игру, второе – в осознанное экспериментирование.</w:t>
      </w:r>
    </w:p>
    <w:p w:rsidR="00BA3631" w:rsidRPr="00E5709C" w:rsidRDefault="00BA3631" w:rsidP="004B61A2">
      <w:pPr>
        <w:spacing w:after="0" w:line="360" w:lineRule="auto"/>
        <w:ind w:firstLine="567"/>
        <w:textAlignment w:val="baseline"/>
        <w:rPr>
          <w:rFonts w:ascii="Times New Roman" w:hAnsi="Times New Roman"/>
          <w:sz w:val="28"/>
          <w:szCs w:val="28"/>
        </w:rPr>
      </w:pPr>
      <w:r w:rsidRPr="00E5709C">
        <w:rPr>
          <w:rFonts w:ascii="Times New Roman" w:hAnsi="Times New Roman"/>
          <w:sz w:val="28"/>
          <w:szCs w:val="28"/>
          <w:bdr w:val="none" w:sz="0" w:space="0" w:color="auto" w:frame="1"/>
        </w:rPr>
        <w:t>Эксперимент, самостоятельно проведенный ребенком, позволяет ему создать модель явления и обобщить полученные действенным путем результаты, сопоставить их, классифицировать и сделать выводы данных явлений  для человека и самого себя.</w:t>
      </w:r>
    </w:p>
    <w:p w:rsidR="00BA3631" w:rsidRPr="00E5709C" w:rsidRDefault="004B61A2" w:rsidP="004B61A2">
      <w:pPr>
        <w:spacing w:after="0" w:line="360" w:lineRule="auto"/>
        <w:ind w:firstLine="567"/>
        <w:textAlignment w:val="baseline"/>
        <w:rPr>
          <w:rFonts w:ascii="Times New Roman" w:hAnsi="Times New Roman"/>
          <w:sz w:val="28"/>
          <w:szCs w:val="28"/>
        </w:rPr>
      </w:pPr>
      <w:r>
        <w:rPr>
          <w:rFonts w:ascii="Times New Roman" w:hAnsi="Times New Roman"/>
          <w:sz w:val="28"/>
          <w:szCs w:val="28"/>
          <w:bdr w:val="none" w:sz="0" w:space="0" w:color="auto" w:frame="1"/>
        </w:rPr>
        <w:t> </w:t>
      </w:r>
      <w:r w:rsidR="00BA3631" w:rsidRPr="00E5709C">
        <w:rPr>
          <w:rFonts w:ascii="Times New Roman" w:hAnsi="Times New Roman"/>
          <w:sz w:val="28"/>
          <w:szCs w:val="28"/>
          <w:bdr w:val="none" w:sz="0" w:space="0" w:color="auto" w:frame="1"/>
        </w:rPr>
        <w:t>Из всего, вышеизложенного, можно сделать вывод, что для детей дошкольного возраста экспериментирование, наравне с игрой является ведущим видом деятельности.</w:t>
      </w:r>
    </w:p>
    <w:p w:rsidR="00BE5FB0" w:rsidRPr="00E5709C" w:rsidRDefault="00BE5FB0" w:rsidP="004B61A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rPr>
          <w:rFonts w:ascii="Times New Roman" w:hAnsi="Times New Roman"/>
          <w:sz w:val="28"/>
          <w:szCs w:val="28"/>
        </w:rPr>
      </w:pPr>
      <w:r w:rsidRPr="00E5709C">
        <w:rPr>
          <w:rFonts w:ascii="Times New Roman" w:hAnsi="Times New Roman"/>
          <w:sz w:val="28"/>
          <w:szCs w:val="28"/>
        </w:rPr>
        <w:lastRenderedPageBreak/>
        <w:t xml:space="preserve">Опытно – экспериментальная  деятельность — это </w:t>
      </w:r>
      <w:r w:rsidRPr="00E5709C">
        <w:rPr>
          <w:rFonts w:ascii="Times New Roman" w:hAnsi="Times New Roman"/>
          <w:b/>
          <w:i/>
          <w:sz w:val="28"/>
          <w:szCs w:val="28"/>
        </w:rPr>
        <w:t xml:space="preserve">интегрирующийся </w:t>
      </w:r>
      <w:r w:rsidRPr="00E5709C">
        <w:rPr>
          <w:rFonts w:ascii="Times New Roman" w:hAnsi="Times New Roman"/>
          <w:sz w:val="28"/>
          <w:szCs w:val="28"/>
        </w:rPr>
        <w:t>с другими видами детской деятельности вид деятельности.  Наблюдение</w:t>
      </w:r>
      <w:r w:rsidRPr="00E5709C">
        <w:rPr>
          <w:rFonts w:ascii="Times New Roman" w:hAnsi="Times New Roman"/>
          <w:i/>
          <w:sz w:val="28"/>
          <w:szCs w:val="28"/>
        </w:rPr>
        <w:t xml:space="preserve"> </w:t>
      </w:r>
      <w:r w:rsidRPr="00E5709C">
        <w:rPr>
          <w:rFonts w:ascii="Times New Roman" w:hAnsi="Times New Roman"/>
          <w:sz w:val="28"/>
          <w:szCs w:val="28"/>
        </w:rPr>
        <w:t>является  одной из форм экспериментальной деятельности, так как с его помощью осуществляется восприятие хода работы и ее результатов. Однако</w:t>
      </w:r>
      <w:proofErr w:type="gramStart"/>
      <w:r w:rsidRPr="00E5709C">
        <w:rPr>
          <w:rFonts w:ascii="Times New Roman" w:hAnsi="Times New Roman"/>
          <w:sz w:val="28"/>
          <w:szCs w:val="28"/>
        </w:rPr>
        <w:t>,</w:t>
      </w:r>
      <w:proofErr w:type="gramEnd"/>
      <w:r w:rsidRPr="00E5709C">
        <w:rPr>
          <w:rFonts w:ascii="Times New Roman" w:hAnsi="Times New Roman"/>
          <w:sz w:val="28"/>
          <w:szCs w:val="28"/>
        </w:rPr>
        <w:t xml:space="preserve">  само наблюдение может происходить и без эксперимента. </w:t>
      </w:r>
    </w:p>
    <w:p w:rsidR="00BE5FB0" w:rsidRPr="00E5709C" w:rsidRDefault="00BE5FB0" w:rsidP="004B61A2">
      <w:pPr>
        <w:spacing w:after="0" w:line="360" w:lineRule="auto"/>
        <w:ind w:firstLine="567"/>
        <w:rPr>
          <w:rFonts w:ascii="Times New Roman" w:hAnsi="Times New Roman"/>
          <w:sz w:val="28"/>
          <w:szCs w:val="28"/>
        </w:rPr>
      </w:pPr>
      <w:r w:rsidRPr="00E5709C">
        <w:rPr>
          <w:rFonts w:ascii="Times New Roman" w:hAnsi="Times New Roman"/>
          <w:sz w:val="28"/>
          <w:szCs w:val="28"/>
        </w:rPr>
        <w:t>Интеграция  между экспериментом и трудом на первый взгляд, как будто не видна: труд (например, обслуживающий) может и не быть связанным с экспериментированием, но экспериментов без выполнения трудовых действий не бывает.</w:t>
      </w:r>
    </w:p>
    <w:p w:rsidR="00BE5FB0" w:rsidRPr="00E5709C" w:rsidRDefault="00BE5FB0" w:rsidP="004B61A2">
      <w:pPr>
        <w:spacing w:after="0" w:line="360" w:lineRule="auto"/>
        <w:ind w:firstLine="567"/>
        <w:jc w:val="both"/>
        <w:rPr>
          <w:rFonts w:ascii="Times New Roman" w:hAnsi="Times New Roman"/>
          <w:i/>
          <w:sz w:val="28"/>
          <w:szCs w:val="28"/>
        </w:rPr>
      </w:pPr>
      <w:r w:rsidRPr="00E5709C">
        <w:rPr>
          <w:rFonts w:ascii="Times New Roman" w:hAnsi="Times New Roman"/>
          <w:i/>
          <w:sz w:val="28"/>
          <w:szCs w:val="28"/>
        </w:rPr>
        <w:t>Указанные связи двусторонние. С одной стороны, наличие у детей трудовых навыков и навыков наблюдения создает благоприятные условия для экспериментирования, с другой — экспериментирование, особенно вызывающее у ребенка большой интерес, способствует развитию наблюдательности и формированию трудовых навыков.</w:t>
      </w:r>
    </w:p>
    <w:p w:rsidR="00BE5FB0" w:rsidRPr="00E5709C" w:rsidRDefault="00BE5FB0" w:rsidP="004B61A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color w:val="000000"/>
          <w:sz w:val="28"/>
          <w:szCs w:val="28"/>
        </w:rPr>
      </w:pPr>
      <w:r w:rsidRPr="00E5709C">
        <w:rPr>
          <w:rFonts w:ascii="Times New Roman" w:hAnsi="Times New Roman"/>
          <w:sz w:val="28"/>
          <w:szCs w:val="28"/>
        </w:rPr>
        <w:t xml:space="preserve">Опытно – экспериментальная  </w:t>
      </w:r>
      <w:r w:rsidRPr="00E5709C">
        <w:rPr>
          <w:rFonts w:ascii="Times New Roman" w:hAnsi="Times New Roman"/>
          <w:color w:val="000000"/>
          <w:sz w:val="28"/>
          <w:szCs w:val="28"/>
        </w:rPr>
        <w:t>деятельность пронизывает все сферы детской жизни, в том числе и игровую деятельность. Игра в исследовании часто перерастает в реальное творчество. В своей работе с детьми я придаю большое значение игровым технологиям, используя дидактические игры: «Угадай по запаху», «Угадай, кто позвал?», « Чудесный мешочек», «Свет</w:t>
      </w:r>
      <w:proofErr w:type="gramStart"/>
      <w:r w:rsidRPr="00E5709C">
        <w:rPr>
          <w:rFonts w:ascii="Times New Roman" w:hAnsi="Times New Roman"/>
          <w:color w:val="000000"/>
          <w:sz w:val="28"/>
          <w:szCs w:val="28"/>
        </w:rPr>
        <w:t>,»</w:t>
      </w:r>
      <w:proofErr w:type="gramEnd"/>
      <w:r w:rsidRPr="00E5709C">
        <w:rPr>
          <w:rFonts w:ascii="Times New Roman" w:hAnsi="Times New Roman"/>
          <w:color w:val="000000"/>
          <w:sz w:val="28"/>
          <w:szCs w:val="28"/>
        </w:rPr>
        <w:t xml:space="preserve"> и другие.</w:t>
      </w:r>
    </w:p>
    <w:p w:rsidR="00BE5FB0" w:rsidRPr="00E5709C" w:rsidRDefault="00BE5FB0" w:rsidP="004B61A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color w:val="000000"/>
          <w:sz w:val="28"/>
          <w:szCs w:val="28"/>
        </w:rPr>
      </w:pPr>
      <w:r w:rsidRPr="00E5709C">
        <w:rPr>
          <w:rFonts w:ascii="Times New Roman" w:hAnsi="Times New Roman"/>
          <w:color w:val="000000"/>
          <w:sz w:val="28"/>
          <w:szCs w:val="28"/>
        </w:rPr>
        <w:t xml:space="preserve">Словесные игры:  </w:t>
      </w:r>
      <w:r w:rsidRPr="00E5709C">
        <w:rPr>
          <w:rFonts w:ascii="Times New Roman" w:hAnsi="Times New Roman"/>
          <w:i/>
          <w:color w:val="000000"/>
          <w:sz w:val="28"/>
          <w:szCs w:val="28"/>
        </w:rPr>
        <w:t>"Что лишнее?", "</w:t>
      </w:r>
      <w:proofErr w:type="gramStart"/>
      <w:r w:rsidRPr="00E5709C">
        <w:rPr>
          <w:rFonts w:ascii="Times New Roman" w:hAnsi="Times New Roman"/>
          <w:i/>
          <w:color w:val="000000"/>
          <w:sz w:val="28"/>
          <w:szCs w:val="28"/>
        </w:rPr>
        <w:t>Хорошо-плохо</w:t>
      </w:r>
      <w:proofErr w:type="gramEnd"/>
      <w:r w:rsidRPr="00E5709C">
        <w:rPr>
          <w:rFonts w:ascii="Times New Roman" w:hAnsi="Times New Roman"/>
          <w:i/>
          <w:color w:val="000000"/>
          <w:sz w:val="28"/>
          <w:szCs w:val="28"/>
        </w:rPr>
        <w:t>", "Это кто к нам пришёл?"</w:t>
      </w:r>
      <w:r w:rsidRPr="00E5709C">
        <w:rPr>
          <w:rFonts w:ascii="Times New Roman" w:hAnsi="Times New Roman"/>
          <w:color w:val="000000"/>
          <w:sz w:val="28"/>
          <w:szCs w:val="28"/>
        </w:rPr>
        <w:t xml:space="preserve"> и др. развивают у детей внимание, воображение, повышают знания об окружающем мире.</w:t>
      </w:r>
    </w:p>
    <w:p w:rsidR="00BA3631" w:rsidRPr="00E5709C" w:rsidRDefault="00BE5FB0" w:rsidP="004B61A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color w:val="000000"/>
          <w:sz w:val="28"/>
          <w:szCs w:val="28"/>
        </w:rPr>
      </w:pPr>
      <w:r w:rsidRPr="00E5709C">
        <w:rPr>
          <w:rFonts w:ascii="Times New Roman" w:hAnsi="Times New Roman"/>
          <w:color w:val="000000"/>
          <w:sz w:val="28"/>
          <w:szCs w:val="28"/>
        </w:rPr>
        <w:t xml:space="preserve">Строительные игры с песком, водой помогают решить многие проблемные ситуации, например: </w:t>
      </w:r>
      <w:r w:rsidRPr="00E5709C">
        <w:rPr>
          <w:rFonts w:ascii="Times New Roman" w:hAnsi="Times New Roman"/>
          <w:i/>
          <w:color w:val="000000"/>
          <w:sz w:val="28"/>
          <w:szCs w:val="28"/>
        </w:rPr>
        <w:t>почему сухой песок сыплется, а мокрый - нет; где быстрее прорастёт зёрнышко в земле или песке; каким вещам вода на пользу, а каким во вред?</w:t>
      </w:r>
      <w:r w:rsidRPr="00E5709C">
        <w:rPr>
          <w:rFonts w:ascii="Times New Roman" w:hAnsi="Times New Roman"/>
          <w:color w:val="000000"/>
          <w:sz w:val="28"/>
          <w:szCs w:val="28"/>
        </w:rPr>
        <w:t xml:space="preserve"> Все эти вопросы заставляют малышей думать, сопоставлять и делать выводы. </w:t>
      </w:r>
    </w:p>
    <w:p w:rsidR="00BA3631" w:rsidRPr="00E5709C" w:rsidRDefault="004B61A2" w:rsidP="004B61A2">
      <w:pPr>
        <w:spacing w:after="0" w:line="360" w:lineRule="auto"/>
        <w:ind w:firstLine="567"/>
        <w:textAlignment w:val="baseline"/>
        <w:rPr>
          <w:rFonts w:ascii="Times New Roman" w:hAnsi="Times New Roman"/>
          <w:sz w:val="28"/>
          <w:szCs w:val="28"/>
        </w:rPr>
      </w:pPr>
      <w:r>
        <w:rPr>
          <w:rFonts w:ascii="Times New Roman" w:hAnsi="Times New Roman"/>
          <w:sz w:val="28"/>
          <w:szCs w:val="28"/>
          <w:bdr w:val="none" w:sz="0" w:space="0" w:color="auto" w:frame="1"/>
        </w:rPr>
        <w:t xml:space="preserve"> </w:t>
      </w:r>
      <w:r w:rsidR="00BA3631" w:rsidRPr="00E5709C">
        <w:rPr>
          <w:rFonts w:ascii="Times New Roman" w:hAnsi="Times New Roman"/>
          <w:sz w:val="28"/>
          <w:szCs w:val="28"/>
          <w:bdr w:val="none" w:sz="0" w:space="0" w:color="auto" w:frame="1"/>
        </w:rPr>
        <w:t>Опытно – экспериментальная  деятельность, затем сюжетная игра (по мотивам путешествий по карте или «реке времени»)</w:t>
      </w:r>
    </w:p>
    <w:p w:rsidR="00BA3631" w:rsidRPr="00E5709C" w:rsidRDefault="004B61A2" w:rsidP="004B61A2">
      <w:pPr>
        <w:spacing w:after="0" w:line="360" w:lineRule="auto"/>
        <w:ind w:firstLine="567"/>
        <w:textAlignment w:val="baseline"/>
        <w:rPr>
          <w:rFonts w:ascii="Times New Roman" w:hAnsi="Times New Roman"/>
          <w:sz w:val="28"/>
          <w:szCs w:val="28"/>
        </w:rPr>
      </w:pPr>
      <w:r>
        <w:rPr>
          <w:rFonts w:ascii="Times New Roman" w:hAnsi="Times New Roman"/>
          <w:sz w:val="28"/>
          <w:szCs w:val="28"/>
          <w:bdr w:val="none" w:sz="0" w:space="0" w:color="auto" w:frame="1"/>
        </w:rPr>
        <w:lastRenderedPageBreak/>
        <w:t xml:space="preserve">  </w:t>
      </w:r>
      <w:r w:rsidR="00BA3631" w:rsidRPr="00E5709C">
        <w:rPr>
          <w:rFonts w:ascii="Times New Roman" w:hAnsi="Times New Roman"/>
          <w:sz w:val="28"/>
          <w:szCs w:val="28"/>
          <w:bdr w:val="none" w:sz="0" w:space="0" w:color="auto" w:frame="1"/>
        </w:rPr>
        <w:t>В играх развивается умение анализировать, выявлять взаимосвязи и взаимозависимости между предметами и их особенностями.</w:t>
      </w:r>
    </w:p>
    <w:p w:rsidR="004B61A2" w:rsidRDefault="004B61A2" w:rsidP="004B61A2">
      <w:pPr>
        <w:spacing w:after="0" w:line="360" w:lineRule="auto"/>
        <w:ind w:firstLine="567"/>
        <w:textAlignment w:val="baseline"/>
        <w:rPr>
          <w:rFonts w:ascii="Times New Roman" w:hAnsi="Times New Roman"/>
          <w:sz w:val="28"/>
          <w:szCs w:val="28"/>
        </w:rPr>
      </w:pPr>
      <w:r>
        <w:rPr>
          <w:rFonts w:ascii="Times New Roman" w:hAnsi="Times New Roman"/>
          <w:sz w:val="28"/>
          <w:szCs w:val="28"/>
          <w:bdr w:val="none" w:sz="0" w:space="0" w:color="auto" w:frame="1"/>
        </w:rPr>
        <w:t xml:space="preserve">  </w:t>
      </w:r>
      <w:proofErr w:type="gramStart"/>
      <w:r w:rsidR="00BA3631" w:rsidRPr="00E5709C">
        <w:rPr>
          <w:rFonts w:ascii="Times New Roman" w:hAnsi="Times New Roman"/>
          <w:sz w:val="28"/>
          <w:szCs w:val="28"/>
          <w:bdr w:val="none" w:sz="0" w:space="0" w:color="auto" w:frame="1"/>
        </w:rPr>
        <w:t>Занимательные игры - опыты и игры - эксперименты побуждают детей к самостоятельному поиску причин, способов действий, проявлению творчества «Назови глину», «Сделай радугу», «Игры с соломинкой», «Что в коробке?», «Когда это бывает?», «Волшебные лучи», «Мы фокусники», «Коробка с секретом», и другие.</w:t>
      </w:r>
      <w:proofErr w:type="gramEnd"/>
    </w:p>
    <w:p w:rsidR="00BA3631" w:rsidRPr="004B61A2" w:rsidRDefault="004B61A2" w:rsidP="004B61A2">
      <w:pPr>
        <w:spacing w:after="0" w:line="360" w:lineRule="auto"/>
        <w:ind w:firstLine="567"/>
        <w:textAlignment w:val="baseline"/>
        <w:rPr>
          <w:rFonts w:ascii="Times New Roman" w:hAnsi="Times New Roman"/>
          <w:sz w:val="28"/>
          <w:szCs w:val="28"/>
        </w:rPr>
      </w:pPr>
      <w:r>
        <w:rPr>
          <w:rFonts w:ascii="Times New Roman" w:hAnsi="Times New Roman"/>
          <w:sz w:val="28"/>
          <w:szCs w:val="28"/>
        </w:rPr>
        <w:t xml:space="preserve"> </w:t>
      </w:r>
      <w:r w:rsidR="00BE5FB0" w:rsidRPr="00E5709C">
        <w:rPr>
          <w:rFonts w:ascii="Times New Roman" w:hAnsi="Times New Roman"/>
          <w:sz w:val="28"/>
          <w:szCs w:val="28"/>
        </w:rPr>
        <w:t xml:space="preserve">Очень тесно </w:t>
      </w:r>
      <w:proofErr w:type="gramStart"/>
      <w:r w:rsidR="00BE5FB0" w:rsidRPr="00E5709C">
        <w:rPr>
          <w:rFonts w:ascii="Times New Roman" w:hAnsi="Times New Roman"/>
          <w:sz w:val="28"/>
          <w:szCs w:val="28"/>
        </w:rPr>
        <w:t>связаны</w:t>
      </w:r>
      <w:proofErr w:type="gramEnd"/>
      <w:r w:rsidR="00BE5FB0" w:rsidRPr="00E5709C">
        <w:rPr>
          <w:rFonts w:ascii="Times New Roman" w:hAnsi="Times New Roman"/>
          <w:sz w:val="28"/>
          <w:szCs w:val="28"/>
        </w:rPr>
        <w:t xml:space="preserve"> между собой экспериментирование и коммуникация. Это хорошо прослеживается на всех этапах эксперимента — </w:t>
      </w:r>
      <w:r w:rsidR="00BE5FB0" w:rsidRPr="00E5709C">
        <w:rPr>
          <w:rFonts w:ascii="Times New Roman" w:hAnsi="Times New Roman"/>
          <w:i/>
          <w:sz w:val="28"/>
          <w:szCs w:val="28"/>
        </w:rPr>
        <w:t xml:space="preserve">при формулировании цели, во время обсуждения методики и хода опыта, при подведении итогов и словесном отчете </w:t>
      </w:r>
      <w:proofErr w:type="gramStart"/>
      <w:r w:rsidR="00BE5FB0" w:rsidRPr="00E5709C">
        <w:rPr>
          <w:rFonts w:ascii="Times New Roman" w:hAnsi="Times New Roman"/>
          <w:i/>
          <w:sz w:val="28"/>
          <w:szCs w:val="28"/>
        </w:rPr>
        <w:t>об</w:t>
      </w:r>
      <w:proofErr w:type="gramEnd"/>
      <w:r w:rsidR="00BE5FB0" w:rsidRPr="00E5709C">
        <w:rPr>
          <w:rFonts w:ascii="Times New Roman" w:hAnsi="Times New Roman"/>
          <w:i/>
          <w:sz w:val="28"/>
          <w:szCs w:val="28"/>
        </w:rPr>
        <w:t xml:space="preserve"> увиденном.</w:t>
      </w:r>
      <w:r w:rsidR="00BE5FB0" w:rsidRPr="00E5709C">
        <w:rPr>
          <w:rFonts w:ascii="Times New Roman" w:hAnsi="Times New Roman"/>
          <w:sz w:val="28"/>
          <w:szCs w:val="28"/>
        </w:rPr>
        <w:t xml:space="preserve"> Необходимо отметить двусторонний характер этих связей. Умение четко выразить свою мысль (т.е. достаточно развитая речь) облегчает проведение опыта, в то время как пополнение знаний способствует развитию речи.  Следовательно, без пополнения знаний развитие речи свелось бы к простому манипулированию словами.</w:t>
      </w:r>
      <w:r w:rsidR="00BA3631" w:rsidRPr="00E5709C">
        <w:rPr>
          <w:rFonts w:ascii="Times New Roman" w:hAnsi="Times New Roman"/>
          <w:sz w:val="28"/>
          <w:szCs w:val="28"/>
          <w:bdr w:val="none" w:sz="0" w:space="0" w:color="auto" w:frame="1"/>
        </w:rPr>
        <w:t xml:space="preserve"> Возможны следующие сочетания:  чтение небольшого художественного произведения, вводящего в конкретную тему, затем, собственно  опыты и  эксперименты;</w:t>
      </w:r>
    </w:p>
    <w:p w:rsidR="00974835" w:rsidRPr="00E5709C" w:rsidRDefault="004B61A2" w:rsidP="004B61A2">
      <w:pPr>
        <w:spacing w:after="0" w:line="360" w:lineRule="auto"/>
        <w:rPr>
          <w:rFonts w:ascii="Times New Roman" w:hAnsi="Times New Roman"/>
          <w:sz w:val="28"/>
          <w:szCs w:val="28"/>
        </w:rPr>
      </w:pPr>
      <w:r>
        <w:rPr>
          <w:rFonts w:ascii="Times New Roman" w:hAnsi="Times New Roman"/>
          <w:sz w:val="28"/>
          <w:szCs w:val="28"/>
        </w:rPr>
        <w:t xml:space="preserve">       </w:t>
      </w:r>
      <w:r w:rsidR="00974835" w:rsidRPr="00E5709C">
        <w:rPr>
          <w:rFonts w:ascii="Times New Roman" w:hAnsi="Times New Roman"/>
          <w:sz w:val="28"/>
          <w:szCs w:val="28"/>
        </w:rPr>
        <w:t xml:space="preserve"> Экспериментирование связано и с другими видами деятельности — чтением художественной литературы, так как в процессе экспериментирования большое значение     имеет художественное слово, которое помогает организовать, заинтересовать детей, пополнить словарный запас.</w:t>
      </w:r>
    </w:p>
    <w:p w:rsidR="00974835" w:rsidRPr="00E5709C" w:rsidRDefault="004B61A2" w:rsidP="004B61A2">
      <w:pPr>
        <w:spacing w:after="0" w:line="360" w:lineRule="auto"/>
        <w:jc w:val="both"/>
        <w:rPr>
          <w:rFonts w:ascii="Times New Roman" w:hAnsi="Times New Roman"/>
          <w:sz w:val="28"/>
          <w:szCs w:val="28"/>
        </w:rPr>
      </w:pPr>
      <w:r>
        <w:rPr>
          <w:rFonts w:ascii="Times New Roman" w:hAnsi="Times New Roman"/>
          <w:sz w:val="28"/>
          <w:szCs w:val="28"/>
        </w:rPr>
        <w:t xml:space="preserve">         </w:t>
      </w:r>
      <w:r w:rsidR="00974835" w:rsidRPr="00E5709C">
        <w:rPr>
          <w:rFonts w:ascii="Times New Roman" w:hAnsi="Times New Roman"/>
          <w:sz w:val="28"/>
          <w:szCs w:val="28"/>
        </w:rPr>
        <w:t>Не требует особого доказательства связь экспериментирования с формированием элементарных математических представлений. Во время проведения опытов постоянно возникает необходимость считать, измерять, сравнивать, определять форму и размеры, производить иные операции. Все это придает математическим представлениям реальную значимость и способствует их осознанию. В то же время владение математическими операциями облегчает экспериментирование.</w:t>
      </w:r>
      <w:r w:rsidR="00974835" w:rsidRPr="00E5709C">
        <w:rPr>
          <w:rFonts w:ascii="Times New Roman" w:hAnsi="Times New Roman"/>
          <w:color w:val="000000"/>
          <w:sz w:val="28"/>
          <w:szCs w:val="28"/>
        </w:rPr>
        <w:t xml:space="preserve"> В подготовительной группе </w:t>
      </w:r>
      <w:r w:rsidR="00974835" w:rsidRPr="00E5709C">
        <w:rPr>
          <w:rFonts w:ascii="Times New Roman" w:hAnsi="Times New Roman"/>
          <w:color w:val="000000"/>
          <w:sz w:val="28"/>
          <w:szCs w:val="28"/>
        </w:rPr>
        <w:lastRenderedPageBreak/>
        <w:t>особое внимание  я уделяю обучению детей измерению и сравнению, т.к.  дети 6-7 лет переходят от непосредственной оценки величин к их более точной количественной характеристике, которую получают путем измерения. Измерение позволяет детям понять относительность числа, его зависимость от избранной меры</w:t>
      </w:r>
    </w:p>
    <w:p w:rsidR="00BA3631" w:rsidRPr="00E5709C" w:rsidRDefault="004B61A2" w:rsidP="004B61A2">
      <w:pPr>
        <w:spacing w:after="0" w:line="360" w:lineRule="auto"/>
        <w:rPr>
          <w:rFonts w:ascii="Times New Roman" w:hAnsi="Times New Roman"/>
          <w:sz w:val="28"/>
          <w:szCs w:val="28"/>
        </w:rPr>
      </w:pPr>
      <w:r>
        <w:rPr>
          <w:rFonts w:ascii="Times New Roman" w:hAnsi="Times New Roman"/>
          <w:sz w:val="28"/>
          <w:szCs w:val="28"/>
        </w:rPr>
        <w:t xml:space="preserve">         </w:t>
      </w:r>
      <w:proofErr w:type="gramStart"/>
      <w:r w:rsidR="00BA3631" w:rsidRPr="00E5709C">
        <w:rPr>
          <w:rFonts w:ascii="Times New Roman" w:hAnsi="Times New Roman"/>
          <w:sz w:val="28"/>
          <w:szCs w:val="28"/>
          <w:bdr w:val="none" w:sz="0" w:space="0" w:color="auto" w:frame="1"/>
        </w:rPr>
        <w:t>Опытно – экспериментальная  деятельность как стержневая может быть «обрамлена» другими видами деятельности</w:t>
      </w:r>
      <w:r w:rsidR="00974835" w:rsidRPr="00E5709C">
        <w:rPr>
          <w:rFonts w:ascii="Times New Roman" w:hAnsi="Times New Roman"/>
          <w:sz w:val="28"/>
          <w:szCs w:val="28"/>
          <w:bdr w:val="none" w:sz="0" w:space="0" w:color="auto" w:frame="1"/>
        </w:rPr>
        <w:t>:</w:t>
      </w:r>
      <w:r w:rsidR="00BA3631" w:rsidRPr="00E5709C">
        <w:rPr>
          <w:rFonts w:ascii="Times New Roman" w:hAnsi="Times New Roman"/>
          <w:sz w:val="28"/>
          <w:szCs w:val="28"/>
          <w:bdr w:val="none" w:sz="0" w:space="0" w:color="auto" w:frame="1"/>
        </w:rPr>
        <w:t>  опытно – экспериментальная  деятельность, затем продуктивная деятельность, продолжающая тему (рисование, аппликация, конструирование, лепка);</w:t>
      </w:r>
      <w:proofErr w:type="gramEnd"/>
    </w:p>
    <w:p w:rsidR="00BE5FB0" w:rsidRPr="00E5709C" w:rsidRDefault="004B61A2" w:rsidP="004B61A2">
      <w:pPr>
        <w:spacing w:after="0" w:line="360" w:lineRule="auto"/>
        <w:ind w:firstLine="567"/>
        <w:textAlignment w:val="baseline"/>
        <w:rPr>
          <w:rFonts w:ascii="Times New Roman" w:hAnsi="Times New Roman"/>
          <w:color w:val="2E2E2E"/>
          <w:sz w:val="28"/>
          <w:szCs w:val="28"/>
        </w:rPr>
      </w:pPr>
      <w:r>
        <w:rPr>
          <w:rFonts w:ascii="Times New Roman" w:hAnsi="Times New Roman"/>
          <w:sz w:val="28"/>
          <w:szCs w:val="28"/>
        </w:rPr>
        <w:t xml:space="preserve"> </w:t>
      </w:r>
      <w:r w:rsidR="00BE5FB0" w:rsidRPr="00E5709C">
        <w:rPr>
          <w:rFonts w:ascii="Times New Roman" w:hAnsi="Times New Roman"/>
          <w:sz w:val="28"/>
          <w:szCs w:val="28"/>
        </w:rPr>
        <w:t xml:space="preserve">Связь детского экспериментирования с художественным творчеством  тоже двусторонняя. Чем сильнее развиты изобразительные способности ребенка, тем точнее будет </w:t>
      </w:r>
      <w:r w:rsidR="00BE5FB0" w:rsidRPr="00E5709C">
        <w:rPr>
          <w:rFonts w:ascii="Times New Roman" w:hAnsi="Times New Roman"/>
          <w:i/>
          <w:sz w:val="28"/>
          <w:szCs w:val="28"/>
        </w:rPr>
        <w:t>зарегистрирован результат эксперимента</w:t>
      </w:r>
      <w:r w:rsidR="00BE5FB0" w:rsidRPr="00E5709C">
        <w:rPr>
          <w:rFonts w:ascii="Times New Roman" w:hAnsi="Times New Roman"/>
          <w:sz w:val="28"/>
          <w:szCs w:val="28"/>
        </w:rPr>
        <w:t>. В то же время чем глубже ребенок изучит объе</w:t>
      </w:r>
      <w:proofErr w:type="gramStart"/>
      <w:r w:rsidR="00BE5FB0" w:rsidRPr="00E5709C">
        <w:rPr>
          <w:rFonts w:ascii="Times New Roman" w:hAnsi="Times New Roman"/>
          <w:sz w:val="28"/>
          <w:szCs w:val="28"/>
        </w:rPr>
        <w:t>кт в пр</w:t>
      </w:r>
      <w:proofErr w:type="gramEnd"/>
      <w:r w:rsidR="00BE5FB0" w:rsidRPr="00E5709C">
        <w:rPr>
          <w:rFonts w:ascii="Times New Roman" w:hAnsi="Times New Roman"/>
          <w:sz w:val="28"/>
          <w:szCs w:val="28"/>
        </w:rPr>
        <w:t xml:space="preserve">оцессе ознакомления с природой, тем точнее он передаст его детали во время изобразительной деятельности. Для обоих видов деятельности одинаково важны развитие наблюдательности и способность </w:t>
      </w:r>
      <w:proofErr w:type="gramStart"/>
      <w:r w:rsidR="00BE5FB0" w:rsidRPr="00E5709C">
        <w:rPr>
          <w:rFonts w:ascii="Times New Roman" w:hAnsi="Times New Roman"/>
          <w:sz w:val="28"/>
          <w:szCs w:val="28"/>
        </w:rPr>
        <w:t>регистрировать</w:t>
      </w:r>
      <w:proofErr w:type="gramEnd"/>
      <w:r w:rsidR="00BE5FB0" w:rsidRPr="00E5709C">
        <w:rPr>
          <w:rFonts w:ascii="Times New Roman" w:hAnsi="Times New Roman"/>
          <w:sz w:val="28"/>
          <w:szCs w:val="28"/>
        </w:rPr>
        <w:t xml:space="preserve"> увиденное. ( Приложение 5)</w:t>
      </w:r>
      <w:r w:rsidR="00BE5FB0" w:rsidRPr="00E5709C">
        <w:rPr>
          <w:rFonts w:ascii="Times New Roman" w:hAnsi="Times New Roman"/>
          <w:color w:val="2E2E2E"/>
          <w:sz w:val="28"/>
          <w:szCs w:val="28"/>
          <w:bdr w:val="none" w:sz="0" w:space="0" w:color="auto" w:frame="1"/>
        </w:rPr>
        <w:t xml:space="preserve"> </w:t>
      </w:r>
      <w:r w:rsidR="00BA3631" w:rsidRPr="00E5709C">
        <w:rPr>
          <w:rFonts w:ascii="Times New Roman" w:hAnsi="Times New Roman"/>
          <w:color w:val="2E2E2E"/>
          <w:sz w:val="28"/>
          <w:szCs w:val="28"/>
          <w:bdr w:val="none" w:sz="0" w:space="0" w:color="auto" w:frame="1"/>
        </w:rPr>
        <w:t xml:space="preserve">                           </w:t>
      </w:r>
    </w:p>
    <w:p w:rsidR="00974835" w:rsidRPr="00E5709C" w:rsidRDefault="00974835" w:rsidP="004B61A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color w:val="000000"/>
          <w:sz w:val="28"/>
          <w:szCs w:val="28"/>
        </w:rPr>
      </w:pPr>
      <w:r w:rsidRPr="00E5709C">
        <w:rPr>
          <w:rFonts w:ascii="Times New Roman" w:hAnsi="Times New Roman"/>
          <w:color w:val="000000"/>
          <w:sz w:val="28"/>
          <w:szCs w:val="28"/>
        </w:rPr>
        <w:t xml:space="preserve">Таким образом, чем больше органов чувств задействовано в познании, тем больше свойств выделяет ребёнок в исследуемом объекте. Следовательно, расширяются его представления, позволяющие ему </w:t>
      </w:r>
      <w:r w:rsidRPr="00E5709C">
        <w:rPr>
          <w:rFonts w:ascii="Times New Roman" w:hAnsi="Times New Roman"/>
          <w:b/>
          <w:i/>
          <w:color w:val="000000"/>
          <w:sz w:val="28"/>
          <w:szCs w:val="28"/>
        </w:rPr>
        <w:t>сравнивать, различать, активно размышлять и сомневаться</w:t>
      </w:r>
      <w:r w:rsidRPr="00E5709C">
        <w:rPr>
          <w:rFonts w:ascii="Times New Roman" w:hAnsi="Times New Roman"/>
          <w:color w:val="000000"/>
          <w:sz w:val="28"/>
          <w:szCs w:val="28"/>
        </w:rPr>
        <w:t xml:space="preserve">. </w:t>
      </w:r>
    </w:p>
    <w:p w:rsidR="00974835" w:rsidRPr="00E5709C" w:rsidRDefault="00974835" w:rsidP="00E5709C">
      <w:pPr>
        <w:spacing w:after="0" w:line="360" w:lineRule="auto"/>
        <w:ind w:left="-284"/>
        <w:jc w:val="center"/>
        <w:textAlignment w:val="baseline"/>
        <w:rPr>
          <w:rFonts w:ascii="Times New Roman" w:hAnsi="Times New Roman"/>
          <w:sz w:val="28"/>
          <w:szCs w:val="28"/>
        </w:rPr>
      </w:pPr>
      <w:r w:rsidRPr="00E5709C">
        <w:rPr>
          <w:rFonts w:ascii="Times New Roman" w:hAnsi="Times New Roman"/>
          <w:b/>
          <w:bCs/>
          <w:color w:val="2E2E2E"/>
          <w:sz w:val="28"/>
          <w:szCs w:val="28"/>
        </w:rPr>
        <w:t>             </w:t>
      </w:r>
      <w:r w:rsidRPr="00E5709C">
        <w:rPr>
          <w:rFonts w:ascii="Times New Roman" w:hAnsi="Times New Roman"/>
          <w:b/>
          <w:bCs/>
          <w:sz w:val="28"/>
          <w:szCs w:val="28"/>
        </w:rPr>
        <w:t>Формы работы по опытно – экспериментальной деятельности с детьми старшего дошкольного возраста.</w:t>
      </w:r>
    </w:p>
    <w:p w:rsidR="00974835" w:rsidRPr="00E5709C" w:rsidRDefault="00974835" w:rsidP="004B61A2">
      <w:pPr>
        <w:spacing w:after="0" w:line="360" w:lineRule="auto"/>
        <w:ind w:firstLine="567"/>
        <w:textAlignment w:val="baseline"/>
        <w:rPr>
          <w:rFonts w:ascii="Times New Roman" w:hAnsi="Times New Roman"/>
          <w:sz w:val="28"/>
          <w:szCs w:val="28"/>
        </w:rPr>
      </w:pPr>
      <w:r w:rsidRPr="00E5709C">
        <w:rPr>
          <w:rFonts w:ascii="Times New Roman" w:hAnsi="Times New Roman"/>
          <w:sz w:val="28"/>
          <w:szCs w:val="28"/>
        </w:rPr>
        <w:t> </w:t>
      </w:r>
      <w:r w:rsidRPr="00E5709C">
        <w:rPr>
          <w:rFonts w:ascii="Times New Roman" w:hAnsi="Times New Roman"/>
          <w:sz w:val="28"/>
          <w:szCs w:val="28"/>
          <w:bdr w:val="none" w:sz="0" w:space="0" w:color="auto" w:frame="1"/>
        </w:rPr>
        <w:t>Содержание этой работы реализуется в следующих трех блоках педагогического процесса:</w:t>
      </w:r>
    </w:p>
    <w:p w:rsidR="00974835" w:rsidRPr="00E5709C" w:rsidRDefault="00974835" w:rsidP="004B61A2">
      <w:pPr>
        <w:pStyle w:val="a3"/>
        <w:numPr>
          <w:ilvl w:val="0"/>
          <w:numId w:val="30"/>
        </w:numPr>
        <w:spacing w:after="0" w:line="360" w:lineRule="auto"/>
        <w:ind w:left="0" w:firstLine="567"/>
        <w:textAlignment w:val="baseline"/>
        <w:rPr>
          <w:rFonts w:ascii="Times New Roman" w:hAnsi="Times New Roman"/>
          <w:sz w:val="28"/>
          <w:szCs w:val="28"/>
        </w:rPr>
      </w:pPr>
      <w:r w:rsidRPr="00E5709C">
        <w:rPr>
          <w:rFonts w:ascii="Times New Roman" w:hAnsi="Times New Roman"/>
          <w:sz w:val="28"/>
          <w:szCs w:val="28"/>
          <w:bdr w:val="none" w:sz="0" w:space="0" w:color="auto" w:frame="1"/>
        </w:rPr>
        <w:t>специально организованная образовательная деятельность в образовательной области «Познание»  по формированию целостной картины мира с включенными опытами по заданной теме</w:t>
      </w:r>
      <w:r w:rsidR="009000DA" w:rsidRPr="00E5709C">
        <w:rPr>
          <w:rFonts w:ascii="Times New Roman" w:hAnsi="Times New Roman"/>
          <w:sz w:val="28"/>
          <w:szCs w:val="28"/>
          <w:bdr w:val="none" w:sz="0" w:space="0" w:color="auto" w:frame="1"/>
        </w:rPr>
        <w:t xml:space="preserve"> (НОД)</w:t>
      </w:r>
      <w:r w:rsidRPr="00E5709C">
        <w:rPr>
          <w:rFonts w:ascii="Times New Roman" w:hAnsi="Times New Roman"/>
          <w:sz w:val="28"/>
          <w:szCs w:val="28"/>
          <w:bdr w:val="none" w:sz="0" w:space="0" w:color="auto" w:frame="1"/>
        </w:rPr>
        <w:t>;</w:t>
      </w:r>
    </w:p>
    <w:p w:rsidR="00974835" w:rsidRPr="00E5709C" w:rsidRDefault="00974835" w:rsidP="004B61A2">
      <w:pPr>
        <w:pStyle w:val="a3"/>
        <w:numPr>
          <w:ilvl w:val="0"/>
          <w:numId w:val="30"/>
        </w:numPr>
        <w:spacing w:after="0" w:line="360" w:lineRule="auto"/>
        <w:ind w:left="0" w:firstLine="567"/>
        <w:rPr>
          <w:rFonts w:ascii="Times New Roman" w:hAnsi="Times New Roman"/>
          <w:sz w:val="28"/>
          <w:szCs w:val="28"/>
        </w:rPr>
      </w:pPr>
      <w:r w:rsidRPr="00E5709C">
        <w:rPr>
          <w:rFonts w:ascii="Times New Roman" w:hAnsi="Times New Roman"/>
          <w:sz w:val="28"/>
          <w:szCs w:val="28"/>
          <w:bdr w:val="none" w:sz="0" w:space="0" w:color="auto" w:frame="1"/>
        </w:rPr>
        <w:t xml:space="preserve">совместная деятельность взрослого с детьми, </w:t>
      </w:r>
      <w:r w:rsidRPr="00E5709C">
        <w:rPr>
          <w:rFonts w:ascii="Times New Roman" w:hAnsi="Times New Roman"/>
          <w:sz w:val="28"/>
          <w:szCs w:val="28"/>
        </w:rPr>
        <w:t xml:space="preserve">а также ребенка со сверстником; </w:t>
      </w:r>
    </w:p>
    <w:p w:rsidR="00974835" w:rsidRPr="00E5709C" w:rsidRDefault="00974835" w:rsidP="004B61A2">
      <w:pPr>
        <w:pStyle w:val="a3"/>
        <w:numPr>
          <w:ilvl w:val="0"/>
          <w:numId w:val="30"/>
        </w:numPr>
        <w:spacing w:after="0" w:line="360" w:lineRule="auto"/>
        <w:ind w:left="0" w:firstLine="567"/>
        <w:textAlignment w:val="baseline"/>
        <w:rPr>
          <w:rFonts w:ascii="Times New Roman" w:hAnsi="Times New Roman"/>
          <w:sz w:val="28"/>
          <w:szCs w:val="28"/>
        </w:rPr>
      </w:pPr>
      <w:r w:rsidRPr="00E5709C">
        <w:rPr>
          <w:rFonts w:ascii="Times New Roman" w:hAnsi="Times New Roman"/>
          <w:sz w:val="28"/>
          <w:szCs w:val="28"/>
          <w:bdr w:val="none" w:sz="0" w:space="0" w:color="auto" w:frame="1"/>
        </w:rPr>
        <w:lastRenderedPageBreak/>
        <w:t>свободная самостоятельная деятельность детей.</w:t>
      </w:r>
    </w:p>
    <w:p w:rsidR="00974835" w:rsidRPr="00E5709C" w:rsidRDefault="00974835" w:rsidP="004B61A2">
      <w:pPr>
        <w:spacing w:after="0" w:line="360" w:lineRule="auto"/>
        <w:ind w:firstLine="567"/>
        <w:contextualSpacing/>
        <w:rPr>
          <w:rFonts w:ascii="Times New Roman" w:hAnsi="Times New Roman"/>
          <w:b/>
          <w:sz w:val="28"/>
          <w:szCs w:val="28"/>
        </w:rPr>
      </w:pPr>
      <w:r w:rsidRPr="00E5709C">
        <w:rPr>
          <w:rFonts w:ascii="Times New Roman" w:hAnsi="Times New Roman"/>
          <w:sz w:val="28"/>
          <w:szCs w:val="28"/>
        </w:rPr>
        <w:t>При проведении НОД у детей вызывался  интерес к изучаемому содержанию для того, чтобы побудить ребенка к</w:t>
      </w:r>
      <w:r w:rsidRPr="00E5709C">
        <w:rPr>
          <w:rFonts w:ascii="Times New Roman" w:hAnsi="Times New Roman"/>
          <w:b/>
          <w:sz w:val="28"/>
          <w:szCs w:val="28"/>
        </w:rPr>
        <w:t xml:space="preserve"> самостоятельной деятельности.</w:t>
      </w:r>
    </w:p>
    <w:p w:rsidR="00974835" w:rsidRPr="00E5709C" w:rsidRDefault="00974835" w:rsidP="004B61A2">
      <w:pPr>
        <w:spacing w:after="0" w:line="360" w:lineRule="auto"/>
        <w:ind w:firstLine="708"/>
        <w:contextualSpacing/>
        <w:rPr>
          <w:rFonts w:ascii="Times New Roman" w:hAnsi="Times New Roman"/>
          <w:i/>
          <w:sz w:val="28"/>
          <w:szCs w:val="28"/>
        </w:rPr>
      </w:pPr>
      <w:r w:rsidRPr="00E5709C">
        <w:rPr>
          <w:rFonts w:ascii="Times New Roman" w:hAnsi="Times New Roman"/>
          <w:sz w:val="28"/>
          <w:szCs w:val="28"/>
        </w:rPr>
        <w:t xml:space="preserve">В процессе </w:t>
      </w:r>
      <w:r w:rsidRPr="00E5709C">
        <w:rPr>
          <w:rFonts w:ascii="Times New Roman" w:hAnsi="Times New Roman"/>
          <w:b/>
          <w:sz w:val="28"/>
          <w:szCs w:val="28"/>
        </w:rPr>
        <w:t>самостоятельной деятельности</w:t>
      </w:r>
      <w:r w:rsidRPr="00E5709C">
        <w:rPr>
          <w:rFonts w:ascii="Times New Roman" w:hAnsi="Times New Roman"/>
          <w:sz w:val="28"/>
          <w:szCs w:val="28"/>
        </w:rPr>
        <w:t xml:space="preserve"> необходимо привлечь детей к способам познавательной деятельности. </w:t>
      </w:r>
      <w:r w:rsidRPr="00E5709C">
        <w:rPr>
          <w:rFonts w:ascii="Times New Roman" w:hAnsi="Times New Roman"/>
          <w:i/>
          <w:sz w:val="28"/>
          <w:szCs w:val="28"/>
        </w:rPr>
        <w:t>Как узнать?</w:t>
      </w:r>
      <w:r w:rsidRPr="00E5709C">
        <w:rPr>
          <w:rFonts w:ascii="Times New Roman" w:hAnsi="Times New Roman"/>
          <w:sz w:val="28"/>
          <w:szCs w:val="28"/>
        </w:rPr>
        <w:t xml:space="preserve"> </w:t>
      </w:r>
      <w:r w:rsidRPr="00E5709C">
        <w:rPr>
          <w:rFonts w:ascii="Times New Roman" w:hAnsi="Times New Roman"/>
          <w:i/>
          <w:sz w:val="28"/>
          <w:szCs w:val="28"/>
        </w:rPr>
        <w:t>Что нужно сделать, чтобы убедиться? А что будет, если?</w:t>
      </w:r>
    </w:p>
    <w:p w:rsidR="00974835" w:rsidRPr="00E5709C" w:rsidRDefault="00974835" w:rsidP="004B61A2">
      <w:pPr>
        <w:spacing w:after="0" w:line="360" w:lineRule="auto"/>
        <w:ind w:firstLine="708"/>
        <w:contextualSpacing/>
        <w:rPr>
          <w:rFonts w:ascii="Times New Roman" w:hAnsi="Times New Roman"/>
          <w:sz w:val="28"/>
          <w:szCs w:val="28"/>
        </w:rPr>
      </w:pPr>
      <w:r w:rsidRPr="00E5709C">
        <w:rPr>
          <w:rFonts w:ascii="Times New Roman" w:hAnsi="Times New Roman"/>
          <w:sz w:val="28"/>
          <w:szCs w:val="28"/>
        </w:rPr>
        <w:t xml:space="preserve">А затем в </w:t>
      </w:r>
      <w:r w:rsidRPr="00E5709C">
        <w:rPr>
          <w:rFonts w:ascii="Times New Roman" w:hAnsi="Times New Roman"/>
          <w:b/>
          <w:sz w:val="28"/>
          <w:szCs w:val="28"/>
        </w:rPr>
        <w:t>совместной деятельности</w:t>
      </w:r>
      <w:r w:rsidRPr="00E5709C">
        <w:rPr>
          <w:rFonts w:ascii="Times New Roman" w:hAnsi="Times New Roman"/>
          <w:sz w:val="28"/>
          <w:szCs w:val="28"/>
        </w:rPr>
        <w:t xml:space="preserve"> – закрепляли   полученные ранее представления.</w:t>
      </w:r>
    </w:p>
    <w:p w:rsidR="00974835" w:rsidRPr="00E5709C" w:rsidRDefault="00974835" w:rsidP="004B61A2">
      <w:pPr>
        <w:spacing w:after="0" w:line="360" w:lineRule="auto"/>
        <w:contextualSpacing/>
        <w:rPr>
          <w:rFonts w:ascii="Times New Roman" w:hAnsi="Times New Roman"/>
          <w:sz w:val="28"/>
          <w:szCs w:val="28"/>
        </w:rPr>
      </w:pPr>
      <w:r w:rsidRPr="00E5709C">
        <w:rPr>
          <w:rFonts w:ascii="Times New Roman" w:hAnsi="Times New Roman"/>
          <w:sz w:val="28"/>
          <w:szCs w:val="28"/>
        </w:rPr>
        <w:t>Предлагаю  подробнее остановиться на каждой из форм работы подробнее.</w:t>
      </w:r>
    </w:p>
    <w:p w:rsidR="009000DA" w:rsidRPr="00E5709C" w:rsidRDefault="009000DA" w:rsidP="004B61A2">
      <w:pPr>
        <w:spacing w:after="0" w:line="360" w:lineRule="auto"/>
        <w:ind w:firstLine="567"/>
        <w:jc w:val="center"/>
        <w:textAlignment w:val="baseline"/>
        <w:rPr>
          <w:rFonts w:ascii="Times New Roman" w:hAnsi="Times New Roman"/>
          <w:sz w:val="28"/>
          <w:szCs w:val="28"/>
        </w:rPr>
      </w:pPr>
      <w:r w:rsidRPr="00E5709C">
        <w:rPr>
          <w:rFonts w:ascii="Times New Roman" w:hAnsi="Times New Roman"/>
          <w:b/>
          <w:bCs/>
          <w:sz w:val="28"/>
          <w:szCs w:val="28"/>
        </w:rPr>
        <w:t>Блок организованного обучения в форме НОД.</w:t>
      </w:r>
    </w:p>
    <w:p w:rsidR="009000DA" w:rsidRPr="00E5709C" w:rsidRDefault="009000DA" w:rsidP="004B61A2">
      <w:pPr>
        <w:spacing w:after="0" w:line="360" w:lineRule="auto"/>
        <w:ind w:firstLine="567"/>
        <w:textAlignment w:val="baseline"/>
        <w:rPr>
          <w:rFonts w:ascii="Times New Roman" w:hAnsi="Times New Roman"/>
          <w:sz w:val="28"/>
          <w:szCs w:val="28"/>
          <w:bdr w:val="none" w:sz="0" w:space="0" w:color="auto" w:frame="1"/>
        </w:rPr>
      </w:pPr>
      <w:r w:rsidRPr="00E5709C">
        <w:rPr>
          <w:rFonts w:ascii="Times New Roman" w:hAnsi="Times New Roman"/>
          <w:sz w:val="28"/>
          <w:szCs w:val="28"/>
          <w:bdr w:val="none" w:sz="0" w:space="0" w:color="auto" w:frame="1"/>
        </w:rPr>
        <w:t>Программа кружка детского экспериментирования  предполагает перспективное планирование НОД  1 раз в неделю, с опытами и экспериментами, открывая для дошкольников новый мир объектов и явлений неживой природы. Во время НОД проводится 3- 4  эксперимента в зависимости от сложности в форме игры-экспериментирования в «Детской лаборатории» обязательно с сюрпризным моментом, или с необычностью объекта и т.д.</w:t>
      </w:r>
    </w:p>
    <w:p w:rsidR="009000DA" w:rsidRPr="00E5709C" w:rsidRDefault="009000DA" w:rsidP="004B61A2">
      <w:pPr>
        <w:spacing w:after="0" w:line="360" w:lineRule="auto"/>
        <w:ind w:firstLine="567"/>
        <w:textAlignment w:val="baseline"/>
        <w:rPr>
          <w:rFonts w:ascii="Times New Roman" w:hAnsi="Times New Roman"/>
          <w:sz w:val="28"/>
          <w:szCs w:val="28"/>
          <w:bdr w:val="none" w:sz="0" w:space="0" w:color="auto" w:frame="1"/>
        </w:rPr>
      </w:pPr>
      <w:r w:rsidRPr="00E5709C">
        <w:rPr>
          <w:rFonts w:ascii="Times New Roman" w:hAnsi="Times New Roman"/>
          <w:sz w:val="28"/>
          <w:szCs w:val="28"/>
        </w:rPr>
        <w:t xml:space="preserve">Основной формой  детской экспериментальной деятельности, которую я активно использую, являются </w:t>
      </w:r>
      <w:r w:rsidRPr="00E5709C">
        <w:rPr>
          <w:rFonts w:ascii="Times New Roman" w:hAnsi="Times New Roman"/>
          <w:b/>
          <w:sz w:val="28"/>
          <w:szCs w:val="28"/>
        </w:rPr>
        <w:t>опыты</w:t>
      </w:r>
      <w:r w:rsidRPr="00E5709C">
        <w:rPr>
          <w:rFonts w:ascii="Times New Roman" w:hAnsi="Times New Roman"/>
          <w:sz w:val="28"/>
          <w:szCs w:val="28"/>
        </w:rPr>
        <w:t>. Дети с огромным удовольствием выполняют опыты</w:t>
      </w:r>
      <w:r w:rsidRPr="00E5709C">
        <w:rPr>
          <w:rFonts w:ascii="Times New Roman" w:hAnsi="Times New Roman"/>
          <w:color w:val="000000"/>
          <w:sz w:val="28"/>
          <w:szCs w:val="28"/>
        </w:rPr>
        <w:t xml:space="preserve"> с объектами неживой природы: песком, глиной, снегом, воздухом, камнями, водой, магнитом и пр. Например, ставлю проблему:  </w:t>
      </w:r>
      <w:r w:rsidRPr="00E5709C">
        <w:rPr>
          <w:rFonts w:ascii="Times New Roman" w:hAnsi="Times New Roman"/>
          <w:i/>
          <w:color w:val="000000"/>
          <w:sz w:val="28"/>
          <w:szCs w:val="28"/>
        </w:rPr>
        <w:t xml:space="preserve">слепить фигурку из мокрого и сухого песка. </w:t>
      </w:r>
      <w:r w:rsidRPr="00E5709C">
        <w:rPr>
          <w:rFonts w:ascii="Times New Roman" w:hAnsi="Times New Roman"/>
          <w:i/>
          <w:sz w:val="28"/>
          <w:szCs w:val="28"/>
        </w:rPr>
        <w:t>Дети рассуждают, какой песок лепится, почему. Рассматривая песок через лупу, обнаруживают, что он состоит из мелких кристалликов - песчинок, этим объясняется свойство сухого песка - сыпучесть. По теме: "Волшебница Вода" проводили  опыты: "Наливаем - выливаем", "Снежинка на ладошке", "Превращение воды в лёд" и др.</w:t>
      </w:r>
      <w:r w:rsidRPr="00E5709C">
        <w:rPr>
          <w:rFonts w:ascii="Times New Roman" w:hAnsi="Times New Roman"/>
          <w:sz w:val="28"/>
          <w:szCs w:val="28"/>
        </w:rPr>
        <w:t xml:space="preserve"> В процессе проведения опытов все дети принимают активное участие. Такие опыты чем-то напоминают ребятам фокусы, они необычны, а главное - они всё проделывают сами. Тем самым мы развиваем у детей </w:t>
      </w:r>
      <w:r w:rsidRPr="00E5709C">
        <w:rPr>
          <w:rFonts w:ascii="Times New Roman" w:hAnsi="Times New Roman"/>
          <w:sz w:val="28"/>
          <w:szCs w:val="28"/>
        </w:rPr>
        <w:lastRenderedPageBreak/>
        <w:t xml:space="preserve">любознательность, наблюдательность, и умения находить пути решения проблемных ситуаций. </w:t>
      </w:r>
    </w:p>
    <w:p w:rsidR="009000DA" w:rsidRPr="00E5709C" w:rsidRDefault="004B61A2" w:rsidP="004B61A2">
      <w:pPr>
        <w:spacing w:after="0" w:line="360" w:lineRule="auto"/>
        <w:textAlignment w:val="baseline"/>
        <w:rPr>
          <w:rFonts w:ascii="Times New Roman" w:hAnsi="Times New Roman"/>
          <w:sz w:val="28"/>
          <w:szCs w:val="28"/>
        </w:rPr>
      </w:pPr>
      <w:r>
        <w:rPr>
          <w:rFonts w:ascii="Times New Roman" w:hAnsi="Times New Roman"/>
          <w:sz w:val="28"/>
          <w:szCs w:val="28"/>
          <w:bdr w:val="none" w:sz="0" w:space="0" w:color="auto" w:frame="1"/>
        </w:rPr>
        <w:t xml:space="preserve">         </w:t>
      </w:r>
      <w:r w:rsidR="009000DA" w:rsidRPr="00E5709C">
        <w:rPr>
          <w:rFonts w:ascii="Times New Roman" w:hAnsi="Times New Roman"/>
          <w:sz w:val="28"/>
          <w:szCs w:val="28"/>
          <w:bdr w:val="none" w:sz="0" w:space="0" w:color="auto" w:frame="1"/>
        </w:rPr>
        <w:t>Важнейшим условием при проведении НОД познавательного цикла необходимо учесть общие задачи познавательного развития  и облечь содержание в такую форму, чтобы оно привлекало ребенка, стимулировало его активность.</w:t>
      </w:r>
    </w:p>
    <w:p w:rsidR="009000DA" w:rsidRPr="00E5709C" w:rsidRDefault="009000DA" w:rsidP="004B61A2">
      <w:pPr>
        <w:spacing w:after="0" w:line="360" w:lineRule="auto"/>
        <w:ind w:firstLine="567"/>
        <w:textAlignment w:val="baseline"/>
        <w:rPr>
          <w:rFonts w:ascii="Times New Roman" w:hAnsi="Times New Roman"/>
          <w:sz w:val="28"/>
          <w:szCs w:val="28"/>
        </w:rPr>
      </w:pPr>
      <w:r w:rsidRPr="00E5709C">
        <w:rPr>
          <w:rFonts w:ascii="Times New Roman" w:hAnsi="Times New Roman"/>
          <w:sz w:val="28"/>
          <w:szCs w:val="28"/>
          <w:bdr w:val="none" w:sz="0" w:space="0" w:color="auto" w:frame="1"/>
        </w:rPr>
        <w:t>Организация опытно-экспериментальной деятельности проходит в форме партнерства взрослого и ребенка, что способствует развитию у ребенка активности, самостоятельности, умение принять решение, пробовать делать что-то, не боясь, что получится неправильно, вызывает стремление к достижению, способствует эмоциональному комфорту,  развитию социальной и познавательной деятельности.</w:t>
      </w:r>
    </w:p>
    <w:p w:rsidR="009000DA" w:rsidRPr="00E5709C" w:rsidRDefault="009000DA" w:rsidP="004B61A2">
      <w:pPr>
        <w:spacing w:line="360" w:lineRule="auto"/>
        <w:ind w:firstLine="567"/>
        <w:contextualSpacing/>
        <w:rPr>
          <w:rFonts w:ascii="Times New Roman" w:hAnsi="Times New Roman"/>
          <w:b/>
          <w:sz w:val="28"/>
          <w:szCs w:val="28"/>
        </w:rPr>
      </w:pPr>
      <w:r w:rsidRPr="00E5709C">
        <w:rPr>
          <w:rFonts w:ascii="Times New Roman" w:hAnsi="Times New Roman"/>
          <w:sz w:val="28"/>
          <w:szCs w:val="28"/>
        </w:rPr>
        <w:t xml:space="preserve">Предлагая детям поставить опыт, я </w:t>
      </w:r>
      <w:r w:rsidRPr="00E5709C">
        <w:rPr>
          <w:rFonts w:ascii="Times New Roman" w:hAnsi="Times New Roman"/>
          <w:b/>
          <w:sz w:val="28"/>
          <w:szCs w:val="28"/>
        </w:rPr>
        <w:t>сообщала  им цель или задачу</w:t>
      </w:r>
      <w:r w:rsidRPr="00E5709C">
        <w:rPr>
          <w:rFonts w:ascii="Times New Roman" w:hAnsi="Times New Roman"/>
          <w:sz w:val="28"/>
          <w:szCs w:val="28"/>
        </w:rPr>
        <w:t xml:space="preserve"> таким образом, чтобы дети сами определили, что им нужно сделать. Даю время на обдумывание, и затем </w:t>
      </w:r>
      <w:r w:rsidRPr="00E5709C">
        <w:rPr>
          <w:rFonts w:ascii="Times New Roman" w:hAnsi="Times New Roman"/>
          <w:b/>
          <w:sz w:val="28"/>
          <w:szCs w:val="28"/>
        </w:rPr>
        <w:t>привлекала  детей к обсуждению методики и хода эксперимента.</w:t>
      </w:r>
    </w:p>
    <w:p w:rsidR="009000DA" w:rsidRPr="00E5709C" w:rsidRDefault="009000DA" w:rsidP="004B61A2">
      <w:pPr>
        <w:spacing w:line="360" w:lineRule="auto"/>
        <w:ind w:firstLine="567"/>
        <w:contextualSpacing/>
        <w:rPr>
          <w:rFonts w:ascii="Times New Roman" w:hAnsi="Times New Roman"/>
          <w:sz w:val="28"/>
          <w:szCs w:val="28"/>
        </w:rPr>
      </w:pPr>
      <w:r w:rsidRPr="00E5709C">
        <w:rPr>
          <w:rFonts w:ascii="Times New Roman" w:hAnsi="Times New Roman"/>
          <w:sz w:val="28"/>
          <w:szCs w:val="28"/>
        </w:rPr>
        <w:tab/>
      </w:r>
      <w:r w:rsidRPr="00E5709C">
        <w:rPr>
          <w:rFonts w:ascii="Times New Roman" w:hAnsi="Times New Roman"/>
          <w:b/>
          <w:sz w:val="28"/>
          <w:szCs w:val="28"/>
        </w:rPr>
        <w:t>В процессе работы</w:t>
      </w:r>
      <w:r w:rsidRPr="00E5709C">
        <w:rPr>
          <w:rFonts w:ascii="Times New Roman" w:hAnsi="Times New Roman"/>
          <w:sz w:val="28"/>
          <w:szCs w:val="28"/>
        </w:rPr>
        <w:t xml:space="preserve"> я  поощряла  детей, ищущих собственные способы решения задачи, варьирующих ход эксперимента и экспериментальные действия. В то же время не выпускала   из поля зрения тех, кто работает медленно, по какой-то причине отстает и теряет основную мысль. </w:t>
      </w:r>
    </w:p>
    <w:p w:rsidR="009000DA" w:rsidRPr="00E5709C" w:rsidRDefault="009000DA" w:rsidP="004B61A2">
      <w:pPr>
        <w:spacing w:line="360" w:lineRule="auto"/>
        <w:ind w:firstLine="567"/>
        <w:contextualSpacing/>
        <w:rPr>
          <w:rFonts w:ascii="Times New Roman" w:hAnsi="Times New Roman"/>
          <w:b/>
          <w:sz w:val="28"/>
          <w:szCs w:val="28"/>
        </w:rPr>
      </w:pPr>
      <w:r w:rsidRPr="00E5709C">
        <w:rPr>
          <w:rFonts w:ascii="Times New Roman" w:hAnsi="Times New Roman"/>
          <w:sz w:val="28"/>
          <w:szCs w:val="28"/>
        </w:rPr>
        <w:tab/>
        <w:t xml:space="preserve">Заключительным этапом эксперимента является </w:t>
      </w:r>
      <w:r w:rsidRPr="00E5709C">
        <w:rPr>
          <w:rFonts w:ascii="Times New Roman" w:hAnsi="Times New Roman"/>
          <w:b/>
          <w:sz w:val="28"/>
          <w:szCs w:val="28"/>
        </w:rPr>
        <w:t xml:space="preserve">подведение итогов и формулирование выводов. </w:t>
      </w:r>
    </w:p>
    <w:p w:rsidR="009000DA" w:rsidRPr="00E5709C" w:rsidRDefault="009000DA" w:rsidP="004B61A2">
      <w:pPr>
        <w:spacing w:line="360" w:lineRule="auto"/>
        <w:ind w:firstLine="567"/>
        <w:contextualSpacing/>
        <w:rPr>
          <w:rFonts w:ascii="Times New Roman" w:hAnsi="Times New Roman"/>
          <w:sz w:val="28"/>
          <w:szCs w:val="28"/>
        </w:rPr>
      </w:pPr>
      <w:r w:rsidRPr="00E5709C">
        <w:rPr>
          <w:rFonts w:ascii="Times New Roman" w:hAnsi="Times New Roman"/>
          <w:sz w:val="28"/>
          <w:szCs w:val="28"/>
        </w:rPr>
        <w:t xml:space="preserve">Выводы можно делать в словесной форме,  а иногда избирать другие способы, например, фиксирование </w:t>
      </w:r>
      <w:proofErr w:type="gramStart"/>
      <w:r w:rsidRPr="00E5709C">
        <w:rPr>
          <w:rFonts w:ascii="Times New Roman" w:hAnsi="Times New Roman"/>
          <w:sz w:val="28"/>
          <w:szCs w:val="28"/>
        </w:rPr>
        <w:t>результатов</w:t>
      </w:r>
      <w:proofErr w:type="gramEnd"/>
      <w:r w:rsidRPr="00E5709C">
        <w:rPr>
          <w:rFonts w:ascii="Times New Roman" w:hAnsi="Times New Roman"/>
          <w:sz w:val="28"/>
          <w:szCs w:val="28"/>
        </w:rPr>
        <w:t xml:space="preserve"> графически, т.е. оформление в рисунках, схемах.</w:t>
      </w:r>
    </w:p>
    <w:p w:rsidR="009000DA" w:rsidRPr="00E5709C" w:rsidRDefault="009000DA" w:rsidP="004B61A2">
      <w:pPr>
        <w:spacing w:line="360" w:lineRule="auto"/>
        <w:ind w:firstLine="567"/>
        <w:contextualSpacing/>
        <w:rPr>
          <w:rFonts w:ascii="Times New Roman" w:hAnsi="Times New Roman"/>
          <w:b/>
          <w:sz w:val="28"/>
          <w:szCs w:val="28"/>
        </w:rPr>
      </w:pPr>
      <w:r w:rsidRPr="00E5709C">
        <w:rPr>
          <w:rFonts w:ascii="Times New Roman" w:hAnsi="Times New Roman"/>
          <w:b/>
          <w:sz w:val="28"/>
          <w:szCs w:val="28"/>
        </w:rPr>
        <w:t>Решение задач можно осуществлять в 2 вариантах:</w:t>
      </w:r>
    </w:p>
    <w:p w:rsidR="009000DA" w:rsidRPr="00E5709C" w:rsidRDefault="009000DA" w:rsidP="004B61A2">
      <w:pPr>
        <w:numPr>
          <w:ilvl w:val="0"/>
          <w:numId w:val="21"/>
        </w:numPr>
        <w:spacing w:after="0" w:line="360" w:lineRule="auto"/>
        <w:ind w:left="0" w:firstLine="567"/>
        <w:contextualSpacing/>
        <w:rPr>
          <w:rFonts w:ascii="Times New Roman" w:hAnsi="Times New Roman"/>
          <w:sz w:val="28"/>
          <w:szCs w:val="28"/>
        </w:rPr>
      </w:pPr>
      <w:r w:rsidRPr="00E5709C">
        <w:rPr>
          <w:rFonts w:ascii="Times New Roman" w:hAnsi="Times New Roman"/>
          <w:sz w:val="28"/>
          <w:szCs w:val="28"/>
        </w:rPr>
        <w:t>дети проводят эксперимент, не зная его результата, и таким образом приобретают новые знания;</w:t>
      </w:r>
    </w:p>
    <w:p w:rsidR="009000DA" w:rsidRPr="00E5709C" w:rsidRDefault="009000DA" w:rsidP="004B61A2">
      <w:pPr>
        <w:numPr>
          <w:ilvl w:val="0"/>
          <w:numId w:val="21"/>
        </w:numPr>
        <w:spacing w:after="0" w:line="360" w:lineRule="auto"/>
        <w:ind w:left="0" w:firstLine="567"/>
        <w:contextualSpacing/>
        <w:rPr>
          <w:rFonts w:ascii="Times New Roman" w:hAnsi="Times New Roman"/>
          <w:sz w:val="28"/>
          <w:szCs w:val="28"/>
        </w:rPr>
      </w:pPr>
      <w:r w:rsidRPr="00E5709C">
        <w:rPr>
          <w:rFonts w:ascii="Times New Roman" w:hAnsi="Times New Roman"/>
          <w:sz w:val="28"/>
          <w:szCs w:val="28"/>
        </w:rPr>
        <w:t>дети вначале предсказывают вариант, а затем проверю, правильно ли они мыслили.</w:t>
      </w:r>
    </w:p>
    <w:p w:rsidR="009000DA" w:rsidRPr="00E5709C" w:rsidRDefault="00D8109D" w:rsidP="004B61A2">
      <w:pPr>
        <w:spacing w:line="360" w:lineRule="auto"/>
        <w:ind w:firstLine="567"/>
        <w:contextualSpacing/>
        <w:rPr>
          <w:rFonts w:ascii="Times New Roman" w:hAnsi="Times New Roman"/>
          <w:sz w:val="28"/>
          <w:szCs w:val="28"/>
        </w:rPr>
      </w:pPr>
      <w:r>
        <w:rPr>
          <w:rFonts w:ascii="Times New Roman" w:hAnsi="Times New Roman"/>
          <w:sz w:val="28"/>
          <w:szCs w:val="28"/>
        </w:rPr>
        <w:lastRenderedPageBreak/>
        <w:t xml:space="preserve"> </w:t>
      </w:r>
      <w:r w:rsidR="009000DA" w:rsidRPr="00E5709C">
        <w:rPr>
          <w:rFonts w:ascii="Times New Roman" w:hAnsi="Times New Roman"/>
          <w:sz w:val="28"/>
          <w:szCs w:val="28"/>
        </w:rPr>
        <w:t xml:space="preserve">Дети работают самостоятельно, я  по необходимости оказываю помощь, советую, интересуюсь   результатами. По окончанию дети рассказывают, чем занимались, какого результата достигли, что узнали нового, необычного? </w:t>
      </w:r>
    </w:p>
    <w:p w:rsidR="009000DA" w:rsidRPr="00E5709C" w:rsidRDefault="009000DA" w:rsidP="004B61A2">
      <w:pPr>
        <w:spacing w:line="360" w:lineRule="auto"/>
        <w:ind w:firstLine="567"/>
        <w:contextualSpacing/>
        <w:rPr>
          <w:rFonts w:ascii="Times New Roman" w:hAnsi="Times New Roman"/>
          <w:sz w:val="28"/>
          <w:szCs w:val="28"/>
        </w:rPr>
      </w:pPr>
      <w:r w:rsidRPr="00E5709C">
        <w:rPr>
          <w:rFonts w:ascii="Times New Roman" w:hAnsi="Times New Roman"/>
          <w:sz w:val="28"/>
          <w:szCs w:val="28"/>
        </w:rPr>
        <w:tab/>
        <w:t xml:space="preserve">После эксперимента не упускаю   воспитательные моменты -  дети </w:t>
      </w:r>
    </w:p>
    <w:p w:rsidR="009000DA" w:rsidRPr="00E5709C" w:rsidRDefault="009000DA" w:rsidP="00D8109D">
      <w:pPr>
        <w:spacing w:line="360" w:lineRule="auto"/>
        <w:contextualSpacing/>
        <w:rPr>
          <w:rFonts w:ascii="Times New Roman" w:hAnsi="Times New Roman"/>
          <w:sz w:val="28"/>
          <w:szCs w:val="28"/>
        </w:rPr>
      </w:pPr>
      <w:r w:rsidRPr="00E5709C">
        <w:rPr>
          <w:rFonts w:ascii="Times New Roman" w:hAnsi="Times New Roman"/>
          <w:sz w:val="28"/>
          <w:szCs w:val="28"/>
        </w:rPr>
        <w:t>самостоятельно наводят   порядок на рабочем месте (почистить и спрятать оборудование, протереть столы, убрать мусор и вымыть руки с мылом).</w:t>
      </w:r>
    </w:p>
    <w:p w:rsidR="009000DA" w:rsidRPr="00E5709C" w:rsidRDefault="009000DA" w:rsidP="004B61A2">
      <w:pPr>
        <w:spacing w:line="360" w:lineRule="auto"/>
        <w:ind w:firstLine="567"/>
        <w:contextualSpacing/>
        <w:rPr>
          <w:rFonts w:ascii="Times New Roman" w:hAnsi="Times New Roman"/>
          <w:b/>
          <w:sz w:val="28"/>
          <w:szCs w:val="28"/>
        </w:rPr>
      </w:pPr>
      <w:r w:rsidRPr="00E5709C">
        <w:rPr>
          <w:rFonts w:ascii="Times New Roman" w:hAnsi="Times New Roman"/>
          <w:b/>
          <w:sz w:val="28"/>
          <w:szCs w:val="28"/>
        </w:rPr>
        <w:t>Продолжительность эксперимента определяю многими факторами:</w:t>
      </w:r>
    </w:p>
    <w:p w:rsidR="009000DA" w:rsidRPr="00E5709C" w:rsidRDefault="009000DA" w:rsidP="004B61A2">
      <w:pPr>
        <w:numPr>
          <w:ilvl w:val="0"/>
          <w:numId w:val="22"/>
        </w:numPr>
        <w:spacing w:after="0" w:line="360" w:lineRule="auto"/>
        <w:ind w:left="0" w:firstLine="567"/>
        <w:contextualSpacing/>
        <w:rPr>
          <w:rFonts w:ascii="Times New Roman" w:hAnsi="Times New Roman"/>
          <w:b/>
          <w:i/>
          <w:sz w:val="28"/>
          <w:szCs w:val="28"/>
        </w:rPr>
      </w:pPr>
      <w:r w:rsidRPr="00E5709C">
        <w:rPr>
          <w:rFonts w:ascii="Times New Roman" w:hAnsi="Times New Roman"/>
          <w:sz w:val="28"/>
          <w:szCs w:val="28"/>
        </w:rPr>
        <w:t xml:space="preserve">Особенностями изучаемого явления, </w:t>
      </w:r>
    </w:p>
    <w:p w:rsidR="009000DA" w:rsidRPr="00E5709C" w:rsidRDefault="009000DA" w:rsidP="004B61A2">
      <w:pPr>
        <w:numPr>
          <w:ilvl w:val="0"/>
          <w:numId w:val="22"/>
        </w:numPr>
        <w:spacing w:after="0" w:line="360" w:lineRule="auto"/>
        <w:ind w:left="0" w:firstLine="567"/>
        <w:contextualSpacing/>
        <w:rPr>
          <w:rFonts w:ascii="Times New Roman" w:hAnsi="Times New Roman"/>
          <w:b/>
          <w:i/>
          <w:sz w:val="28"/>
          <w:szCs w:val="28"/>
        </w:rPr>
      </w:pPr>
      <w:r w:rsidRPr="00E5709C">
        <w:rPr>
          <w:rFonts w:ascii="Times New Roman" w:hAnsi="Times New Roman"/>
          <w:sz w:val="28"/>
          <w:szCs w:val="28"/>
        </w:rPr>
        <w:t xml:space="preserve">Наличием свободного времени, </w:t>
      </w:r>
    </w:p>
    <w:p w:rsidR="009000DA" w:rsidRPr="00E5709C" w:rsidRDefault="009000DA" w:rsidP="004B61A2">
      <w:pPr>
        <w:numPr>
          <w:ilvl w:val="0"/>
          <w:numId w:val="22"/>
        </w:numPr>
        <w:spacing w:after="0" w:line="360" w:lineRule="auto"/>
        <w:ind w:left="0" w:firstLine="567"/>
        <w:contextualSpacing/>
        <w:rPr>
          <w:rFonts w:ascii="Times New Roman" w:hAnsi="Times New Roman"/>
          <w:b/>
          <w:i/>
          <w:sz w:val="28"/>
          <w:szCs w:val="28"/>
        </w:rPr>
      </w:pPr>
      <w:r w:rsidRPr="00E5709C">
        <w:rPr>
          <w:rFonts w:ascii="Times New Roman" w:hAnsi="Times New Roman"/>
          <w:sz w:val="28"/>
          <w:szCs w:val="28"/>
        </w:rPr>
        <w:t xml:space="preserve">Состоянием детей, их отношением к данному виду деятельности. </w:t>
      </w:r>
    </w:p>
    <w:p w:rsidR="009000DA" w:rsidRPr="00E5709C" w:rsidRDefault="009000DA" w:rsidP="004B61A2">
      <w:pPr>
        <w:numPr>
          <w:ilvl w:val="0"/>
          <w:numId w:val="22"/>
        </w:numPr>
        <w:spacing w:after="0" w:line="360" w:lineRule="auto"/>
        <w:ind w:left="0" w:firstLine="567"/>
        <w:contextualSpacing/>
        <w:rPr>
          <w:rFonts w:ascii="Times New Roman" w:hAnsi="Times New Roman"/>
          <w:b/>
          <w:i/>
          <w:sz w:val="28"/>
          <w:szCs w:val="28"/>
        </w:rPr>
      </w:pPr>
      <w:r w:rsidRPr="00E5709C">
        <w:rPr>
          <w:rFonts w:ascii="Times New Roman" w:hAnsi="Times New Roman"/>
          <w:sz w:val="28"/>
          <w:szCs w:val="28"/>
        </w:rPr>
        <w:t>Если дети устали, эксперимент  прекращаем  заранее задуманного срока, если же, наоборот, интерес к работе велик, ее можно продолжить сверх запланированного времени.</w:t>
      </w:r>
      <w:r w:rsidRPr="00E5709C">
        <w:rPr>
          <w:rFonts w:ascii="Times New Roman" w:hAnsi="Times New Roman"/>
          <w:b/>
          <w:i/>
          <w:sz w:val="28"/>
          <w:szCs w:val="28"/>
        </w:rPr>
        <w:t xml:space="preserve"> </w:t>
      </w:r>
    </w:p>
    <w:p w:rsidR="009000DA" w:rsidRPr="00E5709C" w:rsidRDefault="009000DA" w:rsidP="004B61A2">
      <w:pPr>
        <w:spacing w:after="0" w:line="360" w:lineRule="auto"/>
        <w:ind w:firstLine="567"/>
        <w:jc w:val="center"/>
        <w:textAlignment w:val="baseline"/>
        <w:rPr>
          <w:rFonts w:ascii="Times New Roman" w:hAnsi="Times New Roman"/>
          <w:sz w:val="28"/>
          <w:szCs w:val="28"/>
        </w:rPr>
      </w:pPr>
      <w:r w:rsidRPr="00E5709C">
        <w:rPr>
          <w:rFonts w:ascii="Times New Roman" w:hAnsi="Times New Roman"/>
          <w:b/>
          <w:bCs/>
          <w:sz w:val="28"/>
          <w:szCs w:val="28"/>
        </w:rPr>
        <w:t>Совместная деятельность взрослого с детьми.</w:t>
      </w:r>
    </w:p>
    <w:p w:rsidR="009000DA" w:rsidRPr="00E5709C" w:rsidRDefault="009000DA" w:rsidP="00D8109D">
      <w:pPr>
        <w:spacing w:after="0" w:line="360" w:lineRule="auto"/>
        <w:textAlignment w:val="baseline"/>
        <w:rPr>
          <w:rFonts w:ascii="Times New Roman" w:hAnsi="Times New Roman"/>
          <w:sz w:val="28"/>
          <w:szCs w:val="28"/>
        </w:rPr>
      </w:pPr>
      <w:r w:rsidRPr="00E5709C">
        <w:rPr>
          <w:rFonts w:ascii="Times New Roman" w:hAnsi="Times New Roman"/>
          <w:sz w:val="28"/>
          <w:szCs w:val="28"/>
          <w:bdr w:val="none" w:sz="0" w:space="0" w:color="auto" w:frame="1"/>
        </w:rPr>
        <w:t xml:space="preserve">         Блок совместной деятельности взрослого с детьми является, на мой взгляд, основным в формировании у детей опытно - экспериментальных  навыков. К этому блоку относятся опыты и эксперименты, игры - эксперименты, игры – опыты. Также я отношу к этому блоку реализуемые совместно с родителями проекты. Именно совместная  содержательная деятельность взрослого и ребенка является своего рода школой передачи социального опыта в сфере влиянии неживой природы на все живое. (Приложение 7)</w:t>
      </w:r>
    </w:p>
    <w:p w:rsidR="009000DA" w:rsidRPr="00E5709C" w:rsidRDefault="009000DA" w:rsidP="00E5709C">
      <w:pPr>
        <w:spacing w:after="0" w:line="360" w:lineRule="auto"/>
        <w:ind w:left="-284"/>
        <w:textAlignment w:val="baseline"/>
        <w:rPr>
          <w:rFonts w:ascii="Times New Roman" w:hAnsi="Times New Roman"/>
          <w:sz w:val="28"/>
          <w:szCs w:val="28"/>
        </w:rPr>
      </w:pPr>
      <w:r w:rsidRPr="00E5709C">
        <w:rPr>
          <w:rFonts w:ascii="Times New Roman" w:hAnsi="Times New Roman"/>
          <w:sz w:val="28"/>
          <w:szCs w:val="28"/>
          <w:bdr w:val="none" w:sz="0" w:space="0" w:color="auto" w:frame="1"/>
        </w:rPr>
        <w:t xml:space="preserve">         </w:t>
      </w:r>
    </w:p>
    <w:p w:rsidR="009000DA" w:rsidRPr="00E5709C" w:rsidRDefault="009000DA" w:rsidP="00E5709C">
      <w:pPr>
        <w:spacing w:after="0" w:line="360" w:lineRule="auto"/>
        <w:ind w:left="-284"/>
        <w:jc w:val="center"/>
        <w:textAlignment w:val="baseline"/>
        <w:rPr>
          <w:rFonts w:ascii="Times New Roman" w:hAnsi="Times New Roman"/>
          <w:sz w:val="28"/>
          <w:szCs w:val="28"/>
        </w:rPr>
      </w:pPr>
      <w:r w:rsidRPr="00E5709C">
        <w:rPr>
          <w:rFonts w:ascii="Times New Roman" w:hAnsi="Times New Roman"/>
          <w:b/>
          <w:bCs/>
          <w:sz w:val="28"/>
          <w:szCs w:val="28"/>
        </w:rPr>
        <w:t>Самостоятельная деятельность детей</w:t>
      </w:r>
    </w:p>
    <w:p w:rsidR="009000DA" w:rsidRPr="00E5709C" w:rsidRDefault="009000DA" w:rsidP="00D8109D">
      <w:pPr>
        <w:spacing w:after="0" w:line="360" w:lineRule="auto"/>
        <w:ind w:firstLine="567"/>
        <w:textAlignment w:val="baseline"/>
        <w:rPr>
          <w:rFonts w:ascii="Times New Roman" w:hAnsi="Times New Roman"/>
          <w:sz w:val="28"/>
          <w:szCs w:val="28"/>
          <w:bdr w:val="none" w:sz="0" w:space="0" w:color="auto" w:frame="1"/>
        </w:rPr>
      </w:pPr>
      <w:r w:rsidRPr="00E5709C">
        <w:rPr>
          <w:rFonts w:ascii="Times New Roman" w:hAnsi="Times New Roman"/>
          <w:sz w:val="28"/>
          <w:szCs w:val="28"/>
          <w:bdr w:val="none" w:sz="0" w:space="0" w:color="auto" w:frame="1"/>
        </w:rPr>
        <w:t xml:space="preserve">          Планирование этой работы предполагает  в первую очередь создание педагогом условий, которые способствуют этой самостоятельной деятельности. Для этой цели в группах  организованы «Детские  лаборатории» с соответствующим оснащением, что позволяет оказывать огромное влияние на познавательную активность детей. </w:t>
      </w:r>
    </w:p>
    <w:p w:rsidR="00366067" w:rsidRPr="00E5709C" w:rsidRDefault="00366067" w:rsidP="00D8109D">
      <w:pPr>
        <w:spacing w:line="360" w:lineRule="auto"/>
        <w:ind w:firstLine="567"/>
        <w:contextualSpacing/>
        <w:rPr>
          <w:rFonts w:ascii="Times New Roman" w:hAnsi="Times New Roman"/>
          <w:sz w:val="28"/>
          <w:szCs w:val="28"/>
        </w:rPr>
      </w:pPr>
      <w:r w:rsidRPr="00E5709C">
        <w:rPr>
          <w:rFonts w:ascii="Times New Roman" w:hAnsi="Times New Roman"/>
          <w:sz w:val="28"/>
          <w:szCs w:val="28"/>
        </w:rPr>
        <w:lastRenderedPageBreak/>
        <w:t>Особую значимость для организации самостоятельной познавательной деятельности детей в условиях развивающей среды   имеют приемы, стимулирующие развитие их познавательной активности.</w:t>
      </w:r>
    </w:p>
    <w:p w:rsidR="00366067" w:rsidRPr="00E5709C" w:rsidRDefault="00366067" w:rsidP="00D8109D">
      <w:pPr>
        <w:spacing w:line="360" w:lineRule="auto"/>
        <w:ind w:firstLine="567"/>
        <w:contextualSpacing/>
        <w:rPr>
          <w:rFonts w:ascii="Times New Roman" w:hAnsi="Times New Roman"/>
          <w:sz w:val="28"/>
          <w:szCs w:val="28"/>
        </w:rPr>
      </w:pPr>
      <w:r w:rsidRPr="00E5709C">
        <w:rPr>
          <w:rFonts w:ascii="Times New Roman" w:hAnsi="Times New Roman"/>
          <w:sz w:val="28"/>
          <w:szCs w:val="28"/>
        </w:rPr>
        <w:t>Рассмотрим несколько примеров:</w:t>
      </w:r>
      <w:r w:rsidRPr="00E5709C">
        <w:rPr>
          <w:rFonts w:ascii="Times New Roman" w:hAnsi="Times New Roman"/>
          <w:sz w:val="28"/>
          <w:szCs w:val="28"/>
        </w:rPr>
        <w:tab/>
      </w:r>
    </w:p>
    <w:p w:rsidR="00366067" w:rsidRPr="00E5709C" w:rsidRDefault="00366067" w:rsidP="00D8109D">
      <w:pPr>
        <w:numPr>
          <w:ilvl w:val="0"/>
          <w:numId w:val="20"/>
        </w:numPr>
        <w:spacing w:after="0" w:line="360" w:lineRule="auto"/>
        <w:ind w:left="0" w:firstLine="567"/>
        <w:contextualSpacing/>
        <w:rPr>
          <w:rFonts w:ascii="Times New Roman" w:hAnsi="Times New Roman"/>
          <w:i/>
          <w:sz w:val="28"/>
          <w:szCs w:val="28"/>
        </w:rPr>
      </w:pPr>
      <w:r w:rsidRPr="00E5709C">
        <w:rPr>
          <w:rFonts w:ascii="Times New Roman" w:hAnsi="Times New Roman"/>
          <w:i/>
          <w:sz w:val="28"/>
          <w:szCs w:val="28"/>
        </w:rPr>
        <w:t>Наличие модели последовательности деятельности помогает детям самостоятельно провести опыты, проверить свои предположения, почувствовать себя исследователями.</w:t>
      </w:r>
    </w:p>
    <w:p w:rsidR="00366067" w:rsidRPr="00E5709C" w:rsidRDefault="00366067" w:rsidP="00D8109D">
      <w:pPr>
        <w:spacing w:line="360" w:lineRule="auto"/>
        <w:ind w:firstLine="567"/>
        <w:contextualSpacing/>
        <w:rPr>
          <w:rFonts w:ascii="Times New Roman" w:hAnsi="Times New Roman"/>
          <w:i/>
          <w:sz w:val="28"/>
          <w:szCs w:val="28"/>
        </w:rPr>
      </w:pPr>
      <w:r w:rsidRPr="00E5709C">
        <w:rPr>
          <w:rFonts w:ascii="Times New Roman" w:hAnsi="Times New Roman"/>
          <w:i/>
          <w:sz w:val="28"/>
          <w:szCs w:val="28"/>
        </w:rPr>
        <w:t>- Например, после ознакомления со  свойствами  воды, чтения рассказ «Умная галка» в уголке помещали такие алгоритмы (показ).</w:t>
      </w:r>
    </w:p>
    <w:p w:rsidR="00366067" w:rsidRPr="00E5709C" w:rsidRDefault="00366067" w:rsidP="00D8109D">
      <w:pPr>
        <w:spacing w:line="360" w:lineRule="auto"/>
        <w:ind w:firstLine="567"/>
        <w:contextualSpacing/>
        <w:rPr>
          <w:rFonts w:ascii="Times New Roman" w:hAnsi="Times New Roman"/>
          <w:i/>
          <w:sz w:val="28"/>
          <w:szCs w:val="28"/>
        </w:rPr>
      </w:pPr>
      <w:r w:rsidRPr="00E5709C">
        <w:rPr>
          <w:rFonts w:ascii="Times New Roman" w:hAnsi="Times New Roman"/>
          <w:i/>
          <w:sz w:val="28"/>
          <w:szCs w:val="28"/>
        </w:rPr>
        <w:t>- Какую задачу мы  решали?</w:t>
      </w:r>
    </w:p>
    <w:p w:rsidR="00366067" w:rsidRPr="00E5709C" w:rsidRDefault="00366067" w:rsidP="00D8109D">
      <w:pPr>
        <w:spacing w:line="360" w:lineRule="auto"/>
        <w:ind w:firstLine="567"/>
        <w:contextualSpacing/>
        <w:rPr>
          <w:rFonts w:ascii="Times New Roman" w:hAnsi="Times New Roman"/>
          <w:sz w:val="28"/>
          <w:szCs w:val="28"/>
        </w:rPr>
      </w:pPr>
      <w:r w:rsidRPr="00E5709C">
        <w:rPr>
          <w:rFonts w:ascii="Times New Roman" w:hAnsi="Times New Roman"/>
          <w:sz w:val="28"/>
          <w:szCs w:val="28"/>
        </w:rPr>
        <w:t>Познакомить с тем, что уровень воды повышается, при добавлении камней.</w:t>
      </w:r>
    </w:p>
    <w:p w:rsidR="00366067" w:rsidRPr="00E5709C" w:rsidRDefault="00366067" w:rsidP="00D8109D">
      <w:pPr>
        <w:spacing w:line="360" w:lineRule="auto"/>
        <w:ind w:firstLine="567"/>
        <w:contextualSpacing/>
        <w:rPr>
          <w:rFonts w:ascii="Times New Roman" w:hAnsi="Times New Roman"/>
          <w:i/>
          <w:sz w:val="28"/>
          <w:szCs w:val="28"/>
        </w:rPr>
      </w:pPr>
      <w:r w:rsidRPr="00E5709C">
        <w:rPr>
          <w:rFonts w:ascii="Times New Roman" w:hAnsi="Times New Roman"/>
          <w:sz w:val="28"/>
          <w:szCs w:val="28"/>
        </w:rPr>
        <w:t xml:space="preserve">- </w:t>
      </w:r>
      <w:r w:rsidRPr="00E5709C">
        <w:rPr>
          <w:rFonts w:ascii="Times New Roman" w:hAnsi="Times New Roman"/>
          <w:i/>
          <w:sz w:val="28"/>
          <w:szCs w:val="28"/>
        </w:rPr>
        <w:t>Какой вывод должны сделать дети</w:t>
      </w:r>
      <w:proofErr w:type="gramStart"/>
      <w:r w:rsidRPr="00E5709C">
        <w:rPr>
          <w:rFonts w:ascii="Times New Roman" w:hAnsi="Times New Roman"/>
          <w:i/>
          <w:sz w:val="28"/>
          <w:szCs w:val="28"/>
        </w:rPr>
        <w:t>?(</w:t>
      </w:r>
      <w:proofErr w:type="gramEnd"/>
      <w:r w:rsidRPr="00E5709C">
        <w:rPr>
          <w:rFonts w:ascii="Times New Roman" w:hAnsi="Times New Roman"/>
          <w:sz w:val="28"/>
          <w:szCs w:val="28"/>
        </w:rPr>
        <w:t>Камешки (вода), заполняя емкость, поднимают уровень воды, тем самым выталкивая находящиеся в ней предметы на поверхность).</w:t>
      </w:r>
    </w:p>
    <w:p w:rsidR="00366067" w:rsidRPr="00E5709C" w:rsidRDefault="00366067" w:rsidP="00D8109D">
      <w:pPr>
        <w:numPr>
          <w:ilvl w:val="0"/>
          <w:numId w:val="20"/>
        </w:numPr>
        <w:spacing w:after="0" w:line="360" w:lineRule="auto"/>
        <w:ind w:left="0" w:firstLine="567"/>
        <w:contextualSpacing/>
        <w:rPr>
          <w:rFonts w:ascii="Times New Roman" w:hAnsi="Times New Roman"/>
          <w:i/>
          <w:sz w:val="28"/>
          <w:szCs w:val="28"/>
        </w:rPr>
      </w:pPr>
      <w:r w:rsidRPr="00E5709C">
        <w:rPr>
          <w:rFonts w:ascii="Times New Roman" w:hAnsi="Times New Roman"/>
          <w:i/>
          <w:sz w:val="28"/>
          <w:szCs w:val="28"/>
        </w:rPr>
        <w:t xml:space="preserve">Проблемная ситуация; </w:t>
      </w:r>
    </w:p>
    <w:p w:rsidR="00366067" w:rsidRPr="00E5709C" w:rsidRDefault="00366067" w:rsidP="00D8109D">
      <w:pPr>
        <w:spacing w:line="360" w:lineRule="auto"/>
        <w:ind w:firstLine="567"/>
        <w:contextualSpacing/>
        <w:rPr>
          <w:rFonts w:ascii="Times New Roman" w:hAnsi="Times New Roman"/>
          <w:sz w:val="28"/>
          <w:szCs w:val="28"/>
        </w:rPr>
      </w:pPr>
      <w:r w:rsidRPr="00E5709C">
        <w:rPr>
          <w:rFonts w:ascii="Times New Roman" w:hAnsi="Times New Roman"/>
          <w:sz w:val="28"/>
          <w:szCs w:val="28"/>
        </w:rPr>
        <w:t xml:space="preserve">- После ознакомления детей со свойствами магнита случайно на глазах детей роняли  скрепки в таз с водой. Как достать их из воды, не намочив рук? </w:t>
      </w:r>
    </w:p>
    <w:p w:rsidR="00366067" w:rsidRPr="00E5709C" w:rsidRDefault="00366067" w:rsidP="00D8109D">
      <w:pPr>
        <w:numPr>
          <w:ilvl w:val="0"/>
          <w:numId w:val="20"/>
        </w:numPr>
        <w:spacing w:after="0" w:line="360" w:lineRule="auto"/>
        <w:ind w:left="0" w:firstLine="567"/>
        <w:contextualSpacing/>
        <w:rPr>
          <w:rFonts w:ascii="Times New Roman" w:hAnsi="Times New Roman"/>
          <w:i/>
          <w:sz w:val="28"/>
          <w:szCs w:val="28"/>
        </w:rPr>
      </w:pPr>
      <w:r w:rsidRPr="00E5709C">
        <w:rPr>
          <w:rFonts w:ascii="Times New Roman" w:hAnsi="Times New Roman"/>
          <w:i/>
          <w:sz w:val="28"/>
          <w:szCs w:val="28"/>
        </w:rPr>
        <w:t>«Чудесная коробка» с  предметами;</w:t>
      </w:r>
    </w:p>
    <w:p w:rsidR="00366067" w:rsidRPr="00E5709C" w:rsidRDefault="00366067" w:rsidP="00D8109D">
      <w:pPr>
        <w:numPr>
          <w:ilvl w:val="0"/>
          <w:numId w:val="20"/>
        </w:numPr>
        <w:spacing w:after="0" w:line="360" w:lineRule="auto"/>
        <w:ind w:left="0" w:firstLine="567"/>
        <w:contextualSpacing/>
        <w:rPr>
          <w:rFonts w:ascii="Times New Roman" w:hAnsi="Times New Roman"/>
          <w:i/>
          <w:sz w:val="28"/>
          <w:szCs w:val="28"/>
        </w:rPr>
      </w:pPr>
      <w:r w:rsidRPr="00E5709C">
        <w:rPr>
          <w:rFonts w:ascii="Times New Roman" w:hAnsi="Times New Roman"/>
          <w:i/>
          <w:sz w:val="28"/>
          <w:szCs w:val="28"/>
        </w:rPr>
        <w:t>Совместное начинание</w:t>
      </w:r>
    </w:p>
    <w:p w:rsidR="00366067" w:rsidRPr="00E5709C" w:rsidRDefault="00366067" w:rsidP="00D8109D">
      <w:pPr>
        <w:spacing w:line="360" w:lineRule="auto"/>
        <w:ind w:firstLine="567"/>
        <w:contextualSpacing/>
        <w:rPr>
          <w:rFonts w:ascii="Times New Roman" w:hAnsi="Times New Roman"/>
          <w:sz w:val="28"/>
          <w:szCs w:val="28"/>
        </w:rPr>
      </w:pPr>
      <w:r w:rsidRPr="00E5709C">
        <w:rPr>
          <w:rFonts w:ascii="Times New Roman" w:hAnsi="Times New Roman"/>
          <w:sz w:val="28"/>
          <w:szCs w:val="28"/>
        </w:rPr>
        <w:t>После того, как у детей сформировались навыки самостоятельной деятельности по решению познавательных задач, мы переходим на реализацию полученных знаний в совместной  деятельности.</w:t>
      </w:r>
    </w:p>
    <w:p w:rsidR="009000DA" w:rsidRPr="00E5709C" w:rsidRDefault="009000DA" w:rsidP="00E5709C">
      <w:pPr>
        <w:spacing w:after="0" w:line="360" w:lineRule="auto"/>
        <w:ind w:left="-284"/>
        <w:textAlignment w:val="baseline"/>
        <w:rPr>
          <w:rFonts w:ascii="Times New Roman" w:hAnsi="Times New Roman"/>
          <w:sz w:val="28"/>
          <w:szCs w:val="28"/>
          <w:bdr w:val="none" w:sz="0" w:space="0" w:color="auto" w:frame="1"/>
        </w:rPr>
      </w:pPr>
    </w:p>
    <w:p w:rsidR="00366067" w:rsidRPr="00E5709C" w:rsidRDefault="00366067" w:rsidP="00D8109D">
      <w:pPr>
        <w:spacing w:after="0" w:line="360" w:lineRule="auto"/>
        <w:ind w:firstLine="567"/>
        <w:textAlignment w:val="baseline"/>
        <w:rPr>
          <w:rFonts w:ascii="Times New Roman" w:hAnsi="Times New Roman"/>
          <w:b/>
          <w:sz w:val="28"/>
          <w:szCs w:val="28"/>
        </w:rPr>
      </w:pPr>
      <w:r w:rsidRPr="00E5709C">
        <w:rPr>
          <w:rFonts w:ascii="Times New Roman" w:hAnsi="Times New Roman"/>
          <w:sz w:val="28"/>
          <w:szCs w:val="28"/>
          <w:bdr w:val="none" w:sz="0" w:space="0" w:color="auto" w:frame="1"/>
        </w:rPr>
        <w:t xml:space="preserve">    </w:t>
      </w:r>
      <w:r w:rsidRPr="00E5709C">
        <w:rPr>
          <w:rFonts w:ascii="Times New Roman" w:hAnsi="Times New Roman"/>
          <w:b/>
          <w:sz w:val="28"/>
          <w:szCs w:val="28"/>
          <w:bdr w:val="none" w:sz="0" w:space="0" w:color="auto" w:frame="1"/>
        </w:rPr>
        <w:t>Методы и приемы  работы</w:t>
      </w:r>
      <w:r w:rsidRPr="00E5709C">
        <w:rPr>
          <w:rFonts w:ascii="Times New Roman" w:hAnsi="Times New Roman"/>
          <w:b/>
          <w:sz w:val="28"/>
          <w:szCs w:val="28"/>
        </w:rPr>
        <w:t> </w:t>
      </w:r>
    </w:p>
    <w:p w:rsidR="00366067" w:rsidRPr="00E5709C" w:rsidRDefault="00366067" w:rsidP="00D8109D">
      <w:pPr>
        <w:spacing w:after="0" w:line="360" w:lineRule="auto"/>
        <w:ind w:firstLine="567"/>
        <w:textAlignment w:val="baseline"/>
        <w:rPr>
          <w:rFonts w:ascii="Times New Roman" w:hAnsi="Times New Roman"/>
          <w:sz w:val="28"/>
          <w:szCs w:val="28"/>
        </w:rPr>
      </w:pPr>
      <w:r w:rsidRPr="00E5709C">
        <w:rPr>
          <w:rFonts w:ascii="Times New Roman" w:hAnsi="Times New Roman"/>
          <w:sz w:val="28"/>
          <w:szCs w:val="28"/>
          <w:bdr w:val="none" w:sz="0" w:space="0" w:color="auto" w:frame="1"/>
        </w:rPr>
        <w:t xml:space="preserve">        В</w:t>
      </w:r>
      <w:r w:rsidRPr="00E5709C">
        <w:rPr>
          <w:rFonts w:ascii="Times New Roman" w:hAnsi="Times New Roman"/>
          <w:sz w:val="28"/>
          <w:szCs w:val="28"/>
        </w:rPr>
        <w:t xml:space="preserve"> своей работе </w:t>
      </w:r>
      <w:r w:rsidRPr="00E5709C">
        <w:rPr>
          <w:rFonts w:ascii="Times New Roman" w:hAnsi="Times New Roman"/>
          <w:sz w:val="28"/>
          <w:szCs w:val="28"/>
          <w:bdr w:val="none" w:sz="0" w:space="0" w:color="auto" w:frame="1"/>
        </w:rPr>
        <w:t>я использую как традиционные методы, так и инновационные.</w:t>
      </w:r>
    </w:p>
    <w:p w:rsidR="00366067" w:rsidRPr="00E5709C" w:rsidRDefault="00366067" w:rsidP="00D8109D">
      <w:pPr>
        <w:spacing w:after="0" w:line="360" w:lineRule="auto"/>
        <w:ind w:firstLine="567"/>
        <w:textAlignment w:val="baseline"/>
        <w:rPr>
          <w:rFonts w:ascii="Times New Roman" w:hAnsi="Times New Roman"/>
          <w:sz w:val="28"/>
          <w:szCs w:val="28"/>
        </w:rPr>
      </w:pPr>
      <w:r w:rsidRPr="00E5709C">
        <w:rPr>
          <w:rFonts w:ascii="Times New Roman" w:hAnsi="Times New Roman"/>
          <w:sz w:val="28"/>
          <w:szCs w:val="28"/>
          <w:bdr w:val="none" w:sz="0" w:space="0" w:color="auto" w:frame="1"/>
        </w:rPr>
        <w:t>Традиционные методы, которые прошли проверку временем и широко применяются:</w:t>
      </w:r>
    </w:p>
    <w:p w:rsidR="00366067" w:rsidRPr="00E5709C" w:rsidRDefault="00D8109D" w:rsidP="00D8109D">
      <w:pPr>
        <w:spacing w:after="0" w:line="360" w:lineRule="auto"/>
        <w:ind w:firstLine="567"/>
        <w:rPr>
          <w:rFonts w:ascii="Times New Roman" w:hAnsi="Times New Roman"/>
          <w:sz w:val="28"/>
          <w:szCs w:val="28"/>
        </w:rPr>
      </w:pPr>
      <w:r>
        <w:rPr>
          <w:rFonts w:ascii="Times New Roman" w:hAnsi="Times New Roman"/>
          <w:sz w:val="28"/>
          <w:szCs w:val="28"/>
          <w:bdr w:val="none" w:sz="0" w:space="0" w:color="auto" w:frame="1"/>
        </w:rPr>
        <w:lastRenderedPageBreak/>
        <w:t xml:space="preserve">     - </w:t>
      </w:r>
      <w:r w:rsidR="00366067" w:rsidRPr="00E5709C">
        <w:rPr>
          <w:rFonts w:ascii="Times New Roman" w:hAnsi="Times New Roman"/>
          <w:sz w:val="28"/>
          <w:szCs w:val="28"/>
          <w:bdr w:val="none" w:sz="0" w:space="0" w:color="auto" w:frame="1"/>
        </w:rPr>
        <w:t>Наглядные (наблюдения, иллюстрации, просмотр видео презентаций об изучаемых явлениях и др.).</w:t>
      </w:r>
      <w:r w:rsidR="00366067" w:rsidRPr="00E5709C">
        <w:rPr>
          <w:rFonts w:ascii="Times New Roman" w:hAnsi="Times New Roman"/>
          <w:sz w:val="28"/>
          <w:szCs w:val="28"/>
        </w:rPr>
        <w:t xml:space="preserve"> В зависимости от характера познавательных задач в практической деятельности  я  использовала наблюдения разного вида:</w:t>
      </w:r>
    </w:p>
    <w:p w:rsidR="00366067" w:rsidRPr="00E5709C" w:rsidRDefault="00366067" w:rsidP="00D8109D">
      <w:pPr>
        <w:spacing w:after="0" w:line="360" w:lineRule="auto"/>
        <w:ind w:firstLine="567"/>
        <w:rPr>
          <w:rFonts w:ascii="Times New Roman" w:hAnsi="Times New Roman"/>
          <w:sz w:val="28"/>
          <w:szCs w:val="28"/>
        </w:rPr>
      </w:pPr>
      <w:r w:rsidRPr="00E5709C">
        <w:rPr>
          <w:rFonts w:ascii="Times New Roman" w:hAnsi="Times New Roman"/>
          <w:sz w:val="28"/>
          <w:szCs w:val="28"/>
        </w:rPr>
        <w:t>– распознающего характера, в ходе которых формируются знания о свойствах и качествах предметов и явлений;</w:t>
      </w:r>
    </w:p>
    <w:p w:rsidR="00366067" w:rsidRPr="00E5709C" w:rsidRDefault="00366067" w:rsidP="00D8109D">
      <w:pPr>
        <w:spacing w:after="0" w:line="360" w:lineRule="auto"/>
        <w:ind w:firstLine="567"/>
        <w:rPr>
          <w:rFonts w:ascii="Times New Roman" w:hAnsi="Times New Roman"/>
          <w:sz w:val="28"/>
          <w:szCs w:val="28"/>
        </w:rPr>
      </w:pPr>
      <w:r w:rsidRPr="00E5709C">
        <w:rPr>
          <w:rFonts w:ascii="Times New Roman" w:hAnsi="Times New Roman"/>
          <w:sz w:val="28"/>
          <w:szCs w:val="28"/>
        </w:rPr>
        <w:t>– за изменением и преобразованием объектов;</w:t>
      </w:r>
    </w:p>
    <w:p w:rsidR="00366067" w:rsidRPr="00E5709C" w:rsidRDefault="00D8109D" w:rsidP="00D8109D">
      <w:pPr>
        <w:pStyle w:val="a3"/>
        <w:spacing w:after="0" w:line="360" w:lineRule="auto"/>
        <w:ind w:left="567"/>
        <w:textAlignment w:val="baseline"/>
        <w:rPr>
          <w:rFonts w:ascii="Times New Roman" w:hAnsi="Times New Roman"/>
          <w:sz w:val="28"/>
          <w:szCs w:val="28"/>
        </w:rPr>
      </w:pPr>
      <w:r>
        <w:rPr>
          <w:rFonts w:ascii="Times New Roman" w:hAnsi="Times New Roman"/>
          <w:sz w:val="28"/>
          <w:szCs w:val="28"/>
          <w:bdr w:val="none" w:sz="0" w:space="0" w:color="auto" w:frame="1"/>
        </w:rPr>
        <w:t xml:space="preserve">-  </w:t>
      </w:r>
      <w:r w:rsidR="00366067" w:rsidRPr="00E5709C">
        <w:rPr>
          <w:rFonts w:ascii="Times New Roman" w:hAnsi="Times New Roman"/>
          <w:sz w:val="28"/>
          <w:szCs w:val="28"/>
          <w:bdr w:val="none" w:sz="0" w:space="0" w:color="auto" w:frame="1"/>
        </w:rPr>
        <w:t>Словесные   (беседы, чтение   художественной   литературы, использование фольклорных материалов).                    </w:t>
      </w:r>
    </w:p>
    <w:p w:rsidR="00366067" w:rsidRPr="00E5709C" w:rsidRDefault="00D8109D" w:rsidP="00D8109D">
      <w:pPr>
        <w:pStyle w:val="a3"/>
        <w:spacing w:after="0" w:line="360" w:lineRule="auto"/>
        <w:ind w:left="567"/>
        <w:textAlignment w:val="baseline"/>
        <w:rPr>
          <w:rFonts w:ascii="Times New Roman" w:hAnsi="Times New Roman"/>
          <w:sz w:val="28"/>
          <w:szCs w:val="28"/>
        </w:rPr>
      </w:pPr>
      <w:r>
        <w:rPr>
          <w:rFonts w:ascii="Times New Roman" w:hAnsi="Times New Roman"/>
          <w:sz w:val="28"/>
          <w:szCs w:val="28"/>
          <w:bdr w:val="none" w:sz="0" w:space="0" w:color="auto" w:frame="1"/>
        </w:rPr>
        <w:t xml:space="preserve">-  </w:t>
      </w:r>
      <w:r w:rsidR="00366067" w:rsidRPr="00E5709C">
        <w:rPr>
          <w:rFonts w:ascii="Times New Roman" w:hAnsi="Times New Roman"/>
          <w:sz w:val="28"/>
          <w:szCs w:val="28"/>
          <w:bdr w:val="none" w:sz="0" w:space="0" w:color="auto" w:frame="1"/>
        </w:rPr>
        <w:t xml:space="preserve">Практические </w:t>
      </w:r>
      <w:r w:rsidR="00DD0F48" w:rsidRPr="00E5709C">
        <w:rPr>
          <w:rFonts w:ascii="Times New Roman" w:hAnsi="Times New Roman"/>
          <w:sz w:val="28"/>
          <w:szCs w:val="28"/>
          <w:bdr w:val="none" w:sz="0" w:space="0" w:color="auto" w:frame="1"/>
        </w:rPr>
        <w:t xml:space="preserve"> методы. Большое значение придавалось ведущей форме  деятельности детей – игре (игры-опыты, игры-эксперименты, дидактические игры, сюжетно-ролевые игры с элементами экспериментирования</w:t>
      </w:r>
      <w:proofErr w:type="gramStart"/>
      <w:r w:rsidR="00DD0F48" w:rsidRPr="00E5709C">
        <w:rPr>
          <w:rFonts w:ascii="Times New Roman" w:hAnsi="Times New Roman"/>
          <w:sz w:val="28"/>
          <w:szCs w:val="28"/>
          <w:bdr w:val="none" w:sz="0" w:space="0" w:color="auto" w:frame="1"/>
        </w:rPr>
        <w:t xml:space="preserve"> ,</w:t>
      </w:r>
      <w:proofErr w:type="gramEnd"/>
      <w:r w:rsidR="00DD0F48" w:rsidRPr="00E5709C">
        <w:rPr>
          <w:rFonts w:ascii="Times New Roman" w:hAnsi="Times New Roman"/>
          <w:sz w:val="28"/>
          <w:szCs w:val="28"/>
          <w:bdr w:val="none" w:sz="0" w:space="0" w:color="auto" w:frame="1"/>
        </w:rPr>
        <w:t xml:space="preserve"> настольно-печатные игры, игры с элементами ТРИЗ. Развивать положительные эмоции помогали игры-превращения, фокусы, занимательные опыты.</w:t>
      </w:r>
    </w:p>
    <w:p w:rsidR="00366067" w:rsidRPr="00E5709C" w:rsidRDefault="00366067" w:rsidP="00D8109D">
      <w:pPr>
        <w:spacing w:after="0" w:line="360" w:lineRule="auto"/>
        <w:ind w:firstLine="567"/>
        <w:textAlignment w:val="baseline"/>
        <w:rPr>
          <w:rFonts w:ascii="Times New Roman" w:hAnsi="Times New Roman"/>
          <w:sz w:val="28"/>
          <w:szCs w:val="28"/>
        </w:rPr>
      </w:pPr>
      <w:r w:rsidRPr="00E5709C">
        <w:rPr>
          <w:rFonts w:ascii="Times New Roman" w:hAnsi="Times New Roman"/>
          <w:i/>
          <w:iCs/>
          <w:sz w:val="28"/>
          <w:szCs w:val="28"/>
        </w:rPr>
        <w:t>Инновационные методы</w:t>
      </w:r>
      <w:r w:rsidRPr="00E5709C">
        <w:rPr>
          <w:rFonts w:ascii="Times New Roman" w:hAnsi="Times New Roman"/>
          <w:sz w:val="28"/>
          <w:szCs w:val="28"/>
          <w:bdr w:val="none" w:sz="0" w:space="0" w:color="auto" w:frame="1"/>
        </w:rPr>
        <w:t>:</w:t>
      </w:r>
    </w:p>
    <w:p w:rsidR="00366067" w:rsidRPr="00E5709C" w:rsidRDefault="00D8109D" w:rsidP="00D8109D">
      <w:pPr>
        <w:pStyle w:val="a3"/>
        <w:spacing w:after="0" w:line="360" w:lineRule="auto"/>
        <w:ind w:left="567"/>
        <w:textAlignment w:val="baseline"/>
        <w:rPr>
          <w:rFonts w:ascii="Times New Roman" w:hAnsi="Times New Roman"/>
          <w:sz w:val="28"/>
          <w:szCs w:val="28"/>
        </w:rPr>
      </w:pPr>
      <w:r>
        <w:rPr>
          <w:rFonts w:ascii="Times New Roman" w:hAnsi="Times New Roman"/>
          <w:sz w:val="28"/>
          <w:szCs w:val="28"/>
          <w:bdr w:val="none" w:sz="0" w:space="0" w:color="auto" w:frame="1"/>
        </w:rPr>
        <w:t xml:space="preserve">-  </w:t>
      </w:r>
      <w:r w:rsidR="00366067" w:rsidRPr="00E5709C">
        <w:rPr>
          <w:rFonts w:ascii="Times New Roman" w:hAnsi="Times New Roman"/>
          <w:sz w:val="28"/>
          <w:szCs w:val="28"/>
          <w:bdr w:val="none" w:sz="0" w:space="0" w:color="auto" w:frame="1"/>
        </w:rPr>
        <w:t>Использование элементов ТРИЗ. При проведении опытов по знакомству детей с разными агрегатными состояниями воды мы используем прием «маленькие человечки» для обозначения жидкого, твердого и газообразного состояния воды.</w:t>
      </w:r>
    </w:p>
    <w:p w:rsidR="00366067" w:rsidRPr="00E5709C" w:rsidRDefault="00D8109D" w:rsidP="00D8109D">
      <w:pPr>
        <w:pStyle w:val="a3"/>
        <w:spacing w:after="0" w:line="360" w:lineRule="auto"/>
        <w:ind w:left="567"/>
        <w:textAlignment w:val="baseline"/>
        <w:rPr>
          <w:rFonts w:ascii="Times New Roman" w:hAnsi="Times New Roman"/>
          <w:sz w:val="28"/>
          <w:szCs w:val="28"/>
        </w:rPr>
      </w:pPr>
      <w:r>
        <w:rPr>
          <w:rFonts w:ascii="Times New Roman" w:hAnsi="Times New Roman"/>
          <w:sz w:val="28"/>
          <w:szCs w:val="28"/>
          <w:bdr w:val="none" w:sz="0" w:space="0" w:color="auto" w:frame="1"/>
        </w:rPr>
        <w:t xml:space="preserve">-  </w:t>
      </w:r>
      <w:r w:rsidR="00366067" w:rsidRPr="00E5709C">
        <w:rPr>
          <w:rFonts w:ascii="Times New Roman" w:hAnsi="Times New Roman"/>
          <w:sz w:val="28"/>
          <w:szCs w:val="28"/>
          <w:bdr w:val="none" w:sz="0" w:space="0" w:color="auto" w:frame="1"/>
        </w:rPr>
        <w:t>Метод игрового проблемного обучения заключается в проигрывании на занятиях и в совместной деятельности с детьми проблемных ситуаций, которые стимулируют познавательную активность детей и приучают их к самостоятельному поиску решений проблемы.</w:t>
      </w:r>
    </w:p>
    <w:p w:rsidR="00366067" w:rsidRPr="00E5709C" w:rsidRDefault="00366067" w:rsidP="00D8109D">
      <w:pPr>
        <w:pStyle w:val="a3"/>
        <w:spacing w:after="0" w:line="360" w:lineRule="auto"/>
        <w:ind w:left="0" w:firstLine="567"/>
        <w:textAlignment w:val="baseline"/>
        <w:rPr>
          <w:rFonts w:ascii="Times New Roman" w:hAnsi="Times New Roman"/>
          <w:sz w:val="28"/>
          <w:szCs w:val="28"/>
        </w:rPr>
      </w:pPr>
      <w:r w:rsidRPr="00E5709C">
        <w:rPr>
          <w:rFonts w:ascii="Times New Roman" w:hAnsi="Times New Roman"/>
          <w:sz w:val="28"/>
          <w:szCs w:val="28"/>
          <w:bdr w:val="none" w:sz="0" w:space="0" w:color="auto" w:frame="1"/>
        </w:rPr>
        <w:t xml:space="preserve">-   При проведении НОД  используются отдельные приемы мнемотехники - </w:t>
      </w:r>
      <w:proofErr w:type="spellStart"/>
      <w:r w:rsidRPr="00E5709C">
        <w:rPr>
          <w:rFonts w:ascii="Times New Roman" w:hAnsi="Times New Roman"/>
          <w:sz w:val="28"/>
          <w:szCs w:val="28"/>
          <w:bdr w:val="none" w:sz="0" w:space="0" w:color="auto" w:frame="1"/>
        </w:rPr>
        <w:t>мнемотаблицы</w:t>
      </w:r>
      <w:proofErr w:type="spellEnd"/>
      <w:r w:rsidRPr="00E5709C">
        <w:rPr>
          <w:rFonts w:ascii="Times New Roman" w:hAnsi="Times New Roman"/>
          <w:sz w:val="28"/>
          <w:szCs w:val="28"/>
          <w:bdr w:val="none" w:sz="0" w:space="0" w:color="auto" w:frame="1"/>
        </w:rPr>
        <w:t xml:space="preserve"> и коллажи;</w:t>
      </w:r>
    </w:p>
    <w:p w:rsidR="00366067" w:rsidRPr="00E5709C" w:rsidRDefault="00366067" w:rsidP="00D8109D">
      <w:pPr>
        <w:pStyle w:val="a3"/>
        <w:numPr>
          <w:ilvl w:val="0"/>
          <w:numId w:val="13"/>
        </w:numPr>
        <w:tabs>
          <w:tab w:val="left" w:pos="1134"/>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0" w:firstLine="567"/>
        <w:rPr>
          <w:rFonts w:ascii="Times New Roman" w:hAnsi="Times New Roman"/>
          <w:sz w:val="28"/>
          <w:szCs w:val="28"/>
        </w:rPr>
      </w:pPr>
      <w:r w:rsidRPr="00E5709C">
        <w:rPr>
          <w:rFonts w:ascii="Times New Roman" w:hAnsi="Times New Roman"/>
          <w:sz w:val="28"/>
          <w:szCs w:val="28"/>
        </w:rPr>
        <w:t xml:space="preserve"> Использование  </w:t>
      </w:r>
      <w:r w:rsidRPr="00E5709C">
        <w:rPr>
          <w:rFonts w:ascii="Times New Roman" w:hAnsi="Times New Roman"/>
          <w:b/>
          <w:sz w:val="28"/>
          <w:szCs w:val="28"/>
        </w:rPr>
        <w:t>инновационных технологий</w:t>
      </w:r>
      <w:r w:rsidRPr="00E5709C">
        <w:rPr>
          <w:rFonts w:ascii="Times New Roman" w:hAnsi="Times New Roman"/>
          <w:sz w:val="28"/>
          <w:szCs w:val="28"/>
        </w:rPr>
        <w:t xml:space="preserve"> воспитания и обучения дошкольников. В процессе экспериментирования применяю </w:t>
      </w:r>
      <w:r w:rsidRPr="00E5709C">
        <w:rPr>
          <w:rFonts w:ascii="Times New Roman" w:hAnsi="Times New Roman"/>
          <w:b/>
          <w:i/>
          <w:sz w:val="28"/>
          <w:szCs w:val="28"/>
        </w:rPr>
        <w:t xml:space="preserve">компьютерные и </w:t>
      </w:r>
      <w:proofErr w:type="spellStart"/>
      <w:r w:rsidRPr="00E5709C">
        <w:rPr>
          <w:rFonts w:ascii="Times New Roman" w:hAnsi="Times New Roman"/>
          <w:b/>
          <w:i/>
          <w:sz w:val="28"/>
          <w:szCs w:val="28"/>
        </w:rPr>
        <w:t>мультимедийные</w:t>
      </w:r>
      <w:proofErr w:type="spellEnd"/>
      <w:r w:rsidRPr="00E5709C">
        <w:rPr>
          <w:rFonts w:ascii="Times New Roman" w:hAnsi="Times New Roman"/>
          <w:b/>
          <w:i/>
          <w:sz w:val="28"/>
          <w:szCs w:val="28"/>
        </w:rPr>
        <w:t xml:space="preserve"> средства обучения, </w:t>
      </w:r>
      <w:r w:rsidRPr="00E5709C">
        <w:rPr>
          <w:rFonts w:ascii="Times New Roman" w:hAnsi="Times New Roman"/>
          <w:sz w:val="28"/>
          <w:szCs w:val="28"/>
        </w:rPr>
        <w:t xml:space="preserve">что стимулирует познавательный интерес дошкольников.  Намного интереснее не просто </w:t>
      </w:r>
      <w:r w:rsidRPr="00E5709C">
        <w:rPr>
          <w:rFonts w:ascii="Times New Roman" w:hAnsi="Times New Roman"/>
          <w:sz w:val="28"/>
          <w:szCs w:val="28"/>
        </w:rPr>
        <w:lastRenderedPageBreak/>
        <w:t xml:space="preserve">послушать  рассказ  воспитателя о каких-то объектах или явлениях, а посмотреть на них собственными глазами.  Насколько захватывающие картинки можно увидеть на экране с помощью </w:t>
      </w:r>
      <w:proofErr w:type="spellStart"/>
      <w:r w:rsidRPr="00E5709C">
        <w:rPr>
          <w:rFonts w:ascii="Times New Roman" w:hAnsi="Times New Roman"/>
          <w:sz w:val="28"/>
          <w:szCs w:val="28"/>
        </w:rPr>
        <w:t>мультимедийной</w:t>
      </w:r>
      <w:proofErr w:type="spellEnd"/>
      <w:r w:rsidRPr="00E5709C">
        <w:rPr>
          <w:rFonts w:ascii="Times New Roman" w:hAnsi="Times New Roman"/>
          <w:sz w:val="28"/>
          <w:szCs w:val="28"/>
        </w:rPr>
        <w:t xml:space="preserve"> презентации, какие удивительные открытия сделает  маленький естествоиспытатель. </w:t>
      </w:r>
    </w:p>
    <w:p w:rsidR="00366067" w:rsidRPr="00E5709C" w:rsidRDefault="00366067" w:rsidP="00D8109D">
      <w:pPr>
        <w:spacing w:after="0" w:line="360" w:lineRule="auto"/>
        <w:ind w:firstLine="567"/>
        <w:jc w:val="both"/>
        <w:rPr>
          <w:rFonts w:ascii="Times New Roman" w:hAnsi="Times New Roman"/>
          <w:sz w:val="28"/>
          <w:szCs w:val="28"/>
        </w:rPr>
      </w:pPr>
      <w:r w:rsidRPr="00E5709C">
        <w:rPr>
          <w:rFonts w:ascii="Times New Roman" w:hAnsi="Times New Roman"/>
          <w:sz w:val="28"/>
          <w:szCs w:val="28"/>
        </w:rPr>
        <w:t xml:space="preserve">Современные средства обучения, в том числе </w:t>
      </w:r>
      <w:proofErr w:type="spellStart"/>
      <w:r w:rsidRPr="00E5709C">
        <w:rPr>
          <w:rFonts w:ascii="Times New Roman" w:hAnsi="Times New Roman"/>
          <w:sz w:val="28"/>
          <w:szCs w:val="28"/>
        </w:rPr>
        <w:t>мультимедийные</w:t>
      </w:r>
      <w:proofErr w:type="spellEnd"/>
      <w:r w:rsidRPr="00E5709C">
        <w:rPr>
          <w:rFonts w:ascii="Times New Roman" w:hAnsi="Times New Roman"/>
          <w:sz w:val="28"/>
          <w:szCs w:val="28"/>
        </w:rPr>
        <w:t xml:space="preserve"> средства очень увлекательны. Однажды заинтересовавшись </w:t>
      </w:r>
      <w:proofErr w:type="gramStart"/>
      <w:r w:rsidRPr="00E5709C">
        <w:rPr>
          <w:rFonts w:ascii="Times New Roman" w:hAnsi="Times New Roman"/>
          <w:sz w:val="28"/>
          <w:szCs w:val="28"/>
        </w:rPr>
        <w:t>ими</w:t>
      </w:r>
      <w:proofErr w:type="gramEnd"/>
      <w:r w:rsidRPr="00E5709C">
        <w:rPr>
          <w:rFonts w:ascii="Times New Roman" w:hAnsi="Times New Roman"/>
          <w:sz w:val="28"/>
          <w:szCs w:val="28"/>
        </w:rPr>
        <w:t xml:space="preserve"> ребенок может пронести свою любовь к исследованиям через всю жизнь. И какой бы деятельности не посвятили себя дети  в будущем, детские эксперименты оставят неизгладимое впечатление на всю жизнь. </w:t>
      </w:r>
    </w:p>
    <w:p w:rsidR="00366067" w:rsidRPr="00E5709C" w:rsidRDefault="00366067" w:rsidP="00D8109D">
      <w:pPr>
        <w:spacing w:after="0" w:line="360" w:lineRule="auto"/>
        <w:ind w:firstLine="567"/>
        <w:jc w:val="both"/>
        <w:rPr>
          <w:rFonts w:ascii="Times New Roman" w:hAnsi="Times New Roman"/>
          <w:sz w:val="28"/>
          <w:szCs w:val="28"/>
        </w:rPr>
      </w:pPr>
      <w:r w:rsidRPr="00E5709C">
        <w:rPr>
          <w:rFonts w:ascii="Times New Roman" w:hAnsi="Times New Roman"/>
          <w:sz w:val="28"/>
          <w:szCs w:val="28"/>
        </w:rPr>
        <w:t xml:space="preserve">( Приложение 8)         </w:t>
      </w:r>
    </w:p>
    <w:p w:rsidR="00DD0F48" w:rsidRPr="00E5709C" w:rsidRDefault="00366067" w:rsidP="00D8109D">
      <w:pPr>
        <w:spacing w:after="0" w:line="360" w:lineRule="auto"/>
        <w:jc w:val="both"/>
        <w:rPr>
          <w:rFonts w:ascii="Times New Roman" w:hAnsi="Times New Roman"/>
          <w:sz w:val="28"/>
          <w:szCs w:val="28"/>
        </w:rPr>
      </w:pPr>
      <w:r w:rsidRPr="00E5709C">
        <w:rPr>
          <w:rFonts w:ascii="Times New Roman" w:hAnsi="Times New Roman"/>
          <w:sz w:val="28"/>
          <w:szCs w:val="28"/>
        </w:rPr>
        <w:t xml:space="preserve"> </w:t>
      </w:r>
      <w:r w:rsidR="00DD0F48" w:rsidRPr="00E5709C">
        <w:rPr>
          <w:rFonts w:ascii="Times New Roman" w:hAnsi="Times New Roman"/>
          <w:sz w:val="28"/>
          <w:szCs w:val="28"/>
          <w:bdr w:val="none" w:sz="0" w:space="0" w:color="auto" w:frame="1"/>
        </w:rPr>
        <w:t xml:space="preserve">          Непосредственно образовательная деятельность по экспериментированию для детей стали открытием, они  их ждут с нетерпением. Сформированные представления, полученные в процессе НОД дети  «проверяют» в самостоятельной, экспериментальной деятельности.</w:t>
      </w:r>
    </w:p>
    <w:p w:rsidR="00DD0F48" w:rsidRPr="00E5709C" w:rsidRDefault="00DD0F48" w:rsidP="00D8109D">
      <w:pPr>
        <w:spacing w:after="0" w:line="360" w:lineRule="auto"/>
        <w:textAlignment w:val="baseline"/>
        <w:rPr>
          <w:rFonts w:ascii="Times New Roman" w:hAnsi="Times New Roman"/>
          <w:sz w:val="28"/>
          <w:szCs w:val="28"/>
        </w:rPr>
      </w:pPr>
      <w:r w:rsidRPr="00E5709C">
        <w:rPr>
          <w:rFonts w:ascii="Times New Roman" w:hAnsi="Times New Roman"/>
          <w:sz w:val="28"/>
          <w:szCs w:val="28"/>
          <w:bdr w:val="none" w:sz="0" w:space="0" w:color="auto" w:frame="1"/>
        </w:rPr>
        <w:t xml:space="preserve">         Постепенно элементарные опыты становятся играми-опытами, в которых, как в дидактической игре, есть два начала, учебное – познавательное и игровое - занимательное. Игровой мотив усиливает эмоциональную значимость для ребенка данной деятельности.</w:t>
      </w:r>
    </w:p>
    <w:p w:rsidR="00DD0F48" w:rsidRPr="00E5709C" w:rsidRDefault="00DD0F48" w:rsidP="00D8109D">
      <w:pPr>
        <w:spacing w:after="0" w:line="360" w:lineRule="auto"/>
        <w:textAlignment w:val="baseline"/>
        <w:rPr>
          <w:rFonts w:ascii="Times New Roman" w:hAnsi="Times New Roman"/>
          <w:sz w:val="28"/>
          <w:szCs w:val="28"/>
        </w:rPr>
      </w:pPr>
      <w:r w:rsidRPr="00E5709C">
        <w:rPr>
          <w:rFonts w:ascii="Times New Roman" w:hAnsi="Times New Roman"/>
          <w:sz w:val="28"/>
          <w:szCs w:val="28"/>
          <w:bdr w:val="none" w:sz="0" w:space="0" w:color="auto" w:frame="1"/>
        </w:rPr>
        <w:t>В результате закрепленные в играх-опытах и играх-экспериментах знания  о связях, свойствах, качествах природных объектов  явлений неживой природы становятся более сознанными и прочными.</w:t>
      </w:r>
    </w:p>
    <w:p w:rsidR="00DD0F48" w:rsidRPr="00E5709C" w:rsidRDefault="00DD0F48" w:rsidP="00D8109D">
      <w:pPr>
        <w:spacing w:after="0" w:line="360" w:lineRule="auto"/>
        <w:jc w:val="both"/>
        <w:rPr>
          <w:rFonts w:ascii="Times New Roman" w:hAnsi="Times New Roman"/>
          <w:sz w:val="28"/>
          <w:szCs w:val="28"/>
        </w:rPr>
      </w:pPr>
      <w:r w:rsidRPr="00E5709C">
        <w:rPr>
          <w:rFonts w:ascii="Times New Roman" w:hAnsi="Times New Roman"/>
          <w:sz w:val="28"/>
          <w:szCs w:val="28"/>
        </w:rPr>
        <w:t xml:space="preserve">          </w:t>
      </w:r>
    </w:p>
    <w:p w:rsidR="00DD0F48" w:rsidRPr="00E5709C" w:rsidRDefault="00D8109D" w:rsidP="00D8109D">
      <w:pPr>
        <w:spacing w:after="0" w:line="360" w:lineRule="auto"/>
        <w:ind w:firstLine="567"/>
        <w:jc w:val="both"/>
        <w:rPr>
          <w:rFonts w:ascii="Times New Roman" w:hAnsi="Times New Roman"/>
          <w:sz w:val="28"/>
          <w:szCs w:val="28"/>
        </w:rPr>
      </w:pPr>
      <w:r>
        <w:rPr>
          <w:rFonts w:ascii="Times New Roman" w:hAnsi="Times New Roman"/>
          <w:sz w:val="28"/>
          <w:szCs w:val="28"/>
        </w:rPr>
        <w:t xml:space="preserve">  Коллектив </w:t>
      </w:r>
      <w:r w:rsidR="00DD0F48" w:rsidRPr="00E5709C">
        <w:rPr>
          <w:rFonts w:ascii="Times New Roman" w:hAnsi="Times New Roman"/>
          <w:sz w:val="28"/>
          <w:szCs w:val="28"/>
        </w:rPr>
        <w:t xml:space="preserve">детского сада и родители должны стать единомышленниками в решении поставленных задач. С целью выявления отношения родителей к опытно – экспериментальной активности детей я провела анкетирование родителей. По результатам первичного анкетирования сделан вывод, что их заинтересовала данная проблема, потому что они с удовольствием заполняли предложенные анкеты. Качественный анализ полученных ответов показал, что родители </w:t>
      </w:r>
      <w:r w:rsidR="00DD0F48" w:rsidRPr="00E5709C">
        <w:rPr>
          <w:rFonts w:ascii="Times New Roman" w:hAnsi="Times New Roman"/>
          <w:sz w:val="28"/>
          <w:szCs w:val="28"/>
        </w:rPr>
        <w:lastRenderedPageBreak/>
        <w:t xml:space="preserve">положительно относятся к детскому экспериментированию, но </w:t>
      </w:r>
      <w:proofErr w:type="gramStart"/>
      <w:r w:rsidR="00DD0F48" w:rsidRPr="00E5709C">
        <w:rPr>
          <w:rFonts w:ascii="Times New Roman" w:hAnsi="Times New Roman"/>
          <w:sz w:val="28"/>
          <w:szCs w:val="28"/>
        </w:rPr>
        <w:t xml:space="preserve">не </w:t>
      </w:r>
      <w:proofErr w:type="spellStart"/>
      <w:r w:rsidR="00DD0F48" w:rsidRPr="00E5709C">
        <w:rPr>
          <w:rFonts w:ascii="Times New Roman" w:hAnsi="Times New Roman"/>
          <w:sz w:val="28"/>
          <w:szCs w:val="28"/>
        </w:rPr>
        <w:t>допонимают</w:t>
      </w:r>
      <w:proofErr w:type="spellEnd"/>
      <w:proofErr w:type="gramEnd"/>
      <w:r w:rsidR="00DD0F48" w:rsidRPr="00E5709C">
        <w:rPr>
          <w:rFonts w:ascii="Times New Roman" w:hAnsi="Times New Roman"/>
          <w:sz w:val="28"/>
          <w:szCs w:val="28"/>
        </w:rPr>
        <w:t xml:space="preserve"> его значимость в развитии ребенка и подготовке его к школе. Наибольшее затруднение вызвали вопросы об  организации и руководстве детских опытов. Родители отмечали занятость на работе, и нехватку времени на экспериментальную деятельность с детьми. </w:t>
      </w:r>
    </w:p>
    <w:p w:rsidR="00DD0F48" w:rsidRPr="00E5709C" w:rsidRDefault="00DD0F48" w:rsidP="00D8109D">
      <w:pPr>
        <w:spacing w:after="0" w:line="360" w:lineRule="auto"/>
        <w:ind w:firstLine="567"/>
        <w:jc w:val="both"/>
        <w:rPr>
          <w:rFonts w:ascii="Times New Roman" w:hAnsi="Times New Roman"/>
          <w:sz w:val="28"/>
          <w:szCs w:val="28"/>
        </w:rPr>
      </w:pPr>
      <w:r w:rsidRPr="00E5709C">
        <w:rPr>
          <w:rFonts w:ascii="Times New Roman" w:hAnsi="Times New Roman"/>
          <w:sz w:val="28"/>
          <w:szCs w:val="28"/>
        </w:rPr>
        <w:t xml:space="preserve">Включение родителей в процесс развития познавательного интереса детей реализовывался в следующих </w:t>
      </w:r>
      <w:r w:rsidRPr="00E5709C">
        <w:rPr>
          <w:rFonts w:ascii="Times New Roman" w:hAnsi="Times New Roman"/>
          <w:i/>
          <w:sz w:val="28"/>
          <w:szCs w:val="28"/>
        </w:rPr>
        <w:t>формах:</w:t>
      </w:r>
      <w:r w:rsidRPr="00E5709C">
        <w:rPr>
          <w:rFonts w:ascii="Times New Roman" w:hAnsi="Times New Roman"/>
          <w:sz w:val="28"/>
          <w:szCs w:val="28"/>
        </w:rPr>
        <w:t xml:space="preserve"> разработаны  и проведены  родительские собрания в традиционной и нетрадиционной форме, оформлена серия наглядной информации для родителей, проведены индивидуальные и групповые консультации, использовала раздаточный материал  в виде памяток и рекомендаций, совместные досуги, обмен опытом. ( Приложение 9).</w:t>
      </w:r>
    </w:p>
    <w:p w:rsidR="00DD0F48" w:rsidRPr="00E5709C" w:rsidRDefault="00DD0F48" w:rsidP="00D810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sz w:val="28"/>
          <w:szCs w:val="28"/>
        </w:rPr>
      </w:pPr>
      <w:r w:rsidRPr="00E5709C">
        <w:rPr>
          <w:rFonts w:ascii="Times New Roman" w:hAnsi="Times New Roman"/>
          <w:sz w:val="28"/>
          <w:szCs w:val="28"/>
        </w:rPr>
        <w:t xml:space="preserve">Родители принимают активное участие в пополнении полочки умных книг познавательной литературой и детскими энциклопедиями. Тематическая подборка книг соответствует изучаемым объектам, и располагается, в специально оформленном </w:t>
      </w:r>
      <w:r w:rsidRPr="00E5709C">
        <w:rPr>
          <w:rFonts w:ascii="Times New Roman" w:hAnsi="Times New Roman"/>
          <w:i/>
          <w:sz w:val="28"/>
          <w:szCs w:val="28"/>
        </w:rPr>
        <w:t>литературном центре</w:t>
      </w:r>
      <w:r w:rsidRPr="00E5709C">
        <w:rPr>
          <w:rFonts w:ascii="Times New Roman" w:hAnsi="Times New Roman"/>
          <w:sz w:val="28"/>
          <w:szCs w:val="28"/>
        </w:rPr>
        <w:t xml:space="preserve">, где кроме книг подобраны  картины, иллюстрации, познавательные игры. </w:t>
      </w:r>
    </w:p>
    <w:p w:rsidR="00DD0F48" w:rsidRPr="00E5709C" w:rsidRDefault="00DD0F48" w:rsidP="00D810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color w:val="000000"/>
          <w:sz w:val="28"/>
          <w:szCs w:val="28"/>
        </w:rPr>
      </w:pPr>
      <w:r w:rsidRPr="00E5709C">
        <w:rPr>
          <w:rFonts w:ascii="Times New Roman" w:hAnsi="Times New Roman"/>
          <w:color w:val="000000"/>
          <w:sz w:val="28"/>
          <w:szCs w:val="28"/>
        </w:rPr>
        <w:t>В результате проведенной работы родители:</w:t>
      </w:r>
    </w:p>
    <w:p w:rsidR="00DD0F48" w:rsidRPr="00E5709C" w:rsidRDefault="00DD0F48" w:rsidP="00D810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i/>
          <w:color w:val="000000"/>
          <w:sz w:val="28"/>
          <w:szCs w:val="28"/>
        </w:rPr>
      </w:pPr>
      <w:r w:rsidRPr="00E5709C">
        <w:rPr>
          <w:rFonts w:ascii="Times New Roman" w:hAnsi="Times New Roman"/>
          <w:color w:val="000000"/>
          <w:sz w:val="28"/>
          <w:szCs w:val="28"/>
        </w:rPr>
        <w:t xml:space="preserve">-  </w:t>
      </w:r>
      <w:r w:rsidRPr="00E5709C">
        <w:rPr>
          <w:rFonts w:ascii="Times New Roman" w:hAnsi="Times New Roman"/>
          <w:i/>
          <w:color w:val="000000"/>
          <w:sz w:val="28"/>
          <w:szCs w:val="28"/>
        </w:rPr>
        <w:t>научились организовывать элементарные эксперименты;</w:t>
      </w:r>
    </w:p>
    <w:p w:rsidR="00DD0F48" w:rsidRPr="00E5709C" w:rsidRDefault="00DD0F48" w:rsidP="00D810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i/>
          <w:color w:val="000000"/>
          <w:sz w:val="28"/>
          <w:szCs w:val="28"/>
        </w:rPr>
      </w:pPr>
      <w:r w:rsidRPr="00E5709C">
        <w:rPr>
          <w:rFonts w:ascii="Times New Roman" w:hAnsi="Times New Roman"/>
          <w:i/>
          <w:color w:val="000000"/>
          <w:sz w:val="28"/>
          <w:szCs w:val="28"/>
        </w:rPr>
        <w:t>- оборудовали мини - уголки для детского экспериментирования в домашних условиях;</w:t>
      </w:r>
    </w:p>
    <w:p w:rsidR="00DD0F48" w:rsidRPr="00E5709C" w:rsidRDefault="00DD0F48" w:rsidP="00D810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i/>
          <w:color w:val="000000"/>
          <w:sz w:val="28"/>
          <w:szCs w:val="28"/>
        </w:rPr>
      </w:pPr>
      <w:r w:rsidRPr="00E5709C">
        <w:rPr>
          <w:rFonts w:ascii="Times New Roman" w:hAnsi="Times New Roman"/>
          <w:i/>
          <w:color w:val="000000"/>
          <w:sz w:val="28"/>
          <w:szCs w:val="28"/>
        </w:rPr>
        <w:t>- повысили уровень педагогических знаний.</w:t>
      </w:r>
    </w:p>
    <w:p w:rsidR="00DD0F48" w:rsidRPr="00E5709C" w:rsidRDefault="00DD0F48" w:rsidP="00D8109D">
      <w:pPr>
        <w:spacing w:after="0" w:line="360" w:lineRule="auto"/>
        <w:ind w:firstLine="567"/>
        <w:jc w:val="both"/>
        <w:rPr>
          <w:rFonts w:ascii="Times New Roman" w:hAnsi="Times New Roman"/>
          <w:sz w:val="28"/>
          <w:szCs w:val="28"/>
        </w:rPr>
      </w:pPr>
      <w:r w:rsidRPr="00E5709C">
        <w:rPr>
          <w:rFonts w:ascii="Times New Roman" w:hAnsi="Times New Roman"/>
          <w:sz w:val="28"/>
          <w:szCs w:val="28"/>
        </w:rPr>
        <w:t>Повторное анкетирование родителей подтвердило это.</w:t>
      </w:r>
    </w:p>
    <w:p w:rsidR="00987314" w:rsidRPr="00E5709C" w:rsidRDefault="00987314" w:rsidP="00D8109D">
      <w:pPr>
        <w:spacing w:after="0" w:line="360" w:lineRule="auto"/>
        <w:ind w:firstLine="567"/>
        <w:jc w:val="both"/>
        <w:rPr>
          <w:rFonts w:ascii="Times New Roman" w:hAnsi="Times New Roman"/>
          <w:sz w:val="28"/>
          <w:szCs w:val="28"/>
        </w:rPr>
      </w:pPr>
    </w:p>
    <w:p w:rsidR="00987314" w:rsidRPr="00E5709C" w:rsidRDefault="00987314" w:rsidP="00D810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sz w:val="28"/>
          <w:szCs w:val="28"/>
        </w:rPr>
      </w:pPr>
      <w:r w:rsidRPr="00E5709C">
        <w:rPr>
          <w:rFonts w:ascii="Times New Roman" w:hAnsi="Times New Roman"/>
          <w:color w:val="000000"/>
          <w:sz w:val="28"/>
          <w:szCs w:val="28"/>
        </w:rPr>
        <w:t xml:space="preserve">Проанализировав результаты своей педагогической деятельности по теме: </w:t>
      </w:r>
      <w:r w:rsidRPr="00E5709C">
        <w:rPr>
          <w:rFonts w:ascii="Times New Roman" w:hAnsi="Times New Roman"/>
          <w:b/>
          <w:i/>
          <w:color w:val="000000"/>
          <w:sz w:val="28"/>
          <w:szCs w:val="28"/>
        </w:rPr>
        <w:t>«Организация опытно – экспериментальной деятельности с детьми старшего дошкольного возраста»,</w:t>
      </w:r>
      <w:r w:rsidRPr="00E5709C">
        <w:rPr>
          <w:rFonts w:ascii="Times New Roman" w:hAnsi="Times New Roman"/>
          <w:color w:val="000000"/>
          <w:sz w:val="28"/>
          <w:szCs w:val="28"/>
        </w:rPr>
        <w:t xml:space="preserve"> я пришла к выводу, что опыт  работы в данном направлении  </w:t>
      </w:r>
      <w:r w:rsidRPr="00E5709C">
        <w:rPr>
          <w:rFonts w:ascii="Times New Roman" w:hAnsi="Times New Roman"/>
          <w:i/>
          <w:color w:val="000000"/>
          <w:sz w:val="28"/>
          <w:szCs w:val="28"/>
        </w:rPr>
        <w:t>эффективен для развития познавательной активности детей в процессе опытно – экспериментальной  деятельности</w:t>
      </w:r>
      <w:r w:rsidRPr="00E5709C">
        <w:rPr>
          <w:rFonts w:ascii="Times New Roman" w:hAnsi="Times New Roman"/>
          <w:color w:val="000000"/>
          <w:sz w:val="28"/>
          <w:szCs w:val="28"/>
        </w:rPr>
        <w:t xml:space="preserve">. Что подтверждается итоговой диагностикой </w:t>
      </w:r>
      <w:r w:rsidRPr="00E5709C">
        <w:rPr>
          <w:rFonts w:ascii="Times New Roman" w:hAnsi="Times New Roman"/>
          <w:sz w:val="28"/>
          <w:szCs w:val="28"/>
        </w:rPr>
        <w:t xml:space="preserve">(методика « Маленький </w:t>
      </w:r>
      <w:r w:rsidRPr="00E5709C">
        <w:rPr>
          <w:rFonts w:ascii="Times New Roman" w:hAnsi="Times New Roman"/>
          <w:sz w:val="28"/>
          <w:szCs w:val="28"/>
        </w:rPr>
        <w:lastRenderedPageBreak/>
        <w:t>исследователь» Л.Н.Прохорова)</w:t>
      </w:r>
      <w:r w:rsidRPr="00E5709C">
        <w:rPr>
          <w:rFonts w:ascii="Times New Roman" w:hAnsi="Times New Roman"/>
          <w:color w:val="000000"/>
          <w:sz w:val="28"/>
          <w:szCs w:val="28"/>
        </w:rPr>
        <w:t xml:space="preserve"> (Приложение 10). Отмечается п</w:t>
      </w:r>
      <w:r w:rsidRPr="00E5709C">
        <w:rPr>
          <w:rFonts w:ascii="Times New Roman" w:hAnsi="Times New Roman"/>
          <w:sz w:val="28"/>
          <w:szCs w:val="28"/>
        </w:rPr>
        <w:t>оложительная динамика по всем критериям  овладения детьми старшего дошкольного возраста экспериментальной деятельностью.</w:t>
      </w:r>
    </w:p>
    <w:p w:rsidR="00987314" w:rsidRPr="00E5709C" w:rsidRDefault="00987314" w:rsidP="00D8109D">
      <w:pPr>
        <w:spacing w:after="0" w:line="360" w:lineRule="auto"/>
        <w:ind w:firstLine="567"/>
        <w:textAlignment w:val="baseline"/>
        <w:rPr>
          <w:rFonts w:ascii="Times New Roman" w:hAnsi="Times New Roman"/>
          <w:sz w:val="28"/>
          <w:szCs w:val="28"/>
        </w:rPr>
      </w:pPr>
      <w:r w:rsidRPr="00E5709C">
        <w:rPr>
          <w:rFonts w:ascii="Times New Roman" w:hAnsi="Times New Roman"/>
          <w:color w:val="000000"/>
          <w:sz w:val="28"/>
          <w:szCs w:val="28"/>
        </w:rPr>
        <w:t xml:space="preserve"> </w:t>
      </w:r>
      <w:r w:rsidRPr="00E5709C">
        <w:rPr>
          <w:rFonts w:ascii="Times New Roman" w:hAnsi="Times New Roman"/>
          <w:sz w:val="28"/>
          <w:szCs w:val="28"/>
          <w:bdr w:val="none" w:sz="0" w:space="0" w:color="auto" w:frame="1"/>
        </w:rPr>
        <w:t>Дети научились  фиксировать результаты опытов, рисуя увиденное, выражая свое отношение: розовый кружок – нравится, синий  - не очень. Дети стали пользоваться опорными схемами в дидактических играх, в определении последовательности проводимого опыта и эксперимента.</w:t>
      </w:r>
    </w:p>
    <w:p w:rsidR="00987314" w:rsidRPr="00E5709C" w:rsidRDefault="00987314" w:rsidP="00D8109D">
      <w:pPr>
        <w:spacing w:after="0" w:line="360" w:lineRule="auto"/>
        <w:ind w:firstLine="567"/>
        <w:textAlignment w:val="baseline"/>
        <w:rPr>
          <w:rFonts w:ascii="Times New Roman" w:hAnsi="Times New Roman"/>
          <w:sz w:val="28"/>
          <w:szCs w:val="28"/>
          <w:bdr w:val="none" w:sz="0" w:space="0" w:color="auto" w:frame="1"/>
        </w:rPr>
      </w:pPr>
      <w:r w:rsidRPr="00E5709C">
        <w:rPr>
          <w:rFonts w:ascii="Times New Roman" w:hAnsi="Times New Roman"/>
          <w:sz w:val="28"/>
          <w:szCs w:val="28"/>
          <w:bdr w:val="none" w:sz="0" w:space="0" w:color="auto" w:frame="1"/>
        </w:rPr>
        <w:t>Меня радует то, что воспитанники стали использовать результаты проведения опытов и экспериментов в игровой деятельности: очищение воды, в сюжетно – ролевых играх «Семья», «Детский сад», «Больница». При помощи вертушек в подвижных играх  «Самолетики», «</w:t>
      </w:r>
      <w:proofErr w:type="spellStart"/>
      <w:r w:rsidRPr="00E5709C">
        <w:rPr>
          <w:rFonts w:ascii="Times New Roman" w:hAnsi="Times New Roman"/>
          <w:sz w:val="28"/>
          <w:szCs w:val="28"/>
          <w:bdr w:val="none" w:sz="0" w:space="0" w:color="auto" w:frame="1"/>
        </w:rPr>
        <w:t>Вертолетики</w:t>
      </w:r>
      <w:proofErr w:type="spellEnd"/>
      <w:r w:rsidRPr="00E5709C">
        <w:rPr>
          <w:rFonts w:ascii="Times New Roman" w:hAnsi="Times New Roman"/>
          <w:sz w:val="28"/>
          <w:szCs w:val="28"/>
          <w:bdr w:val="none" w:sz="0" w:space="0" w:color="auto" w:frame="1"/>
        </w:rPr>
        <w:t>» определяют направление ветра, рисуют на мокром песке, делают лабиринты в песочнице и др.</w:t>
      </w:r>
    </w:p>
    <w:p w:rsidR="005305E0" w:rsidRPr="00E5709C" w:rsidRDefault="00D8109D" w:rsidP="00D8109D">
      <w:pPr>
        <w:pStyle w:val="a3"/>
        <w:spacing w:after="0" w:line="360" w:lineRule="auto"/>
        <w:ind w:left="0" w:firstLine="567"/>
        <w:rPr>
          <w:rFonts w:ascii="Times New Roman" w:hAnsi="Times New Roman"/>
          <w:i/>
          <w:sz w:val="28"/>
          <w:szCs w:val="28"/>
        </w:rPr>
      </w:pPr>
      <w:r>
        <w:rPr>
          <w:rFonts w:ascii="Times New Roman" w:hAnsi="Times New Roman"/>
          <w:sz w:val="28"/>
          <w:szCs w:val="28"/>
        </w:rPr>
        <w:t xml:space="preserve"> </w:t>
      </w:r>
      <w:r w:rsidR="005305E0" w:rsidRPr="00E5709C">
        <w:rPr>
          <w:rFonts w:ascii="Times New Roman" w:hAnsi="Times New Roman"/>
          <w:sz w:val="28"/>
          <w:szCs w:val="28"/>
        </w:rPr>
        <w:t>Количественные данные  позволяют  проследить эффективность  работы, отследить детский результат и спланировать свою дальнейшую работу.</w:t>
      </w:r>
    </w:p>
    <w:p w:rsidR="00987314" w:rsidRPr="00E5709C" w:rsidRDefault="00D8109D" w:rsidP="00D810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bdr w:val="none" w:sz="0" w:space="0" w:color="auto" w:frame="1"/>
        </w:rPr>
        <w:t xml:space="preserve"> </w:t>
      </w:r>
      <w:proofErr w:type="gramStart"/>
      <w:r w:rsidR="00987314" w:rsidRPr="00E5709C">
        <w:rPr>
          <w:rFonts w:ascii="Times New Roman" w:hAnsi="Times New Roman"/>
          <w:sz w:val="28"/>
          <w:szCs w:val="28"/>
          <w:bdr w:val="none" w:sz="0" w:space="0" w:color="auto" w:frame="1"/>
        </w:rPr>
        <w:t>Подводя итог экспериментальной работы в конце обучения (2012 г.), я отметила, что используя системный, спланированный подход в обучении по разделу «</w:t>
      </w:r>
      <w:r w:rsidR="00987314" w:rsidRPr="00E5709C">
        <w:rPr>
          <w:rFonts w:ascii="Times New Roman" w:hAnsi="Times New Roman"/>
          <w:b/>
          <w:sz w:val="28"/>
          <w:szCs w:val="28"/>
          <w:bdr w:val="none" w:sz="0" w:space="0" w:color="auto" w:frame="1"/>
        </w:rPr>
        <w:t xml:space="preserve">Организация </w:t>
      </w:r>
      <w:r w:rsidR="008E403F" w:rsidRPr="00E5709C">
        <w:rPr>
          <w:rFonts w:ascii="Times New Roman" w:hAnsi="Times New Roman"/>
          <w:b/>
          <w:sz w:val="28"/>
          <w:szCs w:val="28"/>
          <w:bdr w:val="none" w:sz="0" w:space="0" w:color="auto" w:frame="1"/>
        </w:rPr>
        <w:t>о</w:t>
      </w:r>
      <w:r w:rsidR="00987314" w:rsidRPr="00E5709C">
        <w:rPr>
          <w:rFonts w:ascii="Times New Roman" w:hAnsi="Times New Roman"/>
          <w:b/>
          <w:color w:val="000000"/>
          <w:sz w:val="28"/>
          <w:szCs w:val="28"/>
        </w:rPr>
        <w:t>пытно – экспериментальной деятельности  детей  старшего дошкольного возраста»</w:t>
      </w:r>
      <w:r w:rsidR="00987314" w:rsidRPr="00E5709C">
        <w:rPr>
          <w:rFonts w:ascii="Times New Roman" w:hAnsi="Times New Roman"/>
          <w:color w:val="000000"/>
          <w:sz w:val="28"/>
          <w:szCs w:val="28"/>
        </w:rPr>
        <w:t xml:space="preserve">, </w:t>
      </w:r>
      <w:r w:rsidR="00987314" w:rsidRPr="00E5709C">
        <w:rPr>
          <w:rFonts w:ascii="Times New Roman" w:hAnsi="Times New Roman"/>
          <w:sz w:val="28"/>
          <w:szCs w:val="28"/>
          <w:bdr w:val="none" w:sz="0" w:space="0" w:color="auto" w:frame="1"/>
        </w:rPr>
        <w:t>используя приборы, оборудование, объекты неживой природы, наглядность в виде картин, иллюстраций</w:t>
      </w:r>
      <w:r w:rsidR="005305E0" w:rsidRPr="00E5709C">
        <w:rPr>
          <w:rFonts w:ascii="Times New Roman" w:hAnsi="Times New Roman"/>
          <w:sz w:val="28"/>
          <w:szCs w:val="28"/>
          <w:bdr w:val="none" w:sz="0" w:space="0" w:color="auto" w:frame="1"/>
        </w:rPr>
        <w:t>,</w:t>
      </w:r>
      <w:r w:rsidR="00987314" w:rsidRPr="00E5709C">
        <w:rPr>
          <w:rFonts w:ascii="Times New Roman" w:hAnsi="Times New Roman"/>
          <w:sz w:val="28"/>
          <w:szCs w:val="28"/>
          <w:bdr w:val="none" w:sz="0" w:space="0" w:color="auto" w:frame="1"/>
        </w:rPr>
        <w:t xml:space="preserve"> альбомов, слайдов, разнообразных дополняющих друг друга приемов, видов и форм обучения с учетом уровня знаний, возраста и индивидуального подхода к каждому</w:t>
      </w:r>
      <w:proofErr w:type="gramEnd"/>
      <w:r w:rsidR="00987314" w:rsidRPr="00E5709C">
        <w:rPr>
          <w:rFonts w:ascii="Times New Roman" w:hAnsi="Times New Roman"/>
          <w:sz w:val="28"/>
          <w:szCs w:val="28"/>
          <w:bdr w:val="none" w:sz="0" w:space="0" w:color="auto" w:frame="1"/>
        </w:rPr>
        <w:t xml:space="preserve"> ребенку, я получила хороший результат.</w:t>
      </w:r>
    </w:p>
    <w:p w:rsidR="00987314" w:rsidRPr="00E5709C" w:rsidRDefault="00987314" w:rsidP="00D8109D">
      <w:pPr>
        <w:spacing w:after="0" w:line="360" w:lineRule="auto"/>
        <w:ind w:firstLine="567"/>
        <w:jc w:val="both"/>
        <w:rPr>
          <w:rFonts w:ascii="Times New Roman" w:hAnsi="Times New Roman"/>
          <w:b/>
          <w:sz w:val="28"/>
          <w:szCs w:val="28"/>
        </w:rPr>
      </w:pPr>
      <w:r w:rsidRPr="00E5709C">
        <w:rPr>
          <w:rFonts w:ascii="Times New Roman" w:hAnsi="Times New Roman"/>
          <w:b/>
          <w:sz w:val="28"/>
          <w:szCs w:val="28"/>
        </w:rPr>
        <w:t>Мониторинг позволяет говорить о создании определенной системы работы по организации развития экспериментальной деятельности старших дошкольников.</w:t>
      </w:r>
    </w:p>
    <w:p w:rsidR="00987314" w:rsidRPr="00E5709C" w:rsidRDefault="00987314" w:rsidP="00D8109D">
      <w:pPr>
        <w:spacing w:after="0" w:line="360" w:lineRule="auto"/>
        <w:ind w:firstLine="567"/>
        <w:jc w:val="both"/>
        <w:rPr>
          <w:rFonts w:ascii="Times New Roman" w:hAnsi="Times New Roman"/>
          <w:sz w:val="28"/>
          <w:szCs w:val="28"/>
        </w:rPr>
      </w:pPr>
      <w:r w:rsidRPr="00E5709C">
        <w:rPr>
          <w:rFonts w:ascii="Times New Roman" w:hAnsi="Times New Roman"/>
          <w:sz w:val="28"/>
          <w:szCs w:val="28"/>
        </w:rPr>
        <w:t xml:space="preserve">Применение экспериментирования также оказало влияние </w:t>
      </w:r>
      <w:proofErr w:type="gramStart"/>
      <w:r w:rsidRPr="00E5709C">
        <w:rPr>
          <w:rFonts w:ascii="Times New Roman" w:hAnsi="Times New Roman"/>
          <w:sz w:val="28"/>
          <w:szCs w:val="28"/>
        </w:rPr>
        <w:t>на</w:t>
      </w:r>
      <w:proofErr w:type="gramEnd"/>
      <w:r w:rsidRPr="00E5709C">
        <w:rPr>
          <w:rFonts w:ascii="Times New Roman" w:hAnsi="Times New Roman"/>
          <w:sz w:val="28"/>
          <w:szCs w:val="28"/>
        </w:rPr>
        <w:t>:</w:t>
      </w:r>
    </w:p>
    <w:p w:rsidR="00987314" w:rsidRPr="00E5709C" w:rsidRDefault="00987314" w:rsidP="00D8109D">
      <w:pPr>
        <w:pStyle w:val="a3"/>
        <w:numPr>
          <w:ilvl w:val="0"/>
          <w:numId w:val="10"/>
        </w:numPr>
        <w:spacing w:after="0" w:line="360" w:lineRule="auto"/>
        <w:ind w:left="0" w:firstLine="567"/>
        <w:jc w:val="both"/>
        <w:rPr>
          <w:rFonts w:ascii="Times New Roman" w:hAnsi="Times New Roman"/>
          <w:i/>
          <w:sz w:val="28"/>
          <w:szCs w:val="28"/>
        </w:rPr>
      </w:pPr>
      <w:r w:rsidRPr="00E5709C">
        <w:rPr>
          <w:rFonts w:ascii="Times New Roman" w:hAnsi="Times New Roman"/>
          <w:i/>
          <w:sz w:val="28"/>
          <w:szCs w:val="28"/>
        </w:rPr>
        <w:t xml:space="preserve">повышение уровня развития любознательности; исследовательских умений и навыков детей (видеть и определять проблему, </w:t>
      </w:r>
      <w:r w:rsidRPr="00E5709C">
        <w:rPr>
          <w:rFonts w:ascii="Times New Roman" w:hAnsi="Times New Roman"/>
          <w:i/>
          <w:sz w:val="28"/>
          <w:szCs w:val="28"/>
        </w:rPr>
        <w:lastRenderedPageBreak/>
        <w:t>принимать и ставить цель, решать проблемы, анализировать объект или явление, выделять существенные признаки и связи, сопоставлять различные факты, выдвигать различные гипотезы, отбирать средства и материалы для самостоятельной деятельности, осуществлять эксперимент, делать определенные умозаключения и выводы);</w:t>
      </w:r>
    </w:p>
    <w:p w:rsidR="00987314" w:rsidRPr="00E5709C" w:rsidRDefault="00987314" w:rsidP="00D8109D">
      <w:pPr>
        <w:pStyle w:val="a3"/>
        <w:numPr>
          <w:ilvl w:val="0"/>
          <w:numId w:val="10"/>
        </w:numPr>
        <w:spacing w:after="0" w:line="360" w:lineRule="auto"/>
        <w:ind w:left="0" w:firstLine="567"/>
        <w:jc w:val="both"/>
        <w:rPr>
          <w:rFonts w:ascii="Times New Roman" w:hAnsi="Times New Roman"/>
          <w:i/>
          <w:sz w:val="28"/>
          <w:szCs w:val="28"/>
        </w:rPr>
      </w:pPr>
      <w:r w:rsidRPr="00E5709C">
        <w:rPr>
          <w:rFonts w:ascii="Times New Roman" w:hAnsi="Times New Roman"/>
          <w:i/>
          <w:sz w:val="28"/>
          <w:szCs w:val="28"/>
        </w:rPr>
        <w:t>повышение уровня развития познавательных процессов;</w:t>
      </w:r>
    </w:p>
    <w:p w:rsidR="00987314" w:rsidRPr="00E5709C" w:rsidRDefault="00987314" w:rsidP="00D8109D">
      <w:pPr>
        <w:pStyle w:val="a3"/>
        <w:numPr>
          <w:ilvl w:val="0"/>
          <w:numId w:val="10"/>
        </w:numPr>
        <w:spacing w:after="0" w:line="360" w:lineRule="auto"/>
        <w:ind w:left="0" w:firstLine="567"/>
        <w:jc w:val="both"/>
        <w:rPr>
          <w:rFonts w:ascii="Times New Roman" w:hAnsi="Times New Roman"/>
          <w:i/>
          <w:sz w:val="28"/>
          <w:szCs w:val="28"/>
        </w:rPr>
      </w:pPr>
      <w:r w:rsidRPr="00E5709C">
        <w:rPr>
          <w:rFonts w:ascii="Times New Roman" w:hAnsi="Times New Roman"/>
          <w:i/>
          <w:sz w:val="28"/>
          <w:szCs w:val="28"/>
        </w:rPr>
        <w:t>совершенствование речевого развития старших дошкольников (обогащение словарного запаса детей различными терминами, закрепление умения грамматически правильно строить свои ответы на вопросы, умение задавать вопросы, следить за логикой своего высказывания, умение строить доказательную речь);</w:t>
      </w:r>
    </w:p>
    <w:p w:rsidR="00987314" w:rsidRPr="00E5709C" w:rsidRDefault="00987314" w:rsidP="00D8109D">
      <w:pPr>
        <w:pStyle w:val="a3"/>
        <w:numPr>
          <w:ilvl w:val="0"/>
          <w:numId w:val="10"/>
        </w:numPr>
        <w:spacing w:after="0" w:line="360" w:lineRule="auto"/>
        <w:ind w:left="0" w:firstLine="567"/>
        <w:jc w:val="both"/>
        <w:rPr>
          <w:rFonts w:ascii="Times New Roman" w:hAnsi="Times New Roman"/>
          <w:i/>
          <w:sz w:val="28"/>
          <w:szCs w:val="28"/>
        </w:rPr>
      </w:pPr>
      <w:r w:rsidRPr="00E5709C">
        <w:rPr>
          <w:rFonts w:ascii="Times New Roman" w:hAnsi="Times New Roman"/>
          <w:i/>
          <w:sz w:val="28"/>
          <w:szCs w:val="28"/>
        </w:rPr>
        <w:t>развитие личностных характеристик воспитанников (проявление инициативы, самостоятельности, умения сотрудничать с другими, потребности отстаивать свою точку зрения, согласовывать её с другими и т.д.);</w:t>
      </w:r>
    </w:p>
    <w:p w:rsidR="00987314" w:rsidRPr="00E5709C" w:rsidRDefault="00987314" w:rsidP="00D8109D">
      <w:pPr>
        <w:pStyle w:val="a3"/>
        <w:numPr>
          <w:ilvl w:val="0"/>
          <w:numId w:val="10"/>
        </w:numPr>
        <w:spacing w:after="0" w:line="360" w:lineRule="auto"/>
        <w:ind w:left="0" w:firstLine="567"/>
        <w:jc w:val="both"/>
        <w:rPr>
          <w:rFonts w:ascii="Times New Roman" w:hAnsi="Times New Roman"/>
          <w:i/>
          <w:sz w:val="28"/>
          <w:szCs w:val="28"/>
        </w:rPr>
      </w:pPr>
      <w:r w:rsidRPr="00E5709C">
        <w:rPr>
          <w:rFonts w:ascii="Times New Roman" w:hAnsi="Times New Roman"/>
          <w:i/>
          <w:sz w:val="28"/>
          <w:szCs w:val="28"/>
        </w:rPr>
        <w:t>углубление и расширение знаний детей о неживой природе;</w:t>
      </w:r>
    </w:p>
    <w:p w:rsidR="00987314" w:rsidRPr="00E5709C" w:rsidRDefault="00987314" w:rsidP="00D8109D">
      <w:pPr>
        <w:pStyle w:val="a3"/>
        <w:numPr>
          <w:ilvl w:val="0"/>
          <w:numId w:val="10"/>
        </w:numPr>
        <w:spacing w:after="0" w:line="360" w:lineRule="auto"/>
        <w:ind w:left="0" w:firstLine="567"/>
        <w:jc w:val="both"/>
        <w:rPr>
          <w:rFonts w:ascii="Times New Roman" w:hAnsi="Times New Roman"/>
          <w:i/>
          <w:sz w:val="28"/>
          <w:szCs w:val="28"/>
        </w:rPr>
      </w:pPr>
      <w:r w:rsidRPr="00E5709C">
        <w:rPr>
          <w:rFonts w:ascii="Times New Roman" w:hAnsi="Times New Roman"/>
          <w:i/>
          <w:sz w:val="28"/>
          <w:szCs w:val="28"/>
        </w:rPr>
        <w:t>повышение  компетентности родителей в организации работы по развитию познавательной  активности старших дошкольников  в процессе  экспериментирования дома.</w:t>
      </w:r>
    </w:p>
    <w:p w:rsidR="00987314" w:rsidRPr="00E5709C" w:rsidRDefault="00987314" w:rsidP="00D8109D">
      <w:pPr>
        <w:spacing w:after="0" w:line="360" w:lineRule="auto"/>
        <w:ind w:firstLine="567"/>
        <w:textAlignment w:val="baseline"/>
        <w:rPr>
          <w:rFonts w:ascii="Times New Roman" w:hAnsi="Times New Roman"/>
          <w:sz w:val="28"/>
          <w:szCs w:val="28"/>
        </w:rPr>
      </w:pPr>
      <w:r w:rsidRPr="00E5709C">
        <w:rPr>
          <w:rFonts w:ascii="Times New Roman" w:hAnsi="Times New Roman"/>
          <w:sz w:val="28"/>
          <w:szCs w:val="28"/>
          <w:bdr w:val="none" w:sz="0" w:space="0" w:color="auto" w:frame="1"/>
        </w:rPr>
        <w:t>В заключении хочу отметить, что положительные результаты проведенной данной экспериментальной деятельности с детьми свидетельствуют об эффективности моей работы.</w:t>
      </w:r>
    </w:p>
    <w:p w:rsidR="00987314" w:rsidRPr="00E5709C" w:rsidRDefault="00987314" w:rsidP="00D8109D">
      <w:pPr>
        <w:pStyle w:val="a3"/>
        <w:spacing w:after="0" w:line="360" w:lineRule="auto"/>
        <w:ind w:left="0" w:firstLine="567"/>
        <w:jc w:val="both"/>
        <w:rPr>
          <w:rFonts w:ascii="Times New Roman" w:hAnsi="Times New Roman"/>
          <w:i/>
          <w:sz w:val="28"/>
          <w:szCs w:val="28"/>
        </w:rPr>
      </w:pPr>
    </w:p>
    <w:p w:rsidR="009100A8" w:rsidRPr="00E5709C" w:rsidRDefault="009100A8" w:rsidP="00D810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sz w:val="28"/>
          <w:szCs w:val="28"/>
        </w:rPr>
      </w:pPr>
      <w:r w:rsidRPr="00E5709C">
        <w:rPr>
          <w:rFonts w:ascii="Times New Roman" w:hAnsi="Times New Roman"/>
          <w:sz w:val="28"/>
          <w:szCs w:val="28"/>
        </w:rPr>
        <w:t>ПРОЕКТНАЯ ЧАСТЬ</w:t>
      </w:r>
    </w:p>
    <w:p w:rsidR="005305E0" w:rsidRPr="00E5709C" w:rsidRDefault="005305E0" w:rsidP="00D8109D">
      <w:pPr>
        <w:pStyle w:val="a3"/>
        <w:spacing w:after="0" w:line="360" w:lineRule="auto"/>
        <w:ind w:left="0" w:firstLine="567"/>
        <w:rPr>
          <w:rFonts w:ascii="Times New Roman" w:hAnsi="Times New Roman"/>
          <w:sz w:val="28"/>
          <w:szCs w:val="28"/>
        </w:rPr>
      </w:pPr>
      <w:r w:rsidRPr="00E5709C">
        <w:rPr>
          <w:rFonts w:ascii="Times New Roman" w:hAnsi="Times New Roman"/>
          <w:sz w:val="28"/>
          <w:szCs w:val="28"/>
        </w:rPr>
        <w:t xml:space="preserve">         Процесс познания, освоение новых представлений очень важны для меня, поэтому я считаю, что в детском саду не должно быть четкой границы между обыденной жизнью и экспериментированием, ведь экспериментирование не самоцель, а только способ ознакомления детей с миром, в котором им предстоит жить</w:t>
      </w:r>
    </w:p>
    <w:p w:rsidR="009100A8" w:rsidRPr="00E5709C" w:rsidRDefault="009100A8" w:rsidP="00E5709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sz w:val="28"/>
          <w:szCs w:val="28"/>
        </w:rPr>
      </w:pPr>
      <w:r w:rsidRPr="00E5709C">
        <w:rPr>
          <w:rFonts w:ascii="Times New Roman" w:hAnsi="Times New Roman"/>
          <w:sz w:val="28"/>
          <w:szCs w:val="28"/>
        </w:rPr>
        <w:lastRenderedPageBreak/>
        <w:t>В ближайшее время планирую разработать программу по опытно – экспериментальной  деятельности дошкольников, рассчитанную на три года: средний и старший дошкольный возраст, используя имеющуюся эффективную систему работы по направлению. Считаю, что данная программа будет полезна многим педагогам, работающим с детьми дошкольного возраста.</w:t>
      </w:r>
    </w:p>
    <w:p w:rsidR="005305E0" w:rsidRPr="00E5709C" w:rsidRDefault="005305E0" w:rsidP="00E5709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sz w:val="28"/>
          <w:szCs w:val="28"/>
        </w:rPr>
      </w:pPr>
    </w:p>
    <w:p w:rsidR="00987314" w:rsidRPr="00E5709C" w:rsidRDefault="00987314" w:rsidP="00D810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sz w:val="28"/>
          <w:szCs w:val="28"/>
        </w:rPr>
      </w:pPr>
      <w:r w:rsidRPr="00E5709C">
        <w:rPr>
          <w:rFonts w:ascii="Times New Roman" w:hAnsi="Times New Roman"/>
          <w:sz w:val="28"/>
          <w:szCs w:val="28"/>
        </w:rPr>
        <w:t>Убеждена, что в опытно – экспериментальной деятельности дошкольник получает возможность напрямую удовлетворить присущую ему любознательность, упорядочить свои представления о мире. Поэтому  стараюсь учить не всему, а главному, не сумме фактов, а целостному их пониманию, не столько предлагать максимум информации, сколько научить ориентироваться в её потоке.</w:t>
      </w:r>
    </w:p>
    <w:p w:rsidR="00987314" w:rsidRPr="00E5709C" w:rsidRDefault="00987314" w:rsidP="00D810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color w:val="000000"/>
          <w:sz w:val="28"/>
          <w:szCs w:val="28"/>
        </w:rPr>
      </w:pPr>
      <w:r w:rsidRPr="00E5709C">
        <w:rPr>
          <w:rFonts w:ascii="Times New Roman" w:hAnsi="Times New Roman"/>
          <w:sz w:val="28"/>
          <w:szCs w:val="28"/>
        </w:rPr>
        <w:t>Информацию о накопленном мною положительном опыте открыто представляю педагогическому сообществу не только внутри детского сада.</w:t>
      </w:r>
    </w:p>
    <w:p w:rsidR="00987314" w:rsidRPr="00E5709C" w:rsidRDefault="00987314" w:rsidP="00D8109D">
      <w:pPr>
        <w:pStyle w:val="a3"/>
        <w:spacing w:after="0" w:line="360" w:lineRule="auto"/>
        <w:ind w:left="0" w:firstLine="567"/>
        <w:jc w:val="both"/>
        <w:rPr>
          <w:rFonts w:ascii="Times New Roman" w:hAnsi="Times New Roman"/>
          <w:sz w:val="28"/>
          <w:szCs w:val="28"/>
        </w:rPr>
      </w:pPr>
      <w:r w:rsidRPr="00E5709C">
        <w:rPr>
          <w:rFonts w:ascii="Times New Roman" w:hAnsi="Times New Roman"/>
          <w:sz w:val="28"/>
          <w:szCs w:val="28"/>
        </w:rPr>
        <w:t xml:space="preserve">Воспитателям детского сада представила </w:t>
      </w:r>
      <w:r w:rsidRPr="00E5709C">
        <w:rPr>
          <w:rFonts w:ascii="Times New Roman" w:hAnsi="Times New Roman"/>
          <w:i/>
          <w:sz w:val="28"/>
          <w:szCs w:val="28"/>
        </w:rPr>
        <w:t>семинар-практикум</w:t>
      </w:r>
      <w:r w:rsidRPr="00E5709C">
        <w:rPr>
          <w:rFonts w:ascii="Times New Roman" w:hAnsi="Times New Roman"/>
          <w:sz w:val="28"/>
          <w:szCs w:val="28"/>
        </w:rPr>
        <w:t xml:space="preserve"> </w:t>
      </w:r>
      <w:r w:rsidRPr="00E5709C">
        <w:rPr>
          <w:rFonts w:ascii="Times New Roman" w:hAnsi="Times New Roman"/>
          <w:i/>
          <w:sz w:val="28"/>
          <w:szCs w:val="28"/>
        </w:rPr>
        <w:t>«Экспериментирование со старшими дошкольниками»</w:t>
      </w:r>
      <w:r w:rsidRPr="00E5709C">
        <w:rPr>
          <w:rFonts w:ascii="Times New Roman" w:hAnsi="Times New Roman"/>
          <w:sz w:val="28"/>
          <w:szCs w:val="28"/>
        </w:rPr>
        <w:t xml:space="preserve"> (2009 г),</w:t>
      </w:r>
      <w:r w:rsidR="009100A8" w:rsidRPr="00E5709C">
        <w:rPr>
          <w:rFonts w:ascii="Times New Roman" w:hAnsi="Times New Roman"/>
          <w:sz w:val="28"/>
          <w:szCs w:val="28"/>
        </w:rPr>
        <w:t xml:space="preserve"> </w:t>
      </w:r>
      <w:r w:rsidRPr="00E5709C">
        <w:rPr>
          <w:rFonts w:ascii="Times New Roman" w:hAnsi="Times New Roman"/>
          <w:sz w:val="28"/>
          <w:szCs w:val="28"/>
        </w:rPr>
        <w:t xml:space="preserve"> НОД с  использованием ИКТ </w:t>
      </w:r>
      <w:r w:rsidRPr="00E5709C">
        <w:rPr>
          <w:rFonts w:ascii="Times New Roman" w:hAnsi="Times New Roman"/>
          <w:i/>
          <w:sz w:val="28"/>
          <w:szCs w:val="28"/>
        </w:rPr>
        <w:t>«Самое удивительное вещество на Земле. Загадки для гномов »</w:t>
      </w:r>
      <w:r w:rsidRPr="00E5709C">
        <w:rPr>
          <w:rFonts w:ascii="Times New Roman" w:hAnsi="Times New Roman"/>
          <w:sz w:val="28"/>
          <w:szCs w:val="28"/>
        </w:rPr>
        <w:t xml:space="preserve"> (средняя группа), консультация для воспитателей </w:t>
      </w:r>
      <w:r w:rsidRPr="00E5709C">
        <w:rPr>
          <w:rFonts w:ascii="Times New Roman" w:hAnsi="Times New Roman"/>
          <w:i/>
          <w:sz w:val="28"/>
          <w:szCs w:val="28"/>
        </w:rPr>
        <w:t>« Экспериментальная деятельность и её место в непосредственно образовательной деятельности»</w:t>
      </w:r>
      <w:r w:rsidRPr="00E5709C">
        <w:rPr>
          <w:rFonts w:ascii="Times New Roman" w:hAnsi="Times New Roman"/>
          <w:sz w:val="28"/>
          <w:szCs w:val="28"/>
        </w:rPr>
        <w:t xml:space="preserve"> (2013г)</w:t>
      </w:r>
      <w:r w:rsidR="009100A8" w:rsidRPr="00E5709C">
        <w:rPr>
          <w:rFonts w:ascii="Times New Roman" w:hAnsi="Times New Roman"/>
          <w:sz w:val="28"/>
          <w:szCs w:val="28"/>
        </w:rPr>
        <w:t>.</w:t>
      </w:r>
    </w:p>
    <w:p w:rsidR="009100A8" w:rsidRPr="00E5709C" w:rsidRDefault="009100A8" w:rsidP="00D8109D">
      <w:pPr>
        <w:pStyle w:val="a3"/>
        <w:spacing w:after="0" w:line="360" w:lineRule="auto"/>
        <w:ind w:left="0" w:firstLine="567"/>
        <w:jc w:val="both"/>
        <w:rPr>
          <w:rFonts w:ascii="Times New Roman" w:hAnsi="Times New Roman"/>
          <w:sz w:val="28"/>
          <w:szCs w:val="28"/>
        </w:rPr>
      </w:pPr>
      <w:r w:rsidRPr="00E5709C">
        <w:rPr>
          <w:rFonts w:ascii="Times New Roman" w:hAnsi="Times New Roman"/>
          <w:sz w:val="28"/>
          <w:szCs w:val="28"/>
        </w:rPr>
        <w:t xml:space="preserve">Распространила материал из опыта работы на </w:t>
      </w:r>
      <w:r w:rsidRPr="00E5709C">
        <w:rPr>
          <w:rFonts w:ascii="Times New Roman" w:hAnsi="Times New Roman"/>
          <w:i/>
          <w:sz w:val="28"/>
          <w:szCs w:val="28"/>
        </w:rPr>
        <w:t>городском совещании педагогических работников</w:t>
      </w:r>
      <w:r w:rsidR="008E403F" w:rsidRPr="00E5709C">
        <w:rPr>
          <w:rFonts w:ascii="Times New Roman" w:hAnsi="Times New Roman"/>
          <w:i/>
          <w:sz w:val="28"/>
          <w:szCs w:val="28"/>
        </w:rPr>
        <w:t xml:space="preserve"> (2012 г</w:t>
      </w:r>
      <w:r w:rsidRPr="00E5709C">
        <w:rPr>
          <w:rFonts w:ascii="Times New Roman" w:hAnsi="Times New Roman"/>
          <w:i/>
          <w:sz w:val="28"/>
          <w:szCs w:val="28"/>
        </w:rPr>
        <w:t>.</w:t>
      </w:r>
      <w:r w:rsidR="008E403F" w:rsidRPr="00E5709C">
        <w:rPr>
          <w:rFonts w:ascii="Times New Roman" w:hAnsi="Times New Roman"/>
          <w:i/>
          <w:sz w:val="28"/>
          <w:szCs w:val="28"/>
        </w:rPr>
        <w:t>)</w:t>
      </w:r>
    </w:p>
    <w:p w:rsidR="00987314" w:rsidRPr="00E5709C" w:rsidRDefault="008E403F" w:rsidP="00D810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b/>
          <w:i/>
          <w:color w:val="000000"/>
          <w:sz w:val="28"/>
          <w:szCs w:val="28"/>
        </w:rPr>
      </w:pPr>
      <w:r w:rsidRPr="00E5709C">
        <w:rPr>
          <w:rFonts w:ascii="Times New Roman" w:hAnsi="Times New Roman"/>
          <w:color w:val="000000"/>
          <w:sz w:val="28"/>
          <w:szCs w:val="28"/>
        </w:rPr>
        <w:t>Я планирую</w:t>
      </w:r>
      <w:r w:rsidR="00987314" w:rsidRPr="00E5709C">
        <w:rPr>
          <w:rFonts w:ascii="Times New Roman" w:hAnsi="Times New Roman"/>
          <w:color w:val="000000"/>
          <w:sz w:val="28"/>
          <w:szCs w:val="28"/>
        </w:rPr>
        <w:t xml:space="preserve"> </w:t>
      </w:r>
      <w:r w:rsidR="00987314" w:rsidRPr="00E5709C">
        <w:rPr>
          <w:rFonts w:ascii="Times New Roman" w:hAnsi="Times New Roman"/>
          <w:b/>
          <w:i/>
          <w:color w:val="000000"/>
          <w:sz w:val="28"/>
          <w:szCs w:val="28"/>
        </w:rPr>
        <w:t>обобщ</w:t>
      </w:r>
      <w:r w:rsidRPr="00E5709C">
        <w:rPr>
          <w:rFonts w:ascii="Times New Roman" w:hAnsi="Times New Roman"/>
          <w:b/>
          <w:i/>
          <w:color w:val="000000"/>
          <w:sz w:val="28"/>
          <w:szCs w:val="28"/>
        </w:rPr>
        <w:t>ить</w:t>
      </w:r>
      <w:r w:rsidR="00987314" w:rsidRPr="00E5709C">
        <w:rPr>
          <w:rFonts w:ascii="Times New Roman" w:hAnsi="Times New Roman"/>
          <w:b/>
          <w:i/>
          <w:color w:val="000000"/>
          <w:sz w:val="28"/>
          <w:szCs w:val="28"/>
        </w:rPr>
        <w:t xml:space="preserve"> и представ</w:t>
      </w:r>
      <w:r w:rsidRPr="00E5709C">
        <w:rPr>
          <w:rFonts w:ascii="Times New Roman" w:hAnsi="Times New Roman"/>
          <w:b/>
          <w:i/>
          <w:color w:val="000000"/>
          <w:sz w:val="28"/>
          <w:szCs w:val="28"/>
        </w:rPr>
        <w:t>ить</w:t>
      </w:r>
      <w:r w:rsidR="00987314" w:rsidRPr="00E5709C">
        <w:rPr>
          <w:rFonts w:ascii="Times New Roman" w:hAnsi="Times New Roman"/>
          <w:color w:val="000000"/>
          <w:sz w:val="28"/>
          <w:szCs w:val="28"/>
        </w:rPr>
        <w:t xml:space="preserve"> </w:t>
      </w:r>
      <w:r w:rsidRPr="00E5709C">
        <w:rPr>
          <w:rFonts w:ascii="Times New Roman" w:hAnsi="Times New Roman"/>
          <w:color w:val="000000"/>
          <w:sz w:val="28"/>
          <w:szCs w:val="28"/>
        </w:rPr>
        <w:t xml:space="preserve">свой проект </w:t>
      </w:r>
      <w:r w:rsidRPr="00E5709C">
        <w:rPr>
          <w:rFonts w:ascii="Times New Roman" w:hAnsi="Times New Roman"/>
          <w:sz w:val="28"/>
          <w:szCs w:val="28"/>
          <w:bdr w:val="none" w:sz="0" w:space="0" w:color="auto" w:frame="1"/>
        </w:rPr>
        <w:t>«</w:t>
      </w:r>
      <w:r w:rsidRPr="00E5709C">
        <w:rPr>
          <w:rFonts w:ascii="Times New Roman" w:hAnsi="Times New Roman"/>
          <w:b/>
          <w:sz w:val="28"/>
          <w:szCs w:val="28"/>
          <w:bdr w:val="none" w:sz="0" w:space="0" w:color="auto" w:frame="1"/>
        </w:rPr>
        <w:t>Организация о</w:t>
      </w:r>
      <w:r w:rsidRPr="00E5709C">
        <w:rPr>
          <w:rFonts w:ascii="Times New Roman" w:hAnsi="Times New Roman"/>
          <w:b/>
          <w:color w:val="000000"/>
          <w:sz w:val="28"/>
          <w:szCs w:val="28"/>
        </w:rPr>
        <w:t>пытно – экспериментальной деятельности  детей  старшего дошкольного возраста»</w:t>
      </w:r>
      <w:r w:rsidRPr="00E5709C">
        <w:rPr>
          <w:rFonts w:ascii="Times New Roman" w:hAnsi="Times New Roman"/>
          <w:color w:val="000000"/>
          <w:sz w:val="28"/>
          <w:szCs w:val="28"/>
        </w:rPr>
        <w:t xml:space="preserve"> </w:t>
      </w:r>
      <w:r w:rsidR="00987314" w:rsidRPr="00E5709C">
        <w:rPr>
          <w:rFonts w:ascii="Times New Roman" w:hAnsi="Times New Roman"/>
          <w:color w:val="000000"/>
          <w:sz w:val="28"/>
          <w:szCs w:val="28"/>
        </w:rPr>
        <w:t xml:space="preserve">на муниципальном уровне: городской научно – практической конференции </w:t>
      </w:r>
      <w:r w:rsidR="00987314" w:rsidRPr="00E5709C">
        <w:rPr>
          <w:rFonts w:ascii="Times New Roman" w:hAnsi="Times New Roman"/>
          <w:i/>
          <w:color w:val="000000"/>
          <w:sz w:val="28"/>
          <w:szCs w:val="28"/>
        </w:rPr>
        <w:t xml:space="preserve">«Системно - деятельностный подход как условие достижения </w:t>
      </w:r>
      <w:r w:rsidR="009100A8" w:rsidRPr="00E5709C">
        <w:rPr>
          <w:rFonts w:ascii="Times New Roman" w:hAnsi="Times New Roman"/>
          <w:i/>
          <w:color w:val="000000"/>
          <w:sz w:val="28"/>
          <w:szCs w:val="28"/>
        </w:rPr>
        <w:t xml:space="preserve">современного </w:t>
      </w:r>
      <w:r w:rsidR="00987314" w:rsidRPr="00E5709C">
        <w:rPr>
          <w:rFonts w:ascii="Times New Roman" w:hAnsi="Times New Roman"/>
          <w:i/>
          <w:color w:val="000000"/>
          <w:sz w:val="28"/>
          <w:szCs w:val="28"/>
        </w:rPr>
        <w:t xml:space="preserve">качества </w:t>
      </w:r>
      <w:r w:rsidR="009100A8" w:rsidRPr="00E5709C">
        <w:rPr>
          <w:rFonts w:ascii="Times New Roman" w:hAnsi="Times New Roman"/>
          <w:i/>
          <w:color w:val="000000"/>
          <w:sz w:val="28"/>
          <w:szCs w:val="28"/>
        </w:rPr>
        <w:t>образования</w:t>
      </w:r>
      <w:r w:rsidR="00987314" w:rsidRPr="00E5709C">
        <w:rPr>
          <w:rFonts w:ascii="Times New Roman" w:hAnsi="Times New Roman"/>
          <w:i/>
          <w:color w:val="000000"/>
          <w:sz w:val="28"/>
          <w:szCs w:val="28"/>
        </w:rPr>
        <w:t xml:space="preserve"> »</w:t>
      </w:r>
      <w:r w:rsidR="009100A8" w:rsidRPr="00E5709C">
        <w:rPr>
          <w:rFonts w:ascii="Times New Roman" w:hAnsi="Times New Roman"/>
          <w:i/>
          <w:color w:val="000000"/>
          <w:sz w:val="28"/>
          <w:szCs w:val="28"/>
        </w:rPr>
        <w:t xml:space="preserve"> </w:t>
      </w:r>
      <w:r w:rsidR="00987314" w:rsidRPr="00E5709C">
        <w:rPr>
          <w:rFonts w:ascii="Times New Roman" w:hAnsi="Times New Roman"/>
          <w:i/>
          <w:color w:val="000000"/>
          <w:sz w:val="28"/>
          <w:szCs w:val="28"/>
        </w:rPr>
        <w:t xml:space="preserve">педагогических работников  в </w:t>
      </w:r>
      <w:r w:rsidR="00987314" w:rsidRPr="00E5709C">
        <w:rPr>
          <w:rFonts w:ascii="Times New Roman" w:hAnsi="Times New Roman"/>
          <w:b/>
          <w:i/>
          <w:color w:val="000000"/>
          <w:sz w:val="28"/>
          <w:szCs w:val="28"/>
        </w:rPr>
        <w:t>2013году.</w:t>
      </w:r>
    </w:p>
    <w:p w:rsidR="00987314" w:rsidRPr="00E5709C" w:rsidRDefault="00987314" w:rsidP="00D810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sz w:val="28"/>
          <w:szCs w:val="28"/>
        </w:rPr>
      </w:pPr>
      <w:r w:rsidRPr="00E5709C">
        <w:rPr>
          <w:rFonts w:ascii="Times New Roman" w:hAnsi="Times New Roman"/>
          <w:color w:val="000000"/>
          <w:sz w:val="28"/>
          <w:szCs w:val="28"/>
        </w:rPr>
        <w:t xml:space="preserve">С целью распространения положительного педагогического опыта, </w:t>
      </w:r>
      <w:proofErr w:type="gramStart"/>
      <w:r w:rsidRPr="00E5709C">
        <w:rPr>
          <w:rFonts w:ascii="Times New Roman" w:hAnsi="Times New Roman"/>
          <w:color w:val="000000"/>
          <w:sz w:val="28"/>
          <w:szCs w:val="28"/>
        </w:rPr>
        <w:t>разместила</w:t>
      </w:r>
      <w:proofErr w:type="gramEnd"/>
      <w:r w:rsidRPr="00E5709C">
        <w:rPr>
          <w:rFonts w:ascii="Times New Roman" w:hAnsi="Times New Roman"/>
          <w:color w:val="000000"/>
          <w:sz w:val="28"/>
          <w:szCs w:val="28"/>
        </w:rPr>
        <w:t xml:space="preserve"> его описание на личном сайте</w:t>
      </w:r>
      <w:r w:rsidR="008E403F" w:rsidRPr="00E5709C">
        <w:rPr>
          <w:rFonts w:ascii="Times New Roman" w:hAnsi="Times New Roman"/>
          <w:color w:val="000000"/>
          <w:sz w:val="28"/>
          <w:szCs w:val="28"/>
        </w:rPr>
        <w:t xml:space="preserve">: </w:t>
      </w:r>
      <w:proofErr w:type="spellStart"/>
      <w:r w:rsidR="008E403F" w:rsidRPr="00E5709C">
        <w:rPr>
          <w:rFonts w:ascii="Times New Roman" w:hAnsi="Times New Roman"/>
          <w:color w:val="0000FF"/>
          <w:sz w:val="28"/>
          <w:szCs w:val="28"/>
        </w:rPr>
        <w:t>nsportal</w:t>
      </w:r>
      <w:proofErr w:type="spellEnd"/>
      <w:r w:rsidR="008E403F" w:rsidRPr="00E5709C">
        <w:rPr>
          <w:rFonts w:ascii="Times New Roman" w:hAnsi="Times New Roman"/>
          <w:color w:val="0000FF"/>
          <w:sz w:val="28"/>
          <w:szCs w:val="28"/>
        </w:rPr>
        <w:t>.</w:t>
      </w:r>
      <w:proofErr w:type="spellStart"/>
      <w:r w:rsidR="008E403F" w:rsidRPr="00E5709C">
        <w:rPr>
          <w:rFonts w:ascii="Times New Roman" w:hAnsi="Times New Roman"/>
          <w:color w:val="0000FF"/>
          <w:sz w:val="28"/>
          <w:szCs w:val="28"/>
          <w:lang w:val="en-US"/>
        </w:rPr>
        <w:t>ru</w:t>
      </w:r>
      <w:proofErr w:type="spellEnd"/>
      <w:r w:rsidR="008E403F" w:rsidRPr="00E5709C">
        <w:rPr>
          <w:rFonts w:ascii="Times New Roman" w:hAnsi="Times New Roman"/>
          <w:color w:val="0000FF"/>
          <w:sz w:val="28"/>
          <w:szCs w:val="28"/>
        </w:rPr>
        <w:t xml:space="preserve"> </w:t>
      </w:r>
      <w:proofErr w:type="spellStart"/>
      <w:r w:rsidR="008E403F" w:rsidRPr="00E5709C">
        <w:rPr>
          <w:rFonts w:ascii="Times New Roman" w:hAnsi="Times New Roman"/>
          <w:color w:val="0000FF"/>
          <w:sz w:val="28"/>
          <w:szCs w:val="28"/>
          <w:lang w:val="en-US"/>
        </w:rPr>
        <w:t>ponyaeva</w:t>
      </w:r>
      <w:proofErr w:type="spellEnd"/>
      <w:r w:rsidR="008E403F" w:rsidRPr="00E5709C">
        <w:rPr>
          <w:rFonts w:ascii="Times New Roman" w:hAnsi="Times New Roman"/>
          <w:color w:val="0000FF"/>
          <w:sz w:val="28"/>
          <w:szCs w:val="28"/>
        </w:rPr>
        <w:t xml:space="preserve"> </w:t>
      </w:r>
      <w:proofErr w:type="spellStart"/>
      <w:r w:rsidR="008E403F" w:rsidRPr="00E5709C">
        <w:rPr>
          <w:rFonts w:ascii="Times New Roman" w:hAnsi="Times New Roman"/>
          <w:color w:val="0000FF"/>
          <w:sz w:val="28"/>
          <w:szCs w:val="28"/>
          <w:lang w:val="en-US"/>
        </w:rPr>
        <w:t>irina</w:t>
      </w:r>
      <w:proofErr w:type="spellEnd"/>
      <w:r w:rsidR="008E403F" w:rsidRPr="00E5709C">
        <w:rPr>
          <w:rFonts w:ascii="Times New Roman" w:hAnsi="Times New Roman"/>
          <w:color w:val="0000FF"/>
          <w:sz w:val="28"/>
          <w:szCs w:val="28"/>
        </w:rPr>
        <w:t xml:space="preserve"> </w:t>
      </w:r>
      <w:proofErr w:type="spellStart"/>
      <w:r w:rsidR="008E403F" w:rsidRPr="00E5709C">
        <w:rPr>
          <w:rFonts w:ascii="Times New Roman" w:hAnsi="Times New Roman"/>
          <w:color w:val="0000FF"/>
          <w:sz w:val="28"/>
          <w:szCs w:val="28"/>
          <w:lang w:val="en-US"/>
        </w:rPr>
        <w:t>inanovna</w:t>
      </w:r>
      <w:proofErr w:type="spellEnd"/>
      <w:r w:rsidR="008E403F" w:rsidRPr="00E5709C">
        <w:rPr>
          <w:rFonts w:ascii="Times New Roman" w:hAnsi="Times New Roman"/>
          <w:color w:val="0000FF"/>
          <w:sz w:val="28"/>
          <w:szCs w:val="28"/>
        </w:rPr>
        <w:t>/</w:t>
      </w:r>
      <w:r w:rsidRPr="00E5709C">
        <w:rPr>
          <w:rFonts w:ascii="Times New Roman" w:hAnsi="Times New Roman"/>
          <w:sz w:val="28"/>
          <w:szCs w:val="28"/>
        </w:rPr>
        <w:t xml:space="preserve"> </w:t>
      </w:r>
    </w:p>
    <w:p w:rsidR="00987314" w:rsidRPr="00E5709C" w:rsidRDefault="00987314" w:rsidP="00D810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i/>
          <w:color w:val="000000"/>
          <w:sz w:val="28"/>
          <w:szCs w:val="28"/>
        </w:rPr>
      </w:pPr>
      <w:r w:rsidRPr="00E5709C">
        <w:rPr>
          <w:rFonts w:ascii="Times New Roman" w:hAnsi="Times New Roman"/>
          <w:sz w:val="28"/>
          <w:szCs w:val="28"/>
        </w:rPr>
        <w:lastRenderedPageBreak/>
        <w:t xml:space="preserve">Опубликовала рекомендации для родителей по экспериментированию в городской газете “Красное знамя» </w:t>
      </w:r>
      <w:r w:rsidRPr="00E5709C">
        <w:rPr>
          <w:rFonts w:ascii="Times New Roman" w:hAnsi="Times New Roman"/>
          <w:i/>
          <w:sz w:val="28"/>
          <w:szCs w:val="28"/>
        </w:rPr>
        <w:t>«Нет более пытливого исследователя, чем ребёнок»</w:t>
      </w:r>
      <w:r w:rsidRPr="00E5709C">
        <w:rPr>
          <w:rFonts w:ascii="Times New Roman" w:hAnsi="Times New Roman"/>
          <w:sz w:val="28"/>
          <w:szCs w:val="28"/>
        </w:rPr>
        <w:t xml:space="preserve"> (2013г.)</w:t>
      </w:r>
    </w:p>
    <w:p w:rsidR="00987314" w:rsidRPr="00E5709C" w:rsidRDefault="00987314" w:rsidP="00D810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hAnsi="Times New Roman"/>
          <w:color w:val="000000"/>
          <w:sz w:val="28"/>
          <w:szCs w:val="28"/>
        </w:rPr>
      </w:pPr>
      <w:r w:rsidRPr="00E5709C">
        <w:rPr>
          <w:rFonts w:ascii="Times New Roman" w:hAnsi="Times New Roman"/>
          <w:color w:val="000000"/>
          <w:sz w:val="28"/>
          <w:szCs w:val="28"/>
        </w:rPr>
        <w:t xml:space="preserve">Продолжая совершенствовать систему работы по направлению,  мы разработали и успешно реализовали </w:t>
      </w:r>
      <w:r w:rsidRPr="00E5709C">
        <w:rPr>
          <w:rFonts w:ascii="Times New Roman" w:hAnsi="Times New Roman"/>
          <w:i/>
          <w:color w:val="000000"/>
          <w:sz w:val="28"/>
          <w:szCs w:val="28"/>
        </w:rPr>
        <w:t>проект детского сада  «Хочу все знать»</w:t>
      </w:r>
      <w:r w:rsidRPr="00E5709C">
        <w:rPr>
          <w:rFonts w:ascii="Times New Roman" w:hAnsi="Times New Roman"/>
          <w:b/>
          <w:i/>
          <w:color w:val="000000"/>
          <w:sz w:val="28"/>
          <w:szCs w:val="28"/>
        </w:rPr>
        <w:t xml:space="preserve"> </w:t>
      </w:r>
      <w:r w:rsidRPr="00E5709C">
        <w:rPr>
          <w:rFonts w:ascii="Times New Roman" w:hAnsi="Times New Roman"/>
          <w:i/>
          <w:color w:val="000000"/>
          <w:sz w:val="28"/>
          <w:szCs w:val="28"/>
        </w:rPr>
        <w:t>(2013г.),</w:t>
      </w:r>
      <w:r w:rsidRPr="00E5709C">
        <w:rPr>
          <w:rFonts w:ascii="Times New Roman" w:hAnsi="Times New Roman"/>
          <w:b/>
          <w:i/>
          <w:color w:val="000000"/>
          <w:sz w:val="28"/>
          <w:szCs w:val="28"/>
        </w:rPr>
        <w:t xml:space="preserve"> </w:t>
      </w:r>
      <w:r w:rsidRPr="00E5709C">
        <w:rPr>
          <w:rFonts w:ascii="Times New Roman" w:hAnsi="Times New Roman"/>
          <w:color w:val="000000"/>
          <w:sz w:val="28"/>
          <w:szCs w:val="28"/>
        </w:rPr>
        <w:t xml:space="preserve"> направленный на развитие исследовательской деятельности детей. ( Приложение 11)</w:t>
      </w:r>
    </w:p>
    <w:p w:rsidR="00987314" w:rsidRPr="00E5709C" w:rsidRDefault="00987314" w:rsidP="00D8109D">
      <w:pPr>
        <w:spacing w:after="0" w:line="360" w:lineRule="auto"/>
        <w:ind w:firstLine="567"/>
        <w:textAlignment w:val="baseline"/>
        <w:rPr>
          <w:rFonts w:ascii="Times New Roman" w:hAnsi="Times New Roman"/>
          <w:color w:val="2E2E2E"/>
          <w:sz w:val="28"/>
          <w:szCs w:val="28"/>
        </w:rPr>
      </w:pPr>
      <w:r w:rsidRPr="00E5709C">
        <w:rPr>
          <w:rFonts w:ascii="Times New Roman" w:hAnsi="Times New Roman"/>
          <w:color w:val="2E2E2E"/>
          <w:sz w:val="28"/>
          <w:szCs w:val="28"/>
          <w:bdr w:val="none" w:sz="0" w:space="0" w:color="auto" w:frame="1"/>
        </w:rPr>
        <w:t>Постоянно ищу новые пути сотрудничества с родителями. Ведь цель у нас одна – воспитать будущих создателей жизни. Каков человек – токов и мир, который он создает вокруг себя.</w:t>
      </w:r>
    </w:p>
    <w:p w:rsidR="00987314" w:rsidRPr="00E5709C" w:rsidRDefault="00987314" w:rsidP="00D8109D">
      <w:pPr>
        <w:spacing w:after="0" w:line="360" w:lineRule="auto"/>
        <w:ind w:firstLine="567"/>
        <w:jc w:val="both"/>
        <w:rPr>
          <w:rFonts w:ascii="Times New Roman" w:hAnsi="Times New Roman"/>
          <w:sz w:val="28"/>
          <w:szCs w:val="28"/>
        </w:rPr>
      </w:pPr>
    </w:p>
    <w:p w:rsidR="009100A8" w:rsidRPr="00E5709C" w:rsidRDefault="009100A8" w:rsidP="00D8109D">
      <w:pPr>
        <w:spacing w:after="0" w:line="360" w:lineRule="auto"/>
        <w:ind w:firstLine="567"/>
        <w:rPr>
          <w:rFonts w:ascii="Times New Roman" w:hAnsi="Times New Roman"/>
          <w:sz w:val="28"/>
          <w:szCs w:val="28"/>
        </w:rPr>
      </w:pPr>
      <w:r w:rsidRPr="00E5709C">
        <w:rPr>
          <w:rFonts w:ascii="Times New Roman" w:hAnsi="Times New Roman"/>
          <w:bCs/>
          <w:caps/>
          <w:sz w:val="28"/>
          <w:szCs w:val="28"/>
        </w:rPr>
        <w:t>Заключение</w:t>
      </w:r>
    </w:p>
    <w:p w:rsidR="009100A8" w:rsidRPr="00E5709C" w:rsidRDefault="00D8109D" w:rsidP="00D8109D">
      <w:pPr>
        <w:spacing w:after="0" w:line="360" w:lineRule="auto"/>
        <w:rPr>
          <w:rFonts w:ascii="Times New Roman" w:hAnsi="Times New Roman"/>
          <w:sz w:val="28"/>
          <w:szCs w:val="28"/>
        </w:rPr>
      </w:pPr>
      <w:r>
        <w:rPr>
          <w:rFonts w:ascii="Times New Roman" w:hAnsi="Times New Roman"/>
          <w:sz w:val="28"/>
          <w:szCs w:val="28"/>
        </w:rPr>
        <w:t xml:space="preserve">        </w:t>
      </w:r>
      <w:r w:rsidR="009100A8" w:rsidRPr="00E5709C">
        <w:rPr>
          <w:rFonts w:ascii="Times New Roman" w:hAnsi="Times New Roman"/>
          <w:sz w:val="28"/>
          <w:szCs w:val="28"/>
        </w:rPr>
        <w:t xml:space="preserve"> Судя по тем результатам, которые удалось получить в результате работы над проектом, удалось показать, что такой современный инновационный метод обучения, как экспериментальная деятельность, может составить достойную конкуренцию традиционному обучению.</w:t>
      </w:r>
    </w:p>
    <w:p w:rsidR="009100A8" w:rsidRPr="00E5709C" w:rsidRDefault="009100A8" w:rsidP="00D8109D">
      <w:pPr>
        <w:widowControl w:val="0"/>
        <w:spacing w:after="0" w:line="360" w:lineRule="auto"/>
        <w:ind w:firstLine="567"/>
        <w:rPr>
          <w:rFonts w:ascii="Times New Roman" w:hAnsi="Times New Roman"/>
          <w:sz w:val="28"/>
          <w:szCs w:val="28"/>
        </w:rPr>
      </w:pPr>
      <w:r w:rsidRPr="00E5709C">
        <w:rPr>
          <w:rFonts w:ascii="Times New Roman" w:hAnsi="Times New Roman"/>
          <w:sz w:val="28"/>
          <w:szCs w:val="28"/>
        </w:rPr>
        <w:t xml:space="preserve">Основная цель экспериментального обучения, согласно проведенному исследованию, может быть достигнута только тогда, когда для этого существуют определенные условия реализации детского творчества: это и четко разработанные методы и программы с учетом возрастных особенностей старших дошкольников и их интересами, и созданные дополнительные пространственные условия для реализации детского творчества, и творческий потенциал воспитателя. Полученные данные об использовании метода экспериментальной деятельности показывают ряд его достоинств: </w:t>
      </w:r>
    </w:p>
    <w:p w:rsidR="009100A8" w:rsidRPr="00E5709C" w:rsidRDefault="009100A8" w:rsidP="00D8109D">
      <w:pPr>
        <w:pStyle w:val="a3"/>
        <w:widowControl w:val="0"/>
        <w:numPr>
          <w:ilvl w:val="0"/>
          <w:numId w:val="14"/>
        </w:numPr>
        <w:spacing w:after="0" w:line="360" w:lineRule="auto"/>
        <w:ind w:left="0" w:firstLine="567"/>
        <w:rPr>
          <w:rFonts w:ascii="Times New Roman" w:hAnsi="Times New Roman"/>
          <w:sz w:val="28"/>
          <w:szCs w:val="28"/>
        </w:rPr>
      </w:pPr>
      <w:r w:rsidRPr="00E5709C">
        <w:rPr>
          <w:rFonts w:ascii="Times New Roman" w:hAnsi="Times New Roman"/>
          <w:sz w:val="28"/>
          <w:szCs w:val="28"/>
        </w:rPr>
        <w:t>более глубокое усвоение предметного содержания;</w:t>
      </w:r>
    </w:p>
    <w:p w:rsidR="009100A8" w:rsidRPr="00E5709C" w:rsidRDefault="009100A8" w:rsidP="00D8109D">
      <w:pPr>
        <w:pStyle w:val="a3"/>
        <w:widowControl w:val="0"/>
        <w:numPr>
          <w:ilvl w:val="0"/>
          <w:numId w:val="14"/>
        </w:numPr>
        <w:spacing w:after="0" w:line="360" w:lineRule="auto"/>
        <w:ind w:left="0" w:firstLine="567"/>
        <w:rPr>
          <w:rFonts w:ascii="Times New Roman" w:hAnsi="Times New Roman"/>
          <w:sz w:val="28"/>
          <w:szCs w:val="28"/>
        </w:rPr>
      </w:pPr>
      <w:r w:rsidRPr="00E5709C">
        <w:rPr>
          <w:rFonts w:ascii="Times New Roman" w:hAnsi="Times New Roman"/>
          <w:sz w:val="28"/>
          <w:szCs w:val="28"/>
        </w:rPr>
        <w:t xml:space="preserve">высокая способность к концентрированию знаний из разных областей; </w:t>
      </w:r>
    </w:p>
    <w:p w:rsidR="009100A8" w:rsidRPr="00E5709C" w:rsidRDefault="009100A8" w:rsidP="00D8109D">
      <w:pPr>
        <w:pStyle w:val="a3"/>
        <w:widowControl w:val="0"/>
        <w:numPr>
          <w:ilvl w:val="0"/>
          <w:numId w:val="14"/>
        </w:numPr>
        <w:spacing w:after="0" w:line="360" w:lineRule="auto"/>
        <w:ind w:left="0" w:firstLine="567"/>
        <w:rPr>
          <w:rFonts w:ascii="Times New Roman" w:hAnsi="Times New Roman"/>
          <w:sz w:val="28"/>
          <w:szCs w:val="28"/>
        </w:rPr>
      </w:pPr>
      <w:r w:rsidRPr="00E5709C">
        <w:rPr>
          <w:rFonts w:ascii="Times New Roman" w:hAnsi="Times New Roman"/>
          <w:sz w:val="28"/>
          <w:szCs w:val="28"/>
        </w:rPr>
        <w:t xml:space="preserve">развитие творческого мышления; </w:t>
      </w:r>
    </w:p>
    <w:p w:rsidR="009100A8" w:rsidRPr="00E5709C" w:rsidRDefault="009100A8" w:rsidP="00D8109D">
      <w:pPr>
        <w:pStyle w:val="a3"/>
        <w:widowControl w:val="0"/>
        <w:numPr>
          <w:ilvl w:val="0"/>
          <w:numId w:val="14"/>
        </w:numPr>
        <w:spacing w:after="0" w:line="360" w:lineRule="auto"/>
        <w:ind w:left="0" w:firstLine="567"/>
        <w:rPr>
          <w:rFonts w:ascii="Times New Roman" w:hAnsi="Times New Roman"/>
          <w:sz w:val="28"/>
          <w:szCs w:val="28"/>
        </w:rPr>
      </w:pPr>
      <w:r w:rsidRPr="00E5709C">
        <w:rPr>
          <w:rFonts w:ascii="Times New Roman" w:hAnsi="Times New Roman"/>
          <w:sz w:val="28"/>
          <w:szCs w:val="28"/>
        </w:rPr>
        <w:t xml:space="preserve">большое количество идей, их глубина, оригинальность; </w:t>
      </w:r>
    </w:p>
    <w:p w:rsidR="009100A8" w:rsidRPr="00E5709C" w:rsidRDefault="009100A8" w:rsidP="00D8109D">
      <w:pPr>
        <w:pStyle w:val="a3"/>
        <w:widowControl w:val="0"/>
        <w:numPr>
          <w:ilvl w:val="0"/>
          <w:numId w:val="14"/>
        </w:numPr>
        <w:spacing w:after="0" w:line="360" w:lineRule="auto"/>
        <w:ind w:left="0" w:firstLine="567"/>
        <w:rPr>
          <w:rFonts w:ascii="Times New Roman" w:hAnsi="Times New Roman"/>
          <w:sz w:val="28"/>
          <w:szCs w:val="28"/>
        </w:rPr>
      </w:pPr>
      <w:r w:rsidRPr="00E5709C">
        <w:rPr>
          <w:rFonts w:ascii="Times New Roman" w:hAnsi="Times New Roman"/>
          <w:sz w:val="28"/>
          <w:szCs w:val="28"/>
        </w:rPr>
        <w:lastRenderedPageBreak/>
        <w:t>эмоциональная вовлеченность детей в экспериментальную     деятельность, интерес к происходящему.</w:t>
      </w:r>
    </w:p>
    <w:p w:rsidR="009100A8" w:rsidRPr="00E5709C" w:rsidRDefault="009100A8" w:rsidP="00D8109D">
      <w:pPr>
        <w:widowControl w:val="0"/>
        <w:spacing w:after="0" w:line="360" w:lineRule="auto"/>
        <w:ind w:firstLine="567"/>
        <w:rPr>
          <w:rFonts w:ascii="Times New Roman" w:hAnsi="Times New Roman"/>
          <w:sz w:val="28"/>
          <w:szCs w:val="28"/>
        </w:rPr>
      </w:pPr>
      <w:r w:rsidRPr="00E5709C">
        <w:rPr>
          <w:rFonts w:ascii="Times New Roman" w:hAnsi="Times New Roman"/>
          <w:sz w:val="28"/>
          <w:szCs w:val="28"/>
        </w:rPr>
        <w:t xml:space="preserve">Актуальность работы очевидна: педагоги современного образовательного процесса призваны с особой внимательностью </w:t>
      </w:r>
      <w:proofErr w:type="gramStart"/>
      <w:r w:rsidRPr="00E5709C">
        <w:rPr>
          <w:rFonts w:ascii="Times New Roman" w:hAnsi="Times New Roman"/>
          <w:sz w:val="28"/>
          <w:szCs w:val="28"/>
        </w:rPr>
        <w:t>относиться</w:t>
      </w:r>
      <w:proofErr w:type="gramEnd"/>
      <w:r w:rsidRPr="00E5709C">
        <w:rPr>
          <w:rFonts w:ascii="Times New Roman" w:hAnsi="Times New Roman"/>
          <w:sz w:val="28"/>
          <w:szCs w:val="28"/>
        </w:rPr>
        <w:t xml:space="preserve"> к новым педагогическим технологиям, изучать закономерности педагогического процесса, выявлять эффективность этих методов обучения. Данная работа еще раз доказывает то, что такой инновационный метод обучения как экспериментальная деятельность, достаточно мощно направляет свою работу в сторону усвоения детьми необходимых навыков и умений.</w:t>
      </w:r>
    </w:p>
    <w:p w:rsidR="009100A8" w:rsidRPr="00E5709C" w:rsidRDefault="009100A8" w:rsidP="00D8109D">
      <w:pPr>
        <w:spacing w:after="0" w:line="360" w:lineRule="auto"/>
        <w:ind w:firstLine="567"/>
        <w:rPr>
          <w:rFonts w:ascii="Times New Roman" w:hAnsi="Times New Roman"/>
          <w:sz w:val="28"/>
          <w:szCs w:val="28"/>
        </w:rPr>
      </w:pPr>
    </w:p>
    <w:p w:rsidR="009100A8" w:rsidRPr="00E5709C" w:rsidRDefault="009100A8" w:rsidP="00D8109D">
      <w:pPr>
        <w:spacing w:after="0" w:line="360" w:lineRule="auto"/>
        <w:ind w:firstLine="567"/>
        <w:rPr>
          <w:rFonts w:ascii="Times New Roman" w:hAnsi="Times New Roman"/>
          <w:sz w:val="28"/>
          <w:szCs w:val="28"/>
        </w:rPr>
      </w:pPr>
    </w:p>
    <w:p w:rsidR="00BE5FB0" w:rsidRPr="00E5709C" w:rsidRDefault="00BE5FB0" w:rsidP="00E5709C">
      <w:pPr>
        <w:spacing w:after="0" w:line="360" w:lineRule="auto"/>
        <w:ind w:left="-284"/>
        <w:textAlignment w:val="baseline"/>
        <w:rPr>
          <w:rFonts w:ascii="Times New Roman" w:hAnsi="Times New Roman"/>
          <w:sz w:val="28"/>
          <w:szCs w:val="28"/>
          <w:bdr w:val="none" w:sz="0" w:space="0" w:color="auto" w:frame="1"/>
        </w:rPr>
      </w:pPr>
      <w:r w:rsidRPr="00E5709C">
        <w:rPr>
          <w:rFonts w:ascii="Times New Roman" w:hAnsi="Times New Roman"/>
          <w:color w:val="2E2E2E"/>
          <w:sz w:val="28"/>
          <w:szCs w:val="28"/>
        </w:rPr>
        <w:t> </w:t>
      </w:r>
      <w:r w:rsidRPr="00E5709C">
        <w:rPr>
          <w:rFonts w:ascii="Times New Roman" w:hAnsi="Times New Roman"/>
          <w:b/>
          <w:bCs/>
          <w:sz w:val="28"/>
          <w:szCs w:val="28"/>
        </w:rPr>
        <w:t>      </w:t>
      </w:r>
    </w:p>
    <w:p w:rsidR="00666CFB" w:rsidRPr="00E5709C" w:rsidRDefault="00BE5FB0" w:rsidP="00E5709C">
      <w:pPr>
        <w:spacing w:after="0" w:line="360" w:lineRule="auto"/>
        <w:ind w:left="-284"/>
        <w:jc w:val="both"/>
        <w:rPr>
          <w:rFonts w:ascii="Times New Roman" w:hAnsi="Times New Roman"/>
          <w:b/>
          <w:sz w:val="28"/>
          <w:szCs w:val="28"/>
        </w:rPr>
      </w:pPr>
      <w:r w:rsidRPr="00E5709C">
        <w:rPr>
          <w:rFonts w:ascii="Times New Roman" w:hAnsi="Times New Roman"/>
          <w:sz w:val="28"/>
          <w:szCs w:val="28"/>
        </w:rPr>
        <w:t xml:space="preserve">         </w:t>
      </w:r>
    </w:p>
    <w:p w:rsidR="005A17FC" w:rsidRPr="00E5709C" w:rsidRDefault="005A17FC" w:rsidP="00E5709C">
      <w:pPr>
        <w:pStyle w:val="2"/>
        <w:widowControl w:val="0"/>
        <w:ind w:left="-284" w:firstLine="708"/>
        <w:rPr>
          <w:b/>
        </w:rPr>
      </w:pPr>
    </w:p>
    <w:p w:rsidR="00E57DE0" w:rsidRPr="00E5709C" w:rsidRDefault="00E57DE0" w:rsidP="00E5709C">
      <w:pPr>
        <w:pStyle w:val="a3"/>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jc w:val="both"/>
        <w:rPr>
          <w:rFonts w:ascii="Times New Roman" w:hAnsi="Times New Roman"/>
          <w:color w:val="000000"/>
          <w:sz w:val="28"/>
          <w:szCs w:val="28"/>
        </w:rPr>
      </w:pPr>
    </w:p>
    <w:p w:rsidR="00C60387" w:rsidRPr="00E5709C" w:rsidRDefault="005A17FC" w:rsidP="00E5709C">
      <w:pPr>
        <w:spacing w:after="0" w:line="360" w:lineRule="auto"/>
        <w:ind w:left="-284"/>
        <w:rPr>
          <w:rFonts w:ascii="Times New Roman" w:hAnsi="Times New Roman"/>
          <w:sz w:val="28"/>
          <w:szCs w:val="28"/>
        </w:rPr>
      </w:pPr>
      <w:r w:rsidRPr="00E5709C">
        <w:rPr>
          <w:rFonts w:ascii="Times New Roman" w:hAnsi="Times New Roman"/>
          <w:color w:val="000000"/>
          <w:sz w:val="28"/>
          <w:szCs w:val="28"/>
        </w:rPr>
        <w:t xml:space="preserve">        </w:t>
      </w:r>
    </w:p>
    <w:p w:rsidR="00466FA0" w:rsidRPr="00E5709C" w:rsidRDefault="00466FA0" w:rsidP="00E5709C">
      <w:pPr>
        <w:spacing w:after="0" w:line="360" w:lineRule="auto"/>
        <w:ind w:left="-284" w:firstLine="851"/>
        <w:jc w:val="both"/>
        <w:rPr>
          <w:rFonts w:ascii="Times New Roman" w:hAnsi="Times New Roman"/>
          <w:b/>
          <w:sz w:val="28"/>
          <w:szCs w:val="28"/>
        </w:rPr>
      </w:pPr>
    </w:p>
    <w:p w:rsidR="00466FA0" w:rsidRPr="00E5709C" w:rsidRDefault="00466FA0" w:rsidP="00E5709C">
      <w:pPr>
        <w:spacing w:after="0" w:line="360" w:lineRule="auto"/>
        <w:ind w:left="-284" w:firstLine="851"/>
        <w:jc w:val="both"/>
        <w:rPr>
          <w:rFonts w:ascii="Times New Roman" w:hAnsi="Times New Roman"/>
          <w:b/>
          <w:sz w:val="28"/>
          <w:szCs w:val="28"/>
        </w:rPr>
      </w:pPr>
    </w:p>
    <w:p w:rsidR="00466FA0" w:rsidRPr="00E5709C" w:rsidRDefault="00466FA0" w:rsidP="00E5709C">
      <w:pPr>
        <w:spacing w:after="0" w:line="360" w:lineRule="auto"/>
        <w:ind w:left="-284" w:firstLine="851"/>
        <w:jc w:val="both"/>
        <w:rPr>
          <w:rFonts w:ascii="Times New Roman" w:hAnsi="Times New Roman"/>
          <w:b/>
          <w:sz w:val="28"/>
          <w:szCs w:val="28"/>
        </w:rPr>
      </w:pPr>
    </w:p>
    <w:p w:rsidR="00F4233E" w:rsidRPr="00E5709C" w:rsidRDefault="00F4233E" w:rsidP="00E5709C">
      <w:pPr>
        <w:spacing w:after="0" w:line="360" w:lineRule="auto"/>
        <w:ind w:left="-284" w:firstLine="851"/>
        <w:jc w:val="both"/>
        <w:rPr>
          <w:rFonts w:ascii="Times New Roman" w:hAnsi="Times New Roman"/>
          <w:b/>
          <w:sz w:val="28"/>
          <w:szCs w:val="28"/>
        </w:rPr>
      </w:pPr>
    </w:p>
    <w:p w:rsidR="00F4233E" w:rsidRPr="00E5709C" w:rsidRDefault="00F4233E" w:rsidP="00E5709C">
      <w:pPr>
        <w:spacing w:after="0" w:line="360" w:lineRule="auto"/>
        <w:ind w:left="-284" w:firstLine="851"/>
        <w:jc w:val="both"/>
        <w:rPr>
          <w:rFonts w:ascii="Times New Roman" w:hAnsi="Times New Roman"/>
          <w:b/>
          <w:sz w:val="28"/>
          <w:szCs w:val="28"/>
        </w:rPr>
      </w:pPr>
    </w:p>
    <w:p w:rsidR="00F4233E" w:rsidRDefault="00F4233E" w:rsidP="00E5709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b/>
          <w:sz w:val="28"/>
          <w:szCs w:val="28"/>
        </w:rPr>
      </w:pPr>
    </w:p>
    <w:p w:rsidR="00EA5343" w:rsidRDefault="00EA5343" w:rsidP="00E5709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b/>
          <w:sz w:val="28"/>
          <w:szCs w:val="28"/>
        </w:rPr>
      </w:pPr>
    </w:p>
    <w:p w:rsidR="00EA5343" w:rsidRDefault="00EA5343" w:rsidP="00E5709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b/>
          <w:sz w:val="28"/>
          <w:szCs w:val="28"/>
        </w:rPr>
      </w:pPr>
    </w:p>
    <w:p w:rsidR="00EA5343" w:rsidRDefault="00EA5343" w:rsidP="00E5709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b/>
          <w:sz w:val="28"/>
          <w:szCs w:val="28"/>
        </w:rPr>
      </w:pPr>
    </w:p>
    <w:p w:rsidR="00EA5343" w:rsidRDefault="00EA5343" w:rsidP="00E5709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b/>
          <w:sz w:val="28"/>
          <w:szCs w:val="28"/>
        </w:rPr>
      </w:pPr>
    </w:p>
    <w:p w:rsidR="00EA5343" w:rsidRDefault="00EA5343" w:rsidP="00E5709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b/>
          <w:sz w:val="28"/>
          <w:szCs w:val="28"/>
        </w:rPr>
      </w:pPr>
    </w:p>
    <w:p w:rsidR="00EA5343" w:rsidRDefault="00EA5343" w:rsidP="00E5709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b/>
          <w:sz w:val="28"/>
          <w:szCs w:val="28"/>
        </w:rPr>
      </w:pPr>
    </w:p>
    <w:p w:rsidR="00EA5343" w:rsidRDefault="00EA5343" w:rsidP="00E5709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firstLine="709"/>
        <w:jc w:val="both"/>
        <w:rPr>
          <w:rFonts w:ascii="Times New Roman" w:hAnsi="Times New Roman"/>
          <w:b/>
          <w:sz w:val="28"/>
          <w:szCs w:val="28"/>
        </w:rPr>
      </w:pPr>
    </w:p>
    <w:p w:rsidR="00EA5343" w:rsidRDefault="00EA5343" w:rsidP="00EA534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center"/>
        <w:rPr>
          <w:rFonts w:ascii="Times New Roman" w:hAnsi="Times New Roman"/>
          <w:b/>
          <w:color w:val="000000"/>
          <w:sz w:val="28"/>
          <w:szCs w:val="28"/>
        </w:rPr>
      </w:pPr>
      <w:r>
        <w:rPr>
          <w:rFonts w:ascii="Times New Roman" w:hAnsi="Times New Roman"/>
          <w:b/>
          <w:color w:val="000000"/>
          <w:sz w:val="28"/>
          <w:szCs w:val="28"/>
        </w:rPr>
        <w:lastRenderedPageBreak/>
        <w:t>Список используемой литературы:</w:t>
      </w:r>
    </w:p>
    <w:p w:rsidR="00EA5343" w:rsidRPr="00EA5343" w:rsidRDefault="00EA5343" w:rsidP="00EA5343">
      <w:pPr>
        <w:pStyle w:val="a3"/>
        <w:numPr>
          <w:ilvl w:val="0"/>
          <w:numId w:val="46"/>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rPr>
          <w:rFonts w:ascii="Times New Roman" w:hAnsi="Times New Roman"/>
          <w:sz w:val="28"/>
          <w:szCs w:val="28"/>
        </w:rPr>
      </w:pPr>
      <w:proofErr w:type="spellStart"/>
      <w:r w:rsidRPr="00EA5343">
        <w:rPr>
          <w:rFonts w:ascii="Times New Roman" w:hAnsi="Times New Roman"/>
          <w:sz w:val="28"/>
          <w:szCs w:val="28"/>
        </w:rPr>
        <w:t>Дыбина</w:t>
      </w:r>
      <w:proofErr w:type="spellEnd"/>
      <w:r w:rsidRPr="00EA5343">
        <w:rPr>
          <w:rFonts w:ascii="Times New Roman" w:hAnsi="Times New Roman"/>
          <w:sz w:val="28"/>
          <w:szCs w:val="28"/>
        </w:rPr>
        <w:t xml:space="preserve"> О.В. , </w:t>
      </w:r>
      <w:proofErr w:type="spellStart"/>
      <w:r w:rsidRPr="00EA5343">
        <w:rPr>
          <w:rFonts w:ascii="Times New Roman" w:hAnsi="Times New Roman"/>
          <w:sz w:val="28"/>
          <w:szCs w:val="28"/>
        </w:rPr>
        <w:t>Поддъяков</w:t>
      </w:r>
      <w:proofErr w:type="spellEnd"/>
      <w:r w:rsidRPr="00EA5343">
        <w:rPr>
          <w:rFonts w:ascii="Times New Roman" w:hAnsi="Times New Roman"/>
          <w:sz w:val="28"/>
          <w:szCs w:val="28"/>
        </w:rPr>
        <w:t xml:space="preserve"> Н.Н., Рахманова Н.П., Щетинина В.В., «Ребенок в  мире поиска: поисковой деятельности детей </w:t>
      </w:r>
      <w:r>
        <w:rPr>
          <w:rFonts w:ascii="Times New Roman" w:hAnsi="Times New Roman"/>
          <w:sz w:val="28"/>
          <w:szCs w:val="28"/>
        </w:rPr>
        <w:t xml:space="preserve">дошкольного возраста»/ </w:t>
      </w:r>
      <w:r w:rsidRPr="00EA5343">
        <w:rPr>
          <w:rFonts w:ascii="Times New Roman" w:hAnsi="Times New Roman"/>
          <w:sz w:val="28"/>
          <w:szCs w:val="28"/>
        </w:rPr>
        <w:t xml:space="preserve">Под ред. О.В. </w:t>
      </w:r>
      <w:proofErr w:type="spellStart"/>
      <w:r w:rsidRPr="00EA5343">
        <w:rPr>
          <w:rFonts w:ascii="Times New Roman" w:hAnsi="Times New Roman"/>
          <w:sz w:val="28"/>
          <w:szCs w:val="28"/>
        </w:rPr>
        <w:t>Дыбиной</w:t>
      </w:r>
      <w:proofErr w:type="spellEnd"/>
      <w:r w:rsidRPr="00EA5343">
        <w:rPr>
          <w:rFonts w:ascii="Times New Roman" w:hAnsi="Times New Roman"/>
          <w:sz w:val="28"/>
          <w:szCs w:val="28"/>
        </w:rPr>
        <w:t xml:space="preserve">. – М.: ТЦ Сфера, 2005. – 64 </w:t>
      </w:r>
      <w:proofErr w:type="gramStart"/>
      <w:r w:rsidRPr="00EA5343">
        <w:rPr>
          <w:rFonts w:ascii="Times New Roman" w:hAnsi="Times New Roman"/>
          <w:sz w:val="28"/>
          <w:szCs w:val="28"/>
        </w:rPr>
        <w:t>с</w:t>
      </w:r>
      <w:proofErr w:type="gramEnd"/>
      <w:r w:rsidRPr="00EA5343">
        <w:rPr>
          <w:rFonts w:ascii="Times New Roman" w:hAnsi="Times New Roman"/>
          <w:sz w:val="28"/>
          <w:szCs w:val="28"/>
        </w:rPr>
        <w:t>,- (</w:t>
      </w:r>
      <w:proofErr w:type="gramStart"/>
      <w:r w:rsidRPr="00EA5343">
        <w:rPr>
          <w:rFonts w:ascii="Times New Roman" w:hAnsi="Times New Roman"/>
          <w:sz w:val="28"/>
          <w:szCs w:val="28"/>
        </w:rPr>
        <w:t>Программа</w:t>
      </w:r>
      <w:proofErr w:type="gramEnd"/>
      <w:r w:rsidRPr="00EA5343">
        <w:rPr>
          <w:rFonts w:ascii="Times New Roman" w:hAnsi="Times New Roman"/>
          <w:sz w:val="28"/>
          <w:szCs w:val="28"/>
        </w:rPr>
        <w:t xml:space="preserve"> развития).</w:t>
      </w:r>
    </w:p>
    <w:p w:rsidR="00EA5343" w:rsidRPr="00EA5343" w:rsidRDefault="00EA5343" w:rsidP="00EA5343">
      <w:pPr>
        <w:pStyle w:val="a9"/>
        <w:numPr>
          <w:ilvl w:val="0"/>
          <w:numId w:val="46"/>
        </w:numPr>
        <w:spacing w:line="360" w:lineRule="auto"/>
        <w:jc w:val="both"/>
        <w:rPr>
          <w:rFonts w:ascii="Times New Roman" w:hAnsi="Times New Roman"/>
          <w:sz w:val="28"/>
          <w:szCs w:val="28"/>
        </w:rPr>
      </w:pPr>
      <w:proofErr w:type="spellStart"/>
      <w:r w:rsidRPr="00EA5343">
        <w:rPr>
          <w:rFonts w:ascii="Times New Roman" w:hAnsi="Times New Roman"/>
          <w:sz w:val="28"/>
          <w:szCs w:val="28"/>
        </w:rPr>
        <w:t>Дыбина</w:t>
      </w:r>
      <w:proofErr w:type="spellEnd"/>
      <w:r w:rsidRPr="00EA5343">
        <w:rPr>
          <w:rFonts w:ascii="Times New Roman" w:hAnsi="Times New Roman"/>
          <w:sz w:val="28"/>
          <w:szCs w:val="28"/>
        </w:rPr>
        <w:t xml:space="preserve"> О.В. Рахманова Н.П., Щетина В.В. «</w:t>
      </w:r>
      <w:proofErr w:type="gramStart"/>
      <w:r w:rsidRPr="00EA5343">
        <w:rPr>
          <w:rFonts w:ascii="Times New Roman" w:hAnsi="Times New Roman"/>
          <w:sz w:val="28"/>
          <w:szCs w:val="28"/>
        </w:rPr>
        <w:t>Неизведанное</w:t>
      </w:r>
      <w:proofErr w:type="gramEnd"/>
      <w:r w:rsidRPr="00EA5343">
        <w:rPr>
          <w:rFonts w:ascii="Times New Roman" w:hAnsi="Times New Roman"/>
          <w:sz w:val="28"/>
          <w:szCs w:val="28"/>
        </w:rPr>
        <w:t xml:space="preserve"> рядом: занимательные опыты и эксперименты для дошкольников»/ Под ред. О.В. </w:t>
      </w:r>
      <w:proofErr w:type="spellStart"/>
      <w:r w:rsidRPr="00EA5343">
        <w:rPr>
          <w:rFonts w:ascii="Times New Roman" w:hAnsi="Times New Roman"/>
          <w:sz w:val="28"/>
          <w:szCs w:val="28"/>
        </w:rPr>
        <w:t>Дыбиной</w:t>
      </w:r>
      <w:proofErr w:type="spellEnd"/>
      <w:r w:rsidRPr="00EA5343">
        <w:rPr>
          <w:rFonts w:ascii="Times New Roman" w:hAnsi="Times New Roman"/>
          <w:sz w:val="28"/>
          <w:szCs w:val="28"/>
        </w:rPr>
        <w:t xml:space="preserve">. – М.: ТЦ Сфера, 2004. – 64 </w:t>
      </w:r>
      <w:proofErr w:type="gramStart"/>
      <w:r w:rsidRPr="00EA5343">
        <w:rPr>
          <w:rFonts w:ascii="Times New Roman" w:hAnsi="Times New Roman"/>
          <w:sz w:val="28"/>
          <w:szCs w:val="28"/>
        </w:rPr>
        <w:t>с</w:t>
      </w:r>
      <w:proofErr w:type="gramEnd"/>
      <w:r w:rsidRPr="00EA5343">
        <w:rPr>
          <w:rFonts w:ascii="Times New Roman" w:hAnsi="Times New Roman"/>
          <w:sz w:val="28"/>
          <w:szCs w:val="28"/>
        </w:rPr>
        <w:t>.</w:t>
      </w:r>
    </w:p>
    <w:p w:rsidR="00EA5343" w:rsidRPr="00EA5343" w:rsidRDefault="00EA5343" w:rsidP="00EA5343">
      <w:pPr>
        <w:pStyle w:val="a3"/>
        <w:numPr>
          <w:ilvl w:val="0"/>
          <w:numId w:val="46"/>
        </w:numPr>
        <w:spacing w:after="0" w:line="360" w:lineRule="auto"/>
        <w:jc w:val="both"/>
        <w:rPr>
          <w:rFonts w:ascii="Times New Roman" w:hAnsi="Times New Roman"/>
          <w:sz w:val="28"/>
          <w:szCs w:val="28"/>
        </w:rPr>
      </w:pPr>
      <w:r w:rsidRPr="00EA5343">
        <w:rPr>
          <w:rFonts w:ascii="Times New Roman" w:hAnsi="Times New Roman"/>
          <w:sz w:val="28"/>
          <w:szCs w:val="28"/>
        </w:rPr>
        <w:t>Короткова Н.А. «Познавательно-исследовательская деятельность старших  дошкольников»/ / Ж. Ребенок в детском саду. 2003. № 3, 4, 5. 2002. №1</w:t>
      </w:r>
    </w:p>
    <w:p w:rsidR="00EA5343" w:rsidRPr="00EA5343" w:rsidRDefault="00EA5343" w:rsidP="00EA5343">
      <w:pPr>
        <w:pStyle w:val="a9"/>
        <w:numPr>
          <w:ilvl w:val="0"/>
          <w:numId w:val="46"/>
        </w:numPr>
        <w:spacing w:line="360" w:lineRule="auto"/>
        <w:rPr>
          <w:rFonts w:ascii="Times New Roman" w:hAnsi="Times New Roman"/>
          <w:sz w:val="28"/>
          <w:szCs w:val="28"/>
        </w:rPr>
      </w:pPr>
      <w:r w:rsidRPr="00EA5343">
        <w:rPr>
          <w:rFonts w:ascii="Times New Roman" w:hAnsi="Times New Roman"/>
          <w:sz w:val="28"/>
          <w:szCs w:val="28"/>
        </w:rPr>
        <w:t xml:space="preserve">Николаева С.Н. «Ознакомление дошкольников с неживой природой. Природопользование в детском саду». Методическое пособие. – М.: Педагогическое общество России, 2005. – 80 </w:t>
      </w:r>
      <w:proofErr w:type="gramStart"/>
      <w:r w:rsidRPr="00EA5343">
        <w:rPr>
          <w:rFonts w:ascii="Times New Roman" w:hAnsi="Times New Roman"/>
          <w:sz w:val="28"/>
          <w:szCs w:val="28"/>
        </w:rPr>
        <w:t>с</w:t>
      </w:r>
      <w:proofErr w:type="gramEnd"/>
      <w:r w:rsidRPr="00EA5343">
        <w:rPr>
          <w:rFonts w:ascii="Times New Roman" w:hAnsi="Times New Roman"/>
          <w:sz w:val="28"/>
          <w:szCs w:val="28"/>
        </w:rPr>
        <w:t>.</w:t>
      </w:r>
    </w:p>
    <w:p w:rsidR="00EA5343" w:rsidRPr="00EA5343" w:rsidRDefault="00EA5343" w:rsidP="00EA5343">
      <w:pPr>
        <w:pStyle w:val="a9"/>
        <w:numPr>
          <w:ilvl w:val="0"/>
          <w:numId w:val="46"/>
        </w:numPr>
        <w:spacing w:line="360" w:lineRule="auto"/>
        <w:rPr>
          <w:rFonts w:ascii="Times New Roman" w:hAnsi="Times New Roman"/>
          <w:sz w:val="28"/>
          <w:szCs w:val="28"/>
        </w:rPr>
      </w:pPr>
      <w:proofErr w:type="gramStart"/>
      <w:r w:rsidRPr="00EA5343">
        <w:rPr>
          <w:rFonts w:ascii="Times New Roman" w:hAnsi="Times New Roman"/>
          <w:sz w:val="28"/>
          <w:szCs w:val="28"/>
        </w:rPr>
        <w:t>Новиковская</w:t>
      </w:r>
      <w:proofErr w:type="gramEnd"/>
      <w:r w:rsidRPr="00EA5343">
        <w:rPr>
          <w:rFonts w:ascii="Times New Roman" w:hAnsi="Times New Roman"/>
          <w:sz w:val="28"/>
          <w:szCs w:val="28"/>
        </w:rPr>
        <w:t xml:space="preserve"> О.А. Сборник развивающихся игр с водой и песком для дошкольников. – СПб.: «ДЕТСТВО – ПРЕСС», 2006. – 64 </w:t>
      </w:r>
      <w:proofErr w:type="gramStart"/>
      <w:r w:rsidRPr="00EA5343">
        <w:rPr>
          <w:rFonts w:ascii="Times New Roman" w:hAnsi="Times New Roman"/>
          <w:sz w:val="28"/>
          <w:szCs w:val="28"/>
        </w:rPr>
        <w:t>с</w:t>
      </w:r>
      <w:proofErr w:type="gramEnd"/>
      <w:r w:rsidRPr="00EA5343">
        <w:rPr>
          <w:rFonts w:ascii="Times New Roman" w:hAnsi="Times New Roman"/>
          <w:sz w:val="28"/>
          <w:szCs w:val="28"/>
        </w:rPr>
        <w:t>.</w:t>
      </w:r>
    </w:p>
    <w:p w:rsidR="00EA5343" w:rsidRPr="00EA5343" w:rsidRDefault="00EA5343" w:rsidP="00EA5343">
      <w:pPr>
        <w:pStyle w:val="a9"/>
        <w:numPr>
          <w:ilvl w:val="0"/>
          <w:numId w:val="46"/>
        </w:numPr>
        <w:spacing w:line="360" w:lineRule="auto"/>
        <w:rPr>
          <w:rFonts w:ascii="Times New Roman" w:hAnsi="Times New Roman"/>
          <w:sz w:val="28"/>
          <w:szCs w:val="28"/>
        </w:rPr>
      </w:pPr>
      <w:r w:rsidRPr="00EA5343">
        <w:rPr>
          <w:rFonts w:ascii="Times New Roman" w:hAnsi="Times New Roman"/>
          <w:sz w:val="28"/>
          <w:szCs w:val="28"/>
        </w:rPr>
        <w:t xml:space="preserve">«Организация экспериментальной деятельности дошкольников: Методические рекомендации»/ Под </w:t>
      </w:r>
      <w:proofErr w:type="gramStart"/>
      <w:r w:rsidRPr="00EA5343">
        <w:rPr>
          <w:rFonts w:ascii="Times New Roman" w:hAnsi="Times New Roman"/>
          <w:sz w:val="28"/>
          <w:szCs w:val="28"/>
        </w:rPr>
        <w:t>общ</w:t>
      </w:r>
      <w:proofErr w:type="gramEnd"/>
      <w:r w:rsidRPr="00EA5343">
        <w:rPr>
          <w:rFonts w:ascii="Times New Roman" w:hAnsi="Times New Roman"/>
          <w:sz w:val="28"/>
          <w:szCs w:val="28"/>
        </w:rPr>
        <w:t xml:space="preserve">. </w:t>
      </w:r>
      <w:proofErr w:type="spellStart"/>
      <w:r w:rsidRPr="00EA5343">
        <w:rPr>
          <w:rFonts w:ascii="Times New Roman" w:hAnsi="Times New Roman"/>
          <w:sz w:val="28"/>
          <w:szCs w:val="28"/>
        </w:rPr>
        <w:t>Ред.Л.Н.Прохоровой</w:t>
      </w:r>
      <w:proofErr w:type="spellEnd"/>
      <w:r w:rsidRPr="00EA5343">
        <w:rPr>
          <w:rFonts w:ascii="Times New Roman" w:hAnsi="Times New Roman"/>
          <w:sz w:val="28"/>
          <w:szCs w:val="28"/>
        </w:rPr>
        <w:t>. – М.:АРКТИ, 2003. – 64с.</w:t>
      </w:r>
    </w:p>
    <w:p w:rsidR="00EA5343" w:rsidRPr="00EA5343" w:rsidRDefault="00EA5343" w:rsidP="00EA5343">
      <w:pPr>
        <w:pStyle w:val="a9"/>
        <w:numPr>
          <w:ilvl w:val="0"/>
          <w:numId w:val="46"/>
        </w:numPr>
        <w:spacing w:line="360" w:lineRule="auto"/>
        <w:rPr>
          <w:rFonts w:ascii="Times New Roman" w:hAnsi="Times New Roman"/>
          <w:sz w:val="28"/>
          <w:szCs w:val="28"/>
        </w:rPr>
      </w:pPr>
      <w:proofErr w:type="spellStart"/>
      <w:r w:rsidRPr="00EA5343">
        <w:rPr>
          <w:rFonts w:ascii="Times New Roman" w:hAnsi="Times New Roman"/>
          <w:sz w:val="28"/>
          <w:szCs w:val="28"/>
        </w:rPr>
        <w:t>Поддьяков</w:t>
      </w:r>
      <w:proofErr w:type="spellEnd"/>
      <w:r w:rsidRPr="00EA5343">
        <w:rPr>
          <w:rFonts w:ascii="Times New Roman" w:hAnsi="Times New Roman"/>
          <w:sz w:val="28"/>
          <w:szCs w:val="28"/>
        </w:rPr>
        <w:t xml:space="preserve"> Н.Н. «Новые подходы к исследованию мышления дошкольников» // Ж. Вопросы психологии. 1985. №2.</w:t>
      </w:r>
    </w:p>
    <w:p w:rsidR="00EA5343" w:rsidRPr="00EA5343" w:rsidRDefault="00EA5343" w:rsidP="00EA5343">
      <w:pPr>
        <w:pStyle w:val="a3"/>
        <w:numPr>
          <w:ilvl w:val="0"/>
          <w:numId w:val="46"/>
        </w:numPr>
        <w:spacing w:after="0" w:line="360" w:lineRule="auto"/>
        <w:jc w:val="both"/>
        <w:rPr>
          <w:rFonts w:ascii="Times New Roman" w:hAnsi="Times New Roman"/>
          <w:sz w:val="28"/>
          <w:szCs w:val="28"/>
        </w:rPr>
      </w:pPr>
      <w:r w:rsidRPr="00EA5343">
        <w:rPr>
          <w:rFonts w:ascii="Times New Roman" w:hAnsi="Times New Roman"/>
          <w:sz w:val="28"/>
          <w:szCs w:val="28"/>
        </w:rPr>
        <w:t>Соловьева Е. «Как организовать поисковую деятельность детей» // Дошкольное воспитание. 2005. №1.</w:t>
      </w:r>
    </w:p>
    <w:p w:rsidR="00EA5343" w:rsidRPr="00EA5343" w:rsidRDefault="00EA5343" w:rsidP="00EA5343">
      <w:pPr>
        <w:pStyle w:val="a9"/>
        <w:numPr>
          <w:ilvl w:val="0"/>
          <w:numId w:val="46"/>
        </w:numPr>
        <w:spacing w:line="360" w:lineRule="auto"/>
        <w:rPr>
          <w:rFonts w:ascii="Times New Roman" w:hAnsi="Times New Roman"/>
          <w:sz w:val="28"/>
          <w:szCs w:val="28"/>
        </w:rPr>
      </w:pPr>
      <w:proofErr w:type="spellStart"/>
      <w:r w:rsidRPr="00EA5343">
        <w:rPr>
          <w:rFonts w:ascii="Times New Roman" w:hAnsi="Times New Roman"/>
          <w:sz w:val="28"/>
          <w:szCs w:val="28"/>
        </w:rPr>
        <w:t>Тугушева</w:t>
      </w:r>
      <w:proofErr w:type="spellEnd"/>
      <w:r w:rsidRPr="00EA5343">
        <w:rPr>
          <w:rFonts w:ascii="Times New Roman" w:hAnsi="Times New Roman"/>
          <w:sz w:val="28"/>
          <w:szCs w:val="28"/>
        </w:rPr>
        <w:t xml:space="preserve"> Г.П., Чистякова А.Е.»Экспериментальная деятельность детей среднего и старшего дошкольного возраста: Методическое пособие» – СПб</w:t>
      </w:r>
      <w:proofErr w:type="gramStart"/>
      <w:r w:rsidRPr="00EA5343">
        <w:rPr>
          <w:rFonts w:ascii="Times New Roman" w:hAnsi="Times New Roman"/>
          <w:sz w:val="28"/>
          <w:szCs w:val="28"/>
        </w:rPr>
        <w:t xml:space="preserve">.: </w:t>
      </w:r>
      <w:proofErr w:type="gramEnd"/>
      <w:r w:rsidRPr="00EA5343">
        <w:rPr>
          <w:rFonts w:ascii="Times New Roman" w:hAnsi="Times New Roman"/>
          <w:sz w:val="28"/>
          <w:szCs w:val="28"/>
        </w:rPr>
        <w:t>ДЕТСТВО-ПРЕСС, 2007. – 128с.</w:t>
      </w:r>
    </w:p>
    <w:p w:rsidR="00EA5343" w:rsidRPr="00EA5343" w:rsidRDefault="00EA5343" w:rsidP="00EA5343">
      <w:pPr>
        <w:pStyle w:val="a9"/>
        <w:numPr>
          <w:ilvl w:val="0"/>
          <w:numId w:val="46"/>
        </w:numPr>
        <w:spacing w:line="360" w:lineRule="auto"/>
        <w:textAlignment w:val="baseline"/>
        <w:rPr>
          <w:rFonts w:ascii="Times New Roman" w:hAnsi="Times New Roman"/>
          <w:color w:val="2E2E2E"/>
          <w:sz w:val="28"/>
          <w:szCs w:val="28"/>
        </w:rPr>
      </w:pPr>
      <w:r w:rsidRPr="00EA5343">
        <w:rPr>
          <w:rFonts w:ascii="Times New Roman" w:hAnsi="Times New Roman"/>
          <w:sz w:val="28"/>
          <w:szCs w:val="28"/>
        </w:rPr>
        <w:t xml:space="preserve"> </w:t>
      </w:r>
      <w:proofErr w:type="spellStart"/>
      <w:r w:rsidRPr="00EA5343">
        <w:rPr>
          <w:rFonts w:ascii="Times New Roman" w:hAnsi="Times New Roman"/>
          <w:color w:val="2E2E2E"/>
          <w:sz w:val="28"/>
          <w:szCs w:val="28"/>
          <w:bdr w:val="none" w:sz="0" w:space="0" w:color="auto" w:frame="1"/>
        </w:rPr>
        <w:t>Дыбина</w:t>
      </w:r>
      <w:proofErr w:type="spellEnd"/>
      <w:r w:rsidRPr="00EA5343">
        <w:rPr>
          <w:rFonts w:ascii="Times New Roman" w:hAnsi="Times New Roman"/>
          <w:color w:val="2E2E2E"/>
          <w:sz w:val="28"/>
          <w:szCs w:val="28"/>
          <w:bdr w:val="none" w:sz="0" w:space="0" w:color="auto" w:frame="1"/>
        </w:rPr>
        <w:t xml:space="preserve"> О.В. Игровые технологии ознакомления дошкольников с предметным миром. М: Педагогическое общество России,2007</w:t>
      </w:r>
    </w:p>
    <w:p w:rsidR="00EA5343" w:rsidRPr="00EA5343" w:rsidRDefault="00EA5343" w:rsidP="00EA5343">
      <w:pPr>
        <w:pStyle w:val="a3"/>
        <w:numPr>
          <w:ilvl w:val="0"/>
          <w:numId w:val="46"/>
        </w:numPr>
        <w:spacing w:after="0" w:line="360" w:lineRule="auto"/>
        <w:textAlignment w:val="baseline"/>
        <w:rPr>
          <w:rFonts w:ascii="Times New Roman" w:hAnsi="Times New Roman"/>
          <w:color w:val="2E2E2E"/>
          <w:sz w:val="28"/>
          <w:szCs w:val="28"/>
        </w:rPr>
      </w:pPr>
      <w:r w:rsidRPr="00EA5343">
        <w:rPr>
          <w:rFonts w:ascii="Times New Roman" w:hAnsi="Times New Roman"/>
          <w:color w:val="2E2E2E"/>
          <w:sz w:val="28"/>
          <w:szCs w:val="28"/>
          <w:bdr w:val="none" w:sz="0" w:space="0" w:color="auto" w:frame="1"/>
        </w:rPr>
        <w:t xml:space="preserve">  </w:t>
      </w:r>
      <w:proofErr w:type="spellStart"/>
      <w:r w:rsidRPr="00EA5343">
        <w:rPr>
          <w:rFonts w:ascii="Times New Roman" w:hAnsi="Times New Roman"/>
          <w:color w:val="2E2E2E"/>
          <w:sz w:val="28"/>
          <w:szCs w:val="28"/>
          <w:bdr w:val="none" w:sz="0" w:space="0" w:color="auto" w:frame="1"/>
        </w:rPr>
        <w:t>Доронова</w:t>
      </w:r>
      <w:proofErr w:type="spellEnd"/>
      <w:r w:rsidRPr="00EA5343">
        <w:rPr>
          <w:rFonts w:ascii="Times New Roman" w:hAnsi="Times New Roman"/>
          <w:color w:val="2E2E2E"/>
          <w:sz w:val="28"/>
          <w:szCs w:val="28"/>
          <w:bdr w:val="none" w:sz="0" w:space="0" w:color="auto" w:frame="1"/>
        </w:rPr>
        <w:t xml:space="preserve"> Т.Н., Короткова Н.А. Познавательно – исследовательская деятельность старших дошкольников // Ребенок в детском саду, 2003 №3</w:t>
      </w:r>
    </w:p>
    <w:p w:rsidR="00EA5343" w:rsidRPr="00EA5343" w:rsidRDefault="00EA5343" w:rsidP="00EA5343">
      <w:pPr>
        <w:pStyle w:val="a9"/>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b/>
          <w:sz w:val="28"/>
          <w:szCs w:val="28"/>
        </w:rPr>
      </w:pPr>
      <w:r>
        <w:rPr>
          <w:rFonts w:ascii="Times New Roman" w:hAnsi="Times New Roman"/>
          <w:sz w:val="28"/>
          <w:szCs w:val="28"/>
        </w:rPr>
        <w:t>12.</w:t>
      </w:r>
      <w:r w:rsidRPr="00EA5343">
        <w:rPr>
          <w:rFonts w:ascii="Times New Roman" w:hAnsi="Times New Roman"/>
          <w:sz w:val="28"/>
          <w:szCs w:val="28"/>
        </w:rPr>
        <w:t xml:space="preserve">  Материалы – интернет сайтов.</w:t>
      </w:r>
    </w:p>
    <w:sectPr w:rsidR="00EA5343" w:rsidRPr="00EA5343" w:rsidSect="00352CE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ECB" w:rsidRDefault="00F14ECB" w:rsidP="00D8109D">
      <w:pPr>
        <w:spacing w:after="0" w:line="240" w:lineRule="auto"/>
      </w:pPr>
      <w:r>
        <w:separator/>
      </w:r>
    </w:p>
  </w:endnote>
  <w:endnote w:type="continuationSeparator" w:id="0">
    <w:p w:rsidR="00F14ECB" w:rsidRDefault="00F14ECB" w:rsidP="00D810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09D" w:rsidRDefault="00D8109D">
    <w:pPr>
      <w:pStyle w:val="a7"/>
    </w:pPr>
    <w:r>
      <w:t xml:space="preserve">Из опыта работы воспитателя МАДОУ детский сад № 2 </w:t>
    </w:r>
    <w:proofErr w:type="spellStart"/>
    <w:r>
      <w:t>Поняевой</w:t>
    </w:r>
    <w:proofErr w:type="spellEnd"/>
    <w:r>
      <w:t xml:space="preserve"> Ирины Ивановны</w:t>
    </w:r>
    <w:r w:rsidR="000C695C">
      <w:t xml:space="preserve"> </w:t>
    </w:r>
    <w:proofErr w:type="spellStart"/>
    <w:r w:rsidR="000C695C">
      <w:t>г</w:t>
    </w:r>
    <w:proofErr w:type="gramStart"/>
    <w:r w:rsidR="000C695C">
      <w:t>.Н</w:t>
    </w:r>
    <w:proofErr w:type="gramEnd"/>
    <w:r w:rsidR="000C695C">
      <w:t>ефтекамск</w:t>
    </w:r>
    <w:proofErr w:type="spellEnd"/>
    <w:r w:rsidR="000C695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ECB" w:rsidRDefault="00F14ECB" w:rsidP="00D8109D">
      <w:pPr>
        <w:spacing w:after="0" w:line="240" w:lineRule="auto"/>
      </w:pPr>
      <w:r>
        <w:separator/>
      </w:r>
    </w:p>
  </w:footnote>
  <w:footnote w:type="continuationSeparator" w:id="0">
    <w:p w:rsidR="00F14ECB" w:rsidRDefault="00F14ECB" w:rsidP="00D810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6081"/>
    <w:multiLevelType w:val="hybridMultilevel"/>
    <w:tmpl w:val="DC3EBB60"/>
    <w:lvl w:ilvl="0" w:tplc="534C04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94828"/>
    <w:multiLevelType w:val="multilevel"/>
    <w:tmpl w:val="A3E03B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58028DC"/>
    <w:multiLevelType w:val="hybridMultilevel"/>
    <w:tmpl w:val="6C86BBA6"/>
    <w:lvl w:ilvl="0" w:tplc="0419000F">
      <w:start w:val="1"/>
      <w:numFmt w:val="decimal"/>
      <w:lvlText w:val="%1."/>
      <w:lvlJc w:val="left"/>
      <w:pPr>
        <w:ind w:left="76" w:hanging="360"/>
      </w:p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08D9102D"/>
    <w:multiLevelType w:val="multilevel"/>
    <w:tmpl w:val="7052928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041C84"/>
    <w:multiLevelType w:val="hybridMultilevel"/>
    <w:tmpl w:val="37D8CDC0"/>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694016"/>
    <w:multiLevelType w:val="hybridMultilevel"/>
    <w:tmpl w:val="960CBDC2"/>
    <w:lvl w:ilvl="0" w:tplc="534C048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EEE7C4B"/>
    <w:multiLevelType w:val="hybridMultilevel"/>
    <w:tmpl w:val="261C7FA4"/>
    <w:lvl w:ilvl="0" w:tplc="534C04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435387"/>
    <w:multiLevelType w:val="hybridMultilevel"/>
    <w:tmpl w:val="4E92B2B6"/>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0F0872"/>
    <w:multiLevelType w:val="hybridMultilevel"/>
    <w:tmpl w:val="6D2CC6D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1992259A"/>
    <w:multiLevelType w:val="hybridMultilevel"/>
    <w:tmpl w:val="99FA7C64"/>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D17BAF"/>
    <w:multiLevelType w:val="hybridMultilevel"/>
    <w:tmpl w:val="6D40C406"/>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5A6569"/>
    <w:multiLevelType w:val="hybridMultilevel"/>
    <w:tmpl w:val="5B043B52"/>
    <w:lvl w:ilvl="0" w:tplc="534C04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6775BDC"/>
    <w:multiLevelType w:val="hybridMultilevel"/>
    <w:tmpl w:val="2D9C14DE"/>
    <w:lvl w:ilvl="0" w:tplc="04190001">
      <w:start w:val="1"/>
      <w:numFmt w:val="bullet"/>
      <w:lvlText w:val=""/>
      <w:lvlJc w:val="left"/>
      <w:pPr>
        <w:ind w:left="-2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C975EDC"/>
    <w:multiLevelType w:val="hybridMultilevel"/>
    <w:tmpl w:val="F48C257A"/>
    <w:lvl w:ilvl="0" w:tplc="534C0488">
      <w:start w:val="1"/>
      <w:numFmt w:val="bullet"/>
      <w:lvlText w:val=""/>
      <w:lvlJc w:val="left"/>
      <w:pPr>
        <w:ind w:left="76" w:hanging="360"/>
      </w:pPr>
      <w:rPr>
        <w:rFonts w:ascii="Symbol" w:hAnsi="Symbol"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4">
    <w:nsid w:val="33354494"/>
    <w:multiLevelType w:val="hybridMultilevel"/>
    <w:tmpl w:val="3118CE78"/>
    <w:lvl w:ilvl="0" w:tplc="534C04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9B5229"/>
    <w:multiLevelType w:val="hybridMultilevel"/>
    <w:tmpl w:val="5BBA56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AE36770"/>
    <w:multiLevelType w:val="hybridMultilevel"/>
    <w:tmpl w:val="FE34C446"/>
    <w:lvl w:ilvl="0" w:tplc="04190001">
      <w:start w:val="1"/>
      <w:numFmt w:val="bullet"/>
      <w:lvlText w:val=""/>
      <w:lvlJc w:val="left"/>
      <w:pPr>
        <w:tabs>
          <w:tab w:val="num" w:pos="1502"/>
        </w:tabs>
        <w:ind w:left="1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B6856AB"/>
    <w:multiLevelType w:val="hybridMultilevel"/>
    <w:tmpl w:val="6C9293A8"/>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CF222A"/>
    <w:multiLevelType w:val="hybridMultilevel"/>
    <w:tmpl w:val="F0A0D5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E422AA0"/>
    <w:multiLevelType w:val="hybridMultilevel"/>
    <w:tmpl w:val="DE62FB1E"/>
    <w:lvl w:ilvl="0" w:tplc="534C0488">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nsid w:val="3E6E3A6D"/>
    <w:multiLevelType w:val="hybridMultilevel"/>
    <w:tmpl w:val="72F245F0"/>
    <w:lvl w:ilvl="0" w:tplc="534C04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52D14FE"/>
    <w:multiLevelType w:val="hybridMultilevel"/>
    <w:tmpl w:val="B986F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E16AD5"/>
    <w:multiLevelType w:val="hybridMultilevel"/>
    <w:tmpl w:val="72B4C1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80724E"/>
    <w:multiLevelType w:val="hybridMultilevel"/>
    <w:tmpl w:val="F2DC9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E9387F"/>
    <w:multiLevelType w:val="hybridMultilevel"/>
    <w:tmpl w:val="857C4846"/>
    <w:lvl w:ilvl="0" w:tplc="2BB2B2B4">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FCE5882"/>
    <w:multiLevelType w:val="hybridMultilevel"/>
    <w:tmpl w:val="6542EABA"/>
    <w:lvl w:ilvl="0" w:tplc="3C88A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5C2D0F"/>
    <w:multiLevelType w:val="hybridMultilevel"/>
    <w:tmpl w:val="BCC68A22"/>
    <w:lvl w:ilvl="0" w:tplc="534C0488">
      <w:start w:val="1"/>
      <w:numFmt w:val="bullet"/>
      <w:lvlText w:val=""/>
      <w:lvlJc w:val="left"/>
      <w:pPr>
        <w:ind w:left="76" w:hanging="360"/>
      </w:pPr>
      <w:rPr>
        <w:rFonts w:ascii="Symbol" w:hAnsi="Symbol"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7">
    <w:nsid w:val="537155D7"/>
    <w:multiLevelType w:val="hybridMultilevel"/>
    <w:tmpl w:val="2BA007DE"/>
    <w:lvl w:ilvl="0" w:tplc="187474A4">
      <w:start w:val="1"/>
      <w:numFmt w:val="bullet"/>
      <w:lvlText w:val=""/>
      <w:lvlJc w:val="left"/>
      <w:pPr>
        <w:tabs>
          <w:tab w:val="num" w:pos="750"/>
        </w:tabs>
        <w:ind w:left="750" w:hanging="39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9C765F1"/>
    <w:multiLevelType w:val="hybridMultilevel"/>
    <w:tmpl w:val="33D863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021A77"/>
    <w:multiLevelType w:val="hybridMultilevel"/>
    <w:tmpl w:val="D68C5A36"/>
    <w:lvl w:ilvl="0" w:tplc="534C187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1D456DA"/>
    <w:multiLevelType w:val="hybridMultilevel"/>
    <w:tmpl w:val="6DEC59B4"/>
    <w:lvl w:ilvl="0" w:tplc="D264F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1F11B2F"/>
    <w:multiLevelType w:val="hybridMultilevel"/>
    <w:tmpl w:val="20AE2EE2"/>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
    <w:nsid w:val="62E94597"/>
    <w:multiLevelType w:val="hybridMultilevel"/>
    <w:tmpl w:val="16FC1586"/>
    <w:lvl w:ilvl="0" w:tplc="0419000B">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3">
    <w:nsid w:val="66290C37"/>
    <w:multiLevelType w:val="hybridMultilevel"/>
    <w:tmpl w:val="8A7E9CFC"/>
    <w:lvl w:ilvl="0" w:tplc="3C88A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5D2023"/>
    <w:multiLevelType w:val="hybridMultilevel"/>
    <w:tmpl w:val="DAA45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912704"/>
    <w:multiLevelType w:val="hybridMultilevel"/>
    <w:tmpl w:val="DC14812E"/>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4B192B"/>
    <w:multiLevelType w:val="hybridMultilevel"/>
    <w:tmpl w:val="56325842"/>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DE26D3"/>
    <w:multiLevelType w:val="hybridMultilevel"/>
    <w:tmpl w:val="63508DC0"/>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F9302B"/>
    <w:multiLevelType w:val="hybridMultilevel"/>
    <w:tmpl w:val="4D18FA00"/>
    <w:lvl w:ilvl="0" w:tplc="3C88AC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B13DD9"/>
    <w:multiLevelType w:val="hybridMultilevel"/>
    <w:tmpl w:val="E8AC8F52"/>
    <w:lvl w:ilvl="0" w:tplc="E2DEFC2C">
      <w:start w:val="1"/>
      <w:numFmt w:val="bullet"/>
      <w:lvlText w:val="-"/>
      <w:lvlJc w:val="left"/>
      <w:pPr>
        <w:tabs>
          <w:tab w:val="num" w:pos="720"/>
        </w:tabs>
        <w:ind w:left="720" w:hanging="360"/>
      </w:pPr>
      <w:rPr>
        <w:rFonts w:ascii="Times New Roman" w:hAnsi="Times New Roman" w:hint="default"/>
      </w:rPr>
    </w:lvl>
    <w:lvl w:ilvl="1" w:tplc="D478BCA8" w:tentative="1">
      <w:start w:val="1"/>
      <w:numFmt w:val="bullet"/>
      <w:lvlText w:val="-"/>
      <w:lvlJc w:val="left"/>
      <w:pPr>
        <w:tabs>
          <w:tab w:val="num" w:pos="1440"/>
        </w:tabs>
        <w:ind w:left="1440" w:hanging="360"/>
      </w:pPr>
      <w:rPr>
        <w:rFonts w:ascii="Times New Roman" w:hAnsi="Times New Roman" w:hint="default"/>
      </w:rPr>
    </w:lvl>
    <w:lvl w:ilvl="2" w:tplc="1780F4FC" w:tentative="1">
      <w:start w:val="1"/>
      <w:numFmt w:val="bullet"/>
      <w:lvlText w:val="-"/>
      <w:lvlJc w:val="left"/>
      <w:pPr>
        <w:tabs>
          <w:tab w:val="num" w:pos="2160"/>
        </w:tabs>
        <w:ind w:left="2160" w:hanging="360"/>
      </w:pPr>
      <w:rPr>
        <w:rFonts w:ascii="Times New Roman" w:hAnsi="Times New Roman" w:hint="default"/>
      </w:rPr>
    </w:lvl>
    <w:lvl w:ilvl="3" w:tplc="0E1453A0" w:tentative="1">
      <w:start w:val="1"/>
      <w:numFmt w:val="bullet"/>
      <w:lvlText w:val="-"/>
      <w:lvlJc w:val="left"/>
      <w:pPr>
        <w:tabs>
          <w:tab w:val="num" w:pos="2880"/>
        </w:tabs>
        <w:ind w:left="2880" w:hanging="360"/>
      </w:pPr>
      <w:rPr>
        <w:rFonts w:ascii="Times New Roman" w:hAnsi="Times New Roman" w:hint="default"/>
      </w:rPr>
    </w:lvl>
    <w:lvl w:ilvl="4" w:tplc="A434E204" w:tentative="1">
      <w:start w:val="1"/>
      <w:numFmt w:val="bullet"/>
      <w:lvlText w:val="-"/>
      <w:lvlJc w:val="left"/>
      <w:pPr>
        <w:tabs>
          <w:tab w:val="num" w:pos="3600"/>
        </w:tabs>
        <w:ind w:left="3600" w:hanging="360"/>
      </w:pPr>
      <w:rPr>
        <w:rFonts w:ascii="Times New Roman" w:hAnsi="Times New Roman" w:hint="default"/>
      </w:rPr>
    </w:lvl>
    <w:lvl w:ilvl="5" w:tplc="71961ACC" w:tentative="1">
      <w:start w:val="1"/>
      <w:numFmt w:val="bullet"/>
      <w:lvlText w:val="-"/>
      <w:lvlJc w:val="left"/>
      <w:pPr>
        <w:tabs>
          <w:tab w:val="num" w:pos="4320"/>
        </w:tabs>
        <w:ind w:left="4320" w:hanging="360"/>
      </w:pPr>
      <w:rPr>
        <w:rFonts w:ascii="Times New Roman" w:hAnsi="Times New Roman" w:hint="default"/>
      </w:rPr>
    </w:lvl>
    <w:lvl w:ilvl="6" w:tplc="55E237A8" w:tentative="1">
      <w:start w:val="1"/>
      <w:numFmt w:val="bullet"/>
      <w:lvlText w:val="-"/>
      <w:lvlJc w:val="left"/>
      <w:pPr>
        <w:tabs>
          <w:tab w:val="num" w:pos="5040"/>
        </w:tabs>
        <w:ind w:left="5040" w:hanging="360"/>
      </w:pPr>
      <w:rPr>
        <w:rFonts w:ascii="Times New Roman" w:hAnsi="Times New Roman" w:hint="default"/>
      </w:rPr>
    </w:lvl>
    <w:lvl w:ilvl="7" w:tplc="72A8FA00" w:tentative="1">
      <w:start w:val="1"/>
      <w:numFmt w:val="bullet"/>
      <w:lvlText w:val="-"/>
      <w:lvlJc w:val="left"/>
      <w:pPr>
        <w:tabs>
          <w:tab w:val="num" w:pos="5760"/>
        </w:tabs>
        <w:ind w:left="5760" w:hanging="360"/>
      </w:pPr>
      <w:rPr>
        <w:rFonts w:ascii="Times New Roman" w:hAnsi="Times New Roman" w:hint="default"/>
      </w:rPr>
    </w:lvl>
    <w:lvl w:ilvl="8" w:tplc="9154AA4E"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F5A29E8"/>
    <w:multiLevelType w:val="hybridMultilevel"/>
    <w:tmpl w:val="8802264C"/>
    <w:lvl w:ilvl="0" w:tplc="1C8802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972954"/>
    <w:multiLevelType w:val="hybridMultilevel"/>
    <w:tmpl w:val="6C682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F37C22"/>
    <w:multiLevelType w:val="hybridMultilevel"/>
    <w:tmpl w:val="CBF27D40"/>
    <w:lvl w:ilvl="0" w:tplc="3C88ACC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3">
    <w:nsid w:val="7C3D012C"/>
    <w:multiLevelType w:val="hybridMultilevel"/>
    <w:tmpl w:val="5FC81400"/>
    <w:lvl w:ilvl="0" w:tplc="534C0488">
      <w:start w:val="1"/>
      <w:numFmt w:val="bullet"/>
      <w:lvlText w:val=""/>
      <w:lvlJc w:val="left"/>
      <w:pPr>
        <w:ind w:left="76" w:hanging="360"/>
      </w:pPr>
      <w:rPr>
        <w:rFonts w:ascii="Symbol" w:hAnsi="Symbol"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44">
    <w:nsid w:val="7EB4051F"/>
    <w:multiLevelType w:val="hybridMultilevel"/>
    <w:tmpl w:val="B140873E"/>
    <w:lvl w:ilvl="0" w:tplc="3C88AC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EF26031"/>
    <w:multiLevelType w:val="hybridMultilevel"/>
    <w:tmpl w:val="646AD25E"/>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18"/>
  </w:num>
  <w:num w:numId="4">
    <w:abstractNumId w:val="28"/>
  </w:num>
  <w:num w:numId="5">
    <w:abstractNumId w:val="34"/>
  </w:num>
  <w:num w:numId="6">
    <w:abstractNumId w:val="40"/>
  </w:num>
  <w:num w:numId="7">
    <w:abstractNumId w:val="23"/>
  </w:num>
  <w:num w:numId="8">
    <w:abstractNumId w:val="15"/>
  </w:num>
  <w:num w:numId="9">
    <w:abstractNumId w:val="21"/>
  </w:num>
  <w:num w:numId="10">
    <w:abstractNumId w:val="33"/>
  </w:num>
  <w:num w:numId="11">
    <w:abstractNumId w:val="25"/>
  </w:num>
  <w:num w:numId="12">
    <w:abstractNumId w:val="42"/>
  </w:num>
  <w:num w:numId="13">
    <w:abstractNumId w:val="44"/>
  </w:num>
  <w:num w:numId="14">
    <w:abstractNumId w:val="38"/>
  </w:num>
  <w:num w:numId="15">
    <w:abstractNumId w:val="22"/>
  </w:num>
  <w:num w:numId="16">
    <w:abstractNumId w:val="8"/>
  </w:num>
  <w:num w:numId="17">
    <w:abstractNumId w:val="3"/>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2"/>
  </w:num>
  <w:num w:numId="21">
    <w:abstractNumId w:val="12"/>
  </w:num>
  <w:num w:numId="22">
    <w:abstractNumId w:val="31"/>
  </w:num>
  <w:num w:numId="23">
    <w:abstractNumId w:val="10"/>
  </w:num>
  <w:num w:numId="24">
    <w:abstractNumId w:val="45"/>
  </w:num>
  <w:num w:numId="25">
    <w:abstractNumId w:val="6"/>
  </w:num>
  <w:num w:numId="26">
    <w:abstractNumId w:val="14"/>
  </w:num>
  <w:num w:numId="27">
    <w:abstractNumId w:val="35"/>
  </w:num>
  <w:num w:numId="28">
    <w:abstractNumId w:val="5"/>
  </w:num>
  <w:num w:numId="29">
    <w:abstractNumId w:val="37"/>
  </w:num>
  <w:num w:numId="30">
    <w:abstractNumId w:val="9"/>
  </w:num>
  <w:num w:numId="31">
    <w:abstractNumId w:val="19"/>
  </w:num>
  <w:num w:numId="32">
    <w:abstractNumId w:val="17"/>
  </w:num>
  <w:num w:numId="33">
    <w:abstractNumId w:val="39"/>
  </w:num>
  <w:num w:numId="34">
    <w:abstractNumId w:val="4"/>
  </w:num>
  <w:num w:numId="35">
    <w:abstractNumId w:val="0"/>
  </w:num>
  <w:num w:numId="36">
    <w:abstractNumId w:val="36"/>
  </w:num>
  <w:num w:numId="37">
    <w:abstractNumId w:val="7"/>
  </w:num>
  <w:num w:numId="38">
    <w:abstractNumId w:val="2"/>
  </w:num>
  <w:num w:numId="39">
    <w:abstractNumId w:val="30"/>
  </w:num>
  <w:num w:numId="40">
    <w:abstractNumId w:val="41"/>
  </w:num>
  <w:num w:numId="41">
    <w:abstractNumId w:val="43"/>
  </w:num>
  <w:num w:numId="42">
    <w:abstractNumId w:val="26"/>
  </w:num>
  <w:num w:numId="43">
    <w:abstractNumId w:val="20"/>
  </w:num>
  <w:num w:numId="44">
    <w:abstractNumId w:val="13"/>
  </w:num>
  <w:num w:numId="45">
    <w:abstractNumId w:val="11"/>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6BA9"/>
    <w:rsid w:val="00000E00"/>
    <w:rsid w:val="00001112"/>
    <w:rsid w:val="0000128A"/>
    <w:rsid w:val="00001329"/>
    <w:rsid w:val="0000197C"/>
    <w:rsid w:val="00001DE1"/>
    <w:rsid w:val="00002DB3"/>
    <w:rsid w:val="00002E42"/>
    <w:rsid w:val="0000332D"/>
    <w:rsid w:val="000036AE"/>
    <w:rsid w:val="00003848"/>
    <w:rsid w:val="000043AB"/>
    <w:rsid w:val="0000466D"/>
    <w:rsid w:val="000048AE"/>
    <w:rsid w:val="00004C17"/>
    <w:rsid w:val="0000580B"/>
    <w:rsid w:val="00006EB6"/>
    <w:rsid w:val="00007372"/>
    <w:rsid w:val="0000773D"/>
    <w:rsid w:val="00007746"/>
    <w:rsid w:val="00010177"/>
    <w:rsid w:val="00010333"/>
    <w:rsid w:val="00010C47"/>
    <w:rsid w:val="00010D6E"/>
    <w:rsid w:val="0001146A"/>
    <w:rsid w:val="00011833"/>
    <w:rsid w:val="00012329"/>
    <w:rsid w:val="00012538"/>
    <w:rsid w:val="0001284D"/>
    <w:rsid w:val="00012DD6"/>
    <w:rsid w:val="000130D5"/>
    <w:rsid w:val="00013821"/>
    <w:rsid w:val="00013856"/>
    <w:rsid w:val="00014B3C"/>
    <w:rsid w:val="00015118"/>
    <w:rsid w:val="000155B0"/>
    <w:rsid w:val="0001566A"/>
    <w:rsid w:val="00015CFE"/>
    <w:rsid w:val="00016006"/>
    <w:rsid w:val="00017526"/>
    <w:rsid w:val="00017943"/>
    <w:rsid w:val="00017B3B"/>
    <w:rsid w:val="00020055"/>
    <w:rsid w:val="000203E3"/>
    <w:rsid w:val="00020410"/>
    <w:rsid w:val="000206B9"/>
    <w:rsid w:val="00020CA3"/>
    <w:rsid w:val="00020CE1"/>
    <w:rsid w:val="00020EE4"/>
    <w:rsid w:val="00020FA7"/>
    <w:rsid w:val="00021020"/>
    <w:rsid w:val="00021064"/>
    <w:rsid w:val="00021A4C"/>
    <w:rsid w:val="00021E5A"/>
    <w:rsid w:val="00022173"/>
    <w:rsid w:val="00022228"/>
    <w:rsid w:val="0002223A"/>
    <w:rsid w:val="0002255F"/>
    <w:rsid w:val="00022ED2"/>
    <w:rsid w:val="000232C3"/>
    <w:rsid w:val="000235CD"/>
    <w:rsid w:val="000241D3"/>
    <w:rsid w:val="000257C5"/>
    <w:rsid w:val="00025F92"/>
    <w:rsid w:val="00026531"/>
    <w:rsid w:val="00026776"/>
    <w:rsid w:val="000267CA"/>
    <w:rsid w:val="000268D3"/>
    <w:rsid w:val="0002691C"/>
    <w:rsid w:val="00027485"/>
    <w:rsid w:val="00027506"/>
    <w:rsid w:val="00030B56"/>
    <w:rsid w:val="0003117A"/>
    <w:rsid w:val="000313D2"/>
    <w:rsid w:val="00031A86"/>
    <w:rsid w:val="00031F91"/>
    <w:rsid w:val="00032003"/>
    <w:rsid w:val="00032A0C"/>
    <w:rsid w:val="00032EC6"/>
    <w:rsid w:val="00033167"/>
    <w:rsid w:val="0003412D"/>
    <w:rsid w:val="00034879"/>
    <w:rsid w:val="00034AA7"/>
    <w:rsid w:val="000352DA"/>
    <w:rsid w:val="00035371"/>
    <w:rsid w:val="00035A73"/>
    <w:rsid w:val="00035BDA"/>
    <w:rsid w:val="0003616D"/>
    <w:rsid w:val="00036F8B"/>
    <w:rsid w:val="00037AF1"/>
    <w:rsid w:val="00040231"/>
    <w:rsid w:val="00040463"/>
    <w:rsid w:val="00040539"/>
    <w:rsid w:val="0004093C"/>
    <w:rsid w:val="00040BDA"/>
    <w:rsid w:val="00040F26"/>
    <w:rsid w:val="000419C5"/>
    <w:rsid w:val="000432AD"/>
    <w:rsid w:val="000436F5"/>
    <w:rsid w:val="00043A14"/>
    <w:rsid w:val="00044188"/>
    <w:rsid w:val="00044446"/>
    <w:rsid w:val="0004444F"/>
    <w:rsid w:val="000449B6"/>
    <w:rsid w:val="00044FFC"/>
    <w:rsid w:val="00045BE0"/>
    <w:rsid w:val="00046199"/>
    <w:rsid w:val="00046628"/>
    <w:rsid w:val="0004670E"/>
    <w:rsid w:val="000467FD"/>
    <w:rsid w:val="00046F45"/>
    <w:rsid w:val="00047A23"/>
    <w:rsid w:val="00047BD1"/>
    <w:rsid w:val="00050189"/>
    <w:rsid w:val="00050B6C"/>
    <w:rsid w:val="00050D6B"/>
    <w:rsid w:val="0005247D"/>
    <w:rsid w:val="000524D5"/>
    <w:rsid w:val="00052706"/>
    <w:rsid w:val="00052A6B"/>
    <w:rsid w:val="00053706"/>
    <w:rsid w:val="0005404F"/>
    <w:rsid w:val="00054093"/>
    <w:rsid w:val="00054357"/>
    <w:rsid w:val="000543B8"/>
    <w:rsid w:val="000543C7"/>
    <w:rsid w:val="00054837"/>
    <w:rsid w:val="00054DA0"/>
    <w:rsid w:val="000556C9"/>
    <w:rsid w:val="00056271"/>
    <w:rsid w:val="000565B2"/>
    <w:rsid w:val="000566A2"/>
    <w:rsid w:val="00057FDB"/>
    <w:rsid w:val="000603FD"/>
    <w:rsid w:val="0006050A"/>
    <w:rsid w:val="00060C61"/>
    <w:rsid w:val="00061ED8"/>
    <w:rsid w:val="00061EFF"/>
    <w:rsid w:val="00062241"/>
    <w:rsid w:val="000625E9"/>
    <w:rsid w:val="00062A37"/>
    <w:rsid w:val="00063305"/>
    <w:rsid w:val="000633EF"/>
    <w:rsid w:val="000635AB"/>
    <w:rsid w:val="000638D1"/>
    <w:rsid w:val="00063BD6"/>
    <w:rsid w:val="00063EEC"/>
    <w:rsid w:val="00064E87"/>
    <w:rsid w:val="0006590F"/>
    <w:rsid w:val="00065F29"/>
    <w:rsid w:val="000668DA"/>
    <w:rsid w:val="00067251"/>
    <w:rsid w:val="000674A8"/>
    <w:rsid w:val="000701E8"/>
    <w:rsid w:val="00070C22"/>
    <w:rsid w:val="000716F2"/>
    <w:rsid w:val="00071A41"/>
    <w:rsid w:val="00072651"/>
    <w:rsid w:val="0007270A"/>
    <w:rsid w:val="00073668"/>
    <w:rsid w:val="00073DCF"/>
    <w:rsid w:val="00074755"/>
    <w:rsid w:val="000748C7"/>
    <w:rsid w:val="00074B27"/>
    <w:rsid w:val="00077022"/>
    <w:rsid w:val="0007748D"/>
    <w:rsid w:val="00080C49"/>
    <w:rsid w:val="00080CAD"/>
    <w:rsid w:val="00081081"/>
    <w:rsid w:val="000826A7"/>
    <w:rsid w:val="00082850"/>
    <w:rsid w:val="00082C95"/>
    <w:rsid w:val="00082F62"/>
    <w:rsid w:val="00083071"/>
    <w:rsid w:val="00083433"/>
    <w:rsid w:val="000838D0"/>
    <w:rsid w:val="000839AA"/>
    <w:rsid w:val="00083A1A"/>
    <w:rsid w:val="00084537"/>
    <w:rsid w:val="00084538"/>
    <w:rsid w:val="000846B4"/>
    <w:rsid w:val="00084CC2"/>
    <w:rsid w:val="0008564F"/>
    <w:rsid w:val="0008571C"/>
    <w:rsid w:val="00085C34"/>
    <w:rsid w:val="00086835"/>
    <w:rsid w:val="000868D7"/>
    <w:rsid w:val="0008793A"/>
    <w:rsid w:val="00087EA5"/>
    <w:rsid w:val="0009084F"/>
    <w:rsid w:val="000911E2"/>
    <w:rsid w:val="0009199C"/>
    <w:rsid w:val="00091DBD"/>
    <w:rsid w:val="00091ED2"/>
    <w:rsid w:val="0009219B"/>
    <w:rsid w:val="00092CD7"/>
    <w:rsid w:val="000931CD"/>
    <w:rsid w:val="00093706"/>
    <w:rsid w:val="00093D4C"/>
    <w:rsid w:val="00094229"/>
    <w:rsid w:val="000944C8"/>
    <w:rsid w:val="00094758"/>
    <w:rsid w:val="00094812"/>
    <w:rsid w:val="000949A3"/>
    <w:rsid w:val="00094BC8"/>
    <w:rsid w:val="00094C82"/>
    <w:rsid w:val="00094D98"/>
    <w:rsid w:val="00094E08"/>
    <w:rsid w:val="000969A4"/>
    <w:rsid w:val="00097F3D"/>
    <w:rsid w:val="000A0E05"/>
    <w:rsid w:val="000A1166"/>
    <w:rsid w:val="000A11C9"/>
    <w:rsid w:val="000A1A8D"/>
    <w:rsid w:val="000A1C90"/>
    <w:rsid w:val="000A1FFA"/>
    <w:rsid w:val="000A2C84"/>
    <w:rsid w:val="000A2FEE"/>
    <w:rsid w:val="000A3083"/>
    <w:rsid w:val="000A33D3"/>
    <w:rsid w:val="000A498C"/>
    <w:rsid w:val="000A4AB7"/>
    <w:rsid w:val="000A5001"/>
    <w:rsid w:val="000A5429"/>
    <w:rsid w:val="000A5909"/>
    <w:rsid w:val="000A5943"/>
    <w:rsid w:val="000A678C"/>
    <w:rsid w:val="000A6D2D"/>
    <w:rsid w:val="000A7053"/>
    <w:rsid w:val="000A7B89"/>
    <w:rsid w:val="000A7D65"/>
    <w:rsid w:val="000B0358"/>
    <w:rsid w:val="000B04AA"/>
    <w:rsid w:val="000B095B"/>
    <w:rsid w:val="000B0E44"/>
    <w:rsid w:val="000B134F"/>
    <w:rsid w:val="000B1D21"/>
    <w:rsid w:val="000B22FC"/>
    <w:rsid w:val="000B3244"/>
    <w:rsid w:val="000B3896"/>
    <w:rsid w:val="000B3B50"/>
    <w:rsid w:val="000B45B1"/>
    <w:rsid w:val="000B45CF"/>
    <w:rsid w:val="000B460A"/>
    <w:rsid w:val="000B46A4"/>
    <w:rsid w:val="000B4737"/>
    <w:rsid w:val="000B49C6"/>
    <w:rsid w:val="000B5C40"/>
    <w:rsid w:val="000B5F67"/>
    <w:rsid w:val="000B689E"/>
    <w:rsid w:val="000B6DD6"/>
    <w:rsid w:val="000B70FA"/>
    <w:rsid w:val="000B73BE"/>
    <w:rsid w:val="000B7651"/>
    <w:rsid w:val="000B76DC"/>
    <w:rsid w:val="000B78BD"/>
    <w:rsid w:val="000B7C58"/>
    <w:rsid w:val="000C0004"/>
    <w:rsid w:val="000C04C9"/>
    <w:rsid w:val="000C062F"/>
    <w:rsid w:val="000C0BAC"/>
    <w:rsid w:val="000C1047"/>
    <w:rsid w:val="000C171C"/>
    <w:rsid w:val="000C1A3B"/>
    <w:rsid w:val="000C2072"/>
    <w:rsid w:val="000C2323"/>
    <w:rsid w:val="000C2674"/>
    <w:rsid w:val="000C2EA9"/>
    <w:rsid w:val="000C3F02"/>
    <w:rsid w:val="000C4959"/>
    <w:rsid w:val="000C49D5"/>
    <w:rsid w:val="000C4CF8"/>
    <w:rsid w:val="000C4DEC"/>
    <w:rsid w:val="000C55F0"/>
    <w:rsid w:val="000C5CBB"/>
    <w:rsid w:val="000C5D7D"/>
    <w:rsid w:val="000C6142"/>
    <w:rsid w:val="000C695C"/>
    <w:rsid w:val="000C699A"/>
    <w:rsid w:val="000C73C2"/>
    <w:rsid w:val="000C7BA2"/>
    <w:rsid w:val="000C7DFB"/>
    <w:rsid w:val="000C7F01"/>
    <w:rsid w:val="000C7F33"/>
    <w:rsid w:val="000D05E6"/>
    <w:rsid w:val="000D0823"/>
    <w:rsid w:val="000D08E0"/>
    <w:rsid w:val="000D0CAC"/>
    <w:rsid w:val="000D12B4"/>
    <w:rsid w:val="000D1790"/>
    <w:rsid w:val="000D1AD4"/>
    <w:rsid w:val="000D1CCF"/>
    <w:rsid w:val="000D1EC2"/>
    <w:rsid w:val="000D2953"/>
    <w:rsid w:val="000D29D7"/>
    <w:rsid w:val="000D35BB"/>
    <w:rsid w:val="000D4503"/>
    <w:rsid w:val="000D46A6"/>
    <w:rsid w:val="000D528C"/>
    <w:rsid w:val="000D5904"/>
    <w:rsid w:val="000D5F25"/>
    <w:rsid w:val="000D6060"/>
    <w:rsid w:val="000D67AA"/>
    <w:rsid w:val="000D6B7A"/>
    <w:rsid w:val="000D72F0"/>
    <w:rsid w:val="000D7446"/>
    <w:rsid w:val="000D7B80"/>
    <w:rsid w:val="000E03EA"/>
    <w:rsid w:val="000E1FDA"/>
    <w:rsid w:val="000E27C2"/>
    <w:rsid w:val="000E2C9E"/>
    <w:rsid w:val="000E2CB9"/>
    <w:rsid w:val="000E2FF0"/>
    <w:rsid w:val="000E3831"/>
    <w:rsid w:val="000E433A"/>
    <w:rsid w:val="000E4BAF"/>
    <w:rsid w:val="000E4C52"/>
    <w:rsid w:val="000E50A5"/>
    <w:rsid w:val="000E5400"/>
    <w:rsid w:val="000E5FA6"/>
    <w:rsid w:val="000E66CF"/>
    <w:rsid w:val="000E6743"/>
    <w:rsid w:val="000E7187"/>
    <w:rsid w:val="000E786B"/>
    <w:rsid w:val="000F0C3E"/>
    <w:rsid w:val="000F0E8D"/>
    <w:rsid w:val="000F143C"/>
    <w:rsid w:val="000F1B4C"/>
    <w:rsid w:val="000F21E6"/>
    <w:rsid w:val="000F221B"/>
    <w:rsid w:val="000F2481"/>
    <w:rsid w:val="000F28B4"/>
    <w:rsid w:val="000F2D8B"/>
    <w:rsid w:val="000F32E7"/>
    <w:rsid w:val="000F40C9"/>
    <w:rsid w:val="000F43A1"/>
    <w:rsid w:val="000F43BB"/>
    <w:rsid w:val="000F4B46"/>
    <w:rsid w:val="000F4CEE"/>
    <w:rsid w:val="000F4DFC"/>
    <w:rsid w:val="000F5F1D"/>
    <w:rsid w:val="000F63DD"/>
    <w:rsid w:val="000F6BA1"/>
    <w:rsid w:val="000F6BE9"/>
    <w:rsid w:val="000F6C83"/>
    <w:rsid w:val="000F73D3"/>
    <w:rsid w:val="000F7FF4"/>
    <w:rsid w:val="001007F3"/>
    <w:rsid w:val="0010084A"/>
    <w:rsid w:val="001013E5"/>
    <w:rsid w:val="001015F1"/>
    <w:rsid w:val="00101805"/>
    <w:rsid w:val="0010192B"/>
    <w:rsid w:val="00101B0A"/>
    <w:rsid w:val="00101EFD"/>
    <w:rsid w:val="0010214A"/>
    <w:rsid w:val="001028B6"/>
    <w:rsid w:val="0010357A"/>
    <w:rsid w:val="001037DE"/>
    <w:rsid w:val="00104248"/>
    <w:rsid w:val="00104615"/>
    <w:rsid w:val="00105082"/>
    <w:rsid w:val="00105A49"/>
    <w:rsid w:val="00105A72"/>
    <w:rsid w:val="00106569"/>
    <w:rsid w:val="00106ADC"/>
    <w:rsid w:val="00106D1A"/>
    <w:rsid w:val="00106EBF"/>
    <w:rsid w:val="0010701A"/>
    <w:rsid w:val="00107ECE"/>
    <w:rsid w:val="001104F8"/>
    <w:rsid w:val="0011065D"/>
    <w:rsid w:val="0011075B"/>
    <w:rsid w:val="00110AD9"/>
    <w:rsid w:val="00110AF1"/>
    <w:rsid w:val="00110CE7"/>
    <w:rsid w:val="00111367"/>
    <w:rsid w:val="00111ECB"/>
    <w:rsid w:val="00111FFF"/>
    <w:rsid w:val="001125B2"/>
    <w:rsid w:val="001126FE"/>
    <w:rsid w:val="00113740"/>
    <w:rsid w:val="00113FF7"/>
    <w:rsid w:val="00114428"/>
    <w:rsid w:val="001153CA"/>
    <w:rsid w:val="0011556D"/>
    <w:rsid w:val="001158D8"/>
    <w:rsid w:val="00115F77"/>
    <w:rsid w:val="00116019"/>
    <w:rsid w:val="001169EE"/>
    <w:rsid w:val="0011741D"/>
    <w:rsid w:val="00117457"/>
    <w:rsid w:val="00117E58"/>
    <w:rsid w:val="0012015D"/>
    <w:rsid w:val="0012060F"/>
    <w:rsid w:val="00120CF5"/>
    <w:rsid w:val="00120E82"/>
    <w:rsid w:val="00120F6F"/>
    <w:rsid w:val="00121395"/>
    <w:rsid w:val="0012155F"/>
    <w:rsid w:val="001215DA"/>
    <w:rsid w:val="00121F3D"/>
    <w:rsid w:val="00122DA9"/>
    <w:rsid w:val="0012319D"/>
    <w:rsid w:val="00123543"/>
    <w:rsid w:val="0012365B"/>
    <w:rsid w:val="0012380B"/>
    <w:rsid w:val="00123A2E"/>
    <w:rsid w:val="00123D7E"/>
    <w:rsid w:val="00123E31"/>
    <w:rsid w:val="00124B4B"/>
    <w:rsid w:val="00124ED1"/>
    <w:rsid w:val="001254A7"/>
    <w:rsid w:val="00125A55"/>
    <w:rsid w:val="001264B7"/>
    <w:rsid w:val="001266BD"/>
    <w:rsid w:val="00126913"/>
    <w:rsid w:val="00126E43"/>
    <w:rsid w:val="00126EE7"/>
    <w:rsid w:val="00127D99"/>
    <w:rsid w:val="00130105"/>
    <w:rsid w:val="00130425"/>
    <w:rsid w:val="00130A5B"/>
    <w:rsid w:val="00130A7E"/>
    <w:rsid w:val="00130FEB"/>
    <w:rsid w:val="00131678"/>
    <w:rsid w:val="00131FED"/>
    <w:rsid w:val="0013284A"/>
    <w:rsid w:val="0013297C"/>
    <w:rsid w:val="0013298A"/>
    <w:rsid w:val="00132E32"/>
    <w:rsid w:val="001332B7"/>
    <w:rsid w:val="0013350C"/>
    <w:rsid w:val="001339B6"/>
    <w:rsid w:val="00134090"/>
    <w:rsid w:val="001340E5"/>
    <w:rsid w:val="0013417E"/>
    <w:rsid w:val="0013472E"/>
    <w:rsid w:val="00136233"/>
    <w:rsid w:val="00136A25"/>
    <w:rsid w:val="00136E35"/>
    <w:rsid w:val="00137708"/>
    <w:rsid w:val="00137A1F"/>
    <w:rsid w:val="00137CBB"/>
    <w:rsid w:val="00140215"/>
    <w:rsid w:val="00140811"/>
    <w:rsid w:val="00140FE5"/>
    <w:rsid w:val="00141025"/>
    <w:rsid w:val="0014141E"/>
    <w:rsid w:val="00142220"/>
    <w:rsid w:val="001422E5"/>
    <w:rsid w:val="00143613"/>
    <w:rsid w:val="0014374B"/>
    <w:rsid w:val="00143A04"/>
    <w:rsid w:val="00143A2D"/>
    <w:rsid w:val="0014416D"/>
    <w:rsid w:val="001444C4"/>
    <w:rsid w:val="001445DE"/>
    <w:rsid w:val="0014470B"/>
    <w:rsid w:val="001452C2"/>
    <w:rsid w:val="0014609B"/>
    <w:rsid w:val="001468AC"/>
    <w:rsid w:val="00147FDB"/>
    <w:rsid w:val="00150A21"/>
    <w:rsid w:val="00150B48"/>
    <w:rsid w:val="00150ECE"/>
    <w:rsid w:val="0015193A"/>
    <w:rsid w:val="00151A08"/>
    <w:rsid w:val="00151E4E"/>
    <w:rsid w:val="0015238C"/>
    <w:rsid w:val="0015337C"/>
    <w:rsid w:val="001539FE"/>
    <w:rsid w:val="00154286"/>
    <w:rsid w:val="001547F2"/>
    <w:rsid w:val="00155074"/>
    <w:rsid w:val="001555EF"/>
    <w:rsid w:val="00155603"/>
    <w:rsid w:val="00155946"/>
    <w:rsid w:val="001567A9"/>
    <w:rsid w:val="00157BD9"/>
    <w:rsid w:val="00157CE4"/>
    <w:rsid w:val="00160064"/>
    <w:rsid w:val="001605AB"/>
    <w:rsid w:val="00161160"/>
    <w:rsid w:val="0016122D"/>
    <w:rsid w:val="0016193B"/>
    <w:rsid w:val="00161AE6"/>
    <w:rsid w:val="00162F21"/>
    <w:rsid w:val="0016333D"/>
    <w:rsid w:val="00163412"/>
    <w:rsid w:val="00163B23"/>
    <w:rsid w:val="00163C18"/>
    <w:rsid w:val="00164350"/>
    <w:rsid w:val="0016475C"/>
    <w:rsid w:val="00164B02"/>
    <w:rsid w:val="00164D7E"/>
    <w:rsid w:val="00165480"/>
    <w:rsid w:val="0016551F"/>
    <w:rsid w:val="0016587D"/>
    <w:rsid w:val="001662ED"/>
    <w:rsid w:val="00166A5D"/>
    <w:rsid w:val="00166D30"/>
    <w:rsid w:val="00166F84"/>
    <w:rsid w:val="00167368"/>
    <w:rsid w:val="00167564"/>
    <w:rsid w:val="0016764F"/>
    <w:rsid w:val="00170DFA"/>
    <w:rsid w:val="0017188B"/>
    <w:rsid w:val="00171979"/>
    <w:rsid w:val="00171B06"/>
    <w:rsid w:val="00172433"/>
    <w:rsid w:val="00172607"/>
    <w:rsid w:val="001727E4"/>
    <w:rsid w:val="001729C1"/>
    <w:rsid w:val="00172B2D"/>
    <w:rsid w:val="00172E2C"/>
    <w:rsid w:val="001733F1"/>
    <w:rsid w:val="001749A7"/>
    <w:rsid w:val="00174B12"/>
    <w:rsid w:val="00175918"/>
    <w:rsid w:val="00175A46"/>
    <w:rsid w:val="00175DE4"/>
    <w:rsid w:val="001766ED"/>
    <w:rsid w:val="00177EFF"/>
    <w:rsid w:val="001804CF"/>
    <w:rsid w:val="001809DB"/>
    <w:rsid w:val="001821B4"/>
    <w:rsid w:val="0018243F"/>
    <w:rsid w:val="00182619"/>
    <w:rsid w:val="00182DA0"/>
    <w:rsid w:val="00182EB3"/>
    <w:rsid w:val="00184105"/>
    <w:rsid w:val="001842FE"/>
    <w:rsid w:val="001851A6"/>
    <w:rsid w:val="001852AC"/>
    <w:rsid w:val="00185B00"/>
    <w:rsid w:val="00185CD7"/>
    <w:rsid w:val="001862A7"/>
    <w:rsid w:val="001868B6"/>
    <w:rsid w:val="00186D1A"/>
    <w:rsid w:val="00187024"/>
    <w:rsid w:val="00187270"/>
    <w:rsid w:val="00187832"/>
    <w:rsid w:val="00187D29"/>
    <w:rsid w:val="00187EB3"/>
    <w:rsid w:val="0019028B"/>
    <w:rsid w:val="001906F3"/>
    <w:rsid w:val="00191056"/>
    <w:rsid w:val="00191286"/>
    <w:rsid w:val="001915EB"/>
    <w:rsid w:val="001916EC"/>
    <w:rsid w:val="00191D1D"/>
    <w:rsid w:val="00191E2D"/>
    <w:rsid w:val="00191F50"/>
    <w:rsid w:val="001926F4"/>
    <w:rsid w:val="001928C6"/>
    <w:rsid w:val="00193089"/>
    <w:rsid w:val="001933DC"/>
    <w:rsid w:val="001934D3"/>
    <w:rsid w:val="001936A2"/>
    <w:rsid w:val="0019380A"/>
    <w:rsid w:val="00193918"/>
    <w:rsid w:val="00193BE5"/>
    <w:rsid w:val="00194034"/>
    <w:rsid w:val="00196925"/>
    <w:rsid w:val="0019712A"/>
    <w:rsid w:val="001973EE"/>
    <w:rsid w:val="00197E28"/>
    <w:rsid w:val="001A05EA"/>
    <w:rsid w:val="001A0A81"/>
    <w:rsid w:val="001A0AE7"/>
    <w:rsid w:val="001A0E6C"/>
    <w:rsid w:val="001A1707"/>
    <w:rsid w:val="001A17EE"/>
    <w:rsid w:val="001A1AC2"/>
    <w:rsid w:val="001A2277"/>
    <w:rsid w:val="001A22F2"/>
    <w:rsid w:val="001A268E"/>
    <w:rsid w:val="001A2952"/>
    <w:rsid w:val="001A2B8C"/>
    <w:rsid w:val="001A2D79"/>
    <w:rsid w:val="001A3318"/>
    <w:rsid w:val="001A332C"/>
    <w:rsid w:val="001A3CE3"/>
    <w:rsid w:val="001A4208"/>
    <w:rsid w:val="001A557D"/>
    <w:rsid w:val="001A58A9"/>
    <w:rsid w:val="001A5B6F"/>
    <w:rsid w:val="001A6157"/>
    <w:rsid w:val="001A61EC"/>
    <w:rsid w:val="001A67A3"/>
    <w:rsid w:val="001A7127"/>
    <w:rsid w:val="001A7319"/>
    <w:rsid w:val="001B00AD"/>
    <w:rsid w:val="001B0373"/>
    <w:rsid w:val="001B0567"/>
    <w:rsid w:val="001B087E"/>
    <w:rsid w:val="001B0DF0"/>
    <w:rsid w:val="001B0F99"/>
    <w:rsid w:val="001B0FDF"/>
    <w:rsid w:val="001B1153"/>
    <w:rsid w:val="001B1812"/>
    <w:rsid w:val="001B192C"/>
    <w:rsid w:val="001B196E"/>
    <w:rsid w:val="001B1FDE"/>
    <w:rsid w:val="001B30E0"/>
    <w:rsid w:val="001B326E"/>
    <w:rsid w:val="001B4295"/>
    <w:rsid w:val="001B4486"/>
    <w:rsid w:val="001B4631"/>
    <w:rsid w:val="001B46F3"/>
    <w:rsid w:val="001B49FF"/>
    <w:rsid w:val="001B5A75"/>
    <w:rsid w:val="001B65CF"/>
    <w:rsid w:val="001B68CD"/>
    <w:rsid w:val="001B6D94"/>
    <w:rsid w:val="001B6F20"/>
    <w:rsid w:val="001B7AB4"/>
    <w:rsid w:val="001B7B1D"/>
    <w:rsid w:val="001B7E5F"/>
    <w:rsid w:val="001B7F31"/>
    <w:rsid w:val="001C0150"/>
    <w:rsid w:val="001C0648"/>
    <w:rsid w:val="001C07C0"/>
    <w:rsid w:val="001C15DC"/>
    <w:rsid w:val="001C183E"/>
    <w:rsid w:val="001C19C3"/>
    <w:rsid w:val="001C2278"/>
    <w:rsid w:val="001C23D6"/>
    <w:rsid w:val="001C24CC"/>
    <w:rsid w:val="001C274A"/>
    <w:rsid w:val="001C2B0A"/>
    <w:rsid w:val="001C3599"/>
    <w:rsid w:val="001C3682"/>
    <w:rsid w:val="001C3917"/>
    <w:rsid w:val="001C3A12"/>
    <w:rsid w:val="001C3BD7"/>
    <w:rsid w:val="001C3C65"/>
    <w:rsid w:val="001C4673"/>
    <w:rsid w:val="001C4A0F"/>
    <w:rsid w:val="001C4D87"/>
    <w:rsid w:val="001C5DCB"/>
    <w:rsid w:val="001C6709"/>
    <w:rsid w:val="001C698D"/>
    <w:rsid w:val="001C6C54"/>
    <w:rsid w:val="001C6E6E"/>
    <w:rsid w:val="001C7BDB"/>
    <w:rsid w:val="001C7EAF"/>
    <w:rsid w:val="001D03FA"/>
    <w:rsid w:val="001D0E75"/>
    <w:rsid w:val="001D1440"/>
    <w:rsid w:val="001D197F"/>
    <w:rsid w:val="001D1BB5"/>
    <w:rsid w:val="001D31AC"/>
    <w:rsid w:val="001D354E"/>
    <w:rsid w:val="001D36DB"/>
    <w:rsid w:val="001D3CE8"/>
    <w:rsid w:val="001D41AD"/>
    <w:rsid w:val="001D524D"/>
    <w:rsid w:val="001D5669"/>
    <w:rsid w:val="001D56A9"/>
    <w:rsid w:val="001D677F"/>
    <w:rsid w:val="001D6C3D"/>
    <w:rsid w:val="001D6F8A"/>
    <w:rsid w:val="001D72F2"/>
    <w:rsid w:val="001D7309"/>
    <w:rsid w:val="001D734F"/>
    <w:rsid w:val="001D7748"/>
    <w:rsid w:val="001D7A94"/>
    <w:rsid w:val="001E13BE"/>
    <w:rsid w:val="001E1886"/>
    <w:rsid w:val="001E1B47"/>
    <w:rsid w:val="001E2928"/>
    <w:rsid w:val="001E36F4"/>
    <w:rsid w:val="001E3971"/>
    <w:rsid w:val="001E46B7"/>
    <w:rsid w:val="001E4CD7"/>
    <w:rsid w:val="001E5061"/>
    <w:rsid w:val="001E52AC"/>
    <w:rsid w:val="001E6651"/>
    <w:rsid w:val="001E6669"/>
    <w:rsid w:val="001E706B"/>
    <w:rsid w:val="001E746B"/>
    <w:rsid w:val="001E7851"/>
    <w:rsid w:val="001E7BE4"/>
    <w:rsid w:val="001E7CC0"/>
    <w:rsid w:val="001F02B1"/>
    <w:rsid w:val="001F14E0"/>
    <w:rsid w:val="001F25EE"/>
    <w:rsid w:val="001F2F9A"/>
    <w:rsid w:val="001F3832"/>
    <w:rsid w:val="001F4888"/>
    <w:rsid w:val="001F4A08"/>
    <w:rsid w:val="001F4ED1"/>
    <w:rsid w:val="001F5E55"/>
    <w:rsid w:val="001F5F30"/>
    <w:rsid w:val="001F68EE"/>
    <w:rsid w:val="001F6A00"/>
    <w:rsid w:val="001F6BA2"/>
    <w:rsid w:val="001F73B0"/>
    <w:rsid w:val="001F74DF"/>
    <w:rsid w:val="001F7CDF"/>
    <w:rsid w:val="00200078"/>
    <w:rsid w:val="00200085"/>
    <w:rsid w:val="0020034F"/>
    <w:rsid w:val="00200591"/>
    <w:rsid w:val="00200D22"/>
    <w:rsid w:val="00201074"/>
    <w:rsid w:val="0020219A"/>
    <w:rsid w:val="002025B6"/>
    <w:rsid w:val="00202BEA"/>
    <w:rsid w:val="0020378D"/>
    <w:rsid w:val="00203874"/>
    <w:rsid w:val="002038A3"/>
    <w:rsid w:val="002038BA"/>
    <w:rsid w:val="0020403A"/>
    <w:rsid w:val="002041AF"/>
    <w:rsid w:val="002044B4"/>
    <w:rsid w:val="00204813"/>
    <w:rsid w:val="002053C4"/>
    <w:rsid w:val="002054B1"/>
    <w:rsid w:val="002065DA"/>
    <w:rsid w:val="0020681C"/>
    <w:rsid w:val="002073B3"/>
    <w:rsid w:val="002073DF"/>
    <w:rsid w:val="00207453"/>
    <w:rsid w:val="002076D9"/>
    <w:rsid w:val="00207C8B"/>
    <w:rsid w:val="00210584"/>
    <w:rsid w:val="00210768"/>
    <w:rsid w:val="0021128F"/>
    <w:rsid w:val="00212055"/>
    <w:rsid w:val="002125E7"/>
    <w:rsid w:val="0021270D"/>
    <w:rsid w:val="00212B65"/>
    <w:rsid w:val="00212E1F"/>
    <w:rsid w:val="00213452"/>
    <w:rsid w:val="00213494"/>
    <w:rsid w:val="00213698"/>
    <w:rsid w:val="00213900"/>
    <w:rsid w:val="00213945"/>
    <w:rsid w:val="00213E66"/>
    <w:rsid w:val="00214E2A"/>
    <w:rsid w:val="00214E3E"/>
    <w:rsid w:val="00214FA4"/>
    <w:rsid w:val="002150C0"/>
    <w:rsid w:val="00215940"/>
    <w:rsid w:val="00216141"/>
    <w:rsid w:val="002167A2"/>
    <w:rsid w:val="002175EB"/>
    <w:rsid w:val="00217721"/>
    <w:rsid w:val="00217A70"/>
    <w:rsid w:val="00217BA8"/>
    <w:rsid w:val="00217F1C"/>
    <w:rsid w:val="00220299"/>
    <w:rsid w:val="002210F8"/>
    <w:rsid w:val="00221142"/>
    <w:rsid w:val="0022218A"/>
    <w:rsid w:val="00222396"/>
    <w:rsid w:val="0022350B"/>
    <w:rsid w:val="0022420A"/>
    <w:rsid w:val="00224D07"/>
    <w:rsid w:val="0022553F"/>
    <w:rsid w:val="00225EE9"/>
    <w:rsid w:val="00227A65"/>
    <w:rsid w:val="0023089D"/>
    <w:rsid w:val="0023120A"/>
    <w:rsid w:val="00231E8D"/>
    <w:rsid w:val="00231F9F"/>
    <w:rsid w:val="00232037"/>
    <w:rsid w:val="00232942"/>
    <w:rsid w:val="00232ADE"/>
    <w:rsid w:val="00232DCC"/>
    <w:rsid w:val="002332F1"/>
    <w:rsid w:val="002333A3"/>
    <w:rsid w:val="00233A32"/>
    <w:rsid w:val="00233FC9"/>
    <w:rsid w:val="0023404C"/>
    <w:rsid w:val="00234FE7"/>
    <w:rsid w:val="00235715"/>
    <w:rsid w:val="00235AFD"/>
    <w:rsid w:val="002362FF"/>
    <w:rsid w:val="00236472"/>
    <w:rsid w:val="002366D7"/>
    <w:rsid w:val="00236D80"/>
    <w:rsid w:val="00236F48"/>
    <w:rsid w:val="00237215"/>
    <w:rsid w:val="00237F70"/>
    <w:rsid w:val="00240019"/>
    <w:rsid w:val="00240617"/>
    <w:rsid w:val="00240750"/>
    <w:rsid w:val="00240D78"/>
    <w:rsid w:val="00240EEF"/>
    <w:rsid w:val="00241009"/>
    <w:rsid w:val="00241984"/>
    <w:rsid w:val="0024212E"/>
    <w:rsid w:val="00242192"/>
    <w:rsid w:val="0024275F"/>
    <w:rsid w:val="00242837"/>
    <w:rsid w:val="002431D7"/>
    <w:rsid w:val="00243209"/>
    <w:rsid w:val="00243853"/>
    <w:rsid w:val="0024493F"/>
    <w:rsid w:val="00245751"/>
    <w:rsid w:val="00245C0B"/>
    <w:rsid w:val="00245E2F"/>
    <w:rsid w:val="002463A4"/>
    <w:rsid w:val="002463B2"/>
    <w:rsid w:val="0024696C"/>
    <w:rsid w:val="0024698A"/>
    <w:rsid w:val="00246A7D"/>
    <w:rsid w:val="00247138"/>
    <w:rsid w:val="0025077F"/>
    <w:rsid w:val="002510EE"/>
    <w:rsid w:val="00254656"/>
    <w:rsid w:val="002547A5"/>
    <w:rsid w:val="0025482C"/>
    <w:rsid w:val="0025492D"/>
    <w:rsid w:val="00254DA9"/>
    <w:rsid w:val="00256287"/>
    <w:rsid w:val="00256727"/>
    <w:rsid w:val="00256D93"/>
    <w:rsid w:val="002574B9"/>
    <w:rsid w:val="00257618"/>
    <w:rsid w:val="00257B44"/>
    <w:rsid w:val="00257C76"/>
    <w:rsid w:val="00260036"/>
    <w:rsid w:val="00260CA4"/>
    <w:rsid w:val="002616B8"/>
    <w:rsid w:val="00262201"/>
    <w:rsid w:val="002629F7"/>
    <w:rsid w:val="002633FC"/>
    <w:rsid w:val="0026358D"/>
    <w:rsid w:val="0026367F"/>
    <w:rsid w:val="002636B5"/>
    <w:rsid w:val="00263D1A"/>
    <w:rsid w:val="00263DD1"/>
    <w:rsid w:val="002644EE"/>
    <w:rsid w:val="0026506B"/>
    <w:rsid w:val="0026535F"/>
    <w:rsid w:val="002659AE"/>
    <w:rsid w:val="00265CA7"/>
    <w:rsid w:val="0026622C"/>
    <w:rsid w:val="00266275"/>
    <w:rsid w:val="0026636B"/>
    <w:rsid w:val="00266871"/>
    <w:rsid w:val="002668D9"/>
    <w:rsid w:val="00266B30"/>
    <w:rsid w:val="00267037"/>
    <w:rsid w:val="00267345"/>
    <w:rsid w:val="0026736D"/>
    <w:rsid w:val="002674DB"/>
    <w:rsid w:val="00267A4F"/>
    <w:rsid w:val="002706B3"/>
    <w:rsid w:val="002706BB"/>
    <w:rsid w:val="0027083E"/>
    <w:rsid w:val="00270B2F"/>
    <w:rsid w:val="0027126E"/>
    <w:rsid w:val="00272156"/>
    <w:rsid w:val="00272796"/>
    <w:rsid w:val="00272BC2"/>
    <w:rsid w:val="002730CB"/>
    <w:rsid w:val="00273E23"/>
    <w:rsid w:val="00273F26"/>
    <w:rsid w:val="0027464E"/>
    <w:rsid w:val="0027493D"/>
    <w:rsid w:val="00274ED5"/>
    <w:rsid w:val="00276110"/>
    <w:rsid w:val="002768BF"/>
    <w:rsid w:val="00277319"/>
    <w:rsid w:val="00277978"/>
    <w:rsid w:val="00277983"/>
    <w:rsid w:val="00277D61"/>
    <w:rsid w:val="00280436"/>
    <w:rsid w:val="00280D12"/>
    <w:rsid w:val="00281103"/>
    <w:rsid w:val="002816E4"/>
    <w:rsid w:val="00281719"/>
    <w:rsid w:val="00281A4D"/>
    <w:rsid w:val="00281B39"/>
    <w:rsid w:val="002820D4"/>
    <w:rsid w:val="00282663"/>
    <w:rsid w:val="002829C0"/>
    <w:rsid w:val="00283DB0"/>
    <w:rsid w:val="002851D9"/>
    <w:rsid w:val="0028523D"/>
    <w:rsid w:val="00286F16"/>
    <w:rsid w:val="00287310"/>
    <w:rsid w:val="00287391"/>
    <w:rsid w:val="0029094E"/>
    <w:rsid w:val="002911B7"/>
    <w:rsid w:val="002913F0"/>
    <w:rsid w:val="00291885"/>
    <w:rsid w:val="00291C60"/>
    <w:rsid w:val="00292301"/>
    <w:rsid w:val="002925D5"/>
    <w:rsid w:val="00292DF0"/>
    <w:rsid w:val="00293276"/>
    <w:rsid w:val="0029353E"/>
    <w:rsid w:val="00293D7A"/>
    <w:rsid w:val="00293ED5"/>
    <w:rsid w:val="00294BC2"/>
    <w:rsid w:val="00295D0B"/>
    <w:rsid w:val="00296646"/>
    <w:rsid w:val="0029718E"/>
    <w:rsid w:val="00297938"/>
    <w:rsid w:val="00297A81"/>
    <w:rsid w:val="00297B38"/>
    <w:rsid w:val="00297D43"/>
    <w:rsid w:val="002A095F"/>
    <w:rsid w:val="002A0AE4"/>
    <w:rsid w:val="002A10A4"/>
    <w:rsid w:val="002A14B6"/>
    <w:rsid w:val="002A19E9"/>
    <w:rsid w:val="002A1CD5"/>
    <w:rsid w:val="002A2785"/>
    <w:rsid w:val="002A34A6"/>
    <w:rsid w:val="002A3B07"/>
    <w:rsid w:val="002A3F53"/>
    <w:rsid w:val="002A55AC"/>
    <w:rsid w:val="002A5E2B"/>
    <w:rsid w:val="002A61A5"/>
    <w:rsid w:val="002A61C8"/>
    <w:rsid w:val="002A63ED"/>
    <w:rsid w:val="002A666C"/>
    <w:rsid w:val="002A688B"/>
    <w:rsid w:val="002A6CC9"/>
    <w:rsid w:val="002A6D2F"/>
    <w:rsid w:val="002A7E48"/>
    <w:rsid w:val="002B03D3"/>
    <w:rsid w:val="002B06AB"/>
    <w:rsid w:val="002B0808"/>
    <w:rsid w:val="002B088A"/>
    <w:rsid w:val="002B0F05"/>
    <w:rsid w:val="002B0F10"/>
    <w:rsid w:val="002B10B2"/>
    <w:rsid w:val="002B128C"/>
    <w:rsid w:val="002B1927"/>
    <w:rsid w:val="002B1EAB"/>
    <w:rsid w:val="002B241E"/>
    <w:rsid w:val="002B2B9B"/>
    <w:rsid w:val="002B2D5C"/>
    <w:rsid w:val="002B32BB"/>
    <w:rsid w:val="002B3797"/>
    <w:rsid w:val="002B3955"/>
    <w:rsid w:val="002B3DBC"/>
    <w:rsid w:val="002B3DE7"/>
    <w:rsid w:val="002B4035"/>
    <w:rsid w:val="002B40D2"/>
    <w:rsid w:val="002B4199"/>
    <w:rsid w:val="002B4B06"/>
    <w:rsid w:val="002B5B58"/>
    <w:rsid w:val="002B5D80"/>
    <w:rsid w:val="002B5E7A"/>
    <w:rsid w:val="002B5F41"/>
    <w:rsid w:val="002B609D"/>
    <w:rsid w:val="002B6B0F"/>
    <w:rsid w:val="002B7B4B"/>
    <w:rsid w:val="002B7F7B"/>
    <w:rsid w:val="002C048E"/>
    <w:rsid w:val="002C0B0D"/>
    <w:rsid w:val="002C106D"/>
    <w:rsid w:val="002C1430"/>
    <w:rsid w:val="002C1FD2"/>
    <w:rsid w:val="002C2830"/>
    <w:rsid w:val="002C2A57"/>
    <w:rsid w:val="002C3114"/>
    <w:rsid w:val="002C3280"/>
    <w:rsid w:val="002C3C10"/>
    <w:rsid w:val="002C41E3"/>
    <w:rsid w:val="002C44A8"/>
    <w:rsid w:val="002C457B"/>
    <w:rsid w:val="002C6410"/>
    <w:rsid w:val="002C67C3"/>
    <w:rsid w:val="002C6CDE"/>
    <w:rsid w:val="002C6EA8"/>
    <w:rsid w:val="002C7A54"/>
    <w:rsid w:val="002D029D"/>
    <w:rsid w:val="002D06C0"/>
    <w:rsid w:val="002D0CFA"/>
    <w:rsid w:val="002D10E6"/>
    <w:rsid w:val="002D1F25"/>
    <w:rsid w:val="002D1F86"/>
    <w:rsid w:val="002D2381"/>
    <w:rsid w:val="002D27C1"/>
    <w:rsid w:val="002D29EA"/>
    <w:rsid w:val="002D2A84"/>
    <w:rsid w:val="002D2ADF"/>
    <w:rsid w:val="002D2AF8"/>
    <w:rsid w:val="002D3152"/>
    <w:rsid w:val="002D3C85"/>
    <w:rsid w:val="002D410D"/>
    <w:rsid w:val="002D4274"/>
    <w:rsid w:val="002D48D1"/>
    <w:rsid w:val="002D48E1"/>
    <w:rsid w:val="002D4F69"/>
    <w:rsid w:val="002D509E"/>
    <w:rsid w:val="002D532A"/>
    <w:rsid w:val="002D55C2"/>
    <w:rsid w:val="002D5677"/>
    <w:rsid w:val="002D5704"/>
    <w:rsid w:val="002D6ADA"/>
    <w:rsid w:val="002D7B14"/>
    <w:rsid w:val="002D7B3A"/>
    <w:rsid w:val="002D7FEE"/>
    <w:rsid w:val="002E0588"/>
    <w:rsid w:val="002E077B"/>
    <w:rsid w:val="002E07CE"/>
    <w:rsid w:val="002E118F"/>
    <w:rsid w:val="002E1294"/>
    <w:rsid w:val="002E13F1"/>
    <w:rsid w:val="002E15CC"/>
    <w:rsid w:val="002E1857"/>
    <w:rsid w:val="002E2338"/>
    <w:rsid w:val="002E2922"/>
    <w:rsid w:val="002E2DDF"/>
    <w:rsid w:val="002E2FA5"/>
    <w:rsid w:val="002E3734"/>
    <w:rsid w:val="002E3CC5"/>
    <w:rsid w:val="002E4080"/>
    <w:rsid w:val="002E40E9"/>
    <w:rsid w:val="002E43F1"/>
    <w:rsid w:val="002E44E6"/>
    <w:rsid w:val="002E4A95"/>
    <w:rsid w:val="002E4BBB"/>
    <w:rsid w:val="002E4EDC"/>
    <w:rsid w:val="002E5035"/>
    <w:rsid w:val="002E536F"/>
    <w:rsid w:val="002E5AF6"/>
    <w:rsid w:val="002E69E4"/>
    <w:rsid w:val="002E7031"/>
    <w:rsid w:val="002E7264"/>
    <w:rsid w:val="002E75F1"/>
    <w:rsid w:val="002E7F4E"/>
    <w:rsid w:val="002F0349"/>
    <w:rsid w:val="002F0836"/>
    <w:rsid w:val="002F094A"/>
    <w:rsid w:val="002F0960"/>
    <w:rsid w:val="002F0BE6"/>
    <w:rsid w:val="002F10BC"/>
    <w:rsid w:val="002F1284"/>
    <w:rsid w:val="002F15E5"/>
    <w:rsid w:val="002F16B8"/>
    <w:rsid w:val="002F1726"/>
    <w:rsid w:val="002F1A16"/>
    <w:rsid w:val="002F1C81"/>
    <w:rsid w:val="002F1E35"/>
    <w:rsid w:val="002F1F79"/>
    <w:rsid w:val="002F2854"/>
    <w:rsid w:val="002F288B"/>
    <w:rsid w:val="002F41A3"/>
    <w:rsid w:val="002F4A20"/>
    <w:rsid w:val="002F5456"/>
    <w:rsid w:val="002F55BE"/>
    <w:rsid w:val="002F58EB"/>
    <w:rsid w:val="002F5935"/>
    <w:rsid w:val="002F6A76"/>
    <w:rsid w:val="002F6C89"/>
    <w:rsid w:val="002F70B3"/>
    <w:rsid w:val="002F72DD"/>
    <w:rsid w:val="002F7480"/>
    <w:rsid w:val="002F7B01"/>
    <w:rsid w:val="0030070D"/>
    <w:rsid w:val="00301025"/>
    <w:rsid w:val="003013D0"/>
    <w:rsid w:val="00301C63"/>
    <w:rsid w:val="003025D9"/>
    <w:rsid w:val="0030289E"/>
    <w:rsid w:val="00302AF4"/>
    <w:rsid w:val="00303150"/>
    <w:rsid w:val="00303B84"/>
    <w:rsid w:val="00303E98"/>
    <w:rsid w:val="003058F0"/>
    <w:rsid w:val="00305F76"/>
    <w:rsid w:val="00306206"/>
    <w:rsid w:val="003070C0"/>
    <w:rsid w:val="0030781F"/>
    <w:rsid w:val="00310145"/>
    <w:rsid w:val="0031058E"/>
    <w:rsid w:val="003107CF"/>
    <w:rsid w:val="00311749"/>
    <w:rsid w:val="00311831"/>
    <w:rsid w:val="00311A7C"/>
    <w:rsid w:val="00311ACD"/>
    <w:rsid w:val="003133C7"/>
    <w:rsid w:val="00313670"/>
    <w:rsid w:val="00313673"/>
    <w:rsid w:val="0031368A"/>
    <w:rsid w:val="00313B7C"/>
    <w:rsid w:val="00313CA8"/>
    <w:rsid w:val="00313F6B"/>
    <w:rsid w:val="003143E8"/>
    <w:rsid w:val="00314480"/>
    <w:rsid w:val="0031492A"/>
    <w:rsid w:val="00314D7D"/>
    <w:rsid w:val="003150D0"/>
    <w:rsid w:val="00315332"/>
    <w:rsid w:val="00315E76"/>
    <w:rsid w:val="00316194"/>
    <w:rsid w:val="00316449"/>
    <w:rsid w:val="003168B9"/>
    <w:rsid w:val="00316AA7"/>
    <w:rsid w:val="00317096"/>
    <w:rsid w:val="003179E1"/>
    <w:rsid w:val="00317CC6"/>
    <w:rsid w:val="003201BE"/>
    <w:rsid w:val="00320676"/>
    <w:rsid w:val="00320A05"/>
    <w:rsid w:val="00320E96"/>
    <w:rsid w:val="00321081"/>
    <w:rsid w:val="00321110"/>
    <w:rsid w:val="003220AE"/>
    <w:rsid w:val="0032210C"/>
    <w:rsid w:val="003221D7"/>
    <w:rsid w:val="0032247F"/>
    <w:rsid w:val="00322523"/>
    <w:rsid w:val="0032284D"/>
    <w:rsid w:val="00323182"/>
    <w:rsid w:val="003234E8"/>
    <w:rsid w:val="00323522"/>
    <w:rsid w:val="003240E2"/>
    <w:rsid w:val="0032437E"/>
    <w:rsid w:val="0032446F"/>
    <w:rsid w:val="00324979"/>
    <w:rsid w:val="00324D0E"/>
    <w:rsid w:val="003254E2"/>
    <w:rsid w:val="00325C82"/>
    <w:rsid w:val="00325D0F"/>
    <w:rsid w:val="0032668D"/>
    <w:rsid w:val="00326B99"/>
    <w:rsid w:val="00327F72"/>
    <w:rsid w:val="00330C98"/>
    <w:rsid w:val="00330E2C"/>
    <w:rsid w:val="00331574"/>
    <w:rsid w:val="00331959"/>
    <w:rsid w:val="00331E44"/>
    <w:rsid w:val="00333769"/>
    <w:rsid w:val="00333AC6"/>
    <w:rsid w:val="00334201"/>
    <w:rsid w:val="00334EB7"/>
    <w:rsid w:val="00335259"/>
    <w:rsid w:val="00335BF1"/>
    <w:rsid w:val="00335C18"/>
    <w:rsid w:val="00336055"/>
    <w:rsid w:val="00336557"/>
    <w:rsid w:val="003366A5"/>
    <w:rsid w:val="003366A9"/>
    <w:rsid w:val="00336EBE"/>
    <w:rsid w:val="00337C82"/>
    <w:rsid w:val="00337D3D"/>
    <w:rsid w:val="00337E7D"/>
    <w:rsid w:val="00340587"/>
    <w:rsid w:val="00340711"/>
    <w:rsid w:val="00340E6B"/>
    <w:rsid w:val="00340E9B"/>
    <w:rsid w:val="0034113D"/>
    <w:rsid w:val="00341811"/>
    <w:rsid w:val="00341959"/>
    <w:rsid w:val="00341D83"/>
    <w:rsid w:val="0034217D"/>
    <w:rsid w:val="003421D4"/>
    <w:rsid w:val="00342292"/>
    <w:rsid w:val="0034243A"/>
    <w:rsid w:val="003435EB"/>
    <w:rsid w:val="00343917"/>
    <w:rsid w:val="003439B6"/>
    <w:rsid w:val="00343FAB"/>
    <w:rsid w:val="003447AB"/>
    <w:rsid w:val="00345195"/>
    <w:rsid w:val="00345CA5"/>
    <w:rsid w:val="00346002"/>
    <w:rsid w:val="003466E8"/>
    <w:rsid w:val="00346A43"/>
    <w:rsid w:val="00346D9F"/>
    <w:rsid w:val="0034705B"/>
    <w:rsid w:val="003515A5"/>
    <w:rsid w:val="0035193D"/>
    <w:rsid w:val="003523FC"/>
    <w:rsid w:val="00352CD2"/>
    <w:rsid w:val="00352CE5"/>
    <w:rsid w:val="003530F9"/>
    <w:rsid w:val="003539DC"/>
    <w:rsid w:val="0035440D"/>
    <w:rsid w:val="003549AD"/>
    <w:rsid w:val="00354A02"/>
    <w:rsid w:val="00354C61"/>
    <w:rsid w:val="00354C9A"/>
    <w:rsid w:val="0035542B"/>
    <w:rsid w:val="00355809"/>
    <w:rsid w:val="00355A02"/>
    <w:rsid w:val="003567E2"/>
    <w:rsid w:val="003569B0"/>
    <w:rsid w:val="003570A6"/>
    <w:rsid w:val="00357CCA"/>
    <w:rsid w:val="00360DA8"/>
    <w:rsid w:val="00360E24"/>
    <w:rsid w:val="00360EE1"/>
    <w:rsid w:val="00360F36"/>
    <w:rsid w:val="003612CF"/>
    <w:rsid w:val="0036141E"/>
    <w:rsid w:val="0036178F"/>
    <w:rsid w:val="003617A4"/>
    <w:rsid w:val="00361AF9"/>
    <w:rsid w:val="0036227E"/>
    <w:rsid w:val="003622E3"/>
    <w:rsid w:val="003626E2"/>
    <w:rsid w:val="00362D72"/>
    <w:rsid w:val="003636DE"/>
    <w:rsid w:val="00363835"/>
    <w:rsid w:val="00363DAE"/>
    <w:rsid w:val="00365B5C"/>
    <w:rsid w:val="00365D34"/>
    <w:rsid w:val="00365ECD"/>
    <w:rsid w:val="00365F5E"/>
    <w:rsid w:val="00366027"/>
    <w:rsid w:val="00366067"/>
    <w:rsid w:val="00366168"/>
    <w:rsid w:val="00367037"/>
    <w:rsid w:val="003702F3"/>
    <w:rsid w:val="0037044E"/>
    <w:rsid w:val="00370C3C"/>
    <w:rsid w:val="00370D5A"/>
    <w:rsid w:val="00370F22"/>
    <w:rsid w:val="003714A7"/>
    <w:rsid w:val="0037219F"/>
    <w:rsid w:val="00372AA5"/>
    <w:rsid w:val="00372F69"/>
    <w:rsid w:val="003738C7"/>
    <w:rsid w:val="00374574"/>
    <w:rsid w:val="00374990"/>
    <w:rsid w:val="00374CED"/>
    <w:rsid w:val="00375988"/>
    <w:rsid w:val="003759CE"/>
    <w:rsid w:val="00376402"/>
    <w:rsid w:val="00376BE2"/>
    <w:rsid w:val="0037731E"/>
    <w:rsid w:val="00377388"/>
    <w:rsid w:val="00380026"/>
    <w:rsid w:val="00380031"/>
    <w:rsid w:val="003809A4"/>
    <w:rsid w:val="003809A6"/>
    <w:rsid w:val="00381B76"/>
    <w:rsid w:val="00382310"/>
    <w:rsid w:val="00382599"/>
    <w:rsid w:val="00382F1B"/>
    <w:rsid w:val="003834D3"/>
    <w:rsid w:val="00383A0D"/>
    <w:rsid w:val="0038408E"/>
    <w:rsid w:val="003844AA"/>
    <w:rsid w:val="00385F41"/>
    <w:rsid w:val="003867E9"/>
    <w:rsid w:val="00386872"/>
    <w:rsid w:val="0038754C"/>
    <w:rsid w:val="00387B04"/>
    <w:rsid w:val="00390CD8"/>
    <w:rsid w:val="00390D80"/>
    <w:rsid w:val="00390F09"/>
    <w:rsid w:val="003912D4"/>
    <w:rsid w:val="0039141D"/>
    <w:rsid w:val="0039157D"/>
    <w:rsid w:val="00391E4C"/>
    <w:rsid w:val="00392507"/>
    <w:rsid w:val="003925B2"/>
    <w:rsid w:val="00392AEB"/>
    <w:rsid w:val="003934DA"/>
    <w:rsid w:val="0039367D"/>
    <w:rsid w:val="00393A9F"/>
    <w:rsid w:val="00393DAA"/>
    <w:rsid w:val="003952F0"/>
    <w:rsid w:val="0039572B"/>
    <w:rsid w:val="00395B1E"/>
    <w:rsid w:val="00395D77"/>
    <w:rsid w:val="00396610"/>
    <w:rsid w:val="00396D20"/>
    <w:rsid w:val="003970EA"/>
    <w:rsid w:val="003977AA"/>
    <w:rsid w:val="0039785D"/>
    <w:rsid w:val="00397967"/>
    <w:rsid w:val="003A0B1D"/>
    <w:rsid w:val="003A1B82"/>
    <w:rsid w:val="003A1C3B"/>
    <w:rsid w:val="003A1D7A"/>
    <w:rsid w:val="003A1DAC"/>
    <w:rsid w:val="003A1EC2"/>
    <w:rsid w:val="003A20FA"/>
    <w:rsid w:val="003A31D0"/>
    <w:rsid w:val="003A3401"/>
    <w:rsid w:val="003A393F"/>
    <w:rsid w:val="003A3A4E"/>
    <w:rsid w:val="003A3B2B"/>
    <w:rsid w:val="003A3C78"/>
    <w:rsid w:val="003A4A84"/>
    <w:rsid w:val="003A4EE5"/>
    <w:rsid w:val="003A5272"/>
    <w:rsid w:val="003A5AEB"/>
    <w:rsid w:val="003A6106"/>
    <w:rsid w:val="003A624F"/>
    <w:rsid w:val="003A6831"/>
    <w:rsid w:val="003A68F5"/>
    <w:rsid w:val="003A6A7F"/>
    <w:rsid w:val="003A6BF4"/>
    <w:rsid w:val="003A6E76"/>
    <w:rsid w:val="003A6ED8"/>
    <w:rsid w:val="003A79D9"/>
    <w:rsid w:val="003B02C3"/>
    <w:rsid w:val="003B058D"/>
    <w:rsid w:val="003B06A3"/>
    <w:rsid w:val="003B117F"/>
    <w:rsid w:val="003B1617"/>
    <w:rsid w:val="003B1CA2"/>
    <w:rsid w:val="003B2D2F"/>
    <w:rsid w:val="003B38F9"/>
    <w:rsid w:val="003B3A63"/>
    <w:rsid w:val="003B3E0D"/>
    <w:rsid w:val="003B4AD4"/>
    <w:rsid w:val="003B4DDD"/>
    <w:rsid w:val="003B51E5"/>
    <w:rsid w:val="003B5E7F"/>
    <w:rsid w:val="003B61A3"/>
    <w:rsid w:val="003B6AFB"/>
    <w:rsid w:val="003B6E35"/>
    <w:rsid w:val="003B7511"/>
    <w:rsid w:val="003B7ED6"/>
    <w:rsid w:val="003C0294"/>
    <w:rsid w:val="003C03A7"/>
    <w:rsid w:val="003C0484"/>
    <w:rsid w:val="003C1B38"/>
    <w:rsid w:val="003C1EEB"/>
    <w:rsid w:val="003C2E29"/>
    <w:rsid w:val="003C359B"/>
    <w:rsid w:val="003C364A"/>
    <w:rsid w:val="003C3D6D"/>
    <w:rsid w:val="003C4591"/>
    <w:rsid w:val="003C4B34"/>
    <w:rsid w:val="003C51D2"/>
    <w:rsid w:val="003C52A1"/>
    <w:rsid w:val="003C52C9"/>
    <w:rsid w:val="003C58D1"/>
    <w:rsid w:val="003C68F0"/>
    <w:rsid w:val="003C74CE"/>
    <w:rsid w:val="003C7979"/>
    <w:rsid w:val="003C7BBB"/>
    <w:rsid w:val="003D0227"/>
    <w:rsid w:val="003D077C"/>
    <w:rsid w:val="003D0BC1"/>
    <w:rsid w:val="003D1596"/>
    <w:rsid w:val="003D18E8"/>
    <w:rsid w:val="003D1F03"/>
    <w:rsid w:val="003D2B85"/>
    <w:rsid w:val="003D2FBE"/>
    <w:rsid w:val="003D351D"/>
    <w:rsid w:val="003D43D7"/>
    <w:rsid w:val="003D4B00"/>
    <w:rsid w:val="003D4F95"/>
    <w:rsid w:val="003D57AA"/>
    <w:rsid w:val="003D5E0F"/>
    <w:rsid w:val="003D6185"/>
    <w:rsid w:val="003D7B1F"/>
    <w:rsid w:val="003E05DC"/>
    <w:rsid w:val="003E0DED"/>
    <w:rsid w:val="003E1A4A"/>
    <w:rsid w:val="003E239B"/>
    <w:rsid w:val="003E2668"/>
    <w:rsid w:val="003E2890"/>
    <w:rsid w:val="003E2D61"/>
    <w:rsid w:val="003E34AE"/>
    <w:rsid w:val="003E3745"/>
    <w:rsid w:val="003E38C1"/>
    <w:rsid w:val="003E3AAC"/>
    <w:rsid w:val="003E3C96"/>
    <w:rsid w:val="003E3F12"/>
    <w:rsid w:val="003E5EAE"/>
    <w:rsid w:val="003E5F90"/>
    <w:rsid w:val="003E6557"/>
    <w:rsid w:val="003E6640"/>
    <w:rsid w:val="003E7A01"/>
    <w:rsid w:val="003F0481"/>
    <w:rsid w:val="003F0578"/>
    <w:rsid w:val="003F0649"/>
    <w:rsid w:val="003F09C8"/>
    <w:rsid w:val="003F15FB"/>
    <w:rsid w:val="003F205B"/>
    <w:rsid w:val="003F2C9F"/>
    <w:rsid w:val="003F3562"/>
    <w:rsid w:val="003F4393"/>
    <w:rsid w:val="003F477B"/>
    <w:rsid w:val="003F47F0"/>
    <w:rsid w:val="003F4871"/>
    <w:rsid w:val="003F5690"/>
    <w:rsid w:val="00400148"/>
    <w:rsid w:val="00400CE2"/>
    <w:rsid w:val="0040112F"/>
    <w:rsid w:val="004017D4"/>
    <w:rsid w:val="00401EA3"/>
    <w:rsid w:val="00402650"/>
    <w:rsid w:val="00402DEA"/>
    <w:rsid w:val="00403531"/>
    <w:rsid w:val="00404AE9"/>
    <w:rsid w:val="00404F0B"/>
    <w:rsid w:val="00405409"/>
    <w:rsid w:val="0040560A"/>
    <w:rsid w:val="004060E1"/>
    <w:rsid w:val="004065CD"/>
    <w:rsid w:val="0040682C"/>
    <w:rsid w:val="004068B9"/>
    <w:rsid w:val="00406FD3"/>
    <w:rsid w:val="00407482"/>
    <w:rsid w:val="00407CDE"/>
    <w:rsid w:val="00410632"/>
    <w:rsid w:val="004107F7"/>
    <w:rsid w:val="00410B58"/>
    <w:rsid w:val="004115E3"/>
    <w:rsid w:val="0041186F"/>
    <w:rsid w:val="00411D24"/>
    <w:rsid w:val="0041241C"/>
    <w:rsid w:val="00412F7C"/>
    <w:rsid w:val="00413689"/>
    <w:rsid w:val="00413E01"/>
    <w:rsid w:val="0041411C"/>
    <w:rsid w:val="004142F1"/>
    <w:rsid w:val="004148CA"/>
    <w:rsid w:val="00415884"/>
    <w:rsid w:val="00415A3D"/>
    <w:rsid w:val="004167DE"/>
    <w:rsid w:val="004170D7"/>
    <w:rsid w:val="00417323"/>
    <w:rsid w:val="00417EE1"/>
    <w:rsid w:val="00420058"/>
    <w:rsid w:val="00420510"/>
    <w:rsid w:val="00420835"/>
    <w:rsid w:val="004217B2"/>
    <w:rsid w:val="00421863"/>
    <w:rsid w:val="004224FD"/>
    <w:rsid w:val="00422F9B"/>
    <w:rsid w:val="00423153"/>
    <w:rsid w:val="0042357D"/>
    <w:rsid w:val="004235DB"/>
    <w:rsid w:val="004242F7"/>
    <w:rsid w:val="004246F0"/>
    <w:rsid w:val="00424BB9"/>
    <w:rsid w:val="00424C13"/>
    <w:rsid w:val="00424EF1"/>
    <w:rsid w:val="00425289"/>
    <w:rsid w:val="00426D4A"/>
    <w:rsid w:val="00426F21"/>
    <w:rsid w:val="00427134"/>
    <w:rsid w:val="00427276"/>
    <w:rsid w:val="00427FDA"/>
    <w:rsid w:val="004305FC"/>
    <w:rsid w:val="004307A6"/>
    <w:rsid w:val="00430A76"/>
    <w:rsid w:val="00431035"/>
    <w:rsid w:val="004311EE"/>
    <w:rsid w:val="004318DF"/>
    <w:rsid w:val="00432674"/>
    <w:rsid w:val="00432977"/>
    <w:rsid w:val="00432E91"/>
    <w:rsid w:val="004332B6"/>
    <w:rsid w:val="0043420F"/>
    <w:rsid w:val="004343BD"/>
    <w:rsid w:val="00434817"/>
    <w:rsid w:val="00435F6E"/>
    <w:rsid w:val="00436382"/>
    <w:rsid w:val="004363E9"/>
    <w:rsid w:val="00436487"/>
    <w:rsid w:val="00436F04"/>
    <w:rsid w:val="00436FB7"/>
    <w:rsid w:val="00437BBC"/>
    <w:rsid w:val="00437D02"/>
    <w:rsid w:val="00440197"/>
    <w:rsid w:val="004403E4"/>
    <w:rsid w:val="004404A0"/>
    <w:rsid w:val="00440CBD"/>
    <w:rsid w:val="004413E1"/>
    <w:rsid w:val="00441CA8"/>
    <w:rsid w:val="004426B1"/>
    <w:rsid w:val="00442967"/>
    <w:rsid w:val="00443195"/>
    <w:rsid w:val="004432AF"/>
    <w:rsid w:val="00443F65"/>
    <w:rsid w:val="004448D7"/>
    <w:rsid w:val="00445884"/>
    <w:rsid w:val="00446385"/>
    <w:rsid w:val="00446505"/>
    <w:rsid w:val="00446C19"/>
    <w:rsid w:val="004470CF"/>
    <w:rsid w:val="00447394"/>
    <w:rsid w:val="00447932"/>
    <w:rsid w:val="00447D90"/>
    <w:rsid w:val="004505C6"/>
    <w:rsid w:val="004507D0"/>
    <w:rsid w:val="00451306"/>
    <w:rsid w:val="004518AE"/>
    <w:rsid w:val="00451AA4"/>
    <w:rsid w:val="00451BE2"/>
    <w:rsid w:val="00453334"/>
    <w:rsid w:val="00453A92"/>
    <w:rsid w:val="00453E99"/>
    <w:rsid w:val="004543D1"/>
    <w:rsid w:val="0045467F"/>
    <w:rsid w:val="00454B1F"/>
    <w:rsid w:val="00454EEB"/>
    <w:rsid w:val="00455AD8"/>
    <w:rsid w:val="004565D9"/>
    <w:rsid w:val="00456A84"/>
    <w:rsid w:val="00456B90"/>
    <w:rsid w:val="00456DA5"/>
    <w:rsid w:val="00457155"/>
    <w:rsid w:val="0045728D"/>
    <w:rsid w:val="004575F3"/>
    <w:rsid w:val="00457876"/>
    <w:rsid w:val="004603C5"/>
    <w:rsid w:val="004607DF"/>
    <w:rsid w:val="00461124"/>
    <w:rsid w:val="0046124E"/>
    <w:rsid w:val="004619A2"/>
    <w:rsid w:val="0046253E"/>
    <w:rsid w:val="0046264F"/>
    <w:rsid w:val="0046278A"/>
    <w:rsid w:val="004627A0"/>
    <w:rsid w:val="0046292C"/>
    <w:rsid w:val="00462F76"/>
    <w:rsid w:val="004631F4"/>
    <w:rsid w:val="0046370F"/>
    <w:rsid w:val="00463CB6"/>
    <w:rsid w:val="00463F97"/>
    <w:rsid w:val="004640A4"/>
    <w:rsid w:val="00464937"/>
    <w:rsid w:val="00465397"/>
    <w:rsid w:val="0046556F"/>
    <w:rsid w:val="00465E44"/>
    <w:rsid w:val="00466094"/>
    <w:rsid w:val="004665AB"/>
    <w:rsid w:val="004666A6"/>
    <w:rsid w:val="00466BBC"/>
    <w:rsid w:val="00466FA0"/>
    <w:rsid w:val="00467493"/>
    <w:rsid w:val="00467565"/>
    <w:rsid w:val="00467985"/>
    <w:rsid w:val="00470217"/>
    <w:rsid w:val="004703D7"/>
    <w:rsid w:val="004705F2"/>
    <w:rsid w:val="00471687"/>
    <w:rsid w:val="004716A2"/>
    <w:rsid w:val="00471750"/>
    <w:rsid w:val="00471BEE"/>
    <w:rsid w:val="00472144"/>
    <w:rsid w:val="004721FB"/>
    <w:rsid w:val="0047304E"/>
    <w:rsid w:val="00473076"/>
    <w:rsid w:val="00475347"/>
    <w:rsid w:val="004753E2"/>
    <w:rsid w:val="00475EDA"/>
    <w:rsid w:val="00476819"/>
    <w:rsid w:val="00477D11"/>
    <w:rsid w:val="004800D1"/>
    <w:rsid w:val="004803F8"/>
    <w:rsid w:val="00480B3A"/>
    <w:rsid w:val="00480D21"/>
    <w:rsid w:val="004810E3"/>
    <w:rsid w:val="00482071"/>
    <w:rsid w:val="00483002"/>
    <w:rsid w:val="00483630"/>
    <w:rsid w:val="0048386F"/>
    <w:rsid w:val="00483DC2"/>
    <w:rsid w:val="00483ED4"/>
    <w:rsid w:val="004840F8"/>
    <w:rsid w:val="00484BF0"/>
    <w:rsid w:val="00484C9B"/>
    <w:rsid w:val="00485FFA"/>
    <w:rsid w:val="0048633A"/>
    <w:rsid w:val="004872CE"/>
    <w:rsid w:val="004873EC"/>
    <w:rsid w:val="00487875"/>
    <w:rsid w:val="0049005C"/>
    <w:rsid w:val="004903C6"/>
    <w:rsid w:val="004903CE"/>
    <w:rsid w:val="00491325"/>
    <w:rsid w:val="0049143D"/>
    <w:rsid w:val="00493BB3"/>
    <w:rsid w:val="00494E54"/>
    <w:rsid w:val="00495A97"/>
    <w:rsid w:val="00495C29"/>
    <w:rsid w:val="004960B7"/>
    <w:rsid w:val="004960C1"/>
    <w:rsid w:val="004967E4"/>
    <w:rsid w:val="00496C5F"/>
    <w:rsid w:val="00497054"/>
    <w:rsid w:val="00497BB8"/>
    <w:rsid w:val="00497EB2"/>
    <w:rsid w:val="004A02CE"/>
    <w:rsid w:val="004A0542"/>
    <w:rsid w:val="004A0E09"/>
    <w:rsid w:val="004A0F1D"/>
    <w:rsid w:val="004A113E"/>
    <w:rsid w:val="004A1783"/>
    <w:rsid w:val="004A1EF0"/>
    <w:rsid w:val="004A1F37"/>
    <w:rsid w:val="004A2017"/>
    <w:rsid w:val="004A21D8"/>
    <w:rsid w:val="004A26E9"/>
    <w:rsid w:val="004A2724"/>
    <w:rsid w:val="004A3894"/>
    <w:rsid w:val="004A3DE3"/>
    <w:rsid w:val="004A4009"/>
    <w:rsid w:val="004A43BD"/>
    <w:rsid w:val="004A4430"/>
    <w:rsid w:val="004A4577"/>
    <w:rsid w:val="004A475D"/>
    <w:rsid w:val="004A4ACF"/>
    <w:rsid w:val="004A4E6E"/>
    <w:rsid w:val="004A5B17"/>
    <w:rsid w:val="004A63C2"/>
    <w:rsid w:val="004A65B8"/>
    <w:rsid w:val="004A6DEB"/>
    <w:rsid w:val="004A70BE"/>
    <w:rsid w:val="004A70C3"/>
    <w:rsid w:val="004A7647"/>
    <w:rsid w:val="004B039B"/>
    <w:rsid w:val="004B088F"/>
    <w:rsid w:val="004B08EF"/>
    <w:rsid w:val="004B0F84"/>
    <w:rsid w:val="004B12C2"/>
    <w:rsid w:val="004B1C94"/>
    <w:rsid w:val="004B261C"/>
    <w:rsid w:val="004B280C"/>
    <w:rsid w:val="004B2A64"/>
    <w:rsid w:val="004B2C11"/>
    <w:rsid w:val="004B357B"/>
    <w:rsid w:val="004B400C"/>
    <w:rsid w:val="004B4339"/>
    <w:rsid w:val="004B4C89"/>
    <w:rsid w:val="004B4D01"/>
    <w:rsid w:val="004B53C6"/>
    <w:rsid w:val="004B54C1"/>
    <w:rsid w:val="004B61A2"/>
    <w:rsid w:val="004B6A94"/>
    <w:rsid w:val="004B6F4A"/>
    <w:rsid w:val="004B74A7"/>
    <w:rsid w:val="004B76FB"/>
    <w:rsid w:val="004B7740"/>
    <w:rsid w:val="004B7CFC"/>
    <w:rsid w:val="004C08C2"/>
    <w:rsid w:val="004C10B4"/>
    <w:rsid w:val="004C13DE"/>
    <w:rsid w:val="004C14CE"/>
    <w:rsid w:val="004C15A7"/>
    <w:rsid w:val="004C15A9"/>
    <w:rsid w:val="004C1EA9"/>
    <w:rsid w:val="004C1F07"/>
    <w:rsid w:val="004C20CF"/>
    <w:rsid w:val="004C251E"/>
    <w:rsid w:val="004C27D0"/>
    <w:rsid w:val="004C29A1"/>
    <w:rsid w:val="004C39FB"/>
    <w:rsid w:val="004C5A47"/>
    <w:rsid w:val="004C62D1"/>
    <w:rsid w:val="004C64D2"/>
    <w:rsid w:val="004C746A"/>
    <w:rsid w:val="004C7879"/>
    <w:rsid w:val="004D07EC"/>
    <w:rsid w:val="004D0E64"/>
    <w:rsid w:val="004D1189"/>
    <w:rsid w:val="004D22C8"/>
    <w:rsid w:val="004D2C92"/>
    <w:rsid w:val="004D32AE"/>
    <w:rsid w:val="004D36FB"/>
    <w:rsid w:val="004D4879"/>
    <w:rsid w:val="004D5658"/>
    <w:rsid w:val="004D5911"/>
    <w:rsid w:val="004D59BE"/>
    <w:rsid w:val="004D5D90"/>
    <w:rsid w:val="004D64A5"/>
    <w:rsid w:val="004D6542"/>
    <w:rsid w:val="004D68F0"/>
    <w:rsid w:val="004D6E16"/>
    <w:rsid w:val="004D6EBC"/>
    <w:rsid w:val="004D7525"/>
    <w:rsid w:val="004E1A66"/>
    <w:rsid w:val="004E1F76"/>
    <w:rsid w:val="004E2191"/>
    <w:rsid w:val="004E254A"/>
    <w:rsid w:val="004E27E2"/>
    <w:rsid w:val="004E402E"/>
    <w:rsid w:val="004E4F79"/>
    <w:rsid w:val="004E51C1"/>
    <w:rsid w:val="004E5AE6"/>
    <w:rsid w:val="004E79B8"/>
    <w:rsid w:val="004E7B56"/>
    <w:rsid w:val="004E7E54"/>
    <w:rsid w:val="004E7F72"/>
    <w:rsid w:val="004F0173"/>
    <w:rsid w:val="004F0610"/>
    <w:rsid w:val="004F072B"/>
    <w:rsid w:val="004F0A4F"/>
    <w:rsid w:val="004F0F66"/>
    <w:rsid w:val="004F1116"/>
    <w:rsid w:val="004F1374"/>
    <w:rsid w:val="004F144A"/>
    <w:rsid w:val="004F1C81"/>
    <w:rsid w:val="004F218F"/>
    <w:rsid w:val="004F28FD"/>
    <w:rsid w:val="004F2C44"/>
    <w:rsid w:val="004F3014"/>
    <w:rsid w:val="004F31B8"/>
    <w:rsid w:val="004F32A0"/>
    <w:rsid w:val="004F384E"/>
    <w:rsid w:val="004F4B4E"/>
    <w:rsid w:val="004F4C77"/>
    <w:rsid w:val="004F6680"/>
    <w:rsid w:val="004F6AE5"/>
    <w:rsid w:val="004F6E2C"/>
    <w:rsid w:val="004F7230"/>
    <w:rsid w:val="0050019E"/>
    <w:rsid w:val="00500DAB"/>
    <w:rsid w:val="00500E57"/>
    <w:rsid w:val="00501051"/>
    <w:rsid w:val="00501753"/>
    <w:rsid w:val="00501867"/>
    <w:rsid w:val="0050193E"/>
    <w:rsid w:val="00501ADC"/>
    <w:rsid w:val="00501CFD"/>
    <w:rsid w:val="00502346"/>
    <w:rsid w:val="00502591"/>
    <w:rsid w:val="00502713"/>
    <w:rsid w:val="00503073"/>
    <w:rsid w:val="00503AAB"/>
    <w:rsid w:val="00503CB9"/>
    <w:rsid w:val="0050422B"/>
    <w:rsid w:val="00504347"/>
    <w:rsid w:val="00504471"/>
    <w:rsid w:val="005046C2"/>
    <w:rsid w:val="00504D54"/>
    <w:rsid w:val="00504F36"/>
    <w:rsid w:val="005065E1"/>
    <w:rsid w:val="00507114"/>
    <w:rsid w:val="0050748D"/>
    <w:rsid w:val="00510DDB"/>
    <w:rsid w:val="00511298"/>
    <w:rsid w:val="005113CC"/>
    <w:rsid w:val="005115BF"/>
    <w:rsid w:val="00511BFA"/>
    <w:rsid w:val="005126D9"/>
    <w:rsid w:val="005135E4"/>
    <w:rsid w:val="00513D77"/>
    <w:rsid w:val="00513DE7"/>
    <w:rsid w:val="00514208"/>
    <w:rsid w:val="005142E5"/>
    <w:rsid w:val="005143BA"/>
    <w:rsid w:val="00514E11"/>
    <w:rsid w:val="00514F77"/>
    <w:rsid w:val="0051511C"/>
    <w:rsid w:val="005152D0"/>
    <w:rsid w:val="00515366"/>
    <w:rsid w:val="0051612A"/>
    <w:rsid w:val="00516656"/>
    <w:rsid w:val="00517178"/>
    <w:rsid w:val="0051799B"/>
    <w:rsid w:val="00517D01"/>
    <w:rsid w:val="00517D41"/>
    <w:rsid w:val="00520685"/>
    <w:rsid w:val="005209F6"/>
    <w:rsid w:val="0052133E"/>
    <w:rsid w:val="00522593"/>
    <w:rsid w:val="00522787"/>
    <w:rsid w:val="005233E2"/>
    <w:rsid w:val="00523B84"/>
    <w:rsid w:val="00523D88"/>
    <w:rsid w:val="00523DA7"/>
    <w:rsid w:val="00523DBF"/>
    <w:rsid w:val="00523EA6"/>
    <w:rsid w:val="005250F4"/>
    <w:rsid w:val="0052523B"/>
    <w:rsid w:val="0052526D"/>
    <w:rsid w:val="0052529D"/>
    <w:rsid w:val="005255AE"/>
    <w:rsid w:val="005257A0"/>
    <w:rsid w:val="0052597A"/>
    <w:rsid w:val="00525D1A"/>
    <w:rsid w:val="00526494"/>
    <w:rsid w:val="00527972"/>
    <w:rsid w:val="00527AC7"/>
    <w:rsid w:val="00530292"/>
    <w:rsid w:val="005305E0"/>
    <w:rsid w:val="00530809"/>
    <w:rsid w:val="00530DE8"/>
    <w:rsid w:val="00530EDD"/>
    <w:rsid w:val="00530F30"/>
    <w:rsid w:val="00531051"/>
    <w:rsid w:val="005319CA"/>
    <w:rsid w:val="005328C6"/>
    <w:rsid w:val="00532B59"/>
    <w:rsid w:val="00532C15"/>
    <w:rsid w:val="00532C7A"/>
    <w:rsid w:val="00533321"/>
    <w:rsid w:val="0053372D"/>
    <w:rsid w:val="005345A8"/>
    <w:rsid w:val="0053499D"/>
    <w:rsid w:val="00535436"/>
    <w:rsid w:val="005354F3"/>
    <w:rsid w:val="005366A0"/>
    <w:rsid w:val="00536921"/>
    <w:rsid w:val="00536B6C"/>
    <w:rsid w:val="00536FC9"/>
    <w:rsid w:val="0053734C"/>
    <w:rsid w:val="005374F3"/>
    <w:rsid w:val="00537739"/>
    <w:rsid w:val="005379D2"/>
    <w:rsid w:val="005400B7"/>
    <w:rsid w:val="00540DF0"/>
    <w:rsid w:val="0054108E"/>
    <w:rsid w:val="00541308"/>
    <w:rsid w:val="0054209C"/>
    <w:rsid w:val="0054286B"/>
    <w:rsid w:val="00542A64"/>
    <w:rsid w:val="00542EDB"/>
    <w:rsid w:val="00543159"/>
    <w:rsid w:val="005436D9"/>
    <w:rsid w:val="00543B24"/>
    <w:rsid w:val="00543FC5"/>
    <w:rsid w:val="0054424B"/>
    <w:rsid w:val="005446D1"/>
    <w:rsid w:val="005447CD"/>
    <w:rsid w:val="00544D58"/>
    <w:rsid w:val="005465C7"/>
    <w:rsid w:val="00546C2E"/>
    <w:rsid w:val="005470E9"/>
    <w:rsid w:val="00547790"/>
    <w:rsid w:val="00547B71"/>
    <w:rsid w:val="00547BE5"/>
    <w:rsid w:val="00550153"/>
    <w:rsid w:val="0055064D"/>
    <w:rsid w:val="005506A7"/>
    <w:rsid w:val="00550B03"/>
    <w:rsid w:val="00551078"/>
    <w:rsid w:val="00551AC2"/>
    <w:rsid w:val="00551CCC"/>
    <w:rsid w:val="00552386"/>
    <w:rsid w:val="00552472"/>
    <w:rsid w:val="00552508"/>
    <w:rsid w:val="00552967"/>
    <w:rsid w:val="00552ED2"/>
    <w:rsid w:val="005533E8"/>
    <w:rsid w:val="00554376"/>
    <w:rsid w:val="005544FA"/>
    <w:rsid w:val="00554631"/>
    <w:rsid w:val="005547CA"/>
    <w:rsid w:val="005558D0"/>
    <w:rsid w:val="00555AC0"/>
    <w:rsid w:val="00555E13"/>
    <w:rsid w:val="00556785"/>
    <w:rsid w:val="00556C2A"/>
    <w:rsid w:val="00556D8C"/>
    <w:rsid w:val="00556E36"/>
    <w:rsid w:val="005574CA"/>
    <w:rsid w:val="00557C9A"/>
    <w:rsid w:val="00557E99"/>
    <w:rsid w:val="005601E6"/>
    <w:rsid w:val="00560317"/>
    <w:rsid w:val="005608F6"/>
    <w:rsid w:val="00560A79"/>
    <w:rsid w:val="00560D60"/>
    <w:rsid w:val="0056108C"/>
    <w:rsid w:val="005610EA"/>
    <w:rsid w:val="00561355"/>
    <w:rsid w:val="00561838"/>
    <w:rsid w:val="00561891"/>
    <w:rsid w:val="005618FA"/>
    <w:rsid w:val="00561EDE"/>
    <w:rsid w:val="005620F0"/>
    <w:rsid w:val="00562DD6"/>
    <w:rsid w:val="005633B3"/>
    <w:rsid w:val="005633FA"/>
    <w:rsid w:val="005636CE"/>
    <w:rsid w:val="00563943"/>
    <w:rsid w:val="00563947"/>
    <w:rsid w:val="005641AE"/>
    <w:rsid w:val="005642B0"/>
    <w:rsid w:val="00564962"/>
    <w:rsid w:val="00564F02"/>
    <w:rsid w:val="00565E0E"/>
    <w:rsid w:val="0056659A"/>
    <w:rsid w:val="0056667A"/>
    <w:rsid w:val="00567398"/>
    <w:rsid w:val="00567E62"/>
    <w:rsid w:val="00570278"/>
    <w:rsid w:val="00570468"/>
    <w:rsid w:val="00570544"/>
    <w:rsid w:val="00570739"/>
    <w:rsid w:val="00571076"/>
    <w:rsid w:val="005716E1"/>
    <w:rsid w:val="0057181E"/>
    <w:rsid w:val="00572474"/>
    <w:rsid w:val="005724FB"/>
    <w:rsid w:val="00572A61"/>
    <w:rsid w:val="00572AA4"/>
    <w:rsid w:val="00572FBA"/>
    <w:rsid w:val="0057335A"/>
    <w:rsid w:val="00573455"/>
    <w:rsid w:val="0057352D"/>
    <w:rsid w:val="00574617"/>
    <w:rsid w:val="005750D7"/>
    <w:rsid w:val="00575114"/>
    <w:rsid w:val="005763A9"/>
    <w:rsid w:val="005763B9"/>
    <w:rsid w:val="005765AD"/>
    <w:rsid w:val="00576A80"/>
    <w:rsid w:val="00576C98"/>
    <w:rsid w:val="00576CEC"/>
    <w:rsid w:val="0057710B"/>
    <w:rsid w:val="005772D9"/>
    <w:rsid w:val="0057763D"/>
    <w:rsid w:val="0057799A"/>
    <w:rsid w:val="00580024"/>
    <w:rsid w:val="00580CB7"/>
    <w:rsid w:val="00582A8B"/>
    <w:rsid w:val="00583056"/>
    <w:rsid w:val="00583C32"/>
    <w:rsid w:val="00583C35"/>
    <w:rsid w:val="005842A8"/>
    <w:rsid w:val="0058434C"/>
    <w:rsid w:val="005845DB"/>
    <w:rsid w:val="00584FA5"/>
    <w:rsid w:val="005854AB"/>
    <w:rsid w:val="00586583"/>
    <w:rsid w:val="00586768"/>
    <w:rsid w:val="005868A2"/>
    <w:rsid w:val="00586C44"/>
    <w:rsid w:val="005873BC"/>
    <w:rsid w:val="00587FCA"/>
    <w:rsid w:val="00590CD3"/>
    <w:rsid w:val="005912C7"/>
    <w:rsid w:val="00591387"/>
    <w:rsid w:val="005917A1"/>
    <w:rsid w:val="00591885"/>
    <w:rsid w:val="005928CE"/>
    <w:rsid w:val="00592B2B"/>
    <w:rsid w:val="00592C3B"/>
    <w:rsid w:val="005933F7"/>
    <w:rsid w:val="0059383E"/>
    <w:rsid w:val="00593A34"/>
    <w:rsid w:val="00594291"/>
    <w:rsid w:val="0059431E"/>
    <w:rsid w:val="00594348"/>
    <w:rsid w:val="005949C5"/>
    <w:rsid w:val="00594B0D"/>
    <w:rsid w:val="005950C5"/>
    <w:rsid w:val="005957E8"/>
    <w:rsid w:val="00596C0C"/>
    <w:rsid w:val="00596CFC"/>
    <w:rsid w:val="00597012"/>
    <w:rsid w:val="005971CB"/>
    <w:rsid w:val="00597533"/>
    <w:rsid w:val="00597D5E"/>
    <w:rsid w:val="005A16CD"/>
    <w:rsid w:val="005A17FC"/>
    <w:rsid w:val="005A182F"/>
    <w:rsid w:val="005A1F3E"/>
    <w:rsid w:val="005A2196"/>
    <w:rsid w:val="005A223F"/>
    <w:rsid w:val="005A2284"/>
    <w:rsid w:val="005A23F0"/>
    <w:rsid w:val="005A30A2"/>
    <w:rsid w:val="005A38F5"/>
    <w:rsid w:val="005A3A51"/>
    <w:rsid w:val="005A450C"/>
    <w:rsid w:val="005A492C"/>
    <w:rsid w:val="005A4BB3"/>
    <w:rsid w:val="005A4D73"/>
    <w:rsid w:val="005A4FA2"/>
    <w:rsid w:val="005A5113"/>
    <w:rsid w:val="005A5444"/>
    <w:rsid w:val="005A5461"/>
    <w:rsid w:val="005A57F7"/>
    <w:rsid w:val="005A595F"/>
    <w:rsid w:val="005A5C27"/>
    <w:rsid w:val="005A61BC"/>
    <w:rsid w:val="005A6AC9"/>
    <w:rsid w:val="005A6B09"/>
    <w:rsid w:val="005A7427"/>
    <w:rsid w:val="005A7502"/>
    <w:rsid w:val="005A7983"/>
    <w:rsid w:val="005A7EB3"/>
    <w:rsid w:val="005B00FC"/>
    <w:rsid w:val="005B05CA"/>
    <w:rsid w:val="005B1554"/>
    <w:rsid w:val="005B19E9"/>
    <w:rsid w:val="005B22FB"/>
    <w:rsid w:val="005B2862"/>
    <w:rsid w:val="005B4124"/>
    <w:rsid w:val="005B4445"/>
    <w:rsid w:val="005B56C7"/>
    <w:rsid w:val="005B5C6C"/>
    <w:rsid w:val="005B5FBC"/>
    <w:rsid w:val="005B72F6"/>
    <w:rsid w:val="005B7551"/>
    <w:rsid w:val="005C0576"/>
    <w:rsid w:val="005C170C"/>
    <w:rsid w:val="005C1AAB"/>
    <w:rsid w:val="005C1E8A"/>
    <w:rsid w:val="005C2309"/>
    <w:rsid w:val="005C262B"/>
    <w:rsid w:val="005C2741"/>
    <w:rsid w:val="005C2B9F"/>
    <w:rsid w:val="005C2E06"/>
    <w:rsid w:val="005C2E7E"/>
    <w:rsid w:val="005C3267"/>
    <w:rsid w:val="005C35D9"/>
    <w:rsid w:val="005C3A39"/>
    <w:rsid w:val="005C4472"/>
    <w:rsid w:val="005C512F"/>
    <w:rsid w:val="005C5E60"/>
    <w:rsid w:val="005C6E87"/>
    <w:rsid w:val="005C6FBB"/>
    <w:rsid w:val="005C712C"/>
    <w:rsid w:val="005C7911"/>
    <w:rsid w:val="005D09D6"/>
    <w:rsid w:val="005D2672"/>
    <w:rsid w:val="005D2D43"/>
    <w:rsid w:val="005D2F02"/>
    <w:rsid w:val="005D3417"/>
    <w:rsid w:val="005D3619"/>
    <w:rsid w:val="005D3DC8"/>
    <w:rsid w:val="005D3E0C"/>
    <w:rsid w:val="005D4C80"/>
    <w:rsid w:val="005D4CA2"/>
    <w:rsid w:val="005D4D14"/>
    <w:rsid w:val="005D5707"/>
    <w:rsid w:val="005D5815"/>
    <w:rsid w:val="005D5A6F"/>
    <w:rsid w:val="005D61EA"/>
    <w:rsid w:val="005D622F"/>
    <w:rsid w:val="005D630A"/>
    <w:rsid w:val="005D6DCD"/>
    <w:rsid w:val="005D70AD"/>
    <w:rsid w:val="005D7446"/>
    <w:rsid w:val="005D7F95"/>
    <w:rsid w:val="005E017B"/>
    <w:rsid w:val="005E0A3B"/>
    <w:rsid w:val="005E0FB3"/>
    <w:rsid w:val="005E12EF"/>
    <w:rsid w:val="005E1533"/>
    <w:rsid w:val="005E1772"/>
    <w:rsid w:val="005E192E"/>
    <w:rsid w:val="005E2079"/>
    <w:rsid w:val="005E240F"/>
    <w:rsid w:val="005E2F11"/>
    <w:rsid w:val="005E312A"/>
    <w:rsid w:val="005E3499"/>
    <w:rsid w:val="005E361E"/>
    <w:rsid w:val="005E38DF"/>
    <w:rsid w:val="005E3D51"/>
    <w:rsid w:val="005E3FFB"/>
    <w:rsid w:val="005E4629"/>
    <w:rsid w:val="005E4674"/>
    <w:rsid w:val="005E5DC3"/>
    <w:rsid w:val="005E5DF2"/>
    <w:rsid w:val="005E5F27"/>
    <w:rsid w:val="005E6BE7"/>
    <w:rsid w:val="005E6CC7"/>
    <w:rsid w:val="005E7022"/>
    <w:rsid w:val="005E72BB"/>
    <w:rsid w:val="005E7FCF"/>
    <w:rsid w:val="005F0F55"/>
    <w:rsid w:val="005F1039"/>
    <w:rsid w:val="005F1316"/>
    <w:rsid w:val="005F1E96"/>
    <w:rsid w:val="005F221D"/>
    <w:rsid w:val="005F288A"/>
    <w:rsid w:val="005F2C4A"/>
    <w:rsid w:val="005F3167"/>
    <w:rsid w:val="005F3E30"/>
    <w:rsid w:val="005F504D"/>
    <w:rsid w:val="005F5819"/>
    <w:rsid w:val="005F65DF"/>
    <w:rsid w:val="005F662C"/>
    <w:rsid w:val="005F675E"/>
    <w:rsid w:val="005F6CE6"/>
    <w:rsid w:val="005F7632"/>
    <w:rsid w:val="00600C05"/>
    <w:rsid w:val="00600CAE"/>
    <w:rsid w:val="00601396"/>
    <w:rsid w:val="006023B0"/>
    <w:rsid w:val="006034CC"/>
    <w:rsid w:val="0060360A"/>
    <w:rsid w:val="00603A5E"/>
    <w:rsid w:val="00604118"/>
    <w:rsid w:val="006046E9"/>
    <w:rsid w:val="0060487D"/>
    <w:rsid w:val="00604BCE"/>
    <w:rsid w:val="00604D01"/>
    <w:rsid w:val="00604EBC"/>
    <w:rsid w:val="00605790"/>
    <w:rsid w:val="00605B32"/>
    <w:rsid w:val="00605EA0"/>
    <w:rsid w:val="00606BF0"/>
    <w:rsid w:val="00606E7C"/>
    <w:rsid w:val="00606F6B"/>
    <w:rsid w:val="00607D2A"/>
    <w:rsid w:val="00610682"/>
    <w:rsid w:val="00610B2F"/>
    <w:rsid w:val="00610DAF"/>
    <w:rsid w:val="00611605"/>
    <w:rsid w:val="006118DA"/>
    <w:rsid w:val="00611DAE"/>
    <w:rsid w:val="00611E82"/>
    <w:rsid w:val="00612AAF"/>
    <w:rsid w:val="006131A9"/>
    <w:rsid w:val="00613589"/>
    <w:rsid w:val="00613698"/>
    <w:rsid w:val="00613768"/>
    <w:rsid w:val="006139D6"/>
    <w:rsid w:val="006143D1"/>
    <w:rsid w:val="006148A3"/>
    <w:rsid w:val="006149AC"/>
    <w:rsid w:val="00614B7A"/>
    <w:rsid w:val="00615104"/>
    <w:rsid w:val="00615150"/>
    <w:rsid w:val="0061594C"/>
    <w:rsid w:val="00615B85"/>
    <w:rsid w:val="00617499"/>
    <w:rsid w:val="00620604"/>
    <w:rsid w:val="00620B58"/>
    <w:rsid w:val="00621569"/>
    <w:rsid w:val="00621BD0"/>
    <w:rsid w:val="00621C5D"/>
    <w:rsid w:val="006221A4"/>
    <w:rsid w:val="00622AD9"/>
    <w:rsid w:val="00622C86"/>
    <w:rsid w:val="00622C9C"/>
    <w:rsid w:val="00623611"/>
    <w:rsid w:val="00624029"/>
    <w:rsid w:val="00625279"/>
    <w:rsid w:val="00625ADD"/>
    <w:rsid w:val="00627220"/>
    <w:rsid w:val="00627A66"/>
    <w:rsid w:val="00627EE6"/>
    <w:rsid w:val="006304B6"/>
    <w:rsid w:val="00630F37"/>
    <w:rsid w:val="006311C8"/>
    <w:rsid w:val="00631728"/>
    <w:rsid w:val="0063182D"/>
    <w:rsid w:val="00631F8D"/>
    <w:rsid w:val="006321CE"/>
    <w:rsid w:val="0063227F"/>
    <w:rsid w:val="00632CC2"/>
    <w:rsid w:val="00632F25"/>
    <w:rsid w:val="0063322C"/>
    <w:rsid w:val="006335B0"/>
    <w:rsid w:val="00634607"/>
    <w:rsid w:val="0063465B"/>
    <w:rsid w:val="00634D3A"/>
    <w:rsid w:val="00635F9A"/>
    <w:rsid w:val="00636B64"/>
    <w:rsid w:val="00636F03"/>
    <w:rsid w:val="00637588"/>
    <w:rsid w:val="0063778F"/>
    <w:rsid w:val="006378CB"/>
    <w:rsid w:val="006378F1"/>
    <w:rsid w:val="00637BD6"/>
    <w:rsid w:val="00640201"/>
    <w:rsid w:val="00640C87"/>
    <w:rsid w:val="0064107C"/>
    <w:rsid w:val="00641125"/>
    <w:rsid w:val="00641655"/>
    <w:rsid w:val="00641B36"/>
    <w:rsid w:val="00643BC1"/>
    <w:rsid w:val="0064418F"/>
    <w:rsid w:val="00644724"/>
    <w:rsid w:val="00644FA1"/>
    <w:rsid w:val="006451B0"/>
    <w:rsid w:val="00645902"/>
    <w:rsid w:val="00645DFF"/>
    <w:rsid w:val="0064668E"/>
    <w:rsid w:val="00647AE4"/>
    <w:rsid w:val="00647C9F"/>
    <w:rsid w:val="00647DE2"/>
    <w:rsid w:val="006515C4"/>
    <w:rsid w:val="006517C6"/>
    <w:rsid w:val="006519E3"/>
    <w:rsid w:val="0065209E"/>
    <w:rsid w:val="00652269"/>
    <w:rsid w:val="00652DAB"/>
    <w:rsid w:val="0065302E"/>
    <w:rsid w:val="0065366B"/>
    <w:rsid w:val="00653767"/>
    <w:rsid w:val="00653984"/>
    <w:rsid w:val="00654776"/>
    <w:rsid w:val="00655858"/>
    <w:rsid w:val="0065606C"/>
    <w:rsid w:val="00656889"/>
    <w:rsid w:val="00657B92"/>
    <w:rsid w:val="006608B4"/>
    <w:rsid w:val="00661016"/>
    <w:rsid w:val="00662390"/>
    <w:rsid w:val="00662467"/>
    <w:rsid w:val="00662702"/>
    <w:rsid w:val="00663039"/>
    <w:rsid w:val="00663066"/>
    <w:rsid w:val="0066341E"/>
    <w:rsid w:val="00663478"/>
    <w:rsid w:val="00663ADF"/>
    <w:rsid w:val="00665CCC"/>
    <w:rsid w:val="00666CFB"/>
    <w:rsid w:val="006671E3"/>
    <w:rsid w:val="006672BD"/>
    <w:rsid w:val="0066733A"/>
    <w:rsid w:val="006679F0"/>
    <w:rsid w:val="00670D38"/>
    <w:rsid w:val="00670D4D"/>
    <w:rsid w:val="00671B6B"/>
    <w:rsid w:val="00671C4F"/>
    <w:rsid w:val="00671CE8"/>
    <w:rsid w:val="00671E4F"/>
    <w:rsid w:val="00672431"/>
    <w:rsid w:val="006727F4"/>
    <w:rsid w:val="00672AEB"/>
    <w:rsid w:val="00672CD6"/>
    <w:rsid w:val="0067303A"/>
    <w:rsid w:val="0067333E"/>
    <w:rsid w:val="00673A21"/>
    <w:rsid w:val="0067451F"/>
    <w:rsid w:val="006747D4"/>
    <w:rsid w:val="00674B48"/>
    <w:rsid w:val="006751AB"/>
    <w:rsid w:val="006757AE"/>
    <w:rsid w:val="006762A2"/>
    <w:rsid w:val="0067656B"/>
    <w:rsid w:val="00677C76"/>
    <w:rsid w:val="00677F00"/>
    <w:rsid w:val="006804A3"/>
    <w:rsid w:val="0068061A"/>
    <w:rsid w:val="00680657"/>
    <w:rsid w:val="0068071D"/>
    <w:rsid w:val="006808E0"/>
    <w:rsid w:val="00680EF6"/>
    <w:rsid w:val="006826CF"/>
    <w:rsid w:val="006856ED"/>
    <w:rsid w:val="006859F3"/>
    <w:rsid w:val="0068637F"/>
    <w:rsid w:val="006865CC"/>
    <w:rsid w:val="00687293"/>
    <w:rsid w:val="00687460"/>
    <w:rsid w:val="00687ABE"/>
    <w:rsid w:val="00687FF2"/>
    <w:rsid w:val="00690479"/>
    <w:rsid w:val="0069088C"/>
    <w:rsid w:val="00690BE6"/>
    <w:rsid w:val="00691255"/>
    <w:rsid w:val="00691310"/>
    <w:rsid w:val="006914FC"/>
    <w:rsid w:val="0069191B"/>
    <w:rsid w:val="00691C05"/>
    <w:rsid w:val="00692114"/>
    <w:rsid w:val="006933DD"/>
    <w:rsid w:val="006934A4"/>
    <w:rsid w:val="006935D5"/>
    <w:rsid w:val="00693610"/>
    <w:rsid w:val="0069428F"/>
    <w:rsid w:val="006945CA"/>
    <w:rsid w:val="00694A32"/>
    <w:rsid w:val="00694A72"/>
    <w:rsid w:val="00694B58"/>
    <w:rsid w:val="0069514F"/>
    <w:rsid w:val="0069669C"/>
    <w:rsid w:val="00696889"/>
    <w:rsid w:val="00696960"/>
    <w:rsid w:val="00697846"/>
    <w:rsid w:val="006A0A0A"/>
    <w:rsid w:val="006A1473"/>
    <w:rsid w:val="006A17AB"/>
    <w:rsid w:val="006A1FE6"/>
    <w:rsid w:val="006A2B76"/>
    <w:rsid w:val="006A42BC"/>
    <w:rsid w:val="006A44B5"/>
    <w:rsid w:val="006A488F"/>
    <w:rsid w:val="006A4C68"/>
    <w:rsid w:val="006A4DFA"/>
    <w:rsid w:val="006A4F7E"/>
    <w:rsid w:val="006A54A4"/>
    <w:rsid w:val="006A55A4"/>
    <w:rsid w:val="006A5934"/>
    <w:rsid w:val="006A5CA6"/>
    <w:rsid w:val="006A6073"/>
    <w:rsid w:val="006A61AA"/>
    <w:rsid w:val="006A6539"/>
    <w:rsid w:val="006A6590"/>
    <w:rsid w:val="006A6AE9"/>
    <w:rsid w:val="006A6E43"/>
    <w:rsid w:val="006A71E4"/>
    <w:rsid w:val="006A71F0"/>
    <w:rsid w:val="006A7670"/>
    <w:rsid w:val="006A7BA8"/>
    <w:rsid w:val="006A7EDA"/>
    <w:rsid w:val="006B084B"/>
    <w:rsid w:val="006B135B"/>
    <w:rsid w:val="006B1F16"/>
    <w:rsid w:val="006B2025"/>
    <w:rsid w:val="006B25B7"/>
    <w:rsid w:val="006B2997"/>
    <w:rsid w:val="006B2F48"/>
    <w:rsid w:val="006B34BA"/>
    <w:rsid w:val="006B3521"/>
    <w:rsid w:val="006B4D99"/>
    <w:rsid w:val="006B4F0F"/>
    <w:rsid w:val="006B4F1A"/>
    <w:rsid w:val="006B5B23"/>
    <w:rsid w:val="006B5FF7"/>
    <w:rsid w:val="006B6379"/>
    <w:rsid w:val="006B6694"/>
    <w:rsid w:val="006B6866"/>
    <w:rsid w:val="006B68F0"/>
    <w:rsid w:val="006C015C"/>
    <w:rsid w:val="006C090A"/>
    <w:rsid w:val="006C0B60"/>
    <w:rsid w:val="006C0D44"/>
    <w:rsid w:val="006C10D9"/>
    <w:rsid w:val="006C1799"/>
    <w:rsid w:val="006C1BDF"/>
    <w:rsid w:val="006C2796"/>
    <w:rsid w:val="006C3434"/>
    <w:rsid w:val="006C36AC"/>
    <w:rsid w:val="006C3C98"/>
    <w:rsid w:val="006C3E8E"/>
    <w:rsid w:val="006C4195"/>
    <w:rsid w:val="006C480C"/>
    <w:rsid w:val="006C52CD"/>
    <w:rsid w:val="006C6126"/>
    <w:rsid w:val="006C6561"/>
    <w:rsid w:val="006C6569"/>
    <w:rsid w:val="006C6D2C"/>
    <w:rsid w:val="006C7097"/>
    <w:rsid w:val="006C70A9"/>
    <w:rsid w:val="006C7296"/>
    <w:rsid w:val="006C74CF"/>
    <w:rsid w:val="006C786B"/>
    <w:rsid w:val="006D057D"/>
    <w:rsid w:val="006D0676"/>
    <w:rsid w:val="006D0B47"/>
    <w:rsid w:val="006D2632"/>
    <w:rsid w:val="006D2A8C"/>
    <w:rsid w:val="006D2B5D"/>
    <w:rsid w:val="006D38F0"/>
    <w:rsid w:val="006D3B90"/>
    <w:rsid w:val="006D3BCE"/>
    <w:rsid w:val="006D3BE8"/>
    <w:rsid w:val="006D44BB"/>
    <w:rsid w:val="006D471E"/>
    <w:rsid w:val="006D4ABF"/>
    <w:rsid w:val="006D4BB4"/>
    <w:rsid w:val="006D4CAA"/>
    <w:rsid w:val="006D56B2"/>
    <w:rsid w:val="006D570B"/>
    <w:rsid w:val="006D641D"/>
    <w:rsid w:val="006D6452"/>
    <w:rsid w:val="006D72F4"/>
    <w:rsid w:val="006D750C"/>
    <w:rsid w:val="006D7ADC"/>
    <w:rsid w:val="006D7F8D"/>
    <w:rsid w:val="006E0198"/>
    <w:rsid w:val="006E0667"/>
    <w:rsid w:val="006E070D"/>
    <w:rsid w:val="006E1050"/>
    <w:rsid w:val="006E17F3"/>
    <w:rsid w:val="006E1AB5"/>
    <w:rsid w:val="006E1BF1"/>
    <w:rsid w:val="006E2192"/>
    <w:rsid w:val="006E2506"/>
    <w:rsid w:val="006E2DC9"/>
    <w:rsid w:val="006E3D8A"/>
    <w:rsid w:val="006E3F14"/>
    <w:rsid w:val="006E464C"/>
    <w:rsid w:val="006E4F36"/>
    <w:rsid w:val="006E5469"/>
    <w:rsid w:val="006E5AAD"/>
    <w:rsid w:val="006E5EBD"/>
    <w:rsid w:val="006E6135"/>
    <w:rsid w:val="006E6237"/>
    <w:rsid w:val="006E65CA"/>
    <w:rsid w:val="006E6E3D"/>
    <w:rsid w:val="006E6F57"/>
    <w:rsid w:val="006E75E9"/>
    <w:rsid w:val="006E7CD6"/>
    <w:rsid w:val="006F025B"/>
    <w:rsid w:val="006F07ED"/>
    <w:rsid w:val="006F113D"/>
    <w:rsid w:val="006F1802"/>
    <w:rsid w:val="006F18E0"/>
    <w:rsid w:val="006F1BBD"/>
    <w:rsid w:val="006F1C2C"/>
    <w:rsid w:val="006F20DB"/>
    <w:rsid w:val="006F21F7"/>
    <w:rsid w:val="006F3193"/>
    <w:rsid w:val="006F31B0"/>
    <w:rsid w:val="006F3A83"/>
    <w:rsid w:val="006F4302"/>
    <w:rsid w:val="006F4982"/>
    <w:rsid w:val="006F583D"/>
    <w:rsid w:val="006F5D8F"/>
    <w:rsid w:val="006F60A6"/>
    <w:rsid w:val="006F63B0"/>
    <w:rsid w:val="006F6C2F"/>
    <w:rsid w:val="006F6C46"/>
    <w:rsid w:val="006F6E0F"/>
    <w:rsid w:val="006F71C2"/>
    <w:rsid w:val="006F778B"/>
    <w:rsid w:val="006F7C45"/>
    <w:rsid w:val="00700BA6"/>
    <w:rsid w:val="00702EFB"/>
    <w:rsid w:val="00702F3C"/>
    <w:rsid w:val="0070307D"/>
    <w:rsid w:val="00703974"/>
    <w:rsid w:val="00703DC2"/>
    <w:rsid w:val="00703E14"/>
    <w:rsid w:val="00704808"/>
    <w:rsid w:val="00704B41"/>
    <w:rsid w:val="007050A9"/>
    <w:rsid w:val="007052CB"/>
    <w:rsid w:val="00705404"/>
    <w:rsid w:val="00705417"/>
    <w:rsid w:val="00705DA3"/>
    <w:rsid w:val="007069C6"/>
    <w:rsid w:val="00707665"/>
    <w:rsid w:val="00707B54"/>
    <w:rsid w:val="007104C2"/>
    <w:rsid w:val="007105ED"/>
    <w:rsid w:val="00712185"/>
    <w:rsid w:val="00712D00"/>
    <w:rsid w:val="0071313B"/>
    <w:rsid w:val="00713345"/>
    <w:rsid w:val="007134E6"/>
    <w:rsid w:val="00713671"/>
    <w:rsid w:val="00713BDF"/>
    <w:rsid w:val="0071433B"/>
    <w:rsid w:val="00714656"/>
    <w:rsid w:val="00714899"/>
    <w:rsid w:val="00714A34"/>
    <w:rsid w:val="00715256"/>
    <w:rsid w:val="007155EF"/>
    <w:rsid w:val="00715AD4"/>
    <w:rsid w:val="00715E0E"/>
    <w:rsid w:val="00716211"/>
    <w:rsid w:val="007167FB"/>
    <w:rsid w:val="00717040"/>
    <w:rsid w:val="00717B95"/>
    <w:rsid w:val="00717CDE"/>
    <w:rsid w:val="0072023B"/>
    <w:rsid w:val="00720248"/>
    <w:rsid w:val="007219FC"/>
    <w:rsid w:val="00722537"/>
    <w:rsid w:val="00723693"/>
    <w:rsid w:val="00723874"/>
    <w:rsid w:val="007240DD"/>
    <w:rsid w:val="007242AE"/>
    <w:rsid w:val="007252FD"/>
    <w:rsid w:val="00725558"/>
    <w:rsid w:val="00725850"/>
    <w:rsid w:val="00725AAB"/>
    <w:rsid w:val="00726409"/>
    <w:rsid w:val="00726508"/>
    <w:rsid w:val="007265E4"/>
    <w:rsid w:val="00726F2A"/>
    <w:rsid w:val="00726F2C"/>
    <w:rsid w:val="00727255"/>
    <w:rsid w:val="00727DF9"/>
    <w:rsid w:val="007308C6"/>
    <w:rsid w:val="00731679"/>
    <w:rsid w:val="00732067"/>
    <w:rsid w:val="007327EB"/>
    <w:rsid w:val="00732D8F"/>
    <w:rsid w:val="00732E5B"/>
    <w:rsid w:val="00733817"/>
    <w:rsid w:val="00733989"/>
    <w:rsid w:val="00733A17"/>
    <w:rsid w:val="00734637"/>
    <w:rsid w:val="00734983"/>
    <w:rsid w:val="00734A8E"/>
    <w:rsid w:val="00734B98"/>
    <w:rsid w:val="00734C4B"/>
    <w:rsid w:val="00735C16"/>
    <w:rsid w:val="007361F0"/>
    <w:rsid w:val="00736569"/>
    <w:rsid w:val="00736B2F"/>
    <w:rsid w:val="00736B3A"/>
    <w:rsid w:val="00736BE0"/>
    <w:rsid w:val="00736F9D"/>
    <w:rsid w:val="00737A43"/>
    <w:rsid w:val="0074051B"/>
    <w:rsid w:val="00741486"/>
    <w:rsid w:val="00741541"/>
    <w:rsid w:val="0074246D"/>
    <w:rsid w:val="00742576"/>
    <w:rsid w:val="0074293A"/>
    <w:rsid w:val="00742B3F"/>
    <w:rsid w:val="00743534"/>
    <w:rsid w:val="007445EF"/>
    <w:rsid w:val="00744E32"/>
    <w:rsid w:val="00745282"/>
    <w:rsid w:val="0074536F"/>
    <w:rsid w:val="00745653"/>
    <w:rsid w:val="007456C3"/>
    <w:rsid w:val="007458F1"/>
    <w:rsid w:val="00746784"/>
    <w:rsid w:val="00747391"/>
    <w:rsid w:val="00747458"/>
    <w:rsid w:val="00747C19"/>
    <w:rsid w:val="0075055B"/>
    <w:rsid w:val="00750CFA"/>
    <w:rsid w:val="00751611"/>
    <w:rsid w:val="0075195D"/>
    <w:rsid w:val="00752179"/>
    <w:rsid w:val="0075246A"/>
    <w:rsid w:val="00752E76"/>
    <w:rsid w:val="00752F8E"/>
    <w:rsid w:val="0075400A"/>
    <w:rsid w:val="00754382"/>
    <w:rsid w:val="007548CE"/>
    <w:rsid w:val="00754AEF"/>
    <w:rsid w:val="00754DFE"/>
    <w:rsid w:val="00754E66"/>
    <w:rsid w:val="00755595"/>
    <w:rsid w:val="00755A96"/>
    <w:rsid w:val="00755B3F"/>
    <w:rsid w:val="00755E44"/>
    <w:rsid w:val="007562A6"/>
    <w:rsid w:val="00756893"/>
    <w:rsid w:val="00757684"/>
    <w:rsid w:val="00760976"/>
    <w:rsid w:val="00761281"/>
    <w:rsid w:val="00761D01"/>
    <w:rsid w:val="00761F41"/>
    <w:rsid w:val="00761FDC"/>
    <w:rsid w:val="007620CB"/>
    <w:rsid w:val="007629A4"/>
    <w:rsid w:val="00762B04"/>
    <w:rsid w:val="00762FF2"/>
    <w:rsid w:val="007631F6"/>
    <w:rsid w:val="00763313"/>
    <w:rsid w:val="0076387A"/>
    <w:rsid w:val="007638B2"/>
    <w:rsid w:val="00763F98"/>
    <w:rsid w:val="00764190"/>
    <w:rsid w:val="0076460B"/>
    <w:rsid w:val="00765077"/>
    <w:rsid w:val="00765252"/>
    <w:rsid w:val="00765295"/>
    <w:rsid w:val="00765BC2"/>
    <w:rsid w:val="00765CF1"/>
    <w:rsid w:val="0076634E"/>
    <w:rsid w:val="00766EEF"/>
    <w:rsid w:val="00767101"/>
    <w:rsid w:val="007677C7"/>
    <w:rsid w:val="00767DE1"/>
    <w:rsid w:val="007700BC"/>
    <w:rsid w:val="007705AF"/>
    <w:rsid w:val="00770F20"/>
    <w:rsid w:val="0077141F"/>
    <w:rsid w:val="007716FB"/>
    <w:rsid w:val="0077253B"/>
    <w:rsid w:val="007729C7"/>
    <w:rsid w:val="00772EC4"/>
    <w:rsid w:val="00772F29"/>
    <w:rsid w:val="00773156"/>
    <w:rsid w:val="007735CB"/>
    <w:rsid w:val="0077383C"/>
    <w:rsid w:val="00773A9A"/>
    <w:rsid w:val="00773BBB"/>
    <w:rsid w:val="00773CB5"/>
    <w:rsid w:val="007746F5"/>
    <w:rsid w:val="007749D7"/>
    <w:rsid w:val="00774F5F"/>
    <w:rsid w:val="0077599D"/>
    <w:rsid w:val="00776034"/>
    <w:rsid w:val="0077638A"/>
    <w:rsid w:val="007763D6"/>
    <w:rsid w:val="00776E33"/>
    <w:rsid w:val="00777000"/>
    <w:rsid w:val="00777C1C"/>
    <w:rsid w:val="0078013B"/>
    <w:rsid w:val="007808A5"/>
    <w:rsid w:val="00781089"/>
    <w:rsid w:val="007812FE"/>
    <w:rsid w:val="00781589"/>
    <w:rsid w:val="00781F4A"/>
    <w:rsid w:val="00783111"/>
    <w:rsid w:val="00783AD7"/>
    <w:rsid w:val="00784222"/>
    <w:rsid w:val="007847B5"/>
    <w:rsid w:val="007848EF"/>
    <w:rsid w:val="007849AE"/>
    <w:rsid w:val="00784CBA"/>
    <w:rsid w:val="00785C72"/>
    <w:rsid w:val="00786BCC"/>
    <w:rsid w:val="007871CE"/>
    <w:rsid w:val="00787EDA"/>
    <w:rsid w:val="00790159"/>
    <w:rsid w:val="007908EB"/>
    <w:rsid w:val="00790C82"/>
    <w:rsid w:val="0079148B"/>
    <w:rsid w:val="00791C12"/>
    <w:rsid w:val="00791F95"/>
    <w:rsid w:val="007924BA"/>
    <w:rsid w:val="0079296B"/>
    <w:rsid w:val="00792F77"/>
    <w:rsid w:val="0079325E"/>
    <w:rsid w:val="007933E9"/>
    <w:rsid w:val="007934E8"/>
    <w:rsid w:val="00793A19"/>
    <w:rsid w:val="00794612"/>
    <w:rsid w:val="00794D7D"/>
    <w:rsid w:val="00794E03"/>
    <w:rsid w:val="00794F96"/>
    <w:rsid w:val="00795277"/>
    <w:rsid w:val="007952C9"/>
    <w:rsid w:val="00795B9B"/>
    <w:rsid w:val="007961E1"/>
    <w:rsid w:val="007962C5"/>
    <w:rsid w:val="00796649"/>
    <w:rsid w:val="00796704"/>
    <w:rsid w:val="00796E4B"/>
    <w:rsid w:val="00797747"/>
    <w:rsid w:val="0079788E"/>
    <w:rsid w:val="00797CD8"/>
    <w:rsid w:val="00797D5E"/>
    <w:rsid w:val="007A09D4"/>
    <w:rsid w:val="007A0DE3"/>
    <w:rsid w:val="007A0DF9"/>
    <w:rsid w:val="007A12E5"/>
    <w:rsid w:val="007A2F21"/>
    <w:rsid w:val="007A2FE8"/>
    <w:rsid w:val="007A3191"/>
    <w:rsid w:val="007A32CC"/>
    <w:rsid w:val="007A34E7"/>
    <w:rsid w:val="007A4129"/>
    <w:rsid w:val="007A4797"/>
    <w:rsid w:val="007A4B1D"/>
    <w:rsid w:val="007A559F"/>
    <w:rsid w:val="007A55A8"/>
    <w:rsid w:val="007A6984"/>
    <w:rsid w:val="007A784F"/>
    <w:rsid w:val="007A7C52"/>
    <w:rsid w:val="007A7EC7"/>
    <w:rsid w:val="007B00C8"/>
    <w:rsid w:val="007B06E5"/>
    <w:rsid w:val="007B07EE"/>
    <w:rsid w:val="007B09C1"/>
    <w:rsid w:val="007B1A61"/>
    <w:rsid w:val="007B2272"/>
    <w:rsid w:val="007B239C"/>
    <w:rsid w:val="007B2784"/>
    <w:rsid w:val="007B2FF3"/>
    <w:rsid w:val="007B317A"/>
    <w:rsid w:val="007B35A9"/>
    <w:rsid w:val="007B3848"/>
    <w:rsid w:val="007B39AB"/>
    <w:rsid w:val="007B4D1B"/>
    <w:rsid w:val="007B4D3B"/>
    <w:rsid w:val="007B5151"/>
    <w:rsid w:val="007B5873"/>
    <w:rsid w:val="007B639E"/>
    <w:rsid w:val="007B67C9"/>
    <w:rsid w:val="007B6A7E"/>
    <w:rsid w:val="007B6BAE"/>
    <w:rsid w:val="007B75F7"/>
    <w:rsid w:val="007B7691"/>
    <w:rsid w:val="007B7868"/>
    <w:rsid w:val="007C049E"/>
    <w:rsid w:val="007C0548"/>
    <w:rsid w:val="007C13BE"/>
    <w:rsid w:val="007C1478"/>
    <w:rsid w:val="007C1714"/>
    <w:rsid w:val="007C1D5C"/>
    <w:rsid w:val="007C2E14"/>
    <w:rsid w:val="007C3877"/>
    <w:rsid w:val="007C3E72"/>
    <w:rsid w:val="007C489B"/>
    <w:rsid w:val="007C48DF"/>
    <w:rsid w:val="007C4C05"/>
    <w:rsid w:val="007C522E"/>
    <w:rsid w:val="007C629D"/>
    <w:rsid w:val="007C644D"/>
    <w:rsid w:val="007C6E51"/>
    <w:rsid w:val="007C6F69"/>
    <w:rsid w:val="007C6FFE"/>
    <w:rsid w:val="007C7502"/>
    <w:rsid w:val="007C778E"/>
    <w:rsid w:val="007C7997"/>
    <w:rsid w:val="007C7DC4"/>
    <w:rsid w:val="007D044D"/>
    <w:rsid w:val="007D05DA"/>
    <w:rsid w:val="007D062C"/>
    <w:rsid w:val="007D10F3"/>
    <w:rsid w:val="007D1303"/>
    <w:rsid w:val="007D171A"/>
    <w:rsid w:val="007D1F10"/>
    <w:rsid w:val="007D26DF"/>
    <w:rsid w:val="007D2722"/>
    <w:rsid w:val="007D2AFF"/>
    <w:rsid w:val="007D3062"/>
    <w:rsid w:val="007D3480"/>
    <w:rsid w:val="007D3634"/>
    <w:rsid w:val="007D384A"/>
    <w:rsid w:val="007D3981"/>
    <w:rsid w:val="007D3E85"/>
    <w:rsid w:val="007D3F7D"/>
    <w:rsid w:val="007D4672"/>
    <w:rsid w:val="007D4737"/>
    <w:rsid w:val="007D4C79"/>
    <w:rsid w:val="007D52DD"/>
    <w:rsid w:val="007D64B5"/>
    <w:rsid w:val="007D65FD"/>
    <w:rsid w:val="007E08D3"/>
    <w:rsid w:val="007E0CA7"/>
    <w:rsid w:val="007E1586"/>
    <w:rsid w:val="007E1AA0"/>
    <w:rsid w:val="007E1CDB"/>
    <w:rsid w:val="007E2098"/>
    <w:rsid w:val="007E383C"/>
    <w:rsid w:val="007E4076"/>
    <w:rsid w:val="007E5099"/>
    <w:rsid w:val="007E516A"/>
    <w:rsid w:val="007E558F"/>
    <w:rsid w:val="007E595B"/>
    <w:rsid w:val="007E5A5F"/>
    <w:rsid w:val="007E5C6B"/>
    <w:rsid w:val="007E5D08"/>
    <w:rsid w:val="007E5F09"/>
    <w:rsid w:val="007E610D"/>
    <w:rsid w:val="007E67D9"/>
    <w:rsid w:val="007E6D3E"/>
    <w:rsid w:val="007E72EF"/>
    <w:rsid w:val="007F0ED6"/>
    <w:rsid w:val="007F1A85"/>
    <w:rsid w:val="007F21E4"/>
    <w:rsid w:val="007F21F3"/>
    <w:rsid w:val="007F24D7"/>
    <w:rsid w:val="007F2994"/>
    <w:rsid w:val="007F37BD"/>
    <w:rsid w:val="007F4321"/>
    <w:rsid w:val="007F4C81"/>
    <w:rsid w:val="007F4E84"/>
    <w:rsid w:val="007F54D9"/>
    <w:rsid w:val="007F5683"/>
    <w:rsid w:val="007F5829"/>
    <w:rsid w:val="007F6640"/>
    <w:rsid w:val="007F7D98"/>
    <w:rsid w:val="00800D08"/>
    <w:rsid w:val="00800D2A"/>
    <w:rsid w:val="00800EE9"/>
    <w:rsid w:val="00801C39"/>
    <w:rsid w:val="00801D19"/>
    <w:rsid w:val="00801E08"/>
    <w:rsid w:val="00802050"/>
    <w:rsid w:val="008023EF"/>
    <w:rsid w:val="008024AE"/>
    <w:rsid w:val="00802953"/>
    <w:rsid w:val="00802C47"/>
    <w:rsid w:val="0080310B"/>
    <w:rsid w:val="00803E2D"/>
    <w:rsid w:val="0080404F"/>
    <w:rsid w:val="008043C4"/>
    <w:rsid w:val="008047E8"/>
    <w:rsid w:val="008049E7"/>
    <w:rsid w:val="00804EC8"/>
    <w:rsid w:val="00805459"/>
    <w:rsid w:val="00805824"/>
    <w:rsid w:val="00806222"/>
    <w:rsid w:val="00806342"/>
    <w:rsid w:val="0080651A"/>
    <w:rsid w:val="008072CC"/>
    <w:rsid w:val="008078F7"/>
    <w:rsid w:val="00807AC7"/>
    <w:rsid w:val="00810552"/>
    <w:rsid w:val="00810725"/>
    <w:rsid w:val="008108CA"/>
    <w:rsid w:val="0081097B"/>
    <w:rsid w:val="00810F7B"/>
    <w:rsid w:val="008120AA"/>
    <w:rsid w:val="0081326A"/>
    <w:rsid w:val="00813BBD"/>
    <w:rsid w:val="0081572A"/>
    <w:rsid w:val="008157B1"/>
    <w:rsid w:val="008158CD"/>
    <w:rsid w:val="0081637A"/>
    <w:rsid w:val="008169C1"/>
    <w:rsid w:val="00817F23"/>
    <w:rsid w:val="00820016"/>
    <w:rsid w:val="00820125"/>
    <w:rsid w:val="00820476"/>
    <w:rsid w:val="00820661"/>
    <w:rsid w:val="00820CF2"/>
    <w:rsid w:val="0082188C"/>
    <w:rsid w:val="00821CD3"/>
    <w:rsid w:val="0082218B"/>
    <w:rsid w:val="00822713"/>
    <w:rsid w:val="0082281A"/>
    <w:rsid w:val="00822928"/>
    <w:rsid w:val="0082299F"/>
    <w:rsid w:val="00823925"/>
    <w:rsid w:val="008239A8"/>
    <w:rsid w:val="00823FC9"/>
    <w:rsid w:val="008240C3"/>
    <w:rsid w:val="008245A2"/>
    <w:rsid w:val="008249F1"/>
    <w:rsid w:val="00824B1A"/>
    <w:rsid w:val="00825336"/>
    <w:rsid w:val="008255B1"/>
    <w:rsid w:val="008257B9"/>
    <w:rsid w:val="00825932"/>
    <w:rsid w:val="00825C8C"/>
    <w:rsid w:val="00826732"/>
    <w:rsid w:val="00826B21"/>
    <w:rsid w:val="00826F7F"/>
    <w:rsid w:val="00827BBF"/>
    <w:rsid w:val="00830AAB"/>
    <w:rsid w:val="00830EC0"/>
    <w:rsid w:val="0083207A"/>
    <w:rsid w:val="008321ED"/>
    <w:rsid w:val="00832BA7"/>
    <w:rsid w:val="0083335F"/>
    <w:rsid w:val="00833580"/>
    <w:rsid w:val="00833AAC"/>
    <w:rsid w:val="008343F8"/>
    <w:rsid w:val="00834BF9"/>
    <w:rsid w:val="00834ECB"/>
    <w:rsid w:val="0083508C"/>
    <w:rsid w:val="008350A6"/>
    <w:rsid w:val="0083531F"/>
    <w:rsid w:val="00835390"/>
    <w:rsid w:val="008353EF"/>
    <w:rsid w:val="00835619"/>
    <w:rsid w:val="00836600"/>
    <w:rsid w:val="00836CF8"/>
    <w:rsid w:val="00836E90"/>
    <w:rsid w:val="00836FAC"/>
    <w:rsid w:val="00837A7C"/>
    <w:rsid w:val="0084073E"/>
    <w:rsid w:val="00841328"/>
    <w:rsid w:val="00842ED2"/>
    <w:rsid w:val="00842F9F"/>
    <w:rsid w:val="00842FC8"/>
    <w:rsid w:val="0084330A"/>
    <w:rsid w:val="00843443"/>
    <w:rsid w:val="0084454A"/>
    <w:rsid w:val="00844871"/>
    <w:rsid w:val="008458D5"/>
    <w:rsid w:val="008468C6"/>
    <w:rsid w:val="00846BBD"/>
    <w:rsid w:val="00847066"/>
    <w:rsid w:val="00847402"/>
    <w:rsid w:val="00847D01"/>
    <w:rsid w:val="00850F50"/>
    <w:rsid w:val="00851202"/>
    <w:rsid w:val="008513E3"/>
    <w:rsid w:val="00851855"/>
    <w:rsid w:val="00851BD0"/>
    <w:rsid w:val="00851C90"/>
    <w:rsid w:val="00851CB0"/>
    <w:rsid w:val="00851D14"/>
    <w:rsid w:val="00851F21"/>
    <w:rsid w:val="00852107"/>
    <w:rsid w:val="0085261A"/>
    <w:rsid w:val="008527D9"/>
    <w:rsid w:val="008530BA"/>
    <w:rsid w:val="0085423A"/>
    <w:rsid w:val="0085447D"/>
    <w:rsid w:val="00854626"/>
    <w:rsid w:val="00854688"/>
    <w:rsid w:val="00854D51"/>
    <w:rsid w:val="008551CB"/>
    <w:rsid w:val="0085532B"/>
    <w:rsid w:val="008558E3"/>
    <w:rsid w:val="008566BC"/>
    <w:rsid w:val="0085673B"/>
    <w:rsid w:val="0085690D"/>
    <w:rsid w:val="00856C8F"/>
    <w:rsid w:val="00861060"/>
    <w:rsid w:val="008610FA"/>
    <w:rsid w:val="00861166"/>
    <w:rsid w:val="00861191"/>
    <w:rsid w:val="008612C7"/>
    <w:rsid w:val="0086164D"/>
    <w:rsid w:val="00862594"/>
    <w:rsid w:val="00862708"/>
    <w:rsid w:val="00862962"/>
    <w:rsid w:val="00862E1E"/>
    <w:rsid w:val="0086397F"/>
    <w:rsid w:val="00863ACC"/>
    <w:rsid w:val="00863B92"/>
    <w:rsid w:val="008650D7"/>
    <w:rsid w:val="008651A7"/>
    <w:rsid w:val="0086579D"/>
    <w:rsid w:val="00865BF5"/>
    <w:rsid w:val="0086602A"/>
    <w:rsid w:val="008662D0"/>
    <w:rsid w:val="00866877"/>
    <w:rsid w:val="00866994"/>
    <w:rsid w:val="00866AD0"/>
    <w:rsid w:val="00867134"/>
    <w:rsid w:val="008679B2"/>
    <w:rsid w:val="00867CE6"/>
    <w:rsid w:val="0087082E"/>
    <w:rsid w:val="00870CD6"/>
    <w:rsid w:val="0087103B"/>
    <w:rsid w:val="0087146E"/>
    <w:rsid w:val="008716AB"/>
    <w:rsid w:val="00871A0F"/>
    <w:rsid w:val="00871ADC"/>
    <w:rsid w:val="00871BDF"/>
    <w:rsid w:val="00872553"/>
    <w:rsid w:val="0087260D"/>
    <w:rsid w:val="008726B4"/>
    <w:rsid w:val="00872742"/>
    <w:rsid w:val="00872C61"/>
    <w:rsid w:val="00872D79"/>
    <w:rsid w:val="00872EE4"/>
    <w:rsid w:val="008738C5"/>
    <w:rsid w:val="008739EB"/>
    <w:rsid w:val="00873EE2"/>
    <w:rsid w:val="00874953"/>
    <w:rsid w:val="00874C5A"/>
    <w:rsid w:val="00874CC7"/>
    <w:rsid w:val="00875ECB"/>
    <w:rsid w:val="00876497"/>
    <w:rsid w:val="00876C20"/>
    <w:rsid w:val="00876F79"/>
    <w:rsid w:val="00877008"/>
    <w:rsid w:val="0087754C"/>
    <w:rsid w:val="0088005C"/>
    <w:rsid w:val="00880B7D"/>
    <w:rsid w:val="00880F64"/>
    <w:rsid w:val="0088123C"/>
    <w:rsid w:val="00881504"/>
    <w:rsid w:val="00881898"/>
    <w:rsid w:val="008818AC"/>
    <w:rsid w:val="00882029"/>
    <w:rsid w:val="0088293C"/>
    <w:rsid w:val="00882A97"/>
    <w:rsid w:val="00882C82"/>
    <w:rsid w:val="00883560"/>
    <w:rsid w:val="00883B1B"/>
    <w:rsid w:val="00883BEC"/>
    <w:rsid w:val="0088413F"/>
    <w:rsid w:val="008841F9"/>
    <w:rsid w:val="00884B4F"/>
    <w:rsid w:val="00884DA0"/>
    <w:rsid w:val="008856C3"/>
    <w:rsid w:val="00885813"/>
    <w:rsid w:val="00886705"/>
    <w:rsid w:val="00886A36"/>
    <w:rsid w:val="00886C9F"/>
    <w:rsid w:val="0088760A"/>
    <w:rsid w:val="008876C9"/>
    <w:rsid w:val="0088793D"/>
    <w:rsid w:val="00887C43"/>
    <w:rsid w:val="0089029B"/>
    <w:rsid w:val="008905EA"/>
    <w:rsid w:val="008910B1"/>
    <w:rsid w:val="00891948"/>
    <w:rsid w:val="008924A9"/>
    <w:rsid w:val="00892C63"/>
    <w:rsid w:val="00892E6C"/>
    <w:rsid w:val="008930A2"/>
    <w:rsid w:val="008934FF"/>
    <w:rsid w:val="008937C6"/>
    <w:rsid w:val="00893A9D"/>
    <w:rsid w:val="00893E72"/>
    <w:rsid w:val="0089428C"/>
    <w:rsid w:val="008943BA"/>
    <w:rsid w:val="00894EFE"/>
    <w:rsid w:val="00895EA2"/>
    <w:rsid w:val="00895F91"/>
    <w:rsid w:val="008968B4"/>
    <w:rsid w:val="00897CA2"/>
    <w:rsid w:val="008A036D"/>
    <w:rsid w:val="008A0531"/>
    <w:rsid w:val="008A0C7B"/>
    <w:rsid w:val="008A1843"/>
    <w:rsid w:val="008A2C27"/>
    <w:rsid w:val="008A2F22"/>
    <w:rsid w:val="008A3139"/>
    <w:rsid w:val="008A32BF"/>
    <w:rsid w:val="008A33B1"/>
    <w:rsid w:val="008A398F"/>
    <w:rsid w:val="008A3E3E"/>
    <w:rsid w:val="008A41AB"/>
    <w:rsid w:val="008A488A"/>
    <w:rsid w:val="008A4A98"/>
    <w:rsid w:val="008A55F5"/>
    <w:rsid w:val="008A6208"/>
    <w:rsid w:val="008A6799"/>
    <w:rsid w:val="008A7B0B"/>
    <w:rsid w:val="008A7C53"/>
    <w:rsid w:val="008A7EA2"/>
    <w:rsid w:val="008B013A"/>
    <w:rsid w:val="008B013E"/>
    <w:rsid w:val="008B0E64"/>
    <w:rsid w:val="008B1292"/>
    <w:rsid w:val="008B1611"/>
    <w:rsid w:val="008B1751"/>
    <w:rsid w:val="008B2411"/>
    <w:rsid w:val="008B280C"/>
    <w:rsid w:val="008B2990"/>
    <w:rsid w:val="008B2BAF"/>
    <w:rsid w:val="008B3C56"/>
    <w:rsid w:val="008B3D01"/>
    <w:rsid w:val="008B3F86"/>
    <w:rsid w:val="008B42DB"/>
    <w:rsid w:val="008B4612"/>
    <w:rsid w:val="008B4786"/>
    <w:rsid w:val="008B5422"/>
    <w:rsid w:val="008B5B50"/>
    <w:rsid w:val="008B5BB6"/>
    <w:rsid w:val="008B5D8C"/>
    <w:rsid w:val="008B6974"/>
    <w:rsid w:val="008B6AE6"/>
    <w:rsid w:val="008B6FF0"/>
    <w:rsid w:val="008B76A2"/>
    <w:rsid w:val="008C0234"/>
    <w:rsid w:val="008C1537"/>
    <w:rsid w:val="008C1A99"/>
    <w:rsid w:val="008C1C7F"/>
    <w:rsid w:val="008C1FC0"/>
    <w:rsid w:val="008C2A7E"/>
    <w:rsid w:val="008C309B"/>
    <w:rsid w:val="008C321B"/>
    <w:rsid w:val="008C4257"/>
    <w:rsid w:val="008C460C"/>
    <w:rsid w:val="008C46D8"/>
    <w:rsid w:val="008C4A7E"/>
    <w:rsid w:val="008C4F12"/>
    <w:rsid w:val="008C4F95"/>
    <w:rsid w:val="008C4FD0"/>
    <w:rsid w:val="008C536D"/>
    <w:rsid w:val="008C53A8"/>
    <w:rsid w:val="008C5BC2"/>
    <w:rsid w:val="008C665F"/>
    <w:rsid w:val="008C6A20"/>
    <w:rsid w:val="008D008A"/>
    <w:rsid w:val="008D015B"/>
    <w:rsid w:val="008D0919"/>
    <w:rsid w:val="008D1279"/>
    <w:rsid w:val="008D24EE"/>
    <w:rsid w:val="008D317E"/>
    <w:rsid w:val="008D4A61"/>
    <w:rsid w:val="008D5737"/>
    <w:rsid w:val="008D574B"/>
    <w:rsid w:val="008D5E50"/>
    <w:rsid w:val="008D7523"/>
    <w:rsid w:val="008D79B2"/>
    <w:rsid w:val="008E04F8"/>
    <w:rsid w:val="008E19EB"/>
    <w:rsid w:val="008E31CD"/>
    <w:rsid w:val="008E3574"/>
    <w:rsid w:val="008E3647"/>
    <w:rsid w:val="008E403F"/>
    <w:rsid w:val="008E460C"/>
    <w:rsid w:val="008E4952"/>
    <w:rsid w:val="008E5823"/>
    <w:rsid w:val="008E58F2"/>
    <w:rsid w:val="008E59FC"/>
    <w:rsid w:val="008E5BB3"/>
    <w:rsid w:val="008E5C72"/>
    <w:rsid w:val="008E5D1D"/>
    <w:rsid w:val="008E5E40"/>
    <w:rsid w:val="008E66F3"/>
    <w:rsid w:val="008E7081"/>
    <w:rsid w:val="008E71FC"/>
    <w:rsid w:val="008E760C"/>
    <w:rsid w:val="008E7EBE"/>
    <w:rsid w:val="008F0599"/>
    <w:rsid w:val="008F168B"/>
    <w:rsid w:val="008F17A8"/>
    <w:rsid w:val="008F1826"/>
    <w:rsid w:val="008F2122"/>
    <w:rsid w:val="008F2329"/>
    <w:rsid w:val="008F2BD3"/>
    <w:rsid w:val="008F305D"/>
    <w:rsid w:val="008F356D"/>
    <w:rsid w:val="008F3C8E"/>
    <w:rsid w:val="008F44D1"/>
    <w:rsid w:val="008F461A"/>
    <w:rsid w:val="008F5326"/>
    <w:rsid w:val="008F5384"/>
    <w:rsid w:val="008F5A57"/>
    <w:rsid w:val="008F706C"/>
    <w:rsid w:val="008F79E8"/>
    <w:rsid w:val="008F7B38"/>
    <w:rsid w:val="008F7C56"/>
    <w:rsid w:val="008F7E6E"/>
    <w:rsid w:val="009000DA"/>
    <w:rsid w:val="00900204"/>
    <w:rsid w:val="0090039A"/>
    <w:rsid w:val="00900562"/>
    <w:rsid w:val="009016B6"/>
    <w:rsid w:val="00902345"/>
    <w:rsid w:val="009030EC"/>
    <w:rsid w:val="00903258"/>
    <w:rsid w:val="00903526"/>
    <w:rsid w:val="00903E3E"/>
    <w:rsid w:val="00903F17"/>
    <w:rsid w:val="009043E5"/>
    <w:rsid w:val="00904978"/>
    <w:rsid w:val="009053FA"/>
    <w:rsid w:val="00905778"/>
    <w:rsid w:val="00905E15"/>
    <w:rsid w:val="00906C24"/>
    <w:rsid w:val="00906DC5"/>
    <w:rsid w:val="00906DF6"/>
    <w:rsid w:val="00907015"/>
    <w:rsid w:val="00907802"/>
    <w:rsid w:val="00907DFB"/>
    <w:rsid w:val="00907EE8"/>
    <w:rsid w:val="009100A8"/>
    <w:rsid w:val="009101B6"/>
    <w:rsid w:val="00910CF2"/>
    <w:rsid w:val="00911150"/>
    <w:rsid w:val="00911526"/>
    <w:rsid w:val="00911921"/>
    <w:rsid w:val="0091269D"/>
    <w:rsid w:val="00912A03"/>
    <w:rsid w:val="00912F1D"/>
    <w:rsid w:val="00913307"/>
    <w:rsid w:val="00913590"/>
    <w:rsid w:val="009140C9"/>
    <w:rsid w:val="009148E4"/>
    <w:rsid w:val="00914C95"/>
    <w:rsid w:val="0091536A"/>
    <w:rsid w:val="009154A9"/>
    <w:rsid w:val="00915581"/>
    <w:rsid w:val="009156F8"/>
    <w:rsid w:val="0091646E"/>
    <w:rsid w:val="00916706"/>
    <w:rsid w:val="00916787"/>
    <w:rsid w:val="00916BC3"/>
    <w:rsid w:val="009173CB"/>
    <w:rsid w:val="0092044B"/>
    <w:rsid w:val="009204B1"/>
    <w:rsid w:val="00920B6E"/>
    <w:rsid w:val="009213FC"/>
    <w:rsid w:val="009217B9"/>
    <w:rsid w:val="009218EF"/>
    <w:rsid w:val="00921D05"/>
    <w:rsid w:val="0092401F"/>
    <w:rsid w:val="00924A6E"/>
    <w:rsid w:val="009256CD"/>
    <w:rsid w:val="00925AFB"/>
    <w:rsid w:val="0092652C"/>
    <w:rsid w:val="00926884"/>
    <w:rsid w:val="00926C5D"/>
    <w:rsid w:val="0092799E"/>
    <w:rsid w:val="00930106"/>
    <w:rsid w:val="009301E5"/>
    <w:rsid w:val="00930BC1"/>
    <w:rsid w:val="00933932"/>
    <w:rsid w:val="00933C4E"/>
    <w:rsid w:val="00934196"/>
    <w:rsid w:val="0093452E"/>
    <w:rsid w:val="00934D5A"/>
    <w:rsid w:val="009352E5"/>
    <w:rsid w:val="009359C4"/>
    <w:rsid w:val="00935B09"/>
    <w:rsid w:val="009366D7"/>
    <w:rsid w:val="009376A6"/>
    <w:rsid w:val="00937D10"/>
    <w:rsid w:val="00940202"/>
    <w:rsid w:val="009403A6"/>
    <w:rsid w:val="009403ED"/>
    <w:rsid w:val="009404AF"/>
    <w:rsid w:val="009405DE"/>
    <w:rsid w:val="00940696"/>
    <w:rsid w:val="009420B5"/>
    <w:rsid w:val="0094211E"/>
    <w:rsid w:val="00942656"/>
    <w:rsid w:val="00942D43"/>
    <w:rsid w:val="00942FE0"/>
    <w:rsid w:val="00943669"/>
    <w:rsid w:val="00943B25"/>
    <w:rsid w:val="0094413D"/>
    <w:rsid w:val="00945175"/>
    <w:rsid w:val="009456E0"/>
    <w:rsid w:val="00945E1C"/>
    <w:rsid w:val="009465ED"/>
    <w:rsid w:val="00946B6E"/>
    <w:rsid w:val="00946F5A"/>
    <w:rsid w:val="00946F94"/>
    <w:rsid w:val="00947750"/>
    <w:rsid w:val="00947805"/>
    <w:rsid w:val="0095125B"/>
    <w:rsid w:val="00951314"/>
    <w:rsid w:val="0095136A"/>
    <w:rsid w:val="00951464"/>
    <w:rsid w:val="00951841"/>
    <w:rsid w:val="0095188F"/>
    <w:rsid w:val="009525A5"/>
    <w:rsid w:val="009525DE"/>
    <w:rsid w:val="009532B5"/>
    <w:rsid w:val="009532EE"/>
    <w:rsid w:val="009534E7"/>
    <w:rsid w:val="0095387E"/>
    <w:rsid w:val="009540A2"/>
    <w:rsid w:val="0095420C"/>
    <w:rsid w:val="00954628"/>
    <w:rsid w:val="00954DAF"/>
    <w:rsid w:val="0095531E"/>
    <w:rsid w:val="00955664"/>
    <w:rsid w:val="00956160"/>
    <w:rsid w:val="00956559"/>
    <w:rsid w:val="0095678A"/>
    <w:rsid w:val="00957937"/>
    <w:rsid w:val="00960173"/>
    <w:rsid w:val="00960881"/>
    <w:rsid w:val="00961A25"/>
    <w:rsid w:val="00962124"/>
    <w:rsid w:val="00962547"/>
    <w:rsid w:val="0096267D"/>
    <w:rsid w:val="00962924"/>
    <w:rsid w:val="009631D6"/>
    <w:rsid w:val="0096470E"/>
    <w:rsid w:val="00964E3D"/>
    <w:rsid w:val="009651E3"/>
    <w:rsid w:val="00966048"/>
    <w:rsid w:val="00966178"/>
    <w:rsid w:val="0096688A"/>
    <w:rsid w:val="00967182"/>
    <w:rsid w:val="00967B7B"/>
    <w:rsid w:val="009704CD"/>
    <w:rsid w:val="00970590"/>
    <w:rsid w:val="00970663"/>
    <w:rsid w:val="0097096D"/>
    <w:rsid w:val="00970ACC"/>
    <w:rsid w:val="00971524"/>
    <w:rsid w:val="00971FB7"/>
    <w:rsid w:val="009727ED"/>
    <w:rsid w:val="009727FB"/>
    <w:rsid w:val="009728A9"/>
    <w:rsid w:val="00973294"/>
    <w:rsid w:val="009734D9"/>
    <w:rsid w:val="0097395A"/>
    <w:rsid w:val="00974835"/>
    <w:rsid w:val="00974F76"/>
    <w:rsid w:val="0097512D"/>
    <w:rsid w:val="00975F78"/>
    <w:rsid w:val="00976002"/>
    <w:rsid w:val="0097722D"/>
    <w:rsid w:val="00980B3A"/>
    <w:rsid w:val="00980C20"/>
    <w:rsid w:val="00980C7A"/>
    <w:rsid w:val="00981686"/>
    <w:rsid w:val="00981BE8"/>
    <w:rsid w:val="00981E18"/>
    <w:rsid w:val="0098251E"/>
    <w:rsid w:val="009825B0"/>
    <w:rsid w:val="00982B9F"/>
    <w:rsid w:val="00982EB5"/>
    <w:rsid w:val="00982FA3"/>
    <w:rsid w:val="0098395A"/>
    <w:rsid w:val="00984785"/>
    <w:rsid w:val="009847F1"/>
    <w:rsid w:val="0098590C"/>
    <w:rsid w:val="00985F49"/>
    <w:rsid w:val="00985FDE"/>
    <w:rsid w:val="0098663F"/>
    <w:rsid w:val="00986D3F"/>
    <w:rsid w:val="00987314"/>
    <w:rsid w:val="00987E5F"/>
    <w:rsid w:val="00987F0E"/>
    <w:rsid w:val="009903D1"/>
    <w:rsid w:val="009904AC"/>
    <w:rsid w:val="00991234"/>
    <w:rsid w:val="009913C2"/>
    <w:rsid w:val="009915CF"/>
    <w:rsid w:val="00993E37"/>
    <w:rsid w:val="00993FF7"/>
    <w:rsid w:val="0099439C"/>
    <w:rsid w:val="009945BE"/>
    <w:rsid w:val="009947A7"/>
    <w:rsid w:val="00994AE0"/>
    <w:rsid w:val="009955B4"/>
    <w:rsid w:val="009957E7"/>
    <w:rsid w:val="00996CB7"/>
    <w:rsid w:val="009970C1"/>
    <w:rsid w:val="0099779C"/>
    <w:rsid w:val="00997B30"/>
    <w:rsid w:val="00997D60"/>
    <w:rsid w:val="009A0092"/>
    <w:rsid w:val="009A1B9C"/>
    <w:rsid w:val="009A1BF8"/>
    <w:rsid w:val="009A20A0"/>
    <w:rsid w:val="009A2485"/>
    <w:rsid w:val="009A2D0D"/>
    <w:rsid w:val="009A31F8"/>
    <w:rsid w:val="009A3340"/>
    <w:rsid w:val="009A37FD"/>
    <w:rsid w:val="009A4558"/>
    <w:rsid w:val="009A465E"/>
    <w:rsid w:val="009A58DC"/>
    <w:rsid w:val="009A6817"/>
    <w:rsid w:val="009A6D24"/>
    <w:rsid w:val="009A7549"/>
    <w:rsid w:val="009A7809"/>
    <w:rsid w:val="009B017E"/>
    <w:rsid w:val="009B01D4"/>
    <w:rsid w:val="009B0253"/>
    <w:rsid w:val="009B0295"/>
    <w:rsid w:val="009B0473"/>
    <w:rsid w:val="009B0C90"/>
    <w:rsid w:val="009B0EF2"/>
    <w:rsid w:val="009B0F6F"/>
    <w:rsid w:val="009B14A3"/>
    <w:rsid w:val="009B1F3A"/>
    <w:rsid w:val="009B26EB"/>
    <w:rsid w:val="009B2C75"/>
    <w:rsid w:val="009B316E"/>
    <w:rsid w:val="009B3267"/>
    <w:rsid w:val="009B34A7"/>
    <w:rsid w:val="009B35DE"/>
    <w:rsid w:val="009B3B8E"/>
    <w:rsid w:val="009B3D31"/>
    <w:rsid w:val="009B4618"/>
    <w:rsid w:val="009B5FBD"/>
    <w:rsid w:val="009B6885"/>
    <w:rsid w:val="009B6B63"/>
    <w:rsid w:val="009B6C07"/>
    <w:rsid w:val="009B7937"/>
    <w:rsid w:val="009B7BB5"/>
    <w:rsid w:val="009C069B"/>
    <w:rsid w:val="009C06A8"/>
    <w:rsid w:val="009C0B0B"/>
    <w:rsid w:val="009C1C65"/>
    <w:rsid w:val="009C27DF"/>
    <w:rsid w:val="009C2DA2"/>
    <w:rsid w:val="009C36CB"/>
    <w:rsid w:val="009C4DE7"/>
    <w:rsid w:val="009C5047"/>
    <w:rsid w:val="009C5A6B"/>
    <w:rsid w:val="009C5BCE"/>
    <w:rsid w:val="009C6706"/>
    <w:rsid w:val="009C6F7F"/>
    <w:rsid w:val="009C7A09"/>
    <w:rsid w:val="009D1557"/>
    <w:rsid w:val="009D1773"/>
    <w:rsid w:val="009D26F8"/>
    <w:rsid w:val="009D378D"/>
    <w:rsid w:val="009D4938"/>
    <w:rsid w:val="009D4E81"/>
    <w:rsid w:val="009D54A7"/>
    <w:rsid w:val="009D5513"/>
    <w:rsid w:val="009D5627"/>
    <w:rsid w:val="009D5640"/>
    <w:rsid w:val="009D564E"/>
    <w:rsid w:val="009D5801"/>
    <w:rsid w:val="009D67B9"/>
    <w:rsid w:val="009D6F81"/>
    <w:rsid w:val="009D7105"/>
    <w:rsid w:val="009D772A"/>
    <w:rsid w:val="009D7E3A"/>
    <w:rsid w:val="009D7E95"/>
    <w:rsid w:val="009E0397"/>
    <w:rsid w:val="009E0564"/>
    <w:rsid w:val="009E09B8"/>
    <w:rsid w:val="009E0E3B"/>
    <w:rsid w:val="009E1062"/>
    <w:rsid w:val="009E1C92"/>
    <w:rsid w:val="009E1D8C"/>
    <w:rsid w:val="009E220A"/>
    <w:rsid w:val="009E2434"/>
    <w:rsid w:val="009E2557"/>
    <w:rsid w:val="009E2CAD"/>
    <w:rsid w:val="009E326D"/>
    <w:rsid w:val="009E3524"/>
    <w:rsid w:val="009E3602"/>
    <w:rsid w:val="009E39DF"/>
    <w:rsid w:val="009E3A38"/>
    <w:rsid w:val="009E3FC0"/>
    <w:rsid w:val="009E4DBC"/>
    <w:rsid w:val="009E53D7"/>
    <w:rsid w:val="009E5427"/>
    <w:rsid w:val="009E58B2"/>
    <w:rsid w:val="009E6180"/>
    <w:rsid w:val="009E6462"/>
    <w:rsid w:val="009E6AC8"/>
    <w:rsid w:val="009E727F"/>
    <w:rsid w:val="009E72C3"/>
    <w:rsid w:val="009E7EE1"/>
    <w:rsid w:val="009F0083"/>
    <w:rsid w:val="009F0633"/>
    <w:rsid w:val="009F1861"/>
    <w:rsid w:val="009F1BC9"/>
    <w:rsid w:val="009F2388"/>
    <w:rsid w:val="009F25F5"/>
    <w:rsid w:val="009F28A2"/>
    <w:rsid w:val="009F2C1C"/>
    <w:rsid w:val="009F3E2F"/>
    <w:rsid w:val="009F49A6"/>
    <w:rsid w:val="009F54A8"/>
    <w:rsid w:val="009F5A3E"/>
    <w:rsid w:val="009F5E6C"/>
    <w:rsid w:val="009F5F82"/>
    <w:rsid w:val="009F61CA"/>
    <w:rsid w:val="009F65A2"/>
    <w:rsid w:val="009F67E7"/>
    <w:rsid w:val="009F71D3"/>
    <w:rsid w:val="00A0033F"/>
    <w:rsid w:val="00A00724"/>
    <w:rsid w:val="00A00CF1"/>
    <w:rsid w:val="00A0116E"/>
    <w:rsid w:val="00A01569"/>
    <w:rsid w:val="00A01690"/>
    <w:rsid w:val="00A01FAC"/>
    <w:rsid w:val="00A02354"/>
    <w:rsid w:val="00A02D2A"/>
    <w:rsid w:val="00A03E93"/>
    <w:rsid w:val="00A060FB"/>
    <w:rsid w:val="00A06EE6"/>
    <w:rsid w:val="00A0717A"/>
    <w:rsid w:val="00A079D9"/>
    <w:rsid w:val="00A10179"/>
    <w:rsid w:val="00A101AF"/>
    <w:rsid w:val="00A107F1"/>
    <w:rsid w:val="00A10EE6"/>
    <w:rsid w:val="00A1124F"/>
    <w:rsid w:val="00A116A0"/>
    <w:rsid w:val="00A11ACE"/>
    <w:rsid w:val="00A11D1C"/>
    <w:rsid w:val="00A12112"/>
    <w:rsid w:val="00A128A6"/>
    <w:rsid w:val="00A12EC2"/>
    <w:rsid w:val="00A13F10"/>
    <w:rsid w:val="00A159B6"/>
    <w:rsid w:val="00A16B44"/>
    <w:rsid w:val="00A17B3D"/>
    <w:rsid w:val="00A17E6F"/>
    <w:rsid w:val="00A2051E"/>
    <w:rsid w:val="00A20DA5"/>
    <w:rsid w:val="00A210DF"/>
    <w:rsid w:val="00A2113C"/>
    <w:rsid w:val="00A217A8"/>
    <w:rsid w:val="00A2186A"/>
    <w:rsid w:val="00A22739"/>
    <w:rsid w:val="00A23A0D"/>
    <w:rsid w:val="00A242F7"/>
    <w:rsid w:val="00A24EF7"/>
    <w:rsid w:val="00A24EFB"/>
    <w:rsid w:val="00A2587B"/>
    <w:rsid w:val="00A25C20"/>
    <w:rsid w:val="00A262A8"/>
    <w:rsid w:val="00A26A94"/>
    <w:rsid w:val="00A26F33"/>
    <w:rsid w:val="00A3029E"/>
    <w:rsid w:val="00A304F6"/>
    <w:rsid w:val="00A30629"/>
    <w:rsid w:val="00A30B17"/>
    <w:rsid w:val="00A31DB2"/>
    <w:rsid w:val="00A32276"/>
    <w:rsid w:val="00A3254F"/>
    <w:rsid w:val="00A325C2"/>
    <w:rsid w:val="00A32D25"/>
    <w:rsid w:val="00A33C7D"/>
    <w:rsid w:val="00A34511"/>
    <w:rsid w:val="00A3456B"/>
    <w:rsid w:val="00A358D5"/>
    <w:rsid w:val="00A359A3"/>
    <w:rsid w:val="00A35FF2"/>
    <w:rsid w:val="00A361E5"/>
    <w:rsid w:val="00A3665A"/>
    <w:rsid w:val="00A3689F"/>
    <w:rsid w:val="00A3693A"/>
    <w:rsid w:val="00A375E9"/>
    <w:rsid w:val="00A3774A"/>
    <w:rsid w:val="00A40332"/>
    <w:rsid w:val="00A40598"/>
    <w:rsid w:val="00A40E94"/>
    <w:rsid w:val="00A4108C"/>
    <w:rsid w:val="00A41115"/>
    <w:rsid w:val="00A414DC"/>
    <w:rsid w:val="00A41D0D"/>
    <w:rsid w:val="00A43072"/>
    <w:rsid w:val="00A432BF"/>
    <w:rsid w:val="00A43757"/>
    <w:rsid w:val="00A43DDC"/>
    <w:rsid w:val="00A4400E"/>
    <w:rsid w:val="00A44245"/>
    <w:rsid w:val="00A442EB"/>
    <w:rsid w:val="00A448AC"/>
    <w:rsid w:val="00A44E58"/>
    <w:rsid w:val="00A458E6"/>
    <w:rsid w:val="00A45B03"/>
    <w:rsid w:val="00A45CFE"/>
    <w:rsid w:val="00A45E6A"/>
    <w:rsid w:val="00A46A2A"/>
    <w:rsid w:val="00A46A2B"/>
    <w:rsid w:val="00A46C83"/>
    <w:rsid w:val="00A47137"/>
    <w:rsid w:val="00A474BC"/>
    <w:rsid w:val="00A50204"/>
    <w:rsid w:val="00A5021F"/>
    <w:rsid w:val="00A508D5"/>
    <w:rsid w:val="00A514C6"/>
    <w:rsid w:val="00A516CA"/>
    <w:rsid w:val="00A51C17"/>
    <w:rsid w:val="00A51F27"/>
    <w:rsid w:val="00A51FCB"/>
    <w:rsid w:val="00A52995"/>
    <w:rsid w:val="00A535E1"/>
    <w:rsid w:val="00A5422B"/>
    <w:rsid w:val="00A54984"/>
    <w:rsid w:val="00A55ABF"/>
    <w:rsid w:val="00A55F8D"/>
    <w:rsid w:val="00A560FF"/>
    <w:rsid w:val="00A56833"/>
    <w:rsid w:val="00A56E1A"/>
    <w:rsid w:val="00A57312"/>
    <w:rsid w:val="00A574E0"/>
    <w:rsid w:val="00A579C2"/>
    <w:rsid w:val="00A606ED"/>
    <w:rsid w:val="00A60E9D"/>
    <w:rsid w:val="00A61767"/>
    <w:rsid w:val="00A6197C"/>
    <w:rsid w:val="00A61BF7"/>
    <w:rsid w:val="00A62350"/>
    <w:rsid w:val="00A62376"/>
    <w:rsid w:val="00A63108"/>
    <w:rsid w:val="00A634C7"/>
    <w:rsid w:val="00A647FA"/>
    <w:rsid w:val="00A64D46"/>
    <w:rsid w:val="00A655F3"/>
    <w:rsid w:val="00A661BB"/>
    <w:rsid w:val="00A66D7B"/>
    <w:rsid w:val="00A67180"/>
    <w:rsid w:val="00A675CB"/>
    <w:rsid w:val="00A6785B"/>
    <w:rsid w:val="00A67B7E"/>
    <w:rsid w:val="00A707B6"/>
    <w:rsid w:val="00A70A3B"/>
    <w:rsid w:val="00A71126"/>
    <w:rsid w:val="00A71305"/>
    <w:rsid w:val="00A7138A"/>
    <w:rsid w:val="00A714DB"/>
    <w:rsid w:val="00A71BAA"/>
    <w:rsid w:val="00A720DA"/>
    <w:rsid w:val="00A7239D"/>
    <w:rsid w:val="00A732A4"/>
    <w:rsid w:val="00A739AD"/>
    <w:rsid w:val="00A73A56"/>
    <w:rsid w:val="00A74A8C"/>
    <w:rsid w:val="00A74AE7"/>
    <w:rsid w:val="00A74F7A"/>
    <w:rsid w:val="00A75046"/>
    <w:rsid w:val="00A75345"/>
    <w:rsid w:val="00A75370"/>
    <w:rsid w:val="00A754A6"/>
    <w:rsid w:val="00A76AC2"/>
    <w:rsid w:val="00A76E0D"/>
    <w:rsid w:val="00A7768D"/>
    <w:rsid w:val="00A77C2C"/>
    <w:rsid w:val="00A80222"/>
    <w:rsid w:val="00A809B7"/>
    <w:rsid w:val="00A80A15"/>
    <w:rsid w:val="00A8103C"/>
    <w:rsid w:val="00A818F2"/>
    <w:rsid w:val="00A81A4C"/>
    <w:rsid w:val="00A8213F"/>
    <w:rsid w:val="00A82464"/>
    <w:rsid w:val="00A8262C"/>
    <w:rsid w:val="00A82940"/>
    <w:rsid w:val="00A831CB"/>
    <w:rsid w:val="00A8393F"/>
    <w:rsid w:val="00A8427E"/>
    <w:rsid w:val="00A8457A"/>
    <w:rsid w:val="00A85796"/>
    <w:rsid w:val="00A86085"/>
    <w:rsid w:val="00A86935"/>
    <w:rsid w:val="00A86B99"/>
    <w:rsid w:val="00A86CCD"/>
    <w:rsid w:val="00A87F63"/>
    <w:rsid w:val="00A90149"/>
    <w:rsid w:val="00A91842"/>
    <w:rsid w:val="00A91C3F"/>
    <w:rsid w:val="00A92EE4"/>
    <w:rsid w:val="00A93212"/>
    <w:rsid w:val="00A932FA"/>
    <w:rsid w:val="00A9369D"/>
    <w:rsid w:val="00A94222"/>
    <w:rsid w:val="00A94578"/>
    <w:rsid w:val="00A952CE"/>
    <w:rsid w:val="00A95606"/>
    <w:rsid w:val="00A95670"/>
    <w:rsid w:val="00A958C3"/>
    <w:rsid w:val="00A959C0"/>
    <w:rsid w:val="00A963C5"/>
    <w:rsid w:val="00A96422"/>
    <w:rsid w:val="00A97AC2"/>
    <w:rsid w:val="00A97F1C"/>
    <w:rsid w:val="00AA07D4"/>
    <w:rsid w:val="00AA0A1A"/>
    <w:rsid w:val="00AA139C"/>
    <w:rsid w:val="00AA15A9"/>
    <w:rsid w:val="00AA1B78"/>
    <w:rsid w:val="00AA2305"/>
    <w:rsid w:val="00AA2860"/>
    <w:rsid w:val="00AA2A1D"/>
    <w:rsid w:val="00AA2D3F"/>
    <w:rsid w:val="00AA2DC5"/>
    <w:rsid w:val="00AA2EB5"/>
    <w:rsid w:val="00AA350B"/>
    <w:rsid w:val="00AA35F7"/>
    <w:rsid w:val="00AA3741"/>
    <w:rsid w:val="00AA3C09"/>
    <w:rsid w:val="00AA3E60"/>
    <w:rsid w:val="00AA47E4"/>
    <w:rsid w:val="00AA4A0E"/>
    <w:rsid w:val="00AA4AF4"/>
    <w:rsid w:val="00AA58BE"/>
    <w:rsid w:val="00AB02FA"/>
    <w:rsid w:val="00AB0527"/>
    <w:rsid w:val="00AB06F2"/>
    <w:rsid w:val="00AB0ABE"/>
    <w:rsid w:val="00AB20A7"/>
    <w:rsid w:val="00AB227B"/>
    <w:rsid w:val="00AB35D9"/>
    <w:rsid w:val="00AB40BD"/>
    <w:rsid w:val="00AB4741"/>
    <w:rsid w:val="00AB485B"/>
    <w:rsid w:val="00AB6224"/>
    <w:rsid w:val="00AB6354"/>
    <w:rsid w:val="00AB6457"/>
    <w:rsid w:val="00AB7C09"/>
    <w:rsid w:val="00AB7D7E"/>
    <w:rsid w:val="00AC07AD"/>
    <w:rsid w:val="00AC0945"/>
    <w:rsid w:val="00AC12DD"/>
    <w:rsid w:val="00AC1C62"/>
    <w:rsid w:val="00AC237B"/>
    <w:rsid w:val="00AC287C"/>
    <w:rsid w:val="00AC290C"/>
    <w:rsid w:val="00AC344A"/>
    <w:rsid w:val="00AC35FB"/>
    <w:rsid w:val="00AC3760"/>
    <w:rsid w:val="00AC3C47"/>
    <w:rsid w:val="00AC3DDE"/>
    <w:rsid w:val="00AC4114"/>
    <w:rsid w:val="00AC4593"/>
    <w:rsid w:val="00AC58BE"/>
    <w:rsid w:val="00AC5B9F"/>
    <w:rsid w:val="00AC5EB6"/>
    <w:rsid w:val="00AC61EA"/>
    <w:rsid w:val="00AC6C23"/>
    <w:rsid w:val="00AC7223"/>
    <w:rsid w:val="00AC72DC"/>
    <w:rsid w:val="00AC7CC1"/>
    <w:rsid w:val="00AD085B"/>
    <w:rsid w:val="00AD0874"/>
    <w:rsid w:val="00AD0F06"/>
    <w:rsid w:val="00AD1B1E"/>
    <w:rsid w:val="00AD27E0"/>
    <w:rsid w:val="00AD3079"/>
    <w:rsid w:val="00AD314E"/>
    <w:rsid w:val="00AD3691"/>
    <w:rsid w:val="00AD37C1"/>
    <w:rsid w:val="00AD3B16"/>
    <w:rsid w:val="00AD3EFB"/>
    <w:rsid w:val="00AD3F38"/>
    <w:rsid w:val="00AD42B9"/>
    <w:rsid w:val="00AD45D2"/>
    <w:rsid w:val="00AD4893"/>
    <w:rsid w:val="00AD5F4D"/>
    <w:rsid w:val="00AD611B"/>
    <w:rsid w:val="00AD6218"/>
    <w:rsid w:val="00AD6BC6"/>
    <w:rsid w:val="00AD77FB"/>
    <w:rsid w:val="00AD7959"/>
    <w:rsid w:val="00AD7C3B"/>
    <w:rsid w:val="00AE0C70"/>
    <w:rsid w:val="00AE12B9"/>
    <w:rsid w:val="00AE1BF9"/>
    <w:rsid w:val="00AE2EDF"/>
    <w:rsid w:val="00AE3D48"/>
    <w:rsid w:val="00AE4D6D"/>
    <w:rsid w:val="00AE4E32"/>
    <w:rsid w:val="00AE5354"/>
    <w:rsid w:val="00AE56A2"/>
    <w:rsid w:val="00AE5C17"/>
    <w:rsid w:val="00AE7771"/>
    <w:rsid w:val="00AE7864"/>
    <w:rsid w:val="00AE78E3"/>
    <w:rsid w:val="00AF0148"/>
    <w:rsid w:val="00AF0345"/>
    <w:rsid w:val="00AF03F7"/>
    <w:rsid w:val="00AF05C5"/>
    <w:rsid w:val="00AF08BF"/>
    <w:rsid w:val="00AF08F6"/>
    <w:rsid w:val="00AF092C"/>
    <w:rsid w:val="00AF0F77"/>
    <w:rsid w:val="00AF110D"/>
    <w:rsid w:val="00AF14FA"/>
    <w:rsid w:val="00AF1CB2"/>
    <w:rsid w:val="00AF2DCA"/>
    <w:rsid w:val="00AF38D0"/>
    <w:rsid w:val="00AF49A3"/>
    <w:rsid w:val="00AF4B08"/>
    <w:rsid w:val="00AF5203"/>
    <w:rsid w:val="00AF5E75"/>
    <w:rsid w:val="00AF6080"/>
    <w:rsid w:val="00AF650E"/>
    <w:rsid w:val="00AF65AE"/>
    <w:rsid w:val="00AF6AAD"/>
    <w:rsid w:val="00AF6E1A"/>
    <w:rsid w:val="00AF6FAE"/>
    <w:rsid w:val="00AF7544"/>
    <w:rsid w:val="00B005D7"/>
    <w:rsid w:val="00B00934"/>
    <w:rsid w:val="00B009CF"/>
    <w:rsid w:val="00B011EA"/>
    <w:rsid w:val="00B02C31"/>
    <w:rsid w:val="00B03482"/>
    <w:rsid w:val="00B0399E"/>
    <w:rsid w:val="00B040AB"/>
    <w:rsid w:val="00B04702"/>
    <w:rsid w:val="00B0499E"/>
    <w:rsid w:val="00B04EBB"/>
    <w:rsid w:val="00B04F31"/>
    <w:rsid w:val="00B0502C"/>
    <w:rsid w:val="00B05032"/>
    <w:rsid w:val="00B055AB"/>
    <w:rsid w:val="00B05741"/>
    <w:rsid w:val="00B05CAC"/>
    <w:rsid w:val="00B07D8A"/>
    <w:rsid w:val="00B1027D"/>
    <w:rsid w:val="00B1055B"/>
    <w:rsid w:val="00B10EA2"/>
    <w:rsid w:val="00B112EB"/>
    <w:rsid w:val="00B11914"/>
    <w:rsid w:val="00B1317E"/>
    <w:rsid w:val="00B13A8C"/>
    <w:rsid w:val="00B1474E"/>
    <w:rsid w:val="00B151E6"/>
    <w:rsid w:val="00B165F1"/>
    <w:rsid w:val="00B16B5F"/>
    <w:rsid w:val="00B16F6A"/>
    <w:rsid w:val="00B16F99"/>
    <w:rsid w:val="00B179B7"/>
    <w:rsid w:val="00B17EF7"/>
    <w:rsid w:val="00B20511"/>
    <w:rsid w:val="00B20FE8"/>
    <w:rsid w:val="00B21373"/>
    <w:rsid w:val="00B215B7"/>
    <w:rsid w:val="00B216ED"/>
    <w:rsid w:val="00B21FB7"/>
    <w:rsid w:val="00B2245D"/>
    <w:rsid w:val="00B22A22"/>
    <w:rsid w:val="00B2356F"/>
    <w:rsid w:val="00B2411A"/>
    <w:rsid w:val="00B24141"/>
    <w:rsid w:val="00B241B6"/>
    <w:rsid w:val="00B24442"/>
    <w:rsid w:val="00B24B49"/>
    <w:rsid w:val="00B24BFF"/>
    <w:rsid w:val="00B24F4B"/>
    <w:rsid w:val="00B252DA"/>
    <w:rsid w:val="00B25434"/>
    <w:rsid w:val="00B25656"/>
    <w:rsid w:val="00B25A04"/>
    <w:rsid w:val="00B265BF"/>
    <w:rsid w:val="00B27379"/>
    <w:rsid w:val="00B27516"/>
    <w:rsid w:val="00B305E1"/>
    <w:rsid w:val="00B32011"/>
    <w:rsid w:val="00B320FF"/>
    <w:rsid w:val="00B3251E"/>
    <w:rsid w:val="00B3296C"/>
    <w:rsid w:val="00B32BA1"/>
    <w:rsid w:val="00B32FFC"/>
    <w:rsid w:val="00B336CE"/>
    <w:rsid w:val="00B33899"/>
    <w:rsid w:val="00B33B1C"/>
    <w:rsid w:val="00B3446C"/>
    <w:rsid w:val="00B346E3"/>
    <w:rsid w:val="00B3484C"/>
    <w:rsid w:val="00B34B11"/>
    <w:rsid w:val="00B34BE7"/>
    <w:rsid w:val="00B353BB"/>
    <w:rsid w:val="00B35617"/>
    <w:rsid w:val="00B360D5"/>
    <w:rsid w:val="00B3639C"/>
    <w:rsid w:val="00B3665A"/>
    <w:rsid w:val="00B36F2C"/>
    <w:rsid w:val="00B371C3"/>
    <w:rsid w:val="00B406D6"/>
    <w:rsid w:val="00B40AC1"/>
    <w:rsid w:val="00B42BFC"/>
    <w:rsid w:val="00B43E71"/>
    <w:rsid w:val="00B446FC"/>
    <w:rsid w:val="00B44702"/>
    <w:rsid w:val="00B44F65"/>
    <w:rsid w:val="00B45278"/>
    <w:rsid w:val="00B46200"/>
    <w:rsid w:val="00B46AC1"/>
    <w:rsid w:val="00B46C3A"/>
    <w:rsid w:val="00B4740E"/>
    <w:rsid w:val="00B501EB"/>
    <w:rsid w:val="00B50418"/>
    <w:rsid w:val="00B50ECF"/>
    <w:rsid w:val="00B5190C"/>
    <w:rsid w:val="00B519CB"/>
    <w:rsid w:val="00B51A67"/>
    <w:rsid w:val="00B52324"/>
    <w:rsid w:val="00B53006"/>
    <w:rsid w:val="00B53027"/>
    <w:rsid w:val="00B538A5"/>
    <w:rsid w:val="00B53D08"/>
    <w:rsid w:val="00B54F9F"/>
    <w:rsid w:val="00B558E1"/>
    <w:rsid w:val="00B55A63"/>
    <w:rsid w:val="00B5634D"/>
    <w:rsid w:val="00B56583"/>
    <w:rsid w:val="00B572F0"/>
    <w:rsid w:val="00B573E3"/>
    <w:rsid w:val="00B57873"/>
    <w:rsid w:val="00B600AD"/>
    <w:rsid w:val="00B6047C"/>
    <w:rsid w:val="00B6111A"/>
    <w:rsid w:val="00B61DC6"/>
    <w:rsid w:val="00B61E31"/>
    <w:rsid w:val="00B622BF"/>
    <w:rsid w:val="00B62413"/>
    <w:rsid w:val="00B62925"/>
    <w:rsid w:val="00B62A1D"/>
    <w:rsid w:val="00B62A3D"/>
    <w:rsid w:val="00B63F3D"/>
    <w:rsid w:val="00B63FDA"/>
    <w:rsid w:val="00B640F1"/>
    <w:rsid w:val="00B64452"/>
    <w:rsid w:val="00B64592"/>
    <w:rsid w:val="00B64854"/>
    <w:rsid w:val="00B653CA"/>
    <w:rsid w:val="00B654DA"/>
    <w:rsid w:val="00B65C2C"/>
    <w:rsid w:val="00B65F11"/>
    <w:rsid w:val="00B668C4"/>
    <w:rsid w:val="00B67C9C"/>
    <w:rsid w:val="00B67F62"/>
    <w:rsid w:val="00B70521"/>
    <w:rsid w:val="00B70650"/>
    <w:rsid w:val="00B7095D"/>
    <w:rsid w:val="00B70AD8"/>
    <w:rsid w:val="00B70AE3"/>
    <w:rsid w:val="00B70E7D"/>
    <w:rsid w:val="00B714D9"/>
    <w:rsid w:val="00B71552"/>
    <w:rsid w:val="00B72403"/>
    <w:rsid w:val="00B72B18"/>
    <w:rsid w:val="00B737D5"/>
    <w:rsid w:val="00B738B3"/>
    <w:rsid w:val="00B73962"/>
    <w:rsid w:val="00B74500"/>
    <w:rsid w:val="00B74656"/>
    <w:rsid w:val="00B74688"/>
    <w:rsid w:val="00B74C16"/>
    <w:rsid w:val="00B74C81"/>
    <w:rsid w:val="00B74F40"/>
    <w:rsid w:val="00B75011"/>
    <w:rsid w:val="00B75102"/>
    <w:rsid w:val="00B753FC"/>
    <w:rsid w:val="00B75580"/>
    <w:rsid w:val="00B75864"/>
    <w:rsid w:val="00B75946"/>
    <w:rsid w:val="00B76BC9"/>
    <w:rsid w:val="00B76EA9"/>
    <w:rsid w:val="00B77FE7"/>
    <w:rsid w:val="00B8067A"/>
    <w:rsid w:val="00B80C54"/>
    <w:rsid w:val="00B80D78"/>
    <w:rsid w:val="00B81D6F"/>
    <w:rsid w:val="00B82635"/>
    <w:rsid w:val="00B82826"/>
    <w:rsid w:val="00B832CA"/>
    <w:rsid w:val="00B838D2"/>
    <w:rsid w:val="00B83978"/>
    <w:rsid w:val="00B842B1"/>
    <w:rsid w:val="00B845B3"/>
    <w:rsid w:val="00B8470B"/>
    <w:rsid w:val="00B8491E"/>
    <w:rsid w:val="00B84ACE"/>
    <w:rsid w:val="00B84BAE"/>
    <w:rsid w:val="00B856C4"/>
    <w:rsid w:val="00B864A6"/>
    <w:rsid w:val="00B864ED"/>
    <w:rsid w:val="00B868F6"/>
    <w:rsid w:val="00B8691E"/>
    <w:rsid w:val="00B8781D"/>
    <w:rsid w:val="00B87CC9"/>
    <w:rsid w:val="00B87D2E"/>
    <w:rsid w:val="00B87F69"/>
    <w:rsid w:val="00B913E8"/>
    <w:rsid w:val="00B9149F"/>
    <w:rsid w:val="00B91782"/>
    <w:rsid w:val="00B919F4"/>
    <w:rsid w:val="00B91E0C"/>
    <w:rsid w:val="00B92268"/>
    <w:rsid w:val="00B927CE"/>
    <w:rsid w:val="00B928D2"/>
    <w:rsid w:val="00B92AD6"/>
    <w:rsid w:val="00B92F81"/>
    <w:rsid w:val="00B93CF8"/>
    <w:rsid w:val="00B94324"/>
    <w:rsid w:val="00B94433"/>
    <w:rsid w:val="00B94762"/>
    <w:rsid w:val="00B94935"/>
    <w:rsid w:val="00B94BDC"/>
    <w:rsid w:val="00B95432"/>
    <w:rsid w:val="00B9558B"/>
    <w:rsid w:val="00B95A08"/>
    <w:rsid w:val="00B95A0E"/>
    <w:rsid w:val="00B96B9C"/>
    <w:rsid w:val="00B971BB"/>
    <w:rsid w:val="00B9738C"/>
    <w:rsid w:val="00B9748A"/>
    <w:rsid w:val="00BA0030"/>
    <w:rsid w:val="00BA00EA"/>
    <w:rsid w:val="00BA090A"/>
    <w:rsid w:val="00BA1040"/>
    <w:rsid w:val="00BA1285"/>
    <w:rsid w:val="00BA13F4"/>
    <w:rsid w:val="00BA2281"/>
    <w:rsid w:val="00BA2A51"/>
    <w:rsid w:val="00BA2F41"/>
    <w:rsid w:val="00BA35F0"/>
    <w:rsid w:val="00BA3631"/>
    <w:rsid w:val="00BA3951"/>
    <w:rsid w:val="00BA39B9"/>
    <w:rsid w:val="00BA3DE2"/>
    <w:rsid w:val="00BA443C"/>
    <w:rsid w:val="00BA4450"/>
    <w:rsid w:val="00BA481F"/>
    <w:rsid w:val="00BA6042"/>
    <w:rsid w:val="00BA63B4"/>
    <w:rsid w:val="00BA6706"/>
    <w:rsid w:val="00BA68F5"/>
    <w:rsid w:val="00BA6B0E"/>
    <w:rsid w:val="00BA6C60"/>
    <w:rsid w:val="00BA758C"/>
    <w:rsid w:val="00BA75FF"/>
    <w:rsid w:val="00BA7D44"/>
    <w:rsid w:val="00BA7ECB"/>
    <w:rsid w:val="00BB0533"/>
    <w:rsid w:val="00BB0755"/>
    <w:rsid w:val="00BB0C79"/>
    <w:rsid w:val="00BB0EB1"/>
    <w:rsid w:val="00BB1974"/>
    <w:rsid w:val="00BB21AD"/>
    <w:rsid w:val="00BB220A"/>
    <w:rsid w:val="00BB2443"/>
    <w:rsid w:val="00BB2C4B"/>
    <w:rsid w:val="00BB2F0B"/>
    <w:rsid w:val="00BB316F"/>
    <w:rsid w:val="00BB3586"/>
    <w:rsid w:val="00BB3D45"/>
    <w:rsid w:val="00BB4346"/>
    <w:rsid w:val="00BB4D88"/>
    <w:rsid w:val="00BB5C60"/>
    <w:rsid w:val="00BB5DAD"/>
    <w:rsid w:val="00BB6192"/>
    <w:rsid w:val="00BB6480"/>
    <w:rsid w:val="00BB6858"/>
    <w:rsid w:val="00BB7693"/>
    <w:rsid w:val="00BB7A4F"/>
    <w:rsid w:val="00BB7B58"/>
    <w:rsid w:val="00BB7E3A"/>
    <w:rsid w:val="00BB7EB9"/>
    <w:rsid w:val="00BC0068"/>
    <w:rsid w:val="00BC013E"/>
    <w:rsid w:val="00BC0C66"/>
    <w:rsid w:val="00BC194F"/>
    <w:rsid w:val="00BC1A3A"/>
    <w:rsid w:val="00BC2526"/>
    <w:rsid w:val="00BC31BE"/>
    <w:rsid w:val="00BC31FC"/>
    <w:rsid w:val="00BC3417"/>
    <w:rsid w:val="00BC4E34"/>
    <w:rsid w:val="00BC519A"/>
    <w:rsid w:val="00BC523A"/>
    <w:rsid w:val="00BC550F"/>
    <w:rsid w:val="00BC5F64"/>
    <w:rsid w:val="00BC67A4"/>
    <w:rsid w:val="00BC6B59"/>
    <w:rsid w:val="00BC6EE1"/>
    <w:rsid w:val="00BC70D8"/>
    <w:rsid w:val="00BC75D9"/>
    <w:rsid w:val="00BC796C"/>
    <w:rsid w:val="00BC7BAB"/>
    <w:rsid w:val="00BC7DA1"/>
    <w:rsid w:val="00BC7EEB"/>
    <w:rsid w:val="00BD0315"/>
    <w:rsid w:val="00BD03D5"/>
    <w:rsid w:val="00BD063F"/>
    <w:rsid w:val="00BD064B"/>
    <w:rsid w:val="00BD08B2"/>
    <w:rsid w:val="00BD1E93"/>
    <w:rsid w:val="00BD1FA3"/>
    <w:rsid w:val="00BD2728"/>
    <w:rsid w:val="00BD32A2"/>
    <w:rsid w:val="00BD3E5A"/>
    <w:rsid w:val="00BD44B6"/>
    <w:rsid w:val="00BD47B4"/>
    <w:rsid w:val="00BD4E04"/>
    <w:rsid w:val="00BD69F8"/>
    <w:rsid w:val="00BD71C1"/>
    <w:rsid w:val="00BE06C8"/>
    <w:rsid w:val="00BE0ED8"/>
    <w:rsid w:val="00BE175E"/>
    <w:rsid w:val="00BE2221"/>
    <w:rsid w:val="00BE226C"/>
    <w:rsid w:val="00BE2310"/>
    <w:rsid w:val="00BE41BC"/>
    <w:rsid w:val="00BE46DB"/>
    <w:rsid w:val="00BE49EF"/>
    <w:rsid w:val="00BE4E47"/>
    <w:rsid w:val="00BE4F73"/>
    <w:rsid w:val="00BE5520"/>
    <w:rsid w:val="00BE5FB0"/>
    <w:rsid w:val="00BE6071"/>
    <w:rsid w:val="00BE62F6"/>
    <w:rsid w:val="00BE6397"/>
    <w:rsid w:val="00BE6C37"/>
    <w:rsid w:val="00BE6DE1"/>
    <w:rsid w:val="00BF01D3"/>
    <w:rsid w:val="00BF0482"/>
    <w:rsid w:val="00BF04BA"/>
    <w:rsid w:val="00BF099F"/>
    <w:rsid w:val="00BF0A73"/>
    <w:rsid w:val="00BF0E4B"/>
    <w:rsid w:val="00BF1A2D"/>
    <w:rsid w:val="00BF1D9C"/>
    <w:rsid w:val="00BF1E76"/>
    <w:rsid w:val="00BF1F45"/>
    <w:rsid w:val="00BF2585"/>
    <w:rsid w:val="00BF2A3C"/>
    <w:rsid w:val="00BF2D1C"/>
    <w:rsid w:val="00BF32F5"/>
    <w:rsid w:val="00BF35BB"/>
    <w:rsid w:val="00BF3B62"/>
    <w:rsid w:val="00BF3D9B"/>
    <w:rsid w:val="00BF41D8"/>
    <w:rsid w:val="00BF44E3"/>
    <w:rsid w:val="00BF493B"/>
    <w:rsid w:val="00BF4FD9"/>
    <w:rsid w:val="00BF51D0"/>
    <w:rsid w:val="00BF53CC"/>
    <w:rsid w:val="00BF5C79"/>
    <w:rsid w:val="00BF5CCC"/>
    <w:rsid w:val="00BF5ECD"/>
    <w:rsid w:val="00BF6037"/>
    <w:rsid w:val="00BF626C"/>
    <w:rsid w:val="00BF6745"/>
    <w:rsid w:val="00BF7098"/>
    <w:rsid w:val="00BF7401"/>
    <w:rsid w:val="00BF7AAB"/>
    <w:rsid w:val="00BF7B2C"/>
    <w:rsid w:val="00C0072C"/>
    <w:rsid w:val="00C00817"/>
    <w:rsid w:val="00C00C0B"/>
    <w:rsid w:val="00C01CD8"/>
    <w:rsid w:val="00C02382"/>
    <w:rsid w:val="00C0351E"/>
    <w:rsid w:val="00C03523"/>
    <w:rsid w:val="00C03E40"/>
    <w:rsid w:val="00C043DD"/>
    <w:rsid w:val="00C05B72"/>
    <w:rsid w:val="00C06EE0"/>
    <w:rsid w:val="00C07131"/>
    <w:rsid w:val="00C073D0"/>
    <w:rsid w:val="00C0783E"/>
    <w:rsid w:val="00C07909"/>
    <w:rsid w:val="00C07992"/>
    <w:rsid w:val="00C103B2"/>
    <w:rsid w:val="00C109BC"/>
    <w:rsid w:val="00C1181E"/>
    <w:rsid w:val="00C11EA4"/>
    <w:rsid w:val="00C11F68"/>
    <w:rsid w:val="00C1307F"/>
    <w:rsid w:val="00C15477"/>
    <w:rsid w:val="00C16197"/>
    <w:rsid w:val="00C162DF"/>
    <w:rsid w:val="00C163D8"/>
    <w:rsid w:val="00C16507"/>
    <w:rsid w:val="00C16663"/>
    <w:rsid w:val="00C166AC"/>
    <w:rsid w:val="00C16B90"/>
    <w:rsid w:val="00C17DC5"/>
    <w:rsid w:val="00C17E39"/>
    <w:rsid w:val="00C20FE5"/>
    <w:rsid w:val="00C211A0"/>
    <w:rsid w:val="00C215CC"/>
    <w:rsid w:val="00C2179E"/>
    <w:rsid w:val="00C21C69"/>
    <w:rsid w:val="00C23227"/>
    <w:rsid w:val="00C2327F"/>
    <w:rsid w:val="00C235B5"/>
    <w:rsid w:val="00C237FB"/>
    <w:rsid w:val="00C24351"/>
    <w:rsid w:val="00C244F7"/>
    <w:rsid w:val="00C24ECD"/>
    <w:rsid w:val="00C253A7"/>
    <w:rsid w:val="00C263C4"/>
    <w:rsid w:val="00C269E3"/>
    <w:rsid w:val="00C30414"/>
    <w:rsid w:val="00C305A2"/>
    <w:rsid w:val="00C30728"/>
    <w:rsid w:val="00C30AD7"/>
    <w:rsid w:val="00C30EDA"/>
    <w:rsid w:val="00C30F35"/>
    <w:rsid w:val="00C3150B"/>
    <w:rsid w:val="00C316E4"/>
    <w:rsid w:val="00C31E6A"/>
    <w:rsid w:val="00C32C23"/>
    <w:rsid w:val="00C32E0D"/>
    <w:rsid w:val="00C33987"/>
    <w:rsid w:val="00C33C6D"/>
    <w:rsid w:val="00C33C90"/>
    <w:rsid w:val="00C34123"/>
    <w:rsid w:val="00C34519"/>
    <w:rsid w:val="00C3524A"/>
    <w:rsid w:val="00C3598A"/>
    <w:rsid w:val="00C3607D"/>
    <w:rsid w:val="00C36823"/>
    <w:rsid w:val="00C371AE"/>
    <w:rsid w:val="00C371C3"/>
    <w:rsid w:val="00C37E5D"/>
    <w:rsid w:val="00C40285"/>
    <w:rsid w:val="00C407FF"/>
    <w:rsid w:val="00C409AC"/>
    <w:rsid w:val="00C41414"/>
    <w:rsid w:val="00C41496"/>
    <w:rsid w:val="00C417A9"/>
    <w:rsid w:val="00C420D8"/>
    <w:rsid w:val="00C437AB"/>
    <w:rsid w:val="00C43EF5"/>
    <w:rsid w:val="00C44405"/>
    <w:rsid w:val="00C447D8"/>
    <w:rsid w:val="00C44974"/>
    <w:rsid w:val="00C44ACE"/>
    <w:rsid w:val="00C4522E"/>
    <w:rsid w:val="00C45EDC"/>
    <w:rsid w:val="00C4640F"/>
    <w:rsid w:val="00C46B86"/>
    <w:rsid w:val="00C46C38"/>
    <w:rsid w:val="00C47C77"/>
    <w:rsid w:val="00C502F9"/>
    <w:rsid w:val="00C50936"/>
    <w:rsid w:val="00C50A5C"/>
    <w:rsid w:val="00C5136E"/>
    <w:rsid w:val="00C522E7"/>
    <w:rsid w:val="00C52B77"/>
    <w:rsid w:val="00C52B7B"/>
    <w:rsid w:val="00C52E52"/>
    <w:rsid w:val="00C531CF"/>
    <w:rsid w:val="00C5334D"/>
    <w:rsid w:val="00C537C8"/>
    <w:rsid w:val="00C53804"/>
    <w:rsid w:val="00C54851"/>
    <w:rsid w:val="00C54FFD"/>
    <w:rsid w:val="00C55D19"/>
    <w:rsid w:val="00C56FB0"/>
    <w:rsid w:val="00C57137"/>
    <w:rsid w:val="00C57634"/>
    <w:rsid w:val="00C57B0A"/>
    <w:rsid w:val="00C60387"/>
    <w:rsid w:val="00C6040B"/>
    <w:rsid w:val="00C612CF"/>
    <w:rsid w:val="00C61470"/>
    <w:rsid w:val="00C614CA"/>
    <w:rsid w:val="00C614CB"/>
    <w:rsid w:val="00C61CE9"/>
    <w:rsid w:val="00C636BC"/>
    <w:rsid w:val="00C63D6E"/>
    <w:rsid w:val="00C63E1B"/>
    <w:rsid w:val="00C63E45"/>
    <w:rsid w:val="00C64187"/>
    <w:rsid w:val="00C643E3"/>
    <w:rsid w:val="00C64A54"/>
    <w:rsid w:val="00C64B90"/>
    <w:rsid w:val="00C64CEC"/>
    <w:rsid w:val="00C64EE9"/>
    <w:rsid w:val="00C65877"/>
    <w:rsid w:val="00C65C3E"/>
    <w:rsid w:val="00C665FF"/>
    <w:rsid w:val="00C66E76"/>
    <w:rsid w:val="00C6724C"/>
    <w:rsid w:val="00C67812"/>
    <w:rsid w:val="00C67CF4"/>
    <w:rsid w:val="00C67CFC"/>
    <w:rsid w:val="00C67D06"/>
    <w:rsid w:val="00C70304"/>
    <w:rsid w:val="00C70B61"/>
    <w:rsid w:val="00C70EC3"/>
    <w:rsid w:val="00C711B0"/>
    <w:rsid w:val="00C719C2"/>
    <w:rsid w:val="00C71C75"/>
    <w:rsid w:val="00C725F8"/>
    <w:rsid w:val="00C72679"/>
    <w:rsid w:val="00C72A76"/>
    <w:rsid w:val="00C7381C"/>
    <w:rsid w:val="00C73C00"/>
    <w:rsid w:val="00C73E4B"/>
    <w:rsid w:val="00C7443F"/>
    <w:rsid w:val="00C74B01"/>
    <w:rsid w:val="00C750CC"/>
    <w:rsid w:val="00C75CDA"/>
    <w:rsid w:val="00C76107"/>
    <w:rsid w:val="00C76319"/>
    <w:rsid w:val="00C7663E"/>
    <w:rsid w:val="00C76B2B"/>
    <w:rsid w:val="00C771B5"/>
    <w:rsid w:val="00C771D4"/>
    <w:rsid w:val="00C77EEF"/>
    <w:rsid w:val="00C80B5B"/>
    <w:rsid w:val="00C80C8D"/>
    <w:rsid w:val="00C80D5F"/>
    <w:rsid w:val="00C813B7"/>
    <w:rsid w:val="00C81DFC"/>
    <w:rsid w:val="00C81EA5"/>
    <w:rsid w:val="00C828CE"/>
    <w:rsid w:val="00C82DC9"/>
    <w:rsid w:val="00C82F62"/>
    <w:rsid w:val="00C84E9F"/>
    <w:rsid w:val="00C85039"/>
    <w:rsid w:val="00C853E2"/>
    <w:rsid w:val="00C856CB"/>
    <w:rsid w:val="00C85D19"/>
    <w:rsid w:val="00C85E2A"/>
    <w:rsid w:val="00C860E1"/>
    <w:rsid w:val="00C8653A"/>
    <w:rsid w:val="00C87590"/>
    <w:rsid w:val="00C87DF8"/>
    <w:rsid w:val="00C903F2"/>
    <w:rsid w:val="00C908A6"/>
    <w:rsid w:val="00C90AF8"/>
    <w:rsid w:val="00C91123"/>
    <w:rsid w:val="00C9267A"/>
    <w:rsid w:val="00C9338E"/>
    <w:rsid w:val="00C93711"/>
    <w:rsid w:val="00C937CF"/>
    <w:rsid w:val="00C93DBC"/>
    <w:rsid w:val="00C94084"/>
    <w:rsid w:val="00C947B0"/>
    <w:rsid w:val="00C94AEE"/>
    <w:rsid w:val="00C94BC8"/>
    <w:rsid w:val="00C95262"/>
    <w:rsid w:val="00C95511"/>
    <w:rsid w:val="00C95A72"/>
    <w:rsid w:val="00C95F46"/>
    <w:rsid w:val="00C96317"/>
    <w:rsid w:val="00C96CAC"/>
    <w:rsid w:val="00C97881"/>
    <w:rsid w:val="00C97B3D"/>
    <w:rsid w:val="00CA12FA"/>
    <w:rsid w:val="00CA1E60"/>
    <w:rsid w:val="00CA245D"/>
    <w:rsid w:val="00CA2EFB"/>
    <w:rsid w:val="00CA31B7"/>
    <w:rsid w:val="00CA43CF"/>
    <w:rsid w:val="00CA4A36"/>
    <w:rsid w:val="00CA4D77"/>
    <w:rsid w:val="00CA4F69"/>
    <w:rsid w:val="00CA5217"/>
    <w:rsid w:val="00CA6FF9"/>
    <w:rsid w:val="00CA7750"/>
    <w:rsid w:val="00CA7D44"/>
    <w:rsid w:val="00CB04F8"/>
    <w:rsid w:val="00CB0C7C"/>
    <w:rsid w:val="00CB0F6C"/>
    <w:rsid w:val="00CB1242"/>
    <w:rsid w:val="00CB2069"/>
    <w:rsid w:val="00CB24E5"/>
    <w:rsid w:val="00CB32F8"/>
    <w:rsid w:val="00CB3626"/>
    <w:rsid w:val="00CB3637"/>
    <w:rsid w:val="00CB50F4"/>
    <w:rsid w:val="00CB5985"/>
    <w:rsid w:val="00CB5A1C"/>
    <w:rsid w:val="00CB5B11"/>
    <w:rsid w:val="00CB5C9D"/>
    <w:rsid w:val="00CB5FFE"/>
    <w:rsid w:val="00CB61A7"/>
    <w:rsid w:val="00CB63DE"/>
    <w:rsid w:val="00CB6F7E"/>
    <w:rsid w:val="00CB7D1E"/>
    <w:rsid w:val="00CB7D4D"/>
    <w:rsid w:val="00CB7F9C"/>
    <w:rsid w:val="00CC05F6"/>
    <w:rsid w:val="00CC0915"/>
    <w:rsid w:val="00CC0B22"/>
    <w:rsid w:val="00CC0C64"/>
    <w:rsid w:val="00CC0E59"/>
    <w:rsid w:val="00CC160D"/>
    <w:rsid w:val="00CC1B18"/>
    <w:rsid w:val="00CC2076"/>
    <w:rsid w:val="00CC2680"/>
    <w:rsid w:val="00CC279D"/>
    <w:rsid w:val="00CC38B2"/>
    <w:rsid w:val="00CC3B50"/>
    <w:rsid w:val="00CC3FBD"/>
    <w:rsid w:val="00CC41CE"/>
    <w:rsid w:val="00CC4414"/>
    <w:rsid w:val="00CC4639"/>
    <w:rsid w:val="00CC4B5E"/>
    <w:rsid w:val="00CC57B7"/>
    <w:rsid w:val="00CC6A67"/>
    <w:rsid w:val="00CC6E41"/>
    <w:rsid w:val="00CC7EB4"/>
    <w:rsid w:val="00CC7F63"/>
    <w:rsid w:val="00CC7FE9"/>
    <w:rsid w:val="00CD0717"/>
    <w:rsid w:val="00CD0BFE"/>
    <w:rsid w:val="00CD1A8D"/>
    <w:rsid w:val="00CD1D0D"/>
    <w:rsid w:val="00CD2FD9"/>
    <w:rsid w:val="00CD3514"/>
    <w:rsid w:val="00CD3859"/>
    <w:rsid w:val="00CD3C85"/>
    <w:rsid w:val="00CD3F8A"/>
    <w:rsid w:val="00CD41E9"/>
    <w:rsid w:val="00CD4371"/>
    <w:rsid w:val="00CD43D9"/>
    <w:rsid w:val="00CD457E"/>
    <w:rsid w:val="00CD499E"/>
    <w:rsid w:val="00CD69D7"/>
    <w:rsid w:val="00CD6A06"/>
    <w:rsid w:val="00CD6D72"/>
    <w:rsid w:val="00CD6F9A"/>
    <w:rsid w:val="00CD7765"/>
    <w:rsid w:val="00CD7A4F"/>
    <w:rsid w:val="00CD7E43"/>
    <w:rsid w:val="00CE0EBF"/>
    <w:rsid w:val="00CE1740"/>
    <w:rsid w:val="00CE1FB1"/>
    <w:rsid w:val="00CE2BCA"/>
    <w:rsid w:val="00CE2CEE"/>
    <w:rsid w:val="00CE2EFA"/>
    <w:rsid w:val="00CE324C"/>
    <w:rsid w:val="00CE35A4"/>
    <w:rsid w:val="00CE3AC8"/>
    <w:rsid w:val="00CE4459"/>
    <w:rsid w:val="00CE5C8E"/>
    <w:rsid w:val="00CE5D67"/>
    <w:rsid w:val="00CE6001"/>
    <w:rsid w:val="00CE6404"/>
    <w:rsid w:val="00CE699D"/>
    <w:rsid w:val="00CE6E4D"/>
    <w:rsid w:val="00CE7FFD"/>
    <w:rsid w:val="00CF064C"/>
    <w:rsid w:val="00CF0A6F"/>
    <w:rsid w:val="00CF11CB"/>
    <w:rsid w:val="00CF147B"/>
    <w:rsid w:val="00CF2A0A"/>
    <w:rsid w:val="00CF2B4E"/>
    <w:rsid w:val="00CF2B7F"/>
    <w:rsid w:val="00CF2C90"/>
    <w:rsid w:val="00CF30DE"/>
    <w:rsid w:val="00CF3EE5"/>
    <w:rsid w:val="00CF40C1"/>
    <w:rsid w:val="00CF4264"/>
    <w:rsid w:val="00CF441E"/>
    <w:rsid w:val="00CF5078"/>
    <w:rsid w:val="00CF5279"/>
    <w:rsid w:val="00CF54D3"/>
    <w:rsid w:val="00CF57E2"/>
    <w:rsid w:val="00CF57FB"/>
    <w:rsid w:val="00CF6108"/>
    <w:rsid w:val="00CF65A1"/>
    <w:rsid w:val="00CF6D8C"/>
    <w:rsid w:val="00CF6DF9"/>
    <w:rsid w:val="00CF788C"/>
    <w:rsid w:val="00CF7DAC"/>
    <w:rsid w:val="00CF7FE8"/>
    <w:rsid w:val="00D00CE8"/>
    <w:rsid w:val="00D00E1C"/>
    <w:rsid w:val="00D0152B"/>
    <w:rsid w:val="00D0177C"/>
    <w:rsid w:val="00D018E4"/>
    <w:rsid w:val="00D02FD2"/>
    <w:rsid w:val="00D03314"/>
    <w:rsid w:val="00D037DC"/>
    <w:rsid w:val="00D038A0"/>
    <w:rsid w:val="00D03D80"/>
    <w:rsid w:val="00D043B2"/>
    <w:rsid w:val="00D04E00"/>
    <w:rsid w:val="00D05704"/>
    <w:rsid w:val="00D0579D"/>
    <w:rsid w:val="00D05852"/>
    <w:rsid w:val="00D05A78"/>
    <w:rsid w:val="00D05D8B"/>
    <w:rsid w:val="00D06382"/>
    <w:rsid w:val="00D065EB"/>
    <w:rsid w:val="00D07285"/>
    <w:rsid w:val="00D0778F"/>
    <w:rsid w:val="00D0798C"/>
    <w:rsid w:val="00D07E2F"/>
    <w:rsid w:val="00D10AEC"/>
    <w:rsid w:val="00D11052"/>
    <w:rsid w:val="00D119B3"/>
    <w:rsid w:val="00D11AA9"/>
    <w:rsid w:val="00D11D02"/>
    <w:rsid w:val="00D128FA"/>
    <w:rsid w:val="00D12AAD"/>
    <w:rsid w:val="00D1399C"/>
    <w:rsid w:val="00D13EBA"/>
    <w:rsid w:val="00D13F94"/>
    <w:rsid w:val="00D14071"/>
    <w:rsid w:val="00D149E6"/>
    <w:rsid w:val="00D14DEE"/>
    <w:rsid w:val="00D14F41"/>
    <w:rsid w:val="00D14F5E"/>
    <w:rsid w:val="00D15410"/>
    <w:rsid w:val="00D15627"/>
    <w:rsid w:val="00D16E20"/>
    <w:rsid w:val="00D1727B"/>
    <w:rsid w:val="00D1769B"/>
    <w:rsid w:val="00D178EF"/>
    <w:rsid w:val="00D17D10"/>
    <w:rsid w:val="00D17DD5"/>
    <w:rsid w:val="00D21A94"/>
    <w:rsid w:val="00D21C27"/>
    <w:rsid w:val="00D22723"/>
    <w:rsid w:val="00D2290D"/>
    <w:rsid w:val="00D243BD"/>
    <w:rsid w:val="00D244A0"/>
    <w:rsid w:val="00D248CD"/>
    <w:rsid w:val="00D24BBD"/>
    <w:rsid w:val="00D24CB3"/>
    <w:rsid w:val="00D25166"/>
    <w:rsid w:val="00D2544A"/>
    <w:rsid w:val="00D25F21"/>
    <w:rsid w:val="00D26568"/>
    <w:rsid w:val="00D26DD7"/>
    <w:rsid w:val="00D2737F"/>
    <w:rsid w:val="00D2770E"/>
    <w:rsid w:val="00D30D4B"/>
    <w:rsid w:val="00D31892"/>
    <w:rsid w:val="00D31A16"/>
    <w:rsid w:val="00D32086"/>
    <w:rsid w:val="00D322D8"/>
    <w:rsid w:val="00D331F8"/>
    <w:rsid w:val="00D333DE"/>
    <w:rsid w:val="00D334CC"/>
    <w:rsid w:val="00D3394D"/>
    <w:rsid w:val="00D33A50"/>
    <w:rsid w:val="00D33A9B"/>
    <w:rsid w:val="00D33ECF"/>
    <w:rsid w:val="00D34B7E"/>
    <w:rsid w:val="00D3566F"/>
    <w:rsid w:val="00D364D7"/>
    <w:rsid w:val="00D36E30"/>
    <w:rsid w:val="00D37D05"/>
    <w:rsid w:val="00D405C9"/>
    <w:rsid w:val="00D417A4"/>
    <w:rsid w:val="00D417E4"/>
    <w:rsid w:val="00D42E96"/>
    <w:rsid w:val="00D43362"/>
    <w:rsid w:val="00D43EDA"/>
    <w:rsid w:val="00D43F76"/>
    <w:rsid w:val="00D4426B"/>
    <w:rsid w:val="00D454BA"/>
    <w:rsid w:val="00D455D3"/>
    <w:rsid w:val="00D47176"/>
    <w:rsid w:val="00D478AA"/>
    <w:rsid w:val="00D501E3"/>
    <w:rsid w:val="00D5038A"/>
    <w:rsid w:val="00D51564"/>
    <w:rsid w:val="00D51BFC"/>
    <w:rsid w:val="00D51DA6"/>
    <w:rsid w:val="00D52CF5"/>
    <w:rsid w:val="00D52E72"/>
    <w:rsid w:val="00D54FA6"/>
    <w:rsid w:val="00D554E2"/>
    <w:rsid w:val="00D5578D"/>
    <w:rsid w:val="00D55CC4"/>
    <w:rsid w:val="00D55F1D"/>
    <w:rsid w:val="00D568CA"/>
    <w:rsid w:val="00D56AE0"/>
    <w:rsid w:val="00D572A4"/>
    <w:rsid w:val="00D575EE"/>
    <w:rsid w:val="00D57801"/>
    <w:rsid w:val="00D57B36"/>
    <w:rsid w:val="00D57E6C"/>
    <w:rsid w:val="00D60F9D"/>
    <w:rsid w:val="00D61B8C"/>
    <w:rsid w:val="00D61BE0"/>
    <w:rsid w:val="00D6298A"/>
    <w:rsid w:val="00D62BA7"/>
    <w:rsid w:val="00D62D1F"/>
    <w:rsid w:val="00D62F6B"/>
    <w:rsid w:val="00D630F3"/>
    <w:rsid w:val="00D631EA"/>
    <w:rsid w:val="00D6420E"/>
    <w:rsid w:val="00D644EB"/>
    <w:rsid w:val="00D6477B"/>
    <w:rsid w:val="00D64BB0"/>
    <w:rsid w:val="00D651EA"/>
    <w:rsid w:val="00D654EB"/>
    <w:rsid w:val="00D65B5E"/>
    <w:rsid w:val="00D66F7A"/>
    <w:rsid w:val="00D67159"/>
    <w:rsid w:val="00D67665"/>
    <w:rsid w:val="00D67F56"/>
    <w:rsid w:val="00D70344"/>
    <w:rsid w:val="00D7056D"/>
    <w:rsid w:val="00D70991"/>
    <w:rsid w:val="00D70C84"/>
    <w:rsid w:val="00D718BA"/>
    <w:rsid w:val="00D722E7"/>
    <w:rsid w:val="00D72D40"/>
    <w:rsid w:val="00D73F25"/>
    <w:rsid w:val="00D740A9"/>
    <w:rsid w:val="00D74366"/>
    <w:rsid w:val="00D74515"/>
    <w:rsid w:val="00D74852"/>
    <w:rsid w:val="00D74DD1"/>
    <w:rsid w:val="00D74F36"/>
    <w:rsid w:val="00D7519C"/>
    <w:rsid w:val="00D7537D"/>
    <w:rsid w:val="00D75E45"/>
    <w:rsid w:val="00D7714F"/>
    <w:rsid w:val="00D773E0"/>
    <w:rsid w:val="00D773F3"/>
    <w:rsid w:val="00D7747F"/>
    <w:rsid w:val="00D80186"/>
    <w:rsid w:val="00D80240"/>
    <w:rsid w:val="00D80A25"/>
    <w:rsid w:val="00D80EB6"/>
    <w:rsid w:val="00D8105F"/>
    <w:rsid w:val="00D8109D"/>
    <w:rsid w:val="00D8202F"/>
    <w:rsid w:val="00D82031"/>
    <w:rsid w:val="00D8227A"/>
    <w:rsid w:val="00D824F7"/>
    <w:rsid w:val="00D82A37"/>
    <w:rsid w:val="00D834DF"/>
    <w:rsid w:val="00D836F3"/>
    <w:rsid w:val="00D838F8"/>
    <w:rsid w:val="00D84330"/>
    <w:rsid w:val="00D84332"/>
    <w:rsid w:val="00D848C1"/>
    <w:rsid w:val="00D849A8"/>
    <w:rsid w:val="00D84C87"/>
    <w:rsid w:val="00D84DB8"/>
    <w:rsid w:val="00D84F42"/>
    <w:rsid w:val="00D85549"/>
    <w:rsid w:val="00D8579D"/>
    <w:rsid w:val="00D86465"/>
    <w:rsid w:val="00D86EBA"/>
    <w:rsid w:val="00D87470"/>
    <w:rsid w:val="00D877D3"/>
    <w:rsid w:val="00D879B7"/>
    <w:rsid w:val="00D87C63"/>
    <w:rsid w:val="00D87CE4"/>
    <w:rsid w:val="00D87E18"/>
    <w:rsid w:val="00D87EE0"/>
    <w:rsid w:val="00D87F63"/>
    <w:rsid w:val="00D901A2"/>
    <w:rsid w:val="00D90A8F"/>
    <w:rsid w:val="00D91241"/>
    <w:rsid w:val="00D919D9"/>
    <w:rsid w:val="00D91B48"/>
    <w:rsid w:val="00D91C3D"/>
    <w:rsid w:val="00D921DD"/>
    <w:rsid w:val="00D92666"/>
    <w:rsid w:val="00D92978"/>
    <w:rsid w:val="00D92E55"/>
    <w:rsid w:val="00D93AD9"/>
    <w:rsid w:val="00D93D71"/>
    <w:rsid w:val="00D93EDE"/>
    <w:rsid w:val="00D94CA1"/>
    <w:rsid w:val="00D94E98"/>
    <w:rsid w:val="00D956E1"/>
    <w:rsid w:val="00D95758"/>
    <w:rsid w:val="00D95AB6"/>
    <w:rsid w:val="00D95C7D"/>
    <w:rsid w:val="00D965A5"/>
    <w:rsid w:val="00D967DB"/>
    <w:rsid w:val="00D96E69"/>
    <w:rsid w:val="00D972F3"/>
    <w:rsid w:val="00D97497"/>
    <w:rsid w:val="00D976AA"/>
    <w:rsid w:val="00DA0AEB"/>
    <w:rsid w:val="00DA15A3"/>
    <w:rsid w:val="00DA17F6"/>
    <w:rsid w:val="00DA1C4C"/>
    <w:rsid w:val="00DA22A3"/>
    <w:rsid w:val="00DA241E"/>
    <w:rsid w:val="00DA2A0A"/>
    <w:rsid w:val="00DA2B03"/>
    <w:rsid w:val="00DA2E97"/>
    <w:rsid w:val="00DA30FD"/>
    <w:rsid w:val="00DA3576"/>
    <w:rsid w:val="00DA3630"/>
    <w:rsid w:val="00DA395A"/>
    <w:rsid w:val="00DA3CCF"/>
    <w:rsid w:val="00DA46F8"/>
    <w:rsid w:val="00DA4A93"/>
    <w:rsid w:val="00DA5AD9"/>
    <w:rsid w:val="00DA6126"/>
    <w:rsid w:val="00DA7256"/>
    <w:rsid w:val="00DA788D"/>
    <w:rsid w:val="00DA7A2F"/>
    <w:rsid w:val="00DB00E2"/>
    <w:rsid w:val="00DB06C5"/>
    <w:rsid w:val="00DB1340"/>
    <w:rsid w:val="00DB3299"/>
    <w:rsid w:val="00DB4652"/>
    <w:rsid w:val="00DB4AFA"/>
    <w:rsid w:val="00DB4EDB"/>
    <w:rsid w:val="00DB50C2"/>
    <w:rsid w:val="00DB53F2"/>
    <w:rsid w:val="00DB5BFA"/>
    <w:rsid w:val="00DB5CBC"/>
    <w:rsid w:val="00DB683A"/>
    <w:rsid w:val="00DB6CBA"/>
    <w:rsid w:val="00DB794C"/>
    <w:rsid w:val="00DC08AC"/>
    <w:rsid w:val="00DC08AF"/>
    <w:rsid w:val="00DC0F2F"/>
    <w:rsid w:val="00DC146C"/>
    <w:rsid w:val="00DC18C7"/>
    <w:rsid w:val="00DC1B24"/>
    <w:rsid w:val="00DC1C84"/>
    <w:rsid w:val="00DC1D71"/>
    <w:rsid w:val="00DC259F"/>
    <w:rsid w:val="00DC27A8"/>
    <w:rsid w:val="00DC29B9"/>
    <w:rsid w:val="00DC47F8"/>
    <w:rsid w:val="00DC4A4C"/>
    <w:rsid w:val="00DC52C8"/>
    <w:rsid w:val="00DC5383"/>
    <w:rsid w:val="00DC57AC"/>
    <w:rsid w:val="00DC59F0"/>
    <w:rsid w:val="00DC63AF"/>
    <w:rsid w:val="00DC6412"/>
    <w:rsid w:val="00DC6837"/>
    <w:rsid w:val="00DC7445"/>
    <w:rsid w:val="00DC7E54"/>
    <w:rsid w:val="00DD0440"/>
    <w:rsid w:val="00DD04F4"/>
    <w:rsid w:val="00DD080D"/>
    <w:rsid w:val="00DD0A61"/>
    <w:rsid w:val="00DD0F48"/>
    <w:rsid w:val="00DD1263"/>
    <w:rsid w:val="00DD1C23"/>
    <w:rsid w:val="00DD2603"/>
    <w:rsid w:val="00DD338E"/>
    <w:rsid w:val="00DD33FF"/>
    <w:rsid w:val="00DD3FAA"/>
    <w:rsid w:val="00DD42C7"/>
    <w:rsid w:val="00DD4419"/>
    <w:rsid w:val="00DD50F8"/>
    <w:rsid w:val="00DD53E6"/>
    <w:rsid w:val="00DD5A71"/>
    <w:rsid w:val="00DD5A74"/>
    <w:rsid w:val="00DD6099"/>
    <w:rsid w:val="00DD60DB"/>
    <w:rsid w:val="00DD6484"/>
    <w:rsid w:val="00DD7100"/>
    <w:rsid w:val="00DD7483"/>
    <w:rsid w:val="00DD7A46"/>
    <w:rsid w:val="00DD7DB5"/>
    <w:rsid w:val="00DE030C"/>
    <w:rsid w:val="00DE0459"/>
    <w:rsid w:val="00DE0A8C"/>
    <w:rsid w:val="00DE0DD0"/>
    <w:rsid w:val="00DE1991"/>
    <w:rsid w:val="00DE204B"/>
    <w:rsid w:val="00DE2834"/>
    <w:rsid w:val="00DE2C31"/>
    <w:rsid w:val="00DE2D3A"/>
    <w:rsid w:val="00DE39B7"/>
    <w:rsid w:val="00DE3B18"/>
    <w:rsid w:val="00DE3B42"/>
    <w:rsid w:val="00DE42DA"/>
    <w:rsid w:val="00DE4B53"/>
    <w:rsid w:val="00DE4DDF"/>
    <w:rsid w:val="00DE52CC"/>
    <w:rsid w:val="00DE5B3E"/>
    <w:rsid w:val="00DE5F77"/>
    <w:rsid w:val="00DE614A"/>
    <w:rsid w:val="00DF0A8C"/>
    <w:rsid w:val="00DF0D10"/>
    <w:rsid w:val="00DF0D59"/>
    <w:rsid w:val="00DF114F"/>
    <w:rsid w:val="00DF11DE"/>
    <w:rsid w:val="00DF165C"/>
    <w:rsid w:val="00DF25DF"/>
    <w:rsid w:val="00DF2843"/>
    <w:rsid w:val="00DF2DE0"/>
    <w:rsid w:val="00DF35D2"/>
    <w:rsid w:val="00DF394B"/>
    <w:rsid w:val="00DF3ACF"/>
    <w:rsid w:val="00DF3CA4"/>
    <w:rsid w:val="00DF41CF"/>
    <w:rsid w:val="00DF4653"/>
    <w:rsid w:val="00DF58B8"/>
    <w:rsid w:val="00DF62D0"/>
    <w:rsid w:val="00DF7079"/>
    <w:rsid w:val="00DF7180"/>
    <w:rsid w:val="00DF793E"/>
    <w:rsid w:val="00DF7C68"/>
    <w:rsid w:val="00DF7E26"/>
    <w:rsid w:val="00E005AB"/>
    <w:rsid w:val="00E00B5E"/>
    <w:rsid w:val="00E016A6"/>
    <w:rsid w:val="00E0195B"/>
    <w:rsid w:val="00E01A18"/>
    <w:rsid w:val="00E01B47"/>
    <w:rsid w:val="00E02F83"/>
    <w:rsid w:val="00E043A7"/>
    <w:rsid w:val="00E04455"/>
    <w:rsid w:val="00E04891"/>
    <w:rsid w:val="00E05062"/>
    <w:rsid w:val="00E05513"/>
    <w:rsid w:val="00E0579B"/>
    <w:rsid w:val="00E06F10"/>
    <w:rsid w:val="00E0701D"/>
    <w:rsid w:val="00E07F3C"/>
    <w:rsid w:val="00E1047F"/>
    <w:rsid w:val="00E10515"/>
    <w:rsid w:val="00E10A2C"/>
    <w:rsid w:val="00E1168C"/>
    <w:rsid w:val="00E11916"/>
    <w:rsid w:val="00E12BA1"/>
    <w:rsid w:val="00E13905"/>
    <w:rsid w:val="00E139BF"/>
    <w:rsid w:val="00E13CBA"/>
    <w:rsid w:val="00E14263"/>
    <w:rsid w:val="00E14862"/>
    <w:rsid w:val="00E14E1D"/>
    <w:rsid w:val="00E157AC"/>
    <w:rsid w:val="00E16075"/>
    <w:rsid w:val="00E16F13"/>
    <w:rsid w:val="00E17D47"/>
    <w:rsid w:val="00E200AB"/>
    <w:rsid w:val="00E2029C"/>
    <w:rsid w:val="00E20897"/>
    <w:rsid w:val="00E20D61"/>
    <w:rsid w:val="00E2107E"/>
    <w:rsid w:val="00E2163A"/>
    <w:rsid w:val="00E221A8"/>
    <w:rsid w:val="00E221FB"/>
    <w:rsid w:val="00E223AE"/>
    <w:rsid w:val="00E2289B"/>
    <w:rsid w:val="00E22D11"/>
    <w:rsid w:val="00E233F4"/>
    <w:rsid w:val="00E234D0"/>
    <w:rsid w:val="00E234DB"/>
    <w:rsid w:val="00E25550"/>
    <w:rsid w:val="00E262DE"/>
    <w:rsid w:val="00E27163"/>
    <w:rsid w:val="00E271BB"/>
    <w:rsid w:val="00E273AD"/>
    <w:rsid w:val="00E27465"/>
    <w:rsid w:val="00E3032B"/>
    <w:rsid w:val="00E30E63"/>
    <w:rsid w:val="00E31150"/>
    <w:rsid w:val="00E313D2"/>
    <w:rsid w:val="00E31FD1"/>
    <w:rsid w:val="00E32E8F"/>
    <w:rsid w:val="00E33EC6"/>
    <w:rsid w:val="00E34117"/>
    <w:rsid w:val="00E3554D"/>
    <w:rsid w:val="00E36067"/>
    <w:rsid w:val="00E36907"/>
    <w:rsid w:val="00E36C8D"/>
    <w:rsid w:val="00E36E8E"/>
    <w:rsid w:val="00E36E91"/>
    <w:rsid w:val="00E3718C"/>
    <w:rsid w:val="00E37E95"/>
    <w:rsid w:val="00E401F6"/>
    <w:rsid w:val="00E4022C"/>
    <w:rsid w:val="00E40309"/>
    <w:rsid w:val="00E41F76"/>
    <w:rsid w:val="00E4215E"/>
    <w:rsid w:val="00E4281C"/>
    <w:rsid w:val="00E42FC6"/>
    <w:rsid w:val="00E43F48"/>
    <w:rsid w:val="00E44885"/>
    <w:rsid w:val="00E44EB0"/>
    <w:rsid w:val="00E451D2"/>
    <w:rsid w:val="00E455E5"/>
    <w:rsid w:val="00E458F2"/>
    <w:rsid w:val="00E45F38"/>
    <w:rsid w:val="00E46530"/>
    <w:rsid w:val="00E4679F"/>
    <w:rsid w:val="00E4686C"/>
    <w:rsid w:val="00E46C2C"/>
    <w:rsid w:val="00E47D34"/>
    <w:rsid w:val="00E47E14"/>
    <w:rsid w:val="00E50062"/>
    <w:rsid w:val="00E5012B"/>
    <w:rsid w:val="00E50C3A"/>
    <w:rsid w:val="00E5152E"/>
    <w:rsid w:val="00E51610"/>
    <w:rsid w:val="00E523F7"/>
    <w:rsid w:val="00E5262A"/>
    <w:rsid w:val="00E5284B"/>
    <w:rsid w:val="00E5375E"/>
    <w:rsid w:val="00E538CE"/>
    <w:rsid w:val="00E54612"/>
    <w:rsid w:val="00E54A57"/>
    <w:rsid w:val="00E54B09"/>
    <w:rsid w:val="00E54C40"/>
    <w:rsid w:val="00E54E68"/>
    <w:rsid w:val="00E55C89"/>
    <w:rsid w:val="00E561A0"/>
    <w:rsid w:val="00E56674"/>
    <w:rsid w:val="00E5709C"/>
    <w:rsid w:val="00E57804"/>
    <w:rsid w:val="00E57AD4"/>
    <w:rsid w:val="00E57DE0"/>
    <w:rsid w:val="00E601BD"/>
    <w:rsid w:val="00E60266"/>
    <w:rsid w:val="00E60524"/>
    <w:rsid w:val="00E60616"/>
    <w:rsid w:val="00E61C48"/>
    <w:rsid w:val="00E61DEC"/>
    <w:rsid w:val="00E61FBF"/>
    <w:rsid w:val="00E6216C"/>
    <w:rsid w:val="00E628B3"/>
    <w:rsid w:val="00E62ADA"/>
    <w:rsid w:val="00E62B68"/>
    <w:rsid w:val="00E62CDB"/>
    <w:rsid w:val="00E63173"/>
    <w:rsid w:val="00E63533"/>
    <w:rsid w:val="00E64145"/>
    <w:rsid w:val="00E641C2"/>
    <w:rsid w:val="00E64606"/>
    <w:rsid w:val="00E64612"/>
    <w:rsid w:val="00E65C59"/>
    <w:rsid w:val="00E65D97"/>
    <w:rsid w:val="00E667E6"/>
    <w:rsid w:val="00E66AA0"/>
    <w:rsid w:val="00E673B4"/>
    <w:rsid w:val="00E67883"/>
    <w:rsid w:val="00E678A0"/>
    <w:rsid w:val="00E67C79"/>
    <w:rsid w:val="00E67CB7"/>
    <w:rsid w:val="00E7005C"/>
    <w:rsid w:val="00E70191"/>
    <w:rsid w:val="00E701B9"/>
    <w:rsid w:val="00E70474"/>
    <w:rsid w:val="00E7056D"/>
    <w:rsid w:val="00E71094"/>
    <w:rsid w:val="00E71212"/>
    <w:rsid w:val="00E716BD"/>
    <w:rsid w:val="00E71A95"/>
    <w:rsid w:val="00E72811"/>
    <w:rsid w:val="00E72B87"/>
    <w:rsid w:val="00E72D9C"/>
    <w:rsid w:val="00E7309D"/>
    <w:rsid w:val="00E734BC"/>
    <w:rsid w:val="00E7369F"/>
    <w:rsid w:val="00E744E4"/>
    <w:rsid w:val="00E74693"/>
    <w:rsid w:val="00E7486D"/>
    <w:rsid w:val="00E74C80"/>
    <w:rsid w:val="00E75212"/>
    <w:rsid w:val="00E75232"/>
    <w:rsid w:val="00E7532F"/>
    <w:rsid w:val="00E75C5B"/>
    <w:rsid w:val="00E764DB"/>
    <w:rsid w:val="00E7666A"/>
    <w:rsid w:val="00E7743C"/>
    <w:rsid w:val="00E774B6"/>
    <w:rsid w:val="00E779A6"/>
    <w:rsid w:val="00E77BC1"/>
    <w:rsid w:val="00E802E8"/>
    <w:rsid w:val="00E8053C"/>
    <w:rsid w:val="00E809CB"/>
    <w:rsid w:val="00E80F0C"/>
    <w:rsid w:val="00E8116C"/>
    <w:rsid w:val="00E8152D"/>
    <w:rsid w:val="00E81B7A"/>
    <w:rsid w:val="00E81D23"/>
    <w:rsid w:val="00E829B7"/>
    <w:rsid w:val="00E82B11"/>
    <w:rsid w:val="00E82B96"/>
    <w:rsid w:val="00E837BC"/>
    <w:rsid w:val="00E83822"/>
    <w:rsid w:val="00E847CB"/>
    <w:rsid w:val="00E8535E"/>
    <w:rsid w:val="00E85CF1"/>
    <w:rsid w:val="00E85E45"/>
    <w:rsid w:val="00E85F74"/>
    <w:rsid w:val="00E86BA9"/>
    <w:rsid w:val="00E904C1"/>
    <w:rsid w:val="00E9072A"/>
    <w:rsid w:val="00E90C1F"/>
    <w:rsid w:val="00E9121E"/>
    <w:rsid w:val="00E9261B"/>
    <w:rsid w:val="00E938E7"/>
    <w:rsid w:val="00E9390D"/>
    <w:rsid w:val="00E9399A"/>
    <w:rsid w:val="00E93E57"/>
    <w:rsid w:val="00E95DBC"/>
    <w:rsid w:val="00E95FB8"/>
    <w:rsid w:val="00E961E0"/>
    <w:rsid w:val="00E96696"/>
    <w:rsid w:val="00E96B37"/>
    <w:rsid w:val="00E97864"/>
    <w:rsid w:val="00E97E77"/>
    <w:rsid w:val="00EA0195"/>
    <w:rsid w:val="00EA0970"/>
    <w:rsid w:val="00EA0ABF"/>
    <w:rsid w:val="00EA17BE"/>
    <w:rsid w:val="00EA17D0"/>
    <w:rsid w:val="00EA1973"/>
    <w:rsid w:val="00EA1BA5"/>
    <w:rsid w:val="00EA1E9E"/>
    <w:rsid w:val="00EA22A8"/>
    <w:rsid w:val="00EA2ADC"/>
    <w:rsid w:val="00EA2CE3"/>
    <w:rsid w:val="00EA40A0"/>
    <w:rsid w:val="00EA49E0"/>
    <w:rsid w:val="00EA533F"/>
    <w:rsid w:val="00EA5343"/>
    <w:rsid w:val="00EA5408"/>
    <w:rsid w:val="00EA5430"/>
    <w:rsid w:val="00EA57B9"/>
    <w:rsid w:val="00EA59D2"/>
    <w:rsid w:val="00EA5CCA"/>
    <w:rsid w:val="00EA6317"/>
    <w:rsid w:val="00EA6D89"/>
    <w:rsid w:val="00EA6E28"/>
    <w:rsid w:val="00EA6F8A"/>
    <w:rsid w:val="00EA757D"/>
    <w:rsid w:val="00EA7A2A"/>
    <w:rsid w:val="00EB03BB"/>
    <w:rsid w:val="00EB0F49"/>
    <w:rsid w:val="00EB1344"/>
    <w:rsid w:val="00EB1696"/>
    <w:rsid w:val="00EB1838"/>
    <w:rsid w:val="00EB2BD5"/>
    <w:rsid w:val="00EB3117"/>
    <w:rsid w:val="00EB33C4"/>
    <w:rsid w:val="00EB3553"/>
    <w:rsid w:val="00EB369E"/>
    <w:rsid w:val="00EB37DD"/>
    <w:rsid w:val="00EB38F2"/>
    <w:rsid w:val="00EB49CF"/>
    <w:rsid w:val="00EB4B12"/>
    <w:rsid w:val="00EB4D42"/>
    <w:rsid w:val="00EB4DD2"/>
    <w:rsid w:val="00EB4DEE"/>
    <w:rsid w:val="00EB5842"/>
    <w:rsid w:val="00EB59F8"/>
    <w:rsid w:val="00EB6896"/>
    <w:rsid w:val="00EB6C85"/>
    <w:rsid w:val="00EB7C9B"/>
    <w:rsid w:val="00EC0584"/>
    <w:rsid w:val="00EC07DE"/>
    <w:rsid w:val="00EC0914"/>
    <w:rsid w:val="00EC0C91"/>
    <w:rsid w:val="00EC0DAF"/>
    <w:rsid w:val="00EC13F0"/>
    <w:rsid w:val="00EC19E3"/>
    <w:rsid w:val="00EC2064"/>
    <w:rsid w:val="00EC20AD"/>
    <w:rsid w:val="00EC235C"/>
    <w:rsid w:val="00EC2791"/>
    <w:rsid w:val="00EC3CD7"/>
    <w:rsid w:val="00EC3D55"/>
    <w:rsid w:val="00EC3F13"/>
    <w:rsid w:val="00EC3F3A"/>
    <w:rsid w:val="00EC465A"/>
    <w:rsid w:val="00EC50AF"/>
    <w:rsid w:val="00EC537A"/>
    <w:rsid w:val="00EC604E"/>
    <w:rsid w:val="00EC70BE"/>
    <w:rsid w:val="00EC7490"/>
    <w:rsid w:val="00EC7909"/>
    <w:rsid w:val="00ED00A4"/>
    <w:rsid w:val="00ED08D7"/>
    <w:rsid w:val="00ED1259"/>
    <w:rsid w:val="00ED1FC0"/>
    <w:rsid w:val="00ED2FA2"/>
    <w:rsid w:val="00ED2FF5"/>
    <w:rsid w:val="00ED3105"/>
    <w:rsid w:val="00ED36F8"/>
    <w:rsid w:val="00ED3B71"/>
    <w:rsid w:val="00ED3DE8"/>
    <w:rsid w:val="00ED4040"/>
    <w:rsid w:val="00ED46E6"/>
    <w:rsid w:val="00ED4AEB"/>
    <w:rsid w:val="00ED4FE2"/>
    <w:rsid w:val="00ED58C7"/>
    <w:rsid w:val="00ED63C3"/>
    <w:rsid w:val="00ED6A30"/>
    <w:rsid w:val="00ED6B16"/>
    <w:rsid w:val="00ED6B1B"/>
    <w:rsid w:val="00ED7250"/>
    <w:rsid w:val="00ED7F8B"/>
    <w:rsid w:val="00EE0433"/>
    <w:rsid w:val="00EE0BB7"/>
    <w:rsid w:val="00EE0BEC"/>
    <w:rsid w:val="00EE0EBF"/>
    <w:rsid w:val="00EE0F28"/>
    <w:rsid w:val="00EE11BA"/>
    <w:rsid w:val="00EE129A"/>
    <w:rsid w:val="00EE2BD8"/>
    <w:rsid w:val="00EE30BD"/>
    <w:rsid w:val="00EE3223"/>
    <w:rsid w:val="00EE3340"/>
    <w:rsid w:val="00EE37C8"/>
    <w:rsid w:val="00EE37D6"/>
    <w:rsid w:val="00EE3F8C"/>
    <w:rsid w:val="00EE430B"/>
    <w:rsid w:val="00EE4611"/>
    <w:rsid w:val="00EE4928"/>
    <w:rsid w:val="00EE4BBB"/>
    <w:rsid w:val="00EE4EEC"/>
    <w:rsid w:val="00EE56B9"/>
    <w:rsid w:val="00EE6EBE"/>
    <w:rsid w:val="00EE773A"/>
    <w:rsid w:val="00EE7762"/>
    <w:rsid w:val="00EE7850"/>
    <w:rsid w:val="00EE7F38"/>
    <w:rsid w:val="00EF021C"/>
    <w:rsid w:val="00EF0B32"/>
    <w:rsid w:val="00EF11B5"/>
    <w:rsid w:val="00EF1304"/>
    <w:rsid w:val="00EF1F00"/>
    <w:rsid w:val="00EF2380"/>
    <w:rsid w:val="00EF28B6"/>
    <w:rsid w:val="00EF2983"/>
    <w:rsid w:val="00EF2FEA"/>
    <w:rsid w:val="00EF3B4C"/>
    <w:rsid w:val="00EF3DEF"/>
    <w:rsid w:val="00EF3E69"/>
    <w:rsid w:val="00EF4108"/>
    <w:rsid w:val="00EF4DAA"/>
    <w:rsid w:val="00EF5362"/>
    <w:rsid w:val="00EF59EB"/>
    <w:rsid w:val="00EF6349"/>
    <w:rsid w:val="00EF665C"/>
    <w:rsid w:val="00EF665E"/>
    <w:rsid w:val="00EF6697"/>
    <w:rsid w:val="00EF6B16"/>
    <w:rsid w:val="00EF731F"/>
    <w:rsid w:val="00EF7D29"/>
    <w:rsid w:val="00F0085D"/>
    <w:rsid w:val="00F01A44"/>
    <w:rsid w:val="00F01AF0"/>
    <w:rsid w:val="00F02734"/>
    <w:rsid w:val="00F02B3D"/>
    <w:rsid w:val="00F02EFA"/>
    <w:rsid w:val="00F0321A"/>
    <w:rsid w:val="00F03F72"/>
    <w:rsid w:val="00F0422D"/>
    <w:rsid w:val="00F04315"/>
    <w:rsid w:val="00F04EC2"/>
    <w:rsid w:val="00F05B0A"/>
    <w:rsid w:val="00F05EFD"/>
    <w:rsid w:val="00F073D0"/>
    <w:rsid w:val="00F07557"/>
    <w:rsid w:val="00F076E0"/>
    <w:rsid w:val="00F0786E"/>
    <w:rsid w:val="00F07D9A"/>
    <w:rsid w:val="00F10E28"/>
    <w:rsid w:val="00F118E4"/>
    <w:rsid w:val="00F11B96"/>
    <w:rsid w:val="00F129CD"/>
    <w:rsid w:val="00F13A6D"/>
    <w:rsid w:val="00F13AE7"/>
    <w:rsid w:val="00F13F90"/>
    <w:rsid w:val="00F13FD0"/>
    <w:rsid w:val="00F14947"/>
    <w:rsid w:val="00F14ECB"/>
    <w:rsid w:val="00F15480"/>
    <w:rsid w:val="00F15971"/>
    <w:rsid w:val="00F16211"/>
    <w:rsid w:val="00F17170"/>
    <w:rsid w:val="00F17753"/>
    <w:rsid w:val="00F1790D"/>
    <w:rsid w:val="00F1791D"/>
    <w:rsid w:val="00F17DF6"/>
    <w:rsid w:val="00F17E2C"/>
    <w:rsid w:val="00F201B3"/>
    <w:rsid w:val="00F205AA"/>
    <w:rsid w:val="00F20CC8"/>
    <w:rsid w:val="00F2198A"/>
    <w:rsid w:val="00F2292D"/>
    <w:rsid w:val="00F2302B"/>
    <w:rsid w:val="00F233A8"/>
    <w:rsid w:val="00F23496"/>
    <w:rsid w:val="00F239C9"/>
    <w:rsid w:val="00F25796"/>
    <w:rsid w:val="00F2698F"/>
    <w:rsid w:val="00F26C39"/>
    <w:rsid w:val="00F30484"/>
    <w:rsid w:val="00F30D7F"/>
    <w:rsid w:val="00F31297"/>
    <w:rsid w:val="00F314BA"/>
    <w:rsid w:val="00F315BF"/>
    <w:rsid w:val="00F31F4C"/>
    <w:rsid w:val="00F32171"/>
    <w:rsid w:val="00F32498"/>
    <w:rsid w:val="00F3382A"/>
    <w:rsid w:val="00F33F32"/>
    <w:rsid w:val="00F34D3E"/>
    <w:rsid w:val="00F34EF6"/>
    <w:rsid w:val="00F35CAE"/>
    <w:rsid w:val="00F36200"/>
    <w:rsid w:val="00F37EF3"/>
    <w:rsid w:val="00F402AD"/>
    <w:rsid w:val="00F40854"/>
    <w:rsid w:val="00F4218C"/>
    <w:rsid w:val="00F4233E"/>
    <w:rsid w:val="00F427EB"/>
    <w:rsid w:val="00F434BE"/>
    <w:rsid w:val="00F43857"/>
    <w:rsid w:val="00F44219"/>
    <w:rsid w:val="00F443E6"/>
    <w:rsid w:val="00F44D98"/>
    <w:rsid w:val="00F4527A"/>
    <w:rsid w:val="00F45770"/>
    <w:rsid w:val="00F45BD3"/>
    <w:rsid w:val="00F45E17"/>
    <w:rsid w:val="00F4628B"/>
    <w:rsid w:val="00F4687E"/>
    <w:rsid w:val="00F476E9"/>
    <w:rsid w:val="00F47DAC"/>
    <w:rsid w:val="00F503ED"/>
    <w:rsid w:val="00F50904"/>
    <w:rsid w:val="00F5092D"/>
    <w:rsid w:val="00F50FA5"/>
    <w:rsid w:val="00F514DE"/>
    <w:rsid w:val="00F517C8"/>
    <w:rsid w:val="00F5221D"/>
    <w:rsid w:val="00F524F9"/>
    <w:rsid w:val="00F527F5"/>
    <w:rsid w:val="00F5287D"/>
    <w:rsid w:val="00F52A58"/>
    <w:rsid w:val="00F52C34"/>
    <w:rsid w:val="00F52D8E"/>
    <w:rsid w:val="00F53047"/>
    <w:rsid w:val="00F54B03"/>
    <w:rsid w:val="00F54D2D"/>
    <w:rsid w:val="00F54F6E"/>
    <w:rsid w:val="00F55448"/>
    <w:rsid w:val="00F56129"/>
    <w:rsid w:val="00F56171"/>
    <w:rsid w:val="00F5633A"/>
    <w:rsid w:val="00F56536"/>
    <w:rsid w:val="00F56B48"/>
    <w:rsid w:val="00F5715D"/>
    <w:rsid w:val="00F57179"/>
    <w:rsid w:val="00F5728A"/>
    <w:rsid w:val="00F57F36"/>
    <w:rsid w:val="00F6070D"/>
    <w:rsid w:val="00F60AD5"/>
    <w:rsid w:val="00F611AB"/>
    <w:rsid w:val="00F618EA"/>
    <w:rsid w:val="00F626FE"/>
    <w:rsid w:val="00F62D0A"/>
    <w:rsid w:val="00F6324D"/>
    <w:rsid w:val="00F6443D"/>
    <w:rsid w:val="00F64463"/>
    <w:rsid w:val="00F64DA3"/>
    <w:rsid w:val="00F6573C"/>
    <w:rsid w:val="00F6593D"/>
    <w:rsid w:val="00F65F7D"/>
    <w:rsid w:val="00F6634D"/>
    <w:rsid w:val="00F665B7"/>
    <w:rsid w:val="00F6726C"/>
    <w:rsid w:val="00F6758A"/>
    <w:rsid w:val="00F67BC4"/>
    <w:rsid w:val="00F70175"/>
    <w:rsid w:val="00F7041F"/>
    <w:rsid w:val="00F70C74"/>
    <w:rsid w:val="00F70EE0"/>
    <w:rsid w:val="00F710D5"/>
    <w:rsid w:val="00F71259"/>
    <w:rsid w:val="00F716EA"/>
    <w:rsid w:val="00F7173F"/>
    <w:rsid w:val="00F71830"/>
    <w:rsid w:val="00F71835"/>
    <w:rsid w:val="00F71971"/>
    <w:rsid w:val="00F71A63"/>
    <w:rsid w:val="00F71BFD"/>
    <w:rsid w:val="00F72ABC"/>
    <w:rsid w:val="00F72BE8"/>
    <w:rsid w:val="00F72D5D"/>
    <w:rsid w:val="00F72EA3"/>
    <w:rsid w:val="00F73195"/>
    <w:rsid w:val="00F73292"/>
    <w:rsid w:val="00F73662"/>
    <w:rsid w:val="00F73AEC"/>
    <w:rsid w:val="00F7436C"/>
    <w:rsid w:val="00F74374"/>
    <w:rsid w:val="00F750F2"/>
    <w:rsid w:val="00F751F2"/>
    <w:rsid w:val="00F75502"/>
    <w:rsid w:val="00F7639C"/>
    <w:rsid w:val="00F76B0E"/>
    <w:rsid w:val="00F76FE8"/>
    <w:rsid w:val="00F77278"/>
    <w:rsid w:val="00F775D7"/>
    <w:rsid w:val="00F77924"/>
    <w:rsid w:val="00F801F8"/>
    <w:rsid w:val="00F803ED"/>
    <w:rsid w:val="00F808B4"/>
    <w:rsid w:val="00F81080"/>
    <w:rsid w:val="00F812B4"/>
    <w:rsid w:val="00F819E7"/>
    <w:rsid w:val="00F81E36"/>
    <w:rsid w:val="00F821CE"/>
    <w:rsid w:val="00F8377E"/>
    <w:rsid w:val="00F838CA"/>
    <w:rsid w:val="00F83E9A"/>
    <w:rsid w:val="00F84575"/>
    <w:rsid w:val="00F84766"/>
    <w:rsid w:val="00F84954"/>
    <w:rsid w:val="00F85F75"/>
    <w:rsid w:val="00F862F6"/>
    <w:rsid w:val="00F86F2C"/>
    <w:rsid w:val="00F87848"/>
    <w:rsid w:val="00F87BFF"/>
    <w:rsid w:val="00F9053A"/>
    <w:rsid w:val="00F92616"/>
    <w:rsid w:val="00F93571"/>
    <w:rsid w:val="00F94245"/>
    <w:rsid w:val="00F94A31"/>
    <w:rsid w:val="00F94E3A"/>
    <w:rsid w:val="00F95722"/>
    <w:rsid w:val="00F9596A"/>
    <w:rsid w:val="00F9652D"/>
    <w:rsid w:val="00F965CD"/>
    <w:rsid w:val="00F97003"/>
    <w:rsid w:val="00F974FC"/>
    <w:rsid w:val="00F97764"/>
    <w:rsid w:val="00F97F03"/>
    <w:rsid w:val="00FA04C5"/>
    <w:rsid w:val="00FA0904"/>
    <w:rsid w:val="00FA0D86"/>
    <w:rsid w:val="00FA0E26"/>
    <w:rsid w:val="00FA111D"/>
    <w:rsid w:val="00FA118D"/>
    <w:rsid w:val="00FA1421"/>
    <w:rsid w:val="00FA1693"/>
    <w:rsid w:val="00FA215B"/>
    <w:rsid w:val="00FA249C"/>
    <w:rsid w:val="00FA2CB4"/>
    <w:rsid w:val="00FA2FEA"/>
    <w:rsid w:val="00FA388B"/>
    <w:rsid w:val="00FA3979"/>
    <w:rsid w:val="00FA4AAB"/>
    <w:rsid w:val="00FA4DB3"/>
    <w:rsid w:val="00FA6250"/>
    <w:rsid w:val="00FA635C"/>
    <w:rsid w:val="00FA639A"/>
    <w:rsid w:val="00FA66B5"/>
    <w:rsid w:val="00FA6B9F"/>
    <w:rsid w:val="00FA6BA1"/>
    <w:rsid w:val="00FA6FA0"/>
    <w:rsid w:val="00FA750C"/>
    <w:rsid w:val="00FA7610"/>
    <w:rsid w:val="00FA7616"/>
    <w:rsid w:val="00FA7C56"/>
    <w:rsid w:val="00FB0359"/>
    <w:rsid w:val="00FB03DE"/>
    <w:rsid w:val="00FB0732"/>
    <w:rsid w:val="00FB0A72"/>
    <w:rsid w:val="00FB10CA"/>
    <w:rsid w:val="00FB158F"/>
    <w:rsid w:val="00FB19BF"/>
    <w:rsid w:val="00FB1EA1"/>
    <w:rsid w:val="00FB2BA8"/>
    <w:rsid w:val="00FB3717"/>
    <w:rsid w:val="00FB40D3"/>
    <w:rsid w:val="00FB4104"/>
    <w:rsid w:val="00FB471D"/>
    <w:rsid w:val="00FB4736"/>
    <w:rsid w:val="00FB5407"/>
    <w:rsid w:val="00FB5701"/>
    <w:rsid w:val="00FB5771"/>
    <w:rsid w:val="00FB5824"/>
    <w:rsid w:val="00FB658A"/>
    <w:rsid w:val="00FB6A6D"/>
    <w:rsid w:val="00FB6E1E"/>
    <w:rsid w:val="00FB7848"/>
    <w:rsid w:val="00FC00DA"/>
    <w:rsid w:val="00FC00ED"/>
    <w:rsid w:val="00FC04A3"/>
    <w:rsid w:val="00FC09A7"/>
    <w:rsid w:val="00FC2712"/>
    <w:rsid w:val="00FC30EB"/>
    <w:rsid w:val="00FC31DA"/>
    <w:rsid w:val="00FC3396"/>
    <w:rsid w:val="00FC3F57"/>
    <w:rsid w:val="00FC53BA"/>
    <w:rsid w:val="00FC53ED"/>
    <w:rsid w:val="00FC5C24"/>
    <w:rsid w:val="00FC6355"/>
    <w:rsid w:val="00FC6500"/>
    <w:rsid w:val="00FC6F6D"/>
    <w:rsid w:val="00FC776B"/>
    <w:rsid w:val="00FD0CE7"/>
    <w:rsid w:val="00FD0E9F"/>
    <w:rsid w:val="00FD1119"/>
    <w:rsid w:val="00FD11C1"/>
    <w:rsid w:val="00FD185E"/>
    <w:rsid w:val="00FD1BE6"/>
    <w:rsid w:val="00FD1D17"/>
    <w:rsid w:val="00FD2431"/>
    <w:rsid w:val="00FD29C2"/>
    <w:rsid w:val="00FD3080"/>
    <w:rsid w:val="00FD30B0"/>
    <w:rsid w:val="00FD3928"/>
    <w:rsid w:val="00FD41BC"/>
    <w:rsid w:val="00FD466D"/>
    <w:rsid w:val="00FD57F2"/>
    <w:rsid w:val="00FD5DA2"/>
    <w:rsid w:val="00FD5EC2"/>
    <w:rsid w:val="00FD70C1"/>
    <w:rsid w:val="00FD7B11"/>
    <w:rsid w:val="00FD7FBE"/>
    <w:rsid w:val="00FE001F"/>
    <w:rsid w:val="00FE00B8"/>
    <w:rsid w:val="00FE036E"/>
    <w:rsid w:val="00FE0CBE"/>
    <w:rsid w:val="00FE132B"/>
    <w:rsid w:val="00FE187D"/>
    <w:rsid w:val="00FE1A37"/>
    <w:rsid w:val="00FE27BD"/>
    <w:rsid w:val="00FE3948"/>
    <w:rsid w:val="00FE4AFE"/>
    <w:rsid w:val="00FE4CDE"/>
    <w:rsid w:val="00FE55E5"/>
    <w:rsid w:val="00FE5EFB"/>
    <w:rsid w:val="00FE60B3"/>
    <w:rsid w:val="00FE6882"/>
    <w:rsid w:val="00FE6CC9"/>
    <w:rsid w:val="00FE7453"/>
    <w:rsid w:val="00FE7657"/>
    <w:rsid w:val="00FE7863"/>
    <w:rsid w:val="00FE789F"/>
    <w:rsid w:val="00FF018A"/>
    <w:rsid w:val="00FF1714"/>
    <w:rsid w:val="00FF253C"/>
    <w:rsid w:val="00FF32DC"/>
    <w:rsid w:val="00FF3B5B"/>
    <w:rsid w:val="00FF536B"/>
    <w:rsid w:val="00FF57FF"/>
    <w:rsid w:val="00FF62C0"/>
    <w:rsid w:val="00FF64B2"/>
    <w:rsid w:val="00FF6573"/>
    <w:rsid w:val="00FF688C"/>
    <w:rsid w:val="00FF693D"/>
    <w:rsid w:val="00FF6DA9"/>
    <w:rsid w:val="00FF6EC8"/>
    <w:rsid w:val="00FF740B"/>
    <w:rsid w:val="00FF7A23"/>
    <w:rsid w:val="00FF7C70"/>
    <w:rsid w:val="00FF7CF0"/>
    <w:rsid w:val="00FF7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A9"/>
    <w:rPr>
      <w:rFonts w:ascii="Calibri" w:eastAsia="Times New Roman" w:hAnsi="Calibri" w:cs="Times New Roman"/>
      <w:lang w:eastAsia="ru-RU"/>
    </w:rPr>
  </w:style>
  <w:style w:type="paragraph" w:styleId="3">
    <w:name w:val="heading 3"/>
    <w:basedOn w:val="a"/>
    <w:next w:val="a"/>
    <w:link w:val="30"/>
    <w:uiPriority w:val="9"/>
    <w:qFormat/>
    <w:rsid w:val="007B239C"/>
    <w:pPr>
      <w:keepNext/>
      <w:spacing w:after="0" w:line="360" w:lineRule="auto"/>
      <w:jc w:val="center"/>
      <w:outlineLvl w:val="2"/>
    </w:pPr>
    <w:rPr>
      <w:rFonts w:ascii="Times New Roman" w:hAnsi="Times New Roman"/>
      <w:b/>
      <w:bCs/>
      <w:i/>
      <w:i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unhideWhenUsed/>
    <w:rsid w:val="00E86BA9"/>
    <w:pPr>
      <w:spacing w:after="0" w:line="360" w:lineRule="auto"/>
      <w:ind w:firstLine="750"/>
      <w:jc w:val="both"/>
    </w:pPr>
    <w:rPr>
      <w:rFonts w:ascii="Times New Roman" w:hAnsi="Times New Roman"/>
      <w:sz w:val="28"/>
      <w:szCs w:val="28"/>
    </w:rPr>
  </w:style>
  <w:style w:type="character" w:customStyle="1" w:styleId="20">
    <w:name w:val="Основной текст с отступом 2 Знак"/>
    <w:basedOn w:val="a0"/>
    <w:link w:val="2"/>
    <w:uiPriority w:val="99"/>
    <w:rsid w:val="00E86BA9"/>
    <w:rPr>
      <w:rFonts w:ascii="Times New Roman" w:eastAsia="Times New Roman" w:hAnsi="Times New Roman" w:cs="Times New Roman"/>
      <w:sz w:val="28"/>
      <w:szCs w:val="28"/>
      <w:lang w:eastAsia="ru-RU"/>
    </w:rPr>
  </w:style>
  <w:style w:type="paragraph" w:styleId="a3">
    <w:name w:val="List Paragraph"/>
    <w:basedOn w:val="a"/>
    <w:uiPriority w:val="99"/>
    <w:qFormat/>
    <w:rsid w:val="00E86BA9"/>
    <w:pPr>
      <w:ind w:left="720"/>
      <w:contextualSpacing/>
    </w:pPr>
  </w:style>
  <w:style w:type="paragraph" w:styleId="a4">
    <w:name w:val="Normal (Web)"/>
    <w:basedOn w:val="a"/>
    <w:uiPriority w:val="99"/>
    <w:rsid w:val="00E57DE0"/>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rsid w:val="007B239C"/>
    <w:rPr>
      <w:rFonts w:ascii="Times New Roman" w:eastAsia="Times New Roman" w:hAnsi="Times New Roman" w:cs="Times New Roman"/>
      <w:b/>
      <w:bCs/>
      <w:i/>
      <w:iCs/>
      <w:sz w:val="28"/>
      <w:szCs w:val="20"/>
      <w:lang w:eastAsia="ru-RU"/>
    </w:rPr>
  </w:style>
  <w:style w:type="paragraph" w:styleId="a5">
    <w:name w:val="header"/>
    <w:basedOn w:val="a"/>
    <w:link w:val="a6"/>
    <w:uiPriority w:val="99"/>
    <w:semiHidden/>
    <w:unhideWhenUsed/>
    <w:rsid w:val="00D8109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8109D"/>
    <w:rPr>
      <w:rFonts w:ascii="Calibri" w:eastAsia="Times New Roman" w:hAnsi="Calibri" w:cs="Times New Roman"/>
      <w:lang w:eastAsia="ru-RU"/>
    </w:rPr>
  </w:style>
  <w:style w:type="paragraph" w:styleId="a7">
    <w:name w:val="footer"/>
    <w:basedOn w:val="a"/>
    <w:link w:val="a8"/>
    <w:uiPriority w:val="99"/>
    <w:semiHidden/>
    <w:unhideWhenUsed/>
    <w:rsid w:val="00D8109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8109D"/>
    <w:rPr>
      <w:rFonts w:ascii="Calibri" w:eastAsia="Times New Roman" w:hAnsi="Calibri" w:cs="Times New Roman"/>
      <w:lang w:eastAsia="ru-RU"/>
    </w:rPr>
  </w:style>
  <w:style w:type="paragraph" w:styleId="a9">
    <w:name w:val="No Spacing"/>
    <w:uiPriority w:val="1"/>
    <w:qFormat/>
    <w:rsid w:val="00EA534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25653819">
      <w:bodyDiv w:val="1"/>
      <w:marLeft w:val="0"/>
      <w:marRight w:val="0"/>
      <w:marTop w:val="0"/>
      <w:marBottom w:val="0"/>
      <w:divBdr>
        <w:top w:val="none" w:sz="0" w:space="0" w:color="auto"/>
        <w:left w:val="none" w:sz="0" w:space="0" w:color="auto"/>
        <w:bottom w:val="none" w:sz="0" w:space="0" w:color="auto"/>
        <w:right w:val="none" w:sz="0" w:space="0" w:color="auto"/>
      </w:divBdr>
      <w:divsChild>
        <w:div w:id="253590548">
          <w:marLeft w:val="0"/>
          <w:marRight w:val="0"/>
          <w:marTop w:val="115"/>
          <w:marBottom w:val="0"/>
          <w:divBdr>
            <w:top w:val="none" w:sz="0" w:space="0" w:color="auto"/>
            <w:left w:val="none" w:sz="0" w:space="0" w:color="auto"/>
            <w:bottom w:val="none" w:sz="0" w:space="0" w:color="auto"/>
            <w:right w:val="none" w:sz="0" w:space="0" w:color="auto"/>
          </w:divBdr>
        </w:div>
      </w:divsChild>
    </w:div>
    <w:div w:id="14408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C28A8-87DD-45A2-B1FA-24C9592CF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32</Pages>
  <Words>7749</Words>
  <Characters>44175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17</cp:revision>
  <dcterms:created xsi:type="dcterms:W3CDTF">2013-02-01T16:54:00Z</dcterms:created>
  <dcterms:modified xsi:type="dcterms:W3CDTF">2013-02-04T14:23:00Z</dcterms:modified>
</cp:coreProperties>
</file>