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6D" w:rsidRPr="00D05A6D" w:rsidRDefault="00D05A6D" w:rsidP="00D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A6D">
        <w:rPr>
          <w:rFonts w:ascii="Times New Roman" w:eastAsia="Times New Roman" w:hAnsi="Times New Roman" w:cs="Times New Roman"/>
          <w:sz w:val="28"/>
          <w:szCs w:val="24"/>
          <w:lang w:eastAsia="ru-RU"/>
        </w:rPr>
        <w:t>ГБОУ СОШ № 1414 (ДСП)</w:t>
      </w:r>
    </w:p>
    <w:p w:rsidR="00D05A6D" w:rsidRPr="00D05A6D" w:rsidRDefault="00D05A6D" w:rsidP="00D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A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СЕВЕРО-ВОСТОЧНОГО ОКРУЖНОГО УПРАВЛЕНИЯ ОБРАЗОВАНИЯ </w:t>
      </w:r>
    </w:p>
    <w:p w:rsidR="00EC66E0" w:rsidRPr="007562FE" w:rsidRDefault="00D05A6D" w:rsidP="00D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A6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 ОБРАЗОВАНИЯ  ГОРОДА МОСКВЫ</w:t>
      </w:r>
      <w:r w:rsidR="00EC66E0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</w:p>
    <w:p w:rsidR="00D05A6D" w:rsidRDefault="00EC66E0" w:rsidP="00EC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026407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</w:p>
    <w:p w:rsidR="00EC66E0" w:rsidRPr="007562FE" w:rsidRDefault="00AE4CEE" w:rsidP="00AE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EC66E0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утверждена</w:t>
      </w:r>
    </w:p>
    <w:p w:rsidR="00EC66E0" w:rsidRPr="007562FE" w:rsidRDefault="00EC66E0" w:rsidP="00AE4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D05A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026407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педагогическом совете </w:t>
      </w:r>
    </w:p>
    <w:p w:rsidR="00EC66E0" w:rsidRPr="007562FE" w:rsidRDefault="00AE4CEE" w:rsidP="00AE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="00EC66E0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</w:t>
      </w:r>
    </w:p>
    <w:p w:rsidR="00AE4CEE" w:rsidRDefault="00AE4CEE" w:rsidP="00AE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Руководитель ДСПК </w:t>
      </w:r>
    </w:p>
    <w:p w:rsidR="00EC66E0" w:rsidRPr="007562FE" w:rsidRDefault="00AE4CEE" w:rsidP="00AE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ГБОУ СОШ № 1414</w:t>
      </w:r>
    </w:p>
    <w:p w:rsidR="00EC66E0" w:rsidRPr="007562FE" w:rsidRDefault="00AE4CEE" w:rsidP="00AE4CEE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C66E0" w:rsidRPr="0075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Ю.И. </w:t>
      </w:r>
      <w:proofErr w:type="spellStart"/>
      <w:r w:rsidR="00EC66E0" w:rsidRPr="007562F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C66E0" w:rsidRPr="007562FE" w:rsidRDefault="00EC66E0" w:rsidP="00AE4CEE">
      <w:pPr>
        <w:jc w:val="center"/>
        <w:rPr>
          <w:rFonts w:ascii="Times New Roman" w:hAnsi="Times New Roman" w:cs="Times New Roman"/>
        </w:rPr>
      </w:pPr>
    </w:p>
    <w:p w:rsidR="00EC66E0" w:rsidRPr="007562FE" w:rsidRDefault="00EC66E0">
      <w:pPr>
        <w:rPr>
          <w:rFonts w:ascii="Times New Roman" w:hAnsi="Times New Roman" w:cs="Times New Roman"/>
        </w:rPr>
      </w:pPr>
    </w:p>
    <w:p w:rsidR="00EC66E0" w:rsidRPr="007562FE" w:rsidRDefault="00026407" w:rsidP="00EC66E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</w:t>
      </w:r>
      <w:r w:rsidR="00EC66E0" w:rsidRPr="007562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Программа по дополнительному образованию </w:t>
      </w:r>
    </w:p>
    <w:p w:rsidR="00EC66E0" w:rsidRPr="007562FE" w:rsidRDefault="00EC66E0" w:rsidP="00EC66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C66E0" w:rsidRPr="007562FE" w:rsidRDefault="00EC66E0" w:rsidP="00EC66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C66E0" w:rsidRPr="007562FE" w:rsidRDefault="00026407" w:rsidP="00EC66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562FE">
        <w:rPr>
          <w:rFonts w:ascii="Times New Roman" w:hAnsi="Times New Roman" w:cs="Times New Roman"/>
        </w:rPr>
        <w:t xml:space="preserve">                          </w:t>
      </w:r>
      <w:r w:rsidR="00EC66E0" w:rsidRPr="007562FE">
        <w:rPr>
          <w:rFonts w:ascii="Times New Roman" w:hAnsi="Times New Roman" w:cs="Times New Roman"/>
        </w:rPr>
        <w:t xml:space="preserve">« </w:t>
      </w:r>
      <w:proofErr w:type="spellStart"/>
      <w:r w:rsidR="00EC66E0" w:rsidRPr="007562FE">
        <w:rPr>
          <w:rFonts w:ascii="Times New Roman" w:hAnsi="Times New Roman" w:cs="Times New Roman"/>
          <w:b/>
          <w:sz w:val="36"/>
          <w:szCs w:val="36"/>
        </w:rPr>
        <w:t>Логоритмика</w:t>
      </w:r>
      <w:proofErr w:type="spellEnd"/>
      <w:r w:rsidR="005F3448" w:rsidRPr="007562FE">
        <w:rPr>
          <w:rFonts w:ascii="Times New Roman" w:hAnsi="Times New Roman" w:cs="Times New Roman"/>
          <w:b/>
          <w:sz w:val="36"/>
          <w:szCs w:val="36"/>
        </w:rPr>
        <w:t xml:space="preserve"> для детей дошкольного возраста</w:t>
      </w:r>
      <w:r w:rsidR="00EC66E0" w:rsidRPr="007562FE">
        <w:rPr>
          <w:rFonts w:ascii="Times New Roman" w:hAnsi="Times New Roman" w:cs="Times New Roman"/>
          <w:b/>
          <w:sz w:val="36"/>
          <w:szCs w:val="36"/>
        </w:rPr>
        <w:t>»</w:t>
      </w:r>
      <w:r w:rsidR="005F3448" w:rsidRPr="007562FE">
        <w:rPr>
          <w:rFonts w:ascii="Times New Roman" w:hAnsi="Times New Roman" w:cs="Times New Roman"/>
          <w:b/>
          <w:sz w:val="36"/>
          <w:szCs w:val="36"/>
        </w:rPr>
        <w:t>.</w:t>
      </w:r>
    </w:p>
    <w:p w:rsidR="00EC66E0" w:rsidRPr="007562FE" w:rsidRDefault="00026407" w:rsidP="00EC66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2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EC66E0" w:rsidRPr="007562FE">
        <w:rPr>
          <w:rFonts w:ascii="Times New Roman" w:hAnsi="Times New Roman" w:cs="Times New Roman"/>
          <w:b/>
          <w:i/>
          <w:sz w:val="28"/>
          <w:szCs w:val="28"/>
        </w:rPr>
        <w:t>«Через синтез  музыки, движения и слова — к правильной речи».</w:t>
      </w:r>
    </w:p>
    <w:p w:rsidR="00EC66E0" w:rsidRPr="007562FE" w:rsidRDefault="00EC66E0" w:rsidP="00EC66E0">
      <w:pPr>
        <w:pStyle w:val="1"/>
        <w:rPr>
          <w:rFonts w:ascii="Times New Roman" w:hAnsi="Times New Roman" w:cs="Times New Roman"/>
        </w:rPr>
      </w:pPr>
      <w:r w:rsidRPr="007562F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EC66E0" w:rsidRPr="007562FE" w:rsidRDefault="00EC66E0" w:rsidP="00EC66E0">
      <w:pPr>
        <w:pStyle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7562F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562FE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t>Составитель:   учитель - логопед</w:t>
      </w:r>
    </w:p>
    <w:p w:rsidR="00EC66E0" w:rsidRPr="007562FE" w:rsidRDefault="00026407" w:rsidP="00026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</w:t>
      </w:r>
      <w:r w:rsidR="00EC66E0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Гурина Анна Борисовна.</w:t>
      </w:r>
    </w:p>
    <w:p w:rsidR="00EC66E0" w:rsidRPr="007562FE" w:rsidRDefault="00EC66E0">
      <w:pPr>
        <w:rPr>
          <w:rFonts w:ascii="Times New Roman" w:hAnsi="Times New Roman" w:cs="Times New Roman"/>
        </w:rPr>
      </w:pPr>
    </w:p>
    <w:p w:rsidR="00EC66E0" w:rsidRPr="007562FE" w:rsidRDefault="00EC66E0" w:rsidP="00EC66E0">
      <w:pPr>
        <w:rPr>
          <w:rFonts w:ascii="Times New Roman" w:hAnsi="Times New Roman" w:cs="Times New Roman"/>
        </w:rPr>
      </w:pPr>
    </w:p>
    <w:p w:rsidR="00EC66E0" w:rsidRPr="007562FE" w:rsidRDefault="00EC66E0" w:rsidP="00EC66E0">
      <w:pPr>
        <w:rPr>
          <w:rFonts w:ascii="Times New Roman" w:hAnsi="Times New Roman" w:cs="Times New Roman"/>
        </w:rPr>
      </w:pPr>
    </w:p>
    <w:p w:rsidR="00EC66E0" w:rsidRPr="007562FE" w:rsidRDefault="00EC66E0" w:rsidP="00EC66E0">
      <w:pPr>
        <w:rPr>
          <w:rFonts w:ascii="Times New Roman" w:hAnsi="Times New Roman" w:cs="Times New Roman"/>
        </w:rPr>
      </w:pPr>
    </w:p>
    <w:p w:rsidR="00EC66E0" w:rsidRPr="007562FE" w:rsidRDefault="00EC66E0" w:rsidP="00EC66E0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2FE">
        <w:rPr>
          <w:rFonts w:ascii="Times New Roman" w:hAnsi="Times New Roman" w:cs="Times New Roman"/>
        </w:rPr>
        <w:tab/>
      </w: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консультирована</w:t>
      </w:r>
    </w:p>
    <w:p w:rsidR="00EC66E0" w:rsidRPr="007562FE" w:rsidRDefault="00EC66E0" w:rsidP="00EC6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Методист ОУМЦ___________</w:t>
      </w:r>
      <w:r w:rsidR="002113AF"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EC66E0" w:rsidRPr="007562FE" w:rsidRDefault="00EC66E0" w:rsidP="00EC6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________________________2013г.</w:t>
      </w:r>
    </w:p>
    <w:p w:rsidR="00EC66E0" w:rsidRPr="007562FE" w:rsidRDefault="00EC66E0" w:rsidP="00EC6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66E0" w:rsidRPr="007562FE" w:rsidRDefault="00EC66E0" w:rsidP="00EC66E0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</w:pPr>
    </w:p>
    <w:p w:rsidR="00026407" w:rsidRPr="007562FE" w:rsidRDefault="00EC66E0" w:rsidP="00EC66E0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 xml:space="preserve">                                                </w:t>
      </w:r>
      <w:r w:rsidR="00026407" w:rsidRPr="007562F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 xml:space="preserve">            </w:t>
      </w:r>
    </w:p>
    <w:p w:rsidR="00EC66E0" w:rsidRPr="007562FE" w:rsidRDefault="00026407" w:rsidP="00EC66E0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</w:pPr>
      <w:r w:rsidRPr="007562F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 xml:space="preserve">                                                          </w:t>
      </w:r>
      <w:r w:rsidR="00EC66E0" w:rsidRPr="007562F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4"/>
          <w:lang w:eastAsia="ru-RU"/>
        </w:rPr>
        <w:t>Москва 2013 г.</w:t>
      </w:r>
    </w:p>
    <w:p w:rsidR="00EC66E0" w:rsidRPr="007562FE" w:rsidRDefault="00EC66E0" w:rsidP="00EC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84C" w:rsidRPr="007562FE" w:rsidRDefault="0028684C" w:rsidP="008E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8728A" w:rsidRDefault="00A8728A" w:rsidP="00A87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8728A" w:rsidRDefault="00A8728A" w:rsidP="00A87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8728A" w:rsidRDefault="00A8728A" w:rsidP="00A87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E07" w:rsidRPr="007562FE" w:rsidRDefault="00A8728A" w:rsidP="00A872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</w:t>
      </w:r>
      <w:r w:rsidR="008E6E07" w:rsidRPr="0075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102FED" w:rsidRPr="0075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32D7" w:rsidRPr="007562FE" w:rsidRDefault="00684351" w:rsidP="006532D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6318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дополнительного образования -</w:t>
      </w:r>
      <w:r w:rsidRPr="007562FE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дошкольников посредством </w:t>
      </w:r>
      <w:proofErr w:type="spellStart"/>
      <w:r w:rsidRPr="007562F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7562F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DB5E73" w:rsidRPr="007562FE">
        <w:rPr>
          <w:rFonts w:ascii="Times New Roman" w:hAnsi="Times New Roman" w:cs="Times New Roman"/>
          <w:sz w:val="28"/>
          <w:szCs w:val="28"/>
        </w:rPr>
        <w:t>.</w:t>
      </w:r>
      <w:r w:rsidRPr="0075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02" w:rsidRPr="007562FE" w:rsidRDefault="00684351" w:rsidP="00EA1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FE">
        <w:rPr>
          <w:rFonts w:ascii="Times New Roman" w:hAnsi="Times New Roman" w:cs="Times New Roman"/>
          <w:sz w:val="28"/>
          <w:szCs w:val="28"/>
        </w:rPr>
        <w:t>В последние годы становится очень актуальной проблема раз</w:t>
      </w:r>
      <w:r w:rsidRPr="007562FE">
        <w:rPr>
          <w:rFonts w:ascii="Times New Roman" w:hAnsi="Times New Roman" w:cs="Times New Roman"/>
          <w:sz w:val="28"/>
          <w:szCs w:val="28"/>
        </w:rPr>
        <w:softHyphen/>
        <w:t>вития речи у детей дошкольно</w:t>
      </w:r>
      <w:r w:rsidRPr="007562FE">
        <w:rPr>
          <w:rFonts w:ascii="Times New Roman" w:hAnsi="Times New Roman" w:cs="Times New Roman"/>
          <w:sz w:val="28"/>
          <w:szCs w:val="28"/>
        </w:rPr>
        <w:softHyphen/>
        <w:t>го возраста. Отмечается постоян</w:t>
      </w:r>
      <w:r w:rsidRPr="007562FE">
        <w:rPr>
          <w:rFonts w:ascii="Times New Roman" w:hAnsi="Times New Roman" w:cs="Times New Roman"/>
          <w:sz w:val="28"/>
          <w:szCs w:val="28"/>
        </w:rPr>
        <w:softHyphen/>
        <w:t>ное увеличение количества детей, имеющих нарушения речи. К сожалению, в силу ряда причин не каждый ребенок может вовремя получить помощь специалиста логопеда</w:t>
      </w:r>
      <w:r w:rsidR="00EA1202" w:rsidRPr="00756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</w:t>
      </w:r>
      <w:proofErr w:type="spellStart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EA1202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активной и пассивной музыкотерапии.</w:t>
      </w:r>
    </w:p>
    <w:p w:rsidR="00EA1202" w:rsidRPr="007562FE" w:rsidRDefault="00EA1202" w:rsidP="0002640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07" w:rsidRPr="007562FE" w:rsidRDefault="00684351" w:rsidP="0002640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FE">
        <w:rPr>
          <w:rFonts w:ascii="Times New Roman" w:hAnsi="Times New Roman" w:cs="Times New Roman"/>
          <w:sz w:val="28"/>
          <w:szCs w:val="28"/>
        </w:rPr>
        <w:t xml:space="preserve">   </w:t>
      </w:r>
      <w:r w:rsidR="008E6E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дополнительного образования </w:t>
      </w:r>
      <w:r w:rsid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ДСПК </w:t>
      </w:r>
      <w:r w:rsidR="008E6E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1414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2013 –2014</w:t>
      </w:r>
      <w:r w:rsidR="008E6E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год  составлен с учетом специфики  учреждения и в соответствии с Инструктивн</w:t>
      </w:r>
      <w:proofErr w:type="gramStart"/>
      <w:r w:rsidR="008E6E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E6E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письмом Министерства образования РФ от 14.03.2000г. № 65/23-16 «О гигиенических требованиях  к максимальной нагрузке на детей дошкольного возраста  в организованных формах обучения», СанПиН 2.4.1.2660-10 "Санитарно-эпидемиологические требования к устройству, содержанию и организации режима работы в дошкольных организациях»</w:t>
      </w:r>
    </w:p>
    <w:p w:rsidR="008E6E07" w:rsidRPr="007562FE" w:rsidRDefault="005F3448" w:rsidP="0002640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E6E07" w:rsidRPr="00756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Санитарно-эпидемиологические правила и нормативы СанПиН 2.4.1. 2791 -10 (</w:t>
      </w:r>
      <w:r w:rsidR="008E6E07" w:rsidRPr="007562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Изменения № 1 к СанПиН 2.4.1.2660 - 10 «Санитарно-эпидемиологические требования к устройству, содержанию и организации режима работы в дошкольных организациях», </w:t>
      </w:r>
      <w:r w:rsidR="008E6E0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постановлением Главного государственного санитарного врача Российской Федерации от 20.12.2010 № 164</w:t>
      </w:r>
      <w:r w:rsidR="008E6E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1202" w:rsidRPr="007562FE" w:rsidRDefault="006532D7" w:rsidP="00AE4C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62FE">
        <w:rPr>
          <w:rFonts w:ascii="Times New Roman" w:hAnsi="Times New Roman" w:cs="Times New Roman"/>
          <w:sz w:val="28"/>
          <w:szCs w:val="28"/>
        </w:rPr>
        <w:lastRenderedPageBreak/>
        <w:t>Центральной составляющей является собственно программа</w:t>
      </w:r>
      <w:r w:rsidR="00AE4CEE">
        <w:rPr>
          <w:rFonts w:ascii="Times New Roman" w:hAnsi="Times New Roman" w:cs="Times New Roman"/>
          <w:sz w:val="28"/>
          <w:szCs w:val="28"/>
        </w:rPr>
        <w:t xml:space="preserve"> ДСПК </w:t>
      </w:r>
      <w:r w:rsidRPr="007562FE">
        <w:rPr>
          <w:rFonts w:ascii="Times New Roman" w:hAnsi="Times New Roman" w:cs="Times New Roman"/>
          <w:sz w:val="28"/>
          <w:szCs w:val="28"/>
        </w:rPr>
        <w:t xml:space="preserve"> ГБОУ </w:t>
      </w:r>
      <w:r w:rsidR="00AE4CEE">
        <w:rPr>
          <w:rFonts w:ascii="Times New Roman" w:hAnsi="Times New Roman" w:cs="Times New Roman"/>
          <w:sz w:val="28"/>
          <w:szCs w:val="28"/>
        </w:rPr>
        <w:t xml:space="preserve">СОШ № 1414 </w:t>
      </w:r>
      <w:r w:rsidRPr="007562FE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Н.Е, </w:t>
      </w:r>
      <w:proofErr w:type="spellStart"/>
      <w:r w:rsidRPr="007562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562FE">
        <w:rPr>
          <w:rFonts w:ascii="Times New Roman" w:hAnsi="Times New Roman" w:cs="Times New Roman"/>
          <w:sz w:val="28"/>
          <w:szCs w:val="28"/>
        </w:rPr>
        <w:t>, Т.С. Комаровой, М.А. Васильевой, в которой воспитательные задачи по формированию коммуникативно</w:t>
      </w:r>
      <w:r w:rsidR="005D311E">
        <w:rPr>
          <w:rFonts w:ascii="Times New Roman" w:hAnsi="Times New Roman" w:cs="Times New Roman"/>
          <w:sz w:val="28"/>
          <w:szCs w:val="28"/>
        </w:rPr>
        <w:t>й компетенции выстроены в опреде</w:t>
      </w:r>
      <w:r w:rsidRPr="007562FE">
        <w:rPr>
          <w:rFonts w:ascii="Times New Roman" w:hAnsi="Times New Roman" w:cs="Times New Roman"/>
          <w:sz w:val="28"/>
          <w:szCs w:val="28"/>
        </w:rPr>
        <w:t xml:space="preserve">лённой последовательности по возрастам. </w:t>
      </w:r>
    </w:p>
    <w:p w:rsidR="007562FE" w:rsidRDefault="006532D7" w:rsidP="00AE4CEE">
      <w:pPr>
        <w:spacing w:after="0" w:line="24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562FE">
        <w:rPr>
          <w:rFonts w:ascii="Times New Roman" w:hAnsi="Times New Roman" w:cs="Times New Roman"/>
          <w:sz w:val="28"/>
          <w:szCs w:val="28"/>
        </w:rPr>
        <w:t>Занятия программы созданы с использованием методических пособий и программ</w:t>
      </w:r>
      <w:r w:rsidR="00C45ED5" w:rsidRPr="007562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74C6E" w:rsidRPr="007562F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74C6E" w:rsidRPr="007562FE" w:rsidRDefault="00274C6E" w:rsidP="007562FE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7562FE">
        <w:rPr>
          <w:rFonts w:ascii="Times New Roman" w:hAnsi="Times New Roman" w:cs="Times New Roman"/>
          <w:b/>
          <w:i/>
          <w:sz w:val="28"/>
          <w:szCs w:val="28"/>
        </w:rPr>
        <w:t>по логопедии:</w:t>
      </w:r>
    </w:p>
    <w:p w:rsidR="005D311E" w:rsidRPr="005D311E" w:rsidRDefault="00274C6E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</w:r>
    </w:p>
    <w:p w:rsidR="006532D7" w:rsidRPr="007562FE" w:rsidRDefault="00274C6E" w:rsidP="005D3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</w:t>
      </w:r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Логопедический массаж и лечебная физкультура с детьми 3-5 лет» Г. В. </w:t>
      </w:r>
      <w:proofErr w:type="spellStart"/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Дедюхиной</w:t>
      </w:r>
      <w:proofErr w:type="spellEnd"/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А. </w:t>
      </w:r>
      <w:proofErr w:type="spellStart"/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Яньшиной</w:t>
      </w:r>
      <w:proofErr w:type="spellEnd"/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Д. Могучей;</w:t>
      </w:r>
    </w:p>
    <w:p w:rsidR="006532D7" w:rsidRPr="007562FE" w:rsidRDefault="00274C6E" w:rsidP="005D3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«Развитие связной речи» В. В. Коноваленко и     С. В. Коноваленко;</w:t>
      </w:r>
    </w:p>
    <w:p w:rsidR="006532D7" w:rsidRPr="007562FE" w:rsidRDefault="00274C6E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«Артикуляционная гимнастика в стихах и картинках» Т. А. </w:t>
      </w:r>
      <w:proofErr w:type="gramStart"/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Куликовской</w:t>
      </w:r>
      <w:proofErr w:type="gramEnd"/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2FE" w:rsidRDefault="006532D7" w:rsidP="005D311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proofErr w:type="spellStart"/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логоритмике</w:t>
      </w:r>
      <w:proofErr w:type="spellEnd"/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E7196" w:rsidRDefault="005D311E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8179B"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Картушина М. </w:t>
      </w:r>
      <w:proofErr w:type="spellStart"/>
      <w:r w:rsidR="00A8179B"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</w:t>
      </w:r>
      <w:proofErr w:type="spellEnd"/>
      <w:r w:rsid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3 – 4 лет. М., «ТЦ Сфера», 2010</w:t>
      </w:r>
      <w:r w:rsidR="00A8179B"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E7196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Картушина М. </w:t>
      </w:r>
      <w:proofErr w:type="spellStart"/>
      <w:r w:rsidRP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Ю.Конспекты</w:t>
      </w:r>
      <w:proofErr w:type="spellEnd"/>
      <w:r w:rsidRP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4 – 5</w:t>
      </w:r>
      <w:r w:rsidRPr="000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М., «ТЦ Сфера», 2010г</w:t>
      </w:r>
    </w:p>
    <w:p w:rsidR="000E7196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5 – 6 лет. М., «ТЦ Сфера», 2010</w:t>
      </w:r>
      <w:r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8179B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179B" w:rsidRP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 М.Ю. Забавы для малышей. М., «ТЦ-Сфера», 2006г.</w:t>
      </w:r>
    </w:p>
    <w:p w:rsidR="00A8179B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</w:t>
      </w:r>
      <w:proofErr w:type="gramEnd"/>
      <w:r w:rsid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proofErr w:type="spellStart"/>
      <w:r w:rsid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A8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в играх и упражнениях: практическое пособие для педагогов и родителей</w:t>
      </w:r>
      <w:r w:rsid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Издательство «</w:t>
      </w:r>
      <w:proofErr w:type="spellStart"/>
      <w:r w:rsid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</w:t>
      </w:r>
      <w:proofErr w:type="gramStart"/>
      <w:r w:rsid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="00CD53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2012 г.</w:t>
      </w:r>
    </w:p>
    <w:p w:rsidR="005D311E" w:rsidRPr="005D311E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 лексических </w:t>
      </w:r>
      <w:proofErr w:type="spellStart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Start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</w:t>
      </w:r>
      <w:proofErr w:type="spellEnd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упражнения на </w:t>
      </w:r>
      <w:proofErr w:type="spellStart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координациюслова</w:t>
      </w:r>
      <w:proofErr w:type="spellEnd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движением, загадки для детей(4-5 лет)</w:t>
      </w:r>
      <w:r w:rsidR="005D311E" w:rsidRP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Авт.-сост. А.В. Никитина. – СПб</w:t>
      </w:r>
      <w:proofErr w:type="gramStart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5D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2009г</w:t>
      </w:r>
    </w:p>
    <w:p w:rsidR="00274C6E" w:rsidRPr="007562FE" w:rsidRDefault="006532D7" w:rsidP="005D311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оздоровлению детей:</w:t>
      </w:r>
    </w:p>
    <w:p w:rsidR="006532D7" w:rsidRPr="007562FE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74C6E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«Развивающая педагогика оздоровления» В.Т. Кудрявцева</w:t>
      </w:r>
      <w:r w:rsidR="00274C6E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 Егорова;</w:t>
      </w:r>
    </w:p>
    <w:p w:rsidR="00274C6E" w:rsidRPr="007562FE" w:rsidRDefault="000E7196" w:rsidP="005D31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74C6E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«</w:t>
      </w:r>
      <w:proofErr w:type="spellStart"/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Стрельниковская</w:t>
      </w:r>
      <w:proofErr w:type="spellEnd"/>
      <w:r w:rsidR="006532D7" w:rsidRPr="0075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 для детей» </w:t>
      </w:r>
    </w:p>
    <w:p w:rsidR="006532D7" w:rsidRPr="007562FE" w:rsidRDefault="006532D7" w:rsidP="005D3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72" w:rsidRPr="007562FE" w:rsidRDefault="00DB5E73" w:rsidP="00DB5E7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7562FE">
        <w:rPr>
          <w:rFonts w:ascii="Times New Roman" w:hAnsi="Times New Roman" w:cs="Times New Roman"/>
          <w:bCs/>
          <w:sz w:val="28"/>
          <w:szCs w:val="28"/>
        </w:rPr>
        <w:t>:</w:t>
      </w:r>
      <w:r w:rsidRPr="007562FE">
        <w:rPr>
          <w:rFonts w:ascii="Times New Roman" w:hAnsi="Times New Roman" w:cs="Times New Roman"/>
          <w:sz w:val="28"/>
          <w:szCs w:val="28"/>
        </w:rPr>
        <w:t xml:space="preserve"> </w:t>
      </w:r>
      <w:r w:rsidR="006532D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отклонений в речевом  развитии ребёнка с </w:t>
      </w:r>
      <w:r w:rsidR="006532D7" w:rsidRPr="007562FE">
        <w:rPr>
          <w:rFonts w:ascii="Times New Roman" w:hAnsi="Times New Roman" w:cs="Times New Roman"/>
          <w:sz w:val="28"/>
          <w:szCs w:val="28"/>
        </w:rPr>
        <w:t>незначительны</w:t>
      </w:r>
      <w:r w:rsidR="006532D7" w:rsidRPr="007562FE">
        <w:rPr>
          <w:rFonts w:ascii="Times New Roman" w:hAnsi="Times New Roman" w:cs="Times New Roman"/>
          <w:sz w:val="28"/>
          <w:szCs w:val="28"/>
        </w:rPr>
        <w:softHyphen/>
        <w:t>ми нарушениями речи, которую можно оказать в условиях обычного детского сада,</w:t>
      </w:r>
      <w:r w:rsidR="00026407" w:rsidRPr="007562FE">
        <w:rPr>
          <w:rFonts w:ascii="Times New Roman" w:hAnsi="Times New Roman" w:cs="Times New Roman"/>
          <w:sz w:val="28"/>
          <w:szCs w:val="28"/>
        </w:rPr>
        <w:t xml:space="preserve"> </w:t>
      </w:r>
      <w:r w:rsidR="00274C6E" w:rsidRPr="007562FE">
        <w:rPr>
          <w:rFonts w:ascii="Times New Roman" w:hAnsi="Times New Roman" w:cs="Times New Roman"/>
          <w:sz w:val="28"/>
          <w:szCs w:val="28"/>
        </w:rPr>
        <w:t>путём развития двигательной сферы ребёнка в сочетании со словом, движением и музыкой.</w:t>
      </w:r>
    </w:p>
    <w:p w:rsidR="00EA1202" w:rsidRPr="007562FE" w:rsidRDefault="00EA1202" w:rsidP="00DB5E7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562FE" w:rsidRPr="007562FE" w:rsidRDefault="00FD676C" w:rsidP="00756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62FE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детей, установление контакта с каждым ребенком с целью выявления его двигательных возможностей.</w:t>
      </w:r>
    </w:p>
    <w:p w:rsidR="007562FE" w:rsidRPr="007562FE" w:rsidRDefault="007562FE" w:rsidP="00756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активной работы по организации детского коллектива.</w:t>
      </w:r>
    </w:p>
    <w:p w:rsidR="007562FE" w:rsidRPr="007562FE" w:rsidRDefault="007562FE" w:rsidP="00756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мотивацию к общению с окружающими.</w:t>
      </w:r>
    </w:p>
    <w:p w:rsidR="007562FE" w:rsidRPr="007562FE" w:rsidRDefault="007562FE" w:rsidP="00756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и навыки средствами синтеза слова, музыки и движения: умение слушать собеседника, умение пользоваться речью, умение эмоционально сопереживать, знать нормы и правила, которым необходимо следовать при общении</w:t>
      </w:r>
    </w:p>
    <w:p w:rsidR="007562FE" w:rsidRPr="007562FE" w:rsidRDefault="007562FE" w:rsidP="00756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коррекционной работы: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артикуляции звуков в определенной последовательности;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двигаться в соответствии с текстом, ориентироваться в пространстве;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правильно выполнять оздоровительные упражнения, самомассаж;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музыкальные и творческие способности детей;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моторику для формирования артикуляционной базы звуков, темпа, ритма речи;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правильное дыхание;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моторику, умение напрягать и расслаблять мышцы;</w:t>
      </w:r>
    </w:p>
    <w:p w:rsidR="007562FE" w:rsidRPr="007562FE" w:rsidRDefault="007562FE" w:rsidP="007562F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зрительное, слуховое и двигательное внимание, память.</w:t>
      </w:r>
    </w:p>
    <w:p w:rsidR="007562FE" w:rsidRPr="007562FE" w:rsidRDefault="007562FE" w:rsidP="007562F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доброжелательного отношения к окружающим людям, бережного отношения к природе, животным. </w:t>
      </w:r>
    </w:p>
    <w:p w:rsidR="007562FE" w:rsidRPr="007562FE" w:rsidRDefault="007562FE" w:rsidP="007562F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привычки к здоровому образу жизни, чувства ответственности за своё здоровье, бережного отношения к окружающему миру.</w:t>
      </w:r>
    </w:p>
    <w:p w:rsidR="007562FE" w:rsidRPr="00EB4412" w:rsidRDefault="007562FE" w:rsidP="00756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2FE" w:rsidRDefault="007562FE" w:rsidP="00EA1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CEE" w:rsidRDefault="0028684C" w:rsidP="00AE4CEE">
      <w:pPr>
        <w:pStyle w:val="a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</w:t>
      </w:r>
      <w:r w:rsidR="00026407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 </w:t>
      </w:r>
      <w:r w:rsidR="00892F7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года, возраст детей  от 4 до 7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проводятся с детьми по подгруппам   (8-10 человек) в режиме пребывания ребенка в дошкольном учреждении в течение дня, кроме времени, отведенного на сон и прогулку. </w:t>
      </w:r>
      <w:r w:rsidR="00AE4CEE" w:rsidRPr="00AE4C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предусматривается непосредственно образовательная деятельность с детьми  в индивидуальной форме.</w:t>
      </w:r>
    </w:p>
    <w:p w:rsidR="00102FED" w:rsidRPr="007562FE" w:rsidRDefault="0028684C" w:rsidP="00AE4CEE">
      <w:pPr>
        <w:pStyle w:val="a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созданы необходимые условия:  музыкально-спортивный зал, современное материально-техническое обеспечение.</w:t>
      </w:r>
    </w:p>
    <w:p w:rsidR="0028684C" w:rsidRPr="007562FE" w:rsidRDefault="0028684C" w:rsidP="00102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образовательном процессе принимает участие педагог дополнительного образования</w:t>
      </w:r>
      <w:r w:rsidR="005F3448"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34C" w:rsidRPr="007562FE" w:rsidRDefault="00892F79" w:rsidP="000E7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</w:t>
      </w:r>
      <w:r w:rsidR="00ED134C"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НЕРЕЧЕВЫХ ПСИХИЧЕСКИХ ФУНКЦИЙ</w:t>
      </w:r>
    </w:p>
    <w:p w:rsidR="00ED134C" w:rsidRPr="007562FE" w:rsidRDefault="00ED134C" w:rsidP="00ED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 Н. В. Серебряковой, Л. С. </w:t>
      </w:r>
      <w:proofErr w:type="spellStart"/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Соломахе</w:t>
      </w:r>
      <w:proofErr w:type="spellEnd"/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D134C" w:rsidRPr="007562FE" w:rsidRDefault="00ED134C" w:rsidP="00ED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34C" w:rsidRPr="007562FE" w:rsidRDefault="00ED134C" w:rsidP="00ED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в начале учебного года старшим воспитателем, логопедом и музыкальным руководителем с целью исследования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 Результаты диагностики учитываются при составлении планов </w:t>
      </w:r>
      <w:proofErr w:type="spellStart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</w:t>
      </w:r>
      <w:proofErr w:type="spellStart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Критерии: 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Слуховое внимание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звучащих игрушек («Покажи, какая игрушка звучала: бубен, погремушка, дудочка, гармоника»).</w:t>
      </w:r>
      <w:proofErr w:type="gramEnd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баллу за каждую угаданную игрушку.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Восприятие и воспроизведение ритма.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элемент</w:t>
      </w:r>
      <w:proofErr w:type="gramStart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- .. -</w:t>
      </w:r>
      <w:proofErr w:type="gramEnd"/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элемент: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</w:t>
      </w:r>
      <w:proofErr w:type="gramStart"/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-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элемент</w:t>
      </w:r>
      <w:proofErr w:type="gramStart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 - …</w:t>
      </w:r>
      <w:proofErr w:type="gramEnd"/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элемент</w:t>
      </w:r>
      <w:proofErr w:type="gramStart"/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… - -</w:t>
      </w:r>
      <w:proofErr w:type="gramEnd"/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каждое правильное воспроизведение.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Ориентирование в пространстве.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Правой рукой показать левый глаз, левой рукой – правое ухо.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правильное выполнение.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Показать предметы, которые находятся справа, слева, вверху, внизу, впереди, сзади.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баллу за каждое правильно указанное направление.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общей моторики.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 по 5-балльной шкале:</w:t>
      </w:r>
    </w:p>
    <w:p w:rsidR="00ED134C" w:rsidRPr="007562FE" w:rsidRDefault="00ED134C" w:rsidP="00ED13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движений,</w:t>
      </w:r>
    </w:p>
    <w:p w:rsidR="00ED134C" w:rsidRPr="007562FE" w:rsidRDefault="00ED134C" w:rsidP="00ED13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движений,</w:t>
      </w:r>
    </w:p>
    <w:p w:rsidR="00ED134C" w:rsidRPr="007562FE" w:rsidRDefault="00ED134C" w:rsidP="00ED13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движений,</w:t>
      </w:r>
    </w:p>
    <w:p w:rsidR="00ED134C" w:rsidRPr="007562FE" w:rsidRDefault="00ED134C" w:rsidP="00ED13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</w:t>
      </w:r>
    </w:p>
    <w:p w:rsidR="00ED134C" w:rsidRPr="007562FE" w:rsidRDefault="00ED134C" w:rsidP="00ED13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от одного движения к другому.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Состояние мелкой моторики.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Точность движений. 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показать фигуры пальцами – коза, корзинка, кошка. По 1 баллу за 1 правильно выполненную фигуру.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Темп движений. 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поиграть в пальчиковую игру «Апельсин». Оценка от 1 до 3-х.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Синхронность движений правой и левой руки</w:t>
      </w: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играют в пальчиковую игру «Мы капусту солим, солим». Оценка от 1 до 3-х баллов.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Переключение от одного движения к другому.</w:t>
      </w:r>
    </w:p>
    <w:p w:rsidR="00ED134C" w:rsidRPr="007562FE" w:rsidRDefault="00ED134C" w:rsidP="00ED13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ED134C" w:rsidRPr="007562FE" w:rsidRDefault="00ED134C" w:rsidP="00ED13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«Кулак – ладонь – ребро (правой, затем левой рукой). По 1 баллу.</w:t>
      </w:r>
    </w:p>
    <w:p w:rsidR="00ED134C" w:rsidRPr="007562FE" w:rsidRDefault="00ED134C" w:rsidP="00ED13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движений: правая рука – ладонь, левая рука – кулак, далее – наоборот. По 1 баллу.</w:t>
      </w:r>
    </w:p>
    <w:p w:rsidR="00ED134C" w:rsidRPr="007562FE" w:rsidRDefault="00ED134C" w:rsidP="00ED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за четыре задания – 21 балл.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заносятся в сводную таблицу:</w:t>
      </w:r>
    </w:p>
    <w:p w:rsidR="00ED134C" w:rsidRPr="007562FE" w:rsidRDefault="00ED134C" w:rsidP="00ED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4C" w:rsidRPr="007562FE" w:rsidRDefault="00ED134C" w:rsidP="00ED1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диагностики неречевых психических функций на </w:t>
      </w:r>
      <w:proofErr w:type="spellStart"/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логоритмических</w:t>
      </w:r>
      <w:proofErr w:type="spellEnd"/>
      <w:r w:rsidRPr="007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занятиях (в баллах)</w:t>
      </w:r>
    </w:p>
    <w:p w:rsidR="00ED134C" w:rsidRPr="007562FE" w:rsidRDefault="00ED134C" w:rsidP="00ED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440" w:type="dxa"/>
        <w:tblLayout w:type="fixed"/>
        <w:tblLook w:val="00A0" w:firstRow="1" w:lastRow="0" w:firstColumn="1" w:lastColumn="0" w:noHBand="0" w:noVBand="0"/>
      </w:tblPr>
      <w:tblGrid>
        <w:gridCol w:w="540"/>
        <w:gridCol w:w="1620"/>
        <w:gridCol w:w="720"/>
        <w:gridCol w:w="720"/>
        <w:gridCol w:w="1080"/>
        <w:gridCol w:w="1080"/>
        <w:gridCol w:w="900"/>
        <w:gridCol w:w="900"/>
        <w:gridCol w:w="720"/>
        <w:gridCol w:w="720"/>
        <w:gridCol w:w="720"/>
        <w:gridCol w:w="720"/>
      </w:tblGrid>
      <w:tr w:rsidR="00ED134C" w:rsidRPr="007562FE" w:rsidTr="00ED134C">
        <w:tc>
          <w:tcPr>
            <w:tcW w:w="540" w:type="dxa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r w:rsidRPr="007562F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62FE">
              <w:rPr>
                <w:b/>
                <w:sz w:val="24"/>
                <w:szCs w:val="24"/>
              </w:rPr>
              <w:t>п</w:t>
            </w:r>
            <w:proofErr w:type="gramEnd"/>
            <w:r w:rsidRPr="007562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r w:rsidRPr="007562FE">
              <w:rPr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440" w:type="dxa"/>
            <w:gridSpan w:val="2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r w:rsidRPr="007562FE">
              <w:rPr>
                <w:b/>
                <w:sz w:val="24"/>
                <w:szCs w:val="24"/>
              </w:rPr>
              <w:t>Слуховое внимание</w:t>
            </w:r>
          </w:p>
        </w:tc>
        <w:tc>
          <w:tcPr>
            <w:tcW w:w="2160" w:type="dxa"/>
            <w:gridSpan w:val="2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r w:rsidRPr="007562FE">
              <w:rPr>
                <w:b/>
                <w:sz w:val="24"/>
                <w:szCs w:val="24"/>
              </w:rPr>
              <w:t>Восприятие и воспроизведение ритма</w:t>
            </w:r>
          </w:p>
        </w:tc>
        <w:tc>
          <w:tcPr>
            <w:tcW w:w="1800" w:type="dxa"/>
            <w:gridSpan w:val="2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562FE">
              <w:rPr>
                <w:b/>
                <w:sz w:val="24"/>
                <w:szCs w:val="24"/>
              </w:rPr>
              <w:t>Ориентирова-ние</w:t>
            </w:r>
            <w:proofErr w:type="spellEnd"/>
            <w:proofErr w:type="gramEnd"/>
            <w:r w:rsidRPr="007562FE">
              <w:rPr>
                <w:b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440" w:type="dxa"/>
            <w:gridSpan w:val="2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r w:rsidRPr="007562FE">
              <w:rPr>
                <w:b/>
                <w:sz w:val="24"/>
                <w:szCs w:val="24"/>
              </w:rPr>
              <w:t>Состояние общей моторики</w:t>
            </w:r>
          </w:p>
        </w:tc>
        <w:tc>
          <w:tcPr>
            <w:tcW w:w="1440" w:type="dxa"/>
            <w:gridSpan w:val="2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  <w:r w:rsidRPr="007562FE">
              <w:rPr>
                <w:b/>
                <w:sz w:val="24"/>
                <w:szCs w:val="24"/>
              </w:rPr>
              <w:t>Состояние мелкой моторики</w:t>
            </w:r>
          </w:p>
        </w:tc>
      </w:tr>
      <w:tr w:rsidR="00ED134C" w:rsidRPr="007562FE" w:rsidTr="00ED134C">
        <w:trPr>
          <w:cantSplit/>
          <w:trHeight w:val="1134"/>
        </w:trPr>
        <w:tc>
          <w:tcPr>
            <w:tcW w:w="540" w:type="dxa"/>
          </w:tcPr>
          <w:p w:rsidR="00ED134C" w:rsidRPr="007562FE" w:rsidRDefault="00ED134C" w:rsidP="00ED13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D134C" w:rsidRPr="007562FE" w:rsidRDefault="00ED134C" w:rsidP="00ED134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Сентябрь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2013 г.</w:t>
            </w:r>
          </w:p>
        </w:tc>
        <w:tc>
          <w:tcPr>
            <w:tcW w:w="72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Март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 xml:space="preserve"> 2014 г.</w:t>
            </w:r>
          </w:p>
        </w:tc>
        <w:tc>
          <w:tcPr>
            <w:tcW w:w="108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Сентябрь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2013 г.</w:t>
            </w:r>
          </w:p>
        </w:tc>
        <w:tc>
          <w:tcPr>
            <w:tcW w:w="108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Март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 xml:space="preserve"> 2014 г</w:t>
            </w:r>
          </w:p>
        </w:tc>
        <w:tc>
          <w:tcPr>
            <w:tcW w:w="90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Сентябрь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2013 г.</w:t>
            </w:r>
          </w:p>
        </w:tc>
        <w:tc>
          <w:tcPr>
            <w:tcW w:w="90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Март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 xml:space="preserve"> 2014 г</w:t>
            </w:r>
          </w:p>
        </w:tc>
        <w:tc>
          <w:tcPr>
            <w:tcW w:w="72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Сентябрь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2013 г.</w:t>
            </w:r>
          </w:p>
        </w:tc>
        <w:tc>
          <w:tcPr>
            <w:tcW w:w="72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Март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 xml:space="preserve"> 2014 г</w:t>
            </w:r>
          </w:p>
        </w:tc>
        <w:tc>
          <w:tcPr>
            <w:tcW w:w="72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Сентябрь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2013 г.</w:t>
            </w:r>
          </w:p>
        </w:tc>
        <w:tc>
          <w:tcPr>
            <w:tcW w:w="720" w:type="dxa"/>
            <w:textDirection w:val="btLr"/>
          </w:tcPr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>Март</w:t>
            </w:r>
          </w:p>
          <w:p w:rsidR="00ED134C" w:rsidRPr="007562FE" w:rsidRDefault="00ED134C" w:rsidP="00ED134C">
            <w:pPr>
              <w:ind w:left="113" w:right="113"/>
              <w:jc w:val="center"/>
            </w:pPr>
            <w:r w:rsidRPr="007562FE">
              <w:t xml:space="preserve"> 2014 г</w:t>
            </w:r>
          </w:p>
        </w:tc>
      </w:tr>
      <w:tr w:rsidR="00ED134C" w:rsidRPr="007562FE" w:rsidTr="00ED134C">
        <w:tc>
          <w:tcPr>
            <w:tcW w:w="54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  <w:r w:rsidRPr="007562F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D134C" w:rsidRPr="007562FE" w:rsidRDefault="00ED134C" w:rsidP="00ED134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</w:tr>
      <w:tr w:rsidR="00ED134C" w:rsidRPr="007562FE" w:rsidTr="00ED134C">
        <w:tc>
          <w:tcPr>
            <w:tcW w:w="54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  <w:r w:rsidRPr="007562FE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D134C" w:rsidRPr="007562FE" w:rsidRDefault="00ED134C" w:rsidP="00ED134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D134C" w:rsidRPr="007562FE" w:rsidRDefault="00ED134C" w:rsidP="00ED13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134C" w:rsidRPr="007562FE" w:rsidRDefault="00ED134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ED134C" w:rsidRPr="007562FE" w:rsidRDefault="00ED134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ED134C" w:rsidRPr="007562FE" w:rsidRDefault="00ED134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ED134C" w:rsidRPr="007562FE" w:rsidRDefault="00ED134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  <w:r w:rsidRPr="007562FE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ED134C" w:rsidRPr="007562FE" w:rsidRDefault="00ED134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ED134C" w:rsidRPr="007562FE" w:rsidRDefault="00ED134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DC6D2F" w:rsidRDefault="00DC6D2F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DC6D2F" w:rsidRDefault="00DC6D2F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DC6D2F" w:rsidRDefault="00DC6D2F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DC6D2F" w:rsidRDefault="00DC6D2F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21063B" w:rsidRDefault="00DC6D2F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21063B" w:rsidRDefault="0021063B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21063B" w:rsidRDefault="0021063B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BD6BE9" w:rsidRDefault="00BD6BE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20C8C" w:rsidRPr="00520C8C" w:rsidRDefault="004C1459" w:rsidP="00520C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</w:t>
      </w:r>
      <w:r w:rsidR="0083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C8C" w:rsidRPr="0052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ОБУЧЕНИЯ.  </w:t>
      </w:r>
    </w:p>
    <w:p w:rsidR="00520C8C" w:rsidRPr="00892F79" w:rsidRDefault="002755E7" w:rsidP="00275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520C8C" w:rsidRPr="0089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520C8C" w:rsidRPr="00520C8C" w:rsidRDefault="00520C8C" w:rsidP="0052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C8C" w:rsidRPr="00520C8C" w:rsidRDefault="00520C8C" w:rsidP="00520C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детей, установление контакта с каждым ребенком с целью выявления его двигательных и музыкальных возможностей.</w:t>
      </w:r>
    </w:p>
    <w:p w:rsidR="00520C8C" w:rsidRPr="00520C8C" w:rsidRDefault="00520C8C" w:rsidP="00520C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активной работы по организации детского коллектива.</w:t>
      </w:r>
    </w:p>
    <w:p w:rsidR="00520C8C" w:rsidRPr="00520C8C" w:rsidRDefault="00520C8C" w:rsidP="00520C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коррекционной работы: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артикуляции звуков в определенной последовательности;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двигаться в соответствии с текстом, ориентироваться в пространстве;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правильно выполнять оздоровительные упражнения, самомассаж;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музыкальные и творческие способности детей;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моторику для формирования артикуляционной базы звуков, темпа, ритма речи;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правильное дыхание;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моторику, умение напрягать и расслаблять мышцы;</w:t>
      </w:r>
    </w:p>
    <w:p w:rsidR="00520C8C" w:rsidRPr="00520C8C" w:rsidRDefault="00520C8C" w:rsidP="00520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зрительное, слуховое и двигательное внимание, память.</w:t>
      </w:r>
    </w:p>
    <w:p w:rsidR="00520C8C" w:rsidRPr="00520C8C" w:rsidRDefault="00520C8C" w:rsidP="00520C8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доброжелательного отношения к окружающим людям, бережного отношения к природе, животным. </w:t>
      </w:r>
    </w:p>
    <w:p w:rsidR="000E7196" w:rsidRDefault="004C1459" w:rsidP="000E1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0E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E7196" w:rsidRDefault="000E7196" w:rsidP="000E1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F49" w:rsidRDefault="005E5162" w:rsidP="008E00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A5F49"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  <w:r w:rsidR="008E000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92F79">
        <w:rPr>
          <w:rFonts w:ascii="Times New Roman" w:hAnsi="Times New Roman" w:cs="Times New Roman"/>
          <w:b/>
          <w:sz w:val="32"/>
          <w:szCs w:val="32"/>
        </w:rPr>
        <w:t>(4-5 лет)</w:t>
      </w:r>
      <w:r w:rsidR="008E000A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37"/>
        <w:gridCol w:w="1264"/>
        <w:gridCol w:w="3112"/>
        <w:gridCol w:w="1417"/>
        <w:gridCol w:w="2835"/>
        <w:gridCol w:w="1134"/>
      </w:tblGrid>
      <w:tr w:rsidR="005A5F49" w:rsidTr="005C473C">
        <w:trPr>
          <w:trHeight w:val="945"/>
        </w:trPr>
        <w:tc>
          <w:tcPr>
            <w:tcW w:w="1437" w:type="dxa"/>
          </w:tcPr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64" w:type="dxa"/>
          </w:tcPr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112" w:type="dxa"/>
          </w:tcPr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1417" w:type="dxa"/>
          </w:tcPr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</w:t>
            </w:r>
          </w:p>
        </w:tc>
        <w:tc>
          <w:tcPr>
            <w:tcW w:w="2835" w:type="dxa"/>
          </w:tcPr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занятия</w:t>
            </w:r>
          </w:p>
        </w:tc>
        <w:tc>
          <w:tcPr>
            <w:tcW w:w="1134" w:type="dxa"/>
          </w:tcPr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занятий</w:t>
            </w:r>
          </w:p>
          <w:p w:rsidR="005A5F49" w:rsidRDefault="005A5F49" w:rsidP="005A5F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F49" w:rsidTr="005C473C">
        <w:tc>
          <w:tcPr>
            <w:tcW w:w="1437" w:type="dxa"/>
            <w:vMerge w:val="restart"/>
          </w:tcPr>
          <w:p w:rsidR="005A5F49" w:rsidRPr="00645424" w:rsidRDefault="005A5F4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64" w:type="dxa"/>
          </w:tcPr>
          <w:p w:rsidR="005A5F49" w:rsidRPr="00645424" w:rsidRDefault="005A5F4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5A5F49" w:rsidRPr="009A7F66" w:rsidRDefault="008E000A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F49" w:rsidRPr="009A7F66">
              <w:rPr>
                <w:rFonts w:ascii="Times New Roman" w:hAnsi="Times New Roman" w:cs="Times New Roman"/>
                <w:sz w:val="28"/>
                <w:szCs w:val="28"/>
              </w:rPr>
              <w:t>Мой сад, моя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A5F49" w:rsidRPr="009A7F66" w:rsidRDefault="009A7F66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5A5F49" w:rsidRPr="009A7F66" w:rsidRDefault="009A7F66" w:rsidP="009B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5A5F49" w:rsidRPr="00645424" w:rsidRDefault="002666EB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5F49" w:rsidTr="005C473C">
        <w:tc>
          <w:tcPr>
            <w:tcW w:w="1437" w:type="dxa"/>
            <w:vMerge/>
          </w:tcPr>
          <w:p w:rsidR="005A5F49" w:rsidRPr="00645424" w:rsidRDefault="005A5F4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A5F49" w:rsidRPr="00645424" w:rsidRDefault="005A5F4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5A5F49" w:rsidRPr="009A7F66" w:rsidRDefault="009B3789" w:rsidP="009B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«Непослушный мышонок»</w:t>
            </w:r>
          </w:p>
        </w:tc>
        <w:tc>
          <w:tcPr>
            <w:tcW w:w="1417" w:type="dxa"/>
          </w:tcPr>
          <w:p w:rsidR="005A5F49" w:rsidRPr="009A7F66" w:rsidRDefault="009A7F66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5A5F49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</w:t>
            </w:r>
          </w:p>
        </w:tc>
        <w:tc>
          <w:tcPr>
            <w:tcW w:w="1134" w:type="dxa"/>
          </w:tcPr>
          <w:p w:rsidR="005A5F49" w:rsidRPr="00645424" w:rsidRDefault="002666EB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5F49" w:rsidTr="005C473C">
        <w:tc>
          <w:tcPr>
            <w:tcW w:w="1437" w:type="dxa"/>
            <w:vMerge/>
          </w:tcPr>
          <w:p w:rsidR="005A5F49" w:rsidRPr="00645424" w:rsidRDefault="005A5F4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A5F49" w:rsidRPr="00645424" w:rsidRDefault="005A5F4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5A5F4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F49"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A5F49" w:rsidRPr="009A7F66" w:rsidRDefault="009A7F66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У</w:t>
            </w:r>
          </w:p>
        </w:tc>
        <w:tc>
          <w:tcPr>
            <w:tcW w:w="2835" w:type="dxa"/>
          </w:tcPr>
          <w:p w:rsidR="005A5F49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</w:p>
        </w:tc>
        <w:tc>
          <w:tcPr>
            <w:tcW w:w="1134" w:type="dxa"/>
          </w:tcPr>
          <w:p w:rsidR="005A5F49" w:rsidRPr="00645424" w:rsidRDefault="002666EB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огорода»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5C473C" w:rsidRPr="009A7F66" w:rsidRDefault="005C473C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 w:val="restart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сада»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</w:t>
            </w:r>
          </w:p>
        </w:tc>
        <w:tc>
          <w:tcPr>
            <w:tcW w:w="2835" w:type="dxa"/>
          </w:tcPr>
          <w:p w:rsidR="005C473C" w:rsidRPr="009A7F66" w:rsidRDefault="005C473C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«Прогулка в осенний лес»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«До свидания, птицы!»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 w:val="restart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«У кошки новоселье»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А-У-И-О</w:t>
            </w:r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«Лесные звери»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«Озорные друзья»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«Поиграем в поезд».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 w:val="restart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«Грустная сороконожка»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Одежда. Обувь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разноцветный мир!»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– В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473C" w:rsidTr="005C473C">
        <w:tc>
          <w:tcPr>
            <w:tcW w:w="1437" w:type="dxa"/>
            <w:vMerge w:val="restart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73C" w:rsidTr="005C473C">
        <w:tc>
          <w:tcPr>
            <w:tcW w:w="1437" w:type="dxa"/>
            <w:vMerge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5C473C" w:rsidRPr="00645424" w:rsidRDefault="005C473C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5C473C" w:rsidRPr="009A7F66" w:rsidRDefault="005C473C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Водичка, водичка…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C473C" w:rsidRPr="009A7F66" w:rsidRDefault="005C473C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А-У-И-О</w:t>
            </w:r>
          </w:p>
        </w:tc>
        <w:tc>
          <w:tcPr>
            <w:tcW w:w="2835" w:type="dxa"/>
          </w:tcPr>
          <w:p w:rsidR="005C473C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134" w:type="dxa"/>
          </w:tcPr>
          <w:p w:rsidR="005C473C" w:rsidRPr="00645424" w:rsidRDefault="005C473C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89">
              <w:rPr>
                <w:rFonts w:ascii="Times New Roman" w:hAnsi="Times New Roman" w:cs="Times New Roman"/>
                <w:sz w:val="28"/>
                <w:szCs w:val="28"/>
              </w:rPr>
              <w:t>Сказка «Три медведя»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 w:val="restart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proofErr w:type="gramEnd"/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B3789" w:rsidRPr="009A7F66" w:rsidRDefault="009B3789" w:rsidP="009B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друзья»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карусель»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Т-Д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 w:val="restart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поздравляем»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«Узнаём себя»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 – любимый город»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 w:val="restart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К-Х</w:t>
            </w:r>
          </w:p>
        </w:tc>
        <w:tc>
          <w:tcPr>
            <w:tcW w:w="2835" w:type="dxa"/>
          </w:tcPr>
          <w:p w:rsidR="009B3789" w:rsidRPr="009A7F66" w:rsidRDefault="009B3789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</w:t>
            </w:r>
          </w:p>
        </w:tc>
        <w:tc>
          <w:tcPr>
            <w:tcW w:w="1134" w:type="dxa"/>
          </w:tcPr>
          <w:p w:rsidR="009B3789" w:rsidRPr="00645424" w:rsidRDefault="009B3789" w:rsidP="005C4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E4C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фессии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 w:val="restart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7362F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B3789" w:rsidTr="005C473C">
        <w:tc>
          <w:tcPr>
            <w:tcW w:w="1437" w:type="dxa"/>
            <w:vMerge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B3789" w:rsidRPr="00645424" w:rsidRDefault="009B3789" w:rsidP="0019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B3789" w:rsidRPr="009A7F66" w:rsidRDefault="009B3789" w:rsidP="0026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Ах, лето,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B3789" w:rsidRPr="009A7F66" w:rsidRDefault="009B3789" w:rsidP="009B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B3789" w:rsidRPr="009A7F66" w:rsidRDefault="009B3789" w:rsidP="005C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9B3789" w:rsidRPr="00645424" w:rsidRDefault="009B3789" w:rsidP="0020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8E000A" w:rsidRDefault="008E000A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Программное содержание</w:t>
      </w:r>
      <w:r w:rsidR="004E1335">
        <w:rPr>
          <w:rFonts w:ascii="Times New Roman" w:hAnsi="Times New Roman" w:cs="Times New Roman"/>
          <w:b/>
          <w:sz w:val="36"/>
          <w:szCs w:val="36"/>
        </w:rPr>
        <w:t xml:space="preserve"> занятий(4-5 лет)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E000A" w:rsidRPr="008E000A" w:rsidRDefault="008E000A" w:rsidP="007B3EA1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00A">
        <w:rPr>
          <w:rFonts w:ascii="Times New Roman" w:hAnsi="Times New Roman" w:cs="Times New Roman"/>
          <w:b/>
          <w:sz w:val="28"/>
          <w:szCs w:val="28"/>
        </w:rPr>
        <w:t>«Мой сад, моя группа»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000A" w:rsidRPr="008E000A" w:rsidRDefault="008E000A" w:rsidP="007B3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hAnsi="Times New Roman" w:cs="Times New Roman"/>
          <w:sz w:val="28"/>
          <w:szCs w:val="28"/>
        </w:rPr>
        <w:t>Создать благоприятный эмоциональный фон, заложить основу для плодотворной, творческой работы с группой.</w:t>
      </w:r>
    </w:p>
    <w:p w:rsidR="008E000A" w:rsidRPr="008E000A" w:rsidRDefault="008E000A" w:rsidP="008E00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теме.</w:t>
      </w:r>
    </w:p>
    <w:p w:rsidR="008E000A" w:rsidRPr="008E000A" w:rsidRDefault="008E000A" w:rsidP="008E00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артикуляцию звука [А] в проговаривании </w:t>
      </w:r>
      <w:proofErr w:type="spellStart"/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00A" w:rsidRPr="008E000A" w:rsidRDefault="008E000A" w:rsidP="008E00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речевое и физиологическое дыхание.</w:t>
      </w:r>
    </w:p>
    <w:p w:rsidR="008E000A" w:rsidRDefault="008E000A" w:rsidP="008E00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голоса в упражнениях и играх</w:t>
      </w:r>
    </w:p>
    <w:p w:rsidR="008E000A" w:rsidRPr="008E000A" w:rsidRDefault="008E000A" w:rsidP="008E00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«Непослушный мышонок».</w:t>
      </w: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двигаться в разных ритмах (бег, прыжки).</w:t>
      </w:r>
    </w:p>
    <w:p w:rsidR="00A13471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менять движения в соответствии с изменением музыки.</w:t>
      </w: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употреблять в речи предлоги «перед» и  «за», используя кинестетический метод.</w:t>
      </w: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внимание. Счёт «один - много».</w:t>
      </w: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ощущать состояние мышечного напряжения и расслабления.</w:t>
      </w:r>
    </w:p>
    <w:p w:rsidR="00A13471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длительному и целенаправленному выдоху.</w:t>
      </w: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крупную и мелкую моторику.</w:t>
      </w:r>
    </w:p>
    <w:p w:rsidR="007B3EA1" w:rsidRPr="008E000A" w:rsidRDefault="007B3EA1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друга в жизни туго»</w:t>
      </w: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8E000A" w:rsidRPr="008E000A" w:rsidRDefault="008E000A" w:rsidP="008E0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артикуляцию звуков</w:t>
      </w:r>
      <w:proofErr w:type="gramStart"/>
      <w:r w:rsid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из гласных звуков АУ. </w:t>
      </w: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правильной осанки.</w:t>
      </w:r>
    </w:p>
    <w:p w:rsidR="008E000A" w:rsidRPr="008E000A" w:rsidRDefault="008E000A" w:rsidP="008E00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строиться в шеренгу. Воспитание правильного речевого дыхания, умение произносить на одном выдох три гласных звука. </w:t>
      </w:r>
    </w:p>
    <w:p w:rsidR="00862A46" w:rsidRDefault="00862A4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«Подарки огорода»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EA1">
        <w:rPr>
          <w:rFonts w:ascii="Times New Roman" w:hAnsi="Times New Roman" w:cs="Times New Roman"/>
          <w:sz w:val="28"/>
          <w:szCs w:val="28"/>
        </w:rPr>
        <w:t>Развивать умение детей двигаться друг за другом «топающим » шагом.</w:t>
      </w:r>
      <w:r w:rsidRPr="007B3EA1">
        <w:rPr>
          <w:sz w:val="28"/>
          <w:szCs w:val="28"/>
        </w:rPr>
        <w:t xml:space="preserve"> 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EA1">
        <w:rPr>
          <w:rFonts w:ascii="Times New Roman" w:hAnsi="Times New Roman" w:cs="Times New Roman"/>
          <w:sz w:val="28"/>
          <w:szCs w:val="28"/>
        </w:rPr>
        <w:t>Тренировать произношение звукоподражаний громко и тихо.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EA1">
        <w:rPr>
          <w:rFonts w:ascii="Times New Roman" w:hAnsi="Times New Roman" w:cs="Times New Roman"/>
          <w:sz w:val="28"/>
          <w:szCs w:val="28"/>
        </w:rPr>
        <w:t>Обогащать словарь детей за счёт имён существительных, обозначающих названия о</w:t>
      </w:r>
      <w:proofErr w:type="gramStart"/>
      <w:r w:rsidRPr="007B3EA1">
        <w:t xml:space="preserve"> </w:t>
      </w:r>
      <w:r>
        <w:t>- -</w:t>
      </w:r>
      <w:r w:rsidR="001906E5">
        <w:t xml:space="preserve"> </w:t>
      </w:r>
      <w:r>
        <w:t xml:space="preserve"> </w:t>
      </w:r>
      <w:proofErr w:type="gramEnd"/>
      <w:r w:rsidRPr="007B3EA1">
        <w:rPr>
          <w:rFonts w:ascii="Times New Roman" w:hAnsi="Times New Roman" w:cs="Times New Roman"/>
          <w:sz w:val="28"/>
          <w:szCs w:val="28"/>
        </w:rPr>
        <w:t xml:space="preserve">Закреплять артикуляцию звука [И] в фонематических упражнениях. 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EA1">
        <w:rPr>
          <w:rFonts w:ascii="Times New Roman" w:hAnsi="Times New Roman" w:cs="Times New Roman"/>
          <w:sz w:val="28"/>
          <w:szCs w:val="28"/>
        </w:rPr>
        <w:t>Употреблять в речи обобщающее слово «овощи».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EA1">
        <w:rPr>
          <w:rFonts w:ascii="Times New Roman" w:hAnsi="Times New Roman" w:cs="Times New Roman"/>
          <w:sz w:val="28"/>
          <w:szCs w:val="28"/>
        </w:rPr>
        <w:t>Продолжать формирование целенаправленного длительного выдоха.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EA1">
        <w:rPr>
          <w:rFonts w:ascii="Times New Roman" w:hAnsi="Times New Roman" w:cs="Times New Roman"/>
          <w:sz w:val="28"/>
          <w:szCs w:val="28"/>
        </w:rPr>
        <w:t>Упражнять детей в выполнении хороводных игровых движений по тексту.</w:t>
      </w:r>
    </w:p>
    <w:p w:rsidR="007B3EA1" w:rsidRDefault="007B3EA1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«Дары сада»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EA1">
        <w:rPr>
          <w:rFonts w:ascii="Times New Roman" w:hAnsi="Times New Roman" w:cs="Times New Roman"/>
          <w:sz w:val="28"/>
          <w:szCs w:val="28"/>
        </w:rPr>
        <w:t>Стимулировать эмоциональное восприятие веселого приветствия детей.</w:t>
      </w:r>
    </w:p>
    <w:p w:rsidR="007B3EA1" w:rsidRPr="007B3EA1" w:rsidRDefault="007B3EA1" w:rsidP="007B3EA1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EA1">
        <w:rPr>
          <w:rFonts w:ascii="Times New Roman" w:hAnsi="Times New Roman" w:cs="Times New Roman"/>
          <w:sz w:val="28"/>
          <w:szCs w:val="28"/>
        </w:rPr>
        <w:t>Выработка правильной осанки, навыков движения в колонне, развитие слухового внимания.</w:t>
      </w:r>
    </w:p>
    <w:p w:rsidR="00A13471" w:rsidRDefault="007B3EA1" w:rsidP="00A134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мягкую атаку голоса при произнесении гласных.</w:t>
      </w:r>
    </w:p>
    <w:p w:rsidR="007B3EA1" w:rsidRPr="007B3EA1" w:rsidRDefault="007B3EA1" w:rsidP="00A134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</w:t>
      </w:r>
      <w:proofErr w:type="spellStart"/>
      <w:r w:rsidRP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7B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двух гласных звуков [АИ], [ИА], [ИУ], [УИ].</w:t>
      </w:r>
    </w:p>
    <w:p w:rsidR="007B3EA1" w:rsidRPr="008E000A" w:rsidRDefault="007B3EA1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«Прогулка в осенний лес»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двигаться в соответствии с музыкой.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Учить детей правильно </w:t>
      </w:r>
      <w:proofErr w:type="spellStart"/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двух гласных звуков [АИ], [ИА], [ИУ], [УИ].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пространстве, понимать значения слов «впереди», «сзади».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длительный и целенаправленный ротовой выдох.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внимание.</w:t>
      </w:r>
    </w:p>
    <w:p w:rsid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чередовать состояния мышечного напряжения и расслабления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6E5" w:rsidRDefault="001906E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«Осень в гости к нам пришла»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менять движения в соответствии с изменением музыки.</w:t>
      </w:r>
    </w:p>
    <w:p w:rsidR="001906E5" w:rsidRPr="001906E5" w:rsidRDefault="001906E5" w:rsidP="001906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артикуляции звука [О], учить детей выполнять длительный выдох при произнесении этого звука.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произвольную переключаемость органов артикуляционного аппарата.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 детей способность ориентироваться  в пространстве.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целенаправленному длительному выдоху.</w:t>
      </w:r>
    </w:p>
    <w:p w:rsidR="001906E5" w:rsidRDefault="001906E5" w:rsidP="001906E5">
      <w:pPr>
        <w:tabs>
          <w:tab w:val="left" w:pos="405"/>
        </w:tabs>
        <w:spacing w:after="0"/>
        <w:rPr>
          <w:rFonts w:ascii="Times New Roman" w:hAnsi="Times New Roman" w:cs="Times New Roman"/>
        </w:rPr>
      </w:pPr>
      <w:r w:rsidRPr="001906E5">
        <w:rPr>
          <w:rFonts w:ascii="Times New Roman" w:hAnsi="Times New Roman" w:cs="Times New Roman"/>
          <w:sz w:val="28"/>
          <w:szCs w:val="28"/>
        </w:rPr>
        <w:t>Развивать способность различать ощущения мышечного напряжения и расслабления</w:t>
      </w:r>
      <w:r>
        <w:rPr>
          <w:rFonts w:ascii="Times New Roman" w:hAnsi="Times New Roman" w:cs="Times New Roman"/>
        </w:rPr>
        <w:t>.</w:t>
      </w:r>
    </w:p>
    <w:p w:rsidR="001906E5" w:rsidRPr="008E000A" w:rsidRDefault="001906E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 свидания, птицы!»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1906E5" w:rsidRPr="001906E5" w:rsidRDefault="001906E5" w:rsidP="001906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артикуляцию звуков [А – О – У - И], </w:t>
      </w:r>
      <w:proofErr w:type="spellStart"/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из гласных звуков [АУО], [ИУО], [УОИ].</w:t>
      </w:r>
    </w:p>
    <w:p w:rsidR="001906E5" w:rsidRPr="001906E5" w:rsidRDefault="001906E5" w:rsidP="001906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правильной осанки.</w:t>
      </w:r>
    </w:p>
    <w:p w:rsidR="001906E5" w:rsidRPr="001906E5" w:rsidRDefault="001906E5" w:rsidP="001906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строиться в шеренгу. Воспитание правильного речевого дыхания, умение произносить на одном выдох три гласных звука. </w:t>
      </w:r>
    </w:p>
    <w:p w:rsidR="001906E5" w:rsidRPr="001906E5" w:rsidRDefault="001906E5" w:rsidP="001906E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06E5">
        <w:rPr>
          <w:rFonts w:ascii="Times New Roman" w:hAnsi="Times New Roman" w:cs="Times New Roman"/>
          <w:sz w:val="28"/>
          <w:szCs w:val="28"/>
        </w:rPr>
        <w:t>Обогащать словарь детей за счёт имён существительных, обозначающих названия</w:t>
      </w:r>
      <w:r w:rsidR="002044A3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1906E5">
        <w:rPr>
          <w:rFonts w:ascii="Times New Roman" w:hAnsi="Times New Roman" w:cs="Times New Roman"/>
          <w:sz w:val="28"/>
          <w:szCs w:val="28"/>
        </w:rPr>
        <w:t>. Употреблять в речи обобщающее слово «</w:t>
      </w:r>
      <w:r w:rsidR="002044A3">
        <w:rPr>
          <w:rFonts w:ascii="Times New Roman" w:hAnsi="Times New Roman" w:cs="Times New Roman"/>
          <w:sz w:val="28"/>
          <w:szCs w:val="28"/>
        </w:rPr>
        <w:t>птицы</w:t>
      </w:r>
      <w:r w:rsidRPr="001906E5">
        <w:rPr>
          <w:rFonts w:ascii="Times New Roman" w:hAnsi="Times New Roman" w:cs="Times New Roman"/>
          <w:sz w:val="28"/>
          <w:szCs w:val="28"/>
        </w:rPr>
        <w:t>».</w:t>
      </w:r>
    </w:p>
    <w:p w:rsidR="001906E5" w:rsidRPr="008E000A" w:rsidRDefault="001906E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кошки новоселье»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артикуляцию звуков [А – О – У - И], </w:t>
      </w:r>
      <w:proofErr w:type="spell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из гласных звуков [АУО], [ИУО], [УОИ].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динамический слух: «быстро - медленно». 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изменять движения в соответствии с изменением музыки.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умение произносить на одном выдохе несколько слогов.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внимания, развитие фонематического восприятия (игра «Угадай, кто говорит»)</w:t>
      </w:r>
    </w:p>
    <w:p w:rsidR="002044A3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46" w:rsidRDefault="00862A4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46" w:rsidRDefault="00862A4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«Лесные звери»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артикуляцию звука [</w:t>
      </w:r>
      <w:proofErr w:type="gram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длительном и коротком </w:t>
      </w:r>
      <w:proofErr w:type="spell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умение произносить на одном выдохе несколько слогов.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детей начинать и заканчивать движение вместе с музыкой.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 детей выполнять артикуляционные упражнения под счёт.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внимания, развитие фонематического восприятия (игра «Угадай, что звучит»).</w:t>
      </w:r>
    </w:p>
    <w:p w:rsidR="002044A3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«Озорные друзья»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044A3" w:rsidRPr="002044A3" w:rsidRDefault="002044A3" w:rsidP="00204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словарь детей за счёт слов «быстро», «медленно», «тихо», «громко».</w:t>
      </w:r>
    </w:p>
    <w:p w:rsidR="002044A3" w:rsidRPr="002044A3" w:rsidRDefault="002044A3" w:rsidP="00204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</w:t>
      </w:r>
    </w:p>
    <w:p w:rsidR="002044A3" w:rsidRPr="002044A3" w:rsidRDefault="002044A3" w:rsidP="00204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правильному дыханию.</w:t>
      </w:r>
    </w:p>
    <w:p w:rsidR="002044A3" w:rsidRPr="002044A3" w:rsidRDefault="002044A3" w:rsidP="00204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ритма, умение передавать в движении простой ритмический рисунок.</w:t>
      </w:r>
    </w:p>
    <w:p w:rsidR="002044A3" w:rsidRPr="002044A3" w:rsidRDefault="002044A3" w:rsidP="00204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осанкой.</w:t>
      </w:r>
    </w:p>
    <w:p w:rsidR="002044A3" w:rsidRPr="002044A3" w:rsidRDefault="002044A3" w:rsidP="00204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динамический слух: «быстро - медленно», «тихо - громко».</w:t>
      </w:r>
    </w:p>
    <w:p w:rsidR="002044A3" w:rsidRPr="008E000A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4A3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«Поиграем в поезд».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употребление в речи имён существительных, обозначающих 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динамический слух детей. 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двигаться в соответствии с динамикой и настроением музыки.</w:t>
      </w:r>
    </w:p>
    <w:p w:rsidR="002044A3" w:rsidRPr="002044A3" w:rsidRDefault="002044A3" w:rsidP="002044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артикуляцию звуков [М – м’] и закрепить их чистое произношение в речевых играх.</w:t>
      </w:r>
    </w:p>
    <w:p w:rsidR="002044A3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«Грустная сороконожка»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правильную артикуляцию звука [</w:t>
      </w:r>
      <w:proofErr w:type="gram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</w:t>
      </w:r>
      <w:proofErr w:type="spell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слоговых рядов.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44A3">
        <w:rPr>
          <w:rFonts w:ascii="Times New Roman" w:hAnsi="Times New Roman" w:cs="Times New Roman"/>
          <w:sz w:val="28"/>
          <w:szCs w:val="28"/>
        </w:rPr>
        <w:t>Учить детей двигаться в соответствии с ритмом, темпом и характером музыки.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44A3">
        <w:rPr>
          <w:rFonts w:ascii="Times New Roman" w:hAnsi="Times New Roman" w:cs="Times New Roman"/>
          <w:sz w:val="28"/>
          <w:szCs w:val="28"/>
        </w:rPr>
        <w:t>Активизировать слуховое внимание детей, учить понимать значения наречий «быстро», «медленно», учить воспроизводить движения в заданном темпе.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A3">
        <w:rPr>
          <w:rFonts w:ascii="Times New Roman" w:hAnsi="Times New Roman" w:cs="Times New Roman"/>
          <w:sz w:val="28"/>
          <w:szCs w:val="28"/>
        </w:rPr>
        <w:t>Формировать физиологическое и речевое дыхание.</w:t>
      </w:r>
    </w:p>
    <w:p w:rsidR="002044A3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«Этот разноцветный мир!»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пространстве, различать значения слов «вверху», «внизу».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Учить детей правильно </w:t>
      </w:r>
      <w:proofErr w:type="spell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[Н] </w:t>
      </w:r>
      <w:proofErr w:type="gram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логопедических </w:t>
      </w:r>
      <w:proofErr w:type="spellStart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распевках</w:t>
      </w:r>
      <w:proofErr w:type="spellEnd"/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ощущение напряжения и расслабления мышц.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 детей выполнять артикуляционные упражнения под счёт.</w:t>
      </w:r>
    </w:p>
    <w:p w:rsidR="002044A3" w:rsidRPr="002044A3" w:rsidRDefault="002044A3" w:rsidP="002044A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оздоровительных упражнений для горла.</w:t>
      </w:r>
    </w:p>
    <w:p w:rsidR="002044A3" w:rsidRDefault="002044A3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«Зимние забавы»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ориентироваться в пространстве, различать значения слов «вверху», «внизу».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ощущение напряжения и расслабления мышц.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 детей выполнять артикуляционные упражнения под счёт.</w:t>
      </w:r>
    </w:p>
    <w:p w:rsidR="002044A3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оздоровительных упражнений для горла.</w:t>
      </w:r>
    </w:p>
    <w:p w:rsidR="005A3DB5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«Мастерская Деда Мороза»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5A3DB5" w:rsidRPr="005A3DB5" w:rsidRDefault="005A3DB5" w:rsidP="005A3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 за счёт названий ёлочных игрушек, новогодних игр.</w:t>
      </w:r>
    </w:p>
    <w:p w:rsidR="005A3DB5" w:rsidRPr="005A3DB5" w:rsidRDefault="005A3DB5" w:rsidP="005A3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способность ориентироваться в пространстве, понимать слова «вперёд», «назад», «вправо», «влево».</w:t>
      </w:r>
    </w:p>
    <w:p w:rsidR="005A3DB5" w:rsidRPr="005A3DB5" w:rsidRDefault="005A3DB5" w:rsidP="005A3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умение произносить на одном выдохе несколько слов.</w:t>
      </w:r>
    </w:p>
    <w:p w:rsidR="005A3DB5" w:rsidRPr="005A3DB5" w:rsidRDefault="005A3DB5" w:rsidP="005A3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говорить под маршевый шаг.</w:t>
      </w:r>
    </w:p>
    <w:p w:rsidR="005A3DB5" w:rsidRPr="005A3DB5" w:rsidRDefault="005A3DB5" w:rsidP="005A3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умеренного темпа речи.</w:t>
      </w:r>
    </w:p>
    <w:p w:rsidR="005A3DB5" w:rsidRPr="008E000A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«Водичка, водичка…»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  <w:r w:rsidRPr="005A3DB5">
        <w:rPr>
          <w:sz w:val="28"/>
          <w:szCs w:val="28"/>
        </w:rPr>
        <w:t xml:space="preserve"> </w:t>
      </w:r>
    </w:p>
    <w:p w:rsidR="005A3DB5" w:rsidRPr="005A3DB5" w:rsidRDefault="005A3DB5" w:rsidP="005A3D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умение произносить на одном выдохе несколько слов.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3DB5">
        <w:rPr>
          <w:rFonts w:ascii="Times New Roman" w:hAnsi="Times New Roman" w:cs="Times New Roman"/>
          <w:sz w:val="28"/>
          <w:szCs w:val="28"/>
        </w:rPr>
        <w:t>Вырабатывать  правильную осанку, умение самостоятельно строиться в колонну.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DB5">
        <w:rPr>
          <w:rFonts w:ascii="Times New Roman" w:hAnsi="Times New Roman" w:cs="Times New Roman"/>
          <w:sz w:val="28"/>
          <w:szCs w:val="28"/>
        </w:rPr>
        <w:t>Развивать слуховое внимание, зрительную память.</w:t>
      </w:r>
    </w:p>
    <w:p w:rsidR="005A3DB5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«Три медведя»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артикуляцию звука [Б], учить детей выделять этот звук из ряда согласных звуков.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отхлопывать ритм по схеме.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выполнять мимические упражнения под музыку.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согласовывать существительные с  местоимениями.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дыхания (чередование длительного плавного и сильного </w:t>
      </w:r>
      <w:proofErr w:type="spellStart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целенаправленноговыдоха</w:t>
      </w:r>
      <w:proofErr w:type="spellEnd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3DB5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CEE" w:rsidRDefault="00AE4CEE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 Весёлое чаепитие»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словарь за счёт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существительных </w:t>
      </w: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посуды</w:t>
      </w: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просодические элементы речи, звукоподражание высоким и низким голосом.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понимать и употреблять в речи предлоги «у», «около», наречия «справа», «слева».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отражать содержание </w:t>
      </w:r>
      <w:proofErr w:type="spellStart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развитие </w:t>
      </w:r>
      <w:proofErr w:type="spellStart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двигаться в соответствии с музыкой.</w:t>
      </w:r>
    </w:p>
    <w:p w:rsidR="005A3DB5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000A"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гостях у сказки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выполнять движения в соответствии с изменением музыки.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за счёт имён существительных, обозначающих названия видов транспорта.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3DB5">
        <w:rPr>
          <w:rFonts w:ascii="Times New Roman" w:hAnsi="Times New Roman" w:cs="Times New Roman"/>
          <w:sz w:val="28"/>
          <w:szCs w:val="28"/>
        </w:rPr>
        <w:t>Формировать артикуляционную моторику и дыхательную мускулатуру.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3DB5">
        <w:rPr>
          <w:rFonts w:ascii="Times New Roman" w:hAnsi="Times New Roman" w:cs="Times New Roman"/>
          <w:sz w:val="28"/>
          <w:szCs w:val="28"/>
        </w:rPr>
        <w:t>Развивать двигательное внимание детей, координацию движений в подвижных играх.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DB5">
        <w:rPr>
          <w:rFonts w:ascii="Times New Roman" w:hAnsi="Times New Roman" w:cs="Times New Roman"/>
          <w:sz w:val="28"/>
          <w:szCs w:val="28"/>
        </w:rPr>
        <w:t>Развивать певческие навыки, укреплять голосовой аппарат с помощью оздоровительных упражнений</w:t>
      </w:r>
    </w:p>
    <w:p w:rsidR="005A3DB5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«Волшебные друзья»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отхлопыванием</w:t>
      </w:r>
      <w:proofErr w:type="spellEnd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по слогам.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слухового внимания.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 – выработка умения подбирать рифму к слову.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образовывать формы множественного числа имён существительных.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мышечного тонуса мышц рук (флажки).</w:t>
      </w:r>
    </w:p>
    <w:p w:rsidR="005A3DB5" w:rsidRPr="005A3DB5" w:rsidRDefault="005A3DB5" w:rsidP="005A3DB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правильную артикуляцию звука [Д</w:t>
      </w:r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учить детей </w:t>
      </w:r>
      <w:proofErr w:type="spellStart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5A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прямые и обратные слоги.</w:t>
      </w:r>
    </w:p>
    <w:p w:rsidR="005A3DB5" w:rsidRPr="008E000A" w:rsidRDefault="005A3DB5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«Армейская карусель»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BF1996" w:rsidRPr="00BF1996" w:rsidRDefault="00BF1996" w:rsidP="00BF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артикуляцию звука [Т</w:t>
      </w: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], вырабатывать силу выдоха в речевых и оздоровительных играх.</w:t>
      </w:r>
    </w:p>
    <w:p w:rsidR="00BF1996" w:rsidRPr="00BF1996" w:rsidRDefault="00BF1996" w:rsidP="00BF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двигаться в соответствии с музыкой.</w:t>
      </w:r>
    </w:p>
    <w:p w:rsidR="00BF1996" w:rsidRPr="00BF1996" w:rsidRDefault="00BF1996" w:rsidP="00BF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умение ощущать мышечное напряжение и расслабление.</w:t>
      </w:r>
    </w:p>
    <w:p w:rsidR="00BF1996" w:rsidRPr="00BF1996" w:rsidRDefault="00BF1996" w:rsidP="00BF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мимические упражнения под музыку.</w:t>
      </w:r>
    </w:p>
    <w:p w:rsidR="00BF1996" w:rsidRPr="00BF1996" w:rsidRDefault="00BF1996" w:rsidP="00BF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образовывать уменьшительно – ласкательные формы слова.</w:t>
      </w:r>
    </w:p>
    <w:p w:rsidR="00BF1996" w:rsidRPr="008E000A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«Весёлая маслен</w:t>
      </w:r>
      <w:r w:rsidR="008E000A"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ица»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дифференцировать звуки [Т-Д] в речевых и оздоровительных играх.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вопросительную и повествовательную интонацию.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996">
        <w:rPr>
          <w:rFonts w:ascii="Times New Roman" w:hAnsi="Times New Roman" w:cs="Times New Roman"/>
          <w:sz w:val="28"/>
          <w:szCs w:val="28"/>
        </w:rPr>
        <w:t>Вырабатывать умение сочетать речь с движениями и выполнять коллективное действие.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996">
        <w:rPr>
          <w:rFonts w:ascii="Times New Roman" w:hAnsi="Times New Roman" w:cs="Times New Roman"/>
          <w:sz w:val="28"/>
          <w:szCs w:val="28"/>
        </w:rPr>
        <w:t>Выполнять мимические упражнения.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996">
        <w:rPr>
          <w:rFonts w:ascii="Times New Roman" w:hAnsi="Times New Roman" w:cs="Times New Roman"/>
          <w:sz w:val="28"/>
          <w:szCs w:val="28"/>
        </w:rPr>
        <w:t>Выполнять артикуляционные упражнения под счёт.</w:t>
      </w:r>
    </w:p>
    <w:p w:rsidR="00BF1996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«Маму поздравляем»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за счёт имён существительных, обозначающих членов семьи.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умение ориентироваться в пространстве, понимать и употреблять в речи наречия «вперёд», «назад», «справа», «слева».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выполнять движения в соответствии с речевыми командами.</w:t>
      </w:r>
    </w:p>
    <w:p w:rsid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 подстраивать движения к изменениям музыки.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артикуляцию звука [Г], учить детей выделять этот звук из ряда согласных звуков.</w:t>
      </w:r>
    </w:p>
    <w:p w:rsidR="00BF1996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96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00A"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«Узнаём себя»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правильную артикуляцию звука [</w:t>
      </w:r>
      <w:proofErr w:type="gramStart"/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речевых играх.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речевое дыхание, укреплять дыхательную мускулатуру.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в </w:t>
      </w:r>
      <w:proofErr w:type="spellStart"/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</w:t>
      </w:r>
    </w:p>
    <w:p w:rsidR="00BF1996" w:rsidRPr="008E000A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«Мама, папа, я»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прыгать на двух ногах с продвижением вперёд.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координировать речь с движениями, выполняемыми в различном темпе.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слухового внимания.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 – различение на слух слога, отличающегося от остальных, воспроизведение различных слоговых сочетаний.</w:t>
      </w:r>
    </w:p>
    <w:p w:rsidR="00BF1996" w:rsidRPr="008E000A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«Москва – любимый город»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двигаться в разных ритмах (бег, прыжки).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менять движения в соответствии с изменением музыки.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 употреблять в речи предлоги «перед» и  «за», используя кинестетический метод.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внимание. Счёт «один - много».</w:t>
      </w:r>
    </w:p>
    <w:p w:rsid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ощущать состояние мышечного напряжения и расслабления.</w:t>
      </w:r>
    </w:p>
    <w:p w:rsidR="00221392" w:rsidRPr="00BF1996" w:rsidRDefault="00221392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дифференцировать звуки [К - Г] в пальчиковой игре «Круглый год».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длительному и целенаправленному выдоху.</w:t>
      </w:r>
    </w:p>
    <w:p w:rsidR="00BF1996" w:rsidRPr="00BF1996" w:rsidRDefault="00BF1996" w:rsidP="00BF199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крупную и мелкую моторику</w:t>
      </w:r>
    </w:p>
    <w:p w:rsidR="00BF1996" w:rsidRDefault="00BF199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«Дом, в котором мы живем»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твёрдое и мягкое звучание слов: «динь», «дон»</w:t>
      </w:r>
      <w:proofErr w:type="gram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ритмического рисунк</w:t>
      </w:r>
      <w:proofErr w:type="gram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ритма) при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отхлопывании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сильной длительной воздушной струи на выдохе ртом.</w:t>
      </w:r>
    </w:p>
    <w:p w:rsidR="00BF1996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говорить в такт шагам.</w:t>
      </w:r>
    </w:p>
    <w:p w:rsidR="00221392" w:rsidRPr="00221392" w:rsidRDefault="00221392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детей дифференцировать звуки [К - Х] в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92" w:rsidRDefault="00221392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космос»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умение ходьбы по залу с остановкой по сигналу. 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согласовывать существительные со словом много.</w:t>
      </w:r>
    </w:p>
    <w:p w:rsid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фонематического восприятия – различение на слух слога, отличающегося от остальных.</w:t>
      </w:r>
    </w:p>
    <w:p w:rsidR="00221392" w:rsidRPr="00221392" w:rsidRDefault="00221392" w:rsidP="00221392">
      <w:pPr>
        <w:tabs>
          <w:tab w:val="left" w:pos="4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правильную артикуляцию звука [</w:t>
      </w:r>
      <w:proofErr w:type="gram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дыхательных играх.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 профессии важны</w:t>
      </w:r>
      <w:r w:rsidR="0022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прыгать на двух ногах с продвижением вперёд.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координировать речь с движениями, выполняемыми в различном темпе.</w:t>
      </w:r>
    </w:p>
    <w:p w:rsidR="00221392" w:rsidRPr="00221392" w:rsidRDefault="00221392" w:rsidP="00221392">
      <w:pPr>
        <w:tabs>
          <w:tab w:val="left" w:pos="405"/>
          <w:tab w:val="center" w:pos="523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слухового внимания.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 – различение на слух слога, отличающегося от остальных, воспроизведение различных слоговых сочетаний.</w:t>
      </w:r>
    </w:p>
    <w:p w:rsidR="00221392" w:rsidRPr="00221392" w:rsidRDefault="00221392" w:rsidP="00221392">
      <w:pPr>
        <w:tabs>
          <w:tab w:val="left" w:pos="4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звука [</w:t>
      </w:r>
      <w:proofErr w:type="gram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прямых и обратных слогах, логопедических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распевках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92" w:rsidRPr="008E000A" w:rsidRDefault="00221392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46" w:rsidRDefault="00862A4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46" w:rsidRDefault="00862A46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CEE" w:rsidRDefault="00AE4CEE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«День Победы»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за счёт имён существительных, обозначающих названия цветов.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артикуляции звука [</w:t>
      </w:r>
      <w:proofErr w:type="gram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слоговых рядов с этим звуком.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чувство  ритма (воспроизведение ритмического рисунка).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 слуховое  внимание.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 – различение на слух согласных звуков.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тембр голоса, речевое дыхание.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менять темп речи в соответствии с темпом </w:t>
      </w:r>
      <w:proofErr w:type="gram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выполняемого</w:t>
      </w:r>
      <w:proofErr w:type="gram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движение.</w:t>
      </w:r>
    </w:p>
    <w:p w:rsidR="008E000A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внимание.</w:t>
      </w:r>
    </w:p>
    <w:p w:rsidR="00221392" w:rsidRDefault="00221392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Весна-красна</w:t>
      </w:r>
      <w:proofErr w:type="gramEnd"/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за счёт имён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</w:t>
      </w: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весны</w:t>
      </w: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произношение звука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прямых и обратных слогах, логопедических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распевках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существительное с местоимением.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ощущать мышечное напряжение и расслабление.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 – выделять в звуковом потоке гласный звук.</w:t>
      </w:r>
    </w:p>
    <w:p w:rsidR="00221392" w:rsidRDefault="00221392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«Подводный мир»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мышечного тонуса мышц рук (погремушка).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дифференциро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звуки [С</w:t>
      </w: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</w:t>
      </w: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речевых играх, логопедических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распевках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(определение направления источника звука).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ориентации в пространстве.</w:t>
      </w:r>
    </w:p>
    <w:p w:rsid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ритма, умение передать в движении простой ритмический рисунок.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00A" w:rsidRPr="008E000A" w:rsidRDefault="008E000A" w:rsidP="008E000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«Ах, лето, лето!»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1392">
        <w:rPr>
          <w:rFonts w:ascii="Times New Roman" w:hAnsi="Times New Roman" w:cs="Times New Roman"/>
          <w:sz w:val="28"/>
          <w:szCs w:val="28"/>
        </w:rPr>
        <w:t>Закреплять умения бегать легко и стремительно, вырабатывать выдержку.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1392">
        <w:rPr>
          <w:rFonts w:ascii="Times New Roman" w:hAnsi="Times New Roman" w:cs="Times New Roman"/>
          <w:sz w:val="28"/>
          <w:szCs w:val="28"/>
        </w:rPr>
        <w:t>Развивать подвижность и силу пальцев рук, точность их движений.</w:t>
      </w:r>
    </w:p>
    <w:p w:rsidR="00221392" w:rsidRPr="00221392" w:rsidRDefault="00221392" w:rsidP="00221392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139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2139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221392">
        <w:rPr>
          <w:rFonts w:ascii="Times New Roman" w:hAnsi="Times New Roman" w:cs="Times New Roman"/>
          <w:sz w:val="28"/>
          <w:szCs w:val="28"/>
        </w:rPr>
        <w:t xml:space="preserve"> и динамический слух, навык игры на металлофоне.</w:t>
      </w:r>
    </w:p>
    <w:p w:rsidR="005A5F49" w:rsidRPr="00221392" w:rsidRDefault="00221392" w:rsidP="00221392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392">
        <w:rPr>
          <w:rFonts w:ascii="Times New Roman" w:hAnsi="Times New Roman" w:cs="Times New Roman"/>
          <w:sz w:val="28"/>
          <w:szCs w:val="28"/>
        </w:rPr>
        <w:t>Воспитывать чувство ритма, умение передавать ритмический рисунок по памяти (в движении и с помощью  звукоподражания).</w:t>
      </w:r>
    </w:p>
    <w:p w:rsidR="00862A46" w:rsidRDefault="00862A46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2A46" w:rsidRDefault="00862A46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5162" w:rsidRPr="00892F79" w:rsidRDefault="005E5162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</w:t>
      </w:r>
    </w:p>
    <w:p w:rsidR="005E5162" w:rsidRPr="005E5162" w:rsidRDefault="005E5162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лексическим темам.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выполнять движения в соответствии со словами.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речевого и физиологического дыхания.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пространстве, двигаться в заданном направлении.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слухового, зрительного, двигательного внимания, памяти.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результатов диагностик развития речи.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природе, животным.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потребности в здоровом образе жизни, заботе о своем здоровье и здоровье окружающих.</w:t>
      </w: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A5F49" w:rsidRDefault="005A5F49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20C8C" w:rsidRDefault="00520C8C" w:rsidP="00FF6A96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B06ACC" w:rsidRDefault="00B06ACC" w:rsidP="005E516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5E5162" w:rsidRPr="005E5162" w:rsidRDefault="005E5162" w:rsidP="005E51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</w:t>
      </w:r>
      <w:r w:rsidRPr="005E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5162" w:rsidRPr="00892F79" w:rsidRDefault="005E5162" w:rsidP="005E5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ЗАДАЧИ</w:t>
      </w:r>
    </w:p>
    <w:p w:rsidR="005E5162" w:rsidRPr="005E5162" w:rsidRDefault="005E5162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162" w:rsidRPr="005E5162" w:rsidRDefault="005E5162" w:rsidP="005E516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детей, установление контакта с каждым ребенком с целью выявления его двигательных и музыкальных возможностей.</w:t>
      </w:r>
    </w:p>
    <w:p w:rsidR="005E5162" w:rsidRPr="005E5162" w:rsidRDefault="005E5162" w:rsidP="005E516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активной работы по организации детского коллектива.</w:t>
      </w:r>
    </w:p>
    <w:p w:rsidR="005E5162" w:rsidRPr="005E5162" w:rsidRDefault="005E5162" w:rsidP="005E516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коррекционной работы: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артикуляции звуков в определенной последовательности;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двигаться в соответствии с текстом, ориентироваться в пространстве;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правильно выполнять оздоровительные упражнения, самомассаж;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музыкальные и творческие способности детей;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моторику для формирования артикуляционной базы звуков, темпа, ритма речи;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правильное дыхание;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моторику, умение напрягать и расслаблять мышцы;</w:t>
      </w:r>
    </w:p>
    <w:p w:rsidR="005E5162" w:rsidRPr="005E5162" w:rsidRDefault="005E5162" w:rsidP="005E516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зрительное, слуховое и двигательное внимание, память.</w:t>
      </w:r>
    </w:p>
    <w:p w:rsidR="005E5162" w:rsidRPr="005E5162" w:rsidRDefault="005E5162" w:rsidP="005E516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доброжелательного отношения к окружающим людям, бережного отношения к природе, животным. </w:t>
      </w:r>
    </w:p>
    <w:p w:rsidR="005E5162" w:rsidRPr="005E5162" w:rsidRDefault="005E5162" w:rsidP="005E5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162" w:rsidRDefault="005E5162" w:rsidP="009736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62F" w:rsidRDefault="005E5162" w:rsidP="005E51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7362F"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  <w:r w:rsidR="004E1335">
        <w:rPr>
          <w:rFonts w:ascii="Times New Roman" w:hAnsi="Times New Roman" w:cs="Times New Roman"/>
          <w:b/>
          <w:sz w:val="32"/>
          <w:szCs w:val="32"/>
        </w:rPr>
        <w:t>(5-6 лет)</w:t>
      </w:r>
      <w:r w:rsidR="0097362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37"/>
        <w:gridCol w:w="1264"/>
        <w:gridCol w:w="3112"/>
        <w:gridCol w:w="1417"/>
        <w:gridCol w:w="2835"/>
        <w:gridCol w:w="1134"/>
      </w:tblGrid>
      <w:tr w:rsidR="0097362F" w:rsidTr="00A13471">
        <w:trPr>
          <w:trHeight w:val="945"/>
        </w:trPr>
        <w:tc>
          <w:tcPr>
            <w:tcW w:w="1437" w:type="dxa"/>
          </w:tcPr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64" w:type="dxa"/>
          </w:tcPr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112" w:type="dxa"/>
          </w:tcPr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1417" w:type="dxa"/>
          </w:tcPr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</w:t>
            </w:r>
          </w:p>
        </w:tc>
        <w:tc>
          <w:tcPr>
            <w:tcW w:w="2835" w:type="dxa"/>
          </w:tcPr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занятия</w:t>
            </w:r>
          </w:p>
        </w:tc>
        <w:tc>
          <w:tcPr>
            <w:tcW w:w="1134" w:type="dxa"/>
          </w:tcPr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занятий</w:t>
            </w:r>
          </w:p>
          <w:p w:rsidR="0097362F" w:rsidRDefault="0097362F" w:rsidP="00A13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362F" w:rsidTr="00A13471">
        <w:tc>
          <w:tcPr>
            <w:tcW w:w="1437" w:type="dxa"/>
            <w:vMerge w:val="restart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64" w:type="dxa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Мой сад, моя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97362F" w:rsidRPr="00645424" w:rsidRDefault="0097362F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362F" w:rsidTr="00A13471">
        <w:tc>
          <w:tcPr>
            <w:tcW w:w="1437" w:type="dxa"/>
            <w:vMerge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«Непослушный мышонок»</w:t>
            </w:r>
          </w:p>
        </w:tc>
        <w:tc>
          <w:tcPr>
            <w:tcW w:w="1417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</w:t>
            </w:r>
          </w:p>
        </w:tc>
        <w:tc>
          <w:tcPr>
            <w:tcW w:w="1134" w:type="dxa"/>
          </w:tcPr>
          <w:p w:rsidR="0097362F" w:rsidRPr="00645424" w:rsidRDefault="0097362F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362F" w:rsidTr="00A13471">
        <w:tc>
          <w:tcPr>
            <w:tcW w:w="1437" w:type="dxa"/>
            <w:vMerge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У</w:t>
            </w:r>
          </w:p>
        </w:tc>
        <w:tc>
          <w:tcPr>
            <w:tcW w:w="2835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</w:p>
        </w:tc>
        <w:tc>
          <w:tcPr>
            <w:tcW w:w="1134" w:type="dxa"/>
          </w:tcPr>
          <w:p w:rsidR="0097362F" w:rsidRPr="00645424" w:rsidRDefault="0097362F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362F" w:rsidTr="00A13471">
        <w:tc>
          <w:tcPr>
            <w:tcW w:w="1437" w:type="dxa"/>
            <w:vMerge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4880">
              <w:rPr>
                <w:rFonts w:ascii="Times New Roman" w:hAnsi="Times New Roman" w:cs="Times New Roman"/>
                <w:sz w:val="28"/>
                <w:szCs w:val="28"/>
              </w:rPr>
              <w:t>Сад-</w:t>
            </w:r>
            <w:proofErr w:type="spellStart"/>
            <w:r w:rsidR="00844880">
              <w:rPr>
                <w:rFonts w:ascii="Times New Roman" w:hAnsi="Times New Roman" w:cs="Times New Roman"/>
                <w:sz w:val="28"/>
                <w:szCs w:val="28"/>
              </w:rPr>
              <w:t>огрод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 w:rsidR="00844880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844880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</w:p>
        </w:tc>
        <w:tc>
          <w:tcPr>
            <w:tcW w:w="1134" w:type="dxa"/>
          </w:tcPr>
          <w:p w:rsidR="0097362F" w:rsidRPr="00645424" w:rsidRDefault="0097362F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362F" w:rsidTr="00A13471">
        <w:tc>
          <w:tcPr>
            <w:tcW w:w="1437" w:type="dxa"/>
            <w:vMerge w:val="restart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4" w:type="dxa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97362F" w:rsidRPr="009A7F66" w:rsidRDefault="00844880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398B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растений</w:t>
            </w:r>
            <w:r w:rsidR="00973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</w:t>
            </w:r>
          </w:p>
        </w:tc>
        <w:tc>
          <w:tcPr>
            <w:tcW w:w="2835" w:type="dxa"/>
          </w:tcPr>
          <w:p w:rsidR="0097362F" w:rsidRPr="009A7F66" w:rsidRDefault="00844880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134" w:type="dxa"/>
          </w:tcPr>
          <w:p w:rsidR="0097362F" w:rsidRPr="00645424" w:rsidRDefault="0097362F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362F" w:rsidTr="00A13471">
        <w:tc>
          <w:tcPr>
            <w:tcW w:w="1437" w:type="dxa"/>
            <w:vMerge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97362F" w:rsidRPr="00645424" w:rsidRDefault="0097362F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97362F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«Улетают, улетели…</w:t>
            </w:r>
            <w:r w:rsidR="0097362F"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7362F" w:rsidRPr="009A7F66" w:rsidRDefault="0097362F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А-У-О-И</w:t>
            </w:r>
          </w:p>
        </w:tc>
        <w:tc>
          <w:tcPr>
            <w:tcW w:w="2835" w:type="dxa"/>
          </w:tcPr>
          <w:p w:rsidR="0097362F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34" w:type="dxa"/>
          </w:tcPr>
          <w:p w:rsidR="0097362F" w:rsidRPr="00645424" w:rsidRDefault="0097362F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не можем друг без друга»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Приключение детей  зверей в лесу»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Дождик шлёпает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лужам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живёт?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«Озорные друзья»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летим, плывём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варили обед»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снеговика»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«Приключение маленькой бабы Яги»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старому дому</w:t>
            </w:r>
            <w:r w:rsidRPr="009B3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столовая»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ремёсла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 xml:space="preserve">Наши верные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друзья»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карусель»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Прощание с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поздравляем»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Расти коса до пояса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в водолазов</w:t>
            </w:r>
            <w:r w:rsidR="007C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835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 – так ходики</w:t>
            </w:r>
            <w:r w:rsidR="007C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2835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, в котором мы живем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2835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мы живём.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Полетим на ракете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А, что у вас?»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З-Ж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E4C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фессии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 w:val="restart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Мы за солнышком идем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Сь-Зь</w:t>
            </w:r>
            <w:proofErr w:type="spellEnd"/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CB4">
              <w:rPr>
                <w:rFonts w:ascii="Times New Roman" w:hAnsi="Times New Roman" w:cs="Times New Roman"/>
                <w:sz w:val="28"/>
                <w:szCs w:val="28"/>
              </w:rPr>
              <w:t>В траве сидел кузнечик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835" w:type="dxa"/>
          </w:tcPr>
          <w:p w:rsidR="007C398B" w:rsidRPr="009A7F66" w:rsidRDefault="00730CB4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398B" w:rsidTr="00A13471">
        <w:tc>
          <w:tcPr>
            <w:tcW w:w="1437" w:type="dxa"/>
            <w:vMerge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7C398B" w:rsidRPr="00645424" w:rsidRDefault="007C398B" w:rsidP="00A13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Ах, лето, лето!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7C398B" w:rsidRPr="009A7F66" w:rsidRDefault="007C398B" w:rsidP="007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7C398B" w:rsidRPr="00645424" w:rsidRDefault="007C398B" w:rsidP="0073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7362F" w:rsidRDefault="0097362F" w:rsidP="0097362F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5E5162" w:rsidRDefault="005E5162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62" w:rsidRDefault="005E5162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162" w:rsidRDefault="005E5162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5E5162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5162" w:rsidRDefault="00B06ACC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5E5162">
        <w:rPr>
          <w:rFonts w:ascii="Times New Roman" w:hAnsi="Times New Roman" w:cs="Times New Roman"/>
          <w:b/>
          <w:sz w:val="28"/>
          <w:szCs w:val="28"/>
        </w:rPr>
        <w:t>ПРОГРАМНОЕ СОДЕРЖАНИЕ</w:t>
      </w:r>
      <w:r w:rsidR="004E1335">
        <w:rPr>
          <w:rFonts w:ascii="Times New Roman" w:hAnsi="Times New Roman" w:cs="Times New Roman"/>
          <w:b/>
          <w:sz w:val="28"/>
          <w:szCs w:val="28"/>
        </w:rPr>
        <w:t>(5-6 лет)</w:t>
      </w:r>
      <w:r w:rsidR="005E5162">
        <w:rPr>
          <w:rFonts w:ascii="Times New Roman" w:hAnsi="Times New Roman" w:cs="Times New Roman"/>
          <w:b/>
          <w:sz w:val="28"/>
          <w:szCs w:val="28"/>
        </w:rPr>
        <w:t>.</w:t>
      </w:r>
    </w:p>
    <w:p w:rsidR="005E5162" w:rsidRDefault="005E5162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CE3" w:rsidRDefault="00730CB4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«Мой сад, моя группа»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Создать благоприятный эмоциональный фон, заложить основу для плодотворной, творческой работы с группой</w:t>
      </w:r>
    </w:p>
    <w:p w:rsidR="00065CE3" w:rsidRDefault="00065CE3" w:rsidP="00065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по теме </w:t>
      </w:r>
    </w:p>
    <w:p w:rsidR="00065CE3" w:rsidRPr="00065CE3" w:rsidRDefault="00065CE3" w:rsidP="00065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артикуляцию звука [А] в проговаривании </w:t>
      </w:r>
      <w:proofErr w:type="spellStart"/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CE3" w:rsidRPr="00065CE3" w:rsidRDefault="00065CE3" w:rsidP="00065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речевое и физиологическое дыхание.</w:t>
      </w:r>
    </w:p>
    <w:p w:rsidR="00065CE3" w:rsidRPr="00065CE3" w:rsidRDefault="00065CE3" w:rsidP="00065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голоса в упражнениях и играх.</w:t>
      </w:r>
    </w:p>
    <w:p w:rsidR="00065CE3" w:rsidRDefault="00065CE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«Непослушный мышонок»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Стимулировать эмоциональное восприятие веселого приветствия детей.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Выработка правильной осанки, навыков движения в колонне, развитие слухового внимания.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Закрепить представление о звуке [У] в пении вокализов.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мягкую атаку голоса при произнесении гласных</w:t>
      </w:r>
    </w:p>
    <w:p w:rsidR="00065CE3" w:rsidRDefault="00065CE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«Без друга в жизни туго»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065CE3" w:rsidRPr="00065CE3" w:rsidRDefault="00065CE3" w:rsidP="00065C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мягкую атаку голоса при произнесении гласных [А - У].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моторики (ходьба по залу в колонне по одному кругу.</w:t>
      </w:r>
      <w:proofErr w:type="gramEnd"/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рассыпную).</w:t>
      </w:r>
      <w:proofErr w:type="gramEnd"/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Мимические упражнения под музыку.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слоговой структурой (отбивание мячом слогов в игре «Отгадай овощ».)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 (игра «Присядет тот, кого назову»)</w:t>
      </w:r>
    </w:p>
    <w:p w:rsidR="00730CB4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B4" w:rsidRPr="00730CB4">
        <w:rPr>
          <w:rFonts w:ascii="Times New Roman" w:hAnsi="Times New Roman" w:cs="Times New Roman"/>
          <w:b/>
          <w:sz w:val="28"/>
          <w:szCs w:val="28"/>
        </w:rPr>
        <w:t>«Сад-ог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30CB4" w:rsidRPr="00730CB4">
        <w:rPr>
          <w:rFonts w:ascii="Times New Roman" w:hAnsi="Times New Roman" w:cs="Times New Roman"/>
          <w:b/>
          <w:sz w:val="28"/>
          <w:szCs w:val="28"/>
        </w:rPr>
        <w:t>род»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артикуляции звука [И</w:t>
      </w:r>
      <w:r w:rsidRPr="00065CE3">
        <w:rPr>
          <w:rFonts w:ascii="Times New Roman" w:hAnsi="Times New Roman" w:cs="Times New Roman"/>
          <w:sz w:val="28"/>
          <w:szCs w:val="28"/>
        </w:rPr>
        <w:t>], учить детей выполнять длительный выдох при произнесении этого звука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Вырабатывать умение сочетать речь с движениями.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Развивать чувство ритма и внимания  (игра «Оркестр»).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Развивать умение определять расслабление и напряжение в мышцах.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Развивать умение согласовывать существительные с местоимениями (игра с мячом).</w:t>
      </w:r>
    </w:p>
    <w:p w:rsidR="00065CE3" w:rsidRDefault="00065CE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Pr="00730CB4" w:rsidRDefault="00730CB4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«Путешествие в страну растений»</w:t>
      </w:r>
    </w:p>
    <w:p w:rsidR="00065CE3" w:rsidRPr="00065CE3" w:rsidRDefault="00065CE3" w:rsidP="00065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овощах и фруктах в дидактической игре.</w:t>
      </w:r>
    </w:p>
    <w:p w:rsidR="00065CE3" w:rsidRPr="00065CE3" w:rsidRDefault="00065CE3" w:rsidP="00065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мягкую атаку голоса при произнесении гласных </w:t>
      </w: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[А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И</w:t>
      </w: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>].</w:t>
      </w:r>
    </w:p>
    <w:p w:rsidR="00065CE3" w:rsidRPr="00065CE3" w:rsidRDefault="00065CE3" w:rsidP="00065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Выучить с детьми комплексы оздоровительных упражнений.</w:t>
      </w:r>
    </w:p>
    <w:p w:rsidR="00065CE3" w:rsidRPr="00065CE3" w:rsidRDefault="00065CE3" w:rsidP="0006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 детей умение согласовывать движения с ритмичным проговариванием текста.</w:t>
      </w:r>
    </w:p>
    <w:p w:rsidR="00065CE3" w:rsidRDefault="00065CE3" w:rsidP="00065CE3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произвольную переключаемость органов артикуляционного аппарата</w:t>
      </w:r>
    </w:p>
    <w:p w:rsidR="00730CB4" w:rsidRDefault="00730CB4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«Улетают, улетели…»</w:t>
      </w:r>
    </w:p>
    <w:p w:rsidR="00065CE3" w:rsidRPr="00065CE3" w:rsidRDefault="00065CE3" w:rsidP="0006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перелетных птицах.</w:t>
      </w:r>
    </w:p>
    <w:p w:rsidR="00065CE3" w:rsidRPr="00065CE3" w:rsidRDefault="00065CE3" w:rsidP="0006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выразительных и ритмичных танцевальных движений.</w:t>
      </w:r>
    </w:p>
    <w:p w:rsidR="00065CE3" w:rsidRPr="00065CE3" w:rsidRDefault="00065CE3" w:rsidP="0006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артикуляцию звука</w:t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пропевать</w:t>
      </w:r>
      <w:proofErr w:type="spellEnd"/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сочетания из гласных звуков [АУО], [ИУО], [УОИ].</w:t>
      </w:r>
    </w:p>
    <w:p w:rsidR="00065CE3" w:rsidRPr="00730CB4" w:rsidRDefault="00065CE3" w:rsidP="00065CE3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речевое и физиологическое дыхание детей в дыхательных упражнениях</w:t>
      </w:r>
    </w:p>
    <w:p w:rsidR="00730CB4" w:rsidRDefault="00730CB4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«Мы не можем друг без друга»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Развивать фонематическое восприятие.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«Домашние животные».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образовывать глаголы повелительного наклонения (мяукай, шипи, урчи и т. д).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движениями.</w:t>
      </w:r>
    </w:p>
    <w:p w:rsidR="00065CE3" w:rsidRPr="00065CE3" w:rsidRDefault="00065CE3" w:rsidP="00065CE3">
      <w:pPr>
        <w:tabs>
          <w:tab w:val="left" w:pos="405"/>
          <w:tab w:val="left" w:pos="4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Обучать детей изменению голоса.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умение произносить на одном выдохе несколько слогов.</w:t>
      </w:r>
    </w:p>
    <w:p w:rsidR="00065CE3" w:rsidRDefault="00065CE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«Приключение детей  зверей в лесу»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«Дикие  животные».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образовывать названия детёнышей животных.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Развивать чувство ритма (игра «Постучи в дверь»).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Развивать умение выражать эмоции с помощь мимики и жестов, реагировать на изменения в музыке. 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Активизировать слуховое внимание.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Выработка длительного, плавного выдоха.</w:t>
      </w:r>
    </w:p>
    <w:p w:rsidR="00065CE3" w:rsidRPr="00065CE3" w:rsidRDefault="00065CE3" w:rsidP="00065CE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Закрепление умения выполнять артикуляционные упражнения под счёт</w:t>
      </w:r>
    </w:p>
    <w:p w:rsidR="00065CE3" w:rsidRPr="000340D6" w:rsidRDefault="000340D6" w:rsidP="00730CB4">
      <w:pPr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  <w:r w:rsidRPr="000340D6">
        <w:rPr>
          <w:rFonts w:ascii="Times New Roman" w:hAnsi="Times New Roman" w:cs="Times New Roman"/>
          <w:sz w:val="28"/>
          <w:szCs w:val="28"/>
        </w:rPr>
        <w:t>Уточнить артикуляцию звука [</w:t>
      </w:r>
      <w:proofErr w:type="gramStart"/>
      <w:r w:rsidRPr="000340D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340D6">
        <w:rPr>
          <w:rFonts w:ascii="Times New Roman" w:hAnsi="Times New Roman" w:cs="Times New Roman"/>
          <w:sz w:val="28"/>
          <w:szCs w:val="28"/>
        </w:rPr>
        <w:t xml:space="preserve">] в длительном и коротком </w:t>
      </w:r>
      <w:proofErr w:type="spellStart"/>
      <w:r w:rsidRPr="000340D6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0340D6">
        <w:rPr>
          <w:rFonts w:ascii="Times New Roman" w:hAnsi="Times New Roman" w:cs="Times New Roman"/>
          <w:sz w:val="28"/>
          <w:szCs w:val="28"/>
        </w:rPr>
        <w:t>.</w:t>
      </w:r>
    </w:p>
    <w:p w:rsidR="00730CB4" w:rsidRDefault="00730CB4" w:rsidP="000340D6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«Дождик шлёпает по лужам»</w:t>
      </w:r>
    </w:p>
    <w:p w:rsidR="000340D6" w:rsidRPr="000340D6" w:rsidRDefault="000340D6" w:rsidP="000340D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0340D6" w:rsidRPr="000340D6" w:rsidRDefault="000340D6" w:rsidP="000340D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длительного и плавного выдоха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0D6" w:rsidRPr="000340D6" w:rsidRDefault="000340D6" w:rsidP="000340D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существительных, глаголов, прилагательных на лексическом материале по теме «Осень».</w:t>
      </w:r>
    </w:p>
    <w:p w:rsidR="000340D6" w:rsidRPr="000340D6" w:rsidRDefault="000340D6" w:rsidP="000340D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общую моторику (упражнение с обручем).</w:t>
      </w:r>
    </w:p>
    <w:p w:rsidR="000340D6" w:rsidRPr="000340D6" w:rsidRDefault="000340D6" w:rsidP="000340D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перестроению в колонны по два, умению четко выполнять движения под музыку.</w:t>
      </w:r>
    </w:p>
    <w:p w:rsidR="000340D6" w:rsidRPr="000340D6" w:rsidRDefault="000340D6" w:rsidP="000340D6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внимание на речевом материале. </w:t>
      </w:r>
    </w:p>
    <w:p w:rsidR="00065CE3" w:rsidRPr="00730CB4" w:rsidRDefault="00065CE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0340D6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«Кто в домике живёт?»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 Расширить знания детей по теме с помощью просмотра презентации.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многообразии материалов, из которых сделаны игрушки и учебные принадлежности.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тембровую окраску голоса в играх со звукоподражаниями.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мотивацию к познанию нового.</w:t>
      </w:r>
    </w:p>
    <w:p w:rsidR="000340D6" w:rsidRPr="00A13471" w:rsidRDefault="00A13471" w:rsidP="000340D6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Закрепить правильную артикуляцию звука [</w:t>
      </w:r>
      <w:proofErr w:type="gramStart"/>
      <w:r w:rsidRPr="00A134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471">
        <w:rPr>
          <w:rFonts w:ascii="Times New Roman" w:hAnsi="Times New Roman" w:cs="Times New Roman"/>
          <w:sz w:val="28"/>
          <w:szCs w:val="28"/>
        </w:rPr>
        <w:t xml:space="preserve">] в </w:t>
      </w:r>
      <w:proofErr w:type="spellStart"/>
      <w:r w:rsidRPr="00A13471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A13471">
        <w:rPr>
          <w:rFonts w:ascii="Times New Roman" w:hAnsi="Times New Roman" w:cs="Times New Roman"/>
          <w:sz w:val="28"/>
          <w:szCs w:val="28"/>
        </w:rPr>
        <w:t xml:space="preserve"> слоговых рядов.</w:t>
      </w:r>
    </w:p>
    <w:p w:rsidR="000340D6" w:rsidRPr="00A13471" w:rsidRDefault="000340D6" w:rsidP="000340D6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0CB4" w:rsidRDefault="00730CB4" w:rsidP="00A13471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«Озорные друзья»</w:t>
      </w:r>
    </w:p>
    <w:p w:rsidR="00A13471" w:rsidRDefault="00A13471" w:rsidP="00A13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по лексической  теме. </w:t>
      </w:r>
    </w:p>
    <w:p w:rsidR="00A13471" w:rsidRPr="00A13471" w:rsidRDefault="00A13471" w:rsidP="00A13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правильную артикуляцию звука [Ф</w:t>
      </w: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</w:t>
      </w:r>
      <w:proofErr w:type="spellStart"/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слоговых рядов.</w:t>
      </w:r>
    </w:p>
    <w:p w:rsidR="00A13471" w:rsidRPr="00A13471" w:rsidRDefault="00A13471" w:rsidP="00A13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дифференцированию звуков музыкальных игрушек (гремит, стучит, звенит, ударяет).</w:t>
      </w:r>
    </w:p>
    <w:p w:rsidR="00A13471" w:rsidRPr="00A13471" w:rsidRDefault="00A13471" w:rsidP="00A13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 и внимание.</w:t>
      </w:r>
    </w:p>
    <w:p w:rsidR="00A13471" w:rsidRPr="00A13471" w:rsidRDefault="00A13471" w:rsidP="00A13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движениями.</w:t>
      </w:r>
    </w:p>
    <w:p w:rsidR="00A13471" w:rsidRPr="00A13471" w:rsidRDefault="00A13471" w:rsidP="00A13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Развивать умение различать на слух марш, песню и танец, умение реагировать на изменение музыки.</w:t>
      </w:r>
    </w:p>
    <w:p w:rsidR="00A13471" w:rsidRPr="00A13471" w:rsidRDefault="00A13471" w:rsidP="00A13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Формировать умение образовывать относительные прилагательные.</w:t>
      </w:r>
    </w:p>
    <w:p w:rsidR="00A13471" w:rsidRPr="00A13471" w:rsidRDefault="00A13471" w:rsidP="00A13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471">
        <w:rPr>
          <w:rFonts w:ascii="Times New Roman" w:hAnsi="Times New Roman" w:cs="Times New Roman"/>
          <w:sz w:val="28"/>
          <w:szCs w:val="28"/>
        </w:rPr>
        <w:t>Развивать умение определять расслабление и напряжение в мышцах.</w:t>
      </w:r>
    </w:p>
    <w:p w:rsidR="00A13471" w:rsidRPr="00A13471" w:rsidRDefault="00A13471" w:rsidP="00A13471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«Едем, летим, плывём».</w:t>
      </w:r>
    </w:p>
    <w:p w:rsidR="009E272A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правилах безопасности на дороге.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координацию движений пальцев и кистей рук с помощью игрового массажа. </w:t>
      </w:r>
    </w:p>
    <w:p w:rsidR="00A13471" w:rsidRPr="00A13471" w:rsidRDefault="00A13471" w:rsidP="00A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A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A13471" w:rsidRDefault="00A13471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lastRenderedPageBreak/>
        <w:t>«Хлеб всему голова»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Закреплять умение образовывать глаголы повелительного наклонения.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Закреплять умение различать звуки</w:t>
      </w:r>
      <w:proofErr w:type="gramStart"/>
      <w:r w:rsidRPr="009E27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E272A">
        <w:rPr>
          <w:rFonts w:ascii="Times New Roman" w:hAnsi="Times New Roman" w:cs="Times New Roman"/>
          <w:sz w:val="28"/>
          <w:szCs w:val="28"/>
        </w:rPr>
        <w:t xml:space="preserve"> – Ф в слогах, словах.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Развивать способность соотнесения речи с движением.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Разучить игру на внимание (повторение названий перелётных птиц).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Закреплять в речи названия частей растения в движении и под музыку.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Выполнять мимические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72A" w:rsidRDefault="009E272A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Pr="009E272A" w:rsidRDefault="00730CB4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72A">
        <w:rPr>
          <w:rFonts w:ascii="Times New Roman" w:hAnsi="Times New Roman" w:cs="Times New Roman"/>
          <w:b/>
          <w:sz w:val="28"/>
          <w:szCs w:val="28"/>
        </w:rPr>
        <w:t>«Как звери варили обед»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«Продукты питания».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образовывать относительные прилагательные.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ловить мяч одной рукой.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ходьбы по кругу парами на полной стопе, на носках, на пятках.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голоса и речевое дыхание.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мышцы губ и нижней челюсти.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передавать вопросительную и повествовательную интонацию.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фразовую речь.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мышечный тонус рук (игра «Флажки»).</w:t>
      </w:r>
    </w:p>
    <w:p w:rsidR="009E272A" w:rsidRDefault="009E272A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«В гостях у снеговика»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 xml:space="preserve">Закрепить правильное произношение  </w:t>
      </w:r>
      <w:r>
        <w:rPr>
          <w:rFonts w:ascii="Times New Roman" w:hAnsi="Times New Roman" w:cs="Times New Roman"/>
          <w:sz w:val="28"/>
          <w:szCs w:val="28"/>
        </w:rPr>
        <w:t>звука  П</w:t>
      </w:r>
      <w:r w:rsidRPr="009E272A">
        <w:rPr>
          <w:rFonts w:ascii="Times New Roman" w:hAnsi="Times New Roman" w:cs="Times New Roman"/>
          <w:sz w:val="28"/>
          <w:szCs w:val="28"/>
        </w:rPr>
        <w:t>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«Признаки зимы».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Обучать слышать изменения в музыке и переключаться на другое движение.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Обучать умению самомассажа.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Активизировать слуховое внимание на речевом материале.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Выработка длительного, плавного выдоха через нос.</w:t>
      </w:r>
    </w:p>
    <w:p w:rsidR="009E272A" w:rsidRPr="00730CB4" w:rsidRDefault="009E272A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«Приключение маленькой бабы Яги»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Уточнить артикуляцию звука [Д</w:t>
      </w:r>
      <w:r w:rsidRPr="009E272A">
        <w:rPr>
          <w:rFonts w:ascii="Times New Roman" w:hAnsi="Times New Roman" w:cs="Times New Roman"/>
          <w:sz w:val="28"/>
          <w:szCs w:val="28"/>
        </w:rPr>
        <w:t>]</w:t>
      </w: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закреплять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чёткое произношение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словах, словосочетаниях.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«Новый год».</w:t>
      </w:r>
    </w:p>
    <w:p w:rsidR="009E272A" w:rsidRPr="009E272A" w:rsidRDefault="009E272A" w:rsidP="009E27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дыхание, умение произносить на одном выдохе несколько слов.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lastRenderedPageBreak/>
        <w:t>Выработка правильной осанки, умения самостоятельно строиться в колонну.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>Развивать слуховое внимание, зрительную память.</w:t>
      </w:r>
    </w:p>
    <w:p w:rsidR="009E272A" w:rsidRPr="00730CB4" w:rsidRDefault="009E272A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B4" w:rsidRPr="00730CB4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понимать и употреблять в речи имена существительные с уменьшитель – ласкательными суффиксами.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слуховую память, тренировать счёт до пяти. 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72A">
        <w:rPr>
          <w:rFonts w:ascii="Times New Roman" w:hAnsi="Times New Roman" w:cs="Times New Roman"/>
          <w:sz w:val="28"/>
          <w:szCs w:val="28"/>
        </w:rPr>
        <w:t xml:space="preserve">Обучать выделению согласного звука из звукового ряда. 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активный словарь за счёт наречий «вверху», «внизу», «слева», «справа», предлогов «за», «перед».</w:t>
      </w:r>
      <w:proofErr w:type="gramEnd"/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внимание, умение слушать друг друга.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начинать движение с началом музыки.</w:t>
      </w:r>
    </w:p>
    <w:p w:rsidR="009E272A" w:rsidRPr="009E272A" w:rsidRDefault="009E272A" w:rsidP="009E272A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менять движения в соответствии с изменением музыки.</w:t>
      </w:r>
    </w:p>
    <w:p w:rsidR="009E272A" w:rsidRDefault="009E272A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9E272A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«Путешествие по старому дому»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 «Мебель». 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оздоровительных упражнений для горла, для формирования правильной осанки.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выразительных импровизационных движений под музыку в соответствии с характером музыкального произведения.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слуховое и зрительное внимание.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9E272A" w:rsidRPr="009E272A" w:rsidRDefault="009E272A" w:rsidP="009E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С.</w:t>
      </w:r>
    </w:p>
    <w:p w:rsidR="00586525" w:rsidRDefault="00586525" w:rsidP="00586525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«Новая столовая»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«Посуда».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образовывать уменьшительно – ласкательные формы имён существительных.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Развивать мимику, изображая настроение героев сказок (чтение сказок К.И. Чуковского «</w:t>
      </w:r>
      <w:proofErr w:type="spellStart"/>
      <w:r w:rsidRPr="0058652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86525">
        <w:rPr>
          <w:rFonts w:ascii="Times New Roman" w:hAnsi="Times New Roman" w:cs="Times New Roman"/>
          <w:sz w:val="28"/>
          <w:szCs w:val="28"/>
        </w:rPr>
        <w:t xml:space="preserve"> горе», «Муха-Цокотуха»).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Развивать Фонематический слух (игра «Убери лишний слог»).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Закреплять умение перестроения в шеренгу по два.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З.</w:t>
      </w:r>
    </w:p>
    <w:p w:rsidR="00730CB4" w:rsidRDefault="00730CB4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lastRenderedPageBreak/>
        <w:t>«Город мастеров»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ремёсла</w:t>
      </w: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Закреплять умение двигаться по залу подскоками.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 xml:space="preserve">Активизировать слуховое внимание, развивать фонематическое восприятие – выделение в потоке звуков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525">
        <w:rPr>
          <w:rFonts w:ascii="Times New Roman" w:hAnsi="Times New Roman" w:cs="Times New Roman"/>
          <w:sz w:val="28"/>
          <w:szCs w:val="28"/>
        </w:rPr>
        <w:t>заданного</w:t>
      </w:r>
      <w:r>
        <w:rPr>
          <w:rFonts w:ascii="Times New Roman" w:hAnsi="Times New Roman" w:cs="Times New Roman"/>
          <w:sz w:val="28"/>
          <w:szCs w:val="28"/>
        </w:rPr>
        <w:t xml:space="preserve"> звука</w:t>
      </w:r>
      <w:r w:rsidRPr="00586525">
        <w:rPr>
          <w:rFonts w:ascii="Times New Roman" w:hAnsi="Times New Roman" w:cs="Times New Roman"/>
          <w:sz w:val="28"/>
          <w:szCs w:val="28"/>
        </w:rPr>
        <w:t>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Ц.</w:t>
      </w:r>
    </w:p>
    <w:p w:rsidR="00586525" w:rsidRDefault="00586525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586525">
      <w:pPr>
        <w:tabs>
          <w:tab w:val="left" w:pos="405"/>
          <w:tab w:val="left" w:pos="3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«Наши верные друзья»</w:t>
      </w:r>
      <w:r w:rsidR="00586525">
        <w:rPr>
          <w:rFonts w:ascii="Times New Roman" w:hAnsi="Times New Roman" w:cs="Times New Roman"/>
          <w:b/>
          <w:sz w:val="28"/>
          <w:szCs w:val="28"/>
        </w:rPr>
        <w:tab/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 словарь существительных, глаголов, прилагательных на лексическом материале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Закреплять умение сочетать речь с движениями.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Обучать подбору</w:t>
      </w:r>
      <w:r>
        <w:rPr>
          <w:rFonts w:ascii="Times New Roman" w:hAnsi="Times New Roman" w:cs="Times New Roman"/>
          <w:sz w:val="28"/>
          <w:szCs w:val="28"/>
        </w:rPr>
        <w:t xml:space="preserve"> родственных слов (игра в мяч).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Формировать умение отстукивать по слогам своё «имя».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Закреплять умение двигаться с подскоками по залу друг за другом, прищёлкивая язычком.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Развивать внимание, умение подражать походке животного.</w:t>
      </w:r>
    </w:p>
    <w:p w:rsidR="00586525" w:rsidRDefault="00586525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«Армейская карусель»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лексической </w:t>
      </w: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</w:p>
    <w:p w:rsidR="00586525" w:rsidRPr="00586525" w:rsidRDefault="00586525" w:rsidP="00586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мягкую атаку голоса при произнесении гласных.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патриотические чувства, чувство гордости за свою Родину, родную Армию.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нравственно-патриотические чувства детей. Воспитывать у детей любовь к Родине, уважение к традициям народа. Воспитывать  любовь к своей малой родине, ее культуре.</w:t>
      </w:r>
    </w:p>
    <w:p w:rsidR="00B06ACC" w:rsidRDefault="00B06ACC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586525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«Прощание с зимой»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 детей умение расслабляться под звуки релаксирующей музыки.</w:t>
      </w:r>
    </w:p>
    <w:p w:rsidR="00586525" w:rsidRPr="00586525" w:rsidRDefault="00586525" w:rsidP="0058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586525" w:rsidRPr="00586525" w:rsidRDefault="00586525" w:rsidP="00586525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Ш.</w:t>
      </w:r>
    </w:p>
    <w:p w:rsidR="00586525" w:rsidRPr="00586525" w:rsidRDefault="00586525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586525" w:rsidP="003B038F">
      <w:pPr>
        <w:tabs>
          <w:tab w:val="left" w:pos="405"/>
          <w:tab w:val="left" w:pos="33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B4" w:rsidRPr="00730CB4">
        <w:rPr>
          <w:rFonts w:ascii="Times New Roman" w:hAnsi="Times New Roman" w:cs="Times New Roman"/>
          <w:b/>
          <w:sz w:val="28"/>
          <w:szCs w:val="28"/>
        </w:rPr>
        <w:t>«Маму поздравляем»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038F">
        <w:rPr>
          <w:rFonts w:ascii="Times New Roman" w:hAnsi="Times New Roman" w:cs="Times New Roman"/>
          <w:b/>
          <w:sz w:val="28"/>
          <w:szCs w:val="28"/>
        </w:rPr>
        <w:tab/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активный словарь за счёт имён существительных, глаголов по изучаемой теме. 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мышечного тонуса мышц рук (погремушка).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(определение направления источника звука).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ориентации в пространстве.</w:t>
      </w:r>
    </w:p>
    <w:p w:rsidR="00586525" w:rsidRPr="003B038F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ритма, умение передать в движении простой ритмический рисунок.</w:t>
      </w:r>
    </w:p>
    <w:p w:rsidR="003B038F" w:rsidRPr="00586525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Ж.</w:t>
      </w:r>
    </w:p>
    <w:p w:rsidR="003B038F" w:rsidRPr="00586525" w:rsidRDefault="003B038F" w:rsidP="003B038F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3B038F">
      <w:pPr>
        <w:tabs>
          <w:tab w:val="left" w:pos="405"/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«Расти коса до пояса»</w:t>
      </w:r>
      <w:r w:rsidR="003B038F">
        <w:rPr>
          <w:rFonts w:ascii="Times New Roman" w:hAnsi="Times New Roman" w:cs="Times New Roman"/>
          <w:b/>
          <w:sz w:val="28"/>
          <w:szCs w:val="28"/>
        </w:rPr>
        <w:tab/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 Расширить знания детей по теме с помощью просмотра презентации.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самомассажа лица и шеи.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доброжелательное отношение к окружающим.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здоровому образу жизни, положительное отношение к окружающему миру, самому себе.</w:t>
      </w:r>
    </w:p>
    <w:p w:rsidR="003B038F" w:rsidRPr="00586525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Щ.</w:t>
      </w:r>
    </w:p>
    <w:p w:rsidR="003B038F" w:rsidRDefault="003B038F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«Поиграем в водолазов»</w:t>
      </w:r>
      <w:r w:rsidR="003B038F">
        <w:rPr>
          <w:rFonts w:ascii="Times New Roman" w:hAnsi="Times New Roman" w:cs="Times New Roman"/>
          <w:b/>
          <w:sz w:val="28"/>
          <w:szCs w:val="28"/>
        </w:rPr>
        <w:t>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чёткое произнесение, различение звуков.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слоговой структурой слова (отбивание мячом слогов в игре).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 умения сочетать речь с движением.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слуховое внимание, умение выполнять инструкцию.</w:t>
      </w:r>
    </w:p>
    <w:p w:rsid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фонематическое восприятие – различение на слух слова, несозвучного остальным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словам.</w:t>
      </w:r>
    </w:p>
    <w:p w:rsidR="003B038F" w:rsidRPr="00586525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правильное произношение  звука Ч.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lastRenderedPageBreak/>
        <w:t>«Тик – так ходики»</w:t>
      </w:r>
      <w:r w:rsidR="003B038F">
        <w:rPr>
          <w:rFonts w:ascii="Times New Roman" w:hAnsi="Times New Roman" w:cs="Times New Roman"/>
          <w:b/>
          <w:sz w:val="28"/>
          <w:szCs w:val="28"/>
        </w:rPr>
        <w:t>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Разучить  </w:t>
      </w:r>
      <w:proofErr w:type="spellStart"/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отхлопыванием</w:t>
      </w:r>
      <w:proofErr w:type="spellEnd"/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по слогам.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слухового внимания.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умение разбивать слово на слоги, отхлопывать ритм.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фонематического восприятия – выработка умения подбирать рифму к слову.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образовывать формы множественного числа имён существительных.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мышечного тонуса мышц рук (флажки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038F" w:rsidRDefault="003B038F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B06ACC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«Город, в котором мы живем»</w:t>
      </w:r>
    </w:p>
    <w:p w:rsidR="003B038F" w:rsidRPr="00221392" w:rsidRDefault="003B038F" w:rsidP="00B06ACC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по лексической  теме.</w:t>
      </w:r>
    </w:p>
    <w:p w:rsidR="003B038F" w:rsidRPr="00221392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твёрдое и мягк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звучание слов: «динь», «дон»</w:t>
      </w: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8F" w:rsidRPr="00221392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ритмического рисунка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(ритма) при </w:t>
      </w:r>
      <w:proofErr w:type="spellStart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отхлопывании</w:t>
      </w:r>
      <w:proofErr w:type="spellEnd"/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38F" w:rsidRPr="00221392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сильной длительной воздушной струи на выдохе ртом.</w:t>
      </w:r>
    </w:p>
    <w:p w:rsidR="003B038F" w:rsidRPr="00221392" w:rsidRDefault="003B038F" w:rsidP="003B038F">
      <w:pPr>
        <w:tabs>
          <w:tab w:val="left" w:pos="4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говорить в такт шагам.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862A46" w:rsidRDefault="00862A46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«Полетим на ракете»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 Расширить знания детей по теме с помощью просмотра презентации.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ориентацию в пространстве при ходьбе, выполнении танцевальных движений.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умеренный темп речи, силу и модуляцию голоса.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патриотические чувства, уважение к истории страны, к старшему поколению.</w:t>
      </w:r>
    </w:p>
    <w:p w:rsidR="003B038F" w:rsidRPr="003B038F" w:rsidRDefault="003B038F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ACC" w:rsidRDefault="00B06ACC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3B038F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lastRenderedPageBreak/>
        <w:t>«А, что у вас?»</w:t>
      </w:r>
      <w:r w:rsidR="003B038F">
        <w:rPr>
          <w:rFonts w:ascii="Times New Roman" w:hAnsi="Times New Roman" w:cs="Times New Roman"/>
          <w:b/>
          <w:sz w:val="28"/>
          <w:szCs w:val="28"/>
        </w:rPr>
        <w:t>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различных профессиях.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 в подвижной игре.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уважение к труду, представителям различных профессий.</w:t>
      </w:r>
    </w:p>
    <w:p w:rsidR="003B038F" w:rsidRPr="003B038F" w:rsidRDefault="003B038F" w:rsidP="003B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B4" w:rsidRDefault="00730CB4" w:rsidP="00DE3F59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D62433" w:rsidRPr="00DE3F59" w:rsidRDefault="00D62433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62433" w:rsidRPr="00DE3F59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D62433" w:rsidRPr="00DE3F59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D62433" w:rsidRPr="00DE3F59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62433" w:rsidRPr="00DE3F59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62433" w:rsidRPr="00DE3F59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D62433" w:rsidRPr="00DE3F59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62433" w:rsidRPr="00DE3F59" w:rsidRDefault="00D6243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умение самостоятельно менять движение в соответствии со сменой музыкального материала</w:t>
      </w:r>
      <w:r w:rsidRPr="00DE3F59">
        <w:rPr>
          <w:rFonts w:ascii="Times New Roman" w:hAnsi="Times New Roman" w:cs="Times New Roman"/>
          <w:b/>
          <w:sz w:val="28"/>
          <w:szCs w:val="28"/>
        </w:rPr>
        <w:t>.</w:t>
      </w:r>
    </w:p>
    <w:p w:rsidR="00730CB4" w:rsidRDefault="00730CB4" w:rsidP="00D6243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«Мы за солнышком идем»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об изменениях в природе весной.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двигательных импровизаций под текст.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мимику детей и пантомимику.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правильное речевое дыхание.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слуховое и зрительное внимание.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координацию движений пальцев и кистей рук с помощью игрового массажа. 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B06ACC" w:rsidRDefault="00B06ACC" w:rsidP="00D6243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CB4" w:rsidRDefault="00730CB4" w:rsidP="00D6243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t>«В траве сидел кузнечик»</w:t>
      </w:r>
      <w:r w:rsidR="00D62433">
        <w:rPr>
          <w:rFonts w:ascii="Times New Roman" w:hAnsi="Times New Roman" w:cs="Times New Roman"/>
          <w:b/>
          <w:sz w:val="28"/>
          <w:szCs w:val="28"/>
        </w:rPr>
        <w:t>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520C8C" w:rsidRDefault="00B06ACC" w:rsidP="00D62433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C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30CB4" w:rsidRPr="00730CB4">
        <w:rPr>
          <w:rFonts w:ascii="Times New Roman" w:hAnsi="Times New Roman" w:cs="Times New Roman"/>
          <w:b/>
          <w:sz w:val="28"/>
          <w:szCs w:val="28"/>
        </w:rPr>
        <w:t>«Ах, лето, лето!»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62433" w:rsidRPr="00D62433" w:rsidRDefault="00D62433" w:rsidP="00D6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D62433" w:rsidRPr="00D62433" w:rsidRDefault="00D62433" w:rsidP="00730CB4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5E5162" w:rsidRPr="005E5162" w:rsidRDefault="005E5162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</w:t>
      </w:r>
    </w:p>
    <w:p w:rsidR="005E5162" w:rsidRPr="005E5162" w:rsidRDefault="005E5162" w:rsidP="005E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лексическим темам.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выполнять движения в соответствии со словами.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речевого и физиологического дыхания.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пространстве, двигаться в заданном направлении.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слухового, зрительного, двигательного внимания, памяти.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результатов диагностик развития речи.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природе, животным.</w:t>
      </w:r>
    </w:p>
    <w:p w:rsidR="005E5162" w:rsidRDefault="005E5162" w:rsidP="00DE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ACC" w:rsidRDefault="005E5162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E3F5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06ACC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92F79" w:rsidRDefault="00B06ACC" w:rsidP="00DE3F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</w:t>
      </w:r>
    </w:p>
    <w:p w:rsidR="00DE3F59" w:rsidRPr="00892F79" w:rsidRDefault="00DE3F59" w:rsidP="0089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2F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Третий год обучения.</w:t>
      </w:r>
    </w:p>
    <w:p w:rsidR="00DE3F59" w:rsidRPr="00892F79" w:rsidRDefault="00DE3F59" w:rsidP="0089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DE3F59" w:rsidRPr="00DE3F59" w:rsidRDefault="00DE3F59" w:rsidP="00DE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3F59" w:rsidRPr="00DE3F59" w:rsidRDefault="00DE3F59" w:rsidP="00DE3F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неречевых психических функций детей с целью корректирования перспективного плана.</w:t>
      </w:r>
    </w:p>
    <w:p w:rsidR="00DE3F59" w:rsidRPr="00DE3F59" w:rsidRDefault="00DE3F59" w:rsidP="00DE3F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детей.</w:t>
      </w:r>
    </w:p>
    <w:p w:rsidR="00DE3F59" w:rsidRPr="00DE3F59" w:rsidRDefault="00DE3F59" w:rsidP="00DE3F5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коррекционной работы: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артикуляции звуков  в определенной последовательности, тренировать умение дифференцировать парные согласные;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точно выполнять движения в соответствии с текстом;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основным принципам дыхательной гимнастики по   А. Стрельниковой, развивать правильное диафрагмальное дыхание, укреплять дыхательную мускулатуру;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детей выполнять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в том числе и на формирование правильной осанки;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координацию движений, ориентирование в пространстве;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развивать музыкальные и творческие способности детей, умение импровизировать в различных видах музыкальной деятельности;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певческие навыки детей, укреплять голосовой аппарат;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артикуляционную, общую  и пальцевую моторику;</w:t>
      </w:r>
    </w:p>
    <w:p w:rsidR="00DE3F59" w:rsidRPr="00DE3F59" w:rsidRDefault="00DE3F59" w:rsidP="00DE3F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слух, слуховое, зрительное внимание, память.</w:t>
      </w:r>
    </w:p>
    <w:p w:rsidR="00DE3F59" w:rsidRPr="00DE3F59" w:rsidRDefault="00DE3F59" w:rsidP="00DE3F5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привычки к здоровому образу жизни, чувства ответственности за свое здоровье, бережного отношения к окружающему миру.</w:t>
      </w:r>
    </w:p>
    <w:p w:rsidR="00DE3F59" w:rsidRPr="00DE3F59" w:rsidRDefault="00DE3F59" w:rsidP="00DE3F5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нравственно-патриотических чувств, уважения к традициям своего народа.</w:t>
      </w:r>
    </w:p>
    <w:p w:rsidR="00B06ACC" w:rsidRDefault="00B06ACC" w:rsidP="00DE3F59">
      <w:pPr>
        <w:rPr>
          <w:rFonts w:ascii="Times New Roman" w:hAnsi="Times New Roman" w:cs="Times New Roman"/>
          <w:b/>
          <w:sz w:val="32"/>
          <w:szCs w:val="32"/>
        </w:rPr>
      </w:pPr>
    </w:p>
    <w:p w:rsidR="00D62433" w:rsidRDefault="00B06ACC" w:rsidP="00DE3F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E3F5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62433"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  <w:r w:rsidR="004E1335">
        <w:rPr>
          <w:rFonts w:ascii="Times New Roman" w:hAnsi="Times New Roman" w:cs="Times New Roman"/>
          <w:b/>
          <w:sz w:val="32"/>
          <w:szCs w:val="32"/>
        </w:rPr>
        <w:t>(6-7 лет)</w:t>
      </w:r>
      <w:r w:rsidR="00D62433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37"/>
        <w:gridCol w:w="1264"/>
        <w:gridCol w:w="3112"/>
        <w:gridCol w:w="1417"/>
        <w:gridCol w:w="2835"/>
        <w:gridCol w:w="1134"/>
      </w:tblGrid>
      <w:tr w:rsidR="00D62433" w:rsidTr="00DE3F59">
        <w:trPr>
          <w:trHeight w:val="945"/>
        </w:trPr>
        <w:tc>
          <w:tcPr>
            <w:tcW w:w="1437" w:type="dxa"/>
          </w:tcPr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64" w:type="dxa"/>
          </w:tcPr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3112" w:type="dxa"/>
          </w:tcPr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Лексическая тема</w:t>
            </w:r>
          </w:p>
        </w:tc>
        <w:tc>
          <w:tcPr>
            <w:tcW w:w="1417" w:type="dxa"/>
          </w:tcPr>
          <w:p w:rsidR="00D62433" w:rsidRDefault="00D62433" w:rsidP="00D62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Звук</w:t>
            </w:r>
          </w:p>
        </w:tc>
        <w:tc>
          <w:tcPr>
            <w:tcW w:w="2835" w:type="dxa"/>
          </w:tcPr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занятия</w:t>
            </w:r>
          </w:p>
        </w:tc>
        <w:tc>
          <w:tcPr>
            <w:tcW w:w="1134" w:type="dxa"/>
          </w:tcPr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занятий</w:t>
            </w:r>
          </w:p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 у бабуси…</w:t>
            </w:r>
            <w:r w:rsidR="00D6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D62433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Антошка, Антошка…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У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Без друга в жизни туго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Осенние краски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А-У-И</w:t>
            </w:r>
          </w:p>
        </w:tc>
        <w:tc>
          <w:tcPr>
            <w:tcW w:w="2835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«Улетают, улетели…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А-У-О-И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Егор зовёт во двор</w:t>
            </w:r>
            <w:r w:rsidR="00D6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D62433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В гости к зверям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Ы-И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Сарафан надела осень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живёт?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D62433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Узнаём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Части тела.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«Слышим, видим, ощущаем…</w:t>
            </w:r>
            <w:r w:rsidR="00D62433" w:rsidRPr="005C47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D62433" w:rsidRPr="009A7F66" w:rsidRDefault="001A3E52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В-Ф</w:t>
            </w:r>
          </w:p>
        </w:tc>
        <w:tc>
          <w:tcPr>
            <w:tcW w:w="2835" w:type="dxa"/>
          </w:tcPr>
          <w:p w:rsidR="00D62433" w:rsidRPr="009A7F66" w:rsidRDefault="001A3E52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чувств.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всему голова</w:t>
            </w: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Наше меню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D62433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Фея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C">
              <w:rPr>
                <w:rFonts w:ascii="Times New Roman" w:hAnsi="Times New Roman" w:cs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1A3E52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новогоднюю сказку</w:t>
            </w:r>
            <w:r w:rsidR="00D6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1A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E52">
              <w:rPr>
                <w:rFonts w:ascii="Times New Roman" w:hAnsi="Times New Roman" w:cs="Times New Roman"/>
                <w:sz w:val="28"/>
                <w:szCs w:val="28"/>
              </w:rPr>
              <w:t>В доме моём…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старому дому</w:t>
            </w:r>
            <w:r w:rsidRPr="009B37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107E8E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 гостях инопланетяне</w:t>
            </w:r>
            <w:r w:rsidR="00D6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К-Г-Х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ремёсла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друзья»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богатыря</w:t>
            </w:r>
            <w:r w:rsidR="00D62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Проводы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поздравляем»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Сь-Зь</w:t>
            </w:r>
            <w:proofErr w:type="spell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D62433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24B4C" w:rsidRDefault="00424B4C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B4C" w:rsidRPr="00645424" w:rsidRDefault="00424B4C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Кто живёт в проводах?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835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 – так ходики»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835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2835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42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2835" w:type="dxa"/>
          </w:tcPr>
          <w:p w:rsidR="00D62433" w:rsidRPr="009A7F66" w:rsidRDefault="00424B4C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42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Волшебный полёт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С-Ш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D62433" w:rsidP="0042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Откуда берутся вещи?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З-Ж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фессии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Мы шагаем как солдаты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 w:val="restart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</w:t>
            </w:r>
          </w:p>
        </w:tc>
        <w:tc>
          <w:tcPr>
            <w:tcW w:w="3112" w:type="dxa"/>
          </w:tcPr>
          <w:p w:rsidR="00D62433" w:rsidRPr="009A7F66" w:rsidRDefault="00D62433" w:rsidP="0042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Песенка весенних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</w:t>
            </w:r>
          </w:p>
        </w:tc>
        <w:tc>
          <w:tcPr>
            <w:tcW w:w="3112" w:type="dxa"/>
          </w:tcPr>
          <w:p w:rsidR="00D62433" w:rsidRPr="009A7F66" w:rsidRDefault="00D62433" w:rsidP="0042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Почему бабочки летают?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433" w:rsidTr="00DE3F59">
        <w:tc>
          <w:tcPr>
            <w:tcW w:w="1437" w:type="dxa"/>
            <w:vMerge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</w:tcPr>
          <w:p w:rsidR="00D62433" w:rsidRPr="00645424" w:rsidRDefault="00D62433" w:rsidP="00DE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</w:t>
            </w:r>
          </w:p>
        </w:tc>
        <w:tc>
          <w:tcPr>
            <w:tcW w:w="3112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B4C">
              <w:rPr>
                <w:rFonts w:ascii="Times New Roman" w:hAnsi="Times New Roman" w:cs="Times New Roman"/>
                <w:sz w:val="28"/>
                <w:szCs w:val="28"/>
              </w:rPr>
              <w:t>Дед мороз и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62433" w:rsidRPr="009A7F66" w:rsidRDefault="00D62433" w:rsidP="00D6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2835" w:type="dxa"/>
          </w:tcPr>
          <w:p w:rsidR="00D62433" w:rsidRPr="009A7F66" w:rsidRDefault="00D62433" w:rsidP="00DE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</w:tcPr>
          <w:p w:rsidR="00D62433" w:rsidRPr="00645424" w:rsidRDefault="00D62433" w:rsidP="00DE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62433" w:rsidRDefault="00D62433" w:rsidP="00D62433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B06ACC" w:rsidRDefault="00B06ACC" w:rsidP="00D62433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</w:p>
    <w:p w:rsidR="00DE3F59" w:rsidRDefault="00B06ACC" w:rsidP="00D62433">
      <w:pPr>
        <w:tabs>
          <w:tab w:val="left" w:pos="40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</w:t>
      </w:r>
      <w:r w:rsidR="00DE3F59">
        <w:rPr>
          <w:rFonts w:ascii="Times New Roman" w:hAnsi="Times New Roman" w:cs="Times New Roman"/>
          <w:b/>
          <w:sz w:val="36"/>
          <w:szCs w:val="36"/>
        </w:rPr>
        <w:t>Программное содержание.</w:t>
      </w:r>
    </w:p>
    <w:p w:rsidR="00DE3F59" w:rsidRPr="00DE3F59" w:rsidRDefault="00DE3F59" w:rsidP="00DE3F59">
      <w:pPr>
        <w:tabs>
          <w:tab w:val="left" w:pos="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F59">
        <w:rPr>
          <w:rFonts w:ascii="Times New Roman" w:hAnsi="Times New Roman" w:cs="Times New Roman"/>
          <w:b/>
          <w:sz w:val="28"/>
          <w:szCs w:val="28"/>
        </w:rPr>
        <w:t>«Наш любимый детский сад»</w:t>
      </w:r>
    </w:p>
    <w:p w:rsid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многообразии материалов, из которых сделаны игрушки и учебные принадлежности.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тембровую окраску голоса в играх со звукоподражаниями.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мотивацию к познанию нового.</w:t>
      </w:r>
    </w:p>
    <w:p w:rsidR="00DE3F59" w:rsidRPr="00B06ACC" w:rsidRDefault="00B06ACC" w:rsidP="00DE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CC">
        <w:rPr>
          <w:rFonts w:ascii="Times New Roman" w:hAnsi="Times New Roman" w:cs="Times New Roman"/>
          <w:sz w:val="28"/>
          <w:szCs w:val="28"/>
        </w:rPr>
        <w:t>Учить выделению н</w:t>
      </w:r>
      <w:r>
        <w:rPr>
          <w:rFonts w:ascii="Times New Roman" w:hAnsi="Times New Roman" w:cs="Times New Roman"/>
          <w:sz w:val="28"/>
          <w:szCs w:val="28"/>
        </w:rPr>
        <w:t>ачального ударного гласного, чет</w:t>
      </w:r>
      <w:r w:rsidRPr="00B06ACC">
        <w:rPr>
          <w:rFonts w:ascii="Times New Roman" w:hAnsi="Times New Roman" w:cs="Times New Roman"/>
          <w:sz w:val="28"/>
          <w:szCs w:val="28"/>
        </w:rPr>
        <w:t>кому произнесению звука А.</w:t>
      </w:r>
    </w:p>
    <w:p w:rsidR="00B06ACC" w:rsidRDefault="00B06ACC" w:rsidP="00DE3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59" w:rsidRDefault="00DE3F59" w:rsidP="00DE3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F59">
        <w:rPr>
          <w:rFonts w:ascii="Times New Roman" w:hAnsi="Times New Roman" w:cs="Times New Roman"/>
          <w:b/>
          <w:sz w:val="28"/>
          <w:szCs w:val="28"/>
        </w:rPr>
        <w:t>«Жили у бабуси…»</w:t>
      </w:r>
    </w:p>
    <w:p w:rsid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пользе витаминов, здорового питания.</w:t>
      </w:r>
    </w:p>
    <w:p w:rsidR="00DE3F59" w:rsidRPr="00DE3F59" w:rsidRDefault="00DE3F59" w:rsidP="00DE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двух гласных звуков [АУ], [УА].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дыхание и естественное звучание голоса; умение допевать фразу до конца.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здоровому питанию, образу жизни.</w:t>
      </w:r>
    </w:p>
    <w:p w:rsidR="00B06ACC" w:rsidRPr="00B06ACC" w:rsidRDefault="00B06ACC" w:rsidP="00B06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CC">
        <w:rPr>
          <w:rFonts w:ascii="Times New Roman" w:hAnsi="Times New Roman" w:cs="Times New Roman"/>
          <w:sz w:val="28"/>
          <w:szCs w:val="28"/>
        </w:rPr>
        <w:t>Учить выделению н</w:t>
      </w:r>
      <w:r>
        <w:rPr>
          <w:rFonts w:ascii="Times New Roman" w:hAnsi="Times New Roman" w:cs="Times New Roman"/>
          <w:sz w:val="28"/>
          <w:szCs w:val="28"/>
        </w:rPr>
        <w:t>ачального ударного гласного, четкому произнесению звука У</w:t>
      </w:r>
      <w:r w:rsidRPr="00B06ACC">
        <w:rPr>
          <w:rFonts w:ascii="Times New Roman" w:hAnsi="Times New Roman" w:cs="Times New Roman"/>
          <w:sz w:val="28"/>
          <w:szCs w:val="28"/>
        </w:rPr>
        <w:t>.</w:t>
      </w:r>
    </w:p>
    <w:p w:rsidR="00DE3F59" w:rsidRDefault="00DE3F59" w:rsidP="00DE3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59">
        <w:rPr>
          <w:rFonts w:ascii="Times New Roman" w:hAnsi="Times New Roman" w:cs="Times New Roman"/>
          <w:b/>
          <w:sz w:val="28"/>
          <w:szCs w:val="28"/>
        </w:rPr>
        <w:t>«Антошка, Антошка…»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по теме.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дыхание и естественное звучание голоса; умение допевать фразу до конца.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ходьбы скользящего шага.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B06ACC" w:rsidRPr="00DE3F59" w:rsidRDefault="00B06ACC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чёткому произношению и сопоставлению звуков А,У, выделени</w:t>
      </w:r>
      <w:r w:rsid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ю ударных и безударных звуков</w:t>
      </w:r>
      <w:proofErr w:type="gramStart"/>
      <w:r w:rsid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 начале слова.</w:t>
      </w:r>
    </w:p>
    <w:p w:rsidR="00DE3F59" w:rsidRDefault="00DE3F59" w:rsidP="00DE3F5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59" w:rsidRPr="00DE3F59" w:rsidRDefault="00DE3F59" w:rsidP="00DE3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59">
        <w:rPr>
          <w:rFonts w:ascii="Times New Roman" w:hAnsi="Times New Roman" w:cs="Times New Roman"/>
          <w:b/>
          <w:sz w:val="28"/>
          <w:szCs w:val="28"/>
        </w:rPr>
        <w:t>«Осенние краски»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об осени, как времени года.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знания, умения и навыки по лексической теме «Осень».</w:t>
      </w:r>
    </w:p>
    <w:p w:rsidR="00DE3F59" w:rsidRPr="00DE3F59" w:rsidRDefault="00DE3F59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речевое и физиологическое дыхание.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голоса в упражнениях и играх.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7F0313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чёткому произношению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анализу звукового ряда из двух, трёх звуков.</w:t>
      </w:r>
    </w:p>
    <w:p w:rsid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72" w:rsidRPr="007F0313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lastRenderedPageBreak/>
        <w:t>«Уголок природы»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 Закрепить знания детей о сезонных работах на огороде.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в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природе.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здоровому образу жизни, положительное отношение к окружающему миру, самому себе.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чёткому произношению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анализу звукового ряда из двух, трёх звуков.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t>«Улетают, улетели…»</w:t>
      </w:r>
    </w:p>
    <w:p w:rsidR="00DE3F59" w:rsidRPr="007F0313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выполнять движения танцев в соответствии с характером музыки.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природе.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здоровому образу жизни, положительное отношение к окружающему миру, самому себе.</w:t>
      </w:r>
    </w:p>
    <w:p w:rsidR="00DE3F59" w:rsidRPr="00DE3F59" w:rsidRDefault="00DE3F59" w:rsidP="00DE3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t>«Дед Егор зовёт во двор»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в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инструментах.</w:t>
      </w:r>
    </w:p>
    <w:p w:rsidR="00420E72" w:rsidRPr="00DE3F59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59" w:rsidRPr="007F0313" w:rsidRDefault="007F0313" w:rsidP="007F0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t>«В гости к зверям»</w:t>
      </w:r>
    </w:p>
    <w:p w:rsidR="007F0313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DE3F59" w:rsidRPr="00DE3F59" w:rsidRDefault="00DE3F59" w:rsidP="007F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 детьми комплексы оздоровительных упражнений.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согласовывать движения с ритмичным проговариванием текста.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чёткому произношению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анализу слогов  без сочетания согласных звуков.</w:t>
      </w:r>
    </w:p>
    <w:p w:rsid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lastRenderedPageBreak/>
        <w:t>«Сарафан надела осень»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знание детей </w:t>
      </w:r>
      <w:r w:rsid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двигательных импровизаций под текст.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мимику детей и пантомимику.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правильное речевое дыхание.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мелодико-интонационные и просодические компоненты, творческую фантазию и воображение.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ответственности за своих питомцев.</w:t>
      </w:r>
    </w:p>
    <w:p w:rsidR="007F0313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различных звуков.</w:t>
      </w:r>
    </w:p>
    <w:p w:rsidR="00420E72" w:rsidRP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t>«Кто в домике живёт?»</w:t>
      </w:r>
    </w:p>
    <w:p w:rsidR="007F0313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r w:rsid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теме.</w:t>
      </w:r>
    </w:p>
    <w:p w:rsidR="00DE3F59" w:rsidRPr="007F0313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использовать в речи простые предлоги.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эмоциональную отзывчивость на прослушанную музыку, желание музицировать на музыкальных инструментах.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природе, животным.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t>«Узнаём себя»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знания, умения и н</w:t>
      </w:r>
      <w:r w:rsidR="007F0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по лексической теме «Человек</w:t>
      </w: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природе, животным.</w:t>
      </w:r>
    </w:p>
    <w:p w:rsidR="007F0313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В.</w:t>
      </w:r>
    </w:p>
    <w:p w:rsid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t>«Слышим, видим, ощущаем…».</w:t>
      </w:r>
    </w:p>
    <w:p w:rsidR="007F0313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DE3F59" w:rsidRDefault="00DE3F59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Ф.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72" w:rsidRDefault="00420E72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72" w:rsidRDefault="00420E72" w:rsidP="007F0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313" w:rsidRPr="007F0313" w:rsidRDefault="007F0313" w:rsidP="007F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13">
        <w:rPr>
          <w:rFonts w:ascii="Times New Roman" w:hAnsi="Times New Roman" w:cs="Times New Roman"/>
          <w:b/>
          <w:sz w:val="28"/>
          <w:szCs w:val="28"/>
        </w:rPr>
        <w:lastRenderedPageBreak/>
        <w:t>«Хлеб всему голова»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по теме.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выразительных и ритмичных танцевальных движений.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и физиологическое дыхание детей в дыхательных упражнениях.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Н.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F6" w:rsidRPr="00B174F6" w:rsidRDefault="00B174F6" w:rsidP="00B17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4F6">
        <w:rPr>
          <w:rFonts w:ascii="Times New Roman" w:hAnsi="Times New Roman" w:cs="Times New Roman"/>
          <w:b/>
          <w:sz w:val="28"/>
          <w:szCs w:val="28"/>
        </w:rPr>
        <w:t>«Наше меню»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М-Н</w:t>
      </w:r>
      <w:proofErr w:type="gramEnd"/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E72" w:rsidRPr="007F0313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4F6" w:rsidRPr="00B174F6" w:rsidRDefault="00B174F6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4F6">
        <w:rPr>
          <w:rFonts w:ascii="Times New Roman" w:hAnsi="Times New Roman" w:cs="Times New Roman"/>
          <w:b/>
          <w:sz w:val="28"/>
          <w:szCs w:val="28"/>
        </w:rPr>
        <w:t>«Фея зима»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координацию движений пальцев и кистей рук с помощью игрового массажа. </w:t>
      </w:r>
    </w:p>
    <w:p w:rsid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Б-П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E72" w:rsidRPr="007F0313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4F6" w:rsidRPr="00B174F6" w:rsidRDefault="00B174F6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4F6">
        <w:rPr>
          <w:rFonts w:ascii="Times New Roman" w:hAnsi="Times New Roman" w:cs="Times New Roman"/>
          <w:b/>
          <w:sz w:val="28"/>
          <w:szCs w:val="28"/>
        </w:rPr>
        <w:t>«Путешествие в новогоднюю сказку»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420E72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 w:rsid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Т-Д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E72" w:rsidRPr="007F0313" w:rsidRDefault="00420E72" w:rsidP="00420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4F6" w:rsidRPr="00B174F6" w:rsidRDefault="00B174F6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4F6">
        <w:rPr>
          <w:rFonts w:ascii="Times New Roman" w:hAnsi="Times New Roman" w:cs="Times New Roman"/>
          <w:b/>
          <w:sz w:val="28"/>
          <w:szCs w:val="28"/>
        </w:rPr>
        <w:t>«В доме моём…»</w:t>
      </w:r>
    </w:p>
    <w:p w:rsidR="00B174F6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B174F6" w:rsidRDefault="00DE3F59" w:rsidP="00B174F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подвижность артикуляционного аппарата, просодических компонентов речи.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выразительных импровизационных движений под музыку в соответствии с характером музыкального произведения.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чувство ритма, слуховое и зрительное внимание.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К.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F6" w:rsidRPr="00B174F6" w:rsidRDefault="00B174F6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4F6">
        <w:rPr>
          <w:rFonts w:ascii="Times New Roman" w:hAnsi="Times New Roman" w:cs="Times New Roman"/>
          <w:b/>
          <w:sz w:val="28"/>
          <w:szCs w:val="28"/>
        </w:rPr>
        <w:t>«Путешествие по старому дому»</w:t>
      </w:r>
    </w:p>
    <w:p w:rsidR="00B174F6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 «Мебель</w:t>
      </w:r>
      <w:r w:rsidR="00B174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3F59" w:rsidRPr="00B174F6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оздоровительных упражнений для горла, для формирования правильной осанки.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выразительных импровизационных движений под музыку в соответствии с характером музыкального произведения.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слуховое и зрительное внимание.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DE3F59" w:rsidRP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Default="00DE3F59" w:rsidP="00B17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Г.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59" w:rsidRPr="00D36473" w:rsidRDefault="00D36473" w:rsidP="00D36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«У нас в гостях инопланетяне»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Х.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73" w:rsidRPr="00DE3F59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«Город мастеров»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теме. 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в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К-Г-Х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59" w:rsidRPr="00D36473" w:rsidRDefault="00D36473" w:rsidP="00D36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lastRenderedPageBreak/>
        <w:t>«Наши верные друзья»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</w:t>
      </w:r>
      <w:r w:rsid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о книгах</w:t>
      </w: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 в подвижной игре.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певческие навыки детей посредством разучивания фонематических и оздоровительных упражнений.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DE3F59" w:rsidRPr="00DE3F59" w:rsidRDefault="00511ECF" w:rsidP="00D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С.</w:t>
      </w:r>
    </w:p>
    <w:p w:rsidR="00D36473" w:rsidRPr="00D36473" w:rsidRDefault="00D36473" w:rsidP="00D364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«Три богатыря»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по теме</w:t>
      </w:r>
      <w:r w:rsid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мягкую атаку голоса при произнесении гласных.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патриотические чувства, чувство гордости за свою Родину, родную Армию.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нравственно-патриотические чувства детей. Воспитывать у детей любовь к Родине, уважение к традициям народа. Воспитывать  любовь к своей малой родине, ее культуре.</w:t>
      </w:r>
    </w:p>
    <w:p w:rsidR="00DE3F59" w:rsidRPr="00D36473" w:rsidRDefault="00511ECF" w:rsidP="00D36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З.</w:t>
      </w:r>
    </w:p>
    <w:p w:rsidR="00D36473" w:rsidRPr="00D36473" w:rsidRDefault="00D36473" w:rsidP="00D36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«Проводы зимы»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</w:t>
      </w:r>
      <w:r w:rsid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по теме.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природе, животным.</w:t>
      </w:r>
    </w:p>
    <w:p w:rsidR="00D36473" w:rsidRDefault="00511ECF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Ц.</w:t>
      </w:r>
    </w:p>
    <w:p w:rsidR="00D36473" w:rsidRPr="00D36473" w:rsidRDefault="00D36473" w:rsidP="00D364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«Маму поздравляем»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</w:t>
      </w:r>
      <w:r w:rsid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и общую моторику детей пальчиковых и подвижных </w:t>
      </w:r>
      <w:proofErr w:type="gram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F59" w:rsidRP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слуховое и зрительное внимание.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пальцев рук при помощи специальных упражнений на сжатие, растяжение и вращение </w:t>
      </w:r>
      <w:r w:rsid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кистей рук.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певческие навыки детей посредством разучивания фонематических и оздоровительных упражнений.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 в процессе </w:t>
      </w:r>
      <w:proofErr w:type="spellStart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своей семье, уважение к старшим.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С-З-Ц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Default="00D36473" w:rsidP="00D36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«Кто живёт в проводах?»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Ш-Ж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«Тик – так ходики»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самомассажа лица и шеи.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доброжелательное отношение к окружающим.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здоровому образу жизни, положительное отношение к окружающему миру, самому себе.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Ч-Щ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«Мы едем, едем, едем…»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с детьми комплекс игрового массажа.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изменять голос по силе, высоте, тембру.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С-Ш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«Скоро в школу»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умение детей ритмично проговаривать текст и одновременно выполнять соответствующие движения.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ориентацию в пространстве при ходьбе, выполнении танцевальных движений.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умеренный темп речи, силу и модуляцию голоса.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З-Ж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73" w:rsidRPr="00D36473" w:rsidRDefault="00D36473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73">
        <w:rPr>
          <w:rFonts w:ascii="Times New Roman" w:hAnsi="Times New Roman" w:cs="Times New Roman"/>
          <w:b/>
          <w:sz w:val="28"/>
          <w:szCs w:val="28"/>
        </w:rPr>
        <w:t>«Волшебный полёт»</w:t>
      </w:r>
    </w:p>
    <w:p w:rsid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 теме</w:t>
      </w:r>
    </w:p>
    <w:p w:rsidR="00DE3F59" w:rsidRPr="00D36473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D36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репить правильное произношение 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Р.</w:t>
      </w:r>
    </w:p>
    <w:p w:rsid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59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62">
        <w:rPr>
          <w:rFonts w:ascii="Times New Roman" w:hAnsi="Times New Roman" w:cs="Times New Roman"/>
          <w:b/>
          <w:sz w:val="28"/>
          <w:szCs w:val="28"/>
        </w:rPr>
        <w:t>«Откуда берутся вещи?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динамическую координацию, четкость и точность выполнения  движений в заданном темпе и ритме музыкального сопровождения.</w:t>
      </w:r>
    </w:p>
    <w:p w:rsid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природе, животным.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репить правильное произношение 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Л.</w:t>
      </w:r>
    </w:p>
    <w:p w:rsid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62">
        <w:rPr>
          <w:rFonts w:ascii="Times New Roman" w:hAnsi="Times New Roman" w:cs="Times New Roman"/>
          <w:b/>
          <w:sz w:val="28"/>
          <w:szCs w:val="28"/>
        </w:rPr>
        <w:t>«Мы шагаем как солдаты»</w:t>
      </w:r>
    </w:p>
    <w:p w:rsidR="005E5162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5E5162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чувство ритма, умение самостоятельно менять движение в соответствии со сменой музыкального материала.</w:t>
      </w:r>
    </w:p>
    <w:p w:rsidR="00511ECF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 различение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Л-Р</w:t>
      </w:r>
      <w:r w:rsidRPr="0042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ECF" w:rsidRPr="007F0313" w:rsidRDefault="00511ECF" w:rsidP="00511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162" w:rsidRPr="005E5162" w:rsidRDefault="005E5162" w:rsidP="005E5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62">
        <w:rPr>
          <w:rFonts w:ascii="Times New Roman" w:hAnsi="Times New Roman" w:cs="Times New Roman"/>
          <w:b/>
          <w:sz w:val="28"/>
          <w:szCs w:val="28"/>
        </w:rPr>
        <w:t>«Песенка весенних минут»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об изменениях в природе весной.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двигательных импровизаций под текст.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мимику детей и пантомимику.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правильное речевое дыхание.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слуховое и зрительное внимание.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координацию движений пальцев и кистей рук с помощью игрового массажа. 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62">
        <w:rPr>
          <w:rFonts w:ascii="Times New Roman" w:hAnsi="Times New Roman" w:cs="Times New Roman"/>
          <w:b/>
          <w:sz w:val="28"/>
          <w:szCs w:val="28"/>
        </w:rPr>
        <w:t>«Почему бабочки летают?»</w:t>
      </w:r>
    </w:p>
    <w:p w:rsidR="005E5162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движения со словами.</w:t>
      </w:r>
    </w:p>
    <w:p w:rsidR="00DE3F59" w:rsidRPr="00DE3F59" w:rsidRDefault="00DE3F59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в речевых и подвижных играх.</w:t>
      </w:r>
    </w:p>
    <w:p w:rsidR="00DE3F59" w:rsidRPr="00DE3F59" w:rsidRDefault="00DE3F59" w:rsidP="00DE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59" w:rsidRPr="00DE3F59" w:rsidRDefault="005E5162" w:rsidP="005E5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«Дед мороз и лето»</w:t>
      </w:r>
    </w:p>
    <w:p w:rsid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по теме. 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расслабляться под звуки релаксирующей музыки.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и модуляцию голоса, слуховое внимание, темпо-ритмическое восприятие.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5E5162" w:rsidRPr="005E5162" w:rsidRDefault="005E5162" w:rsidP="005E5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умение самостоятельно менять движение в соответствии со сменой музыкального материала.</w:t>
      </w:r>
    </w:p>
    <w:p w:rsidR="00DE3F59" w:rsidRPr="00DE3F59" w:rsidRDefault="00DE3F59" w:rsidP="00DE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59" w:rsidRPr="00DE3F59" w:rsidRDefault="00DE3F59" w:rsidP="00DE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59" w:rsidRPr="00DE3F59" w:rsidRDefault="00DE3F59" w:rsidP="00DE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59" w:rsidRPr="00DE3F59" w:rsidRDefault="00DE3F59" w:rsidP="00D62433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3" w:rsidRPr="00424B4C" w:rsidRDefault="00DE3F59" w:rsidP="005E5162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162" w:rsidRPr="005E5162" w:rsidRDefault="00511ECF" w:rsidP="00511E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5E5162" w:rsidRPr="005E5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лексическим темам,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выполнять движения в соответствии со словами. ( </w:t>
      </w: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ритмично выполнять движения в соответствии со словами, выразительно передавая заданный характер, образ).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речевого и физиологического дыхания.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 (Пальчиковые упражнения, самомассаж лица и тела, </w:t>
      </w: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на напряжение и расслабление мышц тела, на преодоление двигательного автоматизма).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пространстве, двигаться в заданном направлении. (Способность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бега).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слухового, зрительного, двигательного внимания, памяти.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 результаты диагностик музыкальных и творческих способностей детей в соответствии с индивидуальными возможностями 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природе, животным.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нравственно-патриотических чувств, уважения к культуре и традициям народов России, родного края, труду людей.</w:t>
      </w:r>
    </w:p>
    <w:p w:rsidR="005E5162" w:rsidRPr="005E5162" w:rsidRDefault="005E5162" w:rsidP="005E516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5E5162" w:rsidRPr="005E5162" w:rsidRDefault="005E5162" w:rsidP="005E5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162" w:rsidRPr="005E5162" w:rsidRDefault="005E5162" w:rsidP="005E5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433" w:rsidRPr="005E5162" w:rsidRDefault="005E5162" w:rsidP="005E5162">
      <w:pPr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  <w:r w:rsidRPr="005E5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11ECF" w:rsidRPr="00511ECF" w:rsidRDefault="00511ECF" w:rsidP="0051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1E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Условия реализации программы</w:t>
      </w:r>
    </w:p>
    <w:p w:rsidR="00511ECF" w:rsidRPr="00511ECF" w:rsidRDefault="00511ECF" w:rsidP="00511E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1ECF" w:rsidRPr="00511ECF" w:rsidRDefault="00511ECF" w:rsidP="00511EC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ECF" w:rsidRPr="00511ECF" w:rsidRDefault="00511ECF" w:rsidP="00511EC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помещении</w:t>
      </w:r>
    </w:p>
    <w:p w:rsidR="00511ECF" w:rsidRPr="00511ECF" w:rsidRDefault="00511ECF" w:rsidP="00511EC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музыкально-спортивном зале</w:t>
      </w:r>
    </w:p>
    <w:p w:rsidR="00511ECF" w:rsidRPr="00511ECF" w:rsidRDefault="00511ECF" w:rsidP="0086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11ECF" w:rsidRPr="00511ECF" w:rsidTr="00AE4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511ECF" w:rsidRPr="00511ECF" w:rsidTr="00AE4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Музыкальный инструмент – фортепиано, музыкальный центр,  детские музыкальные инструменты, маты, флажки,   стулья, микрофон, </w:t>
            </w:r>
            <w:proofErr w:type="spellStart"/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звукоусилительная</w:t>
            </w:r>
            <w:proofErr w:type="spellEnd"/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аппаратура, колонки, наличие возможности записи фонограмм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Информационная и справочная литература.</w:t>
            </w:r>
          </w:p>
        </w:tc>
      </w:tr>
      <w:tr w:rsidR="00511ECF" w:rsidRPr="00511ECF" w:rsidTr="00AE4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Соответствующая росту и возрасту детей мебель.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Методическая литература</w:t>
            </w:r>
          </w:p>
        </w:tc>
      </w:tr>
      <w:tr w:rsidR="00511ECF" w:rsidRPr="00511ECF" w:rsidTr="00AE4C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Записи фонограмм детских песен, классических произведений на аудиокассетах и компакт-дисках.</w:t>
            </w:r>
          </w:p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CF" w:rsidRPr="00511ECF" w:rsidRDefault="00511ECF" w:rsidP="0051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Наглядные пособия (плакаты с изображением ОРУ) </w:t>
            </w:r>
          </w:p>
        </w:tc>
      </w:tr>
    </w:tbl>
    <w:p w:rsidR="00511ECF" w:rsidRPr="00511ECF" w:rsidRDefault="00511ECF" w:rsidP="00511E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Фонограммы песен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Б.Карамышева</w:t>
      </w:r>
      <w:proofErr w:type="spellEnd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лирический»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«Кузнечик» «песня о кузнечике» на муз. В.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«Большой олень» И.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Мазнин</w:t>
      </w:r>
      <w:proofErr w:type="spellEnd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А.Фомина</w:t>
      </w:r>
      <w:proofErr w:type="spellEnd"/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«Песенка о лете» Е.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</w:t>
      </w:r>
      <w:proofErr w:type="spellEnd"/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крутом бережку» Б. Савельева, А. Хайт, из мультфильма «Приключения кота Леопольда»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«Голубой вагон» В.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«Песня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Муренки</w:t>
      </w:r>
      <w:proofErr w:type="spellEnd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Антонов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 Водяного» М. Дунаевский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утят» французская народная песня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улыбки» В.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танцую» В. Дашкевич, Ю. Михайлов»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«Тик-так» З. Петров, А. Островский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«Старый жук» из кинофильма «Золушка»</w:t>
      </w:r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«Бременские музыканты»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Г.Гладков</w:t>
      </w:r>
      <w:proofErr w:type="spellEnd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</w:t>
      </w:r>
      <w:proofErr w:type="spellStart"/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proofErr w:type="spellEnd"/>
    </w:p>
    <w:p w:rsidR="00511ECF" w:rsidRPr="00511ECF" w:rsidRDefault="00511ECF" w:rsidP="00511ECF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«Лукоморья» А. Пушкин</w:t>
      </w:r>
    </w:p>
    <w:p w:rsidR="00511ECF" w:rsidRPr="00511ECF" w:rsidRDefault="00511ECF" w:rsidP="00511EC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33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 занятия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«Покачай-передай».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«Весёлая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нами»</w:t>
      </w:r>
      <w:r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«Аэробика.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«Ходим, ходим, стоп».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Весёлая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«Ходим, ходим, стоп».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Весёлая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Грибок»CD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«Ах, вы, сени!»</w:t>
      </w:r>
    </w:p>
    <w:p w:rsid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ECF">
        <w:rPr>
          <w:rFonts w:ascii="Times New Roman" w:hAnsi="Times New Roman" w:cs="Times New Roman"/>
          <w:sz w:val="28"/>
          <w:szCs w:val="28"/>
        </w:rPr>
        <w:lastRenderedPageBreak/>
        <w:t xml:space="preserve">«Мой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тик»</w:t>
      </w:r>
      <w:proofErr w:type="gramStart"/>
      <w:r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наступила»,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спросим»</w:t>
      </w:r>
      <w:r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«Здравствуй, осень золотая» 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наступила», «Урожай».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«Здравствуй, осень золотая» 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Пугало»</w:t>
      </w:r>
      <w:r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«Аэробика.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«Пугало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»«</w:t>
      </w:r>
      <w:proofErr w:type="gramEnd"/>
      <w:r>
        <w:rPr>
          <w:rFonts w:ascii="Times New Roman" w:hAnsi="Times New Roman" w:cs="Times New Roman"/>
          <w:sz w:val="28"/>
          <w:szCs w:val="28"/>
        </w:rPr>
        <w:t>Лимпопо».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«Аэробика.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«Лягушата», «Лимпопо».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«Аэробика.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ECF">
        <w:rPr>
          <w:rFonts w:ascii="Times New Roman" w:hAnsi="Times New Roman" w:cs="Times New Roman"/>
          <w:sz w:val="28"/>
          <w:szCs w:val="28"/>
        </w:rPr>
        <w:t>«Осень нас</w:t>
      </w:r>
      <w:r>
        <w:rPr>
          <w:rFonts w:ascii="Times New Roman" w:hAnsi="Times New Roman" w:cs="Times New Roman"/>
          <w:sz w:val="28"/>
          <w:szCs w:val="28"/>
        </w:rPr>
        <w:t>тупила», «Скворушка»,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Урожай»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спросим».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«Здравствуй, осень золотая» 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гнёздышке»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лесу»,«Пять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поросят».</w:t>
      </w:r>
      <w:proofErr w:type="spellStart"/>
      <w:proofErr w:type="gramStart"/>
      <w:r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«Лошадка» CD  «Ах,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11EC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11ECF">
        <w:rPr>
          <w:rFonts w:ascii="Times New Roman" w:hAnsi="Times New Roman" w:cs="Times New Roman"/>
          <w:sz w:val="28"/>
          <w:szCs w:val="28"/>
        </w:rPr>
        <w:t>Медвежата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», «Охотник</w:t>
      </w:r>
      <w:r>
        <w:rPr>
          <w:rFonts w:ascii="Times New Roman" w:hAnsi="Times New Roman" w:cs="Times New Roman"/>
          <w:sz w:val="28"/>
          <w:szCs w:val="28"/>
        </w:rPr>
        <w:t xml:space="preserve"> и заяц», «У жирафов», «Зайка».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«Аэробика.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».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зайцев»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Мишка».</w:t>
      </w:r>
      <w:proofErr w:type="spellStart"/>
      <w:proofErr w:type="gramStart"/>
      <w:r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1ECF">
        <w:rPr>
          <w:rFonts w:ascii="Times New Roman" w:hAnsi="Times New Roman" w:cs="Times New Roman"/>
          <w:sz w:val="28"/>
          <w:szCs w:val="28"/>
        </w:rPr>
        <w:t>«Осень наст</w:t>
      </w:r>
      <w:r>
        <w:rPr>
          <w:rFonts w:ascii="Times New Roman" w:hAnsi="Times New Roman" w:cs="Times New Roman"/>
          <w:sz w:val="28"/>
          <w:szCs w:val="28"/>
        </w:rPr>
        <w:t>упила», «Скворушка», «Урожай», «Осень спросим».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«Здравствуй, осень золотая» </w:t>
      </w:r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«Журавли».</w:t>
      </w:r>
      <w:r w:rsidRPr="00511ECF">
        <w:rPr>
          <w:rFonts w:ascii="Times New Roman" w:hAnsi="Times New Roman" w:cs="Times New Roman"/>
          <w:sz w:val="28"/>
          <w:szCs w:val="28"/>
        </w:rPr>
        <w:t xml:space="preserve">CD Весёлая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</w:p>
    <w:p w:rsidR="00511ECF" w:rsidRPr="00511ECF" w:rsidRDefault="00511ECF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курицы»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утят».</w:t>
      </w:r>
      <w:proofErr w:type="spellStart"/>
      <w:r w:rsidRPr="00511ECF">
        <w:rPr>
          <w:rFonts w:ascii="Times New Roman" w:hAnsi="Times New Roman" w:cs="Times New Roman"/>
          <w:sz w:val="28"/>
          <w:szCs w:val="28"/>
        </w:rPr>
        <w:t>CDПальчиковые</w:t>
      </w:r>
      <w:proofErr w:type="spellEnd"/>
      <w:r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</w:t>
      </w:r>
      <w:r>
        <w:rPr>
          <w:rFonts w:ascii="Times New Roman" w:hAnsi="Times New Roman" w:cs="Times New Roman"/>
          <w:sz w:val="28"/>
          <w:szCs w:val="28"/>
        </w:rPr>
        <w:t xml:space="preserve">ь весёлых поросят»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Е.Железнова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Петушок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(прибаутка), </w:t>
      </w:r>
      <w:r w:rsidR="00862A46">
        <w:rPr>
          <w:rFonts w:ascii="Times New Roman" w:hAnsi="Times New Roman" w:cs="Times New Roman"/>
          <w:sz w:val="28"/>
          <w:szCs w:val="28"/>
        </w:rPr>
        <w:t>«Белые гуси», «Курочка».</w:t>
      </w:r>
      <w:r w:rsidRPr="00511ECF">
        <w:rPr>
          <w:rFonts w:ascii="Times New Roman" w:hAnsi="Times New Roman" w:cs="Times New Roman"/>
          <w:sz w:val="28"/>
          <w:szCs w:val="28"/>
        </w:rPr>
        <w:t>CD  «Ах, вы, сени!».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Утята»</w:t>
      </w:r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«Аэробика.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Червяки»</w:t>
      </w:r>
      <w:proofErr w:type="gramStart"/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="00511ECF"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кукушки»</w:t>
      </w:r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«Каникулы»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М.Протасов</w:t>
      </w:r>
      <w:proofErr w:type="spellEnd"/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Ракушки».</w:t>
      </w:r>
      <w:proofErr w:type="spellStart"/>
      <w:proofErr w:type="gramStart"/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="00511ECF"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«Рыбалка» </w:t>
      </w:r>
      <w:r w:rsidR="00511ECF" w:rsidRPr="00511ECF">
        <w:rPr>
          <w:rFonts w:ascii="Times New Roman" w:hAnsi="Times New Roman" w:cs="Times New Roman"/>
          <w:sz w:val="28"/>
          <w:szCs w:val="28"/>
        </w:rPr>
        <w:t xml:space="preserve">CD  «Песенки </w:t>
      </w:r>
      <w:proofErr w:type="gramStart"/>
      <w:r w:rsidR="00511ECF" w:rsidRPr="00511ECF">
        <w:rPr>
          <w:rFonts w:ascii="Times New Roman" w:hAnsi="Times New Roman" w:cs="Times New Roman"/>
          <w:sz w:val="28"/>
          <w:szCs w:val="28"/>
        </w:rPr>
        <w:t>детские-деревенские</w:t>
      </w:r>
      <w:proofErr w:type="gram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Л.Раздобарина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..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»«</w:t>
      </w:r>
      <w:proofErr w:type="gramEnd"/>
      <w:r>
        <w:rPr>
          <w:rFonts w:ascii="Times New Roman" w:hAnsi="Times New Roman" w:cs="Times New Roman"/>
          <w:sz w:val="28"/>
          <w:szCs w:val="28"/>
        </w:rPr>
        <w:t>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начинать»</w:t>
      </w:r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«Аэробика.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«Самолёт» </w:t>
      </w:r>
      <w:r w:rsidR="00511ECF" w:rsidRPr="00511ECF">
        <w:rPr>
          <w:rFonts w:ascii="Times New Roman" w:hAnsi="Times New Roman" w:cs="Times New Roman"/>
          <w:sz w:val="28"/>
          <w:szCs w:val="28"/>
        </w:rPr>
        <w:t>CD  «Ах, вы, сени!».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Мороз»</w:t>
      </w:r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«Аэробика.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»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«Чай».</w:t>
      </w:r>
      <w:proofErr w:type="spellStart"/>
      <w:proofErr w:type="gramStart"/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="00511ECF"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.</w:t>
      </w:r>
    </w:p>
    <w:p w:rsidR="00511ECF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диване»</w:t>
      </w:r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«Аэробика.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»</w:t>
      </w:r>
    </w:p>
    <w:p w:rsidR="00D62433" w:rsidRPr="00511ECF" w:rsidRDefault="00862A46" w:rsidP="00511ECF">
      <w:pPr>
        <w:tabs>
          <w:tab w:val="left" w:pos="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мышка»</w:t>
      </w:r>
      <w:proofErr w:type="gramStart"/>
      <w:r w:rsidR="00511ECF" w:rsidRPr="00511ECF">
        <w:rPr>
          <w:rFonts w:ascii="Times New Roman" w:hAnsi="Times New Roman" w:cs="Times New Roman"/>
          <w:sz w:val="28"/>
          <w:szCs w:val="28"/>
        </w:rPr>
        <w:t>CD</w:t>
      </w:r>
      <w:proofErr w:type="gramEnd"/>
      <w:r w:rsidR="00511ECF" w:rsidRPr="00511ECF">
        <w:rPr>
          <w:rFonts w:ascii="Times New Roman" w:hAnsi="Times New Roman" w:cs="Times New Roman"/>
          <w:sz w:val="28"/>
          <w:szCs w:val="28"/>
        </w:rPr>
        <w:t>Пальчиковые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 xml:space="preserve"> песенки-игры «Пять весёлых поросят» </w:t>
      </w:r>
      <w:proofErr w:type="spellStart"/>
      <w:r w:rsidR="00511ECF" w:rsidRPr="00511ECF">
        <w:rPr>
          <w:rFonts w:ascii="Times New Roman" w:hAnsi="Times New Roman" w:cs="Times New Roman"/>
          <w:sz w:val="28"/>
          <w:szCs w:val="28"/>
        </w:rPr>
        <w:t>Е.Железнова</w:t>
      </w:r>
      <w:proofErr w:type="spellEnd"/>
      <w:r w:rsidR="00511ECF" w:rsidRPr="00511ECF">
        <w:rPr>
          <w:rFonts w:ascii="Times New Roman" w:hAnsi="Times New Roman" w:cs="Times New Roman"/>
          <w:sz w:val="28"/>
          <w:szCs w:val="28"/>
        </w:rPr>
        <w:t>.</w:t>
      </w: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B54091" w:rsidRPr="00B46EB1" w:rsidRDefault="00B54091" w:rsidP="00B540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B54091" w:rsidRPr="00B46EB1" w:rsidRDefault="00B54091" w:rsidP="00B5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Как воспитать здорового ребенка. М.: ЛИНК</w:t>
      </w:r>
      <w:proofErr w:type="gram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ПРЕСС,1993;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 А. И.,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Колунтаева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Проектирование интегративной программы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образования.-  СПб</w:t>
      </w:r>
      <w:proofErr w:type="gram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ЛОИРО, 2007;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Гаврючина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ДОУ: Методическое пособие. -  М.: ТЦ Сфера, 2008;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А.С. Оздоровительные игры для дошкольников и младших школьников. СПб</w:t>
      </w:r>
      <w:proofErr w:type="gram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2007;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Дедюхина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В.,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А., Могучая Л. Д. Логопедический массаж и лечебная физкультура с детьми 3-5 лет, страдающими детским церебральным параличом. Учебно-практическое пособие для логопедов и медицинских работников. – М.: Издательство «Гном и Д», 2001;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учреждения. - СПб</w:t>
      </w:r>
      <w:proofErr w:type="gram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2001;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ДОУ./Автор-сост. Н. И. Еременко. – Волгоград: ИТД «Корифей». 2009;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Ефименко Н.Н. Материалы к оригинальной авторской программе «Театр физического развития и оздоровления детей дошкольного и младшего школьного возраста». -  М.: ЛИНКА-ПРЕСС, 1999; 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Здоровячок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 оздоровления дошкольников./Авт.-сост. Т. С. Никанорова, Е. М. Сергиенко. – Воронеж: ЧП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Лакоценин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С., 2007.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Быть здоровыми хотим. М.:  ТЦ Сфера, 2004;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Зеленый огонек здоровья: Программа оздоровления дошкольников. - М.: ТЦ Сфера, 2007;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малышей: Сценарии занятий с детьми 3-4 лет. - М.: ТЦ Сфера, 2005;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малышей: Сценарии занятий с детьми 4-5лет. - М.: ТЦ Сфера, 2005;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малышей: Сценарии занятий с детьми 6-7лет. - М.: ТЦ Сфера, 2005</w:t>
      </w:r>
    </w:p>
    <w:p w:rsidR="00B54091" w:rsidRPr="00B46EB1" w:rsidRDefault="00B54091" w:rsidP="00B5409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детском саду: Методическое пособие. – М.: ТЦ Сфера, 2004;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 В.И.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Коноваленко В. В., Коноваленко С.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В.Развитие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связной речи. – М.: «Издательство ГНОМ и  Д», 2000;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С. В., Котова Е. В., Романова Т. А. Система работы с узкими специалистами ДОУ: Методическое пособие. – М.: ТЦ Сфера, 2008.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Т.А. Артикуляционная гимнастика в стихах и картинках. Пособие для логопедов, воспитателей и родителей. - М.: «Издательство Гном и Д»,  2005;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Кудрявцев В.Т., Егоров Б. Б. Развивающая педагогика оздоровления. – М.: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Линка-Пересс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Система коррекционной работы в логопедической группе для детей с общим недоразвитием речи. – СПб</w:t>
      </w:r>
      <w:proofErr w:type="gram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 Музыкальное воспитание дошкольников: Пособие для студентов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н-тов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учащихся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 и колледжей,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уководителей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воспитателей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дет.сада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Катинене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Л.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Палавандишкили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Просвещение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 А. Учим говорить правильно. – М.: «Издательство ГНОМ и Д», 2003;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Э.  Речевые игры // Дошкольное воспитание. - 1998. - № 9, с. 115-119;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Э. Инструменты Карла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- 1998. - №2, с. 141-144;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Пальчиковая гимнастика/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О.В.Узорова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Нефедова. -  М.: ООО «Издательство АСТ», 2004;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 Б., Чиркина Г. В. Воспитание и обучение детей дошкольного возраста с фонетико-фонематическим развитием. – М.: Школьная Пресса, 2002;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для маленьких</w:t>
      </w:r>
      <w:proofErr w:type="gram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Л.Н.Елисеева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1987;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Играем, слушаем, подражаем – звуки получаем. СПб</w:t>
      </w:r>
      <w:proofErr w:type="gram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«Лань», 2002;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Чистякова М.И.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</w:t>
      </w:r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 Просвещение, </w:t>
      </w:r>
      <w:proofErr w:type="spellStart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B4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1995;</w:t>
      </w:r>
    </w:p>
    <w:p w:rsidR="00B54091" w:rsidRPr="00B46EB1" w:rsidRDefault="00B54091" w:rsidP="00B5409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Щетинин М.Н. </w:t>
      </w:r>
      <w:proofErr w:type="spellStart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Стрельниковская</w:t>
      </w:r>
      <w:proofErr w:type="spellEnd"/>
      <w:r w:rsidRPr="00B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 для детей/М. Н. Щетинин. -  М.: Айрис-пресс, 2007;</w:t>
      </w:r>
    </w:p>
    <w:p w:rsidR="00D62433" w:rsidRPr="00B46EB1" w:rsidRDefault="00D62433" w:rsidP="00DC0C89">
      <w:pPr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D62433" w:rsidRDefault="00D62433" w:rsidP="00DC0C89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sectPr w:rsidR="00D62433" w:rsidSect="005A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26" w:rsidRDefault="00ED7926" w:rsidP="00EC66E0">
      <w:pPr>
        <w:spacing w:after="0" w:line="240" w:lineRule="auto"/>
      </w:pPr>
      <w:r>
        <w:separator/>
      </w:r>
    </w:p>
  </w:endnote>
  <w:endnote w:type="continuationSeparator" w:id="0">
    <w:p w:rsidR="00ED7926" w:rsidRDefault="00ED7926" w:rsidP="00E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26" w:rsidRDefault="00ED7926" w:rsidP="00EC66E0">
      <w:pPr>
        <w:spacing w:after="0" w:line="240" w:lineRule="auto"/>
      </w:pPr>
      <w:r>
        <w:separator/>
      </w:r>
    </w:p>
  </w:footnote>
  <w:footnote w:type="continuationSeparator" w:id="0">
    <w:p w:rsidR="00ED7926" w:rsidRDefault="00ED7926" w:rsidP="00EC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9A6"/>
    <w:multiLevelType w:val="hybridMultilevel"/>
    <w:tmpl w:val="83026C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C6082"/>
    <w:multiLevelType w:val="hybridMultilevel"/>
    <w:tmpl w:val="26F2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438A3"/>
    <w:multiLevelType w:val="hybridMultilevel"/>
    <w:tmpl w:val="E6B8D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4021E"/>
    <w:multiLevelType w:val="hybridMultilevel"/>
    <w:tmpl w:val="DDA8F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611D9"/>
    <w:multiLevelType w:val="hybridMultilevel"/>
    <w:tmpl w:val="AC6E7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B46D5"/>
    <w:multiLevelType w:val="hybridMultilevel"/>
    <w:tmpl w:val="1954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76736"/>
    <w:multiLevelType w:val="hybridMultilevel"/>
    <w:tmpl w:val="93BC31C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1B0264"/>
    <w:multiLevelType w:val="hybridMultilevel"/>
    <w:tmpl w:val="8CEA5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B050A"/>
    <w:multiLevelType w:val="hybridMultilevel"/>
    <w:tmpl w:val="F894D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4B2EF6"/>
    <w:multiLevelType w:val="hybridMultilevel"/>
    <w:tmpl w:val="1152D17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1E8A4029"/>
    <w:multiLevelType w:val="hybridMultilevel"/>
    <w:tmpl w:val="8236C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55EA9"/>
    <w:multiLevelType w:val="hybridMultilevel"/>
    <w:tmpl w:val="8AAE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100E8"/>
    <w:multiLevelType w:val="hybridMultilevel"/>
    <w:tmpl w:val="046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B5C9E"/>
    <w:multiLevelType w:val="hybridMultilevel"/>
    <w:tmpl w:val="C4881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B6E5B"/>
    <w:multiLevelType w:val="hybridMultilevel"/>
    <w:tmpl w:val="BCDA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3418B"/>
    <w:multiLevelType w:val="hybridMultilevel"/>
    <w:tmpl w:val="8A9A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F7B5F"/>
    <w:multiLevelType w:val="hybridMultilevel"/>
    <w:tmpl w:val="BFE8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5C68DC"/>
    <w:multiLevelType w:val="hybridMultilevel"/>
    <w:tmpl w:val="04A6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51B27"/>
    <w:multiLevelType w:val="hybridMultilevel"/>
    <w:tmpl w:val="B81E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33A43"/>
    <w:multiLevelType w:val="hybridMultilevel"/>
    <w:tmpl w:val="B2C82B9E"/>
    <w:lvl w:ilvl="0" w:tplc="9514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043F7"/>
    <w:multiLevelType w:val="hybridMultilevel"/>
    <w:tmpl w:val="2D08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65723"/>
    <w:multiLevelType w:val="hybridMultilevel"/>
    <w:tmpl w:val="490CAFC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3">
    <w:nsid w:val="48B10444"/>
    <w:multiLevelType w:val="hybridMultilevel"/>
    <w:tmpl w:val="8E76C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346E2"/>
    <w:multiLevelType w:val="hybridMultilevel"/>
    <w:tmpl w:val="40C63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1708C4"/>
    <w:multiLevelType w:val="hybridMultilevel"/>
    <w:tmpl w:val="CCFE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53803"/>
    <w:multiLevelType w:val="hybridMultilevel"/>
    <w:tmpl w:val="14A43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240A1"/>
    <w:multiLevelType w:val="hybridMultilevel"/>
    <w:tmpl w:val="2A5A0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23045"/>
    <w:multiLevelType w:val="hybridMultilevel"/>
    <w:tmpl w:val="2BE8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EB2B85"/>
    <w:multiLevelType w:val="hybridMultilevel"/>
    <w:tmpl w:val="55C2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2548A7"/>
    <w:multiLevelType w:val="hybridMultilevel"/>
    <w:tmpl w:val="E780C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012FBE"/>
    <w:multiLevelType w:val="hybridMultilevel"/>
    <w:tmpl w:val="A8405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A4347D"/>
    <w:multiLevelType w:val="hybridMultilevel"/>
    <w:tmpl w:val="C6D6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555254"/>
    <w:multiLevelType w:val="hybridMultilevel"/>
    <w:tmpl w:val="6798C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41665"/>
    <w:multiLevelType w:val="hybridMultilevel"/>
    <w:tmpl w:val="BE988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D966A8"/>
    <w:multiLevelType w:val="hybridMultilevel"/>
    <w:tmpl w:val="201C3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B75196"/>
    <w:multiLevelType w:val="hybridMultilevel"/>
    <w:tmpl w:val="6FCA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F80249"/>
    <w:multiLevelType w:val="hybridMultilevel"/>
    <w:tmpl w:val="34C84CB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8">
    <w:nsid w:val="6F197137"/>
    <w:multiLevelType w:val="hybridMultilevel"/>
    <w:tmpl w:val="1B3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838CC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5F4C8C"/>
    <w:multiLevelType w:val="hybridMultilevel"/>
    <w:tmpl w:val="BEBCA47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0">
    <w:nsid w:val="76817C80"/>
    <w:multiLevelType w:val="hybridMultilevel"/>
    <w:tmpl w:val="FDC0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C2DB3"/>
    <w:multiLevelType w:val="hybridMultilevel"/>
    <w:tmpl w:val="C05AD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D2FB5"/>
    <w:multiLevelType w:val="hybridMultilevel"/>
    <w:tmpl w:val="403CC6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0A55E6"/>
    <w:multiLevelType w:val="hybridMultilevel"/>
    <w:tmpl w:val="4FD29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B303DF"/>
    <w:multiLevelType w:val="hybridMultilevel"/>
    <w:tmpl w:val="7624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1"/>
  </w:num>
  <w:num w:numId="5">
    <w:abstractNumId w:val="6"/>
  </w:num>
  <w:num w:numId="6">
    <w:abstractNumId w:val="42"/>
  </w:num>
  <w:num w:numId="7">
    <w:abstractNumId w:val="41"/>
  </w:num>
  <w:num w:numId="8">
    <w:abstractNumId w:val="8"/>
  </w:num>
  <w:num w:numId="9">
    <w:abstractNumId w:val="38"/>
  </w:num>
  <w:num w:numId="10">
    <w:abstractNumId w:val="22"/>
  </w:num>
  <w:num w:numId="11">
    <w:abstractNumId w:val="39"/>
  </w:num>
  <w:num w:numId="12">
    <w:abstractNumId w:val="29"/>
  </w:num>
  <w:num w:numId="13">
    <w:abstractNumId w:val="0"/>
  </w:num>
  <w:num w:numId="14">
    <w:abstractNumId w:val="24"/>
  </w:num>
  <w:num w:numId="15">
    <w:abstractNumId w:val="19"/>
  </w:num>
  <w:num w:numId="16">
    <w:abstractNumId w:val="3"/>
  </w:num>
  <w:num w:numId="17">
    <w:abstractNumId w:val="40"/>
  </w:num>
  <w:num w:numId="18">
    <w:abstractNumId w:val="36"/>
  </w:num>
  <w:num w:numId="19">
    <w:abstractNumId w:val="2"/>
  </w:num>
  <w:num w:numId="20">
    <w:abstractNumId w:val="26"/>
  </w:num>
  <w:num w:numId="21">
    <w:abstractNumId w:val="21"/>
  </w:num>
  <w:num w:numId="22">
    <w:abstractNumId w:val="25"/>
  </w:num>
  <w:num w:numId="23">
    <w:abstractNumId w:val="14"/>
  </w:num>
  <w:num w:numId="24">
    <w:abstractNumId w:val="28"/>
  </w:num>
  <w:num w:numId="25">
    <w:abstractNumId w:val="15"/>
  </w:num>
  <w:num w:numId="26">
    <w:abstractNumId w:val="32"/>
  </w:num>
  <w:num w:numId="27">
    <w:abstractNumId w:val="18"/>
  </w:num>
  <w:num w:numId="28">
    <w:abstractNumId w:val="23"/>
  </w:num>
  <w:num w:numId="29">
    <w:abstractNumId w:val="27"/>
  </w:num>
  <w:num w:numId="30">
    <w:abstractNumId w:val="16"/>
  </w:num>
  <w:num w:numId="31">
    <w:abstractNumId w:val="37"/>
  </w:num>
  <w:num w:numId="32">
    <w:abstractNumId w:val="1"/>
  </w:num>
  <w:num w:numId="33">
    <w:abstractNumId w:val="30"/>
  </w:num>
  <w:num w:numId="34">
    <w:abstractNumId w:val="9"/>
  </w:num>
  <w:num w:numId="35">
    <w:abstractNumId w:val="33"/>
  </w:num>
  <w:num w:numId="36">
    <w:abstractNumId w:val="45"/>
  </w:num>
  <w:num w:numId="37">
    <w:abstractNumId w:val="4"/>
  </w:num>
  <w:num w:numId="38">
    <w:abstractNumId w:val="44"/>
  </w:num>
  <w:num w:numId="39">
    <w:abstractNumId w:val="34"/>
  </w:num>
  <w:num w:numId="40">
    <w:abstractNumId w:val="31"/>
  </w:num>
  <w:num w:numId="41">
    <w:abstractNumId w:val="5"/>
  </w:num>
  <w:num w:numId="42">
    <w:abstractNumId w:val="12"/>
  </w:num>
  <w:num w:numId="43">
    <w:abstractNumId w:val="35"/>
  </w:num>
  <w:num w:numId="44">
    <w:abstractNumId w:val="13"/>
  </w:num>
  <w:num w:numId="45">
    <w:abstractNumId w:val="4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F0"/>
    <w:rsid w:val="00026407"/>
    <w:rsid w:val="000340D6"/>
    <w:rsid w:val="00042646"/>
    <w:rsid w:val="00055CD9"/>
    <w:rsid w:val="000568F0"/>
    <w:rsid w:val="00065CE3"/>
    <w:rsid w:val="0007321D"/>
    <w:rsid w:val="0009371F"/>
    <w:rsid w:val="000A242C"/>
    <w:rsid w:val="000B7029"/>
    <w:rsid w:val="000C2D74"/>
    <w:rsid w:val="000E1CDF"/>
    <w:rsid w:val="000E7196"/>
    <w:rsid w:val="000F4973"/>
    <w:rsid w:val="00102FED"/>
    <w:rsid w:val="00107E8E"/>
    <w:rsid w:val="00110356"/>
    <w:rsid w:val="00146382"/>
    <w:rsid w:val="0016045B"/>
    <w:rsid w:val="00167C23"/>
    <w:rsid w:val="00175434"/>
    <w:rsid w:val="001906E5"/>
    <w:rsid w:val="001978FB"/>
    <w:rsid w:val="001A3E52"/>
    <w:rsid w:val="001C1AAC"/>
    <w:rsid w:val="001D2F92"/>
    <w:rsid w:val="001F103E"/>
    <w:rsid w:val="002044A3"/>
    <w:rsid w:val="0021063B"/>
    <w:rsid w:val="002113AF"/>
    <w:rsid w:val="00221392"/>
    <w:rsid w:val="0026517E"/>
    <w:rsid w:val="002666EB"/>
    <w:rsid w:val="00274C6E"/>
    <w:rsid w:val="002755E7"/>
    <w:rsid w:val="0027796B"/>
    <w:rsid w:val="0028684C"/>
    <w:rsid w:val="00296F85"/>
    <w:rsid w:val="002D09D9"/>
    <w:rsid w:val="00316289"/>
    <w:rsid w:val="00333133"/>
    <w:rsid w:val="00354E3B"/>
    <w:rsid w:val="00365ED2"/>
    <w:rsid w:val="003A2777"/>
    <w:rsid w:val="003B038F"/>
    <w:rsid w:val="003C461D"/>
    <w:rsid w:val="003E3A7E"/>
    <w:rsid w:val="004018D5"/>
    <w:rsid w:val="00405D0B"/>
    <w:rsid w:val="004075FF"/>
    <w:rsid w:val="004137F3"/>
    <w:rsid w:val="00417E2B"/>
    <w:rsid w:val="00420E72"/>
    <w:rsid w:val="00424B4C"/>
    <w:rsid w:val="0042614C"/>
    <w:rsid w:val="004533A0"/>
    <w:rsid w:val="00467616"/>
    <w:rsid w:val="00480D58"/>
    <w:rsid w:val="004902F4"/>
    <w:rsid w:val="004C1459"/>
    <w:rsid w:val="004C471A"/>
    <w:rsid w:val="004E1335"/>
    <w:rsid w:val="00511ECF"/>
    <w:rsid w:val="00512A01"/>
    <w:rsid w:val="00520C8C"/>
    <w:rsid w:val="0055030E"/>
    <w:rsid w:val="00564980"/>
    <w:rsid w:val="00566083"/>
    <w:rsid w:val="00586525"/>
    <w:rsid w:val="005A3DB5"/>
    <w:rsid w:val="005A5F49"/>
    <w:rsid w:val="005A612D"/>
    <w:rsid w:val="005C40B8"/>
    <w:rsid w:val="005C473C"/>
    <w:rsid w:val="005D311E"/>
    <w:rsid w:val="005D7C5E"/>
    <w:rsid w:val="005E5162"/>
    <w:rsid w:val="005F0ED0"/>
    <w:rsid w:val="005F3448"/>
    <w:rsid w:val="005F4C89"/>
    <w:rsid w:val="006139F2"/>
    <w:rsid w:val="00640064"/>
    <w:rsid w:val="00642B04"/>
    <w:rsid w:val="006532D7"/>
    <w:rsid w:val="00684351"/>
    <w:rsid w:val="00697278"/>
    <w:rsid w:val="00730CB4"/>
    <w:rsid w:val="00731D92"/>
    <w:rsid w:val="00737572"/>
    <w:rsid w:val="007534C1"/>
    <w:rsid w:val="007562FE"/>
    <w:rsid w:val="0079301C"/>
    <w:rsid w:val="007A6744"/>
    <w:rsid w:val="007B3EA1"/>
    <w:rsid w:val="007B7621"/>
    <w:rsid w:val="007C398B"/>
    <w:rsid w:val="007F0313"/>
    <w:rsid w:val="007F374D"/>
    <w:rsid w:val="007F5E53"/>
    <w:rsid w:val="00806862"/>
    <w:rsid w:val="00816312"/>
    <w:rsid w:val="00831031"/>
    <w:rsid w:val="00844880"/>
    <w:rsid w:val="00854CD6"/>
    <w:rsid w:val="00862A46"/>
    <w:rsid w:val="00862EBF"/>
    <w:rsid w:val="00864CE1"/>
    <w:rsid w:val="00892F79"/>
    <w:rsid w:val="008C2841"/>
    <w:rsid w:val="008E000A"/>
    <w:rsid w:val="008E6E07"/>
    <w:rsid w:val="00905D18"/>
    <w:rsid w:val="00936407"/>
    <w:rsid w:val="00940145"/>
    <w:rsid w:val="0097362F"/>
    <w:rsid w:val="00984C92"/>
    <w:rsid w:val="00986318"/>
    <w:rsid w:val="009A7F66"/>
    <w:rsid w:val="009B3789"/>
    <w:rsid w:val="009C6DC7"/>
    <w:rsid w:val="009E272A"/>
    <w:rsid w:val="009F1B05"/>
    <w:rsid w:val="009F2F8E"/>
    <w:rsid w:val="00A123F6"/>
    <w:rsid w:val="00A13471"/>
    <w:rsid w:val="00A36CC4"/>
    <w:rsid w:val="00A42037"/>
    <w:rsid w:val="00A55A85"/>
    <w:rsid w:val="00A8179B"/>
    <w:rsid w:val="00A8728A"/>
    <w:rsid w:val="00A911C9"/>
    <w:rsid w:val="00A96BDB"/>
    <w:rsid w:val="00AE17A7"/>
    <w:rsid w:val="00AE4CEE"/>
    <w:rsid w:val="00AF02B8"/>
    <w:rsid w:val="00AF3165"/>
    <w:rsid w:val="00B06ACC"/>
    <w:rsid w:val="00B174F6"/>
    <w:rsid w:val="00B176E7"/>
    <w:rsid w:val="00B46EB1"/>
    <w:rsid w:val="00B54091"/>
    <w:rsid w:val="00BA70EB"/>
    <w:rsid w:val="00BC4C50"/>
    <w:rsid w:val="00BD6BE9"/>
    <w:rsid w:val="00BE24F0"/>
    <w:rsid w:val="00BF1996"/>
    <w:rsid w:val="00C02B16"/>
    <w:rsid w:val="00C45ED5"/>
    <w:rsid w:val="00C5323B"/>
    <w:rsid w:val="00C569A5"/>
    <w:rsid w:val="00C67426"/>
    <w:rsid w:val="00C703EC"/>
    <w:rsid w:val="00CA6468"/>
    <w:rsid w:val="00CA7E6A"/>
    <w:rsid w:val="00CD5325"/>
    <w:rsid w:val="00CE706A"/>
    <w:rsid w:val="00D05A6D"/>
    <w:rsid w:val="00D27102"/>
    <w:rsid w:val="00D36473"/>
    <w:rsid w:val="00D62433"/>
    <w:rsid w:val="00D967F9"/>
    <w:rsid w:val="00DA4C07"/>
    <w:rsid w:val="00DA5F72"/>
    <w:rsid w:val="00DB0DEA"/>
    <w:rsid w:val="00DB5E73"/>
    <w:rsid w:val="00DC0C89"/>
    <w:rsid w:val="00DC6D2F"/>
    <w:rsid w:val="00DE3F59"/>
    <w:rsid w:val="00DE5762"/>
    <w:rsid w:val="00E061DE"/>
    <w:rsid w:val="00E67450"/>
    <w:rsid w:val="00EA1202"/>
    <w:rsid w:val="00EC66E0"/>
    <w:rsid w:val="00ED134C"/>
    <w:rsid w:val="00ED7926"/>
    <w:rsid w:val="00F168BF"/>
    <w:rsid w:val="00F32B87"/>
    <w:rsid w:val="00F6006F"/>
    <w:rsid w:val="00F73DFB"/>
    <w:rsid w:val="00F874E5"/>
    <w:rsid w:val="00FA7C0A"/>
    <w:rsid w:val="00FD0C92"/>
    <w:rsid w:val="00FD676C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2"/>
  </w:style>
  <w:style w:type="paragraph" w:styleId="1">
    <w:name w:val="heading 1"/>
    <w:basedOn w:val="a"/>
    <w:next w:val="a"/>
    <w:link w:val="10"/>
    <w:uiPriority w:val="9"/>
    <w:qFormat/>
    <w:rsid w:val="00EC6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66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6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C6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6E0"/>
  </w:style>
  <w:style w:type="paragraph" w:styleId="a7">
    <w:name w:val="footer"/>
    <w:basedOn w:val="a"/>
    <w:link w:val="a8"/>
    <w:uiPriority w:val="99"/>
    <w:unhideWhenUsed/>
    <w:rsid w:val="00E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6E0"/>
  </w:style>
  <w:style w:type="character" w:customStyle="1" w:styleId="20">
    <w:name w:val="Заголовок 2 Знак"/>
    <w:basedOn w:val="a0"/>
    <w:link w:val="2"/>
    <w:uiPriority w:val="9"/>
    <w:semiHidden/>
    <w:rsid w:val="00EC6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rsid w:val="0068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B5E7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0E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4C6E"/>
    <w:pPr>
      <w:ind w:left="720"/>
      <w:contextualSpacing/>
    </w:pPr>
  </w:style>
  <w:style w:type="table" w:styleId="ae">
    <w:name w:val="Table Grid"/>
    <w:basedOn w:val="a1"/>
    <w:uiPriority w:val="59"/>
    <w:rsid w:val="00E0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ED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E706A"/>
    <w:pPr>
      <w:spacing w:after="0" w:line="240" w:lineRule="auto"/>
      <w:jc w:val="both"/>
    </w:pPr>
    <w:rPr>
      <w:rFonts w:ascii="Arial" w:eastAsia="Times New Roman" w:hAnsi="Arial" w:cs="Arial"/>
      <w:bCs/>
      <w:i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E706A"/>
    <w:rPr>
      <w:rFonts w:ascii="Arial" w:eastAsia="Times New Roman" w:hAnsi="Arial" w:cs="Arial"/>
      <w:bCs/>
      <w:iCs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E4C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E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2"/>
  </w:style>
  <w:style w:type="paragraph" w:styleId="1">
    <w:name w:val="heading 1"/>
    <w:basedOn w:val="a"/>
    <w:next w:val="a"/>
    <w:link w:val="10"/>
    <w:uiPriority w:val="9"/>
    <w:qFormat/>
    <w:rsid w:val="00EC6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66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6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C6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6E0"/>
  </w:style>
  <w:style w:type="paragraph" w:styleId="a7">
    <w:name w:val="footer"/>
    <w:basedOn w:val="a"/>
    <w:link w:val="a8"/>
    <w:uiPriority w:val="99"/>
    <w:unhideWhenUsed/>
    <w:rsid w:val="00E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6E0"/>
  </w:style>
  <w:style w:type="character" w:customStyle="1" w:styleId="20">
    <w:name w:val="Заголовок 2 Знак"/>
    <w:basedOn w:val="a0"/>
    <w:link w:val="2"/>
    <w:uiPriority w:val="9"/>
    <w:semiHidden/>
    <w:rsid w:val="00EC6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rsid w:val="0068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B5E7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0E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4C6E"/>
    <w:pPr>
      <w:ind w:left="720"/>
      <w:contextualSpacing/>
    </w:pPr>
  </w:style>
  <w:style w:type="table" w:styleId="ae">
    <w:name w:val="Table Grid"/>
    <w:basedOn w:val="a1"/>
    <w:uiPriority w:val="59"/>
    <w:rsid w:val="00E0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ED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E706A"/>
    <w:pPr>
      <w:spacing w:after="0" w:line="240" w:lineRule="auto"/>
      <w:jc w:val="both"/>
    </w:pPr>
    <w:rPr>
      <w:rFonts w:ascii="Arial" w:eastAsia="Times New Roman" w:hAnsi="Arial" w:cs="Arial"/>
      <w:bCs/>
      <w:i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E706A"/>
    <w:rPr>
      <w:rFonts w:ascii="Arial" w:eastAsia="Times New Roman" w:hAnsi="Arial" w:cs="Arial"/>
      <w:bCs/>
      <w:iCs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AE4C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E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E90-E7EC-48BA-B130-3F931E22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45</Pages>
  <Words>12071</Words>
  <Characters>68806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Логопед</cp:lastModifiedBy>
  <cp:revision>55</cp:revision>
  <cp:lastPrinted>2013-09-16T06:05:00Z</cp:lastPrinted>
  <dcterms:created xsi:type="dcterms:W3CDTF">2013-04-01T14:54:00Z</dcterms:created>
  <dcterms:modified xsi:type="dcterms:W3CDTF">2013-10-01T04:40:00Z</dcterms:modified>
</cp:coreProperties>
</file>