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C3" w:rsidRDefault="00771AC3" w:rsidP="00DB6097">
      <w:pPr>
        <w:spacing w:after="0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771AC3" w:rsidRDefault="00771AC3" w:rsidP="00771AC3">
      <w:pPr>
        <w:spacing w:after="0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color w:val="000000"/>
          <w:sz w:val="36"/>
          <w:szCs w:val="36"/>
        </w:rPr>
        <w:t>Конспект непосредственно образовательной деятельности</w:t>
      </w:r>
    </w:p>
    <w:p w:rsidR="00771AC3" w:rsidRDefault="00771AC3" w:rsidP="00771AC3">
      <w:pPr>
        <w:spacing w:after="0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color w:val="000000"/>
          <w:sz w:val="36"/>
          <w:szCs w:val="36"/>
        </w:rPr>
        <w:t>по художественной литературе</w:t>
      </w:r>
    </w:p>
    <w:p w:rsidR="00771AC3" w:rsidRDefault="00771AC3" w:rsidP="00771AC3">
      <w:pPr>
        <w:spacing w:after="0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Литературная викторина на тему: «Наши любимые поэты». Стихотворения А. </w:t>
      </w:r>
      <w:proofErr w:type="spellStart"/>
      <w:r>
        <w:rPr>
          <w:rFonts w:ascii="Times New Roman" w:eastAsia="Calibri" w:hAnsi="Times New Roman" w:cs="Times New Roman"/>
          <w:color w:val="000000"/>
          <w:sz w:val="36"/>
          <w:szCs w:val="36"/>
        </w:rPr>
        <w:t>Барто</w:t>
      </w:r>
      <w:proofErr w:type="spellEnd"/>
      <w:r>
        <w:rPr>
          <w:rFonts w:ascii="Times New Roman" w:eastAsia="Calibri" w:hAnsi="Times New Roman" w:cs="Times New Roman"/>
          <w:color w:val="000000"/>
          <w:sz w:val="36"/>
          <w:szCs w:val="36"/>
        </w:rPr>
        <w:t>, С. Михалкова.</w:t>
      </w:r>
    </w:p>
    <w:p w:rsidR="00771AC3" w:rsidRDefault="00771AC3" w:rsidP="00771AC3">
      <w:pPr>
        <w:spacing w:after="0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color w:val="000000"/>
          <w:sz w:val="36"/>
          <w:szCs w:val="36"/>
        </w:rPr>
        <w:t>Старшая группа</w:t>
      </w:r>
    </w:p>
    <w:p w:rsidR="00771AC3" w:rsidRDefault="00771AC3" w:rsidP="00771AC3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1AC3" w:rsidRDefault="00771AC3" w:rsidP="00771A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71AC3">
        <w:rPr>
          <w:rFonts w:ascii="Times New Roman" w:hAnsi="Times New Roman" w:cs="Times New Roman"/>
          <w:b/>
          <w:sz w:val="36"/>
          <w:szCs w:val="36"/>
        </w:rPr>
        <w:t>Программное содержание:</w:t>
      </w:r>
    </w:p>
    <w:p w:rsidR="00771AC3" w:rsidRDefault="00771AC3" w:rsidP="00771AC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71AC3" w:rsidRDefault="00771AC3" w:rsidP="00771AC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71AC3">
        <w:rPr>
          <w:rFonts w:ascii="Times New Roman" w:hAnsi="Times New Roman" w:cs="Times New Roman"/>
          <w:sz w:val="24"/>
          <w:szCs w:val="24"/>
        </w:rPr>
        <w:t>Систематизировать</w:t>
      </w:r>
      <w:r>
        <w:rPr>
          <w:rFonts w:ascii="Times New Roman" w:hAnsi="Times New Roman" w:cs="Times New Roman"/>
          <w:sz w:val="24"/>
          <w:szCs w:val="24"/>
        </w:rPr>
        <w:t xml:space="preserve"> знания о литературном творчестве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, С. Михалкова; учить придумывать сказки и загадки по предложенному началу на заданную тему.</w:t>
      </w:r>
    </w:p>
    <w:p w:rsidR="00771AC3" w:rsidRDefault="00771AC3" w:rsidP="00771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AC3" w:rsidRDefault="00771AC3" w:rsidP="00771AC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выразительно читать стихотворения.</w:t>
      </w:r>
    </w:p>
    <w:p w:rsidR="00771AC3" w:rsidRDefault="00771AC3" w:rsidP="00771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AC3" w:rsidRPr="00771AC3" w:rsidRDefault="00771AC3" w:rsidP="00771AC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творчеству</w:t>
      </w:r>
      <w:r w:rsidR="000871B9">
        <w:rPr>
          <w:rFonts w:ascii="Times New Roman" w:hAnsi="Times New Roman" w:cs="Times New Roman"/>
          <w:sz w:val="24"/>
          <w:szCs w:val="24"/>
        </w:rPr>
        <w:t xml:space="preserve"> поэтов</w:t>
      </w:r>
      <w:r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, и С. Михалкова, бережное отношение к книгам.</w:t>
      </w:r>
    </w:p>
    <w:p w:rsidR="00771AC3" w:rsidRPr="00771AC3" w:rsidRDefault="00771AC3" w:rsidP="00771AC3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1AC3" w:rsidRPr="00771AC3" w:rsidRDefault="00771AC3" w:rsidP="00771AC3">
      <w:pPr>
        <w:rPr>
          <w:rFonts w:ascii="Times New Roman" w:hAnsi="Times New Roman" w:cs="Times New Roman"/>
          <w:sz w:val="24"/>
          <w:szCs w:val="24"/>
        </w:rPr>
      </w:pPr>
      <w:r w:rsidRPr="00771AC3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</w:p>
    <w:p w:rsidR="003E2AE6" w:rsidRDefault="00771AC3" w:rsidP="00771AC3">
      <w:pPr>
        <w:rPr>
          <w:rFonts w:ascii="Times New Roman" w:hAnsi="Times New Roman" w:cs="Times New Roman"/>
          <w:sz w:val="24"/>
          <w:szCs w:val="24"/>
        </w:rPr>
      </w:pPr>
      <w:r w:rsidRPr="00771AC3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771AC3">
        <w:rPr>
          <w:rFonts w:ascii="Times New Roman" w:hAnsi="Times New Roman" w:cs="Times New Roman"/>
          <w:sz w:val="24"/>
          <w:szCs w:val="24"/>
        </w:rPr>
        <w:t xml:space="preserve"> беседа, вопросы к детям,</w:t>
      </w:r>
      <w:r>
        <w:rPr>
          <w:rFonts w:ascii="Times New Roman" w:hAnsi="Times New Roman" w:cs="Times New Roman"/>
          <w:sz w:val="24"/>
          <w:szCs w:val="24"/>
        </w:rPr>
        <w:t xml:space="preserve"> чтение</w:t>
      </w:r>
      <w:r w:rsidR="003E2AE6">
        <w:rPr>
          <w:rFonts w:ascii="Times New Roman" w:hAnsi="Times New Roman" w:cs="Times New Roman"/>
          <w:sz w:val="24"/>
          <w:szCs w:val="24"/>
        </w:rPr>
        <w:t xml:space="preserve"> детьми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стихотворений наизусть</w:t>
      </w:r>
      <w:r w:rsidR="003E2AE6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3E2AE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3E2AE6">
        <w:rPr>
          <w:rFonts w:ascii="Times New Roman" w:hAnsi="Times New Roman" w:cs="Times New Roman"/>
          <w:sz w:val="24"/>
          <w:szCs w:val="24"/>
        </w:rPr>
        <w:t xml:space="preserve"> из цикла «Игрушки», чтение рассказа С. Михалкова «Дядя Степа».</w:t>
      </w:r>
    </w:p>
    <w:p w:rsidR="00771AC3" w:rsidRPr="00771AC3" w:rsidRDefault="00771AC3" w:rsidP="00771AC3">
      <w:pPr>
        <w:rPr>
          <w:rFonts w:ascii="Times New Roman" w:hAnsi="Times New Roman" w:cs="Times New Roman"/>
          <w:b/>
          <w:sz w:val="24"/>
          <w:szCs w:val="24"/>
        </w:rPr>
      </w:pPr>
      <w:r w:rsidRPr="00771AC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771AC3">
        <w:rPr>
          <w:rFonts w:ascii="Times New Roman" w:hAnsi="Times New Roman" w:cs="Times New Roman"/>
          <w:sz w:val="24"/>
          <w:szCs w:val="24"/>
        </w:rPr>
        <w:t>рассматривание</w:t>
      </w:r>
      <w:r w:rsidR="003E2AE6">
        <w:rPr>
          <w:rFonts w:ascii="Times New Roman" w:hAnsi="Times New Roman" w:cs="Times New Roman"/>
          <w:sz w:val="24"/>
          <w:szCs w:val="24"/>
        </w:rPr>
        <w:t xml:space="preserve"> книг А. </w:t>
      </w:r>
      <w:proofErr w:type="spellStart"/>
      <w:r w:rsidR="003E2AE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3E2AE6">
        <w:rPr>
          <w:rFonts w:ascii="Times New Roman" w:hAnsi="Times New Roman" w:cs="Times New Roman"/>
          <w:sz w:val="24"/>
          <w:szCs w:val="24"/>
        </w:rPr>
        <w:t xml:space="preserve"> и С. Михалкова, рассматривание</w:t>
      </w:r>
      <w:r w:rsidRPr="00771AC3">
        <w:rPr>
          <w:rFonts w:ascii="Times New Roman" w:hAnsi="Times New Roman" w:cs="Times New Roman"/>
          <w:sz w:val="24"/>
          <w:szCs w:val="24"/>
        </w:rPr>
        <w:t xml:space="preserve"> иллюстраций в книгах, </w:t>
      </w:r>
      <w:r w:rsidR="003E2AE6">
        <w:rPr>
          <w:rFonts w:ascii="Times New Roman" w:hAnsi="Times New Roman" w:cs="Times New Roman"/>
          <w:sz w:val="24"/>
          <w:szCs w:val="24"/>
        </w:rPr>
        <w:t>чтение  «Веревочка», «На заставе», «Как Вовочка стал старшим братом».</w:t>
      </w:r>
    </w:p>
    <w:p w:rsidR="003E2AE6" w:rsidRDefault="00771AC3" w:rsidP="00DB6097">
      <w:pPr>
        <w:rPr>
          <w:rFonts w:ascii="Times New Roman" w:hAnsi="Times New Roman" w:cs="Times New Roman"/>
          <w:sz w:val="24"/>
          <w:szCs w:val="24"/>
        </w:rPr>
      </w:pPr>
      <w:r w:rsidRPr="00771AC3">
        <w:rPr>
          <w:rFonts w:ascii="Times New Roman" w:hAnsi="Times New Roman" w:cs="Times New Roman"/>
          <w:b/>
          <w:sz w:val="24"/>
          <w:szCs w:val="24"/>
        </w:rPr>
        <w:t>Материалы и оборудование педагогического процесса</w:t>
      </w:r>
      <w:r w:rsidR="003E2A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2AE6">
        <w:rPr>
          <w:rFonts w:ascii="Times New Roman" w:hAnsi="Times New Roman" w:cs="Times New Roman"/>
          <w:sz w:val="24"/>
          <w:szCs w:val="24"/>
        </w:rPr>
        <w:t xml:space="preserve">книги для тематической выставки «Наши любимые </w:t>
      </w:r>
      <w:r w:rsidR="000871B9">
        <w:rPr>
          <w:rFonts w:ascii="Times New Roman" w:hAnsi="Times New Roman" w:cs="Times New Roman"/>
          <w:sz w:val="24"/>
          <w:szCs w:val="24"/>
        </w:rPr>
        <w:t>поэты» портреты</w:t>
      </w:r>
      <w:r w:rsidR="003E2AE6">
        <w:rPr>
          <w:rFonts w:ascii="Times New Roman" w:hAnsi="Times New Roman" w:cs="Times New Roman"/>
          <w:sz w:val="24"/>
          <w:szCs w:val="24"/>
        </w:rPr>
        <w:t xml:space="preserve"> А. Барто и С. Михалкова.</w:t>
      </w:r>
    </w:p>
    <w:p w:rsidR="00DB6097" w:rsidRPr="00DB6097" w:rsidRDefault="00DB6097" w:rsidP="00DB60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2AE6" w:rsidRDefault="003E2AE6" w:rsidP="000871B9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Ход деятельности</w:t>
      </w:r>
    </w:p>
    <w:p w:rsidR="000871B9" w:rsidRDefault="000871B9" w:rsidP="000871B9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2AE6" w:rsidRDefault="000871B9" w:rsidP="000871B9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871B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Дети рассматривают первую часть тематической выставки по произведениям А. </w:t>
      </w:r>
      <w:proofErr w:type="spellStart"/>
      <w:r w:rsidRPr="000871B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Барто</w:t>
      </w:r>
      <w:proofErr w:type="spellEnd"/>
      <w:r w:rsidRPr="000871B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 Воспитатель обращает их внимание на портрет поэтессы.</w:t>
      </w:r>
    </w:p>
    <w:p w:rsidR="000871B9" w:rsidRDefault="000871B9" w:rsidP="000871B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Ребята, какие книги, стихотворения Агнии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Барто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 знаете?</w:t>
      </w:r>
    </w:p>
    <w:p w:rsidR="000871B9" w:rsidRPr="000871B9" w:rsidRDefault="000871B9" w:rsidP="000871B9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871B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(Дети говорят названия стихотворений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 книг</w:t>
      </w:r>
      <w:r w:rsidRPr="000871B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</w:t>
      </w:r>
    </w:p>
    <w:p w:rsidR="0010610D" w:rsidRDefault="000871B9" w:rsidP="000871B9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1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Ребята, Агния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Барто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написала очень много книг со стихами и для детей самых маленьких, и для старших дошкольников,</w:t>
      </w:r>
      <w:r w:rsidR="001061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она написала стихотворения «Про школу», «Про птиц», «Про игрушки» и т.д.</w:t>
      </w:r>
    </w:p>
    <w:p w:rsidR="0010610D" w:rsidRDefault="0010610D" w:rsidP="000871B9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71B9" w:rsidRDefault="0010610D" w:rsidP="000871B9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61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Воспитатель: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Дети, вспомните, как называется стихотворение</w:t>
      </w:r>
      <w:proofErr w:type="gramStart"/>
      <w:r w:rsidR="000871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отрывок из которого я сейчас прочту.</w:t>
      </w:r>
    </w:p>
    <w:p w:rsidR="0010610D" w:rsidRDefault="0010610D" w:rsidP="0010610D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Весна, весна на улице,</w:t>
      </w:r>
    </w:p>
    <w:p w:rsidR="0010610D" w:rsidRDefault="0010610D" w:rsidP="0010610D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Весенние деньки!</w:t>
      </w:r>
    </w:p>
    <w:p w:rsidR="0010610D" w:rsidRDefault="0010610D" w:rsidP="0010610D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птицы, заливаются</w:t>
      </w:r>
    </w:p>
    <w:p w:rsidR="0010610D" w:rsidRDefault="0010610D" w:rsidP="0010610D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Трамвайные звонки…</w:t>
      </w:r>
    </w:p>
    <w:p w:rsidR="0010610D" w:rsidRDefault="0010610D" w:rsidP="0010610D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061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(«Веревочка»)</w:t>
      </w:r>
    </w:p>
    <w:p w:rsidR="0010610D" w:rsidRDefault="0010610D" w:rsidP="0010610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Ребята, а о ком рассказывается в этом стихотворении?</w:t>
      </w:r>
    </w:p>
    <w:p w:rsidR="0010610D" w:rsidRDefault="0010610D" w:rsidP="0010610D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061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(Про девочку Лиду, как она не умела прыгать на скакалке)</w:t>
      </w:r>
    </w:p>
    <w:p w:rsidR="0010610D" w:rsidRDefault="0010610D" w:rsidP="0010610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61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Вспомните дети, как научилась прыгать Лида.</w:t>
      </w:r>
    </w:p>
    <w:p w:rsidR="0010610D" w:rsidRDefault="0010610D" w:rsidP="0010610D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0610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(Прямо, боком, с поворотом, с прискоком, с разбега, на месте, двумя ногами вместе)</w:t>
      </w:r>
    </w:p>
    <w:p w:rsidR="00D55792" w:rsidRDefault="00D55792" w:rsidP="0010610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Воспитатель: Ребята, у Агнии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Барто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есть книжка с добрым стихотворением о хорошем человеке Вовке. Давайте вспомним с вами это стихотворение.</w:t>
      </w:r>
    </w:p>
    <w:p w:rsidR="00D55792" w:rsidRDefault="00D55792" w:rsidP="0010610D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(Дети вместе с воспитателем вспоминают стихотворение «Как Вовка стал старшим братом»)</w:t>
      </w:r>
    </w:p>
    <w:p w:rsidR="00D55792" w:rsidRPr="00D55792" w:rsidRDefault="00D55792" w:rsidP="0010610D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Ребята, давайте посмотрим еще одну книжку Агнии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Барто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которая называется…(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воспитатель показывает книгу)</w:t>
      </w:r>
    </w:p>
    <w:p w:rsidR="00D55792" w:rsidRDefault="00D55792" w:rsidP="0010610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(На заставе)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55792" w:rsidRDefault="00D55792" w:rsidP="0010610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7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 вспомните, о ком говорится в этом рассказе в стихах?</w:t>
      </w:r>
    </w:p>
    <w:p w:rsidR="00D55792" w:rsidRDefault="00D55792" w:rsidP="0010610D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(Дети отвечают)</w:t>
      </w:r>
    </w:p>
    <w:p w:rsidR="00D55792" w:rsidRDefault="00D55792" w:rsidP="0010610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57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Ребята, какими словами можно сказать о мальчике, который  помог пограничникам?</w:t>
      </w:r>
    </w:p>
    <w:p w:rsidR="00D55792" w:rsidRDefault="00D55792" w:rsidP="0010610D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(Смелый, мужественный, решительный, храбрый, сильный, внимательный, выносливый)</w:t>
      </w:r>
    </w:p>
    <w:p w:rsidR="00D55792" w:rsidRPr="0094740E" w:rsidRDefault="0094740E" w:rsidP="0010610D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474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Воспитатель обращает внимание детей на другие книги </w:t>
      </w:r>
      <w:proofErr w:type="spellStart"/>
      <w:r w:rsidRPr="009474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А.Барто</w:t>
      </w:r>
      <w:proofErr w:type="spellEnd"/>
      <w:r w:rsidRPr="009474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:rsidR="0094740E" w:rsidRDefault="0094740E" w:rsidP="0010610D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474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Дети рассматривают книги</w:t>
      </w:r>
      <w:proofErr w:type="gramStart"/>
      <w:r w:rsidRPr="009474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 w:rsidRPr="009474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С. Михалкова.</w:t>
      </w:r>
    </w:p>
    <w:p w:rsidR="0094740E" w:rsidRDefault="0094740E" w:rsidP="0010610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Ребята, какие книги, стихи С. Михалкова вы знаете?</w:t>
      </w:r>
    </w:p>
    <w:p w:rsidR="0094740E" w:rsidRDefault="0094740E" w:rsidP="0010610D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(Дети отвечают)</w:t>
      </w:r>
    </w:p>
    <w:p w:rsidR="00132636" w:rsidRDefault="00132636" w:rsidP="0010610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6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Ребята, сейчас я прочту вам еще одно шуточное стихотворение Сергея Михалкова «Заяц-портной»</w:t>
      </w:r>
    </w:p>
    <w:p w:rsidR="00132636" w:rsidRDefault="00132636" w:rsidP="00132636">
      <w:pPr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3263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Заяц-портной</w:t>
      </w:r>
    </w:p>
    <w:p w:rsidR="00132636" w:rsidRDefault="00132636" w:rsidP="00132636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Серый заяц под сосной</w:t>
      </w:r>
    </w:p>
    <w:p w:rsidR="00132636" w:rsidRDefault="00132636" w:rsidP="00132636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Объявил, что он портной,</w:t>
      </w:r>
    </w:p>
    <w:p w:rsidR="00132636" w:rsidRDefault="00132636" w:rsidP="0013263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И портному через час </w:t>
      </w:r>
    </w:p>
    <w:p w:rsidR="00132636" w:rsidRDefault="00132636" w:rsidP="00132636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Медвежонок сдал заказ.</w:t>
      </w:r>
    </w:p>
    <w:p w:rsidR="00132636" w:rsidRDefault="00132636" w:rsidP="00132636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Будет ваш заказ готов</w:t>
      </w:r>
    </w:p>
    <w:p w:rsidR="00132636" w:rsidRDefault="00132636" w:rsidP="00132636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январских холодов!</w:t>
      </w:r>
    </w:p>
    <w:p w:rsidR="00132636" w:rsidRDefault="00132636" w:rsidP="00132636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Заяц режет, заяц шьет,</w:t>
      </w:r>
    </w:p>
    <w:p w:rsidR="00132636" w:rsidRDefault="00132636" w:rsidP="00132636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А медведь в берлоге ждет.</w:t>
      </w:r>
    </w:p>
    <w:p w:rsidR="00132636" w:rsidRDefault="00132636" w:rsidP="00132636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Срок пришел. Пришел медведь,</w:t>
      </w:r>
    </w:p>
    <w:p w:rsidR="00132636" w:rsidRPr="00132636" w:rsidRDefault="00132636" w:rsidP="00132636">
      <w:pPr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штаны нельзя надеть.</w:t>
      </w:r>
    </w:p>
    <w:p w:rsidR="00132636" w:rsidRDefault="00132636" w:rsidP="00132636">
      <w:pPr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3263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                           (С. Михалков)</w:t>
      </w:r>
    </w:p>
    <w:p w:rsidR="00132636" w:rsidRDefault="00132636" w:rsidP="0013263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Ребята, о чем это стихотворение?</w:t>
      </w:r>
    </w:p>
    <w:p w:rsidR="00132636" w:rsidRDefault="00132636" w:rsidP="00132636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(О зайце-портном, как он шил медвежонку штаны и они на него не налезли)</w:t>
      </w:r>
    </w:p>
    <w:p w:rsidR="002F208D" w:rsidRDefault="00132636" w:rsidP="0013263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F208D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ребята, а скажите, почему медвежонок не смог надеть штаны?</w:t>
      </w:r>
    </w:p>
    <w:p w:rsidR="00132636" w:rsidRDefault="002F208D" w:rsidP="00132636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Потому что заяц не правильно сшил их)</w:t>
      </w:r>
    </w:p>
    <w:p w:rsidR="00132636" w:rsidRPr="00132636" w:rsidRDefault="002F208D" w:rsidP="002F208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Верно ребята.</w:t>
      </w:r>
    </w:p>
    <w:p w:rsidR="0094740E" w:rsidRDefault="0094740E" w:rsidP="0094740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Дети, послушайте рассказ С. Михалкова, который называется «Дядя Степа».</w:t>
      </w:r>
    </w:p>
    <w:p w:rsidR="0094740E" w:rsidRPr="0094740E" w:rsidRDefault="0094740E" w:rsidP="0094740E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Воспитатель читает детям рассказ.</w:t>
      </w:r>
    </w:p>
    <w:p w:rsidR="0094740E" w:rsidRDefault="0094740E" w:rsidP="0010610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Ребята кто самый высокий герой Сергея Михалкова?</w:t>
      </w:r>
    </w:p>
    <w:p w:rsidR="0094740E" w:rsidRPr="002F208D" w:rsidRDefault="0094740E" w:rsidP="0010610D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F208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(Дядя Степа)</w:t>
      </w:r>
    </w:p>
    <w:p w:rsidR="0094740E" w:rsidRDefault="0094740E" w:rsidP="0010610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74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Воспитатель: </w:t>
      </w:r>
      <w:r w:rsidR="00132636" w:rsidRPr="00132636">
        <w:rPr>
          <w:rFonts w:ascii="Times New Roman" w:eastAsia="Calibri" w:hAnsi="Times New Roman" w:cs="Times New Roman"/>
          <w:color w:val="000000"/>
          <w:sz w:val="24"/>
          <w:szCs w:val="24"/>
        </w:rPr>
        <w:t>Какие из добрых дел дяди Степы вам запомнились?</w:t>
      </w:r>
    </w:p>
    <w:p w:rsidR="00132636" w:rsidRPr="00132636" w:rsidRDefault="00132636" w:rsidP="0010610D">
      <w:pPr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(Как он спасал голубей, и мальчика из речки)</w:t>
      </w:r>
    </w:p>
    <w:p w:rsidR="0094740E" w:rsidRPr="00D55792" w:rsidRDefault="0094740E" w:rsidP="0010610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94740E" w:rsidRPr="00D55792" w:rsidSect="00771A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7C5D"/>
    <w:multiLevelType w:val="hybridMultilevel"/>
    <w:tmpl w:val="ACE0B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C3"/>
    <w:rsid w:val="000871B9"/>
    <w:rsid w:val="0010610D"/>
    <w:rsid w:val="00132636"/>
    <w:rsid w:val="002F208D"/>
    <w:rsid w:val="003E2AE6"/>
    <w:rsid w:val="00771AC3"/>
    <w:rsid w:val="0094740E"/>
    <w:rsid w:val="00C57C9B"/>
    <w:rsid w:val="00D55792"/>
    <w:rsid w:val="00D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Инга</cp:lastModifiedBy>
  <cp:revision>4</cp:revision>
  <dcterms:created xsi:type="dcterms:W3CDTF">2012-04-11T16:28:00Z</dcterms:created>
  <dcterms:modified xsi:type="dcterms:W3CDTF">2014-03-29T06:43:00Z</dcterms:modified>
</cp:coreProperties>
</file>