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1B" w:rsidRPr="002A30F4" w:rsidRDefault="007D461B" w:rsidP="007D461B">
      <w:pPr>
        <w:jc w:val="center"/>
        <w:rPr>
          <w:b/>
          <w:i/>
          <w:sz w:val="32"/>
        </w:rPr>
      </w:pPr>
      <w:r w:rsidRPr="002A30F4">
        <w:rPr>
          <w:b/>
          <w:i/>
          <w:sz w:val="32"/>
        </w:rPr>
        <w:t>9 неделя "Дикие животные"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7D461B" w:rsidRPr="007C2248" w:rsidTr="00D367B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Макет "Бабушкино подворье", дидактическая игра "Кто что ест", разрезные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Картинки "Домашние животные"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расширить представления детей о домашних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4A0C3C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"Плохо быть одному"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4A0C3C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учить детей устанавливать и поддерживать социальные контакты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4A0C3C" w:rsidRDefault="007D461B" w:rsidP="00D367B1">
            <w:pPr>
              <w:spacing w:after="0" w:line="240" w:lineRule="auto"/>
            </w:pPr>
            <w:r>
              <w:t xml:space="preserve"> Учить ребенка ориентироваться на партнера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Default="007D461B" w:rsidP="00D367B1">
            <w:pPr>
              <w:spacing w:after="0" w:line="240" w:lineRule="auto"/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 Назови как можно больше животных»</w:t>
            </w:r>
          </w:p>
        </w:tc>
      </w:tr>
      <w:tr w:rsidR="007D461B" w:rsidRPr="007C2248" w:rsidTr="00D367B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B59E1">
              <w:t>упражнять детей в четком произношении названии животных</w:t>
            </w:r>
            <w:r>
              <w:t xml:space="preserve"> </w:t>
            </w:r>
          </w:p>
        </w:tc>
      </w:tr>
      <w:tr w:rsidR="007D461B" w:rsidRPr="007C2248" w:rsidTr="00D367B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8C534D" w:rsidRDefault="007D461B" w:rsidP="00D367B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C534D">
              <w:rPr>
                <w:b/>
                <w:color w:val="FFFFFF" w:themeColor="background1"/>
              </w:rPr>
              <w:t>к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Лягушки квакушки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19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Выучить слова</w:t>
            </w:r>
          </w:p>
        </w:tc>
      </w:tr>
      <w:tr w:rsidR="007D461B" w:rsidRPr="007C2248" w:rsidTr="00D367B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8C534D" w:rsidRDefault="007D461B" w:rsidP="00D367B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C534D">
              <w:rPr>
                <w:b/>
                <w:color w:val="FFFFFF" w:themeColor="background1"/>
              </w:rPr>
              <w:t>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Собрать урожай горького перца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B3BB9">
              <w:t xml:space="preserve">закрепить </w:t>
            </w:r>
            <w:r>
              <w:t xml:space="preserve"> с детьми  </w:t>
            </w:r>
            <w:r w:rsidRPr="00EB3BB9">
              <w:t>название овощей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 с Егором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4541E3">
              <w:t>закрепить представления о частях суток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НОД № 10  ФЦКМ  </w:t>
            </w: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"Как звери к зиме готовятся"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82629">
              <w:t xml:space="preserve">учить устанавливать простейшие связи между сезонными изменениями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882629">
              <w:t>в природе и животными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F93CB6" w:rsidRDefault="007D461B" w:rsidP="00D367B1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НОД № </w:t>
            </w:r>
            <w:r>
              <w:rPr>
                <w:b/>
                <w:lang w:val="en-US"/>
              </w:rPr>
              <w:t>5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Лепка </w:t>
            </w: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«Воздушные шарики»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C54C43">
              <w:t xml:space="preserve">:   побуждать детей устанавливать причинные связи; развивать слуховое и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C54C43">
              <w:t>зрительное внимания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 по плану  музыкального руководителя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листопадом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C1878">
              <w:t>познакомить детей с многообразием золотой осени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безопасность, физкультура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9D7D70" w:rsidRDefault="007D461B" w:rsidP="00D367B1">
            <w:pPr>
              <w:spacing w:after="0" w:line="240" w:lineRule="auto"/>
            </w:pPr>
            <w:r w:rsidRPr="009D7D70">
              <w:t>Мячи, обручи, шапочки к знакомым играм, тренажеры на дыхание, каталки и т.д.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поощрение участия детей в совместных играх, воспитание интереса к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двигательным упражнениям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«У врача»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C1878">
              <w:t>учить детей пользоваться игрушками заместителями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 «Широкое-узкое»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формировать представление о «шире-уже»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8D352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"У медведя во бору"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8D352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формировать умение бегать не наталкиваясь друг на друга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"Лягушки"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прыгать левым и правым боком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4541E3" w:rsidRDefault="007D461B" w:rsidP="00D367B1">
            <w:pPr>
              <w:spacing w:after="0" w:line="240" w:lineRule="auto"/>
            </w:pPr>
            <w:r w:rsidRPr="004541E3">
              <w:t>Бег друг за другом</w:t>
            </w:r>
            <w:r>
              <w:t xml:space="preserve"> и по сигналу воспитателя врассыпную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Работа с макетом  «Бабушкино подворье»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36C74">
              <w:t>расширить представления детей о диких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«Угадай животное по описанию»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C83772">
              <w:t>умение учитывать названные признаки животного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музыка, худ.тв-во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>
              <w:rPr>
                <w:b/>
              </w:rPr>
              <w:t xml:space="preserve">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худ.лит-рой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91650D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стихотворения "Ёжики смеются"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91650D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развлечь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EB3BB9" w:rsidRDefault="007D461B" w:rsidP="00D367B1">
            <w:pPr>
              <w:spacing w:after="0" w:line="240" w:lineRule="auto"/>
            </w:pPr>
            <w:r w:rsidRPr="00EB3BB9">
              <w:t>«Белка» из салфеток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«Поезд»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C1878">
              <w:t>обучение детей реализовывать игровой замысел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«Клубочки»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541E3">
              <w:t>развивать умение выполнять круговые движения при рисовании клубочков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F93CB6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"Крепкий орех"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театральном уголке</w:t>
            </w:r>
          </w:p>
        </w:tc>
      </w:tr>
    </w:tbl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7D461B" w:rsidRPr="007C2248" w:rsidTr="00D367B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Пластилин, дощечки, салфетки, макет для выставки работ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развивать умение реализовывать замысел в лепке, мелкую моторику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«Как звери к зиме готовятся»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4541E3">
              <w:t>закрепить знания детей о повадках зверей осенью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«Наш день»</w:t>
            </w:r>
          </w:p>
        </w:tc>
      </w:tr>
      <w:tr w:rsidR="007D461B" w:rsidRPr="007C2248" w:rsidTr="00D367B1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7E53CE">
              <w:t>закрепить представления о частях суток</w:t>
            </w:r>
            <w:r>
              <w:t xml:space="preserve"> </w:t>
            </w:r>
          </w:p>
        </w:tc>
      </w:tr>
      <w:tr w:rsidR="007D461B" w:rsidRPr="007C2248" w:rsidTr="00D367B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C54C43" w:rsidRDefault="007D461B" w:rsidP="00D367B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54C43">
              <w:rPr>
                <w:b/>
                <w:color w:val="FFFFFF" w:themeColor="background1"/>
              </w:rPr>
              <w:t>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Ёжик</w:t>
            </w:r>
            <w:r w:rsidRPr="007C2248">
              <w:rPr>
                <w:b/>
              </w:rPr>
              <w:t>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Тимуром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53DB0">
              <w:t>учить правильно и последовательно мыть руки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НОД № 25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BE3BA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упражнять детей в равновесии при ходьбе по ограниченной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t>площади опоры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Познание, формирование элементарных математических представлений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9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5228E7">
              <w:rPr>
                <w:b/>
              </w:rPr>
              <w:t>Дворец  для царевны Несмеяны</w:t>
            </w:r>
            <w:r>
              <w:t xml:space="preserve">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познакомить с квадратом; учить различать круг и квадрат, указывать по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t xml:space="preserve">просьбе воспитателя эти фигуры 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 птицами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C30F92">
              <w:t>продолжить наблюдения за птицами на участке</w:t>
            </w:r>
            <w:r>
              <w:t xml:space="preserve"> ; рассмотреть строение </w:t>
            </w:r>
          </w:p>
        </w:tc>
      </w:tr>
      <w:tr w:rsidR="007D461B" w:rsidRPr="007C2248" w:rsidTr="00D367B1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Птицы, её оперение , повадки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 "Подбери контур", "Чего не стало"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E544E">
              <w:t>развивать восприятие, внимание, память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–безопасность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- шоферы»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C1878">
              <w:t>научить детей устанавливать взаимоотношения в игре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«Собери животное из частей»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83772">
              <w:t>учить собирать целое из частей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"Лягушки"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прыгать левым и правым боком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8D352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"У медведя во бору"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бегать не наталкиваясь друг на друга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4541E3" w:rsidRDefault="007D461B" w:rsidP="00D367B1">
            <w:pPr>
              <w:spacing w:after="0" w:line="240" w:lineRule="auto"/>
            </w:pPr>
            <w:r w:rsidRPr="004541E3">
              <w:t>Прыжки на двух ногах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7D461B" w:rsidRPr="007C2248" w:rsidTr="00D367B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61B" w:rsidRPr="00F93CB6" w:rsidRDefault="007D461B" w:rsidP="00D367B1">
            <w:pPr>
              <w:spacing w:after="0" w:line="240" w:lineRule="auto"/>
            </w:pPr>
            <w:r w:rsidRPr="00F93CB6">
              <w:t>Рассматривание осенних листьев через лупу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«Интересные загадки»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FE544E">
              <w:t>закреплять умение детей составлять описательный</w:t>
            </w:r>
            <w:r>
              <w:rPr>
                <w:b/>
              </w:rPr>
              <w:t xml:space="preserve"> </w:t>
            </w:r>
            <w:r w:rsidRPr="00FE544E">
              <w:t>рассказ</w:t>
            </w:r>
            <w:r>
              <w:t xml:space="preserve"> про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труд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4541E3" w:rsidRDefault="007D461B" w:rsidP="00D367B1">
            <w:pPr>
              <w:spacing w:after="0" w:line="240" w:lineRule="auto"/>
            </w:pPr>
            <w:r w:rsidRPr="004541E3">
              <w:t>Уборка мусора на участке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>
              <w:rPr>
                <w:b/>
              </w:rPr>
              <w:t xml:space="preserve"> дорожка здоровья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31D52">
              <w:t>укрепить систему организма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ознакомление с худ. лит.,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91650D" w:rsidRDefault="007D461B" w:rsidP="00D367B1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rPr>
                <w:b/>
              </w:rPr>
              <w:t xml:space="preserve"> </w:t>
            </w:r>
            <w:r>
              <w:t>загадки о белке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91650D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выделять основные признаки белки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C1878">
              <w:t>побуждение детей творчески воспроизводить в игре быт семьи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«Один-много»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FE544E">
              <w:t>учить детей образовывать множественное число существительных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Оборудование для рисования</w:t>
            </w:r>
          </w:p>
        </w:tc>
      </w:tr>
    </w:tbl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7D461B" w:rsidRPr="007C2248" w:rsidTr="00D367B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на развитие цветовосприятия "Домино", "Спрячь матрешку"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"Подбери по цвету"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закреплять названия основных цветов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безопасность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«Кто чем питается»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4541E3">
              <w:t xml:space="preserve">  закреплять знания детей о диких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«Найди, о ком расскажу»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C83772">
              <w:t>воспитывать умение находить животное по описанию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Мы делили апельсин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21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листьев и веток на участке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541E3">
              <w:t>прививать детей к  аккуратности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Яромиром</w:t>
            </w:r>
            <w:proofErr w:type="spellEnd"/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B3BB9">
              <w:t>правило поведение за столом во время приема пищи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НОД № 26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BE3BA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упражнять детей в равновесии при ходьбе по ограниченной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t>площади опоры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 Дидактические игры: «Эхо», «Чудесный мешочек»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B5191">
              <w:rPr>
                <w:rFonts w:ascii="Times New Roman" w:hAnsi="Times New Roman" w:cs="Times New Roman"/>
              </w:rPr>
              <w:t xml:space="preserve">упражнять в произношении слов со звуком [э], в определении качеств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предметов на ощупь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облаками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C30F92">
              <w:t>познакомить с различными природными явлениями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конструктора, железная дорога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сооружать постройки по собственному замыслу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Приучать после игры убирать детали в коробку</w:t>
            </w:r>
            <w:r>
              <w:rPr>
                <w:b/>
              </w:rPr>
              <w:t xml:space="preserve">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«Угощение»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C1878">
              <w:t>развивать умения детей реализовывать игровой замысел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«Ножками затопали»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F28D8">
              <w:t>развитие танцевальных движений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"Лягушки"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прыгать левым и правым боком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по выбору воспитателя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удовлетворить потребность детей в движении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E2116E" w:rsidRDefault="007D461B" w:rsidP="00D367B1">
            <w:pPr>
              <w:spacing w:after="0" w:line="240" w:lineRule="auto"/>
            </w:pPr>
            <w:r w:rsidRPr="00E2116E">
              <w:t>Подбрасывание и ловля мяча двумя руками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«Назови ласково»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FE544E">
              <w:t>:  учить образовывать сущ. С уменьшительно-ласкательными суффиксами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слушание песен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стимулировать самостоятельное выполнение танцевальных движений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худ.лит-рой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91650D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рассказа Прокофьева "Когда можно плакать"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91650D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понимать смысл произведения, отвечать на вопросы воспитателя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91650D" w:rsidRDefault="007D461B" w:rsidP="00D367B1">
            <w:pPr>
              <w:spacing w:after="0" w:line="240" w:lineRule="auto"/>
            </w:pPr>
            <w:r>
              <w:t xml:space="preserve"> Развернутыми предложениями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«Детский сад»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3C1878">
              <w:t>развивать способности взять на себя роль взрослого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«Соберем бусы»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25DFC">
              <w:t>формировать умение группировать геометрические фигуры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мини-музее Матрешки</w:t>
            </w:r>
          </w:p>
        </w:tc>
      </w:tr>
    </w:tbl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7D461B" w:rsidRPr="007C2248" w:rsidTr="00D367B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сюжетных картинок, иллюстрации к знакомым сказкам,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"Мама и детеныш"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B3BB9">
              <w:t xml:space="preserve">учить использовать правильно множественное число, </w:t>
            </w:r>
          </w:p>
        </w:tc>
      </w:tr>
      <w:tr w:rsidR="007D461B" w:rsidRPr="007C2248" w:rsidTr="00D367B1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EB3BB9">
              <w:t>обогащать речь детей прилагательными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«Лиса с лисятами»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E2116E">
              <w:t>:  закрепить знания детей о повадках  и жизни диких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«Вот так пальчики гуляют»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DF28D8">
              <w:t>развивать мелкую моторику руки</w:t>
            </w:r>
            <w:r>
              <w:t>, музыкальный слух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Шла лисичка через мостик</w:t>
            </w:r>
            <w:r w:rsidRPr="007C2248">
              <w:rPr>
                <w:b/>
              </w:rPr>
              <w:t>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Навести порядок в игровой зоне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2116E">
              <w:t>учить детей работать сообща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Катей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D250B3">
              <w:t xml:space="preserve"> учить пользоваться игрушками заместителями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НОД № 26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BE3BA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упражнять детей в равновесии при ходьбе по ограниченной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t>площади опоры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руководителя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A53E78" w:rsidRDefault="007D461B" w:rsidP="00D367B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A53E78">
              <w:rPr>
                <w:b/>
                <w:color w:val="FFFFFF" w:themeColor="background1"/>
              </w:rPr>
              <w:t>Цель: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ветром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C30F92">
              <w:t>учить детей определять направления ветра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Фломастеры, шаблоны для дорисовок, раскраски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учить ритмичному нанесению линий и штрихов, продолжать учить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изображать простые предметы</w:t>
            </w:r>
            <w:r>
              <w:rPr>
                <w:b/>
              </w:rPr>
              <w:t xml:space="preserve">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«Магазин»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2C5952">
              <w:t xml:space="preserve">  развивать диалогическую роль, доводить игру до логического конца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«узнай и запомни»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25DFC">
              <w:t>учить детей называть и запоминать геометрические фигуры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"Лягушки"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прыгать левым и правым боком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8D352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"У медведя во бору"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8D352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повторить слова игры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E2116E" w:rsidRDefault="007D461B" w:rsidP="00D367B1">
            <w:pPr>
              <w:spacing w:after="0" w:line="240" w:lineRule="auto"/>
            </w:pPr>
            <w:r w:rsidRPr="00E2116E">
              <w:t>Метание мяча в круг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F93CB6" w:rsidRDefault="007D461B" w:rsidP="00D367B1">
            <w:pPr>
              <w:spacing w:after="0" w:line="240" w:lineRule="auto"/>
              <w:rPr>
                <w:b/>
              </w:rPr>
            </w:pPr>
            <w:r w:rsidRPr="00F93CB6">
              <w:rPr>
                <w:b/>
              </w:rPr>
              <w:t>Проектная деятельность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альбома "Веселые матрешки"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93CB6">
              <w:t>Расширять представления детей о народно-прикладном искусстве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«Узнай животного по описанию»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2C5952">
              <w:t xml:space="preserve">  совершенствовать знания детей о диких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массажные мячи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продолжать учить использовать по назначению спортивный материал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худ.лит-рой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91650D" w:rsidRDefault="007D461B" w:rsidP="00D367B1">
            <w:pPr>
              <w:spacing w:after="0" w:line="240" w:lineRule="auto"/>
            </w:pPr>
            <w:r>
              <w:rPr>
                <w:b/>
              </w:rPr>
              <w:t>З</w:t>
            </w:r>
            <w:r w:rsidRPr="007C2248">
              <w:rPr>
                <w:b/>
              </w:rPr>
              <w:t>аучивание</w:t>
            </w:r>
            <w:r>
              <w:rPr>
                <w:b/>
              </w:rPr>
              <w:t xml:space="preserve"> </w:t>
            </w:r>
            <w:r>
              <w:t>загадки о белочке (Нищева 144)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познакомить детей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«Белка»  из салфеток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«Транспорт»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2C5952">
              <w:t>: распределение ролей, вспомнить правила дорожного движения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«Сложи картинку»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83772">
              <w:t>учить собирать целое из частей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 блоками Дьенеша</w:t>
            </w:r>
          </w:p>
        </w:tc>
      </w:tr>
    </w:tbl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Pr="007C2248" w:rsidRDefault="007D461B" w:rsidP="007D46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7D461B" w:rsidRPr="007C2248" w:rsidTr="00D367B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Ц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"Найди матрешке сестричку", "Что спряталось", "Чего не стало"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"Парные картинки"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внимание, мышление и память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«Кто как кричит»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E2116E">
              <w:t>развивать умения детей различать голоса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«Кто что ест»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C5952">
              <w:t>закреплять знания детей о домашних животных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Расставить в правильном порядке книги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50B3">
              <w:t>прививать детям любовь к труду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худ. </w:t>
            </w:r>
            <w:proofErr w:type="spellStart"/>
            <w:r w:rsidRPr="007C2248">
              <w:rPr>
                <w:b/>
              </w:rPr>
              <w:t>тв-во</w:t>
            </w:r>
            <w:proofErr w:type="spellEnd"/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Костей, Катей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50B3">
              <w:t>закрепить название цветов и их оттенков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НОД № 27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BE3BA8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упражнять детей в равновесии при ходьбе по ограниченной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t>площади опоры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Художественное творчество: рисование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Красивые воздушные  шары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A31D52">
              <w:t>продолжить рисовать предметы округлой формы, работать кистью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деревьями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C30F92">
              <w:t>учить детей различать деревья и кустарники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–музыка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C83772" w:rsidRDefault="007D461B" w:rsidP="00D367B1">
            <w:pPr>
              <w:spacing w:after="0" w:line="240" w:lineRule="auto"/>
            </w:pPr>
            <w:r w:rsidRPr="00C83772">
              <w:t>Шумелки, маракасы, музыкальные инструменты для свободных игр, погремушки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 ритмично звенеть погремушками, подыгрывать на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Ударных народных инструментах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«Строители»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2C5952">
              <w:t>:  учить детей пользоваться предметами заместителями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«Покормим птенчиков»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2116E">
              <w:t>развивать речевой аппарат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>"Лягушки"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формировать умение прыгать левым и правым боком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E86823" w:rsidRDefault="007D461B" w:rsidP="00D367B1">
            <w:pPr>
              <w:spacing w:after="0" w:line="240" w:lineRule="auto"/>
            </w:pPr>
            <w:r>
              <w:t>Действовать по сигналу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 мостику"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E86823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упражнять в равновесии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E2116E" w:rsidRDefault="007D461B" w:rsidP="00D367B1">
            <w:pPr>
              <w:spacing w:after="0" w:line="240" w:lineRule="auto"/>
            </w:pPr>
            <w:r w:rsidRPr="00E2116E">
              <w:t>Прыжки в длину на согнутых ногах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A53DB0" w:rsidRDefault="007D461B" w:rsidP="00D367B1">
            <w:pPr>
              <w:spacing w:after="0" w:line="240" w:lineRule="auto"/>
              <w:rPr>
                <w:b/>
                <w:color w:val="000000" w:themeColor="text1"/>
              </w:rPr>
            </w:pPr>
            <w:r w:rsidRPr="00A53DB0">
              <w:rPr>
                <w:b/>
                <w:color w:val="000000" w:themeColor="text1"/>
              </w:rPr>
              <w:t>Экспериментальная деятельность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Свойство вода (холодное, горячее)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познакомить детей со свойствами воды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познание,худ.тв-во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«Цвета вокруг нас»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E2116E">
              <w:t>закрепить знание детей о цветах и их оттенках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7D461B" w:rsidRPr="007C2248" w:rsidRDefault="007D461B" w:rsidP="00D367B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"Горячий чай"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правильно дышать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ознакомление с худ.лит-рой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3C3562" w:rsidRDefault="007D461B" w:rsidP="00D367B1">
            <w:pPr>
              <w:spacing w:after="0" w:line="240" w:lineRule="auto"/>
            </w:pPr>
            <w:r>
              <w:rPr>
                <w:b/>
              </w:rPr>
              <w:t xml:space="preserve">Работа по схеме </w:t>
            </w:r>
            <w:r>
              <w:t xml:space="preserve"> "Два жадных медвежонка"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3C3562" w:rsidRDefault="007D461B" w:rsidP="00D367B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работать с мнемотаблицами при составлении пересказа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3C3562" w:rsidRDefault="007D461B" w:rsidP="00D367B1">
            <w:pPr>
              <w:spacing w:after="0" w:line="240" w:lineRule="auto"/>
            </w:pPr>
            <w:r>
              <w:t xml:space="preserve"> Развивать мышление и речь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5952">
              <w:t>распределение ролей, довести игру до логического конца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музыка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«Что умеют наши ручки?»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F28D8">
              <w:t>развивать умение повторять движения в соответствии с тестом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7D461B" w:rsidRPr="007C2248" w:rsidTr="00D3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B" w:rsidRPr="007C2248" w:rsidRDefault="007D461B" w:rsidP="00D367B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природном уголке</w:t>
            </w:r>
          </w:p>
        </w:tc>
      </w:tr>
    </w:tbl>
    <w:p w:rsidR="007D461B" w:rsidRPr="007C2248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>
      <w:pPr>
        <w:rPr>
          <w:b/>
        </w:rPr>
      </w:pPr>
    </w:p>
    <w:p w:rsidR="007D461B" w:rsidRDefault="007D461B" w:rsidP="007D461B"/>
    <w:p w:rsidR="007D461B" w:rsidRDefault="007D461B" w:rsidP="007D461B"/>
    <w:p w:rsidR="00155549" w:rsidRDefault="00155549"/>
    <w:sectPr w:rsidR="00155549" w:rsidSect="00A07E8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D461B"/>
    <w:rsid w:val="00155549"/>
    <w:rsid w:val="007D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2727</Words>
  <Characters>15544</Characters>
  <Application>Microsoft Office Word</Application>
  <DocSecurity>0</DocSecurity>
  <Lines>129</Lines>
  <Paragraphs>36</Paragraphs>
  <ScaleCrop>false</ScaleCrop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2013-10-25T17:52:00Z</dcterms:created>
  <dcterms:modified xsi:type="dcterms:W3CDTF">2013-10-25T17:58:00Z</dcterms:modified>
</cp:coreProperties>
</file>