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09"/>
        <w:gridCol w:w="5138"/>
        <w:gridCol w:w="3474"/>
      </w:tblGrid>
      <w:tr w:rsidR="00A940C3" w:rsidTr="000049CC">
        <w:tc>
          <w:tcPr>
            <w:tcW w:w="1809" w:type="dxa"/>
          </w:tcPr>
          <w:p w:rsidR="00A940C3" w:rsidRPr="0093161F" w:rsidRDefault="00A940C3" w:rsidP="001C3E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61F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5138" w:type="dxa"/>
          </w:tcPr>
          <w:p w:rsidR="00A940C3" w:rsidRPr="0093161F" w:rsidRDefault="00A940C3" w:rsidP="001C3E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61F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474" w:type="dxa"/>
          </w:tcPr>
          <w:p w:rsidR="00A940C3" w:rsidRPr="0093161F" w:rsidRDefault="00A940C3" w:rsidP="001C3E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161F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</w:tr>
      <w:tr w:rsidR="0093161F" w:rsidRPr="0093161F" w:rsidTr="000049CC">
        <w:tc>
          <w:tcPr>
            <w:tcW w:w="10421" w:type="dxa"/>
            <w:gridSpan w:val="3"/>
          </w:tcPr>
          <w:p w:rsidR="0093161F" w:rsidRPr="0093161F" w:rsidRDefault="0093161F" w:rsidP="009316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b/>
                <w:sz w:val="24"/>
                <w:szCs w:val="24"/>
              </w:rPr>
              <w:t>Сентябрь</w:t>
            </w:r>
          </w:p>
        </w:tc>
      </w:tr>
      <w:tr w:rsidR="00A940C3" w:rsidRPr="0093161F" w:rsidTr="000049CC">
        <w:tc>
          <w:tcPr>
            <w:tcW w:w="1809" w:type="dxa"/>
          </w:tcPr>
          <w:p w:rsidR="00D96F93" w:rsidRDefault="00D96F93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940C3" w:rsidRPr="0093161F" w:rsidRDefault="00A940C3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1 неделя</w:t>
            </w:r>
          </w:p>
        </w:tc>
        <w:tc>
          <w:tcPr>
            <w:tcW w:w="5138" w:type="dxa"/>
          </w:tcPr>
          <w:p w:rsidR="00D96F93" w:rsidRDefault="00D96F93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940C3" w:rsidRDefault="00442B43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gramStart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Моем</w:t>
            </w:r>
            <w:proofErr w:type="gramEnd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, моем трубочиста</w:t>
            </w:r>
          </w:p>
          <w:p w:rsidR="00D96F93" w:rsidRPr="0093161F" w:rsidRDefault="00D96F93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940C3" w:rsidRPr="0093161F" w:rsidRDefault="00442B43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Закреплять </w:t>
            </w:r>
            <w:r w:rsidR="00810AAD" w:rsidRPr="0093161F">
              <w:rPr>
                <w:rFonts w:ascii="Bookman Old Style" w:hAnsi="Bookman Old Style" w:cs="Times New Roman"/>
                <w:sz w:val="24"/>
                <w:szCs w:val="24"/>
              </w:rPr>
              <w:t>культурно-гигиенические навыки.</w:t>
            </w:r>
          </w:p>
        </w:tc>
      </w:tr>
      <w:tr w:rsidR="00A940C3" w:rsidRPr="0093161F" w:rsidTr="000049CC">
        <w:tc>
          <w:tcPr>
            <w:tcW w:w="1809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940C3" w:rsidRPr="0093161F" w:rsidRDefault="00442B43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2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940C3" w:rsidRPr="0093161F" w:rsidRDefault="00FE0A97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Всему свое место</w:t>
            </w:r>
          </w:p>
        </w:tc>
        <w:tc>
          <w:tcPr>
            <w:tcW w:w="3474" w:type="dxa"/>
          </w:tcPr>
          <w:p w:rsidR="00A940C3" w:rsidRPr="0093161F" w:rsidRDefault="00FE0A97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убирать игрушки после игры на свои места, воспитывать бережное отношение к ним</w:t>
            </w:r>
          </w:p>
        </w:tc>
      </w:tr>
      <w:tr w:rsidR="00A940C3" w:rsidRPr="0093161F" w:rsidTr="000049CC">
        <w:tc>
          <w:tcPr>
            <w:tcW w:w="1809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940C3" w:rsidRPr="0093161F" w:rsidRDefault="00FE0A97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3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940C3" w:rsidRPr="0093161F" w:rsidRDefault="00FE0A97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Мытье строительного материала</w:t>
            </w:r>
          </w:p>
        </w:tc>
        <w:tc>
          <w:tcPr>
            <w:tcW w:w="3474" w:type="dxa"/>
          </w:tcPr>
          <w:p w:rsidR="00A940C3" w:rsidRPr="0093161F" w:rsidRDefault="00FE0A97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участвовать в организованном труде. Формировать привычку к чистоте и порядку.</w:t>
            </w:r>
          </w:p>
        </w:tc>
      </w:tr>
      <w:tr w:rsidR="00A940C3" w:rsidRPr="0093161F" w:rsidTr="000049CC">
        <w:tc>
          <w:tcPr>
            <w:tcW w:w="1809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940C3" w:rsidRPr="0093161F" w:rsidRDefault="0058172A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4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A940C3" w:rsidRPr="0093161F" w:rsidRDefault="0058172A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Учим Незнайку одевать по погоде</w:t>
            </w:r>
          </w:p>
        </w:tc>
        <w:tc>
          <w:tcPr>
            <w:tcW w:w="3474" w:type="dxa"/>
          </w:tcPr>
          <w:p w:rsidR="00A940C3" w:rsidRPr="0093161F" w:rsidRDefault="0058172A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Обобщить  и закрепить навыки правильного последовательного одевания</w:t>
            </w:r>
          </w:p>
        </w:tc>
      </w:tr>
      <w:tr w:rsidR="0093161F" w:rsidRPr="0093161F" w:rsidTr="000049CC">
        <w:tc>
          <w:tcPr>
            <w:tcW w:w="10421" w:type="dxa"/>
            <w:gridSpan w:val="3"/>
          </w:tcPr>
          <w:p w:rsidR="0093161F" w:rsidRPr="0093161F" w:rsidRDefault="0093161F" w:rsidP="0093161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b/>
                <w:sz w:val="24"/>
                <w:szCs w:val="24"/>
              </w:rPr>
              <w:t>Октябрь</w:t>
            </w:r>
          </w:p>
        </w:tc>
      </w:tr>
      <w:tr w:rsidR="0058172A" w:rsidRPr="0093161F" w:rsidTr="000049CC">
        <w:tc>
          <w:tcPr>
            <w:tcW w:w="1809" w:type="dxa"/>
          </w:tcPr>
          <w:p w:rsidR="001B2010" w:rsidRDefault="001B2010" w:rsidP="001B20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Pr="0093161F" w:rsidRDefault="0058172A" w:rsidP="001B20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1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Pr="0093161F" w:rsidRDefault="0058172A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Складывание кроватных покрывал</w:t>
            </w:r>
          </w:p>
        </w:tc>
        <w:tc>
          <w:tcPr>
            <w:tcW w:w="3474" w:type="dxa"/>
          </w:tcPr>
          <w:p w:rsidR="0058172A" w:rsidRPr="0093161F" w:rsidRDefault="0058172A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Закреплять умение правильно складывать покрывало, воспитывать аккуратность</w:t>
            </w:r>
          </w:p>
        </w:tc>
      </w:tr>
      <w:tr w:rsidR="0058172A" w:rsidRPr="0093161F" w:rsidTr="000049CC">
        <w:tc>
          <w:tcPr>
            <w:tcW w:w="1809" w:type="dxa"/>
          </w:tcPr>
          <w:p w:rsidR="0058172A" w:rsidRPr="0093161F" w:rsidRDefault="0058172A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2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Pr="0093161F" w:rsidRDefault="0058172A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Наша  группа</w:t>
            </w:r>
          </w:p>
        </w:tc>
        <w:tc>
          <w:tcPr>
            <w:tcW w:w="3474" w:type="dxa"/>
          </w:tcPr>
          <w:p w:rsidR="0058172A" w:rsidRPr="0093161F" w:rsidRDefault="0058172A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детей правильно пользоваться  вещами в повседневной жизни</w:t>
            </w:r>
          </w:p>
        </w:tc>
      </w:tr>
      <w:tr w:rsidR="0058172A" w:rsidRPr="001C3EA2" w:rsidTr="000049CC">
        <w:tc>
          <w:tcPr>
            <w:tcW w:w="1809" w:type="dxa"/>
          </w:tcPr>
          <w:p w:rsidR="0058172A" w:rsidRPr="0093161F" w:rsidRDefault="0058172A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3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Pr="0093161F" w:rsidRDefault="006D0FD7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Все мы делаем по порядку</w:t>
            </w:r>
          </w:p>
        </w:tc>
        <w:tc>
          <w:tcPr>
            <w:tcW w:w="3474" w:type="dxa"/>
          </w:tcPr>
          <w:p w:rsidR="0058172A" w:rsidRPr="0093161F" w:rsidRDefault="006D0FD7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детей снимать и надевать одежду в определенном порядке.</w:t>
            </w:r>
          </w:p>
        </w:tc>
      </w:tr>
      <w:tr w:rsidR="0058172A" w:rsidRPr="0093161F" w:rsidTr="000049CC">
        <w:tc>
          <w:tcPr>
            <w:tcW w:w="1809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Pr="0093161F" w:rsidRDefault="0058172A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4 неделя</w:t>
            </w:r>
          </w:p>
        </w:tc>
        <w:tc>
          <w:tcPr>
            <w:tcW w:w="5138" w:type="dxa"/>
          </w:tcPr>
          <w:p w:rsidR="001B2010" w:rsidRDefault="001B2010" w:rsidP="001B201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Default="0058172A" w:rsidP="001B20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Уборка групповой комнаты</w:t>
            </w:r>
          </w:p>
          <w:p w:rsidR="001B2010" w:rsidRPr="0093161F" w:rsidRDefault="001B2010" w:rsidP="001B20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8172A" w:rsidRPr="0093161F" w:rsidRDefault="0058172A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Совершенствовать трудовые навыки</w:t>
            </w:r>
          </w:p>
        </w:tc>
      </w:tr>
      <w:tr w:rsidR="0093161F" w:rsidRPr="0093161F" w:rsidTr="000049CC">
        <w:tc>
          <w:tcPr>
            <w:tcW w:w="10421" w:type="dxa"/>
            <w:gridSpan w:val="3"/>
          </w:tcPr>
          <w:p w:rsidR="0093161F" w:rsidRPr="0093161F" w:rsidRDefault="0093161F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b/>
                <w:sz w:val="24"/>
                <w:szCs w:val="24"/>
              </w:rPr>
              <w:t>Ноябрь</w:t>
            </w:r>
          </w:p>
        </w:tc>
      </w:tr>
      <w:tr w:rsidR="0058172A" w:rsidRPr="0093161F" w:rsidTr="000049CC">
        <w:tc>
          <w:tcPr>
            <w:tcW w:w="1809" w:type="dxa"/>
          </w:tcPr>
          <w:p w:rsidR="001B2010" w:rsidRDefault="001B2010" w:rsidP="001B20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Pr="0093161F" w:rsidRDefault="0058172A" w:rsidP="001B20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1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Default="00FE1BE5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Госпожа зубная щетка</w:t>
            </w:r>
          </w:p>
          <w:p w:rsidR="001B2010" w:rsidRPr="0093161F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8172A" w:rsidRPr="0093161F" w:rsidRDefault="00FE1BE5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Формировать навыки ухода за зубами</w:t>
            </w:r>
          </w:p>
        </w:tc>
      </w:tr>
      <w:tr w:rsidR="0058172A" w:rsidRPr="0093161F" w:rsidTr="000049CC">
        <w:tc>
          <w:tcPr>
            <w:tcW w:w="1809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Pr="0093161F" w:rsidRDefault="00FE1BE5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2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Default="00FE1BE5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Уборка кровати</w:t>
            </w:r>
          </w:p>
          <w:p w:rsidR="001B2010" w:rsidRPr="0093161F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8172A" w:rsidRPr="0093161F" w:rsidRDefault="00FE1BE5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Учить </w:t>
            </w:r>
            <w:proofErr w:type="gramStart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самостоятельно</w:t>
            </w:r>
            <w:proofErr w:type="gramEnd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 убирать постель после сна</w:t>
            </w:r>
          </w:p>
        </w:tc>
      </w:tr>
      <w:tr w:rsidR="0058172A" w:rsidRPr="0093161F" w:rsidTr="000049CC">
        <w:tc>
          <w:tcPr>
            <w:tcW w:w="1809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Pr="0093161F" w:rsidRDefault="00FD622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3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Default="00FD622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Мытье стульчиков</w:t>
            </w:r>
          </w:p>
          <w:p w:rsidR="001B2010" w:rsidRPr="0093161F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8172A" w:rsidRPr="0093161F" w:rsidRDefault="00FD622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соотносить свою деят</w:t>
            </w:r>
            <w:proofErr w:type="gramStart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  <w:r w:rsidR="008839F2" w:rsidRPr="0093161F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  <w:proofErr w:type="gramEnd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D96F93" w:rsidRPr="0093161F">
              <w:rPr>
                <w:rFonts w:ascii="Bookman Old Style" w:hAnsi="Bookman Old Style" w:cs="Times New Roman"/>
                <w:sz w:val="24"/>
                <w:szCs w:val="24"/>
              </w:rPr>
              <w:t>леность</w:t>
            </w: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  с трудом других. Совершенствовать трудовые навыки, воспитывать ответственное отношение к труду</w:t>
            </w:r>
          </w:p>
        </w:tc>
      </w:tr>
      <w:tr w:rsidR="0058172A" w:rsidRPr="0093161F" w:rsidTr="000049CC">
        <w:tc>
          <w:tcPr>
            <w:tcW w:w="1809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Pr="0093161F" w:rsidRDefault="00FD622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4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Pr="0093161F" w:rsidRDefault="00FD622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Домики для одежды</w:t>
            </w:r>
          </w:p>
        </w:tc>
        <w:tc>
          <w:tcPr>
            <w:tcW w:w="3474" w:type="dxa"/>
          </w:tcPr>
          <w:p w:rsidR="0058172A" w:rsidRDefault="004C336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Закреплять навыки правильно складывать одежду в шкафчике, воспитывать любовь к порядку</w:t>
            </w:r>
          </w:p>
          <w:p w:rsidR="001B2010" w:rsidRPr="0093161F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3161F" w:rsidRPr="0093161F" w:rsidTr="000049CC">
        <w:tc>
          <w:tcPr>
            <w:tcW w:w="10421" w:type="dxa"/>
            <w:gridSpan w:val="3"/>
          </w:tcPr>
          <w:p w:rsidR="0093161F" w:rsidRPr="0093161F" w:rsidRDefault="0093161F" w:rsidP="00D96F9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93161F">
              <w:rPr>
                <w:rFonts w:ascii="Bookman Old Style" w:hAnsi="Bookman Old Style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58172A" w:rsidRPr="0093161F" w:rsidTr="000049CC">
        <w:tc>
          <w:tcPr>
            <w:tcW w:w="1809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Pr="0093161F" w:rsidRDefault="004C336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1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58172A" w:rsidRPr="0093161F" w:rsidRDefault="00FD622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Поддержание внешнего вида в течени</w:t>
            </w:r>
            <w:proofErr w:type="gramStart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  <w:proofErr w:type="gramEnd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3474" w:type="dxa"/>
          </w:tcPr>
          <w:p w:rsidR="0058172A" w:rsidRPr="0093161F" w:rsidRDefault="00FD622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замечать и самостоятельно устранять непорядок в своем внешнем виде.</w:t>
            </w:r>
          </w:p>
        </w:tc>
      </w:tr>
      <w:tr w:rsidR="004C336E" w:rsidRPr="0093161F" w:rsidTr="000049CC">
        <w:tc>
          <w:tcPr>
            <w:tcW w:w="1809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4C336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2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4C336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Мы помогаем малышам</w:t>
            </w:r>
          </w:p>
        </w:tc>
        <w:tc>
          <w:tcPr>
            <w:tcW w:w="3474" w:type="dxa"/>
          </w:tcPr>
          <w:p w:rsidR="004C336E" w:rsidRPr="0093161F" w:rsidRDefault="004C336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понимать значение своего труда для других</w:t>
            </w:r>
            <w:r w:rsidR="008839F2" w:rsidRPr="0093161F">
              <w:rPr>
                <w:rFonts w:ascii="Bookman Old Style" w:hAnsi="Bookman Old Style" w:cs="Times New Roman"/>
                <w:sz w:val="24"/>
                <w:szCs w:val="24"/>
              </w:rPr>
              <w:t>. Прививать любовь и желание заботиться о других.</w:t>
            </w:r>
          </w:p>
        </w:tc>
      </w:tr>
      <w:tr w:rsidR="004C336E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4C336E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3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4C336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Незнайка помогает убирать помещение</w:t>
            </w:r>
          </w:p>
        </w:tc>
        <w:tc>
          <w:tcPr>
            <w:tcW w:w="3474" w:type="dxa"/>
          </w:tcPr>
          <w:p w:rsidR="004C336E" w:rsidRPr="0093161F" w:rsidRDefault="004C336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Совершенствовать трудовые навыки в процессе работы</w:t>
            </w:r>
          </w:p>
        </w:tc>
      </w:tr>
      <w:tr w:rsidR="004C336E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4C336E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4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4C336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Готовимся к занятиям</w:t>
            </w:r>
          </w:p>
        </w:tc>
        <w:tc>
          <w:tcPr>
            <w:tcW w:w="3474" w:type="dxa"/>
          </w:tcPr>
          <w:p w:rsidR="004C336E" w:rsidRPr="0093161F" w:rsidRDefault="004C336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Совершенствовать умения раскладывать материалы для занятия</w:t>
            </w:r>
          </w:p>
        </w:tc>
      </w:tr>
      <w:tr w:rsidR="0093161F" w:rsidRPr="0093161F" w:rsidTr="000049CC">
        <w:tc>
          <w:tcPr>
            <w:tcW w:w="10421" w:type="dxa"/>
            <w:gridSpan w:val="3"/>
          </w:tcPr>
          <w:p w:rsidR="0093161F" w:rsidRPr="0093161F" w:rsidRDefault="0093161F" w:rsidP="00D96F9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93161F">
              <w:rPr>
                <w:rFonts w:ascii="Bookman Old Style" w:hAnsi="Bookman Old Style" w:cs="Times New Roman"/>
                <w:b/>
                <w:sz w:val="28"/>
                <w:szCs w:val="28"/>
              </w:rPr>
              <w:t>Январь</w:t>
            </w:r>
          </w:p>
        </w:tc>
      </w:tr>
      <w:tr w:rsidR="004C336E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4C336E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1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E611B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Мы делаем добро руками</w:t>
            </w:r>
          </w:p>
        </w:tc>
        <w:tc>
          <w:tcPr>
            <w:tcW w:w="3474" w:type="dxa"/>
          </w:tcPr>
          <w:p w:rsidR="004C336E" w:rsidRPr="0093161F" w:rsidRDefault="00E611B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Закрепить у детей понятие о важности человеческих рук  и обязанности дежурных по </w:t>
            </w:r>
            <w:proofErr w:type="gramStart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различным</w:t>
            </w:r>
            <w:proofErr w:type="gramEnd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 видами трудовой деятельности.</w:t>
            </w:r>
          </w:p>
        </w:tc>
      </w:tr>
      <w:tr w:rsidR="004C336E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E611BB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2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8839F2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Уборка в умывальной комнате</w:t>
            </w:r>
          </w:p>
        </w:tc>
        <w:tc>
          <w:tcPr>
            <w:tcW w:w="3474" w:type="dxa"/>
          </w:tcPr>
          <w:p w:rsidR="004C336E" w:rsidRPr="0093161F" w:rsidRDefault="004C336E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Поддерживать устойчивый интерес к труду, стремление старательно </w:t>
            </w:r>
            <w:r w:rsidR="00E611BB"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 выполнить поручение</w:t>
            </w:r>
            <w:r w:rsidR="008839F2" w:rsidRPr="0093161F">
              <w:rPr>
                <w:rFonts w:ascii="Bookman Old Style" w:hAnsi="Bookman Old Style" w:cs="Times New Roman"/>
                <w:sz w:val="24"/>
                <w:szCs w:val="24"/>
              </w:rPr>
              <w:t>. Воспитывать аккуратность</w:t>
            </w:r>
          </w:p>
        </w:tc>
      </w:tr>
      <w:tr w:rsidR="004C336E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E611BB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3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E611B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Наведение порядка в группе</w:t>
            </w:r>
          </w:p>
        </w:tc>
        <w:tc>
          <w:tcPr>
            <w:tcW w:w="3474" w:type="dxa"/>
          </w:tcPr>
          <w:p w:rsidR="004C336E" w:rsidRPr="0093161F" w:rsidRDefault="00E611B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Развивать стремление к совместной деятельности, воспитывать желание активно участвовать в трудовых поручениях</w:t>
            </w:r>
          </w:p>
        </w:tc>
      </w:tr>
      <w:tr w:rsidR="004C336E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E611BB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4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E611B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Наши вещи ложатся спать</w:t>
            </w:r>
          </w:p>
        </w:tc>
        <w:tc>
          <w:tcPr>
            <w:tcW w:w="3474" w:type="dxa"/>
          </w:tcPr>
          <w:p w:rsidR="004C336E" w:rsidRPr="0093161F" w:rsidRDefault="00E611B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детей аккуратно складывать вещи на стульчик, воспитывать бережное отношение к вещам</w:t>
            </w:r>
          </w:p>
        </w:tc>
      </w:tr>
      <w:tr w:rsidR="0093161F" w:rsidRPr="0093161F" w:rsidTr="000049CC">
        <w:tc>
          <w:tcPr>
            <w:tcW w:w="10421" w:type="dxa"/>
            <w:gridSpan w:val="3"/>
          </w:tcPr>
          <w:p w:rsidR="0093161F" w:rsidRPr="0093161F" w:rsidRDefault="0093161F" w:rsidP="00D96F9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93161F">
              <w:rPr>
                <w:rFonts w:ascii="Bookman Old Style" w:hAnsi="Bookman Old Style" w:cs="Times New Roman"/>
                <w:b/>
                <w:sz w:val="28"/>
                <w:szCs w:val="28"/>
              </w:rPr>
              <w:t>Февраль</w:t>
            </w:r>
          </w:p>
        </w:tc>
      </w:tr>
      <w:tr w:rsidR="004C336E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E611BB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1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C336E" w:rsidRPr="0093161F" w:rsidRDefault="00FF72C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Мы заправим наши майки</w:t>
            </w:r>
          </w:p>
        </w:tc>
        <w:tc>
          <w:tcPr>
            <w:tcW w:w="3474" w:type="dxa"/>
          </w:tcPr>
          <w:p w:rsidR="004C336E" w:rsidRPr="0093161F" w:rsidRDefault="00FF72C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gramStart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детей заправлять майки и футболки, воспитывать желание следить за свои внешним видом</w:t>
            </w:r>
            <w:proofErr w:type="gramEnd"/>
          </w:p>
        </w:tc>
      </w:tr>
      <w:tr w:rsidR="00E611BB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E611BB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2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FF72C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Помочь  воспитателю  стирать кукольное </w:t>
            </w:r>
            <w:r w:rsidR="00E611BB" w:rsidRPr="0093161F">
              <w:rPr>
                <w:rFonts w:ascii="Bookman Old Style" w:hAnsi="Bookman Old Style" w:cs="Times New Roman"/>
                <w:sz w:val="24"/>
                <w:szCs w:val="24"/>
              </w:rPr>
              <w:t>бель</w:t>
            </w: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е</w:t>
            </w:r>
          </w:p>
        </w:tc>
        <w:tc>
          <w:tcPr>
            <w:tcW w:w="3474" w:type="dxa"/>
          </w:tcPr>
          <w:p w:rsidR="00E611BB" w:rsidRPr="0093161F" w:rsidRDefault="00FF72C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Совершенствовать трудовые навыки в процессе работы, воспитывать положительное  отношение к просьбам взрослых</w:t>
            </w:r>
          </w:p>
        </w:tc>
      </w:tr>
      <w:tr w:rsidR="00E611BB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E611BB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3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</w:pPr>
          </w:p>
          <w:p w:rsidR="00E611BB" w:rsidRPr="001C3EA2" w:rsidRDefault="00FF72CB" w:rsidP="00D96F9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C3EA2">
              <w:rPr>
                <w:rFonts w:ascii="Bookman Old Style" w:hAnsi="Bookman Old Style"/>
                <w:sz w:val="24"/>
                <w:szCs w:val="24"/>
              </w:rPr>
              <w:t>Сервировка стола</w:t>
            </w:r>
          </w:p>
        </w:tc>
        <w:tc>
          <w:tcPr>
            <w:tcW w:w="3474" w:type="dxa"/>
          </w:tcPr>
          <w:p w:rsidR="00E611BB" w:rsidRPr="0093161F" w:rsidRDefault="00FF72C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 детей правильно сервировать столы, совершенствовать навыки в самообслуживании. Добросовестно выполнять обязанности дежурных</w:t>
            </w:r>
          </w:p>
        </w:tc>
      </w:tr>
      <w:tr w:rsidR="00E611BB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E611BB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4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FF72C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Ремонт бумажных атрибутов</w:t>
            </w:r>
          </w:p>
        </w:tc>
        <w:tc>
          <w:tcPr>
            <w:tcW w:w="3474" w:type="dxa"/>
          </w:tcPr>
          <w:p w:rsidR="00E611BB" w:rsidRPr="0093161F" w:rsidRDefault="00FF72C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детей ухаживать  и поддерживать в порядке книги, журналы. Воспитывать ответственность за порученное дело</w:t>
            </w:r>
          </w:p>
        </w:tc>
      </w:tr>
      <w:tr w:rsidR="0093161F" w:rsidRPr="0093161F" w:rsidTr="000049CC">
        <w:tc>
          <w:tcPr>
            <w:tcW w:w="10421" w:type="dxa"/>
            <w:gridSpan w:val="3"/>
          </w:tcPr>
          <w:p w:rsidR="0093161F" w:rsidRPr="0093161F" w:rsidRDefault="0093161F" w:rsidP="00D96F9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93161F">
              <w:rPr>
                <w:rFonts w:ascii="Bookman Old Style" w:hAnsi="Bookman Old Style" w:cs="Times New Roman"/>
                <w:b/>
                <w:sz w:val="28"/>
                <w:szCs w:val="28"/>
              </w:rPr>
              <w:t>Март</w:t>
            </w:r>
          </w:p>
        </w:tc>
      </w:tr>
      <w:tr w:rsidR="00E611BB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FF72CB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1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FF72C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Уроки Айболита</w:t>
            </w:r>
          </w:p>
        </w:tc>
        <w:tc>
          <w:tcPr>
            <w:tcW w:w="3474" w:type="dxa"/>
          </w:tcPr>
          <w:p w:rsidR="00E611BB" w:rsidRPr="0093161F" w:rsidRDefault="00FF72C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детей полоскать рот после еды, воспитывать желание заботиться о своем здоровье</w:t>
            </w:r>
          </w:p>
        </w:tc>
      </w:tr>
      <w:tr w:rsidR="00E611BB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FF72CB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2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FF72C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Наведение порядка в игровых уголках</w:t>
            </w:r>
          </w:p>
        </w:tc>
        <w:tc>
          <w:tcPr>
            <w:tcW w:w="3474" w:type="dxa"/>
          </w:tcPr>
          <w:p w:rsidR="00E611BB" w:rsidRPr="0093161F" w:rsidRDefault="00FF72C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Закреплять умение убирать игрушки только на свои места, воспитывать любовь к порядку</w:t>
            </w:r>
          </w:p>
        </w:tc>
      </w:tr>
      <w:tr w:rsidR="00E611BB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FF72CB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3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FF72CB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Уборка рабочего </w:t>
            </w:r>
            <w:r w:rsidR="00691A6F" w:rsidRPr="0093161F">
              <w:rPr>
                <w:rFonts w:ascii="Bookman Old Style" w:hAnsi="Bookman Old Style" w:cs="Times New Roman"/>
                <w:sz w:val="24"/>
                <w:szCs w:val="24"/>
              </w:rPr>
              <w:t>материала</w:t>
            </w:r>
          </w:p>
        </w:tc>
        <w:tc>
          <w:tcPr>
            <w:tcW w:w="3474" w:type="dxa"/>
          </w:tcPr>
          <w:p w:rsidR="00E611BB" w:rsidRPr="0093161F" w:rsidRDefault="00691A6F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Совершенствовать умения убирать свое рабочее место после занятия</w:t>
            </w:r>
            <w:proofErr w:type="gramStart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 ,</w:t>
            </w:r>
            <w:proofErr w:type="gramEnd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 мыть, протирать и чистить рабочий материал.</w:t>
            </w:r>
          </w:p>
        </w:tc>
      </w:tr>
      <w:tr w:rsidR="00E611BB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CE13C1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4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CE13C1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Наши руки не для скуки</w:t>
            </w:r>
          </w:p>
        </w:tc>
        <w:tc>
          <w:tcPr>
            <w:tcW w:w="3474" w:type="dxa"/>
          </w:tcPr>
          <w:p w:rsidR="00E611BB" w:rsidRPr="0093161F" w:rsidRDefault="00CE13C1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Развивать умения у детей правильно выворачивать вещи, воспитывать любовь к порядку.</w:t>
            </w:r>
          </w:p>
        </w:tc>
      </w:tr>
      <w:tr w:rsidR="0093161F" w:rsidRPr="0093161F" w:rsidTr="000049CC">
        <w:tc>
          <w:tcPr>
            <w:tcW w:w="10421" w:type="dxa"/>
            <w:gridSpan w:val="3"/>
          </w:tcPr>
          <w:p w:rsidR="0093161F" w:rsidRPr="0093161F" w:rsidRDefault="0093161F" w:rsidP="00D96F9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93161F">
              <w:rPr>
                <w:rFonts w:ascii="Bookman Old Style" w:hAnsi="Bookman Old Style" w:cs="Times New Roman"/>
                <w:b/>
                <w:sz w:val="28"/>
                <w:szCs w:val="28"/>
              </w:rPr>
              <w:t>Апрель</w:t>
            </w:r>
          </w:p>
        </w:tc>
      </w:tr>
      <w:tr w:rsidR="00E611BB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CE13C1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1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CE13C1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Закатаем рукава</w:t>
            </w:r>
          </w:p>
        </w:tc>
        <w:tc>
          <w:tcPr>
            <w:tcW w:w="3474" w:type="dxa"/>
          </w:tcPr>
          <w:p w:rsidR="00E611BB" w:rsidRPr="0093161F" w:rsidRDefault="00CE13C1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детей закатывать рукава перед умыванием, воспитывать аккуратность.</w:t>
            </w:r>
          </w:p>
        </w:tc>
      </w:tr>
      <w:tr w:rsidR="00E611BB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CE13C1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2 неделя</w:t>
            </w:r>
          </w:p>
          <w:p w:rsidR="00691A6F" w:rsidRPr="0093161F" w:rsidRDefault="00691A6F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91A6F" w:rsidRPr="0093161F" w:rsidRDefault="00691A6F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91A6F" w:rsidRPr="0093161F" w:rsidRDefault="00691A6F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91A6F" w:rsidRPr="0093161F" w:rsidRDefault="00691A6F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91A6F" w:rsidRPr="0093161F" w:rsidRDefault="00691A6F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6D0FD7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Мы во всем порядок любим</w:t>
            </w:r>
          </w:p>
        </w:tc>
        <w:tc>
          <w:tcPr>
            <w:tcW w:w="3474" w:type="dxa"/>
          </w:tcPr>
          <w:p w:rsidR="00E611BB" w:rsidRPr="0093161F" w:rsidRDefault="00CE13C1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детей убирать мусор в специальную  корзину, воспитывать привычку соблюдать чистоту и порядок</w:t>
            </w:r>
          </w:p>
        </w:tc>
      </w:tr>
      <w:tr w:rsidR="00E611BB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CE13C1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3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E611BB" w:rsidRPr="0093161F" w:rsidRDefault="00CE13C1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Мытье расчесок</w:t>
            </w:r>
          </w:p>
        </w:tc>
        <w:tc>
          <w:tcPr>
            <w:tcW w:w="3474" w:type="dxa"/>
          </w:tcPr>
          <w:p w:rsidR="00E611BB" w:rsidRPr="0093161F" w:rsidRDefault="00CE13C1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Следить за своими вещами, воспитывать желание содержать их в чистоте.</w:t>
            </w:r>
          </w:p>
        </w:tc>
      </w:tr>
      <w:tr w:rsidR="00CE13C1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CE13C1" w:rsidRPr="0093161F" w:rsidRDefault="00CE13C1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4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CE13C1" w:rsidRPr="0093161F" w:rsidRDefault="00691A6F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Помоем наши игрушки</w:t>
            </w:r>
          </w:p>
        </w:tc>
        <w:tc>
          <w:tcPr>
            <w:tcW w:w="3474" w:type="dxa"/>
          </w:tcPr>
          <w:p w:rsidR="00CE13C1" w:rsidRPr="0093161F" w:rsidRDefault="00691A6F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Продолжаем </w:t>
            </w:r>
            <w:r w:rsidR="008839F2"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 развивать трудовые умения и навыки.</w:t>
            </w:r>
          </w:p>
        </w:tc>
      </w:tr>
      <w:tr w:rsidR="0093161F" w:rsidRPr="0093161F" w:rsidTr="000049CC">
        <w:tc>
          <w:tcPr>
            <w:tcW w:w="6947" w:type="dxa"/>
            <w:gridSpan w:val="2"/>
          </w:tcPr>
          <w:p w:rsidR="0093161F" w:rsidRPr="0093161F" w:rsidRDefault="0093161F" w:rsidP="00D96F93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lastRenderedPageBreak/>
              <w:t>М</w:t>
            </w:r>
            <w:r w:rsidRPr="0093161F">
              <w:rPr>
                <w:rFonts w:ascii="Bookman Old Style" w:hAnsi="Bookman Old Style" w:cs="Times New Roman"/>
                <w:b/>
                <w:sz w:val="28"/>
                <w:szCs w:val="28"/>
              </w:rPr>
              <w:t>ай</w:t>
            </w:r>
          </w:p>
        </w:tc>
        <w:tc>
          <w:tcPr>
            <w:tcW w:w="3474" w:type="dxa"/>
          </w:tcPr>
          <w:p w:rsidR="0093161F" w:rsidRPr="0093161F" w:rsidRDefault="0093161F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E13C1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CE13C1" w:rsidRPr="0093161F" w:rsidRDefault="00691A6F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1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CE13C1" w:rsidRPr="0093161F" w:rsidRDefault="006D0FD7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Застегни пуговицы, зашнуруй обувь</w:t>
            </w:r>
          </w:p>
        </w:tc>
        <w:tc>
          <w:tcPr>
            <w:tcW w:w="3474" w:type="dxa"/>
          </w:tcPr>
          <w:p w:rsidR="00CE13C1" w:rsidRPr="0093161F" w:rsidRDefault="006D0FD7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Совершенствовать </w:t>
            </w:r>
            <w:r w:rsidR="008839F2" w:rsidRPr="0093161F">
              <w:rPr>
                <w:rFonts w:ascii="Bookman Old Style" w:hAnsi="Bookman Old Style" w:cs="Times New Roman"/>
                <w:sz w:val="24"/>
                <w:szCs w:val="24"/>
              </w:rPr>
              <w:t>умение самообслуживания. Воспитывать терпение, желание доводить дело до конца.</w:t>
            </w:r>
          </w:p>
        </w:tc>
      </w:tr>
      <w:tr w:rsidR="00CE13C1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CE13C1" w:rsidRPr="0093161F" w:rsidRDefault="00691A6F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2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CE13C1" w:rsidRPr="0093161F" w:rsidRDefault="006D0FD7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Муравьи - труженики</w:t>
            </w:r>
          </w:p>
        </w:tc>
        <w:tc>
          <w:tcPr>
            <w:tcW w:w="3474" w:type="dxa"/>
          </w:tcPr>
          <w:p w:rsidR="00CE13C1" w:rsidRPr="0093161F" w:rsidRDefault="006D0FD7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Учить  делать </w:t>
            </w:r>
            <w:proofErr w:type="gramStart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генеральную</w:t>
            </w:r>
            <w:proofErr w:type="gramEnd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 уборка игровых уголков.  Развивать умения работать рационально, результативно, в общем темпе</w:t>
            </w:r>
            <w:proofErr w:type="gramStart"/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 xml:space="preserve"> ,</w:t>
            </w:r>
            <w:proofErr w:type="gramEnd"/>
            <w:r w:rsidR="00691A6F" w:rsidRPr="0093161F">
              <w:rPr>
                <w:rFonts w:ascii="Bookman Old Style" w:hAnsi="Bookman Old Style" w:cs="Times New Roman"/>
                <w:sz w:val="24"/>
                <w:szCs w:val="24"/>
              </w:rPr>
              <w:t>давать оценку труда своей и коллектива в целом</w:t>
            </w: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</w:tr>
      <w:tr w:rsidR="00691A6F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91A6F" w:rsidRPr="0093161F" w:rsidRDefault="00691A6F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3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91A6F" w:rsidRPr="0093161F" w:rsidRDefault="006D0FD7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Сушка одежды после прогулки</w:t>
            </w:r>
          </w:p>
        </w:tc>
        <w:tc>
          <w:tcPr>
            <w:tcW w:w="3474" w:type="dxa"/>
          </w:tcPr>
          <w:p w:rsidR="00691A6F" w:rsidRPr="0093161F" w:rsidRDefault="00935976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Учить детей ухаживать за своими вещами, воспитывать бережное отношение к вещам, привычку к порядку.</w:t>
            </w:r>
          </w:p>
        </w:tc>
      </w:tr>
      <w:tr w:rsidR="00691A6F" w:rsidRPr="0093161F" w:rsidTr="000049CC">
        <w:tc>
          <w:tcPr>
            <w:tcW w:w="1809" w:type="dxa"/>
          </w:tcPr>
          <w:p w:rsidR="001B2010" w:rsidRDefault="001B2010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91A6F" w:rsidRPr="0093161F" w:rsidRDefault="00691A6F" w:rsidP="00D96F93">
            <w:pPr>
              <w:tabs>
                <w:tab w:val="left" w:pos="1575"/>
              </w:tabs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4 неделя</w:t>
            </w:r>
          </w:p>
        </w:tc>
        <w:tc>
          <w:tcPr>
            <w:tcW w:w="5138" w:type="dxa"/>
          </w:tcPr>
          <w:p w:rsidR="001B2010" w:rsidRDefault="001B2010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691A6F" w:rsidRPr="0093161F" w:rsidRDefault="00935976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Протираем от пыли полки и игрушки</w:t>
            </w:r>
          </w:p>
        </w:tc>
        <w:tc>
          <w:tcPr>
            <w:tcW w:w="3474" w:type="dxa"/>
          </w:tcPr>
          <w:p w:rsidR="00691A6F" w:rsidRPr="0093161F" w:rsidRDefault="0093161F" w:rsidP="00D96F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3161F">
              <w:rPr>
                <w:rFonts w:ascii="Bookman Old Style" w:hAnsi="Bookman Old Style" w:cs="Times New Roman"/>
                <w:sz w:val="24"/>
                <w:szCs w:val="24"/>
              </w:rPr>
              <w:t>Продолжать развивать трудовые умения и навыки. Воспитывать доводить начатое дело до конца. Учить  следить  и поддерживать порядок в группе.</w:t>
            </w:r>
          </w:p>
        </w:tc>
      </w:tr>
    </w:tbl>
    <w:p w:rsidR="00A768CD" w:rsidRPr="0093161F" w:rsidRDefault="00A768CD" w:rsidP="00D96F93">
      <w:pPr>
        <w:jc w:val="center"/>
        <w:rPr>
          <w:rFonts w:ascii="Bookman Old Style" w:hAnsi="Bookman Old Style" w:cs="Times New Roman"/>
          <w:sz w:val="24"/>
          <w:szCs w:val="24"/>
        </w:rPr>
      </w:pPr>
    </w:p>
    <w:sectPr w:rsidR="00A768CD" w:rsidRPr="0093161F" w:rsidSect="00A940C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0C3"/>
    <w:rsid w:val="000049CC"/>
    <w:rsid w:val="001B2010"/>
    <w:rsid w:val="001C3EA2"/>
    <w:rsid w:val="00442B43"/>
    <w:rsid w:val="004C336E"/>
    <w:rsid w:val="0058172A"/>
    <w:rsid w:val="00691A6F"/>
    <w:rsid w:val="006D0FD7"/>
    <w:rsid w:val="00810AAD"/>
    <w:rsid w:val="008839F2"/>
    <w:rsid w:val="0093161F"/>
    <w:rsid w:val="00935976"/>
    <w:rsid w:val="00A40496"/>
    <w:rsid w:val="00A768CD"/>
    <w:rsid w:val="00A940C3"/>
    <w:rsid w:val="00CE13C1"/>
    <w:rsid w:val="00D96F93"/>
    <w:rsid w:val="00E611BB"/>
    <w:rsid w:val="00F80462"/>
    <w:rsid w:val="00FD622E"/>
    <w:rsid w:val="00FE0A97"/>
    <w:rsid w:val="00FE1BE5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C654-42F1-4A62-9262-7F5783EB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2012-12-04T07:16:00Z</dcterms:created>
  <dcterms:modified xsi:type="dcterms:W3CDTF">2012-12-04T10:04:00Z</dcterms:modified>
</cp:coreProperties>
</file>