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8D" w:rsidRPr="00E348E9" w:rsidRDefault="0009368D" w:rsidP="00D547D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48E9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09368D" w:rsidRPr="00E76857" w:rsidRDefault="0009368D" w:rsidP="00D547DD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09368D" w:rsidRPr="00EA3B01" w:rsidRDefault="0009368D" w:rsidP="00D547DD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EA3B01">
        <w:rPr>
          <w:rFonts w:ascii="Times New Roman" w:hAnsi="Times New Roman"/>
          <w:sz w:val="28"/>
          <w:szCs w:val="28"/>
          <w:lang w:val="ru-RU"/>
        </w:rPr>
        <w:t>Данная программа составлена на основе:</w:t>
      </w:r>
    </w:p>
    <w:p w:rsidR="0009368D" w:rsidRPr="00D547DD" w:rsidRDefault="005D40B0" w:rsidP="00D547DD">
      <w:pPr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«Законом об образовании РФ» (Принят 10 июля 1992 года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3266-1 в ред. От 02.02.2011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2 - ФЗ);</w:t>
      </w:r>
    </w:p>
    <w:p w:rsidR="001A42F6" w:rsidRPr="005D40B0" w:rsidRDefault="001A42F6" w:rsidP="001A42F6">
      <w:pPr>
        <w:pStyle w:val="a6"/>
        <w:numPr>
          <w:ilvl w:val="0"/>
          <w:numId w:val="14"/>
        </w:numPr>
        <w:ind w:right="4"/>
        <w:jc w:val="both"/>
        <w:rPr>
          <w:color w:val="000000"/>
          <w:sz w:val="28"/>
          <w:szCs w:val="28"/>
          <w:lang w:val="ru-RU" w:bidi="he-IL"/>
        </w:rPr>
      </w:pPr>
      <w:r w:rsidRPr="001A42F6">
        <w:rPr>
          <w:rFonts w:ascii="Times New Roman" w:hAnsi="Times New Roman"/>
          <w:bCs/>
          <w:sz w:val="28"/>
          <w:szCs w:val="28"/>
          <w:lang w:val="ru-RU"/>
        </w:rPr>
        <w:t>“</w:t>
      </w:r>
      <w:r w:rsidR="00E76857" w:rsidRPr="001A42F6">
        <w:rPr>
          <w:rFonts w:ascii="Times New Roman" w:hAnsi="Times New Roman"/>
          <w:bCs/>
          <w:sz w:val="28"/>
          <w:szCs w:val="28"/>
          <w:lang w:val="ru-RU"/>
        </w:rPr>
        <w:t>Санитарно-эпидемиологически</w:t>
      </w:r>
      <w:r w:rsidRPr="001A42F6">
        <w:rPr>
          <w:rFonts w:ascii="Times New Roman" w:hAnsi="Times New Roman"/>
          <w:bCs/>
          <w:sz w:val="28"/>
          <w:szCs w:val="28"/>
          <w:lang w:val="ru-RU"/>
        </w:rPr>
        <w:t>ми требованиями к</w:t>
      </w:r>
      <w:r w:rsidR="00E76857" w:rsidRPr="001A42F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A42F6">
        <w:rPr>
          <w:rFonts w:ascii="Times New Roman" w:hAnsi="Times New Roman"/>
          <w:bCs/>
          <w:sz w:val="28"/>
          <w:szCs w:val="28"/>
          <w:lang w:val="ru-RU"/>
        </w:rPr>
        <w:t xml:space="preserve">устройству, содержанию и организации режима работы дошкольных </w:t>
      </w:r>
      <w:r w:rsidR="005D40B0">
        <w:rPr>
          <w:rFonts w:ascii="Times New Roman" w:hAnsi="Times New Roman"/>
          <w:bCs/>
          <w:sz w:val="28"/>
          <w:szCs w:val="28"/>
          <w:lang w:val="ru-RU"/>
        </w:rPr>
        <w:t>организаци</w:t>
      </w:r>
      <w:r>
        <w:rPr>
          <w:rFonts w:ascii="Times New Roman" w:hAnsi="Times New Roman"/>
          <w:bCs/>
          <w:sz w:val="28"/>
          <w:szCs w:val="28"/>
          <w:lang w:val="ru-RU"/>
        </w:rPr>
        <w:t>ях</w:t>
      </w:r>
      <w:r w:rsidRPr="001A42F6">
        <w:rPr>
          <w:rFonts w:ascii="Times New Roman" w:hAnsi="Times New Roman"/>
          <w:bCs/>
          <w:sz w:val="28"/>
          <w:szCs w:val="28"/>
          <w:lang w:val="ru-RU"/>
        </w:rPr>
        <w:t xml:space="preserve">” (Постановление от 22 июля 2010 г. </w:t>
      </w:r>
      <w:r w:rsidRPr="001A42F6">
        <w:rPr>
          <w:rFonts w:ascii="Times New Roman" w:hAnsi="Times New Roman"/>
          <w:bCs/>
          <w:sz w:val="28"/>
          <w:szCs w:val="28"/>
        </w:rPr>
        <w:t>N</w:t>
      </w:r>
      <w:r w:rsidRPr="001A42F6">
        <w:rPr>
          <w:rFonts w:ascii="Times New Roman" w:hAnsi="Times New Roman"/>
          <w:bCs/>
          <w:sz w:val="28"/>
          <w:szCs w:val="28"/>
          <w:lang w:val="ru-RU"/>
        </w:rPr>
        <w:t xml:space="preserve"> 91 “Об утверждении СанПиН 2.4.1.2660-10”, с изменениями от 22.12.2010 г.)</w:t>
      </w:r>
      <w:r w:rsidR="00E76857" w:rsidRPr="001A42F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D40B0" w:rsidRPr="001A42F6" w:rsidRDefault="005D40B0" w:rsidP="001A42F6">
      <w:pPr>
        <w:pStyle w:val="a6"/>
        <w:numPr>
          <w:ilvl w:val="0"/>
          <w:numId w:val="14"/>
        </w:numPr>
        <w:ind w:right="4"/>
        <w:jc w:val="both"/>
        <w:rPr>
          <w:color w:val="000000"/>
          <w:sz w:val="28"/>
          <w:szCs w:val="28"/>
          <w:lang w:val="ru-RU" w:bidi="he-IL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Приказ Министерства образования и науки Российской Федерации (Минобрнауки России) от 20 июля 2011 г. </w:t>
      </w:r>
      <w:r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2151 г. Москва «Об утверждении федеральных государственных требований к условиям реализации основной общеобразовательной программы дошкольного образования»</w:t>
      </w:r>
      <w:r w:rsidR="0002794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27947" w:rsidRPr="00EA3B01" w:rsidRDefault="00027947" w:rsidP="00027947">
      <w:pPr>
        <w:numPr>
          <w:ilvl w:val="0"/>
          <w:numId w:val="14"/>
        </w:numPr>
        <w:rPr>
          <w:rStyle w:val="FontStyle255"/>
          <w:b w:val="0"/>
          <w:bCs w:val="0"/>
          <w:smallCaps w:val="0"/>
          <w:spacing w:val="0"/>
          <w:sz w:val="28"/>
          <w:szCs w:val="28"/>
          <w:lang w:val="ru-RU"/>
        </w:rPr>
      </w:pPr>
      <w:r w:rsidRPr="00EA3B01">
        <w:rPr>
          <w:rFonts w:ascii="Times New Roman" w:hAnsi="Times New Roman"/>
          <w:sz w:val="28"/>
          <w:szCs w:val="28"/>
          <w:lang w:val="ru-RU"/>
        </w:rPr>
        <w:t>Программы « От рождения до школы» (под ред. Н.Е.  Вераксы, Т.С. Комаровой, М</w:t>
      </w:r>
      <w:r w:rsidRPr="005D40B0">
        <w:rPr>
          <w:rFonts w:ascii="Times New Roman" w:hAnsi="Times New Roman"/>
          <w:sz w:val="28"/>
          <w:szCs w:val="28"/>
          <w:lang w:val="ru-RU"/>
        </w:rPr>
        <w:t>.А. Васильевой</w:t>
      </w:r>
      <w:r w:rsidRPr="00EA3B01">
        <w:rPr>
          <w:rStyle w:val="FontStyle258"/>
          <w:sz w:val="28"/>
          <w:szCs w:val="28"/>
          <w:lang w:val="ru-RU"/>
        </w:rPr>
        <w:t xml:space="preserve"> </w:t>
      </w:r>
      <w:r w:rsidRPr="00EA3B01">
        <w:rPr>
          <w:rStyle w:val="FontStyle258"/>
          <w:b w:val="0"/>
          <w:spacing w:val="-10"/>
          <w:sz w:val="28"/>
          <w:szCs w:val="28"/>
          <w:lang w:val="ru-RU"/>
        </w:rPr>
        <w:t>М.:</w:t>
      </w:r>
      <w:r w:rsidRPr="00EA3B01">
        <w:rPr>
          <w:rStyle w:val="FontStyle258"/>
          <w:b w:val="0"/>
          <w:sz w:val="28"/>
          <w:szCs w:val="28"/>
          <w:lang w:val="ru-RU"/>
        </w:rPr>
        <w:t xml:space="preserve"> </w:t>
      </w:r>
      <w:r w:rsidRPr="00EA3B01">
        <w:rPr>
          <w:rStyle w:val="FontStyle258"/>
          <w:b w:val="0"/>
          <w:spacing w:val="-10"/>
          <w:sz w:val="28"/>
          <w:szCs w:val="28"/>
          <w:lang w:val="ru-RU"/>
        </w:rPr>
        <w:t>Мозаика-Синтез,</w:t>
      </w:r>
      <w:r w:rsidRPr="00EA3B01">
        <w:rPr>
          <w:rStyle w:val="FontStyle258"/>
          <w:b w:val="0"/>
          <w:sz w:val="28"/>
          <w:szCs w:val="28"/>
          <w:lang w:val="ru-RU"/>
        </w:rPr>
        <w:t xml:space="preserve"> </w:t>
      </w:r>
      <w:r w:rsidRPr="00EA3B01">
        <w:rPr>
          <w:rStyle w:val="FontStyle255"/>
          <w:b w:val="0"/>
          <w:sz w:val="28"/>
          <w:szCs w:val="28"/>
          <w:lang w:val="ru-RU"/>
        </w:rPr>
        <w:t>2011.)</w:t>
      </w:r>
      <w:r>
        <w:rPr>
          <w:rStyle w:val="FontStyle255"/>
          <w:b w:val="0"/>
          <w:sz w:val="28"/>
          <w:szCs w:val="28"/>
          <w:lang w:val="ru-RU"/>
        </w:rPr>
        <w:t>.</w:t>
      </w:r>
    </w:p>
    <w:p w:rsidR="0009368D" w:rsidRPr="001A42F6" w:rsidRDefault="0009368D" w:rsidP="001A42F6">
      <w:pPr>
        <w:ind w:left="24" w:right="4" w:firstLine="685"/>
        <w:jc w:val="both"/>
        <w:rPr>
          <w:rFonts w:ascii="Times New Roman" w:hAnsi="Times New Roman"/>
          <w:color w:val="000000"/>
          <w:sz w:val="28"/>
          <w:szCs w:val="28"/>
          <w:lang w:val="ru-RU" w:bidi="he-IL"/>
        </w:rPr>
      </w:pPr>
      <w:r w:rsidRPr="001A42F6">
        <w:rPr>
          <w:rFonts w:ascii="Times New Roman" w:hAnsi="Times New Roman"/>
          <w:color w:val="000000"/>
          <w:sz w:val="28"/>
          <w:szCs w:val="28"/>
          <w:lang w:val="ru-RU" w:bidi="he-IL"/>
        </w:rPr>
        <w:t>В Программе на первый план выдви</w:t>
      </w:r>
      <w:r w:rsidR="005F739C" w:rsidRPr="001A42F6">
        <w:rPr>
          <w:rFonts w:ascii="Times New Roman" w:hAnsi="Times New Roman"/>
          <w:color w:val="000000"/>
          <w:sz w:val="28"/>
          <w:szCs w:val="28"/>
          <w:lang w:val="ru-RU" w:bidi="he-IL"/>
        </w:rPr>
        <w:t>гается развивающая функция обра</w:t>
      </w:r>
      <w:r w:rsidRPr="001A42F6">
        <w:rPr>
          <w:rFonts w:ascii="Times New Roman" w:hAnsi="Times New Roman"/>
          <w:color w:val="000000"/>
          <w:sz w:val="28"/>
          <w:szCs w:val="28"/>
          <w:lang w:val="ru-RU" w:bidi="he-IL"/>
        </w:rPr>
        <w:t>зования, обеспечивающая становлени</w:t>
      </w:r>
      <w:r w:rsidR="005F739C" w:rsidRPr="001A42F6">
        <w:rPr>
          <w:rFonts w:ascii="Times New Roman" w:hAnsi="Times New Roman"/>
          <w:color w:val="000000"/>
          <w:sz w:val="28"/>
          <w:szCs w:val="28"/>
          <w:lang w:val="ru-RU" w:bidi="he-IL"/>
        </w:rPr>
        <w:t>е личности ребенка и ориентирую</w:t>
      </w:r>
      <w:r w:rsidRPr="001A42F6">
        <w:rPr>
          <w:rFonts w:ascii="Times New Roman" w:hAnsi="Times New Roman"/>
          <w:color w:val="000000"/>
          <w:sz w:val="28"/>
          <w:szCs w:val="28"/>
          <w:lang w:val="ru-RU" w:bidi="he-IL"/>
        </w:rPr>
        <w:t>щая педагога на его индивидуальные особенности, что соответствует совре</w:t>
      </w:r>
      <w:r w:rsidRPr="001A42F6">
        <w:rPr>
          <w:rFonts w:ascii="Times New Roman" w:hAnsi="Times New Roman"/>
          <w:color w:val="000000"/>
          <w:sz w:val="28"/>
          <w:szCs w:val="28"/>
          <w:lang w:val="ru-RU" w:bidi="he-IL"/>
        </w:rPr>
        <w:softHyphen/>
        <w:t xml:space="preserve">менным научным концепциям дошкольного воспитания о признании самоценности дошкольного периода детства. </w:t>
      </w:r>
    </w:p>
    <w:p w:rsidR="0009368D" w:rsidRPr="00EA3B01" w:rsidRDefault="0009368D" w:rsidP="00D547DD">
      <w:pPr>
        <w:pStyle w:val="a3"/>
        <w:ind w:left="24" w:right="4" w:firstLine="709"/>
        <w:jc w:val="both"/>
        <w:rPr>
          <w:color w:val="000000"/>
          <w:sz w:val="28"/>
          <w:szCs w:val="28"/>
          <w:lang w:bidi="he-IL"/>
        </w:rPr>
      </w:pPr>
      <w:r w:rsidRPr="00EA3B01">
        <w:rPr>
          <w:color w:val="000000"/>
          <w:sz w:val="28"/>
          <w:szCs w:val="28"/>
          <w:lang w:bidi="he-IL"/>
        </w:rPr>
        <w:t xml:space="preserve">Программа построена на позициях гуманно-личностного отношения </w:t>
      </w:r>
      <w:r w:rsidRPr="00EA3B01">
        <w:rPr>
          <w:color w:val="000000"/>
          <w:w w:val="67"/>
          <w:sz w:val="28"/>
          <w:szCs w:val="28"/>
          <w:lang w:bidi="he-IL"/>
        </w:rPr>
        <w:t xml:space="preserve">к </w:t>
      </w:r>
      <w:r w:rsidRPr="00EA3B01">
        <w:rPr>
          <w:color w:val="000000"/>
          <w:sz w:val="28"/>
          <w:szCs w:val="28"/>
          <w:lang w:bidi="he-IL"/>
        </w:rPr>
        <w:t>ребенку и направлена на его всестор</w:t>
      </w:r>
      <w:r w:rsidR="005F739C" w:rsidRPr="00EA3B01">
        <w:rPr>
          <w:color w:val="000000"/>
          <w:sz w:val="28"/>
          <w:szCs w:val="28"/>
          <w:lang w:bidi="he-IL"/>
        </w:rPr>
        <w:t>оннее развитие, формирование ду</w:t>
      </w:r>
      <w:r w:rsidRPr="00EA3B01">
        <w:rPr>
          <w:color w:val="000000"/>
          <w:sz w:val="28"/>
          <w:szCs w:val="28"/>
          <w:lang w:bidi="he-IL"/>
        </w:rPr>
        <w:t>ховных и общечеловеческих ценностей, а также способностей и компетен</w:t>
      </w:r>
      <w:r w:rsidRPr="00EA3B01">
        <w:rPr>
          <w:color w:val="000000"/>
          <w:sz w:val="28"/>
          <w:szCs w:val="28"/>
          <w:lang w:bidi="he-IL"/>
        </w:rPr>
        <w:softHyphen/>
        <w:t xml:space="preserve">ций. В Программе отсутствуют жесткая регламентация знаний детей и предметный центризм в обучении. </w:t>
      </w:r>
    </w:p>
    <w:p w:rsidR="0009368D" w:rsidRPr="00EA3B01" w:rsidRDefault="0009368D" w:rsidP="00D547DD">
      <w:pPr>
        <w:pStyle w:val="a3"/>
        <w:ind w:left="4" w:firstLine="709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Программа строится на принципе культуро</w:t>
      </w:r>
      <w:r w:rsidR="00B44AAA" w:rsidRPr="00EA3B01">
        <w:rPr>
          <w:color w:val="000000"/>
          <w:sz w:val="28"/>
          <w:szCs w:val="28"/>
        </w:rPr>
        <w:t>-</w:t>
      </w:r>
      <w:r w:rsidRPr="00EA3B01">
        <w:rPr>
          <w:color w:val="000000"/>
          <w:sz w:val="28"/>
          <w:szCs w:val="28"/>
        </w:rPr>
        <w:t>сообразности. Реализация этого принципа обеспечивает учет национальных ценностей и традиций в образовании, восполняет недостатк</w:t>
      </w:r>
      <w:r w:rsidR="00C806B6">
        <w:rPr>
          <w:color w:val="000000"/>
          <w:sz w:val="28"/>
          <w:szCs w:val="28"/>
        </w:rPr>
        <w:t>и духовно-нравственного и эмоци</w:t>
      </w:r>
      <w:r w:rsidRPr="00EA3B01">
        <w:rPr>
          <w:color w:val="000000"/>
          <w:sz w:val="28"/>
          <w:szCs w:val="28"/>
        </w:rPr>
        <w:t>онального воспитания. Образование рассматривается ка</w:t>
      </w:r>
      <w:r w:rsidR="00C806B6">
        <w:rPr>
          <w:color w:val="000000"/>
          <w:sz w:val="28"/>
          <w:szCs w:val="28"/>
        </w:rPr>
        <w:t>к процесс при</w:t>
      </w:r>
      <w:r w:rsidRPr="00EA3B01">
        <w:rPr>
          <w:color w:val="000000"/>
          <w:sz w:val="28"/>
          <w:szCs w:val="28"/>
        </w:rPr>
        <w:t xml:space="preserve">общения ребенка к основным компонентам человеческой культуры (знание, мораль, искусство, труд). </w:t>
      </w:r>
      <w:r w:rsidR="005F739C" w:rsidRPr="00EA3B01">
        <w:rPr>
          <w:color w:val="000000"/>
          <w:sz w:val="28"/>
          <w:szCs w:val="28"/>
        </w:rPr>
        <w:t>Главный критерий отбора програм</w:t>
      </w:r>
      <w:r w:rsidRPr="00EA3B01">
        <w:rPr>
          <w:color w:val="000000"/>
          <w:sz w:val="28"/>
          <w:szCs w:val="28"/>
        </w:rPr>
        <w:t>много материала - его воспитательна</w:t>
      </w:r>
      <w:r w:rsidR="005F739C" w:rsidRPr="00EA3B01">
        <w:rPr>
          <w:color w:val="000000"/>
          <w:sz w:val="28"/>
          <w:szCs w:val="28"/>
        </w:rPr>
        <w:t>я ценность, высокий художествен</w:t>
      </w:r>
      <w:r w:rsidRPr="00EA3B01">
        <w:rPr>
          <w:color w:val="000000"/>
          <w:sz w:val="28"/>
          <w:szCs w:val="28"/>
        </w:rPr>
        <w:t>ный уровень используемых произведений культуры (классической и на</w:t>
      </w:r>
      <w:r w:rsidRPr="00EA3B01">
        <w:rPr>
          <w:color w:val="000000"/>
          <w:sz w:val="28"/>
          <w:szCs w:val="28"/>
        </w:rPr>
        <w:softHyphen/>
        <w:t>родной - как отечественной, так и зарубежной), возможность развития всесторонних способностей ребенка на каждом этапе дошкольного дет</w:t>
      </w:r>
      <w:r w:rsidRPr="00EA3B01">
        <w:rPr>
          <w:color w:val="000000"/>
          <w:sz w:val="28"/>
          <w:szCs w:val="28"/>
        </w:rPr>
        <w:softHyphen/>
        <w:t xml:space="preserve">ства. </w:t>
      </w:r>
    </w:p>
    <w:p w:rsidR="0009368D" w:rsidRPr="00EA3B01" w:rsidRDefault="0009368D" w:rsidP="00D547DD">
      <w:pPr>
        <w:pStyle w:val="a3"/>
        <w:ind w:left="4" w:firstLine="709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Ведущие цели Программы - создание благоприятных условий для полноценного проживания ребенком дошкольного детства, формирова</w:t>
      </w:r>
      <w:r w:rsidRPr="00EA3B01">
        <w:rPr>
          <w:color w:val="000000"/>
          <w:sz w:val="28"/>
          <w:szCs w:val="28"/>
        </w:rPr>
        <w:softHyphen/>
        <w:t>ние основ базовой культуры личности, всестороннее развитие психичес</w:t>
      </w:r>
      <w:r w:rsidRPr="00EA3B01">
        <w:rPr>
          <w:color w:val="000000"/>
          <w:sz w:val="28"/>
          <w:szCs w:val="28"/>
        </w:rPr>
        <w:softHyphen/>
        <w:t>ких и физических качеств в соответствии с возрастными и индивидуаль</w:t>
      </w:r>
      <w:r w:rsidRPr="00EA3B01">
        <w:rPr>
          <w:color w:val="000000"/>
          <w:sz w:val="28"/>
          <w:szCs w:val="28"/>
        </w:rPr>
        <w:softHyphen/>
        <w:t>ными особенностями, подготовка к жизни в современном обществе, к обучению в школе, обеспечение безопасности жизнедеят</w:t>
      </w:r>
      <w:r w:rsidR="00B44AAA" w:rsidRPr="00EA3B01">
        <w:rPr>
          <w:color w:val="000000"/>
          <w:sz w:val="28"/>
          <w:szCs w:val="28"/>
        </w:rPr>
        <w:t>ельности до</w:t>
      </w:r>
      <w:r w:rsidRPr="00EA3B01">
        <w:rPr>
          <w:color w:val="000000"/>
          <w:sz w:val="28"/>
          <w:szCs w:val="28"/>
        </w:rPr>
        <w:t xml:space="preserve">школьника. </w:t>
      </w:r>
    </w:p>
    <w:p w:rsidR="0009368D" w:rsidRPr="00EA3B01" w:rsidRDefault="0009368D" w:rsidP="00D547DD">
      <w:pPr>
        <w:pStyle w:val="a3"/>
        <w:ind w:left="4" w:firstLine="709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Эти цели р</w:t>
      </w:r>
      <w:r w:rsidR="00251B00" w:rsidRPr="00EA3B01">
        <w:rPr>
          <w:color w:val="000000"/>
          <w:sz w:val="28"/>
          <w:szCs w:val="28"/>
        </w:rPr>
        <w:t>еализуются в процесс</w:t>
      </w:r>
      <w:r w:rsidRPr="00EA3B01">
        <w:rPr>
          <w:color w:val="000000"/>
          <w:sz w:val="28"/>
          <w:szCs w:val="28"/>
        </w:rPr>
        <w:t>е</w:t>
      </w:r>
      <w:r w:rsidR="00C806B6">
        <w:rPr>
          <w:color w:val="000000"/>
          <w:sz w:val="28"/>
          <w:szCs w:val="28"/>
        </w:rPr>
        <w:t xml:space="preserve"> разнообразных видов детской де</w:t>
      </w:r>
      <w:r w:rsidRPr="00EA3B01">
        <w:rPr>
          <w:color w:val="000000"/>
          <w:sz w:val="28"/>
          <w:szCs w:val="28"/>
        </w:rPr>
        <w:t xml:space="preserve">ятельности: игровой, коммуникативной, </w:t>
      </w:r>
      <w:r w:rsidR="00C806B6">
        <w:rPr>
          <w:color w:val="000000"/>
          <w:sz w:val="28"/>
          <w:szCs w:val="28"/>
        </w:rPr>
        <w:t>трудовой, познавательно-</w:t>
      </w:r>
      <w:r w:rsidR="00C806B6">
        <w:rPr>
          <w:color w:val="000000"/>
          <w:sz w:val="28"/>
          <w:szCs w:val="28"/>
        </w:rPr>
        <w:lastRenderedPageBreak/>
        <w:t>исследо</w:t>
      </w:r>
      <w:r w:rsidRPr="00EA3B01">
        <w:rPr>
          <w:color w:val="000000"/>
          <w:sz w:val="28"/>
          <w:szCs w:val="28"/>
        </w:rPr>
        <w:t xml:space="preserve">вательской, продуктивной, музыкально-художественной, чтения. </w:t>
      </w:r>
    </w:p>
    <w:p w:rsidR="0009368D" w:rsidRPr="00EA3B01" w:rsidRDefault="0009368D" w:rsidP="00D547D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 xml:space="preserve">Для достижения целей Программы первостепенное значение имеют: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9"/>
        <w:ind w:right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создание в группах атмосферы гум</w:t>
      </w:r>
      <w:r w:rsidR="005F739C" w:rsidRPr="00EA3B01">
        <w:rPr>
          <w:color w:val="000000"/>
          <w:sz w:val="28"/>
          <w:szCs w:val="28"/>
        </w:rPr>
        <w:t>анного и доброжелательного отно</w:t>
      </w:r>
      <w:r w:rsidRPr="00EA3B01">
        <w:rPr>
          <w:color w:val="000000"/>
          <w:sz w:val="28"/>
          <w:szCs w:val="28"/>
        </w:rPr>
        <w:t xml:space="preserve">шения ко всем воспитанникам, что </w:t>
      </w:r>
      <w:r w:rsidR="005F739C" w:rsidRPr="00EA3B01">
        <w:rPr>
          <w:color w:val="000000"/>
          <w:sz w:val="28"/>
          <w:szCs w:val="28"/>
        </w:rPr>
        <w:t>позволяет растить их общительны</w:t>
      </w:r>
      <w:r w:rsidRPr="00EA3B01">
        <w:rPr>
          <w:color w:val="000000"/>
          <w:sz w:val="28"/>
          <w:szCs w:val="28"/>
        </w:rPr>
        <w:t xml:space="preserve">ми, добрыми, любознательными, инициативными, стремящимися к самостоятельности и творчеству;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максимальное использование разн</w:t>
      </w:r>
      <w:r w:rsidR="00AA7574">
        <w:rPr>
          <w:color w:val="000000"/>
          <w:sz w:val="28"/>
          <w:szCs w:val="28"/>
        </w:rPr>
        <w:t>ообразных видов детской деятель</w:t>
      </w:r>
      <w:r w:rsidRPr="00EA3B01">
        <w:rPr>
          <w:color w:val="000000"/>
          <w:sz w:val="28"/>
          <w:szCs w:val="28"/>
        </w:rPr>
        <w:t xml:space="preserve">ности, их интеграция в целях </w:t>
      </w:r>
      <w:r w:rsidR="005F739C" w:rsidRPr="00EA3B01">
        <w:rPr>
          <w:color w:val="000000"/>
          <w:sz w:val="28"/>
          <w:szCs w:val="28"/>
        </w:rPr>
        <w:t>повышения эффективности воспита</w:t>
      </w:r>
      <w:r w:rsidRPr="00EA3B01">
        <w:rPr>
          <w:color w:val="000000"/>
          <w:sz w:val="28"/>
          <w:szCs w:val="28"/>
        </w:rPr>
        <w:t xml:space="preserve">тельно-образовательного процесса;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9"/>
        <w:ind w:right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творческая организация (креативно</w:t>
      </w:r>
      <w:r w:rsidR="005F739C" w:rsidRPr="00EA3B01">
        <w:rPr>
          <w:color w:val="000000"/>
          <w:sz w:val="28"/>
          <w:szCs w:val="28"/>
        </w:rPr>
        <w:t>сть) воспитательно-образователь</w:t>
      </w:r>
      <w:r w:rsidRPr="00EA3B01">
        <w:rPr>
          <w:color w:val="000000"/>
          <w:sz w:val="28"/>
          <w:szCs w:val="28"/>
        </w:rPr>
        <w:t xml:space="preserve">ного процесса;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вариативность использования обра</w:t>
      </w:r>
      <w:r w:rsidR="005F739C" w:rsidRPr="00EA3B01">
        <w:rPr>
          <w:color w:val="000000"/>
          <w:sz w:val="28"/>
          <w:szCs w:val="28"/>
        </w:rPr>
        <w:t>зовательного материала, позволя</w:t>
      </w:r>
      <w:r w:rsidRPr="00EA3B01">
        <w:rPr>
          <w:color w:val="000000"/>
          <w:sz w:val="28"/>
          <w:szCs w:val="28"/>
        </w:rPr>
        <w:t>ющая развивать творчество в соотве</w:t>
      </w:r>
      <w:r w:rsidR="005F739C" w:rsidRPr="00EA3B01">
        <w:rPr>
          <w:color w:val="000000"/>
          <w:sz w:val="28"/>
          <w:szCs w:val="28"/>
        </w:rPr>
        <w:t>тствии с интересами и наклоннос</w:t>
      </w:r>
      <w:r w:rsidRPr="00EA3B01">
        <w:rPr>
          <w:color w:val="000000"/>
          <w:sz w:val="28"/>
          <w:szCs w:val="28"/>
        </w:rPr>
        <w:t xml:space="preserve">тями каждого ребенка;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9"/>
        <w:ind w:right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 xml:space="preserve">уважительное отношение к результатам детского творчества;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9"/>
        <w:ind w:right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единство подходов к воспитанию де</w:t>
      </w:r>
      <w:r w:rsidR="00AA7574">
        <w:rPr>
          <w:color w:val="000000"/>
          <w:sz w:val="28"/>
          <w:szCs w:val="28"/>
        </w:rPr>
        <w:t>тей в условиях дошкольного обра</w:t>
      </w:r>
      <w:r w:rsidRPr="00EA3B01">
        <w:rPr>
          <w:color w:val="000000"/>
          <w:sz w:val="28"/>
          <w:szCs w:val="28"/>
        </w:rPr>
        <w:t xml:space="preserve">зовательного учреждения и семьи; </w:t>
      </w:r>
    </w:p>
    <w:p w:rsidR="0009368D" w:rsidRPr="00EA3B01" w:rsidRDefault="0009368D" w:rsidP="00D547DD">
      <w:pPr>
        <w:pStyle w:val="a3"/>
        <w:numPr>
          <w:ilvl w:val="0"/>
          <w:numId w:val="13"/>
        </w:numPr>
        <w:spacing w:before="9"/>
        <w:ind w:right="4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соблюдение в работе детского са</w:t>
      </w:r>
      <w:r w:rsidR="00AA7574">
        <w:rPr>
          <w:color w:val="000000"/>
          <w:sz w:val="28"/>
          <w:szCs w:val="28"/>
        </w:rPr>
        <w:t>да и начальной школы преемствен</w:t>
      </w:r>
      <w:r w:rsidRPr="00EA3B01">
        <w:rPr>
          <w:color w:val="000000"/>
          <w:sz w:val="28"/>
          <w:szCs w:val="28"/>
        </w:rPr>
        <w:t>ности, исключающей умственные и физические перегрузки в содержа</w:t>
      </w:r>
      <w:r w:rsidRPr="00EA3B01">
        <w:rPr>
          <w:color w:val="000000"/>
          <w:sz w:val="28"/>
          <w:szCs w:val="28"/>
        </w:rPr>
        <w:softHyphen/>
        <w:t xml:space="preserve">нии образования детей дошкольного возраста, обеспечивая отсутствие давления предметного обучения. </w:t>
      </w:r>
    </w:p>
    <w:p w:rsidR="00042EE0" w:rsidRPr="00EA3B01" w:rsidRDefault="00042EE0" w:rsidP="000B43F8">
      <w:pPr>
        <w:pStyle w:val="a3"/>
        <w:spacing w:before="9"/>
        <w:ind w:right="4"/>
        <w:jc w:val="both"/>
        <w:rPr>
          <w:color w:val="000000"/>
          <w:sz w:val="28"/>
          <w:szCs w:val="28"/>
        </w:rPr>
      </w:pPr>
    </w:p>
    <w:p w:rsidR="003023E3" w:rsidRPr="00EA3B01" w:rsidRDefault="003023E3" w:rsidP="00D547DD">
      <w:pPr>
        <w:pStyle w:val="a3"/>
        <w:spacing w:before="9"/>
        <w:ind w:left="518" w:right="4" w:firstLine="709"/>
        <w:jc w:val="both"/>
        <w:rPr>
          <w:b/>
          <w:color w:val="000000"/>
          <w:sz w:val="28"/>
          <w:szCs w:val="28"/>
        </w:rPr>
      </w:pPr>
    </w:p>
    <w:p w:rsidR="00042EE0" w:rsidRDefault="00042EE0" w:rsidP="00D547DD">
      <w:pPr>
        <w:pStyle w:val="a3"/>
        <w:spacing w:before="9"/>
        <w:ind w:left="518" w:right="4" w:firstLine="709"/>
        <w:jc w:val="center"/>
        <w:rPr>
          <w:b/>
          <w:color w:val="000000"/>
          <w:sz w:val="28"/>
          <w:szCs w:val="28"/>
        </w:rPr>
      </w:pPr>
      <w:r w:rsidRPr="00EA3B01">
        <w:rPr>
          <w:b/>
          <w:color w:val="000000"/>
          <w:sz w:val="28"/>
          <w:szCs w:val="28"/>
        </w:rPr>
        <w:t>Содержание и структура Программы</w:t>
      </w:r>
    </w:p>
    <w:p w:rsidR="00D547DD" w:rsidRPr="00EA3B01" w:rsidRDefault="00D547DD" w:rsidP="00D547DD">
      <w:pPr>
        <w:pStyle w:val="a3"/>
        <w:spacing w:before="9"/>
        <w:ind w:left="518" w:right="4" w:firstLine="709"/>
        <w:jc w:val="both"/>
        <w:rPr>
          <w:b/>
          <w:color w:val="000000"/>
          <w:sz w:val="28"/>
          <w:szCs w:val="28"/>
        </w:rPr>
      </w:pPr>
    </w:p>
    <w:p w:rsidR="00042EE0" w:rsidRPr="00EA3B01" w:rsidRDefault="00042EE0" w:rsidP="00D547DD">
      <w:pPr>
        <w:pStyle w:val="a3"/>
        <w:spacing w:before="9"/>
        <w:ind w:right="4" w:firstLine="709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 xml:space="preserve">Программа </w:t>
      </w:r>
    </w:p>
    <w:p w:rsidR="00042EE0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 xml:space="preserve">соответствует принципу развивающего образования, целью которого является развитие ребенка; </w:t>
      </w:r>
    </w:p>
    <w:p w:rsidR="00042EE0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сочетает принципы научной обоснованности и практичес</w:t>
      </w:r>
      <w:r w:rsidR="00F64FC2" w:rsidRPr="00EA3B01">
        <w:rPr>
          <w:color w:val="000000"/>
          <w:sz w:val="28"/>
          <w:szCs w:val="28"/>
        </w:rPr>
        <w:t>кой примени</w:t>
      </w:r>
      <w:r w:rsidRPr="00EA3B01">
        <w:rPr>
          <w:color w:val="000000"/>
          <w:sz w:val="28"/>
          <w:szCs w:val="28"/>
        </w:rPr>
        <w:t>мости;</w:t>
      </w:r>
    </w:p>
    <w:p w:rsidR="00042EE0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 xml:space="preserve"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042EE0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</w:t>
      </w:r>
      <w:r w:rsidR="00A67D40" w:rsidRPr="00EA3B01">
        <w:rPr>
          <w:color w:val="000000"/>
          <w:sz w:val="28"/>
          <w:szCs w:val="28"/>
        </w:rPr>
        <w:t>кие знания, умения и навыки, ко</w:t>
      </w:r>
      <w:r w:rsidRPr="00EA3B01">
        <w:rPr>
          <w:color w:val="000000"/>
          <w:sz w:val="28"/>
          <w:szCs w:val="28"/>
        </w:rPr>
        <w:t xml:space="preserve">торые имеют непосредственное отношение к развитию дошкольников; </w:t>
      </w:r>
    </w:p>
    <w:p w:rsidR="00042EE0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строится с учетом принципа интеграции образовательных областей в соответствии с возрастными в</w:t>
      </w:r>
      <w:r w:rsidR="00A67D40" w:rsidRPr="00EA3B01">
        <w:rPr>
          <w:color w:val="000000"/>
          <w:sz w:val="28"/>
          <w:szCs w:val="28"/>
        </w:rPr>
        <w:t>озможностями и особенностями де</w:t>
      </w:r>
      <w:r w:rsidRPr="00EA3B01">
        <w:rPr>
          <w:color w:val="000000"/>
          <w:sz w:val="28"/>
          <w:szCs w:val="28"/>
        </w:rPr>
        <w:t>тей, спецификой и возможностями образовательных областей;</w:t>
      </w:r>
    </w:p>
    <w:p w:rsidR="00042EE0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lastRenderedPageBreak/>
        <w:t>основывается на комплексно-тема</w:t>
      </w:r>
      <w:r w:rsidR="00F64FC2" w:rsidRPr="00EA3B01">
        <w:rPr>
          <w:color w:val="000000"/>
          <w:sz w:val="28"/>
          <w:szCs w:val="28"/>
        </w:rPr>
        <w:t>тическом принципе построения об</w:t>
      </w:r>
      <w:r w:rsidRPr="00EA3B01">
        <w:rPr>
          <w:color w:val="000000"/>
          <w:sz w:val="28"/>
          <w:szCs w:val="28"/>
        </w:rPr>
        <w:t>разовательного процесса;</w:t>
      </w:r>
    </w:p>
    <w:p w:rsidR="00042EE0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предусматривает решение программ</w:t>
      </w:r>
      <w:r w:rsidR="00F64FC2" w:rsidRPr="00EA3B01">
        <w:rPr>
          <w:color w:val="000000"/>
          <w:sz w:val="28"/>
          <w:szCs w:val="28"/>
        </w:rPr>
        <w:t>ных образовательных задач в сов</w:t>
      </w:r>
      <w:r w:rsidRPr="00EA3B01">
        <w:rPr>
          <w:color w:val="000000"/>
          <w:sz w:val="28"/>
          <w:szCs w:val="28"/>
        </w:rPr>
        <w:t xml:space="preserve">местной деятельности взрослого и </w:t>
      </w:r>
      <w:r w:rsidR="001F0594" w:rsidRPr="00EA3B01">
        <w:rPr>
          <w:color w:val="000000"/>
          <w:sz w:val="28"/>
          <w:szCs w:val="28"/>
        </w:rPr>
        <w:t>детей и самостоятельной деятель</w:t>
      </w:r>
      <w:r w:rsidRPr="00EA3B01">
        <w:rPr>
          <w:color w:val="000000"/>
          <w:sz w:val="28"/>
          <w:szCs w:val="28"/>
        </w:rPr>
        <w:t xml:space="preserve">ности дошкольников не только в </w:t>
      </w:r>
      <w:r w:rsidR="001F0594" w:rsidRPr="00EA3B01">
        <w:rPr>
          <w:color w:val="000000"/>
          <w:sz w:val="28"/>
          <w:szCs w:val="28"/>
        </w:rPr>
        <w:t>рамках непосредственно образова</w:t>
      </w:r>
      <w:r w:rsidRPr="00EA3B01">
        <w:rPr>
          <w:color w:val="000000"/>
          <w:sz w:val="28"/>
          <w:szCs w:val="28"/>
        </w:rPr>
        <w:t>тельной деятельности, но и при проведении режимных моментов в соответствии со спецификой дошкольного образования;</w:t>
      </w:r>
    </w:p>
    <w:p w:rsidR="0009368D" w:rsidRPr="00EA3B01" w:rsidRDefault="00042EE0" w:rsidP="00D547DD">
      <w:pPr>
        <w:pStyle w:val="a3"/>
        <w:numPr>
          <w:ilvl w:val="0"/>
          <w:numId w:val="15"/>
        </w:numPr>
        <w:spacing w:before="9"/>
        <w:ind w:left="426" w:right="4" w:hanging="426"/>
        <w:jc w:val="both"/>
        <w:rPr>
          <w:color w:val="000000"/>
          <w:sz w:val="28"/>
          <w:szCs w:val="28"/>
        </w:rPr>
      </w:pPr>
      <w:r w:rsidRPr="00EA3B01">
        <w:rPr>
          <w:color w:val="000000"/>
          <w:sz w:val="28"/>
          <w:szCs w:val="28"/>
        </w:rPr>
        <w:t>предполагает построение образовательного процесса на адекватных возрасту формах работы с деть</w:t>
      </w:r>
      <w:r w:rsidR="00F64FC2" w:rsidRPr="00EA3B01">
        <w:rPr>
          <w:color w:val="000000"/>
          <w:sz w:val="28"/>
          <w:szCs w:val="28"/>
        </w:rPr>
        <w:t>ми. Основной формой работы с до</w:t>
      </w:r>
      <w:r w:rsidRPr="00EA3B01">
        <w:rPr>
          <w:color w:val="000000"/>
          <w:sz w:val="28"/>
          <w:szCs w:val="28"/>
        </w:rPr>
        <w:t>школьниками и ведущим видом их деятельности является игра.</w:t>
      </w:r>
    </w:p>
    <w:p w:rsidR="0018255D" w:rsidRPr="00EA3B01" w:rsidRDefault="0018255D" w:rsidP="00D547D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67D40" w:rsidRPr="00EA3B01" w:rsidRDefault="00FA146C" w:rsidP="00D547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3B01">
        <w:rPr>
          <w:rFonts w:ascii="Times New Roman" w:hAnsi="Times New Roman"/>
          <w:sz w:val="28"/>
          <w:szCs w:val="28"/>
          <w:lang w:val="ru-RU"/>
        </w:rPr>
        <w:t xml:space="preserve">В Программу включены все разделы </w:t>
      </w:r>
      <w:r w:rsidR="005F739C" w:rsidRPr="00EA3B01">
        <w:rPr>
          <w:rFonts w:ascii="Times New Roman" w:hAnsi="Times New Roman"/>
          <w:sz w:val="28"/>
          <w:szCs w:val="28"/>
          <w:lang w:val="ru-RU"/>
        </w:rPr>
        <w:t>воспитательно</w:t>
      </w:r>
      <w:r w:rsidRPr="00EA3B01">
        <w:rPr>
          <w:rFonts w:ascii="Times New Roman" w:hAnsi="Times New Roman"/>
          <w:sz w:val="28"/>
          <w:szCs w:val="28"/>
          <w:lang w:val="ru-RU"/>
        </w:rPr>
        <w:t xml:space="preserve"> – образовательной работы с детьми данного возраста, направленные на всестороннее воспитание и развитие дошкольников.</w:t>
      </w:r>
    </w:p>
    <w:p w:rsidR="00FA146C" w:rsidRPr="00EA3B01" w:rsidRDefault="00FA146C" w:rsidP="00D547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3B01">
        <w:rPr>
          <w:rFonts w:ascii="Times New Roman" w:hAnsi="Times New Roman"/>
          <w:sz w:val="28"/>
          <w:szCs w:val="28"/>
          <w:lang w:val="ru-RU"/>
        </w:rPr>
        <w:t>В каждом разделе представлены программные цели и задачи соответствующего направления работы с детьми, раскрывается содержание деятельности, осуществляемой в разнообразных формах в соответствии нормами времени, определенными СанПиНом для данной возрастной группы.</w:t>
      </w:r>
    </w:p>
    <w:p w:rsidR="00D83CE0" w:rsidRDefault="00D83CE0" w:rsidP="00D547D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B43F8" w:rsidRPr="00EA3B01" w:rsidRDefault="000B43F8" w:rsidP="00D547D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83CE0" w:rsidRDefault="00D83CE0" w:rsidP="00D547D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b/>
          <w:sz w:val="28"/>
          <w:szCs w:val="28"/>
          <w:lang w:val="ru-RU" w:eastAsia="ru-RU" w:bidi="ar-SA"/>
        </w:rPr>
        <w:t>Принципы  и  подходы  к  формированию  Программы</w:t>
      </w:r>
    </w:p>
    <w:p w:rsidR="00D547DD" w:rsidRPr="00EA3B01" w:rsidRDefault="00D547DD" w:rsidP="00D547D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83CE0" w:rsidRPr="00EA3B01" w:rsidRDefault="00D83CE0" w:rsidP="00D547D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sz w:val="28"/>
          <w:szCs w:val="28"/>
          <w:lang w:val="ru-RU" w:eastAsia="ru-RU" w:bidi="ar-SA"/>
        </w:rPr>
        <w:t>Содержание Программы 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D83CE0" w:rsidRPr="00EA3B01" w:rsidRDefault="00D83CE0" w:rsidP="00D547DD">
      <w:pPr>
        <w:pStyle w:val="a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Основные принципы построения и реализации Программы:</w:t>
      </w:r>
    </w:p>
    <w:p w:rsidR="00D83CE0" w:rsidRPr="00EA3B01" w:rsidRDefault="00D83CE0" w:rsidP="00D547DD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научной обоснованности и практической применимости; </w:t>
      </w:r>
    </w:p>
    <w:p w:rsidR="00D83CE0" w:rsidRPr="00EA3B01" w:rsidRDefault="00D83CE0" w:rsidP="00D547DD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83CE0" w:rsidRPr="00EA3B01" w:rsidRDefault="00D83CE0" w:rsidP="00D547DD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83CE0" w:rsidRPr="00EA3B01" w:rsidRDefault="00D83CE0" w:rsidP="00D547DD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комплексно-тематического построения образовательного процесса;</w:t>
      </w:r>
    </w:p>
    <w:p w:rsidR="00D83CE0" w:rsidRPr="00EA3B01" w:rsidRDefault="00D83CE0" w:rsidP="00D547D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sz w:val="28"/>
          <w:szCs w:val="28"/>
          <w:lang w:val="ru-RU" w:eastAsia="ru-RU" w:bidi="ar-SA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0B43F8" w:rsidRDefault="000B43F8" w:rsidP="00E348E9">
      <w:pPr>
        <w:pStyle w:val="a4"/>
        <w:ind w:firstLine="0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83CE0" w:rsidRDefault="00D83CE0" w:rsidP="00D547D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A3B01"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Задачи</w:t>
      </w:r>
    </w:p>
    <w:p w:rsidR="008132E9" w:rsidRPr="00EA3B01" w:rsidRDefault="008132E9" w:rsidP="00D547D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Y="18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2490"/>
        <w:gridCol w:w="2706"/>
      </w:tblGrid>
      <w:tr w:rsidR="00E12E07" w:rsidRPr="00EA3B01" w:rsidTr="00B44AAA">
        <w:trPr>
          <w:trHeight w:val="2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Педагоги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Дети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Родители</w:t>
            </w:r>
          </w:p>
        </w:tc>
      </w:tr>
      <w:tr w:rsidR="00E12E07" w:rsidRPr="003B79A0" w:rsidTr="00B44AAA">
        <w:trPr>
          <w:trHeight w:val="569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1.Охрана жизни и укрепление физического и психического здоровья детей.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2.Построение комплексно-тематической модели образовательного процесса.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3.Обеспечение познавательно,  социально-нравственного, художественно-эстетического и физического развития детей.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4. Обеспечение рациональной 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организации и реализации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приоритетных направлений в ДОУ.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5.Создание в группе атмосферы гуманного и доброжелательного отношения ко всем воспитанникам.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6.Максимальное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Стимулирование и обогащение развития во всех видах деятельности (познавательной, игровой, продуктивной и трудовой).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1.Осуществление преемственности детского сада и семьи в воспитании и обучении детей.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2.Повышение компетентности родителей в области воспитания.</w:t>
            </w:r>
          </w:p>
          <w:p w:rsidR="00E12E07" w:rsidRPr="00EA3B01" w:rsidRDefault="00E12E07" w:rsidP="00D547DD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A3B0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3.Оказание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</w:tr>
    </w:tbl>
    <w:p w:rsidR="00784435" w:rsidRPr="00E76857" w:rsidRDefault="00784435" w:rsidP="00D547DD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D83CE0" w:rsidRPr="00E76857" w:rsidRDefault="00D83CE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251B00" w:rsidRPr="00E76857" w:rsidRDefault="00251B00" w:rsidP="00D83CE0">
      <w:pPr>
        <w:pStyle w:val="a4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EA3B01" w:rsidRDefault="00EA3B01" w:rsidP="00EA3B01">
      <w:pPr>
        <w:pStyle w:val="a4"/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A3B01" w:rsidRDefault="00EA3B01" w:rsidP="00EA3B01">
      <w:pPr>
        <w:pStyle w:val="a4"/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32E9" w:rsidRDefault="008132E9" w:rsidP="00EA3B01">
      <w:pPr>
        <w:pStyle w:val="a4"/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A3B01" w:rsidRDefault="00EA3B01" w:rsidP="00EA3B01">
      <w:pPr>
        <w:pStyle w:val="a4"/>
        <w:ind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51B00" w:rsidRPr="00E348E9" w:rsidRDefault="000B43F8" w:rsidP="001F027D">
      <w:pPr>
        <w:pStyle w:val="21"/>
        <w:numPr>
          <w:ilvl w:val="0"/>
          <w:numId w:val="29"/>
        </w:numPr>
        <w:rPr>
          <w:color w:val="000000"/>
          <w:spacing w:val="-9"/>
        </w:rPr>
      </w:pPr>
      <w:r w:rsidRPr="00E348E9">
        <w:lastRenderedPageBreak/>
        <w:t>Организация режима пребывания детей в ДОУ</w:t>
      </w:r>
    </w:p>
    <w:p w:rsidR="000B43F8" w:rsidRPr="000B43F8" w:rsidRDefault="000B43F8" w:rsidP="00E348E9">
      <w:pPr>
        <w:spacing w:line="276" w:lineRule="auto"/>
        <w:ind w:firstLine="0"/>
        <w:rPr>
          <w:rFonts w:ascii="Times New Roman" w:hAnsi="Times New Roman"/>
          <w:b/>
          <w:color w:val="000000"/>
          <w:spacing w:val="-9"/>
          <w:sz w:val="28"/>
          <w:szCs w:val="28"/>
          <w:lang w:val="ru-RU"/>
        </w:rPr>
      </w:pPr>
    </w:p>
    <w:p w:rsidR="00251B00" w:rsidRDefault="00251B00" w:rsidP="00E348E9">
      <w:pPr>
        <w:pStyle w:val="a4"/>
        <w:numPr>
          <w:ilvl w:val="1"/>
          <w:numId w:val="29"/>
        </w:numPr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EA3B01">
        <w:rPr>
          <w:rFonts w:ascii="Times New Roman" w:hAnsi="Times New Roman"/>
          <w:b/>
          <w:bCs/>
          <w:sz w:val="28"/>
          <w:szCs w:val="24"/>
          <w:lang w:val="ru-RU"/>
        </w:rPr>
        <w:t>Возрастные особенности детей с</w:t>
      </w:r>
      <w:r w:rsidR="003B34FB" w:rsidRPr="00EA3B01">
        <w:rPr>
          <w:rFonts w:ascii="Times New Roman" w:hAnsi="Times New Roman"/>
          <w:b/>
          <w:bCs/>
          <w:sz w:val="28"/>
          <w:szCs w:val="24"/>
          <w:lang w:val="ru-RU"/>
        </w:rPr>
        <w:t>таршей</w:t>
      </w:r>
      <w:r w:rsidRPr="00EA3B01">
        <w:rPr>
          <w:rFonts w:ascii="Times New Roman" w:hAnsi="Times New Roman"/>
          <w:b/>
          <w:bCs/>
          <w:sz w:val="28"/>
          <w:szCs w:val="24"/>
          <w:lang w:val="ru-RU"/>
        </w:rPr>
        <w:t xml:space="preserve"> группы</w:t>
      </w:r>
    </w:p>
    <w:p w:rsidR="00D547DD" w:rsidRPr="00EA3B01" w:rsidRDefault="00D547DD" w:rsidP="00E348E9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547DD">
        <w:rPr>
          <w:rStyle w:val="FontStyle45"/>
          <w:sz w:val="28"/>
          <w:szCs w:val="28"/>
          <w:lang w:val="ru-RU"/>
        </w:rPr>
        <w:t xml:space="preserve">Дети шестого года жизни уже могут распределять роли до начала игры </w:t>
      </w:r>
      <w:r w:rsidR="00EA3B01" w:rsidRPr="00D547DD">
        <w:rPr>
          <w:rStyle w:val="FontStyle64"/>
          <w:b w:val="0"/>
          <w:sz w:val="28"/>
          <w:szCs w:val="28"/>
          <w:lang w:val="ru-RU"/>
        </w:rPr>
        <w:t>и</w:t>
      </w:r>
      <w:r w:rsidRPr="00D547DD">
        <w:rPr>
          <w:rStyle w:val="FontStyle64"/>
          <w:sz w:val="28"/>
          <w:szCs w:val="28"/>
          <w:lang w:val="ru-RU"/>
        </w:rPr>
        <w:t xml:space="preserve"> </w:t>
      </w:r>
      <w:r w:rsidRPr="00D547DD">
        <w:rPr>
          <w:rStyle w:val="FontStyle45"/>
          <w:sz w:val="28"/>
          <w:szCs w:val="28"/>
          <w:lang w:val="ru-RU"/>
        </w:rPr>
        <w:t xml:space="preserve">строить свое поведение, </w:t>
      </w:r>
      <w:r w:rsidR="00EA3B01" w:rsidRPr="00D547DD">
        <w:rPr>
          <w:rStyle w:val="FontStyle45"/>
          <w:sz w:val="28"/>
          <w:szCs w:val="28"/>
          <w:lang w:val="ru-RU"/>
        </w:rPr>
        <w:t>п</w:t>
      </w:r>
      <w:r w:rsidRPr="00D547DD">
        <w:rPr>
          <w:rStyle w:val="FontStyle45"/>
          <w:sz w:val="28"/>
          <w:szCs w:val="28"/>
          <w:lang w:val="ru-RU"/>
        </w:rPr>
        <w:t xml:space="preserve">ридерживаясь роли. </w:t>
      </w:r>
      <w:r w:rsidRPr="00A41F1E">
        <w:rPr>
          <w:rStyle w:val="FontStyle45"/>
          <w:sz w:val="28"/>
          <w:szCs w:val="28"/>
          <w:lang w:val="ru-RU"/>
        </w:rPr>
        <w:t>Игровое взаимодействие сопровождается речью, соответствующей и по содержанию, и интонацион</w:t>
      </w:r>
      <w:r w:rsidRPr="00A41F1E">
        <w:rPr>
          <w:rStyle w:val="FontStyle45"/>
          <w:sz w:val="28"/>
          <w:szCs w:val="28"/>
          <w:lang w:val="ru-RU"/>
        </w:rPr>
        <w:softHyphen/>
        <w:t>но взятой роли. Речь, сопровождающая реальные отношения детей, отлича</w:t>
      </w:r>
      <w:r w:rsidRPr="00A41F1E">
        <w:rPr>
          <w:rStyle w:val="FontStyle45"/>
          <w:sz w:val="28"/>
          <w:szCs w:val="28"/>
          <w:lang w:val="ru-RU"/>
        </w:rPr>
        <w:softHyphen/>
        <w:t>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</w:t>
      </w:r>
      <w:r w:rsidRPr="00A41F1E">
        <w:rPr>
          <w:rStyle w:val="FontStyle45"/>
          <w:sz w:val="28"/>
          <w:szCs w:val="28"/>
          <w:lang w:val="ru-RU"/>
        </w:rPr>
        <w:softHyphen/>
        <w:t>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Развивается изобразительная деятел</w:t>
      </w:r>
      <w:r w:rsidR="00AA7574" w:rsidRPr="00A41F1E">
        <w:rPr>
          <w:rStyle w:val="FontStyle45"/>
          <w:sz w:val="28"/>
          <w:szCs w:val="28"/>
          <w:lang w:val="ru-RU"/>
        </w:rPr>
        <w:t xml:space="preserve">ьность детей. </w:t>
      </w:r>
      <w:r w:rsidR="00AA7574" w:rsidRPr="00AA7574">
        <w:rPr>
          <w:rStyle w:val="FontStyle45"/>
          <w:sz w:val="28"/>
          <w:szCs w:val="28"/>
          <w:lang w:val="ru-RU"/>
        </w:rPr>
        <w:t>Это возраст наибо</w:t>
      </w:r>
      <w:r w:rsidRPr="00AA7574">
        <w:rPr>
          <w:rStyle w:val="FontStyle45"/>
          <w:sz w:val="28"/>
          <w:szCs w:val="28"/>
          <w:lang w:val="ru-RU"/>
        </w:rPr>
        <w:t xml:space="preserve">лее активного рисования. </w:t>
      </w:r>
      <w:r w:rsidRPr="00A41F1E">
        <w:rPr>
          <w:rStyle w:val="FontStyle45"/>
          <w:sz w:val="28"/>
          <w:szCs w:val="28"/>
          <w:lang w:val="ru-RU"/>
        </w:rPr>
        <w:t xml:space="preserve">В течение года дети способны создать до двух тысяч рисунков. </w:t>
      </w:r>
      <w:r w:rsidRPr="00AA7574">
        <w:rPr>
          <w:rStyle w:val="FontStyle45"/>
          <w:sz w:val="28"/>
          <w:szCs w:val="28"/>
          <w:lang w:val="ru-RU"/>
        </w:rPr>
        <w:t>Рисунки могут быть самыми разными по содержанию: это и жизненные впечатления детей, и во</w:t>
      </w:r>
      <w:r w:rsidR="00AA7574" w:rsidRPr="00AA7574">
        <w:rPr>
          <w:rStyle w:val="FontStyle45"/>
          <w:sz w:val="28"/>
          <w:szCs w:val="28"/>
          <w:lang w:val="ru-RU"/>
        </w:rPr>
        <w:t>ображаемые ситуации, и иллюстра</w:t>
      </w:r>
      <w:r w:rsidRPr="00AA7574">
        <w:rPr>
          <w:rStyle w:val="FontStyle45"/>
          <w:sz w:val="28"/>
          <w:szCs w:val="28"/>
          <w:lang w:val="ru-RU"/>
        </w:rPr>
        <w:t xml:space="preserve">ции к фильмам и книгам. </w:t>
      </w:r>
      <w:r w:rsidRPr="00A41F1E">
        <w:rPr>
          <w:rStyle w:val="FontStyle45"/>
          <w:sz w:val="28"/>
          <w:szCs w:val="28"/>
          <w:lang w:val="ru-RU"/>
        </w:rPr>
        <w:t>Обычно рисунки представляют собой схематич</w:t>
      </w:r>
      <w:r w:rsidRPr="00A41F1E">
        <w:rPr>
          <w:rStyle w:val="FontStyle45"/>
          <w:sz w:val="28"/>
          <w:szCs w:val="28"/>
          <w:lang w:val="ru-RU"/>
        </w:rPr>
        <w:softHyphen/>
        <w:t>ные изображения различных объектов, но могут отличаться оригинальнос</w:t>
      </w:r>
      <w:r w:rsidRPr="00A41F1E">
        <w:rPr>
          <w:rStyle w:val="FontStyle45"/>
          <w:sz w:val="28"/>
          <w:szCs w:val="28"/>
          <w:lang w:val="ru-RU"/>
        </w:rPr>
        <w:softHyphen/>
        <w:t>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</w:t>
      </w:r>
      <w:r w:rsidRPr="00A41F1E">
        <w:rPr>
          <w:rStyle w:val="FontStyle45"/>
          <w:sz w:val="28"/>
          <w:szCs w:val="28"/>
          <w:lang w:val="ru-RU"/>
        </w:rPr>
        <w:softHyphen/>
        <w:t xml:space="preserve">против, существенными изменениями. Изображение человека становится более детализированным и пропорциональным. По рисунку можно судить </w:t>
      </w:r>
      <w:r w:rsidRPr="00A41F1E">
        <w:rPr>
          <w:rStyle w:val="FontStyle45"/>
          <w:sz w:val="28"/>
          <w:szCs w:val="28"/>
          <w:vertAlign w:val="superscript"/>
          <w:lang w:val="ru-RU"/>
        </w:rPr>
        <w:t>0</w:t>
      </w:r>
      <w:r w:rsidRPr="00A41F1E">
        <w:rPr>
          <w:rStyle w:val="FontStyle45"/>
          <w:sz w:val="28"/>
          <w:szCs w:val="28"/>
          <w:lang w:val="ru-RU"/>
        </w:rPr>
        <w:t xml:space="preserve"> половой принадлежности и эмоциональном состоянии изображенного человека.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</w:t>
      </w:r>
      <w:r w:rsidRPr="00A41F1E">
        <w:rPr>
          <w:rStyle w:val="FontStyle45"/>
          <w:sz w:val="28"/>
          <w:szCs w:val="28"/>
          <w:lang w:val="ru-RU"/>
        </w:rPr>
        <w:softHyphen/>
        <w:t>личные детали деревянного конструктора. Могут заменить детали построй</w:t>
      </w:r>
      <w:r w:rsidRPr="00A41F1E">
        <w:rPr>
          <w:rStyle w:val="FontStyle45"/>
          <w:sz w:val="28"/>
          <w:szCs w:val="28"/>
          <w:lang w:val="ru-RU"/>
        </w:rPr>
        <w:softHyphen/>
        <w:t>ки в зависимости от имеющегося материала. Овладевают обобщенным способом обследования образца. Дети способны выделять основные части</w:t>
      </w:r>
      <w:r w:rsidR="00EA3B01" w:rsidRPr="00A41F1E">
        <w:rPr>
          <w:rStyle w:val="FontStyle45"/>
          <w:sz w:val="28"/>
          <w:szCs w:val="28"/>
          <w:lang w:val="ru-RU"/>
        </w:rPr>
        <w:t xml:space="preserve"> </w:t>
      </w:r>
      <w:r w:rsidRPr="00A41F1E">
        <w:rPr>
          <w:rStyle w:val="FontStyle45"/>
          <w:sz w:val="28"/>
          <w:szCs w:val="28"/>
          <w:lang w:val="ru-RU"/>
        </w:rPr>
        <w:t>предполагаемой постройки. Констру</w:t>
      </w:r>
      <w:r w:rsidR="00EA3B01" w:rsidRPr="00A41F1E">
        <w:rPr>
          <w:rStyle w:val="FontStyle45"/>
          <w:sz w:val="28"/>
          <w:szCs w:val="28"/>
          <w:lang w:val="ru-RU"/>
        </w:rPr>
        <w:t>ктивная деятельность может осу</w:t>
      </w:r>
      <w:r w:rsidRPr="00A41F1E">
        <w:rPr>
          <w:rStyle w:val="FontStyle45"/>
          <w:sz w:val="28"/>
          <w:szCs w:val="28"/>
          <w:lang w:val="ru-RU"/>
        </w:rPr>
        <w:t xml:space="preserve">ществляться на основе схемы, по замыслу </w:t>
      </w:r>
      <w:r w:rsidR="00EA3B01" w:rsidRPr="00A41F1E">
        <w:rPr>
          <w:rStyle w:val="FontStyle64"/>
          <w:b w:val="0"/>
          <w:sz w:val="28"/>
          <w:szCs w:val="28"/>
          <w:lang w:val="ru-RU"/>
        </w:rPr>
        <w:t>и</w:t>
      </w:r>
      <w:r w:rsidRPr="00A41F1E">
        <w:rPr>
          <w:rStyle w:val="FontStyle64"/>
          <w:sz w:val="28"/>
          <w:szCs w:val="28"/>
          <w:lang w:val="ru-RU"/>
        </w:rPr>
        <w:t xml:space="preserve"> </w:t>
      </w:r>
      <w:r w:rsidRPr="00A41F1E">
        <w:rPr>
          <w:rStyle w:val="FontStyle45"/>
          <w:sz w:val="28"/>
          <w:szCs w:val="28"/>
          <w:lang w:val="ru-RU"/>
        </w:rPr>
        <w:t>по условиям. Появляется конструирование в ходе совместной деятельности.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Дети могут конструировать из бума</w:t>
      </w:r>
      <w:r w:rsidR="00EA3B01" w:rsidRPr="00A41F1E">
        <w:rPr>
          <w:rStyle w:val="FontStyle45"/>
          <w:sz w:val="28"/>
          <w:szCs w:val="28"/>
          <w:lang w:val="ru-RU"/>
        </w:rPr>
        <w:t xml:space="preserve">ги, складывая ее в несколько раз </w:t>
      </w:r>
      <w:r w:rsidRPr="00A41F1E">
        <w:rPr>
          <w:rStyle w:val="FontStyle45"/>
          <w:sz w:val="28"/>
          <w:szCs w:val="28"/>
          <w:lang w:val="ru-RU"/>
        </w:rPr>
        <w:t>(два, четыре, шесть сгибаний); из природного материала. Они осваивают два способа конструирования: 1) от природного материала к художествен</w:t>
      </w:r>
      <w:r w:rsidRPr="00A41F1E">
        <w:rPr>
          <w:rStyle w:val="FontStyle45"/>
          <w:sz w:val="28"/>
          <w:szCs w:val="28"/>
          <w:lang w:val="ru-RU"/>
        </w:rPr>
        <w:softHyphen/>
        <w:t xml:space="preserve">ному образу (в этом случае ребенок «достраивает» природный материал до </w:t>
      </w:r>
      <w:r w:rsidRPr="00A41F1E">
        <w:rPr>
          <w:rStyle w:val="FontStyle45"/>
          <w:sz w:val="28"/>
          <w:szCs w:val="28"/>
          <w:lang w:val="ru-RU"/>
        </w:rPr>
        <w:lastRenderedPageBreak/>
        <w:t>целостного образа, дополняя его разли</w:t>
      </w:r>
      <w:r w:rsidR="00EA3B01" w:rsidRPr="00A41F1E">
        <w:rPr>
          <w:rStyle w:val="FontStyle45"/>
          <w:sz w:val="28"/>
          <w:szCs w:val="28"/>
          <w:lang w:val="ru-RU"/>
        </w:rPr>
        <w:t>чными деталями); 2) от художест</w:t>
      </w:r>
      <w:r w:rsidRPr="00A41F1E">
        <w:rPr>
          <w:rStyle w:val="FontStyle45"/>
          <w:sz w:val="28"/>
          <w:szCs w:val="28"/>
          <w:lang w:val="ru-RU"/>
        </w:rPr>
        <w:t>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</w:t>
      </w:r>
      <w:r w:rsidRPr="00A41F1E">
        <w:rPr>
          <w:rStyle w:val="FontStyle45"/>
          <w:sz w:val="28"/>
          <w:szCs w:val="28"/>
          <w:lang w:val="ru-RU"/>
        </w:rPr>
        <w:softHyphen/>
        <w:t>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</w:t>
      </w:r>
      <w:r w:rsidRPr="00A41F1E">
        <w:rPr>
          <w:rStyle w:val="FontStyle45"/>
          <w:sz w:val="28"/>
          <w:szCs w:val="28"/>
          <w:lang w:val="ru-RU"/>
        </w:rPr>
        <w:softHyphen/>
        <w:t>нию — до 10 различных предметов.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Однако дети могут испытывать трудности при анализе пространст</w:t>
      </w:r>
      <w:r w:rsidRPr="00A41F1E">
        <w:rPr>
          <w:rStyle w:val="FontStyle45"/>
          <w:sz w:val="28"/>
          <w:szCs w:val="28"/>
          <w:lang w:val="ru-RU"/>
        </w:rPr>
        <w:softHyphen/>
        <w:t>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</w:t>
      </w:r>
      <w:r w:rsidRPr="00A41F1E">
        <w:rPr>
          <w:rStyle w:val="FontStyle45"/>
          <w:sz w:val="28"/>
          <w:szCs w:val="28"/>
          <w:lang w:val="ru-RU"/>
        </w:rPr>
        <w:softHyphen/>
        <w:t>школьников известные сложности, особенно если они должны одновре</w:t>
      </w:r>
      <w:r w:rsidRPr="00A41F1E">
        <w:rPr>
          <w:rStyle w:val="FontStyle45"/>
          <w:sz w:val="28"/>
          <w:szCs w:val="28"/>
          <w:lang w:val="ru-RU"/>
        </w:rPr>
        <w:softHyphen/>
        <w:t>менно учитывать несколько различных и при этом противоположных признаков.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 xml:space="preserve">В старшем дошкольном возрасте продолжает развиваться образное мышление. </w:t>
      </w:r>
      <w:r w:rsidRPr="00AA7574">
        <w:rPr>
          <w:rStyle w:val="FontStyle45"/>
          <w:sz w:val="28"/>
          <w:szCs w:val="28"/>
          <w:lang w:val="ru-RU"/>
        </w:rPr>
        <w:t>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</w:t>
      </w:r>
      <w:r w:rsidR="00AA7574" w:rsidRPr="00AA7574">
        <w:rPr>
          <w:rStyle w:val="FontStyle45"/>
          <w:sz w:val="28"/>
          <w:szCs w:val="28"/>
          <w:lang w:val="ru-RU"/>
        </w:rPr>
        <w:t>.д. Однако подобные решения ока</w:t>
      </w:r>
      <w:r w:rsidRPr="00AA7574">
        <w:rPr>
          <w:rStyle w:val="FontStyle45"/>
          <w:sz w:val="28"/>
          <w:szCs w:val="28"/>
          <w:lang w:val="ru-RU"/>
        </w:rPr>
        <w:t>жутся правильными только в том случае,</w:t>
      </w:r>
      <w:r w:rsidR="00AA7574">
        <w:rPr>
          <w:rStyle w:val="FontStyle45"/>
          <w:sz w:val="28"/>
          <w:szCs w:val="28"/>
          <w:lang w:val="ru-RU"/>
        </w:rPr>
        <w:t xml:space="preserve"> если дети будут применять адек</w:t>
      </w:r>
      <w:r w:rsidRPr="00AA7574">
        <w:rPr>
          <w:rStyle w:val="FontStyle45"/>
          <w:sz w:val="28"/>
          <w:szCs w:val="28"/>
          <w:lang w:val="ru-RU"/>
        </w:rPr>
        <w:t xml:space="preserve">ватные мыслительные средства. </w:t>
      </w:r>
      <w:r w:rsidRPr="00A41F1E">
        <w:rPr>
          <w:rStyle w:val="FontStyle45"/>
          <w:sz w:val="28"/>
          <w:szCs w:val="28"/>
          <w:lang w:val="ru-RU"/>
        </w:rPr>
        <w:t>Среди них можно выделить схематизиро</w:t>
      </w:r>
      <w:r w:rsidRPr="00A41F1E">
        <w:rPr>
          <w:rStyle w:val="FontStyle45"/>
          <w:sz w:val="28"/>
          <w:szCs w:val="28"/>
          <w:lang w:val="ru-RU"/>
        </w:rPr>
        <w:softHyphen/>
        <w:t xml:space="preserve">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</w:t>
      </w:r>
      <w:r w:rsidRPr="00A41F1E">
        <w:rPr>
          <w:rStyle w:val="FontStyle64"/>
          <w:b w:val="0"/>
          <w:sz w:val="28"/>
          <w:szCs w:val="28"/>
          <w:lang w:val="ru-RU"/>
        </w:rPr>
        <w:t>и</w:t>
      </w:r>
      <w:r w:rsidRPr="00A41F1E">
        <w:rPr>
          <w:rStyle w:val="FontStyle64"/>
          <w:sz w:val="28"/>
          <w:szCs w:val="28"/>
          <w:lang w:val="ru-RU"/>
        </w:rPr>
        <w:t xml:space="preserve"> </w:t>
      </w:r>
      <w:r w:rsidRPr="00A41F1E">
        <w:rPr>
          <w:rStyle w:val="FontStyle45"/>
          <w:sz w:val="28"/>
          <w:szCs w:val="28"/>
          <w:lang w:val="ru-RU"/>
        </w:rPr>
        <w:t xml:space="preserve">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 </w:t>
      </w:r>
      <w:r w:rsidRPr="00027947">
        <w:rPr>
          <w:rStyle w:val="FontStyle64"/>
          <w:b w:val="0"/>
          <w:sz w:val="28"/>
          <w:szCs w:val="28"/>
          <w:lang w:val="ru-RU"/>
        </w:rPr>
        <w:t>продолжают совершенствоваться обобщения, что является основой словесно-логического мышления.</w:t>
      </w:r>
      <w:r w:rsidRPr="00A41F1E">
        <w:rPr>
          <w:rStyle w:val="FontStyle64"/>
          <w:sz w:val="28"/>
          <w:szCs w:val="28"/>
          <w:lang w:val="ru-RU"/>
        </w:rPr>
        <w:t xml:space="preserve"> </w:t>
      </w:r>
      <w:r w:rsidRPr="00A41F1E">
        <w:rPr>
          <w:rStyle w:val="FontStyle45"/>
          <w:sz w:val="28"/>
          <w:szCs w:val="28"/>
          <w:lang w:val="ru-RU"/>
        </w:rPr>
        <w:t>В дошкольном возрасте у детей еще отсутствуют представления о классах объектов. Дети группируют объ</w:t>
      </w:r>
      <w:r w:rsidRPr="00A41F1E">
        <w:rPr>
          <w:rStyle w:val="FontStyle45"/>
          <w:sz w:val="28"/>
          <w:szCs w:val="28"/>
          <w:lang w:val="ru-RU"/>
        </w:rPr>
        <w:softHyphen/>
        <w:t>екты по признакам, которые могут изменяться, однако начинают формиро</w:t>
      </w:r>
      <w:r w:rsidRPr="00A41F1E">
        <w:rPr>
          <w:rStyle w:val="FontStyle45"/>
          <w:sz w:val="28"/>
          <w:szCs w:val="28"/>
          <w:lang w:val="ru-RU"/>
        </w:rPr>
        <w:softHyphen/>
        <w:t>ваться операции логического сложения и умножения классов. Так, напри</w:t>
      </w:r>
      <w:r w:rsidRPr="00A41F1E">
        <w:rPr>
          <w:rStyle w:val="FontStyle45"/>
          <w:sz w:val="28"/>
          <w:szCs w:val="28"/>
          <w:lang w:val="ru-RU"/>
        </w:rPr>
        <w:softHyphen/>
        <w:t>мер, старшие дошкольники при группировке объектов могут учитывать два признака: цвет и форму (материал) и т.д.</w:t>
      </w:r>
    </w:p>
    <w:p w:rsidR="003B34FB" w:rsidRPr="00EA3B01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EA3B01">
        <w:rPr>
          <w:rStyle w:val="FontStyle45"/>
          <w:sz w:val="28"/>
          <w:szCs w:val="28"/>
          <w:lang w:val="ru-RU"/>
        </w:rPr>
        <w:t xml:space="preserve">Как показали исследования отечественных </w:t>
      </w:r>
      <w:r w:rsidR="00EA3B01" w:rsidRPr="00EA3B01">
        <w:rPr>
          <w:rStyle w:val="FontStyle42"/>
          <w:rFonts w:ascii="Times New Roman" w:hAnsi="Times New Roman" w:cs="Times New Roman"/>
          <w:b w:val="0"/>
          <w:sz w:val="28"/>
          <w:szCs w:val="28"/>
          <w:lang w:val="ru-RU"/>
        </w:rPr>
        <w:t>психологов</w:t>
      </w:r>
      <w:r w:rsidR="00EA3B01">
        <w:rPr>
          <w:rStyle w:val="FontStyle42"/>
          <w:rFonts w:ascii="Times New Roman" w:hAnsi="Times New Roman" w:cs="Times New Roman"/>
          <w:b w:val="0"/>
          <w:sz w:val="28"/>
          <w:szCs w:val="28"/>
          <w:lang w:val="ru-RU"/>
        </w:rPr>
        <w:t>, дети старшего</w:t>
      </w:r>
      <w:r w:rsidRPr="00EA3B01">
        <w:rPr>
          <w:rStyle w:val="FontStyle56"/>
          <w:sz w:val="28"/>
          <w:szCs w:val="28"/>
          <w:lang w:val="ru-RU"/>
        </w:rPr>
        <w:t xml:space="preserve"> </w:t>
      </w:r>
      <w:r w:rsidRPr="00EA3B01">
        <w:rPr>
          <w:rStyle w:val="FontStyle45"/>
          <w:sz w:val="28"/>
          <w:szCs w:val="28"/>
          <w:lang w:val="ru-RU"/>
        </w:rPr>
        <w:t>школьного возраста способны рассуждать и давать адекватные причин</w:t>
      </w:r>
      <w:r w:rsidRPr="00EA3B01">
        <w:rPr>
          <w:rStyle w:val="FontStyle45"/>
          <w:sz w:val="28"/>
          <w:szCs w:val="28"/>
          <w:lang w:val="ru-RU"/>
        </w:rPr>
        <w:softHyphen/>
        <w:t>ные объяснения, если анализируемые отношения не выходят за пределы их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Pr="00EA3B01">
        <w:rPr>
          <w:rStyle w:val="FontStyle45"/>
          <w:sz w:val="28"/>
          <w:szCs w:val="28"/>
          <w:lang w:val="ru-RU"/>
        </w:rPr>
        <w:t>наглядного опыта.</w:t>
      </w:r>
    </w:p>
    <w:p w:rsidR="003B34FB" w:rsidRPr="00EA3B01" w:rsidRDefault="003B34FB" w:rsidP="00D547DD">
      <w:pPr>
        <w:ind w:firstLine="709"/>
        <w:jc w:val="both"/>
        <w:rPr>
          <w:rStyle w:val="FontStyle64"/>
          <w:sz w:val="28"/>
          <w:szCs w:val="28"/>
          <w:lang w:val="ru-RU"/>
        </w:rPr>
      </w:pPr>
      <w:r w:rsidRPr="00EA3B01">
        <w:rPr>
          <w:rStyle w:val="FontStyle45"/>
          <w:sz w:val="28"/>
          <w:szCs w:val="28"/>
          <w:lang w:val="ru-RU"/>
        </w:rPr>
        <w:t>Развитие воображения в этом возрасте позволяет детям сочинять доста</w:t>
      </w:r>
      <w:r w:rsidRPr="00EA3B01">
        <w:rPr>
          <w:rStyle w:val="FontStyle64"/>
          <w:b w:val="0"/>
          <w:sz w:val="28"/>
          <w:szCs w:val="28"/>
          <w:lang w:val="ru-RU"/>
        </w:rPr>
        <w:t>точно</w:t>
      </w:r>
      <w:r w:rsidRPr="00EA3B01">
        <w:rPr>
          <w:rStyle w:val="FontStyle64"/>
          <w:sz w:val="28"/>
          <w:szCs w:val="28"/>
          <w:lang w:val="ru-RU"/>
        </w:rPr>
        <w:t xml:space="preserve"> </w:t>
      </w:r>
      <w:r w:rsidRPr="00EA3B01">
        <w:rPr>
          <w:rStyle w:val="FontStyle45"/>
          <w:sz w:val="28"/>
          <w:szCs w:val="28"/>
          <w:lang w:val="ru-RU"/>
        </w:rPr>
        <w:t>оригинальные и последовательно разворачивающиеся истории. Воображение будет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Pr="00027947">
        <w:rPr>
          <w:rStyle w:val="FontStyle64"/>
          <w:b w:val="0"/>
          <w:sz w:val="28"/>
          <w:szCs w:val="28"/>
          <w:lang w:val="ru-RU"/>
        </w:rPr>
        <w:t>активно развиват</w:t>
      </w:r>
      <w:r w:rsidR="00EA3B01" w:rsidRPr="00027947">
        <w:rPr>
          <w:rStyle w:val="FontStyle64"/>
          <w:b w:val="0"/>
          <w:sz w:val="28"/>
          <w:szCs w:val="28"/>
          <w:lang w:val="ru-RU"/>
        </w:rPr>
        <w:t xml:space="preserve">ься лишь при условии проведения </w:t>
      </w:r>
      <w:r w:rsidRPr="00027947">
        <w:rPr>
          <w:rStyle w:val="FontStyle64"/>
          <w:b w:val="0"/>
          <w:sz w:val="28"/>
          <w:szCs w:val="28"/>
          <w:lang w:val="ru-RU"/>
        </w:rPr>
        <w:t>специальной работы по его активизации.</w:t>
      </w:r>
    </w:p>
    <w:p w:rsidR="003B34FB" w:rsidRPr="000B43F8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EA3B01">
        <w:rPr>
          <w:rStyle w:val="FontStyle45"/>
          <w:sz w:val="28"/>
          <w:szCs w:val="28"/>
          <w:lang w:val="ru-RU"/>
        </w:rPr>
        <w:lastRenderedPageBreak/>
        <w:t>Продолжают развиваться устойчив</w:t>
      </w:r>
      <w:r w:rsidR="00EA3B01" w:rsidRPr="00EA3B01">
        <w:rPr>
          <w:rStyle w:val="FontStyle45"/>
          <w:sz w:val="28"/>
          <w:szCs w:val="28"/>
          <w:lang w:val="ru-RU"/>
        </w:rPr>
        <w:t>ость, распределе</w:t>
      </w:r>
      <w:r w:rsidR="00EA3B01">
        <w:rPr>
          <w:rStyle w:val="FontStyle45"/>
          <w:sz w:val="28"/>
          <w:szCs w:val="28"/>
          <w:lang w:val="ru-RU"/>
        </w:rPr>
        <w:t xml:space="preserve">ние, </w:t>
      </w:r>
      <w:r w:rsidR="00EA3B01" w:rsidRPr="00EA3B01">
        <w:rPr>
          <w:rStyle w:val="FontStyle45"/>
          <w:sz w:val="28"/>
          <w:szCs w:val="28"/>
          <w:lang w:val="ru-RU"/>
        </w:rPr>
        <w:t>переключае</w:t>
      </w:r>
      <w:r w:rsidRPr="00EA3B01">
        <w:rPr>
          <w:rStyle w:val="FontStyle45"/>
          <w:sz w:val="28"/>
          <w:szCs w:val="28"/>
          <w:lang w:val="ru-RU"/>
        </w:rPr>
        <w:t xml:space="preserve">мость </w:t>
      </w:r>
      <w:r w:rsidR="00EA3B01">
        <w:rPr>
          <w:rStyle w:val="FontStyle45"/>
          <w:sz w:val="28"/>
          <w:szCs w:val="28"/>
          <w:lang w:val="ru-RU"/>
        </w:rPr>
        <w:t xml:space="preserve">внимания. </w:t>
      </w:r>
      <w:r w:rsidR="00EA3B01" w:rsidRPr="00A41F1E">
        <w:rPr>
          <w:rStyle w:val="FontStyle45"/>
          <w:sz w:val="28"/>
          <w:szCs w:val="28"/>
          <w:lang w:val="ru-RU"/>
        </w:rPr>
        <w:t>Наблюдается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="00EA3B01" w:rsidRPr="00A41F1E">
        <w:rPr>
          <w:rStyle w:val="FontStyle45"/>
          <w:sz w:val="28"/>
          <w:szCs w:val="28"/>
          <w:lang w:val="ru-RU"/>
        </w:rPr>
        <w:t>переход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="00EA3B01" w:rsidRPr="00A41F1E">
        <w:rPr>
          <w:rStyle w:val="FontStyle45"/>
          <w:sz w:val="28"/>
          <w:szCs w:val="28"/>
          <w:lang w:val="ru-RU"/>
        </w:rPr>
        <w:t>от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="00EA3B01" w:rsidRPr="00A41F1E">
        <w:rPr>
          <w:rStyle w:val="FontStyle45"/>
          <w:sz w:val="28"/>
          <w:szCs w:val="28"/>
          <w:lang w:val="ru-RU"/>
        </w:rPr>
        <w:t>непроизвольного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="00EA3B01" w:rsidRPr="00A41F1E">
        <w:rPr>
          <w:rStyle w:val="FontStyle45"/>
          <w:sz w:val="28"/>
          <w:szCs w:val="28"/>
          <w:lang w:val="ru-RU"/>
        </w:rPr>
        <w:t>к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="00EA3B01" w:rsidRPr="00A41F1E">
        <w:rPr>
          <w:rStyle w:val="FontStyle45"/>
          <w:sz w:val="28"/>
          <w:szCs w:val="28"/>
          <w:lang w:val="ru-RU"/>
        </w:rPr>
        <w:t>произвольно</w:t>
      </w:r>
      <w:r w:rsidR="00EA3B01" w:rsidRPr="00A41F1E">
        <w:rPr>
          <w:rStyle w:val="FontStyle45"/>
          <w:sz w:val="28"/>
          <w:szCs w:val="28"/>
          <w:lang w:val="ru-RU"/>
        </w:rPr>
        <w:softHyphen/>
        <w:t>му</w:t>
      </w:r>
      <w:r w:rsidR="00EA3B01">
        <w:rPr>
          <w:rStyle w:val="FontStyle45"/>
          <w:sz w:val="28"/>
          <w:szCs w:val="28"/>
          <w:lang w:val="ru-RU"/>
        </w:rPr>
        <w:t xml:space="preserve"> </w:t>
      </w:r>
      <w:r w:rsidRPr="00A41F1E">
        <w:rPr>
          <w:rStyle w:val="FontStyle45"/>
          <w:sz w:val="28"/>
          <w:szCs w:val="28"/>
          <w:lang w:val="ru-RU"/>
        </w:rPr>
        <w:t>вниманию.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0B43F8">
        <w:rPr>
          <w:rStyle w:val="FontStyle45"/>
          <w:sz w:val="28"/>
          <w:szCs w:val="28"/>
          <w:lang w:val="ru-RU"/>
        </w:rPr>
        <w:t xml:space="preserve">Продолжает совершенствоваться речь, в том числе ее звуковая сторона. </w:t>
      </w:r>
      <w:r w:rsidRPr="00A41F1E">
        <w:rPr>
          <w:rStyle w:val="FontStyle45"/>
          <w:sz w:val="28"/>
          <w:szCs w:val="28"/>
          <w:lang w:val="ru-RU"/>
        </w:rPr>
        <w:t>Дети могут правильно воспроизводить шипящие, свистящие и сонорные звуки. Развиваются фонематический слух, интонационная выразитель</w:t>
      </w:r>
      <w:r w:rsidRPr="00A41F1E">
        <w:rPr>
          <w:rStyle w:val="FontStyle45"/>
          <w:sz w:val="28"/>
          <w:szCs w:val="28"/>
          <w:lang w:val="ru-RU"/>
        </w:rPr>
        <w:softHyphen/>
        <w:t>ность речи при чтении стихов в сюжетно-ролевой игре и в повседневной жизни.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Совершенствуется грамматический с</w:t>
      </w:r>
      <w:r w:rsidR="00EA3B01" w:rsidRPr="00A41F1E">
        <w:rPr>
          <w:rStyle w:val="FontStyle45"/>
          <w:sz w:val="28"/>
          <w:szCs w:val="28"/>
          <w:lang w:val="ru-RU"/>
        </w:rPr>
        <w:t xml:space="preserve">трой речи. </w:t>
      </w:r>
      <w:r w:rsidR="00EA3B01" w:rsidRPr="00EA3B01">
        <w:rPr>
          <w:rStyle w:val="FontStyle45"/>
          <w:sz w:val="28"/>
          <w:szCs w:val="28"/>
          <w:lang w:val="ru-RU"/>
        </w:rPr>
        <w:t>Дети используют прак</w:t>
      </w:r>
      <w:r w:rsidRPr="00EA3B01">
        <w:rPr>
          <w:rStyle w:val="FontStyle45"/>
          <w:sz w:val="28"/>
          <w:szCs w:val="28"/>
          <w:lang w:val="ru-RU"/>
        </w:rPr>
        <w:t xml:space="preserve">тически все части речи, активно занимаются словотворчеством. </w:t>
      </w:r>
      <w:r w:rsidRPr="00A41F1E">
        <w:rPr>
          <w:rStyle w:val="FontStyle45"/>
          <w:sz w:val="28"/>
          <w:szCs w:val="28"/>
          <w:lang w:val="ru-RU"/>
        </w:rPr>
        <w:t>Богаче становится лексика: активно используются синонимы и антонимы.</w:t>
      </w:r>
    </w:p>
    <w:p w:rsidR="003B34FB" w:rsidRPr="00A41F1E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3B34FB" w:rsidRPr="00EA3B01" w:rsidRDefault="003B34FB" w:rsidP="00D547D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EA3B01">
        <w:rPr>
          <w:rStyle w:val="FontStyle45"/>
          <w:sz w:val="28"/>
          <w:szCs w:val="28"/>
          <w:lang w:val="ru-RU"/>
        </w:rPr>
        <w:t>Достижения этого возраста характеризуются распределением ролей в игровой деятельности; структурирован</w:t>
      </w:r>
      <w:r w:rsidR="00EA3B01" w:rsidRPr="00EA3B01">
        <w:rPr>
          <w:rStyle w:val="FontStyle45"/>
          <w:sz w:val="28"/>
          <w:szCs w:val="28"/>
          <w:lang w:val="ru-RU"/>
        </w:rPr>
        <w:t>ием игрового пространства; даль</w:t>
      </w:r>
      <w:r w:rsidRPr="00EA3B01">
        <w:rPr>
          <w:rStyle w:val="FontStyle45"/>
          <w:sz w:val="28"/>
          <w:szCs w:val="28"/>
          <w:lang w:val="ru-RU"/>
        </w:rPr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251B00" w:rsidRPr="009042F0" w:rsidRDefault="003B34FB" w:rsidP="009042F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42F0">
        <w:rPr>
          <w:rStyle w:val="FontStyle45"/>
          <w:sz w:val="28"/>
          <w:szCs w:val="28"/>
          <w:lang w:val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</w:t>
      </w:r>
      <w:r w:rsidRPr="009042F0">
        <w:rPr>
          <w:rStyle w:val="FontStyle45"/>
          <w:sz w:val="28"/>
          <w:szCs w:val="28"/>
          <w:lang w:val="ru-RU"/>
        </w:rPr>
        <w:softHyphen/>
        <w:t>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0B43F8" w:rsidRDefault="00251B00" w:rsidP="00E348E9">
      <w:pPr>
        <w:pStyle w:val="a4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E768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B43F8" w:rsidRPr="000B43F8" w:rsidRDefault="000B43F8" w:rsidP="00E348E9">
      <w:pPr>
        <w:pStyle w:val="a4"/>
        <w:spacing w:line="276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784435" w:rsidRPr="00EA3B01" w:rsidRDefault="00784435" w:rsidP="00E348E9">
      <w:pPr>
        <w:pStyle w:val="a4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4"/>
          <w:lang w:val="ru-RU" w:eastAsia="ru-RU" w:bidi="ar-SA"/>
        </w:rPr>
      </w:pPr>
      <w:r w:rsidRPr="00EA3B01">
        <w:rPr>
          <w:rFonts w:ascii="Times New Roman" w:hAnsi="Times New Roman"/>
          <w:b/>
          <w:sz w:val="28"/>
          <w:szCs w:val="24"/>
          <w:lang w:val="ru-RU" w:eastAsia="ru-RU" w:bidi="ar-SA"/>
        </w:rPr>
        <w:t>Организация жизни и воспит</w:t>
      </w:r>
      <w:r w:rsidR="000A0743">
        <w:rPr>
          <w:rFonts w:ascii="Times New Roman" w:hAnsi="Times New Roman"/>
          <w:b/>
          <w:sz w:val="28"/>
          <w:szCs w:val="24"/>
          <w:lang w:val="ru-RU" w:eastAsia="ru-RU" w:bidi="ar-SA"/>
        </w:rPr>
        <w:t>ания детей. Примерный режим дня</w:t>
      </w:r>
    </w:p>
    <w:p w:rsidR="00784435" w:rsidRPr="00E76857" w:rsidRDefault="00784435" w:rsidP="00E348E9">
      <w:pPr>
        <w:pStyle w:val="a4"/>
        <w:spacing w:line="360" w:lineRule="auto"/>
        <w:ind w:firstLine="0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4A6D33" w:rsidRPr="00A41F1E" w:rsidRDefault="004A6D33" w:rsidP="0095613B">
      <w:pPr>
        <w:ind w:firstLine="851"/>
        <w:jc w:val="both"/>
        <w:rPr>
          <w:rStyle w:val="FontStyle45"/>
          <w:sz w:val="28"/>
          <w:lang w:val="ru-RU"/>
        </w:rPr>
      </w:pPr>
      <w:r w:rsidRPr="00A41F1E">
        <w:rPr>
          <w:rStyle w:val="FontStyle45"/>
          <w:sz w:val="28"/>
          <w:lang w:val="ru-RU"/>
        </w:rPr>
        <w:t>Режим дня составлен с расчетом на 12-часовое пребывание ребенка в детском саду.</w:t>
      </w:r>
    </w:p>
    <w:p w:rsidR="004A6D33" w:rsidRPr="00A41F1E" w:rsidRDefault="004A6D33" w:rsidP="0095613B">
      <w:pPr>
        <w:ind w:firstLine="851"/>
        <w:jc w:val="both"/>
        <w:rPr>
          <w:rStyle w:val="FontStyle45"/>
          <w:sz w:val="28"/>
          <w:lang w:val="ru-RU"/>
        </w:rPr>
      </w:pPr>
      <w:r w:rsidRPr="004A6D33">
        <w:rPr>
          <w:rStyle w:val="FontStyle45"/>
          <w:sz w:val="28"/>
          <w:lang w:val="ru-RU"/>
        </w:rPr>
        <w:t>Режим может быть скорректирован с учетом работы конкретного до</w:t>
      </w:r>
      <w:r>
        <w:rPr>
          <w:rStyle w:val="FontStyle45"/>
          <w:sz w:val="28"/>
          <w:lang w:val="ru-RU"/>
        </w:rPr>
        <w:t>ш</w:t>
      </w:r>
      <w:r w:rsidRPr="004A6D33">
        <w:rPr>
          <w:rStyle w:val="FontStyle45"/>
          <w:sz w:val="28"/>
          <w:lang w:val="ru-RU"/>
        </w:rPr>
        <w:t>кольного учреждения (контингента детей, климата в регионе, наличия бас</w:t>
      </w:r>
      <w:r w:rsidRPr="004A6D33">
        <w:rPr>
          <w:rStyle w:val="FontStyle45"/>
          <w:sz w:val="28"/>
          <w:lang w:val="ru-RU"/>
        </w:rPr>
        <w:softHyphen/>
        <w:t xml:space="preserve">сейна, времени года, длительности светового дня и т.п.). </w:t>
      </w:r>
      <w:r w:rsidRPr="00A41F1E">
        <w:rPr>
          <w:rStyle w:val="FontStyle45"/>
          <w:sz w:val="28"/>
          <w:lang w:val="ru-RU"/>
        </w:rPr>
        <w:t>При осуществлении режимных моментов необходимо учитывать также индивидуальные особен</w:t>
      </w:r>
      <w:r w:rsidRPr="00A41F1E">
        <w:rPr>
          <w:rStyle w:val="FontStyle45"/>
          <w:sz w:val="28"/>
          <w:lang w:val="ru-RU"/>
        </w:rPr>
        <w:softHyphen/>
        <w:t>ности ребенка (длительность сна, вкусовые предпочтения, характер и т.д.).</w:t>
      </w:r>
    </w:p>
    <w:p w:rsidR="00784435" w:rsidRPr="000B43F8" w:rsidRDefault="004A6D33" w:rsidP="000B43F8">
      <w:pPr>
        <w:ind w:firstLine="851"/>
        <w:jc w:val="both"/>
        <w:rPr>
          <w:rFonts w:ascii="Times New Roman" w:hAnsi="Times New Roman"/>
          <w:sz w:val="28"/>
          <w:lang w:val="ru-RU"/>
        </w:rPr>
      </w:pPr>
      <w:r w:rsidRPr="00A41F1E">
        <w:rPr>
          <w:rStyle w:val="FontStyle45"/>
          <w:sz w:val="28"/>
          <w:lang w:val="ru-RU"/>
        </w:rPr>
        <w:t xml:space="preserve">В представленном режиме дня выделено специальное время для чтения детям. </w:t>
      </w:r>
      <w:r w:rsidRPr="004A6D33">
        <w:rPr>
          <w:rStyle w:val="FontStyle45"/>
          <w:sz w:val="28"/>
          <w:lang w:val="ru-RU"/>
        </w:rPr>
        <w:t>Это не является обязательным элементом режима дня, и чтение мо</w:t>
      </w:r>
      <w:r w:rsidRPr="004A6D33">
        <w:rPr>
          <w:rStyle w:val="FontStyle45"/>
          <w:sz w:val="28"/>
          <w:lang w:val="ru-RU"/>
        </w:rPr>
        <w:softHyphen/>
        <w:t>жет быть замещено самостоятельной деятельностью детей, однако для эффективного решения программных зада</w:t>
      </w:r>
      <w:r>
        <w:rPr>
          <w:rStyle w:val="FontStyle45"/>
          <w:sz w:val="28"/>
          <w:lang w:val="ru-RU"/>
        </w:rPr>
        <w:t>ч ежедневное чтение крайне жела</w:t>
      </w:r>
      <w:r w:rsidRPr="004A6D33">
        <w:rPr>
          <w:rStyle w:val="FontStyle45"/>
          <w:sz w:val="28"/>
          <w:lang w:val="ru-RU"/>
        </w:rPr>
        <w:t xml:space="preserve">тельно. </w:t>
      </w:r>
      <w:r w:rsidRPr="000B43F8">
        <w:rPr>
          <w:rStyle w:val="FontStyle45"/>
          <w:sz w:val="28"/>
          <w:lang w:val="ru-RU"/>
        </w:rPr>
        <w:t xml:space="preserve">Для детей 5-6 лет длительность чтения с обсуждением </w:t>
      </w:r>
      <w:r w:rsidR="000B43F8" w:rsidRPr="000B43F8">
        <w:rPr>
          <w:rStyle w:val="FontStyle45"/>
          <w:sz w:val="28"/>
          <w:lang w:val="ru-RU"/>
        </w:rPr>
        <w:t xml:space="preserve">прочитанного рекомендуется до </w:t>
      </w:r>
      <w:r w:rsidR="000B43F8">
        <w:rPr>
          <w:rStyle w:val="FontStyle45"/>
          <w:sz w:val="28"/>
          <w:lang w:val="ru-RU"/>
        </w:rPr>
        <w:t>20-25</w:t>
      </w:r>
      <w:r w:rsidRPr="000B43F8">
        <w:rPr>
          <w:rStyle w:val="FontStyle45"/>
          <w:sz w:val="28"/>
          <w:lang w:val="ru-RU"/>
        </w:rPr>
        <w:t xml:space="preserve"> минут.</w:t>
      </w:r>
    </w:p>
    <w:p w:rsidR="004A6D33" w:rsidRDefault="004A6D33" w:rsidP="0095613B">
      <w:pPr>
        <w:ind w:firstLine="851"/>
        <w:jc w:val="both"/>
        <w:rPr>
          <w:rStyle w:val="FontStyle45"/>
          <w:sz w:val="28"/>
          <w:lang w:val="ru-RU"/>
        </w:rPr>
      </w:pPr>
      <w:r w:rsidRPr="00AA7574">
        <w:rPr>
          <w:rStyle w:val="FontStyle45"/>
          <w:sz w:val="28"/>
          <w:lang w:val="ru-RU"/>
        </w:rPr>
        <w:lastRenderedPageBreak/>
        <w:t>Педагог самостоятельно дозирует объем образовательной нагрузки, не превышая при этом максимально до</w:t>
      </w:r>
      <w:r w:rsidR="00AA7574" w:rsidRPr="00AA7574">
        <w:rPr>
          <w:rStyle w:val="FontStyle45"/>
          <w:sz w:val="28"/>
          <w:lang w:val="ru-RU"/>
        </w:rPr>
        <w:t>пустимую санитарно-эпидемиологи</w:t>
      </w:r>
      <w:r w:rsidRPr="00AA7574">
        <w:rPr>
          <w:rStyle w:val="FontStyle45"/>
          <w:sz w:val="28"/>
          <w:lang w:val="ru-RU"/>
        </w:rPr>
        <w:t>ческими правилами и нормативами нагрузку.</w:t>
      </w:r>
    </w:p>
    <w:p w:rsidR="009042F0" w:rsidRDefault="009042F0" w:rsidP="0095613B">
      <w:pPr>
        <w:ind w:firstLine="851"/>
        <w:jc w:val="both"/>
        <w:rPr>
          <w:rStyle w:val="FontStyle45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042F0" w:rsidRPr="009A53A4" w:rsidTr="009A53A4">
        <w:tc>
          <w:tcPr>
            <w:tcW w:w="2392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  <w:t>Содержание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  <w:t>Время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  <w:t>Форма организации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  <w:t>Длительность, мин, час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Прием и осмотр, игры, дежурство, утренняя гимнастика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7.00-8.30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 ч. 30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Подготовка к завтраку, завтрак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8.30-8.55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25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Игры, самостоятельная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8.55-9.00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5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9.00-9.25;</w:t>
            </w:r>
          </w:p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9.35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-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10.00;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 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10.1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5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-10.35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НОД</w:t>
            </w:r>
          </w:p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42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 ч. 15 мин</w:t>
            </w:r>
          </w:p>
          <w:p w:rsidR="009042F0" w:rsidRPr="009A53A4" w:rsidRDefault="009042F0" w:rsidP="009A53A4">
            <w:pPr>
              <w:ind w:firstLine="42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  <w:p w:rsidR="009042F0" w:rsidRPr="009A53A4" w:rsidRDefault="009042F0" w:rsidP="009A53A4">
            <w:pPr>
              <w:ind w:firstLine="42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Игры, подготовка к прогулке, прогулка (игры, наблюдение, труд)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10.35-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12.25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Самостоятельная деятельность 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20 мин</w:t>
            </w:r>
          </w:p>
          <w:p w:rsidR="009042F0" w:rsidRPr="009A53A4" w:rsidRDefault="009042F0" w:rsidP="009A53A4">
            <w:pPr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</w:p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 ч. 30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Возвращение с прогулки, игры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12.25-12.40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15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Подготовка к обеду, обед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12.40-13.10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30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Подготовка ко сну, дневной сон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13.10-15.00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 ч. 50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Постепенный подъем, воздушные, водные процедуры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15.00-15.25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25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Подготовка к полднику, полдник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15.25-15.40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15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Игры, самостоятельная деятельность детей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15.40-16.20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40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Чтение художественной литера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туры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16.20-16.40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НОД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lastRenderedPageBreak/>
              <w:t>Подготовка к прогулке, прогулка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16.40-18.00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 ч. 20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Возвращение с прогулки, игры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18.00-18.20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20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 xml:space="preserve">Подготовка к ужину, </w:t>
            </w: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ужин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18.20-18.45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25 мин</w:t>
            </w:r>
          </w:p>
        </w:tc>
      </w:tr>
      <w:tr w:rsidR="009042F0" w:rsidRPr="009A53A4" w:rsidTr="009A53A4">
        <w:tc>
          <w:tcPr>
            <w:tcW w:w="2392" w:type="dxa"/>
          </w:tcPr>
          <w:p w:rsidR="009042F0" w:rsidRPr="009A53A4" w:rsidRDefault="009042F0" w:rsidP="009A53A4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Игры, уход детей домой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</w:rPr>
              <w:t>18.45-19.00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24"/>
                <w:lang w:val="ru-RU" w:eastAsia="ru-RU" w:bidi="ar-SA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9042F0" w:rsidRPr="009A53A4" w:rsidRDefault="009042F0" w:rsidP="009A53A4">
            <w:pPr>
              <w:ind w:firstLine="18"/>
              <w:jc w:val="center"/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</w:pPr>
            <w:r w:rsidRPr="009A53A4">
              <w:rPr>
                <w:rFonts w:ascii="Times New Roman" w:eastAsia="Times New Roman" w:hAnsi="Times New Roman"/>
                <w:sz w:val="28"/>
                <w:szCs w:val="32"/>
                <w:lang w:val="ru-RU"/>
              </w:rPr>
              <w:t>15 мин</w:t>
            </w:r>
          </w:p>
        </w:tc>
      </w:tr>
    </w:tbl>
    <w:p w:rsidR="009042F0" w:rsidRDefault="009042F0" w:rsidP="0095613B">
      <w:pPr>
        <w:ind w:firstLine="851"/>
        <w:jc w:val="both"/>
        <w:rPr>
          <w:rStyle w:val="FontStyle45"/>
          <w:sz w:val="28"/>
          <w:lang w:val="ru-RU"/>
        </w:rPr>
      </w:pPr>
    </w:p>
    <w:p w:rsidR="009042F0" w:rsidRPr="00AA7574" w:rsidRDefault="009042F0" w:rsidP="0095613B">
      <w:pPr>
        <w:ind w:firstLine="851"/>
        <w:jc w:val="both"/>
        <w:rPr>
          <w:rStyle w:val="FontStyle45"/>
          <w:sz w:val="28"/>
          <w:lang w:val="ru-RU"/>
        </w:rPr>
      </w:pPr>
    </w:p>
    <w:p w:rsidR="00784435" w:rsidRPr="004A6D33" w:rsidRDefault="004A6D33" w:rsidP="0095613B">
      <w:pPr>
        <w:ind w:firstLine="851"/>
        <w:jc w:val="both"/>
        <w:rPr>
          <w:rFonts w:eastAsia="Times New Roman"/>
          <w:sz w:val="32"/>
          <w:szCs w:val="24"/>
          <w:lang w:val="ru-RU" w:eastAsia="ru-RU" w:bidi="ar-SA"/>
        </w:rPr>
      </w:pPr>
      <w:r w:rsidRPr="004A6D33">
        <w:rPr>
          <w:rStyle w:val="FontStyle45"/>
          <w:sz w:val="28"/>
          <w:lang w:val="ru-RU"/>
        </w:rPr>
        <w:t>По действующему СанПиН для детей 5-6 лет планируют не более 13 занятий в неделю продолжитель</w:t>
      </w:r>
      <w:r>
        <w:rPr>
          <w:rStyle w:val="FontStyle45"/>
          <w:sz w:val="28"/>
          <w:lang w:val="ru-RU"/>
        </w:rPr>
        <w:t>ностью не более 25 минут (СанПиН</w:t>
      </w:r>
      <w:r w:rsidRPr="004A6D33">
        <w:rPr>
          <w:rStyle w:val="FontStyle45"/>
          <w:sz w:val="28"/>
          <w:lang w:val="ru-RU"/>
        </w:rPr>
        <w:t xml:space="preserve"> 2.4.1.2660-10).</w:t>
      </w:r>
    </w:p>
    <w:p w:rsidR="005E722F" w:rsidRDefault="005E722F" w:rsidP="000D6353">
      <w:pPr>
        <w:pStyle w:val="a4"/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0D6353" w:rsidRPr="00E76857" w:rsidRDefault="000D6353" w:rsidP="000D6353">
      <w:pPr>
        <w:pStyle w:val="a4"/>
        <w:spacing w:line="276" w:lineRule="auto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84435" w:rsidRDefault="00784435" w:rsidP="00E348E9">
      <w:pPr>
        <w:numPr>
          <w:ilvl w:val="1"/>
          <w:numId w:val="29"/>
        </w:num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spacing w:val="-2"/>
          <w:sz w:val="28"/>
          <w:szCs w:val="24"/>
          <w:lang w:val="ru-RU" w:eastAsia="ru-RU" w:bidi="ar-SA"/>
        </w:rPr>
      </w:pPr>
      <w:r w:rsidRPr="00C806B6">
        <w:rPr>
          <w:rFonts w:ascii="Times New Roman" w:eastAsia="Times New Roman" w:hAnsi="Times New Roman"/>
          <w:b/>
          <w:bCs/>
          <w:spacing w:val="-2"/>
          <w:sz w:val="28"/>
          <w:szCs w:val="24"/>
          <w:lang w:val="ru-RU" w:eastAsia="ru-RU" w:bidi="ar-SA"/>
        </w:rPr>
        <w:t>Примерный перечень основных видов организованной образовательной деятельности</w:t>
      </w:r>
    </w:p>
    <w:p w:rsidR="000A0743" w:rsidRDefault="000A0743" w:rsidP="00784435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/>
          <w:b/>
          <w:bCs/>
          <w:spacing w:val="-2"/>
          <w:sz w:val="28"/>
          <w:szCs w:val="24"/>
          <w:lang w:val="ru-RU" w:eastAsia="ru-RU" w:bidi="ar-SA"/>
        </w:rPr>
      </w:pPr>
    </w:p>
    <w:tbl>
      <w:tblPr>
        <w:tblW w:w="88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4"/>
        <w:gridCol w:w="1425"/>
        <w:gridCol w:w="1544"/>
        <w:gridCol w:w="1425"/>
      </w:tblGrid>
      <w:tr w:rsidR="000A0743" w:rsidRPr="00C806B6" w:rsidTr="00BA43A3">
        <w:trPr>
          <w:cantSplit/>
          <w:trHeight w:val="422"/>
        </w:trPr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0A0743" w:rsidRPr="00C806B6" w:rsidRDefault="000A0743" w:rsidP="00BA43A3">
            <w:pPr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Образовательная </w:t>
            </w:r>
          </w:p>
          <w:p w:rsidR="000A0743" w:rsidRPr="00C806B6" w:rsidRDefault="000A0743" w:rsidP="00BA43A3">
            <w:pPr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область </w:t>
            </w:r>
          </w:p>
          <w:p w:rsidR="000A0743" w:rsidRPr="00C806B6" w:rsidRDefault="000A0743" w:rsidP="00BA43A3">
            <w:pPr>
              <w:ind w:firstLine="0"/>
              <w:jc w:val="right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                           Образовательная</w:t>
            </w:r>
          </w:p>
          <w:p w:rsidR="000A0743" w:rsidRPr="00C806B6" w:rsidRDefault="000A0743" w:rsidP="00BA43A3">
            <w:pPr>
              <w:ind w:firstLine="0"/>
              <w:jc w:val="right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                           деятельность  </w:t>
            </w:r>
          </w:p>
          <w:p w:rsidR="000A0743" w:rsidRPr="00C806B6" w:rsidRDefault="000A0743" w:rsidP="00BA43A3">
            <w:pPr>
              <w:ind w:firstLine="0"/>
              <w:jc w:val="right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детей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С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таршая</w:t>
            </w: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  группа</w:t>
            </w:r>
          </w:p>
        </w:tc>
      </w:tr>
      <w:tr w:rsidR="000A0743" w:rsidRPr="00C806B6" w:rsidTr="00BA43A3">
        <w:trPr>
          <w:cantSplit/>
          <w:trHeight w:val="230"/>
        </w:trPr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43" w:rsidRPr="00C806B6" w:rsidRDefault="000A0743" w:rsidP="00BA43A3">
            <w:pPr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Количество в неделю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Количество в месяц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Количество в год</w:t>
            </w:r>
          </w:p>
        </w:tc>
      </w:tr>
      <w:tr w:rsidR="000A0743" w:rsidRPr="00C806B6" w:rsidTr="00BA43A3">
        <w:trPr>
          <w:trHeight w:val="579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Познание:</w:t>
            </w:r>
          </w:p>
          <w:p w:rsidR="000A0743" w:rsidRPr="00C806B6" w:rsidRDefault="000A0743" w:rsidP="00BA43A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Познавательно-исследовательская и продуктивная (конструктивная) деятельность</w:t>
            </w: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0A0743" w:rsidRPr="00C806B6" w:rsidRDefault="000A0743" w:rsidP="00BA43A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Формирование элементарных математических представлений</w:t>
            </w:r>
          </w:p>
          <w:p w:rsidR="000A0743" w:rsidRPr="00C806B6" w:rsidRDefault="000A0743" w:rsidP="00BA43A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Формирование целостной картины мира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1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1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4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4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36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36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36</w:t>
            </w:r>
          </w:p>
        </w:tc>
      </w:tr>
      <w:tr w:rsidR="000A0743" w:rsidRPr="00C806B6" w:rsidTr="00BA43A3">
        <w:trPr>
          <w:trHeight w:val="63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Коммуникация</w:t>
            </w:r>
          </w:p>
          <w:p w:rsidR="000A0743" w:rsidRPr="00C806B6" w:rsidRDefault="000A0743" w:rsidP="00BA43A3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Чтение художественной литературы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2</w:t>
            </w:r>
          </w:p>
          <w:p w:rsidR="000A0743" w:rsidRPr="00C806B6" w:rsidRDefault="000A0743" w:rsidP="00BA43A3">
            <w:pPr>
              <w:tabs>
                <w:tab w:val="left" w:pos="200"/>
                <w:tab w:val="center" w:pos="612"/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8</w:t>
            </w:r>
          </w:p>
          <w:p w:rsidR="000A0743" w:rsidRPr="00C806B6" w:rsidRDefault="000A0743" w:rsidP="00BA43A3">
            <w:pPr>
              <w:tabs>
                <w:tab w:val="left" w:pos="460"/>
                <w:tab w:val="left" w:pos="580"/>
                <w:tab w:val="center" w:pos="672"/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72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</w:tc>
      </w:tr>
      <w:tr w:rsidR="000A0743" w:rsidRPr="00C806B6" w:rsidTr="00BA43A3">
        <w:trPr>
          <w:trHeight w:val="61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Художественное творчество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Рисование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72</w:t>
            </w:r>
          </w:p>
        </w:tc>
      </w:tr>
      <w:tr w:rsidR="000A0743" w:rsidRPr="00C806B6" w:rsidTr="00BA43A3">
        <w:trPr>
          <w:trHeight w:val="309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Аппликация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18</w:t>
            </w:r>
          </w:p>
        </w:tc>
      </w:tr>
      <w:tr w:rsidR="000A0743" w:rsidRPr="00C806B6" w:rsidTr="00BA43A3">
        <w:trPr>
          <w:trHeight w:val="309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Лепка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18</w:t>
            </w:r>
          </w:p>
        </w:tc>
      </w:tr>
      <w:tr w:rsidR="000A0743" w:rsidRPr="00C806B6" w:rsidTr="00BA43A3">
        <w:trPr>
          <w:trHeight w:val="63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lastRenderedPageBreak/>
              <w:t>Физическая культура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Физкультурное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108</w:t>
            </w:r>
          </w:p>
        </w:tc>
      </w:tr>
      <w:tr w:rsidR="000A0743" w:rsidRPr="00C806B6" w:rsidTr="00BA43A3">
        <w:trPr>
          <w:trHeight w:val="63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Музыка</w:t>
            </w:r>
          </w:p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Музыкальное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t>72</w:t>
            </w:r>
          </w:p>
        </w:tc>
      </w:tr>
      <w:tr w:rsidR="000A0743" w:rsidRPr="00C806B6" w:rsidTr="00BA43A3">
        <w:trPr>
          <w:trHeight w:val="309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Общее количество занятий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3" w:rsidRPr="00C806B6" w:rsidRDefault="000A0743" w:rsidP="00BA43A3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>468</w:t>
            </w:r>
          </w:p>
        </w:tc>
      </w:tr>
    </w:tbl>
    <w:p w:rsidR="000A0743" w:rsidRDefault="000A0743" w:rsidP="000A0743">
      <w:pPr>
        <w:pStyle w:val="a4"/>
        <w:ind w:firstLine="0"/>
        <w:rPr>
          <w:rFonts w:ascii="Times New Roman" w:hAnsi="Times New Roman"/>
          <w:b/>
          <w:sz w:val="28"/>
          <w:szCs w:val="24"/>
          <w:lang w:val="ru-RU" w:eastAsia="ru-RU" w:bidi="ar-SA"/>
        </w:rPr>
      </w:pPr>
    </w:p>
    <w:p w:rsidR="000A0743" w:rsidRDefault="000A0743" w:rsidP="000A0743">
      <w:pPr>
        <w:pStyle w:val="a4"/>
        <w:ind w:firstLine="0"/>
        <w:rPr>
          <w:rFonts w:ascii="Times New Roman" w:hAnsi="Times New Roman"/>
          <w:b/>
          <w:sz w:val="28"/>
          <w:szCs w:val="24"/>
          <w:lang w:val="ru-RU" w:eastAsia="ru-RU" w:bidi="ar-SA"/>
        </w:rPr>
      </w:pPr>
    </w:p>
    <w:p w:rsidR="000A0743" w:rsidRDefault="000A0743" w:rsidP="00E348E9">
      <w:pPr>
        <w:pStyle w:val="a4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4"/>
          <w:lang w:val="ru-RU" w:eastAsia="ru-RU" w:bidi="ar-SA"/>
        </w:rPr>
      </w:pPr>
      <w:r w:rsidRPr="000D6A14">
        <w:rPr>
          <w:rFonts w:ascii="Times New Roman" w:hAnsi="Times New Roman"/>
          <w:b/>
          <w:sz w:val="28"/>
          <w:szCs w:val="24"/>
          <w:lang w:val="ru-RU" w:eastAsia="ru-RU" w:bidi="ar-SA"/>
        </w:rPr>
        <w:t>Объем</w:t>
      </w:r>
      <w:r w:rsidRPr="00E76857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  <w:r w:rsidRPr="000D6A14">
        <w:rPr>
          <w:rFonts w:ascii="Times New Roman" w:hAnsi="Times New Roman"/>
          <w:b/>
          <w:sz w:val="28"/>
          <w:szCs w:val="24"/>
          <w:lang w:val="ru-RU" w:eastAsia="ru-RU" w:bidi="ar-SA"/>
        </w:rPr>
        <w:t>образовательной</w:t>
      </w:r>
      <w:r w:rsidRPr="00E76857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  <w:r w:rsidRPr="000D6A14">
        <w:rPr>
          <w:rFonts w:ascii="Times New Roman" w:hAnsi="Times New Roman"/>
          <w:b/>
          <w:sz w:val="28"/>
          <w:szCs w:val="24"/>
          <w:lang w:val="ru-RU" w:eastAsia="ru-RU" w:bidi="ar-SA"/>
        </w:rPr>
        <w:t>нагрузки</w:t>
      </w:r>
    </w:p>
    <w:p w:rsidR="000A0743" w:rsidRPr="00E76857" w:rsidRDefault="000A0743" w:rsidP="000D6353">
      <w:pPr>
        <w:pStyle w:val="a4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0A0743" w:rsidRPr="000D6A14" w:rsidRDefault="000A0743" w:rsidP="000A0743">
      <w:pPr>
        <w:ind w:firstLine="851"/>
        <w:jc w:val="both"/>
        <w:rPr>
          <w:rFonts w:ascii="Times New Roman" w:hAnsi="Times New Roman"/>
          <w:sz w:val="28"/>
          <w:lang w:val="ru-RU" w:eastAsia="ru-RU" w:bidi="ar-SA"/>
        </w:rPr>
      </w:pPr>
      <w:r w:rsidRPr="000D6A14">
        <w:rPr>
          <w:rFonts w:ascii="Times New Roman" w:hAnsi="Times New Roman"/>
          <w:sz w:val="28"/>
          <w:lang w:val="ru-RU" w:eastAsia="ru-RU" w:bidi="ar-SA"/>
        </w:rPr>
        <w:t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Ежедневный объём образовательной нагрузки при планировании работы по реализации Программы зависит от контингента детей, решения конкретных образовательных задач в пределах максимально допустимого объёма образовательной нагрузки и требований к ней,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санитарно-эпидемиологическими правилами и нормативами (СанПиН).</w:t>
      </w:r>
    </w:p>
    <w:p w:rsidR="000A0743" w:rsidRDefault="000A0743" w:rsidP="000A0743">
      <w:pPr>
        <w:ind w:firstLine="851"/>
        <w:jc w:val="both"/>
        <w:rPr>
          <w:rFonts w:ascii="Times New Roman" w:hAnsi="Times New Roman"/>
          <w:sz w:val="28"/>
          <w:lang w:val="ru-RU" w:eastAsia="ru-RU" w:bidi="ar-SA"/>
        </w:rPr>
      </w:pPr>
      <w:r w:rsidRPr="000D6A14">
        <w:rPr>
          <w:rFonts w:ascii="Times New Roman" w:hAnsi="Times New Roman"/>
          <w:sz w:val="28"/>
          <w:lang w:val="ru-RU" w:eastAsia="ru-RU" w:bidi="ar-SA"/>
        </w:rPr>
        <w:t xml:space="preserve">Объём самостоятельной деятельности как свободной деятельности воспитанников  в условиях созданной предметно-развивающей </w:t>
      </w:r>
    </w:p>
    <w:p w:rsidR="000A0743" w:rsidRDefault="000A0743" w:rsidP="000A0743">
      <w:pPr>
        <w:ind w:firstLine="851"/>
        <w:jc w:val="both"/>
        <w:rPr>
          <w:rFonts w:ascii="Times New Roman" w:hAnsi="Times New Roman"/>
          <w:sz w:val="28"/>
          <w:lang w:val="ru-RU" w:eastAsia="ru-RU" w:bidi="ar-SA"/>
        </w:rPr>
      </w:pPr>
      <w:r w:rsidRPr="000D6A14">
        <w:rPr>
          <w:rFonts w:ascii="Times New Roman" w:hAnsi="Times New Roman"/>
          <w:sz w:val="28"/>
          <w:lang w:val="ru-RU" w:eastAsia="ru-RU" w:bidi="ar-SA"/>
        </w:rPr>
        <w:t xml:space="preserve">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СанПиН (3—4 ч в день для всех возрастных групп  полного дня).</w:t>
      </w:r>
    </w:p>
    <w:p w:rsidR="000D6A14" w:rsidRDefault="000D6A14" w:rsidP="000D6A14">
      <w:pPr>
        <w:jc w:val="both"/>
        <w:rPr>
          <w:rFonts w:ascii="Times New Roman" w:hAnsi="Times New Roman"/>
          <w:sz w:val="28"/>
          <w:lang w:val="ru-RU" w:eastAsia="ru-RU" w:bidi="ar-SA"/>
        </w:rPr>
      </w:pPr>
    </w:p>
    <w:tbl>
      <w:tblPr>
        <w:tblpPr w:leftFromText="180" w:rightFromText="180" w:vertAnchor="text" w:horzAnchor="margin" w:tblpX="250" w:tblpY="2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951"/>
        <w:gridCol w:w="1735"/>
        <w:gridCol w:w="1143"/>
        <w:gridCol w:w="1227"/>
        <w:gridCol w:w="1373"/>
      </w:tblGrid>
      <w:tr w:rsidR="000D6A14" w:rsidRPr="00C806B6" w:rsidTr="00A43ABF">
        <w:trPr>
          <w:trHeight w:val="55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Возрастная группа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Инвариантная </w:t>
            </w:r>
          </w:p>
          <w:p w:rsidR="000D6A14" w:rsidRPr="00C806B6" w:rsidRDefault="000D6A14" w:rsidP="00A43ABF">
            <w:pPr>
              <w:ind w:right="-124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часть</w:t>
            </w:r>
          </w:p>
          <w:p w:rsidR="000D6A14" w:rsidRPr="00C806B6" w:rsidRDefault="000D6A14" w:rsidP="00A43ABF">
            <w:pPr>
              <w:ind w:right="-124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(кол-во)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right="-124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Вариативная</w:t>
            </w:r>
          </w:p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часть</w:t>
            </w:r>
          </w:p>
          <w:p w:rsidR="000D6A14" w:rsidRPr="00C806B6" w:rsidRDefault="000D6A14" w:rsidP="00A43ABF">
            <w:pPr>
              <w:ind w:right="-124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(кол-во)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Длительность </w:t>
            </w:r>
          </w:p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(в мин)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Недельная  нагрузка</w:t>
            </w:r>
          </w:p>
        </w:tc>
      </w:tr>
      <w:tr w:rsidR="000D6A14" w:rsidRPr="00C806B6" w:rsidTr="00A43ABF">
        <w:trPr>
          <w:trHeight w:val="29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14" w:rsidRPr="00C806B6" w:rsidRDefault="000D6A14" w:rsidP="00A43ABF">
            <w:pPr>
              <w:ind w:right="-76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Кол-во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Время </w:t>
            </w:r>
          </w:p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(в мин)</w:t>
            </w:r>
          </w:p>
        </w:tc>
      </w:tr>
      <w:tr w:rsidR="000D6A14" w:rsidRPr="00C806B6" w:rsidTr="00A43ABF">
        <w:trPr>
          <w:trHeight w:val="7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14" w:rsidRPr="00C806B6" w:rsidRDefault="000D6A14" w:rsidP="00A43ABF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Старшая</w:t>
            </w:r>
          </w:p>
          <w:p w:rsidR="000D6A14" w:rsidRPr="00C806B6" w:rsidRDefault="000D6A14" w:rsidP="00A43ABF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(с 5 до 6 лет)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4" w:rsidRPr="00C806B6" w:rsidRDefault="00C335FF" w:rsidP="00A43AB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0D6A14" w:rsidP="00A43AB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C806B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C335FF" w:rsidP="00A43AB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C335FF" w:rsidP="00A43AB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14" w:rsidRPr="00C806B6" w:rsidRDefault="00C335FF" w:rsidP="00A43AB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 ч. 25</w:t>
            </w:r>
            <w:r w:rsidR="000D6A14" w:rsidRPr="00C806B6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мин</w:t>
            </w:r>
          </w:p>
        </w:tc>
      </w:tr>
    </w:tbl>
    <w:p w:rsidR="00C52F68" w:rsidRDefault="00C52F68" w:rsidP="009B2924">
      <w:pPr>
        <w:ind w:firstLine="0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</w:p>
    <w:p w:rsidR="00C806B6" w:rsidRDefault="00C806B6" w:rsidP="00A43ABF">
      <w:pPr>
        <w:ind w:firstLine="0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</w:p>
    <w:p w:rsidR="00C16245" w:rsidRPr="00D1619E" w:rsidRDefault="00784435" w:rsidP="00C806B6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 w:bidi="ar-SA"/>
        </w:rPr>
      </w:pPr>
      <w:r w:rsidRPr="00C925EE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 w:bidi="ar-SA"/>
        </w:rPr>
        <w:t>Общий объем Программы</w:t>
      </w:r>
      <w:r w:rsidRPr="00C925EE">
        <w:rPr>
          <w:rFonts w:ascii="Times New Roman" w:eastAsia="Times New Roman" w:hAnsi="Times New Roman"/>
          <w:b/>
          <w:i/>
          <w:color w:val="000000"/>
          <w:sz w:val="28"/>
          <w:szCs w:val="24"/>
          <w:lang w:val="ru-RU" w:eastAsia="ru-RU" w:bidi="ar-SA"/>
        </w:rPr>
        <w:t xml:space="preserve"> </w:t>
      </w:r>
    </w:p>
    <w:p w:rsidR="00A43ABF" w:rsidRDefault="00A43ABF" w:rsidP="00C806B6">
      <w:pPr>
        <w:ind w:firstLine="0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val="ru-RU" w:eastAsia="ru-RU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3"/>
        <w:gridCol w:w="2410"/>
      </w:tblGrid>
      <w:tr w:rsidR="00C925EE" w:rsidRPr="00BA43A3" w:rsidTr="00BA43A3">
        <w:tc>
          <w:tcPr>
            <w:tcW w:w="3969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Структурные компоненты Программы</w:t>
            </w: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Объем Программы, час, мин, %,</w:t>
            </w:r>
          </w:p>
        </w:tc>
      </w:tr>
      <w:tr w:rsidR="00C925EE" w:rsidRPr="00BA43A3" w:rsidTr="00BA43A3">
        <w:tc>
          <w:tcPr>
            <w:tcW w:w="3969" w:type="dxa"/>
            <w:vMerge w:val="restart"/>
          </w:tcPr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Образовательная деятельность,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осуществляемая в процессе организации различных видов детской деятельности (непосредственно организованная деятельность – НОД)</w:t>
            </w: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Объем обязательной части Программы</w:t>
            </w:r>
          </w:p>
        </w:tc>
      </w:tr>
      <w:tr w:rsidR="00C925EE" w:rsidRPr="00BA43A3" w:rsidTr="00BA43A3">
        <w:tc>
          <w:tcPr>
            <w:tcW w:w="3969" w:type="dxa"/>
            <w:vMerge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D1619E" w:rsidP="00BA43A3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ч.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</w:t>
            </w:r>
          </w:p>
        </w:tc>
        <w:tc>
          <w:tcPr>
            <w:tcW w:w="2410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925EE" w:rsidRPr="003B79A0" w:rsidTr="00BA43A3">
        <w:tc>
          <w:tcPr>
            <w:tcW w:w="3969" w:type="dxa"/>
            <w:vMerge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части Программы, формируемый</w:t>
            </w:r>
          </w:p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участниками образовательного процесса</w:t>
            </w:r>
          </w:p>
        </w:tc>
      </w:tr>
      <w:tr w:rsidR="00C925EE" w:rsidRPr="00BA43A3" w:rsidTr="00BA43A3">
        <w:tc>
          <w:tcPr>
            <w:tcW w:w="3969" w:type="dxa"/>
            <w:vMerge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D1619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410" w:type="dxa"/>
          </w:tcPr>
          <w:p w:rsidR="00C925EE" w:rsidRPr="00BA43A3" w:rsidRDefault="00D1619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C925EE" w:rsidRPr="00BA43A3" w:rsidTr="00BA43A3">
        <w:tc>
          <w:tcPr>
            <w:tcW w:w="3969" w:type="dxa"/>
            <w:vMerge w:val="restart"/>
          </w:tcPr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Образовательная деятельность, осуществляемая в ходе режимных процессов</w:t>
            </w: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обязательной части Программы</w:t>
            </w:r>
          </w:p>
        </w:tc>
      </w:tr>
      <w:tr w:rsidR="00C925EE" w:rsidRPr="00BA43A3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D1619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ч.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</w:t>
            </w:r>
          </w:p>
        </w:tc>
        <w:tc>
          <w:tcPr>
            <w:tcW w:w="2410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925EE" w:rsidRPr="003B79A0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части Программы, формируемый</w:t>
            </w:r>
          </w:p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участниками образовательного процесса</w:t>
            </w:r>
          </w:p>
        </w:tc>
      </w:tr>
      <w:tr w:rsidR="00C925EE" w:rsidRPr="00BA43A3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410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C925EE" w:rsidRPr="00BA43A3" w:rsidTr="00BA43A3">
        <w:tc>
          <w:tcPr>
            <w:tcW w:w="3969" w:type="dxa"/>
            <w:vMerge w:val="restart"/>
          </w:tcPr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Самостоятельная деятельность детей</w:t>
            </w: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обязательной части Программы</w:t>
            </w:r>
          </w:p>
        </w:tc>
      </w:tr>
      <w:tr w:rsidR="00C925EE" w:rsidRPr="00BA43A3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1A05D4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705AAC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ч.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="00705AAC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705AAC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</w:t>
            </w:r>
          </w:p>
        </w:tc>
        <w:tc>
          <w:tcPr>
            <w:tcW w:w="2410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925EE" w:rsidRPr="003B79A0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части Программы, формируемый</w:t>
            </w:r>
          </w:p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участниками образовательного процесса</w:t>
            </w:r>
          </w:p>
        </w:tc>
      </w:tr>
      <w:tr w:rsidR="00C925EE" w:rsidRPr="00BA43A3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410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705AAC" w:rsidRPr="00BA43A3" w:rsidTr="00BA43A3">
        <w:tc>
          <w:tcPr>
            <w:tcW w:w="3969" w:type="dxa"/>
            <w:vMerge w:val="restart"/>
          </w:tcPr>
          <w:p w:rsidR="00705AAC" w:rsidRPr="00BA43A3" w:rsidRDefault="00705AAC" w:rsidP="00BA43A3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Прогулка </w:t>
            </w:r>
          </w:p>
        </w:tc>
        <w:tc>
          <w:tcPr>
            <w:tcW w:w="5103" w:type="dxa"/>
            <w:gridSpan w:val="2"/>
          </w:tcPr>
          <w:p w:rsidR="00705AAC" w:rsidRPr="00BA43A3" w:rsidRDefault="00705AAC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обязательной части Программы</w:t>
            </w:r>
          </w:p>
        </w:tc>
      </w:tr>
      <w:tr w:rsidR="00705AAC" w:rsidRPr="00BA43A3" w:rsidTr="00BA43A3">
        <w:tc>
          <w:tcPr>
            <w:tcW w:w="3969" w:type="dxa"/>
            <w:vMerge/>
            <w:vAlign w:val="center"/>
          </w:tcPr>
          <w:p w:rsidR="00705AAC" w:rsidRPr="00BA43A3" w:rsidRDefault="00705AAC" w:rsidP="00BA43A3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05AAC" w:rsidRPr="00BA43A3" w:rsidRDefault="00705AAC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ч.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</w:t>
            </w:r>
          </w:p>
        </w:tc>
        <w:tc>
          <w:tcPr>
            <w:tcW w:w="2410" w:type="dxa"/>
          </w:tcPr>
          <w:p w:rsidR="00705AAC" w:rsidRPr="00BA43A3" w:rsidRDefault="00705AAC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705AAC" w:rsidRPr="003B79A0" w:rsidTr="00BA43A3">
        <w:tc>
          <w:tcPr>
            <w:tcW w:w="3969" w:type="dxa"/>
            <w:vMerge/>
            <w:vAlign w:val="center"/>
          </w:tcPr>
          <w:p w:rsidR="00705AAC" w:rsidRPr="00BA43A3" w:rsidRDefault="00705AAC" w:rsidP="00BA43A3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gridSpan w:val="2"/>
          </w:tcPr>
          <w:p w:rsidR="00705AAC" w:rsidRPr="00BA43A3" w:rsidRDefault="00705AAC" w:rsidP="00BA43A3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части Программы, формируемый</w:t>
            </w:r>
          </w:p>
          <w:p w:rsidR="00705AAC" w:rsidRPr="00BA43A3" w:rsidRDefault="00705AAC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участниками образовательного процесса</w:t>
            </w:r>
          </w:p>
        </w:tc>
      </w:tr>
      <w:tr w:rsidR="00705AAC" w:rsidRPr="00BA43A3" w:rsidTr="00BA43A3">
        <w:tc>
          <w:tcPr>
            <w:tcW w:w="3969" w:type="dxa"/>
            <w:vMerge/>
            <w:vAlign w:val="center"/>
          </w:tcPr>
          <w:p w:rsidR="00705AAC" w:rsidRPr="00BA43A3" w:rsidRDefault="00705AAC" w:rsidP="00BA43A3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705AAC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410" w:type="dxa"/>
          </w:tcPr>
          <w:p w:rsidR="00705AAC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C925EE" w:rsidRPr="00BA43A3" w:rsidTr="00BA43A3">
        <w:tc>
          <w:tcPr>
            <w:tcW w:w="3969" w:type="dxa"/>
            <w:vMerge w:val="restart"/>
          </w:tcPr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Взаимодействие с семьями детей по реализации Программы</w:t>
            </w: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обязательной части Программы</w:t>
            </w:r>
          </w:p>
        </w:tc>
      </w:tr>
      <w:tr w:rsidR="00C925EE" w:rsidRPr="00BA43A3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1A05D4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="00C335F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ч. </w:t>
            </w:r>
            <w:r w:rsidR="00FE236F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30 </w:t>
            </w:r>
            <w:r w:rsidR="00705AAC" w:rsidRPr="00BA43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</w:t>
            </w:r>
          </w:p>
        </w:tc>
        <w:tc>
          <w:tcPr>
            <w:tcW w:w="2410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925EE" w:rsidRPr="003B79A0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gridSpan w:val="2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части Программы, формируемый</w:t>
            </w:r>
          </w:p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участниками образовательного процесса</w:t>
            </w:r>
          </w:p>
        </w:tc>
      </w:tr>
      <w:tr w:rsidR="00C925EE" w:rsidRPr="00BA43A3" w:rsidTr="00BA43A3">
        <w:tc>
          <w:tcPr>
            <w:tcW w:w="3969" w:type="dxa"/>
            <w:vMerge/>
            <w:vAlign w:val="center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410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C925EE" w:rsidRPr="00BA43A3" w:rsidTr="00BA43A3">
        <w:tc>
          <w:tcPr>
            <w:tcW w:w="3969" w:type="dxa"/>
          </w:tcPr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2693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1A05D4"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 ч</w:t>
            </w:r>
          </w:p>
        </w:tc>
        <w:tc>
          <w:tcPr>
            <w:tcW w:w="2410" w:type="dxa"/>
          </w:tcPr>
          <w:p w:rsidR="00C925EE" w:rsidRPr="00BA43A3" w:rsidRDefault="00FE236F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100%</w:t>
            </w:r>
          </w:p>
        </w:tc>
      </w:tr>
      <w:tr w:rsidR="00C925EE" w:rsidRPr="00BA43A3" w:rsidTr="00BA43A3">
        <w:tc>
          <w:tcPr>
            <w:tcW w:w="3969" w:type="dxa"/>
          </w:tcPr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обязательной части Программы</w:t>
            </w:r>
          </w:p>
        </w:tc>
        <w:tc>
          <w:tcPr>
            <w:tcW w:w="2693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925EE" w:rsidRPr="003B79A0" w:rsidTr="00BA43A3">
        <w:tc>
          <w:tcPr>
            <w:tcW w:w="3969" w:type="dxa"/>
          </w:tcPr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Объем части Программы, формируемый</w:t>
            </w:r>
          </w:p>
          <w:p w:rsidR="00C925EE" w:rsidRPr="00BA43A3" w:rsidRDefault="00C925EE" w:rsidP="00BA43A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BA43A3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участниками образовательного процесса</w:t>
            </w:r>
          </w:p>
        </w:tc>
        <w:tc>
          <w:tcPr>
            <w:tcW w:w="2693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C925EE" w:rsidRPr="00BA43A3" w:rsidRDefault="00C925EE" w:rsidP="00BA43A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A43ABF" w:rsidRPr="00A43ABF" w:rsidRDefault="00A43ABF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C806B6" w:rsidRDefault="00C806B6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C925EE" w:rsidRDefault="00C925EE" w:rsidP="0018203C">
      <w:pPr>
        <w:ind w:firstLine="0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C925EE" w:rsidRDefault="00C925EE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2C7675" w:rsidRDefault="002C7675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2C7675" w:rsidRDefault="002C7675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2C7675" w:rsidRDefault="002C7675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2C7675" w:rsidRDefault="002C7675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2C7675" w:rsidRDefault="002C7675" w:rsidP="00C806B6">
      <w:pPr>
        <w:ind w:firstLine="0"/>
        <w:jc w:val="center"/>
        <w:rPr>
          <w:rFonts w:ascii="Times New Roman" w:eastAsia="Times New Roman" w:hAnsi="Times New Roman"/>
          <w:color w:val="000000"/>
          <w:sz w:val="32"/>
          <w:szCs w:val="24"/>
          <w:lang w:val="ru-RU" w:eastAsia="ru-RU" w:bidi="ar-SA"/>
        </w:rPr>
      </w:pPr>
    </w:p>
    <w:p w:rsidR="00C925EE" w:rsidRDefault="00C925EE" w:rsidP="001F027D">
      <w:pPr>
        <w:pStyle w:val="21"/>
        <w:numPr>
          <w:ilvl w:val="0"/>
          <w:numId w:val="29"/>
        </w:numPr>
        <w:rPr>
          <w:lang w:eastAsia="ru-RU"/>
        </w:rPr>
      </w:pPr>
      <w:r w:rsidRPr="00C925EE">
        <w:rPr>
          <w:lang w:eastAsia="ru-RU"/>
        </w:rPr>
        <w:lastRenderedPageBreak/>
        <w:t>Содержание психолого-педагогической работы</w:t>
      </w:r>
    </w:p>
    <w:p w:rsidR="002C7675" w:rsidRDefault="002C7675" w:rsidP="000D6353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18203C" w:rsidRDefault="00BA47DC" w:rsidP="00E348E9">
      <w:pPr>
        <w:numPr>
          <w:ilvl w:val="1"/>
          <w:numId w:val="29"/>
        </w:num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Содержание психолого-педагогической работы 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образовательной области</w:t>
      </w:r>
      <w:r w:rsidR="0018203C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«Здоровье»</w:t>
      </w:r>
    </w:p>
    <w:p w:rsidR="0018203C" w:rsidRPr="00C925EE" w:rsidRDefault="0018203C" w:rsidP="000D6353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18203C" w:rsidRPr="0018203C" w:rsidRDefault="0018203C" w:rsidP="00D9598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03C">
        <w:rPr>
          <w:rFonts w:ascii="Times New Roman" w:hAnsi="Times New Roman"/>
          <w:b/>
          <w:sz w:val="28"/>
          <w:szCs w:val="28"/>
          <w:lang w:val="ru-RU"/>
        </w:rPr>
        <w:t xml:space="preserve">Цели: охрана здоровья детей и формирование основы культуры здоровья </w:t>
      </w:r>
      <w:r w:rsidRPr="0018203C">
        <w:rPr>
          <w:rFonts w:ascii="Times New Roman" w:hAnsi="Times New Roman"/>
          <w:sz w:val="28"/>
          <w:szCs w:val="28"/>
          <w:lang w:val="ru-RU"/>
        </w:rPr>
        <w:t>через решение следующих задач:</w:t>
      </w:r>
    </w:p>
    <w:p w:rsidR="0018203C" w:rsidRPr="0018203C" w:rsidRDefault="0018203C" w:rsidP="00D95981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03C">
        <w:rPr>
          <w:rFonts w:ascii="Times New Roman" w:hAnsi="Times New Roman"/>
          <w:sz w:val="28"/>
          <w:szCs w:val="28"/>
          <w:lang w:val="ru-RU"/>
        </w:rPr>
        <w:t>сохранение и укрепление физического и психического здоровья детей;</w:t>
      </w:r>
    </w:p>
    <w:p w:rsidR="0018203C" w:rsidRPr="0018203C" w:rsidRDefault="0018203C" w:rsidP="00D95981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03C">
        <w:rPr>
          <w:rFonts w:ascii="Times New Roman" w:hAnsi="Times New Roman"/>
          <w:sz w:val="28"/>
          <w:szCs w:val="28"/>
          <w:lang w:val="ru-RU"/>
        </w:rPr>
        <w:t>воспитание культурно-гигиенических навыков;</w:t>
      </w:r>
    </w:p>
    <w:p w:rsidR="0018203C" w:rsidRDefault="0018203C" w:rsidP="00D95981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8203C">
        <w:rPr>
          <w:rFonts w:ascii="Times New Roman" w:hAnsi="Times New Roman"/>
          <w:sz w:val="28"/>
          <w:szCs w:val="28"/>
          <w:lang w:val="ru-RU"/>
        </w:rPr>
        <w:t>формирование начальных представлений о здоровом образе жизни.</w:t>
      </w:r>
    </w:p>
    <w:p w:rsidR="00D95981" w:rsidRDefault="00D95981" w:rsidP="000D6353">
      <w:pPr>
        <w:spacing w:line="360" w:lineRule="auto"/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615905">
      <w:pPr>
        <w:ind w:firstLine="0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D95981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Сохранение и укрепление физического и психического здоровья детей</w:t>
      </w:r>
    </w:p>
    <w:p w:rsidR="00615905" w:rsidRPr="00D95981" w:rsidRDefault="00615905" w:rsidP="000D6353">
      <w:pPr>
        <w:spacing w:line="360" w:lineRule="auto"/>
        <w:ind w:firstLine="0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Ежедневно проводить утреннюю гимнастику продолжительностью 8-10 минут.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Во время занятий, требующих высокой умственной нагрузки, и в проме</w:t>
      </w:r>
      <w:r w:rsidRPr="00A41F1E">
        <w:rPr>
          <w:rStyle w:val="FontStyle45"/>
          <w:sz w:val="28"/>
          <w:szCs w:val="28"/>
          <w:lang w:val="ru-RU"/>
        </w:rPr>
        <w:softHyphen/>
        <w:t xml:space="preserve">жутках между занятиями проводить физкультминутки длительностью </w:t>
      </w:r>
      <w:r w:rsidRPr="00D95981">
        <w:rPr>
          <w:rStyle w:val="FontStyle45"/>
          <w:sz w:val="28"/>
          <w:szCs w:val="28"/>
          <w:lang w:val="ru-RU"/>
        </w:rPr>
        <w:t>1-3 минуты.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</w:t>
      </w:r>
      <w:r w:rsidRPr="00D95981">
        <w:rPr>
          <w:rStyle w:val="FontStyle45"/>
          <w:sz w:val="28"/>
          <w:szCs w:val="28"/>
          <w:lang w:val="ru-RU"/>
        </w:rPr>
        <w:softHyphen/>
        <w:t>таться на двухколесном велосипеде, самокате, роликовых коньках.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При наличии условий организовывать обучение детей плаванию и элементам гидроаэробики.</w:t>
      </w:r>
    </w:p>
    <w:p w:rsidR="00D95981" w:rsidRDefault="00D95981" w:rsidP="000D6353">
      <w:pPr>
        <w:spacing w:line="360" w:lineRule="auto"/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D95981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Воспитание культурно-гигиенических навыков</w:t>
      </w:r>
    </w:p>
    <w:p w:rsidR="00615905" w:rsidRPr="00D95981" w:rsidRDefault="00615905" w:rsidP="000D6353">
      <w:pPr>
        <w:spacing w:line="360" w:lineRule="auto"/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Формировать привычку следить за чистотой тела, опрятностью одежды, прически; самостоятельно чистить зубы, следить за чистотой ногтей; при кашле и чихании закрывать рот и нос платком.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Закреплять умение быстро, аккуратно одеваться и раздеваться, соблю</w:t>
      </w:r>
      <w:r w:rsidR="00027947">
        <w:rPr>
          <w:rStyle w:val="FontStyle45"/>
          <w:sz w:val="28"/>
          <w:szCs w:val="28"/>
          <w:lang w:val="ru-RU"/>
        </w:rPr>
        <w:t xml:space="preserve">дать </w:t>
      </w:r>
      <w:r w:rsidRPr="00D95981">
        <w:rPr>
          <w:rStyle w:val="FontStyle45"/>
          <w:sz w:val="28"/>
          <w:szCs w:val="28"/>
          <w:lang w:val="ru-RU"/>
        </w:rPr>
        <w:t>порядок в своем шкафу (раскладывать одежду в определенные места), опрятно заправлять постель.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совершенствовать культуру еды: правильно пользоваться столовыми приборами (вилкой, ножом); есть аккуратно, бесшумно, со</w:t>
      </w:r>
      <w:r w:rsidRPr="00A41F1E">
        <w:rPr>
          <w:rStyle w:val="FontStyle45"/>
          <w:sz w:val="28"/>
          <w:szCs w:val="28"/>
          <w:lang w:val="ru-RU"/>
        </w:rPr>
        <w:softHyphen/>
        <w:t>храняя правильную осанку за столом; обращаться с просьбой, благодарить.</w:t>
      </w:r>
    </w:p>
    <w:p w:rsidR="00D95981" w:rsidRDefault="00D95981" w:rsidP="000D6353">
      <w:pPr>
        <w:spacing w:line="360" w:lineRule="auto"/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5"/>
          <w:rFonts w:ascii="Times New Roman" w:hAnsi="Times New Roman" w:cs="Times New Roman"/>
          <w:sz w:val="28"/>
          <w:szCs w:val="28"/>
          <w:lang w:val="ru-RU"/>
        </w:rPr>
        <w:lastRenderedPageBreak/>
        <w:t>Ф</w:t>
      </w:r>
      <w:r w:rsidRPr="00D95981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ормирование начальных представлений о здоровом образе жизни</w:t>
      </w:r>
    </w:p>
    <w:p w:rsidR="00615905" w:rsidRPr="00D95981" w:rsidRDefault="00615905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 xml:space="preserve">Расширять представление об особенностях функционирования и целостности человеческого организма. </w:t>
      </w:r>
      <w:r w:rsidRPr="00A41F1E">
        <w:rPr>
          <w:rStyle w:val="FontStyle45"/>
          <w:sz w:val="28"/>
          <w:szCs w:val="28"/>
          <w:lang w:val="ru-RU"/>
        </w:rPr>
        <w:t xml:space="preserve">Обращать внимание детей на особенности </w:t>
      </w:r>
      <w:r w:rsidRPr="00A41F1E">
        <w:rPr>
          <w:rStyle w:val="FontStyle64"/>
          <w:b w:val="0"/>
          <w:sz w:val="28"/>
          <w:szCs w:val="28"/>
          <w:lang w:val="ru-RU"/>
        </w:rPr>
        <w:t>их</w:t>
      </w:r>
      <w:r w:rsidRPr="00A41F1E">
        <w:rPr>
          <w:rStyle w:val="FontStyle64"/>
          <w:sz w:val="28"/>
          <w:szCs w:val="28"/>
          <w:lang w:val="ru-RU"/>
        </w:rPr>
        <w:t xml:space="preserve"> </w:t>
      </w:r>
      <w:r w:rsidRPr="00A41F1E">
        <w:rPr>
          <w:rStyle w:val="FontStyle45"/>
          <w:sz w:val="28"/>
          <w:szCs w:val="28"/>
          <w:lang w:val="ru-RU"/>
        </w:rPr>
        <w:t>организма и здоровья («Мне нельзя есть апельсины —у меня аллергия», «Мне нужно носить очки»).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 xml:space="preserve">Расширять представление о составляющих (важных компонентах) здорового образа жизни (правильное питание, движение, сон и солнце, воздух </w:t>
      </w:r>
      <w:r w:rsidRPr="00D95981">
        <w:rPr>
          <w:rStyle w:val="FontStyle64"/>
          <w:b w:val="0"/>
          <w:sz w:val="28"/>
          <w:szCs w:val="28"/>
          <w:lang w:val="ru-RU"/>
        </w:rPr>
        <w:t xml:space="preserve">и </w:t>
      </w:r>
      <w:r w:rsidRPr="00D95981">
        <w:rPr>
          <w:rStyle w:val="FontStyle45"/>
          <w:sz w:val="28"/>
          <w:szCs w:val="28"/>
          <w:lang w:val="ru-RU"/>
        </w:rPr>
        <w:t>вода —наши лучшие друзья) и факторах, разрушающих здоровье.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Показывать зависимость здоровья человека от правильного питания.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умение определять качество продуктов, основываясь на сенсорных ощущениях.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Расширять представления о роли гигиены и режима дня для здоровья человека.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Дать представление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Раскрыть возможности здорового человека.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Познакомить с доступными сведениями из истории олимпийского движения.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D95981" w:rsidRDefault="00D95981" w:rsidP="000D635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675" w:rsidRDefault="002C7675" w:rsidP="000D635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35CD" w:rsidRDefault="000D6353" w:rsidP="000435CD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AA7574">
        <w:rPr>
          <w:rFonts w:ascii="Times New Roman" w:hAnsi="Times New Roman"/>
          <w:b/>
          <w:bCs/>
          <w:sz w:val="28"/>
          <w:szCs w:val="30"/>
          <w:lang w:val="ru-RU" w:bidi="ar-SA"/>
        </w:rPr>
        <w:t>Планирование работы с детьми</w:t>
      </w:r>
      <w:r w:rsidR="000435CD" w:rsidRPr="000435CD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35CD" w:rsidRDefault="000435CD" w:rsidP="000435CD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D95981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Воспитание культурно-гигиенических навыков</w:t>
      </w:r>
    </w:p>
    <w:p w:rsidR="000D6353" w:rsidRDefault="000D6353" w:rsidP="000D635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</w:p>
    <w:p w:rsidR="00A41F1E" w:rsidRPr="00AA7574" w:rsidRDefault="00A41F1E" w:rsidP="000D635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985"/>
        <w:gridCol w:w="4252"/>
        <w:gridCol w:w="2835"/>
      </w:tblGrid>
      <w:tr w:rsidR="00A41F1E" w:rsidTr="009F2528">
        <w:tc>
          <w:tcPr>
            <w:tcW w:w="1985" w:type="dxa"/>
          </w:tcPr>
          <w:p w:rsidR="00A41F1E" w:rsidRPr="00A41F1E" w:rsidRDefault="00A41F1E" w:rsidP="009F2528">
            <w:pPr>
              <w:ind w:firstLine="0"/>
              <w:jc w:val="center"/>
            </w:pPr>
            <w:r w:rsidRPr="00A41F1E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Режимные</w:t>
            </w:r>
          </w:p>
          <w:p w:rsidR="00A41F1E" w:rsidRPr="00A41F1E" w:rsidRDefault="00A41F1E" w:rsidP="009F2528">
            <w:pPr>
              <w:ind w:firstLine="0"/>
              <w:jc w:val="center"/>
            </w:pPr>
            <w:r w:rsidRPr="00A41F1E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  <w:tc>
          <w:tcPr>
            <w:tcW w:w="4252" w:type="dxa"/>
          </w:tcPr>
          <w:p w:rsidR="00A41F1E" w:rsidRPr="00A41F1E" w:rsidRDefault="00A41F1E" w:rsidP="009F2528">
            <w:pPr>
              <w:ind w:firstLine="71"/>
              <w:jc w:val="center"/>
            </w:pPr>
            <w:r w:rsidRPr="00A41F1E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Содержание навыков</w:t>
            </w:r>
          </w:p>
        </w:tc>
        <w:tc>
          <w:tcPr>
            <w:tcW w:w="2835" w:type="dxa"/>
          </w:tcPr>
          <w:p w:rsidR="00A41F1E" w:rsidRPr="00A41F1E" w:rsidRDefault="00A41F1E" w:rsidP="009F2528">
            <w:pPr>
              <w:ind w:firstLine="0"/>
              <w:jc w:val="center"/>
            </w:pPr>
            <w:r w:rsidRPr="00A41F1E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</w:tr>
      <w:tr w:rsidR="00A41F1E" w:rsidTr="00F813B2">
        <w:tc>
          <w:tcPr>
            <w:tcW w:w="9072" w:type="dxa"/>
            <w:gridSpan w:val="3"/>
          </w:tcPr>
          <w:p w:rsidR="00A41F1E" w:rsidRDefault="009F2528" w:rsidP="009F2528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Первый квартал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держать вилку большим и средним пальцами, придерживая сверху указательным пальцем, есть разные виды пищи, не меняя положения вилки в руке, а лишь слегка поворачивая кисть. Закреплять умения намазывать ножом масло на хлеб, отрезать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кусочек мяса, сосиски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Беседа «Вспомним, как надо правильно кушать». Рассматривание иллюстраций. Чтение: М. Вишневецкая «Милая тетушка Манная каша»</w:t>
            </w:r>
          </w:p>
        </w:tc>
      </w:tr>
      <w:tr w:rsidR="00A41F1E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Одевание - разде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вание</w:t>
            </w:r>
          </w:p>
        </w:tc>
        <w:tc>
          <w:tcPr>
            <w:tcW w:w="4252" w:type="dxa"/>
          </w:tcPr>
          <w:p w:rsidR="00A41F1E" w:rsidRPr="009F2528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сном, закреплять умение пользоваться разными видами застежек.</w:t>
            </w:r>
            <w:r w:rsidR="009F2528">
              <w:rPr>
                <w:lang w:val="ru-RU"/>
              </w:rPr>
              <w:t xml:space="preserve">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Узнавать свои вещи, не путать с одеждой других детей</w:t>
            </w:r>
          </w:p>
        </w:tc>
        <w:tc>
          <w:tcPr>
            <w:tcW w:w="2835" w:type="dxa"/>
          </w:tcPr>
          <w:p w:rsidR="00A41F1E" w:rsidRPr="009F2528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«Каждой вещи - свое место». Чтение: И. Бурсов «Галоши»,</w:t>
            </w:r>
            <w:r w:rsidR="009F2528">
              <w:rPr>
                <w:lang w:val="ru-RU"/>
              </w:rPr>
              <w:t xml:space="preserve">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С. Михалков «Я сам».</w:t>
            </w:r>
            <w:r w:rsidR="009F2528">
              <w:rPr>
                <w:lang w:val="ru-RU"/>
              </w:rPr>
              <w:t xml:space="preserve">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упражнения:</w:t>
            </w:r>
          </w:p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«Кто правильно положит одежду», «Застегни и расстегни», «Помним свои вещи».</w:t>
            </w:r>
            <w:r w:rsidR="009F2528">
              <w:rPr>
                <w:lang w:val="ru-RU"/>
              </w:rPr>
              <w:t xml:space="preserve">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«Моя одежда»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Совершенствовать навыки умывания: намыливать руки до образования пены, тщательно смывать, мыть лицо, насухо вытирать полотенцем, своевременно пользоваться носовым платком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И. Ищук «Мои ладошки». Дидактическое упражнение «Расскажем малышам, как надо умываться»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9F2528" w:rsidRDefault="009F2528" w:rsidP="00A41F1E">
            <w:pPr>
              <w:ind w:firstLine="0"/>
              <w:rPr>
                <w:lang w:val="ru-RU"/>
              </w:rPr>
            </w:pPr>
            <w:r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Содержание в порядке </w:t>
            </w:r>
            <w:r w:rsidR="00A41F1E"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одежды и обуви, заправка кровати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Совершенствовать умение заправлять кровать: поправлять простыню, накрывать покрывалом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Дидактическое упражнение</w:t>
            </w:r>
          </w:p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«Как правильно заправлять кровать»</w:t>
            </w:r>
          </w:p>
        </w:tc>
      </w:tr>
      <w:tr w:rsidR="00A41F1E" w:rsidTr="00F813B2">
        <w:tc>
          <w:tcPr>
            <w:tcW w:w="9072" w:type="dxa"/>
            <w:gridSpan w:val="3"/>
          </w:tcPr>
          <w:p w:rsidR="00A41F1E" w:rsidRDefault="009F2528" w:rsidP="009F2528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Второй квартал</w:t>
            </w:r>
          </w:p>
        </w:tc>
      </w:tr>
      <w:tr w:rsidR="00A41F1E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252" w:type="dxa"/>
          </w:tcPr>
          <w:p w:rsidR="00A41F1E" w:rsidRPr="009F2528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Учить есть второе блюдо, держа нож в правой, а вилку в левой руке.</w:t>
            </w:r>
            <w:r w:rsidR="009F2528">
              <w:rPr>
                <w:lang w:val="ru-RU"/>
              </w:rPr>
              <w:t xml:space="preserve">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пользоваться салфеткой по мере необходимости</w:t>
            </w:r>
          </w:p>
        </w:tc>
        <w:tc>
          <w:tcPr>
            <w:tcW w:w="2835" w:type="dxa"/>
          </w:tcPr>
          <w:p w:rsidR="00A41F1E" w:rsidRPr="009F2528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«Культура поведения во время еды».</w:t>
            </w:r>
            <w:r w:rsidR="009F2528">
              <w:rPr>
                <w:lang w:val="ru-RU"/>
              </w:rPr>
              <w:t xml:space="preserve">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Махотин «Завтрак»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9F2528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Одевание - разде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поддерживать чистоту и порядок в своем шкафу для одежды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«Наводим порядок в шкафу для одежды»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умения быстрое правильно умываться, насухо вытираться полотенцем, взяв его из шкафчика и развернув ' на ладошках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Барто «Девочка чумазая»</w:t>
            </w:r>
          </w:p>
        </w:tc>
      </w:tr>
      <w:tr w:rsidR="00A41F1E" w:rsidTr="009F2528">
        <w:tc>
          <w:tcPr>
            <w:tcW w:w="198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в порядке одежды и обуви, заправка кровати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Учить просушивать и чистить свою одежду, мыть, протирать, чистить обувь.</w:t>
            </w:r>
            <w:r w:rsidR="009F2528">
              <w:rPr>
                <w:lang w:val="ru-RU"/>
              </w:rPr>
              <w:t xml:space="preserve">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Учить пришивать оторвавшиеся пуговицы. Принимать участие в смене постельного белья: стелить чистую простыню, надевать чистую наволочку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заботиться о своей одежде».</w:t>
            </w:r>
          </w:p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Д. Крупская «Чистота»</w:t>
            </w:r>
          </w:p>
        </w:tc>
      </w:tr>
      <w:tr w:rsidR="00A41F1E" w:rsidTr="00F813B2">
        <w:tc>
          <w:tcPr>
            <w:tcW w:w="9072" w:type="dxa"/>
            <w:gridSpan w:val="3"/>
          </w:tcPr>
          <w:p w:rsidR="00A41F1E" w:rsidRDefault="009F2528" w:rsidP="009F2528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Третий квартал</w:t>
            </w:r>
          </w:p>
        </w:tc>
      </w:tr>
      <w:tr w:rsidR="00A41F1E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умения правильно пользоваться столовыми приборами, есть второе блюдо при помощи ножа и вилки, не перекладывая их из руки в руку, есть с закрытым ртом, пережевывать пищу бесшумно</w:t>
            </w:r>
          </w:p>
        </w:tc>
        <w:tc>
          <w:tcPr>
            <w:tcW w:w="2835" w:type="dxa"/>
          </w:tcPr>
          <w:p w:rsidR="00A41F1E" w:rsidRPr="009F2528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Беседа «Культура еды </w:t>
            </w:r>
            <w:r w:rsidR="009F2528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 серьезное дело».</w:t>
            </w:r>
          </w:p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Д. Грачев «Обед»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Одевание </w:t>
            </w:r>
            <w:r w:rsidR="009F2528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 разде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умения аккуратно складывать одежду перед сном, выворачивать рукава рубашки или платья, расправлять одежду, аккуратно ставить обувь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М. Зощенко «Глупая история»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Совершенствовать умения быстро и акку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ратно умываться, соблюдать порядок в умывальной комнате.</w:t>
            </w:r>
          </w:p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мыть руки после посещения туалета и по мере необходимости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Е. Винокуров «Купание детей»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товарищам о недостатках в их внешнем виде, проявлять желание помочь им.</w:t>
            </w:r>
          </w:p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Принимать участие в смене постельного белья: стелить чистую простыню, надевать чистую наволочку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Жигулин «Потеряла в траве заколку». Дидактическое упражнение «Как помочь товарищу»</w:t>
            </w:r>
          </w:p>
        </w:tc>
      </w:tr>
      <w:tr w:rsidR="00A41F1E" w:rsidTr="00F813B2">
        <w:tc>
          <w:tcPr>
            <w:tcW w:w="9072" w:type="dxa"/>
            <w:gridSpan w:val="3"/>
          </w:tcPr>
          <w:p w:rsidR="00A41F1E" w:rsidRDefault="009F2528" w:rsidP="009F2528">
            <w:pPr>
              <w:pStyle w:val="a4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Четвёртый квартал</w:t>
            </w:r>
          </w:p>
        </w:tc>
      </w:tr>
      <w:tr w:rsidR="00A41F1E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правильно пользоваться столовыми приборами: во время еды держать приборы над тарелкой, по окончании еды класть их на край тарелки, а не 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на стол</w:t>
            </w:r>
          </w:p>
        </w:tc>
        <w:tc>
          <w:tcPr>
            <w:tcW w:w="283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Чтение: О. Григорьев «Варенье»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Одевание - разде</w:t>
            </w: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Совершенствовать умения быстро одеваться и раздеваться, аккуратно развешивать вещи в шкафу и складывать на стуле, помогать товарищам застегнуть пуговицу, расправить воротник и т.п.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Я. Аким «Неумейка», С. Михалков «Я сам»</w:t>
            </w:r>
          </w:p>
        </w:tc>
      </w:tr>
      <w:tr w:rsidR="00A41F1E" w:rsidRPr="003B79A0" w:rsidTr="009F2528">
        <w:tc>
          <w:tcPr>
            <w:tcW w:w="198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и совершенствовать полученные навыки, воспитывать привычку следить за чистотой тела</w:t>
            </w:r>
          </w:p>
        </w:tc>
        <w:tc>
          <w:tcPr>
            <w:tcW w:w="283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Т. Кожомбердиев «Все равно»</w:t>
            </w:r>
          </w:p>
        </w:tc>
      </w:tr>
      <w:tr w:rsidR="00A41F1E" w:rsidTr="009F2528">
        <w:tc>
          <w:tcPr>
            <w:tcW w:w="1985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</w:t>
            </w:r>
          </w:p>
        </w:tc>
        <w:tc>
          <w:tcPr>
            <w:tcW w:w="4252" w:type="dxa"/>
          </w:tcPr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привычку постоянно заботиться о своем внешнем виде, исправлять недостатки.</w:t>
            </w:r>
          </w:p>
          <w:p w:rsidR="00A41F1E" w:rsidRPr="000435CD" w:rsidRDefault="00A41F1E" w:rsidP="00A41F1E">
            <w:pPr>
              <w:ind w:firstLine="0"/>
              <w:rPr>
                <w:lang w:val="ru-RU"/>
              </w:rPr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Полностью заправлять кровать после сна. Принимать участие в смене постельного белья</w:t>
            </w:r>
          </w:p>
        </w:tc>
        <w:tc>
          <w:tcPr>
            <w:tcW w:w="2835" w:type="dxa"/>
          </w:tcPr>
          <w:p w:rsidR="00A41F1E" w:rsidRPr="00A41F1E" w:rsidRDefault="00A41F1E" w:rsidP="00A41F1E">
            <w:pPr>
              <w:ind w:firstLine="0"/>
            </w:pPr>
            <w:r w:rsidRPr="00A41F1E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Показ, напоминание, указания</w:t>
            </w:r>
          </w:p>
        </w:tc>
      </w:tr>
    </w:tbl>
    <w:p w:rsidR="000D6353" w:rsidRDefault="000D6353" w:rsidP="000D6353">
      <w:pPr>
        <w:pStyle w:val="a4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D6353" w:rsidRDefault="000D6353" w:rsidP="000D6353">
      <w:pPr>
        <w:pStyle w:val="a4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95981" w:rsidRDefault="00BA47DC" w:rsidP="00E348E9">
      <w:pPr>
        <w:numPr>
          <w:ilvl w:val="1"/>
          <w:numId w:val="29"/>
        </w:numPr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Содержание психолого-педагогической работы по образовательной области</w:t>
      </w:r>
      <w:r w:rsidR="00D95981"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 «Социализация»</w:t>
      </w:r>
    </w:p>
    <w:p w:rsidR="00D95981" w:rsidRPr="00D95981" w:rsidRDefault="00D95981" w:rsidP="000D6353">
      <w:pPr>
        <w:spacing w:line="360" w:lineRule="auto"/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D95981" w:rsidRPr="00D95981" w:rsidRDefault="00D95981" w:rsidP="00D95981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D95981">
        <w:rPr>
          <w:rFonts w:ascii="Times New Roman" w:hAnsi="Times New Roman"/>
          <w:b/>
          <w:sz w:val="28"/>
          <w:lang w:val="ru-RU"/>
        </w:rPr>
        <w:t>Цели: освоение первоначальных представлений социального характера и включение детей в систему социальных отношений</w:t>
      </w:r>
      <w:r w:rsidRPr="00D95981">
        <w:rPr>
          <w:rFonts w:ascii="Times New Roman" w:hAnsi="Times New Roman"/>
          <w:sz w:val="28"/>
          <w:lang w:val="ru-RU"/>
        </w:rPr>
        <w:t xml:space="preserve"> через решение следующих задач:</w:t>
      </w:r>
    </w:p>
    <w:p w:rsidR="00D95981" w:rsidRPr="00D95981" w:rsidRDefault="00D95981" w:rsidP="00D95981">
      <w:pPr>
        <w:numPr>
          <w:ilvl w:val="0"/>
          <w:numId w:val="20"/>
        </w:numPr>
        <w:jc w:val="both"/>
        <w:rPr>
          <w:rFonts w:ascii="Times New Roman" w:hAnsi="Times New Roman"/>
          <w:sz w:val="28"/>
          <w:lang w:val="ru-RU"/>
        </w:rPr>
      </w:pPr>
      <w:r w:rsidRPr="00D95981">
        <w:rPr>
          <w:rFonts w:ascii="Times New Roman" w:hAnsi="Times New Roman"/>
          <w:sz w:val="28"/>
          <w:lang w:val="ru-RU"/>
        </w:rPr>
        <w:t>развитие игровой деятельности детей;</w:t>
      </w:r>
    </w:p>
    <w:p w:rsidR="00D95981" w:rsidRPr="00D95981" w:rsidRDefault="00D95981" w:rsidP="00D95981">
      <w:pPr>
        <w:numPr>
          <w:ilvl w:val="0"/>
          <w:numId w:val="2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D95981">
        <w:rPr>
          <w:rFonts w:ascii="Times New Roman" w:hAnsi="Times New Roman"/>
          <w:bCs/>
          <w:iCs/>
          <w:sz w:val="28"/>
          <w:lang w:val="ru-RU"/>
        </w:rPr>
        <w:t>приобщение к элементарным общепринятым  нормам и правилам взаимоотношения со сверстниками и взрослыми</w:t>
      </w:r>
      <w:r w:rsidRPr="00D95981">
        <w:rPr>
          <w:rFonts w:ascii="Times New Roman" w:hAnsi="Times New Roman"/>
          <w:bCs/>
          <w:sz w:val="28"/>
          <w:lang w:val="ru-RU"/>
        </w:rPr>
        <w:t xml:space="preserve"> (в том числе моральным);</w:t>
      </w:r>
    </w:p>
    <w:p w:rsidR="00D95981" w:rsidRPr="00D95981" w:rsidRDefault="00D95981" w:rsidP="00D95981">
      <w:pPr>
        <w:numPr>
          <w:ilvl w:val="0"/>
          <w:numId w:val="20"/>
        </w:numPr>
        <w:jc w:val="both"/>
        <w:rPr>
          <w:rFonts w:ascii="Times New Roman" w:hAnsi="Times New Roman"/>
          <w:sz w:val="28"/>
          <w:lang w:val="ru-RU"/>
        </w:rPr>
      </w:pPr>
      <w:r w:rsidRPr="00D95981">
        <w:rPr>
          <w:rFonts w:ascii="Times New Roman" w:hAnsi="Times New Roman"/>
          <w:sz w:val="28"/>
          <w:lang w:val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D95981" w:rsidRPr="00D95981" w:rsidRDefault="00D95981" w:rsidP="00D95981">
      <w:pPr>
        <w:ind w:firstLine="709"/>
        <w:jc w:val="both"/>
        <w:rPr>
          <w:lang w:val="ru-RU"/>
        </w:rPr>
      </w:pPr>
    </w:p>
    <w:p w:rsidR="00D95981" w:rsidRDefault="00D95981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Развитие игровой деятельности</w:t>
      </w:r>
    </w:p>
    <w:p w:rsidR="00D95981" w:rsidRPr="00D95981" w:rsidRDefault="00D95981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Сюжетно-ролевые игры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Совершенствовать и расширять игровые замыслы и умения детей. Формировать желание организовывать сюжетно-ролевые игры.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Поощрять расширение выбора тем для игры; учить развивать сюжет на основе знаний, полученных при восприятии окружающего, из литератур</w:t>
      </w:r>
      <w:r w:rsidRPr="00A41F1E">
        <w:rPr>
          <w:rStyle w:val="FontStyle45"/>
          <w:sz w:val="28"/>
          <w:szCs w:val="28"/>
          <w:lang w:val="ru-RU"/>
        </w:rPr>
        <w:softHyphen/>
        <w:t>ных произведений и телевизионных передач, экскурсий, выставок, путе</w:t>
      </w:r>
      <w:r w:rsidRPr="00A41F1E">
        <w:rPr>
          <w:rStyle w:val="FontStyle45"/>
          <w:sz w:val="28"/>
          <w:szCs w:val="28"/>
          <w:lang w:val="ru-RU"/>
        </w:rPr>
        <w:softHyphen/>
        <w:t>шествий, походов.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lastRenderedPageBreak/>
        <w:t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т.д.; самостоятельно разрешать конфликты, возникающие в ходе игры. Способствовать укреплению возникающих устойчивых детских игровых объединений.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</w:t>
      </w:r>
      <w:r w:rsidRPr="00D95981">
        <w:rPr>
          <w:rStyle w:val="FontStyle45"/>
          <w:sz w:val="28"/>
          <w:szCs w:val="28"/>
          <w:lang w:val="ru-RU"/>
        </w:rPr>
        <w:softHyphen/>
        <w:t xml:space="preserve">шения. </w:t>
      </w:r>
      <w:r w:rsidRPr="00A41F1E">
        <w:rPr>
          <w:rStyle w:val="FontStyle45"/>
          <w:sz w:val="28"/>
          <w:szCs w:val="28"/>
          <w:lang w:val="ru-RU"/>
        </w:rPr>
        <w:t>Развивать эмоции, возникающие в ходе ролевых и сюжетных игро</w:t>
      </w:r>
      <w:r w:rsidRPr="00A41F1E">
        <w:rPr>
          <w:rStyle w:val="FontStyle45"/>
          <w:sz w:val="28"/>
          <w:szCs w:val="28"/>
          <w:lang w:val="ru-RU"/>
        </w:rPr>
        <w:softHyphen/>
        <w:t>вых действий с персонажами.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игры, увеличени</w:t>
      </w:r>
      <w:r w:rsidR="001A05D4">
        <w:rPr>
          <w:rStyle w:val="FontStyle45"/>
          <w:sz w:val="28"/>
          <w:szCs w:val="28"/>
          <w:lang w:val="ru-RU"/>
        </w:rPr>
        <w:t>я количества объединяемых сюжет</w:t>
      </w:r>
      <w:r w:rsidRPr="00D95981">
        <w:rPr>
          <w:rStyle w:val="FontStyle45"/>
          <w:sz w:val="28"/>
          <w:szCs w:val="28"/>
          <w:lang w:val="ru-RU"/>
        </w:rPr>
        <w:t>ных линий.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 xml:space="preserve">Способствовать обогащению знакомой игры новыми решениями, включением </w:t>
      </w:r>
      <w:r w:rsidRPr="00D95981">
        <w:rPr>
          <w:rStyle w:val="FontStyle45"/>
          <w:sz w:val="28"/>
          <w:szCs w:val="28"/>
        </w:rPr>
        <w:t>is</w:t>
      </w:r>
      <w:r w:rsidRPr="00D95981">
        <w:rPr>
          <w:rStyle w:val="FontStyle45"/>
          <w:sz w:val="28"/>
          <w:szCs w:val="28"/>
          <w:lang w:val="ru-RU"/>
        </w:rPr>
        <w:t xml:space="preserve"> нес продуктивной деятельности (участие взрослого, изменение атрибутики или введение новой роли). </w:t>
      </w:r>
      <w:r w:rsidRPr="00A41F1E">
        <w:rPr>
          <w:rStyle w:val="FontStyle45"/>
          <w:sz w:val="28"/>
          <w:szCs w:val="28"/>
          <w:lang w:val="ru-RU"/>
        </w:rPr>
        <w:t>Создавать условия для творческого самовыражения; для возникновения новых игр и их развития.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Развивать умение детей коллективно возводить постройки, необходимые для игры, планировать предстоящую работу, сообща выполнять заду</w:t>
      </w:r>
      <w:r w:rsidRPr="00D95981">
        <w:rPr>
          <w:rStyle w:val="FontStyle45"/>
          <w:sz w:val="28"/>
          <w:szCs w:val="28"/>
          <w:lang w:val="ru-RU"/>
        </w:rPr>
        <w:softHyphen/>
        <w:t>манное; применять конструктивные умения.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Формировать привычку аккуратно убирать игрушки в отведенное для них место.</w:t>
      </w:r>
    </w:p>
    <w:p w:rsidR="00D95981" w:rsidRPr="00A41F1E" w:rsidRDefault="00D95981" w:rsidP="00D95981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Подвижные игры</w:t>
      </w:r>
    </w:p>
    <w:p w:rsidR="00D95981" w:rsidRPr="00A41F1E" w:rsidRDefault="0073241C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>
        <w:rPr>
          <w:rStyle w:val="FontStyle45"/>
          <w:sz w:val="28"/>
          <w:szCs w:val="28"/>
          <w:lang w:val="ru-RU"/>
        </w:rPr>
        <w:t>П</w:t>
      </w:r>
      <w:r w:rsidR="00D95981" w:rsidRPr="00A41F1E">
        <w:rPr>
          <w:rStyle w:val="FontStyle45"/>
          <w:sz w:val="28"/>
          <w:szCs w:val="28"/>
          <w:lang w:val="ru-RU"/>
        </w:rPr>
        <w:t>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D95981" w:rsidRPr="00D95981" w:rsidRDefault="00D95981" w:rsidP="00D95981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Воспитывать умение проявлять честность, справедливость в самостоятельных играх со сверстниками.</w:t>
      </w:r>
    </w:p>
    <w:p w:rsidR="00D95981" w:rsidRPr="00D95981" w:rsidRDefault="00D95981" w:rsidP="00D95981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D95981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Театрализованные игры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 xml:space="preserve">Продолжать развивать интерес к театрализованной игре путем активного вовлечения детей в игровые действия. </w:t>
      </w:r>
      <w:r w:rsidRPr="00A41F1E">
        <w:rPr>
          <w:rStyle w:val="FontStyle45"/>
          <w:sz w:val="28"/>
          <w:szCs w:val="28"/>
          <w:lang w:val="ru-RU"/>
        </w:rPr>
        <w:t>Вызывать желание попробовать себя в разных ролях.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Создавать атмосферу творчества и доверия, давая каждому ребенку воз</w:t>
      </w:r>
      <w:r w:rsidRPr="00A41F1E">
        <w:rPr>
          <w:rStyle w:val="FontStyle45"/>
          <w:sz w:val="28"/>
          <w:szCs w:val="28"/>
          <w:lang w:val="ru-RU"/>
        </w:rPr>
        <w:softHyphen/>
        <w:t>можность высказаться по поводу подготовки к выступлению, процесса игры.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умение детей создавать творческие группы для подготовки и проведения спектаклей, концертов, используя все имеющиеся возможности.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Развивать умение выстраивать линию поведения в роли, используя атрибуты, детали костюмов, сделанные своими руками.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lastRenderedPageBreak/>
        <w:t>Поощрять импровизацию, формировать умение свободно чувствовать себя в роли.</w:t>
      </w:r>
    </w:p>
    <w:p w:rsidR="00D95981" w:rsidRPr="00D95981" w:rsidRDefault="00D95981" w:rsidP="00D95981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1A05D4">
        <w:rPr>
          <w:rStyle w:val="FontStyle45"/>
          <w:sz w:val="28"/>
          <w:szCs w:val="28"/>
          <w:lang w:val="ru-RU"/>
        </w:rPr>
        <w:t>Воспитывать артистические качества</w:t>
      </w:r>
      <w:r w:rsidR="001A05D4" w:rsidRPr="001A05D4">
        <w:rPr>
          <w:rStyle w:val="FontStyle45"/>
          <w:sz w:val="28"/>
          <w:szCs w:val="28"/>
          <w:lang w:val="ru-RU"/>
        </w:rPr>
        <w:t>, раскрывать творческий потенци</w:t>
      </w:r>
      <w:r w:rsidR="0073241C">
        <w:rPr>
          <w:rStyle w:val="FontStyle45"/>
          <w:sz w:val="28"/>
          <w:szCs w:val="28"/>
          <w:lang w:val="ru-RU"/>
        </w:rPr>
        <w:t>а</w:t>
      </w:r>
      <w:r w:rsidRPr="001A05D4">
        <w:rPr>
          <w:rStyle w:val="FontStyle45"/>
          <w:sz w:val="28"/>
          <w:szCs w:val="28"/>
          <w:lang w:val="ru-RU"/>
        </w:rPr>
        <w:t xml:space="preserve">л детей, вовлекая их в различные театрализованные представления: игры в концерт, цирк, показ сценок из спектаклей. </w:t>
      </w:r>
      <w:r w:rsidRPr="00D95981">
        <w:rPr>
          <w:rStyle w:val="FontStyle45"/>
          <w:sz w:val="28"/>
          <w:szCs w:val="28"/>
          <w:lang w:val="ru-RU"/>
        </w:rPr>
        <w:t>Предоставлять детям возможность выступать перед сверстниками, родителями и другими гостями.</w:t>
      </w:r>
    </w:p>
    <w:p w:rsidR="00D95981" w:rsidRPr="00A41F1E" w:rsidRDefault="00D95981" w:rsidP="00D95981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Дидактические игры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Организовывать дидактические игры, объединяя детей в подгруппы по 2-4 человека. Закреплять умение выполнять правила игры.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желание действовать с разнообразными дидактически</w:t>
      </w:r>
      <w:r w:rsidRPr="00A41F1E">
        <w:rPr>
          <w:rStyle w:val="FontStyle45"/>
          <w:sz w:val="28"/>
          <w:szCs w:val="28"/>
          <w:lang w:val="ru-RU"/>
        </w:rPr>
        <w:softHyphen/>
        <w:t>ми играми и игрушками (народными, электронными, компьютерными играми и др.).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Побуждать к самостоятельности в игре, вызывая у детей эмоционально-положительный отклик на игровое действие.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умение подчиняться правилам в групповых играх. Воспитывать творческую самостоятельность.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Воспитывать культуру честного соперничества в играх-соревнованиях.</w:t>
      </w:r>
    </w:p>
    <w:p w:rsidR="00D95981" w:rsidRDefault="00D95981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D95981" w:rsidRDefault="00D95981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D95981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Приобщение к элементарным общепринятым нормам</w:t>
      </w:r>
    </w:p>
    <w:p w:rsidR="00D95981" w:rsidRPr="00A41F1E" w:rsidRDefault="00D95981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и правилам взаимоотношения со сверстниками и взрослыми</w:t>
      </w:r>
    </w:p>
    <w:p w:rsidR="00D95981" w:rsidRDefault="00D95981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(в том числе моральным)</w:t>
      </w:r>
    </w:p>
    <w:p w:rsidR="00D95981" w:rsidRPr="00D95981" w:rsidRDefault="00D95981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45"/>
          <w:sz w:val="28"/>
          <w:szCs w:val="28"/>
          <w:lang w:val="ru-RU"/>
        </w:rPr>
        <w:t>Воспитывать дружеские взаимоотношения между детьми; привычку сооб</w:t>
      </w:r>
      <w:r w:rsidRPr="00D95981">
        <w:rPr>
          <w:rStyle w:val="FontStyle45"/>
          <w:sz w:val="28"/>
          <w:szCs w:val="28"/>
          <w:lang w:val="ru-RU"/>
        </w:rPr>
        <w:softHyphen/>
        <w:t>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Воспитывать уважительное отношение к окружающим.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1A05D4">
        <w:rPr>
          <w:rStyle w:val="FontStyle45"/>
          <w:sz w:val="28"/>
          <w:szCs w:val="28"/>
          <w:lang w:val="ru-RU"/>
        </w:rPr>
        <w:t>Продолжать обогащать словарь дет</w:t>
      </w:r>
      <w:r w:rsidR="001A05D4" w:rsidRPr="001A05D4">
        <w:rPr>
          <w:rStyle w:val="FontStyle45"/>
          <w:sz w:val="28"/>
          <w:szCs w:val="28"/>
          <w:lang w:val="ru-RU"/>
        </w:rPr>
        <w:t>ей «вежливыми» словами (здравст</w:t>
      </w:r>
      <w:r w:rsidRPr="001A05D4">
        <w:rPr>
          <w:rStyle w:val="FontStyle45"/>
          <w:sz w:val="28"/>
          <w:szCs w:val="28"/>
          <w:lang w:val="ru-RU"/>
        </w:rPr>
        <w:t xml:space="preserve">вуйте, до свидания, пожалуйста, извините, спасибо и т.д.). </w:t>
      </w:r>
      <w:r w:rsidRPr="00A41F1E">
        <w:rPr>
          <w:rStyle w:val="FontStyle45"/>
          <w:sz w:val="28"/>
          <w:szCs w:val="28"/>
          <w:lang w:val="ru-RU"/>
        </w:rPr>
        <w:t>Побуждать ис</w:t>
      </w:r>
      <w:r w:rsidRPr="00A41F1E">
        <w:rPr>
          <w:rStyle w:val="FontStyle45"/>
          <w:sz w:val="28"/>
          <w:szCs w:val="28"/>
          <w:lang w:val="ru-RU"/>
        </w:rPr>
        <w:softHyphen/>
        <w:t>пользовать в речи фольклор (пословицы, поговорки, потешки и др.).</w:t>
      </w:r>
    </w:p>
    <w:p w:rsidR="00D95981" w:rsidRPr="001A05D4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 xml:space="preserve">Формировать у детей умение оценивать свои поступки и поступки сверстников. </w:t>
      </w:r>
      <w:r w:rsidRPr="001A05D4">
        <w:rPr>
          <w:rStyle w:val="FontStyle45"/>
          <w:sz w:val="28"/>
          <w:szCs w:val="28"/>
          <w:lang w:val="ru-RU"/>
        </w:rPr>
        <w:t>Развивать стремление вы</w:t>
      </w:r>
      <w:r w:rsidR="001A05D4" w:rsidRPr="001A05D4">
        <w:rPr>
          <w:rStyle w:val="FontStyle45"/>
          <w:sz w:val="28"/>
          <w:szCs w:val="28"/>
          <w:lang w:val="ru-RU"/>
        </w:rPr>
        <w:t>ражать свое отношение к окружаю</w:t>
      </w:r>
      <w:r w:rsidRPr="001A05D4">
        <w:rPr>
          <w:rStyle w:val="FontStyle45"/>
          <w:sz w:val="28"/>
          <w:szCs w:val="28"/>
          <w:lang w:val="ru-RU"/>
        </w:rPr>
        <w:t>щему, самостоятельно находить для этого различные речевые средства.</w:t>
      </w:r>
    </w:p>
    <w:p w:rsidR="00D95981" w:rsidRDefault="00D95981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Формирование г</w:t>
      </w:r>
      <w:r w:rsidRPr="00D95981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ендерной, семейной, гражданской принадлежности, патриотических чувств, чувства принадлежности к мировому сообществу</w:t>
      </w:r>
    </w:p>
    <w:p w:rsidR="00615905" w:rsidRPr="00D95981" w:rsidRDefault="00615905" w:rsidP="00D95981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64"/>
          <w:sz w:val="28"/>
          <w:szCs w:val="28"/>
          <w:lang w:val="ru-RU"/>
        </w:rPr>
        <w:lastRenderedPageBreak/>
        <w:t xml:space="preserve">Образ Я. </w:t>
      </w:r>
      <w:r w:rsidRPr="00615905">
        <w:rPr>
          <w:rStyle w:val="FontStyle45"/>
          <w:sz w:val="28"/>
          <w:szCs w:val="28"/>
          <w:lang w:val="ru-RU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т.д.). </w:t>
      </w:r>
      <w:r w:rsidRPr="00D95981">
        <w:rPr>
          <w:rStyle w:val="FontStyle45"/>
          <w:sz w:val="28"/>
          <w:szCs w:val="28"/>
          <w:lang w:val="ru-RU"/>
        </w:rPr>
        <w:t>Через символичес</w:t>
      </w:r>
      <w:r w:rsidRPr="00D95981">
        <w:rPr>
          <w:rStyle w:val="FontStyle45"/>
          <w:sz w:val="28"/>
          <w:szCs w:val="28"/>
          <w:lang w:val="ru-RU"/>
        </w:rPr>
        <w:softHyphen/>
        <w:t>кие и образные средства помогать ребенку осознавать себя в прошлом, настоящем и будущем. Показывать общественную значимость здорового образа жизни людей вообще, и самого ребенка в частности.</w:t>
      </w:r>
    </w:p>
    <w:p w:rsidR="00D95981" w:rsidRPr="00D95981" w:rsidRDefault="00D95981" w:rsidP="00D95981">
      <w:pPr>
        <w:ind w:firstLine="709"/>
        <w:jc w:val="both"/>
        <w:rPr>
          <w:rStyle w:val="FontStyle64"/>
          <w:b w:val="0"/>
          <w:bCs w:val="0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осознание ребенком своего места в обществе. Расширять представления о правилах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в соответствии с общепринятыми нормами.</w:t>
      </w:r>
    </w:p>
    <w:p w:rsidR="00D95981" w:rsidRPr="00D95981" w:rsidRDefault="00D95981" w:rsidP="00D95981">
      <w:pPr>
        <w:ind w:firstLine="709"/>
        <w:jc w:val="both"/>
        <w:rPr>
          <w:rStyle w:val="FontStyle64"/>
          <w:b w:val="0"/>
          <w:bCs w:val="0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Семья. </w:t>
      </w:r>
      <w:r w:rsidRPr="00A41F1E">
        <w:rPr>
          <w:rStyle w:val="FontStyle45"/>
          <w:sz w:val="28"/>
          <w:szCs w:val="28"/>
          <w:lang w:val="ru-RU"/>
        </w:rPr>
        <w:t xml:space="preserve">Углублять представления о семье и ее истории. Формировать знания о том, где работают родители, как важен для общества их труд. </w:t>
      </w:r>
      <w:r w:rsidRPr="00D95981">
        <w:rPr>
          <w:rStyle w:val="FontStyle45"/>
          <w:sz w:val="28"/>
          <w:szCs w:val="28"/>
          <w:lang w:val="ru-RU"/>
        </w:rPr>
        <w:t>Привлекать детей к посильному участию в подготовке различных семей</w:t>
      </w:r>
      <w:r w:rsidRPr="00D95981">
        <w:rPr>
          <w:rStyle w:val="FontStyle45"/>
          <w:sz w:val="28"/>
          <w:szCs w:val="28"/>
          <w:lang w:val="ru-RU"/>
        </w:rPr>
        <w:softHyphen/>
        <w:t>ных праздников, к выполнению постоянных обязанностей по дому.</w:t>
      </w:r>
    </w:p>
    <w:p w:rsidR="00D95981" w:rsidRPr="00D95981" w:rsidRDefault="00D95981" w:rsidP="00D95981">
      <w:pPr>
        <w:ind w:firstLine="709"/>
        <w:jc w:val="both"/>
        <w:rPr>
          <w:rStyle w:val="FontStyle64"/>
          <w:b w:val="0"/>
          <w:bCs w:val="0"/>
          <w:sz w:val="28"/>
          <w:szCs w:val="28"/>
          <w:lang w:val="ru-RU"/>
        </w:rPr>
      </w:pPr>
      <w:r w:rsidRPr="00D95981">
        <w:rPr>
          <w:rStyle w:val="FontStyle64"/>
          <w:sz w:val="28"/>
          <w:szCs w:val="28"/>
          <w:lang w:val="ru-RU"/>
        </w:rPr>
        <w:t xml:space="preserve">Детский сад. </w:t>
      </w:r>
      <w:r w:rsidRPr="00D95981">
        <w:rPr>
          <w:rStyle w:val="FontStyle45"/>
          <w:sz w:val="28"/>
          <w:szCs w:val="28"/>
          <w:lang w:val="ru-RU"/>
        </w:rPr>
        <w:t>Расширять представления ребенка о себе как о члене коллектива, формировать активную позицию через проектную деятельность,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</w:t>
      </w:r>
      <w:r w:rsidRPr="00D95981">
        <w:rPr>
          <w:rStyle w:val="FontStyle45"/>
          <w:sz w:val="28"/>
          <w:szCs w:val="28"/>
          <w:lang w:val="ru-RU"/>
        </w:rPr>
        <w:softHyphen/>
        <w:t>ли, спортивные праздники и развлечения, подготовка выставок детских работ).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5981">
        <w:rPr>
          <w:rStyle w:val="FontStyle64"/>
          <w:sz w:val="28"/>
          <w:szCs w:val="28"/>
          <w:lang w:val="ru-RU"/>
        </w:rPr>
        <w:t xml:space="preserve">Родная страна. </w:t>
      </w:r>
      <w:r w:rsidRPr="00D95981">
        <w:rPr>
          <w:rStyle w:val="FontStyle45"/>
          <w:sz w:val="28"/>
          <w:szCs w:val="28"/>
          <w:lang w:val="ru-RU"/>
        </w:rPr>
        <w:t>Расширять представления детей о родной стране, о государственных праздниках.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 xml:space="preserve">Продолжать формировать интерес к «малой Родине». </w:t>
      </w:r>
      <w:r w:rsidRPr="00D95981">
        <w:rPr>
          <w:rStyle w:val="FontStyle45"/>
          <w:sz w:val="28"/>
          <w:szCs w:val="28"/>
          <w:lang w:val="ru-RU"/>
        </w:rPr>
        <w:t>Рассказывать детям о достопримечательностях, культуре,</w:t>
      </w:r>
      <w:r>
        <w:rPr>
          <w:rStyle w:val="FontStyle45"/>
          <w:sz w:val="28"/>
          <w:szCs w:val="28"/>
          <w:lang w:val="ru-RU"/>
        </w:rPr>
        <w:t xml:space="preserve"> традициях родного края; о заме</w:t>
      </w:r>
      <w:r w:rsidRPr="00D95981">
        <w:rPr>
          <w:rStyle w:val="FontStyle45"/>
          <w:sz w:val="28"/>
          <w:szCs w:val="28"/>
          <w:lang w:val="ru-RU"/>
        </w:rPr>
        <w:t>чательных людях, прославивших свой край.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представление о том, что Российская Федерация (Россия)    огромная многонациональная страна.</w:t>
      </w:r>
    </w:p>
    <w:p w:rsidR="00D95981" w:rsidRPr="00D95981" w:rsidRDefault="00D95981" w:rsidP="00D95981">
      <w:pPr>
        <w:ind w:firstLine="709"/>
        <w:jc w:val="both"/>
        <w:rPr>
          <w:rStyle w:val="FontStyle64"/>
          <w:b w:val="0"/>
          <w:bCs w:val="0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Рассказать детям о том, что Москва — главный город, столица нашей Родины. Познакомить с флагом и гербом России, мелодией гимна.</w:t>
      </w:r>
    </w:p>
    <w:p w:rsidR="00D95981" w:rsidRPr="000435CD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Наша армия. </w:t>
      </w:r>
      <w:r w:rsidRPr="00A41F1E">
        <w:rPr>
          <w:rStyle w:val="FontStyle45"/>
          <w:sz w:val="28"/>
          <w:szCs w:val="28"/>
          <w:lang w:val="ru-RU"/>
        </w:rPr>
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</w:t>
      </w:r>
      <w:r w:rsidRPr="00A41F1E">
        <w:rPr>
          <w:rStyle w:val="FontStyle45"/>
          <w:sz w:val="28"/>
          <w:szCs w:val="28"/>
          <w:lang w:val="ru-RU"/>
        </w:rPr>
        <w:softHyphen/>
        <w:t xml:space="preserve">ников детей. </w:t>
      </w:r>
      <w:r w:rsidRPr="000435CD">
        <w:rPr>
          <w:rStyle w:val="FontStyle45"/>
          <w:sz w:val="28"/>
          <w:szCs w:val="28"/>
          <w:lang w:val="ru-RU"/>
        </w:rPr>
        <w:t>Рассматривать с детьми картины, репродукции, альбомы с военной тематикой.</w:t>
      </w:r>
    </w:p>
    <w:p w:rsidR="00D95981" w:rsidRDefault="00D95981" w:rsidP="00D95981">
      <w:pPr>
        <w:ind w:firstLine="0"/>
        <w:jc w:val="both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D95981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9F2528" w:rsidRDefault="009F2528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Планирование работы с детьми</w:t>
      </w:r>
    </w:p>
    <w:p w:rsidR="000435CD" w:rsidRDefault="000435CD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Сюжетно-ролевые игры</w:t>
      </w:r>
    </w:p>
    <w:p w:rsidR="009F2528" w:rsidRDefault="009F2528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2268"/>
        <w:gridCol w:w="3862"/>
        <w:gridCol w:w="2942"/>
      </w:tblGrid>
      <w:tr w:rsidR="00B27428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  <w:jc w:val="center"/>
            </w:pPr>
            <w:r w:rsidRPr="00FC2C8A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Названия</w:t>
            </w:r>
          </w:p>
          <w:p w:rsidR="00B27428" w:rsidRPr="00FC2C8A" w:rsidRDefault="00B27428" w:rsidP="00FC2C8A">
            <w:pPr>
              <w:ind w:firstLine="0"/>
              <w:jc w:val="center"/>
            </w:pPr>
            <w:r w:rsidRPr="00FC2C8A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jc w:val="center"/>
              <w:rPr>
                <w:lang w:val="ru-RU"/>
              </w:rPr>
            </w:pPr>
            <w:r w:rsidRPr="00FC2C8A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игровых навыков и </w:t>
            </w:r>
            <w:r w:rsidRPr="00FC2C8A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lastRenderedPageBreak/>
              <w:t>умений</w:t>
            </w:r>
          </w:p>
        </w:tc>
        <w:tc>
          <w:tcPr>
            <w:tcW w:w="2942" w:type="dxa"/>
          </w:tcPr>
          <w:p w:rsidR="00B27428" w:rsidRPr="00FC2C8A" w:rsidRDefault="00B27428" w:rsidP="00FC2C8A">
            <w:pPr>
              <w:ind w:firstLine="0"/>
              <w:jc w:val="center"/>
            </w:pPr>
            <w:r w:rsidRPr="00FC2C8A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Методические </w:t>
            </w:r>
            <w:r w:rsidRPr="00FC2C8A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lastRenderedPageBreak/>
              <w:t>приемы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Сентябрь 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Воспитатель принимает детей, проводит утреннюю гимнастику, завтрак, играет с детьми</w:t>
            </w:r>
          </w:p>
        </w:tc>
        <w:tc>
          <w:tcPr>
            <w:tcW w:w="2942" w:type="dxa"/>
          </w:tcPr>
          <w:p w:rsidR="00B27428" w:rsidRPr="00FC2C8A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Комментированное наблюдение за играми детей.</w:t>
            </w:r>
            <w:r w:rsidR="00FC2C8A">
              <w:rPr>
                <w:lang w:val="ru-RU"/>
              </w:rPr>
              <w:t xml:space="preserve">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  <w:r w:rsidR="00FC2C8A">
              <w:rPr>
                <w:lang w:val="ru-RU"/>
              </w:rPr>
              <w:t xml:space="preserve">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мы занимаемся и играем в детском саду»</w:t>
            </w:r>
          </w:p>
        </w:tc>
      </w:tr>
      <w:tr w:rsidR="00FC2C8A" w:rsidRPr="00027947" w:rsidTr="00FC2C8A">
        <w:tc>
          <w:tcPr>
            <w:tcW w:w="2268" w:type="dxa"/>
          </w:tcPr>
          <w:p w:rsidR="00FC2C8A" w:rsidRPr="00FC2C8A" w:rsidRDefault="00FC2C8A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862" w:type="dxa"/>
          </w:tcPr>
          <w:p w:rsidR="00FC2C8A" w:rsidRPr="000435CD" w:rsidRDefault="00FC2C8A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 гараже стоит много машин разного назначения. Водители берут права, получают задание у диспетчера, заправляют машины бензином, выполняют задания: возят пассажиров на автобусе, доставляют врачей к больным, водят экскурсионные автобусы</w:t>
            </w:r>
          </w:p>
        </w:tc>
        <w:tc>
          <w:tcPr>
            <w:tcW w:w="2942" w:type="dxa"/>
            <w:vMerge w:val="restart"/>
          </w:tcPr>
          <w:p w:rsidR="00FC2C8A" w:rsidRPr="000435CD" w:rsidRDefault="00FC2C8A" w:rsidP="00FC2C8A">
            <w:pPr>
              <w:ind w:firstLine="0"/>
              <w:rPr>
                <w:lang w:val="ru-RU"/>
              </w:rPr>
            </w:pPr>
            <w:r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Целевая прогулка по улице.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(разные виды городского транспорта, достопримечательности города). Беседы: «Что интересного есть в нашем городе», «О чем можно рассказать туристам»</w:t>
            </w:r>
          </w:p>
        </w:tc>
      </w:tr>
      <w:tr w:rsidR="00FC2C8A" w:rsidRPr="00027947" w:rsidTr="00FC2C8A">
        <w:tc>
          <w:tcPr>
            <w:tcW w:w="2268" w:type="dxa"/>
          </w:tcPr>
          <w:p w:rsidR="00FC2C8A" w:rsidRPr="00FC2C8A" w:rsidRDefault="00FC2C8A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«Путешествие по городу»</w:t>
            </w:r>
          </w:p>
        </w:tc>
        <w:tc>
          <w:tcPr>
            <w:tcW w:w="3862" w:type="dxa"/>
          </w:tcPr>
          <w:p w:rsidR="00FC2C8A" w:rsidRPr="000435CD" w:rsidRDefault="00FC2C8A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Туристы из другого города приехали на экскур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сию. Экскурсовод показывает им достоприме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чательности города, рассказывает о них</w:t>
            </w:r>
          </w:p>
        </w:tc>
        <w:tc>
          <w:tcPr>
            <w:tcW w:w="2942" w:type="dxa"/>
            <w:vMerge/>
          </w:tcPr>
          <w:p w:rsidR="00FC2C8A" w:rsidRPr="000435CD" w:rsidRDefault="00FC2C8A" w:rsidP="00FC2C8A">
            <w:pPr>
              <w:ind w:firstLine="0"/>
              <w:rPr>
                <w:lang w:val="ru-RU"/>
              </w:rPr>
            </w:pP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 продовольственном магазине много отделов, работают продавцы, есть кафе. Покупатели рассматривают и выбирают продукты для при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готовления определенных блюд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Беседы: «Что продается в продоволь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ственном магазине», «Что из чего можно приготовить»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 улицам ездят машины разного назначения, пешеходы идут по тротуару. Водители и пешеходы соблюдают правила дорожного движения. Водители уступают дорогу транспорту особого назначения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к пешеходному переходу.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картин, иллюстраций. Беседы: «Мы - пешеходы», «Как вести себя на улице», «Правила дорожного движения обязательны для всех»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Воспитатель проводит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утреннюю гимнастику, дети приходят на музыкальное занятие - поют, танцуют, играют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Комментированное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 Слушание песен, инструментальной музыки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«Магазин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игрушек»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Покупатели выбирают игрушки, советуются с продавцом, платят деньги в кассу, чеки отдают продавцу. Продавец вежливо разго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варивает с покупателями, предлагает им раз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ные игрушки, рассказывает, чем они хороши, отпускает игрушки, благодарит за покупку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«Почта»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Люди пишут друг другу письма, посылают телеграммы, посылки. Почтальон доставляет почту по адресам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на почту.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иллюстраций, образцов почтовых отправлений.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«Письмо другу», «Я живу по адресу...», «Почтальон принес посылку».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конверты, посылки, бандероли, открытки для игры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Ноябрь 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«Поликлиника»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Терапевт лечит людей: прослушивает, пальпирует, измеряет давление, осматривает горло, выписывает рецепт. Медсестра делает уколы, перевязки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в медицинский кабинет детского сада.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«Как работает врач»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Строители возводят большой гараж, где будет стоять много машин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«Где ночуют машины»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Грузовые и легковые автомашины едут по улице,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пешеходы идут по тротуару, переходят через дорогу. Водители и пешеходы соблюдают правила дорожного движения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Целевая прогулка к светофору,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нерегулируемому переходу. Дидактические игры: «Осторожно, пешеход!», «Красный, желтый, зеленый»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«Магазин»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к магазину. Рассматривание иллюстраций. Дидактические игры: «Что для чего», «Чего не стало», «Угадай по описанию», «Опиши, а мы угадаем»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Декабрь </w:t>
            </w:r>
          </w:p>
        </w:tc>
      </w:tr>
      <w:tr w:rsidR="00B27428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«Ветеринарная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лечебница»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Люди приводят и приносят больных животных в лечебницу.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«Мои любимые домашние животные».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К. Чуковский «Айболит»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Подготовка к новогоднему празднику. Беседа «Как мы будем готовиться к встрече Нового года».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подбор выкроек и рисунков для изготовления елочных игрушек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Дед Мороз прислал письмо с просьбой открыть мастерскую по изготовлению елочных игрушек.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Приемщица принимает заказы от посетите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лей и дает задания на изготовление игру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 xml:space="preserve">шек. Мастера делают игрушки из разных материалов. Приемщица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выдает выполнен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ные заказы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«Библиотека»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Читатели приходят в библиотеку. Они рассматривают стенды, выбирают книги. Библиотекарь выдает нужные книги, записывает их в формуляры читателей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работает библиотекарь». Продуктивная деятельность: изготов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ление книжек-малышек, формуляров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Январь 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получают подарки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мы отмечали праздник елки в детском саду», «Что мне больше всего понравилось на новогоднем утреннике».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Повторение новогодних стихов, песен, танцев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«Парикмахер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ская»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 парикмахерскую приходят мамы с детьми. Работают мужской и женский залы. Мастера стригут клиентов, бреют, моют им голову, причесывают их. Они вежливы и вниматель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ны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в парикмахерскую. Рассматривание иллюстраций. Беседа «Мы играем в парикмахеров»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«Магазин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одежды»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Открылся новый магазин. Продавцы предла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гают разные виды одежды, рассказывают о ней; покупатели меряют ее в примерочной, оплачивают покупку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Дидактические игры: «Одежда или обувь», «Что носят девочки», «Что носят мальчики».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«Одежда для кукол»</w:t>
            </w:r>
          </w:p>
        </w:tc>
      </w:tr>
      <w:tr w:rsidR="00B27428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Семья отправляется в путешествие по стране, знакомится с природой и животным миром Юга и Севера, фотографирует достопримечательности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Рассказ воспитателя «Мое путеше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ствие».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«Фото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альбом»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Февраль 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«Военные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учения»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 учениях принимают участие разные рода войск: 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Утренник, посвященный Дню защитника Отечества.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«Бравые солдаты».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Повторение стихов, песен о Российской армии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«Скорая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помощь»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по улице. Рассматривание иллюстраций. Беседа «03 - это «скорая помощь»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«Строительство,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театр»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 о театре.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 сказок.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Игровые упражнения: работа над выра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зительностью речи.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билеты, программки, афиши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Пожарные упражняются в тушении пожара: быстро садятся в пожарную машину, на месте пожара разматывают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Просмотр телепередач.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работают пожарные». Чтение: С. Маршак «Кошкин дом», «Пожар».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плакаты о пожарной безопасности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 </w:t>
            </w:r>
          </w:p>
        </w:tc>
      </w:tr>
      <w:tr w:rsidR="00B27428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Праздник 8 Марта. Подготовка подарков, уборка квартиры, приготовление пирогов, поздравление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женщин, концерт для них</w:t>
            </w:r>
          </w:p>
        </w:tc>
        <w:tc>
          <w:tcPr>
            <w:tcW w:w="294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проведение праздничных утренников,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8 Марта. Беседа «Как мы поздравляли мам и бабушек»</w:t>
            </w:r>
          </w:p>
        </w:tc>
      </w:tr>
      <w:tr w:rsidR="00B27428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«Строительство»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Строители строят мост через реку; по дороге через мост едут разные машины (пожарные, грузовые, легковые, продуктовые, автобусы). Шоферы соблюдают правила дорожного движения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разных конструкций мостов.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«Кто строит дома»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«Хохломские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мастера»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предметов, украшенных хохломской росписью. Продуктивная деятельность: заготовки для росписи мебели, посуды, тканей (конструирование из бумаги, тонирование бумаги)</w:t>
            </w:r>
          </w:p>
        </w:tc>
      </w:tr>
      <w:tr w:rsidR="00B27428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Люди приходят за лекарством, рассматри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вают витрину, выбирают лекарство, спраши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по уходу за больными</w:t>
            </w:r>
          </w:p>
        </w:tc>
        <w:tc>
          <w:tcPr>
            <w:tcW w:w="294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или целевая прогулка. Беседа «Что мы видели в аптеке». Продуктивная деятельность: изготовление «лекарств» для игры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«Космическое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путешествие»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Космонавты собираются в полет: тренируются, изучают карту звездного неба. В полете наблюдают за звездами и планетами, ведут бортовой журнал, проводят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сеансы связи, возвращаются на Землю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Баруздин «Первый человек в космосе».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деятельность: «Бортовой журнал», «Карты звездного неба»</w:t>
            </w:r>
          </w:p>
        </w:tc>
      </w:tr>
      <w:tr w:rsidR="00B27428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«Семеновские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мастера»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Мастера расписывают матрешек разного размера. Игрушки отправляют в детский сад</w:t>
            </w:r>
          </w:p>
        </w:tc>
        <w:tc>
          <w:tcPr>
            <w:tcW w:w="294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 и иллюстраций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«Поликлиника»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Рассказ воспитателя «Как я была на приеме у окулиста».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Барто «Очки». Продуктивная деятельность «Таблицы для проверки зрения»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«Детский сад,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кукольный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театр»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 детский сад приехали артисты, показывают кукольный спектакль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Работа над показом сказки. Продуктивная деятельность «Афиша кукольного спектакля»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«Подводная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лодка»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Моряки отправляются в плавание, наблюдают за морскими обитателями из иллюминаторов, опускаются в скафандрах на дно моря. Команда работает дружно.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 судне есть командир, матросы, кок, врач, механики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подводных обитателей.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атрибуты для игры «Рыбы, растения и другие морские обитатели»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«Путешествие по реке»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Путешественники плывут по реке, делают остановки, знакомятся с достопримечатель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 xml:space="preserve">ностями, посещают цирк, идут в магазины, парикмахерскую, 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аптеку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Рассказ воспитателя «Как путешест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вуют по рекам»</w:t>
            </w:r>
          </w:p>
        </w:tc>
      </w:tr>
      <w:tr w:rsidR="00B27428" w:rsidRPr="00027947" w:rsidTr="00FC2C8A"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«Строительство,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цирк»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Строители возводят цирк. Артисты готовятся к выступлению, упражняются. На арене выступают гимнасты, фокусники, дрессировщики с разными животными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вы были в цирке». Продуктивная деятельность: билеты в цирк</w:t>
            </w:r>
          </w:p>
        </w:tc>
      </w:tr>
      <w:tr w:rsidR="00B27428" w:rsidTr="00FC2C8A">
        <w:tc>
          <w:tcPr>
            <w:tcW w:w="9072" w:type="dxa"/>
            <w:gridSpan w:val="3"/>
          </w:tcPr>
          <w:p w:rsidR="00B27428" w:rsidRDefault="00B27428" w:rsidP="00B274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Июнь-Август</w:t>
            </w:r>
          </w:p>
        </w:tc>
      </w:tr>
      <w:tr w:rsidR="00B27428" w:rsidTr="00FC2C8A">
        <w:trPr>
          <w:trHeight w:val="277"/>
        </w:trPr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«Библиотека»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Читатели посещают библиотеку, читают книги в читальном зале, берут их домой. Библиотекарь отмечает книги в формуляре</w:t>
            </w:r>
          </w:p>
        </w:tc>
        <w:tc>
          <w:tcPr>
            <w:tcW w:w="294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«Что мы знаем о библиотеке». Продуктивная деятельность «Книжки- малышки»</w:t>
            </w:r>
          </w:p>
        </w:tc>
      </w:tr>
      <w:tr w:rsidR="00B27428" w:rsidTr="00FC2C8A">
        <w:trPr>
          <w:trHeight w:val="275"/>
        </w:trPr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«Экскурсия в музей»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Посетители приезжают в музей, экскурсовод показывает им картины, рассказывает о художниках</w:t>
            </w:r>
          </w:p>
        </w:tc>
        <w:tc>
          <w:tcPr>
            <w:tcW w:w="294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репродукций картин. Беседа по содержанию репродукций. Продуктивная деятельность: постройка здания музея</w:t>
            </w:r>
          </w:p>
        </w:tc>
      </w:tr>
      <w:tr w:rsidR="00B27428" w:rsidRPr="00027947" w:rsidTr="00FC2C8A">
        <w:trPr>
          <w:trHeight w:val="275"/>
        </w:trPr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Дети с родителями приходят в зоопарк, рассматривают разных животных, катаются на карусели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«Какие звери живут в зоо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парке»</w:t>
            </w:r>
          </w:p>
        </w:tc>
      </w:tr>
      <w:tr w:rsidR="00B27428" w:rsidTr="00FC2C8A">
        <w:trPr>
          <w:trHeight w:val="275"/>
        </w:trPr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86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Водители возят пассажиров в библиотеку, театр, зоопарк, музей, соблюдают правила дорожного движения. Пассажиры вежливы друг с другом, уступают места старшим, громко не разговаривают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по улице.</w:t>
            </w:r>
          </w:p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 о правилах дорожного движе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«Дорожные знаки»</w:t>
            </w:r>
          </w:p>
        </w:tc>
      </w:tr>
      <w:tr w:rsidR="00B27428" w:rsidTr="00FC2C8A">
        <w:trPr>
          <w:trHeight w:val="275"/>
        </w:trPr>
        <w:tc>
          <w:tcPr>
            <w:tcW w:w="2268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«Поликлиника»</w:t>
            </w:r>
          </w:p>
        </w:tc>
        <w:tc>
          <w:tcPr>
            <w:tcW w:w="3862" w:type="dxa"/>
          </w:tcPr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 поликлинике больных принимают педиатр, окулист, медсестры. При поликлинике работает травмпункт. Больных с разными ушибами, порезами привозит машина «скорой помощи». Врачи оказывают помощь' назначают лечение</w:t>
            </w:r>
          </w:p>
        </w:tc>
        <w:tc>
          <w:tcPr>
            <w:tcW w:w="2942" w:type="dxa"/>
          </w:tcPr>
          <w:p w:rsidR="00B27428" w:rsidRPr="000435CD" w:rsidRDefault="00B27428" w:rsidP="00FC2C8A">
            <w:pPr>
              <w:ind w:firstLine="0"/>
              <w:rPr>
                <w:lang w:val="ru-RU"/>
              </w:rPr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о врачах, работающих в поли</w:t>
            </w: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клинике.</w:t>
            </w:r>
          </w:p>
          <w:p w:rsidR="00B27428" w:rsidRPr="00FC2C8A" w:rsidRDefault="00B27428" w:rsidP="00FC2C8A">
            <w:pPr>
              <w:ind w:firstLine="0"/>
            </w:pPr>
            <w:r w:rsidRPr="00FC2C8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</w:tc>
      </w:tr>
    </w:tbl>
    <w:p w:rsidR="00CE6D79" w:rsidRDefault="00CE6D79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lastRenderedPageBreak/>
        <w:t>Планирование работы с детьми</w:t>
      </w:r>
    </w:p>
    <w:p w:rsidR="000435CD" w:rsidRDefault="000435CD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Воспитание культуры поведения и положительных моральных качеств</w:t>
      </w:r>
    </w:p>
    <w:p w:rsidR="00CE6D79" w:rsidRDefault="00CE6D79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1701"/>
        <w:gridCol w:w="3544"/>
        <w:gridCol w:w="3827"/>
      </w:tblGrid>
      <w:tr w:rsidR="00CE6D79" w:rsidTr="000E769D">
        <w:tc>
          <w:tcPr>
            <w:tcW w:w="1701" w:type="dxa"/>
          </w:tcPr>
          <w:p w:rsidR="00CE6D79" w:rsidRDefault="00CE6D79" w:rsidP="009F25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3544" w:type="dxa"/>
          </w:tcPr>
          <w:p w:rsidR="00CE6D79" w:rsidRDefault="00CE6D79" w:rsidP="009F25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</w:t>
            </w:r>
          </w:p>
        </w:tc>
        <w:tc>
          <w:tcPr>
            <w:tcW w:w="3827" w:type="dxa"/>
          </w:tcPr>
          <w:p w:rsidR="00CE6D79" w:rsidRDefault="00CE6D79" w:rsidP="009F25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приёмы</w:t>
            </w:r>
          </w:p>
        </w:tc>
      </w:tr>
      <w:tr w:rsidR="00CE6D79" w:rsidTr="000E769D">
        <w:tc>
          <w:tcPr>
            <w:tcW w:w="9072" w:type="dxa"/>
            <w:gridSpan w:val="3"/>
          </w:tcPr>
          <w:p w:rsidR="00CE6D79" w:rsidRDefault="000E769D" w:rsidP="009F2528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0E769D" w:rsidRDefault="002B64B2" w:rsidP="000E769D">
            <w:pPr>
              <w:ind w:firstLine="0"/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0E769D" w:rsidRDefault="002B64B2" w:rsidP="000E769D">
            <w:pPr>
              <w:ind w:firstLine="0"/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Напомнить формы словесного выражения вежливости при встрече и прощании (здравствуй</w:t>
            </w: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те, добрый день, до свидания, всего хорошего и т.д.)</w:t>
            </w:r>
          </w:p>
        </w:tc>
        <w:tc>
          <w:tcPr>
            <w:tcW w:w="3827" w:type="dxa"/>
          </w:tcPr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«Будь всегда вежлив», «Вспомним правила вежливости», «Ласковое слово и кошке приятно».</w:t>
            </w:r>
          </w:p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Маршак «Двенадцать месяцев»,</w:t>
            </w:r>
          </w:p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С. Михалков «Ежели вы вежливы...», В. Осеева «Волшебное слово».</w:t>
            </w:r>
          </w:p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ситуаций:</w:t>
            </w:r>
          </w:p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«Ты пришел утром в детский сад», «Тебе поручили узнать о музыкальном занятии», «Разные формы приветствия и прощания». Игровые упражнения для воспитания вырази</w:t>
            </w: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тельности речи (приветствие, прощание), произнесенные с разной интонацией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0E769D" w:rsidRDefault="002B64B2" w:rsidP="000E769D">
            <w:pPr>
              <w:ind w:firstLine="0"/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«Положительные</w:t>
            </w:r>
          </w:p>
          <w:p w:rsidR="002B64B2" w:rsidRPr="000E769D" w:rsidRDefault="002B64B2" w:rsidP="000E769D">
            <w:pPr>
              <w:ind w:firstLine="0"/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0E769D" w:rsidRDefault="002B64B2" w:rsidP="000E769D">
            <w:pPr>
              <w:ind w:firstLine="0"/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навыки дружелюбного отношения к окружающим, умение вместе играть, делиться игрушками</w:t>
            </w:r>
          </w:p>
        </w:tc>
        <w:tc>
          <w:tcPr>
            <w:tcW w:w="3827" w:type="dxa"/>
          </w:tcPr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надо играть с товарищами». Чтение: Н. Кузнецова «Мы поссорились с подружкой», Г. Циферов «Когда не хватает игрушек»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0E769D" w:rsidRDefault="002B64B2" w:rsidP="000E769D">
            <w:pPr>
              <w:ind w:firstLine="0"/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0E769D" w:rsidRDefault="002B64B2" w:rsidP="000E769D">
            <w:pPr>
              <w:ind w:firstLine="0"/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Формировать представление о доброте как положительном качестве человека</w:t>
            </w:r>
          </w:p>
        </w:tc>
        <w:tc>
          <w:tcPr>
            <w:tcW w:w="3827" w:type="dxa"/>
          </w:tcPr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«Что такое доброта», «Что значит быть добрым».</w:t>
            </w:r>
          </w:p>
          <w:p w:rsidR="002B64B2" w:rsidRPr="000435CD" w:rsidRDefault="002B64B2" w:rsidP="000E769D">
            <w:pPr>
              <w:ind w:firstLine="0"/>
              <w:rPr>
                <w:lang w:val="ru-RU"/>
              </w:rPr>
            </w:pPr>
            <w:r w:rsidRPr="000E769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русская народная сказка «Хаврошечка», А. Барто «Вовка - добрая душа»</w:t>
            </w: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0E769D" w:rsidP="000E769D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сотрудниках детского сада, умение называть их по имени и отчеству, привычку здороваться и прощаться с ними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«Кто работает в детском саду». Словесные поручения сотрудникам детского сада. Обыгрывание и обсуждение ситуаций: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«Вы пришли в детский сад»,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«С кем вы прощаетесь, уходя домой?»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формировать уважение к окружающим, умение считаться с их желаниями и просьбами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«Относись к людям так, как ты бы хотел, чтобы относились к тебе»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 понятием «отзыв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чивость», формировать привычку откликаться на просьбы родных, друзей и знакомых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«Что значит быть отзывчивым»,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«Как относиться к просьбам незнакомых людей»</w:t>
            </w: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навыки поведения в разных помещениях детского сада (в спальне, физкультурном зале) и в разные отрезки времени (во время еды, занятия и т.д.)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вести себя в детском саду, чтобы всем было приятно и хорошо»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учить заботиться о малышах, защищать слабых, выражать сочувствие, формировать отзывчивость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«Сильных не бойся, слабых защищай». Чтение: А. Барто «Вовка - добрая душа». Обыгрывание и обсуждение ситуаций: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«Как можно выразить сочувствие», «Как уте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шить, пожалеть обиженного»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Формировать понимание необходимости выполнять свои обещания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«Обещал - значит, выполни», «Дал слово - держи»</w:t>
            </w: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словесные формы выражения благодарности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и за что мы благодарим окружаю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щих».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Игровые упражнения на воспитание культуры речевого общения</w:t>
            </w:r>
          </w:p>
        </w:tc>
      </w:tr>
      <w:tr w:rsidR="002B64B2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формировать чувства заботы и любви к близким людям, стремление помогать им, радовать их, не огорчать</w:t>
            </w:r>
          </w:p>
        </w:tc>
        <w:tc>
          <w:tcPr>
            <w:tcW w:w="3827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мама заботится обо всех», «Как мы заботимся о своих близких». Чтение: В. Осеева «Просто старушка», «Сыновья»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чутком, заботливом отношении к 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Беседа «Как мы заботимся об окружающих». Чтение: В. Катаев «Цветик-семицветик»,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Е. Кошевая «Мой сын», А. Митта «Шарик в окошке», В. Осеева «Навестила»</w:t>
            </w: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Январь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закреплять правила и навыки поведения в общественных местах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вести себя в магазине, транспорте». Чтение: С. Михалков «Одна рифма». Обыгрывание и обсуждение ситуаций: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«Мы пришли в магазин (аптеку, поликлинику)», «Ты вошел в автобус»</w:t>
            </w:r>
          </w:p>
        </w:tc>
      </w:tr>
      <w:tr w:rsidR="002B64B2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Воспитывать скромность, учить проявлять заботу об окружающих, с благодарностью принимать помощь и знаки внимания</w:t>
            </w:r>
          </w:p>
        </w:tc>
        <w:tc>
          <w:tcPr>
            <w:tcW w:w="3827" w:type="dxa"/>
            <w:vMerge w:val="restart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«Скромность и хвастовство»,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«Кого мы называем скромным».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русская народная сказка «Заяц-хваста», С. Маршак «Рассказ о неизвестном герое». Просмотр мультфильма «Какой чудесный день»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Формировать представление о скромности как положительной черте характера</w:t>
            </w:r>
          </w:p>
        </w:tc>
        <w:tc>
          <w:tcPr>
            <w:tcW w:w="3827" w:type="dxa"/>
            <w:vMerge/>
          </w:tcPr>
          <w:p w:rsidR="002B64B2" w:rsidRPr="000435CD" w:rsidRDefault="002B64B2" w:rsidP="002B64B2">
            <w:pPr>
              <w:rPr>
                <w:lang w:val="ru-RU"/>
              </w:rPr>
            </w:pP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 правилами телефонного этикета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разговаривать по телефону». Чтение: К. Чуковский «Телефон». - Обыгрывание и обсуждение ситуаций: «Как позво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нить другу», «Тревожные звонки - 01, 02, 03»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правильно оценивать свои поступки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«Посмотрим на себя со стороны», «Послушаем, что скажут о тебе другие»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Объяснить понятие «смелость», учить различать лихачество и смелость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«Когда и в чем нужна смелость».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В. Маяковский «Что такое хорошо и что такое плохо», С. Маршак «Рассказ о неизвестном герое», «Пожар», Л. Толстой «Котенок»</w:t>
            </w: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2B64B2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правилами 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культуры поведения мужчин по отношению к женщинам: вставать при появлении их в помещении, уступать место, оказывать помощь и т.д.</w:t>
            </w:r>
          </w:p>
        </w:tc>
        <w:tc>
          <w:tcPr>
            <w:tcW w:w="3827" w:type="dxa"/>
            <w:vMerge w:val="restart"/>
          </w:tcPr>
          <w:p w:rsidR="002B64B2" w:rsidRPr="002B64B2" w:rsidRDefault="002B64B2" w:rsidP="002B64B2">
            <w:pPr>
              <w:ind w:firstLine="0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Беседы: «Почему нужно 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помогать девочкам и защищать их», «Сила - не право». Обыгрывание и обсуждение ситуаций: «Кто уступит», «Если девочке трудно, кто поможет». Развлечение «Рыцарский турнир»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воспитывать внима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тельное, заботливое отношение к девочкам</w:t>
            </w:r>
          </w:p>
        </w:tc>
        <w:tc>
          <w:tcPr>
            <w:tcW w:w="3827" w:type="dxa"/>
            <w:vMerge/>
          </w:tcPr>
          <w:p w:rsidR="002B64B2" w:rsidRPr="002B64B2" w:rsidRDefault="002B64B2" w:rsidP="002B64B2">
            <w:pPr>
              <w:ind w:firstLine="0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мальчики - это будущие мужчины, защитники слабых</w:t>
            </w:r>
          </w:p>
        </w:tc>
        <w:tc>
          <w:tcPr>
            <w:tcW w:w="3827" w:type="dxa"/>
            <w:vMerge/>
          </w:tcPr>
          <w:p w:rsidR="002B64B2" w:rsidRPr="002B64B2" w:rsidRDefault="002B64B2" w:rsidP="002B64B2">
            <w:pPr>
              <w:ind w:firstLine="0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2B64B2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 правилами гостево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го этикета: «Я принимаю гостей»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«Если к вам пришли гости».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китайская сказка «Каждый свое получил», А. Милн «Винни-Пух и все-все-все». Сюжетно-ролевая игра «Семья»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Учить замечать настроение окружающих, проявлять внимание и заботу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«Будем внимательными к настроению других».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Психогимнастика: «Угадай, какое у меня настроение», «Такие разные лица»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Объяснить понятие «честность»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«Лучше горькая правда, чем сладкая ложь». Чтение: Н. Носов «Леденец», В. Осеева «Что легче»</w:t>
            </w: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2B64B2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 правилами гостевого этикета: «Ты пришел в гости»</w:t>
            </w:r>
          </w:p>
        </w:tc>
        <w:tc>
          <w:tcPr>
            <w:tcW w:w="3827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Беседы: «Как вести себя в гостях», «Как дарить подарки», «Как Винни-Пух ходил в гости к Кролику», «Карлсон в гостях у Малыша». Чтение: А. Линдгрен «Карлсон, который живет на крыше», А. Милн «Винни-Пух и все-все-все». 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«Семья»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воспитывать бережное отношение к природе, стремление защищать ее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Наблюдения в природе.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картин.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«Красная книга природы», «Животное, которое я люблю».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М. Бартенев «Лучший подарок»,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С. Михалков «Дельный совет», Л. Толстой «Котенок»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Формировать представление о трудолюбии как положительной черте характера человека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«Труд человека кормит, а лень портит». Чтение: В. Одоевский «Мороз Иванович»,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Е. Пермяк «Как Маша стала большой»</w:t>
            </w:r>
          </w:p>
        </w:tc>
      </w:tr>
      <w:tr w:rsidR="002B64B2" w:rsidTr="000E769D">
        <w:tc>
          <w:tcPr>
            <w:tcW w:w="9072" w:type="dxa"/>
            <w:gridSpan w:val="3"/>
          </w:tcPr>
          <w:p w:rsidR="002B64B2" w:rsidRDefault="002B64B2" w:rsidP="002B64B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Июнь-Август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«Культура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Совершенствовать навыки культуры поведения и речевого общения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«Не одежда красит человека, а поведе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ние».</w:t>
            </w:r>
          </w:p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Повторение знакомых произведений художественной литературы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«Положительные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моральные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качества»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Способствовать проявлению поло</w:t>
            </w: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жительных моральных качеств в отношениях со сверстниками и взрослыми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Организация разнообразной и интересной деятельности дошкольников</w:t>
            </w:r>
          </w:p>
        </w:tc>
      </w:tr>
      <w:tr w:rsidR="002B64B2" w:rsidRPr="00027947" w:rsidTr="000E769D">
        <w:tc>
          <w:tcPr>
            <w:tcW w:w="1701" w:type="dxa"/>
          </w:tcPr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«Этические</w:t>
            </w:r>
          </w:p>
          <w:p w:rsidR="002B64B2" w:rsidRPr="002B64B2" w:rsidRDefault="002B64B2" w:rsidP="002B64B2">
            <w:pPr>
              <w:ind w:firstLine="0"/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представления»</w:t>
            </w:r>
          </w:p>
        </w:tc>
        <w:tc>
          <w:tcPr>
            <w:tcW w:w="3544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Обобщить представления о положительных качествах человека, закреплять соответствующие понятия, ввести понятие «интеллигентный человек»</w:t>
            </w:r>
          </w:p>
        </w:tc>
        <w:tc>
          <w:tcPr>
            <w:tcW w:w="3827" w:type="dxa"/>
          </w:tcPr>
          <w:p w:rsidR="002B64B2" w:rsidRPr="000435CD" w:rsidRDefault="002B64B2" w:rsidP="002B64B2">
            <w:pPr>
              <w:ind w:firstLine="0"/>
              <w:rPr>
                <w:lang w:val="ru-RU"/>
              </w:rPr>
            </w:pPr>
            <w:r w:rsidRPr="002B64B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«Что значит быть хорошим человеком»</w:t>
            </w:r>
          </w:p>
        </w:tc>
      </w:tr>
    </w:tbl>
    <w:p w:rsidR="00CE6D79" w:rsidRDefault="00CE6D79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2B64B2" w:rsidRDefault="002B64B2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0435CD" w:rsidRDefault="000435CD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Планирование работы с детьми</w:t>
      </w:r>
    </w:p>
    <w:p w:rsidR="000435CD" w:rsidRDefault="000435CD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Формирование гендерной, семейной, гражданской принадлежности</w:t>
      </w:r>
    </w:p>
    <w:p w:rsidR="000435CD" w:rsidRDefault="000435CD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938"/>
        <w:gridCol w:w="188"/>
        <w:gridCol w:w="3433"/>
        <w:gridCol w:w="3685"/>
      </w:tblGrid>
      <w:tr w:rsidR="000435CD" w:rsidTr="00287B59">
        <w:tc>
          <w:tcPr>
            <w:tcW w:w="2126" w:type="dxa"/>
            <w:gridSpan w:val="2"/>
          </w:tcPr>
          <w:p w:rsidR="000435CD" w:rsidRPr="00287B59" w:rsidRDefault="000435CD" w:rsidP="00287B59">
            <w:pPr>
              <w:ind w:firstLine="34"/>
              <w:jc w:val="center"/>
            </w:pPr>
            <w:r w:rsidRPr="00287B59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433" w:type="dxa"/>
          </w:tcPr>
          <w:p w:rsidR="000435CD" w:rsidRPr="00287B59" w:rsidRDefault="000435CD" w:rsidP="00287B59">
            <w:pPr>
              <w:ind w:firstLine="34"/>
              <w:jc w:val="center"/>
            </w:pPr>
            <w:r w:rsidRPr="00287B59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0435CD" w:rsidRPr="00287B59" w:rsidRDefault="000435CD" w:rsidP="00287B59">
            <w:pPr>
              <w:ind w:firstLine="34"/>
              <w:jc w:val="center"/>
            </w:pPr>
            <w:r w:rsidRPr="00287B59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0435CD" w:rsidP="000435CD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умения ориентироваться в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помещениях детского сада, знания адреса детского сада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по детскому саду.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Беседы: «Наш детский сад», «Любимые занятия в детском саду», «В детском саду много девочек и мальчиков». Чтение: Г. Ладонщиков «Про себя и про ребят», С. Махотин «Старшая группа», «Наши полотенца».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«Детский сад», «Поликлиника». Продуктивная деятельность «Игры девочек и мальчиков»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Семейная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Я и моя семья - закреп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ление знаний об имени, отчестве родителей, их работе; домашних обязанностях, помощи взрослым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«Моя семья», «Как я помогаю дома».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потешка «Как у нас семья большая...», Я. Аким «Моя родня», А. Барто «Перед сном», С. Махотин «Воскресенье». Сюжетно-ролевая игра «Семья».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«Портреты моих родных», «Мы гуляем с папой и мамой»</w:t>
            </w:r>
          </w:p>
        </w:tc>
      </w:tr>
      <w:tr w:rsidR="000435CD" w:rsidRPr="00027947" w:rsidTr="00287B59">
        <w:tc>
          <w:tcPr>
            <w:tcW w:w="1938" w:type="dxa"/>
            <w:vMerge w:val="restart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 ражданская 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Улица, на которой я живу, домашний адрес. Здания разного назначе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ния: жилые дома, школа, библиотека, парикмахерская, поликлиника, больница, аптека, банк, магазин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зданий разного назначения, фотографий зданий ближайшего окружения.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пословицы, поговорки о дружбе, загадки про городские здания.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«Я живу на улице...», «Мой адрес...», «Жилое и нежилое».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«Путешествие по городу». Продуктивная деятельность: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«Наша улица», «Построим разные дома»</w:t>
            </w:r>
          </w:p>
        </w:tc>
      </w:tr>
      <w:tr w:rsidR="000435CD" w:rsidRPr="00027947" w:rsidTr="00287B59">
        <w:tc>
          <w:tcPr>
            <w:tcW w:w="1938" w:type="dxa"/>
            <w:vMerge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1 сентября - День знаний. Школьники начинают учиться. День города, история возникновения города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к зданию школы.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3. Александрова «В школу», А. Барто «В школу»,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«Я выросла», «Первоклассница», В. Берестов «Читалочка», Н. Носов «Приключения Незнайки и его друзей», С. Маршак «Первый день календаря».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«Школьные принадлежности», «Собери портфель».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«Магазин канцтоваров». Продуктивная деятельность: «Дети идут в школу», «Подарки первоклассникам, выпускникам детского сада», «Построим школу, детский сад»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287B59" w:rsidP="00287B59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Одежда девочек и мальчиков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 одежды.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Беседа «Что любят надевать девочки (мальчики)». Дидактические игры: «Одень Машу (Сашу) на прогулку по сезону», «Отбери, что носят только мальчики (девочки)». Сюжетно-ролевые игры: «Ателье», «Показ моделей одежды». Продуктивная деятельность: «Узор для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платья», атрибуты для игры «Ателье»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Семейная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Моя большая семья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«Мои дедушка и бабушка», «Мои родственники». Чтение: Я. Аким «Кто кому кто?», И. Ищук «У деда Вани», Ю. Коваль «Дед, баба и Алеша», Р. Рождественский «Моя бабушка».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«Семья».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«Портреты»</w:t>
            </w:r>
          </w:p>
        </w:tc>
      </w:tr>
      <w:tr w:rsidR="000435CD" w:rsidRPr="00027947" w:rsidTr="00287B59">
        <w:tc>
          <w:tcPr>
            <w:tcW w:w="1938" w:type="dxa"/>
            <w:vMerge w:val="restart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Разные виды городских зданий, их назначение, сооружения культуры и досуга в городе и районе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Экскурсии и целевые прогулки по улице.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открыток, иллюстраций, фотографий, фотовыставка «Как мы отдыхаем».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«Что есть в нашем городе для детей».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Баруздин «Кто построил этот дом», 3. Еремина «В Москве стадионов немало».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«Для чего предназначено это здание», «Угадай здание по описанию».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по району». Продуктивная деятельность: «Мое любимое место отдыха», «Построим город»</w:t>
            </w:r>
          </w:p>
        </w:tc>
      </w:tr>
      <w:tr w:rsidR="000435CD" w:rsidRPr="00027947" w:rsidTr="00287B59">
        <w:tc>
          <w:tcPr>
            <w:tcW w:w="1938" w:type="dxa"/>
            <w:vMerge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Жизнь людей в деревне: особенности, отличие от городской жизни, занятия людей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 о летнем отдыхе в деревне.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Л. Воронкова «Солнечный денек», Б. Житков «Белый домик», Ю.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Мориц «Домик с трубой».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«Где кто живет и что делает»,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«Кто где живет» (домашние животные).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«Деревенский дом»,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«Как мы отдыхали летом»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287B59" w:rsidP="00287B59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Поведение девочек и мальчиков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«Какими должны быть мальчики», «Что украшает девочку».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Барто «Вовка - добрая душа», «Любочка»,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В. Драгунский «Денискины рассказы».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«Портрет девочки (мальчика), который мне нравится»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Моя родословная - род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ственные связи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семейных фотографий.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Домашнее задание: составление генеалогического древа (2-3 поколения).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«Моя родословная».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Я. Аким «Кто кому кто?», М. Яснов «Вот как я семью нарисовал».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«Семья».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подарки родным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Город Москва, ее достопримечатель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ности: Красная площадь, Большой театр, МГУ, цирк, кукольный театр, Тверская улица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«Мы живем в столице», «Что есть в Москве для детей».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И. Векшегонов «Москва», М. Исаковский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«Москва», Н. Колпакова «Моя Москва», Л. Кондрыкинская «Мы идем, шагаем по Москве», Л. Куцакова «Москва златоглавая»,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Е. Осетров «Твой Кремль», Г. Юрмин «Царь-башня». Дидактические игры: «Путешествие по Москве», лото «Москва».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«Экскурсоводы».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«Кремлевские башни», «Город древний, город славный», «Храмы Москвы»</w:t>
            </w:r>
          </w:p>
        </w:tc>
      </w:tr>
      <w:tr w:rsidR="000435CD" w:rsidTr="00421DCE">
        <w:tc>
          <w:tcPr>
            <w:tcW w:w="1938" w:type="dxa"/>
            <w:tcBorders>
              <w:top w:val="nil"/>
            </w:tcBorders>
          </w:tcPr>
          <w:p w:rsidR="000435CD" w:rsidRPr="00287B59" w:rsidRDefault="000435CD" w:rsidP="00287B59">
            <w:pPr>
              <w:ind w:firstLine="0"/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Праздник День народного единства</w:t>
            </w:r>
          </w:p>
        </w:tc>
        <w:tc>
          <w:tcPr>
            <w:tcW w:w="3685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по украшенной к празднику улице. Рассматривание иллюстраций.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287B59" w:rsidP="00287B59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Любимые игры мальчиков и девочек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фотографий, иллюстраций.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«Почему девочки не играют в разбойников», «Могут ли мальчики принимать участие в играх девочек». Дидактические игры: «Я знаю пять игр девочек (мальчиков)», «Я назову пять игрушек девочек (мальчиков)».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«Моя любимая игрушка»</w:t>
            </w:r>
          </w:p>
        </w:tc>
      </w:tr>
      <w:tr w:rsidR="000435CD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традиции - проведение праздников, отдыха, занятия любимым делом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«Что такое традиция».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«Традиции вашей семьи».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«Семья».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деятельность: «Наш домашний праздник».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«Мое любимое занятие дома»</w:t>
            </w:r>
          </w:p>
        </w:tc>
      </w:tr>
      <w:tr w:rsidR="000435CD" w:rsidRPr="00027947" w:rsidTr="00287B59">
        <w:tc>
          <w:tcPr>
            <w:tcW w:w="1938" w:type="dxa"/>
            <w:vMerge w:val="restart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Гражданская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Защитники Москвы, памятники героям, прославившим город и страну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по Красной площади (по иллюстрациям или слайдам).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Просмотр видеофильмов, слайдов.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Слушание гимна Москвы.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памятников героям Великой Отечественной войны.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о защитниках Москвы.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«Что я видел в Москве», «О чем бы я рассказал другу». Чтение: Е. Карасев «Город-герой».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«Книга о Москве - рисунки другу», оформление фотостенда о прогулках с родителями по Москве</w:t>
            </w:r>
          </w:p>
        </w:tc>
      </w:tr>
      <w:tr w:rsidR="000435CD" w:rsidRPr="00027947" w:rsidTr="00287B59">
        <w:tc>
          <w:tcPr>
            <w:tcW w:w="1938" w:type="dxa"/>
            <w:vMerge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Новый год в России и других странах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о встрече Нового года.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Разучивание стихотворений и инсценировок к празднику. Сюжетно-ролевая игра «Семья - встреча Нового года в разных странах».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«Новогодние пожелания», «Дед Мороз и Снегурочка», игрушки-самоделки на елку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287B59" w:rsidP="00287B59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Какими хотят стать девочки и мальчики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фотографий родителей (в детстве и в настоящее время).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«Кем я буду и каким я буду».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русские народные сказки «Василиса Прекрасная», «Сестрица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Аленушка и братец Иванушка», «Морозко»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Семейная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Наш детский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сад - большая семья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фотографий из архива детского сада (здание, участок, выпускники, праздники, фотографии детей, . начиная с младшей группы).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воспитателя."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«Большая семья», «Что мы внесем в историю детского сада».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«Семья - встреча Нового года». Продуктивная деятельность: подарки для воспитанников дет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ского сада</w:t>
            </w:r>
          </w:p>
        </w:tc>
      </w:tr>
      <w:tr w:rsidR="000435CD" w:rsidTr="00287B59">
        <w:tc>
          <w:tcPr>
            <w:tcW w:w="1938" w:type="dxa"/>
            <w:vMerge w:val="restart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Мы живем в России: разнообразие природы, животного мира, национальностей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разных климатических зон, животных, карты и глобуса.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«Мы живем в России».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3. Александрова «Родина», С. Баруздин «Страна, где мы живем», Н. Виноградова «Моя страна Россия», Н. Забила «Наш край», «Север», «Юг», Т. Коти «Родина Россия»,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Л. Некрасов «Это наша Родина».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Слушание песни: В. Баснер, М. Матусовский «С чего начинается Родина?».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по России». Продуктивная деятельность «Моя Родина»</w:t>
            </w:r>
          </w:p>
        </w:tc>
      </w:tr>
      <w:tr w:rsidR="000435CD" w:rsidRPr="00027947" w:rsidTr="00287B59">
        <w:tc>
          <w:tcPr>
            <w:tcW w:w="1938" w:type="dxa"/>
            <w:vMerge/>
          </w:tcPr>
          <w:p w:rsidR="000435CD" w:rsidRPr="00287B59" w:rsidRDefault="000435CD" w:rsidP="00287B59">
            <w:pPr>
              <w:ind w:firstLine="0"/>
            </w:pP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Рождественские праздники, народные традиции и культура России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народных традициях и праздниках на Руси. Рассматривание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«Детский сад - новогодний праздник». Продуктивная деятельность «Поздравительная открытка» '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287B59" w:rsidP="00287B59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Февраль</w:t>
            </w:r>
          </w:p>
        </w:tc>
      </w:tr>
      <w:tr w:rsidR="000435CD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Кто служит в армии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«Будем в армии служить».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подарки мальчикам</w:t>
            </w:r>
          </w:p>
        </w:tc>
      </w:tr>
      <w:tr w:rsidR="000435CD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Заботливое и внима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тельное отношение к малышам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Посещение младших групп, оказание помощи в одевании на прогулку, совместные игры.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«Забота о младших - почетная обязанность стар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ших».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М. Бородицкая «Ждем брата», «Привезли», «Наблюдение», «Открытие».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«Семья», «Детский сад». Продуктивная деятельность «Подарки малышам»</w:t>
            </w:r>
          </w:p>
        </w:tc>
      </w:tr>
      <w:tr w:rsidR="000435CD" w:rsidRPr="00027947" w:rsidTr="00287B59">
        <w:tc>
          <w:tcPr>
            <w:tcW w:w="1938" w:type="dxa"/>
            <w:vMerge w:val="restart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Государственные символы России: флаг, герб, гимн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российской символики. Слушание гимна РФ.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«Российский флаг»</w:t>
            </w:r>
          </w:p>
        </w:tc>
      </w:tr>
      <w:tr w:rsidR="000435CD" w:rsidRPr="00027947" w:rsidTr="00287B59">
        <w:tc>
          <w:tcPr>
            <w:tcW w:w="1938" w:type="dxa"/>
            <w:vMerge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День защитника Отечества: служба в армии - трудная и почетная обязанность; защита Родины от нападения врагов, особенности службы в мирное время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Приглашение воинов Российской армии, приглашение пап с рассказами о службе в армии.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Целевые прогулки к памятникам героям войны.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«Наша армия родная бережет наш мирный труд», «Что такое героизм».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Я. Аким «Земля», А.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Гайдар «Поход», С. Маршак «Наша армия», С. Михалков «Быль для детей».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Слушание военных песен и маршей: А. Филиппенко «Вечный огонь», В. Агапкин «Прощание славянки».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«Летчики», «Моряки», «Военные учения».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подарки папам и дедушкам ко Дню защитника Отечества, «Будем в армии служить»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287B59" w:rsidP="00287B59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Март</w:t>
            </w:r>
          </w:p>
        </w:tc>
      </w:tr>
      <w:tr w:rsidR="000435CD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Праздник девочек</w:t>
            </w:r>
          </w:p>
        </w:tc>
        <w:tc>
          <w:tcPr>
            <w:tcW w:w="3685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«Мы любим наших девочек». Продуктивная деятельность: подарки девочкам</w:t>
            </w:r>
          </w:p>
        </w:tc>
      </w:tr>
      <w:tr w:rsidR="000435CD" w:rsidRPr="00027947" w:rsidTr="00287B59">
        <w:tc>
          <w:tcPr>
            <w:tcW w:w="1938" w:type="dxa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Мама - главный человек в нашей семье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о труде мам дома и на работе, открыток к женскому дню 8 Марта.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мы помогаем бабушке и маме», «Моя мама», «Моя бабушка».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Е. Благинина «Посидим в тишине», Г. Виеру «Мамин день», Е. Григорьева «Ссора», Л. Квитко «Бабушкины руки», С. Михалков «А что у вас?», ненецкая сказка «Кукушка». Сюжетно-ролевая игра «Семья - 8 Марта».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открытки и подарки мамам и бабушкам «Вот какая красивая моя мама», «Моя милая бабуля»</w:t>
            </w:r>
          </w:p>
        </w:tc>
      </w:tr>
      <w:tr w:rsidR="000435CD" w:rsidTr="00287B59">
        <w:tc>
          <w:tcPr>
            <w:tcW w:w="1938" w:type="dxa"/>
            <w:vMerge w:val="restart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5" w:type="dxa"/>
          </w:tcPr>
          <w:p w:rsidR="000435CD" w:rsidRPr="00287B59" w:rsidRDefault="000435CD" w:rsidP="00287B59">
            <w:pPr>
              <w:ind w:firstLine="0"/>
            </w:pPr>
          </w:p>
        </w:tc>
      </w:tr>
      <w:tr w:rsidR="000435CD" w:rsidRPr="00027947" w:rsidTr="00287B59">
        <w:tc>
          <w:tcPr>
            <w:tcW w:w="1938" w:type="dxa"/>
            <w:vMerge/>
          </w:tcPr>
          <w:p w:rsidR="000435CD" w:rsidRPr="00287B59" w:rsidRDefault="000435CD" w:rsidP="00287B59">
            <w:pPr>
              <w:ind w:firstLine="0"/>
            </w:pPr>
          </w:p>
        </w:tc>
        <w:tc>
          <w:tcPr>
            <w:tcW w:w="3621" w:type="dxa"/>
            <w:gridSpan w:val="2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Знаменитые россияне,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прославившие Родину: Ю. Долгорукий,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А. Пушкин, Л. Толстой, П. Чайковский,</w:t>
            </w:r>
          </w:p>
          <w:p w:rsidR="000435CD" w:rsidRPr="00287B59" w:rsidRDefault="000435CD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И. Левитан и др.</w:t>
            </w:r>
          </w:p>
        </w:tc>
        <w:tc>
          <w:tcPr>
            <w:tcW w:w="3685" w:type="dxa"/>
          </w:tcPr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портретов, 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картин.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«Они прославили Россию».</w:t>
            </w:r>
          </w:p>
          <w:p w:rsidR="000435CD" w:rsidRPr="00BA47DC" w:rsidRDefault="000435CD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произведений, слушание музыки. Продуктивная деятельность по мотивам литературных и музыкальных произведений</w:t>
            </w:r>
          </w:p>
        </w:tc>
      </w:tr>
      <w:tr w:rsidR="000435CD" w:rsidTr="00287B59">
        <w:tc>
          <w:tcPr>
            <w:tcW w:w="9244" w:type="dxa"/>
            <w:gridSpan w:val="4"/>
          </w:tcPr>
          <w:p w:rsidR="000435CD" w:rsidRDefault="00287B59" w:rsidP="00287B59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Апрель</w:t>
            </w:r>
          </w:p>
        </w:tc>
      </w:tr>
      <w:tr w:rsidR="007F20F2" w:rsidRPr="00027947" w:rsidTr="00287B59">
        <w:trPr>
          <w:trHeight w:val="1083"/>
        </w:trPr>
        <w:tc>
          <w:tcPr>
            <w:tcW w:w="1938" w:type="dxa"/>
          </w:tcPr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7F20F2" w:rsidRPr="00287B59" w:rsidRDefault="007F20F2" w:rsidP="00287B59">
            <w:pPr>
              <w:ind w:firstLine="0"/>
            </w:pPr>
          </w:p>
        </w:tc>
        <w:tc>
          <w:tcPr>
            <w:tcW w:w="3621" w:type="dxa"/>
            <w:gridSpan w:val="2"/>
            <w:vMerge w:val="restart"/>
          </w:tcPr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Я и мое имя - история происхождения некоторых имен, отчеств и фамилий</w:t>
            </w:r>
          </w:p>
        </w:tc>
        <w:tc>
          <w:tcPr>
            <w:tcW w:w="3685" w:type="dxa"/>
            <w:vMerge w:val="restart"/>
          </w:tcPr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М. Яснов «Вот как я семью нарисовал». Дидактические игры: «Я знаю пять имен девочек (мальчиков)», «Назови имя по-другому» (ласкательные имена), «Если папу зовут..., то отчество сына - ...». Продуктивная деятельность: «Мы похожи - я и папа», «Я на маму так похожа...»</w:t>
            </w:r>
          </w:p>
        </w:tc>
      </w:tr>
      <w:tr w:rsidR="007F20F2" w:rsidTr="00287B59">
        <w:trPr>
          <w:trHeight w:val="1083"/>
        </w:trPr>
        <w:tc>
          <w:tcPr>
            <w:tcW w:w="1938" w:type="dxa"/>
          </w:tcPr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287B59" w:rsidRDefault="007F20F2" w:rsidP="00287B59">
            <w:pPr>
              <w:ind w:firstLine="0"/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  <w:vMerge/>
          </w:tcPr>
          <w:p w:rsidR="007F20F2" w:rsidRPr="00287B59" w:rsidRDefault="007F20F2" w:rsidP="00287B59">
            <w:pPr>
              <w:ind w:firstLine="0"/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F20F2" w:rsidRPr="00287B59" w:rsidRDefault="007F20F2" w:rsidP="00287B59">
            <w:pPr>
              <w:ind w:firstLine="0"/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0F2" w:rsidRPr="00027947" w:rsidTr="00287B59">
        <w:tc>
          <w:tcPr>
            <w:tcW w:w="1938" w:type="dxa"/>
          </w:tcPr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287B59" w:rsidRDefault="007F20F2" w:rsidP="00287B59">
            <w:pPr>
              <w:ind w:firstLine="0"/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Земля - наш общий дом: элементарное представление о строении Солнечной системы.</w:t>
            </w:r>
          </w:p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День космонавтики: первый полет человека в космос</w:t>
            </w:r>
          </w:p>
        </w:tc>
        <w:tc>
          <w:tcPr>
            <w:tcW w:w="3685" w:type="dxa"/>
          </w:tcPr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Наблюдение за Солнцем, Луной, звездами. Рассматривание глобуса.</w:t>
            </w:r>
          </w:p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7F20F2" w:rsidRPr="00BA47DC" w:rsidRDefault="007F20F2" w:rsidP="00287B59">
            <w:pPr>
              <w:ind w:firstLine="0"/>
              <w:rPr>
                <w:lang w:val="ru-RU"/>
              </w:rPr>
            </w:pP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«Первый человек в космосе», «Наши космонавты». Чтение: В. Баруздин «Первый в космосе», Е. Левитан «Малы</w:t>
            </w:r>
            <w:r w:rsidRPr="00287B5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шам о звездах и планетах», А. Леонов «Шаги над планетой». Сюжетно-ролевая игра «Космическое путешествие». Продуктивная деятельность: «Космос», «Лунный пейзаж»</w:t>
            </w:r>
          </w:p>
        </w:tc>
      </w:tr>
      <w:tr w:rsidR="007F20F2" w:rsidTr="00287B59">
        <w:tc>
          <w:tcPr>
            <w:tcW w:w="9244" w:type="dxa"/>
            <w:gridSpan w:val="4"/>
          </w:tcPr>
          <w:p w:rsidR="007F20F2" w:rsidRDefault="007F20F2" w:rsidP="007F20F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7F20F2" w:rsidRPr="00027947" w:rsidTr="00287B59">
        <w:tc>
          <w:tcPr>
            <w:tcW w:w="1938" w:type="dxa"/>
          </w:tcPr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принадлеж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  <w:vMerge w:val="restart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 речевого общения 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в детском саду и дома, речевой этикет</w:t>
            </w:r>
          </w:p>
        </w:tc>
        <w:tc>
          <w:tcPr>
            <w:tcW w:w="3685" w:type="dxa"/>
            <w:vMerge w:val="restart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Беседы: «Судари и 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сударыни», «Как мы разговариваем друг с другом и со взрослыми», «Доброе слово и кошке приятно». Дидактические упражнения: «Как обратиться с просьбой к родственникам, товарищу, незнакомому человеку»,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«Как попросить извинения».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</w:tr>
      <w:tr w:rsidR="007F20F2" w:rsidTr="00287B59">
        <w:tc>
          <w:tcPr>
            <w:tcW w:w="1938" w:type="dxa"/>
          </w:tcPr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Семейная</w:t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  <w:vMerge/>
          </w:tcPr>
          <w:p w:rsidR="007F20F2" w:rsidRPr="007F20F2" w:rsidRDefault="007F20F2" w:rsidP="007F20F2">
            <w:pPr>
              <w:ind w:firstLine="0"/>
            </w:pPr>
          </w:p>
        </w:tc>
        <w:tc>
          <w:tcPr>
            <w:tcW w:w="3685" w:type="dxa"/>
            <w:vMerge/>
          </w:tcPr>
          <w:p w:rsidR="007F20F2" w:rsidRPr="007F20F2" w:rsidRDefault="007F20F2" w:rsidP="007F20F2">
            <w:pPr>
              <w:ind w:firstLine="0"/>
            </w:pPr>
          </w:p>
        </w:tc>
      </w:tr>
      <w:tr w:rsidR="007F20F2" w:rsidRPr="00027947" w:rsidTr="00287B59">
        <w:tc>
          <w:tcPr>
            <w:tcW w:w="1938" w:type="dxa"/>
            <w:vMerge w:val="restart"/>
          </w:tcPr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День Победы, героичес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кие защитники страны в годы Великой Отечественной войны</w:t>
            </w:r>
          </w:p>
        </w:tc>
        <w:tc>
          <w:tcPr>
            <w:tcW w:w="3685" w:type="dxa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Встреча с ветеранами войны.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Алексеев «Первый ночной таран», Т. Белозеров «Майский праздник - День Победы», А. Митяев «Мешок овсянки», А. Твардовский «Рассказ танкиста». Сюжетно-ролевая игра «Военные на учении». Продуктивная деятельность: подарки ветеранам, «Наша армия сильна, охраняет мир она»</w:t>
            </w:r>
          </w:p>
        </w:tc>
      </w:tr>
      <w:tr w:rsidR="007F20F2" w:rsidRPr="00027947" w:rsidTr="00287B59">
        <w:tc>
          <w:tcPr>
            <w:tcW w:w="1938" w:type="dxa"/>
            <w:vMerge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</w:p>
        </w:tc>
        <w:tc>
          <w:tcPr>
            <w:tcW w:w="3621" w:type="dxa"/>
            <w:gridSpan w:val="2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Чем славится родной город, район (заводы, промыслы, научные и культурные центры)</w:t>
            </w:r>
          </w:p>
        </w:tc>
        <w:tc>
          <w:tcPr>
            <w:tcW w:w="3685" w:type="dxa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«Чем мы гордимся в нашем городе»</w:t>
            </w:r>
          </w:p>
        </w:tc>
      </w:tr>
      <w:tr w:rsidR="007F20F2" w:rsidTr="00287B59">
        <w:tc>
          <w:tcPr>
            <w:tcW w:w="9244" w:type="dxa"/>
            <w:gridSpan w:val="4"/>
          </w:tcPr>
          <w:p w:rsidR="007F20F2" w:rsidRDefault="007F20F2" w:rsidP="007F20F2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Июнь-Август</w:t>
            </w:r>
          </w:p>
        </w:tc>
      </w:tr>
      <w:tr w:rsidR="007F20F2" w:rsidRPr="00027947" w:rsidTr="00287B59">
        <w:tc>
          <w:tcPr>
            <w:tcW w:w="1938" w:type="dxa"/>
          </w:tcPr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Гендерная</w:t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  <w:vMerge w:val="restart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Закрепление знаний о себе, своей семье, родословной, детском саде</w:t>
            </w:r>
          </w:p>
        </w:tc>
        <w:tc>
          <w:tcPr>
            <w:tcW w:w="3685" w:type="dxa"/>
            <w:vMerge w:val="restart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«Моя семья», «Хорошо у нас в саду». Сюжетно-ролевые игры: «Семья», «Детский сад».. Продуктивная деятельность: «Наш участок летом», «Мои друзья», «Папа на работе»</w:t>
            </w:r>
          </w:p>
        </w:tc>
      </w:tr>
      <w:tr w:rsidR="007F20F2" w:rsidTr="00287B59">
        <w:tc>
          <w:tcPr>
            <w:tcW w:w="1938" w:type="dxa"/>
          </w:tcPr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  <w:vMerge/>
          </w:tcPr>
          <w:p w:rsidR="007F20F2" w:rsidRPr="007F20F2" w:rsidRDefault="007F20F2" w:rsidP="007F20F2">
            <w:pPr>
              <w:ind w:firstLine="0"/>
            </w:pPr>
          </w:p>
        </w:tc>
        <w:tc>
          <w:tcPr>
            <w:tcW w:w="3685" w:type="dxa"/>
            <w:vMerge/>
          </w:tcPr>
          <w:p w:rsidR="007F20F2" w:rsidRPr="007F20F2" w:rsidRDefault="007F20F2" w:rsidP="007F20F2">
            <w:pPr>
              <w:ind w:firstLine="0"/>
            </w:pPr>
          </w:p>
        </w:tc>
      </w:tr>
      <w:tr w:rsidR="007F20F2" w:rsidRPr="00027947" w:rsidTr="00287B59">
        <w:tc>
          <w:tcPr>
            <w:tcW w:w="1938" w:type="dxa"/>
          </w:tcPr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Гражданская</w:t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принадлеж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7F20F2" w:rsidRPr="007F20F2" w:rsidRDefault="007F20F2" w:rsidP="007F20F2">
            <w:pPr>
              <w:ind w:firstLine="0"/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3621" w:type="dxa"/>
            <w:gridSpan w:val="2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Народное творчество, народная культура (фольклор, прикладное 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искусство), Россия в творчестве писателей, поэтов, художников и музыкантов</w:t>
            </w:r>
          </w:p>
        </w:tc>
        <w:tc>
          <w:tcPr>
            <w:tcW w:w="3685" w:type="dxa"/>
          </w:tcPr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предметов народного прикладного искусства России (русского, </w:t>
            </w: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башкирского и др.).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репродукций пейзажей русских художников. Рассказ воспитателя о людях творческого труда - писателях, * художниках, композиторах.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 народных сказок, потешек, поговорок.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Дидактическая игра «Назови художника».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«Библиотека», «Экскурсия в Третьяковскую галерею».</w:t>
            </w:r>
          </w:p>
          <w:p w:rsidR="007F20F2" w:rsidRPr="00BA47DC" w:rsidRDefault="007F20F2" w:rsidP="007F20F2">
            <w:pPr>
              <w:ind w:firstLine="0"/>
              <w:rPr>
                <w:lang w:val="ru-RU"/>
              </w:rPr>
            </w:pPr>
            <w:r w:rsidRPr="007F20F2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по мотивам произведений художественной литературы, «Широка страна родная»</w:t>
            </w:r>
          </w:p>
        </w:tc>
      </w:tr>
    </w:tbl>
    <w:p w:rsidR="000435CD" w:rsidRDefault="000435CD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7F20F2" w:rsidRDefault="007F20F2" w:rsidP="009F2528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BA47DC" w:rsidP="00E348E9">
      <w:pPr>
        <w:numPr>
          <w:ilvl w:val="1"/>
          <w:numId w:val="29"/>
        </w:numPr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Содержание психолого-педагогической работы по образовательной области</w:t>
      </w:r>
      <w:r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5981"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«Труд»</w:t>
      </w:r>
    </w:p>
    <w:p w:rsidR="00D95981" w:rsidRPr="00D95981" w:rsidRDefault="00D95981" w:rsidP="00D95981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615905" w:rsidRPr="00615905" w:rsidRDefault="00615905" w:rsidP="006159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b/>
          <w:sz w:val="28"/>
          <w:szCs w:val="28"/>
          <w:lang w:val="ru-RU"/>
        </w:rPr>
        <w:t>Цели: формирование положительного отношения к труду</w:t>
      </w:r>
      <w:r w:rsidRPr="00615905">
        <w:rPr>
          <w:rFonts w:ascii="Times New Roman" w:hAnsi="Times New Roman"/>
          <w:sz w:val="28"/>
          <w:szCs w:val="28"/>
          <w:lang w:val="ru-RU"/>
        </w:rPr>
        <w:t xml:space="preserve"> через решение следующих задач:</w:t>
      </w:r>
    </w:p>
    <w:p w:rsidR="00615905" w:rsidRPr="00615905" w:rsidRDefault="00615905" w:rsidP="00615905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развитие трудовой деятельности;</w:t>
      </w:r>
    </w:p>
    <w:p w:rsidR="00615905" w:rsidRPr="00615905" w:rsidRDefault="00615905" w:rsidP="00615905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воспитание ценностного отношения к собственному труду, труду других людей и его результатам;</w:t>
      </w:r>
    </w:p>
    <w:p w:rsidR="00615905" w:rsidRPr="00615905" w:rsidRDefault="00615905" w:rsidP="00615905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формирование первичных представлений о труде взрослых, его роли в обществе и жизни каждого человека.</w:t>
      </w:r>
    </w:p>
    <w:p w:rsid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Развитие трудовой деятельности</w:t>
      </w:r>
    </w:p>
    <w:p w:rsidR="00615905" w:rsidRP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Воспитывать у детей желание участ</w:t>
      </w:r>
      <w:r w:rsidR="00615905" w:rsidRPr="00615905">
        <w:rPr>
          <w:rStyle w:val="FontStyle45"/>
          <w:sz w:val="28"/>
          <w:szCs w:val="28"/>
          <w:lang w:val="ru-RU"/>
        </w:rPr>
        <w:t>вовать в совместной трудовой де</w:t>
      </w:r>
      <w:r w:rsidRPr="00615905">
        <w:rPr>
          <w:rStyle w:val="FontStyle45"/>
          <w:sz w:val="28"/>
          <w:szCs w:val="28"/>
          <w:lang w:val="ru-RU"/>
        </w:rPr>
        <w:t xml:space="preserve">ятельности. </w:t>
      </w:r>
      <w:r w:rsidRPr="00A41F1E">
        <w:rPr>
          <w:rStyle w:val="FontStyle45"/>
          <w:sz w:val="28"/>
          <w:szCs w:val="28"/>
          <w:lang w:val="ru-RU"/>
        </w:rPr>
        <w:t>Формировать необходимые умения и навыки в разных видах труда. Воспитывать самостоятельность.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умение доводить начатое де</w:t>
      </w:r>
      <w:r w:rsidR="00615905" w:rsidRPr="00A41F1E">
        <w:rPr>
          <w:rStyle w:val="FontStyle45"/>
          <w:sz w:val="28"/>
          <w:szCs w:val="28"/>
          <w:lang w:val="ru-RU"/>
        </w:rPr>
        <w:t xml:space="preserve">ло до конца. </w:t>
      </w:r>
      <w:r w:rsidR="00615905" w:rsidRPr="00615905">
        <w:rPr>
          <w:rStyle w:val="FontStyle45"/>
          <w:sz w:val="28"/>
          <w:szCs w:val="28"/>
          <w:lang w:val="ru-RU"/>
        </w:rPr>
        <w:t>Развивать творчест</w:t>
      </w:r>
      <w:r w:rsidRPr="00615905">
        <w:rPr>
          <w:rStyle w:val="FontStyle45"/>
          <w:sz w:val="28"/>
          <w:szCs w:val="28"/>
          <w:lang w:val="ru-RU"/>
        </w:rPr>
        <w:t>во и инициативу при выполнении различных видов труда.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lastRenderedPageBreak/>
        <w:t>Знакомить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Самообслуживание. </w:t>
      </w:r>
      <w:r w:rsidRPr="00A41F1E">
        <w:rPr>
          <w:rStyle w:val="FontStyle45"/>
          <w:sz w:val="28"/>
          <w:szCs w:val="28"/>
          <w:lang w:val="ru-RU"/>
        </w:rPr>
        <w:t>Вырабатывать привычку правильно чистить зу</w:t>
      </w:r>
      <w:r w:rsidRPr="00A41F1E">
        <w:rPr>
          <w:rStyle w:val="FontStyle45"/>
          <w:sz w:val="28"/>
          <w:szCs w:val="28"/>
          <w:lang w:val="ru-RU"/>
        </w:rPr>
        <w:softHyphen/>
        <w:t>бы, умываться, по мере необходимости мыть руки.</w:t>
      </w:r>
    </w:p>
    <w:p w:rsidR="00D95981" w:rsidRPr="00D95981" w:rsidRDefault="00D95981" w:rsidP="00D95981">
      <w:pPr>
        <w:ind w:firstLine="709"/>
        <w:jc w:val="both"/>
        <w:rPr>
          <w:rStyle w:val="FontStyle45"/>
          <w:sz w:val="28"/>
          <w:szCs w:val="28"/>
        </w:rPr>
      </w:pPr>
      <w:r w:rsidRPr="00615905">
        <w:rPr>
          <w:rStyle w:val="FontStyle45"/>
          <w:sz w:val="28"/>
          <w:szCs w:val="28"/>
          <w:lang w:val="ru-RU"/>
        </w:rPr>
        <w:t>Совершенствовать умение одеваться и</w:t>
      </w:r>
      <w:r w:rsidR="00615905" w:rsidRPr="00615905">
        <w:rPr>
          <w:rStyle w:val="FontStyle45"/>
          <w:sz w:val="28"/>
          <w:szCs w:val="28"/>
          <w:lang w:val="ru-RU"/>
        </w:rPr>
        <w:t xml:space="preserve"> раздеваться, не отвлекаясь, ак</w:t>
      </w:r>
      <w:r w:rsidRPr="00615905">
        <w:rPr>
          <w:rStyle w:val="FontStyle45"/>
          <w:sz w:val="28"/>
          <w:szCs w:val="28"/>
          <w:lang w:val="ru-RU"/>
        </w:rPr>
        <w:t xml:space="preserve">куратно складывать в шкаф одежду, сушить мокрые вещи, ухаживать без напоминаний за обувью </w:t>
      </w:r>
      <w:r w:rsidRPr="00D95981">
        <w:rPr>
          <w:rStyle w:val="FontStyle45"/>
          <w:sz w:val="28"/>
          <w:szCs w:val="28"/>
        </w:rPr>
        <w:t>(мыть, протирать, чистить, убирать на место).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умение замечать и самостоятельно устранять непорядок в своем внешнем виде.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привычку бережно относиться к личным вещам и вещам сверстников.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у детей желание помогать друг другу.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Хозяйственно-бытовой труд. </w:t>
      </w:r>
      <w:r w:rsidRPr="00A41F1E">
        <w:rPr>
          <w:rStyle w:val="FontStyle45"/>
          <w:sz w:val="28"/>
          <w:szCs w:val="28"/>
          <w:lang w:val="ru-RU"/>
        </w:rPr>
        <w:t>Продолжать закреплять умение детей помогать взрослым поддерживать порядок в группе: протирать игрушки, строительный материал и т. п.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Формировать умение наводить порядо</w:t>
      </w:r>
      <w:r w:rsidR="00615905" w:rsidRPr="00615905">
        <w:rPr>
          <w:rStyle w:val="FontStyle45"/>
          <w:sz w:val="28"/>
          <w:szCs w:val="28"/>
          <w:lang w:val="ru-RU"/>
        </w:rPr>
        <w:t>к на участке детского сада: под</w:t>
      </w:r>
      <w:r w:rsidRPr="00615905">
        <w:rPr>
          <w:rStyle w:val="FontStyle45"/>
          <w:sz w:val="28"/>
          <w:szCs w:val="28"/>
          <w:lang w:val="ru-RU"/>
        </w:rPr>
        <w:t>метать и очищать дорожки от мусора, зимой — от снега; поливать песок в песочнице.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Приучать убирать постель после сна;</w:t>
      </w:r>
      <w:r w:rsidR="00615905" w:rsidRPr="00615905">
        <w:rPr>
          <w:rStyle w:val="FontStyle45"/>
          <w:sz w:val="28"/>
          <w:szCs w:val="28"/>
          <w:lang w:val="ru-RU"/>
        </w:rPr>
        <w:t xml:space="preserve"> добросовестно выполнять обязан</w:t>
      </w:r>
      <w:r w:rsidRPr="00615905">
        <w:rPr>
          <w:rStyle w:val="FontStyle45"/>
          <w:sz w:val="28"/>
          <w:szCs w:val="28"/>
          <w:lang w:val="ru-RU"/>
        </w:rPr>
        <w:t>ности дежурных по столовой: сервировать стол, приводить его в порядок после еды.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Вырабатывать привычку самостоя</w:t>
      </w:r>
      <w:r w:rsidR="00615905" w:rsidRPr="00615905">
        <w:rPr>
          <w:rStyle w:val="FontStyle45"/>
          <w:sz w:val="28"/>
          <w:szCs w:val="28"/>
          <w:lang w:val="ru-RU"/>
        </w:rPr>
        <w:t>тельно раскладывать подготовлен</w:t>
      </w:r>
      <w:r w:rsidRPr="00615905">
        <w:rPr>
          <w:rStyle w:val="FontStyle45"/>
          <w:sz w:val="28"/>
          <w:szCs w:val="28"/>
          <w:lang w:val="ru-RU"/>
        </w:rPr>
        <w:t>ные воспитателем материалы для занятий, убирать их, мыть кисточки, ро</w:t>
      </w:r>
      <w:r w:rsidRPr="00615905">
        <w:rPr>
          <w:rStyle w:val="FontStyle45"/>
          <w:sz w:val="28"/>
          <w:szCs w:val="28"/>
          <w:lang w:val="ru-RU"/>
        </w:rPr>
        <w:softHyphen/>
        <w:t>зетки для красок, палитру, протирать столы.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Труд в природе. </w:t>
      </w:r>
      <w:r w:rsidRPr="00A41F1E">
        <w:rPr>
          <w:rStyle w:val="FontStyle45"/>
          <w:sz w:val="28"/>
          <w:szCs w:val="28"/>
          <w:lang w:val="ru-RU"/>
        </w:rPr>
        <w:t>Закреплять умение выполнять различные поручения, связанные с уходом за животными и растениями уголка природы; выполнять обязанности дежурного в уголке природы (поливать комнатные растения, рыхлить почву и т.д.).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Осенью привлекать детей к уборке овощей на огороде, сбору семян, пересаживанию цветущих растений из грунта в уголок природы.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Зимой привлекать детей к сгребанию</w:t>
      </w:r>
      <w:r w:rsidR="00615905" w:rsidRPr="00615905">
        <w:rPr>
          <w:rStyle w:val="FontStyle45"/>
          <w:sz w:val="28"/>
          <w:szCs w:val="28"/>
          <w:lang w:val="ru-RU"/>
        </w:rPr>
        <w:t xml:space="preserve"> снега к стволам деревьев и кус</w:t>
      </w:r>
      <w:r w:rsidRPr="00615905">
        <w:rPr>
          <w:rStyle w:val="FontStyle45"/>
          <w:sz w:val="28"/>
          <w:szCs w:val="28"/>
          <w:lang w:val="ru-RU"/>
        </w:rPr>
        <w:t>тарникам, выращиванию вместе со взрослыми зеленого корма для птиц и животных (обитателей уголка природы), посадке корнеплодов, помощи взрослым в создании фигур и построек из снега.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Весной привлекать детей к посеву се</w:t>
      </w:r>
      <w:r w:rsidR="00615905" w:rsidRPr="00615905">
        <w:rPr>
          <w:rStyle w:val="FontStyle45"/>
          <w:sz w:val="28"/>
          <w:szCs w:val="28"/>
          <w:lang w:val="ru-RU"/>
        </w:rPr>
        <w:t>мян овощей, цветов, высадке рас</w:t>
      </w:r>
      <w:r w:rsidRPr="00615905">
        <w:rPr>
          <w:rStyle w:val="FontStyle45"/>
          <w:sz w:val="28"/>
          <w:szCs w:val="28"/>
          <w:lang w:val="ru-RU"/>
        </w:rPr>
        <w:t>сады; летом — к рыхлению почвы, поливке грядок и клумб.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Ручной труд. </w:t>
      </w:r>
      <w:r w:rsidRPr="00615905">
        <w:rPr>
          <w:rStyle w:val="FontStyle45"/>
          <w:sz w:val="28"/>
          <w:szCs w:val="28"/>
          <w:lang w:val="ru-RU"/>
        </w:rPr>
        <w:t>Совершенствовать умение работать с бумагой: сгибать лист вчетверо в разных направлениях; р</w:t>
      </w:r>
      <w:r w:rsidR="00615905" w:rsidRPr="00615905">
        <w:rPr>
          <w:rStyle w:val="FontStyle45"/>
          <w:sz w:val="28"/>
          <w:szCs w:val="28"/>
          <w:lang w:val="ru-RU"/>
        </w:rPr>
        <w:t>аботать по готовой выкройке (ша</w:t>
      </w:r>
      <w:r w:rsidRPr="00615905">
        <w:rPr>
          <w:rStyle w:val="FontStyle45"/>
          <w:sz w:val="28"/>
          <w:szCs w:val="28"/>
          <w:lang w:val="ru-RU"/>
        </w:rPr>
        <w:t>почка, лодочка, домик, кошелек).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lastRenderedPageBreak/>
        <w:t>Продолжать закреплять умение делать игрушки, сувениры из природ</w:t>
      </w:r>
      <w:r w:rsidRPr="00615905">
        <w:rPr>
          <w:rStyle w:val="FontStyle67"/>
          <w:rFonts w:ascii="Times New Roman" w:hAnsi="Times New Roman" w:cs="Times New Roman"/>
          <w:sz w:val="28"/>
          <w:szCs w:val="28"/>
          <w:lang w:val="ru-RU"/>
        </w:rPr>
        <w:t xml:space="preserve">ного </w:t>
      </w:r>
      <w:r w:rsidRPr="00615905">
        <w:rPr>
          <w:rStyle w:val="FontStyle45"/>
          <w:sz w:val="28"/>
          <w:szCs w:val="28"/>
          <w:lang w:val="ru-RU"/>
        </w:rPr>
        <w:t>материала (шишки, ветки, ягоды) и других материалов (катушки, про</w:t>
      </w:r>
      <w:r w:rsidRPr="00615905">
        <w:rPr>
          <w:rStyle w:val="FontStyle45"/>
          <w:sz w:val="28"/>
          <w:szCs w:val="28"/>
          <w:lang w:val="ru-RU"/>
        </w:rPr>
        <w:softHyphen/>
      </w:r>
      <w:r w:rsidRPr="00615905">
        <w:rPr>
          <w:rStyle w:val="FontStyle67"/>
          <w:rFonts w:ascii="Times New Roman" w:hAnsi="Times New Roman" w:cs="Times New Roman"/>
          <w:sz w:val="28"/>
          <w:szCs w:val="28"/>
          <w:lang w:val="ru-RU"/>
        </w:rPr>
        <w:t xml:space="preserve">волока </w:t>
      </w:r>
      <w:r w:rsidRPr="00615905">
        <w:rPr>
          <w:rStyle w:val="FontStyle45"/>
          <w:sz w:val="28"/>
          <w:szCs w:val="28"/>
          <w:lang w:val="ru-RU"/>
        </w:rPr>
        <w:t>в цветной обмотке, пустые коробки и др.), прочно соединяя части.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формировать умение самостояте</w:t>
      </w:r>
      <w:r w:rsidR="00615905" w:rsidRPr="00615905">
        <w:rPr>
          <w:rStyle w:val="FontStyle45"/>
          <w:sz w:val="28"/>
          <w:szCs w:val="28"/>
          <w:lang w:val="ru-RU"/>
        </w:rPr>
        <w:t>льно делать игрушки для сюжетно</w:t>
      </w:r>
      <w:r w:rsidR="00615905">
        <w:rPr>
          <w:rStyle w:val="FontStyle45"/>
          <w:sz w:val="28"/>
          <w:szCs w:val="28"/>
          <w:lang w:val="ru-RU"/>
        </w:rPr>
        <w:t>-</w:t>
      </w:r>
      <w:r w:rsidRPr="00615905">
        <w:rPr>
          <w:rStyle w:val="FontStyle45"/>
          <w:sz w:val="28"/>
          <w:szCs w:val="28"/>
          <w:lang w:val="ru-RU"/>
        </w:rPr>
        <w:t>ролевых игр (флажки, сумочки, шапочки, салфетки и др.); сувениры для родителей, сотрудников детского сада, украшения на елку.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Привлекать детей к изготовлению</w:t>
      </w:r>
      <w:r w:rsidR="00615905">
        <w:rPr>
          <w:rStyle w:val="FontStyle45"/>
          <w:sz w:val="28"/>
          <w:szCs w:val="28"/>
          <w:lang w:val="ru-RU"/>
        </w:rPr>
        <w:t xml:space="preserve"> пособий для занятий и самостоя</w:t>
      </w:r>
      <w:r w:rsidRPr="00615905">
        <w:rPr>
          <w:rStyle w:val="FontStyle45"/>
          <w:sz w:val="28"/>
          <w:szCs w:val="28"/>
          <w:lang w:val="ru-RU"/>
        </w:rPr>
        <w:t>тельной деятельности (коробки, счет</w:t>
      </w:r>
      <w:r w:rsidR="00615905" w:rsidRPr="00615905">
        <w:rPr>
          <w:rStyle w:val="FontStyle45"/>
          <w:sz w:val="28"/>
          <w:szCs w:val="28"/>
          <w:lang w:val="ru-RU"/>
        </w:rPr>
        <w:t>ный материал), ремонту книг, на</w:t>
      </w:r>
      <w:r w:rsidRPr="00615905">
        <w:rPr>
          <w:rStyle w:val="FontStyle45"/>
          <w:sz w:val="28"/>
          <w:szCs w:val="28"/>
          <w:lang w:val="ru-RU"/>
        </w:rPr>
        <w:t>стольно-печатных игр.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умение экономно и рационально расходовать материалы.</w:t>
      </w:r>
    </w:p>
    <w:p w:rsid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615905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Воспитание ценностного отношения к собственному труду, труду других людей и его результатам</w:t>
      </w:r>
    </w:p>
    <w:p w:rsidR="00615905" w:rsidRP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ответственность за выполнение трудовых поручений. Подводить к оценке результата своей работы (с помощью взрослого).</w:t>
      </w:r>
    </w:p>
    <w:p w:rsid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615905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Формирование первичных представлений о труде взрослых, его роли в обществе и жизни каждого человека</w:t>
      </w:r>
    </w:p>
    <w:p w:rsidR="00615905" w:rsidRP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расширять представления детей о труде взрослых. Показывать результаты труда, его общественную значимость. Учить береж</w:t>
      </w:r>
      <w:r w:rsidRPr="00A41F1E">
        <w:rPr>
          <w:rStyle w:val="FontStyle45"/>
          <w:sz w:val="28"/>
          <w:szCs w:val="28"/>
          <w:lang w:val="ru-RU"/>
        </w:rPr>
        <w:softHyphen/>
        <w:t>но относиться к тому, что сделано руками человека.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Рассказывать о профессиях воспитателя</w:t>
      </w:r>
      <w:r w:rsidR="00615905" w:rsidRPr="00615905">
        <w:rPr>
          <w:rStyle w:val="FontStyle45"/>
          <w:sz w:val="28"/>
          <w:szCs w:val="28"/>
          <w:lang w:val="ru-RU"/>
        </w:rPr>
        <w:t>, учителя, врача, строителя, ра</w:t>
      </w:r>
      <w:r w:rsidRPr="00615905">
        <w:rPr>
          <w:rStyle w:val="FontStyle45"/>
          <w:sz w:val="28"/>
          <w:szCs w:val="28"/>
          <w:lang w:val="ru-RU"/>
        </w:rPr>
        <w:t xml:space="preserve">ботников сельского хозяйства, транспорта, торговли, связи др.; о важности и значимости их труда. </w:t>
      </w:r>
      <w:r w:rsidRPr="00A41F1E">
        <w:rPr>
          <w:rStyle w:val="FontStyle45"/>
          <w:sz w:val="28"/>
          <w:szCs w:val="28"/>
          <w:lang w:val="ru-RU"/>
        </w:rPr>
        <w:t>Прививать чувство благодарности к людям за их труд. Объяснить, что для облегчения труда используется разнообразная техника.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Знакомить детей с трудом людей творческих профессий: художников, писателей, композиторов, мастеров народного декоративно-прикладного искусства. Показывать результаты их труда: картины, книги, ноты, предме</w:t>
      </w:r>
      <w:r w:rsidRPr="00A41F1E">
        <w:rPr>
          <w:rStyle w:val="FontStyle45"/>
          <w:sz w:val="28"/>
          <w:szCs w:val="28"/>
          <w:lang w:val="ru-RU"/>
        </w:rPr>
        <w:softHyphen/>
        <w:t>ты декоративного искусства.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желание вместе со взрослыми и с их помощью выполнять посильные трудовые поручения.</w:t>
      </w:r>
    </w:p>
    <w:p w:rsidR="00615905" w:rsidRDefault="00615905" w:rsidP="00D95981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FC2C8A" w:rsidRDefault="00FC2C8A" w:rsidP="00D95981">
      <w:pPr>
        <w:ind w:firstLine="709"/>
        <w:jc w:val="both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FC2C8A" w:rsidRDefault="00FC2C8A" w:rsidP="00FC2C8A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Планируемая деятельность с детьми</w:t>
      </w:r>
    </w:p>
    <w:p w:rsidR="00FC2C8A" w:rsidRDefault="00421DCE" w:rsidP="00FC2C8A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Труд </w:t>
      </w:r>
    </w:p>
    <w:p w:rsidR="00421DCE" w:rsidRDefault="00421DCE" w:rsidP="00FC2C8A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151"/>
        <w:gridCol w:w="2528"/>
        <w:gridCol w:w="2510"/>
        <w:gridCol w:w="2382"/>
      </w:tblGrid>
      <w:tr w:rsidR="00FC2C8A" w:rsidTr="00802106">
        <w:tc>
          <w:tcPr>
            <w:tcW w:w="2151" w:type="dxa"/>
            <w:vMerge w:val="restart"/>
          </w:tcPr>
          <w:p w:rsidR="00FC2C8A" w:rsidRDefault="00FC2C8A" w:rsidP="00FC2C8A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Формы организации трудовой деятельности</w:t>
            </w:r>
          </w:p>
        </w:tc>
        <w:tc>
          <w:tcPr>
            <w:tcW w:w="5038" w:type="dxa"/>
            <w:gridSpan w:val="2"/>
          </w:tcPr>
          <w:p w:rsidR="00FC2C8A" w:rsidRDefault="00FC2C8A" w:rsidP="00FC2C8A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и объём трудовых навыков</w:t>
            </w:r>
          </w:p>
        </w:tc>
        <w:tc>
          <w:tcPr>
            <w:tcW w:w="2382" w:type="dxa"/>
            <w:vMerge w:val="restart"/>
          </w:tcPr>
          <w:p w:rsidR="00FC2C8A" w:rsidRDefault="00FC2C8A" w:rsidP="00FC2C8A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приёмы</w:t>
            </w:r>
          </w:p>
        </w:tc>
      </w:tr>
      <w:tr w:rsidR="00FC2C8A" w:rsidTr="00802106">
        <w:tc>
          <w:tcPr>
            <w:tcW w:w="2151" w:type="dxa"/>
            <w:vMerge/>
          </w:tcPr>
          <w:p w:rsidR="00FC2C8A" w:rsidRDefault="00FC2C8A" w:rsidP="00FC2C8A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28" w:type="dxa"/>
          </w:tcPr>
          <w:p w:rsidR="00FC2C8A" w:rsidRDefault="00FC2C8A" w:rsidP="00FC2C8A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В помещении</w:t>
            </w:r>
          </w:p>
        </w:tc>
        <w:tc>
          <w:tcPr>
            <w:tcW w:w="2510" w:type="dxa"/>
          </w:tcPr>
          <w:p w:rsidR="00FC2C8A" w:rsidRDefault="00FC2C8A" w:rsidP="00FC2C8A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>На участке</w:t>
            </w:r>
          </w:p>
        </w:tc>
        <w:tc>
          <w:tcPr>
            <w:tcW w:w="2382" w:type="dxa"/>
            <w:vMerge/>
          </w:tcPr>
          <w:p w:rsidR="00FC2C8A" w:rsidRDefault="00FC2C8A" w:rsidP="00FC2C8A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2106" w:rsidRPr="00027947" w:rsidTr="00802106">
        <w:tc>
          <w:tcPr>
            <w:tcW w:w="2151" w:type="dxa"/>
          </w:tcPr>
          <w:p w:rsidR="00802106" w:rsidRPr="00FC2C8A" w:rsidRDefault="00802106" w:rsidP="00802106">
            <w:pPr>
              <w:ind w:firstLine="0"/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FC2C8A"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Поручение </w:t>
            </w:r>
          </w:p>
        </w:tc>
        <w:tc>
          <w:tcPr>
            <w:tcW w:w="2528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Приводить в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порядок игровые уголки, убирать на место строительный материал, настольные игры, оборудова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ние и материал для труда. Проверять, все ли осталось в порядке перед уходом на занятие, прогулку: порядок складывания одежды в шка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фах, на стульях, состояние кроватей после их уборки детьми.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Приводить в порядок кукол: мыть, причесывать, при необхо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димости менять одежду. Пришивать оторвавшиеся пуговицы.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Отбирать игрушки, книги, коробки, подлежащие ремонту. Мыть и протирать игрушки, строительный материал.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Мыть расчески, раскладывать мыло, протирать пол в умы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вальной, групповой комнатах. Менять полотенца.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Протирать подоконники, мебель, мыть шкафчики для полотенец.</w:t>
            </w:r>
          </w:p>
          <w:p w:rsidR="00802106" w:rsidRPr="00802106" w:rsidRDefault="00802106" w:rsidP="00802106">
            <w:pPr>
              <w:ind w:firstLine="0"/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Раскладывать комплекты чистого белья по кроватям. Расставлять стулья в опреде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ленном порядке.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Наводить порядок в шкафах с оборудованием, приводить в порядок учебную доску, подготавливать тряпочку. Относить и приносить по про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сьбе взрослого предметы. Узнавать о чем-либо и сооб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щать воспитателю.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Нарезать бумагу для аппли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кации, рисования, ручного труда.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Тонировать бумагу (изобрази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тельная деятельность) для своей группы и малышей. Высевать зерно на зеленый корм.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Мастерить поделки, игрушки в подарок малышам</w:t>
            </w:r>
          </w:p>
        </w:tc>
        <w:tc>
          <w:tcPr>
            <w:tcW w:w="2510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Отбирать игрушки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и вынос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ной материал по поручению воспитателя, выносить их на участок.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Собирать игрушки, приводить их в порядок перед уходом в помещение.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Очищать песок от мусора. Поливать песок, собирать его в кучу.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Убирать участок, веранду, постройки.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Убирать снег.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Освобождать от снега постройки.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Скалывать подтаявшую корку льда.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Сгребать снег в кучи для слеживания и изготовления построек. Делать снежные постройки, участвовать в постройке горки для малышей.</w:t>
            </w:r>
          </w:p>
          <w:p w:rsidR="00802106" w:rsidRPr="00802106" w:rsidRDefault="00802106" w:rsidP="00802106">
            <w:pPr>
              <w:ind w:firstLine="0"/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Посыпать дорожки песком. Сгребать опавшие листья, укрывать ими растения. Пересаживать цветочные растения из грунта в горшки.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Подкармливать птиц. Укрывать снегом кусты, нижние части стволов деревьев.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Возить снег на грядки и цветники.</w:t>
            </w:r>
          </w:p>
          <w:p w:rsidR="00802106" w:rsidRPr="00802106" w:rsidRDefault="00802106" w:rsidP="00802106">
            <w:pPr>
              <w:ind w:firstLine="0"/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Поливать участок из леек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 приемов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работы, объяснение, напомина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ние, указания, наблюде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ние за работой детей. Опытно-исследователь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ская деятельность: постройки из сухого и мокрого песка, лепка из снега в морозную погоду и при оттепели. Беседы: «Почему важно, чтобы в группе был порядок», «Мы поможем малышам убирать участок», «Как зимуют деревья и кусты». Чтение: К. Мелихин «Светлая мечта». Дидактические игры: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«У нас порядок»,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«Все по своим местам», «Поучимся выполнять поручения (вне группы)»</w:t>
            </w:r>
          </w:p>
        </w:tc>
      </w:tr>
      <w:tr w:rsidR="00802106" w:rsidRPr="00027947" w:rsidTr="00802106">
        <w:tc>
          <w:tcPr>
            <w:tcW w:w="2151" w:type="dxa"/>
            <w:vMerge w:val="restart"/>
          </w:tcPr>
          <w:p w:rsidR="00802106" w:rsidRDefault="00802106" w:rsidP="00802106">
            <w:pPr>
              <w:ind w:firstLine="0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106"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Дежурство</w:t>
            </w: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Закреплять умение накрывать на стол,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расклады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вать столовые приборы: ложку и нож - сп</w:t>
            </w:r>
            <w:r w:rsidR="0047487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рава от тарелки, вилку - слева;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полностью убирать со стола после еды. Закреплять навыки подготовки материала к занятиям по изо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бразительной деятельности: выставлять на отдельный стол материалы для лепки, рисования, аппликации, помогать товарищам готовить материал для занятия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об организации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дежурства по занятиям (новые правила), объяс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нение, напоминание, указания</w:t>
            </w:r>
          </w:p>
        </w:tc>
      </w:tr>
      <w:tr w:rsidR="00802106" w:rsidRPr="00027947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деятельности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Показ приемов работы, объяснение, напомина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ние, уточнение,</w:t>
            </w:r>
            <w:r w:rsidR="0047487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 указа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802106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02106" w:rsidRPr="00802106" w:rsidRDefault="00802106" w:rsidP="00802106">
            <w:pPr>
              <w:ind w:firstLine="0"/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Учить дежурству по уголку природы: поливать растения, удалять сухие листья, вести календарь погоды. Закреплять навыки аккуратной уборки со стола. Заметать крошки с пола щеткой. Убирать со столов обрезки бумаги после занятий аппликацией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Показ, объяснение, напоминание.</w:t>
            </w:r>
          </w:p>
          <w:p w:rsidR="00802106" w:rsidRPr="00802106" w:rsidRDefault="00802106" w:rsidP="00802106">
            <w:pPr>
              <w:ind w:firstLine="0"/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«Организация дежурства по уголку природы», «Погода осе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нью» (по содержанию календаря природы за сезон)</w:t>
            </w:r>
          </w:p>
        </w:tc>
      </w:tr>
      <w:tr w:rsidR="00802106" w:rsidRPr="00027947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02106" w:rsidRPr="00802106" w:rsidRDefault="00802106" w:rsidP="00802106">
            <w:pPr>
              <w:ind w:firstLine="0"/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быстро и аккуратно накрывать на стол и убирать со стола. Доставать из шкафа необходимый для занятия материал, располагать на специальном столе, помо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гать товарищам в подготовке его для занятия и уборке, про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тирать столы после занятий изобразительной деятельностью. Учить опрыскивать растения, высаживать в ящики лук для еды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Показ, объяснение, пояснение, напомина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ние.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ухаживать за растениями»</w:t>
            </w:r>
          </w:p>
        </w:tc>
      </w:tr>
      <w:tr w:rsidR="00802106" w:rsidRPr="00027947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02106" w:rsidRPr="00802106" w:rsidRDefault="00802106" w:rsidP="00802106">
            <w:pPr>
              <w:ind w:firstLine="0"/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Учить высевать зерно на зеленый корм птицам. Высаживать бобовые растения для наблюдения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Уточнение,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напомина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ние, указания, показ приемов посадки и посе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«Правила подго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товки рабочего места к занятиям»</w:t>
            </w:r>
          </w:p>
        </w:tc>
      </w:tr>
      <w:tr w:rsidR="00802106" w:rsidRPr="00027947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Делать бумажные заготовки для занятий аппликацией, участво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вать в подготовке и расстановке пособий для физкультурных занятий, приводить в порядок рабочие места после занятий. Высаживать в ящики лук для еды.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Готовить календарь погоды для итоговой беседы о зиме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Указания, напоминание, пояснение.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«Погода зимой» (по содержанию календаря природы за сезон)</w:t>
            </w:r>
          </w:p>
        </w:tc>
      </w:tr>
      <w:tr w:rsidR="00802106" w:rsidRPr="00027947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 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деятельностью.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Объяснение, пояснение, указания, показ приемов тонирования бумаги</w:t>
            </w:r>
          </w:p>
        </w:tc>
      </w:tr>
      <w:tr w:rsidR="00802106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Готовить все материалы к занятиям изобразительной деятельностью, математикой.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Ухаживать за посевами и посадками, черенковать комнатные растения</w:t>
            </w:r>
          </w:p>
        </w:tc>
        <w:tc>
          <w:tcPr>
            <w:tcW w:w="2382" w:type="dxa"/>
          </w:tcPr>
          <w:p w:rsidR="00802106" w:rsidRPr="00802106" w:rsidRDefault="00802106" w:rsidP="00802106">
            <w:pPr>
              <w:ind w:firstLine="0"/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Указания, пояснение, напоминание</w:t>
            </w:r>
          </w:p>
        </w:tc>
      </w:tr>
      <w:tr w:rsidR="00802106" w:rsidRPr="00027947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Высаживать растения в грунт, ухаживать за ними. Готовить календарь погоды для итоговой беседы о весне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«Погода весной» (по содержанию календаря природы за сезон)</w:t>
            </w:r>
          </w:p>
        </w:tc>
      </w:tr>
      <w:tr w:rsidR="00802106" w:rsidRPr="00027947" w:rsidTr="00802106">
        <w:tc>
          <w:tcPr>
            <w:tcW w:w="2151" w:type="dxa"/>
            <w:vMerge/>
          </w:tcPr>
          <w:p w:rsidR="00802106" w:rsidRDefault="00802106" w:rsidP="00802106">
            <w:pPr>
              <w:ind w:firstLine="0"/>
              <w:jc w:val="center"/>
              <w:rPr>
                <w:rStyle w:val="FontStyle6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38" w:type="dxa"/>
            <w:gridSpan w:val="2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  <w:p w:rsidR="00802106" w:rsidRPr="00802106" w:rsidRDefault="00802106" w:rsidP="00802106">
            <w:pPr>
              <w:ind w:firstLine="0"/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Закреплять, совершенствовать навыки дежурства по уголку природы, столовой. Готовить календарь погоды для итоговой беседы о лете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Пояснение, указания. Беседа «Погода летом» (по содержанию календаря природы за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сезон)</w:t>
            </w:r>
          </w:p>
        </w:tc>
      </w:tr>
      <w:tr w:rsidR="00802106" w:rsidRPr="00027947" w:rsidTr="00802106">
        <w:tc>
          <w:tcPr>
            <w:tcW w:w="2151" w:type="dxa"/>
          </w:tcPr>
          <w:p w:rsidR="00802106" w:rsidRPr="00802106" w:rsidRDefault="00802106" w:rsidP="00802106">
            <w:pPr>
              <w:ind w:firstLine="0"/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802106"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Коллективный труд</w:t>
            </w:r>
          </w:p>
        </w:tc>
        <w:tc>
          <w:tcPr>
            <w:tcW w:w="2528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0"/>
                <w:rFonts w:ascii="Times New Roman" w:hAnsi="Times New Roman" w:cs="Times New Roman"/>
                <w:sz w:val="28"/>
                <w:szCs w:val="28"/>
              </w:rPr>
              <w:t xml:space="preserve">Совместный: 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протирать строительный материал;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стирать кукольное белье, наводить порядок в шкафу для раздевания, протирать стулья в групповой комнате, мыть игрушки, протирать шкаф для полотенец, ремон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тировать книги (в том числе для малышей), мыть мячи, гимнастические палки в физ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культурном зале.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0"/>
                <w:rFonts w:ascii="Times New Roman" w:hAnsi="Times New Roman" w:cs="Times New Roman"/>
                <w:sz w:val="28"/>
                <w:szCs w:val="28"/>
              </w:rPr>
              <w:t>Общий:</w:t>
            </w:r>
          </w:p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убираться в шкафах с игруш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ками, ремонтировать коробки от настольно-печатных игр, наводить порядок в игровых шкафах, протирать стулья в музыкальном зале, изго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тавливать украшения (в том числе для участка), элементы костюмов к празд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нику</w:t>
            </w:r>
          </w:p>
        </w:tc>
        <w:tc>
          <w:tcPr>
            <w:tcW w:w="2510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Уборка участка: подметать, собирать мусор, листву, поливать участок, песок, убираться на веранде, мыть игрушки, сгребать песок в кучу, убирать снег на участке - сгребать в кучи для слеживания и изготовле</w:t>
            </w: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ния построек, очищать постройки от снега, свозить снег на грядки, газоны, клумбы, подгребать снег под деревья и кусты</w:t>
            </w:r>
          </w:p>
        </w:tc>
        <w:tc>
          <w:tcPr>
            <w:tcW w:w="2382" w:type="dxa"/>
          </w:tcPr>
          <w:p w:rsidR="00802106" w:rsidRPr="000435CD" w:rsidRDefault="00802106" w:rsidP="00802106">
            <w:pPr>
              <w:ind w:firstLine="0"/>
              <w:rPr>
                <w:lang w:val="ru-RU"/>
              </w:rPr>
            </w:pPr>
            <w:r w:rsidRPr="0080210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Объяснение, пояснение, указания, помощь при распределении труда. Беседа о необходимости труда для общей пользы и помощи малышам</w:t>
            </w:r>
          </w:p>
        </w:tc>
      </w:tr>
    </w:tbl>
    <w:p w:rsidR="00FC2C8A" w:rsidRDefault="00FC2C8A" w:rsidP="00FC2C8A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802106" w:rsidRDefault="00802106" w:rsidP="00FC2C8A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CA697B" w:rsidRDefault="00CA697B" w:rsidP="00FC2C8A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BA47DC" w:rsidP="00E348E9">
      <w:pPr>
        <w:numPr>
          <w:ilvl w:val="1"/>
          <w:numId w:val="29"/>
        </w:numPr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lastRenderedPageBreak/>
        <w:t>Содержание психолого-педагогической работы по образовательной области</w:t>
      </w:r>
      <w:r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5981"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«Безопасность»</w:t>
      </w:r>
    </w:p>
    <w:p w:rsidR="00615905" w:rsidRPr="00615905" w:rsidRDefault="00615905" w:rsidP="00615905">
      <w:pPr>
        <w:ind w:firstLine="709"/>
        <w:jc w:val="center"/>
        <w:rPr>
          <w:rStyle w:val="FontStyle66"/>
          <w:rFonts w:ascii="Times New Roman" w:hAnsi="Times New Roman" w:cs="Times New Roman"/>
          <w:sz w:val="28"/>
          <w:szCs w:val="28"/>
          <w:lang w:val="ru-RU"/>
        </w:rPr>
      </w:pPr>
    </w:p>
    <w:p w:rsidR="00615905" w:rsidRPr="00615905" w:rsidRDefault="00615905" w:rsidP="0061590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5905">
        <w:rPr>
          <w:rFonts w:ascii="Times New Roman" w:hAnsi="Times New Roman"/>
          <w:b/>
          <w:sz w:val="28"/>
          <w:szCs w:val="28"/>
          <w:lang w:val="ru-RU"/>
        </w:rPr>
        <w:t xml:space="preserve">Цели: формирование основ безопасности собственной жизнедеятельности и формирование предпосылок экологического сознания (безопасности окружающего мира) </w:t>
      </w:r>
      <w:r w:rsidRPr="00615905">
        <w:rPr>
          <w:rFonts w:ascii="Times New Roman" w:hAnsi="Times New Roman"/>
          <w:sz w:val="28"/>
          <w:szCs w:val="28"/>
          <w:lang w:val="ru-RU"/>
        </w:rPr>
        <w:t>через решение следующих задач:</w:t>
      </w:r>
    </w:p>
    <w:p w:rsidR="00615905" w:rsidRPr="00615905" w:rsidRDefault="00615905" w:rsidP="00615905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615905" w:rsidRPr="00615905" w:rsidRDefault="00615905" w:rsidP="00615905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приобщение к  правилам безопасного для человека и окружающего мира природы поведения;</w:t>
      </w:r>
    </w:p>
    <w:p w:rsidR="00615905" w:rsidRPr="00615905" w:rsidRDefault="00615905" w:rsidP="00615905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615905" w:rsidRDefault="00615905" w:rsidP="00615905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15905" w:rsidRPr="00615905" w:rsidRDefault="00615905" w:rsidP="00615905">
      <w:pPr>
        <w:ind w:left="72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5981" w:rsidRDefault="00D95981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615905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Формирование основ безопасности собственной жизнедеятельности</w:t>
      </w:r>
    </w:p>
    <w:p w:rsidR="00615905" w:rsidRP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умение соблюдать правила пребывания в детском саду.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Закреплять умение соблюдать правила участия в играх с природным материалом: беречь постройки, сделанные из песка другими</w:t>
      </w:r>
      <w:r w:rsidR="00615905" w:rsidRPr="00615905">
        <w:rPr>
          <w:rStyle w:val="FontStyle45"/>
          <w:sz w:val="28"/>
          <w:szCs w:val="28"/>
          <w:lang w:val="ru-RU"/>
        </w:rPr>
        <w:t xml:space="preserve"> детьми, не ки</w:t>
      </w:r>
      <w:r w:rsidRPr="00615905">
        <w:rPr>
          <w:rStyle w:val="FontStyle45"/>
          <w:sz w:val="28"/>
          <w:szCs w:val="28"/>
          <w:lang w:val="ru-RU"/>
        </w:rPr>
        <w:t>даться шишками, песком и другими твердыми материалами.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правила безопасного передвижения в помещении (спокой</w:t>
      </w:r>
      <w:r w:rsidRPr="00A41F1E">
        <w:rPr>
          <w:rStyle w:val="FontStyle45"/>
          <w:sz w:val="28"/>
          <w:szCs w:val="28"/>
          <w:lang w:val="ru-RU"/>
        </w:rPr>
        <w:softHyphen/>
        <w:t>но спускаться и подниматься по лестнице, держаться за перила; открывать и закрывать дверь, держась за дверную ручку).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Объяснить детям, что в случае необхо</w:t>
      </w:r>
      <w:r w:rsidR="00615905" w:rsidRPr="00615905">
        <w:rPr>
          <w:rStyle w:val="FontStyle45"/>
          <w:sz w:val="28"/>
          <w:szCs w:val="28"/>
          <w:lang w:val="ru-RU"/>
        </w:rPr>
        <w:t>димости взрослые звонят по теле</w:t>
      </w:r>
      <w:r w:rsidRPr="00615905">
        <w:rPr>
          <w:rStyle w:val="FontStyle45"/>
          <w:sz w:val="28"/>
          <w:szCs w:val="28"/>
          <w:lang w:val="ru-RU"/>
        </w:rPr>
        <w:t>фону «01» (при пожаре), «02» (вызов милиции), «03» («Скорая помощь»).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Рассказать детям, что в случае неосторожного обращения с огнем или электроприборами может произойти пожар.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Закреплять умение называть свою фамилию и имя; фамилию</w:t>
      </w:r>
      <w:r w:rsidR="00615905" w:rsidRPr="00615905">
        <w:rPr>
          <w:rStyle w:val="FontStyle45"/>
          <w:sz w:val="28"/>
          <w:szCs w:val="28"/>
          <w:lang w:val="ru-RU"/>
        </w:rPr>
        <w:t>, имя и от</w:t>
      </w:r>
      <w:r w:rsidRPr="00615905">
        <w:rPr>
          <w:rStyle w:val="FontStyle45"/>
          <w:sz w:val="28"/>
          <w:szCs w:val="28"/>
          <w:lang w:val="ru-RU"/>
        </w:rPr>
        <w:t>чество родителей, домашний адрес и телефон.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О правилах безопасности дорожного движения. </w:t>
      </w:r>
      <w:r w:rsidRPr="00A41F1E">
        <w:rPr>
          <w:rStyle w:val="FontStyle45"/>
          <w:sz w:val="28"/>
          <w:szCs w:val="28"/>
          <w:lang w:val="ru-RU"/>
        </w:rPr>
        <w:t>Закреплять знания детей о правилах дорожного движения и поведения на улице. Расширять знания о светофоре, который регулирует движение на дороге.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Познакомить детей с дорожными знаками: «Пешеходный переход», «Дети», «Остановка общественного транспорта», «Подземный пешеход</w:t>
      </w:r>
      <w:r w:rsidRPr="00A41F1E">
        <w:rPr>
          <w:rStyle w:val="FontStyle45"/>
          <w:sz w:val="28"/>
          <w:szCs w:val="28"/>
          <w:lang w:val="ru-RU"/>
        </w:rPr>
        <w:softHyphen/>
        <w:t>ный переход», «Пункт медицинской помощи».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lastRenderedPageBreak/>
        <w:t>Закреплять знания о специальном транспорте: «Скорая помощь» (едет по вызову к больным людям), пожарная машина (едет тушить пожар), «Милиция» (едет на помощь людям, попавшим в беду). Познакомить с действиями инспектора ГИБДД в различных ситуациях.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</w:t>
      </w:r>
      <w:r w:rsidRPr="00A41F1E">
        <w:rPr>
          <w:rStyle w:val="FontStyle45"/>
          <w:sz w:val="28"/>
          <w:szCs w:val="28"/>
          <w:lang w:val="ru-RU"/>
        </w:rPr>
        <w:softHyphen/>
        <w:t>но вести себя спокойно, держаться за руку взрослого.</w:t>
      </w:r>
    </w:p>
    <w:p w:rsidR="00D95981" w:rsidRPr="00615905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 xml:space="preserve">Объяснять детям, что кататься на велосипеде можно </w:t>
      </w:r>
      <w:r w:rsidR="00615905" w:rsidRPr="00615905">
        <w:rPr>
          <w:rStyle w:val="FontStyle45"/>
          <w:sz w:val="28"/>
          <w:szCs w:val="28"/>
          <w:lang w:val="ru-RU"/>
        </w:rPr>
        <w:t>только в присутст</w:t>
      </w:r>
      <w:r w:rsidRPr="00615905">
        <w:rPr>
          <w:rStyle w:val="FontStyle45"/>
          <w:sz w:val="28"/>
          <w:szCs w:val="28"/>
          <w:lang w:val="ru-RU"/>
        </w:rPr>
        <w:t>вии взрослых, не мешая окружающим.</w:t>
      </w:r>
    </w:p>
    <w:p w:rsid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Default="00D95981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Формирование предпосылок экологического сознания</w:t>
      </w:r>
    </w:p>
    <w:p w:rsidR="00615905" w:rsidRPr="00615905" w:rsidRDefault="00615905" w:rsidP="00D95981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формировать навыки культуры поведения в природе (не за</w:t>
      </w:r>
      <w:r w:rsidRPr="00A41F1E">
        <w:rPr>
          <w:rStyle w:val="FontStyle45"/>
          <w:sz w:val="28"/>
          <w:szCs w:val="28"/>
          <w:lang w:val="ru-RU"/>
        </w:rPr>
        <w:softHyphen/>
        <w:t>грязнять окружающую природу, бережно относиться к растениям и животным и т.д.). Расширять представления о способах правильного взаимодействовия с растениями и животными: рассматривать растения, не нанося им вред; рас</w:t>
      </w:r>
      <w:r w:rsidRPr="00A41F1E">
        <w:rPr>
          <w:rStyle w:val="FontStyle45"/>
          <w:sz w:val="28"/>
          <w:szCs w:val="28"/>
          <w:lang w:val="ru-RU"/>
        </w:rPr>
        <w:softHyphen/>
        <w:t>сматривать животных, не беспокоя их и не нанося им вред; кормить животных только вместе со взрослым; чужих животных не гладить; без разрешения взрос</w:t>
      </w:r>
      <w:r w:rsidRPr="00A41F1E">
        <w:rPr>
          <w:rStyle w:val="FontStyle45"/>
          <w:sz w:val="28"/>
          <w:szCs w:val="28"/>
          <w:lang w:val="ru-RU"/>
        </w:rPr>
        <w:softHyphen/>
        <w:t>лого не приносить в дом животных; не брать на руки бездомных животных.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Дать детям представления о том, что в природе все взаимосвязано (на</w:t>
      </w:r>
      <w:r w:rsidRPr="00A41F1E">
        <w:rPr>
          <w:rStyle w:val="FontStyle45"/>
          <w:sz w:val="28"/>
          <w:szCs w:val="28"/>
          <w:lang w:val="ru-RU"/>
        </w:rPr>
        <w:softHyphen/>
        <w:t>пример, одно и то же растение может быть ядовитым для человека и лекарс</w:t>
      </w:r>
      <w:r w:rsidRPr="00A41F1E">
        <w:rPr>
          <w:rStyle w:val="FontStyle45"/>
          <w:sz w:val="28"/>
          <w:szCs w:val="28"/>
          <w:lang w:val="ru-RU"/>
        </w:rPr>
        <w:softHyphen/>
        <w:t>твенным для животного; вредные для человека насекомые могут быть пи</w:t>
      </w:r>
      <w:r w:rsidRPr="00A41F1E">
        <w:rPr>
          <w:rStyle w:val="FontStyle45"/>
          <w:sz w:val="28"/>
          <w:szCs w:val="28"/>
          <w:lang w:val="ru-RU"/>
        </w:rPr>
        <w:softHyphen/>
        <w:t>щей для земноводных и т.д.).</w:t>
      </w:r>
    </w:p>
    <w:p w:rsidR="00D95981" w:rsidRPr="00A41F1E" w:rsidRDefault="00D95981" w:rsidP="00D95981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Объяснить детям, что рвать растения и есть их нельзя — они могут быть ядовитыми. Рассказать о сборе ягод и растений.</w:t>
      </w:r>
    </w:p>
    <w:p w:rsidR="00BE56A5" w:rsidRPr="00421DCE" w:rsidRDefault="00D95981" w:rsidP="00421DCE">
      <w:pPr>
        <w:ind w:firstLine="709"/>
        <w:jc w:val="both"/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умение одеваться по погоде. Объяснить детям, что от переохлаждения и перегрева человек может заболеть.</w:t>
      </w:r>
    </w:p>
    <w:p w:rsidR="00BE56A5" w:rsidRDefault="00BE56A5" w:rsidP="000452BD">
      <w:pPr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421DCE" w:rsidRDefault="00421DCE" w:rsidP="00BA47D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30"/>
          <w:lang w:val="ru-RU" w:bidi="ar-SA"/>
        </w:rPr>
      </w:pPr>
    </w:p>
    <w:p w:rsidR="00802106" w:rsidRDefault="00802106" w:rsidP="00BE56A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  <w:r>
        <w:rPr>
          <w:rFonts w:ascii="Times New Roman" w:hAnsi="Times New Roman"/>
          <w:b/>
          <w:bCs/>
          <w:sz w:val="28"/>
          <w:szCs w:val="30"/>
          <w:lang w:val="ru-RU" w:bidi="ar-SA"/>
        </w:rPr>
        <w:t>Планирование работы с детьми</w:t>
      </w:r>
    </w:p>
    <w:p w:rsidR="00421DCE" w:rsidRDefault="00421DCE" w:rsidP="00BE56A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  <w:r>
        <w:rPr>
          <w:rFonts w:ascii="Times New Roman" w:hAnsi="Times New Roman"/>
          <w:b/>
          <w:bCs/>
          <w:sz w:val="28"/>
          <w:szCs w:val="30"/>
          <w:lang w:val="ru-RU" w:bidi="ar-SA"/>
        </w:rPr>
        <w:t xml:space="preserve">Формирование основ безопасности собственной </w:t>
      </w:r>
      <w:r w:rsidR="00C13747">
        <w:rPr>
          <w:rFonts w:ascii="Times New Roman" w:hAnsi="Times New Roman"/>
          <w:b/>
          <w:bCs/>
          <w:sz w:val="28"/>
          <w:szCs w:val="30"/>
          <w:lang w:val="ru-RU" w:bidi="ar-SA"/>
        </w:rPr>
        <w:t>жизнедеятельности</w:t>
      </w:r>
    </w:p>
    <w:p w:rsidR="00802106" w:rsidRDefault="00802106" w:rsidP="00BE56A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985"/>
        <w:gridCol w:w="2976"/>
        <w:gridCol w:w="4111"/>
      </w:tblGrid>
      <w:tr w:rsidR="003E7EE7" w:rsidTr="00421DCE">
        <w:tc>
          <w:tcPr>
            <w:tcW w:w="1985" w:type="dxa"/>
          </w:tcPr>
          <w:p w:rsidR="003E7EE7" w:rsidRPr="00C64286" w:rsidRDefault="003E7EE7" w:rsidP="00CE6D79">
            <w:pPr>
              <w:ind w:firstLine="0"/>
              <w:jc w:val="center"/>
              <w:rPr>
                <w:sz w:val="28"/>
                <w:szCs w:val="28"/>
              </w:rPr>
            </w:pPr>
            <w:r w:rsidRPr="00C6428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Тем</w:t>
            </w:r>
            <w:r w:rsidR="00421DCE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6" w:type="dxa"/>
          </w:tcPr>
          <w:p w:rsidR="003E7EE7" w:rsidRPr="00C64286" w:rsidRDefault="003E7EE7" w:rsidP="00CE6D79">
            <w:pPr>
              <w:ind w:firstLine="0"/>
              <w:jc w:val="center"/>
              <w:rPr>
                <w:sz w:val="28"/>
                <w:szCs w:val="28"/>
              </w:rPr>
            </w:pPr>
            <w:r w:rsidRPr="00C6428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</w:tcPr>
          <w:p w:rsidR="003E7EE7" w:rsidRPr="00C64286" w:rsidRDefault="003E7EE7" w:rsidP="00CE6D79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C64286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C64286" w:rsidP="003E7EE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Сентябрь 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Лето прибавило нам здоровья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фотографий о летнем отдыхе.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вы отдыхали летом», «Как лето помогает нам быть здоровыми».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«Картинки о лете»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Правила безопасного перехода через дорогу, правила езды на велосипеде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к светофору, пешеходному переходу. Рассматривание иллюстраций.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мы переходим через улицу», «Мой друг- велосипед».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Г. Георгиев «Светофор», Н. Кончаловская «Самокат», Л. Новогрудский «Движется - не движется», С. Михалков «Дядя Степа - милиционер», Я. Пишумов «Самый лучший переход»,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В. Суслов «Его сигнал - для всех закон», О. Тарутин «Для чего нам светофор», загадки о правилах дорожного движения. Дидактические игры: «Правила движения», «Если ты переходишь через улицу», «Можно - нельзя, правильно - неправильно», «Светофор», «Что я вижу в городе». Сюжетно-ролевая игра «Транспорт».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«Мы - пешеходы», «Я люблю кататься на велосипеде»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 группе должен быть порядок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Осмотр групповой комнаты.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«Почему в группе должен быть порядок». Дидактические игры: «Что где лежит», «Каждой вещи - свое место»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Правила поведения с незнакомыми людьми</w:t>
            </w:r>
          </w:p>
        </w:tc>
        <w:tc>
          <w:tcPr>
            <w:tcW w:w="4111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«Свои и чужие»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C64286" w:rsidP="00C642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Октябрь 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Кто заботится о нашем здоровье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CE6D7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 в медицинский кабинет детского </w:t>
            </w: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сада. Опытно-исследовательская деятельность: измерение своего роста.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«Что мы видели в медицинском кабинете»,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«Как работают врачи», «Если кто-то заболел». Сюжетно-ролевые игры: «Поликлиника», «Больница»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Городской наземный пассажирский транспорт: внешний вид, труд людей, безопасность движения, правила поведения на улице и в транспорте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по улице.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«На чем люди ездят», «Машины на нашей улице», «Как вести себя в транспорте».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Б. Житков «Как в Москве на улице», Б. Заходер «Шофер», М. Ильин, Е. Сегал «Машины на нашей улице»,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С. Михалков «Скверная история», «Моя улица», Н. Носов «Милиционер», Я. Пишумов «Дорожная азбука». Дидактические игры: «Угадай вид транспорта по описанию», «Кто чем управляет».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«Транспорт».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«Разные машины едут по улице»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Играем дружно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«Если тебе нужна игрушка товарища», «Хорошо ли драться?»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 в транспорте</w:t>
            </w:r>
          </w:p>
        </w:tc>
        <w:tc>
          <w:tcPr>
            <w:tcW w:w="4111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«Мы едем в автобусе с незнакомыми людьми». Обыгрывание и обсуждение ситуаций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C64286" w:rsidP="00C642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Ноябрь 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Чистота и здоровье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«Чтобы быть здоровым, надо быть чистым».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Барто «Девочка чумазая», Г. Горн «Энциклопедия здоровья в сказках и рассказах для самых маленьких»,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В. Маяковский «Что такое хорошо и что такое плохо»,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К. Чуковский «Мойдодыр».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«Туалетные принадлежности»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Кто управляет движением на улице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«На чем люди ездят»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Опасности вокруг нас: дома и в детском саду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опасных предметов и ситуа</w:t>
            </w: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«Опасно - безопасно».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Дидактическая игра «Правильно ли это?»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Опасность контактов с незнакомыми взрос</w:t>
            </w: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лыми, к кому можно обратиться за помощью при опасности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«Кто нас защищает».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Михалков «Дядя Степа - милиционер». Обыгрывание и обсуждение ситуаций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C64286" w:rsidP="00C642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Декабрь 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Физкультура и здоровье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и фотографий.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«Почему полезно заниматься физкультурой». Тренинг «Обучение самомассажу»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Дорожные знаки - помощники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по улице.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«Зачем нужны дорожные знаки».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О. Бедарев «Азбука безопасности», В. Семернин «Запрещается - разрешается», загадки о дорожных знаках. Дидактические игры: «Покажи такой же знак», «Составь такой же знак», «Найди по описанию».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«Транспорт».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«Рисуем дорожные знаки»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Елочные огоньки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правильно украшать елку», «Елочные гирлянды - красиво, но небезопасно».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«Новогодняя красавица»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Несоответствие приятной внешности и добрых намерений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«Красивый или хороший».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Ш. Перро «Золушка», А. Пушкин «Сказка о мертвой царевне и семи богатырях»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C64286" w:rsidP="00C642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Январь 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Забота о здоровье: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стать Неболейкой».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Анпилов «Зубки заболели», С. Михалков «Про мимозу».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«Поликлиника», «Аптека». Продуктивная деятельность: изготовление атрибутов для игры «Аптека»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Мы едем в метро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«Самый быстрый городской транспорт», «Лесенка- чудесенка», «В ожидании поезда»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Бытовые приборы - помощники человека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 и иллюстраций.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работают домашние помощники». Чтение: загадки.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Дидактическая игра «Угадай электрический прибор». Сюжетно-ролевая игра «Семья»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Сопротивление агрессии со стороны незнакомых взрослых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о поведении при агрессии со стороны незнакомых взрослых.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Тренинг «Помогите!»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C64286" w:rsidP="00C642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Февраль 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Изучаем свой организм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альбома «Безопасность».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работает мой организм».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Г. Горн «Энциклопедия здоровья в сказках и рассказах для самых маленьких», С. Прокофьева и др. «Румяные щеки».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«Поликлиника»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Поведение в транспорте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«Мы едем в автобусе». Обыгрывание и обсуждение ситуаций</w:t>
            </w:r>
          </w:p>
        </w:tc>
      </w:tr>
      <w:tr w:rsidR="003E7EE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Пожарная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деятельность: тонет - плавает - горит.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работают пожарные», «Знай и соблюдай правила».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Практикум: эвакуация при опасности возникновения пожара. Чтение: С. Маршак «Кошкин дом», К. Чуковский «Путаница». Дидактические игры: «Опасные предметы»,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«Горит - не горит», «С чем нельзя играть».</w:t>
            </w:r>
          </w:p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«Пожарная машина»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C64286" w:rsidRDefault="003E7EE7" w:rsidP="00C64286">
            <w:pPr>
              <w:ind w:firstLine="0"/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</w:tc>
        <w:tc>
          <w:tcPr>
            <w:tcW w:w="4111" w:type="dxa"/>
          </w:tcPr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«Кто стучится в дверь мою».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ситуаций.</w:t>
            </w:r>
          </w:p>
          <w:p w:rsidR="003E7EE7" w:rsidRPr="000435CD" w:rsidRDefault="003E7EE7" w:rsidP="00C64286">
            <w:pPr>
              <w:ind w:firstLine="0"/>
              <w:rPr>
                <w:lang w:val="ru-RU"/>
              </w:rPr>
            </w:pPr>
            <w:r w:rsidRPr="00C64286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Е. Тамбовцева-Широкова «Кто твой друг и кто твой враг?»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C64286" w:rsidP="00C6428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Март 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Витамины и здоровье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овощей и фруктов, составление описательных рассказов, загадок.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«Где живут витамины».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«Угадай на вкус», «Где какой витамин». Продуктивная деятельность: «Овощи и фрукты - полезные продукты»; посадка лука на перо и корней петрушки на зелень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2976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Поведение на остановках общественного 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Беседа «На остановке ждем автобус, не шалим и не сорим». 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«Транспорт».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изготовление атрибутов для игры в автобус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Контакты с незнакомыми животными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альбома «Безопасность».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«Опасные незнакомые животные». Продуктивная деятельность «Мое любимое домашнее животное»</w:t>
            </w:r>
          </w:p>
        </w:tc>
      </w:tr>
      <w:tr w:rsidR="003E7EE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Ситуация «Опасное предложение»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о предложениях незнакомых людей (пойти в зоопарк, кафе и т.д.).</w:t>
            </w:r>
          </w:p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3E7EE7" w:rsidP="003E7EE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 xml:space="preserve">Апрель </w:t>
            </w:r>
          </w:p>
        </w:tc>
      </w:tr>
      <w:tr w:rsidR="003E7EE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Правила оказания первой помощи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Показ приемов оказания первой помощи при ушибах и порезах. Беседа «Чтобы не было беды».</w:t>
            </w:r>
          </w:p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«Травмпункт»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Запрещающие дорожные знаки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дорожных знаков.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«Какие бывают знаки», «Этот разрешает, а этот запрещает».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 на макетах. Дидактические игры: «Назови знак», «Разложи знаки»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Лекарства и витамины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вести себя во время болезни», «Для чего нужны лекарства и витамины».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«Аптека», «Поликлиника». Продуктивная деятельность: изготовление атрибутов для сюжетно-ролевых игр</w:t>
            </w:r>
          </w:p>
        </w:tc>
      </w:tr>
      <w:tr w:rsidR="003E7EE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Гуляю один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поведении ребенка при 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контакте с незнакомыми взрослыми.</w:t>
            </w:r>
          </w:p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3E7EE7" w:rsidP="003E7EE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lastRenderedPageBreak/>
              <w:t xml:space="preserve">Май </w:t>
            </w:r>
          </w:p>
        </w:tc>
      </w:tr>
      <w:tr w:rsidR="003E7EE7" w:rsidRPr="00C137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Здоровье - главное богатство</w:t>
            </w:r>
          </w:p>
        </w:tc>
        <w:tc>
          <w:tcPr>
            <w:tcW w:w="4111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стать здоровым», «Как нам делали прививки». Чтение: Г. Горн «Энциклопедия здоровья в сказках и рассказах для самых маленьких», С. Михалков «Про девочку Юлю, которая плохо кушала», С. Прокофьева и др. «Румяные щеки».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Дидактическая игра «Что полезно для здоровья»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Культура пешехода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«Мы - пешеходы», «Важные правила для пешехода».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ситуаций. Сюжетно-ролевая игра «Транспорт».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«Мы по улице идем», «Пешеходный переход»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Ядовитые растения и грибы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«Какие бывают грибы», «Опасные растения». Чтение: загадки о грибах.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«Собери грибы в корзинку»,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«Какие растения взять для букета».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«Нарисуем, чтобы запомнить и не трогать»</w:t>
            </w:r>
          </w:p>
        </w:tc>
      </w:tr>
      <w:tr w:rsidR="003E7EE7" w:rsidRPr="00CF3D8D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Ситуация «Мальчик, хочешь покататься на автомобиле?»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3E7EE7" w:rsidRPr="00CF3D8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«Умей сказать</w:t>
            </w:r>
            <w:r w:rsidR="00CF3D8D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». Обыгрывание и обсуждение ситуаций</w:t>
            </w:r>
          </w:p>
        </w:tc>
      </w:tr>
      <w:tr w:rsidR="003E7EE7" w:rsidTr="00CE6D79">
        <w:tc>
          <w:tcPr>
            <w:tcW w:w="9072" w:type="dxa"/>
            <w:gridSpan w:val="3"/>
          </w:tcPr>
          <w:p w:rsidR="003E7EE7" w:rsidRDefault="003E7EE7" w:rsidP="003E7EE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30"/>
                <w:lang w:val="ru-RU" w:bidi="ar-SA"/>
              </w:rPr>
            </w:pPr>
            <w:r>
              <w:rPr>
                <w:b/>
                <w:bCs/>
                <w:sz w:val="28"/>
                <w:szCs w:val="30"/>
                <w:lang w:val="ru-RU" w:bidi="ar-SA"/>
              </w:rPr>
              <w:t>Июнь-Август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976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В здоровом теле - здоровый дух: обобщение знаний об 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охране и укрепле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нии своего здоровья, формирование потреб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ности в здоровом образе жизни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Беседы: «Что помогает быть здоровым», «Наш организм», «Витамины и здоровье», «Наша 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на улице и дома», «Физкультура и здоровье», «Мы - пешеходы». Дидактические игры по закреплению знания правил дорожного движения.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«Транспорт», «Поликлиника», «Семья».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«Мы занимаемся зарядкой», «Машины на нашей улице», «Опасные предметы»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2976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Закрепление знания правил дорожного движения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«Азбука безопасности», «Как по улице шагать». Дидактические игры по желанию детей</w:t>
            </w:r>
          </w:p>
        </w:tc>
      </w:tr>
      <w:tr w:rsidR="003E7EE7" w:rsidRPr="0002794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2976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Опасности</w:t>
            </w:r>
          </w:p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 их предупреждение</w:t>
            </w:r>
          </w:p>
        </w:tc>
        <w:tc>
          <w:tcPr>
            <w:tcW w:w="4111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альбома «Безопасность».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«В мире опасных предметов», «Опасная неосторож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ность», «Животные и растения - друзья и враги». Дидактические игры на закрепление правил безопасности в быту и при пожаре.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«Пожарные на учениях», «Аптека лекарственных растений», «Магазин электробытовых прибо</w:t>
            </w: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ров».</w:t>
            </w:r>
          </w:p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«Правила безопасности для малышей»</w:t>
            </w:r>
          </w:p>
        </w:tc>
      </w:tr>
      <w:tr w:rsidR="003E7EE7" w:rsidTr="00421DCE">
        <w:tc>
          <w:tcPr>
            <w:tcW w:w="1985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«Ребенок и другие люди»</w:t>
            </w:r>
          </w:p>
        </w:tc>
        <w:tc>
          <w:tcPr>
            <w:tcW w:w="2976" w:type="dxa"/>
          </w:tcPr>
          <w:p w:rsidR="003E7EE7" w:rsidRPr="000435CD" w:rsidRDefault="003E7EE7" w:rsidP="003E7EE7">
            <w:pPr>
              <w:ind w:firstLine="0"/>
              <w:rPr>
                <w:lang w:val="ru-RU"/>
              </w:rPr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Я и другие люди - закрепление знания правил поведения с незнакомыми людьми</w:t>
            </w:r>
          </w:p>
        </w:tc>
        <w:tc>
          <w:tcPr>
            <w:tcW w:w="4111" w:type="dxa"/>
          </w:tcPr>
          <w:p w:rsidR="003E7EE7" w:rsidRPr="003E7EE7" w:rsidRDefault="003E7EE7" w:rsidP="003E7EE7">
            <w:pPr>
              <w:ind w:firstLine="0"/>
            </w:pPr>
            <w:r w:rsidRPr="003E7EE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«Один дома», «Гуляю один». Обыгрывание и обсуждение ситуаций</w:t>
            </w:r>
          </w:p>
        </w:tc>
      </w:tr>
    </w:tbl>
    <w:p w:rsidR="00802106" w:rsidRDefault="00802106" w:rsidP="003E7EE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30"/>
          <w:lang w:val="ru-RU" w:bidi="ar-SA"/>
        </w:rPr>
      </w:pPr>
    </w:p>
    <w:p w:rsidR="00BE56A5" w:rsidRDefault="00BE56A5" w:rsidP="000452BD">
      <w:pPr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CA697B" w:rsidRDefault="00CA697B" w:rsidP="000452BD">
      <w:pPr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CA697B" w:rsidRDefault="00CA697B" w:rsidP="000452BD">
      <w:pPr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0452BD" w:rsidRPr="00615905" w:rsidRDefault="00BA47DC" w:rsidP="00E348E9">
      <w:pPr>
        <w:numPr>
          <w:ilvl w:val="1"/>
          <w:numId w:val="29"/>
        </w:numPr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lastRenderedPageBreak/>
        <w:t>Содержание психолого-педагогической работы по образовательной области</w:t>
      </w:r>
      <w:r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2BD" w:rsidRPr="00615905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«Познание»</w:t>
      </w:r>
    </w:p>
    <w:p w:rsidR="000452BD" w:rsidRDefault="000452BD" w:rsidP="000452BD">
      <w:pPr>
        <w:jc w:val="center"/>
        <w:rPr>
          <w:rStyle w:val="FontStyle65"/>
          <w:rFonts w:ascii="Times New Roman" w:hAnsi="Times New Roman" w:cs="Times New Roman"/>
          <w:sz w:val="32"/>
          <w:szCs w:val="28"/>
          <w:lang w:val="ru-RU"/>
        </w:rPr>
      </w:pPr>
    </w:p>
    <w:p w:rsidR="00615905" w:rsidRPr="00615905" w:rsidRDefault="00615905" w:rsidP="006159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b/>
          <w:sz w:val="28"/>
          <w:szCs w:val="28"/>
          <w:lang w:val="ru-RU"/>
        </w:rPr>
        <w:t>Цели: развитие у детей познавательных интересов, интеллектуальное развитие детей</w:t>
      </w:r>
      <w:r w:rsidRPr="00615905">
        <w:rPr>
          <w:rFonts w:ascii="Times New Roman" w:hAnsi="Times New Roman"/>
          <w:sz w:val="28"/>
          <w:szCs w:val="28"/>
          <w:lang w:val="ru-RU"/>
        </w:rPr>
        <w:t xml:space="preserve"> через решение следующих задач:</w:t>
      </w:r>
    </w:p>
    <w:p w:rsidR="00615905" w:rsidRPr="00615905" w:rsidRDefault="00615905" w:rsidP="00615905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сенсорное развитие;</w:t>
      </w:r>
    </w:p>
    <w:p w:rsidR="00615905" w:rsidRPr="00615905" w:rsidRDefault="00615905" w:rsidP="00615905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развитие познавательно-исследовательской и продуктивной (конструктивной) деятельности;</w:t>
      </w:r>
    </w:p>
    <w:p w:rsidR="00615905" w:rsidRPr="00615905" w:rsidRDefault="00615905" w:rsidP="00615905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формирование элементарных математических представлений;</w:t>
      </w:r>
    </w:p>
    <w:p w:rsidR="00615905" w:rsidRPr="00615905" w:rsidRDefault="00615905" w:rsidP="00615905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5905">
        <w:rPr>
          <w:rFonts w:ascii="Times New Roman" w:hAnsi="Times New Roman"/>
          <w:sz w:val="28"/>
          <w:szCs w:val="28"/>
          <w:lang w:val="ru-RU"/>
        </w:rPr>
        <w:t>формирование целостной картины мира, расширение кругозора детей.</w:t>
      </w:r>
    </w:p>
    <w:p w:rsidR="00615905" w:rsidRDefault="00615905" w:rsidP="000452BD">
      <w:pPr>
        <w:jc w:val="center"/>
        <w:rPr>
          <w:rStyle w:val="FontStyle65"/>
          <w:rFonts w:ascii="Times New Roman" w:hAnsi="Times New Roman" w:cs="Times New Roman"/>
          <w:sz w:val="32"/>
          <w:szCs w:val="28"/>
          <w:lang w:val="ru-RU"/>
        </w:rPr>
      </w:pPr>
    </w:p>
    <w:p w:rsidR="00615905" w:rsidRDefault="00615905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Сенсорное развитие</w:t>
      </w:r>
    </w:p>
    <w:p w:rsidR="00615905" w:rsidRPr="00615905" w:rsidRDefault="00615905" w:rsidP="0061590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615905" w:rsidRPr="00615905" w:rsidRDefault="00615905" w:rsidP="0061590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Развивать восприятие, умение выделять разнообразные свойства и отно</w:t>
      </w:r>
      <w:r w:rsidRPr="00615905">
        <w:rPr>
          <w:rStyle w:val="FontStyle45"/>
          <w:sz w:val="28"/>
          <w:szCs w:val="28"/>
          <w:lang w:val="ru-RU"/>
        </w:rPr>
        <w:softHyphen/>
        <w:t>шения предметов (цвет, форма, величина, расположение в пространстве и т.п.), включая разные органы чувств: зрение, слух, осязание, обоняние, вкус.</w:t>
      </w:r>
    </w:p>
    <w:p w:rsidR="00615905" w:rsidRPr="00A41F1E" w:rsidRDefault="00615905" w:rsidP="0061590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</w:t>
      </w:r>
    </w:p>
    <w:p w:rsidR="00615905" w:rsidRPr="00A41F1E" w:rsidRDefault="00615905" w:rsidP="0061590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Продолжать знакомить с цветами спектра: красный, оранжевый, желтый, зеленый, голубой, синий, фиолето</w:t>
      </w:r>
      <w:r>
        <w:rPr>
          <w:rStyle w:val="FontStyle45"/>
          <w:sz w:val="28"/>
          <w:szCs w:val="28"/>
          <w:lang w:val="ru-RU"/>
        </w:rPr>
        <w:t>вый (хроматические) и белый, се</w:t>
      </w:r>
      <w:r w:rsidRPr="00615905">
        <w:rPr>
          <w:rStyle w:val="FontStyle45"/>
          <w:sz w:val="28"/>
          <w:szCs w:val="28"/>
          <w:lang w:val="ru-RU"/>
        </w:rPr>
        <w:t xml:space="preserve">рый и черный (ахроматические). Продолжать формировать умение различать цвета по светлоте и насыщенности, правильно называть их (светло-зеленый, светло-розовый). </w:t>
      </w:r>
      <w:r w:rsidRPr="00A41F1E">
        <w:rPr>
          <w:rStyle w:val="FontStyle45"/>
          <w:sz w:val="28"/>
          <w:szCs w:val="28"/>
          <w:lang w:val="ru-RU"/>
        </w:rPr>
        <w:t>Показать детям особенности расположения цветовых тонов в спектре. Развивать умение группировать объекты по нескольким признакам.</w:t>
      </w:r>
    </w:p>
    <w:p w:rsidR="00615905" w:rsidRPr="00A41F1E" w:rsidRDefault="00615905" w:rsidP="0061590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615905" w:rsidRPr="00BA47DC" w:rsidRDefault="00615905" w:rsidP="00BA47DC">
      <w:pPr>
        <w:ind w:firstLine="709"/>
        <w:jc w:val="both"/>
        <w:rPr>
          <w:rStyle w:val="FontStyle6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615905">
        <w:rPr>
          <w:rStyle w:val="FontStyle45"/>
          <w:sz w:val="28"/>
          <w:szCs w:val="28"/>
          <w:lang w:val="ru-RU"/>
        </w:rPr>
        <w:t>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027947" w:rsidRDefault="00027947" w:rsidP="00CF3D8D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CF3D8D" w:rsidRPr="0095613B" w:rsidRDefault="00CF3D8D" w:rsidP="00CF3D8D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95613B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Формирование целостной картины мира, расширение кругозора</w:t>
      </w:r>
    </w:p>
    <w:p w:rsidR="00CF3D8D" w:rsidRDefault="00CF3D8D" w:rsidP="00CF3D8D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</w:p>
    <w:p w:rsidR="00CF3D8D" w:rsidRPr="00A41F1E" w:rsidRDefault="00CF3D8D" w:rsidP="00CF3D8D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Предметное и социальное окружение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</w:p>
    <w:p w:rsidR="00CF3D8D" w:rsidRPr="0095613B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8B1D7A">
        <w:rPr>
          <w:rStyle w:val="FontStyle45"/>
          <w:sz w:val="28"/>
          <w:szCs w:val="28"/>
          <w:lang w:val="ru-RU"/>
        </w:rPr>
        <w:t xml:space="preserve">Развивать умение определять материалы, из которых изготовлены предметы. 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 </w:t>
      </w:r>
      <w:r w:rsidRPr="0095613B">
        <w:rPr>
          <w:rStyle w:val="FontStyle45"/>
          <w:sz w:val="28"/>
          <w:szCs w:val="28"/>
          <w:lang w:val="ru-RU"/>
        </w:rPr>
        <w:t xml:space="preserve">Рассказывать о том, что любая вещь создана </w:t>
      </w:r>
      <w:r w:rsidRPr="0095613B">
        <w:rPr>
          <w:rStyle w:val="FontStyle45"/>
          <w:sz w:val="28"/>
          <w:szCs w:val="28"/>
          <w:lang w:val="ru-RU"/>
        </w:rPr>
        <w:lastRenderedPageBreak/>
        <w:t>трудом многих людей («Откуда «пришел» стол?», «Как получилась книжка?» и т. п.)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Расширять представления детей о профессиях.</w:t>
      </w:r>
    </w:p>
    <w:p w:rsidR="00CF3D8D" w:rsidRPr="008B1D7A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8B1D7A">
        <w:rPr>
          <w:rStyle w:val="FontStyle45"/>
          <w:sz w:val="28"/>
          <w:szCs w:val="28"/>
          <w:lang w:val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Через проектную деятельность, экскурсии, игры, оформления группо</w:t>
      </w:r>
      <w:r w:rsidRPr="00A41F1E">
        <w:rPr>
          <w:rStyle w:val="FontStyle45"/>
          <w:sz w:val="28"/>
          <w:szCs w:val="28"/>
          <w:lang w:val="ru-RU"/>
        </w:rPr>
        <w:softHyphen/>
        <w:t>вого и садовского помещения, организацию развивающей среды продол</w:t>
      </w:r>
      <w:r w:rsidRPr="00A41F1E">
        <w:rPr>
          <w:rStyle w:val="FontStyle45"/>
          <w:sz w:val="28"/>
          <w:szCs w:val="28"/>
          <w:lang w:val="ru-RU"/>
        </w:rPr>
        <w:softHyphen/>
        <w:t>жать знакомство с культурными явлениями (цирк, библиотека, му</w:t>
      </w:r>
      <w:r w:rsidRPr="00A41F1E">
        <w:rPr>
          <w:rStyle w:val="FontStyle45"/>
          <w:sz w:val="28"/>
          <w:szCs w:val="28"/>
          <w:lang w:val="ru-RU"/>
        </w:rPr>
        <w:softHyphen/>
        <w:t xml:space="preserve">зей и ДР-), их атрибутами, значением в жизни общества, связанными </w:t>
      </w:r>
      <w:r w:rsidRPr="00A41F1E">
        <w:rPr>
          <w:rStyle w:val="FontStyle45"/>
          <w:sz w:val="28"/>
          <w:szCs w:val="28"/>
          <w:vertAlign w:val="subscript"/>
          <w:lang w:val="ru-RU"/>
        </w:rPr>
        <w:t>с</w:t>
      </w:r>
      <w:r w:rsidRPr="00A41F1E">
        <w:rPr>
          <w:rStyle w:val="FontStyle45"/>
          <w:sz w:val="28"/>
          <w:szCs w:val="28"/>
          <w:lang w:val="ru-RU"/>
        </w:rPr>
        <w:t xml:space="preserve"> ними профессиями, правилами поведения.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CF3D8D" w:rsidRPr="009A0F44" w:rsidRDefault="00CF3D8D" w:rsidP="00CF3D8D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</w:t>
      </w:r>
      <w:r w:rsidRPr="009A0F44">
        <w:rPr>
          <w:rStyle w:val="FontStyle45"/>
          <w:sz w:val="28"/>
          <w:szCs w:val="28"/>
          <w:lang w:val="ru-RU"/>
        </w:rPr>
        <w:softHyphen/>
        <w:t>дов мира), реконструкцию образа жизни людей разных времен (одежда, утварь, традиции и др.).</w:t>
      </w:r>
    </w:p>
    <w:p w:rsidR="00CF3D8D" w:rsidRPr="009A0F44" w:rsidRDefault="00CF3D8D" w:rsidP="00CF3D8D">
      <w:pPr>
        <w:ind w:firstLine="709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Ознакомление с природой</w:t>
      </w:r>
    </w:p>
    <w:p w:rsidR="00CF3D8D" w:rsidRPr="0095613B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t xml:space="preserve">Расширять и уточнять представления детей о природе. </w:t>
      </w:r>
      <w:r>
        <w:rPr>
          <w:rStyle w:val="FontStyle45"/>
          <w:sz w:val="28"/>
          <w:szCs w:val="28"/>
          <w:lang w:val="ru-RU"/>
        </w:rPr>
        <w:t>Закреплять уме</w:t>
      </w:r>
      <w:r w:rsidRPr="0095613B">
        <w:rPr>
          <w:rStyle w:val="FontStyle45"/>
          <w:sz w:val="28"/>
          <w:szCs w:val="28"/>
          <w:lang w:val="ru-RU"/>
        </w:rPr>
        <w:t>ние наблюдать.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95613B">
        <w:rPr>
          <w:rStyle w:val="FontStyle45"/>
          <w:sz w:val="28"/>
          <w:szCs w:val="28"/>
          <w:lang w:val="ru-RU"/>
        </w:rPr>
        <w:t xml:space="preserve">Закреплять представления о растениях ближайшего окружения: деревьях, кустарниках и травянистых растениях. </w:t>
      </w:r>
      <w:r w:rsidRPr="00A41F1E">
        <w:rPr>
          <w:rStyle w:val="FontStyle45"/>
          <w:sz w:val="28"/>
          <w:szCs w:val="28"/>
          <w:lang w:val="ru-RU"/>
        </w:rPr>
        <w:t>Познакомить с понятиями «лес», «луг» и «сад».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знакомить с комнатными растениями.</w:t>
      </w:r>
    </w:p>
    <w:p w:rsidR="00CF3D8D" w:rsidRPr="00366DAB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 xml:space="preserve">Закреплять умение ухаживать за растениями. </w:t>
      </w:r>
      <w:r w:rsidRPr="00366DAB">
        <w:rPr>
          <w:rStyle w:val="FontStyle45"/>
          <w:sz w:val="28"/>
          <w:szCs w:val="28"/>
          <w:lang w:val="ru-RU"/>
        </w:rPr>
        <w:t>Рассказать детям о способах вегетативного размножения растений.</w:t>
      </w:r>
    </w:p>
    <w:p w:rsidR="00CF3D8D" w:rsidRPr="00366DAB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366DAB">
        <w:rPr>
          <w:rStyle w:val="FontStyle45"/>
          <w:sz w:val="28"/>
          <w:szCs w:val="28"/>
          <w:lang w:val="ru-RU"/>
        </w:rPr>
        <w:t>Расширять представления о домашних животных, их повадках, зависимости от человека.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умение ухаживать за обитателями уголка природы.</w:t>
      </w:r>
    </w:p>
    <w:p w:rsidR="00CF3D8D" w:rsidRPr="008B1D7A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8B1D7A">
        <w:rPr>
          <w:rStyle w:val="FontStyle45"/>
          <w:sz w:val="28"/>
          <w:szCs w:val="28"/>
          <w:lang w:val="ru-RU"/>
        </w:rPr>
        <w:t>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Познакомить с представителями класса пресмыкающихся (ящерица, черепаха) и насекомых (пчела, комар, муха).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представления о чередовании времен года, частей суток и их некоторых характеристиках.</w:t>
      </w:r>
    </w:p>
    <w:p w:rsidR="00CF3D8D" w:rsidRPr="00366DAB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366DAB">
        <w:rPr>
          <w:rStyle w:val="FontStyle45"/>
          <w:sz w:val="28"/>
          <w:szCs w:val="28"/>
          <w:lang w:val="ru-RU"/>
        </w:rPr>
        <w:t>Знакомить с многообразием родной природы; с растениями и животными различных климатических зон.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Показать, как человек в своей жизни использует воду, песок, глину, кам</w:t>
      </w:r>
      <w:r w:rsidRPr="00A41F1E">
        <w:rPr>
          <w:rStyle w:val="FontStyle45"/>
          <w:sz w:val="28"/>
          <w:szCs w:val="28"/>
          <w:lang w:val="ru-RU"/>
        </w:rPr>
        <w:softHyphen/>
        <w:t>ни. Формировать представления о том, что человек — часть природы и что он должен беречь, охранять и защищать ее.</w:t>
      </w:r>
    </w:p>
    <w:p w:rsidR="00CF3D8D" w:rsidRPr="0095613B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95613B">
        <w:rPr>
          <w:rStyle w:val="FontStyle45"/>
          <w:sz w:val="28"/>
          <w:szCs w:val="28"/>
          <w:lang w:val="ru-RU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lastRenderedPageBreak/>
        <w:t>Показать детям взаимодействие живой и неживой природы.</w:t>
      </w:r>
    </w:p>
    <w:p w:rsidR="00CF3D8D" w:rsidRPr="0095613B" w:rsidRDefault="00CF3D8D" w:rsidP="00CF3D8D">
      <w:pPr>
        <w:ind w:firstLine="709"/>
        <w:jc w:val="both"/>
        <w:rPr>
          <w:rStyle w:val="FontStyle71"/>
          <w:i w:val="0"/>
          <w:iCs w:val="0"/>
          <w:sz w:val="28"/>
          <w:szCs w:val="28"/>
          <w:lang w:val="ru-RU"/>
        </w:rPr>
      </w:pPr>
      <w:r w:rsidRPr="0095613B">
        <w:rPr>
          <w:rStyle w:val="FontStyle45"/>
          <w:sz w:val="28"/>
          <w:szCs w:val="28"/>
          <w:lang w:val="ru-RU"/>
        </w:rPr>
        <w:t>Рассказывать о значении солнца и воздуха в жизни человека, животных и растений.</w:t>
      </w:r>
    </w:p>
    <w:p w:rsidR="00CF3D8D" w:rsidRPr="00A41F1E" w:rsidRDefault="00CF3D8D" w:rsidP="00CF3D8D">
      <w:pPr>
        <w:ind w:firstLine="709"/>
        <w:jc w:val="both"/>
        <w:rPr>
          <w:rStyle w:val="FontStyle71"/>
          <w:sz w:val="28"/>
          <w:szCs w:val="28"/>
          <w:lang w:val="ru-RU"/>
        </w:rPr>
      </w:pPr>
      <w:r w:rsidRPr="00A41F1E">
        <w:rPr>
          <w:rStyle w:val="FontStyle71"/>
          <w:sz w:val="28"/>
          <w:szCs w:val="28"/>
          <w:lang w:val="ru-RU"/>
        </w:rPr>
        <w:t>Сезонные наблюдения</w:t>
      </w:r>
    </w:p>
    <w:p w:rsidR="00CF3D8D" w:rsidRPr="008B1D7A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Осень. </w:t>
      </w:r>
      <w:r w:rsidRPr="008B1D7A">
        <w:rPr>
          <w:rStyle w:val="FontStyle45"/>
          <w:sz w:val="28"/>
          <w:szCs w:val="28"/>
          <w:lang w:val="ru-RU"/>
        </w:rPr>
        <w:t>Закреплять представления детей о том, как похолодание и сокращение продолжительности дня изменяют жизнь растений, животных и человека.</w:t>
      </w:r>
    </w:p>
    <w:p w:rsidR="00CF3D8D" w:rsidRPr="008B1D7A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8B1D7A">
        <w:rPr>
          <w:rStyle w:val="FontStyle45"/>
          <w:sz w:val="28"/>
          <w:szCs w:val="28"/>
          <w:lang w:val="ru-RU"/>
        </w:rPr>
        <w:t xml:space="preserve">Знакомить </w:t>
      </w:r>
      <w:r w:rsidRPr="008B1D7A">
        <w:rPr>
          <w:rStyle w:val="FontStyle46"/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8B1D7A">
        <w:rPr>
          <w:rStyle w:val="FontStyle45"/>
          <w:sz w:val="28"/>
          <w:szCs w:val="28"/>
          <w:lang w:val="ru-RU"/>
        </w:rPr>
        <w:t xml:space="preserve">с </w:t>
      </w:r>
      <w:r w:rsidRPr="008B1D7A">
        <w:rPr>
          <w:rStyle w:val="FontStyle46"/>
          <w:rFonts w:ascii="Times New Roman" w:hAnsi="Times New Roman" w:cs="Times New Roman"/>
          <w:sz w:val="28"/>
          <w:szCs w:val="28"/>
          <w:lang w:val="ru-RU"/>
        </w:rPr>
        <w:t xml:space="preserve">тем, </w:t>
      </w:r>
      <w:r w:rsidRPr="008B1D7A">
        <w:rPr>
          <w:rStyle w:val="FontStyle45"/>
          <w:sz w:val="28"/>
          <w:szCs w:val="28"/>
          <w:lang w:val="ru-RU"/>
        </w:rPr>
        <w:t>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Зима. </w:t>
      </w:r>
      <w:r w:rsidRPr="00A41F1E">
        <w:rPr>
          <w:rStyle w:val="FontStyle45"/>
          <w:sz w:val="28"/>
          <w:szCs w:val="28"/>
          <w:lang w:val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Весна. </w:t>
      </w:r>
      <w:r w:rsidRPr="00A41F1E">
        <w:rPr>
          <w:rStyle w:val="FontStyle45"/>
          <w:sz w:val="28"/>
          <w:szCs w:val="28"/>
          <w:lang w:val="ru-RU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(ворон).</w:t>
      </w:r>
    </w:p>
    <w:p w:rsidR="00CF3D8D" w:rsidRPr="00A41F1E" w:rsidRDefault="00CF3D8D" w:rsidP="00CF3D8D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Лето. </w:t>
      </w:r>
      <w:r w:rsidRPr="008B1D7A">
        <w:rPr>
          <w:rStyle w:val="FontStyle45"/>
          <w:sz w:val="28"/>
          <w:szCs w:val="28"/>
          <w:lang w:val="ru-RU"/>
        </w:rPr>
        <w:t>Расширять и обогащать представления детей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</w:t>
      </w:r>
      <w:r w:rsidRPr="008B1D7A">
        <w:rPr>
          <w:rStyle w:val="FontStyle45"/>
          <w:sz w:val="28"/>
          <w:szCs w:val="28"/>
          <w:lang w:val="ru-RU"/>
        </w:rPr>
        <w:softHyphen/>
        <w:t xml:space="preserve">тенышей). </w:t>
      </w:r>
      <w:r w:rsidRPr="00A41F1E">
        <w:rPr>
          <w:rStyle w:val="FontStyle45"/>
          <w:sz w:val="28"/>
          <w:szCs w:val="28"/>
          <w:lang w:val="ru-RU"/>
        </w:rPr>
        <w:t>Рассказать о съедобных и несъедобных грибах (съедобные -маслята, опята, лисички и т. п.; несъедобные - мухомор, ложный опенок).</w:t>
      </w:r>
    </w:p>
    <w:p w:rsidR="00CF3D8D" w:rsidRDefault="00CF3D8D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BA47DC" w:rsidRDefault="00BA47DC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CF3D8D" w:rsidRPr="00AA7574" w:rsidRDefault="00CF3D8D" w:rsidP="00CF3D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  <w:r w:rsidRPr="00AA7574">
        <w:rPr>
          <w:rFonts w:ascii="Times New Roman" w:hAnsi="Times New Roman"/>
          <w:b/>
          <w:bCs/>
          <w:sz w:val="28"/>
          <w:szCs w:val="30"/>
          <w:lang w:val="ru-RU" w:bidi="ar-SA"/>
        </w:rPr>
        <w:t>Планирование работы с детьми</w:t>
      </w:r>
    </w:p>
    <w:p w:rsidR="00CF3D8D" w:rsidRDefault="00CF3D8D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 xml:space="preserve">Ознакомление с </w:t>
      </w:r>
      <w:r w:rsidR="006253D8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окружающим миром</w:t>
      </w:r>
    </w:p>
    <w:p w:rsidR="00CF3D8D" w:rsidRDefault="00CF3D8D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1985"/>
        <w:gridCol w:w="2551"/>
        <w:gridCol w:w="4536"/>
      </w:tblGrid>
      <w:tr w:rsidR="00CF3D8D" w:rsidRPr="00027947" w:rsidTr="006253D8">
        <w:tc>
          <w:tcPr>
            <w:tcW w:w="1985" w:type="dxa"/>
          </w:tcPr>
          <w:p w:rsidR="00CF3D8D" w:rsidRPr="006253D8" w:rsidRDefault="00CF3D8D" w:rsidP="006253D8">
            <w:pPr>
              <w:ind w:firstLine="0"/>
              <w:jc w:val="center"/>
            </w:pPr>
            <w:r w:rsidRPr="006253D8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Тем</w:t>
            </w:r>
            <w:r w:rsidR="006253D8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:rsidR="00CF3D8D" w:rsidRPr="006253D8" w:rsidRDefault="00CF3D8D" w:rsidP="006253D8">
            <w:pPr>
              <w:ind w:firstLine="0"/>
              <w:jc w:val="center"/>
            </w:pPr>
            <w:r w:rsidRPr="006253D8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</w:tcPr>
          <w:p w:rsidR="00CF3D8D" w:rsidRPr="00BA47DC" w:rsidRDefault="00CF3D8D" w:rsidP="006253D8">
            <w:pPr>
              <w:ind w:firstLine="0"/>
              <w:jc w:val="center"/>
              <w:rPr>
                <w:lang w:val="ru-RU"/>
              </w:rPr>
            </w:pPr>
            <w:r w:rsidRPr="006253D8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Формы работы и методические приемы</w:t>
            </w:r>
          </w:p>
        </w:tc>
      </w:tr>
      <w:tr w:rsidR="00CF3D8D" w:rsidTr="006253D8">
        <w:tc>
          <w:tcPr>
            <w:tcW w:w="9072" w:type="dxa"/>
            <w:gridSpan w:val="3"/>
          </w:tcPr>
          <w:p w:rsidR="00CF3D8D" w:rsidRDefault="00CF3D8D" w:rsidP="00CF3D8D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CF3D8D" w:rsidRPr="00027947" w:rsidTr="006253D8">
        <w:tc>
          <w:tcPr>
            <w:tcW w:w="1985" w:type="dxa"/>
          </w:tcPr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работников детского сада</w:t>
            </w:r>
          </w:p>
          <w:p w:rsidR="00CF3D8D" w:rsidRPr="00147F29" w:rsidRDefault="00CF3D8D" w:rsidP="00147F29">
            <w:pPr>
              <w:ind w:firstLine="0"/>
            </w:pPr>
          </w:p>
        </w:tc>
        <w:tc>
          <w:tcPr>
            <w:tcW w:w="4536" w:type="dxa"/>
          </w:tcPr>
          <w:p w:rsidR="00CF3D8D" w:rsidRPr="006253D8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по детскому саду.</w:t>
            </w:r>
          </w:p>
          <w:p w:rsidR="00CF3D8D" w:rsidRPr="006253D8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фотографий, стенда о сотрудниках детского сада.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«Наш детский сад», «Кто работает в детском саду», «Кто заботится о нас».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Н. Найденова «Ольга Павловна». Дидактические игры: «Кому что нужно для работы», «Кто что делает».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«Детский сад», «Поликлиника». Продуктивная деятельность: портреты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детского сада</w:t>
            </w:r>
          </w:p>
        </w:tc>
      </w:tr>
      <w:tr w:rsidR="00CF3D8D" w:rsidRPr="00027947" w:rsidTr="006253D8">
        <w:tc>
          <w:tcPr>
            <w:tcW w:w="1985" w:type="dxa"/>
          </w:tcPr>
          <w:p w:rsidR="00CF3D8D" w:rsidRPr="006253D8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«Предметы</w:t>
            </w:r>
          </w:p>
          <w:p w:rsidR="00CF3D8D" w:rsidRPr="006253D8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CF3D8D" w:rsidRPr="006253D8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CF3D8D" w:rsidRPr="006253D8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Предметы вокруг нас: мебель, посуда, их дифференцировка</w:t>
            </w:r>
          </w:p>
        </w:tc>
        <w:tc>
          <w:tcPr>
            <w:tcW w:w="4536" w:type="dxa"/>
          </w:tcPr>
          <w:p w:rsidR="00CF3D8D" w:rsidRPr="00BA47DC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«Наша мебель и посуда - производство и изготовление», «Как обставить комнату».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Маршак «Откуда стол пришел», К. Чуковский «Федорино горе», загадки о мебели и посуде. Дидактические игры на дифференцировку мебели и посуды разного назначения.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«Магазин посуды», «Мебельный магазин», «Семья - переезд на новую квартиру». Продуктивная деятельность: роспись мебели, сделанной из бросового материала, роспись посуды</w:t>
            </w:r>
          </w:p>
        </w:tc>
      </w:tr>
      <w:tr w:rsidR="00CF3D8D" w:rsidTr="006253D8">
        <w:tc>
          <w:tcPr>
            <w:tcW w:w="1985" w:type="dxa"/>
          </w:tcPr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4536" w:type="dxa"/>
          </w:tcPr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Игры с бумажным шариком</w:t>
            </w:r>
          </w:p>
        </w:tc>
      </w:tr>
      <w:tr w:rsidR="00CF3D8D" w:rsidTr="006253D8">
        <w:tc>
          <w:tcPr>
            <w:tcW w:w="9072" w:type="dxa"/>
            <w:gridSpan w:val="3"/>
          </w:tcPr>
          <w:p w:rsidR="00CF3D8D" w:rsidRDefault="00CF3D8D" w:rsidP="00CF3D8D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  <w:vMerge w:val="restart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Городской наземный пассажирский транспорт: внешний вид, труд людей, безопасность движения, правила поведения на улице и в транспорте</w:t>
            </w:r>
          </w:p>
        </w:tc>
        <w:tc>
          <w:tcPr>
            <w:tcW w:w="4536" w:type="dxa"/>
            <w:vMerge w:val="restart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Целевая прогулка по улице.</w:t>
            </w:r>
          </w:p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«На чем люди ездят», «Машины на нашей улице», «Как вести себя в транспорте».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Б. Житков «Как в Москве на улице», Б. Заходер «Шофер», М. Ильин, Е. Сегал «Машины на нашей улице», С. Михалков «Скверная история», «Моя улица», Н. Носов «Милиционер», Я. Пишумов «Дорожная азбука».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«Угадай вид транспорта по описанию», «Кто чем управляет».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«Транспорт».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«Разные машины едут по улице»</w:t>
            </w:r>
          </w:p>
        </w:tc>
      </w:tr>
      <w:tr w:rsidR="00794DA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«Предметы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  <w:vMerge/>
          </w:tcPr>
          <w:p w:rsidR="00794DA7" w:rsidRPr="00147F29" w:rsidRDefault="00794DA7" w:rsidP="00147F29">
            <w:pPr>
              <w:ind w:firstLine="0"/>
            </w:pPr>
          </w:p>
        </w:tc>
        <w:tc>
          <w:tcPr>
            <w:tcW w:w="4536" w:type="dxa"/>
            <w:vMerge/>
          </w:tcPr>
          <w:p w:rsidR="00794DA7" w:rsidRPr="00147F29" w:rsidRDefault="00794DA7" w:rsidP="00147F29">
            <w:pPr>
              <w:ind w:firstLine="0"/>
            </w:pPr>
          </w:p>
        </w:tc>
      </w:tr>
      <w:tr w:rsidR="00CF3D8D" w:rsidTr="006253D8">
        <w:tc>
          <w:tcPr>
            <w:tcW w:w="1985" w:type="dxa"/>
          </w:tcPr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CF3D8D" w:rsidRPr="00BA47DC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знание основных цветов.</w:t>
            </w:r>
          </w:p>
          <w:p w:rsidR="00CF3D8D" w:rsidRPr="00BA47DC" w:rsidRDefault="00CF3D8D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 хроматически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ми цветами.</w:t>
            </w:r>
          </w:p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Развивать мелкую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моторику рук</w:t>
            </w:r>
          </w:p>
        </w:tc>
        <w:tc>
          <w:tcPr>
            <w:tcW w:w="4536" w:type="dxa"/>
          </w:tcPr>
          <w:p w:rsidR="00CF3D8D" w:rsidRPr="00147F29" w:rsidRDefault="00CF3D8D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 «Назови цвет», «Подбери по цвету». Рисование по точкам</w:t>
            </w:r>
          </w:p>
        </w:tc>
      </w:tr>
      <w:tr w:rsidR="00794DA7" w:rsidTr="006253D8">
        <w:tc>
          <w:tcPr>
            <w:tcW w:w="9072" w:type="dxa"/>
            <w:gridSpan w:val="3"/>
          </w:tcPr>
          <w:p w:rsidR="00794DA7" w:rsidRDefault="00794DA7" w:rsidP="00794DA7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Работники почты принимают телеграммы, посылки, бандероли, разбирают корреспонденцию, газеты и журналы, направляют их по адресам. Почтальон доставляет почту на дом. Закреплять знание домашнего адреса</w:t>
            </w:r>
          </w:p>
        </w:tc>
        <w:tc>
          <w:tcPr>
            <w:tcW w:w="4536" w:type="dxa"/>
          </w:tcPr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Экскурсия на почту.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«Что мы видели на почте», «Как люди узнают друг о друге».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Маршак «Почта», «Почта военная», Н. Носов «Телефон», К. Чуковский «Телефон».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«Почтальон принес письмо»,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«Что лежит в посылке», «Письмо товарищу». Сюжетно-ролевая игра «Почта».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изготовление открыток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«Предметы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Одежда, обувь, головные уборы - сезонные,сделанные из разных материалов, место и время применения, труд мастеров по пошиву одежды, культура одежды, русский народный костюм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 одежды, обуви, головных уборов, тканей.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одеваются люди в разные сезоны»,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«Как делают ткани».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3. Александрова «Сарафанчик». Дидактические игры: «Какая это одежда?», «Что это?», «Назови и опиши».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«Магазин».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«Узор для ткани», «Красивое платье»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знание о форме. Развивать мелкую моторику рук</w:t>
            </w:r>
          </w:p>
        </w:tc>
        <w:tc>
          <w:tcPr>
            <w:tcW w:w="4536" w:type="dxa"/>
          </w:tcPr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«Составление фигур из счетных палочек», «Чудесный мешочек».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Пальчиковые игры с орехами: прокатывание по тыльной стороне ладони, вращение по одной ладони и др.</w:t>
            </w:r>
          </w:p>
        </w:tc>
      </w:tr>
      <w:tr w:rsidR="00794DA7" w:rsidTr="006253D8">
        <w:tc>
          <w:tcPr>
            <w:tcW w:w="9072" w:type="dxa"/>
            <w:gridSpan w:val="3"/>
          </w:tcPr>
          <w:p w:rsidR="00794DA7" w:rsidRDefault="00794DA7" w:rsidP="00794DA7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Особенности труда людей в библиотеке, работа читального и абонементного залов; история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книги, ее составные части (обложка, переплет, страницы, иллюстрации), бережное отношение к книге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библиотеку.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Рассматривание книг с иллюстрациями Л. Лебедева, Ю. Васнецова, В. Сутеева, Е. Рачева, Е. Чарушина. Беседы: «Что мы видели на экскурсии», «Как пишут и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печатают книги».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Р. Сурьянов «Откуда пришла эта книга», загадки, пословицы про книги.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«Библиотека».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ремонт книг в группе и для малышей, рисование иллюстраций к любимым произведениям, составление иллюстрированных книг для малышей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«Предметы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Предметы, облегчающие труд людей</w:t>
            </w:r>
          </w:p>
        </w:tc>
        <w:tc>
          <w:tcPr>
            <w:tcW w:w="4536" w:type="dxa"/>
          </w:tcPr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пылесоса, кухонного комбайна, миксера, вентилятора, бра.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 инструментов и машин, облегчающих труд людей на стройке.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«Машины - наши помощники».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загадки о бытовых предметах и строительных машинах</w:t>
            </w:r>
          </w:p>
        </w:tc>
      </w:tr>
      <w:tr w:rsidR="00794DA7" w:rsidTr="006253D8">
        <w:tc>
          <w:tcPr>
            <w:tcW w:w="1985" w:type="dxa"/>
          </w:tcPr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различать цвет по оттенкам и насыщен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</w:p>
        </w:tc>
        <w:tc>
          <w:tcPr>
            <w:tcW w:w="4536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«Найди и назови», «Светлый и темный», «Подбери такой же», «Найди соседа». Игра с прищепками «Выложи предмет по заданию»</w:t>
            </w:r>
          </w:p>
        </w:tc>
      </w:tr>
      <w:tr w:rsidR="00794DA7" w:rsidTr="006253D8">
        <w:tc>
          <w:tcPr>
            <w:tcW w:w="9072" w:type="dxa"/>
            <w:gridSpan w:val="3"/>
          </w:tcPr>
          <w:p w:rsidR="00794DA7" w:rsidRDefault="00794DA7" w:rsidP="00794DA7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парикмахера, продавца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Экскурсии и целевые прогулки.</w:t>
            </w:r>
          </w:p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«Как работает парикмахер», «Как трудятся продавцы».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Сюжетно-ролевые игры: «Парикмахерская», «Магазин». Продуктивная деятельность: «Девочки с разными прическами», «Продукты для игры в магазин»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«Предметы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Материалы (ткань, металл, пластмасса, стекло, дерево, бумага) и их свойства, бережное отношение к предметам труда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людей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материалов.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 по определе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нию их свойств (тонет, плавает, горит, рвется, мнется и т.д.).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«Что из чего делают», «Как производят эти вещи».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«Что лишнее», «Назови материал».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деятельность: игрушки из дерева, бросовых материалов, рисование витражей, батик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«Сенсорное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знание материа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лов, из которых изготовлены предметы.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Дидактическая игра с бусами «Разложи бусинки по цветам»</w:t>
            </w:r>
          </w:p>
        </w:tc>
      </w:tr>
      <w:tr w:rsidR="00794DA7" w:rsidTr="006253D8">
        <w:tc>
          <w:tcPr>
            <w:tcW w:w="9072" w:type="dxa"/>
            <w:gridSpan w:val="3"/>
          </w:tcPr>
          <w:p w:rsidR="00794DA7" w:rsidRDefault="00794DA7" w:rsidP="00794DA7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пожарных - важный и опасный, спасение людей, пожарная безопасность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«Огонь - наш друг или враг».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П. Голосов «Сказка о заячьем теремке и опасном коробке», С. Маршак «Пожар», «Рассказ о неизвестном герое».</w:t>
            </w:r>
          </w:p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«Пожарные на учениях». Продуктивная деятельность: плакаты о пожарной безопасности, «Пожарная машина»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«Предметы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Дымковская игрушка - закрепление знаний о промысле, история, особенности росписи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игрушек.</w:t>
            </w:r>
          </w:p>
          <w:p w:rsidR="00794DA7" w:rsidRPr="006253D8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«Дымковские чудо-игрушки».</w:t>
            </w:r>
            <w:r w:rsidR="006253D8">
              <w:rPr>
                <w:lang w:val="ru-RU"/>
              </w:rPr>
              <w:t xml:space="preserve"> </w:t>
            </w: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Л. Гулыга «Пестрый хоровод», А. Дьяков «Веселая дымка», О. Левицкий «Хороша игрушка расписная...».</w:t>
            </w:r>
          </w:p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по мотивам дымковской росписи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794DA7" w:rsidRPr="00147F29" w:rsidRDefault="00794DA7" w:rsidP="00147F29">
            <w:pPr>
              <w:ind w:firstLine="0"/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величине. Развивать мелкую моторику рук</w:t>
            </w:r>
          </w:p>
        </w:tc>
        <w:tc>
          <w:tcPr>
            <w:tcW w:w="4536" w:type="dxa"/>
          </w:tcPr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«Определи на глаз», «Одинаковые или разные», «Что выше (шире)».</w:t>
            </w:r>
          </w:p>
          <w:p w:rsidR="00794DA7" w:rsidRPr="00BA47DC" w:rsidRDefault="00794DA7" w:rsidP="00147F29">
            <w:pPr>
              <w:ind w:firstLine="0"/>
              <w:rPr>
                <w:lang w:val="ru-RU"/>
              </w:rPr>
            </w:pPr>
            <w:r w:rsidRPr="00147F2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Игра со счетными палочками «Выложи предмет по образцу»</w:t>
            </w:r>
          </w:p>
        </w:tc>
      </w:tr>
      <w:tr w:rsidR="00794DA7" w:rsidTr="006253D8">
        <w:tc>
          <w:tcPr>
            <w:tcW w:w="9072" w:type="dxa"/>
            <w:gridSpan w:val="3"/>
          </w:tcPr>
          <w:p w:rsidR="00794DA7" w:rsidRDefault="00794DA7" w:rsidP="00794DA7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строителей (каменщики, маляры, плотники, машины и механизмы, облегчающие труд людей)</w:t>
            </w:r>
          </w:p>
        </w:tc>
        <w:tc>
          <w:tcPr>
            <w:tcW w:w="4536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строят дома».</w:t>
            </w:r>
          </w:p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С. Баруздин «Кто построил этот дом»,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В. Маяковский «Кем быть?», М. Пожарова «Маляры». Сюжетно-ролевая игра «Строители».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деятельность: «Строительство многоэтажного дома», «Новостройки в нашем районе»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«Предметы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Народные промыслы: золотая хохлома (особенности изделий, элементы орнамента, творческий труд мастеров)</w:t>
            </w:r>
          </w:p>
        </w:tc>
        <w:tc>
          <w:tcPr>
            <w:tcW w:w="4536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предметов.</w:t>
            </w:r>
          </w:p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Рогов «Кладовая радости. Незамерзающие лесные ключи», П. Синевский «Как волшебница жар- птица...».</w:t>
            </w:r>
          </w:p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Сюжетно-ролевая игра «Хохломские мастера». Продуктивная деятельность по мотивам хохломской росписи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расположении предметов в пространстве.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</w:p>
        </w:tc>
        <w:tc>
          <w:tcPr>
            <w:tcW w:w="4536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«Где расположен предмет», «Положи предмет по заданию», «Слева, справа, вверху, внизу».</w:t>
            </w:r>
          </w:p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Игра со счетными палочками «Выложи предмет без образца»</w:t>
            </w:r>
          </w:p>
        </w:tc>
      </w:tr>
      <w:tr w:rsidR="00794DA7" w:rsidTr="006253D8">
        <w:tc>
          <w:tcPr>
            <w:tcW w:w="9072" w:type="dxa"/>
            <w:gridSpan w:val="3"/>
          </w:tcPr>
          <w:p w:rsidR="00794DA7" w:rsidRDefault="00794DA7" w:rsidP="00794DA7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794DA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деревне</w:t>
            </w:r>
          </w:p>
        </w:tc>
        <w:tc>
          <w:tcPr>
            <w:tcW w:w="4536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«Калачи, баранки, булки не добудешь на прогул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ке», «Как хлеб на стол пришел», «Молоко из пакета». Чтение: Л. Воронкова «Солнечный денек», А. Митяев «Горячий гвоздь», А. Мусатов «Стакан молока»,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Ю. Крутогоров «Про булку белую и кашу пшенную»,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Д. Родари «Чем пахнут ремесла».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«Как трудятся люди в деревне»</w:t>
            </w:r>
          </w:p>
        </w:tc>
      </w:tr>
      <w:tr w:rsidR="00794DA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«Предметы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Народные промыслы: городецкие узоры (история развития промысла, виды изделий,традиционные мотивы росписи)</w:t>
            </w:r>
          </w:p>
        </w:tc>
        <w:tc>
          <w:tcPr>
            <w:tcW w:w="4536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предметов.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Рогов «Кладовая радости. Купавка». Дидактические игры: «Какой это узор», «Составь узор». Продуктивная деятельность по мотивам городецкой росписи</w:t>
            </w:r>
          </w:p>
        </w:tc>
      </w:tr>
      <w:tr w:rsidR="00794DA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об ахромати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ческих цветах и цветах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спектра. Развивать мелкую моторику рук</w:t>
            </w:r>
          </w:p>
        </w:tc>
        <w:tc>
          <w:tcPr>
            <w:tcW w:w="4536" w:type="dxa"/>
          </w:tcPr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 «Черный - серый - белый», «Волшебные краски», «Радуга».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Игра с крупой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«Разбери гречку и рис»</w:t>
            </w:r>
          </w:p>
        </w:tc>
      </w:tr>
      <w:tr w:rsidR="00794DA7" w:rsidTr="006253D8">
        <w:tc>
          <w:tcPr>
            <w:tcW w:w="9072" w:type="dxa"/>
            <w:gridSpan w:val="3"/>
          </w:tcPr>
          <w:p w:rsidR="00794DA7" w:rsidRDefault="00794DA7" w:rsidP="00794DA7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Май</w:t>
            </w:r>
          </w:p>
        </w:tc>
      </w:tr>
      <w:tr w:rsidR="00794DA7" w:rsidTr="006253D8">
        <w:tc>
          <w:tcPr>
            <w:tcW w:w="1985" w:type="dxa"/>
          </w:tcPr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Работа милиции, службы спасения</w:t>
            </w:r>
          </w:p>
        </w:tc>
        <w:tc>
          <w:tcPr>
            <w:tcW w:w="4536" w:type="dxa"/>
          </w:tcPr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Встреча с сотрудником милиции.</w:t>
            </w:r>
          </w:p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«На страже порядка».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</w:t>
            </w:r>
            <w:r w:rsidR="006253D8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ение: С. Михалков «Дядя Степа -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милиционер». Продуктивная деятельность «На посту»</w:t>
            </w:r>
          </w:p>
        </w:tc>
      </w:tr>
      <w:tr w:rsidR="00794DA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«Предметы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Русская матрешка - история появления, стили росписи, цветовая гамма, творческий труд мастеров</w:t>
            </w:r>
          </w:p>
        </w:tc>
        <w:tc>
          <w:tcPr>
            <w:tcW w:w="4536" w:type="dxa"/>
          </w:tcPr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предметов и иллюстраций.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Алехин «Матрешки», загадки. Сюжетно-ролевая игра «Мы - семеновские мастера». Продуктивная деятельность: роспись трафаретов матрешек</w:t>
            </w:r>
          </w:p>
        </w:tc>
      </w:tr>
      <w:tr w:rsidR="00794DA7" w:rsidRPr="00027947" w:rsidTr="006253D8">
        <w:tc>
          <w:tcPr>
            <w:tcW w:w="1985" w:type="dxa"/>
          </w:tcPr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</w:tcPr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классифи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цировать предметы по задан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ному признаку.</w:t>
            </w:r>
          </w:p>
          <w:p w:rsidR="00794DA7" w:rsidRPr="007423BA" w:rsidRDefault="00794DA7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Развивать мелкую моторику рук</w:t>
            </w:r>
          </w:p>
        </w:tc>
        <w:tc>
          <w:tcPr>
            <w:tcW w:w="4536" w:type="dxa"/>
          </w:tcPr>
          <w:p w:rsidR="00794DA7" w:rsidRPr="006253D8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«Найди такие же предметы»,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«Что лишнее».</w:t>
            </w:r>
          </w:p>
          <w:p w:rsidR="00794DA7" w:rsidRPr="00BA47DC" w:rsidRDefault="00794DA7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Игры с карандашом: катание между ладонями, пальцами</w:t>
            </w:r>
          </w:p>
        </w:tc>
      </w:tr>
      <w:tr w:rsidR="00794DA7" w:rsidTr="006253D8">
        <w:tc>
          <w:tcPr>
            <w:tcW w:w="1985" w:type="dxa"/>
          </w:tcPr>
          <w:p w:rsidR="00794DA7" w:rsidRDefault="00794DA7" w:rsidP="007423BA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94DA7" w:rsidRDefault="007423BA" w:rsidP="007423BA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Июнь-Август</w:t>
            </w:r>
          </w:p>
        </w:tc>
        <w:tc>
          <w:tcPr>
            <w:tcW w:w="4536" w:type="dxa"/>
          </w:tcPr>
          <w:p w:rsidR="00794DA7" w:rsidRDefault="00794DA7" w:rsidP="007423BA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23BA" w:rsidTr="006253D8">
        <w:tc>
          <w:tcPr>
            <w:tcW w:w="1985" w:type="dxa"/>
          </w:tcPr>
          <w:p w:rsidR="007423BA" w:rsidRPr="007423BA" w:rsidRDefault="007423BA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«Труд людей»</w:t>
            </w:r>
          </w:p>
        </w:tc>
        <w:tc>
          <w:tcPr>
            <w:tcW w:w="2551" w:type="dxa"/>
          </w:tcPr>
          <w:p w:rsidR="007423BA" w:rsidRPr="00BA47DC" w:rsidRDefault="007423BA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Обобщить знания о профес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сиях и людях труда, наградах за трудовую доблесть</w:t>
            </w:r>
          </w:p>
        </w:tc>
        <w:tc>
          <w:tcPr>
            <w:tcW w:w="4536" w:type="dxa"/>
          </w:tcPr>
          <w:p w:rsidR="007423BA" w:rsidRPr="007423BA" w:rsidRDefault="007423BA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трудовых наград родителей. Беседа «Все работы хороши, выбирай на вкус». Дидактические игры: «Кому что нужно для работы», «Кто что делает».</w:t>
            </w:r>
            <w:r w:rsidR="006253D8">
              <w:rPr>
                <w:lang w:val="ru-RU"/>
              </w:rPr>
              <w:t xml:space="preserve"> 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«Все работы хороши, выбирай на вкус»</w:t>
            </w:r>
          </w:p>
        </w:tc>
      </w:tr>
      <w:tr w:rsidR="007423BA" w:rsidRPr="00027947" w:rsidTr="006253D8">
        <w:trPr>
          <w:trHeight w:val="670"/>
        </w:trPr>
        <w:tc>
          <w:tcPr>
            <w:tcW w:w="1985" w:type="dxa"/>
          </w:tcPr>
          <w:p w:rsidR="007423BA" w:rsidRPr="007423BA" w:rsidRDefault="007423BA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«Предметы</w:t>
            </w:r>
          </w:p>
          <w:p w:rsidR="007423BA" w:rsidRPr="007423BA" w:rsidRDefault="007423BA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ближайшего</w:t>
            </w:r>
          </w:p>
          <w:p w:rsidR="007423BA" w:rsidRPr="007423BA" w:rsidRDefault="007423BA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окружения»</w:t>
            </w:r>
          </w:p>
        </w:tc>
        <w:tc>
          <w:tcPr>
            <w:tcW w:w="2551" w:type="dxa"/>
            <w:vMerge w:val="restart"/>
          </w:tcPr>
          <w:p w:rsidR="007423BA" w:rsidRPr="00BA47DC" w:rsidRDefault="007423BA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предмет</w:t>
            </w: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ном мире, обобщающие понятия, дифференцировку</w:t>
            </w:r>
          </w:p>
        </w:tc>
        <w:tc>
          <w:tcPr>
            <w:tcW w:w="4536" w:type="dxa"/>
            <w:vMerge w:val="restart"/>
          </w:tcPr>
          <w:p w:rsidR="007423BA" w:rsidRPr="00BA47DC" w:rsidRDefault="007423BA" w:rsidP="007423BA">
            <w:pPr>
              <w:ind w:firstLine="0"/>
              <w:rPr>
                <w:lang w:val="ru-RU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 на закрепление цвета, формы, величины и других свойств предметов</w:t>
            </w:r>
          </w:p>
        </w:tc>
      </w:tr>
      <w:tr w:rsidR="007423BA" w:rsidTr="006253D8">
        <w:trPr>
          <w:trHeight w:val="670"/>
        </w:trPr>
        <w:tc>
          <w:tcPr>
            <w:tcW w:w="1985" w:type="dxa"/>
          </w:tcPr>
          <w:p w:rsidR="007423BA" w:rsidRPr="007423BA" w:rsidRDefault="007423BA" w:rsidP="007423BA">
            <w:pPr>
              <w:ind w:firstLine="0"/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«Сенсорное</w:t>
            </w:r>
          </w:p>
          <w:p w:rsidR="007423BA" w:rsidRPr="007423BA" w:rsidRDefault="007423BA" w:rsidP="007423BA">
            <w:pPr>
              <w:ind w:firstLine="0"/>
              <w:rPr>
                <w:rStyle w:val="Verdana9pt"/>
                <w:rFonts w:ascii="Times New Roman" w:eastAsia="Calibri" w:hAnsi="Times New Roman" w:cs="Times New Roman"/>
                <w:sz w:val="28"/>
                <w:szCs w:val="28"/>
              </w:rPr>
            </w:pPr>
            <w:r w:rsidRPr="007423BA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2551" w:type="dxa"/>
            <w:vMerge/>
          </w:tcPr>
          <w:p w:rsidR="007423BA" w:rsidRPr="007423BA" w:rsidRDefault="007423BA" w:rsidP="007423BA">
            <w:pPr>
              <w:ind w:firstLine="0"/>
              <w:rPr>
                <w:rStyle w:val="Verdana9p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423BA" w:rsidRPr="007423BA" w:rsidRDefault="007423BA" w:rsidP="007423BA">
            <w:pPr>
              <w:ind w:firstLine="0"/>
              <w:rPr>
                <w:rStyle w:val="Verdana9pt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697B" w:rsidRDefault="00CA697B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CA697B" w:rsidRDefault="00CA697B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6253D8" w:rsidRDefault="006253D8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Планирование деятельности с детьми</w:t>
      </w:r>
    </w:p>
    <w:p w:rsidR="006253D8" w:rsidRDefault="006253D8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Ознакомление с природой</w:t>
      </w:r>
    </w:p>
    <w:p w:rsidR="00BA47DC" w:rsidRDefault="00BA47DC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985"/>
        <w:gridCol w:w="3685"/>
        <w:gridCol w:w="3402"/>
      </w:tblGrid>
      <w:tr w:rsidR="00821177" w:rsidTr="00821177">
        <w:tc>
          <w:tcPr>
            <w:tcW w:w="1985" w:type="dxa"/>
          </w:tcPr>
          <w:p w:rsidR="006253D8" w:rsidRPr="003E44B9" w:rsidRDefault="006253D8" w:rsidP="003E44B9">
            <w:r w:rsidRPr="003E44B9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3685" w:type="dxa"/>
          </w:tcPr>
          <w:p w:rsidR="006253D8" w:rsidRPr="003E44B9" w:rsidRDefault="006253D8" w:rsidP="003E44B9">
            <w:r w:rsidRPr="003E44B9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6253D8" w:rsidRPr="003E44B9" w:rsidRDefault="006253D8" w:rsidP="003E44B9">
            <w:r w:rsidRPr="003E44B9">
              <w:rPr>
                <w:rStyle w:val="Verdana85pt"/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</w:tc>
      </w:tr>
      <w:tr w:rsidR="006253D8" w:rsidTr="003E44B9">
        <w:tc>
          <w:tcPr>
            <w:tcW w:w="9072" w:type="dxa"/>
            <w:gridSpan w:val="3"/>
          </w:tcPr>
          <w:p w:rsidR="006253D8" w:rsidRDefault="006253D8" w:rsidP="006253D8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82117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Рассмотреть </w:t>
            </w:r>
            <w:r w:rsid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листовые пластины дуба, березы,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учить определять дерево по листовой пластине. Сравнить дерево и кустарник, закреплять умение определять их по листьям, коре, строению.</w:t>
            </w:r>
          </w:p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Выкопать цветущее растение, перенести в группу, формировать представление о том, что для его роста необходимо тепло.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Сравнить растения в группе и на участке, отметить изменения.</w:t>
            </w:r>
          </w:p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осенний лес, учить видеть красоту природы.Закреплять знания об овощах и фруктах</w:t>
            </w:r>
          </w:p>
        </w:tc>
        <w:tc>
          <w:tcPr>
            <w:tcW w:w="3402" w:type="dxa"/>
          </w:tcPr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«Красота осенней природы». Чтение: И. Соколов-Микитов «Осень в лесу».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«От какого дерева лист», «К названному дереву беги», «Назови цветок», «Овощи и фрукты».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Народные игры: «Царь-картошка», «Уж я золото хороню...».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И. Белоусов «Близость осени».</w:t>
            </w:r>
          </w:p>
          <w:p w:rsidR="006253D8" w:rsidRPr="00821177" w:rsidRDefault="00821177" w:rsidP="003E44B9">
            <w:pPr>
              <w:ind w:firstLine="0"/>
              <w:rPr>
                <w:lang w:val="ru-RU"/>
              </w:rPr>
            </w:pPr>
            <w:r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деятельность: </w:t>
            </w:r>
            <w:r w:rsidR="006253D8"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«Натюрморт из фруктов»,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«На огороде созрели овощи»</w:t>
            </w:r>
          </w:p>
        </w:tc>
      </w:tr>
      <w:tr w:rsidR="0082117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Животный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знания о птицах, об их питании, установить взаимосвязь между их питанием и отлетом в теплые края. Закреплять названия птиц и понятие «перелетные».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птицами, собирающимися в стаи. Наблюдать за собакой, уточнить знание о волке, сравнить, определить сходства и различия в строении тела и поведении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«Перелетные птицы».</w:t>
            </w:r>
          </w:p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Н. Сладков «Кто куда»,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Э. Шим «Отчего осень грустна»,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Д. Крупская «Щенок», С. Черный «Волк».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«Что за зверь, что за птица», «Найди по описанию». Продуктивная деятельность «Птицы улетают в теплые края»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Формировать начальные представления о движении облаков, наблюдать за ними сквозь осеннюю листву. Наблюдать за облаками в пасмурный (тяжелые,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плывут низко над землей) и солнечный дни (плывут высоко, их мало).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осенним дождем: он мелкий, холодный, в лужах много пузырьков воздуха - это к ненастью.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со свойствами глины и песка (размешать в прозрачных баночках с водой): песок пропускает воду, глина задерживает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картин, иллюстра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ций.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Беседа «Вот и осень наступила». Чтение: С. Козлов «Сентябрь». Продуктивная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«Осенние картинки»</w:t>
            </w:r>
          </w:p>
        </w:tc>
      </w:tr>
      <w:tr w:rsidR="0082117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Труд людей в природе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Отметить изменения в одежде людей. Привлечь к подготовке растений к зиме.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посадке лесов, об охране природы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изменилась одежда людей осенью».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Г. Снегирев «Кто сажает лес».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окапывание деревьев</w:t>
            </w:r>
          </w:p>
        </w:tc>
      </w:tr>
      <w:tr w:rsidR="006253D8" w:rsidTr="003E44B9">
        <w:tc>
          <w:tcPr>
            <w:tcW w:w="9072" w:type="dxa"/>
            <w:gridSpan w:val="3"/>
          </w:tcPr>
          <w:p w:rsidR="006253D8" w:rsidRDefault="006253D8" w:rsidP="006253D8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Обратить внимание на разнообразие окраски листвы, понаблюдать за листопадом, закреплять признаки осени.</w:t>
            </w:r>
            <w:r w:rsidR="00821177">
              <w:rPr>
                <w:sz w:val="28"/>
                <w:szCs w:val="28"/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Сравнить сосну и ель с лиственными деревьями, рассказать, почему они остаются зелеными. Привлечь к сбору семян деревьев для гербария, рассмотреть семена липы и клена, подумать, почему они называются двукрылкой.</w:t>
            </w:r>
          </w:p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представления о растениях ближайшего окружения.</w:t>
            </w:r>
            <w:r w:rsidR="00821177">
              <w:rPr>
                <w:sz w:val="28"/>
                <w:szCs w:val="28"/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Сравнить кору, листья разных деревьев. Рассмотреть травы на участке, растения цветника. Собрать семена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листьев, плодов деревьев.</w:t>
            </w:r>
          </w:p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картин, иллюстра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ций.</w:t>
            </w:r>
          </w:p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«Золотая осень».</w:t>
            </w:r>
          </w:p>
          <w:p w:rsidR="006253D8" w:rsidRPr="00821177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О. Белявская «Листопад»,</w:t>
            </w:r>
            <w:r w:rsidR="00821177">
              <w:rPr>
                <w:sz w:val="28"/>
                <w:szCs w:val="28"/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В. Голяховский «Листопад»,</w:t>
            </w:r>
          </w:p>
          <w:p w:rsidR="006253D8" w:rsidRPr="00821177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Д. Крупская «Желтый листопад»,</w:t>
            </w:r>
            <w:r w:rsidR="00821177">
              <w:rPr>
                <w:sz w:val="28"/>
                <w:szCs w:val="28"/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В. Мусатов «У рябины листопад»,</w:t>
            </w:r>
            <w:r w:rsidR="00821177">
              <w:rPr>
                <w:sz w:val="28"/>
                <w:szCs w:val="28"/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И. Савицкий «Кто разносит семена», А. Толстой «Осень. Обсыпается весь наш бедный сад...».</w:t>
            </w:r>
          </w:p>
          <w:p w:rsidR="006253D8" w:rsidRPr="00821177" w:rsidRDefault="00821177" w:rsidP="003E44B9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  <w:r w:rsidR="006253D8"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деятельность «Лес, словно терем расписной...»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Животный</w:t>
            </w:r>
          </w:p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Предложить найти насекомых, объяснить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причину их отсутствия, рассказать, как они зимуют. Систематизировать знания о жизни насекомых в зависимости от времени года.</w:t>
            </w:r>
            <w:r w:rsidR="00821177">
              <w:rPr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кормушкой, где все чаще появляются птицы, подвести к выводу о необходимости подкармливать их</w:t>
            </w:r>
          </w:p>
        </w:tc>
        <w:tc>
          <w:tcPr>
            <w:tcW w:w="3402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иллюстраций. Беседа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«Как зимуют насекомые». Чтение: Г. Скребицкий «Исчезли на зиму».</w:t>
            </w:r>
          </w:p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«Кормушка для птиц»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Неживая</w:t>
            </w:r>
          </w:p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Обратить внимание на изменение долготы дня. Рассказать, как люди готовятся к зиме (утепляют помещения, готовят теплую одежду, перекапывают огород).</w:t>
            </w:r>
            <w:r w:rsidR="00821177">
              <w:rPr>
                <w:sz w:val="28"/>
                <w:szCs w:val="28"/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следы после дождя на песчаной и глинистой почве, закреплять знание о свойствах глины и песка.</w:t>
            </w:r>
            <w:r w:rsidR="00821177">
              <w:rPr>
                <w:sz w:val="28"/>
                <w:szCs w:val="28"/>
                <w:lang w:val="ru-RU"/>
              </w:rPr>
              <w:t xml:space="preserve"> </w:t>
            </w: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Луну и звезды, полюбоваться ими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люди готовятся к зиме».</w:t>
            </w:r>
          </w:p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О. Высотская «Осеннее утро», А. Майков «Осень»,</w:t>
            </w:r>
          </w:p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А. Пушкин «Уж небо осенью дышало...»</w:t>
            </w:r>
          </w:p>
        </w:tc>
      </w:tr>
      <w:tr w:rsidR="00821177" w:rsidTr="00821177">
        <w:tc>
          <w:tcPr>
            <w:tcW w:w="1985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sz w:val="28"/>
                <w:szCs w:val="28"/>
                <w:lang w:val="ru-RU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заготовке овощей и фруктов на зиму ,</w:t>
            </w:r>
          </w:p>
        </w:tc>
        <w:tc>
          <w:tcPr>
            <w:tcW w:w="3402" w:type="dxa"/>
          </w:tcPr>
          <w:p w:rsidR="006253D8" w:rsidRPr="00821177" w:rsidRDefault="006253D8" w:rsidP="003E44B9">
            <w:pPr>
              <w:ind w:firstLine="0"/>
              <w:rPr>
                <w:sz w:val="28"/>
                <w:szCs w:val="28"/>
              </w:rPr>
            </w:pPr>
            <w:r w:rsidRP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 Дидактические игры: «Вершки и корешки», «Овощи - фрукты», «Сварим борщ и компот». Продуктивная деятельность «Консервирование овощей»</w:t>
            </w:r>
          </w:p>
        </w:tc>
      </w:tr>
      <w:tr w:rsidR="006253D8" w:rsidTr="003E44B9">
        <w:tc>
          <w:tcPr>
            <w:tcW w:w="9072" w:type="dxa"/>
            <w:gridSpan w:val="3"/>
          </w:tcPr>
          <w:p w:rsidR="006253D8" w:rsidRDefault="006253D8" w:rsidP="006253D8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листопад в тихую и ветреную погоду, учить замечать различие и делать выводы. Сравнить плоды клена и ясеня, закреплять умение различать деревья по плодам.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характерные признаки дерева и кус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тарника.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Рассмотреть рябину, напомнить, что ее плоды -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хороший корм для птиц.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Формировать понимание связи между нарастанием холода и состоянием растений</w:t>
            </w:r>
          </w:p>
        </w:tc>
        <w:tc>
          <w:tcPr>
            <w:tcW w:w="3402" w:type="dxa"/>
          </w:tcPr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Беседа «Как изменились деревья в ноябре».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И. Мазин «Посмотри, как день прекрасен...», Н. Сладков «Осенняя елочка», Е. Трутнева «Зябнет липа за окошком...»</w:t>
            </w:r>
          </w:p>
        </w:tc>
      </w:tr>
      <w:tr w:rsidR="0082117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кошкой, закреплять понятие «домашние животные».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синицей, напомнить о необходимости подкармливать птиц. Рассмотреть воробья: внешний вид, повадки. Рассказать о подготовке зверей к зиме (смена шубки на более теплую и менее заметную)</w:t>
            </w:r>
          </w:p>
        </w:tc>
        <w:tc>
          <w:tcPr>
            <w:tcW w:w="3402" w:type="dxa"/>
          </w:tcPr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«Как звери к зиме готовятся».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Ю. Кушак «Слетайтесь, пичуги...», И. Сладков «Осень на пороге», «Почему ноябрь пегий», Е. Чарушин «Кошка Маруська». Дидактическая игра «Найди детеныша»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ветром, закреплять умение определять его силу.</w:t>
            </w:r>
          </w:p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облаками, их движением, учить называть состояние погоды: пасмурно, ветрено, дождливо.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почвой, сравнить с летней, подвести к пониманию: на улице холодно, и почва замерзшая, твердая.</w:t>
            </w:r>
          </w:p>
          <w:p w:rsidR="006253D8" w:rsidRPr="00BA47DC" w:rsidRDefault="00821177" w:rsidP="003E44B9">
            <w:pPr>
              <w:ind w:firstLine="0"/>
              <w:rPr>
                <w:lang w:val="ru-RU"/>
              </w:rPr>
            </w:pPr>
            <w:r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Наблюдать за дождем </w:t>
            </w:r>
            <w:r w:rsidR="006253D8"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(мелкий, моросящий), сравнить с летним.</w:t>
            </w:r>
            <w:r>
              <w:rPr>
                <w:lang w:val="ru-RU"/>
              </w:rPr>
              <w:t xml:space="preserve"> </w:t>
            </w:r>
            <w:r w:rsidR="006253D8"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замерзшие лужи, первый снег. Формировать представление о переходе воды из жидкого состояния в твердое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«Осенняя погода». Чтение: Л. Завальнюк «Времена года», А. Плещеев «Скучная картина...», А. Пушкин «Уж небо осенью дышало...»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содержании домашних животных на ферме, закреплять знания об их внешнем виде, роли в хозяйстве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картин, иллюстра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ций.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«Домашние животные в жизни человека».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Ю. Коринец «Кто живет у нас в сарае?», В. Левин «Глупая лошадь», С.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Черный «Жеребенок»</w:t>
            </w:r>
          </w:p>
        </w:tc>
      </w:tr>
      <w:tr w:rsidR="006253D8" w:rsidTr="003E44B9">
        <w:tc>
          <w:tcPr>
            <w:tcW w:w="9072" w:type="dxa"/>
            <w:gridSpan w:val="3"/>
          </w:tcPr>
          <w:p w:rsidR="006253D8" w:rsidRDefault="006253D8" w:rsidP="006253D8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Декабрь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Напомнить признаки, по которым узнавали деревья осенью, и как можно узнать их сейчас. Рассмотреть и отметить характерные особенности 4-5 деревьев. Закреплять умение различать ель и сосну, уточнить понятие «вечнозеленые».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После обильного снегопада осторожно стряхивать снег с деревьев, закреплять знание о том, что в мороз ветви деревьев хрупкие и могут сломаться под тяжестью снега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картин, иллюстра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ций.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«Что за дерево такое». Чтение: В. Бианки «Месяц белых троп», И. Соколов-Микитов «Зима в лесу», К. Чолиев «Деревья спят»,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Е. Явецкая «Зима-рукодельница». Продуктивная деятельность: «Заснеженные ели», «Зимой в лесу»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Животный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воронами и галками, закреплять умение различать их, рассмотреть следы на снегу. Наблюдать за снегирями и синицами, слушать их посвистывание. Закреплять умение узнавать зимующих птиц по окраске, издаваемым звукам. Закреплять умение спокойно вести себя вблизи птиц. Формировать представление о зимующих птицах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«Птицы зимой».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: Н. Исаев «Зяблики».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Дидактическая ирра «Птицы». Подвижная игра «Прыгунчики-воробушки». Продуктивная деятельность «Как розовые яблоки, на ветках снегири»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Рассмотреть, как падает снег (снежинками, хлопьями, крупой). Уточнить, что в зависимости от погоды снежинки могут иметь разную форму. Измерить глубину снежного покрова палочкой, отмечать высоту снежного покрова после каждого снегопада.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Наблюдать иней, узоры на окнах, учить замечать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красоту природных явлений.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свойствах воды (замерзает на морозе, превращается в лед). Наблюдать ледостав на реке, озере, в пруду, уточнить свойства льда: гладкий, прочный, скользкий. Наблюдать метель, послушать ее завывание. Отметить изменение долготы дня: поздно светает, рано темнеет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Опытно-исследовательская деятельность: замерзание воды в формочках за время прогулки. Беседы: «Снег, иней и лед», «Зимние явления природы». Чтение: И. Бунин «Первый снег», И. Никитин «Встреча зимы»,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Н. Носов «На горке», И. Суриков «Зима», Г.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Ходырев «Зима». Подвижная игра «Два Мороза». Продуктивная деятельность «Зимний покой»</w:t>
            </w:r>
          </w:p>
        </w:tc>
      </w:tr>
      <w:tr w:rsidR="00821177" w:rsidRPr="00027947" w:rsidTr="00821177">
        <w:tc>
          <w:tcPr>
            <w:tcW w:w="1985" w:type="dxa"/>
          </w:tcPr>
          <w:p w:rsidR="006253D8" w:rsidRPr="003E44B9" w:rsidRDefault="006253D8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Труд людей в природе</w:t>
            </w:r>
          </w:p>
        </w:tc>
        <w:tc>
          <w:tcPr>
            <w:tcW w:w="3685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Предложить сгрести снег к стволам деревьев. Закреплять понятие о том, что снег предохраняет растения от вымерзания.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выращивании овощей в теплицах. Отметить изменение в одежде людей, закреплять умение делать выводы о взаимосвязи одежды и погоды</w:t>
            </w:r>
          </w:p>
        </w:tc>
        <w:tc>
          <w:tcPr>
            <w:tcW w:w="3402" w:type="dxa"/>
          </w:tcPr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«Как защитить деревья и кусты зимой».</w:t>
            </w:r>
          </w:p>
          <w:p w:rsidR="006253D8" w:rsidRPr="00821177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о выращивании овощей в теплицах.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М. Ляшенко, А. Мусатов «Изумрудные города», В. Одоевский «Мороз Иванович».</w:t>
            </w:r>
          </w:p>
          <w:p w:rsidR="006253D8" w:rsidRPr="00BA47DC" w:rsidRDefault="006253D8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Дидактическая игра «Одень куклу на прогулку»</w:t>
            </w:r>
          </w:p>
        </w:tc>
      </w:tr>
      <w:tr w:rsidR="00306FDF" w:rsidTr="003E44B9">
        <w:tc>
          <w:tcPr>
            <w:tcW w:w="9072" w:type="dxa"/>
            <w:gridSpan w:val="3"/>
          </w:tcPr>
          <w:p w:rsidR="00306FDF" w:rsidRDefault="00306FDF" w:rsidP="00306FDF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306FDF" w:rsidRPr="00BA47DC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деревья в зимнем уборе. Закреплять умение распознавать их по строению и цвету коры. Закреплять названия комнатных растений и прави-. ла ухода за ними.</w:t>
            </w:r>
          </w:p>
          <w:p w:rsidR="00306FDF" w:rsidRPr="00BA47DC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понятие об условиях, необходимых для роста растений</w:t>
            </w:r>
          </w:p>
        </w:tc>
        <w:tc>
          <w:tcPr>
            <w:tcW w:w="3402" w:type="dxa"/>
          </w:tcPr>
          <w:p w:rsidR="00306FDF" w:rsidRPr="00BA47DC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картин, иллюстра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ций.</w:t>
            </w:r>
          </w:p>
          <w:p w:rsidR="00306FDF" w:rsidRPr="00BA47DC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«Что мы знаем о комнатных растениях».</w:t>
            </w:r>
          </w:p>
          <w:p w:rsidR="00306FDF" w:rsidRPr="00BA47DC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Н. Павлова «Где зимуют почки», Н. Сладков «Зимнее лето», А. Фет «Чудная картина...» Дидактические игры: «Назови и опиши», «Какого растения не стало», «Положи лист к дереву». Продуктивная деятельность: «У нас расцвели фиалки и декабрист», «Деревья зимой» (техника «мятая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бумага»)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</w:p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306FDF" w:rsidRPr="00821177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щеглами, закреплять особенности их внешнего вида, учить отличать от других птиц. Рассматривать птиц в разную погоду, замечать разницу в их поведении (нахохлились в холодную погоду, оживлены в оттепель). Рассматривать, различать и сравнивать следы птиц и животных на снегу.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знания о диких животных средней полосы России: внешний вид, повадки</w:t>
            </w:r>
          </w:p>
        </w:tc>
        <w:tc>
          <w:tcPr>
            <w:tcW w:w="3402" w:type="dxa"/>
          </w:tcPr>
          <w:p w:rsidR="00306FDF" w:rsidRPr="00821177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Беседы: «Зимующие птицы», «Животные наших лесов».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Б. Брехт «Зимний разговор через форточку», В. Бианки «Письмо простое и письмо с хитростью», «Синичкин календарь. Январь»,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Н. Сладков «Волк», «Сороки»,</w:t>
            </w:r>
          </w:p>
          <w:p w:rsidR="00306FDF" w:rsidRPr="00821177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Е. Чарушин «Белка с бельчатами», «Зайчиха», «Лиса с лисятами», «Рысь», «Кто чем занят зимой»,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А. Яшин «Покормите птиц зимой». Дидактические игры: «Уга</w:t>
            </w:r>
            <w:r w:rsid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дай по описанию», «Кто лишний».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«Птицы на кормушке»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измерение глубины снежного покрова, сравнить его на открытых участках и у забора, учить делать выводы.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свойствах снега: в морозную погоду легкий, пушистый, рассыпчатый, хрустящий, в ветреную похож на крупу, в тихую морозную падает отдельными снежинками, в более теплую - хлопьями; в морозную погоду снег всегда рассыпчатый. Закреплять знания о свойствах льда</w:t>
            </w:r>
          </w:p>
        </w:tc>
        <w:tc>
          <w:tcPr>
            <w:tcW w:w="3402" w:type="dxa"/>
          </w:tcPr>
          <w:p w:rsidR="00306FDF" w:rsidRPr="00BA47DC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«Снег бывает разным». Чтение: И. Соколов-Микитов «Зима вьюжная», Н. Сладков «Суд над декабрем», А. Пушкин «Зимний вечер»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3E44B9" w:rsidRDefault="00306FDF" w:rsidP="003E44B9">
            <w:pPr>
              <w:ind w:firstLine="0"/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3685" w:type="dxa"/>
          </w:tcPr>
          <w:p w:rsidR="00306FDF" w:rsidRPr="00821177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Рассказать о труде людей в деревне: проводят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снегозадержание, ремонтируют сельскохозяйственную технику.</w:t>
            </w:r>
            <w:r w:rsidR="00821177">
              <w:rPr>
                <w:lang w:val="ru-RU"/>
              </w:rPr>
              <w:t xml:space="preserve">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Продолжать собирать снег вокруг деревьев и кустарников</w:t>
            </w:r>
          </w:p>
        </w:tc>
        <w:tc>
          <w:tcPr>
            <w:tcW w:w="3402" w:type="dxa"/>
          </w:tcPr>
          <w:p w:rsidR="00306FDF" w:rsidRPr="00821177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воспитателя.</w:t>
            </w:r>
          </w:p>
          <w:p w:rsidR="00306FDF" w:rsidRPr="00821177" w:rsidRDefault="00306FDF" w:rsidP="003E44B9">
            <w:pPr>
              <w:ind w:firstLine="0"/>
              <w:rPr>
                <w:lang w:val="ru-RU"/>
              </w:rPr>
            </w:pP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А. Митяев </w:t>
            </w:r>
            <w:r w:rsidRPr="003E44B9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«Горячий гвоздь»</w:t>
            </w:r>
          </w:p>
        </w:tc>
      </w:tr>
      <w:tr w:rsidR="00306FDF" w:rsidTr="003E44B9">
        <w:tc>
          <w:tcPr>
            <w:tcW w:w="9072" w:type="dxa"/>
            <w:gridSpan w:val="3"/>
          </w:tcPr>
          <w:p w:rsidR="00306FDF" w:rsidRDefault="00306FDF" w:rsidP="00306FDF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Февраль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и сравнить почки тополя и липы. Поставить в воду веточку тополя, формировать представление о том, что для жизни и роста растения нужны свет, вода, тепло, питательная среда.</w:t>
            </w:r>
          </w:p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еловые шишки: они расслабляют чешуйки, и из-под каждой чешуйки высыпаются семена. Объяснить, что семена деревьев созревают в разное время..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Предложить вспомнить, когда созревают семена тополя, клена, липы, березы.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деревья после оттепели: ветки покрываются тонким слоем льда. Подвести к простейшим выводам: вода на морозе замерзает, поэтому ветки обледенели</w:t>
            </w:r>
          </w:p>
        </w:tc>
        <w:tc>
          <w:tcPr>
            <w:tcW w:w="3402" w:type="dxa"/>
          </w:tcPr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распустившихся веток, шишек.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«Растения на участке и в группе».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«Зимний покой деревьев и кустарников». Продуктивная деятельность: поделки из природного материала</w:t>
            </w:r>
          </w:p>
        </w:tc>
      </w:tr>
      <w:tr w:rsidR="003E44B9" w:rsidTr="00821177">
        <w:tc>
          <w:tcPr>
            <w:tcW w:w="19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Животный</w:t>
            </w:r>
          </w:p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Сравнить ворону и галку, обратить внимание на их способ передвижения по земле.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Обратить внимание на то, как питаются снегири и синицы: снегирь корм выклевывает, а синица быстро шелушит семена.</w:t>
            </w:r>
          </w:p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Сравнить поведение синиц, снегирей, щеглов, послушать издаваемые ими звуки.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Закреплять знания о диких животных жарких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стран</w:t>
            </w:r>
          </w:p>
        </w:tc>
        <w:tc>
          <w:tcPr>
            <w:tcW w:w="3402" w:type="dxa"/>
          </w:tcPr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Беседы: «Такие разные птицы», «Животные жарких стран».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В. Берестов «Воробушки», В. Бианки «Синичкин календарь. Февраль», Б. Заходер «Мохнатая азбука», Г. Скребицкий «Налесной полянке. Зима».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«Угадай по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описанию», «Птицы зимующие и перелетные», «Угадай животное». Продуктивная деятельность: «Зоопарк», «Где обедал воробей»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Неживая</w:t>
            </w:r>
          </w:p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снегом в метель, обратить внимание, где он задерживается.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капель с крыши на солнечной стороне, подвести к пониманию ее появления в зависимости от температуры воздуха.</w:t>
            </w:r>
          </w:p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гололед, поземку.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солнцем, фиксировать линию, вдоль которой оно движется.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снег в конце месяца: становится серым, оседает, сверху образуется корочка - наст. Обратить внимание на цвет неба, вспомнить, каким оно было в декабре в ясную и пасмурную погоду, закреплять понятие о том, что цвет неба меняется в зависимости от времени года и погоды. Продолжать формировать представление о пере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ходе воды из жидкого состояния в твердое (лед)</w:t>
            </w:r>
          </w:p>
        </w:tc>
        <w:tc>
          <w:tcPr>
            <w:tcW w:w="3402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деятельность: ходьба по ледяной и посыпанной песком дорожке. Беседа «Какая погода была зимой». Чтение: В. Берестов «Гололедица», В. Инбер «Оттепель», Я. Купала «Зима», С. Маршак «Февраль». Продуктивная деятельность: посыпать песком дорожки к участку младшей группы, сделать льдинки для украшения участка</w:t>
            </w:r>
          </w:p>
        </w:tc>
      </w:tr>
      <w:tr w:rsidR="003E44B9" w:rsidTr="00821177">
        <w:tc>
          <w:tcPr>
            <w:tcW w:w="19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3685" w:type="dxa"/>
          </w:tcPr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подготовке к в</w:t>
            </w:r>
            <w:r w:rsid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есенним полевым работам: ремонт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сельскохозяйственной техники, уход за домашними животными на ферме</w:t>
            </w:r>
          </w:p>
        </w:tc>
        <w:tc>
          <w:tcPr>
            <w:tcW w:w="3402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Рассказ воспитателя</w:t>
            </w:r>
          </w:p>
        </w:tc>
      </w:tr>
      <w:tr w:rsidR="00306FDF" w:rsidTr="003E44B9">
        <w:tc>
          <w:tcPr>
            <w:tcW w:w="9072" w:type="dxa"/>
            <w:gridSpan w:val="3"/>
          </w:tcPr>
          <w:p w:rsidR="00306FDF" w:rsidRDefault="00306FDF" w:rsidP="00306FDF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3E44B9" w:rsidTr="00821177">
        <w:tc>
          <w:tcPr>
            <w:tcW w:w="19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Первое весеннее пробуждение растений показать на примере вербы: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появились серебристые пушистые почки. Объяснить, что пух предохраняет почки от холода.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Сравнить ветки тополя, клена, ясеня по величине, форме, расположению почек на ветке. Закреплять умение самостоятельно определять название дерева по ветке без листьев</w:t>
            </w:r>
          </w:p>
        </w:tc>
        <w:tc>
          <w:tcPr>
            <w:tcW w:w="3402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иллюстраций. Беседа «Первые признаки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весны». Чтение: М. Пришвин «Деревья в плену», «Разговор деревьев»,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Г. Скребицкий «На пороге весны». Дидактические игры: «От какого дерева ветка», «Угадай по описа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нию», «Опиши, а мы отгадаем». Продуктивная деятельность «Распустилась верба»</w:t>
            </w:r>
          </w:p>
        </w:tc>
      </w:tr>
      <w:tr w:rsidR="003E44B9" w:rsidTr="00821177">
        <w:tc>
          <w:tcPr>
            <w:tcW w:w="19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</w:p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грачей, закреплять умение отличать их от других птиц.</w:t>
            </w:r>
          </w:p>
          <w:p w:rsidR="00306FDF" w:rsidRPr="00821177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Дать понятие о том, что грачи - вестники наступающей весны, первыми возвращаются в родные места.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знания о том, куда улетают зимующие птицы весной, закреплять понятие «перелетные птицы», знание их названий</w:t>
            </w:r>
          </w:p>
        </w:tc>
        <w:tc>
          <w:tcPr>
            <w:tcW w:w="3402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«Грачи весну на крыльях принесли».</w:t>
            </w:r>
          </w:p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О. Белявская «Весенние вести», загадки о птицах. Продуктивная деятельность «Вестники весны»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Отметить увеличение светового дня, небо становится ярко-синим, пригревает солнце, снег начинает таять. Наблюдать за сосульками, послушать капель. Обратить внимание, что сосульки образуются не со всех сторон и не все тают. Учить делать выводы.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ледоход.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Измерить высоту снежного покрова, отметить происшедшие изменения.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проталины, уточнить, где они появ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ляются раньше, закреплять умение делать выводы</w:t>
            </w:r>
          </w:p>
        </w:tc>
        <w:tc>
          <w:tcPr>
            <w:tcW w:w="3402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«Первый месяц весны». Чтение: В. Бианки «Синичкин календарь. Март», К. Кублинская «Весна», И. Соколов-Микитов «Ранней весной», Ф. Тютчев «Зима недаром злится...»-, Э. Шим «Сосулька»</w:t>
            </w:r>
          </w:p>
        </w:tc>
      </w:tr>
      <w:tr w:rsidR="003E44B9" w:rsidRPr="00027947" w:rsidTr="00821177">
        <w:tc>
          <w:tcPr>
            <w:tcW w:w="19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Труд людей в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3685" w:type="dxa"/>
          </w:tcPr>
          <w:p w:rsidR="00306FDF" w:rsidRPr="000F5741" w:rsidRDefault="00306FDF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Уточнить знания о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к весенним полевым работам: подготовка семян, ремонт техники, снего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задержание. Закреплять знание о значении сель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скохозяйственного труда</w:t>
            </w:r>
          </w:p>
        </w:tc>
        <w:tc>
          <w:tcPr>
            <w:tcW w:w="3402" w:type="dxa"/>
          </w:tcPr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воспитателя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«Сельскохозяй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ственный труд весной».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«Кто нас кормит».</w:t>
            </w:r>
          </w:p>
          <w:p w:rsidR="00306FDF" w:rsidRPr="00BA47DC" w:rsidRDefault="00306FDF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Ю. Крутогоров «Кто поле защищал»</w:t>
            </w:r>
          </w:p>
        </w:tc>
      </w:tr>
      <w:tr w:rsidR="000F5741" w:rsidTr="003E44B9">
        <w:tc>
          <w:tcPr>
            <w:tcW w:w="9072" w:type="dxa"/>
            <w:gridSpan w:val="3"/>
          </w:tcPr>
          <w:p w:rsidR="000F5741" w:rsidRDefault="000F5741" w:rsidP="000F5741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Апрель</w:t>
            </w:r>
          </w:p>
        </w:tc>
      </w:tr>
      <w:tr w:rsidR="003E44B9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кустарники, понюхать ветки черной смородины. Подвести к выводу, что кустарники различаются не только по внешнему виду, но и по запаху.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появление первых цветов - медуницы, мать-и-мачехи.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об условиях, необходимых для роста растений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«Первые цветы».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В. Бианки «Синичкин календарь. Апрель», Л. Гулыга «Весна», И. Соколов-Микитов «Цветы леса».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«Цветы весны»</w:t>
            </w:r>
          </w:p>
        </w:tc>
      </w:tr>
      <w:tr w:rsidR="003E44B9" w:rsidRPr="00027947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Животный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грачами: оживленны, ремонтируют и строят гнезда. Уточнить знания о перелетных птицах.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появлением муравьев.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представления о животных Севера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Н. Сладков «Лисята»,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Э. Шим «Дятел, зайцы и медведь»</w:t>
            </w:r>
          </w:p>
        </w:tc>
      </w:tr>
      <w:tr w:rsidR="003E44B9" w:rsidRPr="00027947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облаками, определять скорость их движения (быстро, медленно), учить видеть зависимость движения от силы ветра.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Подвести к обобщению: снег тает на освещенных солнцем местах.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движением ручейков, предложить найти способ отвести воду с участка.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Наблюдать движение солнца в разное время дня через цветное стекло. Учить видеть зависимость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температуры и высоты подъема солнца. Наблюдать у водоема исчезновение льда, учить видеть причинно-следственные связи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Чтение: русская народная сказка «Снегурочка», украинская народная песенка «Веснянка», Я. Аким «Апрель», А. Барто «Река разли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лась», В. Берестов «Картинки в лужах», Г. Скребицкий «На лесной полянке. Весна», Т. Тарабарина «Март. Апрель. Май», Ф. Тютчев «Весенние воды».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«Вот уж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снег последний тает...»</w:t>
            </w:r>
          </w:p>
        </w:tc>
      </w:tr>
      <w:tr w:rsidR="003E44B9" w:rsidRPr="00027947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Труд людей в природе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том, что в сельской местности продолжается подготовка к весеннему севу злаков, проверяют семена на всхожесть, сеют ранние овощи: редис, зеленные культуры, приводят в порядок технику.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названия сельскохозяйственных машин: трактор, борона, сеялка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«Подготовка к полевым работам».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ьукалова «Как машины хлеб берегут»</w:t>
            </w:r>
          </w:p>
        </w:tc>
      </w:tr>
      <w:tr w:rsidR="000F5741" w:rsidTr="003E44B9">
        <w:tc>
          <w:tcPr>
            <w:tcW w:w="9072" w:type="dxa"/>
            <w:gridSpan w:val="3"/>
          </w:tcPr>
          <w:p w:rsidR="000F5741" w:rsidRDefault="000F5741" w:rsidP="000F5741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3E44B9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Обратить внимание на последовательность появления листьев на деревьях: вначале зеленеет черемуха, затем береза, тополь, липа.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всходы редиса, укропа, лука, найти сходства и различия, учить различать всходы. Наблюдать за ростом одуванчиков, сравнить с первоцветами. Отметить изменение внешнего вида цветка в солнечную и пасмурную погоду, определить роль солнца.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Отметить, что под большими соснами растут маленькие, вспомнить внешний вид семян сосны и ели.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Рассмотреть в цветнике тюльпаны, нарциссы, сравнить их форму, окраску, уточнить, что общее у этих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растений - луковица, в которой сохраняются питательные вещества, и за счет них перезимовав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шие растения быстро растут весной.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Обратить внимание, что береза одновременно цветет и распускает листья. Рассмотреть цветы - длинные и короткие сережки.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рассаду помидоров.</w:t>
            </w:r>
            <w:r w:rsidRPr="000F5741">
              <w:rPr>
                <w:rStyle w:val="10"/>
                <w:rFonts w:ascii="Times New Roman" w:eastAsia="Calibri" w:hAnsi="Times New Roman"/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знание об основных стадиях роста и развития растения (семя, росток, стебель с листьями). Показать зависимость роста растений от обилия влаги, тепла, света, ухода человека. Рассмотреть цветущие плодовые деревья; рас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сказать о том, что на месте цветов появятся плоды. Учить различать деревья в саду.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лесной ландыш, лесную землянику - цветок, листья, закреплять умение распознавать растения по внешнему виду.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представления о животных морей и океанов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картин.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Беседы: «Что растет на огороде», «Одуванчик - чудо-солнышко». Чтение: С. Есенин «Черемуха»,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Н. Некрасов «Зеленый шум»,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И. Соколов-Микитов «Ландыши», «Черемуха», А. Плещеев «Мой садик».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«Тюльпаны и нарциссы», «Одуванчики на лугу», «Яблони в цвету»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0"/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E44B9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Понаблюдать пробуждение жизни у водоема: появились лягушки, по воде скользят водомерки. Отметить появление насекомых, понаблюдать за жуками, муравьями, бабочками, пчелами, закреплять особенности их внешнего вида, сходства и различия.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ласточками.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Рассказать о пользе жаб и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лягушек (поедают вредителей сельскохозяйственных культур). Закреплять знания о домашних водоплавающих птицах, уточнить особенности их внешнего вида, сходства и различия, приспособления к плаванию, сравнить с дикими птицами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Беседа «Домашние и дикие водоплавающие птицы».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В. Бианки «Синичкин календарь. Май», «Лесной оркестр», Ю. Коринец «Я и кролики», «Лапки». Продуктивная деятельность «Утки и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гуси на пруду»</w:t>
            </w:r>
          </w:p>
        </w:tc>
      </w:tr>
      <w:tr w:rsidR="003E44B9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Неживая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Уточнить, как нагреваются деревянные и метал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лические поверхности, почва в разное время суток, закреплять умение делать выводы.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дождем, уточнить, что его направ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softHyphen/>
              <w:t>ление зависит от ветра.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приближение грозы, закреплять представления о весенних и летних явлениях природы.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природу после дождя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Беседы: «Люблю грозу в начале мая», «Погода весной».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Е. Благинина «Чудо»,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В. Лунин «Весна», Б. Чалый «Весна», Э. Шим «Весна». Продуктивная деятельность «Сад после дождя»</w:t>
            </w:r>
          </w:p>
        </w:tc>
      </w:tr>
      <w:tr w:rsidR="003E44B9" w:rsidRPr="00027947" w:rsidTr="00821177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36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сельскохозяйственном труде: пашут землю, сеют хлеб, сажают овощи. Уточнить виды сельскохозяйственных работ в весеннее время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Рассказ воспитателя.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А. Барто «Веревочка», Е. Пермяк «Смородинка»</w:t>
            </w:r>
          </w:p>
        </w:tc>
      </w:tr>
      <w:tr w:rsidR="000F5741" w:rsidTr="003E44B9">
        <w:tc>
          <w:tcPr>
            <w:tcW w:w="9072" w:type="dxa"/>
            <w:gridSpan w:val="3"/>
          </w:tcPr>
          <w:p w:rsidR="000F5741" w:rsidRDefault="000F5741" w:rsidP="000F5741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Рассмотреть анютины глазки, закреплять особенности их внешнего вида, строение. Рассмотреть созревающие ягоды земляники, отметить, где больше спелых ягод: в тени или на солнцепеке. Закреплять зависимость роста и созревания от степени освещенности и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тепла. Познакомить с растениями водоема: стрелолист, ряска, кувшинка, закреплять знание их внешнего вида, отличительных признаков.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Отмечать изменения на огородных грядках, обратить внимание на появление цветов на растениях, найти вместо отцветших цветков маленькие плоды. Формировать представление о разных стадиях развития растений.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ростом высаженной рассады астры, сравнить рост астры, посаженной рассадой и семенами.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 растениями луга, закреплять умение различать их по листьям, цветам (ромашка, колокольчик, тысячелистник и др.).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Провести сравнительное наблюдение бархатцев и космеи, отметить характерные признаки каждого растения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Беседы: «Вот и лето пришло»,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«Что растет на огороде и в цветнике».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Е. Благинина «Одуванчик», В. Татаринов «Какого цвета лето?». Дидактические игры: «Собери части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растения», «Угадай цветок», «Цветочное домино».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«Наши клумбы»</w:t>
            </w:r>
          </w:p>
        </w:tc>
      </w:tr>
      <w:tr w:rsidR="000F5741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жуками (божья коровка, жужелица), рассказать о пользе, приносимой имй. Сравнить жуков по способу передвижения.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пчелами на цветах, рассказать об их пользе.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Наблюдать за муравьями, закреплять представление об их способе передвижения.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Наблюдать за ласточками.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Познакомить с кукушкой, закреплять умение узнавать птиц по голосу.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за кузнечиками, стрекозами, дать представление об их внешнем виде, способах передвижения и маскировки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Рассказ воспитателя о способах приспособления насекомых (защитная окраска).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«Разные насекомые».</w:t>
            </w:r>
          </w:p>
          <w:p w:rsidR="000F5741" w:rsidRPr="00821177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потешка «Божья коровка...», И. Соколов-Микитов «Кузнечик», «Пауки», «Рой».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Слушание аудиозаписи «Голоса леса».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 на закрепление знаний о птицах, насекомых. Продуктивная деятельность «Разные бабочки»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Неживая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дождь в грозу, обратить внимание на упругие струи дождя.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представления о явлениях природы: гроза, гром, дождь, радуга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«Весенние явления природы».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3. Александрова «Салют весне», В. Инбер «Что такое весна», И. Соколов-Микитов «Дождь», «Радуга».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 «Раду га-дуга»</w:t>
            </w:r>
          </w:p>
        </w:tc>
      </w:tr>
      <w:tr w:rsidR="000F5741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36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сельскохозяйственных работах: уход за появившимися всходами ячменя, пшеницы, овса, ржи.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Дать представление о культурных злаках. Закреплять представление о труде на огороде: прореживание, прополка, борьба с вредителями</w:t>
            </w:r>
          </w:p>
        </w:tc>
        <w:tc>
          <w:tcPr>
            <w:tcW w:w="3402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Рассказ воспитателя</w:t>
            </w:r>
          </w:p>
        </w:tc>
      </w:tr>
      <w:tr w:rsidR="000F5741" w:rsidTr="003E44B9">
        <w:tc>
          <w:tcPr>
            <w:tcW w:w="9072" w:type="dxa"/>
            <w:gridSpan w:val="3"/>
          </w:tcPr>
          <w:p w:rsidR="000F5741" w:rsidRDefault="000F5741" w:rsidP="000F5741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лесных ягодах.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растения цветника в разное время дня, отметить зависимость их внешнего вида от температуры воздуха. Показать, что после полива поникшие растения оживают. Закреплять знания о роли воды в жизни растений.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Закреплять знания о луговых растениях.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завязи огурцов и помидоров, закреплять знания о стадиях развития растений. Закреплять названия знакомых деревьев, умение распознавать их по коре, листьям, расположению веток.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названия грибов, учить различать съедобные и ядовитые.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Показать ядовитые растения, закреплять понятие о несъедобных ягодах.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названия растений цветника. Рассмотреть подорожник; предложить подумать, почему он так называется; рассказать о его лечебных свойствах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репродукций картин.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 воспитателя о лекарственных растениях.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«Июль - румянец года». Чтение: И. Бунин «В лесу»,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И. Соколов-Микитов «Землян</w:t>
            </w:r>
            <w:r w:rsidR="00821177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ика», «Лесная малина», загадки.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закреплений знаний о садовых и луговых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растениях, грибах.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Продуктивная деятельность: «Пестрый луг», «Грибы на полянке и в лукошке»</w:t>
            </w:r>
          </w:p>
        </w:tc>
      </w:tr>
      <w:tr w:rsidR="000F5741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насекомых и птиц перед грозой: от влаги крылья у насекомых становятся тяжелыми, поэтому перед грозой птицы ловят их в воздухе.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Рассмотреть лягушку, отметить строение ее ног и способ передвижения. Формировать представление о способах.приспособления к окружающей среде.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домашних птицах, сравнить гуся и утку, найти сходства и различия</w:t>
            </w:r>
          </w:p>
        </w:tc>
        <w:tc>
          <w:tcPr>
            <w:tcW w:w="3402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«Кто живет у нас в болоте». Чтение: М. Пришвин «Жаркий час». Подвижная игра «Лягушки и цапля»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Уточнить: июль - середина лета. В июле самая высокая температура воздуха.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В полдень обратить внимание, что солнце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над головой и от столба почти нет тени. Солнце греет очень сильно. Вспомнить путь солнца зимой. Определять и называть состояние погоды утром, в полдень и вечером.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тень от столба в разное время светового дня, закреплять умение устанавливать причинно-следственные связи. Потрогать камни и металлические предметы в разное время дня, уточнить, что разные предметы нагреваются по-разному.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Потрогать воду в бассейне, тазике в разное время дня, подвести к выводу, что температура воды зависит от температуры воздуха.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приближение грозы: темнеет небо, сверкает молния, грохочет гром.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Наблюдать радугу, закреплять расположение и количество ее цветов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Беседа «Жаркий июль».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3. Александрова «Грибной дождь», А. Босев «Дождь», Г. Галина «Дождик», А. Майков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«Летний дождь»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Труд людей в природе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Уточнить представления о жизни домашних животных в летнее время: коровы, овцы и лошади пасутся на выгоне; коров и овец пригоняют на ночь в стойло, а лошади остаются пастись на лугу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Рассказ воспитателя.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В. Левин «Глупая лошадь», С. Черный «Жеребенок»</w:t>
            </w:r>
          </w:p>
        </w:tc>
      </w:tr>
      <w:tr w:rsidR="000F5741" w:rsidTr="003E44B9">
        <w:tc>
          <w:tcPr>
            <w:tcW w:w="9072" w:type="dxa"/>
            <w:gridSpan w:val="3"/>
          </w:tcPr>
          <w:p w:rsidR="000F5741" w:rsidRDefault="000F5741" w:rsidP="000F5741">
            <w:pPr>
              <w:ind w:firstLine="0"/>
              <w:jc w:val="center"/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65"/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Растительный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злаковых культурах, луговых и садовых растениях.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названия кустарников на участке, их строение.</w:t>
            </w:r>
            <w:r w:rsidR="00821177">
              <w:rPr>
                <w:lang w:val="ru-RU"/>
              </w:rPr>
              <w:t xml:space="preserve">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семена помидора, закреплять представление об основных стадиях развития растения.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Сравнить лиственные и хвойные деревья, найти общее и различия.</w:t>
            </w:r>
          </w:p>
          <w:p w:rsidR="000F5741" w:rsidRPr="00821177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умение обобщать виды деревьев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иллюстраций. Беседы: «Как выращивают овощи», «Какие бывают деревья».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 xml:space="preserve">Чтение: Л. Воронкова </w:t>
            </w: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«Солнечный денек», «Медок и Холодок»,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Е. Серова «Фиалка», «Незабудка», «Колокольчик».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Дидактические игры: «Листья и иголки», «Угадай по описанию»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lastRenderedPageBreak/>
              <w:t>Животный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знания о насекомых: бабочки, жуки, муравьи, пчелы, кузнечики - внешний вид, способ передвижения, защитные механизмы (окраска, жало, передвижение и т.д.).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Отметить, что птицы собираются в стаи, готовятся к отлету. Уточнить, почему они улетают на юг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Беседа «Что мы знаем о насекомых»</w:t>
            </w:r>
          </w:p>
        </w:tc>
      </w:tr>
      <w:tr w:rsidR="000F5741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Неживая</w:t>
            </w:r>
          </w:p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Предложить потрогать разные поверхности (дерево, камень, металл) в разное время дня, сравнить с июльскими наблюдениями</w:t>
            </w:r>
          </w:p>
        </w:tc>
        <w:tc>
          <w:tcPr>
            <w:tcW w:w="3402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Беседа «Погода летом»</w:t>
            </w:r>
          </w:p>
        </w:tc>
      </w:tr>
      <w:tr w:rsidR="000F5741" w:rsidRPr="00027947" w:rsidTr="00CA697B">
        <w:tc>
          <w:tcPr>
            <w:tcW w:w="1985" w:type="dxa"/>
          </w:tcPr>
          <w:p w:rsidR="000F5741" w:rsidRPr="000F5741" w:rsidRDefault="000F5741" w:rsidP="000F5741">
            <w:pPr>
              <w:ind w:firstLine="0"/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Труд людей в природе</w:t>
            </w:r>
          </w:p>
        </w:tc>
        <w:tc>
          <w:tcPr>
            <w:tcW w:w="3685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Дать знания об уборке злаковых растений, роли машин и механизмов.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Рассказать о сенокосе, уточнить, что люди заготавливают корм для животных на зиму. Рассказать о начале сбора плодов в садах, уборке овощей на полях.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Закреплять понятие о том, что идет заготовка овощей и фруктов на зиму</w:t>
            </w:r>
          </w:p>
        </w:tc>
        <w:tc>
          <w:tcPr>
            <w:tcW w:w="3402" w:type="dxa"/>
          </w:tcPr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Рассматривание иллюстраций. Рассказ воспитателя.</w:t>
            </w:r>
          </w:p>
          <w:p w:rsidR="000F5741" w:rsidRPr="00BA47DC" w:rsidRDefault="000F5741" w:rsidP="000F5741">
            <w:pPr>
              <w:ind w:firstLine="0"/>
              <w:rPr>
                <w:lang w:val="ru-RU"/>
              </w:rPr>
            </w:pPr>
            <w:r w:rsidRPr="000F5741">
              <w:rPr>
                <w:rStyle w:val="Verdana9pt"/>
                <w:rFonts w:ascii="Times New Roman" w:hAnsi="Times New Roman" w:cs="Times New Roman"/>
                <w:sz w:val="28"/>
                <w:szCs w:val="28"/>
              </w:rPr>
              <w:t>Чтение: Н. Верещагин «Золотой каравай», М. Ляшенко, А. Мусатов «Вот какой каравай»</w:t>
            </w:r>
          </w:p>
        </w:tc>
      </w:tr>
    </w:tbl>
    <w:p w:rsidR="006253D8" w:rsidRDefault="006253D8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6253D8" w:rsidRDefault="006253D8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C16245" w:rsidRDefault="00C16245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0452BD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Развитие познавательно-исследовательской и продуктивной (конструктивной) деятельности</w:t>
      </w:r>
    </w:p>
    <w:p w:rsidR="000452BD" w:rsidRPr="000452BD" w:rsidRDefault="000452BD" w:rsidP="00BE56A5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C16245" w:rsidRPr="00BC2572" w:rsidRDefault="00C16245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BC2572">
        <w:rPr>
          <w:rStyle w:val="FontStyle45"/>
          <w:sz w:val="28"/>
          <w:szCs w:val="28"/>
          <w:lang w:val="ru-RU"/>
        </w:rPr>
        <w:lastRenderedPageBreak/>
        <w:t>Продолжать развивать умение устанавливать связь между создаваемы</w:t>
      </w:r>
      <w:r w:rsidRPr="00BC2572">
        <w:rPr>
          <w:rStyle w:val="FontStyle45"/>
          <w:sz w:val="28"/>
          <w:szCs w:val="28"/>
          <w:lang w:val="ru-RU"/>
        </w:rPr>
        <w:softHyphen/>
        <w:t xml:space="preserve">ми постройками и тем, что дети видят в окружающей жизни; создавать разнообразные постройки и конструкции </w:t>
      </w:r>
      <w:r w:rsidR="00BC2572" w:rsidRPr="00BC2572">
        <w:rPr>
          <w:rStyle w:val="FontStyle45"/>
          <w:sz w:val="28"/>
          <w:szCs w:val="28"/>
          <w:lang w:val="ru-RU"/>
        </w:rPr>
        <w:t>(дома, спортивное и игровое обо</w:t>
      </w:r>
      <w:r w:rsidRPr="00BC2572">
        <w:rPr>
          <w:rStyle w:val="FontStyle45"/>
          <w:sz w:val="28"/>
          <w:szCs w:val="28"/>
          <w:lang w:val="ru-RU"/>
        </w:rPr>
        <w:t>рудование и т. п.).</w:t>
      </w:r>
    </w:p>
    <w:p w:rsidR="00C16245" w:rsidRPr="00BC2572" w:rsidRDefault="00C16245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 xml:space="preserve">Закреплять умение выделять основные части и характерные детали конструкций. </w:t>
      </w:r>
      <w:r w:rsidRPr="00BC2572">
        <w:rPr>
          <w:rStyle w:val="FontStyle45"/>
          <w:sz w:val="28"/>
          <w:szCs w:val="28"/>
          <w:lang w:val="ru-RU"/>
        </w:rPr>
        <w:t>Помогать анализировать с</w:t>
      </w:r>
      <w:r w:rsidR="00BC2572" w:rsidRPr="00BC2572">
        <w:rPr>
          <w:rStyle w:val="FontStyle45"/>
          <w:sz w:val="28"/>
          <w:szCs w:val="28"/>
          <w:lang w:val="ru-RU"/>
        </w:rPr>
        <w:t>деланные педагогом поделки и по</w:t>
      </w:r>
      <w:r w:rsidRPr="00BC2572">
        <w:rPr>
          <w:rStyle w:val="FontStyle45"/>
          <w:sz w:val="28"/>
          <w:szCs w:val="28"/>
          <w:lang w:val="ru-RU"/>
        </w:rPr>
        <w:t>стройки; на основе анализа находить к</w:t>
      </w:r>
      <w:r w:rsidR="00BC2572">
        <w:rPr>
          <w:rStyle w:val="FontStyle45"/>
          <w:sz w:val="28"/>
          <w:szCs w:val="28"/>
          <w:lang w:val="ru-RU"/>
        </w:rPr>
        <w:t>онструктивные решения и планиро</w:t>
      </w:r>
      <w:r w:rsidRPr="00BC2572">
        <w:rPr>
          <w:rStyle w:val="FontStyle45"/>
          <w:sz w:val="28"/>
          <w:szCs w:val="28"/>
          <w:lang w:val="ru-RU"/>
        </w:rPr>
        <w:t>вать создание собственной постройки.</w:t>
      </w:r>
    </w:p>
    <w:p w:rsidR="00BC2572" w:rsidRPr="00BC2572" w:rsidRDefault="00C16245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 xml:space="preserve">Знакомить с новыми деталями: разнообразными по форме и величине пластинами, брусками, цилиндрами, конусами и др. </w:t>
      </w:r>
      <w:r w:rsidRPr="00BC2572">
        <w:rPr>
          <w:rStyle w:val="FontStyle45"/>
          <w:sz w:val="28"/>
          <w:szCs w:val="28"/>
          <w:lang w:val="ru-RU"/>
        </w:rPr>
        <w:t>Закреплять умение заменять одни детали другими.</w:t>
      </w:r>
      <w:r w:rsidR="00BC2572" w:rsidRPr="00BC2572">
        <w:rPr>
          <w:rStyle w:val="FontStyle45"/>
          <w:sz w:val="28"/>
          <w:szCs w:val="28"/>
          <w:lang w:val="ru-RU"/>
        </w:rPr>
        <w:t xml:space="preserve"> Формировать умение создавать различные по величине и конструкции постройки одного и того же объекта.</w:t>
      </w:r>
    </w:p>
    <w:p w:rsidR="00BC2572" w:rsidRPr="00BC2572" w:rsidRDefault="00BC2572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BC2572">
        <w:rPr>
          <w:rStyle w:val="FontStyle45"/>
          <w:sz w:val="28"/>
          <w:szCs w:val="28"/>
          <w:lang w:val="ru-RU"/>
        </w:rPr>
        <w:t xml:space="preserve">Закреплять умение строить по рисунку, самостоятельно подбирать </w:t>
      </w:r>
      <w:r>
        <w:rPr>
          <w:rStyle w:val="FontStyle45"/>
          <w:sz w:val="28"/>
          <w:szCs w:val="28"/>
          <w:lang w:val="ru-RU"/>
        </w:rPr>
        <w:t>не</w:t>
      </w:r>
      <w:r w:rsidRPr="00BC2572">
        <w:rPr>
          <w:rStyle w:val="FontStyle45"/>
          <w:sz w:val="28"/>
          <w:szCs w:val="28"/>
          <w:lang w:val="ru-RU"/>
        </w:rPr>
        <w:t>обходимый строительный материал.</w:t>
      </w:r>
    </w:p>
    <w:p w:rsidR="0095613B" w:rsidRPr="009A0F44" w:rsidRDefault="00BC2572" w:rsidP="00BE56A5">
      <w:pPr>
        <w:ind w:firstLine="709"/>
        <w:jc w:val="both"/>
        <w:rPr>
          <w:rStyle w:val="FontStyle64"/>
          <w:b w:val="0"/>
          <w:bCs w:val="0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BC2572" w:rsidRPr="00A41F1E" w:rsidRDefault="00BC2572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64"/>
          <w:sz w:val="28"/>
          <w:szCs w:val="28"/>
          <w:lang w:val="ru-RU"/>
        </w:rPr>
        <w:t xml:space="preserve">Проектная деятельность. </w:t>
      </w:r>
      <w:r w:rsidRPr="00A41F1E">
        <w:rPr>
          <w:rStyle w:val="FontStyle45"/>
          <w:sz w:val="28"/>
          <w:szCs w:val="28"/>
          <w:lang w:val="ru-RU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BC2572" w:rsidRPr="00A41F1E" w:rsidRDefault="00BC2572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t>Продолжать развитие проектной дея</w:t>
      </w:r>
      <w:r w:rsidR="009A0F44" w:rsidRPr="009A0F44">
        <w:rPr>
          <w:rStyle w:val="FontStyle45"/>
          <w:sz w:val="28"/>
          <w:szCs w:val="28"/>
          <w:lang w:val="ru-RU"/>
        </w:rPr>
        <w:t>тельности исследовательского ти</w:t>
      </w:r>
      <w:r w:rsidRPr="009A0F44">
        <w:rPr>
          <w:rStyle w:val="FontStyle45"/>
          <w:sz w:val="28"/>
          <w:szCs w:val="28"/>
          <w:lang w:val="ru-RU"/>
        </w:rPr>
        <w:t xml:space="preserve">па. </w:t>
      </w:r>
      <w:r w:rsidRPr="00A41F1E">
        <w:rPr>
          <w:rStyle w:val="FontStyle45"/>
          <w:sz w:val="28"/>
          <w:szCs w:val="28"/>
          <w:lang w:val="ru-RU"/>
        </w:rPr>
        <w:t>Организовывать презентации проектов. Способствовать формирова</w:t>
      </w:r>
      <w:r w:rsidRPr="00A41F1E">
        <w:rPr>
          <w:rStyle w:val="FontStyle45"/>
          <w:sz w:val="28"/>
          <w:szCs w:val="28"/>
          <w:lang w:val="ru-RU"/>
        </w:rPr>
        <w:softHyphen/>
        <w:t>нию у детей представления об авторстве проекта.</w:t>
      </w:r>
    </w:p>
    <w:p w:rsidR="00BC2572" w:rsidRPr="00A41F1E" w:rsidRDefault="00BC2572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Создавать условия для реализации проектной деятельности творческого типа. Творческие проекты в этом возрасте носят индивидуальный характер.</w:t>
      </w:r>
    </w:p>
    <w:p w:rsidR="00BC2572" w:rsidRPr="00A41F1E" w:rsidRDefault="00BC2572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Способствовать формированию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BC2572" w:rsidRDefault="00BC2572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</w:p>
    <w:p w:rsidR="00366DAB" w:rsidRDefault="00366DAB" w:rsidP="00861681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861681" w:rsidRPr="0095613B" w:rsidRDefault="00861681" w:rsidP="00861681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  <w:r w:rsidRPr="0095613B"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  <w:t>Планирование работы с детьми</w:t>
      </w:r>
    </w:p>
    <w:tbl>
      <w:tblPr>
        <w:tblpPr w:leftFromText="180" w:rightFromText="180" w:vertAnchor="text" w:horzAnchor="margin" w:tblpX="108" w:tblpY="100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5702"/>
        <w:gridCol w:w="567"/>
        <w:gridCol w:w="677"/>
      </w:tblGrid>
      <w:tr w:rsidR="00861681" w:rsidRPr="00861681" w:rsidTr="00E41DF6">
        <w:tc>
          <w:tcPr>
            <w:tcW w:w="817" w:type="dxa"/>
            <w:shd w:val="clear" w:color="auto" w:fill="auto"/>
          </w:tcPr>
          <w:p w:rsidR="00861681" w:rsidRDefault="00861681" w:rsidP="000452BD">
            <w:pPr>
              <w:ind w:left="-142" w:right="-250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86168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№ </w:t>
            </w:r>
            <w:r w:rsidR="000452B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НОД</w:t>
            </w:r>
          </w:p>
          <w:p w:rsidR="000452BD" w:rsidRPr="00861681" w:rsidRDefault="000452BD" w:rsidP="000452BD">
            <w:pPr>
              <w:ind w:left="-142" w:right="-250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1681" w:rsidRPr="00861681" w:rsidRDefault="00861681" w:rsidP="00E41DF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86168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Название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861681" w:rsidRPr="00861681" w:rsidRDefault="00861681" w:rsidP="00E41DF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86168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Цель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61681" w:rsidRPr="000452BD" w:rsidRDefault="00861681" w:rsidP="00E41DF6">
            <w:pPr>
              <w:ind w:right="113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0452BD">
              <w:rPr>
                <w:rFonts w:ascii="Times New Roman" w:eastAsia="Times New Roman" w:hAnsi="Times New Roman"/>
                <w:b/>
                <w:sz w:val="24"/>
                <w:szCs w:val="28"/>
                <w:lang w:val="ru-RU" w:eastAsia="ru-RU" w:bidi="ar-SA"/>
              </w:rPr>
              <w:t>Дата план</w:t>
            </w: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:rsidR="00861681" w:rsidRPr="000452BD" w:rsidRDefault="00861681" w:rsidP="00E41DF6">
            <w:pPr>
              <w:ind w:right="113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0452BD">
              <w:rPr>
                <w:rFonts w:ascii="Times New Roman" w:eastAsia="Times New Roman" w:hAnsi="Times New Roman"/>
                <w:b/>
                <w:sz w:val="24"/>
                <w:szCs w:val="28"/>
                <w:lang w:val="ru-RU" w:eastAsia="ru-RU" w:bidi="ar-SA"/>
              </w:rPr>
              <w:t>Дата факт</w:t>
            </w:r>
          </w:p>
        </w:tc>
      </w:tr>
      <w:tr w:rsidR="00861681" w:rsidRPr="00861681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ind w:right="113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0452B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 w:rsidR="00861681" w:rsidRPr="00861681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1 - 4</w:t>
            </w:r>
          </w:p>
        </w:tc>
        <w:tc>
          <w:tcPr>
            <w:tcW w:w="1559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6168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Дома </w:t>
            </w:r>
          </w:p>
        </w:tc>
        <w:tc>
          <w:tcPr>
            <w:tcW w:w="5702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61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Уточнять представления: о строительных деталях, деталях конструкторов; </w:t>
            </w:r>
            <w:r w:rsidRPr="0086168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способах соединения, свойствах деталей и конструкций (высокие конструк</w:t>
            </w:r>
            <w:r w:rsidRPr="0086168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861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ции должны иметь устойчивые основания). </w:t>
            </w:r>
            <w:r w:rsidRPr="0086168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Упражнять в </w:t>
            </w:r>
            <w:r w:rsidRPr="0086168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lastRenderedPageBreak/>
              <w:t>плоскостном моделировании, в совместном конструирова</w:t>
            </w:r>
            <w:r w:rsidRPr="0086168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softHyphen/>
            </w:r>
            <w:r w:rsidRPr="00861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нии. Развивать: </w:t>
            </w:r>
            <w:r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творчество,</w:t>
            </w:r>
            <w:r w:rsidR="00695F26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самостоятельность, инициативу, </w:t>
            </w:r>
            <w:r w:rsidRPr="0086168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конструкторские навыки;</w:t>
            </w:r>
            <w:r w:rsidRPr="00861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61681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умение рассуждать, делать самостоятельные выводы, находить собственные</w:t>
            </w:r>
            <w:r w:rsidR="00A613B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61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решения. Познакомить: </w:t>
            </w:r>
            <w:r w:rsidRPr="00861681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с понятиями «равновесие», «сила тяжести», «карта», «план», «компас»;</w:t>
            </w:r>
            <w:r w:rsidRPr="00861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идеей относительности пространственных направлений. </w:t>
            </w:r>
            <w:r w:rsidRPr="00861681">
              <w:rPr>
                <w:rFonts w:ascii="Times New Roman" w:hAnsi="Times New Roman"/>
                <w:sz w:val="28"/>
                <w:szCs w:val="28"/>
              </w:rPr>
              <w:t>Формировать навыки пространственной ориентации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861681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Октябрь</w:t>
            </w:r>
          </w:p>
        </w:tc>
      </w:tr>
      <w:tr w:rsidR="00861681" w:rsidRPr="00027947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5-8</w:t>
            </w:r>
          </w:p>
        </w:tc>
        <w:tc>
          <w:tcPr>
            <w:tcW w:w="1559" w:type="dxa"/>
            <w:shd w:val="clear" w:color="auto" w:fill="auto"/>
          </w:tcPr>
          <w:p w:rsidR="00861681" w:rsidRPr="00861681" w:rsidRDefault="00A613BC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Машины </w:t>
            </w:r>
          </w:p>
        </w:tc>
        <w:tc>
          <w:tcPr>
            <w:tcW w:w="5702" w:type="dxa"/>
            <w:shd w:val="clear" w:color="auto" w:fill="auto"/>
          </w:tcPr>
          <w:p w:rsidR="00861681" w:rsidRPr="00A613BC" w:rsidRDefault="00A613BC" w:rsidP="00A613BC">
            <w:pPr>
              <w:ind w:firstLine="34"/>
              <w:rPr>
                <w:rFonts w:ascii="Times New Roman" w:hAnsi="Times New Roman"/>
                <w:sz w:val="28"/>
                <w:lang w:val="ru-RU"/>
              </w:rPr>
            </w:pPr>
            <w:r w:rsidRPr="00A613BC">
              <w:rPr>
                <w:rFonts w:ascii="Times New Roman" w:hAnsi="Times New Roman"/>
                <w:sz w:val="28"/>
                <w:lang w:val="ru-RU"/>
              </w:rPr>
              <w:t>Формировать представления о различных машинах, их функциональном назначении, строении.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Упражнять в плоскостном моделировании, в умении самостоятельно строить </w:t>
            </w:r>
            <w:r w:rsidRPr="00A613BC">
              <w:rPr>
                <w:rFonts w:ascii="Times New Roman" w:hAnsi="Times New Roman"/>
                <w:spacing w:val="-13"/>
                <w:sz w:val="28"/>
                <w:lang w:val="ru-RU"/>
              </w:rPr>
              <w:t>элементарные схемы с несложных образцов построек и использовании их в кон</w:t>
            </w:r>
            <w:r w:rsidRPr="00A613BC">
              <w:rPr>
                <w:rFonts w:ascii="Times New Roman" w:hAnsi="Times New Roman"/>
                <w:sz w:val="28"/>
                <w:lang w:val="ru-RU"/>
              </w:rPr>
              <w:t>струировании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A613BC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Ноябрь</w:t>
            </w:r>
          </w:p>
        </w:tc>
      </w:tr>
      <w:tr w:rsidR="00861681" w:rsidRPr="00027947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9-12</w:t>
            </w:r>
          </w:p>
        </w:tc>
        <w:tc>
          <w:tcPr>
            <w:tcW w:w="1559" w:type="dxa"/>
            <w:shd w:val="clear" w:color="auto" w:fill="auto"/>
          </w:tcPr>
          <w:p w:rsidR="00861681" w:rsidRPr="00A613BC" w:rsidRDefault="00A613BC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Самолеты, вертолеты, ракеты, космические станции</w:t>
            </w:r>
          </w:p>
        </w:tc>
        <w:tc>
          <w:tcPr>
            <w:tcW w:w="5702" w:type="dxa"/>
            <w:shd w:val="clear" w:color="auto" w:fill="auto"/>
          </w:tcPr>
          <w:p w:rsidR="00A613BC" w:rsidRPr="00A613BC" w:rsidRDefault="00A613BC" w:rsidP="00A613BC">
            <w:pPr>
              <w:shd w:val="clear" w:color="auto" w:fill="FFFFFF"/>
              <w:spacing w:line="293" w:lineRule="exact"/>
              <w:ind w:right="77" w:firstLine="34"/>
              <w:rPr>
                <w:rFonts w:ascii="Times New Roman" w:hAnsi="Times New Roman"/>
                <w:sz w:val="28"/>
                <w:lang w:val="ru-RU"/>
              </w:rPr>
            </w:pPr>
            <w:r w:rsidRPr="00A613BC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t>Расширять представления о различных летательных аппаратах, их назна</w:t>
            </w:r>
            <w:r w:rsidRPr="00A613BC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softHyphen/>
            </w:r>
            <w:r w:rsidRPr="00A613BC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чении (пассажирский, военный, спортивный, научно-исследовательский, гру</w:t>
            </w:r>
            <w:r w:rsidRPr="00A613BC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зовой и пр.).</w:t>
            </w:r>
          </w:p>
          <w:p w:rsidR="00861681" w:rsidRPr="00A613BC" w:rsidRDefault="00A613BC" w:rsidP="00A613B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A613BC">
              <w:rPr>
                <w:rFonts w:ascii="Times New Roman" w:hAnsi="Times New Roman"/>
                <w:spacing w:val="-2"/>
                <w:sz w:val="28"/>
                <w:szCs w:val="24"/>
                <w:lang w:val="ru-RU"/>
              </w:rPr>
              <w:t>Формировать обобщенные представления о данных видах техники; кри</w:t>
            </w:r>
            <w:r w:rsidRPr="00A613BC">
              <w:rPr>
                <w:rFonts w:ascii="Times New Roman" w:hAnsi="Times New Roman"/>
                <w:spacing w:val="-2"/>
                <w:sz w:val="28"/>
                <w:szCs w:val="24"/>
                <w:lang w:val="ru-RU"/>
              </w:rPr>
              <w:softHyphen/>
            </w:r>
            <w:r w:rsidRPr="00A613BC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тическое отношение к своим действиям, стремление исправлять свои ошибки. </w:t>
            </w:r>
            <w:r w:rsidRPr="00A613BC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t xml:space="preserve">Развивать конструкторские навыки; пространственное мышление, умение </w:t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делать умозаключения. Упражнять в создании схем будущих построек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861681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Декабрь</w:t>
            </w:r>
          </w:p>
        </w:tc>
      </w:tr>
      <w:tr w:rsidR="00861681" w:rsidRPr="00027947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13-16</w:t>
            </w:r>
          </w:p>
        </w:tc>
        <w:tc>
          <w:tcPr>
            <w:tcW w:w="1559" w:type="dxa"/>
            <w:shd w:val="clear" w:color="auto" w:fill="auto"/>
          </w:tcPr>
          <w:p w:rsidR="00861681" w:rsidRPr="00A613BC" w:rsidRDefault="00A613BC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A613BC">
              <w:rPr>
                <w:rFonts w:ascii="Times New Roman" w:hAnsi="Times New Roman"/>
                <w:sz w:val="28"/>
                <w:szCs w:val="24"/>
              </w:rPr>
              <w:t>Роботы</w:t>
            </w:r>
          </w:p>
        </w:tc>
        <w:tc>
          <w:tcPr>
            <w:tcW w:w="5702" w:type="dxa"/>
            <w:shd w:val="clear" w:color="auto" w:fill="auto"/>
          </w:tcPr>
          <w:p w:rsidR="00A613BC" w:rsidRPr="00A613BC" w:rsidRDefault="00A613BC" w:rsidP="00A613BC">
            <w:pPr>
              <w:shd w:val="clear" w:color="auto" w:fill="FFFFFF"/>
              <w:spacing w:line="293" w:lineRule="exact"/>
              <w:ind w:right="77" w:firstLine="34"/>
              <w:rPr>
                <w:rFonts w:ascii="Times New Roman" w:hAnsi="Times New Roman"/>
                <w:sz w:val="28"/>
                <w:lang w:val="ru-RU"/>
              </w:rPr>
            </w:pPr>
            <w:r w:rsidRPr="00A613BC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t>Расширять представления о различных летательных аппаратах, их назна</w:t>
            </w:r>
            <w:r w:rsidRPr="00A613BC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softHyphen/>
            </w:r>
            <w:r w:rsidRPr="00A613BC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чении (пассажирский, военный, спортивный, научно-исследовательский, гру</w:t>
            </w:r>
            <w:r w:rsidRPr="00A613BC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зовой и пр.).</w:t>
            </w:r>
          </w:p>
          <w:p w:rsidR="00861681" w:rsidRPr="00A613BC" w:rsidRDefault="00A613BC" w:rsidP="00A613BC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A613BC">
              <w:rPr>
                <w:rFonts w:ascii="Times New Roman" w:hAnsi="Times New Roman"/>
                <w:spacing w:val="-2"/>
                <w:sz w:val="28"/>
                <w:szCs w:val="24"/>
                <w:lang w:val="ru-RU"/>
              </w:rPr>
              <w:t>Формировать обобщенные представления о данных видах техники; кри</w:t>
            </w:r>
            <w:r w:rsidRPr="00A613BC">
              <w:rPr>
                <w:rFonts w:ascii="Times New Roman" w:hAnsi="Times New Roman"/>
                <w:spacing w:val="-2"/>
                <w:sz w:val="28"/>
                <w:szCs w:val="24"/>
                <w:lang w:val="ru-RU"/>
              </w:rPr>
              <w:softHyphen/>
            </w:r>
            <w:r w:rsidRPr="00A613BC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тическое отношение к своим действиям, стремление исправлять свои ошибки. </w:t>
            </w:r>
            <w:r w:rsidRPr="00A613BC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t xml:space="preserve">Развивать конструкторские навыки; пространственное мышление, умение </w:t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делать умозаключения. Упражнять в создании схем будущих построек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861681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Январь</w:t>
            </w:r>
          </w:p>
        </w:tc>
      </w:tr>
      <w:tr w:rsidR="00861681" w:rsidRPr="00027947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17-20</w:t>
            </w:r>
          </w:p>
        </w:tc>
        <w:tc>
          <w:tcPr>
            <w:tcW w:w="1559" w:type="dxa"/>
            <w:shd w:val="clear" w:color="auto" w:fill="auto"/>
          </w:tcPr>
          <w:p w:rsidR="00861681" w:rsidRPr="00861681" w:rsidRDefault="00A613BC" w:rsidP="008616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Микрорайон города</w:t>
            </w:r>
          </w:p>
        </w:tc>
        <w:tc>
          <w:tcPr>
            <w:tcW w:w="5702" w:type="dxa"/>
            <w:shd w:val="clear" w:color="auto" w:fill="auto"/>
          </w:tcPr>
          <w:p w:rsidR="00A613BC" w:rsidRPr="00A613BC" w:rsidRDefault="00A613BC" w:rsidP="00A613BC">
            <w:pPr>
              <w:shd w:val="clear" w:color="auto" w:fill="FFFFFF"/>
              <w:spacing w:line="288" w:lineRule="exact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13BC">
              <w:rPr>
                <w:rFonts w:ascii="Times New Roman" w:hAnsi="Times New Roman"/>
                <w:sz w:val="28"/>
                <w:szCs w:val="28"/>
                <w:lang w:val="ru-RU"/>
              </w:rPr>
              <w:t>Упражнять в рисовании планов.</w:t>
            </w:r>
          </w:p>
          <w:p w:rsidR="00861681" w:rsidRPr="00A613BC" w:rsidRDefault="00A613BC" w:rsidP="00A613BC">
            <w:pPr>
              <w:shd w:val="clear" w:color="auto" w:fill="FFFFFF"/>
              <w:spacing w:line="288" w:lineRule="exact"/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13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воплощать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задуманное  в </w:t>
            </w:r>
            <w:r w:rsidRPr="00A613BC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Совершенствовать конструкторский опыт, развивать творческие </w:t>
            </w:r>
            <w:r w:rsidRPr="00A613B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способности, эстетический вкус, восприятие формы, глазомер. </w:t>
            </w:r>
            <w:r w:rsidRPr="00A613BC">
              <w:rPr>
                <w:rFonts w:ascii="Times New Roman" w:hAnsi="Times New Roman"/>
                <w:sz w:val="28"/>
                <w:szCs w:val="28"/>
                <w:lang w:val="ru-RU"/>
              </w:rPr>
              <w:t>Развивать умение: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на основе зрительного анализа соотносить предметы по толщине, ширине,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z w:val="28"/>
                <w:szCs w:val="28"/>
                <w:lang w:val="ru-RU"/>
              </w:rPr>
              <w:t>длине;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z w:val="28"/>
                <w:szCs w:val="28"/>
                <w:lang w:val="ru-RU"/>
              </w:rPr>
              <w:t>рассуждать, доказывать свое мнение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861681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Февраль</w:t>
            </w:r>
          </w:p>
        </w:tc>
      </w:tr>
      <w:tr w:rsidR="00861681" w:rsidRPr="00861681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21-24</w:t>
            </w:r>
          </w:p>
        </w:tc>
        <w:tc>
          <w:tcPr>
            <w:tcW w:w="1559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6168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Мосты.</w:t>
            </w:r>
          </w:p>
        </w:tc>
        <w:tc>
          <w:tcPr>
            <w:tcW w:w="5702" w:type="dxa"/>
            <w:shd w:val="clear" w:color="auto" w:fill="auto"/>
          </w:tcPr>
          <w:p w:rsidR="00861681" w:rsidRPr="00A613BC" w:rsidRDefault="00A613BC" w:rsidP="00A613BC">
            <w:pPr>
              <w:shd w:val="clear" w:color="auto" w:fill="FFFFFF"/>
              <w:spacing w:line="283" w:lineRule="exact"/>
              <w:ind w:right="134" w:firstLine="5"/>
              <w:rPr>
                <w:rFonts w:ascii="Times New Roman" w:hAnsi="Times New Roman"/>
                <w:sz w:val="24"/>
                <w:lang w:val="ru-RU"/>
              </w:rPr>
            </w:pPr>
            <w:r w:rsidRPr="00A613BC">
              <w:rPr>
                <w:rFonts w:ascii="Times New Roman" w:hAnsi="Times New Roman"/>
                <w:spacing w:val="-3"/>
                <w:sz w:val="28"/>
                <w:szCs w:val="24"/>
                <w:lang w:val="ru-RU"/>
              </w:rPr>
              <w:t xml:space="preserve">Расширять представления о мостах (их назначение, строение); </w:t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Упражнять в конструировании мостов. Совершенствовать: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конструкторские навыки;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способность к экспериментированию;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умение понимать, расчленять, конкретизировать, строить схемы.</w:t>
            </w:r>
            <w:r w:rsidRPr="00A613BC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br/>
            </w:r>
            <w:r w:rsidRPr="00A613BC">
              <w:rPr>
                <w:rFonts w:ascii="Times New Roman" w:hAnsi="Times New Roman"/>
                <w:spacing w:val="36"/>
                <w:sz w:val="28"/>
                <w:szCs w:val="24"/>
                <w:lang w:val="ru-RU"/>
              </w:rPr>
              <w:t>Развивать: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z w:val="28"/>
                <w:szCs w:val="24"/>
                <w:lang w:val="ru-RU"/>
              </w:rPr>
              <w:t>внимание, сообразительность;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умение быстро находить ход решения задачи на основе анализа ее условий,</w:t>
            </w:r>
            <w:r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аргументировать решение, доказывать его правильность или ошибочность.</w:t>
            </w:r>
            <w:r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 </w:t>
            </w:r>
            <w:r w:rsidRPr="00A613BC">
              <w:rPr>
                <w:rFonts w:ascii="Times New Roman" w:hAnsi="Times New Roman"/>
                <w:spacing w:val="-2"/>
                <w:sz w:val="28"/>
                <w:szCs w:val="24"/>
                <w:lang w:val="ru-RU"/>
              </w:rPr>
              <w:t>Упражнять в выделении несоответствий, сравнении, обобщении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861681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Март</w:t>
            </w:r>
          </w:p>
        </w:tc>
      </w:tr>
      <w:tr w:rsidR="00861681" w:rsidRPr="00027947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25-28</w:t>
            </w:r>
          </w:p>
        </w:tc>
        <w:tc>
          <w:tcPr>
            <w:tcW w:w="1559" w:type="dxa"/>
            <w:shd w:val="clear" w:color="auto" w:fill="auto"/>
          </w:tcPr>
          <w:p w:rsidR="00861681" w:rsidRPr="00861681" w:rsidRDefault="00D64EAA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Метро </w:t>
            </w:r>
          </w:p>
        </w:tc>
        <w:tc>
          <w:tcPr>
            <w:tcW w:w="5702" w:type="dxa"/>
            <w:shd w:val="clear" w:color="auto" w:fill="auto"/>
          </w:tcPr>
          <w:p w:rsidR="00861681" w:rsidRPr="00D64EAA" w:rsidRDefault="00D64EAA" w:rsidP="00D64EAA">
            <w:pPr>
              <w:shd w:val="clear" w:color="auto" w:fill="FFFFFF"/>
              <w:spacing w:line="293" w:lineRule="exact"/>
              <w:ind w:left="5" w:right="120" w:firstLine="10"/>
              <w:rPr>
                <w:rFonts w:ascii="Times New Roman" w:hAnsi="Times New Roman"/>
                <w:sz w:val="24"/>
                <w:lang w:val="ru-RU"/>
              </w:rPr>
            </w:pPr>
            <w:r w:rsidRPr="00D64EAA">
              <w:rPr>
                <w:rFonts w:ascii="Times New Roman" w:hAnsi="Times New Roman"/>
                <w:spacing w:val="-4"/>
                <w:sz w:val="28"/>
                <w:szCs w:val="24"/>
                <w:lang w:val="ru-RU"/>
              </w:rPr>
              <w:t xml:space="preserve">Упражнять в построении схем; развивать пространственное мышление, </w:t>
            </w:r>
            <w:r w:rsidRPr="00D64EAA">
              <w:rPr>
                <w:rFonts w:ascii="Times New Roman" w:hAnsi="Times New Roman"/>
                <w:sz w:val="28"/>
                <w:szCs w:val="24"/>
                <w:lang w:val="ru-RU"/>
              </w:rPr>
              <w:t>фантазию, воображение.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64EAA">
              <w:rPr>
                <w:rFonts w:ascii="Times New Roman" w:hAnsi="Times New Roman"/>
                <w:spacing w:val="-3"/>
                <w:sz w:val="28"/>
                <w:szCs w:val="24"/>
                <w:lang w:val="ru-RU"/>
              </w:rPr>
              <w:t>Формировать конструкторские навыки, элементарную учебную деятель</w:t>
            </w:r>
            <w:r w:rsidRPr="00D64EAA">
              <w:rPr>
                <w:rFonts w:ascii="Times New Roman" w:hAnsi="Times New Roman"/>
                <w:spacing w:val="-3"/>
                <w:sz w:val="28"/>
                <w:szCs w:val="24"/>
                <w:lang w:val="ru-RU"/>
              </w:rPr>
              <w:softHyphen/>
            </w:r>
            <w:r w:rsidRPr="00D64EA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ность (пони</w:t>
            </w:r>
            <w:r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мание задачи, самостоятельность </w:t>
            </w:r>
            <w:r w:rsidRPr="00D64EA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выполнения, самоконтроль, оп</w:t>
            </w:r>
            <w:r w:rsidRPr="00D64EA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ределение способов действий, установление логических связей)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D64EAA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Апрель</w:t>
            </w:r>
          </w:p>
        </w:tc>
      </w:tr>
      <w:tr w:rsidR="00861681" w:rsidRPr="00027947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29-32</w:t>
            </w:r>
          </w:p>
        </w:tc>
        <w:tc>
          <w:tcPr>
            <w:tcW w:w="1559" w:type="dxa"/>
            <w:shd w:val="clear" w:color="auto" w:fill="auto"/>
          </w:tcPr>
          <w:p w:rsidR="00861681" w:rsidRPr="00861681" w:rsidRDefault="00D64EAA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Суда </w:t>
            </w:r>
          </w:p>
        </w:tc>
        <w:tc>
          <w:tcPr>
            <w:tcW w:w="5702" w:type="dxa"/>
            <w:shd w:val="clear" w:color="auto" w:fill="auto"/>
          </w:tcPr>
          <w:p w:rsidR="00D64EAA" w:rsidRPr="00D64EAA" w:rsidRDefault="00D64EAA" w:rsidP="00D64EAA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lang w:val="ru-RU"/>
              </w:rPr>
            </w:pPr>
            <w:r w:rsidRPr="00D64EAA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t>Расширять обобщенные представления о разных видах судов, 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64EAA">
              <w:rPr>
                <w:rFonts w:ascii="Times New Roman" w:hAnsi="Times New Roman"/>
                <w:sz w:val="28"/>
                <w:szCs w:val="24"/>
                <w:lang w:val="ru-RU"/>
              </w:rPr>
              <w:t>их строения от назначения.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64EAA">
              <w:rPr>
                <w:rFonts w:ascii="Times New Roman" w:hAnsi="Times New Roman"/>
                <w:sz w:val="28"/>
                <w:szCs w:val="24"/>
                <w:lang w:val="ru-RU"/>
              </w:rPr>
              <w:t>Упражнять: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64EA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в построении схематических изображений судов и конструировании по ним,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64EA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построении элементарных чертежей судов в трех проекциях,</w:t>
            </w:r>
          </w:p>
          <w:p w:rsidR="00861681" w:rsidRPr="00D64EAA" w:rsidRDefault="00D64EAA" w:rsidP="00D64EAA">
            <w:pPr>
              <w:shd w:val="clear" w:color="auto" w:fill="FFFFFF"/>
              <w:tabs>
                <w:tab w:val="left" w:pos="274"/>
              </w:tabs>
              <w:spacing w:line="288" w:lineRule="exact"/>
              <w:ind w:left="-19" w:right="24" w:firstLine="0"/>
              <w:rPr>
                <w:rFonts w:ascii="Times New Roman" w:hAnsi="Times New Roman"/>
                <w:sz w:val="24"/>
                <w:lang w:val="ru-RU"/>
              </w:rPr>
            </w:pPr>
            <w:r w:rsidRPr="00D64EA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умении рассуждать и устанавливать причинно-следственные связи и логи</w:t>
            </w:r>
            <w:r w:rsidRPr="00D64EA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D64EAA">
              <w:rPr>
                <w:rFonts w:ascii="Times New Roman" w:hAnsi="Times New Roman"/>
                <w:sz w:val="28"/>
                <w:szCs w:val="24"/>
                <w:lang w:val="ru-RU"/>
              </w:rPr>
              <w:t>ческие отношения, аргументировать решения.Развивать внимание, память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861681" w:rsidRPr="00861681" w:rsidTr="00861681">
        <w:tc>
          <w:tcPr>
            <w:tcW w:w="9322" w:type="dxa"/>
            <w:gridSpan w:val="5"/>
            <w:shd w:val="clear" w:color="auto" w:fill="auto"/>
          </w:tcPr>
          <w:p w:rsidR="00861681" w:rsidRPr="000452BD" w:rsidRDefault="00861681" w:rsidP="00861681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452B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Май</w:t>
            </w:r>
          </w:p>
        </w:tc>
      </w:tr>
      <w:tr w:rsidR="00861681" w:rsidRPr="00861681" w:rsidTr="00861681">
        <w:tc>
          <w:tcPr>
            <w:tcW w:w="817" w:type="dxa"/>
            <w:shd w:val="clear" w:color="auto" w:fill="auto"/>
          </w:tcPr>
          <w:p w:rsidR="00861681" w:rsidRPr="00861681" w:rsidRDefault="00326EE5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33-36</w:t>
            </w:r>
          </w:p>
        </w:tc>
        <w:tc>
          <w:tcPr>
            <w:tcW w:w="1559" w:type="dxa"/>
            <w:shd w:val="clear" w:color="auto" w:fill="auto"/>
          </w:tcPr>
          <w:p w:rsidR="00861681" w:rsidRPr="00D64EAA" w:rsidRDefault="00D64EAA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D64EAA">
              <w:rPr>
                <w:rFonts w:ascii="Times New Roman" w:hAnsi="Times New Roman"/>
                <w:sz w:val="28"/>
                <w:szCs w:val="24"/>
              </w:rPr>
              <w:t>Архитектура и дизайн</w:t>
            </w:r>
          </w:p>
        </w:tc>
        <w:tc>
          <w:tcPr>
            <w:tcW w:w="5702" w:type="dxa"/>
            <w:shd w:val="clear" w:color="auto" w:fill="auto"/>
          </w:tcPr>
          <w:p w:rsidR="00D64EAA" w:rsidRPr="00A41F1E" w:rsidRDefault="00D64EAA" w:rsidP="00D64EAA">
            <w:pPr>
              <w:shd w:val="clear" w:color="auto" w:fill="FFFFFF"/>
              <w:spacing w:line="293" w:lineRule="exact"/>
              <w:ind w:right="67" w:hanging="14"/>
              <w:rPr>
                <w:rFonts w:ascii="Times New Roman" w:hAnsi="Times New Roman"/>
                <w:sz w:val="28"/>
                <w:lang w:val="ru-RU"/>
              </w:rPr>
            </w:pPr>
            <w:r w:rsidRPr="00D64EAA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t>Развивать творческие и конструкторские способности, фантазию, изобре</w:t>
            </w:r>
            <w:r w:rsidRPr="00D64EAA">
              <w:rPr>
                <w:rFonts w:ascii="Times New Roman" w:hAnsi="Times New Roman"/>
                <w:spacing w:val="-5"/>
                <w:sz w:val="28"/>
                <w:szCs w:val="24"/>
                <w:lang w:val="ru-RU"/>
              </w:rPr>
              <w:softHyphen/>
            </w:r>
            <w:r w:rsidRPr="00D64EA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тательность. </w:t>
            </w:r>
            <w:r w:rsidRPr="00A41F1E">
              <w:rPr>
                <w:rFonts w:ascii="Times New Roman" w:hAnsi="Times New Roman"/>
                <w:sz w:val="28"/>
                <w:szCs w:val="24"/>
                <w:lang w:val="ru-RU"/>
              </w:rPr>
              <w:t>Упражнять: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1F1E">
              <w:rPr>
                <w:rFonts w:ascii="Times New Roman" w:hAnsi="Times New Roman"/>
                <w:sz w:val="28"/>
                <w:szCs w:val="24"/>
                <w:lang w:val="ru-RU"/>
              </w:rPr>
              <w:t>в моделировании и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A41F1E">
              <w:rPr>
                <w:rFonts w:ascii="Times New Roman" w:hAnsi="Times New Roman"/>
                <w:sz w:val="28"/>
                <w:szCs w:val="24"/>
                <w:lang w:val="ru-RU"/>
              </w:rPr>
              <w:t>конструировании,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41F1E">
              <w:rPr>
                <w:rFonts w:ascii="Times New Roman" w:hAnsi="Times New Roman"/>
                <w:sz w:val="28"/>
                <w:szCs w:val="24"/>
                <w:lang w:val="ru-RU"/>
              </w:rPr>
              <w:t>построении схем.</w:t>
            </w:r>
          </w:p>
          <w:p w:rsidR="00861681" w:rsidRPr="00D64EAA" w:rsidRDefault="00D64EAA" w:rsidP="00D64EA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D64EA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lastRenderedPageBreak/>
              <w:t xml:space="preserve">Учить самостоятельно находить способы выполнения заданий и выполнять их. </w:t>
            </w:r>
            <w:r w:rsidRPr="00D64EAA">
              <w:rPr>
                <w:rFonts w:ascii="Times New Roman" w:hAnsi="Times New Roman"/>
                <w:sz w:val="28"/>
                <w:szCs w:val="24"/>
              </w:rPr>
              <w:t>Развивать образное пространственное мышление</w:t>
            </w:r>
          </w:p>
        </w:tc>
        <w:tc>
          <w:tcPr>
            <w:tcW w:w="56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861681" w:rsidRPr="00861681" w:rsidRDefault="00861681" w:rsidP="00861681">
            <w:pPr>
              <w:pStyle w:val="a4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861681" w:rsidRPr="006A2C26" w:rsidRDefault="00861681" w:rsidP="00861681">
      <w:pPr>
        <w:ind w:firstLine="0"/>
        <w:jc w:val="center"/>
        <w:rPr>
          <w:rFonts w:ascii="Times New Roman" w:eastAsia="Times New Roman" w:hAnsi="Times New Roman"/>
          <w:b/>
          <w:sz w:val="32"/>
          <w:szCs w:val="24"/>
          <w:lang w:val="ru-RU" w:eastAsia="ru-RU" w:bidi="ar-SA"/>
        </w:rPr>
      </w:pPr>
    </w:p>
    <w:p w:rsidR="00C52F68" w:rsidRDefault="00C52F68" w:rsidP="00BA47DC">
      <w:pPr>
        <w:ind w:firstLine="0"/>
        <w:rPr>
          <w:rFonts w:ascii="Times New Roman" w:eastAsia="Times New Roman" w:hAnsi="Times New Roman"/>
          <w:b/>
          <w:sz w:val="32"/>
          <w:szCs w:val="24"/>
          <w:lang w:val="ru-RU" w:eastAsia="ru-RU" w:bidi="ar-SA"/>
        </w:rPr>
      </w:pPr>
    </w:p>
    <w:p w:rsidR="006A2C26" w:rsidRPr="00823A8D" w:rsidRDefault="006A2C26" w:rsidP="00BE56A5">
      <w:pPr>
        <w:ind w:firstLine="709"/>
        <w:jc w:val="center"/>
        <w:rPr>
          <w:rFonts w:ascii="Times New Roman" w:hAnsi="Times New Roman"/>
          <w:b/>
          <w:sz w:val="28"/>
          <w:lang w:val="ru-RU" w:bidi="ar-SA"/>
        </w:rPr>
      </w:pPr>
      <w:r w:rsidRPr="00823A8D">
        <w:rPr>
          <w:rFonts w:ascii="Times New Roman" w:hAnsi="Times New Roman"/>
          <w:b/>
          <w:sz w:val="28"/>
          <w:lang w:val="ru-RU" w:bidi="ar-SA"/>
        </w:rPr>
        <w:t>Формирование элементарных</w:t>
      </w:r>
      <w:r w:rsidR="00695F26">
        <w:rPr>
          <w:rFonts w:ascii="Times New Roman" w:hAnsi="Times New Roman"/>
          <w:b/>
          <w:sz w:val="28"/>
          <w:lang w:val="ru-RU" w:bidi="ar-SA"/>
        </w:rPr>
        <w:t xml:space="preserve"> </w:t>
      </w:r>
      <w:r w:rsidR="000452BD" w:rsidRPr="00823A8D">
        <w:rPr>
          <w:rFonts w:ascii="Times New Roman" w:hAnsi="Times New Roman"/>
          <w:b/>
          <w:sz w:val="28"/>
          <w:lang w:val="ru-RU" w:bidi="ar-SA"/>
        </w:rPr>
        <w:t>математических</w:t>
      </w:r>
      <w:r w:rsidRPr="00823A8D">
        <w:rPr>
          <w:rFonts w:ascii="Times New Roman" w:hAnsi="Times New Roman"/>
          <w:b/>
          <w:sz w:val="28"/>
          <w:lang w:val="ru-RU" w:bidi="ar-SA"/>
        </w:rPr>
        <w:t xml:space="preserve">  представлений</w:t>
      </w:r>
    </w:p>
    <w:p w:rsidR="00823A8D" w:rsidRDefault="00823A8D" w:rsidP="00BE56A5">
      <w:pPr>
        <w:pStyle w:val="Style8"/>
        <w:widowControl/>
        <w:spacing w:before="226"/>
        <w:ind w:firstLine="709"/>
        <w:rPr>
          <w:rStyle w:val="FontStyle65"/>
        </w:rPr>
      </w:pPr>
    </w:p>
    <w:p w:rsidR="00823A8D" w:rsidRPr="00BA47DC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BA47DC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Количество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умение создавать множества (группы предметов) из разных по качеству элементов (предметов разного цвета, размера, формы, назначе</w:t>
      </w:r>
      <w:r w:rsidRPr="00A41F1E">
        <w:rPr>
          <w:rStyle w:val="FontStyle45"/>
          <w:sz w:val="28"/>
          <w:szCs w:val="28"/>
          <w:lang w:val="ru-RU"/>
        </w:rPr>
        <w:softHyphen/>
        <w:t>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</w:t>
      </w:r>
      <w:r w:rsidRPr="00A41F1E">
        <w:rPr>
          <w:rStyle w:val="FontStyle45"/>
          <w:sz w:val="28"/>
          <w:szCs w:val="28"/>
          <w:lang w:val="ru-RU"/>
        </w:rPr>
        <w:softHyphen/>
        <w:t>тов (предметов) один к одному; определять большую (меньшую) часть множества или их равенство.</w:t>
      </w:r>
    </w:p>
    <w:p w:rsidR="00823A8D" w:rsidRPr="00823A8D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823A8D">
        <w:rPr>
          <w:rStyle w:val="FontStyle45"/>
          <w:sz w:val="28"/>
          <w:szCs w:val="28"/>
          <w:lang w:val="ru-RU"/>
        </w:rPr>
        <w:t>Закреплять умение считать до 10; последовательно знакомить с образованием каждого числа в пределах 5-10 (на наглядной основе).</w:t>
      </w:r>
    </w:p>
    <w:p w:rsidR="00823A8D" w:rsidRPr="00823A8D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823A8D">
        <w:rPr>
          <w:rStyle w:val="FontStyle45"/>
          <w:sz w:val="28"/>
          <w:szCs w:val="28"/>
          <w:lang w:val="ru-RU"/>
        </w:rPr>
        <w:t>Формировать умение сравнивать рядом стоящие числа в пределах 10 на основе сравнения конкретных множеств; получать равенство из неравенст</w:t>
      </w:r>
      <w:r w:rsidRPr="00823A8D">
        <w:rPr>
          <w:rStyle w:val="FontStyle45"/>
          <w:sz w:val="28"/>
          <w:szCs w:val="28"/>
          <w:lang w:val="ru-RU"/>
        </w:rPr>
        <w:softHyphen/>
        <w:t>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</w:t>
      </w:r>
      <w:r>
        <w:rPr>
          <w:rStyle w:val="FontStyle45"/>
          <w:sz w:val="28"/>
          <w:szCs w:val="28"/>
          <w:lang w:val="ru-RU"/>
        </w:rPr>
        <w:t xml:space="preserve"> у</w:t>
      </w:r>
      <w:r w:rsidRPr="00823A8D">
        <w:rPr>
          <w:rStyle w:val="FontStyle45"/>
          <w:sz w:val="28"/>
          <w:szCs w:val="28"/>
          <w:lang w:val="ru-RU"/>
        </w:rPr>
        <w:t>брать один, то станет по 7, поровну»).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умение отсчитывать предметы из большого количества по образцу и заданному числу (в пределах 10).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Познакомить с цифрами от 0 до 9.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Познакомить с порядковым счетом в пределах 10, учить различать воп</w:t>
      </w:r>
      <w:r w:rsidRPr="00A41F1E">
        <w:rPr>
          <w:rStyle w:val="FontStyle45"/>
          <w:sz w:val="28"/>
          <w:szCs w:val="28"/>
          <w:lang w:val="ru-RU"/>
        </w:rPr>
        <w:softHyphen/>
        <w:t>росы «Сколько?», «Который?» («Какой?») и правильно отвечать на них.</w:t>
      </w:r>
    </w:p>
    <w:p w:rsidR="00823A8D" w:rsidRPr="0095613B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95613B">
        <w:rPr>
          <w:rStyle w:val="FontStyle45"/>
          <w:sz w:val="28"/>
          <w:szCs w:val="28"/>
          <w:lang w:val="ru-RU"/>
        </w:rPr>
        <w:t>Продолжать формировать представле</w:t>
      </w:r>
      <w:r w:rsidR="0095613B" w:rsidRPr="0095613B">
        <w:rPr>
          <w:rStyle w:val="FontStyle45"/>
          <w:sz w:val="28"/>
          <w:szCs w:val="28"/>
          <w:lang w:val="ru-RU"/>
        </w:rPr>
        <w:t>ние о равенстве: определять рав</w:t>
      </w:r>
      <w:r w:rsidRPr="0095613B">
        <w:rPr>
          <w:rStyle w:val="FontStyle45"/>
          <w:sz w:val="28"/>
          <w:szCs w:val="28"/>
          <w:lang w:val="ru-RU"/>
        </w:rPr>
        <w:t>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—по 5).</w:t>
      </w:r>
    </w:p>
    <w:p w:rsidR="00823A8D" w:rsidRPr="00695F26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95F26">
        <w:rPr>
          <w:rStyle w:val="FontStyle45"/>
          <w:sz w:val="28"/>
          <w:szCs w:val="28"/>
          <w:lang w:val="ru-RU"/>
        </w:rPr>
        <w:t>Упражнять в понимании того, что чи</w:t>
      </w:r>
      <w:r w:rsidR="00695F26" w:rsidRPr="00695F26">
        <w:rPr>
          <w:rStyle w:val="FontStyle45"/>
          <w:sz w:val="28"/>
          <w:szCs w:val="28"/>
          <w:lang w:val="ru-RU"/>
        </w:rPr>
        <w:t>сло не зависит от величины пред</w:t>
      </w:r>
      <w:r w:rsidRPr="00695F26">
        <w:rPr>
          <w:rStyle w:val="FontStyle45"/>
          <w:sz w:val="28"/>
          <w:szCs w:val="28"/>
          <w:lang w:val="ru-RU"/>
        </w:rPr>
        <w:t>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понятие о том, что предмет (лист бумаги, лента, круг, квад</w:t>
      </w:r>
      <w:r w:rsidRPr="00A41F1E">
        <w:rPr>
          <w:rStyle w:val="FontStyle45"/>
          <w:sz w:val="28"/>
          <w:szCs w:val="28"/>
          <w:lang w:val="ru-RU"/>
        </w:rPr>
        <w:softHyphen/>
        <w:t>рат и др.) можно разделить на несколько равных частей (на две, четыре).</w:t>
      </w:r>
    </w:p>
    <w:p w:rsidR="004E1BC2" w:rsidRPr="009A0F44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lastRenderedPageBreak/>
        <w:t xml:space="preserve">Закреплять умение называть части, полученные от деления, сравнивать целое и части, понимать, что целый предмет больше каждой своей части, </w:t>
      </w:r>
      <w:r w:rsidRPr="009A0F44">
        <w:rPr>
          <w:rStyle w:val="FontStyle70"/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9A0F44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F44">
        <w:rPr>
          <w:rStyle w:val="FontStyle45"/>
          <w:sz w:val="28"/>
          <w:szCs w:val="28"/>
          <w:lang w:val="ru-RU"/>
        </w:rPr>
        <w:t>часть меньше целого.</w:t>
      </w:r>
    </w:p>
    <w:p w:rsidR="00823A8D" w:rsidRPr="004E1BC2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4E1BC2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Величина</w:t>
      </w:r>
    </w:p>
    <w:p w:rsidR="00823A8D" w:rsidRPr="004E1BC2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4E1BC2">
        <w:rPr>
          <w:rStyle w:val="FontStyle45"/>
          <w:sz w:val="28"/>
          <w:szCs w:val="28"/>
          <w:lang w:val="ru-RU"/>
        </w:rPr>
        <w:t>Закреплять умение устанавливать размерные отношения между 5-10 предметами разной длины (высот</w:t>
      </w:r>
      <w:r w:rsidR="004E1BC2" w:rsidRPr="004E1BC2">
        <w:rPr>
          <w:rStyle w:val="FontStyle45"/>
          <w:sz w:val="28"/>
          <w:szCs w:val="28"/>
          <w:lang w:val="ru-RU"/>
        </w:rPr>
        <w:t>ы, ширины) или толщины: система</w:t>
      </w:r>
      <w:r w:rsidRPr="004E1BC2">
        <w:rPr>
          <w:rStyle w:val="FontStyle45"/>
          <w:sz w:val="28"/>
          <w:szCs w:val="28"/>
          <w:lang w:val="ru-RU"/>
        </w:rPr>
        <w:t>тизировать предметы, располагая их в возрастающем (убывающем) поряд</w:t>
      </w:r>
      <w:r w:rsidRPr="004E1BC2">
        <w:rPr>
          <w:rStyle w:val="FontStyle45"/>
          <w:sz w:val="28"/>
          <w:szCs w:val="28"/>
          <w:lang w:val="ru-RU"/>
        </w:rPr>
        <w:softHyphen/>
        <w:t>ке по величине; отражать в речи порядок расположения предметов и соот</w:t>
      </w:r>
      <w:r w:rsidRPr="004E1BC2">
        <w:rPr>
          <w:rStyle w:val="FontStyle45"/>
          <w:sz w:val="28"/>
          <w:szCs w:val="28"/>
          <w:lang w:val="ru-RU"/>
        </w:rPr>
        <w:softHyphen/>
        <w:t>ношение между ними по размеру: «Розовая лента — самая широкая, фиолетовая — немного уже, красная — ещ</w:t>
      </w:r>
      <w:r w:rsidR="004E1BC2">
        <w:rPr>
          <w:rStyle w:val="FontStyle45"/>
          <w:sz w:val="28"/>
          <w:szCs w:val="28"/>
          <w:lang w:val="ru-RU"/>
        </w:rPr>
        <w:t>е уже, но она шире желтой, а зе</w:t>
      </w:r>
      <w:r w:rsidRPr="004E1BC2">
        <w:rPr>
          <w:rStyle w:val="FontStyle45"/>
          <w:sz w:val="28"/>
          <w:szCs w:val="28"/>
          <w:lang w:val="ru-RU"/>
        </w:rPr>
        <w:t>леная уже желтой и всех остальных лент» и т.д.</w:t>
      </w:r>
    </w:p>
    <w:p w:rsidR="00823A8D" w:rsidRPr="009A0F44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t xml:space="preserve">Развивать умение сравнивать два предмета по величине (длине, </w:t>
      </w:r>
      <w:r w:rsidR="009A0F44" w:rsidRPr="009A0F44">
        <w:rPr>
          <w:rStyle w:val="FontStyle45"/>
          <w:sz w:val="28"/>
          <w:szCs w:val="28"/>
          <w:lang w:val="ru-RU"/>
        </w:rPr>
        <w:t>шири</w:t>
      </w:r>
      <w:r w:rsidRPr="009A0F44">
        <w:rPr>
          <w:rStyle w:val="FontStyle45"/>
          <w:sz w:val="28"/>
          <w:szCs w:val="28"/>
          <w:lang w:val="ru-RU"/>
        </w:rPr>
        <w:t>не, высоте) опосредованно — с помощью третьего (условной меры), равного одному из сравниваемых предметов.</w:t>
      </w:r>
    </w:p>
    <w:p w:rsidR="004E1BC2" w:rsidRPr="009A0F44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823A8D" w:rsidRPr="00A41F1E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Познакомить с овалом на основе сравнения его с кругом и прямоугольни</w:t>
      </w:r>
      <w:r w:rsidRPr="00A41F1E">
        <w:rPr>
          <w:rStyle w:val="FontStyle45"/>
          <w:sz w:val="28"/>
          <w:szCs w:val="28"/>
          <w:lang w:val="ru-RU"/>
        </w:rPr>
        <w:softHyphen/>
        <w:t>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823A8D" w:rsidRPr="004E1BC2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4E1BC2">
        <w:rPr>
          <w:rStyle w:val="FontStyle45"/>
          <w:sz w:val="28"/>
          <w:szCs w:val="28"/>
          <w:lang w:val="ru-RU"/>
        </w:rPr>
        <w:t>Развивать геометрическую зоркость</w:t>
      </w:r>
      <w:r w:rsidR="00695F26">
        <w:rPr>
          <w:rStyle w:val="FontStyle45"/>
          <w:sz w:val="28"/>
          <w:szCs w:val="28"/>
          <w:lang w:val="ru-RU"/>
        </w:rPr>
        <w:t>: умение анализировать и сравни</w:t>
      </w:r>
      <w:r w:rsidRPr="004E1BC2">
        <w:rPr>
          <w:rStyle w:val="FontStyle45"/>
          <w:sz w:val="28"/>
          <w:szCs w:val="28"/>
          <w:lang w:val="ru-RU"/>
        </w:rPr>
        <w:t>вать предметы по форме, находить в ближайшем окружении предметы одинаковой и разной формы: книги, карти</w:t>
      </w:r>
      <w:r w:rsidR="004E1BC2" w:rsidRPr="004E1BC2">
        <w:rPr>
          <w:rStyle w:val="FontStyle45"/>
          <w:sz w:val="28"/>
          <w:szCs w:val="28"/>
          <w:lang w:val="ru-RU"/>
        </w:rPr>
        <w:t>на, одеяла, крышки столов — пря</w:t>
      </w:r>
      <w:r w:rsidRPr="004E1BC2">
        <w:rPr>
          <w:rStyle w:val="FontStyle45"/>
          <w:sz w:val="28"/>
          <w:szCs w:val="28"/>
          <w:lang w:val="ru-RU"/>
        </w:rPr>
        <w:t>моугольные, поднос и блюдо — овальные, тарелки — круглые и т.д.</w:t>
      </w:r>
    </w:p>
    <w:p w:rsidR="004E1BC2" w:rsidRPr="009A0F44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A0F44">
        <w:rPr>
          <w:rStyle w:val="FontStyle45"/>
          <w:sz w:val="28"/>
          <w:szCs w:val="28"/>
          <w:lang w:val="ru-RU"/>
        </w:rPr>
        <w:t>Развивать представление о том, как из одной формы сделать другую.</w:t>
      </w:r>
    </w:p>
    <w:p w:rsidR="00823A8D" w:rsidRPr="004E1BC2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4E1BC2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Ориентировка в пространстве</w:t>
      </w:r>
    </w:p>
    <w:p w:rsidR="00823A8D" w:rsidRPr="004E1BC2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4E1BC2">
        <w:rPr>
          <w:rStyle w:val="FontStyle45"/>
          <w:sz w:val="28"/>
          <w:szCs w:val="28"/>
          <w:lang w:val="ru-RU"/>
        </w:rPr>
        <w:t>Совершенствовать умение ориентироваться в окружающем пространст</w:t>
      </w:r>
      <w:r w:rsidRPr="004E1BC2">
        <w:rPr>
          <w:rStyle w:val="FontStyle45"/>
          <w:sz w:val="28"/>
          <w:szCs w:val="28"/>
          <w:lang w:val="ru-RU"/>
        </w:rPr>
        <w:softHyphen/>
        <w:t xml:space="preserve">ве; понимать смысл пространственных отношений </w:t>
      </w:r>
      <w:r w:rsidRPr="004E1BC2">
        <w:rPr>
          <w:rStyle w:val="FontStyle71"/>
          <w:sz w:val="28"/>
          <w:szCs w:val="28"/>
          <w:lang w:val="ru-RU"/>
        </w:rPr>
        <w:t xml:space="preserve">{вверху — внизу, впереди (спереди) — сзади (за), слева — справа, между, рядом с, около); </w:t>
      </w:r>
      <w:r w:rsidRPr="004E1BC2">
        <w:rPr>
          <w:rStyle w:val="FontStyle45"/>
          <w:sz w:val="28"/>
          <w:szCs w:val="28"/>
          <w:lang w:val="ru-RU"/>
        </w:rPr>
        <w:t xml:space="preserve">двигаться в заданном направлении, меняя его по сигналу, а также в соответствии со знаками — указателями направления движения </w:t>
      </w:r>
      <w:r w:rsidR="004E1BC2" w:rsidRPr="004E1BC2">
        <w:rPr>
          <w:rStyle w:val="FontStyle71"/>
          <w:sz w:val="28"/>
          <w:szCs w:val="28"/>
          <w:lang w:val="ru-RU"/>
        </w:rPr>
        <w:t>(вперед, назад, налево, на</w:t>
      </w:r>
      <w:r w:rsidRPr="004E1BC2">
        <w:rPr>
          <w:rStyle w:val="FontStyle71"/>
          <w:sz w:val="28"/>
          <w:szCs w:val="28"/>
          <w:lang w:val="ru-RU"/>
        </w:rPr>
        <w:t xml:space="preserve">право </w:t>
      </w:r>
      <w:r w:rsidRPr="004E1BC2">
        <w:rPr>
          <w:rStyle w:val="FontStyle45"/>
          <w:sz w:val="28"/>
          <w:szCs w:val="28"/>
          <w:lang w:val="ru-RU"/>
        </w:rPr>
        <w:t xml:space="preserve">и т.п.); определять свое местонахождение среди окружающих людей и предметов: «Я стою </w:t>
      </w:r>
      <w:r w:rsidRPr="004E1BC2">
        <w:rPr>
          <w:rStyle w:val="FontStyle71"/>
          <w:sz w:val="28"/>
          <w:szCs w:val="28"/>
          <w:lang w:val="ru-RU"/>
        </w:rPr>
        <w:t xml:space="preserve">между </w:t>
      </w:r>
      <w:r w:rsidRPr="004E1BC2">
        <w:rPr>
          <w:rStyle w:val="FontStyle45"/>
          <w:sz w:val="28"/>
          <w:szCs w:val="28"/>
          <w:lang w:val="ru-RU"/>
        </w:rPr>
        <w:t xml:space="preserve">Олей и Таней, </w:t>
      </w:r>
      <w:r w:rsidRPr="004E1BC2">
        <w:rPr>
          <w:rStyle w:val="FontStyle71"/>
          <w:sz w:val="28"/>
          <w:szCs w:val="28"/>
          <w:lang w:val="ru-RU"/>
        </w:rPr>
        <w:t xml:space="preserve">за </w:t>
      </w:r>
      <w:r w:rsidRPr="004E1BC2">
        <w:rPr>
          <w:rStyle w:val="FontStyle45"/>
          <w:sz w:val="28"/>
          <w:szCs w:val="28"/>
          <w:lang w:val="ru-RU"/>
        </w:rPr>
        <w:t xml:space="preserve">Мишей, </w:t>
      </w:r>
      <w:r w:rsidRPr="004E1BC2">
        <w:rPr>
          <w:rStyle w:val="FontStyle71"/>
          <w:sz w:val="28"/>
          <w:szCs w:val="28"/>
          <w:lang w:val="ru-RU"/>
        </w:rPr>
        <w:t xml:space="preserve">позади (сзади) </w:t>
      </w:r>
      <w:r w:rsidRPr="004E1BC2">
        <w:rPr>
          <w:rStyle w:val="FontStyle45"/>
          <w:sz w:val="28"/>
          <w:szCs w:val="28"/>
          <w:lang w:val="ru-RU"/>
        </w:rPr>
        <w:t xml:space="preserve">Кати, </w:t>
      </w:r>
      <w:r w:rsidRPr="004E1BC2">
        <w:rPr>
          <w:rStyle w:val="FontStyle71"/>
          <w:sz w:val="28"/>
          <w:szCs w:val="28"/>
          <w:lang w:val="ru-RU"/>
        </w:rPr>
        <w:t xml:space="preserve">перед </w:t>
      </w:r>
      <w:r w:rsidRPr="004E1BC2">
        <w:rPr>
          <w:rStyle w:val="FontStyle45"/>
          <w:sz w:val="28"/>
          <w:szCs w:val="28"/>
          <w:lang w:val="ru-RU"/>
        </w:rPr>
        <w:t xml:space="preserve">Наташей, </w:t>
      </w:r>
      <w:r w:rsidRPr="004E1BC2">
        <w:rPr>
          <w:rStyle w:val="FontStyle71"/>
          <w:sz w:val="28"/>
          <w:szCs w:val="28"/>
          <w:lang w:val="ru-RU"/>
        </w:rPr>
        <w:t xml:space="preserve">около </w:t>
      </w:r>
      <w:r w:rsidRPr="004E1BC2">
        <w:rPr>
          <w:rStyle w:val="FontStyle45"/>
          <w:sz w:val="28"/>
          <w:szCs w:val="28"/>
          <w:lang w:val="ru-RU"/>
        </w:rPr>
        <w:t xml:space="preserve">Юры»; обозначать в речи взаимное расположение предметов: </w:t>
      </w:r>
      <w:r w:rsidRPr="004E1BC2">
        <w:rPr>
          <w:rStyle w:val="FontStyle71"/>
          <w:sz w:val="28"/>
          <w:szCs w:val="28"/>
          <w:lang w:val="ru-RU"/>
        </w:rPr>
        <w:t xml:space="preserve">«Справа от </w:t>
      </w:r>
      <w:r w:rsidRPr="004E1BC2">
        <w:rPr>
          <w:rStyle w:val="FontStyle45"/>
          <w:sz w:val="28"/>
          <w:szCs w:val="28"/>
          <w:lang w:val="ru-RU"/>
        </w:rPr>
        <w:t xml:space="preserve">куклы сидит заяц, а </w:t>
      </w:r>
      <w:r w:rsidRPr="004E1BC2">
        <w:rPr>
          <w:rStyle w:val="FontStyle71"/>
          <w:sz w:val="28"/>
          <w:szCs w:val="28"/>
          <w:lang w:val="ru-RU"/>
        </w:rPr>
        <w:t xml:space="preserve">слева от </w:t>
      </w:r>
      <w:r w:rsidRPr="004E1BC2">
        <w:rPr>
          <w:rStyle w:val="FontStyle45"/>
          <w:sz w:val="28"/>
          <w:szCs w:val="28"/>
          <w:lang w:val="ru-RU"/>
        </w:rPr>
        <w:t xml:space="preserve">куклы стоит лошадка, </w:t>
      </w:r>
      <w:r w:rsidRPr="004E1BC2">
        <w:rPr>
          <w:rStyle w:val="FontStyle71"/>
          <w:sz w:val="28"/>
          <w:szCs w:val="28"/>
          <w:lang w:val="ru-RU"/>
        </w:rPr>
        <w:t xml:space="preserve">сзади — </w:t>
      </w:r>
      <w:r w:rsidRPr="004E1BC2">
        <w:rPr>
          <w:rStyle w:val="FontStyle45"/>
          <w:sz w:val="28"/>
          <w:szCs w:val="28"/>
          <w:lang w:val="ru-RU"/>
        </w:rPr>
        <w:t xml:space="preserve">мишка, а </w:t>
      </w:r>
      <w:r w:rsidRPr="004E1BC2">
        <w:rPr>
          <w:rStyle w:val="FontStyle71"/>
          <w:sz w:val="28"/>
          <w:szCs w:val="28"/>
          <w:lang w:val="ru-RU"/>
        </w:rPr>
        <w:t xml:space="preserve">впереди </w:t>
      </w:r>
      <w:r w:rsidRPr="004E1BC2">
        <w:rPr>
          <w:rStyle w:val="FontStyle45"/>
          <w:sz w:val="28"/>
          <w:szCs w:val="28"/>
          <w:lang w:val="ru-RU"/>
        </w:rPr>
        <w:t>— машина».</w:t>
      </w:r>
    </w:p>
    <w:p w:rsidR="00695F26" w:rsidRPr="009A0F44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5613B">
        <w:rPr>
          <w:rStyle w:val="FontStyle45"/>
          <w:sz w:val="28"/>
          <w:szCs w:val="28"/>
          <w:lang w:val="ru-RU"/>
        </w:rPr>
        <w:t>Формировать умение ориентироватьс</w:t>
      </w:r>
      <w:r w:rsidR="0095613B">
        <w:rPr>
          <w:rStyle w:val="FontStyle45"/>
          <w:sz w:val="28"/>
          <w:szCs w:val="28"/>
          <w:lang w:val="ru-RU"/>
        </w:rPr>
        <w:t>я на листе бумаги (справа — сле</w:t>
      </w:r>
      <w:r w:rsidRPr="0095613B">
        <w:rPr>
          <w:rStyle w:val="FontStyle45"/>
          <w:sz w:val="28"/>
          <w:szCs w:val="28"/>
          <w:lang w:val="ru-RU"/>
        </w:rPr>
        <w:t>ва, вверху — внизу, в середине, в углу).</w:t>
      </w:r>
    </w:p>
    <w:p w:rsidR="00823A8D" w:rsidRPr="00A41F1E" w:rsidRDefault="00823A8D" w:rsidP="00BE56A5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Ориентировка во времени</w:t>
      </w:r>
    </w:p>
    <w:p w:rsidR="00823A8D" w:rsidRPr="00A41F1E" w:rsidRDefault="00823A8D" w:rsidP="00BE56A5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Дать представление о том, что утро, вечер, день, ночь составляют сутки.</w:t>
      </w:r>
    </w:p>
    <w:p w:rsidR="00CA7460" w:rsidRPr="00AA7574" w:rsidRDefault="00823A8D" w:rsidP="00BE56A5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E1BC2">
        <w:rPr>
          <w:rStyle w:val="FontStyle45"/>
          <w:sz w:val="28"/>
          <w:szCs w:val="28"/>
          <w:lang w:val="ru-RU"/>
        </w:rPr>
        <w:t>Закреплять умение на конкретных п</w:t>
      </w:r>
      <w:r w:rsidR="0095613B">
        <w:rPr>
          <w:rStyle w:val="FontStyle45"/>
          <w:sz w:val="28"/>
          <w:szCs w:val="28"/>
          <w:lang w:val="ru-RU"/>
        </w:rPr>
        <w:t>римерах устанавливать последова</w:t>
      </w:r>
      <w:r w:rsidRPr="004E1BC2">
        <w:rPr>
          <w:rStyle w:val="FontStyle45"/>
          <w:sz w:val="28"/>
          <w:szCs w:val="28"/>
          <w:lang w:val="ru-RU"/>
        </w:rPr>
        <w:t xml:space="preserve">тельность различных событий: что было </w:t>
      </w:r>
      <w:r w:rsidRPr="004E1BC2">
        <w:rPr>
          <w:rStyle w:val="FontStyle71"/>
          <w:sz w:val="28"/>
          <w:szCs w:val="28"/>
          <w:lang w:val="ru-RU"/>
        </w:rPr>
        <w:t xml:space="preserve">раньше (сначала), </w:t>
      </w:r>
      <w:r w:rsidRPr="004E1BC2">
        <w:rPr>
          <w:rStyle w:val="FontStyle45"/>
          <w:sz w:val="28"/>
          <w:szCs w:val="28"/>
          <w:lang w:val="ru-RU"/>
        </w:rPr>
        <w:t xml:space="preserve">что </w:t>
      </w:r>
      <w:r w:rsidR="004E1BC2" w:rsidRPr="004E1BC2">
        <w:rPr>
          <w:rStyle w:val="FontStyle71"/>
          <w:sz w:val="28"/>
          <w:szCs w:val="28"/>
          <w:lang w:val="ru-RU"/>
        </w:rPr>
        <w:lastRenderedPageBreak/>
        <w:t>позже (по</w:t>
      </w:r>
      <w:r w:rsidRPr="004E1BC2">
        <w:rPr>
          <w:rStyle w:val="FontStyle71"/>
          <w:sz w:val="28"/>
          <w:szCs w:val="28"/>
          <w:lang w:val="ru-RU"/>
        </w:rPr>
        <w:t xml:space="preserve">том), </w:t>
      </w:r>
      <w:r w:rsidRPr="004E1BC2">
        <w:rPr>
          <w:rStyle w:val="FontStyle45"/>
          <w:sz w:val="28"/>
          <w:szCs w:val="28"/>
          <w:lang w:val="ru-RU"/>
        </w:rPr>
        <w:t xml:space="preserve">определять, какой день </w:t>
      </w:r>
      <w:r w:rsidRPr="004E1BC2">
        <w:rPr>
          <w:rStyle w:val="FontStyle71"/>
          <w:sz w:val="28"/>
          <w:szCs w:val="28"/>
          <w:lang w:val="ru-RU"/>
        </w:rPr>
        <w:t xml:space="preserve">сегодня, </w:t>
      </w:r>
      <w:r w:rsidRPr="004E1BC2">
        <w:rPr>
          <w:rStyle w:val="FontStyle45"/>
          <w:sz w:val="28"/>
          <w:szCs w:val="28"/>
          <w:lang w:val="ru-RU"/>
        </w:rPr>
        <w:t xml:space="preserve">какой был </w:t>
      </w:r>
      <w:r w:rsidRPr="004E1BC2">
        <w:rPr>
          <w:rStyle w:val="FontStyle71"/>
          <w:sz w:val="28"/>
          <w:szCs w:val="28"/>
          <w:lang w:val="ru-RU"/>
        </w:rPr>
        <w:t xml:space="preserve">вчера, </w:t>
      </w:r>
      <w:r w:rsidRPr="004E1BC2">
        <w:rPr>
          <w:rStyle w:val="FontStyle45"/>
          <w:sz w:val="28"/>
          <w:szCs w:val="28"/>
          <w:lang w:val="ru-RU"/>
        </w:rPr>
        <w:t xml:space="preserve">какой будет </w:t>
      </w:r>
      <w:r w:rsidRPr="004E1BC2">
        <w:rPr>
          <w:rStyle w:val="FontStyle71"/>
          <w:sz w:val="28"/>
          <w:szCs w:val="28"/>
          <w:lang w:val="ru-RU"/>
        </w:rPr>
        <w:t>завтра.</w:t>
      </w:r>
    </w:p>
    <w:p w:rsidR="009A0F44" w:rsidRDefault="009A0F44" w:rsidP="00BE5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</w:p>
    <w:p w:rsidR="009A0F44" w:rsidRDefault="009A0F44" w:rsidP="00BE5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</w:p>
    <w:p w:rsidR="006A2C26" w:rsidRPr="00AA7574" w:rsidRDefault="006A2C26" w:rsidP="00BE5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30"/>
          <w:lang w:val="ru-RU" w:bidi="ar-SA"/>
        </w:rPr>
      </w:pPr>
      <w:r w:rsidRPr="00AA7574">
        <w:rPr>
          <w:rFonts w:ascii="Times New Roman" w:hAnsi="Times New Roman"/>
          <w:b/>
          <w:bCs/>
          <w:sz w:val="28"/>
          <w:szCs w:val="30"/>
          <w:lang w:val="ru-RU" w:bidi="ar-SA"/>
        </w:rPr>
        <w:t>Планирование работы с детьми</w:t>
      </w:r>
    </w:p>
    <w:p w:rsidR="00E12E07" w:rsidRDefault="00E12E07">
      <w:pPr>
        <w:pStyle w:val="a4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A7574" w:rsidRDefault="00AA7574">
      <w:pPr>
        <w:pStyle w:val="a4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2294"/>
        <w:gridCol w:w="4528"/>
        <w:gridCol w:w="845"/>
        <w:gridCol w:w="845"/>
      </w:tblGrid>
      <w:tr w:rsidR="00326EE5" w:rsidRPr="0042426F" w:rsidTr="0042426F">
        <w:trPr>
          <w:cantSplit/>
          <w:trHeight w:val="1134"/>
        </w:trPr>
        <w:tc>
          <w:tcPr>
            <w:tcW w:w="455" w:type="pct"/>
          </w:tcPr>
          <w:p w:rsidR="00326EE5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№ НОД</w:t>
            </w:r>
          </w:p>
        </w:tc>
        <w:tc>
          <w:tcPr>
            <w:tcW w:w="1211" w:type="pct"/>
            <w:vAlign w:val="center"/>
          </w:tcPr>
          <w:p w:rsidR="00326EE5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24" w:type="pct"/>
            <w:vAlign w:val="center"/>
          </w:tcPr>
          <w:p w:rsidR="00326EE5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455" w:type="pct"/>
            <w:textDirection w:val="btLr"/>
            <w:vAlign w:val="center"/>
          </w:tcPr>
          <w:p w:rsidR="00326EE5" w:rsidRPr="0042426F" w:rsidRDefault="0034661C" w:rsidP="0042426F">
            <w:pPr>
              <w:pStyle w:val="a4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  <w:t>Дата план</w:t>
            </w:r>
          </w:p>
        </w:tc>
        <w:tc>
          <w:tcPr>
            <w:tcW w:w="455" w:type="pct"/>
            <w:textDirection w:val="btLr"/>
            <w:vAlign w:val="center"/>
          </w:tcPr>
          <w:p w:rsidR="00326EE5" w:rsidRPr="0042426F" w:rsidRDefault="0034661C" w:rsidP="0042426F">
            <w:pPr>
              <w:pStyle w:val="a4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  <w:t>Дата факт</w:t>
            </w: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326EE5" w:rsidRPr="00027947" w:rsidTr="0042426F">
        <w:tc>
          <w:tcPr>
            <w:tcW w:w="455" w:type="pct"/>
          </w:tcPr>
          <w:p w:rsidR="00326EE5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11" w:type="pct"/>
          </w:tcPr>
          <w:p w:rsidR="00326EE5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Счёт предметов. Ориентировка в пространстве</w:t>
            </w:r>
          </w:p>
        </w:tc>
        <w:tc>
          <w:tcPr>
            <w:tcW w:w="2424" w:type="pct"/>
          </w:tcPr>
          <w:p w:rsidR="0034661C" w:rsidRPr="00A41F1E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Выявить умения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считать предметы (отсчиты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вать из большего количества)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предметы в пределах 5;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сравнивать группы и числа на основе составленных пар;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уравнивать группы, убирая 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из большей или добавляя к меньшей один предмет. </w:t>
            </w:r>
            <w:r w:rsidRPr="00A41F1E">
              <w:rPr>
                <w:rFonts w:ascii="Times New Roman" w:eastAsia="Times New Roman" w:hAnsi="Times New Roman"/>
                <w:sz w:val="28"/>
                <w:lang w:val="ru-RU"/>
              </w:rPr>
              <w:t>Закреплять знание гео</w:t>
            </w:r>
            <w:r w:rsidRPr="00A41F1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метрических фигур. </w:t>
            </w:r>
          </w:p>
          <w:p w:rsidR="00326EE5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Учить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ориентироваться на плоско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>сти и обозначать в речи ос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новные пространственные на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правления</w:t>
            </w:r>
          </w:p>
        </w:tc>
        <w:tc>
          <w:tcPr>
            <w:tcW w:w="455" w:type="pct"/>
          </w:tcPr>
          <w:p w:rsidR="00326EE5" w:rsidRPr="0042426F" w:rsidRDefault="00326EE5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26EE5" w:rsidRPr="0042426F" w:rsidRDefault="00326EE5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Счёт предметов. Величина</w:t>
            </w:r>
          </w:p>
        </w:tc>
        <w:tc>
          <w:tcPr>
            <w:tcW w:w="2424" w:type="pct"/>
          </w:tcPr>
          <w:p w:rsidR="0034661C" w:rsidRPr="00695F26" w:rsidRDefault="0034661C" w:rsidP="0042426F">
            <w:pPr>
              <w:ind w:firstLine="0"/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Учить ориентироваться в пространстве с помощью слов впереди, сзади, вверху, внизу, слева, справа; считать предметы в пределах 5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  <w:r w:rsidR="00695F26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Продолжить формировать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представление о величине (дли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softHyphen/>
              <w:t>не, ширине, высоте) предметов.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Количественный состав чисел до 5. Форма предметов</w:t>
            </w:r>
          </w:p>
        </w:tc>
        <w:tc>
          <w:tcPr>
            <w:tcW w:w="2424" w:type="pct"/>
          </w:tcPr>
          <w:p w:rsidR="0034661C" w:rsidRPr="00695F26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Продолжить работу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по ознакомлению с количест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венным составом чисел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из единиц (в пределах 5).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Формировать представле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ние о том, что число не зави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сит от формы расположения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предметов.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Учить анализировать форму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реальных предметов, находить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предметы одинаковой и раз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>ной формы, называть их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Группы предметов. Счёт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Учить выделять часть совокупности, разбивать предметы на части по заданному признаку; развивать речь, логическое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мышление; закрепить умение сравнивать фигуры по цвету и форме; выражать в речи признаки сходства и различия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Октябрь</w:t>
            </w:r>
          </w:p>
        </w:tc>
      </w:tr>
      <w:tr w:rsidR="0034661C" w:rsidRPr="0042426F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Счёт предметов до 6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Учить считать до 6 на осно</w:t>
            </w:r>
            <w:r w:rsidRPr="0042426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>ве сравнения равных и нерав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softHyphen/>
              <w:t>ных по численности групп предметов, выраженных чис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лами 5 и 5, 5 и 6, 6 и 6. Уточнять представления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о независимости чисел от пространственно-количественных 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признаков: величины, формы; расположения и направления </w:t>
            </w:r>
            <w:r w:rsidRPr="0042426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>счета (слева направо, справа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налево).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Знакомить с составом числа 6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Счёт предметов до 7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Учить считать до 7 на основе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сравнения равных и неравных по численности групп предме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  <w:t xml:space="preserve">тов, выраженных числами 6 и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6, 6 и 7, 7 и 7.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Уточнять представления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о независимости чисел от про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странственно-количественных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признаков: величины, формы; расположения и направления 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>счета (слева направо, справа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налево).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Знакомить с составом числа 7. </w:t>
            </w:r>
            <w:r w:rsidRPr="0042426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Формировать умение отсчи</w:t>
            </w:r>
            <w:r w:rsidRPr="0042426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тывать предметы в пределах 7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Счёт предметов до 8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Учить считать до 8 на осно</w:t>
            </w: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ве сравнения равных и нерав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>ных по численности групп предметов, выраженных чис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лами 7 и 7, 7 и 8, 8 и 8. Уточнять представления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о независимости чисел от про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странственно-количественных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признаков: величины, формы; расположения и направления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счета (слева направо, справа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налево).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Знакомить с составом числа 8. </w:t>
            </w:r>
            <w:r w:rsidRPr="0042426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Формировать умение отсчи</w:t>
            </w:r>
            <w:r w:rsidRPr="0042426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тывать предметы в пределах 8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Счёт предметов до 9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Учить считать до 9 на основе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сравнения равных и неравных по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lastRenderedPageBreak/>
              <w:t>численности групп предме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 xml:space="preserve">тов, выраженных числами 8 и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8, 8 и 9,9 и 9.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Уточнять представления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о независимости чисел от про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странственно-количественных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признаков: величины, формы;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расположения и направления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счета (слева направо, справа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налево).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Знакомить с составом числа 9. </w:t>
            </w: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>Формировать умение отсчи</w:t>
            </w: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тывать предметы в пределах 9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Счёт предметов до 10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Учить считать до 10 на ос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нове сравнения равных и не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  <w:t>равных по численности групп предметов, выраженных чис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лами 9 и 9,9 и 10, 10 и 10.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Уточнять представления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о независимости чисел от про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странственно-количественных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признаков: величины, формы; расположения и направления 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счета (слева направо, справа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налево).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Знакомить с составом чис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ла 10.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Формировать умение отсчи</w:t>
            </w:r>
            <w:r w:rsidRPr="0042426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тывать предметы в пределах 10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Отсчитывание предметов в пределах 10 по образцу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Формировать умениям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навыки отсчитывания предме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тов в пределах 10 по образцу и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заданному числу. Упражнять в счете по ося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занию, на слух. </w:t>
            </w:r>
            <w:r w:rsidRPr="0042426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Учить отвечать на вопрос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«Сколько?»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Сравнение группы предметов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Закреплять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представления о том, что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группы предметов могут быть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равными и тогда, когда один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занимает больше места, а дру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гой меньше;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умение отвечать на вопросы: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br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«Сколько было?», «Сколько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добавили?», «Сколько убрали?»,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</w:rPr>
            </w:pPr>
            <w:r w:rsidRPr="0042426F">
              <w:rPr>
                <w:rFonts w:ascii="Times New Roman" w:eastAsia="Times New Roman" w:hAnsi="Times New Roman"/>
                <w:spacing w:val="-10"/>
                <w:sz w:val="28"/>
              </w:rPr>
              <w:t>«Сколько стало (оста</w:t>
            </w:r>
            <w:r w:rsidRPr="0042426F">
              <w:rPr>
                <w:rFonts w:ascii="Times New Roman" w:eastAsia="Times New Roman" w:hAnsi="Times New Roman"/>
                <w:sz w:val="28"/>
              </w:rPr>
              <w:t>лось)?»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Деление предметов на несколько равных частей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Формировать представле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ние о том, что некоторые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предметы можно разделить на несколько равных частей: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на две, на четыре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Порядковый счёт до 6. Деление плоскости бумаги на две равные части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Познакомить с порядковым счетом до 6. </w:t>
            </w:r>
            <w:r w:rsidRPr="0042426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Учить определять порядко</w:t>
            </w:r>
            <w:r w:rsidRPr="0042426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вое место того или иного пред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мета.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Упражнять в делении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цветной полоски бумаги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на две равные части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Порядковый счёт до 7</w:t>
            </w:r>
          </w:p>
        </w:tc>
        <w:tc>
          <w:tcPr>
            <w:tcW w:w="2424" w:type="pct"/>
          </w:tcPr>
          <w:p w:rsidR="0034661C" w:rsidRPr="00695F26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Познакомить с порядко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вым счетом до 7. Учить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определять порядковое место 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>того или иного предмета;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делить круг и квадрат путем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сгибания на четыре равные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части, сравнивать их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Порядковый счёт до 8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Познакомить с порядко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вым счетом до 8. Учить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анализировать, на сколько равных частей разделили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предмет;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определять порядковое ме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 xml:space="preserve">сто того или иного предмета.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Формировать умение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проверить равенство путем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совмещения, наложения;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восстановление целого пу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тем присоединения одной час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ти к другой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Порядковый счёт до 9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Познакомить с порядковым счетом до 9. Учить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отвечать на вопрос «Какой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по счету?»;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определять порядковое место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того или иного предмета.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Закреплять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умение сравнивать целое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с частью;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понятие того, что часть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меньше целого, а целое больше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каждой своей части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Январь</w:t>
            </w: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Порядковый счёт до 10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Познакомить с порядко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вым счетом до 10. Закреплять умение отвечать на вопрос: «Какой по счету?».</w:t>
            </w:r>
          </w:p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Развивать умение пользо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ваться порядковыми числи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тельными.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Порядковый счёт до 10. Дни недели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Учить порядковому счету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в пределах 10.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Развивать понимание зна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чения порядковых числитель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ных и вопросов: «Сколько все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го?», «Какой?», «Который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 счету?».</w:t>
            </w:r>
          </w:p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Упражнять в назывании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дней недели и определении их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порядка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Сравнение предметов по величине и цвету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Закреплять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понятие о том, что для опре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деления порядкового места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предмета среди других в ряду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направления счета (справа на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лево, слева направо) имеет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существенное значение;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понятие того, что количество предметов не всегда совпадает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с порядковым номером;</w:t>
            </w:r>
          </w:p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понимать и различать вопро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сы: «Какой?», «Который?».</w:t>
            </w:r>
            <w:r w:rsidR="00695F26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Упражнять в сравнении </w:t>
            </w:r>
            <w:r w:rsidRPr="0042426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>предметов по величине и цвету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Сравнение предметов по величине (длине, ширине, высоте)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Продолжать учить сравни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вать предметы по величине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(длине, ширине, высоте), рас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 xml:space="preserve">кладывать предметы (до 10)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в порядке убывания или воз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растания их размеров. Учить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сравнивать рядом стоящие числа в пределах 10 с опорой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на сравнение конкретных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групп предметов;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определять на глаз величины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предметов в сравнении с за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данным образцом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Февраль</w:t>
            </w: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Закономерность расположения предметов. Сравнение предметов по величине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Упражнять в умении вы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>являть нарушение в законо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softHyphen/>
              <w:t>мерности расположения пред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softHyphen/>
              <w:t xml:space="preserve">метов («Разложи по порядку», «Построй по росту», «Найди </w:t>
            </w:r>
            <w:r w:rsidRPr="0042426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место предмета» и т. д.). </w:t>
            </w:r>
            <w:r w:rsidRPr="0042426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Закреплять умение сравнивать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величину предмета на глаз и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учить обосновывать свой ответ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Понятие мерка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Познакомить с элементар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ным способом измерения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опосредованным сравнением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величины двух предметов с помощью третьего, равного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одному из них. Ввести понятие «мерка». </w:t>
            </w:r>
            <w:r w:rsidRPr="0042426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Учить измерять меркой сто</w:t>
            </w:r>
            <w:r w:rsidRPr="0042426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роны квадрата и сравнивать их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Измерение с помощью мерки сторон прямоугольника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Учить </w:t>
            </w:r>
            <w:r w:rsidRPr="0042426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измерять с помощью мерки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стороны прямоугольника;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сравнивать длины сторон;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делать выводы: если мерки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не равны, то и стороны не рав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ны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Уравнивание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групп предметов разными способами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 xml:space="preserve">Закреплять </w:t>
            </w:r>
            <w:r w:rsidRPr="0042426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умение сравнивать </w:t>
            </w:r>
            <w:r w:rsidRPr="0042426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lastRenderedPageBreak/>
              <w:t xml:space="preserve">предметы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по величине (задание практи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ческого характера);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способы получения равенст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ва из неравенства и неравенст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softHyphen/>
              <w:t>ва из равенства путем добавле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softHyphen/>
              <w:t xml:space="preserve">ния или удаления одного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предмета из группы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Март</w:t>
            </w: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Геометрические фигуры: треугольник, квадрат, четырёхугольник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Вспомнить, какие геомет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рические фигуры известны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(треугольник, квадрат). Закреплять умение рас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кладывать в порядке убывания 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величины, сравнивать их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 углам.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Познакомить с новой гео</w:t>
            </w:r>
            <w:r w:rsidRPr="0042426F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>метрической фигурой четы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рехугольником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Геометрические фигуры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Закреплять умение нахо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дить четырехугольник. Учить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сравнивать квадрат и прямо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угольник;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уточнять, чем они отличают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ся и чем похожи.</w:t>
            </w:r>
          </w:p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Формир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>овать умение де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лать обобщения.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Развивать представления: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квадрат и прямоугольник яв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  <w:t>ляются четырехугольниками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Геометрические фигуры: круг и овал.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>Познакомить с новой геометри</w:t>
            </w:r>
            <w:r w:rsidRPr="0042426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20"/>
                <w:sz w:val="28"/>
                <w:lang w:val="ru-RU"/>
              </w:rPr>
              <w:t>ческой фигурой  - овалом.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Учить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сравнивать его с известными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фигурами: кругом прямо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угольником;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развивать геометрическую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зоркость: распознавать гео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метрические фигуры: шар,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куб, цилиндр, круг, овал,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квадрат, прямоугольник, тре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угольник в пределах окру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жающего мира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Составление узора из геометрических фигур</w:t>
            </w:r>
          </w:p>
        </w:tc>
        <w:tc>
          <w:tcPr>
            <w:tcW w:w="2424" w:type="pct"/>
          </w:tcPr>
          <w:p w:rsidR="0034661C" w:rsidRPr="0042426F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Закреплять умение: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классифицировать предметы в зависимости от формы;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 называть фигуры. Учить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выкладывать из геометриче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ских фигур различные узоры и</w:t>
            </w:r>
            <w:r w:rsidR="00695F26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предметы;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развивать геометрическую зоркость: распознавать геомет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 xml:space="preserve">рические фигуры: шар, куб, цилиндр, круг, овал, квадрат, прямоугольник, треугольник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пределах окружающего мира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Апрель</w:t>
            </w: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Продолжать учить ориен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>тироваться в помещении дет</w:t>
            </w:r>
            <w:r w:rsidRPr="0042426F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ского сада. Учить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понимать предложения: «Предмет справа (слева, рядом,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между, за кем, перед кем)»;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определять свое положение в пространстве, умение дви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гаться в заданном направлении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Расположение предметов на плоскости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Учить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ориентироваться на ограни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ченной поверхности (листе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бумаги); 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>употреблять слова, обозна</w:t>
            </w:r>
            <w:r w:rsidRPr="0042426F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>чающие расположение на плос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кости: слева от, справа от, вы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ше - ниже, ближе - дальше,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около, из-за, вдоль, между, ря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дом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</w:rPr>
            </w:pPr>
            <w:r w:rsidRPr="0042426F">
              <w:rPr>
                <w:rFonts w:ascii="Times New Roman" w:eastAsia="Times New Roman" w:hAnsi="Times New Roman"/>
                <w:sz w:val="28"/>
              </w:rPr>
              <w:t>Создание ритмических узоров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Упражнять в ориентировке на листе бумаги. Развивать умение созда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вать повторяющиеся последо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вательности, различные рит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мические узоры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Части суток: утро, день, вечер, ночь</w:t>
            </w:r>
          </w:p>
        </w:tc>
        <w:tc>
          <w:tcPr>
            <w:tcW w:w="2424" w:type="pct"/>
          </w:tcPr>
          <w:p w:rsidR="0034661C" w:rsidRPr="00695F26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Закреплять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понятие частей суток: утро,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день вечер, ночь;</w:t>
            </w:r>
            <w:r w:rsidR="00695F26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представление о частях суток при рассматривании фотогра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>фий, картин, в процессе на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>блюдения за сменой их в при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роде. </w:t>
            </w:r>
            <w:r w:rsidRPr="00695F26">
              <w:rPr>
                <w:rFonts w:ascii="Times New Roman" w:eastAsia="Times New Roman" w:hAnsi="Times New Roman"/>
                <w:sz w:val="28"/>
                <w:lang w:val="ru-RU"/>
              </w:rPr>
              <w:t>Познакомить с понятием «сутки»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42426F" w:rsidTr="0042426F">
        <w:tc>
          <w:tcPr>
            <w:tcW w:w="5000" w:type="pct"/>
            <w:gridSpan w:val="5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Использование понятий сначала, потом, раньше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Формировать представле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ние о выходных и рабочих днях.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Учить понимать закономер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ность в их чередовании. Знакомить с понятиями: </w:t>
            </w:r>
            <w:r w:rsidRPr="0042426F">
              <w:rPr>
                <w:rFonts w:ascii="Times New Roman" w:eastAsia="Times New Roman" w:hAnsi="Times New Roman"/>
                <w:i/>
                <w:iCs/>
                <w:spacing w:val="-8"/>
                <w:sz w:val="28"/>
                <w:lang w:val="ru-RU"/>
              </w:rPr>
              <w:t xml:space="preserve">сначала, потом, раньше.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Формировать умение ис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>пользовать слова при воспроиз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softHyphen/>
              <w:t xml:space="preserve">ведении последовательности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каких-либо событий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Порядковые числительные в названии каждого дня недели</w:t>
            </w:r>
          </w:p>
        </w:tc>
        <w:tc>
          <w:tcPr>
            <w:tcW w:w="2424" w:type="pct"/>
          </w:tcPr>
          <w:p w:rsidR="0034661C" w:rsidRPr="00695F26" w:rsidRDefault="0034661C" w:rsidP="00695F26">
            <w:pPr>
              <w:ind w:firstLine="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Закреплять знание поряд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ковых числительных в назва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  <w:t xml:space="preserve">нии каждого дня недели.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Формировать осознание 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связи в названии каждого дня 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>недели с его порядковым но</w:t>
            </w:r>
            <w:r w:rsidRPr="0042426F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мером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Использование понятий сначала,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потом, раньше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Формировать представле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ние о выходных и рабочих днях. </w:t>
            </w: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Учить </w:t>
            </w: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lastRenderedPageBreak/>
              <w:t>понимать закономер</w:t>
            </w:r>
            <w:r w:rsidRPr="0042426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ность в их чередовании. Знакомить с понятиями: </w:t>
            </w:r>
            <w:r w:rsidRPr="0042426F">
              <w:rPr>
                <w:rFonts w:ascii="Times New Roman" w:eastAsia="Times New Roman" w:hAnsi="Times New Roman"/>
                <w:i/>
                <w:iCs/>
                <w:spacing w:val="-10"/>
                <w:sz w:val="28"/>
                <w:lang w:val="ru-RU"/>
              </w:rPr>
              <w:t xml:space="preserve">сначала, потом, раньше. </w:t>
            </w:r>
            <w:r w:rsidRPr="0042426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Формировать умение ис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пользовать слова при расска</w:t>
            </w:r>
            <w:r w:rsidRPr="0042426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softHyphen/>
              <w:t xml:space="preserve">зывании последовательности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каких-либо событий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4661C" w:rsidRPr="00027947" w:rsidTr="0042426F"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1211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Порядковые числительные в названии каждого дня недели</w:t>
            </w:r>
          </w:p>
        </w:tc>
        <w:tc>
          <w:tcPr>
            <w:tcW w:w="2424" w:type="pct"/>
          </w:tcPr>
          <w:p w:rsidR="0034661C" w:rsidRPr="0042426F" w:rsidRDefault="0034661C" w:rsidP="0042426F">
            <w:pPr>
              <w:ind w:firstLine="33"/>
              <w:rPr>
                <w:rFonts w:ascii="Times New Roman" w:eastAsia="Times New Roman" w:hAnsi="Times New Roman"/>
                <w:b/>
                <w:bCs/>
                <w:spacing w:val="-7"/>
                <w:sz w:val="28"/>
                <w:lang w:val="ru-RU"/>
              </w:rPr>
            </w:pP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Закреплять знание поряд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ковых числительных в назва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  <w:t xml:space="preserve">нии каждого дня недели, </w:t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 xml:space="preserve">формировать осознание </w:t>
            </w:r>
            <w:r w:rsidRPr="0042426F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связи в названии каждого дня 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>недели с его порядковым но</w:t>
            </w:r>
            <w:r w:rsidRPr="0042426F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softHyphen/>
            </w:r>
            <w:r w:rsidRPr="0042426F">
              <w:rPr>
                <w:rFonts w:ascii="Times New Roman" w:eastAsia="Times New Roman" w:hAnsi="Times New Roman"/>
                <w:sz w:val="28"/>
                <w:lang w:val="ru-RU"/>
              </w:rPr>
              <w:t>мером»</w:t>
            </w: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34661C" w:rsidRPr="0042426F" w:rsidRDefault="0034661C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E12E07" w:rsidRDefault="00E12E07" w:rsidP="00BA47DC">
      <w:pPr>
        <w:pStyle w:val="a4"/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12E07" w:rsidRDefault="00E12E07" w:rsidP="00BA47DC">
      <w:pPr>
        <w:pStyle w:val="a4"/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A47DC" w:rsidRDefault="00BA47DC" w:rsidP="00BA47DC">
      <w:pPr>
        <w:numPr>
          <w:ilvl w:val="1"/>
          <w:numId w:val="29"/>
        </w:numPr>
        <w:spacing w:after="200"/>
        <w:jc w:val="center"/>
        <w:rPr>
          <w:rFonts w:ascii="Times New Roman" w:hAnsi="Times New Roman"/>
          <w:b/>
          <w:bCs/>
          <w:sz w:val="28"/>
          <w:lang w:val="ru-RU" w:bidi="ar-SA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Содержание психолого-педагогической работы по образовательной области</w:t>
      </w:r>
      <w:r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ED7" w:rsidRPr="00366DAB">
        <w:rPr>
          <w:rFonts w:ascii="Times New Roman" w:hAnsi="Times New Roman"/>
          <w:b/>
          <w:bCs/>
          <w:sz w:val="28"/>
          <w:lang w:val="ru-RU" w:bidi="ar-SA"/>
        </w:rPr>
        <w:t>«Коммуникация»</w:t>
      </w:r>
    </w:p>
    <w:p w:rsidR="00BA47DC" w:rsidRPr="00BA47DC" w:rsidRDefault="00BA47DC" w:rsidP="00027947">
      <w:pPr>
        <w:spacing w:after="200"/>
        <w:ind w:firstLine="0"/>
        <w:jc w:val="center"/>
        <w:rPr>
          <w:rFonts w:ascii="Times New Roman" w:hAnsi="Times New Roman"/>
          <w:b/>
          <w:bCs/>
          <w:sz w:val="28"/>
          <w:lang w:val="ru-RU" w:bidi="ar-SA"/>
        </w:rPr>
      </w:pPr>
    </w:p>
    <w:p w:rsidR="00366DAB" w:rsidRPr="00366DAB" w:rsidRDefault="00366DAB" w:rsidP="002643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6DAB">
        <w:rPr>
          <w:rFonts w:ascii="Times New Roman" w:hAnsi="Times New Roman"/>
          <w:b/>
          <w:sz w:val="28"/>
          <w:szCs w:val="28"/>
          <w:lang w:val="ru-RU"/>
        </w:rPr>
        <w:t xml:space="preserve">Цели: овладение конструктивными способами и средствами взаимодействия с окружающими людьми </w:t>
      </w:r>
      <w:r w:rsidRPr="00366DAB">
        <w:rPr>
          <w:rFonts w:ascii="Times New Roman" w:hAnsi="Times New Roman"/>
          <w:sz w:val="28"/>
          <w:szCs w:val="28"/>
          <w:lang w:val="ru-RU"/>
        </w:rPr>
        <w:t>через решение следующих задач:</w:t>
      </w:r>
    </w:p>
    <w:p w:rsidR="00366DAB" w:rsidRDefault="00366DAB" w:rsidP="0026430C">
      <w:pPr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6DAB">
        <w:rPr>
          <w:rFonts w:ascii="Times New Roman" w:hAnsi="Times New Roman"/>
          <w:sz w:val="28"/>
          <w:szCs w:val="28"/>
          <w:lang w:val="ru-RU"/>
        </w:rPr>
        <w:t>развитие свободного общения со взрослыми и детьми;</w:t>
      </w:r>
    </w:p>
    <w:p w:rsidR="00366DAB" w:rsidRPr="00366DAB" w:rsidRDefault="00366DAB" w:rsidP="0026430C">
      <w:pPr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6DAB">
        <w:rPr>
          <w:rFonts w:ascii="Times New Roman" w:hAnsi="Times New Roman"/>
          <w:sz w:val="28"/>
          <w:szCs w:val="28"/>
          <w:lang w:val="ru-RU"/>
        </w:rPr>
        <w:t>развитие всех компонентов устной</w:t>
      </w:r>
      <w:r w:rsidRPr="00366DAB">
        <w:rPr>
          <w:rFonts w:ascii="Times New Roman" w:hAnsi="Times New Roman"/>
          <w:sz w:val="28"/>
          <w:szCs w:val="28"/>
          <w:lang w:val="ru-RU"/>
        </w:rPr>
        <w:tab/>
        <w:t>речи детей (лексической стороны, грамматического строя речи, произносительн</w:t>
      </w:r>
      <w:r>
        <w:rPr>
          <w:rFonts w:ascii="Times New Roman" w:hAnsi="Times New Roman"/>
          <w:sz w:val="28"/>
          <w:szCs w:val="28"/>
          <w:lang w:val="ru-RU"/>
        </w:rPr>
        <w:t xml:space="preserve">ой стороны речи; связной речи </w:t>
      </w:r>
      <w:r w:rsidRPr="00366DAB">
        <w:rPr>
          <w:rFonts w:ascii="Times New Roman" w:hAnsi="Times New Roman"/>
          <w:sz w:val="28"/>
          <w:szCs w:val="28"/>
          <w:lang w:val="ru-RU"/>
        </w:rPr>
        <w:t>диалогической и монологической форм) в различных формах и видах детской деятельности;</w:t>
      </w:r>
    </w:p>
    <w:p w:rsidR="00366DAB" w:rsidRPr="00366DAB" w:rsidRDefault="00366DAB" w:rsidP="0026430C">
      <w:pPr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6DAB">
        <w:rPr>
          <w:rFonts w:ascii="Times New Roman" w:hAnsi="Times New Roman"/>
          <w:sz w:val="28"/>
          <w:szCs w:val="28"/>
          <w:lang w:val="ru-RU"/>
        </w:rPr>
        <w:t>практическое овладение воспитанниками нормами речи.</w:t>
      </w:r>
    </w:p>
    <w:p w:rsidR="000F7FF0" w:rsidRDefault="000F7FF0" w:rsidP="0026430C">
      <w:pPr>
        <w:ind w:firstLine="709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0F7FF0" w:rsidRDefault="000F7FF0" w:rsidP="0026430C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695F26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Развитие свободного общения со взрослыми и детьми</w:t>
      </w:r>
    </w:p>
    <w:p w:rsidR="00AA7574" w:rsidRDefault="00AA7574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</w:p>
    <w:p w:rsidR="00D91ED7" w:rsidRPr="00D91ED7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A7574">
        <w:rPr>
          <w:rStyle w:val="FontStyle45"/>
          <w:sz w:val="28"/>
          <w:szCs w:val="28"/>
          <w:lang w:val="ru-RU"/>
        </w:rPr>
        <w:t xml:space="preserve">Продолжать развивать речь как средство общения. </w:t>
      </w:r>
      <w:r w:rsidRPr="00D91ED7">
        <w:rPr>
          <w:rStyle w:val="FontStyle45"/>
          <w:sz w:val="28"/>
          <w:szCs w:val="28"/>
          <w:lang w:val="ru-RU"/>
        </w:rPr>
        <w:t>Расширять представления детей о многообразии окружающего мира.</w:t>
      </w:r>
    </w:p>
    <w:p w:rsidR="00D91ED7" w:rsidRPr="00D91ED7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D91ED7">
        <w:rPr>
          <w:rStyle w:val="FontStyle45"/>
          <w:sz w:val="28"/>
          <w:szCs w:val="28"/>
          <w:lang w:val="ru-RU"/>
        </w:rPr>
        <w:t>Поощрять попытки делиться с педагогом и другими детьми разнообразными впечатлениями, уточнять источник полученной информации (телепе</w:t>
      </w:r>
      <w:r w:rsidRPr="00D91ED7">
        <w:rPr>
          <w:rStyle w:val="FontStyle45"/>
          <w:sz w:val="28"/>
          <w:szCs w:val="28"/>
          <w:lang w:val="ru-RU"/>
        </w:rPr>
        <w:softHyphen/>
        <w:t>редача, рассказ взрослого, посещение выставки, детского спектакля и т.д.).</w:t>
      </w:r>
    </w:p>
    <w:p w:rsidR="00D91ED7" w:rsidRPr="00A41F1E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95613B">
        <w:rPr>
          <w:rStyle w:val="FontStyle45"/>
          <w:sz w:val="28"/>
          <w:szCs w:val="28"/>
          <w:lang w:val="ru-RU"/>
        </w:rPr>
        <w:t>Учить детей решать спорные вопро</w:t>
      </w:r>
      <w:r w:rsidR="0095613B" w:rsidRPr="0095613B">
        <w:rPr>
          <w:rStyle w:val="FontStyle45"/>
          <w:sz w:val="28"/>
          <w:szCs w:val="28"/>
          <w:lang w:val="ru-RU"/>
        </w:rPr>
        <w:t>сы и улаживать конфликты с помо</w:t>
      </w:r>
      <w:r w:rsidRPr="0095613B">
        <w:rPr>
          <w:rStyle w:val="FontStyle45"/>
          <w:sz w:val="28"/>
          <w:szCs w:val="28"/>
          <w:lang w:val="ru-RU"/>
        </w:rPr>
        <w:t xml:space="preserve">щью речи: убеждать, доказывать, объяснять. </w:t>
      </w:r>
      <w:r w:rsidRPr="00A41F1E">
        <w:rPr>
          <w:rStyle w:val="FontStyle45"/>
          <w:sz w:val="28"/>
          <w:szCs w:val="28"/>
          <w:lang w:val="ru-RU"/>
        </w:rPr>
        <w:t>Учить строить высказывания.</w:t>
      </w:r>
    </w:p>
    <w:p w:rsidR="00D91ED7" w:rsidRDefault="00D91ED7" w:rsidP="0026430C">
      <w:pPr>
        <w:ind w:firstLine="709"/>
        <w:jc w:val="both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1ED7" w:rsidRDefault="00D91ED7" w:rsidP="0026430C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  <w:r w:rsidRPr="006D259D">
        <w:rPr>
          <w:rStyle w:val="FontStyle65"/>
          <w:rFonts w:ascii="Times New Roman" w:hAnsi="Times New Roman" w:cs="Times New Roman"/>
          <w:sz w:val="28"/>
          <w:szCs w:val="28"/>
          <w:lang w:val="ru-RU"/>
        </w:rPr>
        <w:t>Развитие всех компонентов устной речи, практическое овладение нормами речи</w:t>
      </w:r>
    </w:p>
    <w:p w:rsidR="006D259D" w:rsidRPr="006D259D" w:rsidRDefault="006D259D" w:rsidP="0026430C">
      <w:pPr>
        <w:ind w:firstLine="709"/>
        <w:jc w:val="center"/>
        <w:rPr>
          <w:rStyle w:val="FontStyle65"/>
          <w:rFonts w:ascii="Times New Roman" w:hAnsi="Times New Roman" w:cs="Times New Roman"/>
          <w:sz w:val="28"/>
          <w:szCs w:val="28"/>
          <w:lang w:val="ru-RU"/>
        </w:rPr>
      </w:pPr>
    </w:p>
    <w:p w:rsidR="00D91ED7" w:rsidRPr="006D259D" w:rsidRDefault="00D91ED7" w:rsidP="0026430C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6D259D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Формирование словаря</w:t>
      </w:r>
    </w:p>
    <w:p w:rsidR="00D91ED7" w:rsidRPr="006D259D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D259D">
        <w:rPr>
          <w:rStyle w:val="FontStyle45"/>
          <w:sz w:val="28"/>
          <w:szCs w:val="28"/>
          <w:lang w:val="ru-RU"/>
        </w:rPr>
        <w:lastRenderedPageBreak/>
        <w:t>Обогащать речь детей существительными, обозначающими предметы бытового окружения; прилагательными,</w:t>
      </w:r>
      <w:r w:rsidR="006D259D" w:rsidRPr="006D259D">
        <w:rPr>
          <w:rStyle w:val="FontStyle45"/>
          <w:sz w:val="28"/>
          <w:szCs w:val="28"/>
          <w:lang w:val="ru-RU"/>
        </w:rPr>
        <w:t xml:space="preserve"> характеризующими свойства и ка</w:t>
      </w:r>
      <w:r w:rsidRPr="006D259D">
        <w:rPr>
          <w:rStyle w:val="FontStyle45"/>
          <w:sz w:val="28"/>
          <w:szCs w:val="28"/>
          <w:lang w:val="ru-RU"/>
        </w:rPr>
        <w:t>чества предметов; наречиями, обозначающими взаимоотношения людей, их отношение к труду.</w:t>
      </w:r>
    </w:p>
    <w:p w:rsidR="00D91ED7" w:rsidRPr="006D259D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D259D">
        <w:rPr>
          <w:rStyle w:val="FontStyle45"/>
          <w:sz w:val="28"/>
          <w:szCs w:val="28"/>
          <w:lang w:val="ru-RU"/>
        </w:rPr>
        <w:t>Упражнять в подборе существител</w:t>
      </w:r>
      <w:r w:rsidR="006D259D" w:rsidRPr="006D259D">
        <w:rPr>
          <w:rStyle w:val="FontStyle45"/>
          <w:sz w:val="28"/>
          <w:szCs w:val="28"/>
          <w:lang w:val="ru-RU"/>
        </w:rPr>
        <w:t>ьных к прилагательному (белый</w:t>
      </w:r>
      <w:r w:rsidR="006D259D">
        <w:rPr>
          <w:rStyle w:val="FontStyle45"/>
          <w:sz w:val="28"/>
          <w:szCs w:val="28"/>
          <w:lang w:val="ru-RU"/>
        </w:rPr>
        <w:t xml:space="preserve"> – </w:t>
      </w:r>
      <w:r w:rsidRPr="006D259D">
        <w:rPr>
          <w:rStyle w:val="FontStyle45"/>
          <w:sz w:val="28"/>
          <w:szCs w:val="28"/>
          <w:lang w:val="ru-RU"/>
        </w:rPr>
        <w:t>снег</w:t>
      </w:r>
      <w:r w:rsidR="006D259D">
        <w:rPr>
          <w:rStyle w:val="FontStyle45"/>
          <w:sz w:val="28"/>
          <w:szCs w:val="28"/>
          <w:lang w:val="ru-RU"/>
        </w:rPr>
        <w:t xml:space="preserve"> - </w:t>
      </w:r>
      <w:r w:rsidRPr="006D259D">
        <w:rPr>
          <w:rStyle w:val="FontStyle45"/>
          <w:sz w:val="28"/>
          <w:szCs w:val="28"/>
          <w:lang w:val="ru-RU"/>
        </w:rPr>
        <w:t xml:space="preserve"> сахар</w:t>
      </w:r>
      <w:r w:rsidR="006D259D">
        <w:rPr>
          <w:rStyle w:val="FontStyle45"/>
          <w:sz w:val="28"/>
          <w:szCs w:val="28"/>
          <w:lang w:val="ru-RU"/>
        </w:rPr>
        <w:t xml:space="preserve"> -</w:t>
      </w:r>
      <w:r w:rsidRPr="006D259D">
        <w:rPr>
          <w:rStyle w:val="FontStyle45"/>
          <w:sz w:val="28"/>
          <w:szCs w:val="28"/>
          <w:lang w:val="ru-RU"/>
        </w:rPr>
        <w:t xml:space="preserve"> мел), сл</w:t>
      </w:r>
      <w:r w:rsidR="006D259D">
        <w:rPr>
          <w:rStyle w:val="FontStyle45"/>
          <w:sz w:val="28"/>
          <w:szCs w:val="28"/>
          <w:lang w:val="ru-RU"/>
        </w:rPr>
        <w:t>ов со сходным значением (шалун - озорник -</w:t>
      </w:r>
      <w:r w:rsidRPr="006D259D">
        <w:rPr>
          <w:rStyle w:val="FontStyle45"/>
          <w:sz w:val="28"/>
          <w:szCs w:val="28"/>
          <w:lang w:val="ru-RU"/>
        </w:rPr>
        <w:t xml:space="preserve"> проказник), с про</w:t>
      </w:r>
      <w:r w:rsidR="006D259D">
        <w:rPr>
          <w:rStyle w:val="FontStyle45"/>
          <w:sz w:val="28"/>
          <w:szCs w:val="28"/>
          <w:lang w:val="ru-RU"/>
        </w:rPr>
        <w:t>тивоположным значением (слабый - сильный, пасмурно -</w:t>
      </w:r>
      <w:r w:rsidRPr="006D259D">
        <w:rPr>
          <w:rStyle w:val="FontStyle45"/>
          <w:sz w:val="28"/>
          <w:szCs w:val="28"/>
          <w:lang w:val="ru-RU"/>
        </w:rPr>
        <w:t xml:space="preserve"> солнечно).</w:t>
      </w:r>
    </w:p>
    <w:p w:rsidR="006D259D" w:rsidRPr="000F7FF0" w:rsidRDefault="00D91ED7" w:rsidP="0026430C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0F7FF0">
        <w:rPr>
          <w:rStyle w:val="FontStyle45"/>
          <w:sz w:val="28"/>
          <w:szCs w:val="28"/>
          <w:lang w:val="ru-RU"/>
        </w:rPr>
        <w:t>Помогать детям употреблять слова в точном соответствии со смыслом.</w:t>
      </w:r>
    </w:p>
    <w:p w:rsidR="00D91ED7" w:rsidRPr="00A41F1E" w:rsidRDefault="00D91ED7" w:rsidP="0026430C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Звуковая культура речи</w:t>
      </w:r>
    </w:p>
    <w:p w:rsidR="00D91ED7" w:rsidRPr="00A41F1E" w:rsidRDefault="00D91ED7" w:rsidP="0026430C">
      <w:pPr>
        <w:ind w:firstLine="709"/>
        <w:jc w:val="both"/>
        <w:rPr>
          <w:rStyle w:val="FontStyle71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Закреплять правильное, отчетливое произнесение звуков. Учить разли</w:t>
      </w:r>
      <w:r w:rsidRPr="00A41F1E">
        <w:rPr>
          <w:rStyle w:val="FontStyle45"/>
          <w:sz w:val="28"/>
          <w:szCs w:val="28"/>
          <w:lang w:val="ru-RU"/>
        </w:rPr>
        <w:softHyphen/>
        <w:t xml:space="preserve">чать на слух и отчетливо произносить сходные по артикуляции и звучанию согласные звуки: </w:t>
      </w:r>
      <w:r w:rsidRPr="00A41F1E">
        <w:rPr>
          <w:rStyle w:val="FontStyle71"/>
          <w:sz w:val="28"/>
          <w:szCs w:val="28"/>
          <w:lang w:val="ru-RU"/>
        </w:rPr>
        <w:t xml:space="preserve">с— з, с — ц, ш </w:t>
      </w:r>
      <w:r w:rsidRPr="00A41F1E">
        <w:rPr>
          <w:rStyle w:val="FontStyle45"/>
          <w:sz w:val="28"/>
          <w:szCs w:val="28"/>
          <w:lang w:val="ru-RU"/>
        </w:rPr>
        <w:t xml:space="preserve">— </w:t>
      </w:r>
      <w:r w:rsidRPr="00A41F1E">
        <w:rPr>
          <w:rStyle w:val="FontStyle71"/>
          <w:sz w:val="28"/>
          <w:szCs w:val="28"/>
          <w:lang w:val="ru-RU"/>
        </w:rPr>
        <w:t xml:space="preserve">ж, ч — ц, с </w:t>
      </w:r>
      <w:r w:rsidRPr="00A41F1E">
        <w:rPr>
          <w:rStyle w:val="FontStyle45"/>
          <w:sz w:val="28"/>
          <w:szCs w:val="28"/>
          <w:lang w:val="ru-RU"/>
        </w:rPr>
        <w:t xml:space="preserve">— </w:t>
      </w:r>
      <w:r w:rsidRPr="00A41F1E">
        <w:rPr>
          <w:rStyle w:val="FontStyle71"/>
          <w:sz w:val="28"/>
          <w:szCs w:val="28"/>
          <w:lang w:val="ru-RU"/>
        </w:rPr>
        <w:t>ш, ж — з, л — р.</w:t>
      </w:r>
    </w:p>
    <w:p w:rsidR="00D91ED7" w:rsidRPr="00A41F1E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6D259D" w:rsidRPr="000F7FF0" w:rsidRDefault="00D91ED7" w:rsidP="0026430C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Отрабатывать интонационную выразительность речи.</w:t>
      </w:r>
    </w:p>
    <w:p w:rsidR="00D91ED7" w:rsidRPr="006D259D" w:rsidRDefault="00D91ED7" w:rsidP="0026430C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6D259D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Грамматический строй речи</w:t>
      </w:r>
    </w:p>
    <w:p w:rsidR="00D91ED7" w:rsidRPr="00A41F1E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D259D">
        <w:rPr>
          <w:rStyle w:val="FontStyle45"/>
          <w:sz w:val="28"/>
          <w:szCs w:val="28"/>
          <w:lang w:val="ru-RU"/>
        </w:rPr>
        <w:t>Совершенствовать умение согласовыва</w:t>
      </w:r>
      <w:r w:rsidR="006D259D">
        <w:rPr>
          <w:rStyle w:val="FontStyle45"/>
          <w:sz w:val="28"/>
          <w:szCs w:val="28"/>
          <w:lang w:val="ru-RU"/>
        </w:rPr>
        <w:t>ть слова в предложениях: сущест</w:t>
      </w:r>
      <w:r w:rsidRPr="006D259D">
        <w:rPr>
          <w:rStyle w:val="FontStyle45"/>
          <w:sz w:val="28"/>
          <w:szCs w:val="28"/>
          <w:lang w:val="ru-RU"/>
        </w:rPr>
        <w:t>вительные с числительными (пять груш, трое ребят) и прилагательны</w:t>
      </w:r>
      <w:r w:rsidR="006D259D">
        <w:rPr>
          <w:rStyle w:val="FontStyle45"/>
          <w:sz w:val="28"/>
          <w:szCs w:val="28"/>
          <w:lang w:val="ru-RU"/>
        </w:rPr>
        <w:t>е с су</w:t>
      </w:r>
      <w:r w:rsidR="006D259D" w:rsidRPr="006D259D">
        <w:rPr>
          <w:rStyle w:val="FontStyle45"/>
          <w:sz w:val="28"/>
          <w:szCs w:val="28"/>
          <w:lang w:val="ru-RU"/>
        </w:rPr>
        <w:t xml:space="preserve">ществительными (лягушка </w:t>
      </w:r>
      <w:r w:rsidR="006D259D">
        <w:rPr>
          <w:rStyle w:val="FontStyle45"/>
          <w:sz w:val="28"/>
          <w:szCs w:val="28"/>
          <w:lang w:val="ru-RU"/>
        </w:rPr>
        <w:t>-</w:t>
      </w:r>
      <w:r w:rsidRPr="006D259D">
        <w:rPr>
          <w:rStyle w:val="FontStyle45"/>
          <w:sz w:val="28"/>
          <w:szCs w:val="28"/>
          <w:lang w:val="ru-RU"/>
        </w:rPr>
        <w:t xml:space="preserve"> зеленое брюшко). </w:t>
      </w:r>
      <w:r w:rsidRPr="00A41F1E">
        <w:rPr>
          <w:rStyle w:val="FontStyle45"/>
          <w:sz w:val="28"/>
          <w:szCs w:val="28"/>
          <w:lang w:val="ru-RU"/>
        </w:rPr>
        <w:t>Помогать детям замечать неправильную постановку ударения в слове, ошибку в чередовании соглас</w:t>
      </w:r>
      <w:r w:rsidRPr="00A41F1E">
        <w:rPr>
          <w:rStyle w:val="FontStyle45"/>
          <w:sz w:val="28"/>
          <w:szCs w:val="28"/>
          <w:lang w:val="ru-RU"/>
        </w:rPr>
        <w:softHyphen/>
        <w:t>ных, предоставлять возможность самостоятельно ее исправить.</w:t>
      </w:r>
    </w:p>
    <w:p w:rsidR="00D91ED7" w:rsidRPr="00A41F1E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Знакомить с разными способами образования слов (сахарница, хлебни</w:t>
      </w:r>
      <w:r w:rsidRPr="00A41F1E">
        <w:rPr>
          <w:rStyle w:val="FontStyle45"/>
          <w:sz w:val="28"/>
          <w:szCs w:val="28"/>
          <w:lang w:val="ru-RU"/>
        </w:rPr>
        <w:softHyphen/>
        <w:t>ца; масленка, солонка; воспитатель, учитель, строитель).</w:t>
      </w:r>
    </w:p>
    <w:p w:rsidR="00D91ED7" w:rsidRPr="006D259D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D259D">
        <w:rPr>
          <w:rStyle w:val="FontStyle45"/>
          <w:sz w:val="28"/>
          <w:szCs w:val="28"/>
          <w:lang w:val="ru-RU"/>
        </w:rPr>
        <w:t>Упражнять в образова</w:t>
      </w:r>
      <w:r w:rsidR="006D259D" w:rsidRPr="006D259D">
        <w:rPr>
          <w:rStyle w:val="FontStyle45"/>
          <w:sz w:val="28"/>
          <w:szCs w:val="28"/>
          <w:lang w:val="ru-RU"/>
        </w:rPr>
        <w:t xml:space="preserve">нии однокоренных слов (медведь </w:t>
      </w:r>
      <w:r w:rsidR="006D259D">
        <w:rPr>
          <w:rStyle w:val="FontStyle45"/>
          <w:sz w:val="28"/>
          <w:szCs w:val="28"/>
          <w:lang w:val="ru-RU"/>
        </w:rPr>
        <w:t>- медведи</w:t>
      </w:r>
      <w:r w:rsidR="006D259D">
        <w:rPr>
          <w:rStyle w:val="FontStyle45"/>
          <w:sz w:val="28"/>
          <w:szCs w:val="28"/>
          <w:lang w:val="ru-RU"/>
        </w:rPr>
        <w:softHyphen/>
        <w:t>ца - медвежонок -</w:t>
      </w:r>
      <w:r w:rsidRPr="006D259D">
        <w:rPr>
          <w:rStyle w:val="FontStyle45"/>
          <w:sz w:val="28"/>
          <w:szCs w:val="28"/>
          <w:lang w:val="ru-RU"/>
        </w:rPr>
        <w:t xml:space="preserve"> медвежья), в том числе гл</w:t>
      </w:r>
      <w:r w:rsidR="006D259D">
        <w:rPr>
          <w:rStyle w:val="FontStyle45"/>
          <w:sz w:val="28"/>
          <w:szCs w:val="28"/>
          <w:lang w:val="ru-RU"/>
        </w:rPr>
        <w:t>аголов с приставками (забе</w:t>
      </w:r>
      <w:r w:rsidR="006D259D">
        <w:rPr>
          <w:rStyle w:val="FontStyle45"/>
          <w:sz w:val="28"/>
          <w:szCs w:val="28"/>
          <w:lang w:val="ru-RU"/>
        </w:rPr>
        <w:softHyphen/>
        <w:t>жал - выбежал -</w:t>
      </w:r>
      <w:r w:rsidRPr="006D259D">
        <w:rPr>
          <w:rStyle w:val="FontStyle45"/>
          <w:sz w:val="28"/>
          <w:szCs w:val="28"/>
          <w:lang w:val="ru-RU"/>
        </w:rPr>
        <w:t xml:space="preserve"> перебежал).</w:t>
      </w:r>
    </w:p>
    <w:p w:rsidR="00D91ED7" w:rsidRPr="006D259D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D259D">
        <w:rPr>
          <w:rStyle w:val="FontStyle45"/>
          <w:sz w:val="28"/>
          <w:szCs w:val="28"/>
          <w:lang w:val="ru-RU"/>
        </w:rPr>
        <w:t>Помогать детям правильно употреб</w:t>
      </w:r>
      <w:r w:rsidR="006D259D">
        <w:rPr>
          <w:rStyle w:val="FontStyle45"/>
          <w:sz w:val="28"/>
          <w:szCs w:val="28"/>
          <w:lang w:val="ru-RU"/>
        </w:rPr>
        <w:t>лять существительные множествен</w:t>
      </w:r>
      <w:r w:rsidRPr="006D259D">
        <w:rPr>
          <w:rStyle w:val="FontStyle45"/>
          <w:sz w:val="28"/>
          <w:szCs w:val="28"/>
          <w:lang w:val="ru-RU"/>
        </w:rPr>
        <w:t>ного числа в именительном и винительно</w:t>
      </w:r>
      <w:r w:rsidR="006D259D" w:rsidRPr="006D259D">
        <w:rPr>
          <w:rStyle w:val="FontStyle45"/>
          <w:sz w:val="28"/>
          <w:szCs w:val="28"/>
          <w:lang w:val="ru-RU"/>
        </w:rPr>
        <w:t>м падежах; глаголы в повелитель</w:t>
      </w:r>
      <w:r w:rsidRPr="006D259D">
        <w:rPr>
          <w:rStyle w:val="FontStyle45"/>
          <w:sz w:val="28"/>
          <w:szCs w:val="28"/>
          <w:lang w:val="ru-RU"/>
        </w:rPr>
        <w:t>ном наклонении; прилагательные и наречия в сравнительной степени; не</w:t>
      </w:r>
      <w:r w:rsidRPr="006D259D">
        <w:rPr>
          <w:rStyle w:val="FontStyle45"/>
          <w:sz w:val="28"/>
          <w:szCs w:val="28"/>
          <w:lang w:val="ru-RU"/>
        </w:rPr>
        <w:softHyphen/>
        <w:t>склоняемые существительные.</w:t>
      </w:r>
    </w:p>
    <w:p w:rsidR="006D259D" w:rsidRPr="000F7FF0" w:rsidRDefault="00D91ED7" w:rsidP="0026430C">
      <w:pPr>
        <w:ind w:firstLine="709"/>
        <w:jc w:val="both"/>
        <w:rPr>
          <w:rStyle w:val="FontStyle70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Формировать умение составлять по образцу простые и сложные предложе</w:t>
      </w:r>
      <w:r w:rsidRPr="00A41F1E">
        <w:rPr>
          <w:rStyle w:val="FontStyle45"/>
          <w:sz w:val="28"/>
          <w:szCs w:val="28"/>
          <w:lang w:val="ru-RU"/>
        </w:rPr>
        <w:softHyphen/>
        <w:t>ния. Совершенствовать умение пользоваться прямой и косвенной речью.</w:t>
      </w:r>
    </w:p>
    <w:p w:rsidR="00D91ED7" w:rsidRPr="00A41F1E" w:rsidRDefault="00D91ED7" w:rsidP="0026430C">
      <w:pPr>
        <w:ind w:firstLine="709"/>
        <w:jc w:val="both"/>
        <w:rPr>
          <w:rStyle w:val="FontStyle70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70"/>
          <w:rFonts w:ascii="Times New Roman" w:hAnsi="Times New Roman" w:cs="Times New Roman"/>
          <w:sz w:val="28"/>
          <w:szCs w:val="28"/>
          <w:lang w:val="ru-RU"/>
        </w:rPr>
        <w:t>Связная речь</w:t>
      </w:r>
    </w:p>
    <w:p w:rsidR="00D91ED7" w:rsidRPr="00A41F1E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>Развивать умение поддерживать беседу.</w:t>
      </w:r>
    </w:p>
    <w:p w:rsidR="00D91ED7" w:rsidRPr="00A41F1E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t xml:space="preserve">Совершенствовать диалогическую </w:t>
      </w:r>
      <w:r w:rsidR="006D259D" w:rsidRPr="00A41F1E">
        <w:rPr>
          <w:rStyle w:val="FontStyle45"/>
          <w:sz w:val="28"/>
          <w:szCs w:val="28"/>
          <w:lang w:val="ru-RU"/>
        </w:rPr>
        <w:t xml:space="preserve">форму речи. </w:t>
      </w:r>
      <w:r w:rsidR="006D259D" w:rsidRPr="006D259D">
        <w:rPr>
          <w:rStyle w:val="FontStyle45"/>
          <w:sz w:val="28"/>
          <w:szCs w:val="28"/>
          <w:lang w:val="ru-RU"/>
        </w:rPr>
        <w:t>Поощрять попытки вы</w:t>
      </w:r>
      <w:r w:rsidRPr="006D259D">
        <w:rPr>
          <w:rStyle w:val="FontStyle45"/>
          <w:sz w:val="28"/>
          <w:szCs w:val="28"/>
          <w:lang w:val="ru-RU"/>
        </w:rPr>
        <w:t xml:space="preserve">сказывать свою точку зрения, согласие или несогласие с ответом товарища. </w:t>
      </w:r>
      <w:r w:rsidRPr="00A41F1E">
        <w:rPr>
          <w:rStyle w:val="FontStyle45"/>
          <w:sz w:val="28"/>
          <w:szCs w:val="28"/>
          <w:lang w:val="ru-RU"/>
        </w:rPr>
        <w:t>Развивать монологическую форму речи.</w:t>
      </w:r>
    </w:p>
    <w:p w:rsidR="00D91ED7" w:rsidRPr="006D259D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D259D">
        <w:rPr>
          <w:rStyle w:val="FontStyle45"/>
          <w:sz w:val="28"/>
          <w:szCs w:val="28"/>
          <w:lang w:val="ru-RU"/>
        </w:rPr>
        <w:t>Формировать умение связно, последо</w:t>
      </w:r>
      <w:r w:rsidR="006D259D" w:rsidRPr="006D259D">
        <w:rPr>
          <w:rStyle w:val="FontStyle45"/>
          <w:sz w:val="28"/>
          <w:szCs w:val="28"/>
          <w:lang w:val="ru-RU"/>
        </w:rPr>
        <w:t>вательно и выразительно переска</w:t>
      </w:r>
      <w:r w:rsidRPr="006D259D">
        <w:rPr>
          <w:rStyle w:val="FontStyle45"/>
          <w:sz w:val="28"/>
          <w:szCs w:val="28"/>
          <w:lang w:val="ru-RU"/>
        </w:rPr>
        <w:t>зывать небольшие сказки, рассказы.</w:t>
      </w:r>
    </w:p>
    <w:p w:rsidR="00D91ED7" w:rsidRPr="006D259D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6D259D">
        <w:rPr>
          <w:rStyle w:val="FontStyle45"/>
          <w:sz w:val="28"/>
          <w:szCs w:val="28"/>
          <w:lang w:val="ru-RU"/>
        </w:rPr>
        <w:t>Формировать умение (по плану и образцу) рассказывать о предмете, содержании сюжетной картины, составля</w:t>
      </w:r>
      <w:r w:rsidR="006D259D" w:rsidRPr="006D259D">
        <w:rPr>
          <w:rStyle w:val="FontStyle45"/>
          <w:sz w:val="28"/>
          <w:szCs w:val="28"/>
          <w:lang w:val="ru-RU"/>
        </w:rPr>
        <w:t>ть рассказ по картинкам с после</w:t>
      </w:r>
      <w:r w:rsidRPr="006D259D">
        <w:rPr>
          <w:rStyle w:val="FontStyle45"/>
          <w:sz w:val="28"/>
          <w:szCs w:val="28"/>
          <w:lang w:val="ru-RU"/>
        </w:rPr>
        <w:t>довательно развивающимся действием.</w:t>
      </w:r>
    </w:p>
    <w:p w:rsidR="00D91ED7" w:rsidRDefault="00D91ED7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 w:rsidRPr="00A41F1E">
        <w:rPr>
          <w:rStyle w:val="FontStyle45"/>
          <w:sz w:val="28"/>
          <w:szCs w:val="28"/>
          <w:lang w:val="ru-RU"/>
        </w:rPr>
        <w:lastRenderedPageBreak/>
        <w:t>Развивать умение составлять рассказы о событиях из личного опыта, придумывать свои концовки к сказкам.</w:t>
      </w:r>
    </w:p>
    <w:p w:rsidR="00A433CE" w:rsidRPr="00A433CE" w:rsidRDefault="00A433CE" w:rsidP="0026430C">
      <w:pPr>
        <w:ind w:firstLine="709"/>
        <w:jc w:val="both"/>
        <w:rPr>
          <w:rStyle w:val="FontStyle45"/>
          <w:sz w:val="28"/>
          <w:szCs w:val="28"/>
          <w:lang w:val="ru-RU"/>
        </w:rPr>
      </w:pPr>
      <w:r>
        <w:rPr>
          <w:rStyle w:val="FontStyle45"/>
          <w:sz w:val="28"/>
          <w:szCs w:val="28"/>
          <w:lang w:val="ru-RU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185E2B" w:rsidRDefault="00185E2B" w:rsidP="00185E2B">
      <w:pPr>
        <w:autoSpaceDE w:val="0"/>
        <w:autoSpaceDN w:val="0"/>
        <w:adjustRightInd w:val="0"/>
        <w:ind w:firstLine="0"/>
        <w:rPr>
          <w:rFonts w:ascii="Times New Roman" w:hAnsi="Times New Roman"/>
          <w:color w:val="070707"/>
          <w:sz w:val="24"/>
          <w:szCs w:val="24"/>
          <w:lang w:val="ru-RU" w:bidi="ar-SA"/>
        </w:rPr>
      </w:pPr>
    </w:p>
    <w:p w:rsidR="00BA47DC" w:rsidRPr="00185E2B" w:rsidRDefault="00BA47DC" w:rsidP="00185E2B">
      <w:pPr>
        <w:autoSpaceDE w:val="0"/>
        <w:autoSpaceDN w:val="0"/>
        <w:adjustRightInd w:val="0"/>
        <w:ind w:firstLine="0"/>
        <w:rPr>
          <w:rFonts w:ascii="Times New Roman" w:hAnsi="Times New Roman"/>
          <w:color w:val="070707"/>
          <w:sz w:val="24"/>
          <w:szCs w:val="24"/>
          <w:lang w:val="ru-RU" w:bidi="ar-SA"/>
        </w:rPr>
      </w:pPr>
    </w:p>
    <w:p w:rsidR="00185E2B" w:rsidRPr="0095613B" w:rsidRDefault="00185E2B" w:rsidP="00185E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4"/>
          <w:lang w:val="ru-RU" w:bidi="ar-SA"/>
        </w:rPr>
      </w:pPr>
      <w:r w:rsidRPr="0095613B">
        <w:rPr>
          <w:rFonts w:ascii="Times New Roman" w:hAnsi="Times New Roman"/>
          <w:b/>
          <w:bCs/>
          <w:sz w:val="28"/>
          <w:szCs w:val="24"/>
          <w:lang w:val="ru-RU" w:bidi="ar-SA"/>
        </w:rPr>
        <w:t>Планирование работы с детьми</w:t>
      </w:r>
    </w:p>
    <w:p w:rsidR="00185E2B" w:rsidRPr="00185E2B" w:rsidRDefault="00185E2B" w:rsidP="00185E2B">
      <w:pPr>
        <w:autoSpaceDE w:val="0"/>
        <w:autoSpaceDN w:val="0"/>
        <w:adjustRightInd w:val="0"/>
        <w:ind w:firstLine="0"/>
        <w:rPr>
          <w:rFonts w:ascii="Times New Roman" w:hAnsi="Times New Roman"/>
          <w:color w:val="070707"/>
          <w:sz w:val="24"/>
          <w:szCs w:val="24"/>
          <w:lang w:val="ru-RU" w:bidi="ar-SA"/>
        </w:rPr>
      </w:pPr>
    </w:p>
    <w:p w:rsidR="00E12E07" w:rsidRDefault="00E12E07">
      <w:pPr>
        <w:pStyle w:val="a4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498"/>
        <w:gridCol w:w="4426"/>
        <w:gridCol w:w="793"/>
        <w:gridCol w:w="792"/>
      </w:tblGrid>
      <w:tr w:rsidR="00A433CE" w:rsidRPr="00FF5D68" w:rsidTr="00FF5D68">
        <w:trPr>
          <w:cantSplit/>
          <w:trHeight w:val="1134"/>
        </w:trPr>
        <w:tc>
          <w:tcPr>
            <w:tcW w:w="453" w:type="pct"/>
            <w:vAlign w:val="center"/>
          </w:tcPr>
          <w:p w:rsidR="00A433CE" w:rsidRPr="00FF5D68" w:rsidRDefault="00A433CE" w:rsidP="00FF5D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НОД</w:t>
            </w:r>
          </w:p>
        </w:tc>
        <w:tc>
          <w:tcPr>
            <w:tcW w:w="1335" w:type="pct"/>
            <w:vAlign w:val="center"/>
          </w:tcPr>
          <w:p w:rsidR="00A433CE" w:rsidRPr="00FF5D68" w:rsidRDefault="00A433CE" w:rsidP="00FF5D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365" w:type="pct"/>
            <w:vAlign w:val="center"/>
          </w:tcPr>
          <w:p w:rsidR="00A433CE" w:rsidRPr="00FF5D68" w:rsidRDefault="00A433CE" w:rsidP="00FF5D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424" w:type="pct"/>
            <w:textDirection w:val="btLr"/>
            <w:vAlign w:val="center"/>
          </w:tcPr>
          <w:p w:rsidR="00A433CE" w:rsidRPr="00FF5D68" w:rsidRDefault="00A433CE" w:rsidP="00FF5D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план</w:t>
            </w:r>
          </w:p>
        </w:tc>
        <w:tc>
          <w:tcPr>
            <w:tcW w:w="423" w:type="pct"/>
            <w:textDirection w:val="btLr"/>
            <w:vAlign w:val="center"/>
          </w:tcPr>
          <w:p w:rsidR="00A433CE" w:rsidRPr="00FF5D68" w:rsidRDefault="00A433CE" w:rsidP="00FF5D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факт</w:t>
            </w:r>
          </w:p>
        </w:tc>
      </w:tr>
      <w:tr w:rsidR="00A433CE" w:rsidRPr="00F235F0" w:rsidTr="00F235F0">
        <w:tc>
          <w:tcPr>
            <w:tcW w:w="5000" w:type="pct"/>
            <w:gridSpan w:val="5"/>
          </w:tcPr>
          <w:p w:rsidR="00A433CE" w:rsidRPr="00F235F0" w:rsidRDefault="00A433CE" w:rsidP="00F235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Сентябрь</w:t>
            </w: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из опыта на тему «Наши игрушки»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Учить: давать описание внешнего ви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да игрушки; рассказывать о том, как с ней можно иг</w:t>
            </w:r>
            <w:r w:rsidR="00695F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рать, какие игрушки есть дома.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умение: отчетливо произносить звуки [с] и [з], выделять их из слов, слова с этими звуками из фраз; 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произносить фразы громко,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тихо, шепотом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Рассказывание из опыта на тему «Наши игрушки»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Формировать умение рассматривать предметы, выделяя их признаки, качества и действия; составлять совместный с воспитателем описательный рассказ об игрушках; упражнять в употреблении предлогов, их согласование с именем существительным; развивать память, слуховое внимание; закреплять правила обращения с игрушками; воспитывать бережное отношение к игрушкам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на тему стихо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творения  Е. Трутневой «Улетает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лето»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составлять короткий рассказ по стихотворению. Упражнять в образовании 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форм единственного и множе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ственного чисел имен сущест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вительных, обозначающих жи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вотных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Заучивание стихотворения М. Исаковского «Поезжай за моря-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океаны»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Продолжать формирование умения составлять рассказ; развивать устную речь, память, слуховое внимание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Пересказ рассказа 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Н. Калини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«Разве так играют»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выразительно передавать текст без пропусков и повторения; 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подбирать по смыслу глаголы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br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существительным.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Активизировать в речи глаголы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Рассказывание на тему «Вежливые слова»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обороты.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</w:rPr>
              <w:t>Развивать устную речь; составлять рассказ о вежливых словах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Рассматривание картины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И. Левитана «Березовая роща»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 по наблюдению рас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сказывать о содержании карти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ны.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Упражнять в употреблении 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простых, сложносочиненных и </w:t>
            </w: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сложноподчиненных предложе</w:t>
            </w: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ний.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Закреплять умение образо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</w:rPr>
              <w:t>вывать близкие по смыслу од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нокоренные слова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</w:rPr>
              <w:t>Описание берёзы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Расширять представления детей об образе берёзы в поэзии, музыке, произведениях изобразительного искусства и детском изобразительном творчестве4 воспитывать эмоциональную отзывчивость, любовь к природе родного края; расширять и пополнять словарный запас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Рассматривание и рассказыва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ние по картине И. Левитана «Золотая осень»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составлять предложения с од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нородными членами; </w:t>
            </w: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распространять предложения путем введения в них определе</w:t>
            </w: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ний, дополнений, обстоятельств.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Уточнить и закрепить пра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вильное произношение звуков [ш], [ж].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 дифференцировать эти звуки, отчетливо и внятно произносить слова с ними, делить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на части двусложные слова, по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казать последовательность зна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чения слогов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слове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Рассказывание на тему «Золотая осень»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Помочь усвоить слова, обозначающие предметы, действия, признаки; уточнить и расширить словарь по теме «Деревья осенью»; совершенствовать умение образовывать и использовать в речи относительные прилагательные; развивать умение составлять связные монологические высказывания описательного характера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рассказа из опыта по сюжетной картине</w:t>
            </w:r>
            <w:r w:rsidR="00FF5D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«Семья»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представле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о семье, называя имена и отчества своих родителей. Уточнить и закрепить пра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вильное произношение звуков [с] </w:t>
            </w: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и [ц], учить дифференцировать </w:t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эти звуки на слух, отчетливо про</w:t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износить слова и фразы с этими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звуками.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любовь и ува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жение к членам семьи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</w:rPr>
              <w:t>Рассказывание на тему «Семья»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детей рассказыванию; воспитывать любовь и уважение к членам своей семьи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Пересказ. В. Чаплина «Лес осе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нью»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Развивать умение составлять рассказ. Упражнять в подборе сино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нимов и антонимов, прилага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тельных и наречий в сравнительной степени. Обогащать речь существи</w:t>
            </w:r>
            <w:r w:rsidRPr="00F235F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тельными, обозначающими расте</w:t>
            </w:r>
            <w:r w:rsidRPr="00F235F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ния.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любовь и ува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жение к членам семьи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Рассказывание на тему «Осенний лес»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Развивать устную речь; обогащать словарный запас. Продолжать упражнять в подборе синонимов и антонимов, прилагательных и наречий в сравнительной степени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рассказа из опыта </w:t>
            </w: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«Много у бабушки с нами хло</w:t>
            </w: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пот»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Совершенствовать уме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составлять короткий рас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сказ о членах своей семьи. Отрабатывать интонаци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онную выразительность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речи. Учить произносить фразу </w:t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с разной интонацией (вопрос, </w:t>
            </w:r>
            <w:r w:rsidRPr="00F235F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удивление, обида, недовольство).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Упражнять в произношении 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чистоговорок и скороговорок на звуки [с], [ц], [ш], [щ'] в раз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softHyphen/>
              <w:t>ном темпе и силой голоса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на тему «Бабушкины заботы»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Развивать устную речь детей; воспитывать коллективизм и уважение к взрослым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Рассматривание и описание кар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тины И. Шишкина «Рожь»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Упражнять в подборе сино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нимов и антонимов. Развивать умении придумы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вать концовки к рассказам.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употреблять трудные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формы родительного падежа 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множественного числа (ботинок, чулок, носков, тапочек, ру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кавичек)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Рассказывание на тему «Растения поля»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Развивать интерес к чтению через знакомство со сказками, продолжать знакомство с творчеством А. Линдгрен и её сказкой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Ролевая игра «Овощи и фрукты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 магазине»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Учить рассказывать о предме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тах. Знакомить с новыми про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фессиями. Упражнять в образовании однокоренных слов. Уточнять и закреплять пра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вильное произношение звуков 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[щ'], [ч'], учить различать эти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звуки, выделять их в словах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на тему «Растения огорода»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в речи обобщающее слово овощи, по кругу, приёмы аккуратного наклеивания, названия овощей: капуста, картофель, названия действий: варить, чистить, мыть; развивать образное мышление, воображение; обогащать сенсорную культуру детей через загадки – описание, рассматривание овощей и тактильные ощущения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</w:rPr>
              <w:t>Составление рассказа -описания «Лиса»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связно, последовательно рас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  <w:t xml:space="preserve">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сказывать сказку; образовывать близкие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по смыслу однокоренные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lastRenderedPageBreak/>
              <w:t xml:space="preserve">слова.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Побуждать составлять опи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</w:rPr>
              <w:t>сательный рассказ «Лиса»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повествовательного рассказа «Как лиса за зайцем охотилась»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Формировать умение составлять совместный повествовательный рассказ с помощью заданной воспитателем схемы высказывания, придерживаться сюжетной линии при составлении рассказа; упражнять в подборе признаков к животному, а также глаголов, обозначающих  характерные действия животных; воспитывать сочувствие к персонажу придуманной истории.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Составление рассказа по теме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«Дары природы»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составлять короткий рассказ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заданную тему;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подбирать слова, сходные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звучанию;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выделять в фразах слова</w:t>
            </w:r>
            <w:r w:rsidR="00695F26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 звуками [ч'], [щ'];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произносить слова с разной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br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силой голоса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Рассказывание на тему «Что нам осень принесла?»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расширять и обогащать знания детей об овощах, учить различать их по вкусу, цвету, форме; подвести к пониманию обобщающего слова овощи, использовать слово в речи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рассказа из опыта «Игры зимой»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 составлять связный короткий рассказ о впечатлени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ях из личного опыта. Обогащать речь существи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тельными, обозначающими эмоции, чувства, переживания.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Упражнять в образовании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форм родительного падежа 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множественного числа имен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существительных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Рассказывание на тему «Игры зимой»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Развивать устную речь. Продолжать составлять связный короткий рассказ из личного опыта. Упражнять в образовании форм родительного падежа множественного числа имён существительных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Звуковая культура речи. Звуки</w:t>
            </w:r>
          </w:p>
          <w:p w:rsidR="00F235F0" w:rsidRPr="00F235F0" w:rsidRDefault="00695F26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[з], [ж</w:t>
            </w:r>
            <w:r w:rsidR="00F235F0" w:rsidRPr="00F235F0">
              <w:rPr>
                <w:rFonts w:ascii="Times New Roman" w:hAnsi="Times New Roman"/>
                <w:sz w:val="28"/>
                <w:szCs w:val="28"/>
                <w:lang w:val="ru-RU"/>
              </w:rPr>
              <w:t>]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Учить: различать на слух звуки [з], [ж]; подбирать слова с этими зву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ками и выделять их на слух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связной речи;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произносить изолированные 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звуки [з], [ж] с разной громко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  <w:t xml:space="preserve">стью и в различном темпе.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Упражнять в образовании форм родительного падежа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множественного числа имен существительных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Пересказ рассказа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Н. Калининой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«Про снежный колобок»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 целенаправленно овладевать материалом рассказа; излагать содержание близко к тексту; уметь употреблять в пересказе местоимения и глаголы в форме 1-го лица; формировать навыки перевода косвенной речи в прямую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Рассказывание по картине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</w:tc>
        <w:tc>
          <w:tcPr>
            <w:tcW w:w="2365" w:type="pct"/>
          </w:tcPr>
          <w:p w:rsidR="00F235F0" w:rsidRPr="00695F26" w:rsidRDefault="00F235F0" w:rsidP="00695F26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составлять рассказ по картине, используя имеющиеся знания</w:t>
            </w:r>
            <w:r w:rsidR="00695F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животных;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согласовывать прилагатель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ные с существительными в ро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де, числе и падеже. </w:t>
            </w:r>
            <w:r w:rsidRPr="00695F26">
              <w:rPr>
                <w:rFonts w:ascii="Times New Roman" w:hAnsi="Times New Roman"/>
                <w:sz w:val="28"/>
                <w:szCs w:val="28"/>
                <w:lang w:val="ru-RU"/>
              </w:rPr>
              <w:t>Обогащать речь существи</w:t>
            </w:r>
            <w:r w:rsidRPr="00695F26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695F26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тельными, обозначающими жи</w:t>
            </w:r>
            <w:r w:rsidRPr="00695F26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695F26">
              <w:rPr>
                <w:rFonts w:ascii="Times New Roman" w:hAnsi="Times New Roman"/>
                <w:sz w:val="28"/>
                <w:szCs w:val="28"/>
                <w:lang w:val="ru-RU"/>
              </w:rPr>
              <w:t>вотных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</w:rPr>
              <w:t>Рассказывание на тему «Ежи»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Продолжать учить самостоятельно составлять рассказ по картине придерживаясь плана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Сравнительное описание лисы и зайца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Расширять представление детей о культуре своего народа; обогащать словарный запас; развивать звуковой анализ; пересказывать рассказ по плану; обучать ведению диалога; развивать целостное восприятие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33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Пересказ рассказа</w:t>
            </w:r>
          </w:p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Е. Чарушина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«Лисята»</w:t>
            </w:r>
          </w:p>
        </w:tc>
        <w:tc>
          <w:tcPr>
            <w:tcW w:w="2365" w:type="pct"/>
          </w:tcPr>
          <w:p w:rsidR="00F235F0" w:rsidRPr="00F235F0" w:rsidRDefault="00F235F0" w:rsidP="00F235F0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Учить выразительно переска</w:t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зывать текст без помощи во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просов воспитателя. Закрепить: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правило произношения зву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ков [с], [ш];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умение произносить их про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тяжно на одном выдохе;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умение делить слова на части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</w:rPr>
              <w:t>Поговорим с игрушками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 составлять рассказ об игрушках, и из личного опыта. Упражнять в образовании слов антонимов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рассказа по набору игрушек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со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ставлять рассказ по набору иг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рушек, самостоятельно осуще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ствляя выбор.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Учить подбирать определения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разным словам.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Добиваться четкого произнесе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ния фраз со звуками [ц], [ч'].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Закреплять умение пользо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</w:rPr>
              <w:t>ваться интонацией вопроса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12"/>
                <w:sz w:val="28"/>
                <w:szCs w:val="28"/>
              </w:rPr>
              <w:t>Пересказ. Е. Чарушин «Лисята»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Учить выразительно переска</w:t>
            </w: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зывать текст. Воспитывать интерес </w:t>
            </w:r>
            <w:r w:rsidRPr="00F235F0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к устному народному творчеству.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Побуждать придумывать новые эпизоды сказки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</w:rPr>
              <w:t>Повторение стихотворения о зиме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детей со стихами, потешками, поговорками, загадками; приобщать их к к высокой поэзии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Составление рассказа по карти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не В. М. Васнецова «Богатыри»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Учить составлять рассказ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по картине, опираясь на план, включать в рассказ описание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внешнего вида персонажей, их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характеристики.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 xml:space="preserve">Побуждать придумывать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</w:rPr>
              <w:t>разные развивающие эпизоды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рассказа на тему «Богатыри»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Продолжать учить составлять рассказ на заданную тему; развивать устную монологическую речь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Рассматривание картины и со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ставление рассказа «Зимние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забавы»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умение со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ставлять небольшой сюжетный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рассказ.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правильное и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отчетливое произнесение зву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ков.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Побуждать рассказывать о своих впечатлениях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Звуковая культура речи. Звуки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[ш], [щ]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Учить: различать на слух звуки [ш], [щ]; подбирать слова с этими зву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ками и выделять их на слух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связной речи;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произносить изолированные 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звуки [ш], [щ] с разной громко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  <w:t xml:space="preserve">стью и в различном темпе.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Упражнять в образовании форм родительного падежа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множественного числа имен существительных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Рассказывание из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lastRenderedPageBreak/>
              <w:t>личного опы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та «Мой любимец»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Учить составлять рассказ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из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lastRenderedPageBreak/>
              <w:t xml:space="preserve">личного опыта (по плану).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Упражнять в употреблении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в своей речи простых, сложно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сочиненных и сложноподчи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ненных предложений. </w:t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</w:rPr>
              <w:t>Воспитывать любовь к живот</w:t>
            </w:r>
            <w:r w:rsidRPr="00F235F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</w:rPr>
              <w:t>ным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42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</w:rPr>
              <w:t>Вежливые обращения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Продолжать упражнять детей в умении быть вежливыми. Помочь запомнить стихотворение Р. Сефа «Совет», научить выразительно читать его.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</w:rPr>
              <w:t>Обогащать словарь детей вежливыми словами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Составление рассказа по набору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игрушек военной тематики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со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ставлять рассказ по набору иг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рушек, самостоятельно осуще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ствляя выбор.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Учить подбирать определения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к разным словам. Закреплять умение пользо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ваться интонацией вопроса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335" w:type="pct"/>
          </w:tcPr>
          <w:p w:rsidR="00F235F0" w:rsidRPr="00F235F0" w:rsidRDefault="00695F26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стихотворения    Я. </w:t>
            </w:r>
            <w:r w:rsidR="00F235F0"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Акима «Моя родня»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Совершенствовать умение выразительно читать стихотворение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Беседа о Дне защитника Отече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ства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совершенство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вать диалогическую речь.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уважение к защитникам Отечества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рассказа на тему «Защитники Отечества»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Продолжать учить детей составлять рассказ по картине. Развивать устную монологическую речь. Воспитывать уважение и гордость за отцов дедов и прадедов, которые служили в армии и защищали нашу Родину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Рассматривание и рассказыва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ние по картине И. Шишкина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«Зима»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со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ставлять рассказ по картине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5-6 предложений.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Совершенствовать моно</w:t>
            </w:r>
            <w:r w:rsidRPr="00F235F0">
              <w:rPr>
                <w:rFonts w:ascii="Times New Roman" w:hAnsi="Times New Roman"/>
                <w:sz w:val="28"/>
                <w:szCs w:val="28"/>
              </w:rPr>
              <w:softHyphen/>
              <w:t>логическую речь. Воспитывать устойчивое внимание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рассказа-рассуждения на тему «Как можно пожалеть»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Развивать устную речь. Продолжать учить составлять короткий рассказ-рассуждение.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Побуждать детей к рассказыванию своих впечатлений, размышлений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Беседа о Международном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lastRenderedPageBreak/>
              <w:t>жен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ском дне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Продолжить совершен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ствование диалогической речи.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Учить активно участвовать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в беседе, понятно для слушате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softHyphen/>
              <w:t>лей отвечать на вопросы и зада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вать их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50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</w:rPr>
              <w:t>Стихотворение о маме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Повторить стихотворение о маме. Помочь детям понять,  как много времени и сил отнимает у мамы работа по дому; указать на необходимость помощи мамам; воспитывать доброе, внимательное, уважительное отношение к старшим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Составление рассказа из опыта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«Здравствуй, мамочка моя!»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любовь к чле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нам своей семьи. Понимать и объяснять смысл пословиц о семье.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Упражнять в построении предложений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Чтение стихотворения Г. Ладонщикова «Весна»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Учить слушать стихи, определять, о каком времени года в них говорится; продолжать приобщать детей к поэзии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Рассказывание по картине «Ло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шадь с жеребенком»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Учить составлять описатель</w:t>
            </w: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ный рассказ по картине, исполь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зуя точные слова для обозначе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величины, цвета. Упражнять в образовании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существительных от глаголов и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прилагательных (воевать - во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softHyphen/>
              <w:t>ин, охранять - охрана и т. п.).</w:t>
            </w:r>
            <w:r w:rsidRPr="00F235F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Дать представление о разных </w:t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значениях многозначных слов. </w:t>
            </w:r>
            <w:r w:rsidRPr="00F235F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Учить подбирать признаки и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действия к заданным словам.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рассказа по картине «Собака со щенятами»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Формировать умение внимательно рассматривать персонажей картины, отвечать на вопросы по её содержанию, включаться в совместное с воспитателем рассказывание; способствовать проявлению элементов творчества при попытке понять содержание картины; развивать память, внимание; воспитывать умение слушать друг друга, не перебивать.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Пересказ рассказа Я. Тайца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«Послушный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дождик».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Продолжать учить пере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сказывать небольшие рассказы,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соблюдая признаки монологи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  <w:t xml:space="preserve">ческого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lastRenderedPageBreak/>
              <w:t>высказывания: целост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ность, связность и объем.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Развивать умение употреб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лять слова активно, в точном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соответствии со смыслом.</w:t>
            </w: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Учить строить предложения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из заданного набора слов, ме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нять их порядок.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Воспитывать любовь к окружающей</w:t>
            </w:r>
            <w:bookmarkStart w:id="0" w:name="_GoBack"/>
            <w:bookmarkEnd w:id="0"/>
            <w:r w:rsidRPr="00F235F0">
              <w:rPr>
                <w:rFonts w:ascii="Times New Roman" w:hAnsi="Times New Roman"/>
                <w:sz w:val="28"/>
                <w:szCs w:val="28"/>
              </w:rPr>
              <w:t xml:space="preserve"> природе.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Чтение рассказа В. Драгунского «Друг детства»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детей с рассказом В. Драгунского «Друг детства», помочь им оценить поступок мальчика.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Рассматривание и рассказыва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  <w:t>ние по картине А. К. Саврасова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«Грачи прилетели»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Учить внимательно рассмат</w:t>
            </w:r>
            <w:r w:rsidRPr="00F235F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ривать картину, отвечать на во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просы по содержанию. </w:t>
            </w:r>
            <w:r w:rsidRPr="00F235F0">
              <w:rPr>
                <w:rFonts w:ascii="Times New Roman" w:hAnsi="Times New Roman"/>
                <w:sz w:val="28"/>
                <w:szCs w:val="28"/>
              </w:rPr>
              <w:t>Развивать эстетическое вос</w:t>
            </w:r>
            <w:r w:rsidRPr="00F235F0">
              <w:rPr>
                <w:rFonts w:ascii="Times New Roman" w:hAnsi="Times New Roman"/>
                <w:sz w:val="28"/>
                <w:szCs w:val="28"/>
              </w:rPr>
              <w:softHyphen/>
              <w:t>приятие картины. Воспитывать интерес к ис</w:t>
            </w:r>
            <w:r w:rsidRPr="00F235F0">
              <w:rPr>
                <w:rFonts w:ascii="Times New Roman" w:hAnsi="Times New Roman"/>
                <w:sz w:val="28"/>
                <w:szCs w:val="28"/>
              </w:rPr>
              <w:softHyphen/>
              <w:t>кусству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рассказа на тему «Как птицы весну встречают»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Закрепить представление детей о характерных признаках весны в неживой природе; показать связь весенних изменений в неживой природе; обобщить знания детей о весенних изменениях в жизни птиц; развивать умения наблюдать, сравнивать, анализировать, делать выводы. Воспитывать интерес и бережное отношение к природе; дать представление о птицах, их разнообразии; учить делить на перелётных и зимующих. Активизировать словарь.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Составление рассказа на темы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сказок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составлять рассказ 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на тему сказки «Новые приклю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чения колобка». Уточнить и закрепить пра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вильное произношение звуков </w:t>
            </w:r>
            <w:r w:rsidRPr="00F235F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[л], [л'], [р], [р'], изолированных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в словах и фразах, различать и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выделять их в речи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Культура речи [л], [л'], [р], [р‘]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Упражнять детей в различении звуков [л], [р] в словах, фразовой речи; учить слышать звук в слове, определять его позицию, называть слова на заданный звук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pacing w:val="-12"/>
                <w:sz w:val="28"/>
                <w:szCs w:val="28"/>
              </w:rPr>
              <w:t>Беседа о Дне космонавтики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Продолжать знакомить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с российскими праздниками, с полетом в космос первого че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ловека - Ю. Гагарина. Развивать умение внима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тельно слушать и отвечать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на вопросы полными предложе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ниями.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Учить находить заданный звук </w:t>
            </w:r>
            <w:r w:rsidRPr="00F235F0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>в начале, середине и конце слова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Культура речи: заданный звук в начале, середине и конце слова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Уточнить и закрепить произношение всех пройденных звуков, учить дифференцировать их на слух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Рассказывание из личного опы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  <w:t>та «Как мы побывали на почте»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Учить составлять связный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рассказ об увиденном.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Подвести к образованию назва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ний лиц по профессии. Активизировать вречи </w:t>
            </w:r>
            <w:r w:rsidRPr="00F235F0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названия профессий и действий.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Закрепить названия предме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тов, необходимых людям неко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торых профессий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Дидактические игры со словами. Чтение небылиц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</w:rPr>
              <w:t>Активизировать словарь детей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F235F0" w:rsidTr="00F235F0">
        <w:tc>
          <w:tcPr>
            <w:tcW w:w="5000" w:type="pct"/>
            <w:gridSpan w:val="5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5D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F235F0" w:rsidRPr="00F235F0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Пересказ украинской народной сказки «Колосок»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пересказывать сказку само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стоятельно, передавать интона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цию, характеры героев, свое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отношение к персонажу; 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подбирать по смыслу опреде</w:t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ления, слова близкие и проти</w:t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воположные по смыслу.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235F0">
              <w:rPr>
                <w:rFonts w:ascii="Times New Roman" w:hAnsi="Times New Roman"/>
                <w:sz w:val="28"/>
                <w:szCs w:val="28"/>
              </w:rPr>
              <w:t>Упражнять в составлении предложений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рассказа на тему «Что я умею делать»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Развивать устную речь; обогащать словарный запас; закрепить знание цветов радуги; учить составлять рассказ, опираясь на вопросы, изображать рисунок на карточках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Составление рассказа из лично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  <w:t>го опыта «Как трудятся мои ро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дители»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состав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лять рассказ из личного опыта. </w:t>
            </w: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Учить строить сложные пред</w:t>
            </w:r>
            <w:r w:rsidRPr="00F235F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ложения.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Упражнять в образовании </w:t>
            </w:r>
            <w:r w:rsidRPr="00F235F0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слов-названий профессий (учить - </w:t>
            </w:r>
            <w:r w:rsidRPr="00F235F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учитель, варить - повар и т. д.)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Любимые сказки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А. С. Пушкина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Расширять знания детей о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творчестве А. С. Пушкина; обогащать словарный запас; учить на примере героев сказок правильно оценивать поступки людей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69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Рассказывание по картине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«Строим дом»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умение со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ставлять небольшой сюжетный 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рассказ, придумывать продол</w:t>
            </w:r>
            <w:r w:rsidRPr="00F235F0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F235F0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жение сюжета, название картины.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Расширять представления </w:t>
            </w:r>
            <w:r w:rsidRPr="00F235F0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о родном городе, его улицах.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Развивать умение рассказы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вать о месте, где живешь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Составление рассказа по картине «Шар улетел»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Закреплять умение детей составлять рассказ по картинкам с последовательно развивающимся действие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Составление творческого рас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сказа о весне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Побуждать рассказывать о своих впечатлениях. Закреплять правильное и </w:t>
            </w:r>
            <w:r w:rsidRPr="00F235F0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отчетливое произнесение звуков. 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Отрабатывать интонаци</w:t>
            </w: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онную речь.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Развивать фонематический слух.</w:t>
            </w:r>
          </w:p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Воспитывать эстетическое </w:t>
            </w:r>
            <w:r w:rsidRPr="00F235F0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восприятие весенней природы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35F0" w:rsidRPr="00027947" w:rsidTr="00F235F0">
        <w:tc>
          <w:tcPr>
            <w:tcW w:w="453" w:type="pct"/>
          </w:tcPr>
          <w:p w:rsidR="00F235F0" w:rsidRPr="00F235F0" w:rsidRDefault="00F235F0" w:rsidP="00FF5D6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33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F235F0">
              <w:rPr>
                <w:rFonts w:ascii="Times New Roman" w:hAnsi="Times New Roman"/>
                <w:sz w:val="28"/>
                <w:szCs w:val="28"/>
              </w:rPr>
              <w:t>Звуковая культура речи [р]</w:t>
            </w:r>
          </w:p>
        </w:tc>
        <w:tc>
          <w:tcPr>
            <w:tcW w:w="2365" w:type="pct"/>
          </w:tcPr>
          <w:p w:rsidR="00F235F0" w:rsidRPr="00F235F0" w:rsidRDefault="00F235F0" w:rsidP="00FF5D68">
            <w:pPr>
              <w:ind w:firstLine="3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35F0">
              <w:rPr>
                <w:rFonts w:ascii="Times New Roman" w:hAnsi="Times New Roman"/>
                <w:sz w:val="28"/>
                <w:szCs w:val="28"/>
                <w:lang w:val="ru-RU"/>
              </w:rPr>
              <w:t>Ввести в речь поставленный звук [р]; расширять и обогащать словарный запас; развивать мелкую моторику, артикуляцию</w:t>
            </w:r>
          </w:p>
        </w:tc>
        <w:tc>
          <w:tcPr>
            <w:tcW w:w="424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3" w:type="pct"/>
          </w:tcPr>
          <w:p w:rsidR="00F235F0" w:rsidRPr="00F235F0" w:rsidRDefault="00F235F0" w:rsidP="00F235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2E07" w:rsidRDefault="00E12E07">
      <w:pPr>
        <w:pStyle w:val="a4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12E07" w:rsidRDefault="00E12E07">
      <w:pPr>
        <w:pStyle w:val="a4"/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5D68" w:rsidRPr="00BA47DC" w:rsidRDefault="00BA47DC" w:rsidP="00E348E9">
      <w:pPr>
        <w:numPr>
          <w:ilvl w:val="1"/>
          <w:numId w:val="29"/>
        </w:numPr>
        <w:jc w:val="center"/>
        <w:rPr>
          <w:rStyle w:val="FontStyle16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Содержание психолого-педагогической работы по образовательной области</w:t>
      </w:r>
      <w:r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D68" w:rsidRPr="00BA47DC">
        <w:rPr>
          <w:rStyle w:val="FontStyle16"/>
          <w:rFonts w:ascii="Times New Roman" w:hAnsi="Times New Roman" w:cs="Times New Roman"/>
          <w:b/>
          <w:sz w:val="28"/>
          <w:szCs w:val="28"/>
          <w:lang w:val="ru-RU"/>
        </w:rPr>
        <w:t>«Чтение художественной литературы»</w:t>
      </w:r>
    </w:p>
    <w:p w:rsidR="00585D31" w:rsidRDefault="00585D31" w:rsidP="0026430C">
      <w:pPr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  <w:lang w:val="ru-RU"/>
        </w:rPr>
      </w:pPr>
    </w:p>
    <w:p w:rsidR="000F7FF0" w:rsidRPr="000F7FF0" w:rsidRDefault="000F7FF0" w:rsidP="002643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7FF0">
        <w:rPr>
          <w:rFonts w:ascii="Times New Roman" w:hAnsi="Times New Roman"/>
          <w:b/>
          <w:sz w:val="28"/>
          <w:szCs w:val="28"/>
          <w:lang w:val="ru-RU"/>
        </w:rPr>
        <w:t xml:space="preserve">Цели: формирование интереса и потребности в чтении (восприятии) книг </w:t>
      </w:r>
      <w:r w:rsidRPr="000F7FF0">
        <w:rPr>
          <w:rFonts w:ascii="Times New Roman" w:hAnsi="Times New Roman"/>
          <w:sz w:val="28"/>
          <w:szCs w:val="28"/>
          <w:lang w:val="ru-RU"/>
        </w:rPr>
        <w:t>через решение следующих задач:</w:t>
      </w:r>
    </w:p>
    <w:p w:rsidR="0026430C" w:rsidRDefault="000F7FF0" w:rsidP="0026430C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7FF0">
        <w:rPr>
          <w:rFonts w:ascii="Times New Roman" w:hAnsi="Times New Roman"/>
          <w:sz w:val="28"/>
          <w:szCs w:val="28"/>
          <w:lang w:val="ru-RU"/>
        </w:rPr>
        <w:t>формирование целостной картины мира, в том числе первичных ценностных представлений;</w:t>
      </w:r>
    </w:p>
    <w:p w:rsidR="000F7FF0" w:rsidRPr="000F7FF0" w:rsidRDefault="000F7FF0" w:rsidP="0026430C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7FF0">
        <w:rPr>
          <w:rFonts w:ascii="Times New Roman" w:hAnsi="Times New Roman"/>
          <w:sz w:val="28"/>
          <w:szCs w:val="28"/>
          <w:lang w:val="ru-RU"/>
        </w:rPr>
        <w:t>развитие литературной речи;</w:t>
      </w:r>
    </w:p>
    <w:p w:rsidR="000F7FF0" w:rsidRPr="000F7FF0" w:rsidRDefault="000F7FF0" w:rsidP="0026430C">
      <w:pPr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F7FF0">
        <w:rPr>
          <w:rFonts w:ascii="Times New Roman" w:hAnsi="Times New Roman"/>
          <w:sz w:val="28"/>
          <w:szCs w:val="28"/>
          <w:lang w:val="ru-RU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0F7FF0" w:rsidRPr="00585D31" w:rsidRDefault="000F7FF0" w:rsidP="00FF5D68">
      <w:pPr>
        <w:jc w:val="both"/>
        <w:rPr>
          <w:rStyle w:val="FontStyle16"/>
          <w:rFonts w:ascii="Times New Roman" w:hAnsi="Times New Roman" w:cs="Times New Roman"/>
          <w:b/>
          <w:sz w:val="28"/>
          <w:szCs w:val="28"/>
          <w:lang w:val="ru-RU"/>
        </w:rPr>
      </w:pPr>
    </w:p>
    <w:p w:rsidR="00FF5D68" w:rsidRDefault="00FF5D68" w:rsidP="0026430C">
      <w:pPr>
        <w:ind w:firstLine="709"/>
        <w:jc w:val="center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585D31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Формирование интереса и потребности в чтении</w:t>
      </w:r>
    </w:p>
    <w:p w:rsidR="000F7FF0" w:rsidRPr="00585D31" w:rsidRDefault="000F7FF0" w:rsidP="0026430C">
      <w:pPr>
        <w:ind w:firstLine="709"/>
        <w:jc w:val="center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FF5D68" w:rsidRPr="00A41F1E" w:rsidRDefault="00FF5D68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F7FF0">
        <w:rPr>
          <w:rStyle w:val="FontStyle21"/>
          <w:sz w:val="28"/>
          <w:szCs w:val="28"/>
          <w:lang w:val="ru-RU"/>
        </w:rPr>
        <w:lastRenderedPageBreak/>
        <w:t>Продолжать развивать интерес детей к художественной и познаватель</w:t>
      </w:r>
      <w:r w:rsidRPr="000F7FF0">
        <w:rPr>
          <w:rStyle w:val="FontStyle21"/>
          <w:sz w:val="28"/>
          <w:szCs w:val="28"/>
          <w:lang w:val="ru-RU"/>
        </w:rPr>
        <w:softHyphen/>
        <w:t xml:space="preserve">ной литературе. </w:t>
      </w:r>
      <w:r w:rsidRPr="00A41F1E">
        <w:rPr>
          <w:rStyle w:val="FontStyle21"/>
          <w:sz w:val="28"/>
          <w:szCs w:val="28"/>
          <w:lang w:val="ru-RU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FF5D68" w:rsidRPr="00585D31" w:rsidRDefault="00FF5D68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85D31">
        <w:rPr>
          <w:rStyle w:val="FontStyle21"/>
          <w:sz w:val="28"/>
          <w:szCs w:val="28"/>
          <w:lang w:val="ru-RU"/>
        </w:rPr>
        <w:t>Способствовать формированию эмоционального отно</w:t>
      </w:r>
      <w:r w:rsidR="00585D31" w:rsidRPr="00585D31">
        <w:rPr>
          <w:rStyle w:val="FontStyle21"/>
          <w:sz w:val="28"/>
          <w:szCs w:val="28"/>
          <w:lang w:val="ru-RU"/>
        </w:rPr>
        <w:t>шения к литера</w:t>
      </w:r>
      <w:r w:rsidRPr="00585D31">
        <w:rPr>
          <w:rStyle w:val="FontStyle21"/>
          <w:sz w:val="28"/>
          <w:szCs w:val="28"/>
          <w:lang w:val="ru-RU"/>
        </w:rPr>
        <w:t>турным произведениям.</w:t>
      </w:r>
    </w:p>
    <w:p w:rsidR="00FF5D68" w:rsidRPr="00A41F1E" w:rsidRDefault="00FF5D68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Побуждать рассказывать о своем восприятии конкретного поступка литературного персонажа. Помогать дет</w:t>
      </w:r>
      <w:r w:rsidR="00585D31" w:rsidRPr="00A41F1E">
        <w:rPr>
          <w:rStyle w:val="FontStyle21"/>
          <w:sz w:val="28"/>
          <w:szCs w:val="28"/>
          <w:lang w:val="ru-RU"/>
        </w:rPr>
        <w:t>ям понять скрытые мотивы поведе</w:t>
      </w:r>
      <w:r w:rsidRPr="00A41F1E">
        <w:rPr>
          <w:rStyle w:val="FontStyle21"/>
          <w:sz w:val="28"/>
          <w:szCs w:val="28"/>
          <w:lang w:val="ru-RU"/>
        </w:rPr>
        <w:t>ния героев произведения.</w:t>
      </w:r>
    </w:p>
    <w:p w:rsidR="00FF5D68" w:rsidRPr="00A41F1E" w:rsidRDefault="00FF5D68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</w:t>
      </w:r>
      <w:r w:rsidRPr="00A41F1E">
        <w:rPr>
          <w:rStyle w:val="FontStyle21"/>
          <w:sz w:val="28"/>
          <w:szCs w:val="28"/>
          <w:lang w:val="ru-RU"/>
        </w:rPr>
        <w:softHyphen/>
        <w:t>ми. Учить вслушиваться в ритм и мелодику поэтического текста.</w:t>
      </w:r>
    </w:p>
    <w:p w:rsidR="00FF5D68" w:rsidRPr="00A41F1E" w:rsidRDefault="00FF5D68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FF5D68" w:rsidRPr="00585D31" w:rsidRDefault="00FF5D68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85D31">
        <w:rPr>
          <w:rStyle w:val="FontStyle21"/>
          <w:sz w:val="28"/>
          <w:szCs w:val="28"/>
          <w:lang w:val="ru-RU"/>
        </w:rPr>
        <w:t xml:space="preserve">Продолжать объяснять (с опорой </w:t>
      </w:r>
      <w:r w:rsidR="00585D31" w:rsidRPr="00585D31">
        <w:rPr>
          <w:rStyle w:val="FontStyle21"/>
          <w:sz w:val="28"/>
          <w:szCs w:val="28"/>
          <w:lang w:val="ru-RU"/>
        </w:rPr>
        <w:t>на прочитанное произведение) до</w:t>
      </w:r>
      <w:r w:rsidRPr="00585D31">
        <w:rPr>
          <w:rStyle w:val="FontStyle21"/>
          <w:sz w:val="28"/>
          <w:szCs w:val="28"/>
          <w:lang w:val="ru-RU"/>
        </w:rPr>
        <w:t>ступные детям жанровые особенности сказок, рассказов, стихотворений.</w:t>
      </w:r>
    </w:p>
    <w:p w:rsidR="00FF5D68" w:rsidRPr="00A41F1E" w:rsidRDefault="00FF5D68" w:rsidP="0026430C">
      <w:pPr>
        <w:ind w:firstLine="709"/>
        <w:jc w:val="both"/>
        <w:rPr>
          <w:rStyle w:val="FontStyle21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Продолжать знакомить с книгами. Обращать внимание детей на оформ</w:t>
      </w:r>
      <w:r w:rsidRPr="00A41F1E">
        <w:rPr>
          <w:rStyle w:val="FontStyle21"/>
          <w:sz w:val="28"/>
          <w:szCs w:val="28"/>
          <w:lang w:val="ru-RU"/>
        </w:rPr>
        <w:softHyphen/>
        <w:t>ление книги, на иллюстрации. Сравнивать иллюстрации разных художни</w:t>
      </w:r>
      <w:r w:rsidRPr="00A41F1E">
        <w:rPr>
          <w:rStyle w:val="FontStyle21"/>
          <w:sz w:val="28"/>
          <w:szCs w:val="28"/>
          <w:lang w:val="ru-RU"/>
        </w:rPr>
        <w:softHyphen/>
        <w:t>ков к одному и тому же произведению</w:t>
      </w:r>
      <w:r w:rsidRPr="00A41F1E">
        <w:rPr>
          <w:rStyle w:val="FontStyle21"/>
          <w:lang w:val="ru-RU"/>
        </w:rPr>
        <w:t>.</w:t>
      </w:r>
    </w:p>
    <w:p w:rsidR="00FF5D68" w:rsidRPr="00027947" w:rsidRDefault="00FF5D68" w:rsidP="00027947">
      <w:pPr>
        <w:ind w:firstLine="0"/>
        <w:jc w:val="center"/>
        <w:rPr>
          <w:rFonts w:ascii="Times New Roman" w:hAnsi="Times New Roman"/>
          <w:b/>
          <w:bCs/>
          <w:sz w:val="24"/>
          <w:szCs w:val="28"/>
          <w:lang w:val="ru-RU" w:bidi="ar-SA"/>
        </w:rPr>
      </w:pPr>
    </w:p>
    <w:p w:rsidR="00585D31" w:rsidRPr="00027947" w:rsidRDefault="00585D31" w:rsidP="00027947">
      <w:pPr>
        <w:ind w:firstLine="0"/>
        <w:jc w:val="center"/>
        <w:rPr>
          <w:rFonts w:ascii="Times New Roman" w:hAnsi="Times New Roman"/>
          <w:b/>
          <w:bCs/>
          <w:sz w:val="24"/>
          <w:szCs w:val="28"/>
          <w:lang w:val="ru-RU" w:bidi="ar-SA"/>
        </w:rPr>
      </w:pPr>
    </w:p>
    <w:p w:rsidR="00585D31" w:rsidRPr="0095613B" w:rsidRDefault="00585D31" w:rsidP="00585D3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4"/>
          <w:lang w:val="ru-RU" w:bidi="ar-SA"/>
        </w:rPr>
      </w:pPr>
      <w:r w:rsidRPr="0095613B">
        <w:rPr>
          <w:rFonts w:ascii="Times New Roman" w:hAnsi="Times New Roman"/>
          <w:b/>
          <w:bCs/>
          <w:sz w:val="28"/>
          <w:szCs w:val="24"/>
          <w:lang w:val="ru-RU" w:bidi="ar-SA"/>
        </w:rPr>
        <w:t>Планирование работы с детьми</w:t>
      </w:r>
    </w:p>
    <w:p w:rsidR="00585D31" w:rsidRPr="00BA47DC" w:rsidRDefault="00585D31" w:rsidP="00FF5D68">
      <w:pPr>
        <w:spacing w:after="200" w:line="276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267"/>
        <w:gridCol w:w="4536"/>
        <w:gridCol w:w="851"/>
        <w:gridCol w:w="851"/>
      </w:tblGrid>
      <w:tr w:rsidR="00A433CE" w:rsidRPr="00DF7E86" w:rsidTr="0042426F">
        <w:trPr>
          <w:cantSplit/>
          <w:trHeight w:val="1134"/>
        </w:trPr>
        <w:tc>
          <w:tcPr>
            <w:tcW w:w="455" w:type="pct"/>
          </w:tcPr>
          <w:p w:rsidR="00A433CE" w:rsidRPr="00DF7E86" w:rsidRDefault="00A433CE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№ НОД</w:t>
            </w:r>
          </w:p>
        </w:tc>
        <w:tc>
          <w:tcPr>
            <w:tcW w:w="1211" w:type="pct"/>
            <w:vAlign w:val="center"/>
          </w:tcPr>
          <w:p w:rsidR="00A433CE" w:rsidRPr="00DF7E86" w:rsidRDefault="00A433CE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24" w:type="pct"/>
            <w:vAlign w:val="center"/>
          </w:tcPr>
          <w:p w:rsidR="00A433CE" w:rsidRPr="00DF7E86" w:rsidRDefault="00A433CE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455" w:type="pct"/>
            <w:textDirection w:val="btLr"/>
            <w:vAlign w:val="center"/>
          </w:tcPr>
          <w:p w:rsidR="00A433CE" w:rsidRPr="00DF7E86" w:rsidRDefault="00A433CE" w:rsidP="0042426F">
            <w:pPr>
              <w:pStyle w:val="a4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  <w:t>Дата план</w:t>
            </w:r>
          </w:p>
        </w:tc>
        <w:tc>
          <w:tcPr>
            <w:tcW w:w="455" w:type="pct"/>
            <w:textDirection w:val="btLr"/>
            <w:vAlign w:val="center"/>
          </w:tcPr>
          <w:p w:rsidR="00A433CE" w:rsidRPr="00DF7E86" w:rsidRDefault="00A433CE" w:rsidP="0042426F">
            <w:pPr>
              <w:pStyle w:val="a4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  <w:t>Дата факт</w:t>
            </w:r>
          </w:p>
        </w:tc>
      </w:tr>
      <w:tr w:rsidR="00A433CE" w:rsidRPr="00DF7E86" w:rsidTr="0042426F">
        <w:tc>
          <w:tcPr>
            <w:tcW w:w="5000" w:type="pct"/>
            <w:gridSpan w:val="5"/>
          </w:tcPr>
          <w:p w:rsidR="00A433CE" w:rsidRPr="00DF7E86" w:rsidRDefault="00A433CE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Л. Толстой «Лев и собачка»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</w:rPr>
              <w:t>(чтение).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</w:rPr>
              <w:t>Пословицы о дружбе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Учить: чувствовать и понимать характер образов литературного произведения; понимать смысл пословиц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Любимые стихи, рассказы и сказки. М. Исаковский «Поез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жай за моря-океаны» (заучива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Побуждать вспомнить со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держание прочитанных ранее произведений.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знание стихотво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рений, заученных в средней группе.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с новым сти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хотворением.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Уточнить знания о родной стране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Т. Александрова «Домовенок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Кузька» (чтение).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lastRenderedPageBreak/>
              <w:t>Пословицы и поговорки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Познакомить с новым ли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тературным произведением. Учить определять характер персонажей.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Дать представление о жанро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вых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особенностях пословиц и 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поговорок, их отличии от песе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нок и потешек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П. Бажов «Серебряное копыт</w:t>
            </w: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це» (рассказывание)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Уточнить понятие о жанро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вых особенностях сказки.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передавать отдельные эпизоды в лицах. </w:t>
            </w:r>
            <w:r>
              <w:rPr>
                <w:rFonts w:ascii="Times New Roman" w:hAnsi="Times New Roman"/>
                <w:sz w:val="28"/>
                <w:szCs w:val="28"/>
              </w:rPr>
              <w:t>Помочь понять мотивы по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>ступков героев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Октябрь</w:t>
            </w: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В. Драгунский «Друг детства»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Учить понимать образное содержание произведения. Закрепить представление о жанровых особенностях рас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сказа, его отличии от сказки и стихотворения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211" w:type="pct"/>
          </w:tcPr>
          <w:p w:rsidR="00E51DA9" w:rsidRPr="001B61BF" w:rsidRDefault="001B61BF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 Благинина «Посидим в ти</w:t>
            </w:r>
            <w:r w:rsidR="00E51DA9"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шине» (заучивание). </w:t>
            </w:r>
            <w:r w:rsidR="00E51DA9" w:rsidRPr="001B61BF">
              <w:rPr>
                <w:rFonts w:ascii="Times New Roman" w:hAnsi="Times New Roman"/>
                <w:sz w:val="28"/>
                <w:szCs w:val="28"/>
                <w:lang w:val="ru-RU"/>
              </w:rPr>
              <w:t>Потешки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Помочь запомнить</w:t>
            </w:r>
            <w:r w:rsidR="001B61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стихо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творение.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Побуждать читать спокой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ным голосом, передавая инто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нации удивления, вопроса. Развивать интерес к малым фольклорным жанрам. Воспитывать любовь к Народному творчеству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Русская народная сказка «Ца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  <w:t>ревна-лягушка» (рассказыва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E51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воспринимать образное со</w:t>
            </w:r>
            <w:r w:rsidRPr="00E51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softHyphen/>
              <w:t xml:space="preserve">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держание сказки; 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выделять в тексте образные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выражения.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знание жанро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вых особенностей сказки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Н. Телешов «Крупеничка»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(чтение).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Потешки и сказки о животных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пони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мать характеры и поступки ге</w:t>
            </w:r>
            <w:r w:rsidRPr="00E51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роев.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придумывать другие окончания сказки. Вспомнить и воспроизвести 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знакомые потешки и сказки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о домашних животных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211" w:type="pct"/>
          </w:tcPr>
          <w:p w:rsidR="00E51DA9" w:rsidRPr="00E51DA9" w:rsidRDefault="00695F26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 Линдгрен «Карлсон, кото</w:t>
            </w:r>
            <w:r w:rsidR="00E51DA9"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рый живет на крыше» (главы)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понимать: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характеры сказочных героев;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подбирать образные опреде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ления к словам;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юмористическое содержание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произведения.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51DA9">
              <w:rPr>
                <w:rFonts w:ascii="Times New Roman" w:hAnsi="Times New Roman"/>
                <w:sz w:val="28"/>
                <w:szCs w:val="28"/>
              </w:rPr>
              <w:t>Развивать чувство юмора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И. Суриков «Вот моя дерев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="001B61BF">
              <w:rPr>
                <w:rFonts w:ascii="Times New Roman" w:hAnsi="Times New Roman"/>
                <w:sz w:val="28"/>
                <w:szCs w:val="28"/>
                <w:lang w:val="ru-RU"/>
              </w:rPr>
              <w:t>ня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(заучивание). Песни и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потешки о природе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 xml:space="preserve">Учить внимательно, слушать, 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высказывать свое отношение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к содержанию.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Закрепить знание потешек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и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lastRenderedPageBreak/>
              <w:t>народных песенок о природе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Русская народная сказка «Заяц-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хвастун» (рассказывание)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Помочь понять смысл и ос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новное содержание сказки. 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Учить выделять художествен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ные выразительные средства.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>Познакомить с иллюстрациями к сказке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Н. Носов «Живая шляпа» (чте</w:t>
            </w: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Учить понимать юмор ситуа</w:t>
            </w:r>
            <w:r w:rsidRPr="00E51DA9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ции.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Уточнить представление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об особенностях рассказа, его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композиции, отличии от других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литературных жанров.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 xml:space="preserve">Побуждать придумывать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</w:rPr>
              <w:t>продолжение и окончание рас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>сказа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В. Катаев «Цветик-семицве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тик» (рассказывание)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Подвести к пониманию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нравственного смысла сказки.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>Учить оценивать поступки героев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С. Есенин «Черемуха» (заучи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  <w:t xml:space="preserve">вание). Составление рассказа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по содержанию стихотворения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Помочь почувствовать кра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соту природы в стихотворении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С. Есенина.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Показать напевность языка стихотворения. Закрепить знание о разли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чии стихотворного и прозаиче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ского жанров.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составлять, короткие 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рассказы на основе стихотво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рения и опираясь на собствен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ный опыт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Ненецкая сказка «Кукушка», обр. К. Шаврова (рассказыва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Учить понимать и оценивать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характер персонажей. Закреплять представление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о жанровых особенностях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сказки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14"/>
                <w:sz w:val="28"/>
                <w:szCs w:val="28"/>
              </w:rPr>
              <w:t>Новогодний калейдоскоп сти</w:t>
            </w:r>
            <w:r w:rsidRPr="00E51DA9">
              <w:rPr>
                <w:rFonts w:ascii="Times New Roman" w:hAnsi="Times New Roman"/>
                <w:spacing w:val="-14"/>
                <w:sz w:val="28"/>
                <w:szCs w:val="28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</w:rPr>
              <w:t>хов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Вспомнить стихотворения,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посвященные Новому году,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выразительно читать их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Январь</w:t>
            </w: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С. Городецкий «Котенок» (чте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ние в лицах). 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Песенки и потешки о природе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Способствовать понима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нию и правильному осмысле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нию содержания произведения.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>Закрепить знание потешек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и народных песен о природе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М. Яснов «Мирная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lastRenderedPageBreak/>
              <w:t xml:space="preserve">считалка»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(заучивание). 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</w:rPr>
              <w:t>Повторение стихов о зиме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Помочь запомнить стихо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творение.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Вспомнить знакомые стихи о зиме.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lastRenderedPageBreak/>
              <w:t>Предложить выразительно прочитать их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Русская народная сказка «Ни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кита Кожемяка» (рассказыва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воспринимать образное со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  <w:t xml:space="preserve">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держание сказки;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выделять в тексте образные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выражения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Г. Снегирев «Пингвиний пляж»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E51DA9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>воспринимать произведение;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сопереживать героям;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давать оценку их поступкам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Февраль</w:t>
            </w: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А. Гайдар «Чук и Гек» (главы)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знание об осо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бенностях прозаического про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изведения. Учить: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понимать мотивы поступков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br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героев;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высказывать свое отношение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к ним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А. Фет «Кот поет, глаза при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щурил. ..» (чтение). Я. Аким «Моя родня»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Развивать понимание об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разной речи.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представле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ние о родственных отношениях.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Воспитывать интерес к своей родословной. </w:t>
            </w:r>
            <w:r w:rsidRPr="00E51DA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Учить придумывать рассказы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>по их содержанию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Русская народная сказка «Сив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ка</w:t>
            </w:r>
            <w:r w:rsidR="001B61BF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-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Бурка» (рассказывание)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воспринимать образное со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  <w:t xml:space="preserve"> 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держание сказки, характеры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персонажей;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высказывать свое отношение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к ней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15"/>
                <w:sz w:val="28"/>
                <w:szCs w:val="28"/>
              </w:rPr>
              <w:t>Л. Толстой «Косточка» 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оцени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вать поступки героев, чувство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вать и понимать их характер. </w:t>
            </w:r>
            <w:r w:rsidRPr="00E51DA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Учить оценивать поступки </w:t>
            </w:r>
            <w:r w:rsidRPr="00E51DA9">
              <w:rPr>
                <w:rFonts w:ascii="Times New Roman" w:hAnsi="Times New Roman"/>
                <w:sz w:val="28"/>
                <w:szCs w:val="28"/>
              </w:rPr>
              <w:t>героев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Март</w:t>
            </w: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Б. Житков «Как я ловил чело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вечков» 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Помочь понять скрытые мо</w:t>
            </w:r>
            <w:r w:rsidRPr="00E51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тивы поведения героев. Побуждать рассказывать 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о своем 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отношении к героям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И. Белоусов «Весенняя гостья»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(заучивание).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9"/>
                <w:sz w:val="28"/>
                <w:szCs w:val="28"/>
              </w:rPr>
              <w:t>Повторение стихов о весне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Развивать понимание об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разной речи.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вырази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тельного чтения стихотворений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Сказки народов Западной Аф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рики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lastRenderedPageBreak/>
              <w:t xml:space="preserve">«Чудесные истории про 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зайца по имени Лек» (расска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зывание)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Продолжить учить пони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мать характеры и поступки ге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роев.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 xml:space="preserve">Учить придумывать другие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окончания сказки. Побуждать пересказывать 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отдельные эпизоды сказки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«Три золотых волоска Деда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Всеведа» из сборника сказок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К. Я. Эрбена 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понимать: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образное содержание сказки;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характеры сказочных героев;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оценивать поступки героев и мотивировать свою оценку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Апрель</w:t>
            </w: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</w:rPr>
              <w:t>М. Москвина «Кроха» 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воспринимать произведения,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br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сопереживать героям; 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давать оценку их поступкам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Г. Виеру «Мамин день» (заучи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вание).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Пословицы о честности и прав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дивости                           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выразительно читать стихо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творение; 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понимать смысл пословиц.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br/>
            </w:r>
            <w:r w:rsidRPr="00E51DA9">
              <w:rPr>
                <w:rFonts w:ascii="Times New Roman" w:hAnsi="Times New Roman"/>
                <w:sz w:val="28"/>
                <w:szCs w:val="28"/>
              </w:rPr>
              <w:t>Закреплять знание о разли</w:t>
            </w:r>
            <w:r w:rsidRPr="00E51DA9">
              <w:rPr>
                <w:rFonts w:ascii="Times New Roman" w:hAnsi="Times New Roman"/>
                <w:sz w:val="28"/>
                <w:szCs w:val="28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</w:rPr>
              <w:t>чии стихотворного и прозаиче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</w:rPr>
              <w:t>ского произведений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Русская народная </w:t>
            </w:r>
            <w:r w:rsidR="001B61BF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сказка «Кры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латый, мохнатый да масляный»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(рассказывание)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Продолжить учить пони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мать характеры и поступки ге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роев.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Учить придумывать другие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окончания сказки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pacing w:val="-13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Обобщить представление 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о жанрах устного народного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творчества.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Вспомнить знакомые сказ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ки, загадки, песенки, послови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цы, потешки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DF7E86" w:rsidTr="0042426F">
        <w:tc>
          <w:tcPr>
            <w:tcW w:w="5000" w:type="pct"/>
            <w:gridSpan w:val="5"/>
          </w:tcPr>
          <w:p w:rsidR="00E51DA9" w:rsidRPr="00E51DA9" w:rsidRDefault="00E51DA9" w:rsidP="00E51DA9">
            <w:pPr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51D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Май</w:t>
            </w:r>
          </w:p>
        </w:tc>
      </w:tr>
      <w:tr w:rsidR="00E51DA9" w:rsidRPr="00DF7E86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К. Паустовский «Кот-ворюга»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Закрепить знания об осо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бенностях прозаических произ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ведений.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</w:rPr>
            </w:pPr>
            <w:r w:rsidRPr="00E51DA9">
              <w:rPr>
                <w:rFonts w:ascii="Times New Roman" w:hAnsi="Times New Roman"/>
                <w:sz w:val="28"/>
                <w:szCs w:val="28"/>
              </w:rPr>
              <w:t>Обогащать речь фразеоло</w:t>
            </w:r>
            <w:r w:rsidRPr="00E51DA9">
              <w:rPr>
                <w:rFonts w:ascii="Times New Roman" w:hAnsi="Times New Roman"/>
                <w:sz w:val="28"/>
                <w:szCs w:val="28"/>
              </w:rPr>
              <w:softHyphen/>
              <w:t>гическими оборотами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А. Пушкин «У лукоморья дуб зеленый...» (отрывок из поэмы «Руслан и Людмила») (заучи</w:t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Учить запоминать стихотво</w:t>
            </w:r>
            <w:r w:rsidRPr="00E51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рение.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Побуждать читать, переда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вая интонации удивления, вос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хищения.</w:t>
            </w:r>
          </w:p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с вырази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тельными средствами - иллю</w:t>
            </w:r>
            <w:r w:rsidRPr="00E51DA9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страцией В. Конашевича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Сказка Р.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lastRenderedPageBreak/>
              <w:t>Киплинга «Слоне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нок» (чтение)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Учить: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осмысливать содержание 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сказки;  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оценивать поступки литера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турных героев.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Развивать умения с помо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щью мимики и жестов, интона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ции создавать выразительные</w:t>
            </w:r>
            <w:r w:rsidRPr="00E51DA9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br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образы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E51DA9" w:rsidRPr="00027947" w:rsidTr="0042426F"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1211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bCs/>
                <w:spacing w:val="-13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Русская народная сказка «Хав</w:t>
            </w:r>
            <w:r w:rsidRPr="00E51DA9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рошечка» (рассказывание)</w:t>
            </w:r>
          </w:p>
        </w:tc>
        <w:tc>
          <w:tcPr>
            <w:tcW w:w="2424" w:type="pct"/>
          </w:tcPr>
          <w:p w:rsidR="00E51DA9" w:rsidRPr="00E51DA9" w:rsidRDefault="00E51DA9" w:rsidP="00E51DA9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учить по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нимать: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использованные в сказке средства выразительности;</w:t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переносное значение фразео</w:t>
            </w:r>
            <w:r w:rsidRPr="00E51DA9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E51DA9">
              <w:rPr>
                <w:rFonts w:ascii="Times New Roman" w:hAnsi="Times New Roman"/>
                <w:sz w:val="28"/>
                <w:szCs w:val="28"/>
                <w:lang w:val="ru-RU"/>
              </w:rPr>
              <w:t>логических оборотов</w:t>
            </w: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E51DA9" w:rsidRPr="00DF7E86" w:rsidRDefault="00E51DA9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1B61BF" w:rsidRPr="0038336B" w:rsidRDefault="001B61BF" w:rsidP="0038336B">
      <w:pPr>
        <w:ind w:firstLine="0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1B61BF" w:rsidRPr="0038336B" w:rsidRDefault="001B61BF" w:rsidP="0038336B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1B61BF" w:rsidRPr="000F7FF0" w:rsidRDefault="00BA47DC" w:rsidP="00E348E9">
      <w:pPr>
        <w:numPr>
          <w:ilvl w:val="1"/>
          <w:numId w:val="29"/>
        </w:numPr>
        <w:jc w:val="center"/>
        <w:rPr>
          <w:rFonts w:ascii="Times New Roman" w:hAnsi="Times New Roman"/>
          <w:b/>
          <w:bCs/>
          <w:sz w:val="28"/>
          <w:lang w:val="ru-RU" w:bidi="ar-SA"/>
        </w:rPr>
      </w:pPr>
      <w:r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>Содержание психолого-педагогической работы по образовательной области</w:t>
      </w:r>
      <w:r w:rsidRPr="00BA47DC">
        <w:rPr>
          <w:rStyle w:val="FontStyle66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1BF" w:rsidRPr="000F7FF0">
        <w:rPr>
          <w:rFonts w:ascii="Times New Roman" w:hAnsi="Times New Roman"/>
          <w:b/>
          <w:bCs/>
          <w:sz w:val="28"/>
          <w:lang w:val="ru-RU" w:bidi="ar-SA"/>
        </w:rPr>
        <w:t>«Художественное творчество»</w:t>
      </w:r>
    </w:p>
    <w:p w:rsidR="00476203" w:rsidRDefault="00476203" w:rsidP="0026430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4"/>
          <w:lang w:val="ru-RU" w:bidi="ar-SA"/>
        </w:rPr>
      </w:pPr>
    </w:p>
    <w:p w:rsidR="000F7FF0" w:rsidRPr="000F7FF0" w:rsidRDefault="000F7FF0" w:rsidP="002643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7FF0">
        <w:rPr>
          <w:rFonts w:ascii="Times New Roman" w:hAnsi="Times New Roman"/>
          <w:b/>
          <w:sz w:val="28"/>
          <w:szCs w:val="28"/>
          <w:lang w:val="ru-RU"/>
        </w:rPr>
        <w:t xml:space="preserve">Цели: формирование интереса к эстетической стороне окружающей действительности, удовлетворение потребности детей в самовыражении </w:t>
      </w:r>
      <w:r w:rsidRPr="000F7FF0">
        <w:rPr>
          <w:rFonts w:ascii="Times New Roman" w:hAnsi="Times New Roman"/>
          <w:sz w:val="28"/>
          <w:szCs w:val="28"/>
          <w:lang w:val="ru-RU"/>
        </w:rPr>
        <w:t>через решение следующих задач:</w:t>
      </w:r>
    </w:p>
    <w:p w:rsidR="000F7FF0" w:rsidRPr="000F7FF0" w:rsidRDefault="000F7FF0" w:rsidP="000F7FF0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7FF0">
        <w:rPr>
          <w:rFonts w:ascii="Times New Roman" w:hAnsi="Times New Roman"/>
          <w:sz w:val="28"/>
          <w:szCs w:val="28"/>
          <w:lang w:val="ru-RU"/>
        </w:rPr>
        <w:t xml:space="preserve">развитие продуктивной деятельности детей (рисование, лепка, аппликация, художественный труд); </w:t>
      </w:r>
    </w:p>
    <w:p w:rsidR="000F7FF0" w:rsidRPr="000F7FF0" w:rsidRDefault="000F7FF0" w:rsidP="000F7FF0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7FF0">
        <w:rPr>
          <w:rFonts w:ascii="Times New Roman" w:hAnsi="Times New Roman"/>
          <w:sz w:val="28"/>
          <w:szCs w:val="28"/>
          <w:lang w:val="ru-RU"/>
        </w:rPr>
        <w:t xml:space="preserve">развитие детского творчества; </w:t>
      </w:r>
    </w:p>
    <w:p w:rsidR="000F7FF0" w:rsidRPr="000F7FF0" w:rsidRDefault="000F7FF0" w:rsidP="000F7FF0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F7FF0">
        <w:rPr>
          <w:rFonts w:ascii="Times New Roman" w:hAnsi="Times New Roman"/>
          <w:sz w:val="28"/>
          <w:szCs w:val="28"/>
          <w:lang w:val="ru-RU"/>
        </w:rPr>
        <w:t>приобщение к изобразительному искусству.</w:t>
      </w:r>
    </w:p>
    <w:p w:rsidR="000F7FF0" w:rsidRPr="00AA7574" w:rsidRDefault="000F7FF0" w:rsidP="00476203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lang w:val="ru-RU" w:bidi="ar-SA"/>
        </w:rPr>
      </w:pPr>
    </w:p>
    <w:p w:rsidR="0095613B" w:rsidRPr="000F7FF0" w:rsidRDefault="0095613B" w:rsidP="0026430C">
      <w:pPr>
        <w:ind w:firstLine="709"/>
        <w:jc w:val="center"/>
        <w:rPr>
          <w:rStyle w:val="FontStyle18"/>
          <w:rFonts w:ascii="Times New Roman" w:hAnsi="Times New Roman" w:cs="Times New Roman"/>
          <w:sz w:val="28"/>
          <w:lang w:val="ru-RU"/>
        </w:rPr>
      </w:pPr>
      <w:r w:rsidRPr="000F7FF0">
        <w:rPr>
          <w:rStyle w:val="FontStyle18"/>
          <w:rFonts w:ascii="Times New Roman" w:hAnsi="Times New Roman" w:cs="Times New Roman"/>
          <w:sz w:val="28"/>
          <w:lang w:val="ru-RU"/>
        </w:rPr>
        <w:t>Развитие продуктивной деятельности</w:t>
      </w:r>
    </w:p>
    <w:p w:rsidR="0007773D" w:rsidRDefault="0007773D" w:rsidP="0026430C">
      <w:pPr>
        <w:ind w:firstLine="709"/>
        <w:rPr>
          <w:rStyle w:val="FontStyle19"/>
          <w:rFonts w:ascii="Times New Roman" w:hAnsi="Times New Roman" w:cs="Times New Roman"/>
          <w:sz w:val="28"/>
          <w:lang w:val="ru-RU"/>
        </w:rPr>
      </w:pPr>
    </w:p>
    <w:p w:rsidR="0095613B" w:rsidRPr="000F7FF0" w:rsidRDefault="0095613B" w:rsidP="0026430C">
      <w:pPr>
        <w:ind w:firstLine="709"/>
        <w:rPr>
          <w:rStyle w:val="FontStyle19"/>
          <w:rFonts w:ascii="Times New Roman" w:hAnsi="Times New Roman" w:cs="Times New Roman"/>
          <w:b/>
          <w:sz w:val="44"/>
          <w:szCs w:val="28"/>
          <w:lang w:val="ru-RU"/>
        </w:rPr>
      </w:pPr>
      <w:r w:rsidRPr="000F7FF0">
        <w:rPr>
          <w:rStyle w:val="FontStyle19"/>
          <w:rFonts w:ascii="Times New Roman" w:hAnsi="Times New Roman" w:cs="Times New Roman"/>
          <w:b/>
          <w:sz w:val="28"/>
          <w:lang w:val="ru-RU"/>
        </w:rPr>
        <w:t>Рисование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0"/>
          <w:sz w:val="28"/>
          <w:szCs w:val="28"/>
          <w:lang w:val="ru-RU"/>
        </w:rPr>
        <w:t xml:space="preserve">Предметное рисование. </w:t>
      </w:r>
      <w:r w:rsidRPr="00A41F1E">
        <w:rPr>
          <w:rStyle w:val="FontStyle21"/>
          <w:sz w:val="28"/>
          <w:szCs w:val="28"/>
          <w:lang w:val="ru-RU"/>
        </w:rPr>
        <w:t>Продолжать совершенствовать умение переда</w:t>
      </w:r>
      <w:r w:rsidRPr="00A41F1E">
        <w:rPr>
          <w:rStyle w:val="FontStyle21"/>
          <w:sz w:val="28"/>
          <w:szCs w:val="28"/>
          <w:lang w:val="ru-RU"/>
        </w:rPr>
        <w:softHyphen/>
      </w:r>
      <w:r w:rsidRPr="00A41F1E">
        <w:rPr>
          <w:rStyle w:val="FontStyle20"/>
          <w:b w:val="0"/>
          <w:sz w:val="28"/>
          <w:szCs w:val="28"/>
          <w:lang w:val="ru-RU"/>
        </w:rPr>
        <w:t>вать</w:t>
      </w:r>
      <w:r w:rsidRPr="00A41F1E">
        <w:rPr>
          <w:rStyle w:val="FontStyle20"/>
          <w:sz w:val="28"/>
          <w:szCs w:val="28"/>
          <w:lang w:val="ru-RU"/>
        </w:rPr>
        <w:t xml:space="preserve"> </w:t>
      </w:r>
      <w:r w:rsidRPr="00A41F1E">
        <w:rPr>
          <w:rStyle w:val="FontStyle21"/>
          <w:sz w:val="28"/>
          <w:szCs w:val="28"/>
          <w:lang w:val="ru-RU"/>
        </w:rPr>
        <w:t>в рисунке образы предметов, объектов, персонажей сказок, литера</w:t>
      </w:r>
      <w:r w:rsidRPr="00A41F1E">
        <w:rPr>
          <w:rStyle w:val="FontStyle21"/>
          <w:sz w:val="28"/>
          <w:szCs w:val="28"/>
          <w:lang w:val="ru-RU"/>
        </w:rPr>
        <w:softHyphen/>
        <w:t>турных произведений. Обращать внимание детей на отличия предметов по форме, величине, пропорциям частей; побуждать их передавать эти отли</w:t>
      </w:r>
      <w:r w:rsidRPr="00A41F1E">
        <w:rPr>
          <w:rStyle w:val="FontStyle21"/>
          <w:sz w:val="28"/>
          <w:szCs w:val="28"/>
          <w:lang w:val="ru-RU"/>
        </w:rPr>
        <w:softHyphen/>
      </w:r>
      <w:r w:rsidRPr="00A41F1E">
        <w:rPr>
          <w:rStyle w:val="FontStyle20"/>
          <w:b w:val="0"/>
          <w:sz w:val="28"/>
          <w:szCs w:val="28"/>
          <w:lang w:val="ru-RU"/>
        </w:rPr>
        <w:t>чия</w:t>
      </w:r>
      <w:r w:rsidRPr="00A41F1E">
        <w:rPr>
          <w:rStyle w:val="FontStyle20"/>
          <w:sz w:val="28"/>
          <w:szCs w:val="28"/>
          <w:lang w:val="ru-RU"/>
        </w:rPr>
        <w:t xml:space="preserve"> </w:t>
      </w:r>
      <w:r w:rsidRPr="00A41F1E">
        <w:rPr>
          <w:rStyle w:val="FontStyle21"/>
          <w:sz w:val="28"/>
          <w:szCs w:val="28"/>
          <w:lang w:val="ru-RU"/>
        </w:rPr>
        <w:t>в рисунках.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Закреплять умение передавать положение предметов в пространстве на листе бумаги, обращать внимание дет</w:t>
      </w:r>
      <w:r w:rsidR="0007773D">
        <w:rPr>
          <w:rStyle w:val="FontStyle21"/>
          <w:sz w:val="28"/>
          <w:szCs w:val="28"/>
          <w:lang w:val="ru-RU"/>
        </w:rPr>
        <w:t>ей на то, что предметы могут по</w:t>
      </w:r>
      <w:r w:rsidRPr="0007773D">
        <w:rPr>
          <w:rStyle w:val="FontStyle21"/>
          <w:sz w:val="28"/>
          <w:szCs w:val="28"/>
          <w:lang w:val="ru-RU"/>
        </w:rPr>
        <w:t xml:space="preserve">разному располагаться на плоскости (стоять, лежать, менять положение: живые существа могут двигаться, менять позы, дерево в </w:t>
      </w:r>
      <w:r w:rsidR="0007773D" w:rsidRPr="0007773D">
        <w:rPr>
          <w:rStyle w:val="FontStyle21"/>
          <w:sz w:val="28"/>
          <w:szCs w:val="28"/>
          <w:lang w:val="ru-RU"/>
        </w:rPr>
        <w:t>ветреный день — на</w:t>
      </w:r>
      <w:r w:rsidRPr="0007773D">
        <w:rPr>
          <w:rStyle w:val="FontStyle21"/>
          <w:sz w:val="28"/>
          <w:szCs w:val="28"/>
          <w:lang w:val="ru-RU"/>
        </w:rPr>
        <w:t>клоняться и т.д.); передавать движения фигур.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Способствовать овладению композиционными умениями: учить распо</w:t>
      </w:r>
      <w:r w:rsidRPr="00A41F1E">
        <w:rPr>
          <w:rStyle w:val="FontStyle21"/>
          <w:sz w:val="28"/>
          <w:szCs w:val="28"/>
          <w:lang w:val="ru-RU"/>
        </w:rPr>
        <w:softHyphen/>
        <w:t>лагать изображение на листе с учетом его пропорций (если предмет вытя</w:t>
      </w:r>
      <w:r w:rsidRPr="00A41F1E">
        <w:rPr>
          <w:rStyle w:val="FontStyle21"/>
          <w:sz w:val="28"/>
          <w:szCs w:val="28"/>
          <w:lang w:val="ru-RU"/>
        </w:rPr>
        <w:softHyphen/>
        <w:t xml:space="preserve">нут </w:t>
      </w:r>
      <w:r w:rsidRPr="00A41F1E">
        <w:rPr>
          <w:rStyle w:val="FontStyle19"/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41F1E">
        <w:rPr>
          <w:rStyle w:val="FontStyle21"/>
          <w:sz w:val="28"/>
          <w:szCs w:val="28"/>
          <w:lang w:val="ru-RU"/>
        </w:rPr>
        <w:t xml:space="preserve">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</w:r>
      <w:r w:rsidRPr="0007773D">
        <w:rPr>
          <w:rStyle w:val="FontStyle21"/>
          <w:sz w:val="28"/>
          <w:szCs w:val="28"/>
          <w:lang w:val="ru-RU"/>
        </w:rPr>
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</w:t>
      </w:r>
      <w:r w:rsidR="0007773D" w:rsidRPr="0007773D">
        <w:rPr>
          <w:rStyle w:val="FontStyle21"/>
          <w:sz w:val="28"/>
          <w:szCs w:val="28"/>
          <w:lang w:val="ru-RU"/>
        </w:rPr>
        <w:t>арандаш, фломастеры, разно</w:t>
      </w:r>
      <w:r w:rsidRPr="0007773D">
        <w:rPr>
          <w:rStyle w:val="FontStyle21"/>
          <w:sz w:val="28"/>
          <w:szCs w:val="28"/>
          <w:lang w:val="ru-RU"/>
        </w:rPr>
        <w:t>образные кисти и т. п).</w:t>
      </w:r>
    </w:p>
    <w:p w:rsidR="0095613B" w:rsidRPr="0026430C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lastRenderedPageBreak/>
        <w:t>Вырабатывать навык рисования к</w:t>
      </w:r>
      <w:r w:rsidR="0026430C" w:rsidRPr="0026430C">
        <w:rPr>
          <w:rStyle w:val="FontStyle21"/>
          <w:sz w:val="28"/>
          <w:szCs w:val="28"/>
          <w:lang w:val="ru-RU"/>
        </w:rPr>
        <w:t>онтура предмета простым каранда</w:t>
      </w:r>
      <w:r w:rsidRPr="0026430C">
        <w:rPr>
          <w:rStyle w:val="FontStyle21"/>
          <w:sz w:val="28"/>
          <w:szCs w:val="28"/>
          <w:lang w:val="ru-RU"/>
        </w:rPr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07773D" w:rsidRPr="000F7FF0" w:rsidRDefault="0095613B" w:rsidP="0026430C">
      <w:pPr>
        <w:ind w:firstLine="709"/>
        <w:jc w:val="both"/>
        <w:rPr>
          <w:rStyle w:val="FontStyle20"/>
          <w:b w:val="0"/>
          <w:bCs w:val="0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Знакомить с новыми цветами (фиоле</w:t>
      </w:r>
      <w:r w:rsidR="0007773D" w:rsidRPr="0007773D">
        <w:rPr>
          <w:rStyle w:val="FontStyle21"/>
          <w:sz w:val="28"/>
          <w:szCs w:val="28"/>
          <w:lang w:val="ru-RU"/>
        </w:rPr>
        <w:t>товый) и оттенками (голубой, ро</w:t>
      </w:r>
      <w:r w:rsidRPr="0007773D">
        <w:rPr>
          <w:rStyle w:val="FontStyle21"/>
          <w:sz w:val="28"/>
          <w:szCs w:val="28"/>
          <w:lang w:val="ru-RU"/>
        </w:rPr>
        <w:t xml:space="preserve">зовый, темно-зеленый, сиреневый), развивать чувство цвета. </w:t>
      </w:r>
      <w:r w:rsidR="0007773D" w:rsidRPr="0007773D">
        <w:rPr>
          <w:rStyle w:val="FontStyle21"/>
          <w:sz w:val="28"/>
          <w:szCs w:val="28"/>
          <w:lang w:val="ru-RU"/>
        </w:rPr>
        <w:t>Учить смеши</w:t>
      </w:r>
      <w:r w:rsidRPr="0007773D">
        <w:rPr>
          <w:rStyle w:val="FontStyle21"/>
          <w:sz w:val="28"/>
          <w:szCs w:val="28"/>
          <w:lang w:val="ru-RU"/>
        </w:rPr>
        <w:t xml:space="preserve">вать краски для получения новых цветов и оттенков (при рисовании </w:t>
      </w:r>
      <w:r w:rsidRPr="00AA7574">
        <w:rPr>
          <w:rStyle w:val="FontStyle21"/>
          <w:sz w:val="28"/>
          <w:szCs w:val="28"/>
          <w:lang w:val="ru-RU"/>
        </w:rPr>
        <w:t>гу</w:t>
      </w:r>
      <w:r w:rsidRPr="00AA7574">
        <w:rPr>
          <w:rStyle w:val="FontStyle21"/>
          <w:sz w:val="28"/>
          <w:szCs w:val="28"/>
          <w:lang w:val="ru-RU"/>
        </w:rPr>
        <w:softHyphen/>
      </w:r>
      <w:r w:rsidRPr="00AA7574">
        <w:rPr>
          <w:rStyle w:val="FontStyle20"/>
          <w:b w:val="0"/>
          <w:sz w:val="28"/>
          <w:szCs w:val="28"/>
          <w:lang w:val="ru-RU"/>
        </w:rPr>
        <w:t>ашью)</w:t>
      </w:r>
      <w:r w:rsidRPr="0007773D">
        <w:rPr>
          <w:rStyle w:val="FontStyle20"/>
          <w:sz w:val="28"/>
          <w:szCs w:val="28"/>
          <w:lang w:val="ru-RU"/>
        </w:rPr>
        <w:t xml:space="preserve"> </w:t>
      </w:r>
      <w:r w:rsidRPr="0007773D">
        <w:rPr>
          <w:rStyle w:val="FontStyle21"/>
          <w:sz w:val="28"/>
          <w:szCs w:val="28"/>
          <w:lang w:val="ru-RU"/>
        </w:rPr>
        <w:t xml:space="preserve">и высветлять цвет, добавляя в краску воду (при рисовании акварелью). </w:t>
      </w:r>
      <w:r w:rsidRPr="00A41F1E">
        <w:rPr>
          <w:rStyle w:val="FontStyle21"/>
          <w:sz w:val="28"/>
          <w:szCs w:val="28"/>
          <w:lang w:val="ru-RU"/>
        </w:rPr>
        <w:t xml:space="preserve">При рисовании карандашами учить передавать оттенки цвета, регулируя нажим на карандаш. </w:t>
      </w:r>
      <w:r w:rsidRPr="0007773D">
        <w:rPr>
          <w:rStyle w:val="FontStyle21"/>
          <w:sz w:val="28"/>
          <w:szCs w:val="28"/>
          <w:lang w:val="ru-RU"/>
        </w:rPr>
        <w:t>В каранд</w:t>
      </w:r>
      <w:r w:rsidR="0007773D" w:rsidRPr="0007773D">
        <w:rPr>
          <w:rStyle w:val="FontStyle21"/>
          <w:sz w:val="28"/>
          <w:szCs w:val="28"/>
          <w:lang w:val="ru-RU"/>
        </w:rPr>
        <w:t>ашном исполнении дети могут, ре</w:t>
      </w:r>
      <w:r w:rsidRPr="0007773D">
        <w:rPr>
          <w:rStyle w:val="FontStyle21"/>
          <w:sz w:val="28"/>
          <w:szCs w:val="28"/>
          <w:lang w:val="ru-RU"/>
        </w:rPr>
        <w:t>гулируя нажим, передать до трех оттенков цвета.</w:t>
      </w:r>
    </w:p>
    <w:p w:rsidR="0095613B" w:rsidRPr="0026430C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0"/>
          <w:sz w:val="28"/>
          <w:szCs w:val="28"/>
          <w:lang w:val="ru-RU"/>
        </w:rPr>
        <w:t xml:space="preserve">Сюжетное рисование. </w:t>
      </w:r>
      <w:r w:rsidRPr="0026430C">
        <w:rPr>
          <w:rStyle w:val="FontStyle21"/>
          <w:sz w:val="28"/>
          <w:szCs w:val="28"/>
          <w:lang w:val="ru-RU"/>
        </w:rPr>
        <w:t>Подводить детей к созданию сюжетных компо</w:t>
      </w:r>
      <w:r w:rsidRPr="0026430C">
        <w:rPr>
          <w:rStyle w:val="FontStyle20"/>
          <w:b w:val="0"/>
          <w:sz w:val="28"/>
          <w:szCs w:val="28"/>
          <w:lang w:val="ru-RU"/>
        </w:rPr>
        <w:t>зиций</w:t>
      </w:r>
      <w:r w:rsidRPr="0026430C">
        <w:rPr>
          <w:rStyle w:val="FontStyle20"/>
          <w:sz w:val="28"/>
          <w:szCs w:val="28"/>
          <w:lang w:val="ru-RU"/>
        </w:rPr>
        <w:t xml:space="preserve"> </w:t>
      </w:r>
      <w:r w:rsidRPr="0026430C">
        <w:rPr>
          <w:rStyle w:val="FontStyle21"/>
          <w:sz w:val="28"/>
          <w:szCs w:val="28"/>
          <w:lang w:val="ru-RU"/>
        </w:rPr>
        <w:t>на темы окружающей жизни и на темы литературных произведений («Кого встретил Колобок», «Два жадных медвежонка», «Где обедал воро</w:t>
      </w:r>
      <w:r w:rsidRPr="0026430C">
        <w:rPr>
          <w:rStyle w:val="FontStyle21"/>
          <w:sz w:val="28"/>
          <w:szCs w:val="28"/>
          <w:lang w:val="ru-RU"/>
        </w:rPr>
        <w:softHyphen/>
      </w:r>
      <w:r w:rsidRPr="0026430C">
        <w:rPr>
          <w:rStyle w:val="FontStyle20"/>
          <w:b w:val="0"/>
          <w:sz w:val="28"/>
          <w:szCs w:val="28"/>
          <w:lang w:val="ru-RU"/>
        </w:rPr>
        <w:t xml:space="preserve">бей?» </w:t>
      </w:r>
      <w:r w:rsidRPr="0026430C">
        <w:rPr>
          <w:rStyle w:val="FontStyle21"/>
          <w:sz w:val="28"/>
          <w:szCs w:val="28"/>
          <w:lang w:val="ru-RU"/>
        </w:rPr>
        <w:t>и др.).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Развивать композиционные умения, учить располагать изображения на полосе внизу листа, по всему листу.</w:t>
      </w:r>
    </w:p>
    <w:p w:rsidR="0007773D" w:rsidRPr="000F7FF0" w:rsidRDefault="0095613B" w:rsidP="0026430C">
      <w:pPr>
        <w:ind w:firstLine="709"/>
        <w:jc w:val="both"/>
        <w:rPr>
          <w:rStyle w:val="FontStyle20"/>
          <w:b w:val="0"/>
          <w:bCs w:val="0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Обращать внимание детей на соотно</w:t>
      </w:r>
      <w:r w:rsidR="0026430C" w:rsidRPr="0026430C">
        <w:rPr>
          <w:rStyle w:val="FontStyle21"/>
          <w:sz w:val="28"/>
          <w:szCs w:val="28"/>
          <w:lang w:val="ru-RU"/>
        </w:rPr>
        <w:t>шение по величине разных предме</w:t>
      </w:r>
      <w:r w:rsidRPr="0026430C">
        <w:rPr>
          <w:rStyle w:val="FontStyle21"/>
          <w:sz w:val="28"/>
          <w:szCs w:val="28"/>
          <w:lang w:val="ru-RU"/>
        </w:rPr>
        <w:t>тов в сюжете (дома большие, деревья высокие и низкие; люди меньше до</w:t>
      </w:r>
      <w:r w:rsidRPr="0026430C">
        <w:rPr>
          <w:rStyle w:val="FontStyle21"/>
          <w:sz w:val="28"/>
          <w:szCs w:val="28"/>
          <w:lang w:val="ru-RU"/>
        </w:rPr>
        <w:softHyphen/>
        <w:t xml:space="preserve">мов, но больше растущих на лугу цветов). </w:t>
      </w:r>
      <w:r w:rsidRPr="0007773D">
        <w:rPr>
          <w:rStyle w:val="FontStyle21"/>
          <w:sz w:val="28"/>
          <w:szCs w:val="28"/>
          <w:lang w:val="ru-RU"/>
        </w:rPr>
        <w:t>Развивать умение располагать на рисунке предметы так, чтобы они загор</w:t>
      </w:r>
      <w:r w:rsidR="0007773D" w:rsidRPr="0007773D">
        <w:rPr>
          <w:rStyle w:val="FontStyle21"/>
          <w:sz w:val="28"/>
          <w:szCs w:val="28"/>
          <w:lang w:val="ru-RU"/>
        </w:rPr>
        <w:t>аживали друг друга (растущие пе</w:t>
      </w:r>
      <w:r w:rsidRPr="0007773D">
        <w:rPr>
          <w:rStyle w:val="FontStyle21"/>
          <w:sz w:val="28"/>
          <w:szCs w:val="28"/>
          <w:lang w:val="ru-RU"/>
        </w:rPr>
        <w:t>ред домом деревья частично его загораживают и т. п.).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0"/>
          <w:sz w:val="28"/>
          <w:szCs w:val="28"/>
          <w:lang w:val="ru-RU"/>
        </w:rPr>
        <w:t xml:space="preserve">Декоративное рисование. </w:t>
      </w:r>
      <w:r w:rsidRPr="00A41F1E">
        <w:rPr>
          <w:rStyle w:val="FontStyle21"/>
          <w:sz w:val="28"/>
          <w:szCs w:val="28"/>
          <w:lang w:val="ru-RU"/>
        </w:rPr>
        <w:t>Продолжать знакомить детей с изделиями на</w:t>
      </w:r>
      <w:r w:rsidRPr="00A41F1E">
        <w:rPr>
          <w:rStyle w:val="FontStyle21"/>
          <w:sz w:val="28"/>
          <w:szCs w:val="28"/>
          <w:lang w:val="ru-RU"/>
        </w:rPr>
        <w:softHyphen/>
        <w:t>родных промыслов, закреплять и углублять знания о дымковской и филимо-новской игрушках и их росписи; предлагать создавать изображения по моти</w:t>
      </w:r>
      <w:r w:rsidRPr="00A41F1E">
        <w:rPr>
          <w:rStyle w:val="FontStyle21"/>
          <w:sz w:val="28"/>
          <w:szCs w:val="28"/>
          <w:lang w:val="ru-RU"/>
        </w:rPr>
        <w:softHyphen/>
        <w:t>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A41F1E">
        <w:rPr>
          <w:rStyle w:val="FontStyle21"/>
          <w:sz w:val="28"/>
          <w:szCs w:val="28"/>
          <w:lang w:val="ru-RU"/>
        </w:rPr>
        <w:softHyphen/>
        <w:t>шением, спецификой создания декоративных цветов (как правило, не чи</w:t>
      </w:r>
      <w:r w:rsidRPr="00A41F1E">
        <w:rPr>
          <w:rStyle w:val="FontStyle21"/>
          <w:sz w:val="28"/>
          <w:szCs w:val="28"/>
          <w:lang w:val="ru-RU"/>
        </w:rPr>
        <w:softHyphen/>
        <w:t>стых тонов, а оттенков), учить использовать для украшения оживки.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Познакомить с росписью Полхов-Майдана. Включать городецкую и полхов-майданскую роспись в творческую работу детей, помогать осва</w:t>
      </w:r>
      <w:r w:rsidRPr="00A41F1E">
        <w:rPr>
          <w:rStyle w:val="FontStyle21"/>
          <w:sz w:val="28"/>
          <w:szCs w:val="28"/>
          <w:lang w:val="ru-RU"/>
        </w:rPr>
        <w:softHyphen/>
        <w:t>ивать специфику этих видов росписи. Знакомить с региональным (мест</w:t>
      </w:r>
      <w:r w:rsidRPr="00A41F1E">
        <w:rPr>
          <w:rStyle w:val="FontStyle21"/>
          <w:sz w:val="28"/>
          <w:szCs w:val="28"/>
          <w:lang w:val="ru-RU"/>
        </w:rPr>
        <w:softHyphen/>
        <w:t>ным) декоративным искусством.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lastRenderedPageBreak/>
        <w:t>Предлагать детям составлять узор</w:t>
      </w:r>
      <w:r w:rsidR="0007773D" w:rsidRPr="0007773D">
        <w:rPr>
          <w:rStyle w:val="FontStyle21"/>
          <w:sz w:val="28"/>
          <w:szCs w:val="28"/>
          <w:lang w:val="ru-RU"/>
        </w:rPr>
        <w:t>ы по мотивам городецкой, полхов</w:t>
      </w:r>
      <w:r w:rsidRPr="0007773D">
        <w:rPr>
          <w:rStyle w:val="FontStyle21"/>
          <w:sz w:val="28"/>
          <w:szCs w:val="28"/>
          <w:lang w:val="ru-RU"/>
        </w:rPr>
        <w:t>майданской, гжельской росписи: знакомить с характерными элементами (бутоны, цветы, листья, травка, усики, завитки, оживки).</w:t>
      </w:r>
    </w:p>
    <w:p w:rsidR="0095613B" w:rsidRPr="0026430C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Вызывать желание создавать узоры н</w:t>
      </w:r>
      <w:r w:rsidR="0026430C" w:rsidRPr="0026430C">
        <w:rPr>
          <w:rStyle w:val="FontStyle21"/>
          <w:sz w:val="28"/>
          <w:szCs w:val="28"/>
          <w:lang w:val="ru-RU"/>
        </w:rPr>
        <w:t>а листах в форме народного изде</w:t>
      </w:r>
      <w:r w:rsidRPr="0026430C">
        <w:rPr>
          <w:rStyle w:val="FontStyle21"/>
          <w:sz w:val="28"/>
          <w:szCs w:val="28"/>
          <w:lang w:val="ru-RU"/>
        </w:rPr>
        <w:t>лия (поднос, солонка, чашка, розетка и др.).</w:t>
      </w:r>
    </w:p>
    <w:p w:rsidR="0095613B" w:rsidRPr="0026430C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Для развития творчества в декоратив</w:t>
      </w:r>
      <w:r w:rsidR="0026430C" w:rsidRPr="0026430C">
        <w:rPr>
          <w:rStyle w:val="FontStyle21"/>
          <w:sz w:val="28"/>
          <w:szCs w:val="28"/>
          <w:lang w:val="ru-RU"/>
        </w:rPr>
        <w:t>ной деятельности учить использо</w:t>
      </w:r>
      <w:r w:rsidRPr="0026430C">
        <w:rPr>
          <w:rStyle w:val="FontStyle21"/>
          <w:sz w:val="28"/>
          <w:szCs w:val="28"/>
          <w:lang w:val="ru-RU"/>
        </w:rPr>
        <w:t>вать декоративные ткани. Предоставлять детям бумагу в форме одежды и головных уборов (кокошник, платок, сви</w:t>
      </w:r>
      <w:r w:rsidR="0026430C" w:rsidRPr="0026430C">
        <w:rPr>
          <w:rStyle w:val="FontStyle21"/>
          <w:sz w:val="28"/>
          <w:szCs w:val="28"/>
          <w:lang w:val="ru-RU"/>
        </w:rPr>
        <w:t>тер и др.), предметов быта (сал</w:t>
      </w:r>
      <w:r w:rsidRPr="0026430C">
        <w:rPr>
          <w:rStyle w:val="FontStyle21"/>
          <w:sz w:val="28"/>
          <w:szCs w:val="28"/>
          <w:lang w:val="ru-RU"/>
        </w:rPr>
        <w:t>фетка, полотенце).</w:t>
      </w:r>
    </w:p>
    <w:p w:rsidR="00AA7574" w:rsidRDefault="0095613B" w:rsidP="0026430C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Закреплять умение ритмично распо</w:t>
      </w:r>
      <w:r w:rsidR="0007773D" w:rsidRPr="00A41F1E">
        <w:rPr>
          <w:rStyle w:val="FontStyle21"/>
          <w:sz w:val="28"/>
          <w:szCs w:val="28"/>
          <w:lang w:val="ru-RU"/>
        </w:rPr>
        <w:t xml:space="preserve">лагать узор. </w:t>
      </w:r>
      <w:r w:rsidR="0007773D" w:rsidRPr="0007773D">
        <w:rPr>
          <w:rStyle w:val="FontStyle21"/>
          <w:sz w:val="28"/>
          <w:szCs w:val="28"/>
          <w:lang w:val="ru-RU"/>
        </w:rPr>
        <w:t>Предлагать расписы</w:t>
      </w:r>
      <w:r w:rsidRPr="0007773D">
        <w:rPr>
          <w:rStyle w:val="FontStyle21"/>
          <w:sz w:val="28"/>
          <w:szCs w:val="28"/>
          <w:lang w:val="ru-RU"/>
        </w:rPr>
        <w:t>вать бумажные силуэты и объемные фигуры.</w:t>
      </w:r>
    </w:p>
    <w:p w:rsidR="000F7FF0" w:rsidRDefault="000F7FF0" w:rsidP="0026430C">
      <w:pPr>
        <w:ind w:firstLine="709"/>
        <w:jc w:val="both"/>
        <w:rPr>
          <w:rStyle w:val="FontStyle23"/>
          <w:rFonts w:ascii="Times New Roman" w:hAnsi="Times New Roman" w:cs="Times New Roman"/>
          <w:b/>
          <w:sz w:val="28"/>
          <w:szCs w:val="28"/>
          <w:lang w:val="ru-RU"/>
        </w:rPr>
      </w:pPr>
    </w:p>
    <w:p w:rsidR="0095613B" w:rsidRPr="0026430C" w:rsidRDefault="0095613B" w:rsidP="0026430C">
      <w:pPr>
        <w:ind w:firstLine="709"/>
        <w:jc w:val="both"/>
        <w:rPr>
          <w:rStyle w:val="FontStyle23"/>
          <w:rFonts w:ascii="Times New Roman" w:hAnsi="Times New Roman" w:cs="Times New Roman"/>
          <w:b/>
          <w:sz w:val="28"/>
          <w:szCs w:val="28"/>
          <w:lang w:val="ru-RU"/>
        </w:rPr>
      </w:pPr>
      <w:r w:rsidRPr="0026430C">
        <w:rPr>
          <w:rStyle w:val="FontStyle23"/>
          <w:rFonts w:ascii="Times New Roman" w:hAnsi="Times New Roman" w:cs="Times New Roman"/>
          <w:b/>
          <w:sz w:val="28"/>
          <w:szCs w:val="28"/>
          <w:lang w:val="ru-RU"/>
        </w:rPr>
        <w:t>Лепка</w:t>
      </w:r>
      <w:r w:rsidRPr="0026430C">
        <w:rPr>
          <w:rStyle w:val="FontStyle23"/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95613B" w:rsidRPr="0026430C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Продолжать знакомить детей с особе</w:t>
      </w:r>
      <w:r w:rsidR="0026430C" w:rsidRPr="0026430C">
        <w:rPr>
          <w:rStyle w:val="FontStyle21"/>
          <w:sz w:val="28"/>
          <w:szCs w:val="28"/>
          <w:lang w:val="ru-RU"/>
        </w:rPr>
        <w:t>нностями лепки из глины, пласти</w:t>
      </w:r>
      <w:r w:rsidRPr="0026430C">
        <w:rPr>
          <w:rStyle w:val="FontStyle21"/>
          <w:sz w:val="28"/>
          <w:szCs w:val="28"/>
          <w:lang w:val="ru-RU"/>
        </w:rPr>
        <w:t>лина и пластической массы.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Развивать умение лепить с натуры и</w:t>
      </w:r>
      <w:r w:rsidR="0026430C" w:rsidRPr="0026430C">
        <w:rPr>
          <w:rStyle w:val="FontStyle21"/>
          <w:sz w:val="28"/>
          <w:szCs w:val="28"/>
          <w:lang w:val="ru-RU"/>
        </w:rPr>
        <w:t xml:space="preserve"> по представлению знакомые пред</w:t>
      </w:r>
      <w:r w:rsidRPr="0026430C">
        <w:rPr>
          <w:rStyle w:val="FontStyle21"/>
          <w:sz w:val="28"/>
          <w:szCs w:val="28"/>
          <w:lang w:val="ru-RU"/>
        </w:rPr>
        <w:t xml:space="preserve">меты (овощи, фрукты, грибы, посуда, игрушки); передавать их характерные особенности. </w:t>
      </w:r>
      <w:r w:rsidRPr="00A41F1E">
        <w:rPr>
          <w:rStyle w:val="FontStyle21"/>
          <w:sz w:val="28"/>
          <w:szCs w:val="28"/>
          <w:lang w:val="ru-RU"/>
        </w:rPr>
        <w:t>Совершенствовать умение лепить посуду из целого куска глины и пластилина ленточным способом.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Закреплять умение лепить предметы пластическим, конструктивным и комбинированным способами. Формировать умение сглаживать поверх</w:t>
      </w:r>
      <w:r w:rsidRPr="00A41F1E">
        <w:rPr>
          <w:rStyle w:val="FontStyle21"/>
          <w:sz w:val="28"/>
          <w:szCs w:val="28"/>
          <w:lang w:val="ru-RU"/>
        </w:rPr>
        <w:softHyphen/>
        <w:t>ность формы, делать предметы устойчивыми.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Закреплять умение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 xml:space="preserve">формировать умение лепить по представлению героев литературных низведений (Медведь и Колобок, Лиса и Зайчик, Машенька и Медведь </w:t>
      </w:r>
      <w:r w:rsidRPr="0007773D">
        <w:rPr>
          <w:rStyle w:val="FontStyle20"/>
          <w:b w:val="0"/>
          <w:sz w:val="28"/>
          <w:szCs w:val="28"/>
          <w:lang w:val="ru-RU"/>
        </w:rPr>
        <w:t>т</w:t>
      </w:r>
      <w:r w:rsidR="0007773D">
        <w:rPr>
          <w:rStyle w:val="FontStyle20"/>
          <w:b w:val="0"/>
          <w:sz w:val="28"/>
          <w:szCs w:val="28"/>
          <w:lang w:val="ru-RU"/>
        </w:rPr>
        <w:t>.</w:t>
      </w:r>
      <w:r w:rsidRPr="0007773D">
        <w:rPr>
          <w:rStyle w:val="FontStyle20"/>
          <w:sz w:val="28"/>
          <w:szCs w:val="28"/>
          <w:lang w:val="ru-RU"/>
        </w:rPr>
        <w:t xml:space="preserve"> </w:t>
      </w:r>
      <w:r w:rsidRPr="0007773D">
        <w:rPr>
          <w:rStyle w:val="FontStyle21"/>
          <w:sz w:val="28"/>
          <w:szCs w:val="28"/>
          <w:lang w:val="ru-RU"/>
        </w:rPr>
        <w:t xml:space="preserve">п.). </w:t>
      </w:r>
      <w:r w:rsidRPr="00A41F1E">
        <w:rPr>
          <w:rStyle w:val="FontStyle21"/>
          <w:sz w:val="28"/>
          <w:szCs w:val="28"/>
          <w:lang w:val="ru-RU"/>
        </w:rPr>
        <w:t xml:space="preserve">Развивать творчество, инициативу. </w:t>
      </w:r>
      <w:r w:rsidRPr="00A41F1E">
        <w:rPr>
          <w:rStyle w:val="FontStyle21"/>
          <w:sz w:val="28"/>
          <w:szCs w:val="28"/>
          <w:vertAlign w:val="superscript"/>
          <w:lang w:val="ru-RU"/>
        </w:rPr>
        <w:t>И</w:t>
      </w:r>
      <w:r w:rsidRPr="00A41F1E">
        <w:rPr>
          <w:rStyle w:val="FontStyle21"/>
          <w:sz w:val="28"/>
          <w:szCs w:val="28"/>
          <w:lang w:val="ru-RU"/>
        </w:rPr>
        <w:t xml:space="preserve">  Продолжать формировать умение лепить мелкие детали; пользуясь сте</w:t>
      </w:r>
      <w:r w:rsidRPr="00A41F1E">
        <w:rPr>
          <w:rStyle w:val="FontStyle21"/>
          <w:sz w:val="28"/>
          <w:szCs w:val="28"/>
          <w:lang w:val="ru-RU"/>
        </w:rPr>
        <w:softHyphen/>
        <w:t>кой наносить рисунок чешуек у рыбки, обозначать глаза, шерсть животно</w:t>
      </w:r>
      <w:r w:rsidRPr="00A41F1E">
        <w:rPr>
          <w:rStyle w:val="FontStyle21"/>
          <w:sz w:val="28"/>
          <w:szCs w:val="28"/>
          <w:lang w:val="ru-RU"/>
        </w:rPr>
        <w:softHyphen/>
        <w:t>го, перышки птицы, узор, складки на одежде людей и т. и.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Продолжать формировать технические умения и навыки работы с разно</w:t>
      </w:r>
      <w:r w:rsidRPr="00A41F1E">
        <w:rPr>
          <w:rStyle w:val="FontStyle21"/>
          <w:sz w:val="28"/>
          <w:szCs w:val="28"/>
          <w:lang w:val="ru-RU"/>
        </w:rPr>
        <w:softHyphen/>
        <w:t>образными материалами для лепки; побуждать использовать дополнитель</w:t>
      </w:r>
      <w:r w:rsidRPr="00A41F1E">
        <w:rPr>
          <w:rStyle w:val="FontStyle21"/>
          <w:sz w:val="28"/>
          <w:szCs w:val="28"/>
          <w:lang w:val="ru-RU"/>
        </w:rPr>
        <w:softHyphen/>
        <w:t>ные материалы (косточки, зернышки, бусинки и т.д.).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Закреплять навыки аккуратной лепки.</w:t>
      </w:r>
    </w:p>
    <w:p w:rsidR="0007773D" w:rsidRPr="000F7FF0" w:rsidRDefault="0095613B" w:rsidP="0026430C">
      <w:pPr>
        <w:ind w:firstLine="709"/>
        <w:jc w:val="both"/>
        <w:rPr>
          <w:rStyle w:val="FontStyle20"/>
          <w:b w:val="0"/>
          <w:bCs w:val="0"/>
          <w:sz w:val="28"/>
          <w:szCs w:val="28"/>
          <w:lang w:val="ru-RU"/>
        </w:rPr>
      </w:pPr>
      <w:r w:rsidRPr="000F7FF0">
        <w:rPr>
          <w:rStyle w:val="FontStyle21"/>
          <w:sz w:val="28"/>
          <w:szCs w:val="28"/>
          <w:lang w:val="ru-RU"/>
        </w:rPr>
        <w:t>Закреплять привычку тщательно мыть руки по окончании лепки.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0"/>
          <w:sz w:val="28"/>
          <w:szCs w:val="28"/>
          <w:lang w:val="ru-RU"/>
        </w:rPr>
        <w:t xml:space="preserve">Декоративная лепка. </w:t>
      </w:r>
      <w:r w:rsidRPr="00A41F1E">
        <w:rPr>
          <w:rStyle w:val="FontStyle21"/>
          <w:sz w:val="28"/>
          <w:szCs w:val="28"/>
          <w:lang w:val="ru-RU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 xml:space="preserve">Закреплять умение лепить птиц, животных, людей по типу народных игрушек, передавая их характерные </w:t>
      </w:r>
      <w:r w:rsidR="0007773D" w:rsidRPr="0007773D">
        <w:rPr>
          <w:rStyle w:val="FontStyle21"/>
          <w:sz w:val="28"/>
          <w:szCs w:val="28"/>
          <w:lang w:val="ru-RU"/>
        </w:rPr>
        <w:t>особенности (дымковской, филимо</w:t>
      </w:r>
      <w:r w:rsidRPr="0007773D">
        <w:rPr>
          <w:rStyle w:val="FontStyle21"/>
          <w:sz w:val="28"/>
          <w:szCs w:val="28"/>
          <w:lang w:val="ru-RU"/>
        </w:rPr>
        <w:t>новской, каргопольской и др.).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lastRenderedPageBreak/>
        <w:t>Формировать умение украшать узорами п</w:t>
      </w:r>
      <w:r w:rsidR="0026430C" w:rsidRPr="0026430C">
        <w:rPr>
          <w:rStyle w:val="FontStyle21"/>
          <w:sz w:val="28"/>
          <w:szCs w:val="28"/>
          <w:lang w:val="ru-RU"/>
        </w:rPr>
        <w:t>редметы декоративного ис</w:t>
      </w:r>
      <w:r w:rsidRPr="0026430C">
        <w:rPr>
          <w:rStyle w:val="FontStyle21"/>
          <w:sz w:val="28"/>
          <w:szCs w:val="28"/>
          <w:lang w:val="ru-RU"/>
        </w:rPr>
        <w:t xml:space="preserve">кусства. </w:t>
      </w:r>
      <w:r w:rsidRPr="0007773D">
        <w:rPr>
          <w:rStyle w:val="FontStyle21"/>
          <w:sz w:val="28"/>
          <w:szCs w:val="28"/>
          <w:lang w:val="ru-RU"/>
        </w:rPr>
        <w:t>Учить расписывать изделия гу</w:t>
      </w:r>
      <w:r w:rsidR="0007773D" w:rsidRPr="0007773D">
        <w:rPr>
          <w:rStyle w:val="FontStyle21"/>
          <w:sz w:val="28"/>
          <w:szCs w:val="28"/>
          <w:lang w:val="ru-RU"/>
        </w:rPr>
        <w:t>ашью, украшать их наленами и уг</w:t>
      </w:r>
      <w:r w:rsidRPr="0007773D">
        <w:rPr>
          <w:rStyle w:val="FontStyle21"/>
          <w:sz w:val="28"/>
          <w:szCs w:val="28"/>
          <w:lang w:val="ru-RU"/>
        </w:rPr>
        <w:t>лубленным рельефом, использовать стеку.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AA7574" w:rsidRDefault="00AA7574" w:rsidP="0026430C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</w:p>
    <w:p w:rsidR="0095613B" w:rsidRPr="00A41F1E" w:rsidRDefault="0095613B" w:rsidP="0026430C">
      <w:pPr>
        <w:ind w:firstLine="709"/>
        <w:jc w:val="both"/>
        <w:rPr>
          <w:rStyle w:val="FontStyle23"/>
          <w:rFonts w:ascii="Times New Roman" w:hAnsi="Times New Roman" w:cs="Times New Roman"/>
          <w:b/>
          <w:sz w:val="28"/>
          <w:szCs w:val="28"/>
          <w:lang w:val="ru-RU"/>
        </w:rPr>
      </w:pPr>
      <w:r w:rsidRPr="00A41F1E">
        <w:rPr>
          <w:rStyle w:val="FontStyle23"/>
          <w:rFonts w:ascii="Times New Roman" w:hAnsi="Times New Roman" w:cs="Times New Roman"/>
          <w:b/>
          <w:sz w:val="28"/>
          <w:szCs w:val="28"/>
          <w:lang w:val="ru-RU"/>
        </w:rPr>
        <w:t>Аппликация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 xml:space="preserve"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</w:t>
      </w:r>
      <w:r w:rsidR="0007773D" w:rsidRPr="0007773D">
        <w:rPr>
          <w:rStyle w:val="FontStyle21"/>
          <w:sz w:val="28"/>
          <w:szCs w:val="28"/>
          <w:lang w:val="ru-RU"/>
        </w:rPr>
        <w:t>два-четыре треугольни</w:t>
      </w:r>
      <w:r w:rsidRPr="0007773D">
        <w:rPr>
          <w:rStyle w:val="FontStyle21"/>
          <w:sz w:val="28"/>
          <w:szCs w:val="28"/>
          <w:lang w:val="ru-RU"/>
        </w:rPr>
        <w:t>ка, прямоугольник — в полоски, квадраты или маленькие прямоугольни</w:t>
      </w:r>
      <w:r w:rsidRPr="0007773D">
        <w:rPr>
          <w:rStyle w:val="FontStyle21"/>
          <w:sz w:val="28"/>
          <w:szCs w:val="28"/>
          <w:lang w:val="ru-RU"/>
        </w:rPr>
        <w:softHyphen/>
        <w:t>ки), создавать из этих фигур изображения разных предметов или декора</w:t>
      </w:r>
      <w:r w:rsidRPr="0007773D">
        <w:rPr>
          <w:rStyle w:val="FontStyle21"/>
          <w:sz w:val="28"/>
          <w:szCs w:val="28"/>
          <w:lang w:val="ru-RU"/>
        </w:rPr>
        <w:softHyphen/>
        <w:t>тивные композиции.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 xml:space="preserve">Формировать умение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</w:t>
      </w:r>
      <w:r w:rsidR="0007773D" w:rsidRPr="00A41F1E">
        <w:rPr>
          <w:rStyle w:val="FontStyle21"/>
          <w:sz w:val="28"/>
          <w:szCs w:val="28"/>
          <w:lang w:val="ru-RU"/>
        </w:rPr>
        <w:t>и др.). С целью создания вырази</w:t>
      </w:r>
      <w:r w:rsidRPr="00A41F1E">
        <w:rPr>
          <w:rStyle w:val="FontStyle21"/>
          <w:sz w:val="28"/>
          <w:szCs w:val="28"/>
          <w:lang w:val="ru-RU"/>
        </w:rPr>
        <w:t>тельных образов познакомить с приемом обрывания.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Формировать аккуратное и бережное отношение к материалам.</w:t>
      </w:r>
    </w:p>
    <w:p w:rsidR="00AA7574" w:rsidRDefault="00AA7574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95613B" w:rsidRDefault="0095613B" w:rsidP="0026430C">
      <w:pPr>
        <w:ind w:firstLine="709"/>
        <w:jc w:val="center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Развитие детского творчества</w:t>
      </w:r>
    </w:p>
    <w:p w:rsidR="000F7FF0" w:rsidRPr="000F7FF0" w:rsidRDefault="000F7FF0" w:rsidP="0026430C">
      <w:pPr>
        <w:ind w:firstLine="709"/>
        <w:jc w:val="center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F7FF0">
        <w:rPr>
          <w:rStyle w:val="FontStyle21"/>
          <w:sz w:val="28"/>
          <w:szCs w:val="28"/>
          <w:lang w:val="ru-RU"/>
        </w:rPr>
        <w:t xml:space="preserve">Продолжать развивать интерес детей к изобразительной деятельности. </w:t>
      </w:r>
      <w:r w:rsidRPr="00A41F1E">
        <w:rPr>
          <w:rStyle w:val="FontStyle21"/>
          <w:sz w:val="28"/>
          <w:szCs w:val="28"/>
          <w:lang w:val="ru-RU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</w:t>
      </w:r>
      <w:r w:rsidRPr="00A41F1E">
        <w:rPr>
          <w:rStyle w:val="FontStyle21"/>
          <w:sz w:val="28"/>
          <w:szCs w:val="28"/>
          <w:lang w:val="ru-RU"/>
        </w:rPr>
        <w:softHyphen/>
        <w:t>тов и объектов природы.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 xml:space="preserve">Развивать эстетическое восприятие, </w:t>
      </w:r>
      <w:r w:rsidR="0026430C" w:rsidRPr="0026430C">
        <w:rPr>
          <w:rStyle w:val="FontStyle21"/>
          <w:sz w:val="28"/>
          <w:szCs w:val="28"/>
          <w:lang w:val="ru-RU"/>
        </w:rPr>
        <w:t>умение созерцать красоту окружа</w:t>
      </w:r>
      <w:r w:rsidRPr="0026430C">
        <w:rPr>
          <w:rStyle w:val="FontStyle21"/>
          <w:sz w:val="28"/>
          <w:szCs w:val="28"/>
          <w:lang w:val="ru-RU"/>
        </w:rPr>
        <w:t xml:space="preserve">ющего мира. </w:t>
      </w:r>
      <w:r w:rsidRPr="00A41F1E">
        <w:rPr>
          <w:rStyle w:val="FontStyle21"/>
          <w:sz w:val="28"/>
          <w:szCs w:val="28"/>
          <w:lang w:val="ru-RU"/>
        </w:rPr>
        <w:t xml:space="preserve">В процессе восприятия предметов и явлений развивать мыслительные операции: анализ, сравнение, уподобление (на что похоже) установление сходства и различия предметов и их частей, выделение общо-го и единичного, характерных признаков, обобщение. </w:t>
      </w:r>
      <w:r w:rsidRPr="0007773D">
        <w:rPr>
          <w:rStyle w:val="FontStyle21"/>
          <w:sz w:val="28"/>
          <w:szCs w:val="28"/>
          <w:lang w:val="ru-RU"/>
        </w:rPr>
        <w:t xml:space="preserve">Обращать внимание на передачу в изображении не только основных свойств предметов (форма величина, цвет), но и характерных деталей, соотношение предметов и </w:t>
      </w:r>
      <w:r w:rsidR="0007773D">
        <w:rPr>
          <w:rStyle w:val="FontStyle21"/>
          <w:sz w:val="28"/>
          <w:szCs w:val="28"/>
          <w:lang w:val="ru-RU"/>
        </w:rPr>
        <w:t>и</w:t>
      </w:r>
      <w:r w:rsidRPr="0007773D">
        <w:rPr>
          <w:rStyle w:val="FontStyle21"/>
          <w:sz w:val="28"/>
          <w:szCs w:val="28"/>
          <w:lang w:val="ru-RU"/>
        </w:rPr>
        <w:t>х частей по величине, высоте, расположению относительно друг друга.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Развивать способность наблюдать, всматриваться (вслушиваться) в явления и объекты природы, замечать и</w:t>
      </w:r>
      <w:r w:rsidR="0007773D" w:rsidRPr="0007773D">
        <w:rPr>
          <w:rStyle w:val="FontStyle21"/>
          <w:sz w:val="28"/>
          <w:szCs w:val="28"/>
          <w:lang w:val="ru-RU"/>
        </w:rPr>
        <w:t>х изменения (например, как изме</w:t>
      </w:r>
      <w:r w:rsidRPr="0007773D">
        <w:rPr>
          <w:rStyle w:val="FontStyle21"/>
          <w:sz w:val="28"/>
          <w:szCs w:val="28"/>
          <w:lang w:val="ru-RU"/>
        </w:rPr>
        <w:t>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95613B" w:rsidRPr="0026430C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Развивать способность наблюдать яв</w:t>
      </w:r>
      <w:r w:rsidR="0026430C" w:rsidRPr="0026430C">
        <w:rPr>
          <w:rStyle w:val="FontStyle21"/>
          <w:sz w:val="28"/>
          <w:szCs w:val="28"/>
          <w:lang w:val="ru-RU"/>
        </w:rPr>
        <w:t>ления природы, замечать их дина</w:t>
      </w:r>
      <w:r w:rsidRPr="0026430C">
        <w:rPr>
          <w:rStyle w:val="FontStyle21"/>
          <w:sz w:val="28"/>
          <w:szCs w:val="28"/>
          <w:lang w:val="ru-RU"/>
        </w:rPr>
        <w:t>мику, форму и цвет медленно плывущих облаков.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lastRenderedPageBreak/>
        <w:t>Развивать чувство формы, цвета, пропорций.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Продолжать знакомить с народным</w:t>
      </w:r>
      <w:r w:rsidR="0007773D" w:rsidRPr="0007773D">
        <w:rPr>
          <w:rStyle w:val="FontStyle21"/>
          <w:sz w:val="28"/>
          <w:szCs w:val="28"/>
          <w:lang w:val="ru-RU"/>
        </w:rPr>
        <w:t xml:space="preserve"> декоративно-прикладным искусст</w:t>
      </w:r>
      <w:r w:rsidRPr="0007773D">
        <w:rPr>
          <w:rStyle w:val="FontStyle21"/>
          <w:sz w:val="28"/>
          <w:szCs w:val="28"/>
          <w:lang w:val="ru-RU"/>
        </w:rPr>
        <w:t>вом (Городец, Полхов-Майдан, Гжель), расширять представления о на</w:t>
      </w:r>
      <w:r w:rsidRPr="0007773D">
        <w:rPr>
          <w:rStyle w:val="FontStyle21"/>
          <w:sz w:val="28"/>
          <w:szCs w:val="28"/>
          <w:lang w:val="ru-RU"/>
        </w:rPr>
        <w:softHyphen/>
        <w:t>родных игрушках (матрешки — городецкая, богородская; бирюльки).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Знакомить детей с национальным</w:t>
      </w:r>
      <w:r w:rsidR="0007773D" w:rsidRPr="0007773D">
        <w:rPr>
          <w:rStyle w:val="FontStyle21"/>
          <w:sz w:val="28"/>
          <w:szCs w:val="28"/>
          <w:lang w:val="ru-RU"/>
        </w:rPr>
        <w:t xml:space="preserve"> декоративно-прикладным искусст</w:t>
      </w:r>
      <w:r w:rsidRPr="0007773D">
        <w:rPr>
          <w:rStyle w:val="FontStyle21"/>
          <w:sz w:val="28"/>
          <w:szCs w:val="28"/>
          <w:lang w:val="ru-RU"/>
        </w:rPr>
        <w:t>вом (на основе региональных особенностей); с другими видами декора</w:t>
      </w:r>
      <w:r w:rsidRPr="0007773D">
        <w:rPr>
          <w:rStyle w:val="FontStyle21"/>
          <w:sz w:val="28"/>
          <w:szCs w:val="28"/>
          <w:lang w:val="ru-RU"/>
        </w:rPr>
        <w:softHyphen/>
        <w:t xml:space="preserve">тивно-прикладного искусства (фарфоровые и керамические изделия, скульптура малых форм). </w:t>
      </w:r>
      <w:r w:rsidRPr="00A41F1E">
        <w:rPr>
          <w:rStyle w:val="FontStyle21"/>
          <w:sz w:val="28"/>
          <w:szCs w:val="28"/>
          <w:lang w:val="ru-RU"/>
        </w:rPr>
        <w:t>Развивать декоративное творчество детей (в том числе коллективное).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</w:t>
      </w:r>
      <w:r w:rsidRPr="00A41F1E">
        <w:rPr>
          <w:rStyle w:val="FontStyle21"/>
          <w:sz w:val="28"/>
          <w:szCs w:val="28"/>
          <w:lang w:val="ru-RU"/>
        </w:rPr>
        <w:softHyphen/>
        <w:t>чать и выделять выразительные решения изображений.</w:t>
      </w:r>
    </w:p>
    <w:p w:rsidR="00AA7574" w:rsidRDefault="00AA7574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95613B" w:rsidRPr="00A41F1E" w:rsidRDefault="0095613B" w:rsidP="0026430C">
      <w:pPr>
        <w:ind w:firstLine="709"/>
        <w:jc w:val="center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Приобщение к изобразительному искусству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Учить выделять, называть, группировать произведения по видам искусства (литература, музыка, изобразительное искусство, архитектура, театр).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Познакомить детей с жанрами изо</w:t>
      </w:r>
      <w:r w:rsidR="0007773D" w:rsidRPr="0007773D">
        <w:rPr>
          <w:rStyle w:val="FontStyle21"/>
          <w:sz w:val="28"/>
          <w:szCs w:val="28"/>
          <w:lang w:val="ru-RU"/>
        </w:rPr>
        <w:t>бразительного и музыкального ис</w:t>
      </w:r>
      <w:r w:rsidRPr="0007773D">
        <w:rPr>
          <w:rStyle w:val="FontStyle21"/>
          <w:sz w:val="28"/>
          <w:szCs w:val="28"/>
          <w:lang w:val="ru-RU"/>
        </w:rPr>
        <w:t>кусства. Учить выделять и использоват</w:t>
      </w:r>
      <w:r w:rsidR="0007773D" w:rsidRPr="0007773D">
        <w:rPr>
          <w:rStyle w:val="FontStyle21"/>
          <w:sz w:val="28"/>
          <w:szCs w:val="28"/>
          <w:lang w:val="ru-RU"/>
        </w:rPr>
        <w:t>ь в своей изобразительной, музы</w:t>
      </w:r>
      <w:r w:rsidRPr="0007773D">
        <w:rPr>
          <w:rStyle w:val="FontStyle21"/>
          <w:sz w:val="28"/>
          <w:szCs w:val="28"/>
          <w:lang w:val="ru-RU"/>
        </w:rPr>
        <w:t>кальной, театрализованной деятельнос</w:t>
      </w:r>
      <w:r w:rsidR="0007773D">
        <w:rPr>
          <w:rStyle w:val="FontStyle21"/>
          <w:sz w:val="28"/>
          <w:szCs w:val="28"/>
          <w:lang w:val="ru-RU"/>
        </w:rPr>
        <w:t>ти средства выразительности раз</w:t>
      </w:r>
      <w:r w:rsidRPr="0007773D">
        <w:rPr>
          <w:rStyle w:val="FontStyle21"/>
          <w:sz w:val="28"/>
          <w:szCs w:val="28"/>
          <w:lang w:val="ru-RU"/>
        </w:rPr>
        <w:t>ных видов искусства, знать и называть материалы для разных видов художественной деятельности.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</w:t>
      </w:r>
      <w:r w:rsidRPr="00A41F1E">
        <w:rPr>
          <w:rStyle w:val="FontStyle21"/>
          <w:sz w:val="28"/>
          <w:szCs w:val="28"/>
          <w:lang w:val="ru-RU"/>
        </w:rPr>
        <w:t>Расширять пре</w:t>
      </w:r>
      <w:r w:rsidR="0026430C" w:rsidRPr="00A41F1E">
        <w:rPr>
          <w:rStyle w:val="FontStyle21"/>
          <w:sz w:val="28"/>
          <w:szCs w:val="28"/>
          <w:lang w:val="ru-RU"/>
        </w:rPr>
        <w:t>дставления о графике (ее вырази</w:t>
      </w:r>
      <w:r w:rsidRPr="00A41F1E">
        <w:rPr>
          <w:rStyle w:val="FontStyle21"/>
          <w:sz w:val="28"/>
          <w:szCs w:val="28"/>
          <w:lang w:val="ru-RU"/>
        </w:rPr>
        <w:t xml:space="preserve">тельных средствах). </w:t>
      </w:r>
      <w:r w:rsidRPr="0007773D">
        <w:rPr>
          <w:rStyle w:val="FontStyle21"/>
          <w:sz w:val="28"/>
          <w:szCs w:val="28"/>
          <w:lang w:val="ru-RU"/>
        </w:rPr>
        <w:t>Зна</w:t>
      </w:r>
      <w:r w:rsidR="0007773D" w:rsidRPr="0007773D">
        <w:rPr>
          <w:rStyle w:val="FontStyle21"/>
          <w:sz w:val="28"/>
          <w:szCs w:val="28"/>
          <w:lang w:val="ru-RU"/>
        </w:rPr>
        <w:t>комить с творчеством художников</w:t>
      </w:r>
      <w:r w:rsidRPr="0007773D">
        <w:rPr>
          <w:rStyle w:val="FontStyle21"/>
          <w:sz w:val="28"/>
          <w:szCs w:val="28"/>
          <w:lang w:val="ru-RU"/>
        </w:rPr>
        <w:t>иллюстраторов детских книг (Ю. Васнецов, Е. Рачев, Е. Чарушин, И. Билибин и др.).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Обращать внимание детей на сходс</w:t>
      </w:r>
      <w:r w:rsidR="0007773D" w:rsidRPr="0007773D">
        <w:rPr>
          <w:rStyle w:val="FontStyle21"/>
          <w:sz w:val="28"/>
          <w:szCs w:val="28"/>
          <w:lang w:val="ru-RU"/>
        </w:rPr>
        <w:t>тва и различия архитектурных со</w:t>
      </w:r>
      <w:r w:rsidRPr="0007773D">
        <w:rPr>
          <w:rStyle w:val="FontStyle21"/>
          <w:sz w:val="28"/>
          <w:szCs w:val="28"/>
          <w:lang w:val="ru-RU"/>
        </w:rPr>
        <w:t>оружений одинакового назначения: форм</w:t>
      </w:r>
      <w:r w:rsidR="0007773D">
        <w:rPr>
          <w:rStyle w:val="FontStyle21"/>
          <w:sz w:val="28"/>
          <w:szCs w:val="28"/>
          <w:lang w:val="ru-RU"/>
        </w:rPr>
        <w:t>а, пропорции (высота, длина, ук</w:t>
      </w:r>
      <w:r w:rsidRPr="0007773D">
        <w:rPr>
          <w:rStyle w:val="FontStyle21"/>
          <w:sz w:val="28"/>
          <w:szCs w:val="28"/>
          <w:lang w:val="ru-RU"/>
        </w:rPr>
        <w:t>оашения — декор и т.д.). Подводит</w:t>
      </w:r>
      <w:r w:rsidR="0007773D" w:rsidRPr="0007773D">
        <w:rPr>
          <w:rStyle w:val="FontStyle21"/>
          <w:sz w:val="28"/>
          <w:szCs w:val="28"/>
          <w:lang w:val="ru-RU"/>
        </w:rPr>
        <w:t>ь к пониманию зависимости конст</w:t>
      </w:r>
      <w:r w:rsidRPr="0007773D">
        <w:rPr>
          <w:rStyle w:val="FontStyle21"/>
          <w:sz w:val="28"/>
          <w:szCs w:val="28"/>
          <w:lang w:val="ru-RU"/>
        </w:rPr>
        <w:t>рукции здания от его назначения: жилой дом, театр, храм и т.д.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Развивать наблюдательность, учит</w:t>
      </w:r>
      <w:r w:rsidR="0007773D" w:rsidRPr="0007773D">
        <w:rPr>
          <w:rStyle w:val="FontStyle21"/>
          <w:sz w:val="28"/>
          <w:szCs w:val="28"/>
          <w:lang w:val="ru-RU"/>
        </w:rPr>
        <w:t>ь внимательно рассматривать зда</w:t>
      </w:r>
      <w:r w:rsidRPr="0007773D">
        <w:rPr>
          <w:rStyle w:val="FontStyle21"/>
          <w:sz w:val="28"/>
          <w:szCs w:val="28"/>
          <w:lang w:val="ru-RU"/>
        </w:rPr>
        <w:t>ния, замечать их характерные особенности, разнообразие пропорций, конструкций, украшающих деталей.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При чтении литературных произведений, сказок обращать внимание детей на описание сказочных домиков (те</w:t>
      </w:r>
      <w:r w:rsidR="0007773D" w:rsidRPr="0007773D">
        <w:rPr>
          <w:rStyle w:val="FontStyle21"/>
          <w:sz w:val="28"/>
          <w:szCs w:val="28"/>
          <w:lang w:val="ru-RU"/>
        </w:rPr>
        <w:t>ремок, рукавичка, избушка на ку</w:t>
      </w:r>
      <w:r w:rsidRPr="0007773D">
        <w:rPr>
          <w:rStyle w:val="FontStyle21"/>
          <w:sz w:val="28"/>
          <w:szCs w:val="28"/>
          <w:lang w:val="ru-RU"/>
        </w:rPr>
        <w:t>рьих ножках), дворцов.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Развивать эстетические чувства, эмоц</w:t>
      </w:r>
      <w:r w:rsidR="0007773D" w:rsidRPr="0007773D">
        <w:rPr>
          <w:rStyle w:val="FontStyle21"/>
          <w:sz w:val="28"/>
          <w:szCs w:val="28"/>
          <w:lang w:val="ru-RU"/>
        </w:rPr>
        <w:t>ии, эстетический вкус, эстетиче</w:t>
      </w:r>
      <w:r w:rsidRPr="0007773D">
        <w:rPr>
          <w:rStyle w:val="FontStyle21"/>
          <w:sz w:val="28"/>
          <w:szCs w:val="28"/>
          <w:lang w:val="ru-RU"/>
        </w:rPr>
        <w:t xml:space="preserve">ское восприятие, интерес к искусству. </w:t>
      </w:r>
      <w:r w:rsidRPr="00A41F1E">
        <w:rPr>
          <w:rStyle w:val="FontStyle21"/>
          <w:sz w:val="28"/>
          <w:szCs w:val="28"/>
          <w:lang w:val="ru-RU"/>
        </w:rPr>
        <w:t xml:space="preserve">Формировать умение соотносить художественный образ и средства выразительности, </w:t>
      </w:r>
      <w:r w:rsidRPr="00A41F1E">
        <w:rPr>
          <w:rStyle w:val="FontStyle21"/>
          <w:sz w:val="28"/>
          <w:szCs w:val="28"/>
          <w:lang w:val="ru-RU"/>
        </w:rPr>
        <w:lastRenderedPageBreak/>
        <w:t>характеризующие его в разных видах искусства, подбирать материал и пособия для самостоя</w:t>
      </w:r>
      <w:r w:rsidRPr="00A41F1E">
        <w:rPr>
          <w:rStyle w:val="FontStyle21"/>
          <w:sz w:val="28"/>
          <w:szCs w:val="28"/>
          <w:lang w:val="ru-RU"/>
        </w:rPr>
        <w:softHyphen/>
        <w:t>тельной художественной деятельности.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F7FF0">
        <w:rPr>
          <w:rStyle w:val="FontStyle21"/>
          <w:sz w:val="28"/>
          <w:szCs w:val="28"/>
          <w:lang w:val="ru-RU"/>
        </w:rPr>
        <w:t>Подвести детей к понятиям «народн</w:t>
      </w:r>
      <w:r w:rsidR="000F7FF0" w:rsidRPr="000F7FF0">
        <w:rPr>
          <w:rStyle w:val="FontStyle21"/>
          <w:sz w:val="28"/>
          <w:szCs w:val="28"/>
          <w:lang w:val="ru-RU"/>
        </w:rPr>
        <w:t>ое искусство», «виды и жанры па</w:t>
      </w:r>
      <w:r w:rsidRPr="000F7FF0">
        <w:rPr>
          <w:rStyle w:val="FontStyle21"/>
          <w:sz w:val="28"/>
          <w:szCs w:val="28"/>
          <w:lang w:val="ru-RU"/>
        </w:rPr>
        <w:t xml:space="preserve">родного искусства». </w:t>
      </w:r>
      <w:r w:rsidRPr="00A41F1E">
        <w:rPr>
          <w:rStyle w:val="FontStyle21"/>
          <w:sz w:val="28"/>
          <w:szCs w:val="28"/>
          <w:lang w:val="ru-RU"/>
        </w:rPr>
        <w:t xml:space="preserve">Расширять представления детей о народном искусстве, фольклоре, музыке и художественных промыслах. Развивать интерес </w:t>
      </w:r>
      <w:r w:rsidRPr="00A41F1E">
        <w:rPr>
          <w:rStyle w:val="FontStyle20"/>
          <w:b w:val="0"/>
          <w:sz w:val="28"/>
          <w:szCs w:val="28"/>
          <w:lang w:val="ru-RU"/>
        </w:rPr>
        <w:t>к</w:t>
      </w:r>
      <w:r w:rsidRPr="00A41F1E">
        <w:rPr>
          <w:rStyle w:val="FontStyle20"/>
          <w:sz w:val="28"/>
          <w:szCs w:val="28"/>
          <w:lang w:val="ru-RU"/>
        </w:rPr>
        <w:t xml:space="preserve"> </w:t>
      </w:r>
      <w:r w:rsidRPr="00A41F1E">
        <w:rPr>
          <w:rStyle w:val="FontStyle21"/>
          <w:sz w:val="28"/>
          <w:szCs w:val="28"/>
          <w:lang w:val="ru-RU"/>
        </w:rPr>
        <w:t>участию в фольклорных праздниках.</w:t>
      </w:r>
    </w:p>
    <w:p w:rsidR="00AA7574" w:rsidRPr="000F7FF0" w:rsidRDefault="0095613B" w:rsidP="0026430C">
      <w:pPr>
        <w:ind w:firstLine="709"/>
        <w:jc w:val="both"/>
        <w:rPr>
          <w:rStyle w:val="FontStyle20"/>
          <w:b w:val="0"/>
          <w:bCs w:val="0"/>
          <w:sz w:val="28"/>
          <w:szCs w:val="28"/>
          <w:lang w:val="ru-RU"/>
        </w:rPr>
      </w:pPr>
      <w:r w:rsidRPr="000F7FF0">
        <w:rPr>
          <w:rStyle w:val="FontStyle21"/>
          <w:sz w:val="28"/>
          <w:szCs w:val="28"/>
          <w:lang w:val="ru-RU"/>
        </w:rPr>
        <w:t>Формировать бережное отношение к произведениям искусства.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0"/>
          <w:sz w:val="28"/>
          <w:szCs w:val="28"/>
          <w:lang w:val="ru-RU"/>
        </w:rPr>
        <w:t xml:space="preserve">Эстетическая развивающая среда. </w:t>
      </w:r>
      <w:r w:rsidRPr="00A41F1E">
        <w:rPr>
          <w:rStyle w:val="FontStyle21"/>
          <w:sz w:val="28"/>
          <w:szCs w:val="28"/>
          <w:lang w:val="ru-RU"/>
        </w:rPr>
        <w:t xml:space="preserve">Продолжать формировать интерес </w:t>
      </w:r>
      <w:r w:rsidRPr="00A41F1E">
        <w:rPr>
          <w:rStyle w:val="FontStyle20"/>
          <w:sz w:val="28"/>
          <w:szCs w:val="28"/>
          <w:lang w:val="ru-RU"/>
        </w:rPr>
        <w:t xml:space="preserve">к </w:t>
      </w:r>
      <w:r w:rsidRPr="00A41F1E">
        <w:rPr>
          <w:rStyle w:val="FontStyle21"/>
          <w:sz w:val="28"/>
          <w:szCs w:val="28"/>
          <w:lang w:val="ru-RU"/>
        </w:rPr>
        <w:t>ближайшей окружающей среде: к детскому саду, домам, где живут дети, участку детского сада и др.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Обращать внимание на своеобразие оформления разных помещений, фор</w:t>
      </w:r>
      <w:r w:rsidRPr="00A41F1E">
        <w:rPr>
          <w:rStyle w:val="FontStyle21"/>
          <w:sz w:val="28"/>
          <w:szCs w:val="28"/>
          <w:lang w:val="ru-RU"/>
        </w:rPr>
        <w:softHyphen/>
        <w:t>мировать понимание зависимости оформления помещения от его функций.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Вызывать стремление поддерживать чистоту и порядок в группе, укра</w:t>
      </w:r>
      <w:r w:rsidRPr="00A41F1E">
        <w:rPr>
          <w:rStyle w:val="FontStyle21"/>
          <w:sz w:val="28"/>
          <w:szCs w:val="28"/>
          <w:lang w:val="ru-RU"/>
        </w:rPr>
        <w:softHyphen/>
        <w:t>шать ее произведениями искусства, рисунками.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Привлекать детей к оформлению гр</w:t>
      </w:r>
      <w:r w:rsidR="0007773D" w:rsidRPr="0007773D">
        <w:rPr>
          <w:rStyle w:val="FontStyle21"/>
          <w:sz w:val="28"/>
          <w:szCs w:val="28"/>
          <w:lang w:val="ru-RU"/>
        </w:rPr>
        <w:t>упповой комнаты, зала к праздни</w:t>
      </w:r>
      <w:r w:rsidRPr="0007773D">
        <w:rPr>
          <w:rStyle w:val="FontStyle21"/>
          <w:sz w:val="28"/>
          <w:szCs w:val="28"/>
          <w:lang w:val="ru-RU"/>
        </w:rPr>
        <w:t>кам; использовать при этом созданные детьми изделия, рисунки, апплика</w:t>
      </w:r>
      <w:r w:rsidRPr="0007773D">
        <w:rPr>
          <w:rStyle w:val="FontStyle21"/>
          <w:sz w:val="28"/>
          <w:szCs w:val="28"/>
          <w:lang w:val="ru-RU"/>
        </w:rPr>
        <w:softHyphen/>
        <w:t>ции (птички, бабочки, снежинки, веточки с листьями и т.п.).</w:t>
      </w:r>
    </w:p>
    <w:p w:rsidR="0095613B" w:rsidRPr="0007773D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07773D">
        <w:rPr>
          <w:rStyle w:val="FontStyle21"/>
          <w:sz w:val="28"/>
          <w:szCs w:val="28"/>
          <w:lang w:val="ru-RU"/>
        </w:rPr>
        <w:t>Развивать умение замечать измен</w:t>
      </w:r>
      <w:r w:rsidR="0007773D" w:rsidRPr="0007773D">
        <w:rPr>
          <w:rStyle w:val="FontStyle21"/>
          <w:sz w:val="28"/>
          <w:szCs w:val="28"/>
          <w:lang w:val="ru-RU"/>
        </w:rPr>
        <w:t>ения в оформлении помещения дет</w:t>
      </w:r>
      <w:r w:rsidRPr="0007773D">
        <w:rPr>
          <w:rStyle w:val="FontStyle21"/>
          <w:sz w:val="28"/>
          <w:szCs w:val="28"/>
          <w:lang w:val="ru-RU"/>
        </w:rPr>
        <w:t>ского сада (в соответствии с сезоном, пр</w:t>
      </w:r>
      <w:r w:rsidR="0007773D">
        <w:rPr>
          <w:rStyle w:val="FontStyle21"/>
          <w:sz w:val="28"/>
          <w:szCs w:val="28"/>
          <w:lang w:val="ru-RU"/>
        </w:rPr>
        <w:t>аздниками, досуговой деятельнос</w:t>
      </w:r>
      <w:r w:rsidRPr="0007773D">
        <w:rPr>
          <w:rStyle w:val="FontStyle21"/>
          <w:sz w:val="28"/>
          <w:szCs w:val="28"/>
          <w:lang w:val="ru-RU"/>
        </w:rPr>
        <w:t>тью); объяснять причины таких изменений; высказывать свое мнение по их поводу, вносить свои предложения о возможных вариантах оформления.</w:t>
      </w:r>
    </w:p>
    <w:p w:rsidR="0095613B" w:rsidRPr="00A41F1E" w:rsidRDefault="0095613B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Подводить детей к оценке окружающей среды.</w:t>
      </w:r>
    </w:p>
    <w:p w:rsidR="0095613B" w:rsidRPr="00B15CDB" w:rsidRDefault="0095613B" w:rsidP="0026430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 w:bidi="ar-SA"/>
        </w:rPr>
      </w:pPr>
    </w:p>
    <w:p w:rsidR="00695F26" w:rsidRPr="00B15CDB" w:rsidRDefault="00695F26" w:rsidP="00B15CD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ru-RU" w:bidi="ar-SA"/>
        </w:rPr>
      </w:pPr>
    </w:p>
    <w:p w:rsidR="00476203" w:rsidRPr="0007773D" w:rsidRDefault="007F3077" w:rsidP="007F3077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7773D">
        <w:rPr>
          <w:rFonts w:ascii="Times New Roman" w:hAnsi="Times New Roman"/>
          <w:b/>
          <w:bCs/>
          <w:sz w:val="28"/>
          <w:szCs w:val="28"/>
          <w:lang w:val="ru-RU"/>
        </w:rPr>
        <w:t>Планирование работы с детьми</w:t>
      </w:r>
    </w:p>
    <w:p w:rsidR="007F3077" w:rsidRPr="00B15CDB" w:rsidRDefault="007F3077" w:rsidP="00B15CDB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267"/>
        <w:gridCol w:w="4536"/>
        <w:gridCol w:w="851"/>
        <w:gridCol w:w="851"/>
      </w:tblGrid>
      <w:tr w:rsidR="00847523" w:rsidRPr="00DF7E86" w:rsidTr="0042426F">
        <w:trPr>
          <w:cantSplit/>
          <w:trHeight w:val="1134"/>
        </w:trPr>
        <w:tc>
          <w:tcPr>
            <w:tcW w:w="455" w:type="pct"/>
          </w:tcPr>
          <w:p w:rsidR="00A433CE" w:rsidRPr="00DF7E86" w:rsidRDefault="00A433CE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№ НОД</w:t>
            </w:r>
          </w:p>
        </w:tc>
        <w:tc>
          <w:tcPr>
            <w:tcW w:w="1211" w:type="pct"/>
            <w:vAlign w:val="center"/>
          </w:tcPr>
          <w:p w:rsidR="00A433CE" w:rsidRPr="00DF7E86" w:rsidRDefault="00A433CE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424" w:type="pct"/>
            <w:vAlign w:val="center"/>
          </w:tcPr>
          <w:p w:rsidR="00A433CE" w:rsidRPr="00DF7E86" w:rsidRDefault="00A433CE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455" w:type="pct"/>
            <w:textDirection w:val="btLr"/>
            <w:vAlign w:val="center"/>
          </w:tcPr>
          <w:p w:rsidR="00A433CE" w:rsidRPr="00DF7E86" w:rsidRDefault="00A433CE" w:rsidP="0042426F">
            <w:pPr>
              <w:pStyle w:val="a4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  <w:t>Дата план</w:t>
            </w:r>
          </w:p>
        </w:tc>
        <w:tc>
          <w:tcPr>
            <w:tcW w:w="455" w:type="pct"/>
            <w:textDirection w:val="btLr"/>
            <w:vAlign w:val="center"/>
          </w:tcPr>
          <w:p w:rsidR="00A433CE" w:rsidRPr="00DF7E86" w:rsidRDefault="00A433CE" w:rsidP="0042426F">
            <w:pPr>
              <w:pStyle w:val="a4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ru-RU"/>
              </w:rPr>
              <w:t>Дата факт</w:t>
            </w:r>
          </w:p>
        </w:tc>
      </w:tr>
      <w:tr w:rsidR="00A433CE" w:rsidRPr="00DF7E86" w:rsidTr="0042426F">
        <w:tc>
          <w:tcPr>
            <w:tcW w:w="5000" w:type="pct"/>
            <w:gridSpan w:val="5"/>
          </w:tcPr>
          <w:p w:rsidR="00A433CE" w:rsidRPr="00DF7E86" w:rsidRDefault="00A433CE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Картинка про лето</w:t>
            </w:r>
          </w:p>
          <w:p w:rsidR="00453D7F" w:rsidRPr="00453D7F" w:rsidRDefault="00453D7F" w:rsidP="00453D7F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</w:p>
          <w:p w:rsidR="00453D7F" w:rsidRPr="00453D7F" w:rsidRDefault="00453D7F" w:rsidP="00453D7F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24" w:type="pct"/>
          </w:tcPr>
          <w:p w:rsidR="00453D7F" w:rsidRPr="00695F26" w:rsidRDefault="00453D7F" w:rsidP="00695F26">
            <w:pPr>
              <w:shd w:val="clear" w:color="auto" w:fill="FFFFFF"/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Учить: отражать в рисунке впечатле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t>ния, полученные летом; рисовать различные деревья, кусты, цветы;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оценивать свои рисунки и ри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  <w:t>сунки товарищей. Закреплять умение распола</w:t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гать изображения на полосе внизу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листа и по всему листу: ближе к нижней части листа и дальше от нее.</w:t>
            </w:r>
            <w:r w:rsidR="00695F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Развивать: образное восприятие, образные</w:t>
            </w:r>
            <w:r w:rsidRPr="00453D7F">
              <w:rPr>
                <w:rFonts w:ascii="Times New Roman" w:hAnsi="Times New Roman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представления;</w:t>
            </w:r>
            <w:r w:rsidRPr="00453D7F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творческую активность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331"/>
              </w:tabs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Яблоня с золотыми яблоками в волшебном саду</w:t>
            </w: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278"/>
              </w:tabs>
              <w:spacing w:line="278" w:lineRule="exact"/>
              <w:ind w:right="43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Учить: создавать сказочный образ, ри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  <w:t>совать развесистые деревья, пере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  <w:t xml:space="preserve">давая разветвленность кроны фруктовых деревьев; </w:t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изображать много «золотых»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яблок;</w:t>
            </w:r>
          </w:p>
          <w:p w:rsidR="00453D7F" w:rsidRPr="00453D7F" w:rsidRDefault="00453D7F" w:rsidP="00453D7F">
            <w:pPr>
              <w:shd w:val="clear" w:color="auto" w:fill="FFFFFF"/>
              <w:tabs>
                <w:tab w:val="left" w:pos="278"/>
              </w:tabs>
              <w:spacing w:line="278" w:lineRule="exact"/>
              <w:ind w:right="43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располагать изображения на листе.</w:t>
            </w:r>
          </w:p>
          <w:p w:rsidR="00453D7F" w:rsidRPr="00453D7F" w:rsidRDefault="00453D7F" w:rsidP="00453D7F">
            <w:pPr>
              <w:shd w:val="clear" w:color="auto" w:fill="FFFFFF"/>
              <w:tabs>
                <w:tab w:val="left" w:pos="341"/>
              </w:tabs>
              <w:spacing w:line="288" w:lineRule="exact"/>
              <w:ind w:firstLine="0"/>
              <w:rPr>
                <w:rFonts w:ascii="Times New Roman" w:hAnsi="Times New Roman"/>
                <w:sz w:val="28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Закреплять умение рисовать красками (хорошо промакивать кисть о салфетку, не рисовать по сырой краске). </w:t>
            </w:r>
            <w:r w:rsidRPr="00453D7F">
              <w:rPr>
                <w:rFonts w:ascii="Times New Roman" w:hAnsi="Times New Roman"/>
                <w:sz w:val="28"/>
              </w:rPr>
              <w:t>Развивать эстетическое вос</w:t>
            </w:r>
            <w:r w:rsidRPr="00453D7F">
              <w:rPr>
                <w:rFonts w:ascii="Times New Roman" w:hAnsi="Times New Roman"/>
                <w:sz w:val="28"/>
              </w:rPr>
              <w:softHyphen/>
              <w:t>приятие, чувство композиции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336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pacing w:val="-3"/>
                <w:sz w:val="28"/>
              </w:rPr>
              <w:t>Знакомство с акварелью</w:t>
            </w: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424" w:type="pct"/>
          </w:tcPr>
          <w:p w:rsidR="00453D7F" w:rsidRPr="00706466" w:rsidRDefault="00453D7F" w:rsidP="00706466">
            <w:pPr>
              <w:shd w:val="clear" w:color="auto" w:fill="FFFFFF"/>
              <w:tabs>
                <w:tab w:val="left" w:pos="466"/>
              </w:tabs>
              <w:spacing w:line="288" w:lineRule="exact"/>
              <w:ind w:right="34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Познакомить с акварель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t>ными красками, их особенностя</w:t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ми: краски разводят водой; цвет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br/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t>пробуется на палитре; можно по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лучить более яркий светлый тон любого цвета, разбавляя краску водой и т. д.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06466">
              <w:rPr>
                <w:rFonts w:ascii="Times New Roman" w:hAnsi="Times New Roman"/>
                <w:sz w:val="28"/>
                <w:lang w:val="ru-RU"/>
              </w:rPr>
              <w:t>Учить способам работы акваре</w:t>
            </w:r>
            <w:r w:rsidRPr="00706466">
              <w:rPr>
                <w:rFonts w:ascii="Times New Roman" w:hAnsi="Times New Roman"/>
                <w:sz w:val="28"/>
                <w:lang w:val="ru-RU"/>
              </w:rPr>
              <w:softHyphen/>
              <w:t>лью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Чебурашка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341"/>
              </w:tabs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Учить: создавать в рисунке образ лю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t>бимого сказочного героя: переда</w:t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softHyphen/>
              <w:t>вать форму тела, головы и другие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характерные особенности; 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>рисовать контур простым ка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рандашом.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Закреплять умение аккуратно закрашивать изображение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453D7F">
              <w:rPr>
                <w:rFonts w:ascii="Times New Roman" w:hAnsi="Times New Roman"/>
                <w:sz w:val="28"/>
              </w:rPr>
              <w:t>Грибы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Развивать восприятие, умение замечать отличия от основной формы.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Закреплять умение лепить предметы или их части круглой, овальной, дискообразной формы, пользуясь движением всей кисти и паль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  <w:t>цев.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Учить передавать некоторые характерные признаки: углубление, загнутые края шляпок грибов, утолщающиеся ножки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Лепка. 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t>Вылепи, какие хочешь овощи и фрукты для игры в магазин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Закреплять умение передавать в лепке форму разных овощей. Учить: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сопоставлять форму овощей (фруктов) с геометрическими формами,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находить сходство и различия;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>передавать в лепке характерные особенности каждого овоща, поль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зуясь приемами раскатывания, сглаживания </w:t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lastRenderedPageBreak/>
              <w:t>пальцами, прищипыва</w:t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ния, оттягивания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336"/>
              </w:tabs>
              <w:spacing w:line="283" w:lineRule="exact"/>
              <w:ind w:firstLine="0"/>
              <w:rPr>
                <w:rFonts w:ascii="Times New Roman" w:hAnsi="Times New Roman"/>
                <w:sz w:val="28"/>
              </w:rPr>
            </w:pPr>
            <w:r w:rsidRPr="00453D7F">
              <w:rPr>
                <w:rFonts w:ascii="Times New Roman" w:hAnsi="Times New Roman"/>
                <w:sz w:val="28"/>
              </w:rPr>
              <w:t>Рисование цветов</w:t>
            </w: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Развивать эстетическое </w:t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восприятие, чувство цвета.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Учить передавать характерные </w:t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t>особенности цветов космеи: фор</w:t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му лепестков и листьев, их цвет.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Продолжать знакомить с ак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варельными красками, упражнять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в способах работы с ними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>Что ты больше всего любишь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br/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рисовать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spacing w:line="293" w:lineRule="exact"/>
              <w:ind w:right="24" w:firstLine="0"/>
              <w:rPr>
                <w:rFonts w:ascii="Times New Roman" w:hAnsi="Times New Roman"/>
                <w:sz w:val="28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Учить: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задумывать содержание своего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рисунка; 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t>вспоминать необходимые спо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собы изображения;</w:t>
            </w:r>
            <w:r w:rsidRPr="00453D7F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анализировать и оценивать свои </w:t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рисунки и рисунки товарищей. </w:t>
            </w:r>
            <w:r w:rsidRPr="00453D7F">
              <w:rPr>
                <w:rFonts w:ascii="Times New Roman" w:hAnsi="Times New Roman"/>
                <w:sz w:val="28"/>
              </w:rPr>
              <w:t>Воспитывать стремление до</w:t>
            </w:r>
            <w:r w:rsidRPr="00453D7F">
              <w:rPr>
                <w:rFonts w:ascii="Times New Roman" w:hAnsi="Times New Roman"/>
                <w:sz w:val="28"/>
              </w:rPr>
              <w:softHyphen/>
              <w:t>водить замысел до конца. Развивать изобразительное творчество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336"/>
              </w:tabs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t>Укрась платочек ромашками</w:t>
            </w: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24" w:type="pct"/>
          </w:tcPr>
          <w:p w:rsidR="00453D7F" w:rsidRPr="00453D7F" w:rsidRDefault="00453D7F" w:rsidP="00706466">
            <w:pPr>
              <w:shd w:val="clear" w:color="auto" w:fill="FFFFFF"/>
              <w:tabs>
                <w:tab w:val="left" w:pos="341"/>
              </w:tabs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Учить: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составлять узор на квадрате,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заполняя углы и середину; 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t>использовать приемы примаки</w:t>
            </w:r>
            <w:r w:rsidRPr="00453D7F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вания, рисования концом кисти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(точки);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рисовать красками.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br/>
              <w:t>Развивать эстетическое вос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>приятие, чувство симметрии, чув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ство композиции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Осенний лес (степь)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tabs>
                <w:tab w:val="left" w:pos="341"/>
              </w:tabs>
              <w:spacing w:line="288" w:lineRule="exact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Учить: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отражать в рисунке осенние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впечатления;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рисовать разнообразные дере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вья; 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по-разному изображать деревья,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траву, листья.</w:t>
            </w:r>
          </w:p>
          <w:p w:rsidR="00453D7F" w:rsidRPr="00453D7F" w:rsidRDefault="00453D7F" w:rsidP="00706466">
            <w:pPr>
              <w:shd w:val="clear" w:color="auto" w:fill="FFFFFF"/>
              <w:spacing w:line="283" w:lineRule="exact"/>
              <w:ind w:right="62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Закреплять приемы работы кистью и красками. Развивать активность, творче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  <w:t>ство.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Продолжать формировать 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t>умение радоваться красивым ри</w:t>
            </w:r>
            <w:r w:rsidRPr="00453D7F">
              <w:rPr>
                <w:rFonts w:ascii="Times New Roman" w:hAnsi="Times New Roman"/>
                <w:spacing w:val="-4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сункам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="00695F26">
              <w:rPr>
                <w:rFonts w:ascii="Times New Roman" w:hAnsi="Times New Roman"/>
                <w:sz w:val="28"/>
                <w:lang w:val="ru-RU"/>
              </w:rPr>
              <w:t>На лесной полянке выросли грибы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Развивать образные представления.</w:t>
            </w: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Закреплять умение вырезать предметы и их части круглой и</w:t>
            </w: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овальной формы.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Упражнять в закруглении углов у прямоугольника, треугольника.</w:t>
            </w:r>
          </w:p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Учить: вырезать большие и маленькие грибы по частям, составлять неслож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softHyphen/>
              <w:t>ную красивую композицию; разрывать неширокую полосу бумаги мелкими движениями пальцев для изоб</w:t>
            </w:r>
            <w:r w:rsidR="00695F26">
              <w:rPr>
                <w:rFonts w:ascii="Times New Roman" w:hAnsi="Times New Roman"/>
                <w:sz w:val="28"/>
                <w:lang w:val="ru-RU"/>
              </w:rPr>
              <w:t xml:space="preserve">ражения травы, мха около </w:t>
            </w:r>
            <w:r w:rsidR="00695F26">
              <w:rPr>
                <w:rFonts w:ascii="Times New Roman" w:hAnsi="Times New Roman"/>
                <w:sz w:val="28"/>
                <w:lang w:val="ru-RU"/>
              </w:rPr>
              <w:lastRenderedPageBreak/>
              <w:t>грибов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Огу</w:t>
            </w:r>
            <w:r w:rsidR="00695F26">
              <w:rPr>
                <w:rFonts w:ascii="Times New Roman" w:hAnsi="Times New Roman"/>
                <w:sz w:val="28"/>
                <w:lang w:val="ru-RU"/>
              </w:rPr>
              <w:t>рцы и помидоры лежат на тарелке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Продолжать отрабатывать умение вырезывать предметы круглой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>и овальной формы из квадратов и прямоугольников, срезая углы спо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собом закругления.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Развивать координацию движений обеих рук. Закреплять умение а</w:t>
            </w:r>
            <w:r w:rsidR="00695F26">
              <w:rPr>
                <w:rFonts w:ascii="Times New Roman" w:hAnsi="Times New Roman"/>
                <w:sz w:val="28"/>
                <w:lang w:val="ru-RU"/>
              </w:rPr>
              <w:t>ккуратно наклеивать изображение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53D7F" w:rsidRPr="00DF7E86" w:rsidTr="0042426F">
        <w:tc>
          <w:tcPr>
            <w:tcW w:w="5000" w:type="pct"/>
            <w:gridSpan w:val="5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Октябрь</w:t>
            </w: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z w:val="28"/>
                <w:szCs w:val="24"/>
              </w:rPr>
              <w:t>Идет дождь</w:t>
            </w:r>
          </w:p>
        </w:tc>
        <w:tc>
          <w:tcPr>
            <w:tcW w:w="2424" w:type="pct"/>
          </w:tcPr>
          <w:p w:rsidR="00453D7F" w:rsidRPr="00453D7F" w:rsidRDefault="00453D7F" w:rsidP="00706466">
            <w:pPr>
              <w:shd w:val="clear" w:color="auto" w:fill="FFFFFF"/>
              <w:ind w:left="19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образно отражать в рисунках </w:t>
            </w:r>
            <w:r w:rsidRPr="00453D7F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впечатления от окружающей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жизни;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пользоваться приобретенными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приемами для передачи явления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в рисунке.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умение строить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композицию рисунка.</w:t>
            </w:r>
          </w:p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Упражнять в рисовании про</w:t>
            </w:r>
            <w:r w:rsidRPr="00453D7F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стым графитным и цветными ка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рандашами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Знакомство с городецкой рос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писью</w:t>
            </w:r>
          </w:p>
        </w:tc>
        <w:tc>
          <w:tcPr>
            <w:tcW w:w="2424" w:type="pct"/>
          </w:tcPr>
          <w:p w:rsidR="00453D7F" w:rsidRPr="00453D7F" w:rsidRDefault="00453D7F" w:rsidP="00706466">
            <w:pPr>
              <w:shd w:val="clear" w:color="auto" w:fill="FFFFFF"/>
              <w:ind w:left="5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Познакомить с городецкой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росписью.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выделять яркий, народный ко</w:t>
            </w:r>
            <w:r w:rsidRPr="00453D7F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лорит, композицию узора, мазки,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точки, черточки-оживки;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рисовать элементы кистью.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Развивать эстетическое вос</w:t>
            </w:r>
            <w:r w:rsidRPr="00453D7F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приятие, чувство цвета, чувство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прекрасного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ind w:left="5" w:firstLine="0"/>
              <w:rPr>
                <w:rFonts w:ascii="Times New Roman" w:hAnsi="Times New Roman"/>
                <w:sz w:val="28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z w:val="28"/>
                <w:szCs w:val="24"/>
              </w:rPr>
              <w:t>Веселые игрушки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ind w:left="14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Развивать эстетическое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восприятие, образные представления и воображение детей.</w:t>
            </w:r>
          </w:p>
          <w:p w:rsidR="00453D7F" w:rsidRPr="00706466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Познакомить с деревянной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резной богородской игрушкой.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выделять выразительные сред</w:t>
            </w:r>
            <w:r w:rsidRPr="00453D7F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ства этого вида народных игру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шек;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выбирать материал для рисова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ния по своему желанию.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Воспитывать интерес и лю</w:t>
            </w:r>
            <w:r w:rsidRPr="00453D7F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бовь к народному творчеству.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</w:rPr>
              <w:t>Развивать фантазию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Городецкая роспись. Цветочные узоры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Развивать эстетическое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восприятие, чувство цвета, ритма,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композиции.</w:t>
            </w:r>
          </w:p>
          <w:p w:rsidR="00453D7F" w:rsidRPr="00453D7F" w:rsidRDefault="00453D7F" w:rsidP="00706466">
            <w:pPr>
              <w:shd w:val="clear" w:color="auto" w:fill="FFFFFF"/>
              <w:ind w:left="5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знакомить с городецкой росписью.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4"/>
                <w:sz w:val="28"/>
                <w:szCs w:val="24"/>
                <w:lang w:val="ru-RU"/>
              </w:rPr>
              <w:t>Учить рисовать элементы рос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писи.</w:t>
            </w:r>
          </w:p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Упражнять в составлении от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</w:r>
            <w:r w:rsidRPr="00453D7F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тенков цвета            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453D7F">
              <w:rPr>
                <w:rFonts w:ascii="Times New Roman" w:hAnsi="Times New Roman"/>
                <w:sz w:val="28"/>
              </w:rPr>
              <w:t xml:space="preserve">Красивые </w:t>
            </w:r>
            <w:r w:rsidRPr="00453D7F">
              <w:rPr>
                <w:rFonts w:ascii="Times New Roman" w:hAnsi="Times New Roman"/>
                <w:sz w:val="28"/>
              </w:rPr>
              <w:lastRenderedPageBreak/>
              <w:t>птички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lastRenderedPageBreak/>
              <w:t>Развивать эстетическое восприятие.</w:t>
            </w:r>
          </w:p>
          <w:p w:rsidR="00453D7F" w:rsidRPr="00706466" w:rsidRDefault="00453D7F" w:rsidP="00453D7F">
            <w:pPr>
              <w:ind w:firstLine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lastRenderedPageBreak/>
              <w:t>Вызвать положительное эмоциональное отношение к народным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игрушкам.</w:t>
            </w:r>
            <w:r w:rsidR="007064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2"/>
                <w:sz w:val="28"/>
                <w:szCs w:val="24"/>
                <w:lang w:val="ru-RU"/>
              </w:rPr>
              <w:t>Закреплять приемы лепки: раскатывание глины, оттягивание,</w:t>
            </w:r>
            <w:r w:rsidR="007064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706466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сплющивание, прищипывание.</w:t>
            </w:r>
            <w:r w:rsidRP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7064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Развивать </w:t>
            </w:r>
            <w:r w:rsidRPr="00706466">
              <w:rPr>
                <w:rFonts w:ascii="Times New Roman" w:hAnsi="Times New Roman"/>
                <w:sz w:val="28"/>
                <w:szCs w:val="24"/>
                <w:lang w:val="ru-RU"/>
              </w:rPr>
              <w:t>творчество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Лепка. 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>Как маленький Мишутка увидел, что из его мисочки все съедено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</w:rPr>
            </w:pPr>
            <w:r w:rsidRPr="00453D7F">
              <w:rPr>
                <w:rFonts w:ascii="Times New Roman" w:hAnsi="Times New Roman"/>
                <w:sz w:val="28"/>
                <w:lang w:val="ru-RU"/>
              </w:rPr>
              <w:t>Учить: создавать в лепке сказочный образ;</w:t>
            </w:r>
            <w:r w:rsidRPr="00453D7F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 лепить форму медвежонка передавая форму частей, их относитель</w:t>
            </w:r>
            <w:r w:rsidRPr="00453D7F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ную величину, расположение по отношению друг к другу;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подводить к выразительному изображению персонажа сказки.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</w:rPr>
              <w:t>Развивать воображение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</w:rPr>
              <w:t>Дымковская игрушка</w:t>
            </w:r>
          </w:p>
        </w:tc>
        <w:tc>
          <w:tcPr>
            <w:tcW w:w="2424" w:type="pct"/>
          </w:tcPr>
          <w:p w:rsidR="00453D7F" w:rsidRPr="00453D7F" w:rsidRDefault="00453D7F" w:rsidP="00706466">
            <w:pPr>
              <w:shd w:val="clear" w:color="auto" w:fill="FFFFFF"/>
              <w:ind w:left="14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Развивать эстетическое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восприятие, образные представ</w:t>
            </w:r>
            <w:r w:rsidRPr="00453D7F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ления, чувство цвета и компози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ции.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Закреплять: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знания о дымковских игрушках,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о дымковской росписи;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 эмоционально положительное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отношение к народному декора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тивному искусству.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развивать навыки коллективной работы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 xml:space="preserve"> Как мы играли в подвижную</w:t>
            </w:r>
          </w:p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игру «Медведь и пчелы»</w:t>
            </w:r>
          </w:p>
        </w:tc>
        <w:tc>
          <w:tcPr>
            <w:tcW w:w="2424" w:type="pct"/>
          </w:tcPr>
          <w:p w:rsidR="00453D7F" w:rsidRPr="00453D7F" w:rsidRDefault="00453D7F" w:rsidP="00706466">
            <w:pPr>
              <w:shd w:val="clear" w:color="auto" w:fill="FFFFFF"/>
              <w:ind w:left="10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формировать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у детей образные представления,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воображение.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Развивать умение создавать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сюжетные композиции, определенные содержанием игры.</w:t>
            </w:r>
          </w:p>
          <w:p w:rsidR="00453D7F" w:rsidRPr="00453D7F" w:rsidRDefault="00453D7F" w:rsidP="00453D7F">
            <w:pPr>
              <w:shd w:val="clear" w:color="auto" w:fill="FFFFFF"/>
              <w:ind w:left="10"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Упражнять в разнообразных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приемах рисования, в использо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вании различных материалов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1211" w:type="pct"/>
          </w:tcPr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 xml:space="preserve">Рисование. 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Девочка в нарядном платье</w:t>
            </w:r>
          </w:p>
        </w:tc>
        <w:tc>
          <w:tcPr>
            <w:tcW w:w="2424" w:type="pct"/>
          </w:tcPr>
          <w:p w:rsidR="00453D7F" w:rsidRPr="00453D7F" w:rsidRDefault="00453D7F" w:rsidP="00706466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рисовать фигуру человека;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передавать форму одежды, форму и расположение частей, соот</w:t>
            </w:r>
            <w:r w:rsidRPr="00453D7F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>ношение их по величине более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точно, чем в предыдущих груп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пах;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рисовать крупно, во весь лист.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приемы рисова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ния и закрашивания рисунков ка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рандашами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195015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1211" w:type="pct"/>
          </w:tcPr>
          <w:p w:rsidR="00453D7F" w:rsidRPr="00453D7F" w:rsidRDefault="00195015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="00453D7F" w:rsidRPr="00453D7F">
              <w:rPr>
                <w:rFonts w:ascii="Times New Roman" w:hAnsi="Times New Roman"/>
                <w:sz w:val="28"/>
                <w:szCs w:val="24"/>
              </w:rPr>
              <w:t>Здравствуй, это - я!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Развивать умение оценивать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>свои рисунки и рисунки других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детей, сопоставляя полученные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>результаты с изображаемым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 xml:space="preserve">предметом, отмечать </w:t>
            </w:r>
            <w:r w:rsidRPr="00453D7F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lastRenderedPageBreak/>
              <w:t>интересные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z w:val="28"/>
                <w:szCs w:val="24"/>
                <w:lang w:val="ru-RU"/>
              </w:rPr>
              <w:t>решения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453D7F" w:rsidRPr="00DF7E86" w:rsidRDefault="00195015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211" w:type="pct"/>
          </w:tcPr>
          <w:p w:rsidR="00453D7F" w:rsidRPr="00453D7F" w:rsidRDefault="00195015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="00453D7F" w:rsidRPr="00453D7F">
              <w:rPr>
                <w:rFonts w:ascii="Times New Roman" w:hAnsi="Times New Roman"/>
                <w:sz w:val="28"/>
                <w:lang w:val="ru-RU"/>
              </w:rPr>
              <w:t>Блюдо с фруктами и ягодами</w:t>
            </w:r>
          </w:p>
        </w:tc>
        <w:tc>
          <w:tcPr>
            <w:tcW w:w="2424" w:type="pct"/>
          </w:tcPr>
          <w:p w:rsidR="00453D7F" w:rsidRPr="00453D7F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t>Продолжать отрабатывать приемы вырезывания предметов круг</w:t>
            </w:r>
            <w:r w:rsidRPr="00453D7F">
              <w:rPr>
                <w:rFonts w:ascii="Times New Roman" w:hAnsi="Times New Roman"/>
                <w:spacing w:val="-3"/>
                <w:sz w:val="28"/>
                <w:lang w:val="ru-RU"/>
              </w:rPr>
              <w:softHyphen/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лой и овальной формы.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453D7F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Учить делать ножницами на глаз небольшие выемки для передачи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хара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ктерных особенностей предметов.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>Закреплять приемы аккуратного наклеивания. Формировать навыки коллективной работы. Развивать чувство композиции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453D7F" w:rsidRPr="00DF7E86" w:rsidRDefault="00195015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1211" w:type="pct"/>
          </w:tcPr>
          <w:p w:rsidR="00453D7F" w:rsidRPr="00453D7F" w:rsidRDefault="00195015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="00453D7F" w:rsidRPr="00453D7F">
              <w:rPr>
                <w:rFonts w:ascii="Times New Roman" w:hAnsi="Times New Roman"/>
                <w:sz w:val="28"/>
                <w:lang w:val="ru-RU"/>
              </w:rPr>
              <w:t>Наш любимый мишка и его друзья</w:t>
            </w:r>
          </w:p>
        </w:tc>
        <w:tc>
          <w:tcPr>
            <w:tcW w:w="2424" w:type="pct"/>
          </w:tcPr>
          <w:p w:rsidR="00453D7F" w:rsidRPr="00195015" w:rsidRDefault="00453D7F" w:rsidP="00453D7F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453D7F">
              <w:rPr>
                <w:rFonts w:ascii="Times New Roman" w:hAnsi="Times New Roman"/>
                <w:spacing w:val="-8"/>
                <w:sz w:val="28"/>
                <w:lang w:val="ru-RU"/>
              </w:rPr>
              <w:t>Учить создавать изображение любимой игрушки из частей, пра</w:t>
            </w:r>
            <w:r w:rsidRPr="00453D7F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вильно передавая их форму и относительную величину. </w:t>
            </w:r>
            <w:r w:rsidRPr="00453D7F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Закреплять умение вырезывать части круглой и овальной формы, </w:t>
            </w:r>
            <w:r w:rsidRPr="00453D7F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аккуратно наклеивать изображение, красиво располагать его на листе </w:t>
            </w:r>
            <w:r w:rsidRPr="00453D7F">
              <w:rPr>
                <w:rFonts w:ascii="Times New Roman" w:hAnsi="Times New Roman"/>
                <w:sz w:val="28"/>
                <w:lang w:val="ru-RU"/>
              </w:rPr>
              <w:t xml:space="preserve">бумаги. </w:t>
            </w:r>
            <w:r w:rsidRPr="00453D7F">
              <w:rPr>
                <w:rFonts w:ascii="Times New Roman" w:hAnsi="Times New Roman"/>
                <w:sz w:val="28"/>
              </w:rPr>
              <w:t>Развивать чувство композиции</w:t>
            </w: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453D7F" w:rsidRPr="00DF7E86" w:rsidRDefault="00453D7F" w:rsidP="0042426F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53D7F" w:rsidRPr="00DF7E86" w:rsidTr="0042426F">
        <w:tc>
          <w:tcPr>
            <w:tcW w:w="5000" w:type="pct"/>
            <w:gridSpan w:val="5"/>
          </w:tcPr>
          <w:p w:rsidR="00453D7F" w:rsidRPr="00DF7E86" w:rsidRDefault="00453D7F" w:rsidP="0042426F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Ноябрь</w:t>
            </w: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tabs>
                <w:tab w:val="left" w:pos="341"/>
              </w:tabs>
              <w:spacing w:line="293" w:lineRule="exact"/>
              <w:ind w:left="5" w:right="154" w:firstLine="28"/>
              <w:rPr>
                <w:rFonts w:ascii="Times New Roman" w:hAnsi="Times New Roman"/>
                <w:sz w:val="28"/>
              </w:rPr>
            </w:pPr>
            <w:r w:rsidRPr="00195015">
              <w:rPr>
                <w:rFonts w:ascii="Times New Roman" w:hAnsi="Times New Roman"/>
                <w:spacing w:val="-10"/>
                <w:sz w:val="28"/>
                <w:szCs w:val="24"/>
              </w:rPr>
              <w:t>Рисование по памяти</w:t>
            </w:r>
          </w:p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</w:rPr>
            </w:pPr>
          </w:p>
        </w:tc>
        <w:tc>
          <w:tcPr>
            <w:tcW w:w="2424" w:type="pct"/>
          </w:tcPr>
          <w:p w:rsidR="00195015" w:rsidRPr="00706466" w:rsidRDefault="00195015" w:rsidP="00706466">
            <w:pPr>
              <w:shd w:val="clear" w:color="auto" w:fill="FFFFFF"/>
              <w:tabs>
                <w:tab w:val="left" w:pos="346"/>
              </w:tabs>
              <w:spacing w:line="288" w:lineRule="exact"/>
              <w:ind w:right="67"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Закреплять образные пред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ставления о дарах осени.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br/>
              <w:t xml:space="preserve">Продолжать формировать 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умение рисовать грибы, овощи и 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фрукты, передавая их форму, 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цвет, характерные особенности.</w:t>
            </w:r>
            <w:r w:rsidR="00706466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706466">
              <w:rPr>
                <w:rFonts w:ascii="Times New Roman" w:hAnsi="Times New Roman"/>
                <w:sz w:val="28"/>
                <w:szCs w:val="24"/>
                <w:lang w:val="ru-RU"/>
              </w:rPr>
              <w:t>Учить создавать дидактиче</w:t>
            </w:r>
            <w:r w:rsidRPr="00706466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  <w:t>скую игру.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706466" w:rsidRPr="00706466">
              <w:rPr>
                <w:rFonts w:ascii="Times New Roman" w:hAnsi="Times New Roman"/>
                <w:sz w:val="28"/>
                <w:szCs w:val="24"/>
                <w:lang w:val="ru-RU"/>
              </w:rPr>
              <w:t>Развивать стремление созда</w:t>
            </w:r>
            <w:r w:rsidRPr="00706466">
              <w:rPr>
                <w:rFonts w:ascii="Times New Roman" w:hAnsi="Times New Roman"/>
                <w:sz w:val="28"/>
                <w:szCs w:val="24"/>
                <w:lang w:val="ru-RU"/>
              </w:rPr>
              <w:t>вать предметы для игр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Моя любимая сказка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shd w:val="clear" w:color="auto" w:fill="FFFFFF"/>
              <w:spacing w:line="293" w:lineRule="exact"/>
              <w:ind w:right="77"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Учить: передавать в рисунке эпизоды из любимой сказки.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Развивать воображение, твор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чество.</w:t>
            </w:r>
          </w:p>
          <w:p w:rsidR="00195015" w:rsidRPr="00195015" w:rsidRDefault="00195015" w:rsidP="00195015">
            <w:pPr>
              <w:shd w:val="clear" w:color="auto" w:fill="FFFFFF"/>
              <w:ind w:left="10"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Формировать эстетическую </w:t>
            </w:r>
            <w:r w:rsidRPr="00195015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оценку, эстетическое отношение 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к созданному образу сказки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spacing w:line="288" w:lineRule="exact"/>
              <w:ind w:right="91"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Автобус, украшенный флажка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ми, едет по улице</w:t>
            </w:r>
          </w:p>
          <w:p w:rsidR="00195015" w:rsidRPr="00195015" w:rsidRDefault="00195015" w:rsidP="00195015">
            <w:pPr>
              <w:shd w:val="clear" w:color="auto" w:fill="FFFFFF"/>
              <w:ind w:left="5" w:firstLine="28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24" w:type="pct"/>
          </w:tcPr>
          <w:p w:rsidR="00195015" w:rsidRPr="00195015" w:rsidRDefault="00195015" w:rsidP="00706466">
            <w:pPr>
              <w:shd w:val="clear" w:color="auto" w:fill="FFFFFF"/>
              <w:spacing w:line="288" w:lineRule="exact"/>
              <w:ind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изображать отдельные виды 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транспорта: передавать форму 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основных частей, деталей, их ве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личину и расположение;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красиво размещать изображение 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на листе, рисовать крупно;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закрашивать рисунки, исполь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softHyphen/>
              <w:t xml:space="preserve">зуя разный нажим на карандаш 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для получения оттенков цвета.</w:t>
            </w:r>
            <w:r w:rsidR="00706466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умение рисовать карандашами.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Развивать умение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оценивать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рисунки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Грузовая машина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shd w:val="clear" w:color="auto" w:fill="FFFFFF"/>
              <w:spacing w:line="293" w:lineRule="exact"/>
              <w:ind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pacing w:val="13"/>
                <w:sz w:val="28"/>
                <w:szCs w:val="24"/>
                <w:lang w:val="ru-RU"/>
              </w:rPr>
              <w:t>У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чить: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изображать предметы, состоя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щие из нескольких частей прямо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угольной и круглой формы;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передавать форму каждой час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ти, ее характерные особенности, </w:t>
            </w:r>
            <w:r w:rsidRPr="00195015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правильно располагать части при </w:t>
            </w:r>
            <w:r w:rsidR="007064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их изображении.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Закреплять навык рисования </w:t>
            </w:r>
            <w:r w:rsidRPr="00195015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вертикальных и горизонтальных 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линий, правильного закрашива</w:t>
            </w:r>
            <w:r w:rsidRPr="00195015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ния предметов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Олешек</w:t>
            </w:r>
          </w:p>
        </w:tc>
        <w:tc>
          <w:tcPr>
            <w:tcW w:w="2424" w:type="pct"/>
          </w:tcPr>
          <w:p w:rsidR="00195015" w:rsidRPr="00195015" w:rsidRDefault="00195015" w:rsidP="00706466">
            <w:pPr>
              <w:ind w:firstLine="28"/>
              <w:rPr>
                <w:rFonts w:ascii="Times New Roman" w:hAnsi="Times New Roman"/>
                <w:sz w:val="28"/>
              </w:rPr>
            </w:pP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Учить: </w:t>
            </w:r>
            <w:r w:rsidRPr="00195015">
              <w:rPr>
                <w:rFonts w:ascii="Times New Roman" w:hAnsi="Times New Roman"/>
                <w:spacing w:val="-9"/>
                <w:sz w:val="28"/>
                <w:lang w:val="ru-RU"/>
              </w:rPr>
              <w:t>создавать изображение по мотивам дымковских игрушек;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лепить фигуру из целого куска глины, передавая форму отдельных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частей приемом вытягивания. </w:t>
            </w:r>
            <w:r w:rsidRPr="00195015">
              <w:rPr>
                <w:rFonts w:ascii="Times New Roman" w:hAnsi="Times New Roman"/>
                <w:sz w:val="28"/>
              </w:rPr>
              <w:t>Развивать эстетическое чувство.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2"/>
                <w:sz w:val="28"/>
              </w:rPr>
              <w:t>Воспитывать уважение к народному декоративному творчеству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Вылепи свою любимую игрушку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Учить создавать в лепке образ любимой игрушки. </w:t>
            </w:r>
            <w:r w:rsidRPr="00195015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Закреплять разнообразные приемы лепки ладошками и пальцами. </w:t>
            </w:r>
            <w:r w:rsidRPr="00195015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Воспитывать стремление доводить начатое до конца. </w:t>
            </w:r>
            <w:r w:rsidRPr="00195015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Формировать эстетическое отношение к своим работам, учить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оценивать их ,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tabs>
                <w:tab w:val="left" w:pos="326"/>
              </w:tabs>
              <w:ind w:firstLine="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z w:val="28"/>
                <w:szCs w:val="24"/>
              </w:rPr>
              <w:t>Сказочные домики</w:t>
            </w:r>
          </w:p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</w:rPr>
            </w:pPr>
          </w:p>
        </w:tc>
        <w:tc>
          <w:tcPr>
            <w:tcW w:w="2424" w:type="pct"/>
          </w:tcPr>
          <w:p w:rsidR="00195015" w:rsidRPr="00195015" w:rsidRDefault="00195015" w:rsidP="00706466">
            <w:pPr>
              <w:shd w:val="clear" w:color="auto" w:fill="FFFFFF"/>
              <w:spacing w:line="288" w:lineRule="exact"/>
              <w:ind w:right="48"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Учить: создавать образ ска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зочного дома; передавать в ри</w:t>
            </w:r>
            <w:r w:rsidRPr="00195015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сунке его форму, строение, части.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Закреплять умение рисовать 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разными знакомыми материала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ми, выбирая их по своему жела</w:t>
            </w:r>
            <w:r w:rsidRPr="00195015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нию.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желание рас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сматривать свои рисунки, оцени</w:t>
            </w:r>
            <w:r w:rsidRPr="00195015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вать их; стремление дополнять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изображения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Роспись олешка</w:t>
            </w:r>
          </w:p>
        </w:tc>
        <w:tc>
          <w:tcPr>
            <w:tcW w:w="2424" w:type="pct"/>
          </w:tcPr>
          <w:p w:rsidR="00195015" w:rsidRPr="00195015" w:rsidRDefault="00195015" w:rsidP="00706466">
            <w:pPr>
              <w:shd w:val="clear" w:color="auto" w:fill="FFFFFF"/>
              <w:spacing w:line="293" w:lineRule="exact"/>
              <w:ind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расписывать объемные изделия по мотивам народных декоратив</w:t>
            </w:r>
            <w:r w:rsidRPr="00195015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ных узоров;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выделять основные элементы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узора, их расположение</w:t>
            </w:r>
            <w:r w:rsidR="007064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.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Развивать эстетическое вос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  <w:t>приятие.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приемы рисова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  <w:t>ния красками.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70646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Продолжать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формировать </w:t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умение рассматривать свои рабо</w:t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ты, оценивать их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tabs>
                <w:tab w:val="left" w:pos="322"/>
              </w:tabs>
              <w:spacing w:line="293" w:lineRule="exact"/>
              <w:ind w:right="254"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Рисование </w:t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lastRenderedPageBreak/>
              <w:t>городецкого цветка на закладке для книги</w:t>
            </w:r>
          </w:p>
          <w:p w:rsidR="00195015" w:rsidRPr="00195015" w:rsidRDefault="00195015" w:rsidP="00195015">
            <w:pPr>
              <w:shd w:val="clear" w:color="auto" w:fill="FFFFFF"/>
              <w:ind w:left="5" w:firstLine="28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24" w:type="pct"/>
          </w:tcPr>
          <w:p w:rsidR="00195015" w:rsidRPr="00195015" w:rsidRDefault="00195015" w:rsidP="00195015">
            <w:pPr>
              <w:shd w:val="clear" w:color="auto" w:fill="FFFFFF"/>
              <w:tabs>
                <w:tab w:val="left" w:pos="326"/>
              </w:tabs>
              <w:spacing w:line="288" w:lineRule="exact"/>
              <w:ind w:right="82"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 xml:space="preserve">Продолжать обогащать </w:t>
            </w:r>
            <w:r w:rsidRPr="00195015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lastRenderedPageBreak/>
              <w:t>представление о народном искус</w:t>
            </w:r>
            <w:r w:rsidRPr="00195015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стве.</w:t>
            </w:r>
          </w:p>
          <w:p w:rsidR="00195015" w:rsidRPr="00706466" w:rsidRDefault="00195015" w:rsidP="00706466">
            <w:pPr>
              <w:shd w:val="clear" w:color="auto" w:fill="FFFFFF"/>
              <w:spacing w:line="288" w:lineRule="exact"/>
              <w:ind w:right="82"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Расширять знания о городецкой росписи.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  <w:t>Учить располагать узор на по</w:t>
            </w:r>
            <w:r w:rsidRPr="00195015"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лосе, составлять оттенки цветов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при рисовании гуашью. </w:t>
            </w:r>
            <w:r w:rsidRPr="00706466">
              <w:rPr>
                <w:rFonts w:ascii="Times New Roman" w:hAnsi="Times New Roman"/>
                <w:sz w:val="28"/>
                <w:szCs w:val="24"/>
                <w:lang w:val="ru-RU"/>
              </w:rPr>
              <w:t>Развивать художественный вкус, чувство ритма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28"/>
              <w:rPr>
                <w:rFonts w:ascii="Times New Roman" w:hAnsi="Times New Roman"/>
                <w:sz w:val="28"/>
              </w:rPr>
            </w:pPr>
            <w:r w:rsidRPr="00195015">
              <w:rPr>
                <w:rFonts w:ascii="Times New Roman" w:hAnsi="Times New Roman"/>
                <w:sz w:val="28"/>
                <w:szCs w:val="24"/>
              </w:rPr>
              <w:t xml:space="preserve"> Рисование по замыслу</w:t>
            </w:r>
          </w:p>
        </w:tc>
        <w:tc>
          <w:tcPr>
            <w:tcW w:w="2424" w:type="pct"/>
          </w:tcPr>
          <w:p w:rsidR="00195015" w:rsidRPr="00195015" w:rsidRDefault="00195015" w:rsidP="00706466">
            <w:pPr>
              <w:shd w:val="clear" w:color="auto" w:fill="FFFFFF"/>
              <w:spacing w:line="293" w:lineRule="exact"/>
              <w:ind w:right="106" w:firstLine="0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Развивать умение </w:t>
            </w:r>
            <w:r w:rsidRPr="00195015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 xml:space="preserve">задумывать содержание своего </w:t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рисунка и доводить замысел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до конца.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учить рисовать акварелью.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Развивать творчество, образ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  <w:t xml:space="preserve">ные представления. Продолжать формировать </w:t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умения рассматривать свои рабо</w:t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ты, выделять интересные по за</w:t>
            </w:r>
            <w:r w:rsidRPr="00195015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мыслу изображения, оценивать </w:t>
            </w:r>
            <w:r w:rsidRPr="00195015">
              <w:rPr>
                <w:rFonts w:ascii="Times New Roman" w:hAnsi="Times New Roman"/>
                <w:sz w:val="28"/>
                <w:szCs w:val="24"/>
                <w:lang w:val="ru-RU"/>
              </w:rPr>
              <w:t>работы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35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Машины едут по улице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pacing w:val="-9"/>
                <w:sz w:val="28"/>
                <w:lang w:val="ru-RU"/>
              </w:rPr>
              <w:t>Учить передавать форму и взаимное расположение частей разных</w:t>
            </w:r>
          </w:p>
          <w:p w:rsidR="00195015" w:rsidRPr="00195015" w:rsidRDefault="00195015" w:rsidP="00706466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lang w:val="ru-RU"/>
              </w:rPr>
              <w:t>машин.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Закреплять: </w:t>
            </w:r>
            <w:r w:rsidRPr="00195015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разнообразные приемы вырезывания по прямой, по кругу; приемы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аккуратного наклеивания; умение соз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давать коллективную композицию. </w:t>
            </w:r>
            <w:r w:rsidRPr="00706466">
              <w:rPr>
                <w:rFonts w:ascii="Times New Roman" w:hAnsi="Times New Roman"/>
                <w:sz w:val="28"/>
                <w:lang w:val="ru-RU"/>
              </w:rPr>
              <w:t>Развивать образное мышление, воображение.</w:t>
            </w:r>
            <w:r w:rsidR="0070646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06466">
              <w:rPr>
                <w:rFonts w:ascii="Times New Roman" w:hAnsi="Times New Roman"/>
                <w:spacing w:val="-5"/>
                <w:sz w:val="28"/>
                <w:lang w:val="ru-RU"/>
              </w:rPr>
              <w:t>Формировать умение оценивать созданные изображения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Дома на нашей улице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ind w:firstLine="28"/>
              <w:rPr>
                <w:rFonts w:ascii="Times New Roman" w:hAnsi="Times New Roman"/>
                <w:sz w:val="28"/>
                <w:lang w:val="ru-RU"/>
              </w:rPr>
            </w:pPr>
            <w:r w:rsidRPr="00195015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Учить передавать в аппликации </w:t>
            </w:r>
            <w:r w:rsidRPr="00195015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образ сельской (городской) улицы.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>Уточнять представления о ве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0"/>
                <w:sz w:val="28"/>
                <w:lang w:val="ru-RU"/>
              </w:rPr>
              <w:t>личине предметов: высокий, низ</w:t>
            </w:r>
            <w:r w:rsidRPr="00195015">
              <w:rPr>
                <w:rFonts w:ascii="Times New Roman" w:hAnsi="Times New Roman"/>
                <w:spacing w:val="-10"/>
                <w:sz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кий, большой, маленький. Упражнять в приемах выре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зывания по прямой и по косой. 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Закреплять умение аккуратно </w:t>
            </w:r>
            <w:r w:rsidRPr="00195015">
              <w:rPr>
                <w:rFonts w:ascii="Times New Roman" w:hAnsi="Times New Roman"/>
                <w:spacing w:val="-11"/>
                <w:sz w:val="28"/>
                <w:lang w:val="ru-RU"/>
              </w:rPr>
              <w:t>пользоваться ножницами, кисточ</w:t>
            </w:r>
            <w:r w:rsidRPr="00195015">
              <w:rPr>
                <w:rFonts w:ascii="Times New Roman" w:hAnsi="Times New Roman"/>
                <w:spacing w:val="-11"/>
                <w:sz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кой, клеем. Воспитывать: </w:t>
            </w:r>
            <w:r w:rsidRPr="00195015">
              <w:rPr>
                <w:rFonts w:ascii="Times New Roman" w:hAnsi="Times New Roman"/>
                <w:spacing w:val="-9"/>
                <w:sz w:val="28"/>
                <w:lang w:val="ru-RU"/>
              </w:rPr>
              <w:t>навыки коллективной работы;</w:t>
            </w:r>
            <w:r w:rsidRPr="001950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9"/>
                <w:sz w:val="28"/>
                <w:lang w:val="ru-RU"/>
              </w:rPr>
              <w:t>удовольствие и радость от соз</w:t>
            </w:r>
            <w:r w:rsidRPr="00195015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lang w:val="ru-RU"/>
              </w:rPr>
              <w:t>данной картины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195015" w:rsidRPr="00DF7E86" w:rsidTr="0042426F">
        <w:tc>
          <w:tcPr>
            <w:tcW w:w="5000" w:type="pct"/>
            <w:gridSpan w:val="5"/>
          </w:tcPr>
          <w:p w:rsidR="00195015" w:rsidRPr="00DF7E86" w:rsidRDefault="00195015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Декабрь</w:t>
            </w: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37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Зима</w:t>
            </w:r>
          </w:p>
        </w:tc>
        <w:tc>
          <w:tcPr>
            <w:tcW w:w="2424" w:type="pct"/>
          </w:tcPr>
          <w:p w:rsidR="00195015" w:rsidRPr="00195015" w:rsidRDefault="00195015" w:rsidP="00847523">
            <w:pPr>
              <w:shd w:val="clear" w:color="auto" w:fill="FFFFFF"/>
              <w:ind w:left="19"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передавать в рисунке картину зимы в поле, в лесу, в поселке; рисовать, сочетая в рисунке 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разные материалы: цветные восковые мелки, сангину и белила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(гуашь).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умение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рисовать разные дома и деревья.</w:t>
            </w:r>
          </w:p>
          <w:p w:rsidR="00195015" w:rsidRPr="00195015" w:rsidRDefault="00195015" w:rsidP="00847523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Развивать образное воспри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ятие, образные представления,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творчество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195015">
              <w:rPr>
                <w:rFonts w:ascii="Times New Roman" w:hAnsi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Учить: самостоятельно наме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чать содержание рисунка, выби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рать размер и цвет бумаги, крас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ки, карандаши или другие мате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риалы. </w:t>
            </w:r>
            <w:r w:rsidRPr="00195015">
              <w:rPr>
                <w:rFonts w:ascii="Times New Roman" w:hAnsi="Times New Roman"/>
                <w:sz w:val="28"/>
                <w:szCs w:val="28"/>
              </w:rPr>
              <w:t xml:space="preserve">Развивать умение выделять </w:t>
            </w:r>
            <w:r w:rsidRPr="0019501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интересные рисунки, объясняя </w:t>
            </w:r>
            <w:r w:rsidRPr="00195015">
              <w:rPr>
                <w:rFonts w:ascii="Times New Roman" w:hAnsi="Times New Roman"/>
                <w:sz w:val="28"/>
                <w:szCs w:val="28"/>
              </w:rPr>
              <w:t>свой выбор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39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Большие и маленькие ели</w:t>
            </w:r>
          </w:p>
        </w:tc>
        <w:tc>
          <w:tcPr>
            <w:tcW w:w="2424" w:type="pct"/>
          </w:tcPr>
          <w:p w:rsidR="00195015" w:rsidRPr="00847523" w:rsidRDefault="00195015" w:rsidP="00847523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Учить: располагать изображения на широкой полосе; передавать различие по высоте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старых и молодых деревьев, их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окраску и характерное строение.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</w:rPr>
              <w:t>Развивать эстетические чув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</w:rPr>
              <w:t>ства, образные представления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Снежинка</w:t>
            </w:r>
          </w:p>
        </w:tc>
        <w:tc>
          <w:tcPr>
            <w:tcW w:w="2424" w:type="pct"/>
          </w:tcPr>
          <w:p w:rsidR="00195015" w:rsidRPr="00195015" w:rsidRDefault="00195015" w:rsidP="00847523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рисовать узор на бумаге в форме розетки; располагать в соответствии 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 данной формой; придумывать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детали узора по желанию.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рисовать концом кисти. Воспитывать самостоятель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ность.</w:t>
            </w:r>
          </w:p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Развивать образные представ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ления, воображение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41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Лепка.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Котенок</w:t>
            </w:r>
          </w:p>
        </w:tc>
        <w:tc>
          <w:tcPr>
            <w:tcW w:w="2424" w:type="pct"/>
          </w:tcPr>
          <w:p w:rsidR="00195015" w:rsidRPr="00195015" w:rsidRDefault="00195015" w:rsidP="00847523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Учить: создавать в лепке образ животного; передавать в лепке позу котенка.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лепить фигурку животного по частям, используя разные приемы: раскатывание глины между ладонями, оттягива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ние мелких деталей, соединение частей путем прижимания и сглажи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вания мест соединения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Лепка.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Девочка в зимней шубке</w:t>
            </w:r>
          </w:p>
        </w:tc>
        <w:tc>
          <w:tcPr>
            <w:tcW w:w="2424" w:type="pct"/>
          </w:tcPr>
          <w:p w:rsidR="00195015" w:rsidRPr="00195015" w:rsidRDefault="00195015" w:rsidP="00847523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 лепить фигуру человека, правильно передавая форму одежды, 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частей тела; соблюдая пропорции.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использовать усвоенные ранее приемы соединения частей, сглаживания мест скрепления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Птицы синие и красные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Учить: передавать в рисунке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поэтический образ, подбирать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соответствующую цветовую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гамму.</w:t>
            </w:r>
          </w:p>
          <w:p w:rsidR="00195015" w:rsidRPr="00195015" w:rsidRDefault="00195015" w:rsidP="00847523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умение рисовать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акварелью, правильно пользо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ваться кистью и красками.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Развивать образное, эстетиче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ское восприятие, образные пред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ставления</w:t>
            </w:r>
          </w:p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5015" w:rsidRPr="00195015" w:rsidRDefault="00195015" w:rsidP="00195015">
            <w:pPr>
              <w:shd w:val="clear" w:color="auto" w:fill="FFFFFF"/>
              <w:ind w:left="5"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44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Наша нарядная елка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передавать в рисунке впечатле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ния от новогоднего праздника,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создавая образ нарядной елки;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смешивать краски на палитре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для получения разных оттенков</w:t>
            </w:r>
          </w:p>
          <w:p w:rsidR="00195015" w:rsidRPr="00195015" w:rsidRDefault="00195015" w:rsidP="00195015">
            <w:pPr>
              <w:shd w:val="clear" w:color="auto" w:fill="FFFFFF"/>
              <w:ind w:left="10"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цвета. Развивать образное воспри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ятие, эстетические чувства, об</w:t>
            </w:r>
            <w:r w:rsidRPr="0019501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разные представления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shd w:val="clear" w:color="auto" w:fill="FFFFFF"/>
              <w:ind w:left="14" w:firstLine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Рисование. </w:t>
            </w:r>
            <w:r w:rsidRPr="00195015">
              <w:rPr>
                <w:rFonts w:ascii="Times New Roman" w:hAnsi="Times New Roman"/>
                <w:spacing w:val="-4"/>
                <w:sz w:val="28"/>
                <w:szCs w:val="28"/>
              </w:rPr>
              <w:t>Дымковская роспись</w:t>
            </w:r>
          </w:p>
          <w:p w:rsidR="00195015" w:rsidRPr="00195015" w:rsidRDefault="00195015" w:rsidP="00195015">
            <w:pPr>
              <w:shd w:val="clear" w:color="auto" w:fill="FFFFFF"/>
              <w:ind w:left="5" w:firstLine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pct"/>
          </w:tcPr>
          <w:p w:rsidR="00195015" w:rsidRPr="00847523" w:rsidRDefault="00195015" w:rsidP="00847523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расписывать шаблон по моти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вам дымковской росписи;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выделять декоративные элемен</w:t>
            </w:r>
            <w:r w:rsidRPr="0019501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ты росписи, их композиционное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расположение, колорит.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8"/>
                <w:lang w:val="ru-RU"/>
              </w:rPr>
              <w:t>Развивать чувство ритма, цвета, композиции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1211" w:type="pct"/>
          </w:tcPr>
          <w:p w:rsidR="00195015" w:rsidRPr="00847523" w:rsidRDefault="00195015" w:rsidP="00195015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szCs w:val="28"/>
                <w:lang w:val="ru-RU"/>
              </w:rPr>
              <w:t>Усатый –полосатый</w:t>
            </w:r>
          </w:p>
        </w:tc>
        <w:tc>
          <w:tcPr>
            <w:tcW w:w="2424" w:type="pct"/>
          </w:tcPr>
          <w:p w:rsidR="00195015" w:rsidRPr="00195015" w:rsidRDefault="00195015" w:rsidP="00847523">
            <w:pPr>
              <w:shd w:val="clear" w:color="auto" w:fill="FFFFFF"/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Учить: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передавать в рисунке образ ко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тенка; 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видеть разнообразие изображе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ний, выразительность образа.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изобра</w:t>
            </w:r>
            <w:r w:rsidRPr="0019501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жать животных, используя навыки рисования кистью и красками.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Развивать образное</w:t>
            </w:r>
            <w:r w:rsidRPr="0019501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восприятие и воображение. 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Вызывать радость от создан</w:t>
            </w:r>
            <w:r w:rsidRPr="0019501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ного изображения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47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Аппликация.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Большой и маленький бокальчики.</w:t>
            </w:r>
          </w:p>
        </w:tc>
        <w:tc>
          <w:tcPr>
            <w:tcW w:w="2424" w:type="pct"/>
          </w:tcPr>
          <w:p w:rsidR="00195015" w:rsidRPr="00195015" w:rsidRDefault="00195015" w:rsidP="00195015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Учить вырезывать симметричные предметы из бумаги, сложенной</w:t>
            </w:r>
          </w:p>
          <w:p w:rsidR="00195015" w:rsidRPr="00195015" w:rsidRDefault="00195015" w:rsidP="00847523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вдвое, срезая расширяющуюся книзу полоску.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аккуратно наклеивать.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Вызывать желание дополнять композицию соответствующими</w:t>
            </w:r>
          </w:p>
          <w:p w:rsidR="00195015" w:rsidRPr="00195015" w:rsidRDefault="00195015" w:rsidP="00195015">
            <w:pPr>
              <w:ind w:firstLine="40"/>
              <w:rPr>
                <w:rFonts w:ascii="Times New Roman" w:hAnsi="Times New Roman"/>
                <w:sz w:val="28"/>
                <w:szCs w:val="28"/>
              </w:rPr>
            </w:pPr>
            <w:r w:rsidRPr="00195015">
              <w:rPr>
                <w:rFonts w:ascii="Times New Roman" w:hAnsi="Times New Roman"/>
                <w:sz w:val="28"/>
                <w:szCs w:val="28"/>
              </w:rPr>
              <w:t>предметами, деталями.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95015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48</w:t>
            </w:r>
          </w:p>
        </w:tc>
        <w:tc>
          <w:tcPr>
            <w:tcW w:w="1211" w:type="pct"/>
          </w:tcPr>
          <w:p w:rsidR="00195015" w:rsidRPr="00195015" w:rsidRDefault="00195015" w:rsidP="00195015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Аппликация.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Новогодняя поздравительная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открытка.</w:t>
            </w:r>
          </w:p>
        </w:tc>
        <w:tc>
          <w:tcPr>
            <w:tcW w:w="2424" w:type="pct"/>
          </w:tcPr>
          <w:p w:rsidR="00195015" w:rsidRPr="00195015" w:rsidRDefault="00195015" w:rsidP="00847523">
            <w:pPr>
              <w:ind w:firstLine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015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lastRenderedPageBreak/>
              <w:t>Учить делать поздравительные открытки, подбирая и создавая соот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ветствующее празднику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изображение.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501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Продолжать учить вырезывать одинаковые части из бумаги, сло</w:t>
            </w:r>
            <w:r w:rsidRPr="0019501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женной гармошкой, а симметричные - из бумаги, сложенной вдвое. </w:t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приемы вырезывания и наклеивания. </w:t>
            </w:r>
            <w:r w:rsidRPr="0019501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Развивать эстетическое восприятие, образные представления, во</w:t>
            </w:r>
            <w:r w:rsidRPr="0019501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softHyphen/>
            </w:r>
            <w:r w:rsidRPr="00195015">
              <w:rPr>
                <w:rFonts w:ascii="Times New Roman" w:hAnsi="Times New Roman"/>
                <w:sz w:val="28"/>
                <w:szCs w:val="28"/>
                <w:lang w:val="ru-RU"/>
              </w:rPr>
              <w:t>ображение.</w:t>
            </w: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95015" w:rsidRPr="00DF7E86" w:rsidRDefault="00195015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195015" w:rsidRPr="00DF7E86" w:rsidTr="0042426F">
        <w:tc>
          <w:tcPr>
            <w:tcW w:w="5000" w:type="pct"/>
            <w:gridSpan w:val="5"/>
          </w:tcPr>
          <w:p w:rsidR="00195015" w:rsidRPr="00DF7E86" w:rsidRDefault="00195015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Январь</w:t>
            </w: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49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spacing w:line="250" w:lineRule="exact"/>
              <w:ind w:right="43" w:firstLine="33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Что мне дольше всего понравилось на новогоднем празднике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отражать впечатления от новогоднего праздника;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рисовать один, два и более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предметов, объединенных общим </w:t>
            </w: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содержанием; передавать в ри</w:t>
            </w: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softHyphen/>
              <w:t>сунке форму, строение, пропор</w:t>
            </w: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softHyphen/>
              <w:t xml:space="preserve">ции предметов, их характерные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особенности.</w:t>
            </w:r>
          </w:p>
          <w:p w:rsidR="0016651A" w:rsidRPr="00847523" w:rsidRDefault="0016651A" w:rsidP="00847523">
            <w:pPr>
              <w:shd w:val="clear" w:color="auto" w:fill="FFFFFF"/>
              <w:spacing w:line="293" w:lineRule="exact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3"/>
                <w:sz w:val="28"/>
                <w:szCs w:val="24"/>
                <w:lang w:val="ru-RU"/>
              </w:rPr>
              <w:t xml:space="preserve">Учить располагать изображения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на листе.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4"/>
              </w:rPr>
              <w:t>Развивать воображение, твор</w:t>
            </w:r>
            <w:r w:rsidRPr="0016651A">
              <w:rPr>
                <w:rFonts w:ascii="Times New Roman" w:hAnsi="Times New Roman"/>
                <w:sz w:val="28"/>
                <w:szCs w:val="24"/>
              </w:rPr>
              <w:softHyphen/>
              <w:t>чество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Дети играют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spacing w:line="293" w:lineRule="exact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Развивать</w:t>
            </w:r>
            <w:r w:rsidRPr="0016651A">
              <w:rPr>
                <w:rFonts w:ascii="Times New Roman" w:hAnsi="Times New Roman"/>
                <w:spacing w:val="30"/>
                <w:sz w:val="28"/>
                <w:szCs w:val="24"/>
                <w:lang w:val="ru-RU"/>
              </w:rPr>
              <w:t>: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образные представления детей;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художественное творчество.</w:t>
            </w:r>
            <w:r w:rsidRPr="0016651A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br/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Закреплять умение создавать </w:t>
            </w:r>
            <w:r w:rsidRPr="0016651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в рисунке выразительные образы</w:t>
            </w:r>
            <w:r w:rsidRPr="0016651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br/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игры.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Упражнять в рисовании раз</w:t>
            </w:r>
            <w:r w:rsidRPr="0016651A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ными, самостоятельно выбран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ными материалами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51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left="5" w:firstLine="33"/>
              <w:rPr>
                <w:rFonts w:ascii="Times New Roman" w:hAnsi="Times New Roman"/>
                <w:sz w:val="28"/>
              </w:rPr>
            </w:pPr>
            <w:r w:rsidRPr="0016651A">
              <w:rPr>
                <w:rFonts w:ascii="Times New Roman" w:hAnsi="Times New Roman"/>
                <w:sz w:val="28"/>
              </w:rPr>
              <w:t>Рисование фигуры человека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</w:rPr>
            </w:pPr>
            <w:r w:rsidRPr="0016651A">
              <w:rPr>
                <w:rFonts w:ascii="Times New Roman" w:hAnsi="Times New Roman"/>
                <w:spacing w:val="-3"/>
                <w:sz w:val="28"/>
                <w:szCs w:val="24"/>
                <w:lang w:val="ru-RU"/>
              </w:rPr>
              <w:t xml:space="preserve">Учить передавать в рисунке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несложный сюжет. Закреплять умение рисовать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фигуру человека, передавать фор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>му, пропорции и расположение час</w:t>
            </w:r>
            <w:r w:rsidRPr="0016651A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 xml:space="preserve">тей, простые движения рук и ног. </w:t>
            </w:r>
            <w:r w:rsidRPr="0016651A">
              <w:rPr>
                <w:rFonts w:ascii="Times New Roman" w:hAnsi="Times New Roman"/>
                <w:sz w:val="28"/>
                <w:szCs w:val="24"/>
              </w:rPr>
              <w:t>Упражнять в рисовании и за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</w:rPr>
              <w:t>крашивании карандашами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52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Составление узора на платочке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spacing w:line="293" w:lineRule="exact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Продолжать: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развивать представления детей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о городецкой росписи;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умение создавать узор по ее мо</w:t>
            </w:r>
            <w:r w:rsidRPr="0016651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тивам, используя составляющие </w:t>
            </w:r>
            <w:r w:rsidR="008475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ее элементы и колорит.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Закреплять: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приемы рисования кистью и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красками;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умение составлять оттенки цве</w:t>
            </w:r>
            <w:r w:rsidRPr="0016651A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тов, смешивая гуашь с белилами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53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16651A">
              <w:rPr>
                <w:rFonts w:ascii="Times New Roman" w:hAnsi="Times New Roman"/>
                <w:sz w:val="28"/>
              </w:rPr>
              <w:t>Снегурочка</w:t>
            </w:r>
          </w:p>
        </w:tc>
        <w:tc>
          <w:tcPr>
            <w:tcW w:w="2424" w:type="pct"/>
          </w:tcPr>
          <w:p w:rsidR="0016651A" w:rsidRPr="0016651A" w:rsidRDefault="0016651A" w:rsidP="00847523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Учить: </w:t>
            </w:r>
            <w:r w:rsidRPr="0016651A">
              <w:rPr>
                <w:rFonts w:ascii="Times New Roman" w:hAnsi="Times New Roman"/>
                <w:spacing w:val="-9"/>
                <w:sz w:val="28"/>
                <w:lang w:val="ru-RU"/>
              </w:rPr>
              <w:t>передавать в лепке образ Снегу</w:t>
            </w:r>
            <w:r w:rsidRPr="0016651A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рочки; </w:t>
            </w:r>
            <w:r w:rsidRPr="0016651A">
              <w:rPr>
                <w:rFonts w:ascii="Times New Roman" w:hAnsi="Times New Roman"/>
                <w:spacing w:val="-8"/>
                <w:sz w:val="28"/>
                <w:lang w:val="ru-RU"/>
              </w:rPr>
              <w:t>оценивать свои работы, заме</w:t>
            </w:r>
            <w:r w:rsidRPr="0016651A">
              <w:rPr>
                <w:rFonts w:ascii="Times New Roman" w:hAnsi="Times New Roman"/>
                <w:spacing w:val="-8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чать выразительное решение </w:t>
            </w:r>
            <w:r w:rsidRPr="0016651A">
              <w:rPr>
                <w:rFonts w:ascii="Times New Roman" w:hAnsi="Times New Roman"/>
                <w:spacing w:val="-10"/>
                <w:sz w:val="28"/>
                <w:lang w:val="ru-RU"/>
              </w:rPr>
              <w:lastRenderedPageBreak/>
              <w:t>изо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бражения.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Закреплять умение изобра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жать фигуру человека: форму, </w:t>
            </w:r>
            <w:r w:rsidRPr="0016651A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расположение и величину частей.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Упражнять в приемах лепки. Воспитывать стремление до</w:t>
            </w:r>
            <w:r w:rsidRPr="0016651A">
              <w:rPr>
                <w:rFonts w:ascii="Times New Roman" w:hAnsi="Times New Roman"/>
                <w:spacing w:val="-8"/>
                <w:sz w:val="28"/>
                <w:lang w:val="ru-RU"/>
              </w:rPr>
              <w:t>водить начатое дело до конца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54</w:t>
            </w:r>
          </w:p>
        </w:tc>
        <w:tc>
          <w:tcPr>
            <w:tcW w:w="1211" w:type="pct"/>
          </w:tcPr>
          <w:p w:rsidR="0016651A" w:rsidRPr="00847523" w:rsidRDefault="0016651A" w:rsidP="0016651A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Зайчик</w:t>
            </w:r>
          </w:p>
        </w:tc>
        <w:tc>
          <w:tcPr>
            <w:tcW w:w="2424" w:type="pct"/>
          </w:tcPr>
          <w:p w:rsidR="0016651A" w:rsidRPr="0016651A" w:rsidRDefault="0016651A" w:rsidP="00847523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Закреплять умение лепить </w:t>
            </w:r>
            <w:r w:rsidRPr="0016651A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животных, передавая форму, строение и величину частей.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Упражнять в применении </w:t>
            </w:r>
            <w:r w:rsidRPr="0016651A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разнообразных способов лепки. </w:t>
            </w:r>
            <w:r w:rsidRPr="0016651A">
              <w:rPr>
                <w:rFonts w:ascii="Times New Roman" w:hAnsi="Times New Roman"/>
                <w:spacing w:val="-4"/>
                <w:sz w:val="28"/>
                <w:lang w:val="ru-RU"/>
              </w:rPr>
              <w:t>Учить передавать простые дви</w:t>
            </w:r>
            <w:r w:rsidRPr="0016651A">
              <w:rPr>
                <w:rFonts w:ascii="Times New Roman" w:hAnsi="Times New Roman"/>
                <w:spacing w:val="-4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жения фигуры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tabs>
                <w:tab w:val="left" w:pos="336"/>
              </w:tabs>
              <w:spacing w:line="254" w:lineRule="exact"/>
              <w:ind w:left="5" w:firstLine="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z w:val="28"/>
                <w:szCs w:val="24"/>
              </w:rPr>
              <w:t>Приёмы дымковской росписи</w:t>
            </w:r>
          </w:p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</w:rPr>
            </w:pP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знакомить с дымковской росписью.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 Развивать художественный вкус. Учить приемам городецкой рос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писи, закреплять умение рисовать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кистью и красками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56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Нарисуй своих любимых жи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вотных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spacing w:line="293" w:lineRule="exact"/>
              <w:ind w:right="14"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развивать: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детское изобразительное твор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чество;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 xml:space="preserve">представление о выразительных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возможностях выбранного мате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риала.</w:t>
            </w:r>
          </w:p>
          <w:p w:rsidR="0016651A" w:rsidRPr="00847523" w:rsidRDefault="0016651A" w:rsidP="0016651A">
            <w:pPr>
              <w:shd w:val="clear" w:color="auto" w:fill="FFFFFF"/>
              <w:spacing w:line="293" w:lineRule="exact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выразительно передавать в ри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сунке образы животных; выби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рать материал для рисования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по своему желанию;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рассказывать о своих рисунках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и рисунках товарищей.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br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технические на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выки и умения в рисовании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57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left="5"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>Машины нашего города (села)</w:t>
            </w:r>
          </w:p>
        </w:tc>
        <w:tc>
          <w:tcPr>
            <w:tcW w:w="2424" w:type="pct"/>
          </w:tcPr>
          <w:p w:rsidR="0016651A" w:rsidRPr="00847523" w:rsidRDefault="0016651A" w:rsidP="00847523">
            <w:pPr>
              <w:shd w:val="clear" w:color="auto" w:fill="FFFFFF"/>
              <w:spacing w:line="298" w:lineRule="exact"/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7"/>
                <w:sz w:val="28"/>
                <w:szCs w:val="24"/>
                <w:lang w:val="ru-RU"/>
              </w:rPr>
              <w:t>Учить изображать разные авто</w:t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мобили, сельскохозяйственные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машины.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Развивать творчество. Закреплять умение рисовать </w:t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предметы и их части прямоли</w:t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softHyphen/>
              <w:t>нейной формы, передавать про</w:t>
            </w:r>
            <w:r w:rsid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softHyphen/>
              <w:t>порции частей, характерные осо</w:t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бенности машин, их детали.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Упражнять в рисовании и за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крашивании рисунков каранда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шами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58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Три медведя гуляют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</w:pP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 Учить: создавать в рисунке образы сказок, передавать форму частей, их относительную величину, строение и соотношение по величине трех фигур.</w:t>
            </w:r>
          </w:p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</w:rPr>
            </w:pPr>
            <w:r w:rsidRPr="0016651A">
              <w:rPr>
                <w:rFonts w:ascii="Times New Roman" w:hAnsi="Times New Roman"/>
                <w:spacing w:val="-8"/>
                <w:sz w:val="28"/>
                <w:szCs w:val="24"/>
              </w:rPr>
              <w:t>Закреплять: приёмы рисования гуашью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59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16651A">
              <w:rPr>
                <w:rFonts w:ascii="Times New Roman" w:hAnsi="Times New Roman"/>
                <w:sz w:val="28"/>
              </w:rPr>
              <w:t>Петрушка на елке</w:t>
            </w:r>
          </w:p>
        </w:tc>
        <w:tc>
          <w:tcPr>
            <w:tcW w:w="2424" w:type="pct"/>
          </w:tcPr>
          <w:p w:rsidR="0016651A" w:rsidRPr="0016651A" w:rsidRDefault="0016651A" w:rsidP="00847523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Учить, создавать изображение из бумаги.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Закреплять умение: вырезывать части овальной формы; </w:t>
            </w:r>
            <w:r w:rsidRPr="0016651A">
              <w:rPr>
                <w:rFonts w:ascii="Times New Roman" w:hAnsi="Times New Roman"/>
                <w:spacing w:val="-9"/>
                <w:sz w:val="28"/>
                <w:lang w:val="ru-RU"/>
              </w:rPr>
              <w:lastRenderedPageBreak/>
              <w:t>вырезывать на глаз мелкие детали, аккуратно наклеивать изображе</w:t>
            </w:r>
            <w:r w:rsidRPr="0016651A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ния на большой лист.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4"/>
                <w:sz w:val="28"/>
                <w:lang w:val="ru-RU"/>
              </w:rPr>
              <w:t>Упражнять в вырезывании симметричных частей одежды из бума</w:t>
            </w:r>
            <w:r w:rsidRPr="0016651A">
              <w:rPr>
                <w:rFonts w:ascii="Times New Roman" w:hAnsi="Times New Roman"/>
                <w:spacing w:val="-4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ги, сложенной вдвое.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Формировать навыки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коллективной работы. Развивать чувство цвета, композиции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60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Красивые рыбки в аквариуме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Развивать: цветовое восприятие; чувство композиции; </w:t>
            </w:r>
            <w:r w:rsidRPr="0016651A">
              <w:rPr>
                <w:rFonts w:ascii="Times New Roman" w:hAnsi="Times New Roman"/>
                <w:spacing w:val="-11"/>
                <w:sz w:val="28"/>
                <w:lang w:val="ru-RU"/>
              </w:rPr>
              <w:t>умение рассматривать и оценивать созданные изображения.</w:t>
            </w:r>
            <w:r w:rsidR="00847523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Упражнять в подборе разных оттенков цвета.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6"/>
                <w:sz w:val="28"/>
                <w:lang w:val="ru-RU"/>
              </w:rPr>
              <w:t>Закреплять приемы вырезывания и аккуратного наклеивания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16651A" w:rsidRPr="00DF7E86" w:rsidTr="0042426F">
        <w:tc>
          <w:tcPr>
            <w:tcW w:w="5000" w:type="pct"/>
            <w:gridSpan w:val="5"/>
          </w:tcPr>
          <w:p w:rsidR="0016651A" w:rsidRPr="00DF7E86" w:rsidRDefault="0016651A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Февраль</w:t>
            </w: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61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Красивое развесистое дерево зимой</w:t>
            </w:r>
          </w:p>
        </w:tc>
        <w:tc>
          <w:tcPr>
            <w:tcW w:w="2424" w:type="pct"/>
          </w:tcPr>
          <w:p w:rsidR="0016651A" w:rsidRPr="00847523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Учить: создавать в рисунке образ дере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ва, находить красивое компози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ционное решение; использовать линии разной ин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тенсивности как средство вырази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тельности.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Закреплять умение использо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вать разный нажим на карандаш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для передачи более светлых и более темных частей изображения.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</w:rPr>
              <w:t>Развивать эстетическое восприятие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62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z w:val="28"/>
              </w:rPr>
              <w:t>Золотая хохлома</w:t>
            </w:r>
          </w:p>
        </w:tc>
        <w:tc>
          <w:tcPr>
            <w:tcW w:w="2424" w:type="pct"/>
          </w:tcPr>
          <w:p w:rsidR="0016651A" w:rsidRPr="0016651A" w:rsidRDefault="0016651A" w:rsidP="0084752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Продолжать знакомить 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с изделиями, украшенными хох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ломской росписью.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Учить: выделять композицию узора; называть его элементы; </w:t>
            </w:r>
            <w:r w:rsidRPr="0016651A">
              <w:rPr>
                <w:rFonts w:ascii="Times New Roman" w:hAnsi="Times New Roman"/>
                <w:spacing w:val="-4"/>
                <w:sz w:val="28"/>
                <w:lang w:val="ru-RU"/>
              </w:rPr>
              <w:t>выделять их ритмичное распо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ложение;</w:t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 определять колорит хохломы.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Упражнять в разнообразных приемах работы кистью. Развивать умение любоваться </w:t>
            </w:r>
            <w:r w:rsidRPr="0016651A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хохломскими изделиями и соз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данными узорами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63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left="5"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pacing w:val="-5"/>
                <w:sz w:val="28"/>
                <w:lang w:val="ru-RU"/>
              </w:rPr>
              <w:t>По мотивам хохломской росписи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Учить: рисовать волнистыми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линиями, короткие завитки и тра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винки слитным, плавным движе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нием.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Упражнять в рисовании тон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ких плавных линий концом кисти.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Закреплять умение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lastRenderedPageBreak/>
              <w:t>равномер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но чередовать ягоды и листья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на полосе.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Развивать: чувство цвета, ритма, композиции; умение передавать колорит хохломской росписи</w:t>
            </w:r>
          </w:p>
          <w:p w:rsidR="0016651A" w:rsidRPr="0016651A" w:rsidRDefault="0016651A" w:rsidP="0016651A">
            <w:pPr>
              <w:shd w:val="clear" w:color="auto" w:fill="FFFFFF"/>
              <w:ind w:left="10" w:firstLine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64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</w:rPr>
            </w:pPr>
            <w:r w:rsidRPr="0016651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z w:val="28"/>
              </w:rPr>
              <w:t>Пограничник с собакой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Упражнять в изображении 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человека и животного, в передаче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характерных особенностей, относительной величины фигуры и ее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частей. Учить располагать изображение на листе.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приемы рисова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ния и закрашивания рисунков ка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рандашами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65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16651A">
              <w:rPr>
                <w:rFonts w:ascii="Times New Roman" w:hAnsi="Times New Roman"/>
                <w:sz w:val="28"/>
              </w:rPr>
              <w:t>Щенок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Учить изображать собак, щенят, передавая их характерные особенности.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Закреплять приемы лепки: раскатывание между ладонями, оттягивание, соединение частей приемом прижимания и сглаживания мест скрепления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66</w:t>
            </w:r>
          </w:p>
        </w:tc>
        <w:tc>
          <w:tcPr>
            <w:tcW w:w="1211" w:type="pct"/>
          </w:tcPr>
          <w:p w:rsidR="0016651A" w:rsidRPr="00847523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>Лепка по замыслу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Развивать умение самостоятельно задумывать содержание работы</w:t>
            </w:r>
          </w:p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7"/>
                <w:sz w:val="28"/>
                <w:lang w:val="ru-RU"/>
              </w:rPr>
              <w:t>и доводить замысел до конца, используя разнообразные приемы лепки.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Вызывать желание дополнять созданное изображение соответствующими содержанию деталями, предметами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67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z w:val="28"/>
              </w:rPr>
              <w:t>Солдат на посту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Учить:  создавать в рисунке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образ воина, передавая характер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ные особенности костюма, позы,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оружия. Закреплять умение распола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гать изображение на листе бума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ги, рисовать крупно.</w:t>
            </w:r>
          </w:p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Использовать навыки рисо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вания и закрашивания изображе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ния.</w:t>
            </w:r>
          </w:p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Воспитывать интерес и ува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жение к Российской армии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68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z w:val="28"/>
              </w:rPr>
              <w:t>Домики трех поросят</w:t>
            </w:r>
          </w:p>
        </w:tc>
        <w:tc>
          <w:tcPr>
            <w:tcW w:w="2424" w:type="pct"/>
          </w:tcPr>
          <w:p w:rsidR="0016651A" w:rsidRPr="0016651A" w:rsidRDefault="0016651A" w:rsidP="00847523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Учить: рисовать картинку по сказке, 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передавать характерные особен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ности, используя разные техниче</w:t>
            </w:r>
            <w:r w:rsidRPr="0016651A">
              <w:rPr>
                <w:rFonts w:ascii="Times New Roman" w:hAnsi="Times New Roman"/>
                <w:spacing w:val="-1"/>
                <w:sz w:val="28"/>
                <w:lang w:val="ru-RU"/>
              </w:rPr>
              <w:t>ские средства, разные способы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рисования линий, 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lastRenderedPageBreak/>
              <w:t>закрашивания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рисунка; рисовать сангиной.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Закреплять умение удачно</w:t>
            </w:r>
            <w:r w:rsidRPr="0016651A">
              <w:rPr>
                <w:rFonts w:ascii="Times New Roman" w:hAnsi="Times New Roman"/>
                <w:spacing w:val="-15"/>
                <w:sz w:val="28"/>
                <w:szCs w:val="24"/>
                <w:lang w:val="ru-RU"/>
              </w:rPr>
              <w:t xml:space="preserve"> располагать изображения на листе. 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Развивать эстетическое вос</w:t>
            </w:r>
            <w:r w:rsidRPr="0016651A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 xml:space="preserve">приятие, образные представления, 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воображение, умение самостоя</w:t>
            </w:r>
            <w:r w:rsidRPr="0016651A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  <w:t xml:space="preserve">тельно придумывать сюжет.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умение оцени</w:t>
            </w: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>вать рисунки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69</w:t>
            </w:r>
          </w:p>
        </w:tc>
        <w:tc>
          <w:tcPr>
            <w:tcW w:w="1211" w:type="pct"/>
          </w:tcPr>
          <w:p w:rsidR="0016651A" w:rsidRPr="00847523" w:rsidRDefault="0016651A" w:rsidP="0016651A">
            <w:pPr>
              <w:shd w:val="clear" w:color="auto" w:fill="FFFFFF"/>
              <w:ind w:left="5"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Деревья в инее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Развивать эстетическое восприятие.</w:t>
            </w:r>
          </w:p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Закреплять умение переда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вать в рисунке красоту природы.</w:t>
            </w:r>
          </w:p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lang w:val="ru-RU"/>
              </w:rPr>
              <w:t>Упражнять в рисовании сан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гиной, в рисовании гуашью.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Вызвать эстетические чувства. 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>умение замечать интересные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темы, выделять их и высказывать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свои суждения о них.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Закреплять технические уме</w:t>
            </w:r>
            <w:r w:rsidRPr="0016651A">
              <w:rPr>
                <w:rFonts w:ascii="Times New Roman" w:hAnsi="Times New Roman"/>
                <w:spacing w:val="-4"/>
                <w:sz w:val="28"/>
                <w:lang w:val="ru-RU"/>
              </w:rPr>
              <w:t>ния и навыки рисования разными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 материалами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70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Нарисуй, что интересное про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изошло в детском саду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</w:rPr>
            </w:pP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Учить: задумывать содержание рисунка на основе получен</w:t>
            </w:r>
            <w:r w:rsidRPr="0016651A">
              <w:rPr>
                <w:rFonts w:ascii="Times New Roman" w:hAnsi="Times New Roman"/>
                <w:spacing w:val="-4"/>
                <w:sz w:val="28"/>
                <w:lang w:val="ru-RU"/>
              </w:rPr>
              <w:t>ных впечатлений, подбирать ма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териалы в соответствии с содер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 xml:space="preserve">жанием изображения. </w:t>
            </w:r>
            <w:r w:rsidRPr="0016651A">
              <w:rPr>
                <w:rFonts w:ascii="Times New Roman" w:hAnsi="Times New Roman"/>
                <w:sz w:val="28"/>
              </w:rPr>
              <w:t xml:space="preserve">Развивать: </w:t>
            </w:r>
            <w:r w:rsidRPr="0016651A">
              <w:rPr>
                <w:rFonts w:ascii="Times New Roman" w:hAnsi="Times New Roman"/>
                <w:spacing w:val="-2"/>
                <w:sz w:val="28"/>
              </w:rPr>
              <w:t>фантазию, творческую актив</w:t>
            </w:r>
            <w:r w:rsidRPr="0016651A">
              <w:rPr>
                <w:rFonts w:ascii="Times New Roman" w:hAnsi="Times New Roman"/>
                <w:sz w:val="28"/>
              </w:rPr>
              <w:t>ность</w:t>
            </w:r>
          </w:p>
          <w:p w:rsidR="0016651A" w:rsidRPr="0016651A" w:rsidRDefault="0016651A" w:rsidP="0016651A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71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Матрос с сигнальными флажками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t>Упражнять в изображении человека; в вырезывании частей кос</w:t>
            </w:r>
            <w:r w:rsidRPr="0016651A">
              <w:rPr>
                <w:rFonts w:ascii="Times New Roman" w:hAnsi="Times New Roman"/>
                <w:spacing w:val="-3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тюма, рук, ног, головы.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6"/>
                <w:sz w:val="28"/>
                <w:lang w:val="ru-RU"/>
              </w:rPr>
              <w:t>Учить передавать в аппликации простейшие движения фигуры че</w:t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ловека.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Закреплять умение вырезывать симметричные части из бумаги, </w:t>
            </w:r>
            <w:r w:rsidRPr="0016651A">
              <w:rPr>
                <w:rFonts w:ascii="Times New Roman" w:hAnsi="Times New Roman"/>
                <w:spacing w:val="-8"/>
                <w:sz w:val="28"/>
                <w:lang w:val="ru-RU"/>
              </w:rPr>
              <w:t>сложенной вдвое, красиво располагать изображение на листе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72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16651A">
              <w:rPr>
                <w:rFonts w:ascii="Times New Roman" w:hAnsi="Times New Roman"/>
                <w:sz w:val="28"/>
              </w:rPr>
              <w:t>Пароход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Учить создавать образную картину, применяя полученные ранее </w:t>
            </w:r>
            <w:r w:rsidRPr="0016651A">
              <w:rPr>
                <w:rFonts w:ascii="Times New Roman" w:hAnsi="Times New Roman"/>
                <w:spacing w:val="-12"/>
                <w:sz w:val="28"/>
                <w:lang w:val="ru-RU"/>
              </w:rPr>
              <w:t>навыки: срезание углов у прямоугольников, вырезывание других час</w:t>
            </w:r>
            <w:r w:rsidRPr="0016651A">
              <w:rPr>
                <w:rFonts w:ascii="Times New Roman" w:hAnsi="Times New Roman"/>
                <w:spacing w:val="-12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lang w:val="ru-RU"/>
              </w:rPr>
              <w:t>тей корабля и деталей разнообразной формы.</w:t>
            </w:r>
          </w:p>
          <w:p w:rsidR="0016651A" w:rsidRPr="0016651A" w:rsidRDefault="0016651A" w:rsidP="0016651A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16651A">
              <w:rPr>
                <w:rFonts w:ascii="Times New Roman" w:hAnsi="Times New Roman"/>
                <w:spacing w:val="-6"/>
                <w:sz w:val="28"/>
                <w:lang w:val="ru-RU"/>
              </w:rPr>
              <w:t>Упражнять в вырезывании одинаковых частей из бумаги, сложен</w:t>
            </w:r>
            <w:r w:rsidRPr="0016651A">
              <w:rPr>
                <w:rFonts w:ascii="Times New Roman" w:hAnsi="Times New Roman"/>
                <w:spacing w:val="-6"/>
                <w:sz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lang w:val="ru-RU"/>
              </w:rPr>
              <w:t>ной гармошкой.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Закреплять умение красиво располагать </w:t>
            </w:r>
            <w:r w:rsidRPr="0016651A">
              <w:rPr>
                <w:rFonts w:ascii="Times New Roman" w:hAnsi="Times New Roman"/>
                <w:spacing w:val="-5"/>
                <w:sz w:val="28"/>
                <w:lang w:val="ru-RU"/>
              </w:rPr>
              <w:lastRenderedPageBreak/>
              <w:t xml:space="preserve">изображения на листе.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Развивать воображение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16651A" w:rsidRPr="00DF7E86" w:rsidTr="0042426F">
        <w:tc>
          <w:tcPr>
            <w:tcW w:w="5000" w:type="pct"/>
            <w:gridSpan w:val="5"/>
          </w:tcPr>
          <w:p w:rsidR="0016651A" w:rsidRPr="00DF7E86" w:rsidRDefault="0016651A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Март</w:t>
            </w: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73</w:t>
            </w:r>
          </w:p>
        </w:tc>
        <w:tc>
          <w:tcPr>
            <w:tcW w:w="1211" w:type="pct"/>
          </w:tcPr>
          <w:p w:rsidR="0016651A" w:rsidRPr="00244C58" w:rsidRDefault="00244C58" w:rsidP="00244C58">
            <w:pPr>
              <w:shd w:val="clear" w:color="auto" w:fill="FFFFFF"/>
              <w:spacing w:line="283" w:lineRule="exact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Рисование. </w:t>
            </w:r>
            <w:r w:rsidR="0016651A" w:rsidRPr="00244C58">
              <w:rPr>
                <w:rFonts w:ascii="Times New Roman" w:hAnsi="Times New Roman"/>
                <w:sz w:val="28"/>
                <w:szCs w:val="28"/>
                <w:lang w:val="ru-RU"/>
              </w:rPr>
              <w:t>Дети делают зарядку</w:t>
            </w:r>
          </w:p>
          <w:p w:rsidR="0016651A" w:rsidRPr="00244C58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pct"/>
          </w:tcPr>
          <w:p w:rsidR="0016651A" w:rsidRPr="0016651A" w:rsidRDefault="0016651A" w:rsidP="00847523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Учить определять и переда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вать относительную величину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частей тела, общее строение фи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гуры человека, изменение положения рук во время физических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упражнений.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приемы рисова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ния и закрашивания изображений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карандашами.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Развивать самостоятельность, 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творчество, умение рассказывать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о своих рисунках и рисунках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сверстников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74</w:t>
            </w:r>
          </w:p>
        </w:tc>
        <w:tc>
          <w:tcPr>
            <w:tcW w:w="1211" w:type="pct"/>
          </w:tcPr>
          <w:p w:rsidR="0016651A" w:rsidRPr="0016651A" w:rsidRDefault="00244C58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Рисование. </w:t>
            </w:r>
            <w:r w:rsidR="0016651A" w:rsidRPr="0016651A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>Была у зайчика избушка лубяная,</w:t>
            </w:r>
            <w:r w:rsidR="0016651A" w:rsidRPr="0016651A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br/>
            </w:r>
            <w:r w:rsidR="0016651A"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а у лисы – ледяная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spacing w:line="288" w:lineRule="exact"/>
              <w:ind w:right="67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Продолжать развивать об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разные представления, воображе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ние.</w:t>
            </w:r>
          </w:p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умения переда</w:t>
            </w:r>
            <w:r w:rsidRPr="0016651A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вать в рисунке образы сказок,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строить сюжетную композицию,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изображая основные объекты</w:t>
            </w:r>
          </w:p>
          <w:p w:rsidR="0016651A" w:rsidRPr="0016651A" w:rsidRDefault="0016651A" w:rsidP="00847523">
            <w:pPr>
              <w:shd w:val="clear" w:color="auto" w:fill="FFFFFF"/>
              <w:ind w:left="5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произведения.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приемы рисова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ния разными изобразительными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материалами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75</w:t>
            </w:r>
          </w:p>
        </w:tc>
        <w:tc>
          <w:tcPr>
            <w:tcW w:w="1211" w:type="pct"/>
          </w:tcPr>
          <w:p w:rsidR="0016651A" w:rsidRPr="00244C58" w:rsidRDefault="00244C58" w:rsidP="0016651A">
            <w:pPr>
              <w:shd w:val="clear" w:color="auto" w:fill="FFFFFF"/>
              <w:tabs>
                <w:tab w:val="left" w:pos="302"/>
              </w:tabs>
              <w:spacing w:line="283" w:lineRule="exact"/>
              <w:ind w:right="523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Рисование. </w:t>
            </w:r>
            <w:r w:rsidR="0016651A" w:rsidRPr="00244C58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>Картинка маме к празднику</w:t>
            </w:r>
            <w:r w:rsidR="0016651A" w:rsidRPr="00244C58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br/>
            </w:r>
            <w:r w:rsidR="0016651A" w:rsidRPr="00244C58">
              <w:rPr>
                <w:rFonts w:ascii="Times New Roman" w:hAnsi="Times New Roman"/>
                <w:sz w:val="28"/>
                <w:szCs w:val="28"/>
                <w:lang w:val="ru-RU"/>
              </w:rPr>
              <w:t>8 Марта</w:t>
            </w:r>
          </w:p>
          <w:p w:rsidR="0016651A" w:rsidRPr="00244C58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pct"/>
          </w:tcPr>
          <w:p w:rsidR="0016651A" w:rsidRPr="0016651A" w:rsidRDefault="0016651A" w:rsidP="00847523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Вызывать: желание нарисовать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красивую картинку о празднике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Марта.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изобра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жать фигуры взрослого и ребенка, </w:t>
            </w:r>
            <w:r w:rsidRPr="0016651A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передавать простейшие движе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ния, удачно располагать фигуры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листе.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любовь и ува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жение к маме, стремление сделать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ей приятное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76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16651A">
              <w:rPr>
                <w:rFonts w:ascii="Times New Roman" w:hAnsi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shd w:val="clear" w:color="auto" w:fill="FFFFFF"/>
              <w:spacing w:line="288" w:lineRule="exact"/>
              <w:ind w:right="86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Развивать творчество, об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разные представления, воображе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ние детей. </w:t>
            </w:r>
          </w:p>
          <w:p w:rsidR="0016651A" w:rsidRPr="0016651A" w:rsidRDefault="0016651A" w:rsidP="00847523">
            <w:pPr>
              <w:shd w:val="clear" w:color="auto" w:fill="FFFFFF"/>
              <w:spacing w:line="288" w:lineRule="exact"/>
              <w:ind w:right="86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16651A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задумывать содержание своей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работы, вспоминая, что интересного они видели, о чем им читали,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рассказывали; </w:t>
            </w:r>
            <w:r w:rsidRPr="0016651A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доводить начатое дело до конца.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Упражнять в рисовании цвет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ными восковыми мелками, санги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ной, простым карандашом и др.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умение радоваться </w:t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красивым и разнообразным рисун</w:t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кам, рассказывать о том, что в них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больше всего понравилось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77</w:t>
            </w:r>
          </w:p>
        </w:tc>
        <w:tc>
          <w:tcPr>
            <w:tcW w:w="1211" w:type="pct"/>
          </w:tcPr>
          <w:p w:rsidR="0016651A" w:rsidRPr="00244C58" w:rsidRDefault="00244C58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Лепка. </w:t>
            </w:r>
            <w:r w:rsidR="0016651A" w:rsidRPr="00244C58">
              <w:rPr>
                <w:rFonts w:ascii="Times New Roman" w:hAnsi="Times New Roman"/>
                <w:sz w:val="28"/>
                <w:szCs w:val="28"/>
                <w:lang w:val="ru-RU"/>
              </w:rPr>
              <w:t>Кувшинчик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16651A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создавать изображение посуды из целого куска глины ленточным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способом; сглаживать поверхность изделия пальцами.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244C5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Воспитыв</w:t>
            </w:r>
            <w:r w:rsidRPr="0016651A">
              <w:rPr>
                <w:rFonts w:ascii="Times New Roman" w:hAnsi="Times New Roman"/>
                <w:spacing w:val="-2"/>
                <w:sz w:val="28"/>
                <w:szCs w:val="28"/>
              </w:rPr>
              <w:t>ать заботливое, внимательное отношение к маме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78</w:t>
            </w:r>
          </w:p>
        </w:tc>
        <w:tc>
          <w:tcPr>
            <w:tcW w:w="1211" w:type="pct"/>
          </w:tcPr>
          <w:p w:rsidR="0016651A" w:rsidRPr="0016651A" w:rsidRDefault="00244C58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Лепка. </w:t>
            </w:r>
            <w:r w:rsidR="0016651A" w:rsidRPr="0016651A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>Птицы на кормушке (воробьи и голуби или вороны и грачи).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Развивать: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восприятие, умение выделять разнообразные свойства птиц, сравни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вать птиц;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умение оценивать результаты лепки, радоваться созданным изобра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жениям.</w:t>
            </w:r>
          </w:p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лепить птицу по частям; передавать форму и относительную вели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чину туловища и головы, различие в величине птиц разных пород;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правильное положение головы, крыльев, хвоста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79</w:t>
            </w:r>
          </w:p>
        </w:tc>
        <w:tc>
          <w:tcPr>
            <w:tcW w:w="1211" w:type="pct"/>
          </w:tcPr>
          <w:p w:rsidR="0016651A" w:rsidRPr="00244C58" w:rsidRDefault="00244C58" w:rsidP="0016651A">
            <w:pPr>
              <w:shd w:val="clear" w:color="auto" w:fill="FFFFFF"/>
              <w:tabs>
                <w:tab w:val="left" w:pos="326"/>
              </w:tabs>
              <w:spacing w:line="283" w:lineRule="exact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Рисование. </w:t>
            </w:r>
            <w:r w:rsidR="0016651A" w:rsidRPr="00244C58">
              <w:rPr>
                <w:rFonts w:ascii="Times New Roman" w:hAnsi="Times New Roman"/>
                <w:sz w:val="28"/>
                <w:szCs w:val="28"/>
                <w:lang w:val="ru-RU"/>
              </w:rPr>
              <w:t>Роспись кувшинчиков</w:t>
            </w:r>
          </w:p>
          <w:p w:rsidR="0016651A" w:rsidRPr="00244C58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24" w:type="pct"/>
          </w:tcPr>
          <w:p w:rsidR="0016651A" w:rsidRPr="00847523" w:rsidRDefault="0016651A" w:rsidP="00847523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Учить: расписывать глиняные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изделия, используя для этого цве</w:t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товую гамму и элементы узора,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характерные для росписи керами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ки.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z w:val="28"/>
                <w:szCs w:val="28"/>
                <w:lang w:val="ru-RU"/>
              </w:rPr>
              <w:t>Раз</w:t>
            </w:r>
            <w:r w:rsidRPr="0016651A">
              <w:rPr>
                <w:rFonts w:ascii="Times New Roman" w:hAnsi="Times New Roman"/>
                <w:sz w:val="28"/>
                <w:szCs w:val="28"/>
              </w:rPr>
              <w:t>вивать эстетическое вос</w:t>
            </w:r>
            <w:r w:rsidRPr="0016651A">
              <w:rPr>
                <w:rFonts w:ascii="Times New Roman" w:hAnsi="Times New Roman"/>
                <w:sz w:val="28"/>
                <w:szCs w:val="28"/>
              </w:rPr>
              <w:softHyphen/>
              <w:t>приятие</w:t>
            </w:r>
          </w:p>
          <w:p w:rsidR="0016651A" w:rsidRPr="0016651A" w:rsidRDefault="0016651A" w:rsidP="0016651A">
            <w:pPr>
              <w:shd w:val="clear" w:color="auto" w:fill="FFFFFF"/>
              <w:ind w:left="5"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80</w:t>
            </w:r>
          </w:p>
        </w:tc>
        <w:tc>
          <w:tcPr>
            <w:tcW w:w="1211" w:type="pct"/>
          </w:tcPr>
          <w:p w:rsidR="0016651A" w:rsidRPr="0016651A" w:rsidRDefault="00244C58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Рисование. </w:t>
            </w:r>
            <w:r w:rsidR="0016651A" w:rsidRPr="0016651A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>Знакомство с искусством гжель</w:t>
            </w:r>
            <w:r w:rsidR="0016651A"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ской росписи</w:t>
            </w:r>
          </w:p>
        </w:tc>
        <w:tc>
          <w:tcPr>
            <w:tcW w:w="2424" w:type="pct"/>
          </w:tcPr>
          <w:p w:rsidR="0016651A" w:rsidRPr="00847523" w:rsidRDefault="0016651A" w:rsidP="00847523">
            <w:pPr>
              <w:shd w:val="clear" w:color="auto" w:fill="FFFFFF"/>
              <w:spacing w:line="264" w:lineRule="exact"/>
              <w:ind w:right="34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Познакомить с искусством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гжельской росписи в сине-голу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бой гамме.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Развивать умение выделять ее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специфику: цветовой строй, ритм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характер элементов. Формировать умение переда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вать элементы росписи. Воспитывать интерес к на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родному декоративному искус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ству.</w:t>
            </w:r>
          </w:p>
          <w:p w:rsidR="0016651A" w:rsidRPr="0016651A" w:rsidRDefault="0016651A" w:rsidP="00847523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умение рисовать акварелью.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Вызывать положительный </w:t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эмоциональный отклик на пре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красное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81</w:t>
            </w:r>
          </w:p>
        </w:tc>
        <w:tc>
          <w:tcPr>
            <w:tcW w:w="1211" w:type="pct"/>
          </w:tcPr>
          <w:p w:rsidR="0016651A" w:rsidRPr="0016651A" w:rsidRDefault="0016651A" w:rsidP="0016651A">
            <w:pPr>
              <w:shd w:val="clear" w:color="auto" w:fill="FFFFFF"/>
              <w:tabs>
                <w:tab w:val="left" w:pos="331"/>
              </w:tabs>
              <w:spacing w:line="278" w:lineRule="exact"/>
              <w:ind w:right="58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>Рисование с элементами апплика</w:t>
            </w:r>
            <w:r w:rsidRPr="0016651A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softHyphen/>
              <w:t>ции. Панно «Красивые цветы»</w:t>
            </w:r>
          </w:p>
        </w:tc>
        <w:tc>
          <w:tcPr>
            <w:tcW w:w="2424" w:type="pct"/>
          </w:tcPr>
          <w:p w:rsidR="0016651A" w:rsidRPr="0016651A" w:rsidRDefault="0016651A" w:rsidP="00847523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Развивать эстетическое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восприятие, образные представления, воображение и творчество,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умение использовать усвоенные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приемы рисования. Формировать стремление </w:t>
            </w:r>
            <w:r w:rsidRPr="0016651A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>преобразовывать окружающую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среду, вносить в нее элементы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красоты, созданной своими ру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ками.</w:t>
            </w:r>
          </w:p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16651A">
              <w:rPr>
                <w:rFonts w:ascii="Times New Roman" w:hAnsi="Times New Roman"/>
                <w:sz w:val="28"/>
                <w:szCs w:val="28"/>
              </w:rPr>
              <w:t>Продолжать закреплять на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</w:rPr>
              <w:t>выки коллективной работы</w:t>
            </w:r>
          </w:p>
          <w:p w:rsidR="0016651A" w:rsidRPr="0016651A" w:rsidRDefault="0016651A" w:rsidP="0016651A">
            <w:pPr>
              <w:shd w:val="clear" w:color="auto" w:fill="FFFFFF"/>
              <w:spacing w:line="288" w:lineRule="exact"/>
              <w:ind w:left="5" w:right="298"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82</w:t>
            </w:r>
          </w:p>
        </w:tc>
        <w:tc>
          <w:tcPr>
            <w:tcW w:w="1211" w:type="pct"/>
          </w:tcPr>
          <w:p w:rsidR="0016651A" w:rsidRPr="00244C58" w:rsidRDefault="00244C58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 xml:space="preserve">Рисование. </w:t>
            </w:r>
            <w:r w:rsidR="0016651A" w:rsidRPr="00244C58">
              <w:rPr>
                <w:rFonts w:ascii="Times New Roman" w:hAnsi="Times New Roman"/>
                <w:spacing w:val="-22"/>
                <w:sz w:val="28"/>
                <w:szCs w:val="28"/>
                <w:lang w:val="ru-RU"/>
              </w:rPr>
              <w:t>Нарисуй какой хочешь узор</w:t>
            </w:r>
          </w:p>
        </w:tc>
        <w:tc>
          <w:tcPr>
            <w:tcW w:w="2424" w:type="pct"/>
          </w:tcPr>
          <w:p w:rsidR="0016651A" w:rsidRPr="0016651A" w:rsidRDefault="0016651A" w:rsidP="00847523">
            <w:pPr>
              <w:shd w:val="clear" w:color="auto" w:fill="FFFFFF"/>
              <w:spacing w:line="288" w:lineRule="exact"/>
              <w:ind w:right="216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Учить: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задумывать и выпол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  <w:t>нять узор в стиле народной рос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писи (хохломской, дымковской, </w:t>
            </w:r>
            <w:r w:rsidRPr="0016651A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>городецкой), передавая ее коло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рит, элементы.</w:t>
            </w:r>
            <w:r w:rsidR="008475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 умение строить </w:t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>узор, подбирать нужный формат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бумаги.</w:t>
            </w:r>
          </w:p>
          <w:p w:rsidR="0016651A" w:rsidRPr="0016651A" w:rsidRDefault="0016651A" w:rsidP="0016651A">
            <w:pPr>
              <w:shd w:val="clear" w:color="auto" w:fill="FFFFFF"/>
              <w:ind w:left="5"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Развивать эстетические чув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ства, эстетическую оценку, твор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чество.</w:t>
            </w:r>
          </w:p>
          <w:p w:rsidR="0016651A" w:rsidRPr="0016651A" w:rsidRDefault="0016651A" w:rsidP="0016651A">
            <w:pPr>
              <w:shd w:val="clear" w:color="auto" w:fill="FFFFFF"/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Воспитывать любовь к на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родному творчеству, уважение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к народным мастерам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83</w:t>
            </w:r>
          </w:p>
        </w:tc>
        <w:tc>
          <w:tcPr>
            <w:tcW w:w="1211" w:type="pct"/>
          </w:tcPr>
          <w:p w:rsidR="0016651A" w:rsidRPr="00244C58" w:rsidRDefault="00244C58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Аппликация. </w:t>
            </w:r>
            <w:r>
              <w:rPr>
                <w:rFonts w:ascii="Times New Roman" w:hAnsi="Times New Roman"/>
                <w:sz w:val="28"/>
                <w:szCs w:val="28"/>
              </w:rPr>
              <w:t>Сказочная птица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Закреплять: </w:t>
            </w:r>
            <w:r w:rsidRPr="0016651A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умение вырезать части предмета;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разной формы и составлять из них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изображение; </w:t>
            </w:r>
            <w:r w:rsidRPr="0016651A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умение вырезать симметричные части из бумаги, сложенной вдвое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(хвосты разной конфигурации).</w:t>
            </w:r>
          </w:p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Учить передавать образ сказочной птицы, украшать отдельные час</w:t>
            </w:r>
            <w:r w:rsidRPr="0016651A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softHyphen/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ти и детали изображения.</w:t>
            </w:r>
          </w:p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Развивать воображение, активность, творчество, умение выделять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красивые работы, рассказывать о них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16651A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84</w:t>
            </w:r>
          </w:p>
        </w:tc>
        <w:tc>
          <w:tcPr>
            <w:tcW w:w="1211" w:type="pct"/>
          </w:tcPr>
          <w:p w:rsidR="0016651A" w:rsidRPr="00244C58" w:rsidRDefault="00244C58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Аппликация. </w:t>
            </w:r>
            <w:r>
              <w:rPr>
                <w:rFonts w:ascii="Times New Roman" w:hAnsi="Times New Roman"/>
                <w:sz w:val="28"/>
                <w:szCs w:val="28"/>
              </w:rPr>
              <w:t>Ваза с цветами</w:t>
            </w:r>
          </w:p>
        </w:tc>
        <w:tc>
          <w:tcPr>
            <w:tcW w:w="2424" w:type="pct"/>
          </w:tcPr>
          <w:p w:rsidR="0016651A" w:rsidRPr="0016651A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Учить: </w:t>
            </w:r>
            <w:r w:rsidRPr="0016651A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задумывать несложный сюжет для передачи в аппликации выбирать наиболее интересные, выразительные работы, объяснять </w:t>
            </w:r>
            <w:r w:rsidRPr="0016651A">
              <w:rPr>
                <w:rFonts w:ascii="Times New Roman" w:hAnsi="Times New Roman"/>
                <w:sz w:val="28"/>
                <w:szCs w:val="28"/>
                <w:lang w:val="ru-RU"/>
              </w:rPr>
              <w:t>свой выбор.</w:t>
            </w:r>
          </w:p>
          <w:p w:rsidR="0016651A" w:rsidRPr="00244C58" w:rsidRDefault="0016651A" w:rsidP="0016651A">
            <w:pPr>
              <w:ind w:firstLine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651A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Закреплять усвоенные ранее приемы вырезывания. </w:t>
            </w:r>
            <w:r w:rsidRPr="0016651A">
              <w:rPr>
                <w:rFonts w:ascii="Times New Roman" w:hAnsi="Times New Roman"/>
                <w:spacing w:val="-2"/>
                <w:sz w:val="28"/>
                <w:szCs w:val="28"/>
              </w:rPr>
              <w:t>Воспитывать активность, самостоятельность, творчество</w:t>
            </w: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16651A" w:rsidRPr="00DF7E86" w:rsidRDefault="0016651A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16651A" w:rsidRPr="00DF7E86" w:rsidTr="0042426F">
        <w:tc>
          <w:tcPr>
            <w:tcW w:w="5000" w:type="pct"/>
            <w:gridSpan w:val="5"/>
          </w:tcPr>
          <w:p w:rsidR="0016651A" w:rsidRPr="00DF7E86" w:rsidRDefault="0016651A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Апрель</w:t>
            </w:r>
          </w:p>
        </w:tc>
      </w:tr>
      <w:tr w:rsidR="00847523" w:rsidRPr="00DF7E86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85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Это он, это он, ленинградский почтальон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Развивать: 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восприятие образа человека;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умение оценивать свои рисунки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и рисунки сверстников. Учить создавать в рисунке об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t>раз героя литературного произве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дения.</w:t>
            </w:r>
          </w:p>
          <w:p w:rsidR="00244C58" w:rsidRPr="00244C58" w:rsidRDefault="00244C58" w:rsidP="00847523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>Упражнять в изображении человека.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Закреплять умение рисовать 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простым карандашом с после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>дующим закрашиванием цветны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ми карандашами.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Отрабатывать навык аккуратного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lastRenderedPageBreak/>
              <w:t>закрашивания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86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Гжельские узоры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Продолжать знакомить с гжельской росписью. </w:t>
            </w:r>
          </w:p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Развивать: 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t>эстетическое восприятие, чув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ство ритма, композиции, цвета;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>легкие и тонкие движения руки.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br/>
            </w:r>
            <w:r w:rsidRPr="00244C58">
              <w:rPr>
                <w:rFonts w:ascii="Times New Roman" w:hAnsi="Times New Roman"/>
                <w:sz w:val="28"/>
              </w:rPr>
              <w:t>Формировать умение рисо</w:t>
            </w:r>
            <w:r w:rsidRPr="00244C58">
              <w:rPr>
                <w:rFonts w:ascii="Times New Roman" w:hAnsi="Times New Roman"/>
                <w:spacing w:val="-8"/>
                <w:sz w:val="28"/>
              </w:rPr>
              <w:t xml:space="preserve">вать элементы, характерные для </w:t>
            </w:r>
            <w:r w:rsidRPr="00244C58">
              <w:rPr>
                <w:rFonts w:ascii="Times New Roman" w:hAnsi="Times New Roman"/>
                <w:sz w:val="28"/>
              </w:rPr>
              <w:t>гжельской росписи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87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Как я с мамой (папой) иду из детского сада домой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Вызывать  желание передать 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в рисунке радость от встречи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с родителями. Закреплять: 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умение рисовать фигуру чело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t>века, передавать различие в вели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>чине фигуры взрослого и ребенка;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>умение сначала легко прорисо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softHyphen/>
              <w:t>вывать простым карандашом ос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новные части, а затем закраши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softHyphen/>
            </w:r>
            <w:r w:rsidR="00847523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вать, используя разные приемы, 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t>выбранным ребенком материа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лом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88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Красивые цветы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3акреплять: 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представления и знания о раз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softHyphen/>
            </w:r>
            <w:r>
              <w:rPr>
                <w:rFonts w:ascii="Times New Roman" w:hAnsi="Times New Roman"/>
                <w:spacing w:val="-9"/>
                <w:sz w:val="28"/>
                <w:lang w:val="ru-RU"/>
              </w:rPr>
              <w:t>ных видах народного декоратив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t>но-прикладного искусства(городецкая, гжельская роспись и др.);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умение передавать цвета и их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оттенки; 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технические навыки рисования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разными материалами.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Учить задумывать красивый,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необычный цветок.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br/>
              <w:t>Развивать творчество, вооб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  <w:t>ражение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89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Петух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>Учить передавать в лепке ха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рактерное строение фигуры; самостоятельно решать, как лепить петуха из целого куска глины, 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какие части можно присоединить.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Закреплять умение пользо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ваться стекой, сглаживать по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верхность фигуры. Развивать эстетическое вос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>приятие, образные представления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90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Девочка пляшет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pacing w:val="-4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Закреплять умение передавать соотношение частей по величине. </w:t>
            </w:r>
            <w:r w:rsidRPr="00244C5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Упражнять в использовании различных приемов лепки.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Учить: передавать позу, движения; </w:t>
            </w:r>
            <w:r w:rsidRPr="00244C58">
              <w:rPr>
                <w:rFonts w:ascii="Times New Roman" w:hAnsi="Times New Roman"/>
                <w:spacing w:val="-12"/>
                <w:sz w:val="28"/>
                <w:lang w:val="ru-RU"/>
              </w:rPr>
              <w:lastRenderedPageBreak/>
              <w:t>находить сходство и различия;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13"/>
                <w:sz w:val="28"/>
                <w:lang w:val="ru-RU"/>
              </w:rPr>
              <w:br/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Развивать: 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>умение создавать изображение человека в движении;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 образные представления, воображение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91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z w:val="28"/>
              </w:rPr>
              <w:t>Роспись петуха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>Учить: расписывать вылеп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softHyphen/>
              <w:t xml:space="preserve">ленную игрушку по мотивам </w:t>
            </w:r>
            <w:r w:rsidRPr="00244C58">
              <w:rPr>
                <w:rFonts w:ascii="Times New Roman" w:hAnsi="Times New Roman"/>
                <w:spacing w:val="-12"/>
                <w:sz w:val="28"/>
                <w:lang w:val="ru-RU"/>
              </w:rPr>
              <w:t>дымковского (или другого народ</w:t>
            </w:r>
            <w:r w:rsidRPr="00244C58">
              <w:rPr>
                <w:rFonts w:ascii="Times New Roman" w:hAnsi="Times New Roman"/>
                <w:spacing w:val="-12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ного) орнамента. </w:t>
            </w:r>
          </w:p>
          <w:p w:rsidR="00244C58" w:rsidRPr="00244C58" w:rsidRDefault="00244C58" w:rsidP="00847523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Развивать: 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эстетические чувства (ритма, цвета, композиции), эстетическое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восприятие; творчество.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Воспитывать уважение 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к труду народных мастеров.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Вызывать положительный </w:t>
            </w:r>
            <w:r w:rsidRPr="00244C58">
              <w:rPr>
                <w:rFonts w:ascii="Times New Roman" w:hAnsi="Times New Roman"/>
                <w:spacing w:val="-13"/>
                <w:sz w:val="28"/>
                <w:lang w:val="ru-RU"/>
              </w:rPr>
              <w:t>эмоциональный отклик, чувство восхищения произведениями на</w:t>
            </w:r>
            <w:r w:rsidRPr="00244C58">
              <w:rPr>
                <w:rFonts w:ascii="Times New Roman" w:hAnsi="Times New Roman"/>
                <w:spacing w:val="-13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родных мастеров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92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pacing w:val="-21"/>
                <w:sz w:val="28"/>
                <w:lang w:val="ru-RU"/>
              </w:rPr>
              <w:t>Дети танцуют на празднике в дет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ском саду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>Отрабатывать умение изо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>бражать фигуру человека в дви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жении.</w:t>
            </w:r>
          </w:p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</w:rPr>
            </w:pPr>
            <w:r w:rsidRPr="00244C58">
              <w:rPr>
                <w:rFonts w:ascii="Times New Roman" w:hAnsi="Times New Roman"/>
                <w:spacing w:val="-4"/>
                <w:sz w:val="28"/>
                <w:lang w:val="ru-RU"/>
              </w:rPr>
              <w:t>Учить добиваться выразитель</w:t>
            </w:r>
            <w:r w:rsidRPr="00244C58">
              <w:rPr>
                <w:rFonts w:ascii="Times New Roman" w:hAnsi="Times New Roman"/>
                <w:spacing w:val="-4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ности образа (хорошо переданные 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>движения, их разнообразие; на</w:t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рядные платья танцующих).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Закреплять приемы рисова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t>ния карандашами, умение ис</w:t>
            </w:r>
            <w:r w:rsidRPr="00244C58">
              <w:rPr>
                <w:rFonts w:ascii="Times New Roman" w:hAnsi="Times New Roman"/>
                <w:spacing w:val="-11"/>
                <w:sz w:val="28"/>
                <w:lang w:val="ru-RU"/>
              </w:rPr>
              <w:softHyphen/>
              <w:t xml:space="preserve">пользовать при закрашивании нажим на карандаш разной силы. </w:t>
            </w:r>
            <w:r w:rsidRPr="00244C58">
              <w:rPr>
                <w:rFonts w:ascii="Times New Roman" w:hAnsi="Times New Roman"/>
                <w:sz w:val="28"/>
              </w:rPr>
              <w:t>Развивать эмоционально по</w:t>
            </w:r>
            <w:r w:rsidRPr="00244C58">
              <w:rPr>
                <w:rFonts w:ascii="Times New Roman" w:hAnsi="Times New Roman"/>
                <w:sz w:val="28"/>
              </w:rPr>
              <w:softHyphen/>
            </w:r>
            <w:r w:rsidRPr="00244C58">
              <w:rPr>
                <w:rFonts w:ascii="Times New Roman" w:hAnsi="Times New Roman"/>
                <w:spacing w:val="-11"/>
                <w:sz w:val="28"/>
              </w:rPr>
              <w:t>ложительное отношение к созда</w:t>
            </w:r>
            <w:r w:rsidRPr="00244C58">
              <w:rPr>
                <w:rFonts w:ascii="Times New Roman" w:hAnsi="Times New Roman"/>
                <w:spacing w:val="-11"/>
                <w:sz w:val="28"/>
              </w:rPr>
              <w:softHyphen/>
            </w:r>
            <w:r w:rsidRPr="00244C58">
              <w:rPr>
                <w:rFonts w:ascii="Times New Roman" w:hAnsi="Times New Roman"/>
                <w:sz w:val="28"/>
              </w:rPr>
              <w:t>нию изображений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93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Кукла в русском национальном костюме</w:t>
            </w:r>
          </w:p>
        </w:tc>
        <w:tc>
          <w:tcPr>
            <w:tcW w:w="2424" w:type="pct"/>
          </w:tcPr>
          <w:p w:rsidR="00244C58" w:rsidRPr="00244C58" w:rsidRDefault="00244C58" w:rsidP="00847523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>Закреплять: умение изображать фигуру человека.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Учить: передавать характерные детали костюма: воспитывать, интерес и уважение к национальным традициям: упражнять в создании контура простым  карандашом и аккуратном закрашивании цветными карандашами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94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244C58">
              <w:rPr>
                <w:rFonts w:ascii="Times New Roman" w:hAnsi="Times New Roman"/>
                <w:sz w:val="28"/>
              </w:rPr>
              <w:t>Спасская башня Кремля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Учить передавать конструкцию </w:t>
            </w:r>
            <w:r w:rsidRPr="00244C5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башни, форму и пропорции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частей. </w:t>
            </w:r>
          </w:p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>Закреплять способы соизме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2"/>
                <w:sz w:val="28"/>
                <w:lang w:val="ru-RU"/>
              </w:rPr>
              <w:t>рения сторон одной части и раз</w:t>
            </w:r>
            <w:r w:rsidRPr="00244C58">
              <w:rPr>
                <w:rFonts w:ascii="Times New Roman" w:hAnsi="Times New Roman"/>
                <w:spacing w:val="-12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z w:val="28"/>
                <w:lang w:val="ru-RU"/>
              </w:rPr>
              <w:t>ных частей.</w:t>
            </w:r>
          </w:p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>Развивать глазомер, зритель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но-двигательные координации.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Упражнять в создании пер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вичного карандашного наброска. </w:t>
            </w:r>
            <w:r w:rsidRPr="00244C58">
              <w:rPr>
                <w:rFonts w:ascii="Times New Roman" w:hAnsi="Times New Roman"/>
                <w:sz w:val="28"/>
              </w:rPr>
              <w:t xml:space="preserve">Формировать </w:t>
            </w:r>
            <w:r w:rsidRPr="00244C58">
              <w:rPr>
                <w:rFonts w:ascii="Times New Roman" w:hAnsi="Times New Roman"/>
                <w:sz w:val="28"/>
              </w:rPr>
              <w:lastRenderedPageBreak/>
              <w:t xml:space="preserve">общественные </w:t>
            </w:r>
            <w:r w:rsidRPr="00244C58">
              <w:rPr>
                <w:rFonts w:ascii="Times New Roman" w:hAnsi="Times New Roman"/>
                <w:spacing w:val="-14"/>
                <w:sz w:val="28"/>
              </w:rPr>
              <w:t>представления, любовь к Родине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95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244C58">
              <w:rPr>
                <w:rFonts w:ascii="Times New Roman" w:hAnsi="Times New Roman"/>
                <w:sz w:val="28"/>
              </w:rPr>
              <w:t>Наша новая кукла</w:t>
            </w:r>
          </w:p>
        </w:tc>
        <w:tc>
          <w:tcPr>
            <w:tcW w:w="2424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Закреплять умение создавать 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>в аппликации образ куклы, пере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softHyphen/>
            </w:r>
            <w:r w:rsidRPr="00244C5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давая форму и пропорции частей.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Учить вырезывать платье </w:t>
            </w:r>
            <w:r w:rsidRPr="00244C5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из бумаги, сложенной вдвое. 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Упражнять в аккуратном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244C58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96</w:t>
            </w:r>
          </w:p>
        </w:tc>
        <w:tc>
          <w:tcPr>
            <w:tcW w:w="1211" w:type="pct"/>
          </w:tcPr>
          <w:p w:rsidR="00244C58" w:rsidRPr="00244C58" w:rsidRDefault="00244C58" w:rsidP="00244C58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Аппликация. </w:t>
            </w:r>
            <w:r w:rsidRPr="00244C58">
              <w:rPr>
                <w:rFonts w:ascii="Times New Roman" w:hAnsi="Times New Roman"/>
                <w:spacing w:val="-22"/>
                <w:sz w:val="28"/>
                <w:lang w:val="ru-RU"/>
              </w:rPr>
              <w:t>Пригласительный билет родителям на празднование Дня Победы</w:t>
            </w:r>
          </w:p>
        </w:tc>
        <w:tc>
          <w:tcPr>
            <w:tcW w:w="2424" w:type="pct"/>
          </w:tcPr>
          <w:p w:rsidR="00244C58" w:rsidRPr="00244C58" w:rsidRDefault="00244C58" w:rsidP="00847523">
            <w:pPr>
              <w:ind w:firstLine="33"/>
              <w:rPr>
                <w:rFonts w:ascii="Times New Roman" w:hAnsi="Times New Roman"/>
                <w:sz w:val="28"/>
                <w:lang w:val="ru-RU"/>
              </w:rPr>
            </w:pPr>
            <w:r w:rsidRPr="00244C58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Закреплять умение задумывать содержание своей работы. </w:t>
            </w:r>
            <w:r w:rsidRPr="00244C58">
              <w:rPr>
                <w:rFonts w:ascii="Times New Roman" w:hAnsi="Times New Roman"/>
                <w:spacing w:val="-6"/>
                <w:sz w:val="28"/>
                <w:lang w:val="ru-RU"/>
              </w:rPr>
              <w:t>Упражнять в использовании знакомых способов работы ножни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>цами.</w:t>
            </w:r>
            <w:r w:rsid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244C58">
              <w:rPr>
                <w:rFonts w:ascii="Times New Roman" w:hAnsi="Times New Roman"/>
                <w:spacing w:val="-9"/>
                <w:sz w:val="28"/>
                <w:lang w:val="ru-RU"/>
              </w:rPr>
              <w:t>Учить подбирать цвета, правильно передавать соотношение по ве</w:t>
            </w:r>
            <w:r w:rsidRPr="00244C58">
              <w:rPr>
                <w:rFonts w:ascii="Times New Roman" w:hAnsi="Times New Roman"/>
                <w:sz w:val="28"/>
                <w:lang w:val="ru-RU"/>
              </w:rPr>
              <w:t xml:space="preserve">личине.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Развивать эстетические чувства, воображение</w:t>
            </w: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244C58" w:rsidRPr="00DF7E86" w:rsidRDefault="00244C58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44C58" w:rsidRPr="00DF7E86" w:rsidTr="0042426F">
        <w:tc>
          <w:tcPr>
            <w:tcW w:w="5000" w:type="pct"/>
            <w:gridSpan w:val="5"/>
          </w:tcPr>
          <w:p w:rsidR="00244C58" w:rsidRPr="00DF7E86" w:rsidRDefault="00244C58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E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847523" w:rsidRPr="00DF7E86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97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Салют над городом в честь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br/>
              <w:t>праздника Победы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>Учить: отражать в рисунке впечатления от праздника Победы; создавать композицию рисунка,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 располагая внизу дома или крем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  <w:t>левскую башню, а вверху - са</w:t>
            </w:r>
            <w:r w:rsidRPr="00847523"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лют;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образной оценке рисунков (вы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деляя цветовое решение, детали).</w:t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br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Развивать художественное </w:t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творчество, эстетическое воспри</w:t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ятие.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Закреплять умение готовить </w:t>
            </w:r>
            <w:r w:rsidRPr="00847523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нужные цвета, смешивая краски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на палитре.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Воспитывать чувство гордо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  <w:t>сти за свою Родину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Картинки для игры «Радуга»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создавать своими руками по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  <w:t>лезные вещи;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>радоваться созданному, рас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сматривать и оценивать коллек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тивную работу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Развивать эстетические чув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ства: чувство цвета, пропорции,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композиции.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желание созда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вать коллективно полезные и кра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сивые вещи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99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Роспись силуэтов гжельской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br/>
              <w:t>посуды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847523">
              <w:rPr>
                <w:rFonts w:ascii="Times New Roman" w:hAnsi="Times New Roman"/>
                <w:spacing w:val="-2"/>
                <w:sz w:val="28"/>
                <w:lang w:val="ru-RU"/>
              </w:rPr>
              <w:lastRenderedPageBreak/>
              <w:t xml:space="preserve">Учить: расписывать посуду,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располагая узор по форме.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Развивать: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эстетическое восприятие произ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ведений народного творчества,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чувство ритма;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 xml:space="preserve">эмоционально </w:t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lastRenderedPageBreak/>
              <w:t xml:space="preserve">положительное </w:t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отношение к гжельским изделиям.</w:t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br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Закреплять умение рисовать 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акварельными красками, готовить на палитре нужные оттенки цвета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100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</w:rPr>
              <w:t>Цветные страницы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Учить: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8"/>
                <w:sz w:val="28"/>
                <w:szCs w:val="24"/>
                <w:lang w:val="ru-RU"/>
              </w:rPr>
              <w:t xml:space="preserve">задумывать содержание своего </w:t>
            </w:r>
            <w:r w:rsidRPr="00847523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 xml:space="preserve">рисунка в определенной цветовой 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гамме и выдерживать это условие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до конца;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добиваться образного решения</w:t>
            </w:r>
            <w:r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намеченной темы;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t>разбавлять краски водой, добав</w:t>
            </w:r>
            <w:r w:rsidRPr="00847523">
              <w:rPr>
                <w:rFonts w:ascii="Times New Roman" w:hAnsi="Times New Roman"/>
                <w:spacing w:val="-9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10"/>
                <w:sz w:val="28"/>
                <w:szCs w:val="24"/>
                <w:lang w:val="ru-RU"/>
              </w:rPr>
              <w:t>лять белила для получения оттен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ков цвета.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приемы рисова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softHyphen/>
              <w:t xml:space="preserve">ния акварелью, гуашью. </w:t>
            </w:r>
            <w:r>
              <w:rPr>
                <w:rFonts w:ascii="Times New Roman" w:hAnsi="Times New Roman"/>
                <w:sz w:val="28"/>
                <w:szCs w:val="24"/>
              </w:rPr>
              <w:t>Развивать воображение и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</w:rPr>
              <w:t>творчество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101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Лепка. </w:t>
            </w:r>
            <w:r w:rsidRPr="00847523">
              <w:rPr>
                <w:rFonts w:ascii="Times New Roman" w:hAnsi="Times New Roman"/>
                <w:sz w:val="28"/>
              </w:rPr>
              <w:t>Белочка грызет орешки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Закреплять умение лепить </w:t>
            </w:r>
            <w:r w:rsidRPr="00847523">
              <w:rPr>
                <w:rFonts w:ascii="Times New Roman" w:hAnsi="Times New Roman"/>
                <w:spacing w:val="-8"/>
                <w:sz w:val="28"/>
                <w:lang w:val="ru-RU"/>
              </w:rPr>
              <w:t>зверька, передавая его характер</w:t>
            </w:r>
            <w:r w:rsidRPr="00847523">
              <w:rPr>
                <w:rFonts w:ascii="Times New Roman" w:hAnsi="Times New Roman"/>
                <w:spacing w:val="-8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ные особенности, позу. Отрабатывать приемы лепки </w:t>
            </w:r>
            <w:r w:rsidRPr="00847523">
              <w:rPr>
                <w:rFonts w:ascii="Times New Roman" w:hAnsi="Times New Roman"/>
                <w:spacing w:val="-9"/>
                <w:sz w:val="28"/>
                <w:lang w:val="ru-RU"/>
              </w:rPr>
              <w:t>пальцами (прищипывание, оття</w:t>
            </w:r>
            <w:r w:rsidRPr="00847523">
              <w:rPr>
                <w:rFonts w:ascii="Times New Roman" w:hAnsi="Times New Roman"/>
                <w:spacing w:val="-9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гивание).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>Развивать образное воспри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ятие, образные представления, </w:t>
            </w:r>
            <w:r w:rsidRPr="00847523">
              <w:rPr>
                <w:rFonts w:ascii="Times New Roman" w:hAnsi="Times New Roman"/>
                <w:spacing w:val="-10"/>
                <w:sz w:val="28"/>
                <w:lang w:val="ru-RU"/>
              </w:rPr>
              <w:t>умение оценивать изображения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Лепка. </w:t>
            </w: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Красная Шапочка несет бабушке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гостинцы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>Учить: создавать в лепке образы ска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softHyphen/>
              <w:t xml:space="preserve">зочных героев; </w:t>
            </w: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образной оценке своих работ и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работ других детей.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br/>
              <w:t>Закреплять умение изо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softHyphen/>
              <w:t>бражать фигуру человека, пере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давать характерные особенности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и детали об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раза.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Упражнять в использовании разнообразных приемов лепки,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</w:rPr>
            </w:pP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 умении укреплять фигуру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на подставке. </w:t>
            </w:r>
            <w:r w:rsidRPr="00847523">
              <w:rPr>
                <w:rFonts w:ascii="Times New Roman" w:hAnsi="Times New Roman"/>
                <w:sz w:val="28"/>
              </w:rPr>
              <w:t>Развивать воображение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103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</w:rPr>
              <w:t>Лесные ягоды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>Закреплять умение изобра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жать картины природы, передавая </w:t>
            </w: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t>ее характерные особенности.</w:t>
            </w:r>
            <w:r w:rsidRPr="00847523"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  <w:t xml:space="preserve"> </w:t>
            </w:r>
          </w:p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847523"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  <w:t xml:space="preserve">Учить располагать изображения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по всему листу. Развивать: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умение рисовать разными крас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ками;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эстетическое восприятие, об</w:t>
            </w:r>
            <w:r w:rsidRPr="00847523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разные представления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104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Цветут сады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>Закреплять умение изобра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жать картины природы, передавая </w:t>
            </w: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ее </w:t>
            </w: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lastRenderedPageBreak/>
              <w:t>характерные особенности.</w:t>
            </w:r>
            <w:r w:rsidRPr="00847523">
              <w:rPr>
                <w:rFonts w:ascii="Times New Roman" w:hAnsi="Times New Roman"/>
                <w:spacing w:val="-6"/>
                <w:sz w:val="28"/>
                <w:szCs w:val="24"/>
                <w:lang w:val="ru-RU"/>
              </w:rPr>
              <w:t xml:space="preserve"> Учить располагать изображения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по всему листу. Развивать: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умение рисовать разными крас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ками;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t>эстетическое восприятие, об</w:t>
            </w:r>
            <w:r w:rsidRPr="00847523">
              <w:rPr>
                <w:rFonts w:ascii="Times New Roman" w:hAnsi="Times New Roman"/>
                <w:spacing w:val="-11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разные представления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lastRenderedPageBreak/>
              <w:t>105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Бабочки летают над лугом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Учить: </w:t>
            </w:r>
            <w:r w:rsidRPr="00847523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отражать в рисунках несложный </w:t>
            </w:r>
            <w:r w:rsidRPr="00847523">
              <w:rPr>
                <w:rFonts w:ascii="Times New Roman" w:hAnsi="Times New Roman"/>
                <w:spacing w:val="-2"/>
                <w:sz w:val="28"/>
                <w:lang w:val="ru-RU"/>
              </w:rPr>
              <w:t>сюжет, передавая картины окру</w:t>
            </w:r>
            <w:r w:rsidRPr="00847523">
              <w:rPr>
                <w:rFonts w:ascii="Times New Roman" w:hAnsi="Times New Roman"/>
                <w:spacing w:val="-2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lang w:val="ru-RU"/>
              </w:rPr>
              <w:t>жающей жизни;</w:t>
            </w:r>
            <w:r w:rsidRPr="00847523">
              <w:rPr>
                <w:rFonts w:ascii="Times New Roman" w:hAnsi="Times New Roman"/>
                <w:spacing w:val="-15"/>
                <w:sz w:val="28"/>
                <w:szCs w:val="24"/>
                <w:lang w:val="ru-RU"/>
              </w:rPr>
              <w:t xml:space="preserve"> располагать изображения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на широкой полосе;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передавать колорит того или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br/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иного явления на основе наблю</w:t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дений;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t>передавать контуры бабочек</w:t>
            </w:r>
            <w:r w:rsidRPr="00847523">
              <w:rPr>
                <w:rFonts w:ascii="Times New Roman" w:hAnsi="Times New Roman"/>
                <w:spacing w:val="-14"/>
                <w:sz w:val="28"/>
                <w:szCs w:val="24"/>
                <w:lang w:val="ru-RU"/>
              </w:rPr>
              <w:br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неотрывной линией;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сочетать в рисунке акварель и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br/>
              <w:t xml:space="preserve">гуашь; готовить нужные цвета, </w:t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смешивая акварель и белила.</w:t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br/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Развивать: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>цветовое восприятие;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t>эстетическое восприятие, уме</w:t>
            </w:r>
            <w:r w:rsidRPr="00847523">
              <w:rPr>
                <w:rFonts w:ascii="Times New Roman" w:hAnsi="Times New Roman"/>
                <w:spacing w:val="-13"/>
                <w:sz w:val="28"/>
                <w:szCs w:val="24"/>
                <w:lang w:val="ru-RU"/>
              </w:rPr>
              <w:softHyphen/>
            </w:r>
            <w:r w:rsidRPr="00847523">
              <w:rPr>
                <w:rFonts w:ascii="Times New Roman" w:hAnsi="Times New Roman"/>
                <w:spacing w:val="-15"/>
                <w:sz w:val="28"/>
                <w:szCs w:val="24"/>
                <w:lang w:val="ru-RU"/>
              </w:rPr>
              <w:t xml:space="preserve">ние видеть красоту окружающей </w:t>
            </w:r>
            <w:r w:rsidRPr="00847523">
              <w:rPr>
                <w:rFonts w:ascii="Times New Roman" w:hAnsi="Times New Roman"/>
                <w:spacing w:val="-12"/>
                <w:sz w:val="28"/>
                <w:szCs w:val="24"/>
                <w:lang w:val="ru-RU"/>
              </w:rPr>
              <w:t>природы, желание отразить ее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84752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 своем творчестве. </w:t>
            </w:r>
            <w:r w:rsidRPr="00847523">
              <w:rPr>
                <w:rFonts w:ascii="Times New Roman" w:hAnsi="Times New Roman"/>
                <w:sz w:val="28"/>
                <w:szCs w:val="24"/>
              </w:rPr>
              <w:t>Закреплять умение рисовать акварелью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106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Рисование. </w:t>
            </w:r>
            <w:r w:rsidRPr="00847523">
              <w:rPr>
                <w:rFonts w:ascii="Times New Roman" w:hAnsi="Times New Roman"/>
                <w:sz w:val="28"/>
                <w:szCs w:val="24"/>
              </w:rPr>
              <w:t>Цветы на лугу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>Учить: передавать в рисунке характерные особенности весенних цветов: окраску, строение цветка, стебля, листьев; красиво располагать изображение на листе бумаги, оценивать рисунки, сопоставлять их с  их с натурой; развивать эстетическое восприятие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DF7E86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107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847523">
              <w:rPr>
                <w:rFonts w:ascii="Times New Roman" w:hAnsi="Times New Roman"/>
                <w:sz w:val="28"/>
              </w:rPr>
              <w:t>Весенний ковер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Закреплять умение создавать части коллективной композиции. </w:t>
            </w:r>
            <w:r w:rsidRPr="00847523">
              <w:rPr>
                <w:rFonts w:ascii="Times New Roman" w:hAnsi="Times New Roman"/>
                <w:spacing w:val="-2"/>
                <w:sz w:val="28"/>
                <w:lang w:val="ru-RU"/>
              </w:rPr>
              <w:t>Упражнять в симметричном расположении изображений на квад</w:t>
            </w:r>
            <w:r w:rsidRPr="00847523">
              <w:rPr>
                <w:rFonts w:ascii="Times New Roman" w:hAnsi="Times New Roman"/>
                <w:spacing w:val="-2"/>
                <w:sz w:val="28"/>
                <w:lang w:val="ru-RU"/>
              </w:rPr>
              <w:softHyphen/>
            </w: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рате и полосе, в различных приемах вырезывания. </w:t>
            </w:r>
            <w:r w:rsidRPr="00847523">
              <w:rPr>
                <w:rFonts w:ascii="Times New Roman" w:hAnsi="Times New Roman"/>
                <w:spacing w:val="-3"/>
                <w:sz w:val="28"/>
              </w:rPr>
              <w:t>Развивать эстетические чувства (композиции, цвета, ритма) и эсте</w:t>
            </w:r>
            <w:r w:rsidRPr="00847523">
              <w:rPr>
                <w:rFonts w:ascii="Times New Roman" w:hAnsi="Times New Roman"/>
                <w:spacing w:val="-3"/>
                <w:sz w:val="28"/>
              </w:rPr>
              <w:softHyphen/>
            </w:r>
            <w:r w:rsidRPr="00847523">
              <w:rPr>
                <w:rFonts w:ascii="Times New Roman" w:hAnsi="Times New Roman"/>
                <w:sz w:val="28"/>
              </w:rPr>
              <w:t>тическое восприятие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47523" w:rsidRPr="00027947" w:rsidTr="0042426F"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108</w:t>
            </w:r>
          </w:p>
        </w:tc>
        <w:tc>
          <w:tcPr>
            <w:tcW w:w="1211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Аппликация. </w:t>
            </w:r>
            <w:r w:rsidRPr="00847523">
              <w:rPr>
                <w:rFonts w:ascii="Times New Roman" w:hAnsi="Times New Roman"/>
                <w:sz w:val="28"/>
              </w:rPr>
              <w:t>Цветы в вазе</w:t>
            </w:r>
          </w:p>
        </w:tc>
        <w:tc>
          <w:tcPr>
            <w:tcW w:w="2424" w:type="pct"/>
          </w:tcPr>
          <w:p w:rsidR="00847523" w:rsidRPr="00847523" w:rsidRDefault="00847523" w:rsidP="00847523">
            <w:pPr>
              <w:ind w:firstLine="0"/>
              <w:rPr>
                <w:rFonts w:ascii="Times New Roman" w:hAnsi="Times New Roman"/>
                <w:sz w:val="28"/>
                <w:lang w:val="ru-RU"/>
              </w:rPr>
            </w:pPr>
            <w:r w:rsidRPr="00847523">
              <w:rPr>
                <w:rFonts w:ascii="Times New Roman" w:hAnsi="Times New Roman"/>
                <w:sz w:val="28"/>
                <w:lang w:val="ru-RU"/>
              </w:rPr>
              <w:t xml:space="preserve">Закреплять умение создавать красивое изображение в аппликации; развивать эстетическое восприятие; упражнять в вырезывании разных </w:t>
            </w:r>
            <w:r w:rsidRPr="00847523">
              <w:rPr>
                <w:rFonts w:ascii="Times New Roman" w:hAnsi="Times New Roman"/>
                <w:sz w:val="28"/>
                <w:lang w:val="ru-RU"/>
              </w:rPr>
              <w:lastRenderedPageBreak/>
              <w:t>частей, используя разнообразные приёмы вырезывания: одинаковые части вырезывать из бумаги, сложенной гармошкой, симметричные – из бумаги, сложенной вдвое</w:t>
            </w: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5" w:type="pct"/>
          </w:tcPr>
          <w:p w:rsidR="00847523" w:rsidRPr="00DF7E86" w:rsidRDefault="00847523" w:rsidP="00195015">
            <w:pPr>
              <w:pStyle w:val="a4"/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C1361E" w:rsidRPr="004F223C" w:rsidRDefault="00C1361E" w:rsidP="007F3077">
      <w:pPr>
        <w:pStyle w:val="a4"/>
        <w:rPr>
          <w:rFonts w:ascii="Times New Roman" w:hAnsi="Times New Roman"/>
          <w:bCs/>
          <w:sz w:val="24"/>
          <w:szCs w:val="28"/>
          <w:lang w:val="ru-RU"/>
        </w:rPr>
      </w:pPr>
    </w:p>
    <w:p w:rsidR="00647B51" w:rsidRPr="004F223C" w:rsidRDefault="00647B51" w:rsidP="007F3077">
      <w:pPr>
        <w:pStyle w:val="a4"/>
        <w:rPr>
          <w:rFonts w:ascii="Times New Roman" w:hAnsi="Times New Roman"/>
          <w:bCs/>
          <w:sz w:val="24"/>
          <w:szCs w:val="28"/>
          <w:lang w:val="ru-RU"/>
        </w:rPr>
      </w:pPr>
    </w:p>
    <w:p w:rsidR="007F3077" w:rsidRPr="004F223C" w:rsidRDefault="00C1361E" w:rsidP="007F3077">
      <w:pPr>
        <w:pStyle w:val="a4"/>
        <w:rPr>
          <w:rFonts w:ascii="Times New Roman" w:hAnsi="Times New Roman"/>
          <w:bCs/>
          <w:sz w:val="24"/>
          <w:szCs w:val="28"/>
          <w:lang w:val="ru-RU"/>
        </w:rPr>
      </w:pPr>
      <w:r w:rsidRPr="004F223C">
        <w:rPr>
          <w:rFonts w:ascii="Times New Roman" w:hAnsi="Times New Roman"/>
          <w:bCs/>
          <w:sz w:val="24"/>
          <w:szCs w:val="28"/>
          <w:lang w:val="ru-RU"/>
        </w:rPr>
        <w:br w:type="textWrapping" w:clear="all"/>
      </w:r>
    </w:p>
    <w:p w:rsidR="00476203" w:rsidRPr="004F223C" w:rsidRDefault="00476203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D78DC" w:rsidRPr="004F223C" w:rsidRDefault="00FD78DC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C1361E" w:rsidRPr="004F223C" w:rsidRDefault="00C1361E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C1361E" w:rsidRPr="004F223C" w:rsidRDefault="00C1361E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C1361E" w:rsidRDefault="00C1361E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825A36" w:rsidRDefault="00825A36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825A36" w:rsidRDefault="00825A36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825A36" w:rsidRDefault="00825A36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825A36" w:rsidRDefault="00825A36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825A36" w:rsidRDefault="00825A36" w:rsidP="00290F8A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</w:p>
    <w:p w:rsidR="0038336B" w:rsidRDefault="0038336B" w:rsidP="00F226B1">
      <w:pPr>
        <w:pStyle w:val="21"/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Default="00CA697B" w:rsidP="00CA697B">
      <w:pPr>
        <w:rPr>
          <w:lang w:val="ru-RU" w:bidi="ar-SA"/>
        </w:rPr>
      </w:pPr>
    </w:p>
    <w:p w:rsidR="00CA697B" w:rsidRPr="00CA697B" w:rsidRDefault="00CA697B" w:rsidP="00CA697B">
      <w:pPr>
        <w:rPr>
          <w:lang w:val="ru-RU" w:bidi="ar-SA"/>
        </w:rPr>
      </w:pPr>
    </w:p>
    <w:p w:rsidR="00290F8A" w:rsidRPr="00290F8A" w:rsidRDefault="00290F8A" w:rsidP="0038336B">
      <w:pPr>
        <w:pStyle w:val="21"/>
        <w:numPr>
          <w:ilvl w:val="0"/>
          <w:numId w:val="29"/>
        </w:numPr>
      </w:pPr>
      <w:r w:rsidRPr="00290F8A">
        <w:lastRenderedPageBreak/>
        <w:t>Планируемые промежуточные результаты</w:t>
      </w:r>
    </w:p>
    <w:p w:rsidR="00290F8A" w:rsidRDefault="00290F8A" w:rsidP="0026430C">
      <w:pPr>
        <w:pStyle w:val="a4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290F8A">
        <w:rPr>
          <w:rFonts w:ascii="Times New Roman" w:hAnsi="Times New Roman"/>
          <w:b/>
          <w:sz w:val="28"/>
          <w:lang w:val="ru-RU"/>
        </w:rPr>
        <w:t>освоения Программы</w:t>
      </w:r>
    </w:p>
    <w:p w:rsidR="0051445F" w:rsidRPr="00290F8A" w:rsidRDefault="0051445F" w:rsidP="0026430C">
      <w:pPr>
        <w:pStyle w:val="a4"/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51445F">
        <w:rPr>
          <w:rStyle w:val="FontStyle21"/>
          <w:sz w:val="28"/>
          <w:szCs w:val="28"/>
          <w:lang w:val="ru-RU"/>
        </w:rPr>
        <w:softHyphen/>
        <w:t>танников в каждый возрастной период освоения Программы по всем на</w:t>
      </w:r>
      <w:r w:rsidRPr="0051445F">
        <w:rPr>
          <w:rStyle w:val="FontStyle21"/>
          <w:sz w:val="28"/>
          <w:szCs w:val="28"/>
          <w:lang w:val="ru-RU"/>
        </w:rPr>
        <w:softHyphen/>
        <w:t>правлениям развития детей.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К шести годам при успешном освое</w:t>
      </w:r>
      <w:r w:rsidR="00480766">
        <w:rPr>
          <w:rStyle w:val="FontStyle21"/>
          <w:sz w:val="28"/>
          <w:szCs w:val="28"/>
          <w:lang w:val="ru-RU"/>
        </w:rPr>
        <w:t>нии Программы достигается следу</w:t>
      </w:r>
      <w:r w:rsidRPr="00A41F1E">
        <w:rPr>
          <w:rStyle w:val="FontStyle21"/>
          <w:sz w:val="28"/>
          <w:szCs w:val="28"/>
          <w:lang w:val="ru-RU"/>
        </w:rPr>
        <w:t>ющий уровень развития интегративных качеств ребенка.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</w:t>
      </w:r>
      <w:r w:rsidRPr="0051445F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ивное качество «Физически развитый, овладевший основными культурно-гигиеническими навыками»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</w:t>
      </w:r>
      <w:r w:rsidRPr="00A41F1E">
        <w:rPr>
          <w:rStyle w:val="FontStyle21"/>
          <w:sz w:val="28"/>
          <w:szCs w:val="28"/>
          <w:lang w:val="ru-RU"/>
        </w:rPr>
        <w:softHyphen/>
        <w:t>нениях.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Проявляет желание участвовать в играх с элементами соревнования, в играх-эстафетах.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Пользуется физкультурным оборудованием вне занятий (в свободное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время).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Умеет самостоятельно выполнять доступные возрасту гигиенические процедуры.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Соблюдает элементарные правила поведения во время еды, умывания.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</w:t>
      </w:r>
      <w:r w:rsidRPr="0051445F">
        <w:rPr>
          <w:rStyle w:val="FontStyle21"/>
          <w:sz w:val="28"/>
          <w:szCs w:val="28"/>
          <w:lang w:val="ru-RU"/>
        </w:rPr>
        <w:softHyphen/>
        <w:t xml:space="preserve">ни. </w:t>
      </w:r>
      <w:r w:rsidRPr="00A41F1E">
        <w:rPr>
          <w:rStyle w:val="FontStyle21"/>
          <w:sz w:val="28"/>
          <w:szCs w:val="28"/>
          <w:lang w:val="ru-RU"/>
        </w:rPr>
        <w:t>Знает о пользе утренней зарядки, физических упражнений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Начинает проявлять умение заботиться о своем здоровье.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26430C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26430C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«Любознательный, активный»</w:t>
      </w:r>
    </w:p>
    <w:p w:rsidR="0051445F" w:rsidRPr="0026430C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Использует различные источники и</w:t>
      </w:r>
      <w:r w:rsidR="0026430C" w:rsidRPr="0026430C">
        <w:rPr>
          <w:rStyle w:val="FontStyle21"/>
          <w:sz w:val="28"/>
          <w:szCs w:val="28"/>
          <w:lang w:val="ru-RU"/>
        </w:rPr>
        <w:t>нформации, способствующие обога</w:t>
      </w:r>
      <w:r w:rsidRPr="0026430C">
        <w:rPr>
          <w:rStyle w:val="FontStyle21"/>
          <w:sz w:val="28"/>
          <w:szCs w:val="28"/>
          <w:lang w:val="ru-RU"/>
        </w:rPr>
        <w:t>щению игры (кино, литература, экскурсии и др.).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Проявляет любознательность, интерес</w:t>
      </w:r>
      <w:r w:rsidR="00480766">
        <w:rPr>
          <w:rStyle w:val="FontStyle21"/>
          <w:sz w:val="28"/>
          <w:szCs w:val="28"/>
          <w:lang w:val="ru-RU"/>
        </w:rPr>
        <w:t xml:space="preserve"> к исследовательской деятельнос</w:t>
      </w:r>
      <w:r w:rsidRPr="00A41F1E">
        <w:rPr>
          <w:rStyle w:val="FontStyle21"/>
          <w:sz w:val="28"/>
          <w:szCs w:val="28"/>
          <w:lang w:val="ru-RU"/>
        </w:rPr>
        <w:t>ти, экспериментированию, к проектной деятельности.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A41F1E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A41F1E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«Эмоционально отзывчивый»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Проявляет эмоциональное отношение к литературным произведени</w:t>
      </w:r>
      <w:r w:rsidRPr="00A41F1E">
        <w:rPr>
          <w:rStyle w:val="FontStyle21"/>
          <w:sz w:val="28"/>
          <w:szCs w:val="28"/>
          <w:lang w:val="ru-RU"/>
        </w:rPr>
        <w:softHyphen/>
        <w:t>ям, выражает свое отношение к конкретному поступку литературного персонажа.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Понимает скрытые мотивы поведения героев произведения.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lastRenderedPageBreak/>
        <w:t>Проявляет чуткость к художественному слову, чувствует ритм и мелодику поэтического текста.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Проявляет эстетические чувства, эмоци</w:t>
      </w:r>
      <w:r w:rsidR="00480766">
        <w:rPr>
          <w:rStyle w:val="FontStyle21"/>
          <w:sz w:val="28"/>
          <w:szCs w:val="28"/>
          <w:lang w:val="ru-RU"/>
        </w:rPr>
        <w:t>и, эстетический вкус, эстетичес</w:t>
      </w:r>
      <w:r w:rsidRPr="00A41F1E">
        <w:rPr>
          <w:rStyle w:val="FontStyle21"/>
          <w:sz w:val="28"/>
          <w:szCs w:val="28"/>
          <w:lang w:val="ru-RU"/>
        </w:rPr>
        <w:t>кое восприятие, интерес к искусству.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51445F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«Овладевший средствами общения и способами взаимодействия со взрослыми и сверстниками»</w:t>
      </w:r>
    </w:p>
    <w:p w:rsidR="0051445F" w:rsidRPr="0026430C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Распределяет роли до начала игры и строит</w:t>
      </w:r>
      <w:r w:rsidR="0026430C" w:rsidRPr="0026430C">
        <w:rPr>
          <w:rStyle w:val="FontStyle21"/>
          <w:sz w:val="28"/>
          <w:szCs w:val="28"/>
          <w:lang w:val="ru-RU"/>
        </w:rPr>
        <w:t xml:space="preserve"> свое поведение, придержи</w:t>
      </w:r>
      <w:r w:rsidRPr="0026430C">
        <w:rPr>
          <w:rStyle w:val="FontStyle21"/>
          <w:sz w:val="28"/>
          <w:szCs w:val="28"/>
          <w:lang w:val="ru-RU"/>
        </w:rPr>
        <w:t>ваясь роли.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Игровое взаимодействие сопровождает речью, соответствующей и по содержанию, и интонационно взятой роли.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Может сочинять оригинальные и последовательно разворачивающиеся истории и рассказывать их сверстникам и взрослым.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Использует все части речи, активно занимается словотворчеством, использует синонимы и антонимы.</w:t>
      </w:r>
    </w:p>
    <w:p w:rsidR="0051445F" w:rsidRPr="0026430C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Умеет делиться с педагогом и другими детьм</w:t>
      </w:r>
      <w:r w:rsidR="0026430C" w:rsidRPr="0026430C">
        <w:rPr>
          <w:rStyle w:val="FontStyle21"/>
          <w:sz w:val="28"/>
          <w:szCs w:val="28"/>
          <w:lang w:val="ru-RU"/>
        </w:rPr>
        <w:t>и разнообразными впе</w:t>
      </w:r>
      <w:r w:rsidRPr="0026430C">
        <w:rPr>
          <w:rStyle w:val="FontStyle21"/>
          <w:sz w:val="28"/>
          <w:szCs w:val="28"/>
          <w:lang w:val="ru-RU"/>
        </w:rPr>
        <w:t xml:space="preserve">чатлениями, ссылается на источник </w:t>
      </w:r>
      <w:r w:rsidR="0026430C">
        <w:rPr>
          <w:rStyle w:val="FontStyle21"/>
          <w:sz w:val="28"/>
          <w:szCs w:val="28"/>
          <w:lang w:val="ru-RU"/>
        </w:rPr>
        <w:t>полученной информации (телепере</w:t>
      </w:r>
      <w:r w:rsidRPr="0026430C">
        <w:rPr>
          <w:rStyle w:val="FontStyle21"/>
          <w:sz w:val="28"/>
          <w:szCs w:val="28"/>
          <w:lang w:val="ru-RU"/>
        </w:rPr>
        <w:t>дача, рассказ близкого человека, посещение выставки, детского спектак</w:t>
      </w:r>
      <w:r w:rsidRPr="0026430C">
        <w:rPr>
          <w:rStyle w:val="FontStyle21"/>
          <w:sz w:val="28"/>
          <w:szCs w:val="28"/>
          <w:lang w:val="ru-RU"/>
        </w:rPr>
        <w:softHyphen/>
        <w:t>ля и т.д.).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Проявляет умение поддерживать беседу высказывает свою точку зрения, согласие или несогласие с ответом товарища.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51445F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Проявляет умение работать коллективно, договариваться со сверстниками о том, кто какую часть работы будет выполнять.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Если при распределении ролей в игре возникают конфликты, связанные с субординацией ролевого поведения, решает спорные вопросы и ула</w:t>
      </w:r>
      <w:r w:rsidRPr="0051445F">
        <w:rPr>
          <w:rStyle w:val="FontStyle21"/>
          <w:sz w:val="28"/>
          <w:szCs w:val="28"/>
          <w:lang w:val="ru-RU"/>
        </w:rPr>
        <w:softHyphen/>
        <w:t>живает конфликты с помощью речи: убеждает, доказывает, объясняет.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Понимает, что надо заботиться о младших, помогать им, защищать тех, кто слабее.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Может сам или с небольшой помощью взрослого оценивать свои поступки и поступки сверстников.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Соблюдает элементарные общепринятые нормы поведения в детском саду, на улице.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В повседневной жизни сам, без напоминания со стороны взрослого, пользуется «вежливыми» словами.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51445F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lastRenderedPageBreak/>
        <w:t>Владеет элементарными навыками самообслуживания.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Ориентируется в окружающем пространстве, понимает смысл пространственных отношений (вверху — внизу, впереди — сзади, слева — спра</w:t>
      </w:r>
      <w:r w:rsidRPr="0051445F">
        <w:rPr>
          <w:rStyle w:val="FontStyle21"/>
          <w:sz w:val="28"/>
          <w:szCs w:val="28"/>
          <w:lang w:val="ru-RU"/>
        </w:rPr>
        <w:softHyphen/>
        <w:t>ва, между, рядом с, около и пр.).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Умеет устанавливать последовательность различных событий: что было ньше (сначала), что позже (потом), определять, какой день сегодня, какой был вчера, какой будет завтра.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Способен конструировать по собственному замыслу.</w:t>
      </w:r>
    </w:p>
    <w:p w:rsidR="0051445F" w:rsidRPr="0026430C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Способен использовать простые с</w:t>
      </w:r>
      <w:r w:rsidR="0026430C" w:rsidRPr="0026430C">
        <w:rPr>
          <w:rStyle w:val="FontStyle21"/>
          <w:sz w:val="28"/>
          <w:szCs w:val="28"/>
          <w:lang w:val="ru-RU"/>
        </w:rPr>
        <w:t>хематичные изображения для реше</w:t>
      </w:r>
      <w:r w:rsidRPr="0026430C">
        <w:rPr>
          <w:rStyle w:val="FontStyle21"/>
          <w:sz w:val="28"/>
          <w:szCs w:val="28"/>
          <w:lang w:val="ru-RU"/>
        </w:rPr>
        <w:t>ния несложных задач, строить по схеме, решать лабиринтные задачи.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 xml:space="preserve">Проявляет образное предвосхищение. </w:t>
      </w:r>
      <w:r w:rsidRPr="0051445F">
        <w:rPr>
          <w:rStyle w:val="FontStyle21"/>
          <w:sz w:val="28"/>
          <w:szCs w:val="28"/>
          <w:lang w:val="ru-RU"/>
        </w:rPr>
        <w:t>На основе пространственного расположения объектов может сказать, что произойдет в результате их взаимодействия.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Способен рассуждать и давать адекватные причинные объяснения, если анализируемые отношения не выходят за пределы его наглядного опыта. Может самостоятельно придумать небольшую сказку на заданную тему. Умеет самостоятельно находить интересное для себя занятие.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51445F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«Имеющий первичные представления о себе, семье, обществе, государстве, мире и природе»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Знает и называет свои имя и фамилию, имена и отчества родителей. Знает, где работают родители, как важен для общества их труд.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Знает семейные праздники. Имеет постоянные обязанности по дому.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Может рассказать о своем родном городе (поселке, селе), назвать улицу, на которой живет.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 xml:space="preserve">Знает, что Российская Федерация (Россия) — огромная многонациональная страна; что Москва -- столица нашей Родины. </w:t>
      </w:r>
      <w:r w:rsidRPr="00A41F1E">
        <w:rPr>
          <w:rStyle w:val="FontStyle21"/>
          <w:sz w:val="28"/>
          <w:szCs w:val="28"/>
          <w:lang w:val="ru-RU"/>
        </w:rPr>
        <w:t>Имеет представле</w:t>
      </w:r>
      <w:r w:rsidRPr="00A41F1E">
        <w:rPr>
          <w:rStyle w:val="FontStyle21"/>
          <w:sz w:val="28"/>
          <w:szCs w:val="28"/>
          <w:lang w:val="ru-RU"/>
        </w:rPr>
        <w:softHyphen/>
        <w:t>ние о флаге, гербе, мелодии гимна.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Имеет представление о Российской армии, о годах войны, о Дне Победы.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51445F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«Овладевший универсальными предпосылками учебной деятельности»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Имеет навыки организованного поведения в детском саду, дома, на улице.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Способен принять задачу на запоминание, помнит поручение взрослого, может выучить небольшое стихотворение.</w:t>
      </w:r>
    </w:p>
    <w:p w:rsidR="0051445F" w:rsidRPr="0051445F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Умеет связно, последовательно и выразительно пересказывать небольшие сказки, рассказы.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Способен удерживать в памяти при выполнении каких-либо действий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несложное условие.</w:t>
      </w:r>
    </w:p>
    <w:p w:rsidR="0051445F" w:rsidRPr="00A41F1E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</w:t>
      </w:r>
    </w:p>
    <w:p w:rsid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</w:p>
    <w:p w:rsidR="0051445F" w:rsidRPr="0051445F" w:rsidRDefault="0051445F" w:rsidP="0026430C">
      <w:pPr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  <w:lang w:val="ru-RU"/>
        </w:rPr>
      </w:pPr>
      <w:r w:rsidRPr="0051445F">
        <w:rPr>
          <w:rStyle w:val="FontStyle18"/>
          <w:rFonts w:ascii="Times New Roman" w:hAnsi="Times New Roman" w:cs="Times New Roman"/>
          <w:sz w:val="28"/>
          <w:szCs w:val="28"/>
          <w:lang w:val="ru-RU"/>
        </w:rPr>
        <w:t>Интегративное качество «Овладевший необходимыми умениями и навыками»</w:t>
      </w:r>
    </w:p>
    <w:p w:rsidR="0051445F" w:rsidRPr="0026430C" w:rsidRDefault="0051445F" w:rsidP="0026430C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У ребенка сформированы умения и навыки, необходимы</w:t>
      </w:r>
      <w:r w:rsidR="0026430C" w:rsidRPr="0026430C">
        <w:rPr>
          <w:rStyle w:val="FontStyle21"/>
          <w:sz w:val="28"/>
          <w:szCs w:val="28"/>
          <w:lang w:val="ru-RU"/>
        </w:rPr>
        <w:t>е для осущест</w:t>
      </w:r>
      <w:r w:rsidRPr="0026430C">
        <w:rPr>
          <w:rStyle w:val="FontStyle21"/>
          <w:sz w:val="28"/>
          <w:szCs w:val="28"/>
          <w:lang w:val="ru-RU"/>
        </w:rPr>
        <w:t>вления различных видов детской деятельности.</w:t>
      </w:r>
    </w:p>
    <w:p w:rsidR="00B860E0" w:rsidRDefault="00B860E0" w:rsidP="0026430C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</w:p>
    <w:p w:rsidR="00877F8F" w:rsidRDefault="00877F8F" w:rsidP="0026430C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</w:p>
    <w:p w:rsidR="00D62540" w:rsidRDefault="00D62540" w:rsidP="00290F8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62540" w:rsidRDefault="00D62540" w:rsidP="00290F8A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C52F68" w:rsidRDefault="00C52F68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61F2" w:rsidRDefault="00F861F2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F7FF0" w:rsidRDefault="000F7FF0" w:rsidP="0051445F">
      <w:pPr>
        <w:shd w:val="clear" w:color="auto" w:fill="FFFFFF"/>
        <w:ind w:firstLine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119E" w:rsidRDefault="0082119E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2119E" w:rsidRPr="004D1C46" w:rsidRDefault="0082119E" w:rsidP="0038336B">
      <w:pPr>
        <w:pStyle w:val="21"/>
        <w:numPr>
          <w:ilvl w:val="0"/>
          <w:numId w:val="29"/>
        </w:numPr>
      </w:pPr>
      <w:r w:rsidRPr="004D1C46">
        <w:lastRenderedPageBreak/>
        <w:t>Система мониторинга достижения детьми планируемых результатов освоения рабочей программы</w:t>
      </w:r>
    </w:p>
    <w:p w:rsidR="0082119E" w:rsidRDefault="0082119E" w:rsidP="0082119E">
      <w:pPr>
        <w:rPr>
          <w:lang w:val="ru-RU" w:bidi="ar-SA"/>
        </w:rPr>
      </w:pPr>
    </w:p>
    <w:p w:rsidR="0082119E" w:rsidRDefault="0082119E" w:rsidP="0082119E">
      <w:pPr>
        <w:pStyle w:val="14"/>
        <w:shd w:val="clear" w:color="auto" w:fill="auto"/>
        <w:ind w:right="20" w:firstLine="709"/>
        <w:jc w:val="both"/>
        <w:rPr>
          <w:sz w:val="28"/>
          <w:szCs w:val="28"/>
        </w:rPr>
      </w:pPr>
      <w:r w:rsidRPr="00E743FD">
        <w:rPr>
          <w:color w:val="000000"/>
          <w:sz w:val="28"/>
          <w:szCs w:val="28"/>
        </w:rPr>
        <w:t>Мониторинг детского развития проводится два раза в год (в сентябре -октябре, апреле-мае). В проведении мониторинга участвуют педагоги, психологи и медицинские работники.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82119E" w:rsidRPr="00E743FD" w:rsidRDefault="0082119E" w:rsidP="0082119E">
      <w:pPr>
        <w:pStyle w:val="14"/>
        <w:shd w:val="clear" w:color="auto" w:fill="auto"/>
        <w:ind w:right="20"/>
        <w:rPr>
          <w:sz w:val="28"/>
          <w:szCs w:val="28"/>
        </w:rPr>
      </w:pPr>
    </w:p>
    <w:p w:rsidR="0082119E" w:rsidRDefault="0082119E" w:rsidP="0082119E">
      <w:pPr>
        <w:pStyle w:val="14"/>
        <w:shd w:val="clear" w:color="auto" w:fill="auto"/>
        <w:ind w:right="20" w:firstLine="2880"/>
        <w:rPr>
          <w:rStyle w:val="ad"/>
        </w:rPr>
      </w:pPr>
      <w:r w:rsidRPr="00E743FD">
        <w:rPr>
          <w:rStyle w:val="ad"/>
          <w:sz w:val="28"/>
          <w:szCs w:val="28"/>
        </w:rPr>
        <w:t xml:space="preserve">Мониторинг образовательного процесса </w:t>
      </w:r>
    </w:p>
    <w:p w:rsidR="0082119E" w:rsidRDefault="0082119E" w:rsidP="0082119E">
      <w:pPr>
        <w:pStyle w:val="14"/>
        <w:shd w:val="clear" w:color="auto" w:fill="auto"/>
        <w:ind w:right="20" w:firstLine="2880"/>
        <w:rPr>
          <w:rStyle w:val="ad"/>
        </w:rPr>
      </w:pPr>
    </w:p>
    <w:p w:rsidR="0082119E" w:rsidRPr="00E743FD" w:rsidRDefault="0082119E" w:rsidP="0082119E">
      <w:pPr>
        <w:pStyle w:val="14"/>
        <w:shd w:val="clear" w:color="auto" w:fill="auto"/>
        <w:ind w:right="20" w:firstLine="709"/>
        <w:jc w:val="both"/>
        <w:rPr>
          <w:sz w:val="28"/>
          <w:szCs w:val="28"/>
        </w:rPr>
      </w:pPr>
      <w:r w:rsidRPr="00E743FD">
        <w:rPr>
          <w:color w:val="000000"/>
          <w:sz w:val="28"/>
          <w:szCs w:val="28"/>
        </w:rPr>
        <w:t>Мониторинг образовательного процесса (мониторинг освоения образовательной программы)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82119E" w:rsidRPr="00E743FD" w:rsidRDefault="0082119E" w:rsidP="0082119E">
      <w:pPr>
        <w:pStyle w:val="14"/>
        <w:shd w:val="clear" w:color="auto" w:fill="auto"/>
        <w:ind w:right="20" w:firstLine="720"/>
        <w:jc w:val="both"/>
        <w:rPr>
          <w:sz w:val="28"/>
          <w:szCs w:val="28"/>
        </w:rPr>
      </w:pPr>
      <w:r w:rsidRPr="00E743FD">
        <w:rPr>
          <w:color w:val="000000"/>
          <w:sz w:val="28"/>
          <w:szCs w:val="28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Диагностическу</w:t>
      </w:r>
      <w:r w:rsidR="00554D96">
        <w:rPr>
          <w:color w:val="000000"/>
          <w:sz w:val="28"/>
          <w:szCs w:val="28"/>
        </w:rPr>
        <w:t>ю</w:t>
      </w:r>
      <w:r w:rsidRPr="00E743FD">
        <w:rPr>
          <w:color w:val="000000"/>
          <w:sz w:val="28"/>
          <w:szCs w:val="28"/>
        </w:rPr>
        <w:t xml:space="preserve"> карту в рамках образовательной программы.</w:t>
      </w:r>
    </w:p>
    <w:p w:rsidR="0082119E" w:rsidRPr="00E743FD" w:rsidRDefault="0082119E" w:rsidP="0082119E">
      <w:pPr>
        <w:pStyle w:val="14"/>
        <w:shd w:val="clear" w:color="auto" w:fill="auto"/>
        <w:ind w:right="20" w:firstLine="720"/>
        <w:jc w:val="both"/>
        <w:rPr>
          <w:sz w:val="28"/>
          <w:szCs w:val="28"/>
        </w:rPr>
      </w:pPr>
      <w:r w:rsidRPr="00E743FD">
        <w:rPr>
          <w:color w:val="000000"/>
          <w:sz w:val="28"/>
          <w:szCs w:val="28"/>
        </w:rPr>
        <w:t>Анализ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82119E" w:rsidRPr="004D1C46" w:rsidRDefault="0082119E" w:rsidP="0082119E">
      <w:pPr>
        <w:rPr>
          <w:rFonts w:ascii="Times New Roman" w:hAnsi="Times New Roman"/>
          <w:sz w:val="28"/>
          <w:szCs w:val="28"/>
          <w:lang w:val="ru-RU" w:bidi="ar-SA"/>
        </w:rPr>
      </w:pPr>
    </w:p>
    <w:p w:rsidR="0082119E" w:rsidRPr="00070051" w:rsidRDefault="0082119E" w:rsidP="0082119E">
      <w:pPr>
        <w:rPr>
          <w:rFonts w:ascii="Times New Roman" w:hAnsi="Times New Roman"/>
          <w:sz w:val="28"/>
          <w:szCs w:val="28"/>
          <w:lang w:val="ru-RU" w:bidi="ar-SA"/>
        </w:rPr>
      </w:pPr>
    </w:p>
    <w:p w:rsidR="0082119E" w:rsidRDefault="0082119E" w:rsidP="0082119E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A22A6">
        <w:rPr>
          <w:rFonts w:ascii="Times New Roman" w:hAnsi="Times New Roman"/>
          <w:b/>
          <w:sz w:val="28"/>
          <w:szCs w:val="28"/>
          <w:lang w:val="ru-RU"/>
        </w:rPr>
        <w:t>Итоговые результаты освоения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2119E" w:rsidRDefault="0082119E" w:rsidP="0082119E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2119E" w:rsidRPr="001A22A6" w:rsidRDefault="0082119E" w:rsidP="0082119E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Планируемые результаты освоения детьми основной общеобразовательной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82119E" w:rsidRPr="00070051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</w:p>
    <w:p w:rsidR="0082119E" w:rsidRPr="00A41F1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A41F1E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«Здоровье»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Умеет быстро, аккуратно одеваться и раздеваться, соблюдать поряд</w:t>
      </w:r>
      <w:r w:rsidRPr="00A41F1E">
        <w:rPr>
          <w:rStyle w:val="FontStyle21"/>
          <w:sz w:val="28"/>
          <w:szCs w:val="28"/>
          <w:vertAlign w:val="subscript"/>
          <w:lang w:val="ru-RU"/>
        </w:rPr>
        <w:t xml:space="preserve">0к </w:t>
      </w:r>
      <w:r w:rsidRPr="00A41F1E">
        <w:rPr>
          <w:rStyle w:val="FontStyle21"/>
          <w:sz w:val="28"/>
          <w:szCs w:val="28"/>
          <w:lang w:val="ru-RU"/>
        </w:rPr>
        <w:t>в своем шкафу.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Имеет навыки опрятности (замечает непорядок в одежде, устраняет его при небольшой помощи взрослых).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lastRenderedPageBreak/>
        <w:t>Владеет простейшими навыками поведения во время еды, пользуется вилкой, ножом.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Имеет начальные представления о составляющих (важных компонентах) здорового образа жизни (правильное питание, движение, сон) и фак</w:t>
      </w:r>
      <w:r w:rsidRPr="0051445F">
        <w:rPr>
          <w:rStyle w:val="FontStyle21"/>
          <w:sz w:val="28"/>
          <w:szCs w:val="28"/>
          <w:lang w:val="ru-RU"/>
        </w:rPr>
        <w:softHyphen/>
        <w:t>торах, разрушающих здоровье.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Знает о значении для здоровья человека ежедневной утренней гимнастики, закаливания организма, соблюдения режима дня.</w:t>
      </w:r>
    </w:p>
    <w:p w:rsidR="0082119E" w:rsidRDefault="0082119E" w:rsidP="0082119E">
      <w:pPr>
        <w:ind w:firstLine="0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</w:p>
    <w:p w:rsidR="0082119E" w:rsidRPr="0026430C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26430C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«Социализация»</w:t>
      </w:r>
    </w:p>
    <w:p w:rsidR="0082119E" w:rsidRPr="0026430C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Договаривается с партнерами, во что играть, кто кем будет в игре; подчиняется правилам игры.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Умеет разворачивать содержание игры в зависимости от количества играющих детей.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В дидактических играх оценивает свои возможности и без обиды воспринимает проигрыш.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Объясняет правила игры сверстникам.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 xml:space="preserve">После просмотра спектакля может оценить игру актера (актеров), используемые средства художественной </w:t>
      </w:r>
      <w:r>
        <w:rPr>
          <w:rStyle w:val="FontStyle21"/>
          <w:sz w:val="28"/>
          <w:szCs w:val="28"/>
          <w:lang w:val="ru-RU"/>
        </w:rPr>
        <w:t>выразительности и элементы худо</w:t>
      </w:r>
      <w:r w:rsidRPr="0051445F">
        <w:rPr>
          <w:rStyle w:val="FontStyle21"/>
          <w:sz w:val="28"/>
          <w:szCs w:val="28"/>
          <w:lang w:val="ru-RU"/>
        </w:rPr>
        <w:t>жественного оформления постановки.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Имет в творческом опыте несколько ролей, сыгранных в спектаклях в дет</w:t>
      </w:r>
      <w:r w:rsidRPr="00A41F1E">
        <w:rPr>
          <w:rStyle w:val="FontStyle21"/>
          <w:sz w:val="28"/>
          <w:szCs w:val="28"/>
          <w:lang w:val="ru-RU"/>
        </w:rPr>
        <w:softHyphen/>
        <w:t>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82119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</w:p>
    <w:p w:rsidR="0082119E" w:rsidRPr="00A41F1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A41F1E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«Труд»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Самостоятельно одевается и раздевается, сушит мокрые вещи, ухажива</w:t>
      </w:r>
      <w:r w:rsidRPr="00A41F1E">
        <w:rPr>
          <w:rStyle w:val="FontStyle21"/>
          <w:sz w:val="28"/>
          <w:szCs w:val="28"/>
          <w:lang w:val="ru-RU"/>
        </w:rPr>
        <w:softHyphen/>
        <w:t>ет за обувью.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Выполняет обязанности дежурного по столовой, правильно сервирует стол. Поддерживает порядок в группе и на участке детского сада. Выполняет поручения по уходу за животными и растениями в уголке природы.</w:t>
      </w:r>
    </w:p>
    <w:p w:rsidR="0082119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</w:p>
    <w:p w:rsidR="0082119E" w:rsidRPr="00A41F1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A41F1E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«Безопасность»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Соблюдает элементарные правила организованного поведения в детском саду.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82119E" w:rsidRPr="0026430C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 xml:space="preserve">Понимает значения сигналов светофора. </w:t>
      </w:r>
      <w:r w:rsidR="00554D96">
        <w:rPr>
          <w:rStyle w:val="FontStyle21"/>
          <w:sz w:val="28"/>
          <w:szCs w:val="28"/>
          <w:lang w:val="ru-RU"/>
        </w:rPr>
        <w:t>Узн</w:t>
      </w:r>
      <w:r w:rsidRPr="0026430C">
        <w:rPr>
          <w:rStyle w:val="FontStyle21"/>
          <w:sz w:val="28"/>
          <w:szCs w:val="28"/>
          <w:lang w:val="ru-RU"/>
        </w:rPr>
        <w:t>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Различает проезжую часть, тротуар, подземный пешеходный переход, пешеходный переход «Зебра».</w:t>
      </w:r>
    </w:p>
    <w:p w:rsidR="0082119E" w:rsidRDefault="0082119E" w:rsidP="0038336B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lastRenderedPageBreak/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554D96" w:rsidRDefault="00554D96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</w:p>
    <w:p w:rsidR="0082119E" w:rsidRPr="00A41F1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A41F1E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«Познание»</w:t>
      </w: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  <w:r w:rsidRPr="00A41F1E">
        <w:rPr>
          <w:rStyle w:val="FontStyle20"/>
          <w:sz w:val="28"/>
          <w:szCs w:val="28"/>
          <w:lang w:val="ru-RU"/>
        </w:rPr>
        <w:t xml:space="preserve">Формирование целостной картины мира. 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Различает и называет виды транспорта, предметы, облегчающие труд человека в быту.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Классифицирует предметы, определяет материалы, из которых они сделаны. Знает название родного города (поселка), страны, ее столицу. Называет времена года, отмечает их особенности. Знает о взаимодействии человека с природой в разное время года. Знает о значении солнца, воздуха и воды для человека, животных, растений. Бережно относится к природе.</w:t>
      </w: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  <w:r w:rsidRPr="0051445F">
        <w:rPr>
          <w:rStyle w:val="FontStyle20"/>
          <w:sz w:val="28"/>
          <w:szCs w:val="28"/>
          <w:lang w:val="ru-RU"/>
        </w:rPr>
        <w:t xml:space="preserve">Продуктивная (конструктивная) деятельность. 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Умеет анализировать образец постройки.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Может планировать этапы создания собственной постройки, находить конструктивные решения.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Создает постройки по рисунку.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Умеет работать коллективно.</w:t>
      </w: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  <w:r w:rsidRPr="0051445F">
        <w:rPr>
          <w:rStyle w:val="FontStyle20"/>
          <w:sz w:val="28"/>
          <w:szCs w:val="28"/>
          <w:lang w:val="ru-RU"/>
        </w:rPr>
        <w:t xml:space="preserve">Развитие элементарных математических представлений. 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Считает (от</w:t>
      </w:r>
      <w:r w:rsidRPr="0051445F">
        <w:rPr>
          <w:rStyle w:val="FontStyle21"/>
          <w:sz w:val="28"/>
          <w:szCs w:val="28"/>
          <w:lang w:val="ru-RU"/>
        </w:rPr>
        <w:softHyphen/>
        <w:t>считывает) в пределах 10.</w:t>
      </w:r>
    </w:p>
    <w:p w:rsidR="0082119E" w:rsidRPr="0026430C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Уравнивает неравные группы предметов двумя способами (удаление и добавление единицы).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Размещает предметы различной величины (до 7-10) в порядке возрас</w:t>
      </w:r>
      <w:r w:rsidRPr="00A41F1E">
        <w:rPr>
          <w:rStyle w:val="FontStyle21"/>
          <w:sz w:val="28"/>
          <w:szCs w:val="28"/>
          <w:lang w:val="ru-RU"/>
        </w:rPr>
        <w:softHyphen/>
        <w:t>тания, убывания их длины, ширины, высоты, толщины.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Выражает словами местонахождение предмета по отношению к себе, другим предметам.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Называет утро, день, вечер, ночь; имеет представление о смене частей суток.</w:t>
      </w:r>
    </w:p>
    <w:p w:rsidR="0082119E" w:rsidRPr="00480766" w:rsidRDefault="0082119E" w:rsidP="0082119E">
      <w:pPr>
        <w:ind w:firstLine="709"/>
        <w:jc w:val="both"/>
        <w:rPr>
          <w:rStyle w:val="FontStyle20"/>
          <w:b w:val="0"/>
          <w:bCs w:val="0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Называет текущий день недели.</w:t>
      </w:r>
    </w:p>
    <w:p w:rsidR="0082119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</w:p>
    <w:p w:rsidR="0082119E" w:rsidRPr="00A41F1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A41F1E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«Коммуникация»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Может участвовать в беседе.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lastRenderedPageBreak/>
        <w:t>Умеет аргументированно и доброжелательно оценивать ответ, высказы</w:t>
      </w:r>
      <w:r w:rsidRPr="00A41F1E">
        <w:rPr>
          <w:rStyle w:val="FontStyle21"/>
          <w:sz w:val="28"/>
          <w:szCs w:val="28"/>
          <w:lang w:val="ru-RU"/>
        </w:rPr>
        <w:softHyphen/>
        <w:t>вание сверстника.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Составляет по образцу рассказы по сюжетной картине, по набору карти</w:t>
      </w:r>
      <w:r w:rsidRPr="00A41F1E">
        <w:rPr>
          <w:rStyle w:val="FontStyle21"/>
          <w:sz w:val="28"/>
          <w:szCs w:val="28"/>
          <w:lang w:val="ru-RU"/>
        </w:rPr>
        <w:softHyphen/>
        <w:t>нок; последовательно, без существенных пропусков пересказывает неболь</w:t>
      </w:r>
      <w:r w:rsidRPr="00A41F1E">
        <w:rPr>
          <w:rStyle w:val="FontStyle21"/>
          <w:sz w:val="28"/>
          <w:szCs w:val="28"/>
          <w:lang w:val="ru-RU"/>
        </w:rPr>
        <w:softHyphen/>
        <w:t>шие литературные произведения.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Определяет место звука в слове.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Умеет подбирать к существительному несколько прилагательных; заме</w:t>
      </w:r>
      <w:r w:rsidRPr="00A41F1E">
        <w:rPr>
          <w:rStyle w:val="FontStyle21"/>
          <w:sz w:val="28"/>
          <w:szCs w:val="28"/>
          <w:lang w:val="ru-RU"/>
        </w:rPr>
        <w:softHyphen/>
        <w:t>нять слово другим словом со сходным значением.</w:t>
      </w:r>
    </w:p>
    <w:p w:rsidR="0082119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</w:p>
    <w:p w:rsidR="0082119E" w:rsidRPr="00B860E0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B860E0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«Чтение художественной литературы»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Знает 2-3 программных стихотворения (при необходимости следует напомнить ребенку первые строчки), 2-3 считалки, 2-3 загадки. Называет жанр произведения.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82119E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  <w:lang w:val="ru-RU"/>
        </w:rPr>
      </w:pPr>
    </w:p>
    <w:p w:rsidR="0082119E" w:rsidRPr="0026430C" w:rsidRDefault="0082119E" w:rsidP="0082119E">
      <w:pPr>
        <w:ind w:firstLine="709"/>
        <w:jc w:val="both"/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</w:pPr>
      <w:r w:rsidRPr="0026430C">
        <w:rPr>
          <w:rStyle w:val="FontStyle23"/>
          <w:rFonts w:ascii="Times New Roman" w:hAnsi="Times New Roman" w:cs="Times New Roman"/>
          <w:i/>
          <w:sz w:val="28"/>
          <w:szCs w:val="28"/>
          <w:lang w:val="ru-RU"/>
        </w:rPr>
        <w:t>Образовательная область «Художественное творчество»</w:t>
      </w:r>
    </w:p>
    <w:p w:rsidR="0082119E" w:rsidRPr="0026430C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 xml:space="preserve">Выделяет выразительные средства в разных видах искусства (форма, </w:t>
      </w:r>
      <w:r w:rsidRPr="00A41F1E">
        <w:rPr>
          <w:rStyle w:val="FontStyle24"/>
          <w:sz w:val="28"/>
          <w:szCs w:val="28"/>
          <w:lang w:val="ru-RU"/>
        </w:rPr>
        <w:t xml:space="preserve">цвет, </w:t>
      </w:r>
      <w:r w:rsidRPr="00A41F1E">
        <w:rPr>
          <w:rStyle w:val="FontStyle21"/>
          <w:sz w:val="28"/>
          <w:szCs w:val="28"/>
          <w:lang w:val="ru-RU"/>
        </w:rPr>
        <w:t>колорит, композиция).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Знает особенности изобразительных материалов.</w:t>
      </w: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</w:p>
    <w:p w:rsidR="0082119E" w:rsidRPr="0026430C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0"/>
          <w:sz w:val="28"/>
          <w:szCs w:val="28"/>
          <w:lang w:val="ru-RU"/>
        </w:rPr>
        <w:t xml:space="preserve">Рисование. </w:t>
      </w:r>
      <w:r w:rsidRPr="0026430C">
        <w:rPr>
          <w:rStyle w:val="FontStyle21"/>
          <w:sz w:val="28"/>
          <w:szCs w:val="28"/>
          <w:lang w:val="ru-RU"/>
        </w:rPr>
        <w:t>Создает изображения предметов (с натуры, по представле</w:t>
      </w:r>
      <w:r w:rsidRPr="0026430C">
        <w:rPr>
          <w:rStyle w:val="FontStyle24"/>
          <w:sz w:val="28"/>
          <w:szCs w:val="28"/>
          <w:lang w:val="ru-RU"/>
        </w:rPr>
        <w:t xml:space="preserve">нию); </w:t>
      </w:r>
      <w:r w:rsidRPr="0026430C">
        <w:rPr>
          <w:rStyle w:val="FontStyle21"/>
          <w:sz w:val="28"/>
          <w:szCs w:val="28"/>
          <w:lang w:val="ru-RU"/>
        </w:rPr>
        <w:t>сюжетные изображения.</w:t>
      </w: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51445F">
        <w:rPr>
          <w:rStyle w:val="FontStyle21"/>
          <w:sz w:val="28"/>
          <w:szCs w:val="28"/>
          <w:lang w:val="ru-RU"/>
        </w:rPr>
        <w:t>Использует разнообразные композиционные решения, изобразитель</w:t>
      </w:r>
      <w:r w:rsidRPr="0051445F">
        <w:rPr>
          <w:rStyle w:val="FontStyle24"/>
          <w:sz w:val="28"/>
          <w:szCs w:val="28"/>
          <w:lang w:val="ru-RU"/>
        </w:rPr>
        <w:t xml:space="preserve">ные </w:t>
      </w:r>
      <w:r w:rsidRPr="0051445F">
        <w:rPr>
          <w:rStyle w:val="FontStyle21"/>
          <w:sz w:val="28"/>
          <w:szCs w:val="28"/>
          <w:lang w:val="ru-RU"/>
        </w:rPr>
        <w:t>материалы.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Использует различные цвета и оттенки для создания выразительных образов.</w:t>
      </w:r>
    </w:p>
    <w:p w:rsidR="0082119E" w:rsidRPr="0026430C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26430C">
        <w:rPr>
          <w:rStyle w:val="FontStyle21"/>
          <w:sz w:val="28"/>
          <w:szCs w:val="28"/>
          <w:lang w:val="ru-RU"/>
        </w:rPr>
        <w:t>Выполняет узоры по мотивам народного декоративно-прикладного искусства.</w:t>
      </w: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0"/>
          <w:sz w:val="28"/>
          <w:szCs w:val="28"/>
          <w:lang w:val="ru-RU"/>
        </w:rPr>
        <w:t xml:space="preserve">Лепка. </w:t>
      </w:r>
      <w:r w:rsidRPr="00A41F1E">
        <w:rPr>
          <w:rStyle w:val="FontStyle21"/>
          <w:sz w:val="28"/>
          <w:szCs w:val="28"/>
          <w:lang w:val="ru-RU"/>
        </w:rPr>
        <w:t>Лепит предметы разной формы, используя усвоенные приемы и способы.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Создает небольшие сюжетные композиции, передавая пропорции, позы и движения фигур.</w:t>
      </w:r>
    </w:p>
    <w:p w:rsidR="0082119E" w:rsidRPr="00A41F1E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1"/>
          <w:sz w:val="28"/>
          <w:szCs w:val="28"/>
          <w:lang w:val="ru-RU"/>
        </w:rPr>
        <w:t>Создает изображения по мотивам народных игрушек.</w:t>
      </w:r>
    </w:p>
    <w:p w:rsidR="0082119E" w:rsidRDefault="0082119E" w:rsidP="0082119E">
      <w:pPr>
        <w:ind w:firstLine="709"/>
        <w:jc w:val="both"/>
        <w:rPr>
          <w:rStyle w:val="FontStyle20"/>
          <w:sz w:val="28"/>
          <w:szCs w:val="28"/>
          <w:lang w:val="ru-RU"/>
        </w:rPr>
      </w:pPr>
    </w:p>
    <w:p w:rsidR="0082119E" w:rsidRPr="0051445F" w:rsidRDefault="0082119E" w:rsidP="0082119E">
      <w:pPr>
        <w:ind w:firstLine="709"/>
        <w:jc w:val="both"/>
        <w:rPr>
          <w:rStyle w:val="FontStyle21"/>
          <w:sz w:val="28"/>
          <w:szCs w:val="28"/>
          <w:lang w:val="ru-RU"/>
        </w:rPr>
      </w:pPr>
      <w:r w:rsidRPr="00A41F1E">
        <w:rPr>
          <w:rStyle w:val="FontStyle20"/>
          <w:sz w:val="28"/>
          <w:szCs w:val="28"/>
          <w:lang w:val="ru-RU"/>
        </w:rPr>
        <w:t xml:space="preserve">Аппликация. </w:t>
      </w:r>
      <w:r w:rsidRPr="0051445F">
        <w:rPr>
          <w:rStyle w:val="FontStyle21"/>
          <w:sz w:val="28"/>
          <w:szCs w:val="28"/>
          <w:lang w:val="ru-RU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82119E" w:rsidRDefault="0082119E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2119E" w:rsidRDefault="0082119E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2119E" w:rsidRDefault="0082119E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848D0" w:rsidRPr="00B75E63" w:rsidRDefault="00B848D0" w:rsidP="00741B89">
      <w:pPr>
        <w:pStyle w:val="16"/>
        <w:keepNext/>
        <w:keepLines/>
        <w:numPr>
          <w:ilvl w:val="0"/>
          <w:numId w:val="34"/>
        </w:numPr>
        <w:shd w:val="clear" w:color="auto" w:fill="auto"/>
        <w:spacing w:after="315"/>
        <w:ind w:left="426" w:right="-1"/>
        <w:jc w:val="center"/>
        <w:rPr>
          <w:sz w:val="28"/>
          <w:szCs w:val="28"/>
        </w:rPr>
      </w:pPr>
      <w:r w:rsidRPr="00B75E63">
        <w:rPr>
          <w:color w:val="000000"/>
          <w:sz w:val="28"/>
          <w:szCs w:val="28"/>
        </w:rPr>
        <w:lastRenderedPageBreak/>
        <w:t xml:space="preserve">Перспективный план работы с родителями </w:t>
      </w:r>
      <w:r>
        <w:rPr>
          <w:sz w:val="28"/>
          <w:szCs w:val="28"/>
        </w:rPr>
        <w:t xml:space="preserve">старшей </w:t>
      </w:r>
      <w:r w:rsidRPr="00B75E63">
        <w:rPr>
          <w:color w:val="000000"/>
          <w:sz w:val="28"/>
          <w:szCs w:val="28"/>
        </w:rPr>
        <w:t xml:space="preserve"> группы</w:t>
      </w: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Сентябрь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Родительское собрание на тему: «Знаете г и вы своего ребенка?»</w:t>
      </w:r>
    </w:p>
    <w:p w:rsidR="00554D96" w:rsidRDefault="00B848D0" w:rsidP="00B848D0">
      <w:pPr>
        <w:pStyle w:val="14"/>
        <w:shd w:val="clear" w:color="auto" w:fill="auto"/>
        <w:spacing w:line="292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 xml:space="preserve">Консультация в родительский уголок: «Особенности развития ребенка </w:t>
      </w:r>
    </w:p>
    <w:p w:rsidR="00B848D0" w:rsidRPr="00B75E63" w:rsidRDefault="00B848D0" w:rsidP="00B848D0">
      <w:pPr>
        <w:pStyle w:val="14"/>
        <w:shd w:val="clear" w:color="auto" w:fill="auto"/>
        <w:spacing w:line="292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5-6 лет». Беседа с родителями: «Ребенок и родитель»</w:t>
      </w:r>
    </w:p>
    <w:p w:rsidR="00B848D0" w:rsidRPr="00B75E63" w:rsidRDefault="00B848D0" w:rsidP="00B848D0">
      <w:pPr>
        <w:pStyle w:val="14"/>
        <w:shd w:val="clear" w:color="auto" w:fill="auto"/>
        <w:spacing w:after="303"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 в уголок здоровья: «Витаминный календарь. Осень».</w:t>
      </w: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Октябрь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74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Семейный клуб. Ток-шоу: «Можно ли обойтись без наказаний?»</w:t>
      </w:r>
    </w:p>
    <w:p w:rsidR="00B848D0" w:rsidRPr="00B75E63" w:rsidRDefault="00B848D0" w:rsidP="00B848D0">
      <w:pPr>
        <w:pStyle w:val="14"/>
        <w:shd w:val="clear" w:color="auto" w:fill="auto"/>
        <w:spacing w:line="274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 в родительский уголок «Поощрять или наказывать?»</w:t>
      </w:r>
    </w:p>
    <w:p w:rsidR="00B848D0" w:rsidRPr="00B75E63" w:rsidRDefault="00B848D0" w:rsidP="00B848D0">
      <w:pPr>
        <w:pStyle w:val="14"/>
        <w:shd w:val="clear" w:color="auto" w:fill="auto"/>
        <w:spacing w:line="274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Анкета: «Определение типа детско-родительских отношений»</w:t>
      </w:r>
    </w:p>
    <w:p w:rsidR="00B848D0" w:rsidRPr="00B75E63" w:rsidRDefault="00B848D0" w:rsidP="00B848D0">
      <w:pPr>
        <w:pStyle w:val="14"/>
        <w:shd w:val="clear" w:color="auto" w:fill="auto"/>
        <w:spacing w:after="303"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Беседа «Не балуй!»</w:t>
      </w: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Ноябрь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554D96" w:rsidRDefault="00B848D0" w:rsidP="00B848D0">
      <w:pPr>
        <w:pStyle w:val="14"/>
        <w:shd w:val="clear" w:color="auto" w:fill="auto"/>
        <w:spacing w:line="288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 xml:space="preserve">Консультация: «О значении обучения детей дошкольного возраста </w:t>
      </w:r>
    </w:p>
    <w:p w:rsidR="00B848D0" w:rsidRPr="00B75E63" w:rsidRDefault="00B848D0" w:rsidP="00B848D0">
      <w:pPr>
        <w:pStyle w:val="14"/>
        <w:shd w:val="clear" w:color="auto" w:fill="auto"/>
        <w:spacing w:line="288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ПДД» Консультация: «Часто ли лжет ребенок?»</w:t>
      </w:r>
    </w:p>
    <w:p w:rsidR="00B848D0" w:rsidRPr="00B75E63" w:rsidRDefault="00B848D0" w:rsidP="00B848D0">
      <w:pPr>
        <w:pStyle w:val="14"/>
        <w:shd w:val="clear" w:color="auto" w:fill="auto"/>
        <w:spacing w:after="292"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Беседа: «Как помочь детям преодолеть чрезвычайные ситуации?»</w:t>
      </w: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Декабрь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«Какие игрушки нужны вашим детям!»</w:t>
      </w: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«Внимание! Наступает зима!»</w:t>
      </w:r>
    </w:p>
    <w:p w:rsidR="00554D96" w:rsidRDefault="00B848D0" w:rsidP="00B848D0">
      <w:pPr>
        <w:pStyle w:val="14"/>
        <w:shd w:val="clear" w:color="auto" w:fill="auto"/>
        <w:spacing w:line="302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</w:t>
      </w:r>
      <w:r w:rsidR="00741B89">
        <w:rPr>
          <w:rStyle w:val="115pt"/>
          <w:sz w:val="28"/>
          <w:szCs w:val="28"/>
        </w:rPr>
        <w:t>ация в родительский уголок по П</w:t>
      </w:r>
      <w:r w:rsidRPr="00B75E63">
        <w:rPr>
          <w:rStyle w:val="115pt"/>
          <w:sz w:val="28"/>
          <w:szCs w:val="28"/>
        </w:rPr>
        <w:t xml:space="preserve">ДД: «Памятка для родителей </w:t>
      </w:r>
    </w:p>
    <w:p w:rsidR="00B848D0" w:rsidRPr="00B75E63" w:rsidRDefault="00B848D0" w:rsidP="00B848D0">
      <w:pPr>
        <w:pStyle w:val="14"/>
        <w:shd w:val="clear" w:color="auto" w:fill="auto"/>
        <w:spacing w:line="302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старших дошкольников».</w:t>
      </w:r>
    </w:p>
    <w:p w:rsidR="00554D96" w:rsidRDefault="00554D96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Январь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Родительское собрание: «Как отвечать на детские вопросы»</w:t>
      </w:r>
    </w:p>
    <w:p w:rsidR="00554D96" w:rsidRDefault="00B848D0" w:rsidP="00B848D0">
      <w:pPr>
        <w:pStyle w:val="14"/>
        <w:shd w:val="clear" w:color="auto" w:fill="auto"/>
        <w:spacing w:line="288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 xml:space="preserve">Консультация в родительский уголок: «Детские страхи могут </w:t>
      </w:r>
    </w:p>
    <w:p w:rsidR="00554D96" w:rsidRDefault="00B848D0" w:rsidP="00B848D0">
      <w:pPr>
        <w:pStyle w:val="14"/>
        <w:shd w:val="clear" w:color="auto" w:fill="auto"/>
        <w:spacing w:line="288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 xml:space="preserve">испортить всю жизнь» Санбюллетень: «Как бороться с кариозными </w:t>
      </w:r>
    </w:p>
    <w:p w:rsidR="00B848D0" w:rsidRPr="00B75E63" w:rsidRDefault="00B848D0" w:rsidP="00B848D0">
      <w:pPr>
        <w:pStyle w:val="14"/>
        <w:shd w:val="clear" w:color="auto" w:fill="auto"/>
        <w:spacing w:line="288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монстрами»</w:t>
      </w:r>
    </w:p>
    <w:p w:rsidR="00554D96" w:rsidRDefault="00554D96" w:rsidP="00B848D0">
      <w:pPr>
        <w:pStyle w:val="14"/>
        <w:shd w:val="clear" w:color="auto" w:fill="auto"/>
        <w:spacing w:line="270" w:lineRule="exact"/>
        <w:ind w:right="-1" w:firstLine="709"/>
        <w:rPr>
          <w:rStyle w:val="115pt"/>
          <w:sz w:val="28"/>
          <w:szCs w:val="28"/>
        </w:rPr>
      </w:pPr>
    </w:p>
    <w:p w:rsidR="00B848D0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Февраль</w:t>
      </w:r>
    </w:p>
    <w:p w:rsidR="00741B89" w:rsidRPr="00B75E63" w:rsidRDefault="00741B89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 в уголок: «Какой хороший папа!»</w:t>
      </w:r>
    </w:p>
    <w:p w:rsidR="00B848D0" w:rsidRPr="00B75E63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Анкета «Какова роль отца в семье?»</w:t>
      </w:r>
    </w:p>
    <w:p w:rsidR="00B848D0" w:rsidRPr="00B75E63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Санбюллетень: «Веселая ингаляция»</w:t>
      </w:r>
    </w:p>
    <w:p w:rsidR="00B848D0" w:rsidRPr="00B75E63" w:rsidRDefault="00B848D0" w:rsidP="00B848D0">
      <w:pPr>
        <w:pStyle w:val="14"/>
        <w:shd w:val="clear" w:color="auto" w:fill="auto"/>
        <w:spacing w:after="272"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Беседа с родителями: «Гиперактивность. Как с этим бороться»</w:t>
      </w: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Март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554D96" w:rsidRDefault="00B848D0" w:rsidP="00B848D0">
      <w:pPr>
        <w:pStyle w:val="14"/>
        <w:shd w:val="clear" w:color="auto" w:fill="auto"/>
        <w:spacing w:line="277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 xml:space="preserve">Консультация в родительский уголок: «Что делать, если случилась </w:t>
      </w:r>
    </w:p>
    <w:p w:rsidR="00B848D0" w:rsidRPr="00B75E63" w:rsidRDefault="00B848D0" w:rsidP="00B848D0">
      <w:pPr>
        <w:pStyle w:val="14"/>
        <w:shd w:val="clear" w:color="auto" w:fill="auto"/>
        <w:spacing w:line="277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беда?» Консультация в уголок для родителей: «Игры на внимание»</w:t>
      </w:r>
    </w:p>
    <w:p w:rsidR="00B848D0" w:rsidRPr="00B75E63" w:rsidRDefault="00B848D0" w:rsidP="00B848D0">
      <w:pPr>
        <w:pStyle w:val="14"/>
        <w:shd w:val="clear" w:color="auto" w:fill="auto"/>
        <w:spacing w:line="277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Беседа: «Если ребенок невнимателен»</w:t>
      </w:r>
    </w:p>
    <w:p w:rsidR="00B848D0" w:rsidRPr="00B75E63" w:rsidRDefault="00B848D0" w:rsidP="00B848D0">
      <w:pPr>
        <w:pStyle w:val="14"/>
        <w:shd w:val="clear" w:color="auto" w:fill="auto"/>
        <w:spacing w:after="246" w:line="277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Санбюллетень</w:t>
      </w:r>
      <w:r w:rsidR="00554D96">
        <w:rPr>
          <w:rStyle w:val="115pt"/>
          <w:sz w:val="28"/>
          <w:szCs w:val="28"/>
        </w:rPr>
        <w:t>: «Витаминный календарь. Весна</w:t>
      </w:r>
      <w:r w:rsidRPr="00B75E63">
        <w:rPr>
          <w:rStyle w:val="115pt"/>
          <w:sz w:val="28"/>
          <w:szCs w:val="28"/>
        </w:rPr>
        <w:t>»</w:t>
      </w:r>
      <w:r w:rsidR="00554D96">
        <w:rPr>
          <w:rStyle w:val="115pt"/>
          <w:sz w:val="28"/>
          <w:szCs w:val="28"/>
        </w:rPr>
        <w:t>.</w:t>
      </w:r>
    </w:p>
    <w:p w:rsidR="00B848D0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Апрель</w:t>
      </w:r>
    </w:p>
    <w:p w:rsidR="00741B89" w:rsidRPr="00B75E63" w:rsidRDefault="00741B89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«Взрослый мир в детских мультфильмах»</w:t>
      </w:r>
    </w:p>
    <w:p w:rsidR="00B848D0" w:rsidRPr="00B75E63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«Профилактика детского травматизма»</w:t>
      </w:r>
    </w:p>
    <w:p w:rsidR="00B848D0" w:rsidRPr="00B75E63" w:rsidRDefault="00B848D0" w:rsidP="00B848D0">
      <w:pPr>
        <w:pStyle w:val="14"/>
        <w:shd w:val="clear" w:color="auto" w:fill="auto"/>
        <w:spacing w:after="299"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Беседа: «Умственное развитие ребенка»</w:t>
      </w: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lastRenderedPageBreak/>
        <w:t>Май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Родител</w:t>
      </w:r>
      <w:r w:rsidR="00741B89">
        <w:rPr>
          <w:rStyle w:val="115pt"/>
          <w:sz w:val="28"/>
          <w:szCs w:val="28"/>
        </w:rPr>
        <w:t>ьское собрание: «Чем и как занять</w:t>
      </w:r>
      <w:r w:rsidRPr="00B75E63">
        <w:rPr>
          <w:rStyle w:val="115pt"/>
          <w:sz w:val="28"/>
          <w:szCs w:val="28"/>
        </w:rPr>
        <w:t xml:space="preserve"> ребенка дома?»</w:t>
      </w:r>
    </w:p>
    <w:p w:rsidR="00B848D0" w:rsidRDefault="00B848D0" w:rsidP="00B848D0">
      <w:pPr>
        <w:pStyle w:val="14"/>
        <w:shd w:val="clear" w:color="auto" w:fill="auto"/>
        <w:spacing w:line="292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</w:t>
      </w:r>
      <w:r w:rsidR="00741B89">
        <w:rPr>
          <w:rStyle w:val="115pt"/>
          <w:sz w:val="28"/>
          <w:szCs w:val="28"/>
        </w:rPr>
        <w:t>ация в родительский уголок «Без</w:t>
      </w:r>
      <w:r w:rsidRPr="00B75E63">
        <w:rPr>
          <w:rStyle w:val="115pt"/>
          <w:sz w:val="28"/>
          <w:szCs w:val="28"/>
        </w:rPr>
        <w:t>опасное поведение дошкольника» Беседа: «Развивающие игры летом»</w:t>
      </w:r>
    </w:p>
    <w:p w:rsidR="00741B89" w:rsidRDefault="00741B89" w:rsidP="00B848D0">
      <w:pPr>
        <w:pStyle w:val="14"/>
        <w:shd w:val="clear" w:color="auto" w:fill="auto"/>
        <w:spacing w:line="259" w:lineRule="exact"/>
        <w:ind w:right="-1" w:firstLine="709"/>
        <w:rPr>
          <w:rStyle w:val="115pt"/>
          <w:sz w:val="28"/>
          <w:szCs w:val="28"/>
        </w:rPr>
      </w:pPr>
    </w:p>
    <w:p w:rsidR="00B848D0" w:rsidRDefault="00B848D0" w:rsidP="00B848D0">
      <w:pPr>
        <w:pStyle w:val="14"/>
        <w:shd w:val="clear" w:color="auto" w:fill="auto"/>
        <w:spacing w:line="259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Июнь</w:t>
      </w:r>
    </w:p>
    <w:p w:rsidR="00741B89" w:rsidRPr="00B75E63" w:rsidRDefault="00741B89" w:rsidP="00B848D0">
      <w:pPr>
        <w:pStyle w:val="14"/>
        <w:shd w:val="clear" w:color="auto" w:fill="auto"/>
        <w:spacing w:line="259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59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«Закачивание ребенка»</w:t>
      </w:r>
    </w:p>
    <w:p w:rsidR="00B848D0" w:rsidRPr="00B75E63" w:rsidRDefault="00B848D0" w:rsidP="00B848D0">
      <w:pPr>
        <w:pStyle w:val="14"/>
        <w:shd w:val="clear" w:color="auto" w:fill="auto"/>
        <w:spacing w:line="259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Санбюллетень «Первая помощь при солнечных ударах и ожогах».</w:t>
      </w:r>
    </w:p>
    <w:p w:rsidR="00B848D0" w:rsidRPr="00B75E63" w:rsidRDefault="00B848D0" w:rsidP="00B848D0">
      <w:pPr>
        <w:pStyle w:val="14"/>
        <w:shd w:val="clear" w:color="auto" w:fill="auto"/>
        <w:spacing w:after="299"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Санбюллетень «Витаминный календарь. Лето».</w:t>
      </w:r>
    </w:p>
    <w:p w:rsidR="00B848D0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Июль</w:t>
      </w:r>
    </w:p>
    <w:p w:rsidR="00741B89" w:rsidRPr="00B75E63" w:rsidRDefault="00741B89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«10 рецептов против жадности»</w:t>
      </w: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 «Изучаем дорожную азбук)»</w:t>
      </w:r>
    </w:p>
    <w:p w:rsidR="00B848D0" w:rsidRPr="00B75E63" w:rsidRDefault="00B848D0" w:rsidP="00B848D0">
      <w:pPr>
        <w:pStyle w:val="14"/>
        <w:shd w:val="clear" w:color="auto" w:fill="auto"/>
        <w:spacing w:after="260"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Санбюллетень: «Первая помощь при отравлениях ядовитыми растениями».</w:t>
      </w:r>
    </w:p>
    <w:p w:rsidR="00B848D0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rStyle w:val="115pt"/>
          <w:sz w:val="28"/>
          <w:szCs w:val="28"/>
        </w:rPr>
      </w:pPr>
      <w:r w:rsidRPr="00B75E63">
        <w:rPr>
          <w:rStyle w:val="115pt"/>
          <w:sz w:val="28"/>
          <w:szCs w:val="28"/>
        </w:rPr>
        <w:t>Август</w:t>
      </w:r>
    </w:p>
    <w:p w:rsidR="00741B89" w:rsidRPr="00B75E63" w:rsidRDefault="00741B89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</w:p>
    <w:p w:rsidR="00B848D0" w:rsidRPr="00B75E63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«Игра в жизни ребенка».</w:t>
      </w:r>
    </w:p>
    <w:p w:rsidR="00B848D0" w:rsidRPr="00B75E63" w:rsidRDefault="00B848D0" w:rsidP="00B848D0">
      <w:pPr>
        <w:pStyle w:val="14"/>
        <w:shd w:val="clear" w:color="auto" w:fill="auto"/>
        <w:spacing w:line="27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Консультация: «Разговор на равных».</w:t>
      </w:r>
    </w:p>
    <w:p w:rsidR="00B848D0" w:rsidRPr="00B75E63" w:rsidRDefault="00B848D0" w:rsidP="00B848D0">
      <w:pPr>
        <w:pStyle w:val="14"/>
        <w:shd w:val="clear" w:color="auto" w:fill="auto"/>
        <w:spacing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Беседа: «Авторитет родителей».</w:t>
      </w:r>
    </w:p>
    <w:p w:rsidR="00B848D0" w:rsidRPr="00B75E63" w:rsidRDefault="00B848D0" w:rsidP="00B848D0">
      <w:pPr>
        <w:pStyle w:val="14"/>
        <w:shd w:val="clear" w:color="auto" w:fill="auto"/>
        <w:spacing w:after="299" w:line="230" w:lineRule="exact"/>
        <w:ind w:right="-1" w:firstLine="709"/>
        <w:rPr>
          <w:sz w:val="28"/>
          <w:szCs w:val="28"/>
        </w:rPr>
      </w:pPr>
      <w:r w:rsidRPr="00B75E63">
        <w:rPr>
          <w:rStyle w:val="115pt"/>
          <w:sz w:val="28"/>
          <w:szCs w:val="28"/>
        </w:rPr>
        <w:t>Санбюллетень: «Осторожно! Ядовитые грибы!»</w:t>
      </w:r>
    </w:p>
    <w:p w:rsidR="0082119E" w:rsidRDefault="0082119E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848D0" w:rsidRDefault="00B848D0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24F12" w:rsidRDefault="00424F12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554D96" w:rsidRDefault="00554D96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554D96" w:rsidRPr="009951A3" w:rsidRDefault="00554D96" w:rsidP="00B15CDB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0F7FF0" w:rsidRDefault="008B2E74" w:rsidP="00F226B1">
      <w:pPr>
        <w:pStyle w:val="21"/>
      </w:pPr>
      <w:r w:rsidRPr="0082119E">
        <w:lastRenderedPageBreak/>
        <w:t>Список литературы</w:t>
      </w:r>
    </w:p>
    <w:p w:rsidR="00474871" w:rsidRPr="00474871" w:rsidRDefault="00474871" w:rsidP="00474871">
      <w:pPr>
        <w:rPr>
          <w:lang w:val="ru-RU" w:bidi="ar-SA"/>
        </w:rPr>
      </w:pP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Баранова</w:t>
      </w:r>
      <w:r>
        <w:rPr>
          <w:color w:val="000000"/>
          <w:sz w:val="28"/>
          <w:szCs w:val="28"/>
        </w:rPr>
        <w:t>, Е.</w:t>
      </w:r>
      <w:r w:rsidRPr="00C76239">
        <w:rPr>
          <w:color w:val="000000"/>
          <w:sz w:val="28"/>
          <w:szCs w:val="28"/>
        </w:rPr>
        <w:t>В. От навыков к творчеству: обучение детей 2-7 лет технике рисования</w:t>
      </w:r>
      <w:r>
        <w:rPr>
          <w:color w:val="000000"/>
          <w:sz w:val="28"/>
          <w:szCs w:val="28"/>
        </w:rPr>
        <w:t xml:space="preserve">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 w:rsidRPr="00C76239">
        <w:rPr>
          <w:color w:val="000000"/>
          <w:sz w:val="28"/>
          <w:szCs w:val="28"/>
        </w:rPr>
        <w:t>: Методическое пособие</w:t>
      </w:r>
      <w:r w:rsidRPr="007F5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 Е. В. Баранова, </w:t>
      </w:r>
      <w:r w:rsidRPr="00C76239">
        <w:rPr>
          <w:color w:val="000000"/>
          <w:sz w:val="28"/>
          <w:szCs w:val="28"/>
        </w:rPr>
        <w:t>А. М Савельева. — М.: Мозаика-Синтез, 2009-2010.</w:t>
      </w:r>
      <w:r>
        <w:rPr>
          <w:color w:val="000000"/>
          <w:sz w:val="28"/>
          <w:szCs w:val="28"/>
        </w:rPr>
        <w:t xml:space="preserve"> – 57 с.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ind w:right="80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Буре</w:t>
      </w:r>
      <w:r>
        <w:rPr>
          <w:color w:val="000000"/>
          <w:sz w:val="28"/>
          <w:szCs w:val="28"/>
        </w:rPr>
        <w:t>,</w:t>
      </w:r>
      <w:r w:rsidRPr="00C76239">
        <w:rPr>
          <w:color w:val="000000"/>
          <w:sz w:val="28"/>
          <w:szCs w:val="28"/>
        </w:rPr>
        <w:t xml:space="preserve"> Р.С. Социально-нравственное воспитание дошкольников</w:t>
      </w:r>
      <w:r>
        <w:rPr>
          <w:color w:val="000000"/>
          <w:sz w:val="28"/>
          <w:szCs w:val="28"/>
        </w:rPr>
        <w:t xml:space="preserve">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 w:rsidRPr="00C76239">
        <w:rPr>
          <w:color w:val="000000"/>
          <w:sz w:val="28"/>
          <w:szCs w:val="28"/>
        </w:rPr>
        <w:t>: Методическое пособие</w:t>
      </w:r>
      <w:r>
        <w:rPr>
          <w:color w:val="000000"/>
          <w:sz w:val="28"/>
          <w:szCs w:val="28"/>
        </w:rPr>
        <w:t xml:space="preserve"> / Р. С. Буре</w:t>
      </w:r>
      <w:r w:rsidRPr="00C76239">
        <w:rPr>
          <w:color w:val="000000"/>
          <w:sz w:val="28"/>
          <w:szCs w:val="28"/>
        </w:rPr>
        <w:t>. - М.: Мозаика-Синтез, 2011.</w:t>
      </w:r>
      <w:r>
        <w:rPr>
          <w:color w:val="000000"/>
          <w:sz w:val="28"/>
          <w:szCs w:val="28"/>
        </w:rPr>
        <w:t xml:space="preserve"> </w:t>
      </w:r>
      <w:r w:rsidR="000B3D1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B3D12">
        <w:rPr>
          <w:color w:val="000000"/>
          <w:sz w:val="28"/>
          <w:szCs w:val="28"/>
        </w:rPr>
        <w:t>80 с.</w:t>
      </w:r>
    </w:p>
    <w:p w:rsidR="007F5745" w:rsidRPr="00C76239" w:rsidRDefault="007F5745" w:rsidP="003C6DA7">
      <w:pPr>
        <w:pStyle w:val="35"/>
        <w:numPr>
          <w:ilvl w:val="0"/>
          <w:numId w:val="36"/>
        </w:numPr>
        <w:shd w:val="clear" w:color="auto" w:fill="auto"/>
        <w:tabs>
          <w:tab w:val="left" w:pos="272"/>
        </w:tabs>
        <w:spacing w:before="0" w:line="240" w:lineRule="auto"/>
        <w:ind w:right="60"/>
      </w:pPr>
      <w:r w:rsidRPr="00C76239">
        <w:rPr>
          <w:color w:val="000000"/>
        </w:rPr>
        <w:t>Гербова</w:t>
      </w:r>
      <w:r>
        <w:rPr>
          <w:color w:val="000000"/>
        </w:rPr>
        <w:t>, В.</w:t>
      </w:r>
      <w:r w:rsidRPr="00C76239">
        <w:rPr>
          <w:color w:val="000000"/>
        </w:rPr>
        <w:t>В. Занятия по развитию речи в старшей группе д</w:t>
      </w:r>
      <w:r>
        <w:rPr>
          <w:color w:val="000000"/>
        </w:rPr>
        <w:t xml:space="preserve">етского сада </w:t>
      </w:r>
      <w:r w:rsidRPr="008E31C8">
        <w:rPr>
          <w:color w:val="000000"/>
        </w:rPr>
        <w:t>[</w:t>
      </w:r>
      <w:r>
        <w:rPr>
          <w:color w:val="000000"/>
        </w:rPr>
        <w:t>текст</w:t>
      </w:r>
      <w:r w:rsidRPr="008E31C8">
        <w:rPr>
          <w:color w:val="000000"/>
        </w:rPr>
        <w:t>]</w:t>
      </w:r>
      <w:r>
        <w:rPr>
          <w:color w:val="000000"/>
        </w:rPr>
        <w:t>:</w:t>
      </w:r>
      <w:r w:rsidRPr="00C76239">
        <w:rPr>
          <w:color w:val="000000"/>
        </w:rPr>
        <w:t xml:space="preserve"> </w:t>
      </w:r>
      <w:r>
        <w:rPr>
          <w:color w:val="000000"/>
        </w:rPr>
        <w:t xml:space="preserve">Конспекты занятий / В. В. Гербова. </w:t>
      </w:r>
      <w:r w:rsidRPr="00C76239">
        <w:rPr>
          <w:color w:val="000000"/>
        </w:rPr>
        <w:t>— М.: Мозаика-Синтез, 2007-2010.</w:t>
      </w:r>
      <w:r>
        <w:rPr>
          <w:color w:val="000000"/>
        </w:rPr>
        <w:t xml:space="preserve"> </w:t>
      </w:r>
      <w:r w:rsidR="00F31467">
        <w:rPr>
          <w:color w:val="000000"/>
        </w:rPr>
        <w:t>–</w:t>
      </w:r>
      <w:r>
        <w:rPr>
          <w:color w:val="000000"/>
        </w:rPr>
        <w:t xml:space="preserve"> </w:t>
      </w:r>
      <w:r w:rsidR="00F31467">
        <w:rPr>
          <w:color w:val="000000"/>
        </w:rPr>
        <w:t>129 с.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tabs>
          <w:tab w:val="left" w:pos="272"/>
        </w:tabs>
        <w:ind w:right="60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Гербова</w:t>
      </w:r>
      <w:r>
        <w:rPr>
          <w:color w:val="000000"/>
          <w:sz w:val="28"/>
          <w:szCs w:val="28"/>
        </w:rPr>
        <w:t>, В.</w:t>
      </w:r>
      <w:r w:rsidRPr="00C76239">
        <w:rPr>
          <w:color w:val="000000"/>
          <w:sz w:val="28"/>
          <w:szCs w:val="28"/>
        </w:rPr>
        <w:t>В. Приобщение де</w:t>
      </w:r>
      <w:r>
        <w:rPr>
          <w:color w:val="000000"/>
          <w:sz w:val="28"/>
          <w:szCs w:val="28"/>
        </w:rPr>
        <w:t xml:space="preserve">тей к художественной литературе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:</w:t>
      </w:r>
      <w:r w:rsidRPr="00C76239">
        <w:rPr>
          <w:color w:val="000000"/>
          <w:sz w:val="28"/>
          <w:szCs w:val="28"/>
        </w:rPr>
        <w:t xml:space="preserve"> Методическое пособие</w:t>
      </w:r>
      <w:r>
        <w:rPr>
          <w:color w:val="000000"/>
          <w:sz w:val="28"/>
          <w:szCs w:val="28"/>
        </w:rPr>
        <w:t xml:space="preserve"> / В. В. Гербова</w:t>
      </w:r>
      <w:r w:rsidRPr="00C76239">
        <w:rPr>
          <w:color w:val="000000"/>
          <w:sz w:val="28"/>
          <w:szCs w:val="28"/>
        </w:rPr>
        <w:t>. - М.: Мозаика-Синтез, 2005-2010.</w:t>
      </w:r>
      <w:r>
        <w:rPr>
          <w:color w:val="000000"/>
          <w:sz w:val="28"/>
          <w:szCs w:val="28"/>
        </w:rPr>
        <w:t xml:space="preserve"> – 80 с.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ind w:right="80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Губанова</w:t>
      </w:r>
      <w:r>
        <w:rPr>
          <w:color w:val="000000"/>
          <w:sz w:val="28"/>
          <w:szCs w:val="28"/>
        </w:rPr>
        <w:t>, Н.</w:t>
      </w:r>
      <w:r w:rsidRPr="00C76239">
        <w:rPr>
          <w:color w:val="000000"/>
          <w:sz w:val="28"/>
          <w:szCs w:val="28"/>
        </w:rPr>
        <w:t>Ф. Игровая деятельность в детском саду</w:t>
      </w:r>
      <w:r>
        <w:rPr>
          <w:color w:val="000000"/>
          <w:sz w:val="28"/>
          <w:szCs w:val="28"/>
        </w:rPr>
        <w:t xml:space="preserve">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 w:rsidRPr="00C76239">
        <w:rPr>
          <w:color w:val="000000"/>
          <w:sz w:val="28"/>
          <w:szCs w:val="28"/>
        </w:rPr>
        <w:t>: Методическое пособие</w:t>
      </w:r>
      <w:r>
        <w:rPr>
          <w:color w:val="000000"/>
          <w:sz w:val="28"/>
          <w:szCs w:val="28"/>
        </w:rPr>
        <w:t xml:space="preserve"> </w:t>
      </w:r>
      <w:r w:rsidR="001F027D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>Н. Ф. Губанова</w:t>
      </w:r>
      <w:r w:rsidRPr="00C76239">
        <w:rPr>
          <w:color w:val="000000"/>
          <w:sz w:val="28"/>
          <w:szCs w:val="28"/>
        </w:rPr>
        <w:t>. -</w:t>
      </w:r>
      <w:r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М.: Мозаика-Синтез, 2006-2010.</w:t>
      </w:r>
      <w:r>
        <w:rPr>
          <w:color w:val="000000"/>
          <w:sz w:val="28"/>
          <w:szCs w:val="28"/>
        </w:rPr>
        <w:t xml:space="preserve"> – 80 с. 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tabs>
          <w:tab w:val="left" w:pos="272"/>
        </w:tabs>
        <w:ind w:right="60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Дыбина</w:t>
      </w:r>
      <w:r>
        <w:rPr>
          <w:color w:val="000000"/>
          <w:sz w:val="28"/>
          <w:szCs w:val="28"/>
        </w:rPr>
        <w:t>, О.</w:t>
      </w:r>
      <w:r w:rsidRPr="00C76239">
        <w:rPr>
          <w:color w:val="000000"/>
          <w:sz w:val="28"/>
          <w:szCs w:val="28"/>
        </w:rPr>
        <w:t>Б. Занятия по ознакомлению с окружающим миром</w:t>
      </w:r>
      <w:r>
        <w:rPr>
          <w:color w:val="000000"/>
          <w:sz w:val="28"/>
          <w:szCs w:val="28"/>
        </w:rPr>
        <w:t xml:space="preserve"> в старшей группе детского сада</w:t>
      </w:r>
      <w:r w:rsidRPr="00C76239">
        <w:rPr>
          <w:color w:val="000000"/>
          <w:sz w:val="28"/>
          <w:szCs w:val="28"/>
        </w:rPr>
        <w:t xml:space="preserve"> </w:t>
      </w:r>
      <w:r w:rsidRPr="0082662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2662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: </w:t>
      </w:r>
      <w:r w:rsidRPr="00C76239">
        <w:rPr>
          <w:color w:val="000000"/>
          <w:sz w:val="28"/>
          <w:szCs w:val="28"/>
        </w:rPr>
        <w:t>Конспекты занятий</w:t>
      </w:r>
      <w:r>
        <w:rPr>
          <w:color w:val="000000"/>
          <w:sz w:val="28"/>
          <w:szCs w:val="28"/>
        </w:rPr>
        <w:t xml:space="preserve"> / О. Б. Дыбина</w:t>
      </w:r>
      <w:r w:rsidRPr="00C76239">
        <w:rPr>
          <w:color w:val="000000"/>
          <w:sz w:val="28"/>
          <w:szCs w:val="28"/>
        </w:rPr>
        <w:t>. — М.: Мозаика-Синтез, 2011.</w:t>
      </w:r>
      <w:r>
        <w:rPr>
          <w:color w:val="000000"/>
          <w:sz w:val="28"/>
          <w:szCs w:val="28"/>
        </w:rPr>
        <w:t xml:space="preserve"> – 64 с. 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tabs>
          <w:tab w:val="left" w:pos="223"/>
        </w:tabs>
        <w:ind w:right="40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Книга для чтения в детском саду и дома. Хрестоматия. 5-7 лет</w:t>
      </w:r>
      <w:r>
        <w:rPr>
          <w:color w:val="000000"/>
          <w:sz w:val="28"/>
          <w:szCs w:val="28"/>
        </w:rPr>
        <w:t xml:space="preserve">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 w:rsidRPr="00C76239">
        <w:rPr>
          <w:color w:val="000000"/>
          <w:sz w:val="28"/>
          <w:szCs w:val="28"/>
        </w:rPr>
        <w:t xml:space="preserve"> / Сост. В. В. Гербова, Н. П. Ильчук и др. — М., 2005.</w:t>
      </w:r>
      <w:r>
        <w:rPr>
          <w:color w:val="000000"/>
          <w:sz w:val="28"/>
          <w:szCs w:val="28"/>
        </w:rPr>
        <w:t xml:space="preserve"> – 352 с.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tabs>
          <w:tab w:val="left" w:pos="219"/>
        </w:tabs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Комарова</w:t>
      </w:r>
      <w:r w:rsidR="001F027D">
        <w:rPr>
          <w:color w:val="000000"/>
          <w:sz w:val="28"/>
          <w:szCs w:val="28"/>
        </w:rPr>
        <w:t>, Т.</w:t>
      </w:r>
      <w:r w:rsidRPr="00C76239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 xml:space="preserve">Занятия по изобразительной деятельности в старшей группе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 w:rsidRPr="00C76239">
        <w:rPr>
          <w:color w:val="000000"/>
          <w:sz w:val="28"/>
          <w:szCs w:val="28"/>
        </w:rPr>
        <w:t>: Методическое пособие</w:t>
      </w:r>
      <w:r>
        <w:rPr>
          <w:color w:val="000000"/>
          <w:sz w:val="28"/>
          <w:szCs w:val="28"/>
        </w:rPr>
        <w:t xml:space="preserve"> </w:t>
      </w:r>
      <w:r w:rsidR="001F027D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>Т. С. Комарова</w:t>
      </w:r>
      <w:r w:rsidRPr="00C762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М.: Мозаика-Синтез, 2005-2010.</w:t>
      </w:r>
      <w:r>
        <w:rPr>
          <w:color w:val="000000"/>
          <w:sz w:val="28"/>
          <w:szCs w:val="28"/>
        </w:rPr>
        <w:t xml:space="preserve"> – 128 с. 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tabs>
          <w:tab w:val="left" w:pos="272"/>
        </w:tabs>
        <w:ind w:right="60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Куцакова</w:t>
      </w:r>
      <w:r>
        <w:rPr>
          <w:color w:val="000000"/>
          <w:sz w:val="28"/>
          <w:szCs w:val="28"/>
        </w:rPr>
        <w:t>, Л.</w:t>
      </w:r>
      <w:r w:rsidRPr="00C76239">
        <w:rPr>
          <w:color w:val="000000"/>
          <w:sz w:val="28"/>
          <w:szCs w:val="28"/>
        </w:rPr>
        <w:t xml:space="preserve">В. Занятия по конструированию из строительного материала </w:t>
      </w:r>
      <w:r>
        <w:rPr>
          <w:color w:val="000000"/>
          <w:sz w:val="28"/>
          <w:szCs w:val="28"/>
        </w:rPr>
        <w:t xml:space="preserve">в старшей группе детского сада </w:t>
      </w:r>
      <w:r w:rsidRPr="00E7046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E7046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: </w:t>
      </w:r>
      <w:r w:rsidRPr="00C76239">
        <w:rPr>
          <w:color w:val="000000"/>
          <w:sz w:val="28"/>
          <w:szCs w:val="28"/>
        </w:rPr>
        <w:t>Конспекты занятий</w:t>
      </w:r>
      <w:r>
        <w:rPr>
          <w:color w:val="000000"/>
          <w:sz w:val="28"/>
          <w:szCs w:val="28"/>
        </w:rPr>
        <w:t xml:space="preserve"> / Л. В. Куцакова</w:t>
      </w:r>
      <w:r w:rsidRPr="00C76239">
        <w:rPr>
          <w:color w:val="000000"/>
          <w:sz w:val="28"/>
          <w:szCs w:val="28"/>
        </w:rPr>
        <w:t>. — М.: Мозаика-Синтез, 2006-2010.</w:t>
      </w:r>
      <w:r>
        <w:rPr>
          <w:color w:val="000000"/>
          <w:sz w:val="28"/>
          <w:szCs w:val="28"/>
        </w:rPr>
        <w:t xml:space="preserve"> – 48 с.</w:t>
      </w:r>
    </w:p>
    <w:p w:rsidR="007F5745" w:rsidRPr="0073241C" w:rsidRDefault="007F5745" w:rsidP="003C6DA7">
      <w:pPr>
        <w:pStyle w:val="14"/>
        <w:numPr>
          <w:ilvl w:val="0"/>
          <w:numId w:val="36"/>
        </w:numPr>
        <w:shd w:val="clear" w:color="auto" w:fill="auto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Куцакова</w:t>
      </w:r>
      <w:r>
        <w:rPr>
          <w:color w:val="000000"/>
          <w:sz w:val="28"/>
          <w:szCs w:val="28"/>
        </w:rPr>
        <w:t>, Л.</w:t>
      </w:r>
      <w:r w:rsidRPr="00C76239">
        <w:rPr>
          <w:color w:val="000000"/>
          <w:sz w:val="28"/>
          <w:szCs w:val="28"/>
        </w:rPr>
        <w:t>В. Нравственно-трудовое воспитание в детском с</w:t>
      </w:r>
      <w:r>
        <w:rPr>
          <w:color w:val="000000"/>
          <w:sz w:val="28"/>
          <w:szCs w:val="28"/>
        </w:rPr>
        <w:t>аду [текст]:</w:t>
      </w:r>
      <w:r w:rsidRPr="00C76239">
        <w:rPr>
          <w:color w:val="000000"/>
          <w:sz w:val="28"/>
          <w:szCs w:val="28"/>
        </w:rPr>
        <w:t xml:space="preserve"> Методическое пособие</w:t>
      </w:r>
      <w:r>
        <w:rPr>
          <w:color w:val="000000"/>
          <w:sz w:val="28"/>
          <w:szCs w:val="28"/>
        </w:rPr>
        <w:t xml:space="preserve"> /</w:t>
      </w:r>
      <w:r>
        <w:rPr>
          <w:sz w:val="28"/>
          <w:szCs w:val="28"/>
        </w:rPr>
        <w:t xml:space="preserve"> Л. В. </w:t>
      </w:r>
      <w:r w:rsidRPr="00C76239">
        <w:rPr>
          <w:color w:val="000000"/>
          <w:sz w:val="28"/>
          <w:szCs w:val="28"/>
        </w:rPr>
        <w:t>Куцакова</w:t>
      </w:r>
      <w:r>
        <w:rPr>
          <w:color w:val="000000"/>
          <w:sz w:val="28"/>
          <w:szCs w:val="28"/>
        </w:rPr>
        <w:t xml:space="preserve">. - </w:t>
      </w:r>
      <w:r w:rsidRPr="00C76239">
        <w:rPr>
          <w:color w:val="000000"/>
          <w:sz w:val="28"/>
          <w:szCs w:val="28"/>
        </w:rPr>
        <w:t xml:space="preserve"> М.: Мозаика-Синтез, 2007-2010.</w:t>
      </w:r>
      <w:r>
        <w:rPr>
          <w:color w:val="000000"/>
          <w:sz w:val="28"/>
          <w:szCs w:val="28"/>
        </w:rPr>
        <w:t xml:space="preserve"> – 144 с.</w:t>
      </w:r>
    </w:p>
    <w:p w:rsidR="007F5745" w:rsidRPr="0073241C" w:rsidRDefault="007F5745" w:rsidP="003C6DA7">
      <w:pPr>
        <w:pStyle w:val="14"/>
        <w:numPr>
          <w:ilvl w:val="0"/>
          <w:numId w:val="36"/>
        </w:numPr>
        <w:shd w:val="clear" w:color="auto" w:fill="auto"/>
        <w:tabs>
          <w:tab w:val="left" w:pos="288"/>
        </w:tabs>
        <w:ind w:right="80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Новикова</w:t>
      </w:r>
      <w:r>
        <w:rPr>
          <w:color w:val="000000"/>
          <w:sz w:val="28"/>
          <w:szCs w:val="28"/>
        </w:rPr>
        <w:t>, И.</w:t>
      </w:r>
      <w:r w:rsidRPr="00C76239">
        <w:rPr>
          <w:color w:val="000000"/>
          <w:sz w:val="28"/>
          <w:szCs w:val="28"/>
        </w:rPr>
        <w:t>М. Формирование представлений о здоровом образе жизни у дошкольников</w:t>
      </w:r>
      <w:r>
        <w:rPr>
          <w:color w:val="000000"/>
          <w:sz w:val="28"/>
          <w:szCs w:val="28"/>
        </w:rPr>
        <w:t xml:space="preserve"> [текст]</w:t>
      </w:r>
      <w:r w:rsidRPr="00C76239">
        <w:rPr>
          <w:color w:val="000000"/>
          <w:sz w:val="28"/>
          <w:szCs w:val="28"/>
        </w:rPr>
        <w:t>: Методическое пособие</w:t>
      </w:r>
      <w:r>
        <w:rPr>
          <w:color w:val="000000"/>
          <w:sz w:val="28"/>
          <w:szCs w:val="28"/>
        </w:rPr>
        <w:t xml:space="preserve"> / И. М. Новикова</w:t>
      </w:r>
      <w:r w:rsidRPr="00C76239">
        <w:rPr>
          <w:color w:val="000000"/>
          <w:sz w:val="28"/>
          <w:szCs w:val="28"/>
        </w:rPr>
        <w:t>. — М.: Мозаика-Синтез, 2009-2010.</w:t>
      </w:r>
      <w:r>
        <w:rPr>
          <w:color w:val="000000"/>
          <w:sz w:val="28"/>
          <w:szCs w:val="28"/>
        </w:rPr>
        <w:t xml:space="preserve"> – 96 с.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ind w:right="60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Петрова</w:t>
      </w:r>
      <w:r>
        <w:rPr>
          <w:color w:val="000000"/>
          <w:sz w:val="28"/>
          <w:szCs w:val="28"/>
        </w:rPr>
        <w:t>, В.И.</w:t>
      </w:r>
      <w:r w:rsidRPr="00C76239">
        <w:rPr>
          <w:color w:val="000000"/>
          <w:sz w:val="28"/>
          <w:szCs w:val="28"/>
        </w:rPr>
        <w:t xml:space="preserve"> Нравственное воспитание в детском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: </w:t>
      </w:r>
      <w:r w:rsidRPr="00C76239">
        <w:rPr>
          <w:color w:val="000000"/>
          <w:sz w:val="28"/>
          <w:szCs w:val="28"/>
        </w:rPr>
        <w:t>Методическое пособие</w:t>
      </w:r>
      <w:r>
        <w:rPr>
          <w:color w:val="000000"/>
          <w:sz w:val="28"/>
          <w:szCs w:val="28"/>
        </w:rPr>
        <w:t xml:space="preserve"> / В. П. Петрова,</w:t>
      </w:r>
      <w:r w:rsidRPr="00BC1452"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Т. Д</w:t>
      </w:r>
      <w:r>
        <w:rPr>
          <w:color w:val="000000"/>
          <w:sz w:val="28"/>
          <w:szCs w:val="28"/>
        </w:rPr>
        <w:t>. Стульник</w:t>
      </w:r>
      <w:r w:rsidRPr="00C76239">
        <w:rPr>
          <w:color w:val="000000"/>
          <w:sz w:val="28"/>
          <w:szCs w:val="28"/>
        </w:rPr>
        <w:t>. — М.: Мозаика-Синтез, 2006-2010.</w:t>
      </w:r>
      <w:r>
        <w:rPr>
          <w:color w:val="000000"/>
          <w:sz w:val="28"/>
          <w:szCs w:val="28"/>
        </w:rPr>
        <w:t xml:space="preserve"> – 80 с.</w:t>
      </w:r>
    </w:p>
    <w:p w:rsidR="007F5745" w:rsidRPr="00474871" w:rsidRDefault="007F5745" w:rsidP="003C6DA7">
      <w:pPr>
        <w:pStyle w:val="14"/>
        <w:numPr>
          <w:ilvl w:val="0"/>
          <w:numId w:val="36"/>
        </w:numPr>
        <w:shd w:val="clear" w:color="auto" w:fill="auto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Петрова</w:t>
      </w:r>
      <w:r>
        <w:rPr>
          <w:color w:val="000000"/>
          <w:sz w:val="28"/>
          <w:szCs w:val="28"/>
        </w:rPr>
        <w:t>, В.И.</w:t>
      </w:r>
      <w:r w:rsidRPr="00C76239">
        <w:rPr>
          <w:color w:val="000000"/>
          <w:sz w:val="28"/>
          <w:szCs w:val="28"/>
        </w:rPr>
        <w:t xml:space="preserve"> Этические беседы с детьми 4-7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: </w:t>
      </w:r>
      <w:r w:rsidRPr="00C76239">
        <w:rPr>
          <w:color w:val="000000"/>
          <w:sz w:val="28"/>
          <w:szCs w:val="28"/>
        </w:rPr>
        <w:t>Методическое пособие</w:t>
      </w:r>
      <w:r>
        <w:rPr>
          <w:color w:val="000000"/>
          <w:sz w:val="28"/>
          <w:szCs w:val="28"/>
        </w:rPr>
        <w:t xml:space="preserve"> В. И. Петрова, </w:t>
      </w:r>
      <w:r w:rsidRPr="00C76239">
        <w:rPr>
          <w:color w:val="000000"/>
          <w:sz w:val="28"/>
          <w:szCs w:val="28"/>
        </w:rPr>
        <w:t>Т.Д.</w:t>
      </w:r>
      <w:r w:rsidRPr="0038578B"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Стульник.</w:t>
      </w:r>
      <w:r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— М.: Мозаика-Синтез, 2007-2010.</w:t>
      </w:r>
      <w:r>
        <w:rPr>
          <w:color w:val="000000"/>
          <w:sz w:val="28"/>
          <w:szCs w:val="28"/>
        </w:rPr>
        <w:t xml:space="preserve"> – 80 с. </w:t>
      </w:r>
    </w:p>
    <w:p w:rsidR="007F5745" w:rsidRPr="003C6DA7" w:rsidRDefault="007F5745" w:rsidP="003C6DA7">
      <w:pPr>
        <w:pStyle w:val="14"/>
        <w:numPr>
          <w:ilvl w:val="0"/>
          <w:numId w:val="36"/>
        </w:numPr>
        <w:shd w:val="clear" w:color="auto" w:fill="auto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Помораева</w:t>
      </w:r>
      <w:r>
        <w:rPr>
          <w:color w:val="000000"/>
          <w:sz w:val="28"/>
          <w:szCs w:val="28"/>
        </w:rPr>
        <w:t>, И.А.</w:t>
      </w:r>
      <w:r w:rsidRPr="00C76239">
        <w:rPr>
          <w:color w:val="000000"/>
          <w:sz w:val="28"/>
          <w:szCs w:val="28"/>
        </w:rPr>
        <w:t xml:space="preserve"> Занятия по формированию элементарных математических представлений</w:t>
      </w:r>
      <w:r>
        <w:rPr>
          <w:color w:val="000000"/>
          <w:sz w:val="28"/>
          <w:szCs w:val="28"/>
        </w:rPr>
        <w:t xml:space="preserve"> в старшей группе детского сада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:</w:t>
      </w:r>
      <w:r w:rsidRPr="00C76239">
        <w:rPr>
          <w:color w:val="000000"/>
          <w:sz w:val="28"/>
          <w:szCs w:val="28"/>
        </w:rPr>
        <w:t xml:space="preserve"> Планы занятий</w:t>
      </w:r>
      <w:r>
        <w:rPr>
          <w:color w:val="000000"/>
          <w:sz w:val="28"/>
          <w:szCs w:val="28"/>
        </w:rPr>
        <w:t xml:space="preserve"> / И. А. Пономарева,</w:t>
      </w:r>
      <w:r w:rsidRPr="00E7046B"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В. А</w:t>
      </w:r>
      <w:r>
        <w:rPr>
          <w:color w:val="000000"/>
          <w:sz w:val="28"/>
          <w:szCs w:val="28"/>
        </w:rPr>
        <w:t>.</w:t>
      </w:r>
      <w:r w:rsidRPr="00C76239">
        <w:rPr>
          <w:color w:val="000000"/>
          <w:sz w:val="28"/>
          <w:szCs w:val="28"/>
        </w:rPr>
        <w:t xml:space="preserve"> Позина.</w:t>
      </w:r>
      <w:r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М.: Мозаика-Синтез, 2009-2010</w:t>
      </w:r>
      <w:r>
        <w:rPr>
          <w:color w:val="000000"/>
          <w:sz w:val="28"/>
          <w:szCs w:val="28"/>
        </w:rPr>
        <w:t xml:space="preserve">. </w:t>
      </w:r>
      <w:r w:rsidR="00F314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31467">
        <w:rPr>
          <w:color w:val="000000"/>
          <w:sz w:val="28"/>
          <w:szCs w:val="28"/>
        </w:rPr>
        <w:t>65 с.</w:t>
      </w:r>
    </w:p>
    <w:p w:rsidR="007F5745" w:rsidRPr="00C76239" w:rsidRDefault="007F5745" w:rsidP="003C6DA7">
      <w:pPr>
        <w:pStyle w:val="14"/>
        <w:numPr>
          <w:ilvl w:val="0"/>
          <w:numId w:val="36"/>
        </w:numPr>
        <w:shd w:val="clear" w:color="auto" w:fill="auto"/>
        <w:tabs>
          <w:tab w:val="left" w:pos="288"/>
        </w:tabs>
        <w:ind w:right="80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Саулина</w:t>
      </w:r>
      <w:r>
        <w:rPr>
          <w:color w:val="000000"/>
          <w:sz w:val="28"/>
          <w:szCs w:val="28"/>
        </w:rPr>
        <w:t>,</w:t>
      </w:r>
      <w:r w:rsidRPr="00C76239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.</w:t>
      </w:r>
      <w:r w:rsidRPr="00C76239">
        <w:rPr>
          <w:color w:val="000000"/>
          <w:sz w:val="28"/>
          <w:szCs w:val="28"/>
        </w:rPr>
        <w:t xml:space="preserve">Ф. Три сигнала светофора. Ознакомление дошкольников с </w:t>
      </w:r>
      <w:r w:rsidRPr="00C76239">
        <w:rPr>
          <w:color w:val="000000"/>
          <w:sz w:val="28"/>
          <w:szCs w:val="28"/>
        </w:rPr>
        <w:lastRenderedPageBreak/>
        <w:t>правилами дорожного движения</w:t>
      </w:r>
      <w:r>
        <w:rPr>
          <w:color w:val="000000"/>
          <w:sz w:val="28"/>
          <w:szCs w:val="28"/>
        </w:rPr>
        <w:t xml:space="preserve"> </w:t>
      </w:r>
      <w:r w:rsidRPr="008E31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8E31C8">
        <w:rPr>
          <w:color w:val="000000"/>
          <w:sz w:val="28"/>
          <w:szCs w:val="28"/>
        </w:rPr>
        <w:t>]</w:t>
      </w:r>
      <w:r w:rsidRPr="00C76239">
        <w:rPr>
          <w:color w:val="000000"/>
          <w:sz w:val="28"/>
          <w:szCs w:val="28"/>
        </w:rPr>
        <w:t>: Методическое пособие</w:t>
      </w:r>
      <w:r>
        <w:rPr>
          <w:color w:val="000000"/>
          <w:sz w:val="28"/>
          <w:szCs w:val="28"/>
        </w:rPr>
        <w:t xml:space="preserve"> / Т. Ф. Саулина</w:t>
      </w:r>
      <w:r w:rsidRPr="00C76239">
        <w:rPr>
          <w:color w:val="000000"/>
          <w:sz w:val="28"/>
          <w:szCs w:val="28"/>
        </w:rPr>
        <w:t>. — М.: Мозаика-Сиг 2009-2010.</w:t>
      </w:r>
      <w:r>
        <w:rPr>
          <w:color w:val="000000"/>
          <w:sz w:val="28"/>
          <w:szCs w:val="28"/>
        </w:rPr>
        <w:t xml:space="preserve"> – 120 с.</w:t>
      </w:r>
    </w:p>
    <w:p w:rsidR="007F5745" w:rsidRPr="008E31C8" w:rsidRDefault="007F5745" w:rsidP="008E31C8">
      <w:pPr>
        <w:pStyle w:val="14"/>
        <w:numPr>
          <w:ilvl w:val="0"/>
          <w:numId w:val="36"/>
        </w:numPr>
        <w:shd w:val="clear" w:color="auto" w:fill="auto"/>
        <w:ind w:left="709"/>
        <w:jc w:val="both"/>
        <w:rPr>
          <w:sz w:val="28"/>
          <w:szCs w:val="28"/>
        </w:rPr>
      </w:pPr>
      <w:r w:rsidRPr="00C76239">
        <w:rPr>
          <w:color w:val="000000"/>
          <w:sz w:val="28"/>
          <w:szCs w:val="28"/>
        </w:rPr>
        <w:t>Соломенникова</w:t>
      </w:r>
      <w:r>
        <w:rPr>
          <w:color w:val="000000"/>
          <w:sz w:val="28"/>
          <w:szCs w:val="28"/>
        </w:rPr>
        <w:t>,</w:t>
      </w:r>
      <w:r w:rsidRPr="00C76239">
        <w:rPr>
          <w:color w:val="000000"/>
          <w:sz w:val="28"/>
          <w:szCs w:val="28"/>
        </w:rPr>
        <w:tab/>
        <w:t>О.</w:t>
      </w:r>
      <w:r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ab/>
        <w:t>Занятия</w:t>
      </w:r>
      <w:r w:rsidR="00F31467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формированию элементарных</w:t>
      </w:r>
      <w:r w:rsidRPr="008E31C8">
        <w:rPr>
          <w:color w:val="000000"/>
          <w:sz w:val="28"/>
          <w:szCs w:val="28"/>
        </w:rPr>
        <w:t xml:space="preserve"> </w:t>
      </w:r>
      <w:r w:rsidRPr="00C76239">
        <w:rPr>
          <w:color w:val="000000"/>
          <w:sz w:val="28"/>
          <w:szCs w:val="28"/>
        </w:rPr>
        <w:t>экологических</w:t>
      </w:r>
      <w:r w:rsidRPr="008E31C8">
        <w:rPr>
          <w:sz w:val="28"/>
          <w:szCs w:val="28"/>
        </w:rPr>
        <w:t xml:space="preserve"> </w:t>
      </w:r>
      <w:r w:rsidRPr="008E31C8">
        <w:rPr>
          <w:color w:val="000000"/>
          <w:sz w:val="28"/>
          <w:szCs w:val="28"/>
        </w:rPr>
        <w:t>представлений в с</w:t>
      </w:r>
      <w:r>
        <w:rPr>
          <w:color w:val="000000"/>
          <w:sz w:val="28"/>
          <w:szCs w:val="28"/>
        </w:rPr>
        <w:t>таршей</w:t>
      </w:r>
      <w:r w:rsidRPr="008E31C8">
        <w:rPr>
          <w:color w:val="000000"/>
          <w:sz w:val="28"/>
          <w:szCs w:val="28"/>
        </w:rPr>
        <w:t xml:space="preserve"> группе детского сада </w:t>
      </w:r>
      <w:r w:rsidRPr="00E7046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E7046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: </w:t>
      </w:r>
      <w:r w:rsidRPr="008E31C8">
        <w:rPr>
          <w:color w:val="000000"/>
          <w:sz w:val="28"/>
          <w:szCs w:val="28"/>
        </w:rPr>
        <w:t>Конспекты занятий</w:t>
      </w:r>
      <w:r>
        <w:rPr>
          <w:color w:val="000000"/>
          <w:sz w:val="28"/>
          <w:szCs w:val="28"/>
        </w:rPr>
        <w:t xml:space="preserve"> / О. А. Соломенникова</w:t>
      </w:r>
      <w:r w:rsidRPr="008E31C8">
        <w:rPr>
          <w:color w:val="000000"/>
          <w:sz w:val="28"/>
          <w:szCs w:val="28"/>
        </w:rPr>
        <w:t>. — М.: Мозаика</w:t>
      </w:r>
      <w:r w:rsidR="001F027D">
        <w:rPr>
          <w:color w:val="000000"/>
          <w:sz w:val="28"/>
          <w:szCs w:val="28"/>
        </w:rPr>
        <w:t>-</w:t>
      </w:r>
      <w:r w:rsidRPr="008E31C8">
        <w:rPr>
          <w:color w:val="000000"/>
          <w:sz w:val="28"/>
          <w:szCs w:val="28"/>
        </w:rPr>
        <w:t>Синтез, 2009-2010.</w:t>
      </w:r>
      <w:r>
        <w:rPr>
          <w:color w:val="000000"/>
          <w:sz w:val="28"/>
          <w:szCs w:val="28"/>
        </w:rPr>
        <w:t xml:space="preserve"> </w:t>
      </w:r>
      <w:r w:rsidR="000B3D1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B3D12">
        <w:rPr>
          <w:color w:val="000000"/>
          <w:sz w:val="28"/>
          <w:szCs w:val="28"/>
        </w:rPr>
        <w:t>69 с.</w:t>
      </w:r>
    </w:p>
    <w:p w:rsidR="003C6DA7" w:rsidRPr="00C76239" w:rsidRDefault="003C6DA7" w:rsidP="007F5745">
      <w:pPr>
        <w:pStyle w:val="14"/>
        <w:shd w:val="clear" w:color="auto" w:fill="auto"/>
        <w:ind w:left="720"/>
        <w:jc w:val="both"/>
        <w:rPr>
          <w:sz w:val="28"/>
          <w:szCs w:val="28"/>
        </w:rPr>
      </w:pPr>
    </w:p>
    <w:p w:rsidR="00D62540" w:rsidRPr="0082119E" w:rsidRDefault="00D62540" w:rsidP="0082119E">
      <w:pPr>
        <w:ind w:firstLine="0"/>
        <w:rPr>
          <w:rFonts w:ascii="Times New Roman" w:hAnsi="Times New Roman"/>
          <w:sz w:val="28"/>
          <w:szCs w:val="24"/>
          <w:lang w:val="ru-RU"/>
        </w:rPr>
      </w:pPr>
    </w:p>
    <w:sectPr w:rsidR="00D62540" w:rsidRPr="0082119E" w:rsidSect="00F2105E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57" w:rsidRDefault="00BE4757">
      <w:r>
        <w:separator/>
      </w:r>
    </w:p>
  </w:endnote>
  <w:endnote w:type="continuationSeparator" w:id="1">
    <w:p w:rsidR="00BE4757" w:rsidRDefault="00BE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57" w:rsidRDefault="00BE4757">
      <w:r>
        <w:separator/>
      </w:r>
    </w:p>
  </w:footnote>
  <w:footnote w:type="continuationSeparator" w:id="1">
    <w:p w:rsidR="00BE4757" w:rsidRDefault="00BE4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987342"/>
      <w:docPartObj>
        <w:docPartGallery w:val="Page Numbers (Top of Page)"/>
        <w:docPartUnique/>
      </w:docPartObj>
    </w:sdtPr>
    <w:sdtContent>
      <w:p w:rsidR="00027947" w:rsidRDefault="004A4F26">
        <w:pPr>
          <w:pStyle w:val="ae"/>
          <w:jc w:val="right"/>
        </w:pPr>
        <w:fldSimple w:instr=" PAGE   \* MERGEFORMAT ">
          <w:r w:rsidR="003B79A0">
            <w:rPr>
              <w:noProof/>
            </w:rPr>
            <w:t>3</w:t>
          </w:r>
        </w:fldSimple>
      </w:p>
    </w:sdtContent>
  </w:sdt>
  <w:p w:rsidR="00027947" w:rsidRDefault="0002794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50224E"/>
    <w:lvl w:ilvl="0">
      <w:numFmt w:val="bullet"/>
      <w:lvlText w:val="*"/>
      <w:lvlJc w:val="left"/>
    </w:lvl>
  </w:abstractNum>
  <w:abstractNum w:abstractNumId="1">
    <w:nsid w:val="03B265E7"/>
    <w:multiLevelType w:val="hybridMultilevel"/>
    <w:tmpl w:val="21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6945"/>
    <w:multiLevelType w:val="hybridMultilevel"/>
    <w:tmpl w:val="9404D3A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B94683A"/>
    <w:multiLevelType w:val="hybridMultilevel"/>
    <w:tmpl w:val="BBF4374E"/>
    <w:lvl w:ilvl="0" w:tplc="4EE2BF2E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D4579A"/>
    <w:multiLevelType w:val="hybridMultilevel"/>
    <w:tmpl w:val="13BEC3B6"/>
    <w:lvl w:ilvl="0" w:tplc="C456CAC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E116F"/>
    <w:multiLevelType w:val="singleLevel"/>
    <w:tmpl w:val="092C1808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6">
    <w:nsid w:val="208007E1"/>
    <w:multiLevelType w:val="hybridMultilevel"/>
    <w:tmpl w:val="F74A991E"/>
    <w:lvl w:ilvl="0" w:tplc="CBEEDF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A75E41"/>
    <w:multiLevelType w:val="singleLevel"/>
    <w:tmpl w:val="7452116E"/>
    <w:lvl w:ilvl="0">
      <w:start w:val="10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8">
    <w:nsid w:val="32995B5A"/>
    <w:multiLevelType w:val="hybridMultilevel"/>
    <w:tmpl w:val="C34E2BB4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B49EA"/>
    <w:multiLevelType w:val="hybridMultilevel"/>
    <w:tmpl w:val="CC4E6BF8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7464"/>
    <w:multiLevelType w:val="multilevel"/>
    <w:tmpl w:val="AE32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AB01F58"/>
    <w:multiLevelType w:val="hybridMultilevel"/>
    <w:tmpl w:val="328EEB00"/>
    <w:lvl w:ilvl="0" w:tplc="29841C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97B86"/>
    <w:multiLevelType w:val="multilevel"/>
    <w:tmpl w:val="F50C5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b/>
        <w:color w:val="auto"/>
      </w:rPr>
    </w:lvl>
  </w:abstractNum>
  <w:abstractNum w:abstractNumId="13">
    <w:nsid w:val="3D1101FE"/>
    <w:multiLevelType w:val="hybridMultilevel"/>
    <w:tmpl w:val="14288404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7315A"/>
    <w:multiLevelType w:val="hybridMultilevel"/>
    <w:tmpl w:val="FFC83866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319B"/>
    <w:multiLevelType w:val="hybridMultilevel"/>
    <w:tmpl w:val="5F301F7E"/>
    <w:lvl w:ilvl="0" w:tplc="B382F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195B29"/>
    <w:multiLevelType w:val="hybridMultilevel"/>
    <w:tmpl w:val="DF74F64E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B774C"/>
    <w:multiLevelType w:val="hybridMultilevel"/>
    <w:tmpl w:val="D39E0C1C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A4217"/>
    <w:multiLevelType w:val="singleLevel"/>
    <w:tmpl w:val="54966DCE"/>
    <w:lvl w:ilvl="0">
      <w:start w:val="6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9">
    <w:nsid w:val="62843B05"/>
    <w:multiLevelType w:val="hybridMultilevel"/>
    <w:tmpl w:val="2222D33A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B742C"/>
    <w:multiLevelType w:val="hybridMultilevel"/>
    <w:tmpl w:val="0810CF96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D1C83"/>
    <w:multiLevelType w:val="hybridMultilevel"/>
    <w:tmpl w:val="E8409BC4"/>
    <w:lvl w:ilvl="0" w:tplc="CBEED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612FF1"/>
    <w:multiLevelType w:val="hybridMultilevel"/>
    <w:tmpl w:val="C48E0D9E"/>
    <w:lvl w:ilvl="0" w:tplc="CBEE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80D8F"/>
    <w:multiLevelType w:val="multilevel"/>
    <w:tmpl w:val="CB5889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9D070EC"/>
    <w:multiLevelType w:val="hybridMultilevel"/>
    <w:tmpl w:val="F2D46F78"/>
    <w:lvl w:ilvl="0" w:tplc="168A2092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611C78"/>
    <w:multiLevelType w:val="multilevel"/>
    <w:tmpl w:val="B1DAA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34F3C"/>
        </w:rPr>
      </w:lvl>
    </w:lvlOverride>
  </w:num>
  <w:num w:numId="3">
    <w:abstractNumId w:val="2"/>
  </w:num>
  <w:num w:numId="4">
    <w:abstractNumId w:val="18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MS Reference Sans Serif" w:hAnsi="MS Reference Sans Serif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MS Reference Sans Serif" w:hAnsi="MS Reference Sans Serif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ahoma" w:hAnsi="Tahoma" w:cs="Tahoma" w:hint="default"/>
        </w:rPr>
      </w:lvl>
    </w:lvlOverride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MS Reference Sans Serif" w:hAnsi="MS Reference Sans Serif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MS Reference Sans Serif" w:hAnsi="MS Reference Sans Serif" w:hint="default"/>
        </w:rPr>
      </w:lvl>
    </w:lvlOverride>
  </w:num>
  <w:num w:numId="20">
    <w:abstractNumId w:val="14"/>
  </w:num>
  <w:num w:numId="21">
    <w:abstractNumId w:val="9"/>
  </w:num>
  <w:num w:numId="22">
    <w:abstractNumId w:val="8"/>
  </w:num>
  <w:num w:numId="23">
    <w:abstractNumId w:val="13"/>
  </w:num>
  <w:num w:numId="24">
    <w:abstractNumId w:val="20"/>
  </w:num>
  <w:num w:numId="25">
    <w:abstractNumId w:val="22"/>
  </w:num>
  <w:num w:numId="26">
    <w:abstractNumId w:val="17"/>
  </w:num>
  <w:num w:numId="27">
    <w:abstractNumId w:val="15"/>
  </w:num>
  <w:num w:numId="28">
    <w:abstractNumId w:val="12"/>
  </w:num>
  <w:num w:numId="29">
    <w:abstractNumId w:val="23"/>
  </w:num>
  <w:num w:numId="30">
    <w:abstractNumId w:val="10"/>
  </w:num>
  <w:num w:numId="31">
    <w:abstractNumId w:val="23"/>
    <w:lvlOverride w:ilvl="0">
      <w:startOverride w:val="1"/>
    </w:lvlOverride>
  </w:num>
  <w:num w:numId="32">
    <w:abstractNumId w:val="23"/>
  </w:num>
  <w:num w:numId="33">
    <w:abstractNumId w:val="1"/>
  </w:num>
  <w:num w:numId="34">
    <w:abstractNumId w:val="24"/>
  </w:num>
  <w:num w:numId="35">
    <w:abstractNumId w:val="25"/>
  </w:num>
  <w:num w:numId="36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68D"/>
    <w:rsid w:val="000043FB"/>
    <w:rsid w:val="0000598D"/>
    <w:rsid w:val="00027947"/>
    <w:rsid w:val="00042EE0"/>
    <w:rsid w:val="000435CD"/>
    <w:rsid w:val="000452BD"/>
    <w:rsid w:val="00045E23"/>
    <w:rsid w:val="0006440F"/>
    <w:rsid w:val="00070051"/>
    <w:rsid w:val="0007773D"/>
    <w:rsid w:val="0009368D"/>
    <w:rsid w:val="000A0743"/>
    <w:rsid w:val="000B3D12"/>
    <w:rsid w:val="000B43F8"/>
    <w:rsid w:val="000D6353"/>
    <w:rsid w:val="000D6A14"/>
    <w:rsid w:val="000E769D"/>
    <w:rsid w:val="000F203B"/>
    <w:rsid w:val="000F5741"/>
    <w:rsid w:val="000F7D3E"/>
    <w:rsid w:val="000F7FF0"/>
    <w:rsid w:val="001279C5"/>
    <w:rsid w:val="00133CE5"/>
    <w:rsid w:val="00147F29"/>
    <w:rsid w:val="00153193"/>
    <w:rsid w:val="0016651A"/>
    <w:rsid w:val="0018203C"/>
    <w:rsid w:val="0018255D"/>
    <w:rsid w:val="00185E2B"/>
    <w:rsid w:val="00191BB5"/>
    <w:rsid w:val="00195015"/>
    <w:rsid w:val="0019613A"/>
    <w:rsid w:val="001A05D4"/>
    <w:rsid w:val="001A22A6"/>
    <w:rsid w:val="001A42F6"/>
    <w:rsid w:val="001B61BF"/>
    <w:rsid w:val="001C0568"/>
    <w:rsid w:val="001D745D"/>
    <w:rsid w:val="001F027D"/>
    <w:rsid w:val="001F0594"/>
    <w:rsid w:val="00213456"/>
    <w:rsid w:val="00244C58"/>
    <w:rsid w:val="00251B00"/>
    <w:rsid w:val="00260CC6"/>
    <w:rsid w:val="0026430C"/>
    <w:rsid w:val="00270788"/>
    <w:rsid w:val="00287B59"/>
    <w:rsid w:val="00287F43"/>
    <w:rsid w:val="00290F8A"/>
    <w:rsid w:val="00296CDF"/>
    <w:rsid w:val="002B64B2"/>
    <w:rsid w:val="002C7675"/>
    <w:rsid w:val="00301A65"/>
    <w:rsid w:val="00301A79"/>
    <w:rsid w:val="003023E3"/>
    <w:rsid w:val="00306FDF"/>
    <w:rsid w:val="00326EE5"/>
    <w:rsid w:val="00330571"/>
    <w:rsid w:val="003370E5"/>
    <w:rsid w:val="0034661C"/>
    <w:rsid w:val="00366DAB"/>
    <w:rsid w:val="0038336B"/>
    <w:rsid w:val="0038578B"/>
    <w:rsid w:val="00386462"/>
    <w:rsid w:val="003955BB"/>
    <w:rsid w:val="00396AEF"/>
    <w:rsid w:val="00396EBF"/>
    <w:rsid w:val="003A33DD"/>
    <w:rsid w:val="003A601A"/>
    <w:rsid w:val="003B34FB"/>
    <w:rsid w:val="003B44F6"/>
    <w:rsid w:val="003B79A0"/>
    <w:rsid w:val="003C6DA7"/>
    <w:rsid w:val="003D5F21"/>
    <w:rsid w:val="003E44B9"/>
    <w:rsid w:val="003E7EE7"/>
    <w:rsid w:val="00404414"/>
    <w:rsid w:val="00404C80"/>
    <w:rsid w:val="0040534B"/>
    <w:rsid w:val="00421DCE"/>
    <w:rsid w:val="0042426F"/>
    <w:rsid w:val="00424F12"/>
    <w:rsid w:val="00427E59"/>
    <w:rsid w:val="00453D7F"/>
    <w:rsid w:val="00474871"/>
    <w:rsid w:val="00476203"/>
    <w:rsid w:val="00480766"/>
    <w:rsid w:val="00482132"/>
    <w:rsid w:val="0048333F"/>
    <w:rsid w:val="004A4F26"/>
    <w:rsid w:val="004A6D33"/>
    <w:rsid w:val="004E17B2"/>
    <w:rsid w:val="004E1BC2"/>
    <w:rsid w:val="004F223C"/>
    <w:rsid w:val="005042E7"/>
    <w:rsid w:val="0050543F"/>
    <w:rsid w:val="0051445F"/>
    <w:rsid w:val="0052210A"/>
    <w:rsid w:val="00554D96"/>
    <w:rsid w:val="00560419"/>
    <w:rsid w:val="00585D31"/>
    <w:rsid w:val="005D27A4"/>
    <w:rsid w:val="005D40B0"/>
    <w:rsid w:val="005D7D99"/>
    <w:rsid w:val="005E722F"/>
    <w:rsid w:val="005F17FE"/>
    <w:rsid w:val="005F739C"/>
    <w:rsid w:val="00615905"/>
    <w:rsid w:val="006253D8"/>
    <w:rsid w:val="00632AD6"/>
    <w:rsid w:val="0064705E"/>
    <w:rsid w:val="00647B51"/>
    <w:rsid w:val="00667200"/>
    <w:rsid w:val="00695F26"/>
    <w:rsid w:val="00697AC7"/>
    <w:rsid w:val="006A2C26"/>
    <w:rsid w:val="006B6BAD"/>
    <w:rsid w:val="006D259D"/>
    <w:rsid w:val="00705AAC"/>
    <w:rsid w:val="00706466"/>
    <w:rsid w:val="007129E6"/>
    <w:rsid w:val="007309D3"/>
    <w:rsid w:val="0073241C"/>
    <w:rsid w:val="00741B89"/>
    <w:rsid w:val="007423BA"/>
    <w:rsid w:val="007643D9"/>
    <w:rsid w:val="00784435"/>
    <w:rsid w:val="00794DA7"/>
    <w:rsid w:val="007C015C"/>
    <w:rsid w:val="007C4FA3"/>
    <w:rsid w:val="007D10C6"/>
    <w:rsid w:val="007D65CA"/>
    <w:rsid w:val="007D7811"/>
    <w:rsid w:val="007F20F2"/>
    <w:rsid w:val="007F3077"/>
    <w:rsid w:val="007F5745"/>
    <w:rsid w:val="00801415"/>
    <w:rsid w:val="00802106"/>
    <w:rsid w:val="008132E9"/>
    <w:rsid w:val="008170CF"/>
    <w:rsid w:val="00821177"/>
    <w:rsid w:val="0082119E"/>
    <w:rsid w:val="00823A8D"/>
    <w:rsid w:val="00825A36"/>
    <w:rsid w:val="00826623"/>
    <w:rsid w:val="00847523"/>
    <w:rsid w:val="00861681"/>
    <w:rsid w:val="008645F2"/>
    <w:rsid w:val="00871328"/>
    <w:rsid w:val="00877F8F"/>
    <w:rsid w:val="00897A5F"/>
    <w:rsid w:val="008B1D7A"/>
    <w:rsid w:val="008B25DC"/>
    <w:rsid w:val="008B2E74"/>
    <w:rsid w:val="008B6640"/>
    <w:rsid w:val="008C2059"/>
    <w:rsid w:val="008D4885"/>
    <w:rsid w:val="008E31C8"/>
    <w:rsid w:val="008F48D2"/>
    <w:rsid w:val="008F6D0A"/>
    <w:rsid w:val="009007FB"/>
    <w:rsid w:val="009042F0"/>
    <w:rsid w:val="00923BB8"/>
    <w:rsid w:val="0095613B"/>
    <w:rsid w:val="00970728"/>
    <w:rsid w:val="00980563"/>
    <w:rsid w:val="009951A3"/>
    <w:rsid w:val="009A0F44"/>
    <w:rsid w:val="009A53A4"/>
    <w:rsid w:val="009B2924"/>
    <w:rsid w:val="009C1621"/>
    <w:rsid w:val="009F2528"/>
    <w:rsid w:val="009F26A0"/>
    <w:rsid w:val="009F30BD"/>
    <w:rsid w:val="009F7428"/>
    <w:rsid w:val="00A2333D"/>
    <w:rsid w:val="00A25D41"/>
    <w:rsid w:val="00A35B2D"/>
    <w:rsid w:val="00A41F1E"/>
    <w:rsid w:val="00A433CE"/>
    <w:rsid w:val="00A43ABF"/>
    <w:rsid w:val="00A613BC"/>
    <w:rsid w:val="00A67D40"/>
    <w:rsid w:val="00A73E5D"/>
    <w:rsid w:val="00A75A27"/>
    <w:rsid w:val="00A773D3"/>
    <w:rsid w:val="00A77686"/>
    <w:rsid w:val="00AA7574"/>
    <w:rsid w:val="00AB2E0B"/>
    <w:rsid w:val="00AD2447"/>
    <w:rsid w:val="00AD401C"/>
    <w:rsid w:val="00AE3BBF"/>
    <w:rsid w:val="00B06B87"/>
    <w:rsid w:val="00B15CDB"/>
    <w:rsid w:val="00B211B0"/>
    <w:rsid w:val="00B26004"/>
    <w:rsid w:val="00B27428"/>
    <w:rsid w:val="00B443FF"/>
    <w:rsid w:val="00B44AAA"/>
    <w:rsid w:val="00B47A89"/>
    <w:rsid w:val="00B576FD"/>
    <w:rsid w:val="00B64301"/>
    <w:rsid w:val="00B84378"/>
    <w:rsid w:val="00B848D0"/>
    <w:rsid w:val="00B860E0"/>
    <w:rsid w:val="00B909BF"/>
    <w:rsid w:val="00B948CC"/>
    <w:rsid w:val="00BA43A3"/>
    <w:rsid w:val="00BA47DC"/>
    <w:rsid w:val="00BA490D"/>
    <w:rsid w:val="00BB0E7E"/>
    <w:rsid w:val="00BC1452"/>
    <w:rsid w:val="00BC2572"/>
    <w:rsid w:val="00BC458A"/>
    <w:rsid w:val="00BC6491"/>
    <w:rsid w:val="00BD5B3C"/>
    <w:rsid w:val="00BE1412"/>
    <w:rsid w:val="00BE45DB"/>
    <w:rsid w:val="00BE4757"/>
    <w:rsid w:val="00BE56A5"/>
    <w:rsid w:val="00C1361E"/>
    <w:rsid w:val="00C13747"/>
    <w:rsid w:val="00C16245"/>
    <w:rsid w:val="00C24A67"/>
    <w:rsid w:val="00C24F4F"/>
    <w:rsid w:val="00C335FF"/>
    <w:rsid w:val="00C43C20"/>
    <w:rsid w:val="00C52F68"/>
    <w:rsid w:val="00C566E1"/>
    <w:rsid w:val="00C64286"/>
    <w:rsid w:val="00C653BA"/>
    <w:rsid w:val="00C806B6"/>
    <w:rsid w:val="00C81E52"/>
    <w:rsid w:val="00C848A2"/>
    <w:rsid w:val="00C85D0E"/>
    <w:rsid w:val="00C86CC1"/>
    <w:rsid w:val="00C91B58"/>
    <w:rsid w:val="00C925EE"/>
    <w:rsid w:val="00CA697B"/>
    <w:rsid w:val="00CA7460"/>
    <w:rsid w:val="00CC1796"/>
    <w:rsid w:val="00CE10AE"/>
    <w:rsid w:val="00CE6D79"/>
    <w:rsid w:val="00CF3D8D"/>
    <w:rsid w:val="00D1619E"/>
    <w:rsid w:val="00D20110"/>
    <w:rsid w:val="00D27885"/>
    <w:rsid w:val="00D4650C"/>
    <w:rsid w:val="00D547DD"/>
    <w:rsid w:val="00D55CD9"/>
    <w:rsid w:val="00D62540"/>
    <w:rsid w:val="00D64EAA"/>
    <w:rsid w:val="00D75AFC"/>
    <w:rsid w:val="00D83CE0"/>
    <w:rsid w:val="00D91ED7"/>
    <w:rsid w:val="00D95981"/>
    <w:rsid w:val="00DA08BA"/>
    <w:rsid w:val="00DA6B8F"/>
    <w:rsid w:val="00DE6017"/>
    <w:rsid w:val="00DF7E86"/>
    <w:rsid w:val="00E12E07"/>
    <w:rsid w:val="00E15B5F"/>
    <w:rsid w:val="00E21A47"/>
    <w:rsid w:val="00E348E9"/>
    <w:rsid w:val="00E41DF6"/>
    <w:rsid w:val="00E43C23"/>
    <w:rsid w:val="00E51DA9"/>
    <w:rsid w:val="00E7046B"/>
    <w:rsid w:val="00E76857"/>
    <w:rsid w:val="00E90D69"/>
    <w:rsid w:val="00EA3B01"/>
    <w:rsid w:val="00EC205C"/>
    <w:rsid w:val="00ED4F98"/>
    <w:rsid w:val="00EE2A27"/>
    <w:rsid w:val="00F04148"/>
    <w:rsid w:val="00F15A55"/>
    <w:rsid w:val="00F17665"/>
    <w:rsid w:val="00F2105E"/>
    <w:rsid w:val="00F226B1"/>
    <w:rsid w:val="00F235F0"/>
    <w:rsid w:val="00F31467"/>
    <w:rsid w:val="00F32705"/>
    <w:rsid w:val="00F474ED"/>
    <w:rsid w:val="00F5546A"/>
    <w:rsid w:val="00F64552"/>
    <w:rsid w:val="00F64FC2"/>
    <w:rsid w:val="00F74CC7"/>
    <w:rsid w:val="00F813B2"/>
    <w:rsid w:val="00F861F2"/>
    <w:rsid w:val="00F963D3"/>
    <w:rsid w:val="00FA146C"/>
    <w:rsid w:val="00FB7072"/>
    <w:rsid w:val="00FC2C8A"/>
    <w:rsid w:val="00FC7205"/>
    <w:rsid w:val="00FD26CC"/>
    <w:rsid w:val="00FD78DC"/>
    <w:rsid w:val="00FE236F"/>
    <w:rsid w:val="00FF5D68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8D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90F8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36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D83CE0"/>
    <w:pPr>
      <w:ind w:firstLine="360"/>
    </w:pPr>
    <w:rPr>
      <w:sz w:val="22"/>
      <w:szCs w:val="22"/>
      <w:lang w:val="en-US" w:eastAsia="en-US" w:bidi="en-US"/>
    </w:rPr>
  </w:style>
  <w:style w:type="table" w:styleId="a5">
    <w:name w:val="Table Grid"/>
    <w:basedOn w:val="a1"/>
    <w:rsid w:val="007844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90F8A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185E2B"/>
  </w:style>
  <w:style w:type="table" w:customStyle="1" w:styleId="12">
    <w:name w:val="Сетка таблицы1"/>
    <w:basedOn w:val="a1"/>
    <w:next w:val="a5"/>
    <w:uiPriority w:val="59"/>
    <w:rsid w:val="0018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76203"/>
  </w:style>
  <w:style w:type="table" w:customStyle="1" w:styleId="20">
    <w:name w:val="Сетка таблицы2"/>
    <w:basedOn w:val="a1"/>
    <w:next w:val="a5"/>
    <w:uiPriority w:val="59"/>
    <w:rsid w:val="00476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6857"/>
    <w:pPr>
      <w:ind w:left="720"/>
      <w:contextualSpacing/>
    </w:pPr>
  </w:style>
  <w:style w:type="paragraph" w:styleId="a7">
    <w:name w:val="Balloon Text"/>
    <w:basedOn w:val="a"/>
    <w:link w:val="a8"/>
    <w:unhideWhenUsed/>
    <w:rsid w:val="00133C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33CE5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Style15">
    <w:name w:val="Style15"/>
    <w:basedOn w:val="a"/>
    <w:uiPriority w:val="99"/>
    <w:rsid w:val="00287F43"/>
    <w:pPr>
      <w:widowControl w:val="0"/>
      <w:autoSpaceDE w:val="0"/>
      <w:autoSpaceDN w:val="0"/>
      <w:adjustRightInd w:val="0"/>
      <w:spacing w:line="216" w:lineRule="exact"/>
      <w:ind w:firstLine="365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255">
    <w:name w:val="Font Style255"/>
    <w:uiPriority w:val="99"/>
    <w:rsid w:val="00287F43"/>
    <w:rPr>
      <w:rFonts w:ascii="Times New Roman" w:hAnsi="Times New Roman" w:cs="Times New Roman"/>
      <w:b/>
      <w:bCs/>
      <w:smallCaps/>
      <w:spacing w:val="-10"/>
      <w:sz w:val="22"/>
      <w:szCs w:val="22"/>
    </w:rPr>
  </w:style>
  <w:style w:type="character" w:customStyle="1" w:styleId="FontStyle258">
    <w:name w:val="Font Style258"/>
    <w:uiPriority w:val="99"/>
    <w:rsid w:val="00287F43"/>
    <w:rPr>
      <w:rFonts w:ascii="Times New Roman" w:hAnsi="Times New Roman" w:cs="Times New Roman"/>
      <w:b/>
      <w:bCs/>
      <w:sz w:val="16"/>
      <w:szCs w:val="16"/>
    </w:rPr>
  </w:style>
  <w:style w:type="numbering" w:customStyle="1" w:styleId="3">
    <w:name w:val="Нет списка3"/>
    <w:next w:val="a2"/>
    <w:semiHidden/>
    <w:rsid w:val="00C86CC1"/>
  </w:style>
  <w:style w:type="table" w:customStyle="1" w:styleId="30">
    <w:name w:val="Сетка таблицы3"/>
    <w:basedOn w:val="a1"/>
    <w:next w:val="a5"/>
    <w:rsid w:val="00C86C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3B34FB"/>
    <w:pPr>
      <w:widowControl w:val="0"/>
      <w:autoSpaceDE w:val="0"/>
      <w:autoSpaceDN w:val="0"/>
      <w:adjustRightInd w:val="0"/>
      <w:spacing w:line="265" w:lineRule="exact"/>
      <w:ind w:firstLine="307"/>
      <w:jc w:val="both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character" w:customStyle="1" w:styleId="FontStyle45">
    <w:name w:val="Font Style45"/>
    <w:basedOn w:val="a0"/>
    <w:uiPriority w:val="99"/>
    <w:rsid w:val="003B34FB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uiPriority w:val="99"/>
    <w:rsid w:val="003B3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B34FB"/>
    <w:pPr>
      <w:widowControl w:val="0"/>
      <w:autoSpaceDE w:val="0"/>
      <w:autoSpaceDN w:val="0"/>
      <w:adjustRightInd w:val="0"/>
      <w:ind w:firstLine="0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3B34FB"/>
    <w:pPr>
      <w:widowControl w:val="0"/>
      <w:autoSpaceDE w:val="0"/>
      <w:autoSpaceDN w:val="0"/>
      <w:adjustRightInd w:val="0"/>
      <w:spacing w:line="254" w:lineRule="exact"/>
      <w:ind w:firstLine="0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3B34FB"/>
    <w:pPr>
      <w:widowControl w:val="0"/>
      <w:autoSpaceDE w:val="0"/>
      <w:autoSpaceDN w:val="0"/>
      <w:adjustRightInd w:val="0"/>
      <w:spacing w:line="257" w:lineRule="exact"/>
      <w:ind w:firstLine="0"/>
      <w:jc w:val="right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3B34FB"/>
    <w:pPr>
      <w:widowControl w:val="0"/>
      <w:autoSpaceDE w:val="0"/>
      <w:autoSpaceDN w:val="0"/>
      <w:adjustRightInd w:val="0"/>
      <w:ind w:firstLine="0"/>
      <w:jc w:val="both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character" w:customStyle="1" w:styleId="FontStyle42">
    <w:name w:val="Font Style42"/>
    <w:basedOn w:val="a0"/>
    <w:uiPriority w:val="99"/>
    <w:rsid w:val="003B34FB"/>
    <w:rPr>
      <w:rFonts w:ascii="Georgia" w:hAnsi="Georgia" w:cs="Georgia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sid w:val="003B34FB"/>
    <w:rPr>
      <w:rFonts w:ascii="Times New Roman" w:hAnsi="Times New Roman" w:cs="Times New Roman"/>
      <w:b/>
      <w:bCs/>
      <w:sz w:val="10"/>
      <w:szCs w:val="10"/>
    </w:rPr>
  </w:style>
  <w:style w:type="table" w:customStyle="1" w:styleId="-11">
    <w:name w:val="Светлая сетка - Акцент 11"/>
    <w:basedOn w:val="a1"/>
    <w:uiPriority w:val="62"/>
    <w:rsid w:val="004A6D33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Style33">
    <w:name w:val="Style33"/>
    <w:basedOn w:val="a"/>
    <w:uiPriority w:val="99"/>
    <w:rsid w:val="00C16245"/>
    <w:pPr>
      <w:widowControl w:val="0"/>
      <w:autoSpaceDE w:val="0"/>
      <w:autoSpaceDN w:val="0"/>
      <w:adjustRightInd w:val="0"/>
      <w:spacing w:line="264" w:lineRule="exact"/>
      <w:ind w:firstLine="0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character" w:customStyle="1" w:styleId="FontStyle65">
    <w:name w:val="Font Style65"/>
    <w:basedOn w:val="a0"/>
    <w:uiPriority w:val="99"/>
    <w:rsid w:val="00C16245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823A8D"/>
    <w:pPr>
      <w:widowControl w:val="0"/>
      <w:autoSpaceDE w:val="0"/>
      <w:autoSpaceDN w:val="0"/>
      <w:adjustRightInd w:val="0"/>
      <w:ind w:firstLine="0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823A8D"/>
    <w:pPr>
      <w:widowControl w:val="0"/>
      <w:autoSpaceDE w:val="0"/>
      <w:autoSpaceDN w:val="0"/>
      <w:adjustRightInd w:val="0"/>
      <w:ind w:firstLine="0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character" w:customStyle="1" w:styleId="FontStyle70">
    <w:name w:val="Font Style70"/>
    <w:basedOn w:val="a0"/>
    <w:uiPriority w:val="99"/>
    <w:rsid w:val="00823A8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71">
    <w:name w:val="Font Style71"/>
    <w:basedOn w:val="a0"/>
    <w:uiPriority w:val="99"/>
    <w:rsid w:val="00823A8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B1D7A"/>
    <w:pPr>
      <w:widowControl w:val="0"/>
      <w:autoSpaceDE w:val="0"/>
      <w:autoSpaceDN w:val="0"/>
      <w:adjustRightInd w:val="0"/>
      <w:ind w:firstLine="0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paragraph" w:customStyle="1" w:styleId="Style19">
    <w:name w:val="Style19"/>
    <w:basedOn w:val="a"/>
    <w:uiPriority w:val="99"/>
    <w:rsid w:val="008B1D7A"/>
    <w:pPr>
      <w:widowControl w:val="0"/>
      <w:autoSpaceDE w:val="0"/>
      <w:autoSpaceDN w:val="0"/>
      <w:adjustRightInd w:val="0"/>
      <w:spacing w:line="263" w:lineRule="exact"/>
      <w:ind w:firstLine="331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character" w:customStyle="1" w:styleId="FontStyle46">
    <w:name w:val="Font Style46"/>
    <w:basedOn w:val="a0"/>
    <w:uiPriority w:val="99"/>
    <w:rsid w:val="008B1D7A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12">
    <w:name w:val="Style12"/>
    <w:basedOn w:val="a"/>
    <w:uiPriority w:val="99"/>
    <w:rsid w:val="00D91ED7"/>
    <w:pPr>
      <w:widowControl w:val="0"/>
      <w:autoSpaceDE w:val="0"/>
      <w:autoSpaceDN w:val="0"/>
      <w:adjustRightInd w:val="0"/>
      <w:spacing w:line="230" w:lineRule="exact"/>
      <w:ind w:hanging="110"/>
      <w:jc w:val="both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paragraph" w:customStyle="1" w:styleId="Style28">
    <w:name w:val="Style28"/>
    <w:basedOn w:val="a"/>
    <w:uiPriority w:val="99"/>
    <w:rsid w:val="00D91ED7"/>
    <w:pPr>
      <w:widowControl w:val="0"/>
      <w:autoSpaceDE w:val="0"/>
      <w:autoSpaceDN w:val="0"/>
      <w:adjustRightInd w:val="0"/>
      <w:spacing w:line="216" w:lineRule="exact"/>
      <w:ind w:firstLine="341"/>
      <w:jc w:val="both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paragraph" w:customStyle="1" w:styleId="Style36">
    <w:name w:val="Style36"/>
    <w:basedOn w:val="a"/>
    <w:uiPriority w:val="99"/>
    <w:rsid w:val="00D91ED7"/>
    <w:pPr>
      <w:widowControl w:val="0"/>
      <w:autoSpaceDE w:val="0"/>
      <w:autoSpaceDN w:val="0"/>
      <w:adjustRightInd w:val="0"/>
      <w:ind w:firstLine="0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character" w:customStyle="1" w:styleId="FontStyle66">
    <w:name w:val="Font Style66"/>
    <w:basedOn w:val="a0"/>
    <w:uiPriority w:val="99"/>
    <w:rsid w:val="00D91ED7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D91ED7"/>
    <w:rPr>
      <w:rFonts w:ascii="MS Reference Sans Serif" w:hAnsi="MS Reference Sans Serif" w:cs="MS Reference Sans Serif"/>
      <w:sz w:val="18"/>
      <w:szCs w:val="18"/>
    </w:rPr>
  </w:style>
  <w:style w:type="paragraph" w:customStyle="1" w:styleId="Style1">
    <w:name w:val="Style1"/>
    <w:basedOn w:val="a"/>
    <w:uiPriority w:val="99"/>
    <w:rsid w:val="00FF5D68"/>
    <w:pPr>
      <w:widowControl w:val="0"/>
      <w:autoSpaceDE w:val="0"/>
      <w:autoSpaceDN w:val="0"/>
      <w:adjustRightInd w:val="0"/>
      <w:spacing w:line="221" w:lineRule="exact"/>
      <w:ind w:firstLine="350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FF5D68"/>
    <w:rPr>
      <w:rFonts w:ascii="Tahoma" w:hAnsi="Tahoma" w:cs="Tahoma"/>
      <w:sz w:val="22"/>
      <w:szCs w:val="22"/>
    </w:rPr>
  </w:style>
  <w:style w:type="character" w:customStyle="1" w:styleId="FontStyle18">
    <w:name w:val="Font Style18"/>
    <w:basedOn w:val="a0"/>
    <w:uiPriority w:val="99"/>
    <w:rsid w:val="00FF5D68"/>
    <w:rPr>
      <w:rFonts w:ascii="Tahoma" w:hAnsi="Tahoma" w:cs="Tahoma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FF5D68"/>
    <w:rPr>
      <w:rFonts w:ascii="Tahoma" w:hAnsi="Tahoma" w:cs="Tahoma"/>
      <w:sz w:val="18"/>
      <w:szCs w:val="18"/>
    </w:rPr>
  </w:style>
  <w:style w:type="character" w:customStyle="1" w:styleId="FontStyle21">
    <w:name w:val="Font Style21"/>
    <w:basedOn w:val="a0"/>
    <w:uiPriority w:val="99"/>
    <w:rsid w:val="00FF5D6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95613B"/>
    <w:pPr>
      <w:widowControl w:val="0"/>
      <w:autoSpaceDE w:val="0"/>
      <w:autoSpaceDN w:val="0"/>
      <w:adjustRightInd w:val="0"/>
      <w:spacing w:line="259" w:lineRule="exact"/>
      <w:ind w:firstLine="0"/>
      <w:jc w:val="righ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95613B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9561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95613B"/>
    <w:rPr>
      <w:rFonts w:ascii="Tahoma" w:hAnsi="Tahoma" w:cs="Tahoma"/>
      <w:sz w:val="18"/>
      <w:szCs w:val="18"/>
    </w:rPr>
  </w:style>
  <w:style w:type="paragraph" w:customStyle="1" w:styleId="Style14">
    <w:name w:val="Style14"/>
    <w:basedOn w:val="a"/>
    <w:uiPriority w:val="99"/>
    <w:rsid w:val="0051445F"/>
    <w:pPr>
      <w:widowControl w:val="0"/>
      <w:autoSpaceDE w:val="0"/>
      <w:autoSpaceDN w:val="0"/>
      <w:adjustRightInd w:val="0"/>
      <w:spacing w:line="271" w:lineRule="exact"/>
      <w:ind w:firstLine="115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24">
    <w:name w:val="Font Style24"/>
    <w:basedOn w:val="a0"/>
    <w:uiPriority w:val="99"/>
    <w:rsid w:val="0051445F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uiPriority w:val="99"/>
    <w:rsid w:val="00D95981"/>
    <w:pPr>
      <w:widowControl w:val="0"/>
      <w:autoSpaceDE w:val="0"/>
      <w:autoSpaceDN w:val="0"/>
      <w:adjustRightInd w:val="0"/>
      <w:spacing w:line="264" w:lineRule="exact"/>
      <w:ind w:hanging="77"/>
    </w:pPr>
    <w:rPr>
      <w:rFonts w:ascii="MS Reference Sans Serif" w:eastAsia="Times New Roman" w:hAnsi="MS Reference Sans Serif"/>
      <w:sz w:val="24"/>
      <w:szCs w:val="24"/>
      <w:lang w:val="ru-RU" w:eastAsia="ru-RU" w:bidi="ar-SA"/>
    </w:rPr>
  </w:style>
  <w:style w:type="character" w:customStyle="1" w:styleId="FontStyle44">
    <w:name w:val="Font Style44"/>
    <w:basedOn w:val="a0"/>
    <w:uiPriority w:val="99"/>
    <w:rsid w:val="00D95981"/>
    <w:rPr>
      <w:rFonts w:ascii="MS Reference Sans Serif" w:hAnsi="MS Reference Sans Serif" w:cs="MS Reference Sans Serif"/>
      <w:b/>
      <w:bCs/>
      <w:spacing w:val="-10"/>
      <w:sz w:val="24"/>
      <w:szCs w:val="24"/>
    </w:rPr>
  </w:style>
  <w:style w:type="paragraph" w:styleId="31">
    <w:name w:val="Body Text 3"/>
    <w:basedOn w:val="a"/>
    <w:link w:val="32"/>
    <w:rsid w:val="00D95981"/>
    <w:pPr>
      <w:spacing w:after="120"/>
      <w:ind w:firstLine="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95981"/>
    <w:rPr>
      <w:rFonts w:ascii="Times New Roman" w:eastAsia="Times New Roman" w:hAnsi="Times New Roman"/>
      <w:sz w:val="16"/>
      <w:szCs w:val="16"/>
    </w:rPr>
  </w:style>
  <w:style w:type="paragraph" w:styleId="a9">
    <w:name w:val="Normal (Web)"/>
    <w:basedOn w:val="a"/>
    <w:rsid w:val="00BD5B3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a">
    <w:name w:val="Новый"/>
    <w:basedOn w:val="a"/>
    <w:rsid w:val="00BD5B3C"/>
    <w:pPr>
      <w:spacing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b">
    <w:name w:val="TOC Heading"/>
    <w:basedOn w:val="1"/>
    <w:next w:val="a"/>
    <w:uiPriority w:val="39"/>
    <w:semiHidden/>
    <w:unhideWhenUsed/>
    <w:qFormat/>
    <w:rsid w:val="007C4FA3"/>
    <w:pPr>
      <w:spacing w:line="276" w:lineRule="auto"/>
      <w:ind w:firstLine="0"/>
      <w:outlineLvl w:val="9"/>
    </w:pPr>
    <w:rPr>
      <w:lang w:val="ru-RU" w:bidi="ar-SA"/>
    </w:rPr>
  </w:style>
  <w:style w:type="paragraph" w:styleId="21">
    <w:name w:val="toc 2"/>
    <w:basedOn w:val="a"/>
    <w:next w:val="a"/>
    <w:autoRedefine/>
    <w:uiPriority w:val="39"/>
    <w:unhideWhenUsed/>
    <w:qFormat/>
    <w:rsid w:val="00F226B1"/>
    <w:pPr>
      <w:spacing w:after="100" w:line="276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val="ru-RU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E348E9"/>
    <w:pPr>
      <w:tabs>
        <w:tab w:val="right" w:leader="dot" w:pos="9355"/>
      </w:tabs>
      <w:spacing w:after="100" w:line="276" w:lineRule="auto"/>
      <w:ind w:firstLine="0"/>
    </w:pPr>
    <w:rPr>
      <w:rFonts w:ascii="Times New Roman" w:eastAsia="Times New Roman" w:hAnsi="Times New Roman"/>
      <w:sz w:val="28"/>
      <w:lang w:val="ru-RU" w:bidi="ar-SA"/>
    </w:rPr>
  </w:style>
  <w:style w:type="paragraph" w:styleId="33">
    <w:name w:val="toc 3"/>
    <w:basedOn w:val="a"/>
    <w:next w:val="a"/>
    <w:autoRedefine/>
    <w:uiPriority w:val="39"/>
    <w:unhideWhenUsed/>
    <w:qFormat/>
    <w:rsid w:val="007C4FA3"/>
    <w:pPr>
      <w:spacing w:after="100" w:line="276" w:lineRule="auto"/>
      <w:ind w:left="440" w:firstLine="0"/>
    </w:pPr>
    <w:rPr>
      <w:rFonts w:eastAsia="Times New Roman"/>
      <w:lang w:val="ru-RU" w:bidi="ar-SA"/>
    </w:rPr>
  </w:style>
  <w:style w:type="character" w:customStyle="1" w:styleId="ac">
    <w:name w:val="Основной текст_"/>
    <w:basedOn w:val="a0"/>
    <w:link w:val="14"/>
    <w:rsid w:val="00A41F1E"/>
    <w:rPr>
      <w:rFonts w:ascii="Times New Roman" w:eastAsia="Times New Roman" w:hAnsi="Times New Roman"/>
      <w:shd w:val="clear" w:color="auto" w:fill="FFFFFF"/>
    </w:rPr>
  </w:style>
  <w:style w:type="character" w:customStyle="1" w:styleId="Verdana85pt">
    <w:name w:val="Основной текст + Verdana;8;5 pt;Полужирный"/>
    <w:basedOn w:val="ac"/>
    <w:rsid w:val="00A41F1E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14">
    <w:name w:val="Основной текст1"/>
    <w:basedOn w:val="a"/>
    <w:link w:val="ac"/>
    <w:rsid w:val="00A41F1E"/>
    <w:pPr>
      <w:widowControl w:val="0"/>
      <w:shd w:val="clear" w:color="auto" w:fill="FFFFFF"/>
      <w:ind w:firstLine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Verdana9pt">
    <w:name w:val="Основной текст + Verdana;9 pt"/>
    <w:basedOn w:val="ac"/>
    <w:rsid w:val="00A41F1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9pt0">
    <w:name w:val="Основной текст + Verdana;9 pt;Курсив"/>
    <w:basedOn w:val="ac"/>
    <w:rsid w:val="00B2742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Verdana5pt">
    <w:name w:val="Основной текст + Verdana;5 pt;Полужирный;Курсив"/>
    <w:basedOn w:val="ac"/>
    <w:rsid w:val="003E7EE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Verdana5pt0">
    <w:name w:val="Основной текст + Verdana;5 pt"/>
    <w:basedOn w:val="ac"/>
    <w:rsid w:val="003E7EE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ad">
    <w:name w:val="Основной текст + Полужирный"/>
    <w:basedOn w:val="ac"/>
    <w:rsid w:val="009951A3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5">
    <w:name w:val="Заголовок №1_"/>
    <w:basedOn w:val="a0"/>
    <w:link w:val="16"/>
    <w:rsid w:val="00B848D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c"/>
    <w:rsid w:val="00B848D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6">
    <w:name w:val="Заголовок №1"/>
    <w:basedOn w:val="a"/>
    <w:link w:val="15"/>
    <w:rsid w:val="00B848D0"/>
    <w:pPr>
      <w:widowControl w:val="0"/>
      <w:shd w:val="clear" w:color="auto" w:fill="FFFFFF"/>
      <w:spacing w:after="240" w:line="324" w:lineRule="exact"/>
      <w:ind w:firstLine="0"/>
      <w:outlineLvl w:val="0"/>
    </w:pPr>
    <w:rPr>
      <w:rFonts w:ascii="Times New Roman" w:eastAsia="Times New Roman" w:hAnsi="Times New Roman"/>
      <w:b/>
      <w:bCs/>
      <w:sz w:val="26"/>
      <w:szCs w:val="26"/>
      <w:lang w:val="ru-RU" w:eastAsia="ru-RU" w:bidi="ar-SA"/>
    </w:rPr>
  </w:style>
  <w:style w:type="character" w:customStyle="1" w:styleId="22">
    <w:name w:val="Заголовок №2_"/>
    <w:basedOn w:val="a0"/>
    <w:link w:val="23"/>
    <w:rsid w:val="00A75A2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c"/>
    <w:rsid w:val="00A75A27"/>
    <w:rPr>
      <w:rFonts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3">
    <w:name w:val="Заголовок №2"/>
    <w:basedOn w:val="a"/>
    <w:link w:val="22"/>
    <w:rsid w:val="00A75A27"/>
    <w:pPr>
      <w:widowControl w:val="0"/>
      <w:shd w:val="clear" w:color="auto" w:fill="FFFFFF"/>
      <w:spacing w:before="360" w:line="0" w:lineRule="atLeast"/>
      <w:ind w:firstLine="0"/>
      <w:jc w:val="both"/>
      <w:outlineLvl w:val="1"/>
    </w:pPr>
    <w:rPr>
      <w:rFonts w:ascii="Times New Roman" w:eastAsia="Times New Roman" w:hAnsi="Times New Roman"/>
      <w:b/>
      <w:bCs/>
      <w:sz w:val="23"/>
      <w:szCs w:val="23"/>
      <w:lang w:val="ru-RU" w:eastAsia="ru-RU" w:bidi="ar-SA"/>
    </w:rPr>
  </w:style>
  <w:style w:type="character" w:customStyle="1" w:styleId="34">
    <w:name w:val="Основной текст (3)_"/>
    <w:basedOn w:val="a0"/>
    <w:link w:val="35"/>
    <w:rsid w:val="0047487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74871"/>
    <w:pPr>
      <w:widowControl w:val="0"/>
      <w:shd w:val="clear" w:color="auto" w:fill="FFFFFF"/>
      <w:spacing w:before="120" w:line="324" w:lineRule="exact"/>
      <w:ind w:firstLine="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e">
    <w:name w:val="header"/>
    <w:basedOn w:val="a"/>
    <w:link w:val="af"/>
    <w:uiPriority w:val="99"/>
    <w:unhideWhenUsed/>
    <w:rsid w:val="00F210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105E"/>
    <w:rPr>
      <w:sz w:val="22"/>
      <w:szCs w:val="22"/>
      <w:lang w:val="en-US" w:eastAsia="en-US" w:bidi="en-US"/>
    </w:rPr>
  </w:style>
  <w:style w:type="paragraph" w:styleId="af0">
    <w:name w:val="footer"/>
    <w:basedOn w:val="a"/>
    <w:link w:val="af1"/>
    <w:uiPriority w:val="99"/>
    <w:semiHidden/>
    <w:unhideWhenUsed/>
    <w:rsid w:val="00F210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2105E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53A7-8A43-4332-9B94-3293841D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38198</Words>
  <Characters>217729</Characters>
  <Application>Microsoft Office Word</Application>
  <DocSecurity>0</DocSecurity>
  <Lines>1814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Олеган</cp:lastModifiedBy>
  <cp:revision>2</cp:revision>
  <cp:lastPrinted>2013-02-06T10:40:00Z</cp:lastPrinted>
  <dcterms:created xsi:type="dcterms:W3CDTF">2013-02-12T03:20:00Z</dcterms:created>
  <dcterms:modified xsi:type="dcterms:W3CDTF">2013-02-12T03:20:00Z</dcterms:modified>
</cp:coreProperties>
</file>