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07" w:rsidRPr="00D72BCB" w:rsidRDefault="00E53EE3" w:rsidP="00D72BCB">
      <w:pPr>
        <w:jc w:val="center"/>
        <w:rPr>
          <w:b/>
          <w:i/>
          <w:sz w:val="28"/>
          <w:szCs w:val="28"/>
        </w:rPr>
      </w:pPr>
      <w:r w:rsidRPr="00D72BCB">
        <w:rPr>
          <w:b/>
          <w:i/>
          <w:sz w:val="28"/>
          <w:szCs w:val="28"/>
        </w:rPr>
        <w:t>Гимнастика как средство и метод физического воспитания</w:t>
      </w:r>
      <w:bookmarkStart w:id="0" w:name="_GoBack"/>
      <w:bookmarkEnd w:id="0"/>
    </w:p>
    <w:p w:rsidR="00E53EE3" w:rsidRPr="00D72BCB" w:rsidRDefault="00E53EE3" w:rsidP="00D72BCB">
      <w:pPr>
        <w:jc w:val="both"/>
        <w:rPr>
          <w:sz w:val="28"/>
          <w:szCs w:val="28"/>
        </w:rPr>
      </w:pPr>
      <w:r w:rsidRPr="00D72BCB">
        <w:rPr>
          <w:sz w:val="28"/>
          <w:szCs w:val="28"/>
        </w:rPr>
        <w:t>Гимнастик</w:t>
      </w:r>
      <w:proofErr w:type="gramStart"/>
      <w:r w:rsidRPr="00D72BCB">
        <w:rPr>
          <w:sz w:val="28"/>
          <w:szCs w:val="28"/>
        </w:rPr>
        <w:t>а-</w:t>
      </w:r>
      <w:proofErr w:type="gramEnd"/>
      <w:r w:rsidRPr="00D72BCB">
        <w:rPr>
          <w:sz w:val="28"/>
          <w:szCs w:val="28"/>
        </w:rPr>
        <w:t xml:space="preserve"> понятие широкое , определяемое как одно из основных средств и методов всестороннего физического воспитания. Она является обязательным компонентом базового физического развития детей. </w:t>
      </w:r>
    </w:p>
    <w:p w:rsidR="00E53EE3" w:rsidRPr="00D72BCB" w:rsidRDefault="00E53EE3" w:rsidP="00D72BCB">
      <w:pPr>
        <w:jc w:val="both"/>
        <w:rPr>
          <w:sz w:val="28"/>
          <w:szCs w:val="28"/>
        </w:rPr>
      </w:pPr>
      <w:r w:rsidRPr="00D72BCB">
        <w:rPr>
          <w:sz w:val="28"/>
          <w:szCs w:val="28"/>
        </w:rPr>
        <w:t>Гимнастика представляет собой систему специально подобранных упражнений</w:t>
      </w:r>
      <w:proofErr w:type="gramStart"/>
      <w:r w:rsidRPr="00D72BCB">
        <w:rPr>
          <w:sz w:val="28"/>
          <w:szCs w:val="28"/>
        </w:rPr>
        <w:t xml:space="preserve"> ,</w:t>
      </w:r>
      <w:proofErr w:type="gramEnd"/>
      <w:r w:rsidRPr="00D72BCB">
        <w:rPr>
          <w:sz w:val="28"/>
          <w:szCs w:val="28"/>
        </w:rPr>
        <w:t xml:space="preserve"> разносторонне воздействующих на организм человека ,усиливающих физиологические процессы ,способствующих его </w:t>
      </w:r>
      <w:r w:rsidR="001D2C6A" w:rsidRPr="00D72BCB">
        <w:rPr>
          <w:sz w:val="28"/>
          <w:szCs w:val="28"/>
        </w:rPr>
        <w:t xml:space="preserve">гармоническому развитию. Особенное внимание  стоит уделить физическому развитию наших детей. Применение гимнастики с самого раннего возраста благотворно влияет на развитие наших детей. Дети становятся более ловкими, быстрыми, выносливыми.  Кроме этого основной задачей гимнастики является укрепление здоровья, физического совершенствования и осуществление разносторонней физической подготовленности ребенка к многообразной деятельности. Помимо этого , гимнастика имеет специфические </w:t>
      </w:r>
      <w:r w:rsidR="00D72BCB" w:rsidRPr="00D72BCB">
        <w:rPr>
          <w:sz w:val="28"/>
          <w:szCs w:val="28"/>
        </w:rPr>
        <w:t>задачи: формирование правильной осанки, профилактика и коррекция различных деформаций тела, восстановление работоспособности двигательного аппарата после перенесённых травм , воспитание умения владеть своими движениями</w:t>
      </w:r>
      <w:proofErr w:type="gramStart"/>
      <w:r w:rsidR="00D72BCB" w:rsidRPr="00D72BCB">
        <w:rPr>
          <w:sz w:val="28"/>
          <w:szCs w:val="28"/>
        </w:rPr>
        <w:t xml:space="preserve"> Д</w:t>
      </w:r>
      <w:proofErr w:type="gramEnd"/>
      <w:r w:rsidR="00D72BCB" w:rsidRPr="00D72BCB">
        <w:rPr>
          <w:sz w:val="28"/>
          <w:szCs w:val="28"/>
        </w:rPr>
        <w:t>авайте не будем растить «комнатные растения»   из своих детей, а будем растить сильное а главное здоровое поколение!</w:t>
      </w:r>
    </w:p>
    <w:sectPr w:rsidR="00E53EE3" w:rsidRPr="00D72BCB" w:rsidSect="00D72BCB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E3"/>
    <w:rsid w:val="001D2C6A"/>
    <w:rsid w:val="00D72BCB"/>
    <w:rsid w:val="00DD0607"/>
    <w:rsid w:val="00E5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nataly1</dc:creator>
  <cp:lastModifiedBy>nataly1</cp:lastModifiedBy>
  <cp:revision>1</cp:revision>
  <dcterms:created xsi:type="dcterms:W3CDTF">2013-01-16T05:37:00Z</dcterms:created>
  <dcterms:modified xsi:type="dcterms:W3CDTF">2013-01-16T06:07:00Z</dcterms:modified>
</cp:coreProperties>
</file>