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72" w:rsidRDefault="00B70572" w:rsidP="00B70572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Проект сказки Югры.</w:t>
      </w:r>
    </w:p>
    <w:p w:rsidR="00B70572" w:rsidRPr="00FD635C" w:rsidRDefault="00B70572" w:rsidP="00B70572">
      <w:pPr>
        <w:rPr>
          <w:rFonts w:ascii="Times New Roman" w:hAnsi="Times New Roman" w:cs="Times New Roman"/>
          <w:sz w:val="24"/>
          <w:szCs w:val="24"/>
        </w:rPr>
      </w:pPr>
      <w:r w:rsidRPr="003E37AA">
        <w:rPr>
          <w:rFonts w:ascii="Times New Roman" w:hAnsi="Times New Roman" w:cs="Times New Roman"/>
          <w:b/>
          <w:iCs/>
          <w:sz w:val="24"/>
          <w:szCs w:val="24"/>
        </w:rPr>
        <w:t>Цель:</w:t>
      </w:r>
      <w:r w:rsidRPr="003E37AA">
        <w:rPr>
          <w:rFonts w:ascii="Times New Roman" w:hAnsi="Times New Roman" w:cs="Times New Roman"/>
          <w:b/>
          <w:iCs/>
          <w:sz w:val="24"/>
          <w:szCs w:val="24"/>
        </w:rPr>
        <w:br/>
      </w:r>
      <w:r w:rsidRPr="003E37A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3E37AA">
        <w:rPr>
          <w:rFonts w:ascii="Times New Roman" w:hAnsi="Times New Roman" w:cs="Times New Roman"/>
          <w:sz w:val="24"/>
          <w:szCs w:val="24"/>
        </w:rPr>
        <w:t xml:space="preserve"> </w:t>
      </w:r>
      <w:r w:rsidRPr="003E37AA">
        <w:rPr>
          <w:rFonts w:ascii="Times New Roman" w:hAnsi="Times New Roman" w:cs="Times New Roman"/>
          <w:iCs/>
          <w:sz w:val="24"/>
          <w:szCs w:val="24"/>
        </w:rPr>
        <w:t>Формирование у детей стар</w:t>
      </w:r>
      <w:r w:rsidR="00CA5CF1">
        <w:rPr>
          <w:rFonts w:ascii="Times New Roman" w:hAnsi="Times New Roman" w:cs="Times New Roman"/>
          <w:iCs/>
          <w:sz w:val="24"/>
          <w:szCs w:val="24"/>
        </w:rPr>
        <w:t>шего дошкольного возраста интерес</w:t>
      </w:r>
      <w:r w:rsidR="00A56365">
        <w:rPr>
          <w:rFonts w:ascii="Times New Roman" w:hAnsi="Times New Roman" w:cs="Times New Roman"/>
          <w:iCs/>
          <w:sz w:val="24"/>
          <w:szCs w:val="24"/>
        </w:rPr>
        <w:t>а</w:t>
      </w:r>
      <w:r w:rsidR="00CA5CF1">
        <w:rPr>
          <w:rFonts w:ascii="Times New Roman" w:hAnsi="Times New Roman" w:cs="Times New Roman"/>
          <w:iCs/>
          <w:sz w:val="24"/>
          <w:szCs w:val="24"/>
        </w:rPr>
        <w:t xml:space="preserve">  к своей малой Родине</w:t>
      </w:r>
      <w:r w:rsidR="00FD635C">
        <w:rPr>
          <w:rFonts w:ascii="Times New Roman" w:hAnsi="Times New Roman" w:cs="Times New Roman"/>
          <w:iCs/>
          <w:sz w:val="24"/>
          <w:szCs w:val="24"/>
        </w:rPr>
        <w:t>, через  устное народное творчество-сказку.</w:t>
      </w:r>
    </w:p>
    <w:p w:rsidR="00B70572" w:rsidRDefault="00B70572" w:rsidP="003E37AA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3E37AA">
        <w:rPr>
          <w:rFonts w:ascii="Times New Roman" w:hAnsi="Times New Roman" w:cs="Times New Roman"/>
          <w:b/>
          <w:iCs/>
          <w:sz w:val="24"/>
          <w:szCs w:val="24"/>
        </w:rPr>
        <w:t>Задачи:</w:t>
      </w:r>
    </w:p>
    <w:p w:rsidR="00CA5CF1" w:rsidRPr="00D317F2" w:rsidRDefault="00CA5CF1" w:rsidP="003E37AA">
      <w:pPr>
        <w:rPr>
          <w:rFonts w:ascii="Times New Roman" w:hAnsi="Times New Roman" w:cs="Times New Roman"/>
          <w:sz w:val="24"/>
          <w:szCs w:val="24"/>
        </w:rPr>
      </w:pPr>
      <w:r w:rsidRPr="00D317F2">
        <w:rPr>
          <w:rFonts w:ascii="Times New Roman" w:hAnsi="Times New Roman" w:cs="Times New Roman"/>
          <w:iCs/>
          <w:sz w:val="24"/>
          <w:szCs w:val="24"/>
        </w:rPr>
        <w:t>Продолжать формировать</w:t>
      </w:r>
      <w:r w:rsidR="00D317F2" w:rsidRPr="00D317F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317F2">
        <w:rPr>
          <w:rFonts w:ascii="Times New Roman" w:hAnsi="Times New Roman" w:cs="Times New Roman"/>
          <w:iCs/>
          <w:sz w:val="24"/>
          <w:szCs w:val="24"/>
        </w:rPr>
        <w:t>элементарные представления о</w:t>
      </w:r>
      <w:r w:rsidR="007C215F">
        <w:rPr>
          <w:rFonts w:ascii="Times New Roman" w:hAnsi="Times New Roman" w:cs="Times New Roman"/>
          <w:iCs/>
          <w:sz w:val="24"/>
          <w:szCs w:val="24"/>
        </w:rPr>
        <w:t xml:space="preserve"> коренных жителях севера: «ханты»</w:t>
      </w:r>
      <w:r w:rsidRPr="00D317F2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7C215F">
        <w:rPr>
          <w:rFonts w:ascii="Times New Roman" w:hAnsi="Times New Roman" w:cs="Times New Roman"/>
          <w:iCs/>
          <w:sz w:val="24"/>
          <w:szCs w:val="24"/>
        </w:rPr>
        <w:t>«</w:t>
      </w:r>
      <w:r w:rsidRPr="00D317F2">
        <w:rPr>
          <w:rFonts w:ascii="Times New Roman" w:hAnsi="Times New Roman" w:cs="Times New Roman"/>
          <w:iCs/>
          <w:sz w:val="24"/>
          <w:szCs w:val="24"/>
        </w:rPr>
        <w:t>манси</w:t>
      </w:r>
      <w:r w:rsidR="007C215F">
        <w:rPr>
          <w:rFonts w:ascii="Times New Roman" w:hAnsi="Times New Roman" w:cs="Times New Roman"/>
          <w:iCs/>
          <w:sz w:val="24"/>
          <w:szCs w:val="24"/>
        </w:rPr>
        <w:t>», «чукчи»</w:t>
      </w:r>
      <w:r w:rsidRPr="00D317F2">
        <w:rPr>
          <w:rFonts w:ascii="Times New Roman" w:hAnsi="Times New Roman" w:cs="Times New Roman"/>
          <w:iCs/>
          <w:sz w:val="24"/>
          <w:szCs w:val="24"/>
        </w:rPr>
        <w:t>; их внеш</w:t>
      </w:r>
      <w:r w:rsidR="00D317F2" w:rsidRPr="00D317F2">
        <w:rPr>
          <w:rFonts w:ascii="Times New Roman" w:hAnsi="Times New Roman" w:cs="Times New Roman"/>
          <w:iCs/>
          <w:sz w:val="24"/>
          <w:szCs w:val="24"/>
        </w:rPr>
        <w:t>него вида; национальной одежды,</w:t>
      </w:r>
      <w:r w:rsidRPr="00D317F2">
        <w:rPr>
          <w:rFonts w:ascii="Times New Roman" w:hAnsi="Times New Roman" w:cs="Times New Roman"/>
          <w:iCs/>
          <w:sz w:val="24"/>
          <w:szCs w:val="24"/>
        </w:rPr>
        <w:t xml:space="preserve"> занятиях</w:t>
      </w:r>
      <w:r w:rsidR="00D317F2">
        <w:rPr>
          <w:rFonts w:ascii="Times New Roman" w:hAnsi="Times New Roman" w:cs="Times New Roman"/>
          <w:iCs/>
          <w:sz w:val="24"/>
          <w:szCs w:val="24"/>
        </w:rPr>
        <w:t xml:space="preserve"> (оленеводство, рыболовство. охота)</w:t>
      </w:r>
    </w:p>
    <w:p w:rsidR="00C70D43" w:rsidRDefault="0056109F" w:rsidP="003E37AA">
      <w:pPr>
        <w:rPr>
          <w:rFonts w:ascii="Times New Roman" w:hAnsi="Times New Roman" w:cs="Times New Roman"/>
          <w:iCs/>
          <w:sz w:val="24"/>
          <w:szCs w:val="24"/>
        </w:rPr>
      </w:pPr>
      <w:r w:rsidRPr="003E37AA">
        <w:rPr>
          <w:rFonts w:ascii="Times New Roman" w:hAnsi="Times New Roman" w:cs="Times New Roman"/>
          <w:iCs/>
          <w:sz w:val="24"/>
          <w:szCs w:val="24"/>
        </w:rPr>
        <w:t xml:space="preserve">Дать представление о растительном и животном мире </w:t>
      </w:r>
      <w:r w:rsidR="007C215F">
        <w:rPr>
          <w:rFonts w:ascii="Times New Roman" w:hAnsi="Times New Roman" w:cs="Times New Roman"/>
          <w:iCs/>
          <w:sz w:val="24"/>
          <w:szCs w:val="24"/>
        </w:rPr>
        <w:t xml:space="preserve"> нашего края и тундры.</w:t>
      </w:r>
    </w:p>
    <w:p w:rsidR="00D317F2" w:rsidRPr="003E37AA" w:rsidRDefault="00D317F2" w:rsidP="003E3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Воспитывать интерес, уважение к труду и обычаям коренных жителей нашего края.</w:t>
      </w:r>
    </w:p>
    <w:p w:rsidR="0056109F" w:rsidRPr="003E37AA" w:rsidRDefault="00FD635C" w:rsidP="00B70572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Развивать устойчивый интерес к художественной литературе, расширять представления о предметах и явлениях окружающего мира в сказках.</w:t>
      </w:r>
    </w:p>
    <w:p w:rsidR="00301BF3" w:rsidRPr="003E37AA" w:rsidRDefault="00301BF3" w:rsidP="00301BF3">
      <w:pPr>
        <w:rPr>
          <w:rFonts w:ascii="Times New Roman" w:hAnsi="Times New Roman" w:cs="Times New Roman"/>
          <w:sz w:val="24"/>
          <w:szCs w:val="24"/>
        </w:rPr>
      </w:pPr>
      <w:r w:rsidRPr="003E37AA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3E37AA">
        <w:rPr>
          <w:rFonts w:ascii="Times New Roman" w:hAnsi="Times New Roman" w:cs="Times New Roman"/>
          <w:sz w:val="24"/>
          <w:szCs w:val="24"/>
        </w:rPr>
        <w:t xml:space="preserve"> воспитатели, дети старшей «А», родители.</w:t>
      </w:r>
    </w:p>
    <w:p w:rsidR="00301BF3" w:rsidRPr="003E37AA" w:rsidRDefault="00301BF3" w:rsidP="00301BF3">
      <w:pPr>
        <w:rPr>
          <w:rFonts w:ascii="Times New Roman" w:hAnsi="Times New Roman" w:cs="Times New Roman"/>
          <w:b/>
          <w:sz w:val="24"/>
          <w:szCs w:val="24"/>
        </w:rPr>
      </w:pPr>
      <w:r w:rsidRPr="003E37AA"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 w:rsidR="00FD635C">
        <w:rPr>
          <w:rFonts w:ascii="Times New Roman" w:hAnsi="Times New Roman" w:cs="Times New Roman"/>
          <w:b/>
          <w:sz w:val="24"/>
          <w:szCs w:val="24"/>
        </w:rPr>
        <w:t>Создание  творческой игры «Народные промыслы</w:t>
      </w:r>
      <w:r w:rsidR="00CA5CF1">
        <w:rPr>
          <w:rFonts w:ascii="Times New Roman" w:hAnsi="Times New Roman" w:cs="Times New Roman"/>
          <w:b/>
          <w:sz w:val="24"/>
          <w:szCs w:val="24"/>
        </w:rPr>
        <w:t>»</w:t>
      </w:r>
      <w:r w:rsidR="00AC251A" w:rsidRPr="003E37AA">
        <w:rPr>
          <w:rFonts w:ascii="Times New Roman" w:hAnsi="Times New Roman" w:cs="Times New Roman"/>
          <w:b/>
          <w:sz w:val="24"/>
          <w:szCs w:val="24"/>
        </w:rPr>
        <w:t>.</w:t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E37AA">
        <w:rPr>
          <w:rFonts w:ascii="Times New Roman" w:hAnsi="Times New Roman" w:cs="Times New Roman"/>
          <w:b/>
          <w:vanish/>
          <w:sz w:val="24"/>
          <w:szCs w:val="24"/>
        </w:rPr>
        <w:pgNum/>
      </w:r>
    </w:p>
    <w:p w:rsidR="00301BF3" w:rsidRPr="003E37AA" w:rsidRDefault="00301BF3" w:rsidP="00301BF3">
      <w:pPr>
        <w:rPr>
          <w:rFonts w:ascii="Times New Roman" w:hAnsi="Times New Roman" w:cs="Times New Roman"/>
          <w:b/>
          <w:sz w:val="24"/>
          <w:szCs w:val="24"/>
        </w:rPr>
      </w:pPr>
      <w:r w:rsidRPr="003E37AA">
        <w:rPr>
          <w:rFonts w:ascii="Times New Roman" w:hAnsi="Times New Roman" w:cs="Times New Roman"/>
          <w:b/>
          <w:sz w:val="24"/>
          <w:szCs w:val="24"/>
        </w:rPr>
        <w:t>Дата пров</w:t>
      </w:r>
      <w:r w:rsidR="00D317F2">
        <w:rPr>
          <w:rFonts w:ascii="Times New Roman" w:hAnsi="Times New Roman" w:cs="Times New Roman"/>
          <w:b/>
          <w:sz w:val="24"/>
          <w:szCs w:val="24"/>
        </w:rPr>
        <w:t>едения итогового мероприятия: 30</w:t>
      </w:r>
      <w:r w:rsidRPr="003E37AA">
        <w:rPr>
          <w:rFonts w:ascii="Times New Roman" w:hAnsi="Times New Roman" w:cs="Times New Roman"/>
          <w:b/>
          <w:sz w:val="24"/>
          <w:szCs w:val="24"/>
        </w:rPr>
        <w:t>.12.2011г.</w:t>
      </w:r>
    </w:p>
    <w:p w:rsidR="00301BF3" w:rsidRPr="003E37AA" w:rsidRDefault="00301BF3" w:rsidP="00301BF3">
      <w:pPr>
        <w:rPr>
          <w:rFonts w:ascii="Times New Roman" w:hAnsi="Times New Roman" w:cs="Times New Roman"/>
          <w:b/>
          <w:sz w:val="24"/>
          <w:szCs w:val="24"/>
        </w:rPr>
      </w:pPr>
      <w:r w:rsidRPr="003E37AA">
        <w:rPr>
          <w:rFonts w:ascii="Times New Roman" w:hAnsi="Times New Roman" w:cs="Times New Roman"/>
          <w:b/>
          <w:sz w:val="24"/>
          <w:szCs w:val="24"/>
        </w:rPr>
        <w:t xml:space="preserve">Ответственный за проведение итогового мероприятия: </w:t>
      </w:r>
      <w:r w:rsidR="006F598D">
        <w:rPr>
          <w:rFonts w:ascii="Times New Roman" w:hAnsi="Times New Roman" w:cs="Times New Roman"/>
          <w:b/>
          <w:sz w:val="24"/>
          <w:szCs w:val="24"/>
        </w:rPr>
        <w:t>Рязанцева.Т.П</w:t>
      </w:r>
      <w:r w:rsidR="00AC251A" w:rsidRPr="003E37AA">
        <w:rPr>
          <w:rFonts w:ascii="Times New Roman" w:hAnsi="Times New Roman" w:cs="Times New Roman"/>
          <w:b/>
          <w:sz w:val="24"/>
          <w:szCs w:val="24"/>
        </w:rPr>
        <w:t>.</w:t>
      </w:r>
    </w:p>
    <w:p w:rsidR="00301BF3" w:rsidRDefault="00301BF3" w:rsidP="00B70572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555"/>
        <w:gridCol w:w="2117"/>
        <w:gridCol w:w="1831"/>
        <w:gridCol w:w="2551"/>
        <w:gridCol w:w="2835"/>
      </w:tblGrid>
      <w:tr w:rsidR="003E37AA" w:rsidRPr="003E37AA" w:rsidTr="006C7EFA">
        <w:tc>
          <w:tcPr>
            <w:tcW w:w="555" w:type="dxa"/>
          </w:tcPr>
          <w:p w:rsidR="00301BF3" w:rsidRPr="006C7EFA" w:rsidRDefault="00301BF3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r w:rsidR="006C7E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117" w:type="dxa"/>
          </w:tcPr>
          <w:p w:rsidR="00301BF3" w:rsidRPr="003E37AA" w:rsidRDefault="00301BF3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1831" w:type="dxa"/>
          </w:tcPr>
          <w:p w:rsidR="00301BF3" w:rsidRPr="003E37AA" w:rsidRDefault="00301BF3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2551" w:type="dxa"/>
          </w:tcPr>
          <w:p w:rsidR="00301BF3" w:rsidRPr="003E37AA" w:rsidRDefault="00301BF3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835" w:type="dxa"/>
          </w:tcPr>
          <w:p w:rsidR="00301BF3" w:rsidRPr="003E37AA" w:rsidRDefault="00301BF3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3E37AA" w:rsidRPr="003E37AA" w:rsidTr="006C7EFA">
        <w:tc>
          <w:tcPr>
            <w:tcW w:w="555" w:type="dxa"/>
          </w:tcPr>
          <w:p w:rsidR="00301BF3" w:rsidRPr="003E37AA" w:rsidRDefault="00301BF3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301BF3" w:rsidRPr="003E37AA" w:rsidRDefault="00301BF3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831" w:type="dxa"/>
          </w:tcPr>
          <w:p w:rsidR="00301BF3" w:rsidRPr="003E37AA" w:rsidRDefault="00AC251A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Растим детей здоровыми, крепкими, жизнерадостными</w:t>
            </w:r>
          </w:p>
        </w:tc>
        <w:tc>
          <w:tcPr>
            <w:tcW w:w="2551" w:type="dxa"/>
          </w:tcPr>
          <w:p w:rsidR="00301BF3" w:rsidRPr="003E37AA" w:rsidRDefault="00301BF3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«Волк и зайцы»</w:t>
            </w:r>
            <w:r w:rsidR="00AA1ADB"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A1ADB" w:rsidRPr="003E37AA" w:rsidRDefault="00AA1ADB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«Медведь и ягоды»</w:t>
            </w:r>
          </w:p>
          <w:p w:rsidR="00AA1ADB" w:rsidRPr="003E37AA" w:rsidRDefault="00AA1ADB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«Звери и птицы»</w:t>
            </w:r>
          </w:p>
          <w:p w:rsidR="00AA1ADB" w:rsidRPr="003E37AA" w:rsidRDefault="00AA1ADB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«Берегись охотника»</w:t>
            </w:r>
          </w:p>
          <w:p w:rsidR="00AA1ADB" w:rsidRPr="003E37AA" w:rsidRDefault="00AA1ADB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Игры –состязания</w:t>
            </w:r>
          </w:p>
          <w:p w:rsidR="00AA1ADB" w:rsidRPr="003E37AA" w:rsidRDefault="00AA1ADB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«Бой медвежат»</w:t>
            </w:r>
          </w:p>
          <w:p w:rsidR="00AA1ADB" w:rsidRPr="003E37AA" w:rsidRDefault="00AA1ADB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«Бег по- медвежьи»</w:t>
            </w:r>
          </w:p>
          <w:p w:rsidR="00AA1ADB" w:rsidRPr="003E37AA" w:rsidRDefault="00AA1ADB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«Метание на дальность»</w:t>
            </w:r>
          </w:p>
          <w:p w:rsidR="00AA1ADB" w:rsidRPr="003E37AA" w:rsidRDefault="00AA1ADB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«Бег на трёх ногах»</w:t>
            </w:r>
          </w:p>
          <w:p w:rsidR="00AA1ADB" w:rsidRPr="003E37AA" w:rsidRDefault="00AA1ADB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«Меткий оленевод »</w:t>
            </w:r>
          </w:p>
          <w:p w:rsidR="00AA1ADB" w:rsidRPr="003E37AA" w:rsidRDefault="00AA1ADB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«Наперегонки»</w:t>
            </w:r>
          </w:p>
        </w:tc>
        <w:tc>
          <w:tcPr>
            <w:tcW w:w="2835" w:type="dxa"/>
          </w:tcPr>
          <w:p w:rsidR="00301BF3" w:rsidRPr="003E37AA" w:rsidRDefault="00301BF3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 детей с народными играми;</w:t>
            </w:r>
          </w:p>
          <w:p w:rsidR="00301BF3" w:rsidRPr="003E37AA" w:rsidRDefault="00301BF3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 у детей осознанную потребность в двигательной активности и физическом совершенствовании. Воспитывать желание самостоятельно организовывать и проводить подвижные игры и упражнения со сверстниками.</w:t>
            </w:r>
          </w:p>
        </w:tc>
      </w:tr>
      <w:tr w:rsidR="003E37AA" w:rsidRPr="003E37AA" w:rsidTr="006C7EFA">
        <w:tc>
          <w:tcPr>
            <w:tcW w:w="555" w:type="dxa"/>
          </w:tcPr>
          <w:p w:rsidR="00301BF3" w:rsidRPr="003E37AA" w:rsidRDefault="00301BF3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301BF3" w:rsidRPr="003E37AA" w:rsidRDefault="00301BF3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1831" w:type="dxa"/>
          </w:tcPr>
          <w:p w:rsidR="00301BF3" w:rsidRPr="003E37AA" w:rsidRDefault="00AC251A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Растим детей здоровыми, крепкими, жизнерадостными</w:t>
            </w:r>
          </w:p>
        </w:tc>
        <w:tc>
          <w:tcPr>
            <w:tcW w:w="2551" w:type="dxa"/>
          </w:tcPr>
          <w:p w:rsidR="00301BF3" w:rsidRPr="003E37AA" w:rsidRDefault="00AC251A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 «Дружная семейка»,</w:t>
            </w:r>
          </w:p>
          <w:p w:rsidR="00AC251A" w:rsidRPr="003E37AA" w:rsidRDefault="00AC251A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</w:t>
            </w:r>
            <w:r w:rsidR="00400D38"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Пирамида питания</w:t>
            </w: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A5E7E" w:rsidRPr="003E37AA" w:rsidRDefault="003A5E7E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 </w:t>
            </w: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«Полезная вредная еда»</w:t>
            </w:r>
          </w:p>
          <w:p w:rsidR="004F5059" w:rsidRPr="003E37AA" w:rsidRDefault="004F5059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01BF3" w:rsidRDefault="004C5F43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Закрепить представления о том какая еда полезна какая вредна для орга</w:t>
            </w:r>
            <w:r w:rsidR="004B0085"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низма.</w:t>
            </w:r>
          </w:p>
          <w:p w:rsidR="000A602F" w:rsidRPr="003E37AA" w:rsidRDefault="000A602F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Формировать  представление о пользе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 или иных продуктов; о пользе ягод для организма человека.</w:t>
            </w:r>
          </w:p>
        </w:tc>
      </w:tr>
      <w:tr w:rsidR="003E37AA" w:rsidRPr="003E37AA" w:rsidTr="006C7EFA">
        <w:tc>
          <w:tcPr>
            <w:tcW w:w="555" w:type="dxa"/>
          </w:tcPr>
          <w:p w:rsidR="00301BF3" w:rsidRPr="003E37AA" w:rsidRDefault="00301BF3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117" w:type="dxa"/>
          </w:tcPr>
          <w:p w:rsidR="00301BF3" w:rsidRPr="003E37AA" w:rsidRDefault="00301BF3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1831" w:type="dxa"/>
          </w:tcPr>
          <w:p w:rsidR="00301BF3" w:rsidRPr="003E37AA" w:rsidRDefault="00301BF3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01BF3" w:rsidRPr="003E37AA" w:rsidRDefault="00FF3AED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6399A">
              <w:rPr>
                <w:rFonts w:ascii="Times New Roman" w:hAnsi="Times New Roman" w:cs="Times New Roman"/>
                <w:b/>
                <w:sz w:val="24"/>
                <w:szCs w:val="24"/>
              </w:rPr>
              <w:t>Одомашне</w:t>
            </w:r>
            <w:r w:rsidR="00B6399A"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нные</w:t>
            </w: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животные»</w:t>
            </w:r>
          </w:p>
          <w:p w:rsidR="004F5059" w:rsidRPr="003E37AA" w:rsidRDefault="004F5059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59" w:rsidRPr="003E37AA" w:rsidRDefault="004F5059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59" w:rsidRPr="003E37AA" w:rsidRDefault="004F5059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59" w:rsidRPr="003E37AA" w:rsidRDefault="004F5059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59" w:rsidRPr="003E37AA" w:rsidRDefault="004F5059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59" w:rsidRPr="003E37AA" w:rsidRDefault="004F5059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59" w:rsidRPr="003E37AA" w:rsidRDefault="004F5059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01BF3" w:rsidRPr="003E37AA" w:rsidRDefault="00FF3AED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Сформировать у детей представления о «происхождении» домашних  животных. Объяснить , что контакты с животными , иногда могут быть опасными</w:t>
            </w:r>
          </w:p>
        </w:tc>
      </w:tr>
      <w:tr w:rsidR="003E37AA" w:rsidRPr="003E37AA" w:rsidTr="006C7EFA">
        <w:tc>
          <w:tcPr>
            <w:tcW w:w="555" w:type="dxa"/>
          </w:tcPr>
          <w:p w:rsidR="00301BF3" w:rsidRPr="003E37AA" w:rsidRDefault="00301BF3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7" w:type="dxa"/>
          </w:tcPr>
          <w:p w:rsidR="00301BF3" w:rsidRPr="003E37AA" w:rsidRDefault="00301BF3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</w:tc>
        <w:tc>
          <w:tcPr>
            <w:tcW w:w="1831" w:type="dxa"/>
          </w:tcPr>
          <w:p w:rsidR="00301BF3" w:rsidRPr="003E37AA" w:rsidRDefault="00AC251A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В игре ребёнок развивается, познаёт мир, общается</w:t>
            </w:r>
          </w:p>
        </w:tc>
        <w:tc>
          <w:tcPr>
            <w:tcW w:w="2551" w:type="dxa"/>
          </w:tcPr>
          <w:p w:rsidR="00301BF3" w:rsidRPr="003E37AA" w:rsidRDefault="00FF3AED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альбомов</w:t>
            </w:r>
          </w:p>
          <w:p w:rsidR="00FF3AED" w:rsidRPr="003E37AA" w:rsidRDefault="00FF3AED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«Животные нашего края »</w:t>
            </w:r>
          </w:p>
          <w:p w:rsidR="00FF3AED" w:rsidRPr="003E37AA" w:rsidRDefault="00FF3AED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 нашего края»</w:t>
            </w:r>
          </w:p>
          <w:p w:rsidR="00FF3AED" w:rsidRPr="003E37AA" w:rsidRDefault="00FF3AED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 нашего края</w:t>
            </w:r>
          </w:p>
          <w:p w:rsidR="00FF3AED" w:rsidRPr="003E37AA" w:rsidRDefault="00DF09AF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«Моя родина -Салым»</w:t>
            </w:r>
          </w:p>
          <w:p w:rsidR="00DF09AF" w:rsidRPr="003E37AA" w:rsidRDefault="00DF09AF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«Орнаменты народов Севера»</w:t>
            </w:r>
          </w:p>
          <w:p w:rsidR="00DF09AF" w:rsidRPr="003E37AA" w:rsidRDefault="00DF09AF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Сюжетно-ролевые игры «Дом»; «Семья»</w:t>
            </w:r>
          </w:p>
          <w:p w:rsidR="00DF09AF" w:rsidRPr="003E37AA" w:rsidRDefault="00DF09AF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 «Наш край»</w:t>
            </w:r>
          </w:p>
          <w:p w:rsidR="00DF09AF" w:rsidRPr="003E37AA" w:rsidRDefault="00DF09AF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«Я живу в Югре»</w:t>
            </w:r>
          </w:p>
          <w:p w:rsidR="004F5059" w:rsidRPr="003E37AA" w:rsidRDefault="004F5059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01BF3" w:rsidRPr="003E37AA" w:rsidRDefault="00530E58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Обогащать и развивать игровые интересы детей,  игровой опыт, вызвать интерес сделаться участником совместных игр. Создать условия для самостоятельной, творческой игровой деятельности</w:t>
            </w:r>
            <w:r w:rsidR="009768F7"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E37AA" w:rsidRPr="003E37AA" w:rsidTr="006C7EFA">
        <w:trPr>
          <w:trHeight w:val="511"/>
        </w:trPr>
        <w:tc>
          <w:tcPr>
            <w:tcW w:w="555" w:type="dxa"/>
          </w:tcPr>
          <w:p w:rsidR="00301BF3" w:rsidRPr="003E37AA" w:rsidRDefault="00301BF3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7" w:type="dxa"/>
          </w:tcPr>
          <w:p w:rsidR="00301BF3" w:rsidRPr="003E37AA" w:rsidRDefault="00301BF3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1831" w:type="dxa"/>
          </w:tcPr>
          <w:p w:rsidR="00301BF3" w:rsidRPr="003E37AA" w:rsidRDefault="00AC251A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Ребёнок познаёт предметный мир, приобщается к труду.</w:t>
            </w:r>
          </w:p>
        </w:tc>
        <w:tc>
          <w:tcPr>
            <w:tcW w:w="2551" w:type="dxa"/>
          </w:tcPr>
          <w:p w:rsidR="00301BF3" w:rsidRPr="003E37AA" w:rsidRDefault="00301BF3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51A" w:rsidRPr="003E37AA" w:rsidRDefault="00AC251A" w:rsidP="00AC2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-«Сложи игрушки»</w:t>
            </w:r>
          </w:p>
          <w:p w:rsidR="00AC251A" w:rsidRPr="003E37AA" w:rsidRDefault="00AC251A" w:rsidP="00AC2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-«Накрой на стол»</w:t>
            </w:r>
          </w:p>
          <w:p w:rsidR="00AC251A" w:rsidRPr="003E37AA" w:rsidRDefault="00AC251A" w:rsidP="00AC2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-«Очисть участок от снега»</w:t>
            </w:r>
          </w:p>
          <w:p w:rsidR="00AC251A" w:rsidRPr="003E37AA" w:rsidRDefault="00AC251A" w:rsidP="00AC2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-«Наведи порядок в  игровом  уголке»</w:t>
            </w:r>
          </w:p>
          <w:p w:rsidR="00AC251A" w:rsidRPr="003E37AA" w:rsidRDefault="00AC251A" w:rsidP="00AC2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-«Уберём игрушки вместе!»</w:t>
            </w:r>
          </w:p>
          <w:p w:rsidR="00AC251A" w:rsidRPr="003E37AA" w:rsidRDefault="00AC251A" w:rsidP="00AC2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-«Готовимся к занятию»</w:t>
            </w:r>
          </w:p>
          <w:p w:rsidR="00AC251A" w:rsidRPr="003E37AA" w:rsidRDefault="00AC251A" w:rsidP="00AC2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-« Уход за комнатными растениями»</w:t>
            </w:r>
          </w:p>
          <w:p w:rsidR="004F5059" w:rsidRPr="003E37AA" w:rsidRDefault="00AC251A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E53E6"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браслетов из бисера для девочек.</w:t>
            </w:r>
          </w:p>
          <w:p w:rsidR="004F5059" w:rsidRPr="003E37AA" w:rsidRDefault="004F5059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01BF3" w:rsidRPr="003E37AA" w:rsidRDefault="00AC251A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у детей желание и инициативу участвовать в  разных видах повседневного труда. Добиваться результата; самостоятельно оказывать помощь старшим и малышам. Развивать комбинаторские умения. Воспитывать бережное, уважительное отношение к труду</w:t>
            </w:r>
          </w:p>
        </w:tc>
      </w:tr>
      <w:tr w:rsidR="003E37AA" w:rsidRPr="003E37AA" w:rsidTr="006C7EFA">
        <w:tc>
          <w:tcPr>
            <w:tcW w:w="555" w:type="dxa"/>
          </w:tcPr>
          <w:p w:rsidR="00301BF3" w:rsidRPr="003E37AA" w:rsidRDefault="00301BF3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7" w:type="dxa"/>
          </w:tcPr>
          <w:p w:rsidR="00301BF3" w:rsidRPr="003E37AA" w:rsidRDefault="00301BF3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1831" w:type="dxa"/>
          </w:tcPr>
          <w:p w:rsidR="00AC251A" w:rsidRPr="003E37AA" w:rsidRDefault="00AC251A" w:rsidP="00AC2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Первые шаги в математику,</w:t>
            </w:r>
          </w:p>
          <w:p w:rsidR="00301BF3" w:rsidRPr="003E37AA" w:rsidRDefault="00AC251A" w:rsidP="00AC2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Добро пожаловать в экологию</w:t>
            </w:r>
          </w:p>
        </w:tc>
        <w:tc>
          <w:tcPr>
            <w:tcW w:w="2551" w:type="dxa"/>
          </w:tcPr>
          <w:p w:rsidR="00301BF3" w:rsidRPr="003E37AA" w:rsidRDefault="001E7708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Составление рассказа по картине </w:t>
            </w: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«Северные олени»</w:t>
            </w:r>
          </w:p>
          <w:p w:rsidR="001E7708" w:rsidRPr="003E37AA" w:rsidRDefault="001E7708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«Дети севера»</w:t>
            </w:r>
          </w:p>
          <w:p w:rsidR="001E7708" w:rsidRPr="003E37AA" w:rsidRDefault="001E7708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«Мой северный край»</w:t>
            </w:r>
          </w:p>
          <w:p w:rsidR="00242F4D" w:rsidRDefault="009442AD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399A">
              <w:rPr>
                <w:rFonts w:ascii="Times New Roman" w:hAnsi="Times New Roman" w:cs="Times New Roman"/>
                <w:b/>
                <w:sz w:val="24"/>
                <w:szCs w:val="24"/>
              </w:rPr>
              <w:t>«Больше или меньше</w:t>
            </w:r>
            <w:r w:rsidR="00242F4D"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?»</w:t>
            </w:r>
          </w:p>
          <w:p w:rsidR="00A74D16" w:rsidRPr="003E37AA" w:rsidRDefault="00A74D16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«Знакомство с жизнью </w:t>
            </w:r>
            <w:r w:rsidR="00D94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бытом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народов севера»</w:t>
            </w:r>
          </w:p>
          <w:p w:rsidR="001E7708" w:rsidRPr="003E37AA" w:rsidRDefault="001E7708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E7708" w:rsidRPr="003E37AA" w:rsidRDefault="001E7708" w:rsidP="004B008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 </w:t>
            </w:r>
            <w:r w:rsidRPr="003E37A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учить составлять сюжетный рассказ по </w:t>
            </w:r>
            <w:r w:rsidRPr="003E37A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картине, </w:t>
            </w:r>
            <w:r w:rsidRPr="003E3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используя свои знания о внешнем виде и жизни животных;</w:t>
            </w:r>
            <w:r w:rsidR="00240F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людей.</w:t>
            </w:r>
          </w:p>
          <w:p w:rsidR="001E7708" w:rsidRPr="003E37AA" w:rsidRDefault="001E7708" w:rsidP="004B0085">
            <w:pPr>
              <w:widowControl w:val="0"/>
              <w:shd w:val="clear" w:color="auto" w:fill="FFFFFF"/>
              <w:tabs>
                <w:tab w:val="left" w:pos="510"/>
              </w:tabs>
              <w:autoSpaceDE w:val="0"/>
              <w:autoSpaceDN w:val="0"/>
              <w:adjustRightInd w:val="0"/>
              <w:spacing w:before="72" w:line="234" w:lineRule="exact"/>
              <w:ind w:right="17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3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активизи</w:t>
            </w:r>
            <w:r w:rsidRPr="003E3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ровать в речи антонимы; упражнять в образовании названий детенышей жив уменьшительными суффиксами;</w:t>
            </w:r>
          </w:p>
          <w:p w:rsidR="0007549B" w:rsidRPr="003E37AA" w:rsidRDefault="0007549B" w:rsidP="006E4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Расширить представления детей о нашей стране; развивать умение рассматривать картину, рассказывать по вопросам воспитателя; воспитывать у них интерес к своей Родине, дружеские чувства к детям северных народов, желание больше узнать об их жизни; поднять эмоциональный настрой детей.</w:t>
            </w:r>
          </w:p>
          <w:p w:rsidR="00301BF3" w:rsidRPr="003E37AA" w:rsidRDefault="00B56AA9" w:rsidP="00B7057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3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Познакомить детей с особенностями природных условии </w:t>
            </w:r>
            <w:r w:rsidR="00FC0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нашего края и </w:t>
            </w:r>
            <w:r w:rsidRPr="003E3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тундры. Познакомить детей с образом</w:t>
            </w: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3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жизни и бытом коренных жи</w:t>
            </w:r>
            <w:r w:rsidRPr="003E3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телей</w:t>
            </w:r>
            <w:r w:rsidR="00FC0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нашего края и </w:t>
            </w:r>
            <w:r w:rsidR="007C2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E3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тундры. Воспитывать уважение   к  людям другой культуры. Развивать умение находить закономерно</w:t>
            </w:r>
            <w:r w:rsidRPr="003E3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сти в климатических условиях и образе жиз</w:t>
            </w:r>
            <w:r w:rsidRPr="003E3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ни людей.</w:t>
            </w:r>
          </w:p>
          <w:p w:rsidR="00242F4D" w:rsidRPr="003E37AA" w:rsidRDefault="00242F4D" w:rsidP="00242F4D">
            <w:pPr>
              <w:shd w:val="clear" w:color="auto" w:fill="FFFFFF"/>
              <w:ind w:left="1440" w:right="1732" w:hanging="1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E37AA" w:rsidRPr="003E37AA" w:rsidTr="006C7EFA">
        <w:tc>
          <w:tcPr>
            <w:tcW w:w="555" w:type="dxa"/>
          </w:tcPr>
          <w:p w:rsidR="00301BF3" w:rsidRPr="003E37AA" w:rsidRDefault="00301BF3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117" w:type="dxa"/>
          </w:tcPr>
          <w:p w:rsidR="00301BF3" w:rsidRPr="003E37AA" w:rsidRDefault="00301BF3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1831" w:type="dxa"/>
          </w:tcPr>
          <w:p w:rsidR="00301BF3" w:rsidRPr="003E37AA" w:rsidRDefault="00301BF3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F5059" w:rsidRPr="003E37AA" w:rsidRDefault="004F5059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59" w:rsidRDefault="00FD635C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Беседы « О народных  промыслах», «Бисероплетение»</w:t>
            </w:r>
          </w:p>
          <w:p w:rsidR="00FD635C" w:rsidRDefault="00FD635C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тундру»</w:t>
            </w:r>
          </w:p>
          <w:p w:rsidR="00D94D8F" w:rsidRPr="003E37AA" w:rsidRDefault="00D94D8F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«Моя Родина -Салым»</w:t>
            </w:r>
            <w:r w:rsidR="00856ACB">
              <w:rPr>
                <w:rFonts w:ascii="Times New Roman" w:hAnsi="Times New Roman" w:cs="Times New Roman"/>
                <w:b/>
                <w:sz w:val="24"/>
                <w:szCs w:val="24"/>
              </w:rPr>
              <w:t>; «Мой северный край»</w:t>
            </w:r>
          </w:p>
          <w:p w:rsidR="004F5059" w:rsidRPr="003E37AA" w:rsidRDefault="004F5059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59" w:rsidRPr="003E37AA" w:rsidRDefault="004F5059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59" w:rsidRPr="003E37AA" w:rsidRDefault="004F5059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49B" w:rsidRPr="003E37AA" w:rsidRDefault="0007549B" w:rsidP="00075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Уточнить и пополнить знания детей о жизни и быте народов Севера, их занятиях; познакомить с явлением природы – северное сияние; </w:t>
            </w: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расширить знания  о  животном и растительном мире </w:t>
            </w:r>
            <w:r w:rsidR="00FC0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нашего края и </w:t>
            </w: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тундры; развивать связную речь; прививать интерес и воспитывать уважение к народам Севера.</w:t>
            </w:r>
          </w:p>
          <w:p w:rsidR="00301BF3" w:rsidRPr="003E37AA" w:rsidRDefault="00301BF3" w:rsidP="00FD63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AA" w:rsidRPr="003E37AA" w:rsidTr="006C7EFA">
        <w:tc>
          <w:tcPr>
            <w:tcW w:w="555" w:type="dxa"/>
          </w:tcPr>
          <w:p w:rsidR="00301BF3" w:rsidRPr="003E37AA" w:rsidRDefault="00301BF3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117" w:type="dxa"/>
          </w:tcPr>
          <w:p w:rsidR="00301BF3" w:rsidRPr="003E37AA" w:rsidRDefault="00301BF3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31" w:type="dxa"/>
          </w:tcPr>
          <w:p w:rsidR="00301BF3" w:rsidRPr="003E37AA" w:rsidRDefault="00AC251A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Ребёнок в мире художественной литературы</w:t>
            </w:r>
          </w:p>
        </w:tc>
        <w:tc>
          <w:tcPr>
            <w:tcW w:w="2551" w:type="dxa"/>
          </w:tcPr>
          <w:p w:rsidR="00D22C11" w:rsidRPr="003E37AA" w:rsidRDefault="00D22C11" w:rsidP="00D22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«Богатырь и кедровое зёрнышко»-мансийская сказка</w:t>
            </w:r>
          </w:p>
          <w:p w:rsidR="00D22C11" w:rsidRPr="003E37AA" w:rsidRDefault="00D22C11" w:rsidP="00D22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«Гордый олень»-мансийская сказка</w:t>
            </w:r>
          </w:p>
          <w:p w:rsidR="00D22C11" w:rsidRPr="003E37AA" w:rsidRDefault="00D22C11" w:rsidP="00D22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«Как ворон землю мерил»-мансийская сказка</w:t>
            </w:r>
          </w:p>
          <w:p w:rsidR="00D22C11" w:rsidRPr="003E37AA" w:rsidRDefault="00D22C11" w:rsidP="00D22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«Три сына»-ненецкая сказка</w:t>
            </w:r>
          </w:p>
          <w:p w:rsidR="00D22C11" w:rsidRPr="003E37AA" w:rsidRDefault="00D22C11" w:rsidP="00D22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««Мышка и лось»-хантыйская сказка</w:t>
            </w:r>
          </w:p>
          <w:p w:rsidR="009442AD" w:rsidRPr="003E37AA" w:rsidRDefault="009442AD" w:rsidP="0094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Кукушка</w:t>
            </w: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ненецкая народная сказка</w:t>
            </w:r>
          </w:p>
          <w:p w:rsidR="00D22C11" w:rsidRPr="003E37AA" w:rsidRDefault="009442AD" w:rsidP="0094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2C11"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00D8F"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Нарты с золотом</w:t>
            </w:r>
            <w:r w:rsidR="00D22C11"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00D8F"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-хантыйская сказка</w:t>
            </w:r>
          </w:p>
          <w:p w:rsidR="00301BF3" w:rsidRPr="003E37AA" w:rsidRDefault="00301BF3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22C11" w:rsidRPr="003E37AA" w:rsidRDefault="00AE10AA" w:rsidP="00D22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-продолжать знакомить детей с особенностями жизни народов Севера на примере произведений художественной литературы;</w:t>
            </w:r>
            <w:r w:rsidRPr="003E3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3E37AA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-расширять знания о своеобразии жизни народов Севера;</w:t>
            </w:r>
            <w:r w:rsidRPr="003E3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3E37AA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обратить внимание детей на национальный колорит сказки;</w:t>
            </w:r>
            <w:r w:rsidRPr="003E3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3E37AA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развивать у детей интерес к жизни, традициям и обычаям других народов;</w:t>
            </w:r>
            <w:r w:rsidRPr="003E3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3E37AA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учить детей оценивать поступки героев произведения;</w:t>
            </w:r>
          </w:p>
        </w:tc>
      </w:tr>
      <w:tr w:rsidR="003E37AA" w:rsidRPr="003E37AA" w:rsidTr="006C7EFA">
        <w:tc>
          <w:tcPr>
            <w:tcW w:w="555" w:type="dxa"/>
          </w:tcPr>
          <w:p w:rsidR="00301BF3" w:rsidRPr="003E37AA" w:rsidRDefault="00301BF3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17" w:type="dxa"/>
          </w:tcPr>
          <w:p w:rsidR="00301BF3" w:rsidRPr="003E37AA" w:rsidRDefault="00301BF3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831" w:type="dxa"/>
          </w:tcPr>
          <w:p w:rsidR="00301BF3" w:rsidRPr="003E37AA" w:rsidRDefault="00AC251A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Ребёнок в мире изобразительного искусства</w:t>
            </w:r>
          </w:p>
        </w:tc>
        <w:tc>
          <w:tcPr>
            <w:tcW w:w="2551" w:type="dxa"/>
          </w:tcPr>
          <w:p w:rsidR="00FC0665" w:rsidRDefault="00FC0665" w:rsidP="00FC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C0665" w:rsidRDefault="00FC0665" w:rsidP="00FC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«Роспись олешка»</w:t>
            </w:r>
          </w:p>
          <w:p w:rsidR="00FC0665" w:rsidRDefault="00FC0665" w:rsidP="00FC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C3D" w:rsidRPr="003E37AA" w:rsidRDefault="008D3C3D" w:rsidP="00FC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3C3D" w:rsidRPr="003E37AA" w:rsidRDefault="008D3C3D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Лепка: «Белочка грызёт орешки»</w:t>
            </w:r>
          </w:p>
          <w:p w:rsidR="008D3C3D" w:rsidRPr="003E37AA" w:rsidRDefault="008D3C3D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3C3D" w:rsidRPr="003E37AA" w:rsidRDefault="008D3C3D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3C3D" w:rsidRPr="003E37AA" w:rsidRDefault="008D3C3D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3C3D" w:rsidRPr="003E37AA" w:rsidRDefault="008D3C3D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3C3D" w:rsidRPr="003E37AA" w:rsidRDefault="008D3C3D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3C3D" w:rsidRPr="003E37AA" w:rsidRDefault="008D3C3D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3C3D" w:rsidRPr="003E37AA" w:rsidRDefault="008D3C3D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3C3D" w:rsidRPr="003E37AA" w:rsidRDefault="008D3C3D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3C3D" w:rsidRPr="003E37AA" w:rsidRDefault="008D3C3D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3C3D" w:rsidRPr="003E37AA" w:rsidRDefault="008D3C3D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3C3D" w:rsidRPr="003E37AA" w:rsidRDefault="008D3C3D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3C3D" w:rsidRPr="003E37AA" w:rsidRDefault="008D3C3D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3C3D" w:rsidRPr="003E37AA" w:rsidRDefault="008D3C3D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3C3D" w:rsidRPr="003E37AA" w:rsidRDefault="008D3C3D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3C3D" w:rsidRPr="003E37AA" w:rsidRDefault="008D3C3D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3C3D" w:rsidRPr="003E37AA" w:rsidRDefault="008D3C3D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3C3D" w:rsidRPr="003E37AA" w:rsidRDefault="008D3C3D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3C3D" w:rsidRPr="003E37AA" w:rsidRDefault="008D3C3D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 «Царство диких зверей»</w:t>
            </w:r>
          </w:p>
          <w:p w:rsidR="00301BF3" w:rsidRPr="003E37AA" w:rsidRDefault="00301BF3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EEC" w:rsidRPr="003E37AA" w:rsidRDefault="00CD2EEC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EEC" w:rsidRPr="003E37AA" w:rsidRDefault="00CD2EEC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EEC" w:rsidRPr="003E37AA" w:rsidRDefault="00CD2EEC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EEC" w:rsidRPr="003E37AA" w:rsidRDefault="00CD2EEC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EEC" w:rsidRPr="003E37AA" w:rsidRDefault="00CD2EEC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EEC" w:rsidRPr="003E37AA" w:rsidRDefault="00CD2EEC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EEC" w:rsidRPr="003E37AA" w:rsidRDefault="00CD2EEC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EEC" w:rsidRPr="003E37AA" w:rsidRDefault="00CD2EEC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EEC" w:rsidRPr="003E37AA" w:rsidRDefault="00CD2EEC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EEC" w:rsidRPr="003E37AA" w:rsidRDefault="00CD2EEC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EEC" w:rsidRPr="003E37AA" w:rsidRDefault="00CD2EEC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EEC" w:rsidRPr="003E37AA" w:rsidRDefault="00CD2EEC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EEC" w:rsidRPr="003E37AA" w:rsidRDefault="00CD2EEC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EEC" w:rsidRPr="003E37AA" w:rsidRDefault="00CD2EEC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EEC" w:rsidRPr="003E37AA" w:rsidRDefault="00CD2EEC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EEC" w:rsidRPr="003E37AA" w:rsidRDefault="00CD2EEC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EEC" w:rsidRPr="003E37AA" w:rsidRDefault="00CD2EEC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EEC" w:rsidRPr="003E37AA" w:rsidRDefault="00CD2EEC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EEC" w:rsidRPr="003E37AA" w:rsidRDefault="00CD2EEC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EEC" w:rsidRPr="003E37AA" w:rsidRDefault="00CD2EEC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EEC" w:rsidRPr="003E37AA" w:rsidRDefault="00CD2EEC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665" w:rsidRDefault="00FC0665" w:rsidP="00FC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C0665" w:rsidRDefault="00FC0665" w:rsidP="00FC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C0665" w:rsidRDefault="00FC0665" w:rsidP="00FC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C0665" w:rsidRDefault="00FC0665" w:rsidP="00FC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C0665" w:rsidRDefault="00FC0665" w:rsidP="00FC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C0665" w:rsidRDefault="00FC0665" w:rsidP="00FC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C0665" w:rsidRDefault="00FC0665" w:rsidP="00FC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C0665" w:rsidRDefault="00FC0665" w:rsidP="00FC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C0665" w:rsidRDefault="00FC0665" w:rsidP="00FC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C0665" w:rsidRDefault="00FC0665" w:rsidP="00FC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C0665" w:rsidRDefault="00FC0665" w:rsidP="00FC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C0665" w:rsidRDefault="00FC0665" w:rsidP="00FC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C0665" w:rsidRDefault="00FC0665" w:rsidP="00FC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C0665" w:rsidRDefault="00FC0665" w:rsidP="00FC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C0665" w:rsidRDefault="00FC0665" w:rsidP="00FC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C0665" w:rsidRDefault="00FC0665" w:rsidP="00FC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C0665" w:rsidRDefault="00FC0665" w:rsidP="00FC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C0665" w:rsidRDefault="00FC0665" w:rsidP="00FC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C0665" w:rsidRDefault="00FC0665" w:rsidP="00FC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C0665" w:rsidRDefault="00FC0665" w:rsidP="00FC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C0665" w:rsidRDefault="00FC0665" w:rsidP="00FC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C0665" w:rsidRDefault="00FC0665" w:rsidP="00FC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C0665" w:rsidRDefault="00FC0665" w:rsidP="00FC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C0665" w:rsidRDefault="00FC0665" w:rsidP="00FC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C0665" w:rsidRDefault="00FC0665" w:rsidP="00FC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C0665" w:rsidRDefault="00FC0665" w:rsidP="00FC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C0665" w:rsidRDefault="00FC0665" w:rsidP="00FC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C0665" w:rsidRDefault="00FC0665" w:rsidP="00FC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C0665" w:rsidRDefault="00FC0665" w:rsidP="00FC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C0665" w:rsidRDefault="00FC0665" w:rsidP="00FC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C0665" w:rsidRDefault="00FC0665" w:rsidP="00FC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C0665" w:rsidRDefault="00FC0665" w:rsidP="00FC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C0665" w:rsidRPr="003E37AA" w:rsidRDefault="00FC0665" w:rsidP="00FC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«Мы поедем, мы помчимся»</w:t>
            </w:r>
          </w:p>
          <w:p w:rsidR="00FC0665" w:rsidRDefault="00FC0665" w:rsidP="00FC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C0665" w:rsidRDefault="00FC0665" w:rsidP="00FC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C0665" w:rsidRDefault="00FC0665" w:rsidP="00FC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C0665" w:rsidRDefault="00FC0665" w:rsidP="00FC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C0665" w:rsidRDefault="00FC0665" w:rsidP="00FC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D2EEC" w:rsidRPr="003E37AA" w:rsidRDefault="00CD2EEC" w:rsidP="000D6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C0665" w:rsidRDefault="00FC0665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665" w:rsidRDefault="00FC0665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665" w:rsidRDefault="00FC0665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665" w:rsidRDefault="00FC0665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665" w:rsidRPr="003E37AA" w:rsidRDefault="00FC0665" w:rsidP="00FC0665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детей выполнять роспись </w:t>
            </w:r>
          </w:p>
          <w:p w:rsidR="008D3C3D" w:rsidRPr="003E37AA" w:rsidRDefault="008D3C3D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</w:t>
            </w:r>
            <w:r w:rsidR="00FC0665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 основные элементы росписи</w:t>
            </w: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, их расположение; развивать эстетическое восприятие; закреплять умение рисовать красками.</w:t>
            </w:r>
          </w:p>
          <w:p w:rsidR="00301BF3" w:rsidRPr="003E37AA" w:rsidRDefault="00301BF3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C3D" w:rsidRPr="003E37AA" w:rsidRDefault="008D3C3D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C3D" w:rsidRPr="003E37AA" w:rsidRDefault="008D3C3D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Закреплять умение лепить зверька, передавая его характерные особенности: маленькое тело, </w:t>
            </w: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заострённая мордочка, острые ушки, позу (белочка сидит на задних лапках); отрабатывать приёмы лепки пальцами: прощипывание, оттягивание; развивать образное восприятие и представление.</w:t>
            </w:r>
          </w:p>
          <w:p w:rsidR="008D3C3D" w:rsidRPr="003E37AA" w:rsidRDefault="008D3C3D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C3D" w:rsidRPr="003E37AA" w:rsidRDefault="008D3C3D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C3D" w:rsidRPr="003E37AA" w:rsidRDefault="008D3C3D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C3D" w:rsidRPr="003E37AA" w:rsidRDefault="008D3C3D" w:rsidP="008D3C3D">
            <w:pPr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Учить вырезать сложные изображения – фигурки зверей по трафарету; учить подбирать цвет бумаги, соответствующий цвету выбранного животного; закреплять умение самостоятельно создавать для своего зверька окружающую среду – наклеивать травку, цветы, деревья; закреплять умение аккуратно наклеивать изображение, красиво располагать его на листе бумаги.</w:t>
            </w:r>
          </w:p>
          <w:p w:rsidR="00CD2EEC" w:rsidRPr="003E37AA" w:rsidRDefault="00CD2EEC" w:rsidP="000D6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C3D" w:rsidRPr="00FC0665" w:rsidRDefault="00FC0665" w:rsidP="00B70572">
            <w:pPr>
              <w:rPr>
                <w:rFonts w:ascii="Times New Roman" w:hAnsi="Times New Roman" w:cs="Times New Roman"/>
                <w:b/>
              </w:rPr>
            </w:pPr>
            <w:r w:rsidRPr="00FC0665">
              <w:rPr>
                <w:rStyle w:val="apple-style-span"/>
                <w:rFonts w:ascii="Times New Roman" w:hAnsi="Times New Roman" w:cs="Times New Roman"/>
                <w:b/>
                <w:color w:val="000000"/>
              </w:rPr>
              <w:t>Учить детей создавать из от</w:t>
            </w:r>
            <w:r w:rsidRPr="00FC0665">
              <w:rPr>
                <w:rStyle w:val="apple-style-span"/>
                <w:rFonts w:ascii="Times New Roman" w:hAnsi="Times New Roman" w:cs="Times New Roman"/>
                <w:b/>
                <w:color w:val="000000"/>
              </w:rPr>
              <w:softHyphen/>
              <w:t>дельных лепных фигурок красивую сю</w:t>
            </w:r>
            <w:r w:rsidRPr="00FC0665">
              <w:rPr>
                <w:rStyle w:val="apple-style-span"/>
                <w:rFonts w:ascii="Times New Roman" w:hAnsi="Times New Roman" w:cs="Times New Roman"/>
                <w:b/>
                <w:color w:val="000000"/>
              </w:rPr>
              <w:softHyphen/>
              <w:t>жетную композицию. Расширить спектр скульптурных приёмов лепки, показать возможность дополнения образа разными материалами (рога из веточек, ноги из трубочек для коктейля). Продолжать учить передавать движение и придавать поделке устойчивость (использовать тру</w:t>
            </w:r>
            <w:r w:rsidRPr="00FC0665">
              <w:rPr>
                <w:rStyle w:val="apple-style-span"/>
                <w:rFonts w:ascii="Times New Roman" w:hAnsi="Times New Roman" w:cs="Times New Roman"/>
                <w:b/>
                <w:color w:val="000000"/>
              </w:rPr>
              <w:softHyphen/>
              <w:t>бочки или зубочистки в качестве каркаса для тонких ног копытных животных). Вос</w:t>
            </w:r>
            <w:r w:rsidRPr="00FC0665">
              <w:rPr>
                <w:rStyle w:val="apple-style-span"/>
                <w:rFonts w:ascii="Times New Roman" w:hAnsi="Times New Roman" w:cs="Times New Roman"/>
                <w:b/>
                <w:color w:val="000000"/>
              </w:rPr>
              <w:softHyphen/>
              <w:t xml:space="preserve">питывать интерес к сотрудничеству </w:t>
            </w:r>
            <w:r w:rsidRPr="00FC0665">
              <w:rPr>
                <w:rStyle w:val="apple-style-span"/>
                <w:rFonts w:ascii="Times New Roman" w:hAnsi="Times New Roman" w:cs="Times New Roman"/>
                <w:b/>
                <w:color w:val="000000"/>
              </w:rPr>
              <w:lastRenderedPageBreak/>
              <w:t>в кол</w:t>
            </w:r>
            <w:r w:rsidRPr="00FC0665">
              <w:rPr>
                <w:rStyle w:val="apple-style-span"/>
                <w:rFonts w:ascii="Times New Roman" w:hAnsi="Times New Roman" w:cs="Times New Roman"/>
                <w:b/>
                <w:color w:val="000000"/>
              </w:rPr>
              <w:softHyphen/>
              <w:t>лективной работе.</w:t>
            </w:r>
          </w:p>
        </w:tc>
      </w:tr>
      <w:tr w:rsidR="003E37AA" w:rsidRPr="003E37AA" w:rsidTr="006C7EFA">
        <w:tc>
          <w:tcPr>
            <w:tcW w:w="555" w:type="dxa"/>
          </w:tcPr>
          <w:p w:rsidR="00301BF3" w:rsidRPr="003E37AA" w:rsidRDefault="00301BF3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2117" w:type="dxa"/>
          </w:tcPr>
          <w:p w:rsidR="00301BF3" w:rsidRPr="003E37AA" w:rsidRDefault="00301BF3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831" w:type="dxa"/>
          </w:tcPr>
          <w:p w:rsidR="00301BF3" w:rsidRPr="003E37AA" w:rsidRDefault="00AC251A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Ребёнок в мире музыки</w:t>
            </w:r>
          </w:p>
        </w:tc>
        <w:tc>
          <w:tcPr>
            <w:tcW w:w="2551" w:type="dxa"/>
          </w:tcPr>
          <w:p w:rsidR="00301BF3" w:rsidRPr="003E37AA" w:rsidRDefault="00301BF3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F70" w:rsidRPr="003E37AA" w:rsidRDefault="00C62F70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 по мотивам  народного творчества.</w:t>
            </w:r>
          </w:p>
        </w:tc>
        <w:tc>
          <w:tcPr>
            <w:tcW w:w="2835" w:type="dxa"/>
          </w:tcPr>
          <w:p w:rsidR="00AC251A" w:rsidRPr="003E37AA" w:rsidRDefault="00AC251A" w:rsidP="00AC2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Стимулирование  самостоятельной деятельности детей  при исполнении детских песен. Развивать навыки выразительного исполнения</w:t>
            </w:r>
          </w:p>
          <w:p w:rsidR="00AC251A" w:rsidRPr="003E37AA" w:rsidRDefault="00AC251A" w:rsidP="00AC2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музыкальных произведений,  певческий голос и певческое дыхание. Развивать художественно-образное мышление, </w:t>
            </w:r>
          </w:p>
          <w:p w:rsidR="00AC251A" w:rsidRPr="003E37AA" w:rsidRDefault="00AC251A" w:rsidP="00AC2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художественно-творческие способности,  художественно-</w:t>
            </w:r>
          </w:p>
          <w:p w:rsidR="00AC251A" w:rsidRPr="003E37AA" w:rsidRDefault="00AC251A" w:rsidP="00AC2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творческую активность и инициативу. Развивать речь и пластику</w:t>
            </w:r>
          </w:p>
          <w:p w:rsidR="00AC251A" w:rsidRPr="003E37AA" w:rsidRDefault="00AC251A" w:rsidP="00AC2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AA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движений.</w:t>
            </w:r>
          </w:p>
          <w:p w:rsidR="00AC251A" w:rsidRPr="003E37AA" w:rsidRDefault="00AC251A" w:rsidP="00AC2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BF3" w:rsidRPr="003E37AA" w:rsidRDefault="00301BF3" w:rsidP="00B70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1BF3" w:rsidRPr="003E37AA" w:rsidRDefault="00301BF3" w:rsidP="00B70572">
      <w:pPr>
        <w:rPr>
          <w:rFonts w:ascii="Times New Roman" w:hAnsi="Times New Roman" w:cs="Times New Roman"/>
          <w:b/>
          <w:sz w:val="24"/>
          <w:szCs w:val="24"/>
        </w:rPr>
      </w:pPr>
    </w:p>
    <w:sectPr w:rsidR="00301BF3" w:rsidRPr="003E37AA" w:rsidSect="006C7EF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9F4" w:rsidRDefault="004F29F4" w:rsidP="00B70572">
      <w:pPr>
        <w:spacing w:after="0" w:line="240" w:lineRule="auto"/>
      </w:pPr>
      <w:r>
        <w:separator/>
      </w:r>
    </w:p>
  </w:endnote>
  <w:endnote w:type="continuationSeparator" w:id="0">
    <w:p w:rsidR="004F29F4" w:rsidRDefault="004F29F4" w:rsidP="00B7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9F4" w:rsidRDefault="004F29F4" w:rsidP="00B70572">
      <w:pPr>
        <w:spacing w:after="0" w:line="240" w:lineRule="auto"/>
      </w:pPr>
      <w:r>
        <w:separator/>
      </w:r>
    </w:p>
  </w:footnote>
  <w:footnote w:type="continuationSeparator" w:id="0">
    <w:p w:rsidR="004F29F4" w:rsidRDefault="004F29F4" w:rsidP="00B70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881BA8"/>
    <w:lvl w:ilvl="0">
      <w:numFmt w:val="bullet"/>
      <w:lvlText w:val="*"/>
      <w:lvlJc w:val="left"/>
    </w:lvl>
  </w:abstractNum>
  <w:abstractNum w:abstractNumId="1">
    <w:nsid w:val="02325AD6"/>
    <w:multiLevelType w:val="hybridMultilevel"/>
    <w:tmpl w:val="AF98DDDE"/>
    <w:lvl w:ilvl="0" w:tplc="0F56C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8E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589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26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6E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88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E7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0B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A09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1A177DE"/>
    <w:multiLevelType w:val="hybridMultilevel"/>
    <w:tmpl w:val="A7FCFEFE"/>
    <w:lvl w:ilvl="0" w:tplc="E52A2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FE3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2ED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6A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6D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46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3C7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42D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26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—"/>
        <w:legacy w:legacy="1" w:legacySpace="0" w:legacyIndent="27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8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0572"/>
    <w:rsid w:val="0007549B"/>
    <w:rsid w:val="000A602F"/>
    <w:rsid w:val="000D60ED"/>
    <w:rsid w:val="001E53E6"/>
    <w:rsid w:val="001E7708"/>
    <w:rsid w:val="00200D8F"/>
    <w:rsid w:val="00240FE0"/>
    <w:rsid w:val="00242F4D"/>
    <w:rsid w:val="002A3801"/>
    <w:rsid w:val="002F15AB"/>
    <w:rsid w:val="00301BF3"/>
    <w:rsid w:val="003833D8"/>
    <w:rsid w:val="003A5E7E"/>
    <w:rsid w:val="003E37AA"/>
    <w:rsid w:val="00400D38"/>
    <w:rsid w:val="004041B8"/>
    <w:rsid w:val="004B0085"/>
    <w:rsid w:val="004C5F43"/>
    <w:rsid w:val="004F29F4"/>
    <w:rsid w:val="004F5059"/>
    <w:rsid w:val="00530E58"/>
    <w:rsid w:val="0056109F"/>
    <w:rsid w:val="00587482"/>
    <w:rsid w:val="005A5589"/>
    <w:rsid w:val="00685715"/>
    <w:rsid w:val="006C7EFA"/>
    <w:rsid w:val="006E4972"/>
    <w:rsid w:val="006F598D"/>
    <w:rsid w:val="007C215F"/>
    <w:rsid w:val="007C36D1"/>
    <w:rsid w:val="00856ACB"/>
    <w:rsid w:val="008D3C3D"/>
    <w:rsid w:val="008E772E"/>
    <w:rsid w:val="00913330"/>
    <w:rsid w:val="00924292"/>
    <w:rsid w:val="009442AD"/>
    <w:rsid w:val="00975034"/>
    <w:rsid w:val="009768F7"/>
    <w:rsid w:val="009E39C6"/>
    <w:rsid w:val="00A56365"/>
    <w:rsid w:val="00A62DCF"/>
    <w:rsid w:val="00A74D16"/>
    <w:rsid w:val="00AA1ADB"/>
    <w:rsid w:val="00AC251A"/>
    <w:rsid w:val="00AE10AA"/>
    <w:rsid w:val="00B56AA9"/>
    <w:rsid w:val="00B6399A"/>
    <w:rsid w:val="00B70572"/>
    <w:rsid w:val="00BB35AD"/>
    <w:rsid w:val="00BE159C"/>
    <w:rsid w:val="00C62F70"/>
    <w:rsid w:val="00C70D43"/>
    <w:rsid w:val="00CA5CF1"/>
    <w:rsid w:val="00CD2EEC"/>
    <w:rsid w:val="00D22C11"/>
    <w:rsid w:val="00D317F2"/>
    <w:rsid w:val="00D94D8F"/>
    <w:rsid w:val="00DB5A4F"/>
    <w:rsid w:val="00DF09AF"/>
    <w:rsid w:val="00E67ECE"/>
    <w:rsid w:val="00EA2979"/>
    <w:rsid w:val="00F431A4"/>
    <w:rsid w:val="00FC0665"/>
    <w:rsid w:val="00FD635C"/>
    <w:rsid w:val="00FF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5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7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7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0572"/>
  </w:style>
  <w:style w:type="paragraph" w:styleId="a7">
    <w:name w:val="footer"/>
    <w:basedOn w:val="a"/>
    <w:link w:val="a8"/>
    <w:uiPriority w:val="99"/>
    <w:semiHidden/>
    <w:unhideWhenUsed/>
    <w:rsid w:val="00B7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0572"/>
  </w:style>
  <w:style w:type="table" w:styleId="a9">
    <w:name w:val="Table Grid"/>
    <w:basedOn w:val="a1"/>
    <w:uiPriority w:val="59"/>
    <w:rsid w:val="00301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E1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8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9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Admin</cp:lastModifiedBy>
  <cp:revision>44</cp:revision>
  <cp:lastPrinted>2012-01-10T13:56:00Z</cp:lastPrinted>
  <dcterms:created xsi:type="dcterms:W3CDTF">2011-11-30T12:34:00Z</dcterms:created>
  <dcterms:modified xsi:type="dcterms:W3CDTF">2012-03-10T03:40:00Z</dcterms:modified>
</cp:coreProperties>
</file>