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6A" w:rsidRDefault="00AE276A" w:rsidP="00476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Комнатные растения.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известно, что человек разводит комнатные растения, не только для красоты и эстетики, но и для здоровья. Так как комнатные растения очень положительно влияют на состав воздуха в помещении: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очищают воздух от вредных веществ и газов,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 легкую свежесть, а иногда даже ощущение прохлады,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обогащают воздух кислородом.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неотъемлемой частью помещений детского сада являются комнатные растения, так как дети находятся в помещении детского сада до 12 часов в день.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основной задаче воспитания формирования экологического сознания дошкольника как раз и являются комнатные растения, потому что они всегда находятся в уголках природы и являются ценным дидактическим материалом.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комнатными растениями начинается с младшего дошкольного возраста.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рассказать какие комнатные растения приблизительно должны быть в каждой возрастной  группе.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младшая группа:- фикус, фуксия,  аукуба,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гибиус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младшая группа: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олеус, кала, плющ, азалия.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спарагус, герань, алоэ, традесканция,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зеферантус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бегония-рекс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группа: - традесканции,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зигокактус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примула,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амориллис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плющ,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276A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ансевьера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драцена, кринум, алоэ, бегонии, фуксии, фиалки,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аспидистра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>
        <w:rPr>
          <w:rFonts w:ascii="Times New Roman" w:hAnsi="Times New Roman" w:cs="Times New Roman"/>
          <w:sz w:val="28"/>
          <w:szCs w:val="28"/>
        </w:rPr>
        <w:t>, циперус.</w:t>
      </w:r>
    </w:p>
    <w:p w:rsidR="00AE276A" w:rsidRPr="00847240" w:rsidRDefault="00AE276A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забывать, что комнатные растения для детей источники красоты, доброты, здоровья, чистого воздуха и хорошего настроения.</w:t>
      </w:r>
    </w:p>
    <w:p w:rsidR="00847240" w:rsidRPr="00A25F7E" w:rsidRDefault="00847240" w:rsidP="00A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предоставлены</w:t>
      </w:r>
      <w:r w:rsidR="00A25F7E">
        <w:rPr>
          <w:rFonts w:ascii="Times New Roman" w:hAnsi="Times New Roman" w:cs="Times New Roman"/>
          <w:sz w:val="28"/>
          <w:szCs w:val="28"/>
        </w:rPr>
        <w:t>:</w:t>
      </w:r>
      <w:r w:rsidR="00A25F7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25F7E">
        <w:rPr>
          <w:rFonts w:ascii="Times New Roman" w:hAnsi="Times New Roman" w:cs="Times New Roman"/>
          <w:sz w:val="28"/>
          <w:szCs w:val="28"/>
        </w:rPr>
        <w:t>://</w:t>
      </w:r>
      <w:r w:rsidR="00A25F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25F7E" w:rsidRPr="00A25F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F7E">
        <w:rPr>
          <w:rFonts w:ascii="Times New Roman" w:hAnsi="Times New Roman" w:cs="Times New Roman"/>
          <w:sz w:val="28"/>
          <w:szCs w:val="28"/>
          <w:lang w:val="en-US"/>
        </w:rPr>
        <w:t>detskiysad</w:t>
      </w:r>
      <w:proofErr w:type="spellEnd"/>
      <w:r w:rsidR="00A25F7E" w:rsidRPr="00A25F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5F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25F7E" w:rsidRPr="00A25F7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25F7E">
        <w:rPr>
          <w:rFonts w:ascii="Times New Roman" w:hAnsi="Times New Roman" w:cs="Times New Roman"/>
          <w:sz w:val="28"/>
          <w:szCs w:val="28"/>
          <w:lang w:val="en-US"/>
        </w:rPr>
        <w:t>priroda</w:t>
      </w:r>
      <w:proofErr w:type="spellEnd"/>
      <w:r w:rsidR="00A25F7E" w:rsidRPr="00A25F7E">
        <w:rPr>
          <w:rFonts w:ascii="Times New Roman" w:hAnsi="Times New Roman" w:cs="Times New Roman"/>
          <w:sz w:val="28"/>
          <w:szCs w:val="28"/>
        </w:rPr>
        <w:t xml:space="preserve">/587/ </w:t>
      </w:r>
      <w:r w:rsidR="00A25F7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A25F7E" w:rsidRPr="00A25F7E">
        <w:rPr>
          <w:rFonts w:ascii="Times New Roman" w:hAnsi="Times New Roman" w:cs="Times New Roman"/>
          <w:sz w:val="28"/>
          <w:szCs w:val="28"/>
        </w:rPr>
        <w:t>/</w:t>
      </w:r>
    </w:p>
    <w:p w:rsidR="00BF09D5" w:rsidRPr="00547458" w:rsidRDefault="00BF09D5" w:rsidP="00547458">
      <w:pPr>
        <w:rPr>
          <w:rFonts w:ascii="Times New Roman" w:hAnsi="Times New Roman" w:cs="Times New Roman"/>
          <w:sz w:val="28"/>
          <w:szCs w:val="28"/>
        </w:rPr>
      </w:pPr>
    </w:p>
    <w:sectPr w:rsidR="00BF09D5" w:rsidRPr="00547458" w:rsidSect="0074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A91"/>
    <w:rsid w:val="001E1BD7"/>
    <w:rsid w:val="002565E8"/>
    <w:rsid w:val="002C3DA8"/>
    <w:rsid w:val="00352926"/>
    <w:rsid w:val="00414BDC"/>
    <w:rsid w:val="00476400"/>
    <w:rsid w:val="00477112"/>
    <w:rsid w:val="00547458"/>
    <w:rsid w:val="00570418"/>
    <w:rsid w:val="00641460"/>
    <w:rsid w:val="00677A0C"/>
    <w:rsid w:val="0071107C"/>
    <w:rsid w:val="00713E8D"/>
    <w:rsid w:val="00742ED7"/>
    <w:rsid w:val="007B4A91"/>
    <w:rsid w:val="0084606D"/>
    <w:rsid w:val="00847240"/>
    <w:rsid w:val="00A25F7E"/>
    <w:rsid w:val="00AA197D"/>
    <w:rsid w:val="00AE276A"/>
    <w:rsid w:val="00BF09D5"/>
    <w:rsid w:val="00BF35F0"/>
    <w:rsid w:val="00C07D0A"/>
    <w:rsid w:val="00C64F62"/>
    <w:rsid w:val="00D6061D"/>
    <w:rsid w:val="00D9069B"/>
    <w:rsid w:val="00E03E8C"/>
    <w:rsid w:val="00EE39E6"/>
    <w:rsid w:val="00F8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13BB-EB32-4CD5-A08A-9E368692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2013-04-07T12:59:00Z</cp:lastPrinted>
  <dcterms:created xsi:type="dcterms:W3CDTF">2013-04-04T03:39:00Z</dcterms:created>
  <dcterms:modified xsi:type="dcterms:W3CDTF">2013-08-21T08:01:00Z</dcterms:modified>
</cp:coreProperties>
</file>