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29" w:rsidRDefault="00E00229" w:rsidP="00E00229">
      <w:pPr>
        <w:spacing w:after="0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  <w:r w:rsidRPr="00E00229"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  <w:t>РЕКОМЕНДАЦИИ ДЛЯ РОДИТЕЛЕЙ</w:t>
      </w:r>
    </w:p>
    <w:p w:rsidR="00E00229" w:rsidRPr="00E00229" w:rsidRDefault="00E00229" w:rsidP="00E00229">
      <w:pPr>
        <w:spacing w:after="0"/>
        <w:jc w:val="center"/>
        <w:rPr>
          <w:rFonts w:ascii="Times New Roman" w:hAnsi="Times New Roman" w:cs="Times New Roman"/>
          <w:b/>
          <w:i/>
          <w:color w:val="0F243E" w:themeColor="text2" w:themeShade="80"/>
          <w:sz w:val="32"/>
          <w:szCs w:val="32"/>
        </w:rPr>
      </w:pPr>
    </w:p>
    <w:p w:rsidR="00E00229" w:rsidRPr="00E00229" w:rsidRDefault="00E00229" w:rsidP="00E00229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  <w:r w:rsidRPr="00E00229"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</w:rPr>
        <w:t>Как приобщить ребенка к безопасному поведению на дороге</w:t>
      </w:r>
    </w:p>
    <w:p w:rsidR="00E00229" w:rsidRDefault="00E00229" w:rsidP="00E00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00229" w:rsidRPr="00E00229" w:rsidRDefault="00E00229" w:rsidP="00E00229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</w:t>
      </w:r>
      <w:r w:rsidRPr="00E0022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Для приобщения ребенка к безопасному поведению на дороге существует несколько принципов:</w:t>
      </w:r>
    </w:p>
    <w:p w:rsidR="00E00229" w:rsidRPr="00E00229" w:rsidRDefault="00E00229" w:rsidP="00E0022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0022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Последовательность.</w:t>
      </w:r>
      <w:r w:rsidRPr="00E0022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Во избежание ситуаций, опасных для собственной жизни и жизни других людей, необходимо формирование определенной культуры мышления и поведения. Этот процесс должен проходить систематически и последовательно – от знакомого к </w:t>
      </w:r>
      <w:proofErr w:type="gramStart"/>
      <w:r w:rsidRPr="00E0022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незнакомому</w:t>
      </w:r>
      <w:proofErr w:type="gramEnd"/>
      <w:r w:rsidRPr="00E0022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, т.е. любая ступень обучения опирается на уже освоенное в предыдущем опыте. Процесс должен начинаться с родителей. Обучать детей необходимо с раннего возраста.</w:t>
      </w:r>
    </w:p>
    <w:p w:rsidR="00E00229" w:rsidRPr="00E00229" w:rsidRDefault="00E00229" w:rsidP="00E0022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0022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Воспитание собственным примером. </w:t>
      </w:r>
      <w:r w:rsidRPr="00E0022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Свои наблюдения за реальным поведением взрослых дети предпочитают скучным нравоучениям. И если одно расходится с другим, то трудно требовать от ребенка следования правилам.</w:t>
      </w:r>
    </w:p>
    <w:p w:rsidR="00E00229" w:rsidRPr="00E00229" w:rsidRDefault="00E00229" w:rsidP="00E002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E0022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Соответствие формы обучения возрасту ребенка. </w:t>
      </w:r>
      <w:r w:rsidRPr="00E0022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Целесообразность того или иного поведения на дорогах должна выступать в контексте потребностей ребенка, а также его возрастных возможностей.</w:t>
      </w:r>
    </w:p>
    <w:p w:rsidR="00E00229" w:rsidRPr="00E00229" w:rsidRDefault="00E00229" w:rsidP="00E002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E0022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Включенность обучения в контекст повседневной  жизни. </w:t>
      </w:r>
      <w:r w:rsidRPr="00E0022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Знания должны стать для ребенка основой его жизнедеятельности. Родители и воспитатели обязаны закреплять эти знания на практике, расширяя возможности их практического применения. Можно включать их в сюжетно-ролевые, дидактические игры, развлечения и т.д.</w:t>
      </w:r>
    </w:p>
    <w:p w:rsidR="00E00229" w:rsidRPr="00E00229" w:rsidRDefault="00E00229" w:rsidP="00E002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E0022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Поощрение ребенка к принятию ответственности за свою безопасность и безопасность окружающих. </w:t>
      </w:r>
      <w:r w:rsidRPr="00E0022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Необходимо приучать ребенка к самостоятельному оцениванию ситуации, так как взрослый не всегда может находиться рядом с ребенком. Содействовать такому навыку может обязанность  нести ответственность за другое живое существо.</w:t>
      </w:r>
    </w:p>
    <w:p w:rsidR="00E00229" w:rsidRPr="00E00229" w:rsidRDefault="00E00229" w:rsidP="00E00229">
      <w:pPr>
        <w:pStyle w:val="a3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E00229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Естественно, без сухих правил обойтись нельзя. Но надо помнить, что ребенок хорошо запоминает только то, что для него эмоционально окрашено и может применяться практически.</w:t>
      </w:r>
    </w:p>
    <w:p w:rsidR="006A6661" w:rsidRDefault="006A6661">
      <w:pPr>
        <w:rPr>
          <w:color w:val="17365D" w:themeColor="text2" w:themeShade="BF"/>
        </w:rPr>
      </w:pPr>
    </w:p>
    <w:p w:rsidR="00E00229" w:rsidRPr="00E00229" w:rsidRDefault="00E00229" w:rsidP="00E00229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0022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lastRenderedPageBreak/>
        <w:t>Муниципальное  дошкольное  образовательное  учреждение</w:t>
      </w:r>
    </w:p>
    <w:p w:rsidR="00E00229" w:rsidRPr="00E00229" w:rsidRDefault="00E00229" w:rsidP="00E00229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0022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центр  развития  ребенка  -  детский  сад  № 61  «Мечта»</w:t>
      </w:r>
    </w:p>
    <w:p w:rsidR="00E00229" w:rsidRPr="00E00229" w:rsidRDefault="00E00229" w:rsidP="00E00229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0022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140206,  Московская  обл., г. Воскресенск,   ул. Ломоносова,  дом 105</w:t>
      </w:r>
    </w:p>
    <w:p w:rsidR="00E00229" w:rsidRPr="00E00229" w:rsidRDefault="00E00229" w:rsidP="00E00229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0022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тел. 8-496-44-46-151; </w:t>
      </w:r>
      <w:proofErr w:type="spellStart"/>
      <w:proofErr w:type="gramStart"/>
      <w:r w:rsidRPr="00E0022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Е</w:t>
      </w:r>
      <w:proofErr w:type="gramEnd"/>
      <w:r w:rsidRPr="00E0022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-mail</w:t>
      </w:r>
      <w:proofErr w:type="spellEnd"/>
      <w:r w:rsidRPr="00E0022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: </w:t>
      </w:r>
      <w:hyperlink r:id="rId5" w:history="1">
        <w:r w:rsidRPr="00E00229">
          <w:rPr>
            <w:rStyle w:val="a4"/>
            <w:rFonts w:ascii="Times New Roman" w:hAnsi="Times New Roman" w:cs="Times New Roman"/>
            <w:color w:val="17365D" w:themeColor="text2" w:themeShade="BF"/>
            <w:sz w:val="28"/>
            <w:szCs w:val="28"/>
          </w:rPr>
          <w:t>detskisadme4ta61@yandex.ru</w:t>
        </w:r>
      </w:hyperlink>
    </w:p>
    <w:p w:rsidR="00E00229" w:rsidRPr="00E00229" w:rsidRDefault="00E00229" w:rsidP="00E00229">
      <w:pPr>
        <w:jc w:val="center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E00229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_________________________________________________________________</w:t>
      </w:r>
    </w:p>
    <w:p w:rsidR="00E00229" w:rsidRPr="00E00229" w:rsidRDefault="00E00229" w:rsidP="00E00229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E00229" w:rsidRPr="00E00229" w:rsidRDefault="00E00229" w:rsidP="00E00229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E00229" w:rsidRPr="00E00229" w:rsidRDefault="00E00229" w:rsidP="00E00229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E00229" w:rsidRPr="00E00229" w:rsidRDefault="00E00229" w:rsidP="00E00229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E00229" w:rsidRPr="00E00229" w:rsidRDefault="00E00229" w:rsidP="00E00229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E00229" w:rsidRPr="00E00229" w:rsidRDefault="00E00229" w:rsidP="00E00229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E00229" w:rsidRPr="00E00229" w:rsidRDefault="00E00229" w:rsidP="00E00229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  <w:r w:rsidRPr="00E00229"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  <w:t>РЕКОМЕНДАЦИИ ДЛЯ РОДИТЕЛЕЙ</w:t>
      </w:r>
    </w:p>
    <w:p w:rsidR="00E00229" w:rsidRPr="00E00229" w:rsidRDefault="00E00229" w:rsidP="00E00229">
      <w:pPr>
        <w:spacing w:after="0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32"/>
          <w:szCs w:val="32"/>
        </w:rPr>
      </w:pPr>
    </w:p>
    <w:p w:rsidR="00E00229" w:rsidRPr="00E00229" w:rsidRDefault="00E00229" w:rsidP="00E00229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  <w:r w:rsidRPr="00E00229">
        <w:rPr>
          <w:rFonts w:ascii="Times New Roman" w:hAnsi="Times New Roman" w:cs="Times New Roman"/>
          <w:b/>
          <w:i/>
          <w:color w:val="17365D" w:themeColor="text2" w:themeShade="BF"/>
          <w:sz w:val="40"/>
          <w:szCs w:val="40"/>
        </w:rPr>
        <w:t>Как приобщить ребенка к безопасному поведению на дороге</w:t>
      </w:r>
    </w:p>
    <w:p w:rsidR="00E00229" w:rsidRPr="00E00229" w:rsidRDefault="00E00229" w:rsidP="00E00229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E00229" w:rsidRPr="00E00229" w:rsidRDefault="00E00229" w:rsidP="00E00229">
      <w:pP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E00229" w:rsidRPr="00E00229" w:rsidRDefault="00E00229" w:rsidP="00E00229">
      <w:pPr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E00229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Подготовила: старший воспитатель </w:t>
      </w:r>
      <w:proofErr w:type="spellStart"/>
      <w:r w:rsidRPr="00E00229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Гармаш</w:t>
      </w:r>
      <w:proofErr w:type="spellEnd"/>
      <w:r w:rsidRPr="00E00229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 xml:space="preserve"> Любовь Николаевна</w:t>
      </w:r>
    </w:p>
    <w:p w:rsidR="00E00229" w:rsidRPr="00E00229" w:rsidRDefault="00E00229" w:rsidP="00E00229">
      <w:pPr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</w:p>
    <w:p w:rsidR="00E00229" w:rsidRPr="00E00229" w:rsidRDefault="00E00229" w:rsidP="00E00229">
      <w:pPr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</w:p>
    <w:p w:rsidR="00E00229" w:rsidRPr="00E00229" w:rsidRDefault="00E00229" w:rsidP="00E00229">
      <w:pPr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</w:p>
    <w:p w:rsidR="00E00229" w:rsidRPr="00E00229" w:rsidRDefault="00E00229" w:rsidP="00E00229">
      <w:pPr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</w:p>
    <w:p w:rsidR="00E00229" w:rsidRPr="00E00229" w:rsidRDefault="00E00229" w:rsidP="00E00229">
      <w:pPr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</w:p>
    <w:p w:rsidR="00E00229" w:rsidRPr="00E00229" w:rsidRDefault="00E00229" w:rsidP="00E00229">
      <w:pPr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</w:p>
    <w:p w:rsidR="00E00229" w:rsidRPr="00E00229" w:rsidRDefault="00E00229" w:rsidP="00E00229">
      <w:pPr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</w:p>
    <w:p w:rsidR="00E00229" w:rsidRPr="00E00229" w:rsidRDefault="00E00229" w:rsidP="00E00229">
      <w:pPr>
        <w:jc w:val="center"/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</w:pPr>
      <w:r w:rsidRPr="00E00229">
        <w:rPr>
          <w:rFonts w:ascii="Times New Roman" w:hAnsi="Times New Roman" w:cs="Times New Roman"/>
          <w:i/>
          <w:color w:val="17365D" w:themeColor="text2" w:themeShade="BF"/>
          <w:sz w:val="28"/>
          <w:szCs w:val="28"/>
        </w:rPr>
        <w:t>Воскресенск,2012</w:t>
      </w:r>
    </w:p>
    <w:p w:rsidR="00E00229" w:rsidRPr="000F01D6" w:rsidRDefault="00E00229" w:rsidP="00E00229">
      <w:pPr>
        <w:rPr>
          <w:color w:val="660066"/>
        </w:rPr>
      </w:pPr>
    </w:p>
    <w:p w:rsidR="00E00229" w:rsidRPr="000F01D6" w:rsidRDefault="00E00229" w:rsidP="00E00229">
      <w:pPr>
        <w:spacing w:line="360" w:lineRule="auto"/>
        <w:rPr>
          <w:rFonts w:ascii="Times New Roman" w:hAnsi="Times New Roman" w:cs="Times New Roman"/>
          <w:color w:val="660066"/>
          <w:sz w:val="28"/>
          <w:szCs w:val="28"/>
        </w:rPr>
      </w:pPr>
    </w:p>
    <w:p w:rsidR="00E00229" w:rsidRPr="00E00229" w:rsidRDefault="00E00229">
      <w:pPr>
        <w:rPr>
          <w:color w:val="17365D" w:themeColor="text2" w:themeShade="BF"/>
        </w:rPr>
      </w:pPr>
    </w:p>
    <w:sectPr w:rsidR="00E00229" w:rsidRPr="00E00229" w:rsidSect="006A6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8469A"/>
    <w:multiLevelType w:val="hybridMultilevel"/>
    <w:tmpl w:val="7E54CD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229"/>
    <w:rsid w:val="006A6661"/>
    <w:rsid w:val="00E0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229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E002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kisadme4ta6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Emachines</cp:lastModifiedBy>
  <cp:revision>2</cp:revision>
  <dcterms:created xsi:type="dcterms:W3CDTF">2012-11-14T10:47:00Z</dcterms:created>
  <dcterms:modified xsi:type="dcterms:W3CDTF">2012-11-14T10:53:00Z</dcterms:modified>
</cp:coreProperties>
</file>