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AF" w:rsidRPr="00A66044" w:rsidRDefault="001842BB" w:rsidP="009B74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A66044">
        <w:rPr>
          <w:rFonts w:ascii="Times New Roman" w:hAnsi="Times New Roman"/>
          <w:b/>
          <w:sz w:val="28"/>
          <w:szCs w:val="28"/>
          <w:vertAlign w:val="superscript"/>
        </w:rPr>
        <w:t xml:space="preserve">Образовательная область «Физическая культура» </w:t>
      </w:r>
    </w:p>
    <w:p w:rsidR="001842BB" w:rsidRPr="00A66044" w:rsidRDefault="001842BB" w:rsidP="009B74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A66044">
        <w:rPr>
          <w:rFonts w:ascii="Times New Roman" w:hAnsi="Times New Roman"/>
          <w:b/>
          <w:sz w:val="28"/>
          <w:szCs w:val="28"/>
          <w:vertAlign w:val="superscript"/>
        </w:rPr>
        <w:t xml:space="preserve">и виды интеграции </w:t>
      </w:r>
      <w:r w:rsidR="00657CAF" w:rsidRPr="00A66044">
        <w:rPr>
          <w:rFonts w:ascii="Times New Roman" w:hAnsi="Times New Roman"/>
          <w:b/>
          <w:sz w:val="28"/>
          <w:szCs w:val="28"/>
          <w:vertAlign w:val="superscript"/>
        </w:rPr>
        <w:t>другими областями</w:t>
      </w:r>
    </w:p>
    <w:p w:rsidR="00766485" w:rsidRPr="00657CAF" w:rsidRDefault="00766485" w:rsidP="009B743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6485" w:rsidRPr="00657CAF" w:rsidRDefault="00766485" w:rsidP="009B74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AF">
        <w:rPr>
          <w:rFonts w:ascii="Times New Roman" w:hAnsi="Times New Roman"/>
          <w:sz w:val="28"/>
          <w:szCs w:val="28"/>
        </w:rPr>
        <w:t>Сохранение и укрепление здоровья ребенка – ведущая задача для дошкольников. И поэтому, главным аргументом в укреплении здоровья дошкольников остаётся ценность здоровья как основного показателя благополучия человека, что обуславливает обязательное включение образовательных областей «Физическая культура» и «Здоровье» в состав примерных основных общеобразовательных программ дошкольного образования.</w:t>
      </w:r>
    </w:p>
    <w:p w:rsidR="00766485" w:rsidRPr="00657CAF" w:rsidRDefault="00766485" w:rsidP="009B74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AF">
        <w:rPr>
          <w:rFonts w:ascii="Times New Roman" w:hAnsi="Times New Roman"/>
          <w:sz w:val="28"/>
          <w:szCs w:val="28"/>
        </w:rPr>
        <w:t xml:space="preserve">Содержание образовательной области </w:t>
      </w:r>
      <w:r w:rsidR="009B7439" w:rsidRPr="00657CAF">
        <w:rPr>
          <w:rFonts w:ascii="Times New Roman" w:hAnsi="Times New Roman"/>
          <w:sz w:val="28"/>
          <w:szCs w:val="28"/>
        </w:rPr>
        <w:t xml:space="preserve">«Физическая культура» </w:t>
      </w:r>
      <w:r w:rsidRPr="00657CAF">
        <w:rPr>
          <w:rFonts w:ascii="Times New Roman" w:hAnsi="Times New Roman"/>
          <w:sz w:val="28"/>
          <w:szCs w:val="28"/>
        </w:rPr>
        <w:t>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766485" w:rsidRPr="00657CAF" w:rsidRDefault="00766485" w:rsidP="009B74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AF">
        <w:rPr>
          <w:rFonts w:ascii="Times New Roman" w:hAnsi="Times New Roman"/>
          <w:sz w:val="28"/>
          <w:szCs w:val="28"/>
        </w:rPr>
        <w:t>- развитие физических качеств (скоростных, силовых, гибкости, выносливости и координации);</w:t>
      </w:r>
    </w:p>
    <w:p w:rsidR="00766485" w:rsidRPr="00657CAF" w:rsidRDefault="00766485" w:rsidP="009B74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AF">
        <w:rPr>
          <w:rFonts w:ascii="Times New Roman" w:hAnsi="Times New Roman"/>
          <w:sz w:val="28"/>
          <w:szCs w:val="28"/>
        </w:rPr>
        <w:t>- накопление и обогащение двигательного опыта детей (овладение основными движениями);</w:t>
      </w:r>
    </w:p>
    <w:p w:rsidR="00766485" w:rsidRPr="00657CAF" w:rsidRDefault="00766485" w:rsidP="009B74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AF">
        <w:rPr>
          <w:rFonts w:ascii="Times New Roman" w:hAnsi="Times New Roman"/>
          <w:sz w:val="28"/>
          <w:szCs w:val="28"/>
        </w:rPr>
        <w:t>- формирование у воспитанников потребности в двигательной активности и физическом совершенствовании.</w:t>
      </w:r>
    </w:p>
    <w:p w:rsidR="00766485" w:rsidRPr="00657CAF" w:rsidRDefault="00766485" w:rsidP="009B74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7CAF">
        <w:rPr>
          <w:rFonts w:ascii="Times New Roman" w:hAnsi="Times New Roman"/>
          <w:sz w:val="28"/>
          <w:szCs w:val="28"/>
        </w:rPr>
        <w:t>Целесообразна интеграция содержания областей «Физическая культура», «Здоровье» с образовательными областями «Безопасность», «Социализация, «Познание», «Коммуникация», «Музык</w:t>
      </w:r>
      <w:r w:rsidR="00A66044">
        <w:rPr>
          <w:rFonts w:ascii="Times New Roman" w:hAnsi="Times New Roman"/>
          <w:sz w:val="28"/>
          <w:szCs w:val="28"/>
        </w:rPr>
        <w:t>а», «Труд</w:t>
      </w:r>
      <w:r w:rsidRPr="00657CAF">
        <w:rPr>
          <w:rFonts w:ascii="Times New Roman" w:hAnsi="Times New Roman"/>
          <w:sz w:val="28"/>
          <w:szCs w:val="28"/>
        </w:rPr>
        <w:t>», «Чтение художественной литературы».</w:t>
      </w:r>
      <w:proofErr w:type="gramEnd"/>
    </w:p>
    <w:p w:rsidR="00766485" w:rsidRPr="00657CAF" w:rsidRDefault="00766485" w:rsidP="009B74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AF">
        <w:rPr>
          <w:rFonts w:ascii="Times New Roman" w:hAnsi="Times New Roman"/>
          <w:sz w:val="28"/>
          <w:szCs w:val="28"/>
        </w:rPr>
        <w:t>Согласно принципу интеграции, физическое развитие детей осуществляется не только в процессе специфических физкультурных и спортивных игр, упражнений и занятий, но и при организации всех видов детской деятельности через физкультминутки, дидактические игры с элементами движения, подвижные игры с элементами развития речи, математики, конструирования.</w:t>
      </w:r>
    </w:p>
    <w:p w:rsidR="00766485" w:rsidRPr="00657CAF" w:rsidRDefault="00766485" w:rsidP="009B74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AF">
        <w:rPr>
          <w:rFonts w:ascii="Times New Roman" w:hAnsi="Times New Roman"/>
          <w:sz w:val="28"/>
          <w:szCs w:val="28"/>
        </w:rPr>
        <w:t>Педагогу следует организовать образовательный процесс так, чтобы от детей требовалось оптимальная двигательная активность во всех видах детской деятельности (не просто ответ на вопрос, а ответ и хлопок, ответ и передача мяча и т.д.) Такой подход не только стимулирует физическое развитие, но и способствует более успешному решению остальных образовательных задач.</w:t>
      </w:r>
    </w:p>
    <w:p w:rsidR="001842BB" w:rsidRPr="00657CAF" w:rsidRDefault="001842BB" w:rsidP="00184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657CAF">
        <w:rPr>
          <w:rFonts w:ascii="Times New Roman" w:eastAsia="TimesNewRoman" w:hAnsi="Times New Roman"/>
          <w:sz w:val="28"/>
          <w:szCs w:val="28"/>
        </w:rPr>
        <w:t xml:space="preserve">При этом использование </w:t>
      </w:r>
      <w:proofErr w:type="spellStart"/>
      <w:r w:rsidRPr="00657CAF">
        <w:rPr>
          <w:rFonts w:ascii="Times New Roman" w:eastAsia="TimesNewRoman" w:hAnsi="Times New Roman"/>
          <w:sz w:val="28"/>
          <w:szCs w:val="28"/>
        </w:rPr>
        <w:t>здоровьесберегающих</w:t>
      </w:r>
      <w:proofErr w:type="spellEnd"/>
      <w:r w:rsidRPr="00657CAF">
        <w:rPr>
          <w:rFonts w:ascii="Times New Roman" w:eastAsia="TimesNewRoman" w:hAnsi="Times New Roman"/>
          <w:sz w:val="28"/>
          <w:szCs w:val="28"/>
        </w:rPr>
        <w:t xml:space="preserve"> технологий, воздушное закаливание, игровая дыхательная гимнастика, </w:t>
      </w:r>
      <w:proofErr w:type="spellStart"/>
      <w:r w:rsidRPr="00657CAF">
        <w:rPr>
          <w:rFonts w:ascii="Times New Roman" w:eastAsia="TimesNewRoman" w:hAnsi="Times New Roman"/>
          <w:sz w:val="28"/>
          <w:szCs w:val="28"/>
        </w:rPr>
        <w:t>самомассаж</w:t>
      </w:r>
      <w:proofErr w:type="spellEnd"/>
      <w:r w:rsidRPr="00657CAF">
        <w:rPr>
          <w:rFonts w:ascii="Times New Roman" w:eastAsia="TimesNewRoman" w:hAnsi="Times New Roman"/>
          <w:sz w:val="28"/>
          <w:szCs w:val="28"/>
        </w:rPr>
        <w:t xml:space="preserve"> предусматривают интеграцию  образовательной области «Физическая культура» и «Здоровье». Интеграция с образовательной областью «Безопасность» решается посредством формирования навыков безопасного поведения в подвижных и спортивных играх, при пользовании спортивным инвентарем. Активизация мышления детей, усвоение нового материала, закрепление знаний об окружающем мире через подвижные игры и упражнения предусматривает интеграцию с областью «Познание». </w:t>
      </w:r>
    </w:p>
    <w:p w:rsidR="00766485" w:rsidRPr="00657CAF" w:rsidRDefault="001842BB" w:rsidP="00184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657CAF">
        <w:rPr>
          <w:rFonts w:ascii="Times New Roman" w:eastAsia="TimesNewRoman" w:hAnsi="Times New Roman"/>
          <w:sz w:val="28"/>
          <w:szCs w:val="28"/>
        </w:rPr>
        <w:lastRenderedPageBreak/>
        <w:t>С целью развития воображения для освоения двигательных эталонов в творческой форме используются художественные произведения, музыкально-</w:t>
      </w:r>
      <w:proofErr w:type="gramStart"/>
      <w:r w:rsidRPr="00657CAF">
        <w:rPr>
          <w:rFonts w:ascii="Times New Roman" w:eastAsia="TimesNewRoman" w:hAnsi="Times New Roman"/>
          <w:sz w:val="28"/>
          <w:szCs w:val="28"/>
        </w:rPr>
        <w:t>ритмическая деятельность</w:t>
      </w:r>
      <w:proofErr w:type="gramEnd"/>
      <w:r w:rsidRPr="00657CAF">
        <w:rPr>
          <w:rFonts w:ascii="Times New Roman" w:eastAsia="TimesNewRoman" w:hAnsi="Times New Roman"/>
          <w:sz w:val="28"/>
          <w:szCs w:val="28"/>
        </w:rPr>
        <w:t xml:space="preserve">, что предполагает в рамках интеграцию области Физическая культура с образовательными областями «Чтение художественной литературы» и «Музыка». Интеграция с областью «Социализация» происходит через взаимодействие и помощь друг другу во время эстафет, оценивании результатов игр и соревнований, где формируются первичные представления о себе, собственных возможностях. В процессе занимательной двигательной активности происходит развитие свободного общения </w:t>
      </w:r>
      <w:proofErr w:type="gramStart"/>
      <w:r w:rsidRPr="00657CAF">
        <w:rPr>
          <w:rFonts w:ascii="Times New Roman" w:eastAsia="TimesNewRoman" w:hAnsi="Times New Roman"/>
          <w:sz w:val="28"/>
          <w:szCs w:val="28"/>
        </w:rPr>
        <w:t>со</w:t>
      </w:r>
      <w:proofErr w:type="gramEnd"/>
      <w:r w:rsidRPr="00657CAF">
        <w:rPr>
          <w:rFonts w:ascii="Times New Roman" w:eastAsia="TimesNewRoman" w:hAnsi="Times New Roman"/>
          <w:sz w:val="28"/>
          <w:szCs w:val="28"/>
        </w:rPr>
        <w:t xml:space="preserve"> взрослыми и детьми через проговаривание действий и называние упражнений, поощрение речевой активности, что свидетельствует об интеграции с образовательной областью «Коммуникация». При овладении детьми навыками по уходу за физкультурным инвентарем решается задача накопления двигательного опыта в рамках области «Труд». </w:t>
      </w:r>
    </w:p>
    <w:p w:rsidR="00766485" w:rsidRPr="00657CAF" w:rsidRDefault="00766485" w:rsidP="009B7439">
      <w:pPr>
        <w:spacing w:after="0" w:line="240" w:lineRule="auto"/>
        <w:ind w:firstLine="709"/>
        <w:jc w:val="both"/>
        <w:rPr>
          <w:sz w:val="28"/>
          <w:szCs w:val="28"/>
        </w:rPr>
      </w:pPr>
      <w:r w:rsidRPr="00657CAF">
        <w:rPr>
          <w:rFonts w:ascii="Times New Roman" w:hAnsi="Times New Roman"/>
          <w:sz w:val="28"/>
          <w:szCs w:val="28"/>
        </w:rPr>
        <w:t>Таким образом, интегрированная организованная образовательная деятельность позволяет расширить познавательный материал, даёт возможность сочетать различные виды деятельности, направленные на обогащение знаний, умений и навыков детей, развитие их творческих способностей.</w:t>
      </w:r>
    </w:p>
    <w:sectPr w:rsidR="00766485" w:rsidRPr="00657CAF" w:rsidSect="00EA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9B1"/>
    <w:rsid w:val="0003104B"/>
    <w:rsid w:val="00081E02"/>
    <w:rsid w:val="000B04B1"/>
    <w:rsid w:val="000F176A"/>
    <w:rsid w:val="000F4F20"/>
    <w:rsid w:val="001842BB"/>
    <w:rsid w:val="001863AF"/>
    <w:rsid w:val="001A687F"/>
    <w:rsid w:val="002B19C8"/>
    <w:rsid w:val="00505BA8"/>
    <w:rsid w:val="00583888"/>
    <w:rsid w:val="00623016"/>
    <w:rsid w:val="00657CAF"/>
    <w:rsid w:val="006A69B1"/>
    <w:rsid w:val="007606B9"/>
    <w:rsid w:val="00761CB5"/>
    <w:rsid w:val="00766485"/>
    <w:rsid w:val="0079684F"/>
    <w:rsid w:val="008F6A9A"/>
    <w:rsid w:val="009152E5"/>
    <w:rsid w:val="00917EFE"/>
    <w:rsid w:val="00934607"/>
    <w:rsid w:val="00985CA6"/>
    <w:rsid w:val="009B6025"/>
    <w:rsid w:val="009B7439"/>
    <w:rsid w:val="009E1FF1"/>
    <w:rsid w:val="00A21933"/>
    <w:rsid w:val="00A60948"/>
    <w:rsid w:val="00A66044"/>
    <w:rsid w:val="00A73875"/>
    <w:rsid w:val="00AA657D"/>
    <w:rsid w:val="00C70C96"/>
    <w:rsid w:val="00C91F2A"/>
    <w:rsid w:val="00CE3772"/>
    <w:rsid w:val="00CE3C22"/>
    <w:rsid w:val="00CF022B"/>
    <w:rsid w:val="00D17867"/>
    <w:rsid w:val="00D6449B"/>
    <w:rsid w:val="00D74999"/>
    <w:rsid w:val="00E2443F"/>
    <w:rsid w:val="00E54359"/>
    <w:rsid w:val="00E62087"/>
    <w:rsid w:val="00EA0BE9"/>
    <w:rsid w:val="00FA4F31"/>
    <w:rsid w:val="00FB5449"/>
    <w:rsid w:val="00FD1774"/>
    <w:rsid w:val="00FF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E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2B19C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dcterms:created xsi:type="dcterms:W3CDTF">2001-12-31T21:55:00Z</dcterms:created>
  <dcterms:modified xsi:type="dcterms:W3CDTF">2013-01-24T18:05:00Z</dcterms:modified>
</cp:coreProperties>
</file>