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71" w:rsidRPr="004C2E63" w:rsidRDefault="00525E71" w:rsidP="00525E71">
      <w:pPr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Комплекс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аквааэробики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«Лягушата на пруду»</w:t>
      </w:r>
      <w:r>
        <w:rPr>
          <w:lang w:val="ru-RU"/>
        </w:rPr>
        <w:t>.</w:t>
      </w:r>
    </w:p>
    <w:p w:rsidR="00525E71" w:rsidRDefault="00525E71" w:rsidP="00525E7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(с</w:t>
      </w:r>
      <w:r w:rsidRPr="00372D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опровож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дается бодрой энергичной музыкой, выполняется с лентами).</w:t>
      </w:r>
    </w:p>
    <w:p w:rsidR="00525E71" w:rsidRPr="00372DFB" w:rsidRDefault="00525E71" w:rsidP="00525E7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516"/>
        <w:gridCol w:w="2474"/>
        <w:gridCol w:w="2586"/>
        <w:gridCol w:w="1909"/>
        <w:gridCol w:w="2086"/>
      </w:tblGrid>
      <w:tr w:rsidR="00525E71" w:rsidRPr="00410594" w:rsidTr="005F681B">
        <w:tc>
          <w:tcPr>
            <w:tcW w:w="516" w:type="dxa"/>
          </w:tcPr>
          <w:p w:rsidR="00525E71" w:rsidRPr="00FC77D5" w:rsidRDefault="00525E71" w:rsidP="005F6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498" w:type="dxa"/>
          </w:tcPr>
          <w:p w:rsidR="00525E71" w:rsidRPr="00FC77D5" w:rsidRDefault="00525E71" w:rsidP="005F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упражнения</w:t>
            </w:r>
          </w:p>
        </w:tc>
        <w:tc>
          <w:tcPr>
            <w:tcW w:w="2609" w:type="dxa"/>
          </w:tcPr>
          <w:p w:rsidR="00525E71" w:rsidRPr="00FC77D5" w:rsidRDefault="00525E7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924" w:type="dxa"/>
          </w:tcPr>
          <w:p w:rsidR="00525E71" w:rsidRPr="00FC77D5" w:rsidRDefault="00525E7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Дозировка</w:t>
            </w:r>
          </w:p>
        </w:tc>
        <w:tc>
          <w:tcPr>
            <w:tcW w:w="2095" w:type="dxa"/>
          </w:tcPr>
          <w:p w:rsidR="00525E71" w:rsidRPr="00FC77D5" w:rsidRDefault="00525E71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указания</w:t>
            </w:r>
          </w:p>
        </w:tc>
      </w:tr>
      <w:tr w:rsidR="00525E71" w:rsidRPr="005866AD" w:rsidTr="005F681B">
        <w:tc>
          <w:tcPr>
            <w:tcW w:w="516" w:type="dxa"/>
          </w:tcPr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98" w:type="dxa"/>
          </w:tcPr>
          <w:p w:rsidR="00525E71" w:rsidRPr="00931521" w:rsidRDefault="00525E71" w:rsidP="005F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2E63">
              <w:rPr>
                <w:rFonts w:ascii="Times New Roman" w:hAnsi="Times New Roman" w:cs="Times New Roman"/>
                <w:sz w:val="24"/>
                <w:szCs w:val="24"/>
              </w:rPr>
              <w:t>Лягушата</w:t>
            </w:r>
            <w:proofErr w:type="spellEnd"/>
            <w:r w:rsidRPr="004C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идут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E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C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3">
              <w:rPr>
                <w:rFonts w:ascii="Times New Roman" w:hAnsi="Times New Roman" w:cs="Times New Roman"/>
                <w:sz w:val="24"/>
                <w:szCs w:val="24"/>
              </w:rPr>
              <w:t>зарядку</w:t>
            </w:r>
            <w:proofErr w:type="spellEnd"/>
            <w:r w:rsidRPr="004C2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</w:tcPr>
          <w:p w:rsidR="00525E71" w:rsidRPr="00931521" w:rsidRDefault="00525E71" w:rsidP="005F68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 на месте, </w:t>
            </w:r>
            <w:r w:rsidRPr="004C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махи руками, в руках ленточки.</w:t>
            </w:r>
            <w:r w:rsidRPr="00766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24" w:type="dxa"/>
          </w:tcPr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10-20 с.</w:t>
            </w:r>
          </w:p>
        </w:tc>
        <w:tc>
          <w:tcPr>
            <w:tcW w:w="2095" w:type="dxa"/>
          </w:tcPr>
          <w:p w:rsidR="00525E71" w:rsidRPr="00410594" w:rsidRDefault="00525E7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Спина прямая</w:t>
            </w:r>
          </w:p>
        </w:tc>
      </w:tr>
      <w:tr w:rsidR="00525E71" w:rsidRPr="00410594" w:rsidTr="005F681B">
        <w:tc>
          <w:tcPr>
            <w:tcW w:w="516" w:type="dxa"/>
          </w:tcPr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98" w:type="dxa"/>
          </w:tcPr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Потягушки</w:t>
            </w:r>
            <w:proofErr w:type="spellEnd"/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09" w:type="dxa"/>
          </w:tcPr>
          <w:p w:rsidR="00525E71" w:rsidRDefault="00525E7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 – стойка ноги врозь, вдоль тела:</w:t>
            </w:r>
          </w:p>
          <w:p w:rsidR="00525E71" w:rsidRPr="00931521" w:rsidRDefault="00525E7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1 - подъем рук вверх, посмотреть на ленты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2- вернуться в И.п.</w:t>
            </w:r>
          </w:p>
        </w:tc>
        <w:tc>
          <w:tcPr>
            <w:tcW w:w="1924" w:type="dxa"/>
          </w:tcPr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6-8 раз</w:t>
            </w:r>
          </w:p>
        </w:tc>
        <w:tc>
          <w:tcPr>
            <w:tcW w:w="2095" w:type="dxa"/>
          </w:tcPr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Руки прямые</w:t>
            </w: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5E71" w:rsidRPr="00410594" w:rsidTr="005F681B">
        <w:tc>
          <w:tcPr>
            <w:tcW w:w="516" w:type="dxa"/>
          </w:tcPr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98" w:type="dxa"/>
          </w:tcPr>
          <w:p w:rsidR="00525E71" w:rsidRPr="00410594" w:rsidRDefault="00525E71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66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7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 w:rsidRPr="00707223">
              <w:rPr>
                <w:rFonts w:ascii="Times New Roman" w:hAnsi="Times New Roman" w:cs="Times New Roman"/>
                <w:sz w:val="24"/>
                <w:szCs w:val="24"/>
              </w:rPr>
              <w:t>ягушат</w:t>
            </w:r>
            <w:proofErr w:type="spellEnd"/>
            <w:r w:rsidRPr="00707223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609" w:type="dxa"/>
          </w:tcPr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тоже; повороты</w:t>
            </w:r>
          </w:p>
          <w:p w:rsidR="00525E71" w:rsidRPr="00931521" w:rsidRDefault="00525E71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влево вправо, руки прямые перед собой</w:t>
            </w:r>
          </w:p>
        </w:tc>
        <w:tc>
          <w:tcPr>
            <w:tcW w:w="1924" w:type="dxa"/>
          </w:tcPr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25E71" w:rsidRPr="008F3A0B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3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6-8 раз</w:t>
            </w:r>
          </w:p>
        </w:tc>
        <w:tc>
          <w:tcPr>
            <w:tcW w:w="2095" w:type="dxa"/>
          </w:tcPr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E71" w:rsidRPr="008F3A0B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Руки прямые</w:t>
            </w:r>
          </w:p>
        </w:tc>
      </w:tr>
      <w:tr w:rsidR="00525E71" w:rsidRPr="00525E71" w:rsidTr="005F681B">
        <w:tc>
          <w:tcPr>
            <w:tcW w:w="516" w:type="dxa"/>
          </w:tcPr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98" w:type="dxa"/>
          </w:tcPr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«Неваляшка»</w:t>
            </w:r>
          </w:p>
        </w:tc>
        <w:tc>
          <w:tcPr>
            <w:tcW w:w="2609" w:type="dxa"/>
          </w:tcPr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тоже;</w:t>
            </w:r>
          </w:p>
          <w:p w:rsidR="00525E71" w:rsidRPr="00931521" w:rsidRDefault="00525E71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оны в стороны, </w:t>
            </w:r>
            <w:r w:rsidRPr="00766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7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руки к плечам</w:t>
            </w:r>
          </w:p>
        </w:tc>
        <w:tc>
          <w:tcPr>
            <w:tcW w:w="1924" w:type="dxa"/>
          </w:tcPr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25E71" w:rsidRPr="008F3A0B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8F3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6-8 раз</w:t>
            </w:r>
          </w:p>
        </w:tc>
        <w:tc>
          <w:tcPr>
            <w:tcW w:w="2095" w:type="dxa"/>
          </w:tcPr>
          <w:p w:rsidR="00525E71" w:rsidRPr="00525E71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Голова при наклоне касается поверхности воды</w:t>
            </w:r>
          </w:p>
        </w:tc>
      </w:tr>
      <w:tr w:rsidR="00525E71" w:rsidRPr="00707223" w:rsidTr="005F681B">
        <w:tc>
          <w:tcPr>
            <w:tcW w:w="516" w:type="dxa"/>
          </w:tcPr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98" w:type="dxa"/>
          </w:tcPr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7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Лягушата-с</w:t>
            </w:r>
            <w:proofErr w:type="spellStart"/>
            <w:r w:rsidRPr="00707223">
              <w:rPr>
                <w:rFonts w:ascii="Times New Roman" w:hAnsi="Times New Roman" w:cs="Times New Roman"/>
                <w:sz w:val="24"/>
                <w:szCs w:val="24"/>
              </w:rPr>
              <w:t>илачи</w:t>
            </w:r>
            <w:proofErr w:type="spellEnd"/>
            <w:r w:rsidRPr="00707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9" w:type="dxa"/>
          </w:tcPr>
          <w:p w:rsidR="00525E71" w:rsidRPr="00707223" w:rsidRDefault="00525E7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И.п. – стойка ноги врозь, руки к груди:</w:t>
            </w:r>
          </w:p>
          <w:p w:rsidR="00525E71" w:rsidRPr="00707223" w:rsidRDefault="00525E7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– выпрямление рук вперед;</w:t>
            </w:r>
          </w:p>
          <w:p w:rsidR="00525E71" w:rsidRPr="00410594" w:rsidRDefault="00525E71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– вернуться в И. п.</w:t>
            </w:r>
          </w:p>
        </w:tc>
        <w:tc>
          <w:tcPr>
            <w:tcW w:w="1924" w:type="dxa"/>
          </w:tcPr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E71" w:rsidRPr="008F3A0B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8-9 раз</w:t>
            </w:r>
          </w:p>
        </w:tc>
        <w:tc>
          <w:tcPr>
            <w:tcW w:w="2095" w:type="dxa"/>
          </w:tcPr>
          <w:p w:rsidR="00525E71" w:rsidRPr="00525E71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Руки прямые</w:t>
            </w:r>
          </w:p>
        </w:tc>
      </w:tr>
      <w:tr w:rsidR="00525E71" w:rsidRPr="004D340D" w:rsidTr="005F681B">
        <w:tc>
          <w:tcPr>
            <w:tcW w:w="516" w:type="dxa"/>
          </w:tcPr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98" w:type="dxa"/>
          </w:tcPr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«Насос»</w:t>
            </w:r>
          </w:p>
        </w:tc>
        <w:tc>
          <w:tcPr>
            <w:tcW w:w="2609" w:type="dxa"/>
          </w:tcPr>
          <w:p w:rsidR="00525E71" w:rsidRPr="006A6824" w:rsidRDefault="00525E7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 – наклон впе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ред, руки прямые, лежат на воде; д</w:t>
            </w:r>
            <w:r w:rsidRPr="00D23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вижения руками вниз вверх, преодолевая сопротивление воды</w:t>
            </w:r>
          </w:p>
        </w:tc>
        <w:tc>
          <w:tcPr>
            <w:tcW w:w="1924" w:type="dxa"/>
          </w:tcPr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25E71" w:rsidRPr="00372DFB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</w:t>
            </w:r>
            <w:r w:rsidRPr="00372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</w:t>
            </w:r>
          </w:p>
        </w:tc>
        <w:tc>
          <w:tcPr>
            <w:tcW w:w="2095" w:type="dxa"/>
          </w:tcPr>
          <w:p w:rsidR="00525E71" w:rsidRPr="00372DFB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Руки из воды не поднимать, движения делать только в воде</w:t>
            </w:r>
          </w:p>
        </w:tc>
      </w:tr>
      <w:tr w:rsidR="00525E71" w:rsidRPr="004D340D" w:rsidTr="005F681B">
        <w:tc>
          <w:tcPr>
            <w:tcW w:w="516" w:type="dxa"/>
          </w:tcPr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98" w:type="dxa"/>
          </w:tcPr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«Лодка с веслами»</w:t>
            </w:r>
          </w:p>
        </w:tc>
        <w:tc>
          <w:tcPr>
            <w:tcW w:w="2609" w:type="dxa"/>
          </w:tcPr>
          <w:p w:rsidR="00525E71" w:rsidRPr="00BE703D" w:rsidRDefault="00525E7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7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BE7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полуприседе</w:t>
            </w:r>
            <w:proofErr w:type="spellEnd"/>
            <w:r w:rsidRPr="00BE7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руки вдоль тела; круговые движения</w:t>
            </w:r>
          </w:p>
          <w:p w:rsidR="00525E71" w:rsidRPr="00BE703D" w:rsidRDefault="00525E7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руками: </w:t>
            </w:r>
          </w:p>
          <w:p w:rsidR="00525E71" w:rsidRPr="00BE703D" w:rsidRDefault="00525E7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1-8 - вперед;</w:t>
            </w:r>
          </w:p>
          <w:p w:rsidR="00525E71" w:rsidRPr="006A6824" w:rsidRDefault="00525E7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E7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назад</w:t>
            </w:r>
          </w:p>
        </w:tc>
        <w:tc>
          <w:tcPr>
            <w:tcW w:w="1924" w:type="dxa"/>
          </w:tcPr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25E71" w:rsidRPr="00372DFB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</w:t>
            </w:r>
          </w:p>
          <w:p w:rsidR="00525E71" w:rsidRPr="00372DFB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</w:tcPr>
          <w:p w:rsidR="00525E71" w:rsidRPr="00BE703D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7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Поочередное движение 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одна рука догоняет другую</w:t>
            </w:r>
          </w:p>
        </w:tc>
      </w:tr>
      <w:tr w:rsidR="00525E71" w:rsidRPr="00851899" w:rsidTr="005F681B">
        <w:tc>
          <w:tcPr>
            <w:tcW w:w="516" w:type="dxa"/>
          </w:tcPr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98" w:type="dxa"/>
          </w:tcPr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Касалки</w:t>
            </w:r>
            <w:proofErr w:type="spellEnd"/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09" w:type="dxa"/>
          </w:tcPr>
          <w:p w:rsidR="00525E71" w:rsidRPr="00572F8B" w:rsidRDefault="00525E71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0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стойка ноги врозь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руки перед собой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25E71" w:rsidRPr="00BE703D" w:rsidRDefault="00525E71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E7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Поочередное поднимание ног из воды, касаясь коленом руки</w:t>
            </w:r>
          </w:p>
        </w:tc>
        <w:tc>
          <w:tcPr>
            <w:tcW w:w="1924" w:type="dxa"/>
          </w:tcPr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</w:t>
            </w:r>
          </w:p>
          <w:p w:rsidR="00525E71" w:rsidRPr="00562DB9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562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10-20 с.</w:t>
            </w:r>
          </w:p>
        </w:tc>
        <w:tc>
          <w:tcPr>
            <w:tcW w:w="2095" w:type="dxa"/>
          </w:tcPr>
          <w:p w:rsidR="00525E71" w:rsidRPr="00931521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Спина прямая</w:t>
            </w:r>
          </w:p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525E71" w:rsidRPr="00BE703D" w:rsidTr="005F681B">
        <w:tc>
          <w:tcPr>
            <w:tcW w:w="516" w:type="dxa"/>
          </w:tcPr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498" w:type="dxa"/>
          </w:tcPr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«Лягушата танцуют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25E71" w:rsidRPr="00410594" w:rsidRDefault="00525E71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</w:tcPr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тоже;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прыжки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ноги на ногу, руки к плечам</w:t>
            </w:r>
          </w:p>
        </w:tc>
        <w:tc>
          <w:tcPr>
            <w:tcW w:w="1924" w:type="dxa"/>
          </w:tcPr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562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10-20 с.</w:t>
            </w:r>
          </w:p>
        </w:tc>
        <w:tc>
          <w:tcPr>
            <w:tcW w:w="2095" w:type="dxa"/>
          </w:tcPr>
          <w:p w:rsidR="00525E71" w:rsidRPr="00525E71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Прыгать энергично</w:t>
            </w:r>
          </w:p>
        </w:tc>
      </w:tr>
      <w:tr w:rsidR="00525E71" w:rsidRPr="004D340D" w:rsidTr="005F681B">
        <w:tc>
          <w:tcPr>
            <w:tcW w:w="516" w:type="dxa"/>
          </w:tcPr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498" w:type="dxa"/>
          </w:tcPr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«Пузыри в воду»</w:t>
            </w:r>
          </w:p>
        </w:tc>
        <w:tc>
          <w:tcPr>
            <w:tcW w:w="2609" w:type="dxa"/>
          </w:tcPr>
          <w:p w:rsidR="00525E71" w:rsidRPr="00525E71" w:rsidRDefault="00525E71" w:rsidP="00525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тоже;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1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Приседание с выдохом в воду, руки веред собой</w:t>
            </w:r>
          </w:p>
        </w:tc>
        <w:tc>
          <w:tcPr>
            <w:tcW w:w="1924" w:type="dxa"/>
          </w:tcPr>
          <w:p w:rsidR="00525E71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5E71" w:rsidRPr="00562DB9" w:rsidRDefault="00525E71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4-5 раз</w:t>
            </w:r>
          </w:p>
        </w:tc>
        <w:tc>
          <w:tcPr>
            <w:tcW w:w="2095" w:type="dxa"/>
          </w:tcPr>
          <w:p w:rsidR="00525E71" w:rsidRPr="00931521" w:rsidRDefault="00525E71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Следить, чтоб выдох выполнялся в воду</w:t>
            </w:r>
          </w:p>
        </w:tc>
      </w:tr>
    </w:tbl>
    <w:p w:rsidR="00525E71" w:rsidRPr="00561621" w:rsidRDefault="00525E71" w:rsidP="00525E71">
      <w:pP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</w:p>
    <w:sectPr w:rsidR="00525E71" w:rsidRPr="00561621" w:rsidSect="008F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25E71"/>
    <w:rsid w:val="00525E71"/>
    <w:rsid w:val="008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7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E7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2014-01-06T14:42:00Z</dcterms:created>
  <dcterms:modified xsi:type="dcterms:W3CDTF">2014-01-06T14:56:00Z</dcterms:modified>
</cp:coreProperties>
</file>