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E5" w:rsidRPr="00EE77E5" w:rsidRDefault="00EE77E5" w:rsidP="00EE77E5">
      <w:pPr>
        <w:rPr>
          <w:bCs/>
          <w:iCs/>
        </w:rPr>
      </w:pPr>
      <w:r w:rsidRPr="00EE77E5">
        <w:rPr>
          <w:bCs/>
          <w:iCs/>
        </w:rPr>
        <w:t>Муниципальное бюджетное дошкольное образовательное учреждение детский сад</w:t>
      </w:r>
    </w:p>
    <w:p w:rsidR="00EE77E5" w:rsidRPr="00EE77E5" w:rsidRDefault="00EE77E5" w:rsidP="00EE77E5">
      <w:pPr>
        <w:rPr>
          <w:bCs/>
          <w:iCs/>
        </w:rPr>
      </w:pPr>
      <w:r w:rsidRPr="00EE77E5">
        <w:rPr>
          <w:bCs/>
          <w:iCs/>
        </w:rPr>
        <w:t>комбинированного вида №30 муниципального образования Крыловский район</w:t>
      </w:r>
    </w:p>
    <w:p w:rsidR="00EE77E5" w:rsidRPr="00EE77E5" w:rsidRDefault="00EE77E5" w:rsidP="00EE77E5">
      <w:pPr>
        <w:rPr>
          <w:b/>
          <w:bCs/>
          <w:i/>
          <w:iCs/>
        </w:rPr>
      </w:pPr>
    </w:p>
    <w:p w:rsidR="00EE77E5" w:rsidRPr="00EE77E5" w:rsidRDefault="00EE77E5" w:rsidP="00EE77E5">
      <w:pPr>
        <w:rPr>
          <w:b/>
          <w:bCs/>
          <w:i/>
          <w:iCs/>
        </w:rPr>
      </w:pPr>
    </w:p>
    <w:p w:rsidR="00EE77E5" w:rsidRPr="00EE77E5" w:rsidRDefault="00EE77E5" w:rsidP="00EE77E5">
      <w:r w:rsidRPr="00EE77E5">
        <w:t xml:space="preserve">                                                                              </w:t>
      </w:r>
      <w:r>
        <w:t xml:space="preserve">                                                            </w:t>
      </w:r>
      <w:r w:rsidRPr="00EE77E5">
        <w:t>Утверждаю:</w:t>
      </w:r>
    </w:p>
    <w:p w:rsidR="00EE77E5" w:rsidRPr="00EE77E5" w:rsidRDefault="00EE77E5" w:rsidP="00EE77E5"/>
    <w:p w:rsidR="00EE77E5" w:rsidRPr="00EE77E5" w:rsidRDefault="00EE77E5" w:rsidP="00EE77E5">
      <w:r w:rsidRPr="00EE77E5">
        <w:t xml:space="preserve">                                                                                                   </w:t>
      </w:r>
      <w:r>
        <w:t xml:space="preserve">                       </w:t>
      </w:r>
      <w:r w:rsidRPr="00EE77E5">
        <w:t xml:space="preserve">   Заведующая МБДОУ№30</w:t>
      </w:r>
    </w:p>
    <w:p w:rsidR="00EE77E5" w:rsidRPr="00EE77E5" w:rsidRDefault="00EE77E5" w:rsidP="00EE77E5"/>
    <w:p w:rsidR="00EE77E5" w:rsidRPr="00EE77E5" w:rsidRDefault="00EE77E5" w:rsidP="00EE77E5">
      <w:r w:rsidRPr="00EE77E5">
        <w:t xml:space="preserve">                                                                                                      </w:t>
      </w:r>
      <w:r>
        <w:t xml:space="preserve">                          </w:t>
      </w:r>
      <w:r w:rsidRPr="00EE77E5">
        <w:t xml:space="preserve">  ___________</w:t>
      </w:r>
      <w:proofErr w:type="spellStart"/>
      <w:r w:rsidRPr="00EE77E5">
        <w:t>Т.В.Гаркуша</w:t>
      </w:r>
      <w:proofErr w:type="spellEnd"/>
    </w:p>
    <w:p w:rsidR="00EE77E5" w:rsidRPr="00EE77E5" w:rsidRDefault="00EE77E5" w:rsidP="00EE77E5"/>
    <w:p w:rsidR="00EE77E5" w:rsidRPr="00EE77E5" w:rsidRDefault="00EE77E5" w:rsidP="00EE77E5">
      <w:pPr>
        <w:jc w:val="center"/>
        <w:rPr>
          <w:b/>
          <w:bCs/>
          <w:i/>
          <w:iCs/>
        </w:rPr>
      </w:pPr>
    </w:p>
    <w:p w:rsidR="00EE77E5" w:rsidRPr="00EE77E5" w:rsidRDefault="00EE77E5" w:rsidP="00EE77E5">
      <w:pPr>
        <w:jc w:val="center"/>
        <w:rPr>
          <w:b/>
          <w:bCs/>
          <w:i/>
          <w:iCs/>
        </w:rPr>
      </w:pPr>
      <w:r w:rsidRPr="00EE77E5">
        <w:rPr>
          <w:b/>
          <w:bCs/>
          <w:i/>
          <w:iCs/>
        </w:rPr>
        <w:t>Проект по физической культуре</w:t>
      </w:r>
    </w:p>
    <w:p w:rsidR="00EE77E5" w:rsidRPr="00EE77E5" w:rsidRDefault="00EE77E5" w:rsidP="00EE77E5">
      <w:pPr>
        <w:jc w:val="center"/>
        <w:rPr>
          <w:b/>
          <w:bCs/>
          <w:i/>
          <w:iCs/>
        </w:rPr>
      </w:pPr>
    </w:p>
    <w:p w:rsidR="00EE77E5" w:rsidRPr="00EE77E5" w:rsidRDefault="00EE77E5" w:rsidP="00EE77E5">
      <w:pPr>
        <w:pStyle w:val="2"/>
        <w:jc w:val="center"/>
      </w:pPr>
    </w:p>
    <w:p w:rsidR="00EE77E5" w:rsidRPr="00EE77E5" w:rsidRDefault="00EE77E5" w:rsidP="00EE77E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«Волшебная скакалочка».</w:t>
      </w:r>
    </w:p>
    <w:p w:rsidR="00EE77E5" w:rsidRDefault="00EE77E5" w:rsidP="00EE77E5">
      <w:pPr>
        <w:rPr>
          <w:b/>
          <w:bCs/>
          <w:i/>
          <w:iCs/>
        </w:rPr>
      </w:pPr>
    </w:p>
    <w:p w:rsidR="00EE77E5" w:rsidRDefault="00EE77E5" w:rsidP="00EE77E5">
      <w:pPr>
        <w:rPr>
          <w:b/>
          <w:bCs/>
          <w:i/>
          <w:iCs/>
        </w:rPr>
      </w:pPr>
    </w:p>
    <w:p w:rsidR="00EE77E5" w:rsidRDefault="00EE77E5" w:rsidP="00EE77E5">
      <w:pPr>
        <w:rPr>
          <w:b/>
          <w:bCs/>
          <w:i/>
          <w:iCs/>
        </w:rPr>
      </w:pPr>
    </w:p>
    <w:p w:rsidR="00EE77E5" w:rsidRDefault="00EE77E5" w:rsidP="00EE77E5">
      <w:pPr>
        <w:rPr>
          <w:b/>
          <w:bCs/>
          <w:i/>
          <w:iCs/>
        </w:rPr>
      </w:pPr>
    </w:p>
    <w:p w:rsidR="00EE77E5" w:rsidRDefault="00EE77E5" w:rsidP="00EE77E5">
      <w:pPr>
        <w:rPr>
          <w:b/>
          <w:bCs/>
          <w:i/>
          <w:iCs/>
        </w:rPr>
      </w:pPr>
    </w:p>
    <w:p w:rsidR="00EE77E5" w:rsidRDefault="00EE77E5" w:rsidP="00EE77E5">
      <w:pPr>
        <w:rPr>
          <w:b/>
          <w:bCs/>
          <w:i/>
          <w:iCs/>
        </w:rPr>
      </w:pPr>
    </w:p>
    <w:p w:rsidR="00EE77E5" w:rsidRDefault="00EE77E5" w:rsidP="00EE77E5">
      <w:pPr>
        <w:rPr>
          <w:b/>
          <w:bCs/>
          <w:i/>
          <w:iCs/>
        </w:rPr>
      </w:pPr>
    </w:p>
    <w:p w:rsidR="00EE77E5" w:rsidRDefault="00EE77E5" w:rsidP="00EE77E5">
      <w:pPr>
        <w:rPr>
          <w:b/>
          <w:bCs/>
          <w:i/>
          <w:iCs/>
        </w:rPr>
      </w:pPr>
    </w:p>
    <w:p w:rsidR="00EE77E5" w:rsidRDefault="00EE77E5" w:rsidP="00EE77E5">
      <w:pPr>
        <w:rPr>
          <w:b/>
          <w:bCs/>
          <w:i/>
          <w:iCs/>
        </w:rPr>
      </w:pPr>
    </w:p>
    <w:p w:rsidR="00EE77E5" w:rsidRPr="00EE77E5" w:rsidRDefault="00EE77E5" w:rsidP="00EE77E5">
      <w:pPr>
        <w:rPr>
          <w:b/>
          <w:bCs/>
          <w:i/>
          <w:iCs/>
        </w:rPr>
      </w:pPr>
    </w:p>
    <w:p w:rsidR="00EE77E5" w:rsidRPr="00EE77E5" w:rsidRDefault="00EE77E5" w:rsidP="00EE77E5">
      <w:pPr>
        <w:jc w:val="right"/>
        <w:rPr>
          <w:bCs/>
          <w:iCs/>
        </w:rPr>
      </w:pPr>
      <w:r w:rsidRPr="00EE77E5">
        <w:rPr>
          <w:b/>
          <w:bCs/>
          <w:i/>
          <w:iCs/>
        </w:rPr>
        <w:t xml:space="preserve">                          </w:t>
      </w:r>
      <w:r w:rsidRPr="00EE77E5">
        <w:rPr>
          <w:bCs/>
          <w:iCs/>
        </w:rPr>
        <w:t>Инструктор по ФК: Левченко Т.А.</w:t>
      </w:r>
    </w:p>
    <w:p w:rsidR="00EE77E5" w:rsidRDefault="00EE77E5" w:rsidP="00EE77E5">
      <w:pPr>
        <w:rPr>
          <w:bCs/>
          <w:iCs/>
        </w:rPr>
      </w:pPr>
    </w:p>
    <w:p w:rsidR="00EE77E5" w:rsidRDefault="00EE77E5" w:rsidP="00EE77E5">
      <w:pPr>
        <w:rPr>
          <w:bCs/>
          <w:iCs/>
        </w:rPr>
      </w:pPr>
    </w:p>
    <w:p w:rsidR="00EE77E5" w:rsidRPr="00EE77E5" w:rsidRDefault="00EE77E5" w:rsidP="00EE77E5">
      <w:bookmarkStart w:id="0" w:name="_GoBack"/>
      <w:bookmarkEnd w:id="0"/>
      <w:r w:rsidRPr="00EE77E5">
        <w:lastRenderedPageBreak/>
        <w:t>Проблема  проекта:</w:t>
      </w:r>
      <w:r w:rsidRPr="00EE77E5">
        <w:br/>
        <w:t>Прыжки, так же как ходьба, бег, метание, лазанье,  упражнение в равновесии, используются во многих жизненных ситуациях с древних времён. Вместе с историей развития человеческого общества развивались и совершенствовались разновидности прыжков, повышались результаты в прыжках. Прыжки относятся к основным движениям и имеют динамический характер.</w:t>
      </w:r>
      <w:r w:rsidRPr="00EE77E5">
        <w:br/>
        <w:t>Прыжки являются эффективным средством формирования личности дошкольника, его нравственных качеств, эстетического восприятия.</w:t>
      </w:r>
      <w:r w:rsidRPr="00EE77E5">
        <w:br/>
        <w:t>При выполнении прыжков в работу вовлекаются большое число мышечных групп, что стимулирует функционирование всех систем организма и оказывает положительное влияние на физическое развитие ребёнка. Прыжки ускоряют рост костей нижних конечностей, обеспечивают наибольшую их прочность, увеличивают амплитуду движений, что в свою очередь ведёт к совершенствованию формы суставных поверхностей. В процессе выполнения прыжков у детей развиваются скорость, сила, ловкость, координационные способности, ориентировка в пространстве, глазомер.</w:t>
      </w:r>
    </w:p>
    <w:p w:rsidR="00EE77E5" w:rsidRPr="00EE77E5" w:rsidRDefault="00EE77E5" w:rsidP="00EE77E5">
      <w:r w:rsidRPr="00EE77E5">
        <w:t>На совершенствование прыжков определяющее влияние оказывает двигательный режим в группах детей раннего и дошкольного возраста. Чем больше ребёнок целенаправленно двигается, чем больше у него двигательный опыт, тем более высокого уровня он достигает при выполнении прыжковых  упражнений.</w:t>
      </w:r>
      <w:r w:rsidRPr="00EE77E5">
        <w:br/>
        <w:t xml:space="preserve">Проблема использования прыжков через скакалку как средства развития прыжков у старших дошкольников достаточно актуальна и представляет научный и практический интерес. Прыжки через скакалку в отличие от других видов прыжков представляют собой циклическое движение, в котором повторяется определенный цикл, состоящий из следующих друг за другом действий ребёнка. Этот цикл повторяется неоднократно, тем самым упражнения со скакалкой  способствуют  развитию прыжков у детей старшего дошкольного возраста. </w:t>
      </w:r>
    </w:p>
    <w:p w:rsidR="00EE77E5" w:rsidRPr="00EE77E5" w:rsidRDefault="00EE77E5" w:rsidP="00EE77E5">
      <w:r w:rsidRPr="00EE77E5">
        <w:br/>
        <w:t xml:space="preserve">Цель проекта: </w:t>
      </w:r>
    </w:p>
    <w:p w:rsidR="00EE77E5" w:rsidRPr="00EE77E5" w:rsidRDefault="00EE77E5" w:rsidP="00EE77E5">
      <w:r w:rsidRPr="00EE77E5">
        <w:t xml:space="preserve">Поиск эффективных средств развития прыжков у старших дошкольников. </w:t>
      </w:r>
    </w:p>
    <w:p w:rsidR="00EE77E5" w:rsidRPr="00EE77E5" w:rsidRDefault="00EE77E5" w:rsidP="00EE77E5">
      <w:r w:rsidRPr="00EE77E5">
        <w:br/>
        <w:t>Задачи проекта:</w:t>
      </w:r>
      <w:r w:rsidRPr="00EE77E5">
        <w:br/>
        <w:t>- определить уровень развития прыжков у детей старшей группы;</w:t>
      </w:r>
      <w:r w:rsidRPr="00EE77E5">
        <w:br/>
        <w:t>- выяснить знания родителей о том, какую роль оказывают прыжки на формирование личности дошкольника;</w:t>
      </w:r>
      <w:r w:rsidRPr="00EE77E5">
        <w:br/>
        <w:t>- наметить и осуществить физкультурно-оздоровительные мероприятия, направленные на развитие прыжков у детей старшего дошкольного  возраста.</w:t>
      </w:r>
    </w:p>
    <w:p w:rsidR="00EE77E5" w:rsidRPr="00EE77E5" w:rsidRDefault="00EE77E5" w:rsidP="00EE77E5">
      <w:r w:rsidRPr="00EE77E5">
        <w:t>Участники проекта: дети старшей группы.</w:t>
      </w:r>
    </w:p>
    <w:p w:rsidR="00EE77E5" w:rsidRPr="00EE77E5" w:rsidRDefault="00EE77E5" w:rsidP="00EE77E5">
      <w:r w:rsidRPr="00EE77E5">
        <w:t> В проект представлены три блока, в которых нашли отражение основные направления работы по его реализации:</w:t>
      </w:r>
      <w:r w:rsidRPr="00EE77E5">
        <w:br/>
        <w:t>1 блок «Физкультурные занятия на свежем воздухе».</w:t>
      </w:r>
      <w:r w:rsidRPr="00EE77E5">
        <w:br/>
        <w:t>2 блок «Часы двигательной активности».</w:t>
      </w:r>
      <w:r w:rsidRPr="00EE77E5">
        <w:br/>
        <w:t>3 блок «Индивидуальные и коллективные игры со скакалкой»</w:t>
      </w:r>
      <w:r w:rsidRPr="00EE77E5">
        <w:br/>
      </w:r>
    </w:p>
    <w:p w:rsidR="00EE77E5" w:rsidRPr="00EE77E5" w:rsidRDefault="00EE77E5" w:rsidP="00EE77E5">
      <w:r w:rsidRPr="00EE77E5">
        <w:lastRenderedPageBreak/>
        <w:t>1 блок «Физкультурные занятия на свежем воздухе».</w:t>
      </w:r>
      <w:r w:rsidRPr="00EE77E5">
        <w:br/>
        <w:t>Занятие первое</w:t>
      </w:r>
      <w:r w:rsidRPr="00EE77E5">
        <w:br/>
        <w:t xml:space="preserve">Программное содержание: учить детей прыгать через скакалку; упражнять в лазании по гимнастической стенке,  в беге с </w:t>
      </w:r>
      <w:proofErr w:type="spellStart"/>
      <w:r w:rsidRPr="00EE77E5">
        <w:t>увертыванием</w:t>
      </w:r>
      <w:proofErr w:type="spellEnd"/>
      <w:r w:rsidRPr="00EE77E5">
        <w:t>.</w:t>
      </w:r>
      <w:r w:rsidRPr="00EE77E5">
        <w:br/>
        <w:t>Пособия: скакалки</w:t>
      </w:r>
      <w:r w:rsidRPr="00EE77E5">
        <w:br/>
        <w:t>1 часть</w:t>
      </w:r>
      <w:r w:rsidRPr="00EE77E5">
        <w:br/>
        <w:t>Ходьба на носках и пятках. Медленный бег. Дети бегут приставным шагом, прыгают на одной ноге. Ходьба.</w:t>
      </w:r>
      <w:r w:rsidRPr="00EE77E5">
        <w:br/>
        <w:t>2 часть</w:t>
      </w:r>
      <w:r w:rsidRPr="00EE77E5">
        <w:br/>
        <w:t>1.Игра «Котята и щенята»</w:t>
      </w:r>
      <w:r w:rsidRPr="00EE77E5">
        <w:br/>
        <w:t xml:space="preserve">2. Бег в среднем темпе с </w:t>
      </w:r>
      <w:proofErr w:type="spellStart"/>
      <w:r w:rsidRPr="00EE77E5">
        <w:t>обеганием</w:t>
      </w:r>
      <w:proofErr w:type="spellEnd"/>
      <w:r w:rsidRPr="00EE77E5">
        <w:t xml:space="preserve"> препятствий. Ходьба.</w:t>
      </w:r>
      <w:r w:rsidRPr="00EE77E5">
        <w:br/>
        <w:t>3. Вначале дети вращают скакалку сбоку от себя, держа её концы в одной руке и подпрыгивая в такт ударам скакалки о землю, затем пытаются прыгать через скакалку (5 минут).</w:t>
      </w:r>
      <w:r w:rsidRPr="00EE77E5">
        <w:br/>
        <w:t xml:space="preserve">4. Бег в среднем темпе за пределами площадки с  </w:t>
      </w:r>
      <w:proofErr w:type="spellStart"/>
      <w:r w:rsidRPr="00EE77E5">
        <w:t>оббеганием</w:t>
      </w:r>
      <w:proofErr w:type="spellEnd"/>
      <w:r w:rsidRPr="00EE77E5">
        <w:t xml:space="preserve"> сооружений (горка, скамейка, беседка). Ходьба.</w:t>
      </w:r>
      <w:r w:rsidRPr="00EE77E5">
        <w:br/>
        <w:t>5. Игра «Лошадки».</w:t>
      </w:r>
      <w:r w:rsidRPr="00EE77E5">
        <w:br/>
        <w:t xml:space="preserve">3 часть </w:t>
      </w:r>
      <w:r w:rsidRPr="00EE77E5">
        <w:br/>
        <w:t>Бег. Ходьба.</w:t>
      </w:r>
    </w:p>
    <w:p w:rsidR="00EE77E5" w:rsidRPr="00EE77E5" w:rsidRDefault="00EE77E5" w:rsidP="00EE77E5">
      <w:r w:rsidRPr="00EE77E5">
        <w:br/>
        <w:t>Занятие второе</w:t>
      </w:r>
      <w:r w:rsidRPr="00EE77E5">
        <w:br/>
        <w:t xml:space="preserve">Программное содержание: учить детей прыгать через короткую скакалку; упражнять в </w:t>
      </w:r>
      <w:proofErr w:type="spellStart"/>
      <w:r w:rsidRPr="00EE77E5">
        <w:t>пролезании</w:t>
      </w:r>
      <w:proofErr w:type="spellEnd"/>
      <w:r w:rsidRPr="00EE77E5">
        <w:t xml:space="preserve"> между рейками гимнастической стенки.</w:t>
      </w:r>
      <w:r w:rsidRPr="00EE77E5">
        <w:br/>
        <w:t>Пособия: Скакалки, по противоположным сторонам площадки положить по 3-4 кубика.</w:t>
      </w:r>
      <w:r w:rsidRPr="00EE77E5">
        <w:br/>
        <w:t>1 часть</w:t>
      </w:r>
      <w:r w:rsidRPr="00EE77E5">
        <w:br/>
        <w:t>Ходьба с выполнением различных движений рук. Медленный бег в чередовании с прыжками на двух ногах и одной ноге, с изменением направления по команде «Кругом!». Ходьба.</w:t>
      </w:r>
      <w:r w:rsidRPr="00EE77E5">
        <w:br/>
        <w:t>2 часть</w:t>
      </w:r>
      <w:r w:rsidRPr="00EE77E5">
        <w:br/>
        <w:t>1. Игра «Рыбаки и сеть»</w:t>
      </w:r>
      <w:r w:rsidRPr="00EE77E5">
        <w:br/>
        <w:t>2. Бег в среднем темпе с перепрыгиванием через кубики. Ходьба.</w:t>
      </w:r>
      <w:r w:rsidRPr="00EE77E5">
        <w:br/>
        <w:t>3. Воспитатель показывает, как прыгать через короткую скакалку. Дети берут оба конца скакалки в одну руку и вращают скакалку так, чтобы она ударяла о землю. В такт ударам дети прыгают на месте. Затем они пытаются прыгать через скакалку(5мин).</w:t>
      </w:r>
      <w:r w:rsidRPr="00EE77E5">
        <w:br/>
        <w:t xml:space="preserve">4. Бег в среднем темпе с </w:t>
      </w:r>
      <w:proofErr w:type="spellStart"/>
      <w:r w:rsidRPr="00EE77E5">
        <w:t>обеганием</w:t>
      </w:r>
      <w:proofErr w:type="spellEnd"/>
      <w:r w:rsidRPr="00EE77E5">
        <w:t xml:space="preserve"> предметов «змейкой». Ходьба.</w:t>
      </w:r>
      <w:r w:rsidRPr="00EE77E5">
        <w:br/>
        <w:t>5. Игра «Зайцы и волк».</w:t>
      </w:r>
      <w:r w:rsidRPr="00EE77E5">
        <w:br/>
        <w:t>3 часть</w:t>
      </w:r>
      <w:r w:rsidRPr="00EE77E5">
        <w:br/>
        <w:t>Непродолжительный бег. Ходьба.</w:t>
      </w:r>
      <w:r w:rsidRPr="00EE77E5">
        <w:br/>
      </w:r>
    </w:p>
    <w:p w:rsidR="00EE77E5" w:rsidRPr="00EE77E5" w:rsidRDefault="00EE77E5" w:rsidP="00EE77E5">
      <w:r w:rsidRPr="00EE77E5">
        <w:t>Занятие третье</w:t>
      </w:r>
      <w:r w:rsidRPr="00EE77E5">
        <w:br/>
        <w:t xml:space="preserve">Программное содержание: упражнять детей в ходьбе и беге между предметами; разучить прыжки с короткой скакалкой; упражнять в прокатывании обручей и </w:t>
      </w:r>
      <w:proofErr w:type="spellStart"/>
      <w:r w:rsidRPr="00EE77E5">
        <w:t>пролезании</w:t>
      </w:r>
      <w:proofErr w:type="spellEnd"/>
      <w:r w:rsidRPr="00EE77E5">
        <w:t xml:space="preserve"> в них.</w:t>
      </w:r>
      <w:r w:rsidRPr="00EE77E5">
        <w:br/>
        <w:t>Пособия: скакалки по количеству детей, 8-10 кубиков, обручи.</w:t>
      </w:r>
      <w:r w:rsidRPr="00EE77E5">
        <w:br/>
        <w:t>1 часть</w:t>
      </w:r>
      <w:r w:rsidRPr="00EE77E5">
        <w:br/>
        <w:t>Построение в шеренгу, проверка осанки и равнения; ходьба и бег в колонне по одному; ходьба и бег между предметами (в чередовании).</w:t>
      </w:r>
      <w:r w:rsidRPr="00EE77E5">
        <w:br/>
        <w:t>2 часть</w:t>
      </w:r>
      <w:r w:rsidRPr="00EE77E5">
        <w:br/>
        <w:t>Общеразвивающие упражнения с короткой скакалкой.</w:t>
      </w:r>
      <w:r w:rsidRPr="00EE77E5">
        <w:br/>
      </w:r>
      <w:r w:rsidRPr="00EE77E5">
        <w:lastRenderedPageBreak/>
        <w:t xml:space="preserve">1. </w:t>
      </w:r>
      <w:proofErr w:type="spellStart"/>
      <w:r w:rsidRPr="00EE77E5">
        <w:t>И.п</w:t>
      </w:r>
      <w:proofErr w:type="spellEnd"/>
      <w:r w:rsidRPr="00EE77E5">
        <w:t>.: основная стойка, скакалка сложена вдвое внизу. 1 – правую ногу на носок, скакалку вверх; 2 – вернуться в исходное положение. То же левой ногой (6 раз).</w:t>
      </w:r>
      <w:r w:rsidRPr="00EE77E5">
        <w:br/>
        <w:t xml:space="preserve">2. </w:t>
      </w:r>
      <w:proofErr w:type="spellStart"/>
      <w:r w:rsidRPr="00EE77E5">
        <w:t>И.п</w:t>
      </w:r>
      <w:proofErr w:type="spellEnd"/>
      <w:r w:rsidRPr="00EE77E5">
        <w:t>. ноги врозь, скакалка внизу. 1 – скакалку вверх; 2 – наклон вправо; 3 – выпрямиться; 4 – вернуться в исходное положение. То же влево (6 раз).</w:t>
      </w:r>
      <w:r w:rsidRPr="00EE77E5">
        <w:br/>
        <w:t xml:space="preserve">3. </w:t>
      </w:r>
      <w:proofErr w:type="spellStart"/>
      <w:r w:rsidRPr="00EE77E5">
        <w:t>И.п</w:t>
      </w:r>
      <w:proofErr w:type="spellEnd"/>
      <w:r w:rsidRPr="00EE77E5">
        <w:t>.: сидя ноги врозь, скакалка вверху. 1 -2 наклониться, положить скакалку на носки ног; 3-4 вернуться в исходное положение (6-7 раз).</w:t>
      </w:r>
      <w:r w:rsidRPr="00EE77E5">
        <w:br/>
        <w:t xml:space="preserve">4. </w:t>
      </w:r>
      <w:proofErr w:type="spellStart"/>
      <w:r w:rsidRPr="00EE77E5">
        <w:t>И.п</w:t>
      </w:r>
      <w:proofErr w:type="spellEnd"/>
      <w:r w:rsidRPr="00EE77E5">
        <w:t>.: стоя на коленях, скакалка внизу. 1-2 сесть справа на бедро, скакалку вынести вперёд; 3-4 – вернуться в исходное положение. То же влево (5-6 раз).</w:t>
      </w:r>
      <w:r w:rsidRPr="00EE77E5">
        <w:br/>
        <w:t xml:space="preserve">5. </w:t>
      </w:r>
      <w:proofErr w:type="spellStart"/>
      <w:r w:rsidRPr="00EE77E5">
        <w:t>И.п</w:t>
      </w:r>
      <w:proofErr w:type="spellEnd"/>
      <w:r w:rsidRPr="00EE77E5">
        <w:t>.: лежа на животе, скакалка в согнутых руках перед собой. 1-2 прогнуться, выпрямить рука вперёд – вверх; 3-4 вернуться в исходное положение (6-7 раз).</w:t>
      </w:r>
      <w:r w:rsidRPr="00EE77E5">
        <w:br/>
        <w:t xml:space="preserve">6. </w:t>
      </w:r>
      <w:proofErr w:type="spellStart"/>
      <w:r w:rsidRPr="00EE77E5">
        <w:t>И.п</w:t>
      </w:r>
      <w:proofErr w:type="spellEnd"/>
      <w:r w:rsidRPr="00EE77E5">
        <w:t>.: основная стойка, руки свободно вдоль туловища, скакалка на полу. Прыжки через скакалку с поворотом кругом (8-10 раз).</w:t>
      </w:r>
      <w:r w:rsidRPr="00EE77E5">
        <w:br/>
      </w:r>
    </w:p>
    <w:p w:rsidR="00EE77E5" w:rsidRPr="00EE77E5" w:rsidRDefault="00EE77E5" w:rsidP="00EE77E5">
      <w:r w:rsidRPr="00EE77E5">
        <w:t>Занятие четвертое</w:t>
      </w:r>
      <w:r w:rsidRPr="00EE77E5">
        <w:br/>
        <w:t>Программное содержание: повторить с детьми бег на скорость, упражнять в прыжках через короткую скакалку, упражнять в перебрасывании мяча.</w:t>
      </w:r>
      <w:r w:rsidRPr="00EE77E5">
        <w:br/>
        <w:t>Пособия: мячи на полгруппы, скакалки на полгруппы.</w:t>
      </w:r>
      <w:r w:rsidRPr="00EE77E5">
        <w:br/>
        <w:t>1 часть</w:t>
      </w:r>
      <w:r w:rsidRPr="00EE77E5">
        <w:br/>
        <w:t>Построение в шеренгу, объяснение задания, бег на скорость (дистанция 20 метров) с одной стороны площадки на другую (2 раза).</w:t>
      </w:r>
      <w:r w:rsidRPr="00EE77E5">
        <w:br/>
        <w:t xml:space="preserve">2 часть </w:t>
      </w:r>
      <w:r w:rsidRPr="00EE77E5">
        <w:br/>
        <w:t>Игровые упражнения:</w:t>
      </w:r>
      <w:r w:rsidRPr="00EE77E5">
        <w:br/>
        <w:t xml:space="preserve">«Перебрось и поймай» Играющие распределяются парами и, перебрасывая </w:t>
      </w:r>
      <w:proofErr w:type="gramStart"/>
      <w:r w:rsidRPr="00EE77E5">
        <w:t>мяч</w:t>
      </w:r>
      <w:proofErr w:type="gramEnd"/>
      <w:r w:rsidRPr="00EE77E5">
        <w:t xml:space="preserve"> друг другу в ходьбе, переходят на другую сторону площадки. Как только все дети выполнят упражнение, воспитатель предлагает передвигаться в обратном направлении (2-3 раза).</w:t>
      </w:r>
      <w:r w:rsidRPr="00EE77E5">
        <w:br/>
        <w:t xml:space="preserve">«Кто быстрее».  </w:t>
      </w:r>
      <w:proofErr w:type="gramStart"/>
      <w:r w:rsidRPr="00EE77E5">
        <w:t>Играющие с короткими скакалками выстраиваются шеренгой  и по сигналу воспитателя прыгают до обозначенного места.</w:t>
      </w:r>
      <w:proofErr w:type="gramEnd"/>
      <w:r w:rsidRPr="00EE77E5">
        <w:t xml:space="preserve"> Затем приглашается другая группа детей.</w:t>
      </w:r>
      <w:r w:rsidRPr="00EE77E5">
        <w:br/>
        <w:t>Подвижная игра «Бездомный заяц» Выбирается охотник и бездомный заяц, остальные играющие зайцы, они чертят себе кружочки, и каждый встаёт в свой домик.</w:t>
      </w:r>
      <w:r w:rsidRPr="00EE77E5">
        <w:br/>
        <w:t>Бездомный заяц убегает, а охотник догоняет его. Спасаясь от охотника, заяц может забежать в любой кружок; стоящий в нём ребёнок должен убегать, так как он теперь становится бездомным, и охотник будет ловить его. Когда охотник поймает зайца,  они меняются ролями.</w:t>
      </w:r>
      <w:r w:rsidRPr="00EE77E5">
        <w:br/>
        <w:t>3 часть</w:t>
      </w:r>
      <w:r w:rsidRPr="00EE77E5">
        <w:br/>
        <w:t>Эстафета с мячом большого диаметра.</w:t>
      </w:r>
      <w:r w:rsidRPr="00EE77E5">
        <w:br/>
      </w:r>
    </w:p>
    <w:p w:rsidR="00EE77E5" w:rsidRPr="00EE77E5" w:rsidRDefault="00EE77E5" w:rsidP="00EE77E5">
      <w:r w:rsidRPr="00EE77E5">
        <w:t>Занятие пятое</w:t>
      </w:r>
      <w:r w:rsidRPr="00EE77E5">
        <w:br/>
        <w:t>Тема: «Прыгалки - скакалки» для детей старшего дошкольного возраста.</w:t>
      </w:r>
      <w:r w:rsidRPr="00EE77E5">
        <w:br/>
        <w:t xml:space="preserve">Цель занятия: </w:t>
      </w:r>
      <w:r w:rsidRPr="00EE77E5">
        <w:br/>
        <w:t xml:space="preserve">1. Упражнять в прыжках через короткую скакалку, добиваться правильной техники: вращение скакалки кистями рук, </w:t>
      </w:r>
      <w:proofErr w:type="spellStart"/>
      <w:r w:rsidRPr="00EE77E5">
        <w:t>несгибание</w:t>
      </w:r>
      <w:proofErr w:type="spellEnd"/>
      <w:r w:rsidRPr="00EE77E5">
        <w:t xml:space="preserve"> ног в коленях при перепрыгивании, лёгкость и ритмичность прыжков.</w:t>
      </w:r>
      <w:r w:rsidRPr="00EE77E5">
        <w:br/>
        <w:t>2. Развивать прыжковую выносливость: ритмичность при выполнении прыжков под музыку, самостоятельность во владении скакалкой.</w:t>
      </w:r>
      <w:r w:rsidRPr="00EE77E5">
        <w:br/>
        <w:t>Оборудование: короткие скакалки по количеству детей в группе, магнитофон, 2 флажка, мел, длинная скакалка.</w:t>
      </w:r>
      <w:r w:rsidRPr="00EE77E5">
        <w:br/>
        <w:t>Ход занятия:</w:t>
      </w:r>
      <w:r w:rsidRPr="00EE77E5">
        <w:br/>
      </w:r>
      <w:r w:rsidRPr="00EE77E5">
        <w:lastRenderedPageBreak/>
        <w:t>1 часть</w:t>
      </w:r>
      <w:r w:rsidRPr="00EE77E5">
        <w:br/>
        <w:t xml:space="preserve">Построение  </w:t>
      </w:r>
      <w:proofErr w:type="gramStart"/>
      <w:r w:rsidRPr="00EE77E5">
        <w:t>в</w:t>
      </w:r>
      <w:proofErr w:type="gramEnd"/>
      <w:r w:rsidRPr="00EE77E5">
        <w:t xml:space="preserve"> колону. Ходьба с заданиями. Прыжки через короткую скакалку разными способами: на двух ногах, на одной (правой - левой) </w:t>
      </w:r>
      <w:proofErr w:type="spellStart"/>
      <w:r w:rsidRPr="00EE77E5">
        <w:t>скрестно</w:t>
      </w:r>
      <w:proofErr w:type="spellEnd"/>
      <w:r w:rsidRPr="00EE77E5">
        <w:t xml:space="preserve"> ноги, руки,  с подпрыгиванием на месте и с продвижением вперёд.</w:t>
      </w:r>
      <w:r w:rsidRPr="00EE77E5">
        <w:br/>
        <w:t>2 часть</w:t>
      </w:r>
      <w:r w:rsidRPr="00EE77E5">
        <w:br/>
        <w:t>Бег через скакалку до флажка и обратно. Прыжки через скакалку на правой, левой ноге до флажка и обратно. Прыжки через скакалку в парах.</w:t>
      </w:r>
      <w:r w:rsidRPr="00EE77E5">
        <w:br/>
        <w:t>Подвижная игра «Удочка»</w:t>
      </w:r>
      <w:r w:rsidRPr="00EE77E5">
        <w:br/>
        <w:t>3 часть</w:t>
      </w:r>
      <w:proofErr w:type="gramStart"/>
      <w:r w:rsidRPr="00EE77E5">
        <w:br/>
        <w:t>З</w:t>
      </w:r>
      <w:proofErr w:type="gramEnd"/>
      <w:r w:rsidRPr="00EE77E5">
        <w:t>вучит музыка (вальс, полька, марш). Ходьба со скакалками, покачивая их перед собой.</w:t>
      </w:r>
    </w:p>
    <w:p w:rsidR="00EE77E5" w:rsidRPr="00EE77E5" w:rsidRDefault="00EE77E5" w:rsidP="00EE77E5">
      <w:r w:rsidRPr="00EE77E5">
        <w:rPr>
          <w:b/>
        </w:rPr>
        <w:t>2 блок «Часы двигательной активности</w:t>
      </w:r>
      <w:r w:rsidRPr="00EE77E5">
        <w:t>».</w:t>
      </w:r>
      <w:r w:rsidRPr="00EE77E5">
        <w:br/>
      </w:r>
    </w:p>
    <w:p w:rsidR="00EE77E5" w:rsidRPr="00EE77E5" w:rsidRDefault="00EE77E5" w:rsidP="00EE77E5">
      <w:r w:rsidRPr="00EE77E5">
        <w:t>Час двигательной активности со скакалкой.</w:t>
      </w:r>
      <w:r w:rsidRPr="00EE77E5">
        <w:br/>
        <w:t>Цель: закрепить навыки владения скакалкой в играх и упражнениях.</w:t>
      </w:r>
      <w:r w:rsidRPr="00EE77E5">
        <w:br/>
        <w:t xml:space="preserve">1 часть. </w:t>
      </w:r>
      <w:proofErr w:type="gramStart"/>
      <w:r w:rsidRPr="00EE77E5">
        <w:t>Игровые упражнения «Быстро в колону»</w:t>
      </w:r>
      <w:r w:rsidRPr="00EE77E5">
        <w:br/>
        <w:t>Ходьба в колоне по одному (30 сек).</w:t>
      </w:r>
      <w:proofErr w:type="gramEnd"/>
      <w:r w:rsidRPr="00EE77E5">
        <w:br/>
        <w:t>Игра «Удочка» (3 р.) прыжки через скакалку 2 -10.</w:t>
      </w:r>
      <w:r w:rsidRPr="00EE77E5">
        <w:br/>
        <w:t>2 часть. Эстафеты.</w:t>
      </w:r>
      <w:r w:rsidRPr="00EE77E5">
        <w:br/>
        <w:t>1. Кто быстрее до флажка – 3р.</w:t>
      </w:r>
      <w:r w:rsidRPr="00EE77E5">
        <w:br/>
        <w:t>2. Не задень предмета – 3р.</w:t>
      </w:r>
      <w:r w:rsidRPr="00EE77E5">
        <w:br/>
        <w:t>3. Строим дорогу – 2р.</w:t>
      </w:r>
      <w:r w:rsidRPr="00EE77E5">
        <w:br/>
        <w:t>4. Игра «Мышеловка» - 3-4 р.</w:t>
      </w:r>
      <w:r w:rsidRPr="00EE77E5">
        <w:br/>
        <w:t>3 часть. СДД. Предложите детям мячи, обручи, скакалки.</w:t>
      </w:r>
      <w:r w:rsidRPr="00EE77E5">
        <w:br/>
        <w:t>4 часть. Игра «Затейники» - 2-3 р.</w:t>
      </w:r>
      <w:r w:rsidRPr="00EE77E5">
        <w:br/>
        <w:t>Ходьба по кругу с изменением направления движения – 30 сек.</w:t>
      </w:r>
      <w:r w:rsidRPr="00EE77E5">
        <w:br/>
      </w:r>
    </w:p>
    <w:p w:rsidR="00EE77E5" w:rsidRPr="00EE77E5" w:rsidRDefault="00EE77E5" w:rsidP="00EE77E5">
      <w:r w:rsidRPr="00EE77E5">
        <w:t>Час двигательной активности со скакалкой.</w:t>
      </w:r>
      <w:r w:rsidRPr="00EE77E5">
        <w:br/>
        <w:t>Цель: закреплять умение прыгать через скакалку, развивать внимание.</w:t>
      </w:r>
      <w:r w:rsidRPr="00EE77E5">
        <w:br/>
        <w:t>1 часть. Ходьба в колоне по одному  с ускорением и замедлением темпа движения (1 мин.), бег с ускорением (1мин.), ОРУ со скакалкой (7-8 мин.).</w:t>
      </w:r>
      <w:r w:rsidRPr="00EE77E5">
        <w:br/>
        <w:t xml:space="preserve">2 часть. Эстафеты: </w:t>
      </w:r>
      <w:r w:rsidRPr="00EE77E5">
        <w:br/>
        <w:t>1. Передай скакалку – 3р.</w:t>
      </w:r>
      <w:r w:rsidRPr="00EE77E5">
        <w:br/>
        <w:t>2. Сделай фигуру из скакалки – 2р.</w:t>
      </w:r>
      <w:r w:rsidRPr="00EE77E5">
        <w:br/>
        <w:t xml:space="preserve">3. Полоса препятствий (перепрыгивание и </w:t>
      </w:r>
      <w:proofErr w:type="spellStart"/>
      <w:r w:rsidRPr="00EE77E5">
        <w:t>подлезание</w:t>
      </w:r>
      <w:proofErr w:type="spellEnd"/>
      <w:r w:rsidRPr="00EE77E5">
        <w:t xml:space="preserve"> под скакалки) – 3р.    </w:t>
      </w:r>
      <w:r w:rsidRPr="00EE77E5">
        <w:br/>
        <w:t>4. Аттракцион «Нарисуй дом с завязанными глазами» - 3-4 р.</w:t>
      </w:r>
      <w:r w:rsidRPr="00EE77E5">
        <w:br/>
        <w:t>5.  Подвижная игра «Жмурки» - 3-4р.</w:t>
      </w:r>
      <w:r w:rsidRPr="00EE77E5">
        <w:br/>
        <w:t>3 часть. СДА. Предложить детям скакалки, мячи, обручи.</w:t>
      </w:r>
      <w:r w:rsidRPr="00EE77E5">
        <w:br/>
        <w:t xml:space="preserve">4 часть. </w:t>
      </w:r>
      <w:proofErr w:type="gramStart"/>
      <w:r w:rsidRPr="00EE77E5">
        <w:t>Игра «Тихо - громко» - 3-4 р. Водящий встаёт спиной к играющим, у кого- либо из детей спрятан предмет (шнурок, ленточка).</w:t>
      </w:r>
      <w:proofErr w:type="gramEnd"/>
      <w:r w:rsidRPr="00EE77E5">
        <w:t xml:space="preserve"> Все дети знают, у кого предмет. Когда водящий приближается к тому, у кого спрятан предмет, дети начинают хлопать в ладоши, по мере удаления от него хлопки становятся тише. Если водящему долго не удаётся угадать, у кого предмет, его сменяет другой игрок.</w:t>
      </w:r>
      <w:r w:rsidRPr="00EE77E5">
        <w:br/>
      </w:r>
    </w:p>
    <w:p w:rsidR="00EE77E5" w:rsidRPr="00EE77E5" w:rsidRDefault="00EE77E5" w:rsidP="00EE77E5">
      <w:r w:rsidRPr="00EE77E5">
        <w:lastRenderedPageBreak/>
        <w:t>Час двигательной активности со скакалкой.</w:t>
      </w:r>
      <w:r w:rsidRPr="00EE77E5">
        <w:br/>
        <w:t>Цель: закреплять двигательные умения и навыки владения скакалкой.</w:t>
      </w:r>
      <w:r w:rsidRPr="00EE77E5">
        <w:br/>
        <w:t xml:space="preserve">1 часть. Построение в шеренгу, перестроение </w:t>
      </w:r>
      <w:proofErr w:type="gramStart"/>
      <w:r w:rsidRPr="00EE77E5">
        <w:t>в</w:t>
      </w:r>
      <w:proofErr w:type="gramEnd"/>
      <w:r w:rsidRPr="00EE77E5">
        <w:t xml:space="preserve"> колону по одному.</w:t>
      </w:r>
      <w:r w:rsidRPr="00EE77E5">
        <w:br/>
        <w:t>Игровое упражнение в ходьбе «Великаны и гномы» - 3р.</w:t>
      </w:r>
      <w:r w:rsidRPr="00EE77E5">
        <w:br/>
        <w:t>Бег с перешагиванием через скакалки. Игровое упражнение «Кто быстрее поднимет скакалку»  - 3-4р.</w:t>
      </w:r>
      <w:r w:rsidRPr="00EE77E5">
        <w:br/>
        <w:t>2 часть. Эстафеты:</w:t>
      </w:r>
      <w:r w:rsidRPr="00EE77E5">
        <w:br/>
        <w:t>1. Допрыгать до кубика – 3р.</w:t>
      </w:r>
      <w:r w:rsidRPr="00EE77E5">
        <w:br/>
        <w:t>2. Бег змейкой вокруг скакалки – 3р.</w:t>
      </w:r>
      <w:r w:rsidRPr="00EE77E5">
        <w:br/>
        <w:t>3. Прокати мяч по  дорожке из скакалок – 3-4р.</w:t>
      </w:r>
      <w:r w:rsidRPr="00EE77E5">
        <w:br/>
        <w:t xml:space="preserve">4. Конкурс капитанов. Кто дольше </w:t>
      </w:r>
      <w:proofErr w:type="spellStart"/>
      <w:r w:rsidRPr="00EE77E5">
        <w:t>пропрыгает</w:t>
      </w:r>
      <w:proofErr w:type="spellEnd"/>
      <w:r w:rsidRPr="00EE77E5">
        <w:t xml:space="preserve"> через скакалку на одной ноге.</w:t>
      </w:r>
      <w:r w:rsidRPr="00EE77E5">
        <w:br/>
        <w:t>5. Подвижная игра «Рыбак и рыбки» 2-3р.</w:t>
      </w:r>
      <w:r w:rsidRPr="00EE77E5">
        <w:br/>
        <w:t>3 часть. СДД. Предложить детям скакалки, кегли, обручи, мячи.</w:t>
      </w:r>
      <w:r w:rsidRPr="00EE77E5">
        <w:br/>
        <w:t>4 часть. Игра «Угадай по голосу» - 2 – 3р.</w:t>
      </w:r>
      <w:r w:rsidRPr="00EE77E5">
        <w:br/>
      </w:r>
    </w:p>
    <w:p w:rsidR="00EE77E5" w:rsidRPr="00EE77E5" w:rsidRDefault="00EE77E5" w:rsidP="00EE77E5">
      <w:r w:rsidRPr="00EE77E5">
        <w:t>Час двигательной активности со скакалкой.</w:t>
      </w:r>
      <w:r w:rsidRPr="00EE77E5">
        <w:br/>
        <w:t>Цель: развивать ловкость и быстроту, закреплять прыжки через скакалку.</w:t>
      </w:r>
      <w:r w:rsidRPr="00EE77E5">
        <w:br/>
        <w:t xml:space="preserve">1 часть. Обычная ходьба, ходьба на носках -30 сек. Перешагивание через скакалки, ходьба на пятках, руки за головой, бег обычный, с прыжками через скакалку, ходьба обычная – 2мин. </w:t>
      </w:r>
      <w:r w:rsidRPr="00EE77E5">
        <w:br/>
        <w:t>Подвижная игра «Рыбак и рыбки» 3-4р.</w:t>
      </w:r>
      <w:r w:rsidRPr="00EE77E5">
        <w:br/>
        <w:t>2 часть. Эстафеты:</w:t>
      </w:r>
      <w:r w:rsidRPr="00EE77E5">
        <w:br/>
        <w:t>Перенеси скакалку из корзины в корзину – 3р.</w:t>
      </w:r>
      <w:r w:rsidRPr="00EE77E5">
        <w:br/>
        <w:t>2. Добеги  и попрыгай – 2-3 р.</w:t>
      </w:r>
      <w:r w:rsidRPr="00EE77E5">
        <w:br/>
        <w:t>3. Передай скакалку – 2р.</w:t>
      </w:r>
      <w:r w:rsidRPr="00EE77E5">
        <w:br/>
        <w:t>4. Пройди со скакалкой – 3р.</w:t>
      </w:r>
      <w:r w:rsidRPr="00EE77E5">
        <w:br/>
        <w:t>5. Аттракцион «Бег связанными ногами» - 2р.</w:t>
      </w:r>
      <w:r w:rsidRPr="00EE77E5">
        <w:br/>
        <w:t>3 часть. СДД. Предложить детям обручи, мячи, кегли, флажки.</w:t>
      </w:r>
      <w:r w:rsidRPr="00EE77E5">
        <w:br/>
        <w:t>4 часть. Игра «Хитрые рыбки» - 3-4р.</w:t>
      </w:r>
      <w:r w:rsidRPr="00EE77E5">
        <w:br/>
      </w:r>
    </w:p>
    <w:p w:rsidR="00EE77E5" w:rsidRPr="00EE77E5" w:rsidRDefault="00EE77E5" w:rsidP="00EE77E5">
      <w:r w:rsidRPr="00EE77E5">
        <w:t>Час двигательной активности со скакалкой.</w:t>
      </w:r>
      <w:r w:rsidRPr="00EE77E5">
        <w:br/>
        <w:t>Цель: развивать навыки владения скакалкой.</w:t>
      </w:r>
      <w:r w:rsidRPr="00EE77E5">
        <w:br/>
        <w:t>1 часть. Ходьба в колоне по одному с  движениями рук – 30сек.</w:t>
      </w:r>
      <w:r w:rsidRPr="00EE77E5">
        <w:br/>
        <w:t>Ходьба и бег врассыпную. Ходьба с высоким подниманием бедра – «лошадки» - 30сек.</w:t>
      </w:r>
      <w:r w:rsidRPr="00EE77E5">
        <w:br/>
        <w:t>Перестроение в две колонны. Общеразвивающие упражнения в парах с одной скакалкой – 7-8 мин.</w:t>
      </w:r>
      <w:r w:rsidRPr="00EE77E5">
        <w:br/>
        <w:t xml:space="preserve">2 часть. </w:t>
      </w:r>
      <w:r w:rsidRPr="00EE77E5">
        <w:br/>
        <w:t>1. Подвижная игра «Шмель» 3-4 р.</w:t>
      </w:r>
      <w:r w:rsidRPr="00EE77E5">
        <w:br/>
        <w:t>2. Эстафеты:</w:t>
      </w:r>
      <w:r w:rsidRPr="00EE77E5">
        <w:br/>
        <w:t>а) Кто быстрее к флажку (прыгать через скакалку)</w:t>
      </w:r>
      <w:r w:rsidRPr="00EE77E5">
        <w:br/>
        <w:t>б) Выложи дорожку из скакалки – 2-3 р.</w:t>
      </w:r>
      <w:r w:rsidRPr="00EE77E5">
        <w:br/>
        <w:t>в) Аттракцион «Кто быстрее выдернет скакалку» - 3-4 р.</w:t>
      </w:r>
      <w:r w:rsidRPr="00EE77E5">
        <w:br/>
        <w:t>3. Игровое упражнение «Поймай комара» - 2-3р .</w:t>
      </w:r>
      <w:r w:rsidRPr="00EE77E5">
        <w:br/>
        <w:t xml:space="preserve">3 часть. СДД. Предложить детям обручи, мячи, скакалки, </w:t>
      </w:r>
      <w:proofErr w:type="spellStart"/>
      <w:r w:rsidRPr="00EE77E5">
        <w:t>кольцебросы</w:t>
      </w:r>
      <w:proofErr w:type="spellEnd"/>
      <w:r w:rsidRPr="00EE77E5">
        <w:t>.</w:t>
      </w:r>
      <w:r w:rsidRPr="00EE77E5">
        <w:br/>
        <w:t>4 часть. Подвижная игра «Запрещённое движение» - 3-4 р.</w:t>
      </w:r>
    </w:p>
    <w:p w:rsidR="00EE77E5" w:rsidRPr="00EE77E5" w:rsidRDefault="00EE77E5" w:rsidP="00EE77E5">
      <w:r w:rsidRPr="00EE77E5">
        <w:lastRenderedPageBreak/>
        <w:t>3блок «Индивидуальные и коллективные игры со скакалкой »</w:t>
      </w:r>
      <w:r w:rsidRPr="00EE77E5">
        <w:br/>
        <w:t>Прыгалки</w:t>
      </w:r>
      <w:proofErr w:type="gramStart"/>
      <w:r w:rsidRPr="00EE77E5">
        <w:br/>
        <w:t>П</w:t>
      </w:r>
      <w:proofErr w:type="gramEnd"/>
      <w:r w:rsidRPr="00EE77E5">
        <w:t xml:space="preserve">рыгать со скакалкой больше всего любят девочки, однако ребятам тоже необходимо научиться владеть этими прыжками. Прыжки со скакалкой вырабатывают координацию движений рук и ног, развивают скоростно-силовые качества, укрепляют </w:t>
      </w:r>
      <w:proofErr w:type="gramStart"/>
      <w:r w:rsidRPr="00EE77E5">
        <w:t>сердечно-сосудистую</w:t>
      </w:r>
      <w:proofErr w:type="gramEnd"/>
      <w:r w:rsidRPr="00EE77E5">
        <w:t xml:space="preserve"> и дыхательную системы.</w:t>
      </w:r>
      <w:r w:rsidRPr="00EE77E5">
        <w:br/>
        <w:t>В большинстве случаев дети, прыгая со скакалкой, проделывают только самые простые и легкие упражнения. Но есть много сложных и трудных упражнений, которые можно научиться выполнять лишь только после продолжительной тренировки.</w:t>
      </w:r>
      <w:r w:rsidRPr="00EE77E5">
        <w:br/>
        <w:t>1.    Взмахнуть скакалкой из-за головы вперед и перешагнуть ее в начале медленно, а потом все быстрее и быстрее.</w:t>
      </w:r>
      <w:r w:rsidRPr="00EE77E5">
        <w:br/>
        <w:t>2.     </w:t>
      </w:r>
      <w:proofErr w:type="gramStart"/>
      <w:r w:rsidRPr="00EE77E5">
        <w:t>Прыжки на одной ноге (попеременно два прыжка на левой ноге, два прыжка на правой).</w:t>
      </w:r>
      <w:r w:rsidRPr="00EE77E5">
        <w:br/>
        <w:t>3.</w:t>
      </w:r>
      <w:proofErr w:type="gramEnd"/>
      <w:r w:rsidRPr="00EE77E5">
        <w:t>     Прыжки через скакалку, держа оба конца ее одной рукой и описывая скакалкой круги по земле.</w:t>
      </w:r>
      <w:r w:rsidRPr="00EE77E5">
        <w:br/>
        <w:t>4.     Прыжки со скакалкой с кружением ее в боковом (правом или левом) направлении.</w:t>
      </w:r>
      <w:r w:rsidRPr="00EE77E5">
        <w:br/>
        <w:t xml:space="preserve">5.     Прыжки со </w:t>
      </w:r>
      <w:proofErr w:type="spellStart"/>
      <w:r w:rsidRPr="00EE77E5">
        <w:t>скрестным</w:t>
      </w:r>
      <w:proofErr w:type="spellEnd"/>
      <w:r w:rsidRPr="00EE77E5">
        <w:t xml:space="preserve"> движением рук.</w:t>
      </w:r>
      <w:r w:rsidRPr="00EE77E5">
        <w:br/>
        <w:t>6.     Прыжки с двойным вращением скакалки на один прыжок. Три прыжка обычных, на четвертый — двойное вращение.</w:t>
      </w:r>
      <w:r w:rsidRPr="00EE77E5">
        <w:br/>
        <w:t>7.     Прыгая через скакалку, быстро пробежать 20—30 м.</w:t>
      </w:r>
      <w:r w:rsidRPr="00EE77E5">
        <w:br/>
        <w:t xml:space="preserve">8.     Две пары кружат длинные скакалки. Две команды по 2—3 человека одновременно </w:t>
      </w:r>
      <w:proofErr w:type="spellStart"/>
      <w:proofErr w:type="gramStart"/>
      <w:r w:rsidRPr="00EE77E5">
        <w:t>пры-гают</w:t>
      </w:r>
      <w:proofErr w:type="spellEnd"/>
      <w:proofErr w:type="gramEnd"/>
      <w:r w:rsidRPr="00EE77E5">
        <w:t>. Выигрывает команда, выполнившая больше прыжков.</w:t>
      </w:r>
      <w:r w:rsidRPr="00EE77E5">
        <w:br/>
        <w:t>9.     Две команды стоят, каждая в колонне по одному. Какая команда пробежит быстрее через вращающуюся скакалку.</w:t>
      </w:r>
      <w:r w:rsidRPr="00EE77E5">
        <w:br/>
        <w:t xml:space="preserve">10.     Прыгают по три человека, стоя один другому в затылок. Скакалки у впереди </w:t>
      </w:r>
      <w:proofErr w:type="gramStart"/>
      <w:r w:rsidRPr="00EE77E5">
        <w:t>стоящего</w:t>
      </w:r>
      <w:proofErr w:type="gramEnd"/>
      <w:r w:rsidRPr="00EE77E5">
        <w:t>. Какая тройка выполнит большее число прыжков, не задев скакалки.</w:t>
      </w:r>
      <w:r w:rsidRPr="00EE77E5">
        <w:br/>
        <w:t xml:space="preserve">11.    </w:t>
      </w:r>
      <w:proofErr w:type="gramStart"/>
      <w:r w:rsidRPr="00EE77E5">
        <w:t xml:space="preserve">Прыгнуть одновременно обеими ногами: ноги врозь или одна нога впереди, другая сзади; подпрыгнуть и, когда скакалка будет над головой, переменить в руке ручки скакалки; вращать скакалку так быстро и прыгать так высоко, чтобы скакалка во время прыжка успела пройти под ногами 2 раза; прыгать в </w:t>
      </w:r>
      <w:proofErr w:type="spellStart"/>
      <w:r w:rsidRPr="00EE77E5">
        <w:t>полуприседе</w:t>
      </w:r>
      <w:proofErr w:type="spellEnd"/>
      <w:r w:rsidRPr="00EE77E5">
        <w:t>, участница, совершившая ошибку, уступает очередь другой участнице, а та — следующей.</w:t>
      </w:r>
      <w:r w:rsidRPr="00EE77E5">
        <w:br/>
      </w:r>
      <w:proofErr w:type="gramEnd"/>
    </w:p>
    <w:p w:rsidR="00EE77E5" w:rsidRPr="00EE77E5" w:rsidRDefault="00EE77E5" w:rsidP="00EE77E5">
      <w:r w:rsidRPr="00EE77E5">
        <w:t>Зеркало</w:t>
      </w:r>
      <w:r w:rsidRPr="00EE77E5">
        <w:br/>
        <w:t>Участницы игры встают в круг, разомкнувшись на вытянутые руки (или полукругом). В середину выходит наиболее умелая и изобретательная прыгунья.</w:t>
      </w:r>
      <w:r w:rsidRPr="00EE77E5">
        <w:br/>
      </w:r>
      <w:proofErr w:type="spellStart"/>
      <w:r w:rsidRPr="00EE77E5">
        <w:t>Ведующая</w:t>
      </w:r>
      <w:proofErr w:type="spellEnd"/>
      <w:r w:rsidRPr="00EE77E5">
        <w:t xml:space="preserve"> прыгает со скакалкой, постепенно изменяя способы прыжков и усложняя их. Остальные должны, не останавливаясь, повторять ее движения с максимальной точностью (как в зеркале). </w:t>
      </w:r>
      <w:proofErr w:type="gramStart"/>
      <w:r w:rsidRPr="00EE77E5">
        <w:t>Сделавшая</w:t>
      </w:r>
      <w:proofErr w:type="gramEnd"/>
      <w:r w:rsidRPr="00EE77E5">
        <w:t xml:space="preserve"> ошибку выбывает из игры или получает штрафное очко. Побеждает тот, кто останется единственным, не совершившим ошибки. В случае повторения игры он становится новым водящим.</w:t>
      </w:r>
      <w:r w:rsidRPr="00EE77E5">
        <w:br/>
        <w:t xml:space="preserve">Можно договориться копировать помимо упражнений и другие действия ведущего: выражение лица, покачивать или крутить головой и т. п. Уславливаются, что отставать от ведущего в ходе игры можно лишь на 2—3 движения. Хорошо, если участницы (по очереди) </w:t>
      </w:r>
      <w:proofErr w:type="gramStart"/>
      <w:r w:rsidRPr="00EE77E5">
        <w:t>выполняют роль</w:t>
      </w:r>
      <w:proofErr w:type="gramEnd"/>
      <w:r w:rsidRPr="00EE77E5">
        <w:t xml:space="preserve"> судьи, не участвуя в игре.</w:t>
      </w:r>
      <w:r w:rsidRPr="00EE77E5">
        <w:br/>
      </w:r>
    </w:p>
    <w:p w:rsidR="00EE77E5" w:rsidRPr="00EE77E5" w:rsidRDefault="00EE77E5" w:rsidP="00EE77E5">
      <w:r w:rsidRPr="00EE77E5">
        <w:t>Алфавит</w:t>
      </w:r>
      <w:r w:rsidRPr="00EE77E5">
        <w:br/>
        <w:t xml:space="preserve">Участники игры прыгают со скакалкой по очереди. При каждом прыжке следует называть очередную букву алфавита: а, б, в, </w:t>
      </w:r>
      <w:proofErr w:type="gramStart"/>
      <w:r w:rsidRPr="00EE77E5">
        <w:t>г</w:t>
      </w:r>
      <w:proofErr w:type="gramEnd"/>
      <w:r w:rsidRPr="00EE77E5">
        <w:t xml:space="preserve">, д и т. д. Способы прыжков постепенно усложняются. </w:t>
      </w:r>
      <w:r w:rsidRPr="00EE77E5">
        <w:lastRenderedPageBreak/>
        <w:t>Сделавший ошибку при произнесении очередной буквы должен сразу назвать растение (животное, город — по договоренности заранее) на эту букву. Слово надо успеть произнести, прежде чем кто-либо из окружающих успеет громко сосчитать до трех. Если это удалось, можно прыгать снова, если нет, очередь прыгать следующему.</w:t>
      </w:r>
      <w:r w:rsidRPr="00EE77E5">
        <w:br/>
        <w:t>Задача каждого участника игры "пройти" весь алфавит,</w:t>
      </w:r>
      <w:r w:rsidRPr="00EE77E5">
        <w:br/>
      </w:r>
    </w:p>
    <w:p w:rsidR="00EE77E5" w:rsidRPr="00EE77E5" w:rsidRDefault="00EE77E5" w:rsidP="00EE77E5">
      <w:proofErr w:type="spellStart"/>
      <w:r w:rsidRPr="00EE77E5">
        <w:t>Забегалы</w:t>
      </w:r>
      <w:proofErr w:type="spellEnd"/>
      <w:proofErr w:type="gramStart"/>
      <w:r w:rsidRPr="00EE77E5">
        <w:br/>
        <w:t>С</w:t>
      </w:r>
      <w:proofErr w:type="gramEnd"/>
      <w:r w:rsidRPr="00EE77E5">
        <w:t>оставляются две команды по 3—5 человек. Двое крутят веревку длиной 2—3 метра, стоя в 4—5 шагах друг от друга. По сигналу игроки одной команды, затем второй поочередно пробегают под вращающейся скакалкой и выстраиваются на противоположной стороне площадки. Выигрывает команда, выполнившая задание 2—3 раза с наименьшим количеством ошибок.</w:t>
      </w:r>
      <w:r w:rsidRPr="00EE77E5">
        <w:br/>
        <w:t xml:space="preserve">В другом варианте игрок одной из команд становится в центре площадки и начинает выполнять прыжки. По своему усмотрению к нему присоединяется еще один участник, и они прыгают вместе, затем (на ходу) — третий участник, вставая спереди или сзади, и т. д. Каждая команда имеет по три попытки, которые продолжаются до тех пор, пока скакалка не заденет кого-нибудь </w:t>
      </w:r>
      <w:proofErr w:type="gramStart"/>
      <w:r w:rsidRPr="00EE77E5">
        <w:t>из</w:t>
      </w:r>
      <w:proofErr w:type="gramEnd"/>
      <w:r w:rsidRPr="00EE77E5">
        <w:t xml:space="preserve"> играющих. Выигрывает команда, в которой окажется в трех попытках больше прыгающих.</w:t>
      </w:r>
      <w:r w:rsidRPr="00EE77E5">
        <w:br/>
        <w:t>Можно провести и еще один вариант. Каждый игрок из команды забегает под крутящуюся веревку, делает оговоренное количество прыжков условленным заранее способом и уступает очередь следующему. Тот повторяет задание, уступая очередь третьему, и т. д. Побеждает команда, сделавшая меньше ошибок.</w:t>
      </w:r>
      <w:r w:rsidRPr="00EE77E5">
        <w:br/>
        <w:t xml:space="preserve">В </w:t>
      </w:r>
      <w:proofErr w:type="spellStart"/>
      <w:r w:rsidRPr="00EE77E5">
        <w:t>забегалы</w:t>
      </w:r>
      <w:proofErr w:type="spellEnd"/>
      <w:r w:rsidRPr="00EE77E5">
        <w:t xml:space="preserve"> не обязательно играть командами. Можно с помощью считалки выбирать двух водящих, которые начинают крутить скакалку. Прыгают до тех пор, пока не совершат ошибку. </w:t>
      </w:r>
      <w:proofErr w:type="gramStart"/>
      <w:r w:rsidRPr="00EE77E5">
        <w:t>Допустивший</w:t>
      </w:r>
      <w:proofErr w:type="gramEnd"/>
      <w:r w:rsidRPr="00EE77E5">
        <w:t xml:space="preserve"> ошибку сменяет одного из водящих. После очередной ошибки место среди </w:t>
      </w:r>
      <w:proofErr w:type="gramStart"/>
      <w:r w:rsidRPr="00EE77E5">
        <w:t>прыгающих</w:t>
      </w:r>
      <w:proofErr w:type="gramEnd"/>
      <w:r w:rsidRPr="00EE77E5">
        <w:t xml:space="preserve"> занимает и второй водящий, а на его место идет задевший скакалку.</w:t>
      </w:r>
      <w:r w:rsidRPr="00EE77E5">
        <w:br/>
      </w:r>
    </w:p>
    <w:p w:rsidR="00EE77E5" w:rsidRPr="00EE77E5" w:rsidRDefault="00EE77E5" w:rsidP="00EE77E5">
      <w:r w:rsidRPr="00EE77E5">
        <w:t>Чешская прыгалка</w:t>
      </w:r>
      <w:proofErr w:type="gramStart"/>
      <w:r w:rsidRPr="00EE77E5">
        <w:br/>
        <w:t>Д</w:t>
      </w:r>
      <w:proofErr w:type="gramEnd"/>
      <w:r w:rsidRPr="00EE77E5">
        <w:t xml:space="preserve">ля игры нужна сантиметровая (или чуть </w:t>
      </w:r>
      <w:proofErr w:type="spellStart"/>
      <w:r w:rsidRPr="00EE77E5">
        <w:t>пошире</w:t>
      </w:r>
      <w:proofErr w:type="spellEnd"/>
      <w:r w:rsidRPr="00EE77E5">
        <w:t>) резинка длиной 2—2,5 метра. Ее концы связывают — получается кольцо. Желающие играть делятся на группы по три человека в каждой. Двое становятся в кольцо друг против друга и, растягивая ногами резинку, образуют в прямоугольник, т. е. параллельную прыгалку, высотой выше ступни (8—10 см). Третья участница занимает место сбоку и начинает прыгать, выполняя заранее обусловленные задания. Можно начинать прыжки из центра. Важно прыгнуть через одну, через другую резинку, через две фазу. Впрыгивать и выпрыгивать из прямоугольника двумя ногами, на одной ноге, прямо, боком, расставив ноги, скрестив их, с поворотом на 180°, на 360° и т. д. Когда комбинация прыжков закончена, резинку поднимают до уровней коленей, затем — пояса.</w:t>
      </w:r>
      <w:r w:rsidRPr="00EE77E5">
        <w:br/>
        <w:t xml:space="preserve">Если </w:t>
      </w:r>
      <w:proofErr w:type="gramStart"/>
      <w:r w:rsidRPr="00EE77E5">
        <w:t>прыгающая</w:t>
      </w:r>
      <w:proofErr w:type="gramEnd"/>
      <w:r w:rsidRPr="00EE77E5">
        <w:t xml:space="preserve"> совершит ошибку, то меняется местами.</w:t>
      </w:r>
      <w:r w:rsidRPr="00EE77E5">
        <w:br/>
      </w:r>
    </w:p>
    <w:p w:rsidR="00EE77E5" w:rsidRPr="00EE77E5" w:rsidRDefault="00EE77E5" w:rsidP="00EE77E5">
      <w:r w:rsidRPr="00EE77E5">
        <w:t>Скакалка-</w:t>
      </w:r>
      <w:proofErr w:type="spellStart"/>
      <w:r w:rsidRPr="00EE77E5">
        <w:t>подсекалка</w:t>
      </w:r>
      <w:proofErr w:type="spellEnd"/>
      <w:r w:rsidRPr="00EE77E5">
        <w:br/>
      </w:r>
      <w:proofErr w:type="gramStart"/>
      <w:r w:rsidRPr="00EE77E5">
        <w:t>Играющие</w:t>
      </w:r>
      <w:proofErr w:type="gramEnd"/>
      <w:r w:rsidRPr="00EE77E5">
        <w:t xml:space="preserve"> становятся в круг, в середине — водящий со скакалкой в руках. Держа скакалку за один конец, он начинает вращать ее так, чтобы другой ее конец проносился над землей под ногами </w:t>
      </w:r>
      <w:proofErr w:type="gramStart"/>
      <w:r w:rsidRPr="00EE77E5">
        <w:t>играющих</w:t>
      </w:r>
      <w:proofErr w:type="gramEnd"/>
      <w:r w:rsidRPr="00EE77E5">
        <w:t>, которые подпрыгивают в тот момент, когда ручка скакалки оказывается под ногами. Кого скакалка задела выше ступни, выбывает из игры. Водящий снова раскручивает скакалку. Сам не вращается вместе с ней, а присаживается и перехватывает ее за спиной.</w:t>
      </w:r>
      <w:r w:rsidRPr="00EE77E5">
        <w:br/>
        <w:t xml:space="preserve">Другой вариант игры предусматривает смену водящего каждый раз, когда кто-либо </w:t>
      </w:r>
      <w:proofErr w:type="gramStart"/>
      <w:r w:rsidRPr="00EE77E5">
        <w:t>из</w:t>
      </w:r>
      <w:proofErr w:type="gramEnd"/>
      <w:r w:rsidRPr="00EE77E5">
        <w:t xml:space="preserve"> стоящих по кругу заденет ее ногой. Он и сменяет водящего, который идет на его место.</w:t>
      </w:r>
      <w:r w:rsidRPr="00EE77E5">
        <w:br/>
      </w:r>
      <w:r w:rsidRPr="00EE77E5">
        <w:lastRenderedPageBreak/>
        <w:t xml:space="preserve">Все должны научиться </w:t>
      </w:r>
      <w:proofErr w:type="gramStart"/>
      <w:r w:rsidRPr="00EE77E5">
        <w:t>хорошо</w:t>
      </w:r>
      <w:proofErr w:type="gramEnd"/>
      <w:r w:rsidRPr="00EE77E5">
        <w:t xml:space="preserve"> вращать скакалку (в приседе с перехватом спереди и сзади). Скакалку можно заменить веревочкой длиной 2,5 метра, к концу которой прикреплен мешочек с песком весом 150—200 граммов.</w:t>
      </w:r>
    </w:p>
    <w:p w:rsidR="00EE77E5" w:rsidRPr="00EE77E5" w:rsidRDefault="00EE77E5" w:rsidP="00EE77E5"/>
    <w:p w:rsidR="00EE77E5" w:rsidRPr="00EE77E5" w:rsidRDefault="00EE77E5" w:rsidP="00EE77E5"/>
    <w:p w:rsidR="00EE77E5" w:rsidRPr="00EE77E5" w:rsidRDefault="00EE77E5" w:rsidP="00EE77E5"/>
    <w:p w:rsidR="00EE77E5" w:rsidRPr="00EE77E5" w:rsidRDefault="00EE77E5" w:rsidP="00EE77E5"/>
    <w:p w:rsidR="00EE77E5" w:rsidRPr="00EE77E5" w:rsidRDefault="00EE77E5" w:rsidP="00EE77E5"/>
    <w:p w:rsidR="00EE77E5" w:rsidRPr="00EE77E5" w:rsidRDefault="00EE77E5" w:rsidP="00EE77E5"/>
    <w:p w:rsidR="00EE77E5" w:rsidRPr="00EE77E5" w:rsidRDefault="00EE77E5" w:rsidP="00EE77E5"/>
    <w:p w:rsidR="00EE77E5" w:rsidRPr="00EE77E5" w:rsidRDefault="00EE77E5" w:rsidP="00EE77E5"/>
    <w:p w:rsidR="00EE77E5" w:rsidRPr="00EE77E5" w:rsidRDefault="00EE77E5" w:rsidP="00EE77E5"/>
    <w:p w:rsidR="00EE77E5" w:rsidRPr="00EE77E5" w:rsidRDefault="00EE77E5" w:rsidP="00EE77E5"/>
    <w:p w:rsidR="00EE77E5" w:rsidRPr="00EE77E5" w:rsidRDefault="00EE77E5" w:rsidP="00EE77E5"/>
    <w:p w:rsidR="00EE77E5" w:rsidRPr="00EE77E5" w:rsidRDefault="00EE77E5" w:rsidP="00EE77E5"/>
    <w:p w:rsidR="00EE77E5" w:rsidRPr="00EE77E5" w:rsidRDefault="00EE77E5" w:rsidP="00EE77E5"/>
    <w:p w:rsidR="00074C53" w:rsidRDefault="00074C53"/>
    <w:sectPr w:rsidR="0007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F3"/>
    <w:rsid w:val="00074C53"/>
    <w:rsid w:val="00D42DF3"/>
    <w:rsid w:val="00E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7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E7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7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E7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2732</Words>
  <Characters>15578</Characters>
  <Application>Microsoft Office Word</Application>
  <DocSecurity>0</DocSecurity>
  <Lines>129</Lines>
  <Paragraphs>36</Paragraphs>
  <ScaleCrop>false</ScaleCrop>
  <Company>home</Company>
  <LinksUpToDate>false</LinksUpToDate>
  <CharactersWithSpaces>18274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2014-09-08T19:22:00Z</dcterms:created>
  <dcterms:modified xsi:type="dcterms:W3CDTF">2014-09-08T19:25:00Z</dcterms:modified>
</cp:coreProperties>
</file>