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2E" w:rsidRPr="006364CA" w:rsidRDefault="0083322E" w:rsidP="0083322E">
      <w:r>
        <w:t xml:space="preserve">                                             </w:t>
      </w:r>
      <w:r w:rsidRPr="006364CA">
        <w:t xml:space="preserve">Конспект подготовила воспитатель ГБДОУ </w:t>
      </w:r>
      <w:proofErr w:type="spellStart"/>
      <w:r w:rsidRPr="006364CA">
        <w:t>д</w:t>
      </w:r>
      <w:proofErr w:type="spellEnd"/>
      <w:r w:rsidRPr="006364CA">
        <w:t xml:space="preserve">/с №47 </w:t>
      </w:r>
      <w:proofErr w:type="spellStart"/>
      <w:r w:rsidRPr="006364CA">
        <w:t>Колпинского</w:t>
      </w:r>
      <w:proofErr w:type="spellEnd"/>
      <w:r w:rsidRPr="006364CA">
        <w:t xml:space="preserve"> района</w:t>
      </w:r>
    </w:p>
    <w:p w:rsidR="0083322E" w:rsidRPr="006364CA" w:rsidRDefault="0083322E" w:rsidP="0083322E">
      <w:r w:rsidRPr="006364CA">
        <w:t xml:space="preserve">                                    </w:t>
      </w:r>
      <w:r>
        <w:t xml:space="preserve">        </w:t>
      </w:r>
      <w:r w:rsidRPr="006364CA">
        <w:t xml:space="preserve"> Санкт- Петербурга Тихомирова Светлана Васильевна.</w:t>
      </w:r>
    </w:p>
    <w:p w:rsidR="0083322E" w:rsidRPr="006364CA" w:rsidRDefault="0083322E" w:rsidP="0083322E"/>
    <w:p w:rsidR="0083322E" w:rsidRPr="006364CA" w:rsidRDefault="0083322E" w:rsidP="0083322E">
      <w:r w:rsidRPr="006364CA">
        <w:t>Конспект досуга во второй младшей группе детского сада ко Дню защитника Отечества.</w:t>
      </w:r>
    </w:p>
    <w:p w:rsidR="0083322E" w:rsidRPr="006364CA" w:rsidRDefault="0083322E" w:rsidP="0083322E">
      <w:r w:rsidRPr="006364CA">
        <w:t>Тема: "23 февраля - День защитника Отечества".</w:t>
      </w:r>
    </w:p>
    <w:p w:rsidR="0083322E" w:rsidRPr="006364CA" w:rsidRDefault="0083322E" w:rsidP="0083322E">
      <w:r w:rsidRPr="006364CA">
        <w:t>Интеграция образовательных областей: "Социализация", "Коммуникация", " Физическая культура", "Музыка", "Здоровье", "Чтение художественной литературы", "Познание</w:t>
      </w:r>
      <w:proofErr w:type="gramStart"/>
      <w:r w:rsidRPr="006364CA">
        <w:t>"(</w:t>
      </w:r>
      <w:proofErr w:type="gramEnd"/>
      <w:r w:rsidRPr="006364CA">
        <w:t>формирование целостной картины мира).</w:t>
      </w:r>
    </w:p>
    <w:p w:rsidR="0083322E" w:rsidRPr="006364CA" w:rsidRDefault="0083322E" w:rsidP="0083322E">
      <w:r w:rsidRPr="006364CA">
        <w:t>Педагогические технологии: игровая, здоровье сберегающая, мнемотехника.</w:t>
      </w:r>
    </w:p>
    <w:p w:rsidR="0083322E" w:rsidRPr="006364CA" w:rsidRDefault="0083322E" w:rsidP="0083322E">
      <w:r w:rsidRPr="006364CA">
        <w:t>Цель: дать детям представление о государственном празднике - Дне защитника Отечества.</w:t>
      </w:r>
    </w:p>
    <w:p w:rsidR="0083322E" w:rsidRPr="006364CA" w:rsidRDefault="0083322E" w:rsidP="0083322E">
      <w:r w:rsidRPr="006364CA">
        <w:t>Задачи:</w:t>
      </w:r>
    </w:p>
    <w:p w:rsidR="0083322E" w:rsidRPr="006364CA" w:rsidRDefault="0083322E" w:rsidP="0083322E">
      <w:r w:rsidRPr="006364CA">
        <w:t>- Образовательные: познакомить с государственным праздником - Днём защитника Отечества; знакомить с некоторыми военными профессиями ( моряк, лётчик, пограничник)</w:t>
      </w:r>
      <w:proofErr w:type="gramStart"/>
      <w:r w:rsidRPr="006364CA">
        <w:t>,в</w:t>
      </w:r>
      <w:proofErr w:type="gramEnd"/>
      <w:r w:rsidRPr="006364CA">
        <w:t>оенной техникой ( корабли, самолёты, танки и т.д.).</w:t>
      </w:r>
    </w:p>
    <w:p w:rsidR="0083322E" w:rsidRPr="006364CA" w:rsidRDefault="0083322E" w:rsidP="0083322E">
      <w:r w:rsidRPr="006364CA">
        <w:t xml:space="preserve">- Развивающие: развивать умение взаимодействовать друг с другом и </w:t>
      </w:r>
      <w:proofErr w:type="gramStart"/>
      <w:r w:rsidRPr="006364CA">
        <w:t>со</w:t>
      </w:r>
      <w:proofErr w:type="gramEnd"/>
      <w:r w:rsidRPr="006364CA">
        <w:t xml:space="preserve"> взрослыми в совместной игре; развивать память, воображение; стимулировать самостоятельное выполнение танцевальных движений; развивать культуру речи, навыки выразительного чтения стихотворений.</w:t>
      </w:r>
    </w:p>
    <w:p w:rsidR="0083322E" w:rsidRPr="006364CA" w:rsidRDefault="0083322E" w:rsidP="0083322E">
      <w:r w:rsidRPr="006364CA">
        <w:t xml:space="preserve">- Воспитательные: воспитывать доброе отношение к папе; вызывать чувство гордости за своего отца, стремление сделать красивую вещь </w:t>
      </w:r>
      <w:proofErr w:type="gramStart"/>
      <w:r w:rsidRPr="006364CA">
        <w:t xml:space="preserve">( </w:t>
      </w:r>
      <w:proofErr w:type="gramEnd"/>
      <w:r w:rsidRPr="006364CA">
        <w:t>подарок ); осуществлять патриотическое воспитание детей ( воспитывать любовь к Родине, уважение к её защитникам, желание быть похожими на сильных воинов ).</w:t>
      </w:r>
    </w:p>
    <w:p w:rsidR="0083322E" w:rsidRPr="006364CA" w:rsidRDefault="0083322E" w:rsidP="0083322E">
      <w:r w:rsidRPr="006364CA">
        <w:t>Материал и оборудование: элементы формы солдат различных видов войск, корабль большой, атрибуты для эстафеты (тоннель, верёвка, ворота), канат, музыкальный диск с военными песнями, подарки для пап и мальчиков, медали.</w:t>
      </w:r>
    </w:p>
    <w:p w:rsidR="0083322E" w:rsidRPr="006364CA" w:rsidRDefault="0083322E" w:rsidP="0083322E">
      <w:r w:rsidRPr="006364CA">
        <w:t>Предварительная работа:</w:t>
      </w:r>
    </w:p>
    <w:p w:rsidR="0083322E" w:rsidRPr="006364CA" w:rsidRDefault="0083322E" w:rsidP="0083322E">
      <w:r w:rsidRPr="006364CA">
        <w:t>-рассматривание иллюстраций с изображением солдат различных видов войск, военной техники;</w:t>
      </w:r>
    </w:p>
    <w:p w:rsidR="0083322E" w:rsidRPr="006364CA" w:rsidRDefault="0083322E" w:rsidP="0083322E">
      <w:r w:rsidRPr="006364CA">
        <w:t>- чтение художественной литературы о военных и их службе в армии;</w:t>
      </w:r>
    </w:p>
    <w:p w:rsidR="0083322E" w:rsidRPr="006364CA" w:rsidRDefault="0083322E" w:rsidP="0083322E">
      <w:r w:rsidRPr="006364CA">
        <w:t>- составление коллажа "Наши защитники" (совместно с родителями);</w:t>
      </w:r>
    </w:p>
    <w:p w:rsidR="0083322E" w:rsidRPr="006364CA" w:rsidRDefault="0083322E" w:rsidP="0083322E">
      <w:r w:rsidRPr="006364CA">
        <w:t>- составление рассказа о службе пап (дедушек) в армии на основе их воспоминаний;</w:t>
      </w:r>
    </w:p>
    <w:p w:rsidR="0083322E" w:rsidRPr="006364CA" w:rsidRDefault="0083322E" w:rsidP="0083322E">
      <w:r w:rsidRPr="006364CA">
        <w:t>- создание папки-передвижки для родителей "23 февраля - День защитника Отечества";</w:t>
      </w:r>
    </w:p>
    <w:p w:rsidR="0083322E" w:rsidRPr="006364CA" w:rsidRDefault="0083322E" w:rsidP="0083322E">
      <w:r w:rsidRPr="006364CA">
        <w:t>- изготовление подарков и медалей для пап и мальчиков.</w:t>
      </w:r>
    </w:p>
    <w:p w:rsidR="0083322E" w:rsidRPr="006364CA" w:rsidRDefault="0083322E" w:rsidP="0083322E">
      <w:r w:rsidRPr="006364CA">
        <w:lastRenderedPageBreak/>
        <w:t>Ход досуга:</w:t>
      </w:r>
    </w:p>
    <w:p w:rsidR="0083322E" w:rsidRPr="006364CA" w:rsidRDefault="0083322E" w:rsidP="0083322E">
      <w:r w:rsidRPr="006364CA">
        <w:t>Под военный марш дети с родителями входят в зал.</w:t>
      </w:r>
    </w:p>
    <w:p w:rsidR="0083322E" w:rsidRPr="006364CA" w:rsidRDefault="0083322E" w:rsidP="0083322E">
      <w:r w:rsidRPr="006364CA">
        <w:t>Ребёнок: Наши воины полны</w:t>
      </w:r>
    </w:p>
    <w:p w:rsidR="0083322E" w:rsidRPr="006364CA" w:rsidRDefault="0083322E" w:rsidP="0083322E">
      <w:r w:rsidRPr="006364CA">
        <w:t xml:space="preserve">             Мужества и чести!</w:t>
      </w:r>
    </w:p>
    <w:p w:rsidR="0083322E" w:rsidRPr="006364CA" w:rsidRDefault="0083322E" w:rsidP="0083322E">
      <w:r w:rsidRPr="006364CA">
        <w:t xml:space="preserve">             В День защитника страны</w:t>
      </w:r>
    </w:p>
    <w:p w:rsidR="0083322E" w:rsidRPr="006364CA" w:rsidRDefault="0083322E" w:rsidP="0083322E">
      <w:r w:rsidRPr="006364CA">
        <w:t xml:space="preserve">             Все мы с ними вместе!</w:t>
      </w:r>
    </w:p>
    <w:p w:rsidR="0083322E" w:rsidRPr="006364CA" w:rsidRDefault="0083322E" w:rsidP="0083322E">
      <w:r w:rsidRPr="006364CA">
        <w:t xml:space="preserve">             Всех военных с этим днём</w:t>
      </w:r>
    </w:p>
    <w:p w:rsidR="0083322E" w:rsidRPr="006364CA" w:rsidRDefault="0083322E" w:rsidP="0083322E">
      <w:r w:rsidRPr="006364CA">
        <w:t xml:space="preserve">             Поздравляем дружно!</w:t>
      </w:r>
    </w:p>
    <w:p w:rsidR="0083322E" w:rsidRPr="006364CA" w:rsidRDefault="0083322E" w:rsidP="0083322E">
      <w:r w:rsidRPr="006364CA">
        <w:t xml:space="preserve">             А когда мы подрастём,</w:t>
      </w:r>
    </w:p>
    <w:p w:rsidR="0083322E" w:rsidRPr="006364CA" w:rsidRDefault="0083322E" w:rsidP="0083322E">
      <w:r w:rsidRPr="006364CA">
        <w:t xml:space="preserve">             Родине послужим!</w:t>
      </w:r>
    </w:p>
    <w:p w:rsidR="0083322E" w:rsidRPr="006364CA" w:rsidRDefault="0083322E" w:rsidP="0083322E">
      <w:r w:rsidRPr="006364CA">
        <w:t>Ведущий: 23 февраля в нашей стране отмечается как День защитника Отечества. В этот день мы отдаём дань уважения и благодарности тем, кто мужественно защищал родную землю от захватчиков, а также тем, кто в мирное время несёт нелёгкую и ответственную службу. Этот день - день настоящих защитников.</w:t>
      </w:r>
    </w:p>
    <w:p w:rsidR="0083322E" w:rsidRPr="006364CA" w:rsidRDefault="0083322E" w:rsidP="0083322E">
      <w:r w:rsidRPr="006364CA">
        <w:t xml:space="preserve">              Каждый мальчик наш когда-то</w:t>
      </w:r>
    </w:p>
    <w:p w:rsidR="0083322E" w:rsidRPr="006364CA" w:rsidRDefault="0083322E" w:rsidP="0083322E">
      <w:r w:rsidRPr="006364CA">
        <w:t xml:space="preserve">              Станет </w:t>
      </w:r>
      <w:proofErr w:type="spellStart"/>
      <w:r w:rsidRPr="006364CA">
        <w:t>доблесным</w:t>
      </w:r>
      <w:proofErr w:type="spellEnd"/>
      <w:r w:rsidRPr="006364CA">
        <w:t xml:space="preserve"> солдатом,</w:t>
      </w:r>
    </w:p>
    <w:p w:rsidR="0083322E" w:rsidRPr="006364CA" w:rsidRDefault="0083322E" w:rsidP="0083322E">
      <w:r w:rsidRPr="006364CA">
        <w:t xml:space="preserve">              Будет мужественным, смелым,</w:t>
      </w:r>
    </w:p>
    <w:p w:rsidR="0083322E" w:rsidRPr="006364CA" w:rsidRDefault="0083322E" w:rsidP="0083322E">
      <w:r w:rsidRPr="006364CA">
        <w:t xml:space="preserve">              </w:t>
      </w:r>
      <w:proofErr w:type="gramStart"/>
      <w:r w:rsidRPr="006364CA">
        <w:t>Ловким, сильным и умелым.</w:t>
      </w:r>
      <w:proofErr w:type="gramEnd"/>
    </w:p>
    <w:p w:rsidR="0083322E" w:rsidRPr="006364CA" w:rsidRDefault="0083322E" w:rsidP="0083322E">
      <w:r w:rsidRPr="006364CA">
        <w:t xml:space="preserve">              И поверьте нам, тогда</w:t>
      </w:r>
    </w:p>
    <w:p w:rsidR="0083322E" w:rsidRPr="006364CA" w:rsidRDefault="0083322E" w:rsidP="0083322E">
      <w:r w:rsidRPr="006364CA">
        <w:t xml:space="preserve">              Войн не будет никогда.</w:t>
      </w:r>
    </w:p>
    <w:p w:rsidR="0083322E" w:rsidRPr="006364CA" w:rsidRDefault="0083322E" w:rsidP="0083322E">
      <w:r w:rsidRPr="006364CA">
        <w:t>Сегодня мы проверим, какие будущие солдаты у нас растут. А пока послушаем стихотворение.</w:t>
      </w:r>
    </w:p>
    <w:p w:rsidR="0083322E" w:rsidRPr="006364CA" w:rsidRDefault="0083322E" w:rsidP="0083322E">
      <w:r w:rsidRPr="006364CA">
        <w:t>Ребёнок: Профессию военную</w:t>
      </w:r>
    </w:p>
    <w:p w:rsidR="0083322E" w:rsidRPr="006364CA" w:rsidRDefault="0083322E" w:rsidP="0083322E">
      <w:r w:rsidRPr="006364CA">
        <w:t xml:space="preserve">             Мы знаем не одну.</w:t>
      </w:r>
    </w:p>
    <w:p w:rsidR="0083322E" w:rsidRPr="006364CA" w:rsidRDefault="0083322E" w:rsidP="0083322E">
      <w:r w:rsidRPr="006364CA">
        <w:t xml:space="preserve">             Всегда нужны военные,</w:t>
      </w:r>
    </w:p>
    <w:p w:rsidR="0083322E" w:rsidRPr="006364CA" w:rsidRDefault="0083322E" w:rsidP="0083322E">
      <w:r w:rsidRPr="006364CA">
        <w:t xml:space="preserve">             Чтоб защищать страну.</w:t>
      </w:r>
    </w:p>
    <w:p w:rsidR="0083322E" w:rsidRPr="006364CA" w:rsidRDefault="0083322E" w:rsidP="0083322E">
      <w:r w:rsidRPr="006364CA">
        <w:t xml:space="preserve">              И не представить даже,</w:t>
      </w:r>
    </w:p>
    <w:p w:rsidR="0083322E" w:rsidRPr="006364CA" w:rsidRDefault="0083322E" w:rsidP="0083322E">
      <w:r w:rsidRPr="006364CA">
        <w:t xml:space="preserve">              Как служба их важна.</w:t>
      </w:r>
    </w:p>
    <w:p w:rsidR="0083322E" w:rsidRPr="006364CA" w:rsidRDefault="0083322E" w:rsidP="0083322E">
      <w:r w:rsidRPr="006364CA">
        <w:t xml:space="preserve">              Пока они на страже -</w:t>
      </w:r>
    </w:p>
    <w:p w:rsidR="0083322E" w:rsidRPr="006364CA" w:rsidRDefault="0083322E" w:rsidP="0083322E">
      <w:r w:rsidRPr="006364CA">
        <w:lastRenderedPageBreak/>
        <w:t xml:space="preserve">              Спокойно спит страна.</w:t>
      </w:r>
    </w:p>
    <w:p w:rsidR="0083322E" w:rsidRPr="006364CA" w:rsidRDefault="0083322E" w:rsidP="0083322E">
      <w:r w:rsidRPr="006364CA">
        <w:t>Ведущий: А сейчас мы познакомимся с некоторыми военными профессиями и немного поиграем вместе с нашими папами и дедушками.</w:t>
      </w:r>
    </w:p>
    <w:p w:rsidR="0083322E" w:rsidRPr="006364CA" w:rsidRDefault="0083322E" w:rsidP="0083322E">
      <w:r w:rsidRPr="006364CA">
        <w:t>Ребёнок: Над кораблём российский флаг.</w:t>
      </w:r>
    </w:p>
    <w:p w:rsidR="0083322E" w:rsidRPr="006364CA" w:rsidRDefault="0083322E" w:rsidP="0083322E">
      <w:r w:rsidRPr="006364CA">
        <w:t xml:space="preserve">             На корабле стоит моряк.</w:t>
      </w:r>
    </w:p>
    <w:p w:rsidR="0083322E" w:rsidRPr="006364CA" w:rsidRDefault="0083322E" w:rsidP="0083322E">
      <w:r w:rsidRPr="006364CA">
        <w:t xml:space="preserve">             Он знает, что всегда </w:t>
      </w:r>
      <w:proofErr w:type="gramStart"/>
      <w:r w:rsidRPr="006364CA">
        <w:t>должны</w:t>
      </w:r>
      <w:proofErr w:type="gramEnd"/>
    </w:p>
    <w:p w:rsidR="0083322E" w:rsidRPr="006364CA" w:rsidRDefault="0083322E" w:rsidP="0083322E">
      <w:r w:rsidRPr="006364CA">
        <w:t xml:space="preserve">             Быть под его охраной</w:t>
      </w:r>
    </w:p>
    <w:p w:rsidR="0083322E" w:rsidRPr="006364CA" w:rsidRDefault="0083322E" w:rsidP="0083322E">
      <w:r w:rsidRPr="006364CA">
        <w:t xml:space="preserve">             Границы водные страны,</w:t>
      </w:r>
    </w:p>
    <w:p w:rsidR="0083322E" w:rsidRPr="006364CA" w:rsidRDefault="0083322E" w:rsidP="0083322E">
      <w:r w:rsidRPr="006364CA">
        <w:t xml:space="preserve">             Моря и океаны.</w:t>
      </w:r>
    </w:p>
    <w:p w:rsidR="0083322E" w:rsidRPr="006364CA" w:rsidRDefault="0083322E" w:rsidP="0083322E">
      <w:r w:rsidRPr="006364CA">
        <w:t>Проводится конкурс "</w:t>
      </w:r>
      <w:proofErr w:type="spellStart"/>
      <w:r w:rsidRPr="006364CA">
        <w:t>Перетягивание</w:t>
      </w:r>
      <w:proofErr w:type="spellEnd"/>
      <w:r w:rsidRPr="006364CA">
        <w:t xml:space="preserve"> каната".</w:t>
      </w:r>
    </w:p>
    <w:p w:rsidR="0083322E" w:rsidRPr="006364CA" w:rsidRDefault="0083322E" w:rsidP="0083322E">
      <w:r w:rsidRPr="006364CA">
        <w:t>Дети вместе с папами исполняют танец "Яблочко</w:t>
      </w:r>
      <w:proofErr w:type="gramStart"/>
      <w:r w:rsidRPr="006364CA">
        <w:t>"(</w:t>
      </w:r>
      <w:proofErr w:type="gramEnd"/>
      <w:r w:rsidRPr="006364CA">
        <w:t>импровизация с заранее выученными движениями).</w:t>
      </w:r>
    </w:p>
    <w:p w:rsidR="0083322E" w:rsidRPr="006364CA" w:rsidRDefault="0083322E" w:rsidP="0083322E">
      <w:r w:rsidRPr="006364CA">
        <w:t>Ведущий: Молодцы! Вот мы и узнали немного о моряках. Давайте теперь познакомимся с профессией лётчика.</w:t>
      </w:r>
    </w:p>
    <w:p w:rsidR="0083322E" w:rsidRPr="006364CA" w:rsidRDefault="0083322E" w:rsidP="0083322E">
      <w:r w:rsidRPr="006364CA">
        <w:t>Ребёнок: Поднимет лётчик в облака</w:t>
      </w:r>
    </w:p>
    <w:p w:rsidR="0083322E" w:rsidRPr="006364CA" w:rsidRDefault="0083322E" w:rsidP="0083322E">
      <w:r w:rsidRPr="006364CA">
        <w:t xml:space="preserve">             Свою стальную птицу.</w:t>
      </w:r>
    </w:p>
    <w:p w:rsidR="0083322E" w:rsidRPr="006364CA" w:rsidRDefault="0083322E" w:rsidP="0083322E">
      <w:r w:rsidRPr="006364CA">
        <w:t xml:space="preserve">             Мы знаем, что всегда </w:t>
      </w:r>
      <w:proofErr w:type="gramStart"/>
      <w:r w:rsidRPr="006364CA">
        <w:t>крепка</w:t>
      </w:r>
      <w:proofErr w:type="gramEnd"/>
    </w:p>
    <w:p w:rsidR="0083322E" w:rsidRPr="006364CA" w:rsidRDefault="0083322E" w:rsidP="0083322E">
      <w:r w:rsidRPr="006364CA">
        <w:t xml:space="preserve">             Воздушная граница!</w:t>
      </w:r>
    </w:p>
    <w:p w:rsidR="0083322E" w:rsidRPr="006364CA" w:rsidRDefault="0083322E" w:rsidP="0083322E">
      <w:r w:rsidRPr="006364CA">
        <w:t>Проводится подвижная игра "Самолёты".</w:t>
      </w:r>
    </w:p>
    <w:p w:rsidR="0083322E" w:rsidRPr="006364CA" w:rsidRDefault="0083322E" w:rsidP="0083322E">
      <w:r w:rsidRPr="006364CA">
        <w:t>Ведущий: Все самолёты приземлились на землю? Замечательно! Тогда будем знакомиться с пограничниками.</w:t>
      </w:r>
    </w:p>
    <w:p w:rsidR="0083322E" w:rsidRPr="006364CA" w:rsidRDefault="0083322E" w:rsidP="0083322E">
      <w:r w:rsidRPr="006364CA">
        <w:t>Ребёнок: И пограничник защитит</w:t>
      </w:r>
    </w:p>
    <w:p w:rsidR="0083322E" w:rsidRPr="006364CA" w:rsidRDefault="0083322E" w:rsidP="0083322E">
      <w:r w:rsidRPr="006364CA">
        <w:t xml:space="preserve">             Все рубежи страны.</w:t>
      </w:r>
    </w:p>
    <w:p w:rsidR="0083322E" w:rsidRPr="006364CA" w:rsidRDefault="0083322E" w:rsidP="0083322E">
      <w:r w:rsidRPr="006364CA">
        <w:t xml:space="preserve">             Врагу границы не пройти,</w:t>
      </w:r>
    </w:p>
    <w:p w:rsidR="0083322E" w:rsidRPr="006364CA" w:rsidRDefault="0083322E" w:rsidP="0083322E">
      <w:r w:rsidRPr="006364CA">
        <w:t xml:space="preserve">             Не развязать войны!</w:t>
      </w:r>
    </w:p>
    <w:p w:rsidR="0083322E" w:rsidRPr="006364CA" w:rsidRDefault="0083322E" w:rsidP="0083322E">
      <w:r w:rsidRPr="006364CA">
        <w:t>Проводится эстафета "Полоса препятствий": проползти по тоннелю, перепрыгнуть натянутую верёвку, пролезть в ворота, вернуться к своей команде. В эстафете принимают участие дети и их родители.</w:t>
      </w:r>
    </w:p>
    <w:p w:rsidR="0083322E" w:rsidRPr="006364CA" w:rsidRDefault="0083322E" w:rsidP="0083322E">
      <w:r w:rsidRPr="006364CA">
        <w:t>Ведущий: Молодцы! А теперь давайте проверим, как наши папы служили в армии и что они знают о военных и их службе.</w:t>
      </w:r>
    </w:p>
    <w:p w:rsidR="0083322E" w:rsidRPr="006364CA" w:rsidRDefault="0083322E" w:rsidP="0083322E">
      <w:r w:rsidRPr="006364CA">
        <w:lastRenderedPageBreak/>
        <w:t>Викторина для пап. Вопросы:</w:t>
      </w:r>
    </w:p>
    <w:p w:rsidR="0083322E" w:rsidRPr="006364CA" w:rsidRDefault="0083322E" w:rsidP="0083322E">
      <w:r w:rsidRPr="006364CA">
        <w:t>1) Как называются военные, которые умеют обезвредить любого врага, отлично стреляют, прыгают с парашютом и водят военные машины? (десантники)</w:t>
      </w:r>
    </w:p>
    <w:p w:rsidR="0083322E" w:rsidRPr="006364CA" w:rsidRDefault="0083322E" w:rsidP="0083322E">
      <w:r w:rsidRPr="006364CA">
        <w:t>2) Как называются военные, которые находят и обезвреживают мины, расставленные врагом? (сапёры)</w:t>
      </w:r>
    </w:p>
    <w:p w:rsidR="0083322E" w:rsidRPr="006364CA" w:rsidRDefault="0083322E" w:rsidP="0083322E">
      <w:r w:rsidRPr="006364CA">
        <w:t>3) Как называются военные, которые отлично разбираются во всех видах оружия, стреляют из огромных пушек и миномётов? (артиллеристы)</w:t>
      </w:r>
    </w:p>
    <w:p w:rsidR="0083322E" w:rsidRPr="006364CA" w:rsidRDefault="0083322E" w:rsidP="0083322E">
      <w:r w:rsidRPr="006364CA">
        <w:t>4) Что у военных на плечах? (погоны)</w:t>
      </w:r>
    </w:p>
    <w:p w:rsidR="0083322E" w:rsidRPr="006364CA" w:rsidRDefault="0083322E" w:rsidP="0083322E">
      <w:r w:rsidRPr="006364CA">
        <w:t>5) Как называется футляр для пистолета? (кобура)</w:t>
      </w:r>
    </w:p>
    <w:p w:rsidR="0083322E" w:rsidRPr="006364CA" w:rsidRDefault="0083322E" w:rsidP="0083322E">
      <w:r w:rsidRPr="006364CA">
        <w:t>6) Знак отличия, награда за заслуги, в том числе военные</w:t>
      </w:r>
      <w:proofErr w:type="gramStart"/>
      <w:r w:rsidRPr="006364CA">
        <w:t>.</w:t>
      </w:r>
      <w:proofErr w:type="gramEnd"/>
      <w:r w:rsidRPr="006364CA">
        <w:t xml:space="preserve"> (</w:t>
      </w:r>
      <w:proofErr w:type="gramStart"/>
      <w:r w:rsidRPr="006364CA">
        <w:t>о</w:t>
      </w:r>
      <w:proofErr w:type="gramEnd"/>
      <w:r w:rsidRPr="006364CA">
        <w:t>рден, медаль)</w:t>
      </w:r>
    </w:p>
    <w:p w:rsidR="0083322E" w:rsidRPr="006364CA" w:rsidRDefault="0083322E" w:rsidP="0083322E">
      <w:r w:rsidRPr="006364CA">
        <w:t>7) Что общего у дерева и винтовки? (ствол)</w:t>
      </w:r>
    </w:p>
    <w:p w:rsidR="0083322E" w:rsidRPr="006364CA" w:rsidRDefault="0083322E" w:rsidP="0083322E">
      <w:r w:rsidRPr="006364CA">
        <w:t>8) Как называется подросток, изучающий морское дело, будущий матрос? (юнга)</w:t>
      </w:r>
    </w:p>
    <w:p w:rsidR="0083322E" w:rsidRPr="006364CA" w:rsidRDefault="0083322E" w:rsidP="0083322E">
      <w:r w:rsidRPr="006364CA">
        <w:t>9) Как называется сумка солдата? (вещмешок)</w:t>
      </w:r>
    </w:p>
    <w:p w:rsidR="0083322E" w:rsidRPr="006364CA" w:rsidRDefault="0083322E" w:rsidP="0083322E">
      <w:r w:rsidRPr="006364CA">
        <w:t>10) Что общего у мухи и винтовки? (мушка)</w:t>
      </w:r>
    </w:p>
    <w:p w:rsidR="0083322E" w:rsidRPr="006364CA" w:rsidRDefault="0083322E" w:rsidP="0083322E">
      <w:r w:rsidRPr="006364CA">
        <w:t>11) Как называются вооружённые силы государства? (армия)</w:t>
      </w:r>
    </w:p>
    <w:p w:rsidR="0083322E" w:rsidRPr="006364CA" w:rsidRDefault="0083322E" w:rsidP="0083322E">
      <w:r w:rsidRPr="006364CA">
        <w:t>Ведущий: Ну что, ребята, справились наши папы с заданием? Молодцы наши папы: всё знают, видимо хорошо служили и ничего не забыли. И мы про них не забыли и приготовили нашим папам подарки. Но сначала давайте послушаем стихотворение.</w:t>
      </w:r>
    </w:p>
    <w:p w:rsidR="0083322E" w:rsidRPr="006364CA" w:rsidRDefault="0083322E" w:rsidP="0083322E">
      <w:r w:rsidRPr="006364CA">
        <w:t>Дети: Праздник есть у нас один:</w:t>
      </w:r>
    </w:p>
    <w:p w:rsidR="0083322E" w:rsidRPr="006364CA" w:rsidRDefault="0083322E" w:rsidP="0083322E">
      <w:r w:rsidRPr="006364CA">
        <w:t xml:space="preserve">        Этот праздник - день мужчин,</w:t>
      </w:r>
    </w:p>
    <w:p w:rsidR="0083322E" w:rsidRPr="006364CA" w:rsidRDefault="0083322E" w:rsidP="0083322E">
      <w:r w:rsidRPr="006364CA">
        <w:t xml:space="preserve">        День защитников, солдат.</w:t>
      </w:r>
    </w:p>
    <w:p w:rsidR="0083322E" w:rsidRPr="006364CA" w:rsidRDefault="0083322E" w:rsidP="0083322E">
      <w:r w:rsidRPr="006364CA">
        <w:t xml:space="preserve">        Поздравленью каждый рад!</w:t>
      </w:r>
    </w:p>
    <w:p w:rsidR="0083322E" w:rsidRPr="006364CA" w:rsidRDefault="0083322E" w:rsidP="0083322E">
      <w:r w:rsidRPr="006364CA">
        <w:t xml:space="preserve">        Нарисуем вертолёты,</w:t>
      </w:r>
    </w:p>
    <w:p w:rsidR="0083322E" w:rsidRPr="006364CA" w:rsidRDefault="0083322E" w:rsidP="0083322E">
      <w:r w:rsidRPr="006364CA">
        <w:t xml:space="preserve">        Пушки, танки, самолёты,</w:t>
      </w:r>
    </w:p>
    <w:p w:rsidR="0083322E" w:rsidRPr="006364CA" w:rsidRDefault="0083322E" w:rsidP="0083322E">
      <w:r w:rsidRPr="006364CA">
        <w:t xml:space="preserve">        И пройдём военным шагом</w:t>
      </w:r>
    </w:p>
    <w:p w:rsidR="0083322E" w:rsidRPr="006364CA" w:rsidRDefault="0083322E" w:rsidP="0083322E">
      <w:r w:rsidRPr="006364CA">
        <w:t xml:space="preserve">        Под большим красивым флагом.</w:t>
      </w:r>
    </w:p>
    <w:p w:rsidR="0083322E" w:rsidRPr="006364CA" w:rsidRDefault="0083322E" w:rsidP="0083322E">
      <w:r w:rsidRPr="006364CA">
        <w:t xml:space="preserve">        Прочитаем поздравленье,</w:t>
      </w:r>
    </w:p>
    <w:p w:rsidR="0083322E" w:rsidRPr="006364CA" w:rsidRDefault="0083322E" w:rsidP="0083322E">
      <w:r w:rsidRPr="006364CA">
        <w:t xml:space="preserve">        Сядем к папе на колени.</w:t>
      </w:r>
    </w:p>
    <w:p w:rsidR="0083322E" w:rsidRPr="006364CA" w:rsidRDefault="0083322E" w:rsidP="0083322E">
      <w:r w:rsidRPr="006364CA">
        <w:t xml:space="preserve">        Много в армии мужчин,</w:t>
      </w:r>
    </w:p>
    <w:p w:rsidR="0083322E" w:rsidRPr="006364CA" w:rsidRDefault="0083322E" w:rsidP="0083322E">
      <w:r w:rsidRPr="006364CA">
        <w:lastRenderedPageBreak/>
        <w:t xml:space="preserve">        А такой, как он - один!</w:t>
      </w:r>
    </w:p>
    <w:p w:rsidR="0083322E" w:rsidRPr="006364CA" w:rsidRDefault="0083322E" w:rsidP="0083322E">
      <w:r w:rsidRPr="006364CA">
        <w:t>Ведущий: Вот теперь мы поздравляем наших пап с праздником и вручаем им подарки и медали "Самому лучшему папе!".</w:t>
      </w:r>
    </w:p>
    <w:p w:rsidR="0083322E" w:rsidRPr="006364CA" w:rsidRDefault="0083322E" w:rsidP="0083322E">
      <w:r w:rsidRPr="006364CA">
        <w:t>Дети поздравляют пап.</w:t>
      </w:r>
    </w:p>
    <w:p w:rsidR="0083322E" w:rsidRPr="006364CA" w:rsidRDefault="0083322E" w:rsidP="0083322E">
      <w:r w:rsidRPr="006364CA">
        <w:t>Ведущий: Ребята! Пап мы с вами поздравили, но ещё мы хотим поздравить с Днём защитника Отечества и наших будущих защитников, наших мальчиков. Девочки вручат им небольшие сувениры и медали "Будущему защитнику".</w:t>
      </w:r>
    </w:p>
    <w:p w:rsidR="0083322E" w:rsidRPr="006364CA" w:rsidRDefault="0083322E" w:rsidP="0083322E">
      <w:r w:rsidRPr="006364CA">
        <w:t>Девочки поздравляют мальчиков.</w:t>
      </w:r>
    </w:p>
    <w:p w:rsidR="0083322E" w:rsidRPr="006364CA" w:rsidRDefault="0083322E" w:rsidP="0083322E">
      <w:r w:rsidRPr="006364CA">
        <w:t>Ведущий: В завершение нашего праздника мы ещё раз поздравляем всех мужчин с праздником и хотим сказать:</w:t>
      </w:r>
    </w:p>
    <w:p w:rsidR="0083322E" w:rsidRPr="006364CA" w:rsidRDefault="0083322E" w:rsidP="0083322E">
      <w:r w:rsidRPr="006364CA">
        <w:t xml:space="preserve">               За мир, за уверенность в завтрашнем дне,</w:t>
      </w:r>
    </w:p>
    <w:p w:rsidR="0083322E" w:rsidRPr="006364CA" w:rsidRDefault="0083322E" w:rsidP="0083322E">
      <w:r w:rsidRPr="006364CA">
        <w:t xml:space="preserve">               Защитник Отчизны</w:t>
      </w:r>
      <w:proofErr w:type="gramStart"/>
      <w:r w:rsidRPr="006364CA">
        <w:t>,(</w:t>
      </w:r>
      <w:proofErr w:type="gramEnd"/>
      <w:r w:rsidRPr="006364CA">
        <w:t>хором):"Спасибо" тебе!</w:t>
      </w:r>
    </w:p>
    <w:p w:rsidR="0083322E" w:rsidRPr="006364CA" w:rsidRDefault="0083322E" w:rsidP="0083322E">
      <w:r w:rsidRPr="006364CA">
        <w:t xml:space="preserve">А сейчас мы приглашаем всех на чаепитие! </w:t>
      </w:r>
    </w:p>
    <w:p w:rsidR="0083322E" w:rsidRPr="006364CA" w:rsidRDefault="0083322E" w:rsidP="0083322E">
      <w:r w:rsidRPr="006364CA">
        <w:t>Под военный марш дети и их родители выходят из зала, в группе их ждут накрытые столы для чаепития.</w:t>
      </w:r>
    </w:p>
    <w:p w:rsidR="007969DA" w:rsidRPr="0083322E" w:rsidRDefault="007969DA" w:rsidP="0083322E"/>
    <w:sectPr w:rsidR="007969DA" w:rsidRPr="008332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22E"/>
    <w:rsid w:val="0024784E"/>
    <w:rsid w:val="007969DA"/>
    <w:rsid w:val="0083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5821</Characters>
  <Application>Microsoft Office Word</Application>
  <DocSecurity>0</DocSecurity>
  <Lines>48</Lines>
  <Paragraphs>13</Paragraphs>
  <ScaleCrop>false</ScaleCrop>
  <Company>OEM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2014-08-15T18:34:00Z</dcterms:created>
  <dcterms:modified xsi:type="dcterms:W3CDTF">2014-08-15T18:35:00Z</dcterms:modified>
</cp:coreProperties>
</file>