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BC8" w:rsidRDefault="00350414">
      <w:proofErr w:type="spellStart"/>
      <w:r>
        <w:t>Апп</w:t>
      </w:r>
      <w:proofErr w:type="spellEnd"/>
    </w:p>
    <w:p w:rsidR="00350414" w:rsidRPr="00730772" w:rsidRDefault="00350414" w:rsidP="00350414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730772">
        <w:rPr>
          <w:rFonts w:ascii="Times New Roman" w:eastAsia="Times New Roman" w:hAnsi="Times New Roman" w:cs="Times New Roman"/>
          <w:sz w:val="40"/>
          <w:szCs w:val="40"/>
          <w:lang w:eastAsia="ru-RU"/>
        </w:rPr>
        <w:t>Сентябрь</w:t>
      </w:r>
    </w:p>
    <w:p w:rsidR="00350414" w:rsidRPr="00730772" w:rsidRDefault="00350414" w:rsidP="00350414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Конспект занятия-досуга</w:t>
      </w:r>
      <w:r w:rsidRPr="00730772">
        <w:rPr>
          <w:rFonts w:ascii="Times New Roman" w:eastAsia="Times New Roman" w:hAnsi="Times New Roman" w:cs="Times New Roman"/>
          <w:sz w:val="40"/>
          <w:szCs w:val="40"/>
          <w:lang w:eastAsia="ru-RU"/>
        </w:rPr>
        <w:t>.</w:t>
      </w:r>
    </w:p>
    <w:p w:rsidR="00350414" w:rsidRPr="00730772" w:rsidRDefault="00350414" w:rsidP="00350414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730772">
        <w:rPr>
          <w:rFonts w:ascii="Times New Roman" w:eastAsia="Times New Roman" w:hAnsi="Times New Roman" w:cs="Times New Roman"/>
          <w:sz w:val="40"/>
          <w:szCs w:val="40"/>
          <w:lang w:eastAsia="ru-RU"/>
        </w:rPr>
        <w:t>Первое знакомство.</w:t>
      </w:r>
    </w:p>
    <w:p w:rsidR="00350414" w:rsidRPr="00730772" w:rsidRDefault="00350414" w:rsidP="0035041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0772">
        <w:rPr>
          <w:rFonts w:ascii="Times New Roman" w:eastAsia="Times New Roman" w:hAnsi="Times New Roman" w:cs="Times New Roman"/>
          <w:sz w:val="32"/>
          <w:szCs w:val="32"/>
          <w:lang w:eastAsia="ru-RU"/>
        </w:rPr>
        <w:t>По обучению воспитанников средней группы ГБОУ детского сада №2314 компенсирующего вида.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Для детей с ЗПР.</w:t>
      </w:r>
    </w:p>
    <w:p w:rsidR="00350414" w:rsidRPr="00730772" w:rsidRDefault="00350414" w:rsidP="0035041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3077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Задачи:</w:t>
      </w:r>
    </w:p>
    <w:p w:rsidR="00350414" w:rsidRPr="00730772" w:rsidRDefault="00350414" w:rsidP="0035041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0772">
        <w:rPr>
          <w:rFonts w:ascii="Times New Roman" w:eastAsia="Times New Roman" w:hAnsi="Times New Roman" w:cs="Times New Roman"/>
          <w:sz w:val="32"/>
          <w:szCs w:val="32"/>
          <w:lang w:eastAsia="ru-RU"/>
        </w:rPr>
        <w:t>1.Напомнить детям правила поведения в бассейне.</w:t>
      </w:r>
    </w:p>
    <w:p w:rsidR="00350414" w:rsidRPr="00730772" w:rsidRDefault="00350414" w:rsidP="0035041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0772">
        <w:rPr>
          <w:rFonts w:ascii="Times New Roman" w:eastAsia="Times New Roman" w:hAnsi="Times New Roman" w:cs="Times New Roman"/>
          <w:sz w:val="32"/>
          <w:szCs w:val="32"/>
          <w:lang w:eastAsia="ru-RU"/>
        </w:rPr>
        <w:t>2.Учить слушать педагога и выполнять упражнения.</w:t>
      </w:r>
    </w:p>
    <w:p w:rsidR="00350414" w:rsidRPr="00730772" w:rsidRDefault="00350414" w:rsidP="0035041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077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Продолжительность занятия-досуга</w:t>
      </w:r>
      <w:r w:rsidRPr="007307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20 минут.</w:t>
      </w:r>
    </w:p>
    <w:p w:rsidR="00350414" w:rsidRPr="00730772" w:rsidRDefault="00350414" w:rsidP="0035041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077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Необходимый инвентарь:</w:t>
      </w:r>
      <w:r w:rsidRPr="007307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кукла, мячи, тонущие кольца, надувные круги.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4199"/>
        <w:gridCol w:w="1378"/>
        <w:gridCol w:w="3462"/>
      </w:tblGrid>
      <w:tr w:rsidR="00350414" w:rsidRPr="00730772" w:rsidTr="00895459">
        <w:tc>
          <w:tcPr>
            <w:tcW w:w="534" w:type="dxa"/>
          </w:tcPr>
          <w:p w:rsidR="00350414" w:rsidRPr="00730772" w:rsidRDefault="00350414" w:rsidP="00895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07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4251" w:type="dxa"/>
          </w:tcPr>
          <w:p w:rsidR="00350414" w:rsidRPr="00730772" w:rsidRDefault="00350414" w:rsidP="00895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07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занятия</w:t>
            </w:r>
          </w:p>
        </w:tc>
        <w:tc>
          <w:tcPr>
            <w:tcW w:w="1277" w:type="dxa"/>
          </w:tcPr>
          <w:p w:rsidR="00350414" w:rsidRPr="00730772" w:rsidRDefault="00350414" w:rsidP="00895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07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Дозировка</w:t>
            </w:r>
          </w:p>
        </w:tc>
        <w:tc>
          <w:tcPr>
            <w:tcW w:w="3509" w:type="dxa"/>
          </w:tcPr>
          <w:p w:rsidR="00350414" w:rsidRPr="00730772" w:rsidRDefault="00350414" w:rsidP="00895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07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Методические указания</w:t>
            </w:r>
          </w:p>
        </w:tc>
      </w:tr>
      <w:tr w:rsidR="00350414" w:rsidRPr="00730772" w:rsidTr="00895459">
        <w:trPr>
          <w:trHeight w:val="270"/>
        </w:trPr>
        <w:tc>
          <w:tcPr>
            <w:tcW w:w="534" w:type="dxa"/>
            <w:tcBorders>
              <w:bottom w:val="single" w:sz="4" w:space="0" w:color="auto"/>
            </w:tcBorders>
          </w:tcPr>
          <w:p w:rsidR="00350414" w:rsidRPr="00730772" w:rsidRDefault="00350414" w:rsidP="00895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tcBorders>
              <w:bottom w:val="single" w:sz="4" w:space="0" w:color="auto"/>
            </w:tcBorders>
          </w:tcPr>
          <w:p w:rsidR="00350414" w:rsidRPr="00730772" w:rsidRDefault="00350414" w:rsidP="00895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07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Подготовительная часть – 5 минут.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350414" w:rsidRPr="00730772" w:rsidRDefault="00350414" w:rsidP="00895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:rsidR="00350414" w:rsidRPr="00730772" w:rsidRDefault="00350414" w:rsidP="00895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414" w:rsidRPr="00730772" w:rsidTr="00895459">
        <w:trPr>
          <w:trHeight w:val="358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50414" w:rsidRPr="00730772" w:rsidRDefault="00350414" w:rsidP="00895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350414" w:rsidRPr="00730772" w:rsidRDefault="00350414" w:rsidP="00895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</w:tcPr>
          <w:p w:rsidR="00350414" w:rsidRPr="00730772" w:rsidRDefault="00350414" w:rsidP="00895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роение.</w:t>
            </w:r>
          </w:p>
          <w:p w:rsidR="00350414" w:rsidRPr="00730772" w:rsidRDefault="00350414" w:rsidP="00895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подготовительных упражнений к плаванию №4 (под музыку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«Вместе весело шагать</w:t>
            </w:r>
            <w:r w:rsidRPr="00730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350414" w:rsidRPr="00730772" w:rsidRDefault="00350414" w:rsidP="00895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Ходьба, бег на месте.</w:t>
            </w:r>
          </w:p>
          <w:p w:rsidR="00350414" w:rsidRPr="00730772" w:rsidRDefault="00350414" w:rsidP="00895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Подняться на носки, руки вверх, потянуться.</w:t>
            </w:r>
          </w:p>
          <w:p w:rsidR="00350414" w:rsidRPr="00730772" w:rsidRDefault="00350414" w:rsidP="00895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упоре сзади движения ногами вверх-вниз попеременно.</w:t>
            </w:r>
          </w:p>
          <w:p w:rsidR="00350414" w:rsidRPr="00730772" w:rsidRDefault="00350414" w:rsidP="00895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Подпрыгивать на двух ногах «как мячики»</w:t>
            </w:r>
          </w:p>
          <w:p w:rsidR="00350414" w:rsidRPr="00730772" w:rsidRDefault="00350414" w:rsidP="00895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Сделать вдох и задержать дыхание.</w:t>
            </w:r>
          </w:p>
          <w:p w:rsidR="00350414" w:rsidRPr="00730772" w:rsidRDefault="00350414" w:rsidP="00895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на месте.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350414" w:rsidRPr="00730772" w:rsidRDefault="00350414" w:rsidP="00895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мин.</w:t>
            </w:r>
          </w:p>
          <w:p w:rsidR="00350414" w:rsidRPr="00730772" w:rsidRDefault="00350414" w:rsidP="00895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0414" w:rsidRPr="00730772" w:rsidRDefault="00350414" w:rsidP="00895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0414" w:rsidRPr="00730772" w:rsidRDefault="00350414" w:rsidP="00895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мин.</w:t>
            </w:r>
          </w:p>
          <w:p w:rsidR="00350414" w:rsidRPr="00730772" w:rsidRDefault="00350414" w:rsidP="00895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0414" w:rsidRPr="00730772" w:rsidRDefault="00350414" w:rsidP="00895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сек.</w:t>
            </w:r>
          </w:p>
          <w:p w:rsidR="00350414" w:rsidRPr="00730772" w:rsidRDefault="00350414" w:rsidP="00895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раз.</w:t>
            </w:r>
          </w:p>
          <w:p w:rsidR="00350414" w:rsidRPr="00730772" w:rsidRDefault="00350414" w:rsidP="00895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0414" w:rsidRPr="00730772" w:rsidRDefault="00350414" w:rsidP="00895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раз.</w:t>
            </w:r>
          </w:p>
          <w:p w:rsidR="00350414" w:rsidRPr="00730772" w:rsidRDefault="00350414" w:rsidP="00895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0414" w:rsidRPr="00730772" w:rsidRDefault="00350414" w:rsidP="00895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раз в 2 подхода.</w:t>
            </w:r>
          </w:p>
          <w:p w:rsidR="00350414" w:rsidRPr="00730772" w:rsidRDefault="00350414" w:rsidP="00895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сек.</w:t>
            </w:r>
          </w:p>
          <w:p w:rsidR="00350414" w:rsidRPr="00730772" w:rsidRDefault="00350414" w:rsidP="00895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сек.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350414" w:rsidRPr="00730772" w:rsidRDefault="00350414" w:rsidP="00895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414" w:rsidRPr="00730772" w:rsidTr="00895459">
        <w:trPr>
          <w:trHeight w:val="26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50414" w:rsidRPr="00730772" w:rsidRDefault="00350414" w:rsidP="00895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</w:tcPr>
          <w:p w:rsidR="00350414" w:rsidRPr="00730772" w:rsidRDefault="00350414" w:rsidP="00895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07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 часть – 10 минут.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350414" w:rsidRPr="00730772" w:rsidRDefault="00350414" w:rsidP="00895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350414" w:rsidRPr="00730772" w:rsidRDefault="00350414" w:rsidP="00895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414" w:rsidRPr="00730772" w:rsidTr="00895459">
        <w:trPr>
          <w:trHeight w:val="268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50414" w:rsidRPr="00730772" w:rsidRDefault="00350414" w:rsidP="00895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</w:tcPr>
          <w:p w:rsidR="00350414" w:rsidRPr="00730772" w:rsidRDefault="00350414" w:rsidP="00895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в раздевалке</w:t>
            </w:r>
            <w:r w:rsidRPr="00730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встречает медицинская сестра </w:t>
            </w:r>
            <w:proofErr w:type="spellStart"/>
            <w:r w:rsidRPr="00730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Пилюлькин</w:t>
            </w:r>
            <w:proofErr w:type="gramStart"/>
            <w:r w:rsidRPr="00730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730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730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кукла).</w:t>
            </w:r>
          </w:p>
          <w:p w:rsidR="00350414" w:rsidRPr="00730772" w:rsidRDefault="00350414" w:rsidP="00895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Здравствуйте, ребята. Вы уже большие и много уже знаете. Как называется это помещение, где вы сейчас находитесь?</w:t>
            </w:r>
          </w:p>
          <w:p w:rsidR="00350414" w:rsidRPr="00730772" w:rsidRDefault="00350414" w:rsidP="00895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кто мне скажет как надо вести себя в бассейне? В помещении бассейна нельзя бегать. Идти надо спокойно, соблюдая порядок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50414" w:rsidRPr="00730772" w:rsidRDefault="00350414" w:rsidP="00895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Я, медицинская сестра </w:t>
            </w:r>
            <w:proofErr w:type="spellStart"/>
            <w:r w:rsidRPr="00730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Пилюлькина</w:t>
            </w:r>
            <w:proofErr w:type="spellEnd"/>
            <w:r w:rsidRPr="00730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путешествие по Царству Нептуна могут отправиться только здоровые, закалённые и чистые дети.</w:t>
            </w:r>
          </w:p>
          <w:p w:rsidR="00350414" w:rsidRPr="00730772" w:rsidRDefault="00350414" w:rsidP="00895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 осмотр детей.</w:t>
            </w:r>
          </w:p>
          <w:p w:rsidR="00350414" w:rsidRPr="00730772" w:rsidRDefault="00350414" w:rsidP="00895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раздевалке медицинская сестра </w:t>
            </w:r>
            <w:proofErr w:type="gramStart"/>
            <w:r w:rsidRPr="00730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напоминает</w:t>
            </w:r>
            <w:proofErr w:type="gramEnd"/>
            <w:r w:rsidRPr="00730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надо раздеваться, </w:t>
            </w:r>
            <w:r w:rsidRPr="00730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складывать вещи и вытираться после бассейна.</w:t>
            </w:r>
          </w:p>
          <w:p w:rsidR="00350414" w:rsidRPr="00730772" w:rsidRDefault="00350414" w:rsidP="00895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-А сейчас мы заглянем в душ. </w:t>
            </w:r>
          </w:p>
          <w:p w:rsidR="00350414" w:rsidRPr="00730772" w:rsidRDefault="00350414" w:rsidP="00895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 зачем нам надо мыться?</w:t>
            </w:r>
          </w:p>
          <w:p w:rsidR="00350414" w:rsidRPr="00730772" w:rsidRDefault="00350414" w:rsidP="00895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Чтобы смыть с кожи всякие микробы и старую кожу, которая превратится в незаметные </w:t>
            </w:r>
            <w:proofErr w:type="spellStart"/>
            <w:r w:rsidRPr="00730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чашуйки</w:t>
            </w:r>
            <w:proofErr w:type="spellEnd"/>
            <w:r w:rsidRPr="00730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которые образуют грязь.</w:t>
            </w:r>
          </w:p>
          <w:p w:rsidR="00350414" w:rsidRPr="00730772" w:rsidRDefault="00350414" w:rsidP="00895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 умеете мыться? С чего надо начинать? При необходимости она рассказывает и показывает, как надо мыться. После душа дети должны будут одеть плавательные костюмы и выйти на бортик бассейна.</w:t>
            </w:r>
          </w:p>
          <w:p w:rsidR="00350414" w:rsidRPr="00730772" w:rsidRDefault="00350414" w:rsidP="00895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-Дети, а кто из вас мне скажет основные правила поведения в бассейне? Входить в воду только по разрешению, не стоять в воде без движения, не </w:t>
            </w:r>
            <w:proofErr w:type="gramStart"/>
            <w:r w:rsidRPr="00730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мешать друг другу окунаться</w:t>
            </w:r>
            <w:proofErr w:type="gramEnd"/>
            <w:r w:rsidRPr="00730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наталкиваться друг на друга, не кричать, при необходимости выйти, по команде преподавателя быстро выходить из воды.</w:t>
            </w:r>
          </w:p>
          <w:p w:rsidR="00350414" w:rsidRPr="00730772" w:rsidRDefault="00350414" w:rsidP="00895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0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</w:t>
            </w:r>
            <w:proofErr w:type="gramEnd"/>
            <w:r w:rsidRPr="00730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вода здесь волшебная? </w:t>
            </w:r>
          </w:p>
          <w:p w:rsidR="00350414" w:rsidRPr="00730772" w:rsidRDefault="00350414" w:rsidP="00895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0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Показать детям, что деревянные и надувные игрушки всплывают на поверхность воды и не тонут, а рыбка быстро плавает под водой вспомнить аквариум), шевеля хвостиком и плавниками, отталкиваясь ими от воды.</w:t>
            </w:r>
            <w:proofErr w:type="gramEnd"/>
            <w:r w:rsidRPr="00730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Она лежит в воде вытянувшись, не закрывая глаз. Вода прозрачная – на дне  все колечки видны.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350414" w:rsidRPr="00730772" w:rsidRDefault="00350414" w:rsidP="00895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350414" w:rsidRPr="00730772" w:rsidRDefault="00350414" w:rsidP="00895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414" w:rsidRPr="00730772" w:rsidTr="00895459">
        <w:trPr>
          <w:trHeight w:val="27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50414" w:rsidRPr="00730772" w:rsidRDefault="00350414" w:rsidP="00895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</w:tcPr>
          <w:p w:rsidR="00350414" w:rsidRPr="00730772" w:rsidRDefault="00350414" w:rsidP="00895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07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Заключительная часть -5 минуты.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350414" w:rsidRPr="00730772" w:rsidRDefault="00350414" w:rsidP="00895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350414" w:rsidRPr="00730772" w:rsidRDefault="00350414" w:rsidP="00895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414" w:rsidRPr="00730772" w:rsidTr="00895459">
        <w:trPr>
          <w:trHeight w:val="2475"/>
        </w:trPr>
        <w:tc>
          <w:tcPr>
            <w:tcW w:w="534" w:type="dxa"/>
            <w:tcBorders>
              <w:top w:val="single" w:sz="4" w:space="0" w:color="auto"/>
            </w:tcBorders>
          </w:tcPr>
          <w:p w:rsidR="00350414" w:rsidRPr="00730772" w:rsidRDefault="00350414" w:rsidP="00895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350414" w:rsidRPr="00730772" w:rsidRDefault="00350414" w:rsidP="00895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0414" w:rsidRPr="00730772" w:rsidRDefault="00350414" w:rsidP="00895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0414" w:rsidRPr="00730772" w:rsidRDefault="00350414" w:rsidP="00895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0414" w:rsidRPr="00730772" w:rsidRDefault="00350414" w:rsidP="00895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0414" w:rsidRPr="00730772" w:rsidRDefault="00350414" w:rsidP="00895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0414" w:rsidRPr="00730772" w:rsidRDefault="00350414" w:rsidP="00895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0414" w:rsidRPr="00730772" w:rsidRDefault="00350414" w:rsidP="00895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0414" w:rsidRPr="00730772" w:rsidRDefault="00350414" w:rsidP="00895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0414" w:rsidRPr="00730772" w:rsidRDefault="00350414" w:rsidP="00895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51" w:type="dxa"/>
            <w:tcBorders>
              <w:top w:val="single" w:sz="4" w:space="0" w:color="auto"/>
            </w:tcBorders>
          </w:tcPr>
          <w:p w:rsidR="00350414" w:rsidRPr="00730772" w:rsidRDefault="00350414" w:rsidP="00895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«Карусели» на суше.</w:t>
            </w:r>
          </w:p>
          <w:p w:rsidR="00350414" w:rsidRPr="00730772" w:rsidRDefault="00350414" w:rsidP="00895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-Еле, еле, еле</w:t>
            </w:r>
          </w:p>
          <w:p w:rsidR="00350414" w:rsidRPr="00730772" w:rsidRDefault="00350414" w:rsidP="00895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-Закружились карусели.</w:t>
            </w:r>
          </w:p>
          <w:p w:rsidR="00350414" w:rsidRPr="00730772" w:rsidRDefault="00350414" w:rsidP="00895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-А потом, потом, потом, </w:t>
            </w:r>
          </w:p>
          <w:p w:rsidR="00350414" w:rsidRPr="00730772" w:rsidRDefault="00350414" w:rsidP="00895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-Все бегом, бегом, бегом…</w:t>
            </w:r>
          </w:p>
          <w:p w:rsidR="00350414" w:rsidRPr="00730772" w:rsidRDefault="00350414" w:rsidP="00895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-Тише, тише, не спешите</w:t>
            </w:r>
          </w:p>
          <w:p w:rsidR="00350414" w:rsidRPr="00730772" w:rsidRDefault="00350414" w:rsidP="00895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-Карусель остановите.</w:t>
            </w:r>
          </w:p>
          <w:p w:rsidR="00350414" w:rsidRPr="00730772" w:rsidRDefault="00350414" w:rsidP="00895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-Остановка – раз и два, </w:t>
            </w:r>
          </w:p>
          <w:p w:rsidR="00350414" w:rsidRPr="00730772" w:rsidRDefault="00350414" w:rsidP="00895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-Вот и кончилась игра.</w:t>
            </w:r>
          </w:p>
          <w:p w:rsidR="00350414" w:rsidRPr="00730772" w:rsidRDefault="00350414" w:rsidP="00895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Построение.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350414" w:rsidRPr="00730772" w:rsidRDefault="00350414" w:rsidP="00895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раза.</w:t>
            </w:r>
          </w:p>
        </w:tc>
        <w:tc>
          <w:tcPr>
            <w:tcW w:w="3509" w:type="dxa"/>
            <w:tcBorders>
              <w:top w:val="single" w:sz="4" w:space="0" w:color="auto"/>
            </w:tcBorders>
          </w:tcPr>
          <w:p w:rsidR="00350414" w:rsidRPr="00730772" w:rsidRDefault="00350414" w:rsidP="00895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движения в соответствии со словами, не тянуть товарища.</w:t>
            </w:r>
          </w:p>
          <w:p w:rsidR="00350414" w:rsidRPr="00730772" w:rsidRDefault="00350414" w:rsidP="00895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0414" w:rsidRPr="00730772" w:rsidRDefault="00350414" w:rsidP="00895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0414" w:rsidRPr="00730772" w:rsidRDefault="00350414" w:rsidP="00895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0414" w:rsidRPr="00730772" w:rsidRDefault="00350414" w:rsidP="00895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0414" w:rsidRPr="00730772" w:rsidRDefault="00350414" w:rsidP="00895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0414" w:rsidRPr="00730772" w:rsidRDefault="00350414" w:rsidP="00895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0414" w:rsidRPr="00730772" w:rsidRDefault="00350414" w:rsidP="00895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</w:t>
            </w:r>
            <w:r w:rsidRPr="00730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дом.</w:t>
            </w:r>
          </w:p>
        </w:tc>
      </w:tr>
    </w:tbl>
    <w:p w:rsidR="00350414" w:rsidRPr="00730772" w:rsidRDefault="00350414" w:rsidP="003504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414" w:rsidRDefault="00350414">
      <w:bookmarkStart w:id="0" w:name="_GoBack"/>
      <w:bookmarkEnd w:id="0"/>
    </w:p>
    <w:sectPr w:rsidR="00350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414"/>
    <w:rsid w:val="00350414"/>
    <w:rsid w:val="00F7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423</Words>
  <Characters>2417</Characters>
  <Application>Microsoft Office Word</Application>
  <DocSecurity>0</DocSecurity>
  <Lines>20</Lines>
  <Paragraphs>5</Paragraphs>
  <ScaleCrop>false</ScaleCrop>
  <Company>Microsoft Inc.</Company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</cp:revision>
  <dcterms:created xsi:type="dcterms:W3CDTF">2014-05-29T12:21:00Z</dcterms:created>
  <dcterms:modified xsi:type="dcterms:W3CDTF">2014-05-29T12:29:00Z</dcterms:modified>
</cp:coreProperties>
</file>