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68" w:rsidRDefault="006A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МАДОУ №96 «Умничка»</w:t>
      </w:r>
    </w:p>
    <w:p w:rsidR="006A0099" w:rsidRPr="006A0099" w:rsidRDefault="006A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Набережные Челны</w:t>
      </w:r>
    </w:p>
    <w:p w:rsidR="006A0099" w:rsidRDefault="006A0099"/>
    <w:p w:rsidR="006A0099" w:rsidRDefault="006A0099"/>
    <w:p w:rsidR="006A0099" w:rsidRDefault="006A0099"/>
    <w:p w:rsidR="006A0099" w:rsidRDefault="006A0099"/>
    <w:p w:rsidR="006A0099" w:rsidRDefault="006A0099"/>
    <w:p w:rsidR="006A0099" w:rsidRDefault="006A0099"/>
    <w:p w:rsidR="006A0099" w:rsidRDefault="006A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Конспект занятия по конструированию  из бумаги</w:t>
      </w:r>
    </w:p>
    <w:p w:rsidR="006A0099" w:rsidRDefault="006A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для  средней группы </w:t>
      </w:r>
    </w:p>
    <w:p w:rsidR="006A0099" w:rsidRPr="006A0099" w:rsidRDefault="006A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«Наш весенний ручеек»</w:t>
      </w:r>
    </w:p>
    <w:p w:rsidR="006A0099" w:rsidRDefault="006A0099"/>
    <w:p w:rsidR="006A0099" w:rsidRDefault="006A0099">
      <w:r>
        <w:t xml:space="preserve">    </w:t>
      </w:r>
    </w:p>
    <w:p w:rsidR="006A0099" w:rsidRPr="006A0099" w:rsidRDefault="006A0099" w:rsidP="006A0099"/>
    <w:p w:rsidR="006A0099" w:rsidRPr="006A0099" w:rsidRDefault="006A0099" w:rsidP="006A0099"/>
    <w:p w:rsidR="006A0099" w:rsidRPr="006A0099" w:rsidRDefault="006A0099" w:rsidP="006A0099"/>
    <w:p w:rsidR="006A0099" w:rsidRPr="006A0099" w:rsidRDefault="006A0099" w:rsidP="006A0099"/>
    <w:p w:rsidR="006A0099" w:rsidRDefault="006A0099" w:rsidP="006A0099"/>
    <w:p w:rsidR="006A0099" w:rsidRDefault="006A0099" w:rsidP="006A0099">
      <w:pPr>
        <w:tabs>
          <w:tab w:val="left" w:pos="7590"/>
        </w:tabs>
        <w:jc w:val="right"/>
      </w:pPr>
      <w:r>
        <w:tab/>
      </w:r>
    </w:p>
    <w:p w:rsidR="006A0099" w:rsidRDefault="006A0099" w:rsidP="006A0099">
      <w:pPr>
        <w:tabs>
          <w:tab w:val="left" w:pos="7590"/>
        </w:tabs>
        <w:jc w:val="right"/>
      </w:pPr>
    </w:p>
    <w:p w:rsidR="006A0099" w:rsidRDefault="006A0099" w:rsidP="006A0099">
      <w:pPr>
        <w:tabs>
          <w:tab w:val="left" w:pos="7590"/>
        </w:tabs>
        <w:jc w:val="right"/>
      </w:pPr>
    </w:p>
    <w:p w:rsidR="006A0099" w:rsidRDefault="006A0099" w:rsidP="006A0099">
      <w:pPr>
        <w:tabs>
          <w:tab w:val="left" w:pos="7590"/>
        </w:tabs>
        <w:jc w:val="right"/>
      </w:pPr>
    </w:p>
    <w:p w:rsidR="006A0099" w:rsidRDefault="006A0099" w:rsidP="006A0099">
      <w:pPr>
        <w:tabs>
          <w:tab w:val="left" w:pos="7590"/>
        </w:tabs>
        <w:jc w:val="right"/>
      </w:pPr>
    </w:p>
    <w:p w:rsidR="006A0099" w:rsidRDefault="008D7429" w:rsidP="006A0099">
      <w:pPr>
        <w:tabs>
          <w:tab w:val="left" w:pos="75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воспитатели</w:t>
      </w:r>
      <w:r w:rsidR="006A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99" w:rsidRDefault="008D7429" w:rsidP="008D7429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A0099">
        <w:rPr>
          <w:rFonts w:ascii="Times New Roman" w:hAnsi="Times New Roman" w:cs="Times New Roman"/>
          <w:sz w:val="28"/>
          <w:szCs w:val="28"/>
        </w:rPr>
        <w:t>Петрухина  А.В.</w:t>
      </w:r>
    </w:p>
    <w:p w:rsidR="008D7429" w:rsidRDefault="008D7429" w:rsidP="008D7429">
      <w:pPr>
        <w:tabs>
          <w:tab w:val="left" w:pos="75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Татаркина Ю.В</w:t>
      </w:r>
      <w:bookmarkStart w:id="0" w:name="_GoBack"/>
      <w:bookmarkEnd w:id="0"/>
    </w:p>
    <w:p w:rsidR="006A0099" w:rsidRDefault="006A0099" w:rsidP="006A0099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</w:p>
    <w:p w:rsidR="006A0099" w:rsidRDefault="006A0099" w:rsidP="006A0099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6A0099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 (конструктивная деятельность), «Художественное творчество» (аппликация),</w:t>
      </w:r>
    </w:p>
    <w:p w:rsidR="006A0099" w:rsidRDefault="006A0099" w:rsidP="006A0099">
      <w:pPr>
        <w:tabs>
          <w:tab w:val="left" w:pos="7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культура», «Коммуникация», «Социализация»</w:t>
      </w:r>
      <w:r w:rsidR="00451BCB">
        <w:rPr>
          <w:rFonts w:ascii="Times New Roman" w:hAnsi="Times New Roman" w:cs="Times New Roman"/>
          <w:sz w:val="28"/>
          <w:szCs w:val="28"/>
        </w:rPr>
        <w:t>.</w:t>
      </w:r>
    </w:p>
    <w:p w:rsidR="00451BCB" w:rsidRDefault="00451BCB" w:rsidP="006A0099">
      <w:pPr>
        <w:tabs>
          <w:tab w:val="left" w:pos="7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продуктивная, познавательно-исследовательская.</w:t>
      </w:r>
    </w:p>
    <w:p w:rsidR="00451BCB" w:rsidRDefault="00451BCB" w:rsidP="006A0099">
      <w:pPr>
        <w:tabs>
          <w:tab w:val="left" w:pos="7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BC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тренировать навыки работы с бумагой, развивать внимание, желание помогать друг другу.</w:t>
      </w:r>
    </w:p>
    <w:p w:rsidR="00451BCB" w:rsidRDefault="00451BCB" w:rsidP="006A0099">
      <w:pPr>
        <w:tabs>
          <w:tab w:val="left" w:pos="7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способен конструировать кораблик из бумаги, активно и доброжелательно взаимодействует с педагогом и сверстниками.</w:t>
      </w:r>
    </w:p>
    <w:p w:rsidR="00451BCB" w:rsidRDefault="00451BCB" w:rsidP="006A0099">
      <w:pPr>
        <w:tabs>
          <w:tab w:val="left" w:pos="7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BCB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листы бумаги квадратной формы, клей, кисточки, клеенки, тряпочки,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ватман</w:t>
      </w:r>
      <w:proofErr w:type="gramEnd"/>
      <w:r w:rsidR="00084552">
        <w:rPr>
          <w:rFonts w:ascii="Times New Roman" w:hAnsi="Times New Roman" w:cs="Times New Roman"/>
          <w:sz w:val="28"/>
          <w:szCs w:val="28"/>
        </w:rPr>
        <w:t xml:space="preserve"> на котором заранее нарисован ручеек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CB" w:rsidRDefault="00451BCB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занятия</w:t>
      </w:r>
    </w:p>
    <w:p w:rsidR="00451BCB" w:rsidRDefault="00451BCB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какое у нас сейчас время года? (Весна)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назовите мне три весенних месяца(март, апрель, май). Какой у нас сейчас месяц? (Март). Молодцы, давайте  посмотрим за окном у нас сейчас какая погода? (пасмурная, снег тает, лужи кругом).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молодцы. Не только лужи а</w:t>
      </w:r>
    </w:p>
    <w:p w:rsidR="00451BCB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51BCB"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>неболь</w:t>
      </w:r>
      <w:r w:rsidR="00451BCB">
        <w:rPr>
          <w:rFonts w:ascii="Times New Roman" w:hAnsi="Times New Roman" w:cs="Times New Roman"/>
          <w:sz w:val="28"/>
          <w:szCs w:val="28"/>
        </w:rPr>
        <w:t>шие ру</w:t>
      </w:r>
      <w:r>
        <w:rPr>
          <w:rFonts w:ascii="Times New Roman" w:hAnsi="Times New Roman" w:cs="Times New Roman"/>
          <w:sz w:val="28"/>
          <w:szCs w:val="28"/>
        </w:rPr>
        <w:t>чейки. Вот посмотрите на доску этот рисунок похож на ручеек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Да). А вот чтобы украсить наш ручеек мы сегодня сделаем красивые кораблики.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цветной бумаги (10на10) сложить по диагонали, развернуть, к линии сгиба приложить сначала одну нижнюю сторону, затем другую. Взяться за образовавшийся уголок и сложить кораблик пополам. Нижний уголок отогнуть на обратную сторону.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молодцы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кораблики у нас получились!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ВЫЛЕЗ ИЗ БЕРЛОГИ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вылез из берлоги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Огляделся на пороге                              (повороты влево вправо)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он со сна                               (потягиваются руки вверх)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опять пришла весна                     (Вращения головой)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медведь крутил.</w:t>
      </w:r>
    </w:p>
    <w:p w:rsidR="00084552" w:rsidRDefault="00084552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Наклонился взад-вперед                         (наклоны вперед-назад)</w:t>
      </w:r>
    </w:p>
    <w:p w:rsidR="00084552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он по лесу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аклоны правой рукой коснуться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левой  ступни и наоборот)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бревнышко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уселся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Дети садятся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ребятки, очень красивые кораблики у  всех получились.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наш ручеек скучает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давайте сейчас чтобы его развеселить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поочереди подойдет  и наклеит на ручеек свой кораблик.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поочереди подходят и наклеивают свои кораблики, воспитатель контролирует, помогает, показывает куда наклеивать).</w:t>
      </w:r>
    </w:p>
    <w:p w:rsidR="00DC2B05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 красивый, веселый ручеек у нас получился!</w:t>
      </w:r>
    </w:p>
    <w:p w:rsidR="00F670FC" w:rsidRDefault="00DC2B05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занятии использованы материалы пособия</w:t>
      </w:r>
      <w:r w:rsidR="00F670FC">
        <w:rPr>
          <w:rFonts w:ascii="Times New Roman" w:hAnsi="Times New Roman" w:cs="Times New Roman"/>
          <w:sz w:val="28"/>
          <w:szCs w:val="28"/>
        </w:rPr>
        <w:t xml:space="preserve">: «Комплексные занятия по программе «От рождения до школы» под редакцией Н.Е. Вераксы, </w:t>
      </w:r>
    </w:p>
    <w:p w:rsidR="00084552" w:rsidRPr="00451BCB" w:rsidRDefault="00F670FC" w:rsidP="00451BCB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Комаровой.</w:t>
      </w:r>
    </w:p>
    <w:p w:rsidR="006A0099" w:rsidRDefault="006A0099" w:rsidP="006A0099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</w:p>
    <w:p w:rsidR="006A0099" w:rsidRPr="006A0099" w:rsidRDefault="006A0099" w:rsidP="006A0099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</w:p>
    <w:sectPr w:rsidR="006A0099" w:rsidRPr="006A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9"/>
    <w:rsid w:val="00084552"/>
    <w:rsid w:val="00451BCB"/>
    <w:rsid w:val="006A0099"/>
    <w:rsid w:val="008D7429"/>
    <w:rsid w:val="00DC2B05"/>
    <w:rsid w:val="00F670FC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2013-03-25T10:07:00Z</dcterms:created>
  <dcterms:modified xsi:type="dcterms:W3CDTF">2013-03-25T11:08:00Z</dcterms:modified>
</cp:coreProperties>
</file>