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C6" w:rsidRDefault="00A20BC6" w:rsidP="00A20BC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МАЙ</w:t>
      </w:r>
    </w:p>
    <w:p w:rsidR="00A20BC6" w:rsidRPr="00247C41" w:rsidRDefault="00A20BC6" w:rsidP="00A20BC6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>ТЕМА</w:t>
      </w:r>
      <w:r w:rsidRPr="00247C41">
        <w:rPr>
          <w:rFonts w:ascii="Times New Roman" w:hAnsi="Times New Roman"/>
          <w:i/>
          <w:sz w:val="20"/>
          <w:szCs w:val="20"/>
        </w:rPr>
        <w:t>: «До свидания, детский сад!»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A20BC6" w:rsidRPr="001453B8" w:rsidTr="001A0B17">
        <w:trPr>
          <w:trHeight w:val="379"/>
        </w:trPr>
        <w:tc>
          <w:tcPr>
            <w:tcW w:w="1558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A20BC6" w:rsidRPr="001453B8" w:rsidTr="001A0B17">
        <w:tc>
          <w:tcPr>
            <w:tcW w:w="1558" w:type="dxa"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«Юные разведчики»</w:t>
            </w:r>
          </w:p>
        </w:tc>
        <w:tc>
          <w:tcPr>
            <w:tcW w:w="2779" w:type="dxa"/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74" w:type="dxa"/>
            <w:gridSpan w:val="2"/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</w:p>
        </w:tc>
        <w:tc>
          <w:tcPr>
            <w:tcW w:w="3402" w:type="dxa"/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A20BC6" w:rsidRPr="001453B8" w:rsidTr="001A0B17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Упражнять:</w:t>
            </w:r>
          </w:p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>в прыжках в длину с разбега;</w:t>
            </w:r>
          </w:p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>перебрасывании мяча в шеренгах;</w:t>
            </w:r>
          </w:p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>равновесии в прыжках;</w:t>
            </w:r>
          </w:p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 xml:space="preserve">забрасывании мяча в корзину двумя </w:t>
            </w:r>
            <w:r w:rsidRPr="009A3E66">
              <w:rPr>
                <w:rFonts w:ascii="Times New Roman" w:hAnsi="Times New Roman"/>
                <w:bCs/>
                <w:sz w:val="20"/>
                <w:szCs w:val="20"/>
              </w:rPr>
              <w:t>руками.</w:t>
            </w:r>
            <w:r w:rsidRPr="009A3E66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9A3E66">
              <w:rPr>
                <w:rFonts w:ascii="Times New Roman" w:hAnsi="Times New Roman"/>
                <w:sz w:val="20"/>
                <w:szCs w:val="20"/>
              </w:rPr>
              <w:t>Повторять:</w:t>
            </w:r>
          </w:p>
          <w:p w:rsidR="00A20BC6" w:rsidRPr="009A3E66" w:rsidRDefault="00A20BC6" w:rsidP="00A20BC6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>прыжки через скакалку;</w:t>
            </w:r>
          </w:p>
          <w:p w:rsidR="00A20BC6" w:rsidRPr="001453B8" w:rsidRDefault="00A20BC6" w:rsidP="00A20BC6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  <w:t>ведение мяча</w:t>
            </w:r>
          </w:p>
        </w:tc>
      </w:tr>
      <w:tr w:rsidR="00A20BC6" w:rsidRPr="001453B8" w:rsidTr="001A0B17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>Повторить разные виды ходьбы и бега; ходьбу и бег с перешагиванием через предметы; строевые упражнения</w:t>
            </w:r>
          </w:p>
        </w:tc>
      </w:tr>
      <w:tr w:rsidR="00A20BC6" w:rsidRPr="001453B8" w:rsidTr="001A0B17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мячом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</w:tr>
      <w:tr w:rsidR="00A20BC6" w:rsidRPr="001453B8" w:rsidTr="001A0B17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1.Ходьба по гимнастической скамейке с мячом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 xml:space="preserve"> в руках; на каждый шаг -</w:t>
            </w: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передача мяча перед собой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 xml:space="preserve"> и за спину.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2. Прыжки в длину с раз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>бега.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3. Метание набивного мяча.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4. Ходьба по гимнастиче</w:t>
            </w: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ской скамейке с выполнением хлопка под коленом</w:t>
            </w:r>
          </w:p>
          <w:p w:rsidR="00A20BC6" w:rsidRPr="001453B8" w:rsidRDefault="00B56EB0" w:rsidP="00B56EB0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на каждый шаг.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1. Бег на скорость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3E66">
                <w:rPr>
                  <w:rFonts w:ascii="Times New Roman" w:hAnsi="Times New Roman"/>
                  <w:spacing w:val="-3"/>
                  <w:sz w:val="20"/>
                  <w:szCs w:val="20"/>
                </w:rPr>
                <w:t>30 м</w:t>
              </w:r>
            </w:smartTag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).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2. Прыжки в длину с разбега.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3. Перебрасывание мяча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в шеренгах двумя руками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из-за головы (расстояние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9A3E66">
                <w:rPr>
                  <w:rFonts w:ascii="Times New Roman" w:hAnsi="Times New Roman"/>
                  <w:spacing w:val="-2"/>
                  <w:sz w:val="20"/>
                  <w:szCs w:val="20"/>
                </w:rPr>
                <w:t>4 м</w:t>
              </w:r>
            </w:smartTag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); двумя руками от груди.</w:t>
            </w:r>
          </w:p>
          <w:p w:rsidR="00B56EB0" w:rsidRPr="009A3E66" w:rsidRDefault="00B56EB0" w:rsidP="00B56EB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4. Ведение мяча ногой</w:t>
            </w:r>
          </w:p>
          <w:p w:rsidR="00A20BC6" w:rsidRPr="001453B8" w:rsidRDefault="00B56EB0" w:rsidP="00B56EB0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по прямой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A20BC6" w:rsidRPr="001453B8" w:rsidRDefault="00A20BC6" w:rsidP="001A0B17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0BC6" w:rsidRPr="001453B8" w:rsidRDefault="00A20BC6" w:rsidP="001A0B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A20BC6" w:rsidRPr="001453B8" w:rsidRDefault="00B56EB0" w:rsidP="001A0B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A20BC6" w:rsidRPr="001453B8" w:rsidTr="001A0B17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«Третий лишний»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«Футбол»</w:t>
            </w:r>
          </w:p>
        </w:tc>
        <w:tc>
          <w:tcPr>
            <w:tcW w:w="3174" w:type="dxa"/>
            <w:gridSpan w:val="2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0BC6" w:rsidRPr="001453B8" w:rsidTr="001A0B17">
        <w:trPr>
          <w:trHeight w:val="294"/>
        </w:trPr>
        <w:tc>
          <w:tcPr>
            <w:tcW w:w="15593" w:type="dxa"/>
            <w:gridSpan w:val="7"/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A20BC6" w:rsidRPr="001453B8" w:rsidTr="001A0B17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A20BC6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A20BC6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BC6" w:rsidRPr="001453B8" w:rsidRDefault="006E234F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на воздухе</w:t>
            </w:r>
          </w:p>
        </w:tc>
        <w:tc>
          <w:tcPr>
            <w:tcW w:w="12334" w:type="dxa"/>
            <w:gridSpan w:val="5"/>
          </w:tcPr>
          <w:p w:rsidR="00A20BC6" w:rsidRPr="001453B8" w:rsidRDefault="006E234F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«Путешествие в страну спорта»</w:t>
            </w:r>
          </w:p>
        </w:tc>
      </w:tr>
      <w:tr w:rsidR="00A20BC6" w:rsidRPr="001453B8" w:rsidTr="001A0B17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BC6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«попади в обруч</w:t>
            </w:r>
            <w:r w:rsidR="00A20BC6" w:rsidRPr="001453B8">
              <w:rPr>
                <w:rFonts w:ascii="Times New Roman" w:hAnsi="Times New Roman"/>
                <w:sz w:val="20"/>
                <w:szCs w:val="20"/>
              </w:rPr>
              <w:t>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C6" w:rsidRPr="001453B8" w:rsidRDefault="00B56EB0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выше прыгнет?</w:t>
            </w:r>
            <w:r w:rsidR="00A20BC6"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 w:rsidR="00A20BC6"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A20BC6" w:rsidRPr="001453B8" w:rsidTr="001A0B17">
        <w:tc>
          <w:tcPr>
            <w:tcW w:w="1558" w:type="dxa"/>
            <w:tcBorders>
              <w:right w:val="single" w:sz="4" w:space="0" w:color="auto"/>
            </w:tcBorders>
          </w:tcPr>
          <w:p w:rsidR="00A20BC6" w:rsidRPr="001453B8" w:rsidRDefault="00A20BC6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0BC6" w:rsidRPr="001453B8" w:rsidRDefault="00A20BC6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334" w:type="dxa"/>
            <w:gridSpan w:val="5"/>
          </w:tcPr>
          <w:p w:rsidR="00A20BC6" w:rsidRPr="001453B8" w:rsidRDefault="00B56EB0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через скакалку.</w:t>
            </w:r>
          </w:p>
        </w:tc>
      </w:tr>
    </w:tbl>
    <w:p w:rsidR="00A20BC6" w:rsidRPr="001453B8" w:rsidRDefault="00A20BC6" w:rsidP="00A20BC6">
      <w:pPr>
        <w:rPr>
          <w:rFonts w:ascii="Times New Roman" w:hAnsi="Times New Roman"/>
          <w:sz w:val="20"/>
          <w:szCs w:val="20"/>
        </w:rPr>
      </w:pPr>
    </w:p>
    <w:p w:rsidR="00A20BC6" w:rsidRPr="001453B8" w:rsidRDefault="00A20BC6" w:rsidP="00A20BC6">
      <w:pPr>
        <w:rPr>
          <w:rFonts w:ascii="Times New Roman" w:hAnsi="Times New Roman"/>
          <w:sz w:val="20"/>
          <w:szCs w:val="20"/>
        </w:rPr>
      </w:pPr>
    </w:p>
    <w:p w:rsidR="00A20BC6" w:rsidRDefault="00A20BC6" w:rsidP="00A20BC6"/>
    <w:p w:rsidR="00A53324" w:rsidRDefault="00A53324"/>
    <w:sectPr w:rsidR="00A53324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0BC6"/>
    <w:rsid w:val="00247C41"/>
    <w:rsid w:val="006E234F"/>
    <w:rsid w:val="00A20BC6"/>
    <w:rsid w:val="00A53324"/>
    <w:rsid w:val="00B56EB0"/>
    <w:rsid w:val="00B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C6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4</cp:revision>
  <cp:lastPrinted>2013-08-02T11:22:00Z</cp:lastPrinted>
  <dcterms:created xsi:type="dcterms:W3CDTF">2013-07-30T18:59:00Z</dcterms:created>
  <dcterms:modified xsi:type="dcterms:W3CDTF">2013-08-02T11:23:00Z</dcterms:modified>
</cp:coreProperties>
</file>