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43" w:rsidRDefault="00A47443" w:rsidP="00A47443">
      <w:pPr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МБДОУ Уктурского сельского поселения</w:t>
      </w:r>
    </w:p>
    <w:p w:rsidR="00A47443" w:rsidRDefault="00A47443" w:rsidP="00A47443">
      <w:pPr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A47443" w:rsidRPr="003B4BFC" w:rsidRDefault="00A47443" w:rsidP="00A47443">
      <w:pPr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Спортивный 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досуг</w:t>
      </w:r>
      <w:r w:rsidRPr="003B4BF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</w:p>
    <w:p w:rsidR="00A47443" w:rsidRPr="003B4BFC" w:rsidRDefault="00A47443" w:rsidP="00A47443">
      <w:pPr>
        <w:spacing w:after="150" w:line="24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«В поисках клада»</w:t>
      </w:r>
    </w:p>
    <w:p w:rsidR="00A47443" w:rsidRDefault="00A47443" w:rsidP="00A47443">
      <w:pPr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для детей старшего дошкольного возраста</w:t>
      </w:r>
    </w:p>
    <w:p w:rsidR="00A47443" w:rsidRDefault="00A47443" w:rsidP="00A47443">
      <w:pPr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A47443" w:rsidRDefault="00A47443" w:rsidP="00A47443">
      <w:pPr>
        <w:spacing w:after="150" w:line="240" w:lineRule="atLeast"/>
        <w:jc w:val="right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Разработала: Осипова Н.В., </w:t>
      </w:r>
    </w:p>
    <w:p w:rsidR="00A47443" w:rsidRPr="003B4BFC" w:rsidRDefault="00A47443" w:rsidP="00A47443">
      <w:pPr>
        <w:spacing w:after="150" w:line="240" w:lineRule="atLeast"/>
        <w:jc w:val="right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инструктор по физической культуре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здорового образа жизни на свежем воздухе.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1. Организовать двигательную деятельность на свежем воздухе;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2. Продолжать знакомить с туризмом как видом спорта;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3. Совершенствовать двигательные навыки, психофизические качества: быстроту, силу, ловкость, гибкость, выносливость, глазомер;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. Формировать эмоционально положительное отношение друг к другу;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. Воспитывать чувство коллективизма.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Предварительная работа: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1. Консультация для воспитателей по подготовке и проведению праздника, в том числе по технике безопасности.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2. Беседы с детьми по теме спортивного праздника, повторение и закрепление двигательных навыков.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Словарная работа: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Активизация в речи слов, связанных с туризмом: котелок, фонарик, компас, спальный мешок, карта, палатка, рюкзак, костер, бинокль, фляжка и т. д.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Организация: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праздника.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Дети, педагоги выстраиваются по периметру спортивной площадки. К ним, напевая, подходит Турист.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Турист</w:t>
      </w: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B4BF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(инструктор по физической культуре в туристической одежде)</w:t>
      </w:r>
      <w:r w:rsidR="00890958" w:rsidRPr="003B4BF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Привет, друзья!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 вот и я!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Давайте знакомиться. Я – весёлый турист. А как вас зовут? (</w:t>
      </w:r>
      <w:r w:rsidRPr="003B4BF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дети называют свои имена)</w:t>
      </w:r>
      <w:r w:rsidR="00890958" w:rsidRPr="003B4B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Очень хорошо, приятно познакомиться!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У нас в разгаре новый день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Прогони скорее лень!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Спать кончай, глаза протри!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Поход спортивный впереди!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Тот отправится в поход,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Кто с физкультурой дружит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И никогда не тужит.</w:t>
      </w:r>
    </w:p>
    <w:p w:rsidR="00A47443" w:rsidRPr="003B4BFC" w:rsidRDefault="00A47443" w:rsidP="00A4744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Турист</w:t>
      </w:r>
    </w:p>
    <w:p w:rsidR="00A47443" w:rsidRPr="003B4BFC" w:rsidRDefault="00A47443" w:rsidP="00A47443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что в поход с собой берем, </w:t>
      </w:r>
    </w:p>
    <w:p w:rsidR="00A47443" w:rsidRPr="003B4BFC" w:rsidRDefault="00A47443" w:rsidP="00A47443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Если мы туда идем? </w:t>
      </w:r>
    </w:p>
    <w:p w:rsidR="00A47443" w:rsidRPr="003B4BFC" w:rsidRDefault="00A47443" w:rsidP="00A47443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Cs/>
          <w:sz w:val="24"/>
          <w:szCs w:val="24"/>
          <w:lang w:eastAsia="ru-RU"/>
        </w:rPr>
        <w:t>Сыграем в игру «Что мы возьмем с собой в поход»?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Все дружно хлопаем в ладоши, если названную мной вещь берем в поход, и топаем ногами, если не берем. Слушайте: котелок, кукла, фонарик, ваза, топор, кошка, лопата, фотоальбом, спички, компас, спальный мешок, шкаф, микроволновая печь, карта, палатка, холодильник, попугай, рюкзак, еда, пылесос, удочки, шторы, утюг.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/>
          <w:sz w:val="24"/>
          <w:szCs w:val="24"/>
          <w:lang w:eastAsia="ru-RU"/>
        </w:rPr>
        <w:t>Появляется Медведь и Лиса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0958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дети в масках)</w:t>
      </w:r>
      <w:r w:rsidRPr="003B4BF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Медведь и Лиса 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Смотрите! Мы нашли карту, в которой указано место, где Бармалей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спрятал</w:t>
      </w: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клад. </w:t>
      </w:r>
    </w:p>
    <w:p w:rsidR="00A47443" w:rsidRPr="003B4BFC" w:rsidRDefault="00A47443" w:rsidP="00A4744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Турист</w:t>
      </w:r>
    </w:p>
    <w:p w:rsidR="00A47443" w:rsidRPr="003B4BFC" w:rsidRDefault="00A47443" w:rsidP="00A4744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Отправимся на поиски клада! Путь нам предстоит долгий и трудный, поэтому необходимо размяться перед дальней дорогой.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Быстро за руки беритесь,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В круг скорее становитесь!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Дети встают в круг.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Музыкально-ритмическая композиция «Если с другом вышел в путь».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Турист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Теперь мы готовы отправиться в путь. Смотрите, ребята, какая перед нами извилистая тропинка. Непросто будет по ней нам пройти. Но мы не привыкли сдаваться. Давайте разделимся на две команды и пройдем ее.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Эстафета «Кривая дорожка»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делятся на две команды. Перед ними выстраиваются в ряд кегли с расстоянием 1-1, </w:t>
      </w:r>
      <w:smartTag w:uri="urn:schemas-microsoft-com:office:smarttags" w:element="metricconverter">
        <w:smartTagPr>
          <w:attr w:name="ProductID" w:val="5 м"/>
        </w:smartTagPr>
        <w:r w:rsidRPr="003B4BFC">
          <w:rPr>
            <w:rFonts w:ascii="Times New Roman" w:eastAsia="Times New Roman" w:hAnsi="Times New Roman"/>
            <w:sz w:val="24"/>
            <w:szCs w:val="24"/>
            <w:lang w:eastAsia="ru-RU"/>
          </w:rPr>
          <w:t>5 м</w:t>
        </w:r>
      </w:smartTag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 xml:space="preserve"> (6-8 штук). По команде участники бегут, огибая кегли то с одной, то с другой стороны. Побеждает команда, которая быстрее придет к финишу, сбив при этом меньшее количество кеглей.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Турист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Молодцы ребята! С первыми трудностями мы легко справились, но вот впереди болото и перейти его можно только прыгая с кочки на кочку. Давайте не будем терять времени и переправимся через болото.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«С кочки на кочку»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Перед детьми в шахматном порядке в 2 линии выкладывают обручи (6-8 шт.) Играющие выстраиваются в 2 команды. По сигналу игроки начинают перепрыгивать на 2 ногах из обруча в обруч. Как только первый игрок выпрыгнет из последнего обруча, начинает прыгать второй игрок и т. д, Побеждает команда быстро и правильно перебравшаяся на другой берег.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7443" w:rsidRPr="003B4BFC" w:rsidRDefault="00A47443" w:rsidP="00A47443">
      <w:pPr>
        <w:rPr>
          <w:rFonts w:ascii="Times New Roman" w:hAnsi="Times New Roman"/>
          <w:b/>
          <w:sz w:val="24"/>
          <w:szCs w:val="24"/>
        </w:rPr>
      </w:pPr>
      <w:r w:rsidRPr="003B4BFC">
        <w:rPr>
          <w:rFonts w:ascii="Times New Roman" w:hAnsi="Times New Roman"/>
          <w:b/>
          <w:sz w:val="24"/>
          <w:szCs w:val="24"/>
        </w:rPr>
        <w:t>Турист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Быстрыми, ловкими вы оказались,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Видел я, как все вы старались.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А сейчас все вместе дружно отдохнем.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Привал! 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Поляна Загадок! (Загадки читают дети)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1. В кармане моем замечательный друг,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Он знает, где север,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Он знает, где юг.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И в тайге, и в океане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Он отыщет путь любой,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Умещается в кармане,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 xml:space="preserve">А ведет нас за собой. </w:t>
      </w:r>
      <w:r w:rsidRPr="003B4BFC">
        <w:rPr>
          <w:rFonts w:ascii="Times New Roman" w:eastAsia="Times New Roman" w:hAnsi="Times New Roman"/>
          <w:b/>
          <w:sz w:val="24"/>
          <w:szCs w:val="24"/>
          <w:lang w:eastAsia="ru-RU"/>
        </w:rPr>
        <w:t>(Компас).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2. Он в походе очень нужен,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Он с кастрюлей очень дружен.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Можно в нем уху варить,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 xml:space="preserve">Чай душистый кипятить. </w:t>
      </w:r>
      <w:r w:rsidRPr="003B4BFC">
        <w:rPr>
          <w:rFonts w:ascii="Times New Roman" w:eastAsia="Times New Roman" w:hAnsi="Times New Roman"/>
          <w:b/>
          <w:sz w:val="24"/>
          <w:szCs w:val="24"/>
          <w:lang w:eastAsia="ru-RU"/>
        </w:rPr>
        <w:t>(Котелок).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3. На привале нам помог,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Суп варил, картошку пек.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Для похода он хорош,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 xml:space="preserve">А вот в группу, не возьмешь </w:t>
      </w:r>
      <w:r w:rsidRPr="003B4BFC">
        <w:rPr>
          <w:rFonts w:ascii="Times New Roman" w:eastAsia="Times New Roman" w:hAnsi="Times New Roman"/>
          <w:b/>
          <w:sz w:val="24"/>
          <w:szCs w:val="24"/>
          <w:lang w:eastAsia="ru-RU"/>
        </w:rPr>
        <w:t>(Костер).</w:t>
      </w:r>
    </w:p>
    <w:p w:rsidR="00A47443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10B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 с тобою и со мной</w:t>
      </w:r>
    </w:p>
    <w:p w:rsidR="00A47443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Шел лесными стежками-</w:t>
      </w:r>
    </w:p>
    <w:p w:rsidR="00A47443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Друг походный за спиной</w:t>
      </w:r>
    </w:p>
    <w:p w:rsidR="00A47443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ремнях с застежками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Рюкзак).</w:t>
      </w:r>
    </w:p>
    <w:p w:rsidR="00A47443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B6B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поход идем,</w:t>
      </w:r>
    </w:p>
    <w:p w:rsidR="00A47443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Дом берем, </w:t>
      </w:r>
    </w:p>
    <w:p w:rsidR="00A47443" w:rsidRPr="00935E40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котором дома не живем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Палатка).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/>
          <w:sz w:val="24"/>
          <w:szCs w:val="24"/>
          <w:lang w:eastAsia="ru-RU"/>
        </w:rPr>
        <w:t>Турист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Долго с вами мы идем, проголодались?</w:t>
      </w:r>
    </w:p>
    <w:p w:rsidR="00A47443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А что мы приготовим, ведь мы же в лесу?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можно найти в лесу? </w:t>
      </w: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(Дети отвечают.)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Под сосной трава примята,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Притаились там маслята.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С кочки на кочку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Пройдём без запинки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И соберём их большую корзинку.</w:t>
      </w:r>
    </w:p>
    <w:p w:rsidR="00A47443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Аттракцион «Собери грибы»</w:t>
      </w:r>
    </w:p>
    <w:p w:rsidR="00A47443" w:rsidRPr="00935E40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 каждого игрока в руках по ведерку. Под веселую музыку дети собирают муляжи грибочков, которые лежат на земле вперемешку с шишками, камушками, и складывают их в ведерки. С окончанием музыки все собранные грибы высыпают в большое ведро.</w:t>
      </w:r>
    </w:p>
    <w:p w:rsidR="004951AE" w:rsidRDefault="004951AE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1AE" w:rsidRDefault="004951AE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7443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Турист</w:t>
      </w:r>
    </w:p>
    <w:p w:rsidR="00A47443" w:rsidRPr="00935E40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же, ребята, отправляемся дальше в путь. Что нас ждет  впереди? (Обращает внимание на карту). Нам нужно переправиться через реку? На чем мы можем переправиться? (Ответы детей).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Эстафета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Переправа</w:t>
      </w:r>
      <w:r w:rsidRPr="003B4B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Команды построены в колонны по одному перед стартовой линией (на «берегу»), в руках у направляющего гимнастический обруч. По сигналу обруч надевают на пояс два первых игрока и быстро перебегают на противоположную сторону площадки – дистанция 8-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eastAsia="Times New Roman" w:hAnsi="Times New Roman"/>
            <w:iCs/>
            <w:sz w:val="24"/>
            <w:szCs w:val="24"/>
            <w:bdr w:val="none" w:sz="0" w:space="0" w:color="auto" w:frame="1"/>
            <w:lang w:eastAsia="ru-RU"/>
          </w:rPr>
          <w:t>10 метров</w:t>
        </w:r>
      </w:smartTag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r w:rsidR="008909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Первый номер остается за финишной чертой, а второй, не снимая обруча, быстро возвращается назад и повторяет задание с третьим номером, затем сам остается на противоположном «берегу», а «переправу» делает третий номер и т.д. </w:t>
      </w:r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Выигрывает команда первой закончившая «переправу».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3B4BFC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Турист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3B4BFC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А давайте поиграем в интересную игру.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A47443" w:rsidRPr="00F62D39" w:rsidRDefault="00A47443" w:rsidP="00A47443">
      <w:pPr>
        <w:rPr>
          <w:rFonts w:ascii="Times New Roman" w:hAnsi="Times New Roman"/>
          <w:b/>
          <w:sz w:val="24"/>
          <w:szCs w:val="24"/>
        </w:rPr>
      </w:pPr>
      <w:r w:rsidRPr="00F62D39">
        <w:rPr>
          <w:rFonts w:ascii="Times New Roman" w:hAnsi="Times New Roman"/>
          <w:b/>
          <w:sz w:val="24"/>
          <w:szCs w:val="24"/>
        </w:rPr>
        <w:t>Подвижная игра « Слёт туристов»</w:t>
      </w:r>
    </w:p>
    <w:p w:rsidR="00A47443" w:rsidRPr="00F62D39" w:rsidRDefault="00A47443" w:rsidP="00A47443">
      <w:pPr>
        <w:rPr>
          <w:rFonts w:ascii="Times New Roman" w:hAnsi="Times New Roman"/>
          <w:sz w:val="24"/>
          <w:szCs w:val="24"/>
        </w:rPr>
      </w:pPr>
      <w:r w:rsidRPr="00F62D39">
        <w:rPr>
          <w:rFonts w:ascii="Times New Roman" w:hAnsi="Times New Roman"/>
          <w:sz w:val="24"/>
          <w:szCs w:val="24"/>
        </w:rPr>
        <w:t>Все игроки  встают в две команды у указанных ориентиров – это палатки. По команде «туристы разошлись»  игроки  расходятся по площадке, выполняя различные задания туристического маршрута.</w:t>
      </w:r>
    </w:p>
    <w:p w:rsidR="00A47443" w:rsidRPr="00F62D39" w:rsidRDefault="00A47443" w:rsidP="00A47443">
      <w:pPr>
        <w:rPr>
          <w:rFonts w:ascii="Times New Roman" w:hAnsi="Times New Roman"/>
          <w:sz w:val="24"/>
          <w:szCs w:val="24"/>
        </w:rPr>
      </w:pPr>
      <w:r w:rsidRPr="00F62D39">
        <w:rPr>
          <w:rFonts w:ascii="Times New Roman" w:hAnsi="Times New Roman"/>
          <w:sz w:val="24"/>
          <w:szCs w:val="24"/>
        </w:rPr>
        <w:t>1. Плыть на  катамаране (ходьба врассыпную в полуприседе)</w:t>
      </w:r>
    </w:p>
    <w:p w:rsidR="00A47443" w:rsidRPr="00F62D39" w:rsidRDefault="00A47443" w:rsidP="00A47443">
      <w:pPr>
        <w:rPr>
          <w:rFonts w:ascii="Times New Roman" w:hAnsi="Times New Roman"/>
          <w:sz w:val="24"/>
          <w:szCs w:val="24"/>
        </w:rPr>
      </w:pPr>
      <w:r w:rsidRPr="00F62D39">
        <w:rPr>
          <w:rFonts w:ascii="Times New Roman" w:hAnsi="Times New Roman"/>
          <w:sz w:val="24"/>
          <w:szCs w:val="24"/>
        </w:rPr>
        <w:t>2. Ехать на велосипеде  (бег врассыпную,  выполняя круговые движения согнутыми руками перед грудью)</w:t>
      </w:r>
    </w:p>
    <w:p w:rsidR="00A47443" w:rsidRPr="00F62D39" w:rsidRDefault="00A47443" w:rsidP="00A47443">
      <w:pPr>
        <w:rPr>
          <w:rFonts w:ascii="Times New Roman" w:hAnsi="Times New Roman"/>
          <w:sz w:val="24"/>
          <w:szCs w:val="24"/>
        </w:rPr>
      </w:pPr>
      <w:r w:rsidRPr="00F62D39">
        <w:rPr>
          <w:rFonts w:ascii="Times New Roman" w:hAnsi="Times New Roman"/>
          <w:sz w:val="24"/>
          <w:szCs w:val="24"/>
        </w:rPr>
        <w:t>3. Подниматься в гору (Ходьба, высоко поднимая колени и руки)</w:t>
      </w:r>
    </w:p>
    <w:p w:rsidR="00A47443" w:rsidRPr="00F62D39" w:rsidRDefault="00A47443" w:rsidP="00A47443">
      <w:pPr>
        <w:rPr>
          <w:rFonts w:ascii="Times New Roman" w:hAnsi="Times New Roman"/>
          <w:sz w:val="24"/>
          <w:szCs w:val="24"/>
        </w:rPr>
      </w:pPr>
      <w:r w:rsidRPr="00F62D39">
        <w:rPr>
          <w:rFonts w:ascii="Times New Roman" w:hAnsi="Times New Roman"/>
          <w:sz w:val="24"/>
          <w:szCs w:val="24"/>
        </w:rPr>
        <w:t>По команде « туристы на слёт»  участники команд быстро собираются у своих палаток. Чья команда соберется  первой, та и считается победителем.</w:t>
      </w: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443" w:rsidRPr="003B4BFC" w:rsidRDefault="00A47443" w:rsidP="00A47443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Турист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Вот это здорово, вот это класс –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Опять порадовали нас!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>Мы шли, шли, шли</w:t>
      </w:r>
    </w:p>
    <w:p w:rsidR="00A47443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 xml:space="preserve">Наконец пришли!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(Показывает на карту.) </w:t>
      </w:r>
    </w:p>
    <w:p w:rsidR="00A47443" w:rsidRPr="003B4BFC" w:rsidRDefault="00A47443" w:rsidP="00A47443">
      <w:pPr>
        <w:spacing w:before="225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 xml:space="preserve">(Медведь, Лиса и команды приходят к месту, обозначенному на карте.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Находят там сундучок</w:t>
      </w:r>
      <w:r w:rsidRPr="003B4BFC">
        <w:rPr>
          <w:rFonts w:ascii="Times New Roman" w:eastAsia="Times New Roman" w:hAnsi="Times New Roman"/>
          <w:sz w:val="24"/>
          <w:szCs w:val="24"/>
          <w:lang w:eastAsia="ru-RU"/>
        </w:rPr>
        <w:t xml:space="preserve">, открывают его и достают … конфеты. </w:t>
      </w:r>
    </w:p>
    <w:p w:rsidR="00A47443" w:rsidRPr="004951AE" w:rsidRDefault="00A47443" w:rsidP="00A47443">
      <w:pPr>
        <w:rPr>
          <w:rFonts w:ascii="Times New Roman" w:hAnsi="Times New Roman"/>
          <w:b/>
          <w:sz w:val="24"/>
          <w:szCs w:val="24"/>
        </w:rPr>
      </w:pPr>
      <w:r w:rsidRPr="004951AE">
        <w:rPr>
          <w:rFonts w:ascii="Times New Roman" w:hAnsi="Times New Roman"/>
          <w:b/>
          <w:sz w:val="24"/>
          <w:szCs w:val="24"/>
        </w:rPr>
        <w:t>Турист</w:t>
      </w:r>
    </w:p>
    <w:p w:rsidR="00A47443" w:rsidRPr="00F62D39" w:rsidRDefault="00A47443" w:rsidP="00A47443">
      <w:pPr>
        <w:rPr>
          <w:rFonts w:ascii="Times New Roman" w:hAnsi="Times New Roman"/>
          <w:sz w:val="24"/>
          <w:szCs w:val="24"/>
        </w:rPr>
      </w:pPr>
      <w:r w:rsidRPr="00F62D39">
        <w:rPr>
          <w:rFonts w:ascii="Times New Roman" w:hAnsi="Times New Roman"/>
          <w:sz w:val="24"/>
          <w:szCs w:val="24"/>
        </w:rPr>
        <w:lastRenderedPageBreak/>
        <w:t>Славно мы повеселились.</w:t>
      </w:r>
    </w:p>
    <w:p w:rsidR="00A47443" w:rsidRPr="00F62D39" w:rsidRDefault="00A47443" w:rsidP="00A47443">
      <w:pPr>
        <w:rPr>
          <w:rFonts w:ascii="Times New Roman" w:hAnsi="Times New Roman"/>
          <w:sz w:val="24"/>
          <w:szCs w:val="24"/>
        </w:rPr>
      </w:pPr>
      <w:r w:rsidRPr="00F62D39">
        <w:rPr>
          <w:rFonts w:ascii="Times New Roman" w:hAnsi="Times New Roman"/>
          <w:sz w:val="24"/>
          <w:szCs w:val="24"/>
        </w:rPr>
        <w:t>Очень крепко подружились</w:t>
      </w:r>
    </w:p>
    <w:p w:rsidR="00A47443" w:rsidRPr="00F62D39" w:rsidRDefault="00A47443" w:rsidP="00A47443">
      <w:pPr>
        <w:rPr>
          <w:rFonts w:ascii="Times New Roman" w:hAnsi="Times New Roman"/>
          <w:sz w:val="24"/>
          <w:szCs w:val="24"/>
        </w:rPr>
      </w:pPr>
      <w:r w:rsidRPr="00F62D39">
        <w:rPr>
          <w:rFonts w:ascii="Times New Roman" w:hAnsi="Times New Roman"/>
          <w:sz w:val="24"/>
          <w:szCs w:val="24"/>
        </w:rPr>
        <w:t>Соревновались и играли</w:t>
      </w:r>
    </w:p>
    <w:p w:rsidR="00A47443" w:rsidRPr="00F62D39" w:rsidRDefault="00A47443" w:rsidP="00A47443">
      <w:pPr>
        <w:rPr>
          <w:rFonts w:ascii="Times New Roman" w:hAnsi="Times New Roman"/>
          <w:sz w:val="24"/>
          <w:szCs w:val="24"/>
        </w:rPr>
      </w:pPr>
      <w:r w:rsidRPr="00F62D39">
        <w:rPr>
          <w:rFonts w:ascii="Times New Roman" w:hAnsi="Times New Roman"/>
          <w:sz w:val="24"/>
          <w:szCs w:val="24"/>
        </w:rPr>
        <w:t>Все вокруг друзьями стали.</w:t>
      </w:r>
    </w:p>
    <w:p w:rsidR="00A47443" w:rsidRPr="00F62D39" w:rsidRDefault="00A47443" w:rsidP="00A47443">
      <w:pPr>
        <w:rPr>
          <w:rFonts w:ascii="Times New Roman" w:hAnsi="Times New Roman"/>
          <w:sz w:val="24"/>
          <w:szCs w:val="24"/>
        </w:rPr>
      </w:pPr>
    </w:p>
    <w:p w:rsidR="00A47443" w:rsidRPr="00F62D39" w:rsidRDefault="00A47443" w:rsidP="00A47443">
      <w:pPr>
        <w:rPr>
          <w:rFonts w:ascii="Times New Roman" w:hAnsi="Times New Roman"/>
          <w:sz w:val="24"/>
          <w:szCs w:val="24"/>
        </w:rPr>
      </w:pPr>
      <w:r w:rsidRPr="00F62D39">
        <w:rPr>
          <w:rFonts w:ascii="Times New Roman" w:hAnsi="Times New Roman"/>
          <w:sz w:val="24"/>
          <w:szCs w:val="24"/>
        </w:rPr>
        <w:t>Большой привал и отдых в конце пути. Все участника праздника исполняют песню «Вместе весело шагать»).</w:t>
      </w:r>
    </w:p>
    <w:p w:rsidR="00A47443" w:rsidRPr="00F62D39" w:rsidRDefault="00A47443" w:rsidP="00A47443">
      <w:pPr>
        <w:rPr>
          <w:rFonts w:ascii="Times New Roman" w:hAnsi="Times New Roman"/>
          <w:sz w:val="24"/>
          <w:szCs w:val="24"/>
        </w:rPr>
      </w:pPr>
    </w:p>
    <w:p w:rsidR="00A47443" w:rsidRPr="004951AE" w:rsidRDefault="00A47443" w:rsidP="00A47443">
      <w:pPr>
        <w:rPr>
          <w:rFonts w:ascii="Times New Roman" w:hAnsi="Times New Roman"/>
          <w:b/>
          <w:sz w:val="24"/>
          <w:szCs w:val="24"/>
        </w:rPr>
      </w:pPr>
      <w:r w:rsidRPr="004951AE">
        <w:rPr>
          <w:rFonts w:ascii="Times New Roman" w:hAnsi="Times New Roman"/>
          <w:b/>
          <w:sz w:val="24"/>
          <w:szCs w:val="24"/>
        </w:rPr>
        <w:t> Турист</w:t>
      </w:r>
    </w:p>
    <w:p w:rsidR="00A47443" w:rsidRPr="00F62D39" w:rsidRDefault="00A47443" w:rsidP="00A47443">
      <w:pPr>
        <w:rPr>
          <w:rFonts w:ascii="Times New Roman" w:hAnsi="Times New Roman"/>
          <w:sz w:val="24"/>
          <w:szCs w:val="24"/>
        </w:rPr>
      </w:pPr>
      <w:r w:rsidRPr="00F62D39">
        <w:rPr>
          <w:rFonts w:ascii="Times New Roman" w:hAnsi="Times New Roman"/>
          <w:sz w:val="24"/>
          <w:szCs w:val="24"/>
        </w:rPr>
        <w:t>Солнышко, солнышко взгляни на нас, какие мы дружные и весёлые. Свети нам солнышко в обратный путь домой.</w:t>
      </w:r>
    </w:p>
    <w:p w:rsidR="00A47443" w:rsidRPr="00F62D39" w:rsidRDefault="00A47443" w:rsidP="00A47443">
      <w:pPr>
        <w:rPr>
          <w:rFonts w:ascii="Times New Roman" w:hAnsi="Times New Roman"/>
          <w:sz w:val="24"/>
          <w:szCs w:val="24"/>
        </w:rPr>
      </w:pPr>
      <w:r w:rsidRPr="00F62D39">
        <w:rPr>
          <w:rFonts w:ascii="Times New Roman" w:hAnsi="Times New Roman"/>
          <w:sz w:val="24"/>
          <w:szCs w:val="24"/>
        </w:rPr>
        <w:t>(дети возвращаются в группу).</w:t>
      </w:r>
    </w:p>
    <w:p w:rsidR="00A47443" w:rsidRPr="00F62D39" w:rsidRDefault="00A47443" w:rsidP="00A47443">
      <w:pPr>
        <w:rPr>
          <w:rFonts w:ascii="Times New Roman" w:hAnsi="Times New Roman"/>
          <w:sz w:val="24"/>
          <w:szCs w:val="24"/>
        </w:rPr>
      </w:pPr>
    </w:p>
    <w:p w:rsidR="00EE671C" w:rsidRDefault="00EE671C"/>
    <w:sectPr w:rsidR="00EE671C" w:rsidSect="008C0139">
      <w:footerReference w:type="even" r:id="rId6"/>
      <w:footerReference w:type="default" r:id="rId7"/>
      <w:pgSz w:w="11907" w:h="16840" w:code="9"/>
      <w:pgMar w:top="1134" w:right="850" w:bottom="1134" w:left="1701" w:header="720" w:footer="720" w:gutter="0"/>
      <w:cols w:space="708"/>
      <w:noEndnote/>
      <w:docGrid w:linePitch="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DCF" w:rsidRDefault="00723DCF" w:rsidP="003133EE">
      <w:pPr>
        <w:spacing w:after="0" w:line="240" w:lineRule="auto"/>
      </w:pPr>
      <w:r>
        <w:separator/>
      </w:r>
    </w:p>
  </w:endnote>
  <w:endnote w:type="continuationSeparator" w:id="1">
    <w:p w:rsidR="00723DCF" w:rsidRDefault="00723DCF" w:rsidP="0031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30" w:rsidRDefault="00042BB0" w:rsidP="00277B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4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130" w:rsidRDefault="00723DCF" w:rsidP="00F9113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30" w:rsidRDefault="00042BB0" w:rsidP="00277B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4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51AE">
      <w:rPr>
        <w:rStyle w:val="a5"/>
        <w:noProof/>
      </w:rPr>
      <w:t>4</w:t>
    </w:r>
    <w:r>
      <w:rPr>
        <w:rStyle w:val="a5"/>
      </w:rPr>
      <w:fldChar w:fldCharType="end"/>
    </w:r>
  </w:p>
  <w:p w:rsidR="00F91130" w:rsidRDefault="00723DCF" w:rsidP="00F9113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DCF" w:rsidRDefault="00723DCF" w:rsidP="003133EE">
      <w:pPr>
        <w:spacing w:after="0" w:line="240" w:lineRule="auto"/>
      </w:pPr>
      <w:r>
        <w:separator/>
      </w:r>
    </w:p>
  </w:footnote>
  <w:footnote w:type="continuationSeparator" w:id="1">
    <w:p w:rsidR="00723DCF" w:rsidRDefault="00723DCF" w:rsidP="00313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443"/>
    <w:rsid w:val="00042BB0"/>
    <w:rsid w:val="003133EE"/>
    <w:rsid w:val="004951AE"/>
    <w:rsid w:val="00617881"/>
    <w:rsid w:val="00723DCF"/>
    <w:rsid w:val="00890958"/>
    <w:rsid w:val="00A47443"/>
    <w:rsid w:val="00EE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74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47443"/>
    <w:rPr>
      <w:rFonts w:ascii="Calibri" w:eastAsia="Calibri" w:hAnsi="Calibri" w:cs="Times New Roman"/>
    </w:rPr>
  </w:style>
  <w:style w:type="character" w:styleId="a5">
    <w:name w:val="page number"/>
    <w:basedOn w:val="a0"/>
    <w:rsid w:val="00A4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983</Words>
  <Characters>5605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mazda titan</dc:creator>
  <cp:lastModifiedBy>mazda titan</cp:lastModifiedBy>
  <cp:revision>4</cp:revision>
  <dcterms:created xsi:type="dcterms:W3CDTF">2015-03-10T09:35:00Z</dcterms:created>
  <dcterms:modified xsi:type="dcterms:W3CDTF">2015-03-10T11:28:00Z</dcterms:modified>
</cp:coreProperties>
</file>