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89" w:rsidRPr="00286F6C" w:rsidRDefault="00855C34" w:rsidP="00286F6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86F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630989" w:rsidRPr="00286F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Вот такая Маша». Конспект занятия по лепке. Части тела человека</w:t>
      </w:r>
      <w:r w:rsidR="00286F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Тема занятия: «Девочка</w:t>
      </w:r>
      <w:r w:rsidR="007B70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>Маша».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Цель занятия: проверить усвоение </w:t>
      </w:r>
      <w:proofErr w:type="gramStart"/>
      <w:r w:rsidRPr="00286F6C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изготовления частей тела человека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Задачи занятия: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-Образовательные: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1. Формировать у ребят познавательный интерес, умение наблюдать и использовать свои наблюдения в практической деятельности.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2. Закреплять у ребят умение использовать в работе изображения туловища человека в виде конуса, руки (</w:t>
      </w:r>
      <w:r w:rsidR="00286F6C">
        <w:rPr>
          <w:rFonts w:ascii="Times New Roman" w:hAnsi="Times New Roman" w:cs="Times New Roman"/>
          <w:sz w:val="28"/>
          <w:szCs w:val="28"/>
          <w:lang w:eastAsia="ru-RU"/>
        </w:rPr>
        <w:t>колбаска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>), голова (шар).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3. Закреплять у детей навыки лепки: </w:t>
      </w:r>
      <w:proofErr w:type="spellStart"/>
      <w:r w:rsidRPr="00286F6C">
        <w:rPr>
          <w:rFonts w:ascii="Times New Roman" w:hAnsi="Times New Roman" w:cs="Times New Roman"/>
          <w:sz w:val="28"/>
          <w:szCs w:val="28"/>
          <w:lang w:eastAsia="ru-RU"/>
        </w:rPr>
        <w:t>отщипывание</w:t>
      </w:r>
      <w:proofErr w:type="spellEnd"/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, скатывание, расплющивание.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4. Добиваться от детей реализации выразительного, яркого образа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-Развивающие: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1. Развивать у ребят образное мышление, умение создавать знакомый образ с опорой на жизненный опыт детей (художественное слово, иллюстрации, демонстрация куклы, мультфильм)</w:t>
      </w:r>
      <w:proofErr w:type="gramStart"/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2. Способствовать развитию у детей мелкой моторики рук.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3. Способствовать развитию художественного вкуса, творческих способностей обучающихся.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-Воспитательные: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1. Воспитывать у детей усидчивость, внимание, аккуратность, настойчивость в достижении поставленной цели.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2. Использовать работу в качестве подарка - игрушки как источник радости не только для автора, но и окружающих его людей.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Оборудование и материалы: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-Демонстрационные:</w:t>
      </w:r>
      <w:r w:rsidR="00286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>кукла Маша</w:t>
      </w:r>
      <w:r w:rsidR="00286F6C">
        <w:rPr>
          <w:rFonts w:ascii="Times New Roman" w:hAnsi="Times New Roman" w:cs="Times New Roman"/>
          <w:sz w:val="28"/>
          <w:szCs w:val="28"/>
          <w:lang w:eastAsia="ru-RU"/>
        </w:rPr>
        <w:t xml:space="preserve"> (игрушка), готовая кукла Маши из пластилина, мультфильм «Маша и медведь».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-Раздаточные: пластилина</w:t>
      </w:r>
      <w:r w:rsidR="00286F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стек</w:t>
      </w:r>
      <w:r w:rsidR="00286F6C">
        <w:rPr>
          <w:rFonts w:ascii="Times New Roman" w:hAnsi="Times New Roman" w:cs="Times New Roman"/>
          <w:sz w:val="28"/>
          <w:szCs w:val="28"/>
          <w:lang w:eastAsia="ru-RU"/>
        </w:rPr>
        <w:t>и, доски для лепки.</w:t>
      </w:r>
    </w:p>
    <w:p w:rsidR="00630989" w:rsidRPr="00286F6C" w:rsidRDefault="00F87327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873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</w:t>
      </w:r>
      <w:r w:rsidR="00286F6C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Дети становятся в круг</w:t>
      </w:r>
      <w:r w:rsidR="00286F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Доброе утро глазки</w:t>
      </w:r>
      <w:r w:rsidR="00286F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вы проснулись? (погладили глазки)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Доброе утро ушки</w:t>
      </w:r>
      <w:r w:rsidR="00286F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вы проснулись? (погладили наши ушки)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Доброе утро ручки</w:t>
      </w:r>
      <w:r w:rsidR="00286F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вы проснулись? (</w:t>
      </w:r>
      <w:proofErr w:type="gramStart"/>
      <w:r w:rsidRPr="00286F6C">
        <w:rPr>
          <w:rFonts w:ascii="Times New Roman" w:hAnsi="Times New Roman" w:cs="Times New Roman"/>
          <w:sz w:val="28"/>
          <w:szCs w:val="28"/>
          <w:lang w:eastAsia="ru-RU"/>
        </w:rPr>
        <w:t>погладили</w:t>
      </w:r>
      <w:proofErr w:type="gramEnd"/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похлопали наши ручки)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Доброе утро ножки</w:t>
      </w:r>
      <w:r w:rsidR="00286F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вы проснулись? (потопали наши ножки)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Доброе утро солнышко</w:t>
      </w:r>
      <w:r w:rsidR="00286F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я проснулся! (тянемся к солнышку)</w:t>
      </w:r>
      <w:proofErr w:type="gramStart"/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86F6C" w:rsidRDefault="00286F6C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Раздается стук в дверь.</w:t>
      </w:r>
    </w:p>
    <w:p w:rsidR="00630989" w:rsidRDefault="00286F6C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</w:t>
      </w:r>
      <w:r w:rsidR="00DF7639">
        <w:rPr>
          <w:rFonts w:ascii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="00DF7639">
        <w:rPr>
          <w:rFonts w:ascii="Times New Roman" w:hAnsi="Times New Roman" w:cs="Times New Roman"/>
          <w:sz w:val="28"/>
          <w:szCs w:val="28"/>
          <w:lang w:eastAsia="ru-RU"/>
        </w:rPr>
        <w:t>слушите</w:t>
      </w:r>
      <w:proofErr w:type="spellEnd"/>
      <w:r w:rsidR="00DF7639">
        <w:rPr>
          <w:rFonts w:ascii="Times New Roman" w:hAnsi="Times New Roman" w:cs="Times New Roman"/>
          <w:sz w:val="28"/>
          <w:szCs w:val="28"/>
          <w:lang w:eastAsia="ru-RU"/>
        </w:rPr>
        <w:t>, кажется, кто-то стучится?!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F7639" w:rsidRDefault="00DF763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Да!</w:t>
      </w:r>
    </w:p>
    <w:p w:rsidR="00DF7639" w:rsidRDefault="00DF763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В.: Давайте посмотрим, кто же это?</w:t>
      </w:r>
    </w:p>
    <w:p w:rsidR="00DF7639" w:rsidRDefault="00DF763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направляются к двери. Воспитатель открывает дверь, находит конверт.</w:t>
      </w:r>
    </w:p>
    <w:p w:rsidR="00DF7639" w:rsidRDefault="00DF763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В.: Ребята, посмотрите, что это?</w:t>
      </w:r>
    </w:p>
    <w:p w:rsidR="00DF7639" w:rsidRDefault="00DF763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Д.: Это письмо!</w:t>
      </w:r>
    </w:p>
    <w:p w:rsidR="00DF7639" w:rsidRDefault="00DF763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В.: Давайте посмотрим от кого оно?</w:t>
      </w:r>
    </w:p>
    <w:p w:rsidR="00DF7639" w:rsidRPr="00286F6C" w:rsidRDefault="00DF763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 открывает конверт и читает письмо.</w:t>
      </w:r>
    </w:p>
    <w:p w:rsidR="00630989" w:rsidRPr="00286F6C" w:rsidRDefault="00DF763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дравствуйте ребята!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Скоро наступит </w:t>
      </w:r>
      <w:r w:rsidR="00DF7639" w:rsidRPr="00286F6C">
        <w:rPr>
          <w:rFonts w:ascii="Times New Roman" w:hAnsi="Times New Roman" w:cs="Times New Roman"/>
          <w:sz w:val="28"/>
          <w:szCs w:val="28"/>
          <w:lang w:eastAsia="ru-RU"/>
        </w:rPr>
        <w:t>зима,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и я лягу спать до весны. А моей подружке без меня будет скучно и не весело.</w:t>
      </w:r>
      <w:r w:rsidR="00DF76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У меня будет к вам маленькая просьба. Сделайте </w:t>
      </w:r>
      <w:r w:rsidR="00DF7639" w:rsidRPr="00286F6C">
        <w:rPr>
          <w:rFonts w:ascii="Times New Roman" w:hAnsi="Times New Roman" w:cs="Times New Roman"/>
          <w:sz w:val="28"/>
          <w:szCs w:val="28"/>
          <w:lang w:eastAsia="ru-RU"/>
        </w:rPr>
        <w:t>ей,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DF763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сюрприз, чтобы она сразу поняла</w:t>
      </w:r>
      <w:proofErr w:type="gramStart"/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763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86F6C">
        <w:rPr>
          <w:rFonts w:ascii="Times New Roman" w:hAnsi="Times New Roman" w:cs="Times New Roman"/>
          <w:sz w:val="28"/>
          <w:szCs w:val="28"/>
          <w:lang w:eastAsia="ru-RU"/>
        </w:rPr>
        <w:t>что про не забыли, что про неё помнят и любят. »</w:t>
      </w:r>
    </w:p>
    <w:p w:rsidR="00DF7639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-Ребята как вы думаете</w:t>
      </w:r>
      <w:r w:rsidR="00DF763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кто нам </w:t>
      </w:r>
      <w:r w:rsidR="00DF7639">
        <w:rPr>
          <w:rFonts w:ascii="Times New Roman" w:hAnsi="Times New Roman" w:cs="Times New Roman"/>
          <w:sz w:val="28"/>
          <w:szCs w:val="28"/>
          <w:lang w:eastAsia="ru-RU"/>
        </w:rPr>
        <w:t>написал это письмо?</w:t>
      </w:r>
    </w:p>
    <w:p w:rsidR="00DF7639" w:rsidRDefault="00DF763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Д.: Медведь!</w:t>
      </w:r>
    </w:p>
    <w:p w:rsidR="00630989" w:rsidRPr="00286F6C" w:rsidRDefault="00DF763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В.: Правильно, а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>о ком так заботится мишка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F7639" w:rsidRDefault="00DF763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Д.: О Маше!</w:t>
      </w:r>
    </w:p>
    <w:p w:rsidR="00DF7639" w:rsidRDefault="00DF763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В.: 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слепим из пластилина Машу. Потом наши поделки сфотографируем и отошлём ей по почте фотографию. И она сразу увидит, что мы про неё не забыли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0989" w:rsidRPr="00286F6C" w:rsidRDefault="00DF763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Д.: Давайте!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0989" w:rsidRDefault="00DF763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В.: 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А чтобы нам вспомнить как наша Маша </w:t>
      </w:r>
      <w:proofErr w:type="gramStart"/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>выглядит</w:t>
      </w:r>
      <w:proofErr w:type="gramEnd"/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посмотрим мультфильм.</w:t>
      </w:r>
    </w:p>
    <w:p w:rsidR="00630989" w:rsidRDefault="00DF763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рассаживаются на стульчики, воспитатель включает мультфильм «Маша и медведь». Серия «До весны не будить», в которой показывается, что медведь ложится спать (как в письме). Во время просмотра, воспитатель комментирует, во что одета Маша, обращает внимание, что зимой мы </w:t>
      </w:r>
      <w:r w:rsidR="00FD0734">
        <w:rPr>
          <w:rFonts w:ascii="Times New Roman" w:hAnsi="Times New Roman" w:cs="Times New Roman"/>
          <w:sz w:val="28"/>
          <w:szCs w:val="28"/>
          <w:lang w:eastAsia="ru-RU"/>
        </w:rPr>
        <w:t>надеваем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шубу, а на голову</w:t>
      </w:r>
      <w:r w:rsidR="00FD07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шапку.</w:t>
      </w:r>
    </w:p>
    <w:p w:rsidR="00FD0734" w:rsidRDefault="007B702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D0734">
        <w:rPr>
          <w:rFonts w:ascii="Times New Roman" w:hAnsi="Times New Roman" w:cs="Times New Roman"/>
          <w:sz w:val="28"/>
          <w:szCs w:val="28"/>
          <w:lang w:eastAsia="ru-RU"/>
        </w:rPr>
        <w:t xml:space="preserve">После просмотра </w:t>
      </w:r>
      <w:proofErr w:type="gramStart"/>
      <w:r w:rsidR="00FD0734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FD0734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FD0734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FD0734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предлагает размять пальчики, чтобы получилась красивая Маша. Воспитатель проводит пальчиковую гимнастику «Куколка».</w:t>
      </w:r>
    </w:p>
    <w:p w:rsidR="00FD0734" w:rsidRDefault="00FD073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детям пройти за столы. Перед ними стоит игрушка «Маша» и готовый образец куклы маши из пластилина.</w:t>
      </w:r>
    </w:p>
    <w:p w:rsidR="00FD0734" w:rsidRDefault="00FD073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В.: Ребята, а любите ли вы загадки?</w:t>
      </w:r>
    </w:p>
    <w:p w:rsidR="00FD0734" w:rsidRDefault="00FD073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Д.: Да.</w:t>
      </w:r>
    </w:p>
    <w:p w:rsidR="00FD0734" w:rsidRDefault="00FD073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В.: Тогда слушайте меня внимательно и отгадывайте!</w:t>
      </w:r>
    </w:p>
    <w:p w:rsidR="00630989" w:rsidRPr="00286F6C" w:rsidRDefault="006B4103" w:rsidP="00FD073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73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>С ледяной горы большой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Быстро катится мишутка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Согревает хорошо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Нашу Машу </w:t>
      </w:r>
      <w:r w:rsidR="00FD0734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>шубка</w:t>
      </w:r>
      <w:r w:rsidR="00FD073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0989" w:rsidRPr="00286F6C" w:rsidRDefault="006B4103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73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>Маша любит помечтать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Когда в небе синева…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А для этого </w:t>
      </w:r>
      <w:proofErr w:type="gramStart"/>
      <w:r w:rsidRPr="00286F6C">
        <w:rPr>
          <w:rFonts w:ascii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0989" w:rsidRPr="00286F6C" w:rsidRDefault="00FD073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Нашей Маше …. 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голова </w:t>
      </w:r>
    </w:p>
    <w:p w:rsidR="00630989" w:rsidRPr="00286F6C" w:rsidRDefault="006B4103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734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Маша ягодки берёт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По две, по три штучки.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А для этого </w:t>
      </w:r>
      <w:proofErr w:type="gramStart"/>
      <w:r w:rsidRPr="00286F6C">
        <w:rPr>
          <w:rFonts w:ascii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0989" w:rsidRPr="00286F6C" w:rsidRDefault="00FD073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Нашей Маше…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>ручки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0989" w:rsidRPr="00286F6C" w:rsidRDefault="006B4103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73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Маша весело бежит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К речке по дорожке. </w:t>
      </w:r>
    </w:p>
    <w:p w:rsidR="00FD0734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А для этого </w:t>
      </w:r>
      <w:proofErr w:type="gramStart"/>
      <w:r w:rsidRPr="00286F6C">
        <w:rPr>
          <w:rFonts w:ascii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0989" w:rsidRPr="00286F6C" w:rsidRDefault="00FD073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Нашей Маше…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ножки </w:t>
      </w:r>
    </w:p>
    <w:p w:rsidR="00630989" w:rsidRPr="00286F6C" w:rsidRDefault="006B4103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D0734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Маша смотрит на кота,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На картинки-сказки.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А для этого </w:t>
      </w:r>
      <w:proofErr w:type="gramStart"/>
      <w:r w:rsidRPr="00286F6C">
        <w:rPr>
          <w:rFonts w:ascii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0989" w:rsidRPr="00286F6C" w:rsidRDefault="00630989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6F6C">
        <w:rPr>
          <w:rFonts w:ascii="Times New Roman" w:hAnsi="Times New Roman" w:cs="Times New Roman"/>
          <w:sz w:val="28"/>
          <w:szCs w:val="28"/>
          <w:lang w:eastAsia="ru-RU"/>
        </w:rPr>
        <w:t>Нашей Маше</w:t>
      </w:r>
      <w:r w:rsidR="00FD0734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>глазки</w:t>
      </w:r>
      <w:r w:rsidR="00FD073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0734" w:rsidRDefault="00FD073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В.: Ребята, на что похожа голова маши?</w:t>
      </w:r>
    </w:p>
    <w:p w:rsidR="00FD0734" w:rsidRDefault="00FD073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Д.: на шар.</w:t>
      </w:r>
    </w:p>
    <w:p w:rsidR="00FD0734" w:rsidRDefault="00FD073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В.: правильно. Давайте вспомним, как мы катаем шар?</w:t>
      </w:r>
    </w:p>
    <w:p w:rsidR="00FD0734" w:rsidRDefault="00FD073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вместе с воспитателем </w:t>
      </w:r>
      <w:r w:rsidR="004A67EE">
        <w:rPr>
          <w:rFonts w:ascii="Times New Roman" w:hAnsi="Times New Roman" w:cs="Times New Roman"/>
          <w:sz w:val="28"/>
          <w:szCs w:val="28"/>
          <w:lang w:eastAsia="ru-RU"/>
        </w:rPr>
        <w:t>показывают в воздухе круговые движения, как они катают шар.</w:t>
      </w:r>
    </w:p>
    <w:p w:rsidR="004A67EE" w:rsidRDefault="004A67EE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объясняет, что белый пластилин нужно поделить на две части, взять одну часть и скатать шар. Показывает, как это сделать.</w:t>
      </w:r>
    </w:p>
    <w:p w:rsidR="004A67EE" w:rsidRDefault="004A67EE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В.: а туловище мы получим из колбаски. Ребята, напомните, как мы катаем колбаску?</w:t>
      </w:r>
    </w:p>
    <w:p w:rsidR="004A67EE" w:rsidRDefault="004A67EE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вместе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показывают в воздухе движения вперед-назад.</w:t>
      </w:r>
    </w:p>
    <w:p w:rsidR="004A67EE" w:rsidRDefault="004A67EE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объясняет, что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пластилин нужно тоже разделить на две част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большую и маленькую.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большой мы будем лепить шубу Маше. Катаем колбаску, короткую и толстую. Показывает на своем примере.</w:t>
      </w:r>
    </w:p>
    <w:p w:rsidR="004A67EE" w:rsidRDefault="004A67EE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шуба готова, мы ее снизу расплющим. Показывает приём, от центра колбаски пальцем расплющиваем к низу колбаску. Получилась шуба.</w:t>
      </w:r>
    </w:p>
    <w:p w:rsidR="004A67EE" w:rsidRDefault="004A67EE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Теперь берем маленький кусочек пластилина, который у нас остался от того кусочка, из которого мы лепили голову. Раскатываем из этого кусочка тонкую и длинную колбаску. Это будут руки.</w:t>
      </w:r>
    </w:p>
    <w:p w:rsidR="004A67EE" w:rsidRDefault="004A67EE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После этого, воспитатель приглашает детей на физическую разминку под песню «Солнышко лучистое».</w:t>
      </w:r>
    </w:p>
    <w:p w:rsidR="004A67EE" w:rsidRDefault="004A67EE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разминки дети проходят за столы. Теперь мы с вами сделаем Маше шапку, чтобы она не замерзла.</w:t>
      </w:r>
    </w:p>
    <w:p w:rsidR="004A67EE" w:rsidRDefault="004A67EE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Берем кусочек пластилина, который остался от шубки, делим его тоже на две части – большую и маленькую. Из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катаем колбаску, тонкую и длинную. Обхватываем ей голову-это шапка. Из маленького кусочка катаем маленький шарик</w:t>
      </w:r>
      <w:r w:rsidR="007B70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это помпон. </w:t>
      </w:r>
    </w:p>
    <w:p w:rsidR="007B7024" w:rsidRDefault="007B702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Теперь берем стеку и делаем ей глазки, носик и ротик.</w:t>
      </w:r>
    </w:p>
    <w:p w:rsidR="007B7024" w:rsidRDefault="007B702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В.: Вот какая Маша у нас получилась!</w:t>
      </w:r>
    </w:p>
    <w:p w:rsidR="00630989" w:rsidRDefault="007B702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В.: </w:t>
      </w:r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Ребята давайте сфотографируем наши работы и пошлём Маше по почте фотографию. А сами работы поставим на </w:t>
      </w:r>
      <w:proofErr w:type="gramStart"/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>выставку</w:t>
      </w:r>
      <w:proofErr w:type="gramEnd"/>
      <w:r w:rsidR="00630989" w:rsidRPr="00286F6C"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наши родители тоже полюбовались ими. </w:t>
      </w:r>
    </w:p>
    <w:p w:rsidR="007B7024" w:rsidRDefault="007B702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фотографирует работы детей!</w:t>
      </w:r>
    </w:p>
    <w:p w:rsidR="007B7024" w:rsidRDefault="007B702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540"/>
            <wp:effectExtent l="19050" t="0" r="3175" b="0"/>
            <wp:docPr id="1" name="Рисунок 1" descr="C:\Documents and Settings\Admin\Рабочий стол\IMGP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P3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024" w:rsidRPr="00286F6C" w:rsidRDefault="007B7024" w:rsidP="00286F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B7024" w:rsidRPr="00286F6C" w:rsidSect="00A9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300F9"/>
    <w:multiLevelType w:val="hybridMultilevel"/>
    <w:tmpl w:val="8992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989"/>
    <w:rsid w:val="00286F6C"/>
    <w:rsid w:val="004A67EE"/>
    <w:rsid w:val="00630989"/>
    <w:rsid w:val="006B4103"/>
    <w:rsid w:val="007B7024"/>
    <w:rsid w:val="00855C34"/>
    <w:rsid w:val="008A1C71"/>
    <w:rsid w:val="00A905D7"/>
    <w:rsid w:val="00DF7639"/>
    <w:rsid w:val="00F4135B"/>
    <w:rsid w:val="00F87327"/>
    <w:rsid w:val="00FD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D7"/>
  </w:style>
  <w:style w:type="paragraph" w:styleId="1">
    <w:name w:val="heading 1"/>
    <w:basedOn w:val="a"/>
    <w:link w:val="10"/>
    <w:uiPriority w:val="9"/>
    <w:qFormat/>
    <w:rsid w:val="00630989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989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63098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98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86F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37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90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3100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23585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75405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8996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27599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2013-03-13T18:41:00Z</dcterms:created>
  <dcterms:modified xsi:type="dcterms:W3CDTF">2014-11-03T18:50:00Z</dcterms:modified>
</cp:coreProperties>
</file>