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4C" w:rsidRPr="00E42E69" w:rsidRDefault="00D3234C" w:rsidP="00D3234C">
      <w:pPr>
        <w:rPr>
          <w:b/>
          <w:sz w:val="32"/>
          <w:szCs w:val="32"/>
        </w:rPr>
      </w:pPr>
      <w:bookmarkStart w:id="0" w:name="_GoBack"/>
      <w:r w:rsidRPr="00E42E69">
        <w:rPr>
          <w:b/>
          <w:sz w:val="32"/>
          <w:szCs w:val="32"/>
        </w:rPr>
        <w:t xml:space="preserve">Конспект занятия в </w:t>
      </w:r>
      <w:r w:rsidR="00E42E69" w:rsidRPr="00E42E69">
        <w:rPr>
          <w:b/>
          <w:sz w:val="32"/>
          <w:szCs w:val="32"/>
        </w:rPr>
        <w:t xml:space="preserve">подготовительной </w:t>
      </w:r>
      <w:r w:rsidRPr="00E42E69">
        <w:rPr>
          <w:b/>
          <w:sz w:val="32"/>
          <w:szCs w:val="32"/>
        </w:rPr>
        <w:t>группе на тему: «Какие разные игрушки»</w:t>
      </w:r>
    </w:p>
    <w:p w:rsidR="00D3234C" w:rsidRDefault="00D3234C" w:rsidP="00D3234C">
      <w:r>
        <w:t>Интеграция областей: Познание (формирование целостной картины мира), коммуникация, труд.</w:t>
      </w:r>
    </w:p>
    <w:p w:rsidR="00D3234C" w:rsidRDefault="00D3234C" w:rsidP="00D3234C">
      <w:r>
        <w:t>Виды детской деятельности: коммуникативная, познавательно-исследовательская, игровая.</w:t>
      </w:r>
    </w:p>
    <w:p w:rsidR="00781644" w:rsidRDefault="00D3234C" w:rsidP="00D3234C">
      <w:r>
        <w:t xml:space="preserve">Материалы и оборудование: картинки с изображением старинных игрушек или </w:t>
      </w:r>
      <w:proofErr w:type="gramStart"/>
      <w:r>
        <w:t>игрушки</w:t>
      </w:r>
      <w:proofErr w:type="gramEnd"/>
      <w:r>
        <w:t xml:space="preserve"> приготовленные заранее из платочка, коробки и т.д.. Ножницы, платочки, коробочки, цветная бумага, клей, нитки.</w:t>
      </w:r>
    </w:p>
    <w:p w:rsidR="00781644" w:rsidRDefault="00781644" w:rsidP="00781644">
      <w:r>
        <w:t>Цели: Расширение и систематизация словарного запаса по теме "Игрушки" Их назначение, детали и части, из которых они состоят; материалы из которых они сделаны.</w:t>
      </w:r>
      <w:r w:rsidR="00E42E69">
        <w:t xml:space="preserve"> </w:t>
      </w:r>
      <w:r>
        <w:t>Развитие навыков речевого общения, связной речи, з</w:t>
      </w:r>
      <w:r w:rsidR="00D3234C">
        <w:t xml:space="preserve">рительного восприятия и </w:t>
      </w:r>
      <w:r>
        <w:t>внимания.</w:t>
      </w:r>
    </w:p>
    <w:p w:rsidR="00781644" w:rsidRDefault="00781644" w:rsidP="00781644">
      <w:r>
        <w:t>ХОД ЗАНЯТИЯ:</w:t>
      </w:r>
    </w:p>
    <w:p w:rsidR="00781644" w:rsidRDefault="00781644" w:rsidP="00781644">
      <w:r>
        <w:t>- Ребята, сегодня утром, почтальон принес мне посылку. Хотите посмотреть,</w:t>
      </w:r>
    </w:p>
    <w:p w:rsidR="00781644" w:rsidRDefault="00781644" w:rsidP="00781644">
      <w:r>
        <w:t>что там? (Да, хотим)</w:t>
      </w:r>
      <w:proofErr w:type="gramStart"/>
      <w:r>
        <w:t>.</w:t>
      </w:r>
      <w:proofErr w:type="gramEnd"/>
      <w:r>
        <w:t xml:space="preserve"> </w:t>
      </w:r>
      <w:r>
        <w:t>Воспитатель</w:t>
      </w:r>
      <w:r>
        <w:t xml:space="preserve"> достает </w:t>
      </w:r>
      <w:r>
        <w:t xml:space="preserve"> куклу</w:t>
      </w:r>
      <w:proofErr w:type="gramStart"/>
      <w:r>
        <w:t xml:space="preserve"> ,</w:t>
      </w:r>
      <w:proofErr w:type="gramEnd"/>
      <w:r>
        <w:t>пирамидку, матрешку, машинку, мячик.</w:t>
      </w:r>
    </w:p>
    <w:p w:rsidR="00D3234C" w:rsidRDefault="00781644" w:rsidP="00781644">
      <w:r>
        <w:t xml:space="preserve">Что это такое? Как можно </w:t>
      </w:r>
      <w:proofErr w:type="gramStart"/>
      <w:r w:rsidR="00D3234C">
        <w:t>назвать</w:t>
      </w:r>
      <w:proofErr w:type="gramEnd"/>
      <w:r w:rsidR="00D3234C">
        <w:t xml:space="preserve"> одним словом? (Игрушки) </w:t>
      </w:r>
      <w:r>
        <w:t xml:space="preserve">Правильно! Сегодня мы с вами будем говорить об игрушках, </w:t>
      </w:r>
    </w:p>
    <w:p w:rsidR="00781644" w:rsidRDefault="00781644" w:rsidP="00781644">
      <w:r>
        <w:t xml:space="preserve">Воспитатель – </w:t>
      </w:r>
      <w:proofErr w:type="gramStart"/>
      <w:r>
        <w:t>Дети</w:t>
      </w:r>
      <w:proofErr w:type="gramEnd"/>
      <w:r>
        <w:t xml:space="preserve"> чем вы играете в группе и дома.</w:t>
      </w:r>
    </w:p>
    <w:p w:rsidR="00781644" w:rsidRDefault="00781644" w:rsidP="00781644">
      <w:r>
        <w:t>Дети – Игрушками.</w:t>
      </w:r>
      <w:r w:rsidR="00D3234C">
        <w:t xml:space="preserve"> </w:t>
      </w:r>
    </w:p>
    <w:p w:rsidR="00D3234C" w:rsidRDefault="00D3234C" w:rsidP="00D3234C">
      <w:r>
        <w:t>С самого рождения у каждого из вас появляются игрушки, но самая первая из них какая, угадайте:</w:t>
      </w:r>
    </w:p>
    <w:p w:rsidR="00D3234C" w:rsidRDefault="00D3234C" w:rsidP="00D3234C">
      <w:r>
        <w:t>Тронешь - сразу загремит</w:t>
      </w:r>
    </w:p>
    <w:p w:rsidR="00D3234C" w:rsidRDefault="00D3234C" w:rsidP="00D3234C">
      <w:r>
        <w:t>И младенца удивит.</w:t>
      </w:r>
    </w:p>
    <w:p w:rsidR="00D3234C" w:rsidRDefault="00D3234C" w:rsidP="00D3234C">
      <w:r>
        <w:t xml:space="preserve">Что </w:t>
      </w:r>
      <w:proofErr w:type="gramStart"/>
      <w:r>
        <w:t>за</w:t>
      </w:r>
      <w:proofErr w:type="gramEnd"/>
      <w:r>
        <w:t xml:space="preserve"> яркая игрушка? -</w:t>
      </w:r>
    </w:p>
    <w:p w:rsidR="00D3234C" w:rsidRDefault="00D3234C" w:rsidP="00D3234C">
      <w:r>
        <w:t>Для малышки... (погремушка)</w:t>
      </w:r>
    </w:p>
    <w:p w:rsidR="00D3234C" w:rsidRDefault="00D3234C" w:rsidP="00D3234C">
      <w:r>
        <w:t xml:space="preserve">- Как и сегодня, первой игрушкой ребенка в древности тоже была погремушка. В Древней Греции и Риме погремушки дарили новорожденному. Матери напевали колыбельные песни, постукивая этими погремушками. Считалось, что своим шумом они отгоняют злых духов от ребенка. </w:t>
      </w:r>
    </w:p>
    <w:p w:rsidR="00D3234C" w:rsidRDefault="00D3234C" w:rsidP="00D3234C">
      <w:r>
        <w:t xml:space="preserve">- Древние русские игрушки появились еще IX в. Их делали из дерева и глины,  называли  - </w:t>
      </w:r>
      <w:proofErr w:type="spellStart"/>
      <w:r>
        <w:t>потешки</w:t>
      </w:r>
      <w:proofErr w:type="spellEnd"/>
      <w:r>
        <w:t>. Это были - деревянные кони, коровы, олени, лебеди, птички и другие предметы. Их использовали и для игр, и в качестве талисманов.</w:t>
      </w:r>
      <w:r w:rsidRPr="00D3234C">
        <w:t xml:space="preserve"> На Руси было поверье: если изготовить для семьи такую куклу</w:t>
      </w:r>
      <w:r>
        <w:t xml:space="preserve"> оберег</w:t>
      </w:r>
      <w:r w:rsidRPr="00D3234C">
        <w:t>, то она будет защищать и оберегать всех членов семьи. Кукла делалась из лоскутков ткани.</w:t>
      </w:r>
    </w:p>
    <w:p w:rsidR="00781644" w:rsidRDefault="00781644" w:rsidP="00781644">
      <w:r>
        <w:t>Воспитатель – А вы любите игрушки?</w:t>
      </w:r>
    </w:p>
    <w:p w:rsidR="00781644" w:rsidRDefault="00781644" w:rsidP="00781644">
      <w:r>
        <w:t>Дети – Да.</w:t>
      </w:r>
    </w:p>
    <w:p w:rsidR="00781644" w:rsidRDefault="00781644" w:rsidP="00781644">
      <w:proofErr w:type="gramStart"/>
      <w:r>
        <w:t>Воспитатель</w:t>
      </w:r>
      <w:proofErr w:type="gramEnd"/>
      <w:r>
        <w:t xml:space="preserve"> – какие вы любите игрушки?</w:t>
      </w:r>
    </w:p>
    <w:p w:rsidR="00781644" w:rsidRDefault="00781644" w:rsidP="00781644">
      <w:r>
        <w:lastRenderedPageBreak/>
        <w:t>Дети – машины, куклы и т.д.</w:t>
      </w:r>
    </w:p>
    <w:p w:rsidR="00781644" w:rsidRDefault="00781644" w:rsidP="00781644">
      <w:r>
        <w:t>Воспитатель – а что вы делаете игрушками?</w:t>
      </w:r>
    </w:p>
    <w:p w:rsidR="00781644" w:rsidRDefault="00781644" w:rsidP="00781644">
      <w:r>
        <w:t>Дети – играем.</w:t>
      </w:r>
    </w:p>
    <w:p w:rsidR="00781644" w:rsidRDefault="00781644" w:rsidP="00781644">
      <w:proofErr w:type="gramStart"/>
      <w:r>
        <w:t>Воспитатель</w:t>
      </w:r>
      <w:proofErr w:type="gramEnd"/>
      <w:r>
        <w:t xml:space="preserve"> – какими свойствами и качествами обладают наши игрушки.</w:t>
      </w:r>
    </w:p>
    <w:p w:rsidR="00781644" w:rsidRDefault="00781644" w:rsidP="00781644">
      <w:proofErr w:type="gramStart"/>
      <w:r>
        <w:t>Дети – Они бывают пластмассовые, железные, мягкими.</w:t>
      </w:r>
      <w:proofErr w:type="gramEnd"/>
    </w:p>
    <w:p w:rsidR="00781644" w:rsidRDefault="00781644" w:rsidP="00781644">
      <w:r>
        <w:t>Воспитатель – Миша принеси мне железную игрушку.</w:t>
      </w:r>
    </w:p>
    <w:p w:rsidR="00781644" w:rsidRDefault="00781644" w:rsidP="00781644">
      <w:r>
        <w:t>Миша принёс.</w:t>
      </w:r>
    </w:p>
    <w:p w:rsidR="00781644" w:rsidRDefault="00781644" w:rsidP="00781644">
      <w:r>
        <w:t>Воспитатель – Лиза принеси пластмассовую игрушку.</w:t>
      </w:r>
    </w:p>
    <w:p w:rsidR="00781644" w:rsidRDefault="00781644" w:rsidP="00781644">
      <w:r>
        <w:t>Лиза принесла.</w:t>
      </w:r>
    </w:p>
    <w:p w:rsidR="00781644" w:rsidRDefault="00781644" w:rsidP="00781644">
      <w:r>
        <w:t xml:space="preserve">Воспитатель – Как вы </w:t>
      </w:r>
      <w:proofErr w:type="gramStart"/>
      <w:r>
        <w:t>думаете</w:t>
      </w:r>
      <w:proofErr w:type="gramEnd"/>
      <w:r>
        <w:t xml:space="preserve"> какими игрушками играли бабушки, прабабушки, прадедушки, дедушки.</w:t>
      </w:r>
    </w:p>
    <w:p w:rsidR="00781644" w:rsidRDefault="00781644" w:rsidP="00781644">
      <w:r>
        <w:t>Дети – Отвечают.</w:t>
      </w:r>
    </w:p>
    <w:p w:rsidR="00781644" w:rsidRDefault="00781644" w:rsidP="00781644">
      <w:r>
        <w:t xml:space="preserve">Воспитатель – Я хочу вам показать </w:t>
      </w:r>
      <w:proofErr w:type="gramStart"/>
      <w:r>
        <w:t>игрушки</w:t>
      </w:r>
      <w:proofErr w:type="gramEnd"/>
      <w:r>
        <w:t xml:space="preserve"> которыми играли ваши прабабушки (показываем).</w:t>
      </w:r>
      <w:r w:rsidR="00D3234C" w:rsidRPr="00D3234C">
        <w:t xml:space="preserve"> В наше время игрушки делают на специальных фабриках. Это яркие, современные игрушки, которые умеют разговаривать, петь, прыгать, взлетать, самостоятельно ездить.</w:t>
      </w:r>
    </w:p>
    <w:p w:rsidR="00781644" w:rsidRDefault="00781644" w:rsidP="00781644">
      <w:r>
        <w:t>Воспитатель – а как вы думаете, мы можем сами изготовить игрушку.</w:t>
      </w:r>
    </w:p>
    <w:p w:rsidR="00781644" w:rsidRDefault="00781644" w:rsidP="00781644">
      <w:r>
        <w:t xml:space="preserve">Дети – ответы.                                                                      </w:t>
      </w:r>
    </w:p>
    <w:p w:rsidR="00781644" w:rsidRDefault="00781644" w:rsidP="00781644">
      <w:r>
        <w:t xml:space="preserve">Воспитатель - Посмотрите ребята какие игрушки я сделала сама (показывает </w:t>
      </w:r>
      <w:proofErr w:type="gramStart"/>
      <w:r>
        <w:t>куклу</w:t>
      </w:r>
      <w:proofErr w:type="gramEnd"/>
      <w:r>
        <w:t xml:space="preserve"> изготовленную из носового платочка, мышку из спичечного коробка и т.д.)</w:t>
      </w:r>
    </w:p>
    <w:p w:rsidR="00781644" w:rsidRDefault="00781644" w:rsidP="00781644">
      <w:r>
        <w:t>Дети с любопытством рассматривают.</w:t>
      </w:r>
    </w:p>
    <w:p w:rsidR="00781644" w:rsidRDefault="00781644" w:rsidP="00781644">
      <w:r>
        <w:t>Воспитатель-А вы хотели бы сделать игрушку своими руками?</w:t>
      </w:r>
    </w:p>
    <w:p w:rsidR="00781644" w:rsidRDefault="00781644" w:rsidP="00781644">
      <w:r>
        <w:t>Дети – Да.</w:t>
      </w:r>
    </w:p>
    <w:p w:rsidR="00781644" w:rsidRDefault="00781644" w:rsidP="00781644">
      <w:r>
        <w:t>Воспитатель</w:t>
      </w:r>
      <w:proofErr w:type="gramStart"/>
      <w:r>
        <w:t xml:space="preserve"> </w:t>
      </w:r>
      <w:r>
        <w:t xml:space="preserve"> Т</w:t>
      </w:r>
      <w:proofErr w:type="gramEnd"/>
      <w:r>
        <w:t xml:space="preserve">огда посмотрите у меня на столе много материала  из чего можно сделать игрушки. Вы </w:t>
      </w:r>
      <w:proofErr w:type="gramStart"/>
      <w:r>
        <w:t>подумайте</w:t>
      </w:r>
      <w:proofErr w:type="gramEnd"/>
      <w:r>
        <w:t xml:space="preserve"> какую игрушку хотите сделать и  выберите что вам нужно.</w:t>
      </w:r>
    </w:p>
    <w:p w:rsidR="00781644" w:rsidRDefault="00781644" w:rsidP="00781644">
      <w:r>
        <w:t>Воспитатель – Молодцы! А сейчас приступим к работе.</w:t>
      </w:r>
    </w:p>
    <w:p w:rsidR="00781644" w:rsidRDefault="00781644" w:rsidP="00781644">
      <w:r>
        <w:t xml:space="preserve">Дети с интересом изготавливают свою игрушку, воспитатель </w:t>
      </w:r>
      <w:proofErr w:type="gramStart"/>
      <w:r>
        <w:t>помогает</w:t>
      </w:r>
      <w:proofErr w:type="gramEnd"/>
      <w:r>
        <w:t xml:space="preserve"> если у ребят что-то не получается</w:t>
      </w:r>
      <w:bookmarkEnd w:id="0"/>
    </w:p>
    <w:sectPr w:rsidR="0078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44"/>
    <w:rsid w:val="00702CB0"/>
    <w:rsid w:val="00781644"/>
    <w:rsid w:val="0086161E"/>
    <w:rsid w:val="00D3234C"/>
    <w:rsid w:val="00E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2014-11-19T16:30:00Z</dcterms:created>
  <dcterms:modified xsi:type="dcterms:W3CDTF">2014-11-19T17:43:00Z</dcterms:modified>
</cp:coreProperties>
</file>