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2F" w:rsidRPr="009D58F2" w:rsidRDefault="00A5588F" w:rsidP="00A558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8F2">
        <w:rPr>
          <w:rFonts w:ascii="Times New Roman" w:hAnsi="Times New Roman" w:cs="Times New Roman"/>
          <w:b/>
          <w:sz w:val="32"/>
          <w:szCs w:val="32"/>
        </w:rPr>
        <w:t>Технологическая карта</w:t>
      </w:r>
    </w:p>
    <w:p w:rsidR="00A5588F" w:rsidRDefault="00A5588F" w:rsidP="00A558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самостоятельной деятельности с детьми</w:t>
      </w:r>
    </w:p>
    <w:p w:rsidR="00A5588F" w:rsidRDefault="00A5588F" w:rsidP="00A558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</w:p>
    <w:p w:rsidR="00A5588F" w:rsidRDefault="00A5588F" w:rsidP="00A558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познавательно-речевому развитию.</w:t>
      </w:r>
    </w:p>
    <w:p w:rsidR="00D767CF" w:rsidRDefault="00D767CF" w:rsidP="00D767CF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F">
        <w:rPr>
          <w:rFonts w:ascii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>: учитель-логопед МАДОУ ЦРР-детский сад № 70 «Чайка» г. Новороссийск</w:t>
      </w:r>
    </w:p>
    <w:p w:rsidR="00A5588F" w:rsidRDefault="00A5588F" w:rsidP="00A5588F">
      <w:pPr>
        <w:rPr>
          <w:rFonts w:ascii="Times New Roman" w:hAnsi="Times New Roman" w:cs="Times New Roman"/>
          <w:sz w:val="28"/>
          <w:szCs w:val="28"/>
        </w:rPr>
      </w:pPr>
      <w:r w:rsidRPr="005B456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Волшебные снежинки.</w:t>
      </w:r>
    </w:p>
    <w:p w:rsidR="00A5588F" w:rsidRDefault="00A5588F">
      <w:pPr>
        <w:rPr>
          <w:rFonts w:ascii="Times New Roman" w:hAnsi="Times New Roman" w:cs="Times New Roman"/>
          <w:sz w:val="28"/>
          <w:szCs w:val="28"/>
        </w:rPr>
      </w:pPr>
      <w:r w:rsidRPr="005B456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координации движений мелкой моторики рук.</w:t>
      </w:r>
    </w:p>
    <w:p w:rsidR="00A5588F" w:rsidRPr="00D767CF" w:rsidRDefault="00A558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767CF">
        <w:rPr>
          <w:rFonts w:ascii="Times New Roman" w:hAnsi="Times New Roman" w:cs="Times New Roman"/>
          <w:b/>
          <w:sz w:val="24"/>
          <w:szCs w:val="24"/>
        </w:rPr>
        <w:t>Коррекционно-образовательная задач</w:t>
      </w:r>
      <w:proofErr w:type="gramStart"/>
      <w:r w:rsidRPr="00D767CF">
        <w:rPr>
          <w:rFonts w:ascii="Times New Roman" w:hAnsi="Times New Roman" w:cs="Times New Roman"/>
          <w:b/>
          <w:sz w:val="24"/>
          <w:szCs w:val="24"/>
        </w:rPr>
        <w:t>а</w:t>
      </w:r>
      <w:r w:rsidRPr="00D767C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767CF">
        <w:rPr>
          <w:rFonts w:ascii="Times New Roman" w:hAnsi="Times New Roman" w:cs="Times New Roman"/>
          <w:sz w:val="24"/>
          <w:szCs w:val="24"/>
        </w:rPr>
        <w:t>- формирование познавательной активности  и творческого воображения детей.</w:t>
      </w:r>
    </w:p>
    <w:p w:rsidR="00A5588F" w:rsidRPr="00D767CF" w:rsidRDefault="00A5588F">
      <w:pPr>
        <w:rPr>
          <w:rFonts w:ascii="Times New Roman" w:hAnsi="Times New Roman" w:cs="Times New Roman"/>
          <w:b/>
          <w:sz w:val="24"/>
          <w:szCs w:val="24"/>
        </w:rPr>
      </w:pPr>
      <w:r w:rsidRPr="00D767CF">
        <w:rPr>
          <w:rFonts w:ascii="Times New Roman" w:hAnsi="Times New Roman" w:cs="Times New Roman"/>
          <w:b/>
          <w:sz w:val="24"/>
          <w:szCs w:val="24"/>
        </w:rPr>
        <w:t>Коррекционно-развивающие задачи:</w:t>
      </w:r>
    </w:p>
    <w:p w:rsidR="00A5588F" w:rsidRPr="00D767CF" w:rsidRDefault="00A5588F" w:rsidP="00A558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7CF">
        <w:rPr>
          <w:rFonts w:ascii="Times New Roman" w:hAnsi="Times New Roman" w:cs="Times New Roman"/>
          <w:sz w:val="24"/>
          <w:szCs w:val="24"/>
        </w:rPr>
        <w:t>Развитие зрительного, слухового восприятия, творческого воображения.</w:t>
      </w:r>
    </w:p>
    <w:p w:rsidR="00A5588F" w:rsidRPr="00D767CF" w:rsidRDefault="00A5588F" w:rsidP="00A558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7CF">
        <w:rPr>
          <w:rFonts w:ascii="Times New Roman" w:hAnsi="Times New Roman" w:cs="Times New Roman"/>
          <w:sz w:val="24"/>
          <w:szCs w:val="24"/>
        </w:rPr>
        <w:t>Развитие тактильной чувствительности рук детей.</w:t>
      </w:r>
    </w:p>
    <w:p w:rsidR="00A5588F" w:rsidRPr="00D767CF" w:rsidRDefault="00A5588F" w:rsidP="00A558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7CF">
        <w:rPr>
          <w:rFonts w:ascii="Times New Roman" w:hAnsi="Times New Roman" w:cs="Times New Roman"/>
          <w:sz w:val="24"/>
          <w:szCs w:val="24"/>
        </w:rPr>
        <w:t>Развитие психических процессов: внимания, памяти, мышления, воображения.</w:t>
      </w:r>
    </w:p>
    <w:p w:rsidR="00A5588F" w:rsidRPr="00D767CF" w:rsidRDefault="00A5588F" w:rsidP="00A558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7CF">
        <w:rPr>
          <w:rFonts w:ascii="Times New Roman" w:hAnsi="Times New Roman" w:cs="Times New Roman"/>
          <w:sz w:val="24"/>
          <w:szCs w:val="24"/>
        </w:rPr>
        <w:t>Совершенствование двигательной памяти.</w:t>
      </w:r>
    </w:p>
    <w:p w:rsidR="00A5588F" w:rsidRPr="00D767CF" w:rsidRDefault="00A5588F" w:rsidP="00A5588F">
      <w:pPr>
        <w:rPr>
          <w:rFonts w:ascii="Times New Roman" w:hAnsi="Times New Roman" w:cs="Times New Roman"/>
          <w:b/>
          <w:sz w:val="24"/>
          <w:szCs w:val="24"/>
        </w:rPr>
      </w:pPr>
      <w:r w:rsidRPr="00D767CF">
        <w:rPr>
          <w:rFonts w:ascii="Times New Roman" w:hAnsi="Times New Roman" w:cs="Times New Roman"/>
          <w:b/>
          <w:sz w:val="24"/>
          <w:szCs w:val="24"/>
        </w:rPr>
        <w:t>Коррекционно-воспитательные задачи:</w:t>
      </w:r>
    </w:p>
    <w:p w:rsidR="00A5588F" w:rsidRPr="00D767CF" w:rsidRDefault="00A5588F" w:rsidP="00A558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67CF">
        <w:rPr>
          <w:rFonts w:ascii="Times New Roman" w:hAnsi="Times New Roman" w:cs="Times New Roman"/>
          <w:sz w:val="24"/>
          <w:szCs w:val="24"/>
        </w:rPr>
        <w:t>Создание у детей эмоционально приподнятого настроения во время игры.</w:t>
      </w:r>
    </w:p>
    <w:p w:rsidR="00A5588F" w:rsidRPr="00D767CF" w:rsidRDefault="00F27BDB" w:rsidP="00A558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67CF">
        <w:rPr>
          <w:rFonts w:ascii="Times New Roman" w:hAnsi="Times New Roman" w:cs="Times New Roman"/>
          <w:sz w:val="24"/>
          <w:szCs w:val="24"/>
        </w:rPr>
        <w:t>Формирование коммуникативных навыков.</w:t>
      </w:r>
    </w:p>
    <w:bookmarkEnd w:id="0"/>
    <w:p w:rsidR="00F27BDB" w:rsidRPr="00D767CF" w:rsidRDefault="00F27BDB" w:rsidP="00F27B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67CF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D767CF">
        <w:rPr>
          <w:rFonts w:ascii="Times New Roman" w:hAnsi="Times New Roman" w:cs="Times New Roman"/>
          <w:sz w:val="24"/>
          <w:szCs w:val="24"/>
        </w:rPr>
        <w:t xml:space="preserve">: бумажные снежинки с </w:t>
      </w:r>
      <w:r w:rsidR="005B456E" w:rsidRPr="00D767CF">
        <w:rPr>
          <w:rFonts w:ascii="Times New Roman" w:hAnsi="Times New Roman" w:cs="Times New Roman"/>
          <w:sz w:val="24"/>
          <w:szCs w:val="24"/>
        </w:rPr>
        <w:t>картинкой</w:t>
      </w:r>
      <w:r w:rsidRPr="00D767CF">
        <w:rPr>
          <w:rFonts w:ascii="Times New Roman" w:hAnsi="Times New Roman" w:cs="Times New Roman"/>
          <w:sz w:val="24"/>
          <w:szCs w:val="24"/>
        </w:rPr>
        <w:t xml:space="preserve"> на оборотной сто</w:t>
      </w:r>
      <w:r w:rsidR="00D338AA" w:rsidRPr="00D767CF">
        <w:rPr>
          <w:rFonts w:ascii="Times New Roman" w:hAnsi="Times New Roman" w:cs="Times New Roman"/>
          <w:sz w:val="24"/>
          <w:szCs w:val="24"/>
        </w:rPr>
        <w:t>роне (ладошка и изображение играющих детей</w:t>
      </w:r>
      <w:r w:rsidRPr="00D767CF">
        <w:rPr>
          <w:rFonts w:ascii="Times New Roman" w:hAnsi="Times New Roman" w:cs="Times New Roman"/>
          <w:sz w:val="24"/>
          <w:szCs w:val="24"/>
        </w:rPr>
        <w:t xml:space="preserve">, </w:t>
      </w:r>
      <w:r w:rsidR="005B456E" w:rsidRPr="00D767CF">
        <w:rPr>
          <w:rFonts w:ascii="Times New Roman" w:hAnsi="Times New Roman" w:cs="Times New Roman"/>
          <w:sz w:val="24"/>
          <w:szCs w:val="24"/>
        </w:rPr>
        <w:t>ладошка и подарочная коробка</w:t>
      </w:r>
      <w:r w:rsidRPr="00D767CF">
        <w:rPr>
          <w:rFonts w:ascii="Times New Roman" w:hAnsi="Times New Roman" w:cs="Times New Roman"/>
          <w:sz w:val="24"/>
          <w:szCs w:val="24"/>
        </w:rPr>
        <w:t>,</w:t>
      </w:r>
      <w:r w:rsidR="005B456E" w:rsidRPr="00D767CF">
        <w:rPr>
          <w:rFonts w:ascii="Times New Roman" w:hAnsi="Times New Roman" w:cs="Times New Roman"/>
          <w:sz w:val="24"/>
          <w:szCs w:val="24"/>
        </w:rPr>
        <w:t xml:space="preserve"> ладошка и голубь, </w:t>
      </w:r>
      <w:r w:rsidR="00D338AA" w:rsidRPr="00D767CF">
        <w:rPr>
          <w:rFonts w:ascii="Times New Roman" w:hAnsi="Times New Roman" w:cs="Times New Roman"/>
          <w:sz w:val="24"/>
          <w:szCs w:val="24"/>
        </w:rPr>
        <w:t>ладошка</w:t>
      </w:r>
      <w:r w:rsidR="00E0224F" w:rsidRPr="00D767CF">
        <w:rPr>
          <w:rFonts w:ascii="Times New Roman" w:hAnsi="Times New Roman" w:cs="Times New Roman"/>
          <w:sz w:val="24"/>
          <w:szCs w:val="24"/>
        </w:rPr>
        <w:t xml:space="preserve"> и </w:t>
      </w:r>
      <w:r w:rsidR="005B456E" w:rsidRPr="00D767CF">
        <w:rPr>
          <w:rFonts w:ascii="Times New Roman" w:hAnsi="Times New Roman" w:cs="Times New Roman"/>
          <w:sz w:val="24"/>
          <w:szCs w:val="24"/>
        </w:rPr>
        <w:t>Су-</w:t>
      </w:r>
      <w:proofErr w:type="spellStart"/>
      <w:r w:rsidR="005B456E" w:rsidRPr="00D767C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5B456E" w:rsidRPr="00D767CF">
        <w:rPr>
          <w:rFonts w:ascii="Times New Roman" w:hAnsi="Times New Roman" w:cs="Times New Roman"/>
          <w:sz w:val="24"/>
          <w:szCs w:val="24"/>
        </w:rPr>
        <w:t xml:space="preserve"> шарик, </w:t>
      </w:r>
      <w:r w:rsidR="00E0224F" w:rsidRPr="00D767CF">
        <w:rPr>
          <w:rFonts w:ascii="Times New Roman" w:hAnsi="Times New Roman" w:cs="Times New Roman"/>
          <w:sz w:val="24"/>
          <w:szCs w:val="24"/>
        </w:rPr>
        <w:t xml:space="preserve">ладошка и </w:t>
      </w:r>
      <w:r w:rsidR="00B36983" w:rsidRPr="00D767CF">
        <w:rPr>
          <w:rFonts w:ascii="Times New Roman" w:hAnsi="Times New Roman" w:cs="Times New Roman"/>
          <w:sz w:val="24"/>
          <w:szCs w:val="24"/>
        </w:rPr>
        <w:t>ноты);</w:t>
      </w:r>
      <w:r w:rsidRPr="00D767CF">
        <w:rPr>
          <w:rFonts w:ascii="Times New Roman" w:hAnsi="Times New Roman" w:cs="Times New Roman"/>
          <w:sz w:val="24"/>
          <w:szCs w:val="24"/>
        </w:rPr>
        <w:t xml:space="preserve"> Су-</w:t>
      </w:r>
      <w:proofErr w:type="spellStart"/>
      <w:r w:rsidR="00B36983" w:rsidRPr="00D767C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B36983" w:rsidRPr="00D767CF">
        <w:rPr>
          <w:rFonts w:ascii="Times New Roman" w:hAnsi="Times New Roman" w:cs="Times New Roman"/>
          <w:sz w:val="24"/>
          <w:szCs w:val="24"/>
        </w:rPr>
        <w:t xml:space="preserve"> шарики по количеству детей;</w:t>
      </w:r>
      <w:r w:rsidR="00E0224F" w:rsidRPr="00D767CF">
        <w:rPr>
          <w:rFonts w:ascii="Times New Roman" w:hAnsi="Times New Roman" w:cs="Times New Roman"/>
          <w:sz w:val="24"/>
          <w:szCs w:val="24"/>
        </w:rPr>
        <w:t xml:space="preserve"> плоскостные изображения (лошадь</w:t>
      </w:r>
      <w:r w:rsidR="00B36983" w:rsidRPr="00D767CF">
        <w:rPr>
          <w:rFonts w:ascii="Times New Roman" w:hAnsi="Times New Roman" w:cs="Times New Roman"/>
          <w:sz w:val="24"/>
          <w:szCs w:val="24"/>
        </w:rPr>
        <w:t>, заяц, птица, рыбка</w:t>
      </w:r>
      <w:r w:rsidR="00D338AA" w:rsidRPr="00D767CF">
        <w:rPr>
          <w:rFonts w:ascii="Times New Roman" w:hAnsi="Times New Roman" w:cs="Times New Roman"/>
          <w:sz w:val="24"/>
          <w:szCs w:val="24"/>
        </w:rPr>
        <w:t xml:space="preserve">  и др.</w:t>
      </w:r>
      <w:r w:rsidR="00B36983" w:rsidRPr="00D767CF">
        <w:rPr>
          <w:rFonts w:ascii="Times New Roman" w:hAnsi="Times New Roman" w:cs="Times New Roman"/>
          <w:sz w:val="24"/>
          <w:szCs w:val="24"/>
        </w:rPr>
        <w:t xml:space="preserve">); </w:t>
      </w:r>
      <w:r w:rsidRPr="00D767CF">
        <w:rPr>
          <w:rFonts w:ascii="Times New Roman" w:hAnsi="Times New Roman" w:cs="Times New Roman"/>
          <w:sz w:val="24"/>
          <w:szCs w:val="24"/>
        </w:rPr>
        <w:t>пластмассовые  прищепки разноцветные</w:t>
      </w:r>
      <w:r w:rsidR="00B36983" w:rsidRPr="00D767CF">
        <w:rPr>
          <w:rFonts w:ascii="Times New Roman" w:hAnsi="Times New Roman" w:cs="Times New Roman"/>
          <w:sz w:val="24"/>
          <w:szCs w:val="24"/>
        </w:rPr>
        <w:t>;</w:t>
      </w:r>
      <w:r w:rsidR="00E0224F" w:rsidRPr="00D767CF">
        <w:rPr>
          <w:rFonts w:ascii="Times New Roman" w:hAnsi="Times New Roman" w:cs="Times New Roman"/>
          <w:sz w:val="24"/>
          <w:szCs w:val="24"/>
        </w:rPr>
        <w:t xml:space="preserve"> </w:t>
      </w:r>
      <w:r w:rsidR="00E0224F" w:rsidRPr="00D767C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E0224F" w:rsidRPr="00D767CF">
        <w:rPr>
          <w:rFonts w:ascii="Times New Roman" w:hAnsi="Times New Roman" w:cs="Times New Roman"/>
          <w:sz w:val="24"/>
          <w:szCs w:val="24"/>
        </w:rPr>
        <w:t xml:space="preserve"> </w:t>
      </w:r>
      <w:r w:rsidR="00B36983" w:rsidRPr="00D767CF">
        <w:rPr>
          <w:rFonts w:ascii="Times New Roman" w:hAnsi="Times New Roman" w:cs="Times New Roman"/>
          <w:sz w:val="24"/>
          <w:szCs w:val="24"/>
        </w:rPr>
        <w:t xml:space="preserve">диск </w:t>
      </w:r>
      <w:r w:rsidR="00E0224F" w:rsidRPr="00D767CF">
        <w:rPr>
          <w:rFonts w:ascii="Times New Roman" w:hAnsi="Times New Roman" w:cs="Times New Roman"/>
          <w:sz w:val="24"/>
          <w:szCs w:val="24"/>
        </w:rPr>
        <w:t>«Пальчиковые игры»</w:t>
      </w:r>
      <w:r w:rsidR="00B36983" w:rsidRPr="00D767CF">
        <w:rPr>
          <w:rFonts w:ascii="Times New Roman" w:hAnsi="Times New Roman" w:cs="Times New Roman"/>
          <w:sz w:val="24"/>
          <w:szCs w:val="24"/>
        </w:rPr>
        <w:t xml:space="preserve"> из серии «Музыкальные </w:t>
      </w:r>
      <w:proofErr w:type="spellStart"/>
      <w:r w:rsidR="00B36983" w:rsidRPr="00D767CF">
        <w:rPr>
          <w:rFonts w:ascii="Times New Roman" w:hAnsi="Times New Roman" w:cs="Times New Roman"/>
          <w:sz w:val="24"/>
          <w:szCs w:val="24"/>
        </w:rPr>
        <w:t>обучалочки</w:t>
      </w:r>
      <w:proofErr w:type="spellEnd"/>
      <w:r w:rsidR="00B36983" w:rsidRPr="00D767CF">
        <w:rPr>
          <w:rFonts w:ascii="Times New Roman" w:hAnsi="Times New Roman" w:cs="Times New Roman"/>
          <w:sz w:val="24"/>
          <w:szCs w:val="24"/>
        </w:rPr>
        <w:t>» Е. Железновой</w:t>
      </w:r>
      <w:r w:rsidR="00E0224F" w:rsidRPr="00D767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0"/>
        <w:gridCol w:w="2113"/>
        <w:gridCol w:w="2949"/>
        <w:gridCol w:w="66"/>
        <w:gridCol w:w="88"/>
        <w:gridCol w:w="41"/>
        <w:gridCol w:w="30"/>
        <w:gridCol w:w="2885"/>
      </w:tblGrid>
      <w:tr w:rsidR="00F27BDB" w:rsidTr="003E7AA7">
        <w:tc>
          <w:tcPr>
            <w:tcW w:w="2250" w:type="dxa"/>
          </w:tcPr>
          <w:p w:rsidR="00F27BDB" w:rsidRDefault="00F27BDB" w:rsidP="00F27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113" w:type="dxa"/>
          </w:tcPr>
          <w:p w:rsidR="00F27BDB" w:rsidRDefault="00F27BDB" w:rsidP="00F27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6059" w:type="dxa"/>
            <w:gridSpan w:val="6"/>
          </w:tcPr>
          <w:p w:rsidR="00F27BDB" w:rsidRDefault="00F27BDB" w:rsidP="00F27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3E7AA7" w:rsidTr="004C0A21">
        <w:trPr>
          <w:trHeight w:val="100"/>
        </w:trPr>
        <w:tc>
          <w:tcPr>
            <w:tcW w:w="2250" w:type="dxa"/>
          </w:tcPr>
          <w:p w:rsidR="003E7AA7" w:rsidRDefault="003E7AA7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3E7AA7" w:rsidRDefault="003E7AA7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AA7" w:rsidRDefault="003E7AA7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E" w:rsidRDefault="005B456E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E" w:rsidRDefault="005B456E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E" w:rsidRDefault="005B456E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E" w:rsidRDefault="005B456E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E" w:rsidRDefault="005B456E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E" w:rsidRDefault="005B456E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E" w:rsidRDefault="005B456E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E" w:rsidRDefault="005B456E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E" w:rsidRDefault="005B456E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E" w:rsidRDefault="005B456E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E" w:rsidRDefault="005B456E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E" w:rsidRDefault="005B456E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E" w:rsidRDefault="005B456E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E7AA7" w:rsidRDefault="003E7AA7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Речевая </w:t>
            </w:r>
          </w:p>
        </w:tc>
        <w:tc>
          <w:tcPr>
            <w:tcW w:w="6059" w:type="dxa"/>
            <w:gridSpan w:val="6"/>
            <w:tcBorders>
              <w:bottom w:val="single" w:sz="4" w:space="0" w:color="auto"/>
            </w:tcBorders>
          </w:tcPr>
          <w:p w:rsidR="003E7AA7" w:rsidRDefault="003E7AA7" w:rsidP="00F27B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4236" w:rsidRDefault="003E7AA7" w:rsidP="00F2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</w:t>
            </w:r>
            <w:r w:rsidR="001C4236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р</w:t>
            </w:r>
            <w:r w:rsidR="00E15BF9">
              <w:rPr>
                <w:rFonts w:ascii="Times New Roman" w:hAnsi="Times New Roman" w:cs="Times New Roman"/>
                <w:sz w:val="28"/>
                <w:szCs w:val="28"/>
              </w:rPr>
              <w:t>ебята</w:t>
            </w:r>
            <w:r w:rsidR="001C4236">
              <w:rPr>
                <w:rFonts w:ascii="Times New Roman" w:hAnsi="Times New Roman" w:cs="Times New Roman"/>
                <w:sz w:val="28"/>
                <w:szCs w:val="28"/>
              </w:rPr>
              <w:t>! А что это вы собрались делать? (Ответы детей)</w:t>
            </w:r>
          </w:p>
          <w:p w:rsidR="001C4236" w:rsidRDefault="001C4236" w:rsidP="00F2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интересно! Вырезать но</w:t>
            </w:r>
            <w:r w:rsidR="00B36983">
              <w:rPr>
                <w:rFonts w:ascii="Times New Roman" w:hAnsi="Times New Roman" w:cs="Times New Roman"/>
                <w:sz w:val="28"/>
                <w:szCs w:val="28"/>
              </w:rPr>
              <w:t>жницами довольно сложно. А что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 может помочь подг</w:t>
            </w:r>
            <w:r w:rsidR="00D338AA">
              <w:rPr>
                <w:rFonts w:ascii="Times New Roman" w:hAnsi="Times New Roman" w:cs="Times New Roman"/>
                <w:sz w:val="28"/>
                <w:szCs w:val="28"/>
              </w:rPr>
              <w:t xml:space="preserve">отовить пальчики к такой не простой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работе?</w:t>
            </w:r>
            <w:r w:rsidR="00DD4AE5"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</w:t>
            </w:r>
          </w:p>
          <w:p w:rsidR="001C4236" w:rsidRDefault="00DD4AE5" w:rsidP="00F2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знаем много игр с пальчиками.</w:t>
            </w:r>
          </w:p>
          <w:p w:rsidR="00E0224F" w:rsidRPr="00E0224F" w:rsidRDefault="001C4236" w:rsidP="00E022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DD4AE5">
              <w:rPr>
                <w:rFonts w:ascii="Times New Roman" w:hAnsi="Times New Roman" w:cs="Times New Roman"/>
                <w:sz w:val="28"/>
                <w:szCs w:val="28"/>
              </w:rPr>
              <w:t xml:space="preserve">вот в какие  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AE5">
              <w:rPr>
                <w:rFonts w:ascii="Times New Roman" w:hAnsi="Times New Roman" w:cs="Times New Roman"/>
                <w:sz w:val="28"/>
                <w:szCs w:val="28"/>
              </w:rPr>
              <w:t xml:space="preserve">мы поиграем </w:t>
            </w:r>
            <w:proofErr w:type="gramStart"/>
            <w:r w:rsidR="00DD4AE5">
              <w:rPr>
                <w:rFonts w:ascii="Times New Roman" w:hAnsi="Times New Roman" w:cs="Times New Roman"/>
                <w:sz w:val="28"/>
                <w:szCs w:val="28"/>
              </w:rPr>
              <w:t>сегодня</w:t>
            </w:r>
            <w:proofErr w:type="gramEnd"/>
            <w:r w:rsidR="00DD4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узнаете, если</w:t>
            </w:r>
            <w:r w:rsidR="001F71FB">
              <w:rPr>
                <w:rFonts w:ascii="Times New Roman" w:hAnsi="Times New Roman" w:cs="Times New Roman"/>
                <w:sz w:val="28"/>
                <w:szCs w:val="28"/>
              </w:rPr>
              <w:t xml:space="preserve"> отгадае</w:t>
            </w:r>
            <w:r w:rsidR="003E7AA7">
              <w:rPr>
                <w:rFonts w:ascii="Times New Roman" w:hAnsi="Times New Roman" w:cs="Times New Roman"/>
                <w:sz w:val="28"/>
                <w:szCs w:val="28"/>
              </w:rPr>
              <w:t>те загадку:</w:t>
            </w:r>
          </w:p>
          <w:p w:rsidR="004C0A21" w:rsidRPr="007227E5" w:rsidRDefault="004C0A21" w:rsidP="004C0A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  <w:lang w:eastAsia="ru-RU"/>
              </w:rPr>
            </w:pPr>
            <w:r w:rsidRPr="007227E5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  <w:lang w:eastAsia="ru-RU"/>
              </w:rPr>
              <w:t>С неба падают зимою</w:t>
            </w:r>
          </w:p>
          <w:p w:rsidR="004C0A21" w:rsidRDefault="004C0A21" w:rsidP="004C0A21">
            <w:pPr>
              <w:jc w:val="center"/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  <w:shd w:val="clear" w:color="auto" w:fill="FFFFFF"/>
                <w:lang w:eastAsia="ru-RU"/>
              </w:rPr>
              <w:t xml:space="preserve">    </w:t>
            </w:r>
            <w:r w:rsidRPr="007227E5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  <w:shd w:val="clear" w:color="auto" w:fill="FFFFFF"/>
                <w:lang w:eastAsia="ru-RU"/>
              </w:rPr>
              <w:t>И кружатся над землёю </w:t>
            </w:r>
          </w:p>
          <w:p w:rsidR="00B36983" w:rsidRDefault="004C0A21" w:rsidP="004C0A21">
            <w:pPr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  <w:lang w:eastAsia="ru-RU"/>
              </w:rPr>
              <w:t xml:space="preserve">                            </w:t>
            </w:r>
            <w:r w:rsidR="00D338AA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  <w:lang w:eastAsia="ru-RU"/>
              </w:rPr>
              <w:t xml:space="preserve"> </w:t>
            </w:r>
            <w:r w:rsidRPr="007227E5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  <w:shd w:val="clear" w:color="auto" w:fill="FFFFFF"/>
                <w:lang w:eastAsia="ru-RU"/>
              </w:rPr>
              <w:t>Лёгкие пушинки,</w:t>
            </w:r>
          </w:p>
          <w:p w:rsidR="00B36983" w:rsidRDefault="004C0A21" w:rsidP="004C0A21">
            <w:pPr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  <w:shd w:val="clear" w:color="auto" w:fill="FFFFFF"/>
                <w:lang w:eastAsia="ru-RU"/>
              </w:rPr>
              <w:t xml:space="preserve">                </w:t>
            </w:r>
            <w:r w:rsidR="00B36983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  <w:shd w:val="clear" w:color="auto" w:fill="FFFFFF"/>
                <w:lang w:eastAsia="ru-RU"/>
              </w:rPr>
              <w:t xml:space="preserve">             </w:t>
            </w:r>
            <w:r w:rsidRPr="007227E5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  <w:shd w:val="clear" w:color="auto" w:fill="FFFFFF"/>
                <w:lang w:eastAsia="ru-RU"/>
              </w:rPr>
              <w:t>Белые ... </w:t>
            </w:r>
            <w:r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  <w:shd w:val="clear" w:color="auto" w:fill="FFFFFF"/>
                <w:lang w:eastAsia="ru-RU"/>
              </w:rPr>
              <w:t xml:space="preserve">  (Снежинки)</w:t>
            </w:r>
          </w:p>
          <w:p w:rsidR="003E7AA7" w:rsidRPr="004C0A21" w:rsidRDefault="004C0A21" w:rsidP="004C0A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E5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  <w:lang w:eastAsia="ru-RU"/>
              </w:rPr>
              <w:br/>
            </w:r>
          </w:p>
          <w:p w:rsidR="003E7AA7" w:rsidRDefault="003E7AA7" w:rsidP="00F27B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3E7AA7" w:rsidRDefault="003E7AA7" w:rsidP="00F2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Логопед: Посмотрите, какие красивые </w:t>
            </w:r>
            <w:r w:rsidR="00DD4AE5">
              <w:rPr>
                <w:rFonts w:ascii="Times New Roman" w:hAnsi="Times New Roman" w:cs="Times New Roman"/>
                <w:sz w:val="28"/>
                <w:szCs w:val="28"/>
              </w:rPr>
              <w:t xml:space="preserve">снежинки я сегодня нашла. Но это снежинки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необычные. Смотрите, на одной стороне у них есть картинки. </w:t>
            </w:r>
          </w:p>
          <w:p w:rsidR="003E7AA7" w:rsidRDefault="003E7AA7" w:rsidP="00F2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что нам подсказывают эти картинки? </w:t>
            </w:r>
          </w:p>
          <w:p w:rsidR="001F71FB" w:rsidRPr="00ED0D85" w:rsidRDefault="001F71FB" w:rsidP="00ED0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E7AA7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0A21" w:rsidRDefault="004C0A21" w:rsidP="00F2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AA7" w:rsidRPr="005B456E" w:rsidRDefault="003E7AA7" w:rsidP="005B45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 Да, эти снежинки нам подсказываю</w:t>
            </w:r>
            <w:r w:rsidR="005B456E">
              <w:rPr>
                <w:rFonts w:ascii="Times New Roman" w:hAnsi="Times New Roman" w:cs="Times New Roman"/>
                <w:sz w:val="28"/>
                <w:szCs w:val="28"/>
              </w:rPr>
              <w:t>т, в какие пальчиковые игры можно поиграть.</w:t>
            </w:r>
          </w:p>
        </w:tc>
      </w:tr>
      <w:tr w:rsidR="005B456E" w:rsidTr="004C0A21">
        <w:trPr>
          <w:trHeight w:val="2355"/>
        </w:trPr>
        <w:tc>
          <w:tcPr>
            <w:tcW w:w="2250" w:type="dxa"/>
            <w:vMerge w:val="restart"/>
          </w:tcPr>
          <w:p w:rsidR="005B456E" w:rsidRDefault="005B456E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2113" w:type="dxa"/>
            <w:vMerge w:val="restart"/>
          </w:tcPr>
          <w:p w:rsidR="005B456E" w:rsidRDefault="005B456E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6059" w:type="dxa"/>
            <w:gridSpan w:val="6"/>
            <w:tcBorders>
              <w:bottom w:val="single" w:sz="4" w:space="0" w:color="auto"/>
            </w:tcBorders>
          </w:tcPr>
          <w:p w:rsidR="00E15BF9" w:rsidRDefault="005B456E" w:rsidP="005B45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Логопед: </w:t>
            </w:r>
            <w:r w:rsidR="00E15BF9">
              <w:rPr>
                <w:rFonts w:ascii="Times New Roman" w:hAnsi="Times New Roman" w:cs="Times New Roman"/>
                <w:sz w:val="28"/>
                <w:szCs w:val="28"/>
              </w:rPr>
              <w:t>Сейчас какое время года?</w:t>
            </w:r>
          </w:p>
          <w:p w:rsidR="00E15BF9" w:rsidRDefault="00E15BF9" w:rsidP="005B45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Зима). Но мы холода не боимся и каждый день выходим погулять.</w:t>
            </w:r>
          </w:p>
          <w:p w:rsidR="005B456E" w:rsidRDefault="005B456E" w:rsidP="005B45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 игру про зимнюю прогулку.</w:t>
            </w:r>
          </w:p>
          <w:p w:rsidR="00E15BF9" w:rsidRDefault="005B456E" w:rsidP="005B45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</w:t>
            </w:r>
            <w:r w:rsidRPr="00E1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игра </w:t>
            </w:r>
          </w:p>
          <w:p w:rsidR="005B456E" w:rsidRPr="00E15BF9" w:rsidRDefault="005B456E" w:rsidP="005B45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BF9">
              <w:rPr>
                <w:rFonts w:ascii="Times New Roman" w:hAnsi="Times New Roman" w:cs="Times New Roman"/>
                <w:b/>
                <w:sz w:val="28"/>
                <w:szCs w:val="28"/>
              </w:rPr>
              <w:t>«Мы во двор пошли гулять».</w:t>
            </w:r>
          </w:p>
          <w:p w:rsidR="005B456E" w:rsidRDefault="005B456E" w:rsidP="005B45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E" w:rsidRPr="005B456E" w:rsidRDefault="005B456E" w:rsidP="005B45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AA7" w:rsidTr="004C0A21">
        <w:trPr>
          <w:trHeight w:val="806"/>
        </w:trPr>
        <w:tc>
          <w:tcPr>
            <w:tcW w:w="2250" w:type="dxa"/>
            <w:vMerge/>
          </w:tcPr>
          <w:p w:rsidR="003E7AA7" w:rsidRDefault="003E7AA7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3E7AA7" w:rsidRDefault="003E7AA7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3E7AA7" w:rsidRDefault="003E7AA7" w:rsidP="00F2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3E7AA7" w:rsidRDefault="003E7AA7" w:rsidP="00F2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во двор пришли гулять.</w:t>
            </w:r>
          </w:p>
          <w:p w:rsidR="003E7AA7" w:rsidRDefault="003E7AA7" w:rsidP="00F2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AA7" w:rsidRDefault="003E7AA7" w:rsidP="00F2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 снежную лепили,</w:t>
            </w:r>
          </w:p>
          <w:p w:rsidR="003E7AA7" w:rsidRDefault="003E7AA7" w:rsidP="00F2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Птичек крошками кормили,</w:t>
            </w:r>
          </w:p>
          <w:p w:rsidR="003E7AA7" w:rsidRDefault="003E7AA7" w:rsidP="00F2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горки мы потом катались,</w:t>
            </w:r>
          </w:p>
          <w:p w:rsidR="003E7AA7" w:rsidRDefault="003E7AA7" w:rsidP="00F2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AA7" w:rsidRPr="005B456E" w:rsidRDefault="003E7AA7" w:rsidP="005B45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еще в снегу валялись.</w:t>
            </w:r>
          </w:p>
          <w:p w:rsidR="003E7AA7" w:rsidRDefault="003E7AA7" w:rsidP="00F2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 снегу домой пришли.</w:t>
            </w:r>
          </w:p>
          <w:p w:rsidR="005B456E" w:rsidRDefault="003E7AA7" w:rsidP="00F2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Съели суп  и </w:t>
            </w:r>
          </w:p>
          <w:p w:rsidR="005B456E" w:rsidRDefault="005B456E" w:rsidP="00F2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AA7" w:rsidRDefault="003E7AA7" w:rsidP="00F2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спать легли.</w:t>
            </w:r>
          </w:p>
          <w:p w:rsidR="003E7AA7" w:rsidRDefault="003E7AA7" w:rsidP="00F2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</w:tcBorders>
          </w:tcPr>
          <w:p w:rsidR="003E7AA7" w:rsidRDefault="003E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Загибают пальчики, начиная с большого.</w:t>
            </w:r>
          </w:p>
          <w:p w:rsidR="003E7AA7" w:rsidRDefault="003E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«Идут» по столу указательным и средним пальчиками.</w:t>
            </w:r>
          </w:p>
          <w:p w:rsidR="003E7AA7" w:rsidRDefault="003E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«Лепят» комочек двумя ладонями.</w:t>
            </w:r>
          </w:p>
          <w:p w:rsidR="003E7AA7" w:rsidRDefault="003E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«Крошат хлебушек»</w:t>
            </w:r>
          </w:p>
          <w:p w:rsidR="003E7AA7" w:rsidRDefault="003E7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AA7" w:rsidRDefault="003E7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AA7" w:rsidRDefault="003E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Ведут указательным пальцем правой руки по ладони левой.</w:t>
            </w:r>
          </w:p>
          <w:p w:rsidR="003E7AA7" w:rsidRDefault="003E7AA7" w:rsidP="003E7A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Кладут ладошки на стол то одной, то другой стороной.</w:t>
            </w:r>
          </w:p>
          <w:p w:rsidR="003E7AA7" w:rsidRDefault="003E7AA7" w:rsidP="003E7A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E" w:rsidRDefault="005B456E" w:rsidP="003E7A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воображаемой ложкой.</w:t>
            </w:r>
          </w:p>
          <w:p w:rsidR="005B456E" w:rsidRDefault="005B456E" w:rsidP="003E7A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под щеку.</w:t>
            </w:r>
          </w:p>
        </w:tc>
      </w:tr>
      <w:tr w:rsidR="00F27BDB" w:rsidTr="00E15BF9">
        <w:trPr>
          <w:trHeight w:val="1282"/>
        </w:trPr>
        <w:tc>
          <w:tcPr>
            <w:tcW w:w="2250" w:type="dxa"/>
          </w:tcPr>
          <w:p w:rsidR="00F27BDB" w:rsidRDefault="00E15BF9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13" w:type="dxa"/>
          </w:tcPr>
          <w:p w:rsidR="00F27BDB" w:rsidRDefault="00E15BF9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Речевая </w:t>
            </w:r>
          </w:p>
        </w:tc>
        <w:tc>
          <w:tcPr>
            <w:tcW w:w="6059" w:type="dxa"/>
            <w:gridSpan w:val="6"/>
          </w:tcPr>
          <w:p w:rsidR="00E15BF9" w:rsidRDefault="00DD4AE5" w:rsidP="00E15BF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  К</w:t>
            </w:r>
            <w:r w:rsidR="00E15BF9">
              <w:rPr>
                <w:rFonts w:ascii="Times New Roman" w:hAnsi="Times New Roman" w:cs="Times New Roman"/>
                <w:sz w:val="28"/>
                <w:szCs w:val="28"/>
              </w:rPr>
              <w:t>аких птиц мы можем увидеть на прогулке? (Ответы детей). А каких птиц мы видим чаще всего в городе? (Воробьев, голубей).</w:t>
            </w:r>
          </w:p>
          <w:p w:rsidR="00D338AA" w:rsidRPr="00E15BF9" w:rsidRDefault="00D338AA" w:rsidP="00D338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BF9" w:rsidTr="00E15BF9">
        <w:trPr>
          <w:trHeight w:val="709"/>
        </w:trPr>
        <w:tc>
          <w:tcPr>
            <w:tcW w:w="2250" w:type="dxa"/>
            <w:vMerge w:val="restart"/>
          </w:tcPr>
          <w:p w:rsidR="00E15BF9" w:rsidRDefault="00E15BF9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2113" w:type="dxa"/>
            <w:vMerge w:val="restart"/>
          </w:tcPr>
          <w:p w:rsidR="00E15BF9" w:rsidRDefault="00E15BF9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6059" w:type="dxa"/>
            <w:gridSpan w:val="6"/>
          </w:tcPr>
          <w:p w:rsidR="00E15BF9" w:rsidRDefault="00E15BF9" w:rsidP="00E15BF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Логопед: </w:t>
            </w:r>
            <w:r w:rsidRPr="00E15BF9">
              <w:rPr>
                <w:rFonts w:ascii="Times New Roman" w:hAnsi="Times New Roman" w:cs="Times New Roman"/>
                <w:sz w:val="28"/>
                <w:szCs w:val="28"/>
              </w:rPr>
              <w:t>Давайте поиграем в игру «Голуби»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5BF9" w:rsidTr="00370F25">
        <w:trPr>
          <w:trHeight w:val="2406"/>
        </w:trPr>
        <w:tc>
          <w:tcPr>
            <w:tcW w:w="2250" w:type="dxa"/>
            <w:vMerge/>
          </w:tcPr>
          <w:p w:rsidR="00E15BF9" w:rsidRDefault="00E15BF9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E15BF9" w:rsidRDefault="00E15BF9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gridSpan w:val="2"/>
          </w:tcPr>
          <w:p w:rsidR="00E15BF9" w:rsidRDefault="003E6CA9" w:rsidP="00E15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распахнем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пош</w:t>
            </w:r>
            <w:r w:rsidR="00E15BF9">
              <w:rPr>
                <w:rFonts w:ascii="Times New Roman" w:hAnsi="Times New Roman" w:cs="Times New Roman"/>
                <w:sz w:val="28"/>
                <w:szCs w:val="28"/>
              </w:rPr>
              <w:t>ире</w:t>
            </w:r>
            <w:proofErr w:type="spellEnd"/>
            <w:proofErr w:type="gramEnd"/>
            <w:r w:rsidR="00E15BF9">
              <w:rPr>
                <w:rFonts w:ascii="Times New Roman" w:hAnsi="Times New Roman" w:cs="Times New Roman"/>
                <w:sz w:val="28"/>
                <w:szCs w:val="28"/>
              </w:rPr>
              <w:t xml:space="preserve"> дверь</w:t>
            </w:r>
          </w:p>
          <w:p w:rsidR="00E15BF9" w:rsidRDefault="00E15BF9" w:rsidP="00E15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выпустим на волю голубей.</w:t>
            </w:r>
          </w:p>
          <w:p w:rsidR="00E15BF9" w:rsidRDefault="00E15BF9" w:rsidP="00E15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BF9" w:rsidRDefault="00E15BF9" w:rsidP="00E15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И, крыльями взмахнув легко,</w:t>
            </w:r>
          </w:p>
          <w:p w:rsidR="00E15BF9" w:rsidRDefault="00E15BF9" w:rsidP="00E15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взлетают высоко.</w:t>
            </w:r>
          </w:p>
          <w:p w:rsidR="00E15BF9" w:rsidRDefault="00E15BF9" w:rsidP="00E15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BF9" w:rsidRDefault="00E15BF9" w:rsidP="00E15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Вернувшись из полета,</w:t>
            </w:r>
          </w:p>
          <w:p w:rsidR="00E15BF9" w:rsidRDefault="00E15BF9" w:rsidP="00E15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Воркуют друзья: </w:t>
            </w:r>
          </w:p>
          <w:p w:rsidR="00370F25" w:rsidRPr="00370F25" w:rsidRDefault="00370F25" w:rsidP="0037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BF9" w:rsidRPr="00E15BF9" w:rsidRDefault="00E15BF9" w:rsidP="00E15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Жить без свободы птицам нельзя!</w:t>
            </w:r>
          </w:p>
          <w:p w:rsidR="00E15BF9" w:rsidRDefault="00E15BF9" w:rsidP="00E15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BF9" w:rsidRDefault="00E15BF9" w:rsidP="00E15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4"/>
          </w:tcPr>
          <w:p w:rsidR="00E15BF9" w:rsidRDefault="00E1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скрестить на груди, потом резко развести их в стороны, ладонями вверх.</w:t>
            </w:r>
          </w:p>
          <w:p w:rsidR="00D5481D" w:rsidRDefault="00D54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81D" w:rsidRDefault="00D54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 руками—имитация полета голубей.</w:t>
            </w:r>
          </w:p>
          <w:p w:rsidR="00D5481D" w:rsidRDefault="00D54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81D" w:rsidRDefault="00D54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81D" w:rsidRDefault="00D54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«птичку»: ладони повернуты к себе, большие пальцы выпрямлены переплетены</w:t>
            </w:r>
            <w:r w:rsidR="00370F25">
              <w:rPr>
                <w:rFonts w:ascii="Times New Roman" w:hAnsi="Times New Roman" w:cs="Times New Roman"/>
                <w:sz w:val="28"/>
                <w:szCs w:val="28"/>
              </w:rPr>
              <w:t>-головка, остальные сомкнутые пальцы—крылья.</w:t>
            </w:r>
          </w:p>
          <w:p w:rsidR="00370F25" w:rsidRDefault="0037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Помахать ими.</w:t>
            </w:r>
          </w:p>
          <w:p w:rsidR="00E15BF9" w:rsidRDefault="00E15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BF9" w:rsidRDefault="00E15BF9" w:rsidP="00E15B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DB" w:rsidTr="00370F25">
        <w:trPr>
          <w:trHeight w:val="2851"/>
        </w:trPr>
        <w:tc>
          <w:tcPr>
            <w:tcW w:w="2250" w:type="dxa"/>
          </w:tcPr>
          <w:p w:rsidR="00F27BDB" w:rsidRDefault="00370F25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13" w:type="dxa"/>
          </w:tcPr>
          <w:p w:rsidR="00F27BDB" w:rsidRDefault="00370F25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</w:tc>
        <w:tc>
          <w:tcPr>
            <w:tcW w:w="6059" w:type="dxa"/>
            <w:gridSpan w:val="6"/>
          </w:tcPr>
          <w:p w:rsidR="00F27BDB" w:rsidRDefault="00370F25" w:rsidP="00370F2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Логопед: Ребята, зимой все деревья стоят без листьев. А какие деревья круглый год остаются зелеными? </w:t>
            </w:r>
          </w:p>
          <w:p w:rsidR="00370F25" w:rsidRDefault="00370F25" w:rsidP="00370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370F25" w:rsidRDefault="00370F25" w:rsidP="00370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</w:t>
            </w:r>
            <w:r w:rsidR="003E6CA9">
              <w:rPr>
                <w:rFonts w:ascii="Times New Roman" w:hAnsi="Times New Roman" w:cs="Times New Roman"/>
                <w:sz w:val="28"/>
                <w:szCs w:val="28"/>
              </w:rPr>
              <w:t xml:space="preserve">пед: Конечно, это елки, сосны,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еще пихты и можжевельники. </w:t>
            </w:r>
          </w:p>
          <w:p w:rsidR="00370F25" w:rsidRDefault="00370F25" w:rsidP="00370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Вот, берите шарики, они такие же колючие, как ветки у хвойных деревьев. </w:t>
            </w:r>
          </w:p>
          <w:p w:rsidR="00370F25" w:rsidRPr="00370F25" w:rsidRDefault="00370F25" w:rsidP="00370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F25" w:rsidTr="00370F25">
        <w:trPr>
          <w:trHeight w:val="647"/>
        </w:trPr>
        <w:tc>
          <w:tcPr>
            <w:tcW w:w="2250" w:type="dxa"/>
            <w:vMerge w:val="restart"/>
          </w:tcPr>
          <w:p w:rsidR="00370F25" w:rsidRDefault="00370F25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113" w:type="dxa"/>
            <w:vMerge w:val="restart"/>
          </w:tcPr>
          <w:p w:rsidR="00370F25" w:rsidRDefault="00370F25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6059" w:type="dxa"/>
            <w:gridSpan w:val="6"/>
          </w:tcPr>
          <w:p w:rsidR="00370F25" w:rsidRDefault="00EB33E5" w:rsidP="00370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70F25">
              <w:rPr>
                <w:rFonts w:ascii="Times New Roman" w:hAnsi="Times New Roman" w:cs="Times New Roman"/>
                <w:sz w:val="28"/>
                <w:szCs w:val="28"/>
              </w:rPr>
              <w:t xml:space="preserve">Логопед: </w:t>
            </w:r>
            <w:r w:rsidR="004C0A21">
              <w:rPr>
                <w:rFonts w:ascii="Times New Roman" w:hAnsi="Times New Roman" w:cs="Times New Roman"/>
                <w:sz w:val="28"/>
                <w:szCs w:val="28"/>
              </w:rPr>
              <w:t>Я предлагаю поиграть вам в игру «</w:t>
            </w:r>
            <w:r w:rsidR="00370F25">
              <w:rPr>
                <w:rFonts w:ascii="Times New Roman" w:hAnsi="Times New Roman" w:cs="Times New Roman"/>
                <w:sz w:val="28"/>
                <w:szCs w:val="28"/>
              </w:rPr>
              <w:t>Иголки».</w:t>
            </w:r>
          </w:p>
        </w:tc>
      </w:tr>
      <w:tr w:rsidR="00370F25" w:rsidTr="00370F25">
        <w:trPr>
          <w:trHeight w:val="612"/>
        </w:trPr>
        <w:tc>
          <w:tcPr>
            <w:tcW w:w="2250" w:type="dxa"/>
            <w:vMerge/>
          </w:tcPr>
          <w:p w:rsidR="00370F25" w:rsidRDefault="00370F25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370F25" w:rsidRDefault="00370F25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gridSpan w:val="5"/>
          </w:tcPr>
          <w:p w:rsidR="00370F25" w:rsidRDefault="00370F25" w:rsidP="00370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F25" w:rsidRDefault="00370F25" w:rsidP="00370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сосны, у пихты, елки</w:t>
            </w:r>
          </w:p>
          <w:p w:rsidR="00370F25" w:rsidRDefault="00370F25" w:rsidP="00370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колкие иголки.</w:t>
            </w:r>
          </w:p>
          <w:p w:rsidR="00370F25" w:rsidRDefault="00370F25" w:rsidP="00370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еще сильней,</w:t>
            </w:r>
          </w:p>
          <w:p w:rsidR="00370F25" w:rsidRDefault="00370F25" w:rsidP="00370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ельник,</w:t>
            </w:r>
          </w:p>
          <w:p w:rsidR="00370F25" w:rsidRDefault="00370F25" w:rsidP="00370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 уколет можжевельник.</w:t>
            </w:r>
          </w:p>
        </w:tc>
        <w:tc>
          <w:tcPr>
            <w:tcW w:w="2885" w:type="dxa"/>
          </w:tcPr>
          <w:p w:rsidR="00370F25" w:rsidRDefault="0037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F25" w:rsidRDefault="00370F25" w:rsidP="00370F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Катают шарики Су-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ладонями вперед-назад, руки согнуты в локтях.</w:t>
            </w:r>
          </w:p>
        </w:tc>
      </w:tr>
      <w:tr w:rsidR="00F27BDB" w:rsidTr="003E7AA7">
        <w:tc>
          <w:tcPr>
            <w:tcW w:w="2250" w:type="dxa"/>
          </w:tcPr>
          <w:p w:rsidR="00F27BDB" w:rsidRDefault="00370F25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13" w:type="dxa"/>
          </w:tcPr>
          <w:p w:rsidR="00F27BDB" w:rsidRDefault="00370F25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Речевая </w:t>
            </w:r>
          </w:p>
        </w:tc>
        <w:tc>
          <w:tcPr>
            <w:tcW w:w="6059" w:type="dxa"/>
            <w:gridSpan w:val="6"/>
          </w:tcPr>
          <w:p w:rsidR="00F27BDB" w:rsidRDefault="00370F25" w:rsidP="00370F2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</w:t>
            </w:r>
            <w:r w:rsidR="00C064B5">
              <w:rPr>
                <w:rFonts w:ascii="Times New Roman" w:hAnsi="Times New Roman" w:cs="Times New Roman"/>
                <w:sz w:val="28"/>
                <w:szCs w:val="28"/>
              </w:rPr>
              <w:t>д: Ребята,</w:t>
            </w:r>
            <w:r w:rsidR="004C0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4B5">
              <w:rPr>
                <w:rFonts w:ascii="Times New Roman" w:hAnsi="Times New Roman" w:cs="Times New Roman"/>
                <w:sz w:val="28"/>
                <w:szCs w:val="28"/>
              </w:rPr>
              <w:t>а  к какому зимнему празднику мы готовимся? (Ответы детей)</w:t>
            </w:r>
          </w:p>
          <w:p w:rsidR="00C064B5" w:rsidRDefault="00C064B5" w:rsidP="00C064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гостя мы с нетерпением ждем на наш праздничный утренник? (Ответы детей)</w:t>
            </w:r>
          </w:p>
          <w:p w:rsidR="00C064B5" w:rsidRPr="00370F25" w:rsidRDefault="00C064B5" w:rsidP="00C064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этот 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быстрее наступил и Дед Мороз подарил нам много подарков!</w:t>
            </w:r>
          </w:p>
        </w:tc>
      </w:tr>
      <w:tr w:rsidR="00000771" w:rsidTr="00C064B5">
        <w:trPr>
          <w:trHeight w:val="735"/>
        </w:trPr>
        <w:tc>
          <w:tcPr>
            <w:tcW w:w="2250" w:type="dxa"/>
            <w:vMerge w:val="restart"/>
          </w:tcPr>
          <w:p w:rsidR="00000771" w:rsidRDefault="00000771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  <w:p w:rsidR="00000771" w:rsidRDefault="00000771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</w:tcPr>
          <w:p w:rsidR="00000771" w:rsidRDefault="00000771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000771" w:rsidRDefault="00000771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  <w:gridSpan w:val="6"/>
          </w:tcPr>
          <w:p w:rsidR="00000771" w:rsidRDefault="00000771" w:rsidP="00C064B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 Давайте поиграем в игру «Подарки»</w:t>
            </w:r>
          </w:p>
          <w:p w:rsidR="00000771" w:rsidRPr="00C064B5" w:rsidRDefault="00000771" w:rsidP="00C064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771" w:rsidTr="004C0A21">
        <w:trPr>
          <w:trHeight w:val="6281"/>
        </w:trPr>
        <w:tc>
          <w:tcPr>
            <w:tcW w:w="2250" w:type="dxa"/>
            <w:vMerge/>
          </w:tcPr>
          <w:p w:rsidR="00000771" w:rsidRDefault="00000771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000771" w:rsidRDefault="00000771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  <w:gridSpan w:val="4"/>
          </w:tcPr>
          <w:p w:rsidR="00000771" w:rsidRDefault="00000771" w:rsidP="00C064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принес подарки:</w:t>
            </w:r>
          </w:p>
          <w:p w:rsidR="00000771" w:rsidRDefault="00000771" w:rsidP="00C064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 w:rsidP="00C064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Буквари, альбомы, марки,</w:t>
            </w:r>
          </w:p>
          <w:p w:rsidR="00000771" w:rsidRDefault="00000771" w:rsidP="00C064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Кукол, мишек и машины,</w:t>
            </w:r>
          </w:p>
          <w:p w:rsidR="00000771" w:rsidRDefault="00000771" w:rsidP="00C064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Попугая и пингвина,</w:t>
            </w:r>
          </w:p>
          <w:p w:rsidR="00000771" w:rsidRDefault="00000771" w:rsidP="00C064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Шоколадок 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мешка</w:t>
            </w:r>
          </w:p>
          <w:p w:rsidR="00000771" w:rsidRDefault="00000771" w:rsidP="00C064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пушистого щенка!</w:t>
            </w:r>
          </w:p>
          <w:p w:rsidR="00000771" w:rsidRPr="00C064B5" w:rsidRDefault="00000771" w:rsidP="00C064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Гав! Гав</w:t>
            </w:r>
            <w:r w:rsidR="00D33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ав!</w:t>
            </w:r>
          </w:p>
        </w:tc>
        <w:tc>
          <w:tcPr>
            <w:tcW w:w="2915" w:type="dxa"/>
            <w:gridSpan w:val="2"/>
          </w:tcPr>
          <w:p w:rsidR="00000771" w:rsidRDefault="00000771" w:rsidP="00C064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«Шагают» пальчиками по столу.</w:t>
            </w:r>
          </w:p>
          <w:p w:rsidR="00000771" w:rsidRDefault="00000771" w:rsidP="00C064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каждое название загибают по одному пальчику, сначала на правой, потом на левой руке.</w:t>
            </w:r>
          </w:p>
          <w:p w:rsidR="00000771" w:rsidRDefault="00000771" w:rsidP="00C064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мордочку щенка, согнуты средний и указательный пальчики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—«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ушки».</w:t>
            </w:r>
          </w:p>
          <w:p w:rsidR="00000771" w:rsidRDefault="00000771" w:rsidP="00C064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 w:rsidP="00C064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771" w:rsidTr="00D41F5B">
        <w:trPr>
          <w:trHeight w:val="1895"/>
        </w:trPr>
        <w:tc>
          <w:tcPr>
            <w:tcW w:w="2250" w:type="dxa"/>
          </w:tcPr>
          <w:p w:rsidR="00000771" w:rsidRDefault="00383C5B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  <w:p w:rsidR="00383C5B" w:rsidRDefault="00383C5B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00771" w:rsidRDefault="00383C5B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Речевая </w:t>
            </w:r>
          </w:p>
          <w:p w:rsidR="00383C5B" w:rsidRDefault="00383C5B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  <w:gridSpan w:val="6"/>
          </w:tcPr>
          <w:p w:rsidR="00000771" w:rsidRDefault="00000771" w:rsidP="004C0A2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 На новогодний утренник мы все любим наряжаться в костюмы сказочных героев, разных животных. Давайте поиграем в игру</w:t>
            </w:r>
          </w:p>
          <w:p w:rsidR="00000771" w:rsidRDefault="00000771" w:rsidP="00D41F5B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жирафов».</w:t>
            </w:r>
          </w:p>
          <w:p w:rsidR="00000771" w:rsidRPr="00E0224F" w:rsidRDefault="00E0224F" w:rsidP="00D41F5B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</w:t>
            </w:r>
            <w:r w:rsidR="003E6CA9">
              <w:rPr>
                <w:rFonts w:ascii="Times New Roman" w:hAnsi="Times New Roman" w:cs="Times New Roman"/>
                <w:sz w:val="28"/>
                <w:szCs w:val="28"/>
              </w:rPr>
              <w:t>ра под музыкальное сопровождение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02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диске).</w:t>
            </w:r>
          </w:p>
          <w:p w:rsidR="00000771" w:rsidRDefault="00000771" w:rsidP="00C064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771" w:rsidTr="00000771">
        <w:trPr>
          <w:trHeight w:val="2011"/>
        </w:trPr>
        <w:tc>
          <w:tcPr>
            <w:tcW w:w="2250" w:type="dxa"/>
          </w:tcPr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Двигательная </w:t>
            </w: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  <w:gridSpan w:val="3"/>
          </w:tcPr>
          <w:p w:rsidR="00000771" w:rsidRDefault="00000771" w:rsidP="00D41F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жирафов пятна, пятна, пятна, пятнышки везде. (2 раза)</w:t>
            </w:r>
          </w:p>
          <w:p w:rsidR="00000771" w:rsidRDefault="00000771" w:rsidP="00D41F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лбу, ушах, на шее, на локтях, есть на носах, на животах, коленях и носках.</w:t>
            </w:r>
          </w:p>
          <w:p w:rsidR="00000771" w:rsidRDefault="00000771" w:rsidP="00D41F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 w:rsidP="00D41F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слонов есть складки, сладки, складки, складочки везде. (2 раза).</w:t>
            </w:r>
          </w:p>
          <w:p w:rsidR="00000771" w:rsidRDefault="00000771" w:rsidP="00D41F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 w:rsidP="00D41F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котяток шерстка, шерстка, шерстка,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везде. (2 раза)</w:t>
            </w:r>
          </w:p>
          <w:p w:rsidR="00000771" w:rsidRPr="00000771" w:rsidRDefault="00E0224F" w:rsidP="000007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у зебры есть полоски, есть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="00000771">
              <w:rPr>
                <w:rFonts w:ascii="Times New Roman" w:hAnsi="Times New Roman" w:cs="Times New Roman"/>
                <w:sz w:val="28"/>
                <w:szCs w:val="28"/>
              </w:rPr>
              <w:t>осочки</w:t>
            </w:r>
            <w:proofErr w:type="spellEnd"/>
            <w:r w:rsidR="00000771">
              <w:rPr>
                <w:rFonts w:ascii="Times New Roman" w:hAnsi="Times New Roman" w:cs="Times New Roman"/>
                <w:sz w:val="28"/>
                <w:szCs w:val="28"/>
              </w:rPr>
              <w:t xml:space="preserve"> везде. (2 раза) </w:t>
            </w:r>
          </w:p>
          <w:p w:rsidR="00000771" w:rsidRDefault="00000771" w:rsidP="00C064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gridSpan w:val="3"/>
          </w:tcPr>
          <w:p w:rsidR="00000771" w:rsidRDefault="0000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Хлопаем по всему телу ладонями.</w:t>
            </w:r>
          </w:p>
          <w:p w:rsidR="00000771" w:rsidRDefault="00000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Обоими указательными пальцами дотрагиваемся до соответствующих частей тела.</w:t>
            </w:r>
          </w:p>
          <w:p w:rsidR="00000771" w:rsidRDefault="0000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Щипаем себя, как бы собирая складки на лбу, ушах и т.д.</w:t>
            </w:r>
          </w:p>
          <w:p w:rsidR="00000771" w:rsidRDefault="00000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Поглаживаем себя, как бы разглаживая шерстку на лбу, ушах и т.д.</w:t>
            </w:r>
          </w:p>
          <w:p w:rsidR="00000771" w:rsidRDefault="00000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 ребрами ладоней по телу, на лбу, ушах и т.д.</w:t>
            </w:r>
          </w:p>
          <w:p w:rsidR="00000771" w:rsidRDefault="00000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71" w:rsidRDefault="00000771" w:rsidP="00D41F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771" w:rsidTr="00383C5B">
        <w:trPr>
          <w:trHeight w:val="3126"/>
        </w:trPr>
        <w:tc>
          <w:tcPr>
            <w:tcW w:w="2250" w:type="dxa"/>
          </w:tcPr>
          <w:p w:rsidR="00000771" w:rsidRDefault="00383C5B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Речевое развитие </w:t>
            </w:r>
          </w:p>
          <w:p w:rsidR="00383C5B" w:rsidRDefault="00383C5B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00771" w:rsidRDefault="00383C5B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</w:tc>
        <w:tc>
          <w:tcPr>
            <w:tcW w:w="6059" w:type="dxa"/>
            <w:gridSpan w:val="6"/>
          </w:tcPr>
          <w:p w:rsidR="00000771" w:rsidRDefault="00000771" w:rsidP="0000077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 Ребята, а давайте мы с вами сделаем подарки для Деда Мороза. У меня есть вот такие изображения животных</w:t>
            </w:r>
            <w:r w:rsidR="00AB7496">
              <w:rPr>
                <w:rFonts w:ascii="Times New Roman" w:hAnsi="Times New Roman" w:cs="Times New Roman"/>
                <w:sz w:val="28"/>
                <w:szCs w:val="28"/>
              </w:rPr>
              <w:t>, только у них нет некоторых частей тела. Как вы думаете, из чего можно сделать недостающие части. (Ответы детей).</w:t>
            </w:r>
          </w:p>
          <w:p w:rsidR="00AB7496" w:rsidRDefault="00AB7496" w:rsidP="00AB74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Выбирайте, кому кто нравится.</w:t>
            </w:r>
          </w:p>
          <w:p w:rsidR="00AB7496" w:rsidRDefault="00AB7496" w:rsidP="00AB74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Дети выбирают и прикрепляют прищепки на плоскостные изображения)</w:t>
            </w:r>
          </w:p>
          <w:p w:rsidR="00000771" w:rsidRDefault="00000771" w:rsidP="00D41F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C5B" w:rsidTr="00F6020F">
        <w:trPr>
          <w:trHeight w:val="7796"/>
        </w:trPr>
        <w:tc>
          <w:tcPr>
            <w:tcW w:w="2250" w:type="dxa"/>
          </w:tcPr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  <w:p w:rsidR="00383C5B" w:rsidRDefault="00383C5B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83C5B" w:rsidRDefault="00383C5B" w:rsidP="00F2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</w:tc>
        <w:tc>
          <w:tcPr>
            <w:tcW w:w="6059" w:type="dxa"/>
            <w:gridSpan w:val="6"/>
          </w:tcPr>
          <w:p w:rsidR="00383C5B" w:rsidRP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C5B">
              <w:rPr>
                <w:rFonts w:ascii="Times New Roman" w:hAnsi="Times New Roman" w:cs="Times New Roman"/>
                <w:sz w:val="28"/>
                <w:szCs w:val="28"/>
              </w:rPr>
              <w:t>Итоговая беседа.</w:t>
            </w:r>
          </w:p>
          <w:p w:rsidR="00383C5B" w:rsidRP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C5B">
              <w:rPr>
                <w:rFonts w:ascii="Times New Roman" w:hAnsi="Times New Roman" w:cs="Times New Roman"/>
                <w:sz w:val="28"/>
                <w:szCs w:val="28"/>
              </w:rPr>
              <w:t>Логопед: С чем сегодня играли?</w:t>
            </w: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(Ответы детей)</w:t>
            </w: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 Тренируйте пальчики:</w:t>
            </w: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Станет рука сильной,</w:t>
            </w: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Головушка умной,</w:t>
            </w: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А речь красивой!</w:t>
            </w:r>
          </w:p>
          <w:p w:rsidR="00383C5B" w:rsidRPr="00AB7496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38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5B" w:rsidRDefault="00383C5B" w:rsidP="00D41F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758" w:rsidRDefault="00080758" w:rsidP="00F27BDB">
      <w:pPr>
        <w:rPr>
          <w:rFonts w:ascii="Times New Roman" w:hAnsi="Times New Roman" w:cs="Times New Roman"/>
          <w:sz w:val="28"/>
          <w:szCs w:val="28"/>
        </w:rPr>
      </w:pPr>
    </w:p>
    <w:p w:rsidR="00080758" w:rsidRDefault="00AC35D3" w:rsidP="00F27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57600" cy="3065929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77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286" cy="306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CA9" w:rsidRDefault="003E6CA9" w:rsidP="00806D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9623" cy="29583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77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343" cy="296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0FC" w:rsidRDefault="001E30FC" w:rsidP="003E6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0FC" w:rsidRDefault="001E30FC" w:rsidP="003E6C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1E30FC" w:rsidRPr="001E30FC" w:rsidRDefault="001E30FC" w:rsidP="001E30F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Г.Г.Галкина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Т.И.Дубинина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«Пальцы помогают говорить. Коррекционные занятия по развитию мелкой моторики у детей».</w:t>
      </w:r>
      <w:proofErr w:type="gramStart"/>
      <w:r>
        <w:rPr>
          <w:rFonts w:ascii="Times New Roman" w:hAnsi="Times New Roman" w:cs="Times New Roman"/>
          <w:sz w:val="28"/>
          <w:szCs w:val="28"/>
        </w:rPr>
        <w:t>—М</w:t>
      </w:r>
      <w:proofErr w:type="gramEnd"/>
      <w:r>
        <w:rPr>
          <w:rFonts w:ascii="Times New Roman" w:hAnsi="Times New Roman" w:cs="Times New Roman"/>
          <w:sz w:val="28"/>
          <w:szCs w:val="28"/>
        </w:rPr>
        <w:t>.: Издательство ГНОМ, 2013.—43 с.</w:t>
      </w:r>
    </w:p>
    <w:p w:rsidR="001E30FC" w:rsidRDefault="001E30FC" w:rsidP="001E30F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для развития мелкой моторики рук с использованием нестандартного оборудования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.--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Автор-сост.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О.А.Зажигина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—С</w:t>
      </w:r>
      <w:proofErr w:type="gramEnd"/>
      <w:r>
        <w:rPr>
          <w:rFonts w:ascii="Times New Roman" w:hAnsi="Times New Roman" w:cs="Times New Roman"/>
          <w:sz w:val="28"/>
          <w:szCs w:val="28"/>
        </w:rPr>
        <w:t>Пб.: ООО «</w:t>
      </w:r>
      <w:r w:rsidRPr="001E30FC">
        <w:rPr>
          <w:rFonts w:ascii="Times New Roman" w:hAnsi="Times New Roman" w:cs="Times New Roman"/>
        </w:rPr>
        <w:t>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 «ДЕТСТВО-ПРЕСС». (Серия «Кабинет логопеда»).2012.—96 с.</w:t>
      </w:r>
    </w:p>
    <w:p w:rsidR="001E30FC" w:rsidRDefault="001E30FC" w:rsidP="001E30F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«Картотека подвижных игр, упражнений, физкультминуток, пальчиковой гимнастики». Изд. 2-е, дополненное.</w:t>
      </w:r>
      <w:proofErr w:type="gramStart"/>
      <w:r>
        <w:rPr>
          <w:rFonts w:ascii="Times New Roman" w:hAnsi="Times New Roman" w:cs="Times New Roman"/>
          <w:sz w:val="28"/>
          <w:szCs w:val="28"/>
        </w:rPr>
        <w:t>—С</w:t>
      </w:r>
      <w:proofErr w:type="gramEnd"/>
      <w:r>
        <w:rPr>
          <w:rFonts w:ascii="Times New Roman" w:hAnsi="Times New Roman" w:cs="Times New Roman"/>
          <w:sz w:val="28"/>
          <w:szCs w:val="28"/>
        </w:rPr>
        <w:t>Пб.: ООО «ИЗДАТЕЛЬСТВО «ДЕТСТВО-ПРЕСС», 2010.—80 С. (Кабинет логопеда.)</w:t>
      </w:r>
    </w:p>
    <w:p w:rsidR="00080758" w:rsidRPr="001E30FC" w:rsidRDefault="00080758" w:rsidP="001E30F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 лексические темы. Пальчиковые игры, упражнения на координацию слова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движением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агадки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(6-7 лет) /Авт.-сост.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А.А.Никитина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.—СПб.: КАРО, 2009.—128 с.: ил.—(Серия «Популярная логопедия»).</w:t>
      </w:r>
    </w:p>
    <w:sectPr w:rsidR="00080758" w:rsidRPr="001E30FC" w:rsidSect="005B456E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7D76"/>
    <w:multiLevelType w:val="hybridMultilevel"/>
    <w:tmpl w:val="7AD8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C38E4"/>
    <w:multiLevelType w:val="hybridMultilevel"/>
    <w:tmpl w:val="E15E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F1523"/>
    <w:multiLevelType w:val="hybridMultilevel"/>
    <w:tmpl w:val="DDCC7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340C1"/>
    <w:multiLevelType w:val="hybridMultilevel"/>
    <w:tmpl w:val="CAD0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80D5B"/>
    <w:multiLevelType w:val="hybridMultilevel"/>
    <w:tmpl w:val="658C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C0A1A"/>
    <w:multiLevelType w:val="hybridMultilevel"/>
    <w:tmpl w:val="195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56F67"/>
    <w:multiLevelType w:val="hybridMultilevel"/>
    <w:tmpl w:val="D8AA8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F4144"/>
    <w:multiLevelType w:val="hybridMultilevel"/>
    <w:tmpl w:val="E5F4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7359B"/>
    <w:multiLevelType w:val="hybridMultilevel"/>
    <w:tmpl w:val="1408E8D8"/>
    <w:lvl w:ilvl="0" w:tplc="36827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B87216"/>
    <w:multiLevelType w:val="hybridMultilevel"/>
    <w:tmpl w:val="49F0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747B7"/>
    <w:multiLevelType w:val="hybridMultilevel"/>
    <w:tmpl w:val="5BBA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8F"/>
    <w:rsid w:val="00000771"/>
    <w:rsid w:val="00080758"/>
    <w:rsid w:val="00196C31"/>
    <w:rsid w:val="001C4236"/>
    <w:rsid w:val="001E30FC"/>
    <w:rsid w:val="001F71FB"/>
    <w:rsid w:val="002809EC"/>
    <w:rsid w:val="00370F25"/>
    <w:rsid w:val="00383C5B"/>
    <w:rsid w:val="003E6CA9"/>
    <w:rsid w:val="003E7AA7"/>
    <w:rsid w:val="004C0A21"/>
    <w:rsid w:val="005B456E"/>
    <w:rsid w:val="00806D10"/>
    <w:rsid w:val="009D58F2"/>
    <w:rsid w:val="009F0538"/>
    <w:rsid w:val="00A5588F"/>
    <w:rsid w:val="00AB7496"/>
    <w:rsid w:val="00AC35D3"/>
    <w:rsid w:val="00B36983"/>
    <w:rsid w:val="00C064B5"/>
    <w:rsid w:val="00D338AA"/>
    <w:rsid w:val="00D41F5B"/>
    <w:rsid w:val="00D5481D"/>
    <w:rsid w:val="00D767CF"/>
    <w:rsid w:val="00DD4AE5"/>
    <w:rsid w:val="00DE1970"/>
    <w:rsid w:val="00E0224F"/>
    <w:rsid w:val="00E15BF9"/>
    <w:rsid w:val="00EB33E5"/>
    <w:rsid w:val="00ED0D85"/>
    <w:rsid w:val="00F27BDB"/>
    <w:rsid w:val="00F3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88F"/>
    <w:pPr>
      <w:ind w:left="720"/>
      <w:contextualSpacing/>
    </w:pPr>
  </w:style>
  <w:style w:type="table" w:styleId="a4">
    <w:name w:val="Table Grid"/>
    <w:basedOn w:val="a1"/>
    <w:uiPriority w:val="59"/>
    <w:rsid w:val="00F27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88F"/>
    <w:pPr>
      <w:ind w:left="720"/>
      <w:contextualSpacing/>
    </w:pPr>
  </w:style>
  <w:style w:type="table" w:styleId="a4">
    <w:name w:val="Table Grid"/>
    <w:basedOn w:val="a1"/>
    <w:uiPriority w:val="59"/>
    <w:rsid w:val="00F27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14</cp:revision>
  <cp:lastPrinted>2013-12-12T07:05:00Z</cp:lastPrinted>
  <dcterms:created xsi:type="dcterms:W3CDTF">2013-12-06T09:10:00Z</dcterms:created>
  <dcterms:modified xsi:type="dcterms:W3CDTF">2013-12-12T07:32:00Z</dcterms:modified>
</cp:coreProperties>
</file>