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F" w:rsidRPr="000309D5" w:rsidRDefault="0016406F" w:rsidP="00030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09D5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у дошкольников элементарных математических представлений во 2-й младшей группе.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D5">
        <w:rPr>
          <w:rFonts w:ascii="Times New Roman" w:hAnsi="Times New Roman" w:cs="Times New Roman"/>
          <w:b/>
          <w:sz w:val="28"/>
          <w:szCs w:val="28"/>
        </w:rPr>
        <w:t>Тема: «Счёт в пределах 5.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 xml:space="preserve"> Сравнение 2-х групп предметов» (закрепление).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Триединая задача;</w:t>
      </w:r>
    </w:p>
    <w:p w:rsidR="0016406F" w:rsidRPr="000309D5" w:rsidRDefault="0016406F" w:rsidP="0003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b/>
          <w:sz w:val="28"/>
          <w:szCs w:val="28"/>
        </w:rPr>
        <w:t xml:space="preserve">Обучающие задачи:     </w:t>
      </w:r>
      <w:r w:rsidRPr="000309D5">
        <w:rPr>
          <w:rFonts w:ascii="Times New Roman" w:hAnsi="Times New Roman" w:cs="Times New Roman"/>
          <w:sz w:val="28"/>
          <w:szCs w:val="28"/>
        </w:rPr>
        <w:t xml:space="preserve">- закрепить счёт в пределах 5, называя числительные </w:t>
      </w:r>
      <w:proofErr w:type="gramStart"/>
      <w:r w:rsidRPr="000309D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406F" w:rsidRPr="000309D5" w:rsidRDefault="0016406F" w:rsidP="0003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порядку, вести счёт слева направо и наоборот;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учить сравнивать одну группу предметов с другой, различать равенство и неравенство предметов, используя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b/>
          <w:sz w:val="28"/>
          <w:szCs w:val="28"/>
        </w:rPr>
        <w:t>слова:</w:t>
      </w:r>
      <w:r w:rsidRPr="000309D5">
        <w:rPr>
          <w:rFonts w:ascii="Times New Roman" w:hAnsi="Times New Roman" w:cs="Times New Roman"/>
          <w:sz w:val="28"/>
          <w:szCs w:val="28"/>
        </w:rPr>
        <w:t xml:space="preserve"> поровну, столько - сколько.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0309D5">
        <w:rPr>
          <w:rFonts w:ascii="Times New Roman" w:hAnsi="Times New Roman" w:cs="Times New Roman"/>
          <w:sz w:val="28"/>
          <w:szCs w:val="28"/>
        </w:rPr>
        <w:t xml:space="preserve">   - развивать логическое мышление, внимание, память,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глазомер;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продолжать тренировать и различать правую и левую руки.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9D5"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Pr="000309D5">
        <w:rPr>
          <w:rFonts w:ascii="Times New Roman" w:hAnsi="Times New Roman" w:cs="Times New Roman"/>
          <w:b/>
          <w:sz w:val="28"/>
          <w:szCs w:val="28"/>
        </w:rPr>
        <w:t>:</w:t>
      </w:r>
      <w:r w:rsidRPr="000309D5">
        <w:rPr>
          <w:rFonts w:ascii="Times New Roman" w:hAnsi="Times New Roman" w:cs="Times New Roman"/>
          <w:sz w:val="28"/>
          <w:szCs w:val="28"/>
        </w:rPr>
        <w:t xml:space="preserve">     - воспитывать умение работать самостоятельно;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учить выполнять задание радостно;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прививать любовь к сказкам.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09D5">
        <w:rPr>
          <w:rFonts w:ascii="Times New Roman" w:hAnsi="Times New Roman" w:cs="Times New Roman"/>
          <w:sz w:val="28"/>
          <w:szCs w:val="28"/>
        </w:rPr>
        <w:t xml:space="preserve"> 2 мольберта (магнитные доски), маркер, плоские изображения цветов.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 xml:space="preserve">Демонстрационный материал: плоскостные фигурки колобка и </w:t>
      </w:r>
      <w:proofErr w:type="gramStart"/>
      <w:r w:rsidRPr="000309D5">
        <w:rPr>
          <w:rFonts w:ascii="Times New Roman" w:hAnsi="Times New Roman" w:cs="Times New Roman"/>
          <w:sz w:val="28"/>
          <w:szCs w:val="28"/>
        </w:rPr>
        <w:t>диких</w:t>
      </w:r>
      <w:proofErr w:type="gramEnd"/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животных, плоские фигурки гномиков и котят, ёлки, ягод, грибов, тропинки.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Раздаточный материал: наборное полотно, пеналы с геометрическими фигурами,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индивидуальные карточки, карандаши</w:t>
      </w:r>
      <w:proofErr w:type="gramStart"/>
      <w:r w:rsidRPr="000309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406F" w:rsidRPr="000309D5" w:rsidRDefault="0016406F" w:rsidP="00030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309D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I.        Вступительная часть.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Орг. момент.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lastRenderedPageBreak/>
        <w:t>- Ребята, сегодня колобок катился по лесу и вдруг увидел, что за ним гонятся заяц, волк, медведь и лиса. Они хотели поймать колобка и съесть его. Но колобок оказался шустрее их, и он от них убежал. И оказался колобок у нас в группе, он попал к нам на занятие по математике. Давайте его порадуем, покажем, что мы умеем делать.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II.      Основная часть.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1)  Фронтальная работа с демонстрационным материалом.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Посмотрите, ребята, на доску, на ней мы видим гномиков и котят, которых колобок встретил в лесу. Но он посчитать их не смог, давайте поможем колобку посчитать их и сравнить.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09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09D5">
        <w:rPr>
          <w:rFonts w:ascii="Times New Roman" w:hAnsi="Times New Roman" w:cs="Times New Roman"/>
          <w:sz w:val="28"/>
          <w:szCs w:val="28"/>
        </w:rPr>
        <w:t>а доске 5 гномиков и 4 котёнка друг под другом, дети считают и прикладывают котят к гномикам).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Поровну их? Кого больше? Кого меньше? На сколько?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Как сделать, чтобы их было поровну? (надо «+» 1 котёнка или «-»1 гномика).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Сколько стало котят</w:t>
      </w:r>
      <w:proofErr w:type="gramStart"/>
      <w:r w:rsidRPr="000309D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0309D5">
        <w:rPr>
          <w:rFonts w:ascii="Times New Roman" w:hAnsi="Times New Roman" w:cs="Times New Roman"/>
          <w:sz w:val="28"/>
          <w:szCs w:val="28"/>
        </w:rPr>
        <w:t>гномиков?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(котят столько, сколько гномиков, т.е. поровну).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2)  Индивидуальная работа с пеналами. (На доске оставляю 3 гномика и 2 котёнка).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Ребята, посчитайте, сколько у нас осталось гномиков и котят.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  Раскладываем фигуры слава направо правой рукой на наборном полотне. Задание; - На верхнюю полоску положите столько кружков, сколько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у нас гномов.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Под ними положите столько квадратов, сколько у нас котят. - Чего больше? Чего меньше? На сколько? Как сделать, чтобы кружков и квадратов было поровну?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6F" w:rsidRPr="000309D5" w:rsidRDefault="0016406F" w:rsidP="00030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09D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Ребята, колобок что-то устал у нас сидеть, давайте вместе с ним отдохнём. 1-2-3-4-5 - топаем ногами,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lastRenderedPageBreak/>
        <w:t>1-2-3-4-5 - хлопаем руками,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1-2-3-4-5 - занимаемся опять,   (на доске считаем колобка и зверей)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3) Работа с демонстрационным материалом.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А ещё, когда колобок убегал от зверей, он увидел 3 тропинки.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На первой тропинке росло 3 гриба, на второй - 1 ёлочка, на третьей - 2 ягодки, (считают).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Нам нужно поставить около каждой тропинки столько точек, сколько на ней предметов, (если 1 - то одну точку ставим).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Задание: Работа с индивидуальными карточками.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А теперь возьмите карточку и держите её левой рукой, а в правую руку возьмите карандаш.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Поставьте около каждого прямоугольника столько точек, сколько в нём нарисовано животных.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(Проверка)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III.    Заключительная часть.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Вот и закончилось наше занятие, на котором мы считали до 5, сравнивали предметы, работали с пеналами и карточками.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Все ребята старались порадовать колобка, и колобок наш заулыбался.</w:t>
      </w:r>
    </w:p>
    <w:p w:rsidR="0016406F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- Когда колобок катился по лесу, он собрал для вас цветы, которые сейчас я раздам вам.</w:t>
      </w:r>
    </w:p>
    <w:p w:rsidR="00234A39" w:rsidRPr="000309D5" w:rsidRDefault="0016406F" w:rsidP="000309D5">
      <w:pPr>
        <w:jc w:val="both"/>
        <w:rPr>
          <w:rFonts w:ascii="Times New Roman" w:hAnsi="Times New Roman" w:cs="Times New Roman"/>
          <w:sz w:val="28"/>
          <w:szCs w:val="28"/>
        </w:rPr>
      </w:pPr>
      <w:r w:rsidRPr="000309D5">
        <w:rPr>
          <w:rFonts w:ascii="Times New Roman" w:hAnsi="Times New Roman" w:cs="Times New Roman"/>
          <w:sz w:val="28"/>
          <w:szCs w:val="28"/>
        </w:rPr>
        <w:t>(колобок покатился дальше).</w:t>
      </w:r>
      <w:bookmarkEnd w:id="0"/>
    </w:p>
    <w:sectPr w:rsidR="00234A39" w:rsidRPr="0003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6F"/>
    <w:rsid w:val="000309D5"/>
    <w:rsid w:val="0016406F"/>
    <w:rsid w:val="002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 </cp:lastModifiedBy>
  <cp:revision>2</cp:revision>
  <dcterms:created xsi:type="dcterms:W3CDTF">2012-09-22T08:21:00Z</dcterms:created>
  <dcterms:modified xsi:type="dcterms:W3CDTF">2012-09-22T08:21:00Z</dcterms:modified>
</cp:coreProperties>
</file>