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39" w:rsidRPr="005B1C96" w:rsidRDefault="003E0AA2" w:rsidP="003E0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C96">
        <w:rPr>
          <w:rFonts w:ascii="Times New Roman" w:hAnsi="Times New Roman" w:cs="Times New Roman"/>
          <w:b/>
          <w:sz w:val="28"/>
          <w:szCs w:val="28"/>
        </w:rPr>
        <w:t>Артикуляционная</w:t>
      </w:r>
      <w:r w:rsidR="001629A4" w:rsidRPr="005B1C96">
        <w:rPr>
          <w:rFonts w:ascii="Times New Roman" w:hAnsi="Times New Roman" w:cs="Times New Roman"/>
          <w:b/>
          <w:sz w:val="28"/>
          <w:szCs w:val="28"/>
        </w:rPr>
        <w:t xml:space="preserve"> гимнастик</w:t>
      </w:r>
      <w:r w:rsidRPr="005B1C96">
        <w:rPr>
          <w:rFonts w:ascii="Times New Roman" w:hAnsi="Times New Roman" w:cs="Times New Roman"/>
          <w:b/>
          <w:sz w:val="28"/>
          <w:szCs w:val="28"/>
        </w:rPr>
        <w:t>а</w:t>
      </w:r>
      <w:r w:rsidR="001629A4" w:rsidRPr="005B1C96">
        <w:rPr>
          <w:rFonts w:ascii="Times New Roman" w:hAnsi="Times New Roman" w:cs="Times New Roman"/>
          <w:sz w:val="28"/>
          <w:szCs w:val="28"/>
        </w:rPr>
        <w:t>.</w:t>
      </w:r>
    </w:p>
    <w:p w:rsidR="003E0AA2" w:rsidRPr="005E382E" w:rsidRDefault="003E0AA2" w:rsidP="003E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96">
        <w:rPr>
          <w:rFonts w:ascii="Times New Roman" w:hAnsi="Times New Roman" w:cs="Times New Roman"/>
          <w:b/>
          <w:sz w:val="28"/>
          <w:szCs w:val="28"/>
        </w:rPr>
        <w:t>Что это</w:t>
      </w:r>
      <w:r w:rsidRPr="005E382E">
        <w:rPr>
          <w:rFonts w:ascii="Times New Roman" w:hAnsi="Times New Roman" w:cs="Times New Roman"/>
          <w:b/>
          <w:sz w:val="28"/>
          <w:szCs w:val="28"/>
        </w:rPr>
        <w:t>?</w:t>
      </w:r>
    </w:p>
    <w:p w:rsidR="001629A4" w:rsidRPr="005B1C96" w:rsidRDefault="001629A4">
      <w:pPr>
        <w:rPr>
          <w:rFonts w:ascii="Times New Roman" w:hAnsi="Times New Roman" w:cs="Times New Roman"/>
          <w:sz w:val="28"/>
          <w:szCs w:val="28"/>
        </w:rPr>
      </w:pPr>
    </w:p>
    <w:p w:rsidR="001629A4" w:rsidRPr="005B1C96" w:rsidRDefault="001629A4" w:rsidP="00162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. 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дифференцированность этих движений развиваются у ребенка постепенно.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29A4" w:rsidRPr="005B1C96" w:rsidRDefault="001629A4" w:rsidP="00162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A4" w:rsidRPr="005E382E" w:rsidRDefault="001629A4" w:rsidP="001629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Цель артикуляционной гимнастики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1C96" w:rsidRPr="005E382E" w:rsidRDefault="005B1C96" w:rsidP="001629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</w:pPr>
    </w:p>
    <w:p w:rsidR="005B1C96" w:rsidRPr="005E382E" w:rsidRDefault="005B1C96" w:rsidP="001629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</w:pPr>
    </w:p>
    <w:p w:rsidR="001629A4" w:rsidRPr="005B1C96" w:rsidRDefault="001629A4" w:rsidP="00162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</w:pPr>
      <w:bookmarkStart w:id="0" w:name="01"/>
      <w:bookmarkEnd w:id="0"/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lastRenderedPageBreak/>
        <w:t>Рекомендации по проведению упражнений артикуляционной гимнастики</w:t>
      </w:r>
    </w:p>
    <w:p w:rsidR="001629A4" w:rsidRPr="005B1C96" w:rsidRDefault="001629A4" w:rsidP="00162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Каждое упражнение выполняется по 5-7 раз.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Статические упражнения выполняются по 10-15 секунд (удержание артикуляционной позы в одном положении).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8. Начинать гимнастику лучше с упражнений для губ.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проведения артикуляционной гимнастики</w:t>
      </w:r>
    </w:p>
    <w:p w:rsidR="005B1C96" w:rsidRPr="005B1C96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Взрослый рассказывает о предстоящем упражнении, используя игровые приемы.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Взрослый показывает выполнение упражнения.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Упражнение делает ребенок, а взрослый контролирует выполнение.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 Если у ребенка не получается какое-то движение, помогать ему (шпателем, ручкой чайной ложки или просто чистым пальцем).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Прежде, чем приступить к выполнению упражнений, обязательно прочтите</w:t>
      </w:r>
      <w:hyperlink r:id="rId4" w:anchor="01" w:history="1">
        <w:r w:rsidRPr="005B1C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рекомендации</w:t>
        </w:r>
      </w:hyperlink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 проведению артикуляционной гимнастики.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губ</w:t>
      </w:r>
    </w:p>
    <w:p w:rsidR="005B1C96" w:rsidRPr="005B1C96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Улыбка.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Удерживание губ в улыбке. Зубы не видны.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Хоботок (Трубочка).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Вытягивание губ вперед длинной трубочкой.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Заборчик.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Губы в улыбке, зубы сомкнуты в естественном прикусе и видны.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Бублик (Рупор).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Зубы сомкнуты. Губы округлены и чуть вытянуты вперед. Верхние и нижние резцы видны.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Заборчик - Бублик. Улыбка - Хоботок.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Чередование положений губ.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Кролик.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Зубы сомкнуты. Верхняя губа приподнята и обнажает верхние резцы.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подвижности губ</w:t>
      </w:r>
    </w:p>
    <w:p w:rsidR="008243E7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Покусывание и почесывание сначала верхней, а потом нижней губы зубами.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Улыбка - Трубочка.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Вытянуть вперед губы трубочкой, затем растянуть губы в улыбку.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Пятачок.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Вытянутые трубочкой губы двигать вправо-влево, вращать по кругу.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Рыбки разговаривают.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Хлопать губами друг о друга (произносится глухой звук).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Уточка.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8.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Недовольная лошадка.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9. Рот широко открыт, губы втягиваются внутрь рта, плотно прижимаясь к зубам.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0"/>
          <w:lang w:eastAsia="ru-RU"/>
        </w:rPr>
        <w:t>Если губы совсем слабые: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сильно надувать щеки, изо всех сил удерживая воздух во рту,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удерживая губами карандаш (пластмассовую трубочку), нарисовать круг (квадрат),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удерживать губами марлевую салфетку - взрослый пытается ее выдернуть.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1C96" w:rsidRPr="005B1C96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для губ и щек</w:t>
      </w:r>
    </w:p>
    <w:p w:rsidR="005B1C96" w:rsidRPr="005B1C96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Покусывание, похлопывание и растирание щек.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Сытый хомячок.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Надуть обе щеки, потом надувать щеки поочередно.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Голодный хомячок.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Втянуть щеки.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 Рот закрыт. Бить кулачком по надутым щекам, в результате чего воздух выходит с силой и шумом.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 упражнения для языка</w:t>
      </w:r>
    </w:p>
    <w:p w:rsidR="005B1C96" w:rsidRPr="005B1C96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Птенчики.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широко открыт, язык спокойно лежит в ротовой полости.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Лопаточка.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открыт, широкий расслабленный язык лежит на нижней губе.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Чашечка.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широко открыт. Передний и боковой края широкого языка подняты, но не касаются зубов.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43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 xml:space="preserve">Иголочка (Стрелочка, 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 xml:space="preserve"> Жало).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Узкий напряженный язык выдвинут вперед.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Горка (Киска сердится).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Кончик языка упирается в нижние резцы, спинка языка поднята вверх.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Трубочка.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Боковые края языка загнуты вверх.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Грибок.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Язык присосать к нёбу.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упражнения для языка.</w:t>
      </w:r>
    </w:p>
    <w:p w:rsidR="008243E7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Часики (Маятник).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приоткрыт. Губы растянуты в улыбку. Кончиком узкого языка попеременно тянуться под счет педагога к уголкам рта.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Змейка.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широко открыт. Узкий язык сильно выдвинуть вперед и убрать в глубь рта.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Качели.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Напряженным языком тянуться к носу и подбородку, либо к верхним и нижним резцам.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Футбол (Спрячь конфетку).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закрыт. Напряженным языком упереться то в одну, то в другую щеку.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Чистка зубов.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закрыт. Круговым движением языка обвести между губами и зубами.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Катушка.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Кончик языка упирается в нижние резцы, боковые края прижаты к верхним коренным зубам. Широкий язык выкатывается вперед и убирается в глубь рта.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Лошадка.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Присосать язык к нёбу, щелкнуть языком. Цокать медленно и сильно, тянуть подъязычную связку.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8.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Гармошка.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раскрыт. Язык присосать к нёбу. Не отрывая язык от нёба, сильно оттягивать вниз нижнюю челюсть.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9.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Маляр.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Широким кончиком языка, как кисточкой, ведем от верхних резцов до мягкого нёба.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10.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Вкусное варенье.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Широким языком облизать верхнюю губу и убрать язык вглубь рта.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11.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Оближем губки.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приоткрыт. Облизать сначала верхнюю, затем нижнюю губу по кругу.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43E7" w:rsidRDefault="008243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1C96" w:rsidRPr="005B1C96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1C96" w:rsidRPr="005B1C96" w:rsidRDefault="005B1C96" w:rsidP="005B1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Упражнения для развития подвижности нижней челюсти</w:t>
      </w:r>
    </w:p>
    <w:p w:rsidR="005B1C96" w:rsidRPr="005B1C96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Трусливый птенчик.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Широко открывать и закрывать рот, так чтобы тянулись уголки губ. Челюсть опускается примерно на расстояние ширины двух пальцев. Язычок-"птенчик" сидит в гнездышке и не высовывается. Упражнение выполняется ритмично.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Акулы.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 счет "один" челюсть опускается, на "два" - челюсть двигается вправо (рот раскрыт), на счет "три" - челюсть опущена на место, на "четыре" - челюсть даигается влево, на "пять" - челюсть опущена, на "шесть" - челюсть выдвигается вперед, на "семь" - подбородок в обычном удобном положении, губы сомкнуты. Делать упражнение нужно медленно и осторожно, избегая резких движений.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Имитация жевания с закрытым и открытым ртом.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Обезьяна.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Челюсть опускается вниз с максимальным вытягиванием языка к подбородку.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Сердитый лев.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Силач.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 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8. Опустить челюсть вниз с преодолением сопротивления (взрослый держит руку под челюстью ребенка).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9. Открывать рот с откидыванием головы назад с преодолением сопротивления руки взрослого, лежащей на затылке ребенка.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10.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Дразнилки.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Широко, часто открывать рот и произносить: па-па-па.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11. Беззвучно, протяжно (на одном выдохе) произнесите гласные звуки: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ааааааааааааа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яяяяяяяяяяяяяя (расстояние между зубами в два пальца);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ооооооооооооо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ёёёёёёёёёёёёё (расстояние между зубами в один палец);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иииииииииииии (рот слегка открыт).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12. Произнесите гласные звуки с голосом: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аaaaaaaaaaaaa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яяяяяяяяяяяяяя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ооооооооооооо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ёёёёёёёёёёёёё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иииииииииииии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13. Слитно и протяжно произнесите несколько гласных звуков на одном выдохе: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аааааэээээ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аааааеееее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аааааиииии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иииииааааа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ооооояяяяя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аааааииииииооооо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иииииээээээааааа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аааааиииииэээээоооооо и т.д.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Следите за тем, чтобы при произнесении звуков раскрытие рта было достаточно полным.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14. Произнесите пословицы, поговорки, скороговорки, которые насыщены гласными звуками, требующими широкого раскрытия рта.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Мал, да удал.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Два сапога - пара.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Нашла коса на камень.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Знай край, да не падай.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Каков рыбак, такова и рыбка.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Под лежачий камень вода не течет.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 ужа ужата, у ежа ежата.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процессе выполнения упражнений следите за тем, чтобы нижняя челюсть опускалась свободно вниз, гласные звуки сначала произносите немного подчеркнуто.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Тренировка мышц глотки и мягкого неба</w:t>
      </w:r>
    </w:p>
    <w:p w:rsidR="005B1C96" w:rsidRPr="005E382E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Позевывать с открытым и закрытым ртом.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Позевывать с широким открыванием рта, шумным втягиванием воздуха.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Произвольно покашливать.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Хорошо откашляться с широко открытым ртом, с силой сжимая кулаки.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Покашливать с высунутым языком.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Имитировать полоскание горла с запрокинутой головой.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Полоскать горло тяжелой жидкостью (киселем, соком с мякотью, кефиром).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 Глотать воду маленькими порциями (20 - 30 глотков).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Глотать капли воды, сока.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 Надувать щеки с зажатым носом.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 Медленно произносить звуки к, г, т, д.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 Подражать: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стону,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мычанию,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свисту.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8. Запрокидывать голову с преодолением сопротивления. Взрослый держит руку на затылке ребенка.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Опускать голову с преодолением сопротивления. Взрослый держит руку на лбу ребенка.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Запрокидывать и опускать голову при сильном нажатии подбородком на кулаки обеих рук.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9. Выдвинуть язык к подбородку, втягивать его в рот с преодолением сопротивления. Взрослый пытается удержать язык ребенка вне рта.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10. Произносить гласные звуки а, э, и, о, у на твердой атаке.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11. Произносить, удерживая кончик высунутого языка пальцами, и-а. Звук "и" отделяется от звука "а" паузой.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12. Надувать резиновые игрушки, пускать мыльные пузыри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3E7" w:rsidRDefault="008243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243E7" w:rsidRPr="008243E7" w:rsidRDefault="008243E7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C96" w:rsidRPr="005E382E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дыхания детей с нарушениями речи</w:t>
      </w:r>
    </w:p>
    <w:p w:rsidR="005B1C96" w:rsidRPr="005B1C96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сердечно-сосудистой системы.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дыхательной гимнастики</w:t>
      </w:r>
    </w:p>
    <w:p w:rsidR="005B1C96" w:rsidRPr="005B1C96" w:rsidRDefault="005B1C96" w:rsidP="005B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Упражнения рекомендуется выполнять в свободной одежде, которая не стесняет движения.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 Необходимо следить за тем, чтобы во время выполнения упражнений не напрягались мышцы рук, шеи, груди.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02"/>
      <w:bookmarkEnd w:id="1"/>
    </w:p>
    <w:p w:rsidR="005B1C96" w:rsidRPr="005B1C96" w:rsidRDefault="005B1C96" w:rsidP="005B1C9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дыхательной гимнастики</w:t>
      </w:r>
    </w:p>
    <w:p w:rsidR="008243E7" w:rsidRPr="008243E7" w:rsidRDefault="005B1C96" w:rsidP="005E382E">
      <w:pPr>
        <w:rPr>
          <w:rFonts w:ascii="Times New Roman" w:hAnsi="Times New Roman" w:cs="Times New Roman"/>
          <w:sz w:val="28"/>
          <w:szCs w:val="28"/>
        </w:rPr>
      </w:pP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sneg"/>
      <w:bookmarkEnd w:id="2"/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Снег.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При выполнении этого упражнения желательно не надувать щеки.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sectPr w:rsidR="008243E7" w:rsidRPr="008243E7" w:rsidSect="001E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1629A4"/>
    <w:rsid w:val="001629A4"/>
    <w:rsid w:val="001E7639"/>
    <w:rsid w:val="003E0AA2"/>
    <w:rsid w:val="005B1C96"/>
    <w:rsid w:val="005E382E"/>
    <w:rsid w:val="008243E7"/>
    <w:rsid w:val="008B27AD"/>
    <w:rsid w:val="00C5433F"/>
    <w:rsid w:val="00CB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net.ee/parents/log_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2013-12-03T17:38:00Z</cp:lastPrinted>
  <dcterms:created xsi:type="dcterms:W3CDTF">2013-12-03T16:15:00Z</dcterms:created>
  <dcterms:modified xsi:type="dcterms:W3CDTF">2013-12-03T19:27:00Z</dcterms:modified>
</cp:coreProperties>
</file>