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52" w:rsidRPr="00C576CE" w:rsidRDefault="008C0D52" w:rsidP="008C0D52">
      <w:pPr>
        <w:spacing w:line="360" w:lineRule="auto"/>
        <w:jc w:val="center"/>
        <w:rPr>
          <w:spacing w:val="-2"/>
          <w:sz w:val="32"/>
          <w:szCs w:val="32"/>
        </w:rPr>
      </w:pPr>
    </w:p>
    <w:p w:rsidR="008C0D52" w:rsidRDefault="008C0D52" w:rsidP="008C0D5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8C0D52" w:rsidRDefault="008C0D52" w:rsidP="008C0D5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8C0D52" w:rsidRDefault="008C0D52" w:rsidP="008C0D5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8C0D52" w:rsidRDefault="008C0D52" w:rsidP="008C0D5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8C0D52" w:rsidRPr="00352172" w:rsidRDefault="008C0D52" w:rsidP="008C0D5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52172">
        <w:rPr>
          <w:rFonts w:ascii="Times New Roman" w:hAnsi="Times New Roman" w:cs="Times New Roman"/>
          <w:b/>
          <w:sz w:val="36"/>
          <w:szCs w:val="36"/>
          <w:lang w:eastAsia="ru-RU"/>
        </w:rPr>
        <w:t>Конспект образовательной деятельности</w:t>
      </w:r>
    </w:p>
    <w:p w:rsidR="008C0D52" w:rsidRDefault="008C0D52" w:rsidP="008C0D52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352172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"Чудесное превращение ненужных вещей. </w:t>
      </w:r>
    </w:p>
    <w:p w:rsidR="008C0D52" w:rsidRPr="00352172" w:rsidRDefault="008C0D52" w:rsidP="008C0D52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352172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Деку</w:t>
      </w:r>
      <w:r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</w:t>
      </w:r>
      <w:r w:rsidRPr="00352172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паж</w:t>
      </w:r>
      <w:proofErr w:type="gramStart"/>
      <w:r w:rsidRPr="00352172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."</w:t>
      </w:r>
      <w:proofErr w:type="gramEnd"/>
    </w:p>
    <w:p w:rsidR="008C0D52" w:rsidRPr="00352172" w:rsidRDefault="008C0D52" w:rsidP="008C0D5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C0D52" w:rsidRPr="00352172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D52" w:rsidRDefault="008C0D52" w:rsidP="008C0D5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D52" w:rsidRPr="00EC2340" w:rsidRDefault="008C0D52" w:rsidP="008C0D5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8C0D52" w:rsidRPr="00EC2340" w:rsidRDefault="008C0D52" w:rsidP="008C0D5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8C0D52" w:rsidRPr="00EC2340" w:rsidRDefault="008C0D52" w:rsidP="008C0D5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 xml:space="preserve"> Беляева</w:t>
      </w:r>
    </w:p>
    <w:p w:rsidR="008C0D52" w:rsidRPr="00EC2340" w:rsidRDefault="008C0D52" w:rsidP="008C0D5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8C0D52" w:rsidRPr="00EC2340" w:rsidRDefault="008C0D52" w:rsidP="008C0D5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D52" w:rsidRPr="00EC2340" w:rsidRDefault="008C0D52" w:rsidP="008C0D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0D52" w:rsidRPr="00EC2340" w:rsidRDefault="008C0D52" w:rsidP="008C0D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0D52" w:rsidRPr="00EC2340" w:rsidRDefault="008C0D52" w:rsidP="008C0D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0D52" w:rsidRPr="00EC2340" w:rsidRDefault="008C0D52" w:rsidP="008C0D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0D52" w:rsidRDefault="008C0D52" w:rsidP="008C0D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D52" w:rsidRDefault="008C0D52" w:rsidP="008C0D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D52" w:rsidRDefault="008C0D52" w:rsidP="008C0D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D52" w:rsidRDefault="008C0D52" w:rsidP="008C0D5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D52" w:rsidRDefault="008C0D52" w:rsidP="008C0D5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D52" w:rsidRDefault="008C0D52" w:rsidP="008C0D5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D52" w:rsidRPr="00EC2340" w:rsidRDefault="008C0D52" w:rsidP="008C0D5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г. Ханты-Мансийск</w:t>
      </w:r>
    </w:p>
    <w:p w:rsidR="008C0D52" w:rsidRPr="00EC2340" w:rsidRDefault="008C0D52" w:rsidP="008C0D5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2014г.</w:t>
      </w:r>
    </w:p>
    <w:p w:rsidR="008C0D52" w:rsidRDefault="008C0D52" w:rsidP="008C0D52">
      <w:pPr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8C0D52" w:rsidRPr="00EC2340" w:rsidRDefault="008C0D52" w:rsidP="008C0D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2340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 xml:space="preserve">ЗАДАЧИ: </w:t>
      </w:r>
    </w:p>
    <w:p w:rsidR="008C0D52" w:rsidRPr="00EC2340" w:rsidRDefault="008C0D52" w:rsidP="008C0D52">
      <w:pPr>
        <w:pStyle w:val="a5"/>
        <w:numPr>
          <w:ilvl w:val="0"/>
          <w:numId w:val="4"/>
        </w:numPr>
        <w:shd w:val="clear" w:color="auto" w:fill="FFFFFF"/>
        <w:spacing w:before="75" w:beforeAutospacing="0" w:after="75" w:afterAutospacing="0" w:line="360" w:lineRule="atLeast"/>
        <w:jc w:val="both"/>
        <w:rPr>
          <w:color w:val="000000"/>
          <w:sz w:val="28"/>
          <w:szCs w:val="28"/>
        </w:rPr>
      </w:pPr>
      <w:r w:rsidRPr="00EC2340">
        <w:rPr>
          <w:color w:val="000000"/>
          <w:sz w:val="28"/>
          <w:szCs w:val="28"/>
        </w:rPr>
        <w:t xml:space="preserve">Продолжать учить детей правильно держать ножницы, сжимать и разжимать кольца при резании салфетки, резать по контуру, формировать умение отделять используемый в работе красочный слой  салфетки; украшать бутылочку вырезанными мотивами, красиво располагая их на предмете. </w:t>
      </w:r>
    </w:p>
    <w:p w:rsidR="008C0D52" w:rsidRPr="00EC2340" w:rsidRDefault="008C0D52" w:rsidP="008C0D52">
      <w:pPr>
        <w:pStyle w:val="a5"/>
        <w:numPr>
          <w:ilvl w:val="0"/>
          <w:numId w:val="4"/>
        </w:numPr>
        <w:shd w:val="clear" w:color="auto" w:fill="FFFFFF"/>
        <w:spacing w:before="75" w:beforeAutospacing="0" w:after="75" w:afterAutospacing="0" w:line="360" w:lineRule="atLeast"/>
        <w:jc w:val="both"/>
        <w:rPr>
          <w:color w:val="000000"/>
          <w:sz w:val="28"/>
          <w:szCs w:val="28"/>
        </w:rPr>
      </w:pPr>
      <w:r w:rsidRPr="00EC2340">
        <w:rPr>
          <w:color w:val="000000"/>
          <w:sz w:val="28"/>
          <w:szCs w:val="28"/>
        </w:rPr>
        <w:t>Показать детям приемы аккуратного наклеивания   мотивов из салфетки на предмет; развивать творческие способности, воображение, фантазию; воспитывать отзывчивость, доброту, уважение к труду мастеров – деку паж.</w:t>
      </w:r>
    </w:p>
    <w:p w:rsidR="008C0D52" w:rsidRPr="00EC2340" w:rsidRDefault="008C0D52" w:rsidP="008C0D52">
      <w:pPr>
        <w:pStyle w:val="a5"/>
        <w:numPr>
          <w:ilvl w:val="0"/>
          <w:numId w:val="4"/>
        </w:numPr>
        <w:shd w:val="clear" w:color="auto" w:fill="FFFFFF"/>
        <w:spacing w:before="75" w:beforeAutospacing="0" w:after="75" w:afterAutospacing="0" w:line="360" w:lineRule="atLeast"/>
        <w:jc w:val="both"/>
        <w:rPr>
          <w:color w:val="000000"/>
          <w:sz w:val="28"/>
          <w:szCs w:val="28"/>
        </w:rPr>
      </w:pPr>
      <w:r w:rsidRPr="00EC2340">
        <w:rPr>
          <w:color w:val="000000"/>
          <w:sz w:val="28"/>
          <w:szCs w:val="28"/>
        </w:rPr>
        <w:t>Закреплять правила безопасного обращения с ножницами и клеем во время работы.</w:t>
      </w:r>
    </w:p>
    <w:p w:rsidR="008C0D52" w:rsidRPr="00EC2340" w:rsidRDefault="008C0D52" w:rsidP="008C0D5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23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интерес и любовь к декоративному искусству, эмоциональную отзывчивость,</w:t>
      </w:r>
    </w:p>
    <w:p w:rsidR="008C0D52" w:rsidRPr="00EC2340" w:rsidRDefault="008C0D52" w:rsidP="008C0D52">
      <w:pPr>
        <w:rPr>
          <w:rFonts w:ascii="Times New Roman" w:hAnsi="Times New Roman" w:cs="Times New Roman"/>
          <w:sz w:val="24"/>
          <w:szCs w:val="24"/>
        </w:rPr>
      </w:pPr>
      <w:r w:rsidRPr="00EC2340">
        <w:rPr>
          <w:rFonts w:ascii="Times New Roman" w:hAnsi="Times New Roman" w:cs="Times New Roman"/>
          <w:sz w:val="24"/>
          <w:szCs w:val="24"/>
        </w:rPr>
        <w:t>МЕТОДЫ В РАБОТЕ:</w:t>
      </w:r>
    </w:p>
    <w:p w:rsidR="008C0D52" w:rsidRPr="00EC2340" w:rsidRDefault="008C0D52" w:rsidP="008C0D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340">
        <w:rPr>
          <w:rFonts w:ascii="Times New Roman" w:hAnsi="Times New Roman" w:cs="Times New Roman"/>
          <w:b/>
          <w:i/>
          <w:sz w:val="28"/>
          <w:szCs w:val="28"/>
        </w:rPr>
        <w:t>Наглядные</w:t>
      </w:r>
      <w:proofErr w:type="gramEnd"/>
      <w:r w:rsidRPr="00EC2340">
        <w:rPr>
          <w:rFonts w:ascii="Times New Roman" w:hAnsi="Times New Roman" w:cs="Times New Roman"/>
          <w:sz w:val="28"/>
          <w:szCs w:val="28"/>
        </w:rPr>
        <w:t xml:space="preserve"> – показ готовых изделий;   сравнение</w:t>
      </w:r>
    </w:p>
    <w:p w:rsidR="008C0D52" w:rsidRPr="00EC2340" w:rsidRDefault="008C0D52" w:rsidP="008C0D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340">
        <w:rPr>
          <w:rFonts w:ascii="Times New Roman" w:hAnsi="Times New Roman" w:cs="Times New Roman"/>
          <w:b/>
          <w:i/>
          <w:sz w:val="28"/>
          <w:szCs w:val="28"/>
        </w:rPr>
        <w:t>Словесные</w:t>
      </w:r>
      <w:proofErr w:type="gramEnd"/>
      <w:r w:rsidRPr="00EC2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2340">
        <w:rPr>
          <w:rFonts w:ascii="Times New Roman" w:hAnsi="Times New Roman" w:cs="Times New Roman"/>
          <w:sz w:val="28"/>
          <w:szCs w:val="28"/>
        </w:rPr>
        <w:t xml:space="preserve"> - объяснение; обсуждение; рассказ; инструктаж; анализ готовых работ.   </w:t>
      </w:r>
    </w:p>
    <w:p w:rsidR="008C0D52" w:rsidRPr="00EC2340" w:rsidRDefault="008C0D52" w:rsidP="008C0D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b/>
          <w:i/>
          <w:sz w:val="28"/>
          <w:szCs w:val="28"/>
        </w:rPr>
        <w:t>Практические</w:t>
      </w:r>
      <w:r w:rsidRPr="00EC23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2340">
        <w:rPr>
          <w:rFonts w:ascii="Times New Roman" w:hAnsi="Times New Roman" w:cs="Times New Roman"/>
          <w:sz w:val="28"/>
          <w:szCs w:val="28"/>
        </w:rPr>
        <w:t>-  показ способов, техник, приемов работы; помощь воспитателя; самостоятельная работа.</w:t>
      </w:r>
    </w:p>
    <w:p w:rsidR="008C0D52" w:rsidRPr="00EC2340" w:rsidRDefault="008C0D52" w:rsidP="008C0D52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C2340">
        <w:rPr>
          <w:rFonts w:ascii="Times New Roman" w:hAnsi="Times New Roman" w:cs="Times New Roman"/>
          <w:iCs/>
          <w:sz w:val="24"/>
          <w:szCs w:val="24"/>
          <w:lang w:eastAsia="ru-RU"/>
        </w:rPr>
        <w:t>МАТЕРИАЛЫ И ОБОРУДОВАНИЕ:</w:t>
      </w:r>
      <w:r w:rsidRPr="00EC23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бутылочки «</w:t>
      </w:r>
      <w:proofErr w:type="spellStart"/>
      <w:r w:rsidRPr="00EC2340">
        <w:rPr>
          <w:rFonts w:ascii="Times New Roman" w:hAnsi="Times New Roman" w:cs="Times New Roman"/>
          <w:iCs/>
          <w:sz w:val="28"/>
          <w:szCs w:val="28"/>
          <w:lang w:eastAsia="ru-RU"/>
        </w:rPr>
        <w:t>Актимель</w:t>
      </w:r>
      <w:proofErr w:type="spellEnd"/>
      <w:r w:rsidRPr="00EC23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», салфетки </w:t>
      </w:r>
      <w:proofErr w:type="gramStart"/>
      <w:r w:rsidRPr="00EC2340">
        <w:rPr>
          <w:rFonts w:ascii="Times New Roman" w:hAnsi="Times New Roman" w:cs="Times New Roman"/>
          <w:iCs/>
          <w:sz w:val="28"/>
          <w:szCs w:val="28"/>
          <w:lang w:eastAsia="ru-RU"/>
        </w:rPr>
        <w:t>для</w:t>
      </w:r>
      <w:proofErr w:type="gramEnd"/>
      <w:r w:rsidRPr="00EC23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EC2340">
        <w:rPr>
          <w:rFonts w:ascii="Times New Roman" w:hAnsi="Times New Roman" w:cs="Times New Roman"/>
          <w:iCs/>
          <w:sz w:val="28"/>
          <w:szCs w:val="28"/>
          <w:lang w:eastAsia="ru-RU"/>
        </w:rPr>
        <w:t>деку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C2340">
        <w:rPr>
          <w:rFonts w:ascii="Times New Roman" w:hAnsi="Times New Roman" w:cs="Times New Roman"/>
          <w:iCs/>
          <w:sz w:val="28"/>
          <w:szCs w:val="28"/>
          <w:lang w:eastAsia="ru-RU"/>
        </w:rPr>
        <w:t>пажа, клей ПВА, большие кисти, акриловый лак, ножницы.</w:t>
      </w:r>
    </w:p>
    <w:p w:rsidR="008C0D52" w:rsidRPr="00EC2340" w:rsidRDefault="008C0D52" w:rsidP="008C0D52">
      <w:pPr>
        <w:pStyle w:val="c2"/>
        <w:shd w:val="clear" w:color="auto" w:fill="FFFFFF"/>
        <w:spacing w:before="75" w:beforeAutospacing="0" w:after="75" w:afterAutospacing="0" w:line="360" w:lineRule="atLeast"/>
        <w:jc w:val="both"/>
        <w:rPr>
          <w:rStyle w:val="a7"/>
          <w:b w:val="0"/>
          <w:color w:val="000000"/>
        </w:rPr>
      </w:pPr>
      <w:r w:rsidRPr="00EC2340">
        <w:rPr>
          <w:rStyle w:val="a7"/>
          <w:b w:val="0"/>
          <w:color w:val="000000"/>
        </w:rPr>
        <w:t>ХОД ОБРАЗОВАТЕЛЬНОЙ ДЕЯТЕЛЬНОСТИ:</w:t>
      </w:r>
    </w:p>
    <w:p w:rsidR="008C0D52" w:rsidRPr="00EC2340" w:rsidRDefault="008C0D52" w:rsidP="008C0D52">
      <w:pPr>
        <w:pStyle w:val="c2"/>
        <w:shd w:val="clear" w:color="auto" w:fill="FFFFFF"/>
        <w:spacing w:before="75" w:beforeAutospacing="0" w:after="75" w:afterAutospacing="0" w:line="360" w:lineRule="atLeast"/>
        <w:jc w:val="both"/>
        <w:rPr>
          <w:rStyle w:val="a7"/>
          <w:color w:val="000000"/>
          <w:sz w:val="28"/>
          <w:szCs w:val="28"/>
        </w:rPr>
      </w:pPr>
      <w:r w:rsidRPr="00EC2340">
        <w:rPr>
          <w:rStyle w:val="a7"/>
          <w:color w:val="000000"/>
          <w:sz w:val="28"/>
          <w:szCs w:val="28"/>
        </w:rPr>
        <w:t>Педагог</w:t>
      </w:r>
      <w:r w:rsidRPr="00EC234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C2340">
        <w:rPr>
          <w:color w:val="000000"/>
          <w:sz w:val="28"/>
          <w:szCs w:val="28"/>
        </w:rPr>
        <w:t>- Сегодня ребята я буду для вас Мастером Деку пажа. Приглашаю вас в свою мастерскую, где покажу вам предметы, выполненные в технике деку пажа, и расскажу вам, как возникло это декоративное творчество.</w:t>
      </w:r>
      <w:r w:rsidRPr="00EC2340">
        <w:rPr>
          <w:rStyle w:val="a7"/>
          <w:color w:val="000000"/>
          <w:sz w:val="28"/>
          <w:szCs w:val="28"/>
        </w:rPr>
        <w:t xml:space="preserve"> </w:t>
      </w:r>
    </w:p>
    <w:p w:rsidR="008C0D52" w:rsidRPr="00EC2340" w:rsidRDefault="008C0D52" w:rsidP="008C0D52">
      <w:pPr>
        <w:pStyle w:val="c2"/>
        <w:shd w:val="clear" w:color="auto" w:fill="FFFFFF"/>
        <w:spacing w:before="75" w:beforeAutospacing="0" w:after="75" w:afterAutospacing="0" w:line="360" w:lineRule="atLeast"/>
        <w:jc w:val="both"/>
        <w:rPr>
          <w:color w:val="000000"/>
          <w:sz w:val="28"/>
          <w:szCs w:val="28"/>
        </w:rPr>
      </w:pPr>
      <w:r w:rsidRPr="00EC2340">
        <w:rPr>
          <w:color w:val="000000"/>
          <w:sz w:val="28"/>
          <w:szCs w:val="28"/>
        </w:rPr>
        <w:t xml:space="preserve">А </w:t>
      </w:r>
      <w:proofErr w:type="gramStart"/>
      <w:r w:rsidRPr="00EC2340">
        <w:rPr>
          <w:color w:val="000000"/>
          <w:sz w:val="28"/>
          <w:szCs w:val="28"/>
        </w:rPr>
        <w:t xml:space="preserve">кто -  </w:t>
      </w:r>
      <w:proofErr w:type="spellStart"/>
      <w:r w:rsidRPr="00EC2340">
        <w:rPr>
          <w:color w:val="000000"/>
          <w:sz w:val="28"/>
          <w:szCs w:val="28"/>
        </w:rPr>
        <w:t>нибудь</w:t>
      </w:r>
      <w:proofErr w:type="spellEnd"/>
      <w:proofErr w:type="gramEnd"/>
      <w:r w:rsidRPr="00EC2340">
        <w:rPr>
          <w:color w:val="000000"/>
          <w:sz w:val="28"/>
          <w:szCs w:val="28"/>
        </w:rPr>
        <w:t xml:space="preserve">  из вас знает, что такое деку паж? Или что-то слышали о нем?</w:t>
      </w:r>
    </w:p>
    <w:p w:rsidR="008C0D52" w:rsidRPr="00EC2340" w:rsidRDefault="008C0D52" w:rsidP="008C0D52">
      <w:pPr>
        <w:pStyle w:val="c2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EC2340">
        <w:rPr>
          <w:sz w:val="28"/>
          <w:szCs w:val="28"/>
        </w:rPr>
        <w:t xml:space="preserve">«Деку </w:t>
      </w:r>
      <w:proofErr w:type="spellStart"/>
      <w:r w:rsidRPr="00EC2340">
        <w:rPr>
          <w:sz w:val="28"/>
          <w:szCs w:val="28"/>
        </w:rPr>
        <w:t>пажем</w:t>
      </w:r>
      <w:proofErr w:type="spellEnd"/>
      <w:r w:rsidRPr="00EC2340">
        <w:rPr>
          <w:sz w:val="28"/>
          <w:szCs w:val="28"/>
        </w:rPr>
        <w:t xml:space="preserve"> впервые стали заниматься  в Китае, как только там научились производить тонкую красочную бумагу. Слово «Деку паж» в переводе с французского означает   «вырезать». С помощью вырезанных красочных картинок  китайцы украшали разные предметы:  шкатулки, фоторамки, вазочки, посуду и. т. д., а также украшалась и мебель. </w:t>
      </w:r>
      <w:r w:rsidRPr="00EC2340">
        <w:rPr>
          <w:sz w:val="28"/>
          <w:szCs w:val="28"/>
        </w:rPr>
        <w:br/>
        <w:t xml:space="preserve">Деку паж – это вид декоративного творчества, с помощью которого украшались разнообразные поверхности напечатанными картинками. Вырезанные из бумаги красочные картинки вначале наклеивались на </w:t>
      </w:r>
      <w:r w:rsidRPr="00EC2340">
        <w:rPr>
          <w:sz w:val="28"/>
          <w:szCs w:val="28"/>
        </w:rPr>
        <w:lastRenderedPageBreak/>
        <w:t xml:space="preserve">декорируемую поверхность, а затем, после высыхания, для защиты от внешних воздействий полученное  изображение лакировалось. В настоящее время мотивы (или картинки) чаще вырезаются из трехслойных салфеток, потому деку паж в некоторых языках получил иное название – салфеточная техника. Это могут быть иллюстрации из журналов, оберточная бумага, этикетки, специальная рисовая бумага. Сами же предметы должны декорироваться так, чтобы приклеенный мотив как бы сливался с фоном и не выглядел приклеенным. Для этой цели используются различные приемы: дорисовки красками, декорирование бусинками, нитками и другими материалами. </w:t>
      </w: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Для работы мы возьмем:</w:t>
      </w:r>
    </w:p>
    <w:p w:rsidR="008C0D52" w:rsidRPr="00EC2340" w:rsidRDefault="008C0D52" w:rsidP="008C0D52">
      <w:pPr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1. Бутылочки</w:t>
      </w:r>
    </w:p>
    <w:p w:rsidR="008C0D52" w:rsidRPr="00EC2340" w:rsidRDefault="008C0D52" w:rsidP="008C0D52">
      <w:pPr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 xml:space="preserve">2. Салфетки для </w:t>
      </w:r>
      <w:proofErr w:type="spellStart"/>
      <w:r w:rsidRPr="00EC2340"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 w:rsidRPr="00EC2340">
        <w:rPr>
          <w:rFonts w:ascii="Times New Roman" w:hAnsi="Times New Roman" w:cs="Times New Roman"/>
          <w:sz w:val="28"/>
          <w:szCs w:val="28"/>
        </w:rPr>
        <w:t>;</w:t>
      </w:r>
    </w:p>
    <w:p w:rsidR="008C0D52" w:rsidRPr="00EC2340" w:rsidRDefault="008C0D52" w:rsidP="008C0D52">
      <w:pPr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3. Клей ПВА (разбавленный водой: 1/1)</w:t>
      </w:r>
    </w:p>
    <w:p w:rsidR="008C0D52" w:rsidRPr="00EC2340" w:rsidRDefault="008C0D52" w:rsidP="008C0D52">
      <w:pPr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4. Ножницы;</w:t>
      </w:r>
    </w:p>
    <w:p w:rsidR="008C0D52" w:rsidRPr="00EC2340" w:rsidRDefault="008C0D52" w:rsidP="008C0D52">
      <w:pPr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5. Кисти</w:t>
      </w: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Style w:val="a7"/>
          <w:rFonts w:ascii="Times New Roman" w:hAnsi="Times New Roman" w:cs="Times New Roman"/>
          <w:color w:val="000000"/>
          <w:sz w:val="28"/>
          <w:szCs w:val="28"/>
        </w:rPr>
        <w:t>Педаго</w:t>
      </w:r>
      <w:proofErr w:type="gramStart"/>
      <w:r w:rsidRPr="00EC2340">
        <w:rPr>
          <w:rStyle w:val="a7"/>
          <w:rFonts w:ascii="Times New Roman" w:hAnsi="Times New Roman" w:cs="Times New Roman"/>
          <w:color w:val="000000"/>
          <w:sz w:val="28"/>
          <w:szCs w:val="28"/>
        </w:rPr>
        <w:t>г</w:t>
      </w:r>
      <w:r w:rsidRPr="00EC234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C2340">
        <w:rPr>
          <w:rFonts w:ascii="Times New Roman" w:hAnsi="Times New Roman" w:cs="Times New Roman"/>
          <w:sz w:val="28"/>
          <w:szCs w:val="28"/>
        </w:rPr>
        <w:t> Давайте мы с вами приготовим наши руки   к работе.</w:t>
      </w: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(Пальчиковая гимнастика «Вот помощники мои»:</w:t>
      </w:r>
      <w:proofErr w:type="gramEnd"/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 xml:space="preserve">Вот помощники мои, их, как </w:t>
      </w:r>
      <w:proofErr w:type="gramStart"/>
      <w:r w:rsidRPr="00EC2340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EC2340">
        <w:rPr>
          <w:rFonts w:ascii="Times New Roman" w:hAnsi="Times New Roman" w:cs="Times New Roman"/>
          <w:sz w:val="28"/>
          <w:szCs w:val="28"/>
        </w:rPr>
        <w:t xml:space="preserve"> поверни:</w:t>
      </w: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(смотрим на раскрытые ладони)</w:t>
      </w: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 xml:space="preserve">И вот </w:t>
      </w:r>
      <w:proofErr w:type="gramStart"/>
      <w:r w:rsidRPr="00EC2340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EC2340">
        <w:rPr>
          <w:rFonts w:ascii="Times New Roman" w:hAnsi="Times New Roman" w:cs="Times New Roman"/>
          <w:sz w:val="28"/>
          <w:szCs w:val="28"/>
        </w:rPr>
        <w:t>, и вот так, не обидятся никак</w:t>
      </w:r>
      <w:r w:rsidRPr="00EC234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(потираем руки)</w:t>
      </w: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Pr="00EC234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(хлопаем в ладоши)</w:t>
      </w: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 Не сидится им опять</w:t>
      </w:r>
      <w:r w:rsidRPr="00EC234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(встряхиваем кистями)</w:t>
      </w: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Постучали,</w:t>
      </w:r>
      <w:r w:rsidRPr="00EC23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(стучим по столу)</w:t>
      </w: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Повертели</w:t>
      </w:r>
      <w:r w:rsidRPr="00EC23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(круговые вращения кистью)</w:t>
      </w: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 И работать захотели</w:t>
      </w:r>
      <w:r w:rsidRPr="00EC23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(потираем руки)</w:t>
      </w: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Поработают немножко,</w:t>
      </w:r>
      <w:r w:rsidRPr="00EC23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(хлопаем в ладоши)</w:t>
      </w: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Мы дадим им отдохнуть</w:t>
      </w:r>
      <w:r w:rsidRPr="00EC23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(сложили ладони вместе)</w:t>
      </w: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Постучали</w:t>
      </w:r>
      <w:r w:rsidRPr="00EC23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(стучим по столу)</w:t>
      </w: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lastRenderedPageBreak/>
        <w:t>Повертели</w:t>
      </w:r>
      <w:r w:rsidRPr="00EC23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(круговые вращения кистью)</w:t>
      </w: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И опять обратно в путь</w:t>
      </w:r>
      <w:r w:rsidRPr="00EC234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(хлопаем в ладоши).</w:t>
      </w: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Style w:val="a7"/>
          <w:rFonts w:ascii="Times New Roman" w:hAnsi="Times New Roman" w:cs="Times New Roman"/>
          <w:color w:val="000000"/>
          <w:sz w:val="28"/>
          <w:szCs w:val="28"/>
        </w:rPr>
        <w:t>Педагог</w:t>
      </w:r>
      <w:r w:rsidRPr="00EC234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2340">
        <w:rPr>
          <w:rFonts w:ascii="Times New Roman" w:hAnsi="Times New Roman" w:cs="Times New Roman"/>
          <w:sz w:val="28"/>
          <w:szCs w:val="28"/>
        </w:rPr>
        <w:t>- В каждой работе необходимо соблюдать технику безопасности. И мы с вами, пользуясь ножницами, будем очень осторожны:</w:t>
      </w:r>
    </w:p>
    <w:p w:rsidR="008C0D52" w:rsidRPr="00EC2340" w:rsidRDefault="008C0D52" w:rsidP="008C0D5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Во время работы не оставлять лезвия ножниц открытыми.</w:t>
      </w:r>
      <w:r w:rsidRPr="00EC234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8C0D52" w:rsidRPr="00EC2340" w:rsidRDefault="008C0D52" w:rsidP="008C0D5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Передавать ножницы сомкнутыми лезвиями кольцами вперёд.</w:t>
      </w: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Style w:val="a7"/>
          <w:rFonts w:ascii="Times New Roman" w:hAnsi="Times New Roman" w:cs="Times New Roman"/>
          <w:color w:val="000000"/>
          <w:sz w:val="28"/>
          <w:szCs w:val="28"/>
        </w:rPr>
        <w:t>Педагог</w:t>
      </w:r>
      <w:r w:rsidRPr="00EC234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2340">
        <w:rPr>
          <w:rFonts w:ascii="Times New Roman" w:hAnsi="Times New Roman" w:cs="Times New Roman"/>
          <w:sz w:val="28"/>
          <w:szCs w:val="28"/>
        </w:rPr>
        <w:t>- Приступаем к работе:</w:t>
      </w:r>
    </w:p>
    <w:p w:rsidR="008C0D52" w:rsidRPr="00EC2340" w:rsidRDefault="008C0D52" w:rsidP="008C0D5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 xml:space="preserve">Выберите  рисунок и вырежьте его. </w:t>
      </w:r>
    </w:p>
    <w:p w:rsidR="008C0D52" w:rsidRPr="00EC2340" w:rsidRDefault="008C0D52" w:rsidP="008C0D5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Разделите салфетку на слои, далее работайте только с самым верхним, красочным слоем</w:t>
      </w:r>
    </w:p>
    <w:p w:rsidR="008C0D52" w:rsidRPr="00EC2340" w:rsidRDefault="008C0D52" w:rsidP="008C0D5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340">
        <w:rPr>
          <w:rFonts w:ascii="Times New Roman" w:hAnsi="Times New Roman" w:cs="Times New Roman"/>
          <w:sz w:val="28"/>
          <w:szCs w:val="28"/>
        </w:rPr>
        <w:t>Приложите вырезанный мотив к бутылочке</w:t>
      </w:r>
    </w:p>
    <w:p w:rsidR="008C0D52" w:rsidRPr="00EC2340" w:rsidRDefault="008C0D52" w:rsidP="008C0D5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Кисточкой с клеем аккуратно промазываем картинку от центра к краям, стараясь, чтобы не получилось складочек.</w:t>
      </w: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 Когда наша работа хорошо высохнет, мы покроем ее лаком на водной основе для большей  красочности и прочности.</w:t>
      </w: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Style w:val="a7"/>
          <w:rFonts w:ascii="Times New Roman" w:hAnsi="Times New Roman" w:cs="Times New Roman"/>
          <w:color w:val="000000"/>
          <w:sz w:val="28"/>
          <w:szCs w:val="28"/>
        </w:rPr>
        <w:t>Педаго</w:t>
      </w:r>
      <w:proofErr w:type="gramStart"/>
      <w:r w:rsidRPr="00EC2340">
        <w:rPr>
          <w:rStyle w:val="a7"/>
          <w:rFonts w:ascii="Times New Roman" w:hAnsi="Times New Roman" w:cs="Times New Roman"/>
          <w:color w:val="000000"/>
          <w:sz w:val="28"/>
          <w:szCs w:val="28"/>
        </w:rPr>
        <w:t>г</w:t>
      </w:r>
      <w:r w:rsidRPr="00EC234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C2340">
        <w:rPr>
          <w:rFonts w:ascii="Times New Roman" w:hAnsi="Times New Roman" w:cs="Times New Roman"/>
          <w:sz w:val="28"/>
          <w:szCs w:val="28"/>
        </w:rPr>
        <w:t xml:space="preserve"> Ребята, а кто запомнил, как называется техника, в которой мы украсили бутылочки?</w:t>
      </w:r>
      <w:r w:rsidRPr="00EC23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340">
        <w:rPr>
          <w:rFonts w:ascii="Times New Roman" w:hAnsi="Times New Roman" w:cs="Times New Roman"/>
          <w:sz w:val="28"/>
          <w:szCs w:val="28"/>
        </w:rPr>
        <w:t xml:space="preserve"> В какой стране, впервые стали заниматься этим творчеством?</w:t>
      </w: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Какова последовательность работ? Что мы вначале делали, а что потом?</w:t>
      </w: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  <w:r w:rsidRPr="00EC2340">
        <w:rPr>
          <w:rFonts w:ascii="Times New Roman" w:hAnsi="Times New Roman" w:cs="Times New Roman"/>
          <w:sz w:val="28"/>
          <w:szCs w:val="28"/>
        </w:rPr>
        <w:t>Рассматривание готовых работ.</w:t>
      </w: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D52" w:rsidRPr="00EC2340" w:rsidRDefault="008C0D52" w:rsidP="008C0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D52" w:rsidRPr="00EC2340" w:rsidRDefault="008C0D52" w:rsidP="008C0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D52" w:rsidRPr="00EC2340" w:rsidRDefault="008C0D52" w:rsidP="008C0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D52" w:rsidRPr="00EC2340" w:rsidRDefault="008C0D52" w:rsidP="008C0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D52" w:rsidRPr="00EC2340" w:rsidRDefault="008C0D52" w:rsidP="008C0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FC7" w:rsidRDefault="00C04FC7"/>
    <w:sectPr w:rsidR="00C04FC7" w:rsidSect="0035217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0D1B"/>
    <w:multiLevelType w:val="hybridMultilevel"/>
    <w:tmpl w:val="A1049A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CE54FB"/>
    <w:multiLevelType w:val="hybridMultilevel"/>
    <w:tmpl w:val="02C4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2735E"/>
    <w:multiLevelType w:val="hybridMultilevel"/>
    <w:tmpl w:val="C2B2A4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9314B4E"/>
    <w:multiLevelType w:val="hybridMultilevel"/>
    <w:tmpl w:val="32D46A88"/>
    <w:lvl w:ilvl="0" w:tplc="E37489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10"/>
    <w:rsid w:val="00112910"/>
    <w:rsid w:val="008C0D52"/>
    <w:rsid w:val="00C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D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0D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C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0D52"/>
    <w:rPr>
      <w:i/>
      <w:iCs/>
    </w:rPr>
  </w:style>
  <w:style w:type="character" w:customStyle="1" w:styleId="apple-converted-space">
    <w:name w:val="apple-converted-space"/>
    <w:basedOn w:val="a0"/>
    <w:rsid w:val="008C0D52"/>
  </w:style>
  <w:style w:type="character" w:styleId="a7">
    <w:name w:val="Strong"/>
    <w:basedOn w:val="a0"/>
    <w:uiPriority w:val="22"/>
    <w:qFormat/>
    <w:rsid w:val="008C0D52"/>
    <w:rPr>
      <w:b/>
      <w:bCs/>
    </w:rPr>
  </w:style>
  <w:style w:type="paragraph" w:customStyle="1" w:styleId="c2">
    <w:name w:val="c2"/>
    <w:basedOn w:val="a"/>
    <w:rsid w:val="008C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D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0D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C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0D52"/>
    <w:rPr>
      <w:i/>
      <w:iCs/>
    </w:rPr>
  </w:style>
  <w:style w:type="character" w:customStyle="1" w:styleId="apple-converted-space">
    <w:name w:val="apple-converted-space"/>
    <w:basedOn w:val="a0"/>
    <w:rsid w:val="008C0D52"/>
  </w:style>
  <w:style w:type="character" w:styleId="a7">
    <w:name w:val="Strong"/>
    <w:basedOn w:val="a0"/>
    <w:uiPriority w:val="22"/>
    <w:qFormat/>
    <w:rsid w:val="008C0D52"/>
    <w:rPr>
      <w:b/>
      <w:bCs/>
    </w:rPr>
  </w:style>
  <w:style w:type="paragraph" w:customStyle="1" w:styleId="c2">
    <w:name w:val="c2"/>
    <w:basedOn w:val="a"/>
    <w:rsid w:val="008C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</dc:creator>
  <cp:keywords/>
  <dc:description/>
  <cp:lastModifiedBy>беляева </cp:lastModifiedBy>
  <cp:revision>2</cp:revision>
  <dcterms:created xsi:type="dcterms:W3CDTF">2015-03-18T19:45:00Z</dcterms:created>
  <dcterms:modified xsi:type="dcterms:W3CDTF">2015-03-18T19:45:00Z</dcterms:modified>
</cp:coreProperties>
</file>