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6"/>
        <w:gridCol w:w="3403"/>
        <w:gridCol w:w="4396"/>
      </w:tblGrid>
      <w:tr w:rsidR="00DA1861" w:rsidTr="00DA1861">
        <w:trPr>
          <w:trHeight w:val="551"/>
        </w:trPr>
        <w:tc>
          <w:tcPr>
            <w:tcW w:w="100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«Герасим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Г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рачевник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>»</w:t>
            </w:r>
          </w:p>
        </w:tc>
      </w:tr>
      <w:tr w:rsidR="00DA1861" w:rsidTr="00DA1861">
        <w:trPr>
          <w:trHeight w:val="71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Предварительная работа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Драматизация «На завалинке»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рассказа 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народном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празднике (воспитатель и логопед)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Герои</w:t>
            </w:r>
            <w:r>
              <w:rPr>
                <w:rFonts w:ascii="Times New Roman" w:hAnsi="Times New Roman"/>
                <w:sz w:val="18"/>
                <w:szCs w:val="18"/>
              </w:rPr>
              <w:t>: бабушка Пелагея и дедушка Осип.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Оборудование</w:t>
            </w:r>
            <w:r>
              <w:rPr>
                <w:rFonts w:ascii="Times New Roman" w:hAnsi="Times New Roman"/>
                <w:sz w:val="18"/>
                <w:szCs w:val="18"/>
              </w:rPr>
              <w:t>: изба, куклы, картинки, презентация.</w:t>
            </w:r>
          </w:p>
        </w:tc>
      </w:tr>
      <w:tr w:rsidR="00DA1861" w:rsidTr="00DA1861">
        <w:trPr>
          <w:trHeight w:val="123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Общие речевые навыки</w:t>
            </w:r>
          </w:p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заклички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Ой ты, черна птица, черная!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Ой ты, дивна птица, дивная!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 неси весну нам на крылышках,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Принеси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клюве нам солнышко!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Мать земля с тобой просыпается,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Мать земля с тобою лишь ласкова.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Прилетай скорее, грач-батюшка!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Пробуди нам землю родимую!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Ой ты, черна птица, черная!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Ой ты, дивна птица, дивная!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 неси весну нам на крылышках,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Принеси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клюве нам солнышко!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Интонация:  </w:t>
            </w:r>
            <w:r>
              <w:rPr>
                <w:rFonts w:ascii="Times New Roman" w:hAnsi="Times New Roman"/>
                <w:sz w:val="18"/>
                <w:szCs w:val="18"/>
              </w:rPr>
              <w:t>КРА!  КРА? КРА.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Ударение: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Ххх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хХх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ххХ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Ритм: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кра-кра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кра-кра-кра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кра-кра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кра-кра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кра-кра-кра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кра-кра-кра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«Грачиная прогулка»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(высота голоса) </w:t>
            </w:r>
          </w:p>
        </w:tc>
      </w:tr>
      <w:tr w:rsidR="00DA1861" w:rsidTr="00DA1861">
        <w:trPr>
          <w:trHeight w:val="103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моторика. </w:t>
            </w:r>
          </w:p>
          <w:p w:rsidR="00DA1861" w:rsidRDefault="00DA18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 с движением.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Подвижная игра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«Грачи и кошка».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Считалка: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12345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решили посчитать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нам грачи прилетели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тебе водить велели.</w:t>
            </w:r>
          </w:p>
          <w:p w:rsidR="00DA1861" w:rsidRDefault="00DA1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1861" w:rsidRDefault="00DA1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Хватит мерзнуть и скучать!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Всем пора весну встречать!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Грачи, не зевайте!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От кошки улетайте!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Выбираются «грачи» - 4 человека. Остальные ребята по 5-6 человек берутся за руки и образуют кружки – «гнёзда». В каждом размещаются по 2 «грача», «кошка» находится в стороне. Под музыку «грачи» летают по комнате. По окончании музыки появляется «кошка» и пытается поймать «птиц». «Птицы» прячутся в «гнёзда». Кто не успел – становится добычей «кошки». Кто останется последним – тот победитель.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Как на мартовской неделе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юга к нам грачи летели.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поле отдыхали,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Корм себе искали.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Грачи прилетели, 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деревья сели.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Свои гнёздышки нашли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них порядок навели.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Будут птицы играть-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Будет солнышко сиять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Если раскричаться-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Нам дождя боятся.</w:t>
            </w:r>
          </w:p>
          <w:p w:rsidR="00DA1861" w:rsidRP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Грач на горе-весна на дворе.</w:t>
            </w:r>
            <w:proofErr w:type="gramEnd"/>
          </w:p>
        </w:tc>
      </w:tr>
      <w:tr w:rsidR="00DA1861" w:rsidTr="00DA1861">
        <w:trPr>
          <w:trHeight w:val="81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Мелкая моторика.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Сорока-сорока,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Где была? — Далеко!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Кашу варила,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Деточек кормила.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порог скакала,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Гостей созывала.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Весна услыхала,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Быть обещала.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(Далее речитативом.)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Этого одарила,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Этого накормила,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Этого приодела,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Этого согрела.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Кого увидела —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Никого не обидела!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Выкладывание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грача из семечек,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гнезда из веточек.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«Как люди грачей встречали»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(можно загибать пальцы или показывать действия)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Люди грачей ждали,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Весну зазывали,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Хороводы водили,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Грачиную кашу варили.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теста пекли грачей,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весна скорей!</w:t>
            </w:r>
          </w:p>
          <w:p w:rsidR="00DA1861" w:rsidRDefault="00DA18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Домбровская Н.Д.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1861" w:rsidTr="00DA1861">
        <w:trPr>
          <w:trHeight w:val="94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Зрительное и слуховое внимание. </w:t>
            </w:r>
          </w:p>
          <w:p w:rsidR="00DA1861" w:rsidRDefault="00DA18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Речевой слух.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Всех перелётных птиц черней,</w:t>
            </w:r>
          </w:p>
          <w:p w:rsidR="00DA1861" w:rsidRDefault="00DA1861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Чистит землю от червей,</w:t>
            </w:r>
          </w:p>
          <w:p w:rsidR="00DA1861" w:rsidRDefault="00DA1861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Вдоль по пашням мчится вскачь,</w:t>
            </w:r>
          </w:p>
          <w:p w:rsidR="00DA1861" w:rsidRDefault="00DA1861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зовётся птица - …(грач).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Разрезная картинка «Грач»</w:t>
            </w:r>
          </w:p>
        </w:tc>
      </w:tr>
      <w:tr w:rsidR="00DA1861" w:rsidTr="00DA1861">
        <w:trPr>
          <w:trHeight w:val="43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Арт. и мимическая гимнастика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Показать радость людей  от встречи весны, от прилёта грачей. Помочь детям представить, что они греются на солнышке, приятно и тепло.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Представьте себя Зимой-холодной, лютой, а теперь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Весной-тёплой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доброй и ласковой.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Чудесное превращение: важный грач ходит по полю. Грач радуется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что  вернулся и нашёл гнездо.</w:t>
            </w:r>
          </w:p>
        </w:tc>
      </w:tr>
      <w:tr w:rsidR="00DA1861" w:rsidTr="00DA1861">
        <w:trPr>
          <w:trHeight w:val="125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лексики.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Мар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Протальник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Водотек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Дорогорушитель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Свистун.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Весновей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  Утро года. Утро весны. Первенец весны. Зазывала весны. Огородник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очему марту даны такие названия) 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2.Семья грачей.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Подбор слов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действий, признаков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«Части птицы».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«Герасим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Грачевник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 (почему так назвали праздник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A1861" w:rsidTr="00DA1861">
        <w:trPr>
          <w:trHeight w:val="125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 связной речи.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Пересказ «Грачи прилетели».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Первыми к нам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Пересказ «Предвестники весны».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</w:t>
            </w:r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Картина «Грачи прилетели»  Саврасов (Коноваленко В.В. стр.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)</w:t>
            </w:r>
            <w:proofErr w:type="gramEnd"/>
          </w:p>
          <w:p w:rsidR="00DA1861" w:rsidRDefault="00DA18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Рассказ описание по схеме или по плану.</w:t>
            </w:r>
          </w:p>
        </w:tc>
      </w:tr>
      <w:tr w:rsidR="00DA1861" w:rsidTr="00DA1861">
        <w:trPr>
          <w:trHeight w:val="106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грамм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троя речи.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закличке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беседа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асписать)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тексту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а)  Объяснить значение словосочетаний: гнезда вить, вершина дерева, птенцов выводить.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б)  Ответить на вопросы: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Какие птицы прилетают весной первыми? Что сразу начинают делать грачи? Где они вьют гнезда? Когда они выводят птенцов?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в) Образовать множественное число от следующих существительных: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грач - грачи 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гнездо - гнезда 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сук - сучья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корень - корни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птенец - птенцы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дерево - деревья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ствол - стволы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пень - пни</w:t>
            </w:r>
            <w:proofErr w:type="gramEnd"/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г) Закончить предложения: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дереве гнездо, а на деревьях ... (гнезда). 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ветке сук, а на ветвях ... (сучья). 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гнезде птенец, а в гнездах ... (птенцы). 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дворе дерево, а в лесу ... (деревья).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Д) Игра «Потому что» с названиями марта.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тексту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а)  Ответить на вопросы: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Какая была зима?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наступает после зимы?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 греет солнышко весной?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Кто прилетел?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Кого увидели дети?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они закричали?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 можно сказать про зиму? Она была какая? (холодная, морозная, снежная, вьюжная, длинная.)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 можно сказать про солнышко весной? Оно какое? (Весеннее, яркое, теплое, ласковое.)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б)  Пересказать близко к тексту.</w:t>
            </w: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«125»  (ветка, сучья, гнездо).</w:t>
            </w:r>
          </w:p>
        </w:tc>
      </w:tr>
      <w:tr w:rsidR="00DA1861" w:rsidTr="00DA1861">
        <w:trPr>
          <w:trHeight w:val="106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Развитие навыков языкового анализа.</w:t>
            </w:r>
          </w:p>
          <w:p w:rsidR="00DA1861" w:rsidRDefault="00DA18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Слоговая структура.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Коноваленко  (подготовительная группа) АЧ-РАЧ-ГРАЧ-ГРАЧ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ГРАЧИХА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61" w:rsidRDefault="00DA18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Слово «ГРАЧ» из семечек.</w:t>
            </w:r>
          </w:p>
        </w:tc>
      </w:tr>
    </w:tbl>
    <w:p w:rsidR="00C8317E" w:rsidRDefault="00C8317E"/>
    <w:sectPr w:rsidR="00C8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FD"/>
    <w:rsid w:val="00005E44"/>
    <w:rsid w:val="0002588E"/>
    <w:rsid w:val="00035AB3"/>
    <w:rsid w:val="00054933"/>
    <w:rsid w:val="00055EB0"/>
    <w:rsid w:val="000632B9"/>
    <w:rsid w:val="000800FB"/>
    <w:rsid w:val="00081CF2"/>
    <w:rsid w:val="00083940"/>
    <w:rsid w:val="00085EE7"/>
    <w:rsid w:val="000A5D7E"/>
    <w:rsid w:val="000A60EA"/>
    <w:rsid w:val="000B092C"/>
    <w:rsid w:val="000B5CEF"/>
    <w:rsid w:val="000C296F"/>
    <w:rsid w:val="000C63B5"/>
    <w:rsid w:val="000C78B2"/>
    <w:rsid w:val="000D637B"/>
    <w:rsid w:val="000E25A9"/>
    <w:rsid w:val="001043DB"/>
    <w:rsid w:val="00131627"/>
    <w:rsid w:val="001406E8"/>
    <w:rsid w:val="0014247E"/>
    <w:rsid w:val="0015493B"/>
    <w:rsid w:val="00161EEB"/>
    <w:rsid w:val="00172156"/>
    <w:rsid w:val="00174858"/>
    <w:rsid w:val="0018200D"/>
    <w:rsid w:val="00182323"/>
    <w:rsid w:val="00187767"/>
    <w:rsid w:val="001A0EE1"/>
    <w:rsid w:val="001B5246"/>
    <w:rsid w:val="001D2352"/>
    <w:rsid w:val="001D583C"/>
    <w:rsid w:val="001E0E42"/>
    <w:rsid w:val="00204FEC"/>
    <w:rsid w:val="002311C1"/>
    <w:rsid w:val="00232674"/>
    <w:rsid w:val="0025278C"/>
    <w:rsid w:val="00274730"/>
    <w:rsid w:val="00275CD1"/>
    <w:rsid w:val="00275F6B"/>
    <w:rsid w:val="00277069"/>
    <w:rsid w:val="002873EC"/>
    <w:rsid w:val="00287B2E"/>
    <w:rsid w:val="002937EB"/>
    <w:rsid w:val="002A02BE"/>
    <w:rsid w:val="002A7785"/>
    <w:rsid w:val="002B1709"/>
    <w:rsid w:val="002B27AD"/>
    <w:rsid w:val="002B2DC6"/>
    <w:rsid w:val="002C3D6A"/>
    <w:rsid w:val="002D05FC"/>
    <w:rsid w:val="002E6CD7"/>
    <w:rsid w:val="00312A2A"/>
    <w:rsid w:val="00321703"/>
    <w:rsid w:val="00326F99"/>
    <w:rsid w:val="00345D5E"/>
    <w:rsid w:val="003629D2"/>
    <w:rsid w:val="00374EF6"/>
    <w:rsid w:val="00377350"/>
    <w:rsid w:val="0039625F"/>
    <w:rsid w:val="003A1A3D"/>
    <w:rsid w:val="003A228B"/>
    <w:rsid w:val="003B00FE"/>
    <w:rsid w:val="003B0A61"/>
    <w:rsid w:val="003C5DA3"/>
    <w:rsid w:val="003D063F"/>
    <w:rsid w:val="003E1460"/>
    <w:rsid w:val="003E5B59"/>
    <w:rsid w:val="003F1259"/>
    <w:rsid w:val="003F6206"/>
    <w:rsid w:val="00413017"/>
    <w:rsid w:val="0041712F"/>
    <w:rsid w:val="0042418B"/>
    <w:rsid w:val="00443C1C"/>
    <w:rsid w:val="00450954"/>
    <w:rsid w:val="00451750"/>
    <w:rsid w:val="004529DB"/>
    <w:rsid w:val="00453A98"/>
    <w:rsid w:val="004542E6"/>
    <w:rsid w:val="00460D46"/>
    <w:rsid w:val="00462880"/>
    <w:rsid w:val="00474620"/>
    <w:rsid w:val="00475FB2"/>
    <w:rsid w:val="00481D09"/>
    <w:rsid w:val="00485B38"/>
    <w:rsid w:val="004956AA"/>
    <w:rsid w:val="004A1DE5"/>
    <w:rsid w:val="004B1179"/>
    <w:rsid w:val="004B4F67"/>
    <w:rsid w:val="004C7863"/>
    <w:rsid w:val="004E095D"/>
    <w:rsid w:val="004E38E7"/>
    <w:rsid w:val="004F1ED2"/>
    <w:rsid w:val="004F4F1C"/>
    <w:rsid w:val="004F7B26"/>
    <w:rsid w:val="00503C61"/>
    <w:rsid w:val="005042F9"/>
    <w:rsid w:val="005259A1"/>
    <w:rsid w:val="005304A4"/>
    <w:rsid w:val="0053471F"/>
    <w:rsid w:val="0053706A"/>
    <w:rsid w:val="005531E3"/>
    <w:rsid w:val="0055370F"/>
    <w:rsid w:val="00577075"/>
    <w:rsid w:val="005B4ECC"/>
    <w:rsid w:val="005B5D91"/>
    <w:rsid w:val="005B5E80"/>
    <w:rsid w:val="005E5E0D"/>
    <w:rsid w:val="005E6A2E"/>
    <w:rsid w:val="005F39FF"/>
    <w:rsid w:val="00601E7C"/>
    <w:rsid w:val="0060346D"/>
    <w:rsid w:val="00610941"/>
    <w:rsid w:val="0061592D"/>
    <w:rsid w:val="0062624C"/>
    <w:rsid w:val="00633578"/>
    <w:rsid w:val="006450DC"/>
    <w:rsid w:val="00647995"/>
    <w:rsid w:val="006507B8"/>
    <w:rsid w:val="00692AB8"/>
    <w:rsid w:val="00694B3C"/>
    <w:rsid w:val="006A08F1"/>
    <w:rsid w:val="006A78B9"/>
    <w:rsid w:val="006C2C31"/>
    <w:rsid w:val="006C41AF"/>
    <w:rsid w:val="006D7683"/>
    <w:rsid w:val="006E0505"/>
    <w:rsid w:val="00701AF9"/>
    <w:rsid w:val="00704DC5"/>
    <w:rsid w:val="007052C8"/>
    <w:rsid w:val="00717AD4"/>
    <w:rsid w:val="007366AB"/>
    <w:rsid w:val="00740D76"/>
    <w:rsid w:val="007412E5"/>
    <w:rsid w:val="007450E8"/>
    <w:rsid w:val="0074689B"/>
    <w:rsid w:val="00756F89"/>
    <w:rsid w:val="00764475"/>
    <w:rsid w:val="00766362"/>
    <w:rsid w:val="00771FFC"/>
    <w:rsid w:val="00781D68"/>
    <w:rsid w:val="0079266C"/>
    <w:rsid w:val="007A4111"/>
    <w:rsid w:val="007B48A0"/>
    <w:rsid w:val="007C60A4"/>
    <w:rsid w:val="007E1331"/>
    <w:rsid w:val="007F23BF"/>
    <w:rsid w:val="007F4A32"/>
    <w:rsid w:val="008028AD"/>
    <w:rsid w:val="008178BD"/>
    <w:rsid w:val="008208E0"/>
    <w:rsid w:val="00823DA9"/>
    <w:rsid w:val="00825E45"/>
    <w:rsid w:val="00856024"/>
    <w:rsid w:val="008600E1"/>
    <w:rsid w:val="00870248"/>
    <w:rsid w:val="00881C26"/>
    <w:rsid w:val="00882FFE"/>
    <w:rsid w:val="008A32A6"/>
    <w:rsid w:val="008B091F"/>
    <w:rsid w:val="008B21B0"/>
    <w:rsid w:val="008B42C8"/>
    <w:rsid w:val="008C05CB"/>
    <w:rsid w:val="008C4F95"/>
    <w:rsid w:val="008E2157"/>
    <w:rsid w:val="008E6FAD"/>
    <w:rsid w:val="008F009B"/>
    <w:rsid w:val="008F697B"/>
    <w:rsid w:val="008F6CD4"/>
    <w:rsid w:val="00901246"/>
    <w:rsid w:val="00901DF0"/>
    <w:rsid w:val="009020B9"/>
    <w:rsid w:val="0090317A"/>
    <w:rsid w:val="00907E7D"/>
    <w:rsid w:val="009277AB"/>
    <w:rsid w:val="00945A45"/>
    <w:rsid w:val="00945CB9"/>
    <w:rsid w:val="00947A76"/>
    <w:rsid w:val="00947F90"/>
    <w:rsid w:val="00961CFF"/>
    <w:rsid w:val="00970C57"/>
    <w:rsid w:val="00977866"/>
    <w:rsid w:val="00987D3F"/>
    <w:rsid w:val="00993878"/>
    <w:rsid w:val="009B7BF5"/>
    <w:rsid w:val="009C41FD"/>
    <w:rsid w:val="009D19B3"/>
    <w:rsid w:val="009D3496"/>
    <w:rsid w:val="009D529C"/>
    <w:rsid w:val="009E63BE"/>
    <w:rsid w:val="009E78BE"/>
    <w:rsid w:val="009E79CB"/>
    <w:rsid w:val="00A007B4"/>
    <w:rsid w:val="00A10D71"/>
    <w:rsid w:val="00A14BF7"/>
    <w:rsid w:val="00A20795"/>
    <w:rsid w:val="00A27C2E"/>
    <w:rsid w:val="00A45C47"/>
    <w:rsid w:val="00A50944"/>
    <w:rsid w:val="00A61C0F"/>
    <w:rsid w:val="00A70D29"/>
    <w:rsid w:val="00A96CD4"/>
    <w:rsid w:val="00AA0E5D"/>
    <w:rsid w:val="00AA46F8"/>
    <w:rsid w:val="00AB16BB"/>
    <w:rsid w:val="00AB5CF9"/>
    <w:rsid w:val="00AC69F0"/>
    <w:rsid w:val="00AD0B3B"/>
    <w:rsid w:val="00AD7A30"/>
    <w:rsid w:val="00B05FC8"/>
    <w:rsid w:val="00B06E48"/>
    <w:rsid w:val="00B3488C"/>
    <w:rsid w:val="00B44921"/>
    <w:rsid w:val="00B4511A"/>
    <w:rsid w:val="00B60259"/>
    <w:rsid w:val="00B80D06"/>
    <w:rsid w:val="00B83E7C"/>
    <w:rsid w:val="00B84CCD"/>
    <w:rsid w:val="00B86AE8"/>
    <w:rsid w:val="00BA2AC4"/>
    <w:rsid w:val="00BB0B19"/>
    <w:rsid w:val="00BB6FC8"/>
    <w:rsid w:val="00BB7C0A"/>
    <w:rsid w:val="00BC35DF"/>
    <w:rsid w:val="00BD2F26"/>
    <w:rsid w:val="00BD42A9"/>
    <w:rsid w:val="00BF67BB"/>
    <w:rsid w:val="00C04EB9"/>
    <w:rsid w:val="00C05E20"/>
    <w:rsid w:val="00C06822"/>
    <w:rsid w:val="00C10DB0"/>
    <w:rsid w:val="00C72AD8"/>
    <w:rsid w:val="00C738F6"/>
    <w:rsid w:val="00C82165"/>
    <w:rsid w:val="00C8317E"/>
    <w:rsid w:val="00C858F6"/>
    <w:rsid w:val="00C87D9C"/>
    <w:rsid w:val="00C911B7"/>
    <w:rsid w:val="00C9338D"/>
    <w:rsid w:val="00CB1F5B"/>
    <w:rsid w:val="00CC4910"/>
    <w:rsid w:val="00CE04A4"/>
    <w:rsid w:val="00CF1096"/>
    <w:rsid w:val="00D0228F"/>
    <w:rsid w:val="00D04022"/>
    <w:rsid w:val="00D116C3"/>
    <w:rsid w:val="00D230CF"/>
    <w:rsid w:val="00D32A0A"/>
    <w:rsid w:val="00D4416F"/>
    <w:rsid w:val="00D5277A"/>
    <w:rsid w:val="00D72AC6"/>
    <w:rsid w:val="00D74AB3"/>
    <w:rsid w:val="00D9183B"/>
    <w:rsid w:val="00D95A8E"/>
    <w:rsid w:val="00DA02E5"/>
    <w:rsid w:val="00DA0614"/>
    <w:rsid w:val="00DA1861"/>
    <w:rsid w:val="00DA46B0"/>
    <w:rsid w:val="00DA4DD2"/>
    <w:rsid w:val="00DB4D6C"/>
    <w:rsid w:val="00DD5B65"/>
    <w:rsid w:val="00DD6141"/>
    <w:rsid w:val="00E00968"/>
    <w:rsid w:val="00E02433"/>
    <w:rsid w:val="00E0368F"/>
    <w:rsid w:val="00E06BEE"/>
    <w:rsid w:val="00E17649"/>
    <w:rsid w:val="00E20E80"/>
    <w:rsid w:val="00E22169"/>
    <w:rsid w:val="00E34B28"/>
    <w:rsid w:val="00E42A35"/>
    <w:rsid w:val="00E47363"/>
    <w:rsid w:val="00E77F79"/>
    <w:rsid w:val="00E93EC4"/>
    <w:rsid w:val="00E9646A"/>
    <w:rsid w:val="00EA5E81"/>
    <w:rsid w:val="00EC331B"/>
    <w:rsid w:val="00ED0228"/>
    <w:rsid w:val="00ED14D4"/>
    <w:rsid w:val="00ED2A47"/>
    <w:rsid w:val="00ED7BF5"/>
    <w:rsid w:val="00EF48E3"/>
    <w:rsid w:val="00F02821"/>
    <w:rsid w:val="00F063F1"/>
    <w:rsid w:val="00F14EDB"/>
    <w:rsid w:val="00F32FEB"/>
    <w:rsid w:val="00F33CF2"/>
    <w:rsid w:val="00F417F8"/>
    <w:rsid w:val="00F605B7"/>
    <w:rsid w:val="00F74449"/>
    <w:rsid w:val="00F769F7"/>
    <w:rsid w:val="00F76BA3"/>
    <w:rsid w:val="00F8208E"/>
    <w:rsid w:val="00FA0B62"/>
    <w:rsid w:val="00FA6DD8"/>
    <w:rsid w:val="00FA76C5"/>
    <w:rsid w:val="00FB538F"/>
    <w:rsid w:val="00FC0E18"/>
    <w:rsid w:val="00FC19A6"/>
    <w:rsid w:val="00FC4656"/>
    <w:rsid w:val="00FC55DE"/>
    <w:rsid w:val="00FD20A4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4249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2014-12-18T15:12:00Z</dcterms:created>
  <dcterms:modified xsi:type="dcterms:W3CDTF">2014-12-18T15:19:00Z</dcterms:modified>
</cp:coreProperties>
</file>