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07" w:rsidRDefault="00FE3906" w:rsidP="00C36C0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36C07" w:rsidRPr="00EC2753">
        <w:rPr>
          <w:rFonts w:ascii="Times New Roman" w:hAnsi="Times New Roman" w:cs="Times New Roman"/>
          <w:sz w:val="36"/>
          <w:szCs w:val="36"/>
        </w:rPr>
        <w:t>Методические рекомендации</w:t>
      </w:r>
      <w:r w:rsidR="00C36C0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701"/>
        <w:gridCol w:w="1701"/>
        <w:gridCol w:w="2835"/>
        <w:gridCol w:w="129"/>
        <w:gridCol w:w="1714"/>
        <w:gridCol w:w="255"/>
        <w:gridCol w:w="2253"/>
        <w:gridCol w:w="185"/>
        <w:gridCol w:w="2127"/>
        <w:gridCol w:w="1211"/>
      </w:tblGrid>
      <w:tr w:rsidR="00C36C07" w:rsidRPr="009E19E3" w:rsidTr="00C36C07">
        <w:tc>
          <w:tcPr>
            <w:tcW w:w="675" w:type="dxa"/>
          </w:tcPr>
          <w:p w:rsidR="00C36C07" w:rsidRPr="009E19E3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зан.</w:t>
            </w:r>
          </w:p>
        </w:tc>
        <w:tc>
          <w:tcPr>
            <w:tcW w:w="1701" w:type="dxa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1701" w:type="dxa"/>
          </w:tcPr>
          <w:p w:rsidR="00C36C07" w:rsidRPr="009E19E3" w:rsidRDefault="00C36C07" w:rsidP="00C36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Цель </w:t>
            </w:r>
          </w:p>
        </w:tc>
        <w:tc>
          <w:tcPr>
            <w:tcW w:w="2964" w:type="dxa"/>
            <w:gridSpan w:val="2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Задачи</w:t>
            </w:r>
          </w:p>
        </w:tc>
        <w:tc>
          <w:tcPr>
            <w:tcW w:w="1969" w:type="dxa"/>
            <w:gridSpan w:val="2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</w:t>
            </w:r>
          </w:p>
        </w:tc>
        <w:tc>
          <w:tcPr>
            <w:tcW w:w="2253" w:type="dxa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2312" w:type="dxa"/>
            <w:gridSpan w:val="2"/>
          </w:tcPr>
          <w:p w:rsidR="00C36C07" w:rsidRPr="00731CA4" w:rsidRDefault="00C36C07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C36C07" w:rsidRPr="00731CA4" w:rsidRDefault="00C36C07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A4">
              <w:rPr>
                <w:rFonts w:ascii="Times New Roman" w:hAnsi="Times New Roman" w:cs="Times New Roman"/>
                <w:sz w:val="24"/>
                <w:szCs w:val="24"/>
              </w:rPr>
              <w:t>с другими видами</w:t>
            </w:r>
          </w:p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CA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11" w:type="dxa"/>
          </w:tcPr>
          <w:p w:rsidR="00C36C07" w:rsidRPr="009E19E3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</w:t>
            </w:r>
          </w:p>
        </w:tc>
      </w:tr>
      <w:tr w:rsidR="00C36C07" w:rsidRPr="009E19E3" w:rsidTr="009A54EA">
        <w:tc>
          <w:tcPr>
            <w:tcW w:w="14786" w:type="dxa"/>
            <w:gridSpan w:val="11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36C07" w:rsidRPr="009E19E3" w:rsidTr="00C36C07">
        <w:tc>
          <w:tcPr>
            <w:tcW w:w="675" w:type="dxa"/>
          </w:tcPr>
          <w:p w:rsidR="00C36C07" w:rsidRPr="009E19E3" w:rsidRDefault="006B7888" w:rsidP="006B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знаний по ФЭМП у детей на начало года</w:t>
            </w:r>
          </w:p>
        </w:tc>
        <w:tc>
          <w:tcPr>
            <w:tcW w:w="11199" w:type="dxa"/>
            <w:gridSpan w:val="8"/>
            <w:vMerge w:val="restart"/>
          </w:tcPr>
          <w:p w:rsidR="00C36C07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анализ</w:t>
            </w:r>
          </w:p>
        </w:tc>
        <w:tc>
          <w:tcPr>
            <w:tcW w:w="1211" w:type="dxa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C07" w:rsidRPr="009E19E3" w:rsidTr="00C36C07">
        <w:tc>
          <w:tcPr>
            <w:tcW w:w="675" w:type="dxa"/>
          </w:tcPr>
          <w:p w:rsidR="00C36C07" w:rsidRPr="009E19E3" w:rsidRDefault="006B7888" w:rsidP="006B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vMerge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gridSpan w:val="8"/>
            <w:vMerge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C07" w:rsidRPr="009E19E3" w:rsidTr="009A54EA">
        <w:tc>
          <w:tcPr>
            <w:tcW w:w="14786" w:type="dxa"/>
            <w:gridSpan w:val="11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6C07" w:rsidRPr="009E19E3" w:rsidTr="00C36C07">
        <w:tc>
          <w:tcPr>
            <w:tcW w:w="675" w:type="dxa"/>
          </w:tcPr>
          <w:p w:rsidR="00C36C07" w:rsidRPr="009E19E3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6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Незнайке»</w:t>
            </w:r>
          </w:p>
        </w:tc>
        <w:tc>
          <w:tcPr>
            <w:tcW w:w="1701" w:type="dxa"/>
          </w:tcPr>
          <w:p w:rsidR="00C36C07" w:rsidRPr="009E19E3" w:rsidRDefault="00C5571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чисел 1 – 5</w:t>
            </w:r>
            <w:r w:rsidR="00C36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36C07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 закрепить состав чисел до 5, их графическое изображение;</w:t>
            </w:r>
          </w:p>
          <w:p w:rsidR="00C36C07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умения;</w:t>
            </w:r>
          </w:p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употреблении понятий предыдущий, последующий; закреплять навыки количественного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счёта.</w:t>
            </w:r>
          </w:p>
        </w:tc>
        <w:tc>
          <w:tcPr>
            <w:tcW w:w="1843" w:type="dxa"/>
            <w:gridSpan w:val="2"/>
          </w:tcPr>
          <w:p w:rsidR="00C36C07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цифрами от 1 до 5, иллюстрации к задачам;</w:t>
            </w:r>
          </w:p>
          <w:p w:rsidR="00C36C07" w:rsidRPr="009E19E3" w:rsidRDefault="00C36C07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 о Незнайке, рабочие тетради.</w:t>
            </w:r>
          </w:p>
        </w:tc>
        <w:tc>
          <w:tcPr>
            <w:tcW w:w="2693" w:type="dxa"/>
            <w:gridSpan w:val="3"/>
          </w:tcPr>
          <w:p w:rsidR="00C36C07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C36C07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</w:t>
            </w:r>
          </w:p>
          <w:p w:rsidR="00C36C07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Незнайке сосчитать своих друзей»</w:t>
            </w:r>
          </w:p>
          <w:p w:rsidR="00C36C07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3.Логическая задача</w:t>
            </w:r>
          </w:p>
          <w:p w:rsidR="00C36C07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C36C07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5.Упражнение «Узнай число»</w:t>
            </w:r>
          </w:p>
          <w:p w:rsidR="00C36C07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6.Состав числа</w:t>
            </w:r>
          </w:p>
          <w:p w:rsidR="00C36C07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C36C07" w:rsidRPr="00CF4F8E" w:rsidRDefault="00C36C07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</w:tc>
        <w:tc>
          <w:tcPr>
            <w:tcW w:w="2127" w:type="dxa"/>
          </w:tcPr>
          <w:p w:rsidR="00C36C07" w:rsidRPr="009E19E3" w:rsidRDefault="00C36C07" w:rsidP="00C36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стихов о цифрах 1 – 5, к пальчиковой гимнастике</w:t>
            </w:r>
          </w:p>
        </w:tc>
        <w:tc>
          <w:tcPr>
            <w:tcW w:w="1211" w:type="dxa"/>
          </w:tcPr>
          <w:p w:rsidR="00C36C07" w:rsidRPr="00D60882" w:rsidRDefault="00C36C07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«ФК»</w:t>
            </w:r>
          </w:p>
          <w:p w:rsidR="00C36C07" w:rsidRPr="00D60882" w:rsidRDefault="00C36C07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C36C07" w:rsidRPr="00D60882" w:rsidRDefault="00C36C07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C36C07" w:rsidRPr="00D60882" w:rsidRDefault="00C36C07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C36C07" w:rsidRPr="00D60882" w:rsidRDefault="00C36C07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C36C07" w:rsidRPr="00D60882" w:rsidRDefault="00C36C07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77495D" w:rsidRPr="009E19E3" w:rsidTr="00C36C07">
        <w:tc>
          <w:tcPr>
            <w:tcW w:w="675" w:type="dxa"/>
          </w:tcPr>
          <w:p w:rsidR="0077495D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74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7495D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495D">
              <w:rPr>
                <w:rFonts w:ascii="Times New Roman" w:hAnsi="Times New Roman" w:cs="Times New Roman"/>
                <w:sz w:val="28"/>
                <w:szCs w:val="28"/>
              </w:rPr>
              <w:t>Юные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7495D" w:rsidRPr="009E19E3" w:rsidRDefault="0077495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числа 6, решение логических задач</w:t>
            </w:r>
            <w:r w:rsidR="00C55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495D" w:rsidRDefault="0077495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состава чисел 1 – 6, упражнять в написании цифры 6, упражнять в написании цифр;</w:t>
            </w:r>
          </w:p>
          <w:p w:rsidR="0077495D" w:rsidRDefault="0077495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классификации предметов по заданному признаку;</w:t>
            </w:r>
          </w:p>
          <w:p w:rsidR="0077495D" w:rsidRPr="009E19E3" w:rsidRDefault="0077495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смекалку, пространственное воображение.</w:t>
            </w:r>
          </w:p>
        </w:tc>
        <w:tc>
          <w:tcPr>
            <w:tcW w:w="1843" w:type="dxa"/>
            <w:gridSpan w:val="2"/>
          </w:tcPr>
          <w:p w:rsidR="0077495D" w:rsidRPr="009E19E3" w:rsidRDefault="0077495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карточки 1 – 10, карточки с цифрами 1 – 6, карточки к задачам, блоки Дьенеша (по количеству детей), рабочие тетради.</w:t>
            </w:r>
          </w:p>
        </w:tc>
        <w:tc>
          <w:tcPr>
            <w:tcW w:w="2693" w:type="dxa"/>
            <w:gridSpan w:val="3"/>
          </w:tcPr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«Найди лишний предмет»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 чисел до 6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5.Упражнение «Недостающие фигуры» (блоки Дьенеша)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6.Пальчиковая гимнастика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7.Работа в тетрадях</w:t>
            </w:r>
          </w:p>
          <w:p w:rsidR="0077495D" w:rsidRPr="009E19E3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495D" w:rsidRPr="009E19E3" w:rsidRDefault="0077495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дидактических игр в свободной деятельности</w:t>
            </w:r>
          </w:p>
        </w:tc>
        <w:tc>
          <w:tcPr>
            <w:tcW w:w="1211" w:type="dxa"/>
          </w:tcPr>
          <w:p w:rsidR="0077495D" w:rsidRPr="00D60882" w:rsidRDefault="0077495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77495D" w:rsidRPr="00D60882" w:rsidRDefault="0077495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77495D" w:rsidRPr="00D60882" w:rsidRDefault="0077495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77495D" w:rsidRPr="00D60882" w:rsidRDefault="0077495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77495D" w:rsidRPr="00D60882" w:rsidRDefault="0077495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77495D" w:rsidRPr="009E19E3" w:rsidTr="00C36C07">
        <w:tc>
          <w:tcPr>
            <w:tcW w:w="675" w:type="dxa"/>
          </w:tcPr>
          <w:p w:rsidR="0077495D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4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7495D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В стране Геометрии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7495D" w:rsidRDefault="0077495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геометрических фигур</w:t>
            </w:r>
            <w:r w:rsidR="00C55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495D" w:rsidRDefault="0077495D" w:rsidP="0077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выделении треугольника из др. геом. фигур;</w:t>
            </w:r>
          </w:p>
          <w:p w:rsidR="0077495D" w:rsidRDefault="0077495D" w:rsidP="0077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ориентировке на листе бумаги в клетку;</w:t>
            </w:r>
          </w:p>
          <w:p w:rsidR="0077495D" w:rsidRDefault="0077495D" w:rsidP="0077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пространственное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воображение.</w:t>
            </w:r>
          </w:p>
        </w:tc>
        <w:tc>
          <w:tcPr>
            <w:tcW w:w="1843" w:type="dxa"/>
            <w:gridSpan w:val="2"/>
          </w:tcPr>
          <w:p w:rsidR="0077495D" w:rsidRPr="009E19E3" w:rsidRDefault="005E02D4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77495D">
              <w:rPr>
                <w:rFonts w:ascii="Times New Roman" w:hAnsi="Times New Roman" w:cs="Times New Roman"/>
                <w:sz w:val="28"/>
                <w:szCs w:val="28"/>
              </w:rPr>
              <w:t>арточки к задачам, палочки Кюизенера (по количеству детей), рабочие тетради</w:t>
            </w:r>
          </w:p>
        </w:tc>
        <w:tc>
          <w:tcPr>
            <w:tcW w:w="2693" w:type="dxa"/>
            <w:gridSpan w:val="3"/>
          </w:tcPr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2.Упражнене с палочками Кюизенера «Составь рисунок по схеме»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 «Продолжи 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геометрический 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4.Динамическая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пауза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5.Упражнение «</w:t>
            </w:r>
            <w:r w:rsidR="005E02D4">
              <w:rPr>
                <w:rFonts w:ascii="Times New Roman" w:hAnsi="Times New Roman" w:cs="Times New Roman"/>
                <w:sz w:val="28"/>
                <w:szCs w:val="28"/>
              </w:rPr>
              <w:t>Найди все треугольники на картинке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495D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</w:t>
            </w:r>
          </w:p>
          <w:p w:rsidR="0077495D" w:rsidRPr="009E19E3" w:rsidRDefault="0077495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в тетрадях</w:t>
            </w:r>
          </w:p>
        </w:tc>
        <w:tc>
          <w:tcPr>
            <w:tcW w:w="2127" w:type="dxa"/>
          </w:tcPr>
          <w:p w:rsidR="0077495D" w:rsidRDefault="005E02D4" w:rsidP="00C36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предметов треугольной формы в окружающей обстановке</w:t>
            </w:r>
          </w:p>
        </w:tc>
        <w:tc>
          <w:tcPr>
            <w:tcW w:w="1211" w:type="dxa"/>
          </w:tcPr>
          <w:p w:rsidR="005E02D4" w:rsidRPr="00D60882" w:rsidRDefault="005E02D4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5E02D4" w:rsidRPr="00D60882" w:rsidRDefault="005E02D4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5E02D4" w:rsidRPr="00D60882" w:rsidRDefault="005E02D4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5E02D4" w:rsidRPr="00D60882" w:rsidRDefault="005E02D4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77495D" w:rsidRPr="00D60882" w:rsidRDefault="005E02D4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B115AD" w:rsidRPr="009E19E3" w:rsidTr="00C36C07">
        <w:tc>
          <w:tcPr>
            <w:tcW w:w="675" w:type="dxa"/>
          </w:tcPr>
          <w:p w:rsidR="00B115AD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11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115AD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15AD">
              <w:rPr>
                <w:rFonts w:ascii="Times New Roman" w:hAnsi="Times New Roman" w:cs="Times New Roman"/>
                <w:sz w:val="28"/>
                <w:szCs w:val="28"/>
              </w:rPr>
              <w:t>Семёрка – кочерга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115AD" w:rsidRPr="009E19E3" w:rsidRDefault="00B115A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числа 7, состав из  единиц, знакомство с цифрой</w:t>
            </w:r>
            <w:r w:rsidR="00C55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15AD" w:rsidRDefault="00B115A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число 7, уточнить состав из единиц, 2 меньших чисел;</w:t>
            </w:r>
          </w:p>
          <w:p w:rsidR="00B115AD" w:rsidRDefault="00B115A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написание цифры 7;</w:t>
            </w:r>
          </w:p>
          <w:p w:rsidR="00B115AD" w:rsidRDefault="00B115A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решении задач, выявлении частей задачи;</w:t>
            </w:r>
          </w:p>
          <w:p w:rsidR="00B115AD" w:rsidRPr="009E19E3" w:rsidRDefault="00B115A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чётности – нечётности чисел</w:t>
            </w:r>
            <w:r w:rsidR="00507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115AD" w:rsidRPr="009E19E3" w:rsidRDefault="00B115A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цифрами 1 – 7, иллюстрации к задачам, набор счётных палочек (на каждого ребёнка)</w:t>
            </w:r>
          </w:p>
        </w:tc>
        <w:tc>
          <w:tcPr>
            <w:tcW w:w="2693" w:type="dxa"/>
            <w:gridSpan w:val="3"/>
          </w:tcPr>
          <w:p w:rsidR="00B115AD" w:rsidRDefault="00B115A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B115AD" w:rsidRDefault="00B115A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«Состав числа 7»</w:t>
            </w:r>
          </w:p>
          <w:p w:rsidR="00B115AD" w:rsidRDefault="00B115A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3.Упражнение «Семёрка – кочерга» (цифра 7)</w:t>
            </w:r>
          </w:p>
          <w:p w:rsidR="00B115AD" w:rsidRDefault="00B115A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B115AD" w:rsidRDefault="00B115A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5.«Весёлые задания»</w:t>
            </w:r>
          </w:p>
          <w:p w:rsidR="00B115AD" w:rsidRDefault="00B115A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6.Упражнение «Чёт - нечет»</w:t>
            </w:r>
          </w:p>
          <w:p w:rsidR="00B115AD" w:rsidRDefault="00B115A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B115AD" w:rsidRPr="00A802B8" w:rsidRDefault="00B115A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</w:tc>
        <w:tc>
          <w:tcPr>
            <w:tcW w:w="2127" w:type="dxa"/>
          </w:tcPr>
          <w:p w:rsidR="00B115AD" w:rsidRPr="00A802B8" w:rsidRDefault="00B115A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«Цифра 7», считалок</w:t>
            </w:r>
            <w:r w:rsidR="00C55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1" w:type="dxa"/>
          </w:tcPr>
          <w:p w:rsidR="00B115AD" w:rsidRPr="00D60882" w:rsidRDefault="00B115A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B115AD" w:rsidRPr="00D60882" w:rsidRDefault="00B115A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B115AD" w:rsidRPr="00D60882" w:rsidRDefault="00B115A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B115AD" w:rsidRPr="00D60882" w:rsidRDefault="00B115A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B115AD" w:rsidRPr="00D60882" w:rsidRDefault="00B115AD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B115AD" w:rsidRPr="009E19E3" w:rsidTr="009A54EA">
        <w:tc>
          <w:tcPr>
            <w:tcW w:w="14786" w:type="dxa"/>
            <w:gridSpan w:val="11"/>
          </w:tcPr>
          <w:p w:rsidR="00B115AD" w:rsidRPr="00B115AD" w:rsidRDefault="00B115AD" w:rsidP="005E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7151" w:rsidRPr="009E19E3" w:rsidTr="00C36C07">
        <w:tc>
          <w:tcPr>
            <w:tcW w:w="675" w:type="dxa"/>
          </w:tcPr>
          <w:p w:rsidR="00507151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7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мяч»</w:t>
            </w:r>
          </w:p>
        </w:tc>
        <w:tc>
          <w:tcPr>
            <w:tcW w:w="1701" w:type="dxa"/>
          </w:tcPr>
          <w:p w:rsidR="00507151" w:rsidRPr="009E19E3" w:rsidRDefault="00507151" w:rsidP="0008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число 8, </w:t>
            </w:r>
            <w:r w:rsidR="00084401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цифрой 8.</w:t>
            </w:r>
          </w:p>
        </w:tc>
        <w:tc>
          <w:tcPr>
            <w:tcW w:w="2835" w:type="dxa"/>
          </w:tcPr>
          <w:p w:rsidR="00507151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состав числа 8 из единиц и 2 меньших;</w:t>
            </w:r>
          </w:p>
          <w:p w:rsidR="00507151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написанием цифры 8;</w:t>
            </w:r>
          </w:p>
          <w:p w:rsidR="00507151" w:rsidRDefault="00507151" w:rsidP="005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знание математических знаков;</w:t>
            </w:r>
          </w:p>
          <w:p w:rsidR="00507151" w:rsidRPr="009E19E3" w:rsidRDefault="00507151" w:rsidP="005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чётности – нечётности чисел</w:t>
            </w:r>
          </w:p>
        </w:tc>
        <w:tc>
          <w:tcPr>
            <w:tcW w:w="1843" w:type="dxa"/>
            <w:gridSpan w:val="2"/>
          </w:tcPr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цифрами 1 – 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задачам, набор счётных палочек (на каждого ребёнка)</w:t>
            </w:r>
          </w:p>
        </w:tc>
        <w:tc>
          <w:tcPr>
            <w:tcW w:w="2693" w:type="dxa"/>
            <w:gridSpan w:val="3"/>
          </w:tcPr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1.Орг. момент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«Подставь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правильную цифру»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 числа 8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0715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«Подставь нужный знак»</w:t>
            </w:r>
            <w:r w:rsidRPr="00507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 8)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6.Ира с мячом «Чёт – нечёт»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Пальчиковая гимнастика</w:t>
            </w:r>
          </w:p>
          <w:p w:rsidR="00507151" w:rsidRPr="00AA1973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8.Работа в тетрадях </w:t>
            </w:r>
          </w:p>
        </w:tc>
        <w:tc>
          <w:tcPr>
            <w:tcW w:w="2127" w:type="dxa"/>
          </w:tcPr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игровых заданий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свободной деятельности</w:t>
            </w:r>
          </w:p>
        </w:tc>
        <w:tc>
          <w:tcPr>
            <w:tcW w:w="1211" w:type="dxa"/>
          </w:tcPr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«ЧХЛ»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«С»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507151" w:rsidRPr="009E19E3" w:rsidTr="00C36C07">
        <w:tc>
          <w:tcPr>
            <w:tcW w:w="675" w:type="dxa"/>
          </w:tcPr>
          <w:p w:rsidR="00507151" w:rsidRDefault="006B7888" w:rsidP="00B11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07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«Пинокио – мальчик с длинным носом»</w:t>
            </w:r>
          </w:p>
        </w:tc>
        <w:tc>
          <w:tcPr>
            <w:tcW w:w="1701" w:type="dxa"/>
          </w:tcPr>
          <w:p w:rsidR="00507151" w:rsidRPr="009E19E3" w:rsidRDefault="00507151" w:rsidP="00C5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сравнивать предметы по длине,</w:t>
            </w:r>
            <w:r w:rsidR="00C5571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числа 9, написание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2835" w:type="dxa"/>
          </w:tcPr>
          <w:p w:rsidR="00507151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сравнивать длины предметов на глаз и с помощью непосредственного наложения;</w:t>
            </w:r>
          </w:p>
          <w:p w:rsidR="00507151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глазомер;</w:t>
            </w:r>
          </w:p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решении задач, записи решения в тетрадь; Уточнить знания числа 9, познакомить с цифрой 9.</w:t>
            </w:r>
          </w:p>
        </w:tc>
        <w:tc>
          <w:tcPr>
            <w:tcW w:w="1843" w:type="dxa"/>
            <w:gridSpan w:val="2"/>
          </w:tcPr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к задачам, иллюстрации к рассказу о Пинокио; полоски разной длины на каждого ребёнка, карточки с цифрами до 9</w:t>
            </w:r>
          </w:p>
        </w:tc>
        <w:tc>
          <w:tcPr>
            <w:tcW w:w="2693" w:type="dxa"/>
            <w:gridSpan w:val="3"/>
          </w:tcPr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«Что длиннее?»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3.Упражнение «Что сказал Пинокио?»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5.Состав числа 9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6.Упражнение «Волшебный замочек»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507151" w:rsidRPr="009E19E3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</w:tc>
        <w:tc>
          <w:tcPr>
            <w:tcW w:w="2127" w:type="dxa"/>
          </w:tcPr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счётных умений в игровой деятельности, экспериментальное измерение длины предметов</w:t>
            </w:r>
          </w:p>
        </w:tc>
        <w:tc>
          <w:tcPr>
            <w:tcW w:w="1211" w:type="dxa"/>
          </w:tcPr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507151" w:rsidRPr="009E19E3" w:rsidTr="00C36C07">
        <w:tc>
          <w:tcPr>
            <w:tcW w:w="675" w:type="dxa"/>
          </w:tcPr>
          <w:p w:rsidR="00507151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7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07151" w:rsidRPr="009E19E3" w:rsidRDefault="00C5571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Пинокио»</w:t>
            </w:r>
          </w:p>
        </w:tc>
        <w:tc>
          <w:tcPr>
            <w:tcW w:w="1701" w:type="dxa"/>
          </w:tcPr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линейкой,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условной мерой – сантиметр.</w:t>
            </w:r>
          </w:p>
        </w:tc>
        <w:tc>
          <w:tcPr>
            <w:tcW w:w="2835" w:type="dxa"/>
          </w:tcPr>
          <w:p w:rsidR="00507151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 измерении длины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на глаз и с помощью линейки;</w:t>
            </w:r>
          </w:p>
          <w:p w:rsidR="00507151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глазомер;</w:t>
            </w:r>
          </w:p>
          <w:p w:rsidR="00507151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определением мерки линейки – сантиметром;</w:t>
            </w:r>
          </w:p>
          <w:p w:rsidR="00507151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логического мышления;</w:t>
            </w:r>
          </w:p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решении задач с числами до 9.</w:t>
            </w:r>
          </w:p>
        </w:tc>
        <w:tc>
          <w:tcPr>
            <w:tcW w:w="1843" w:type="dxa"/>
            <w:gridSpan w:val="2"/>
          </w:tcPr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к задачам,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рассказу о Пинокио; полоски разной длины, линейка и карточка – условная мера (на каждого ребёнка), блоки Дьенеша</w:t>
            </w:r>
          </w:p>
        </w:tc>
        <w:tc>
          <w:tcPr>
            <w:tcW w:w="2693" w:type="dxa"/>
            <w:gridSpan w:val="3"/>
          </w:tcPr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1.Орг. момент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«Выбери кротчайший путь для Пинокио»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3.Задача-головоломка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5.Задача на счёт 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«Найди пару» (блоки Дьенеша) </w:t>
            </w:r>
          </w:p>
          <w:p w:rsidR="00507151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507151" w:rsidRPr="009E19E3" w:rsidRDefault="0050715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тетради</w:t>
            </w:r>
          </w:p>
        </w:tc>
        <w:tc>
          <w:tcPr>
            <w:tcW w:w="2127" w:type="dxa"/>
          </w:tcPr>
          <w:p w:rsidR="00507151" w:rsidRPr="009E19E3" w:rsidRDefault="0050715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счётных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 в игровой деятельности, экспериментальное измерение длины предметов</w:t>
            </w:r>
            <w:r w:rsidR="00C5571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линейки.</w:t>
            </w:r>
          </w:p>
        </w:tc>
        <w:tc>
          <w:tcPr>
            <w:tcW w:w="1211" w:type="dxa"/>
          </w:tcPr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«ЧХЛ»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«Т»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507151" w:rsidRPr="00D60882" w:rsidRDefault="0050715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C5571A" w:rsidRPr="009E19E3" w:rsidTr="00C36C07">
        <w:tc>
          <w:tcPr>
            <w:tcW w:w="675" w:type="dxa"/>
          </w:tcPr>
          <w:p w:rsidR="00C5571A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55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5571A" w:rsidRPr="009E19E3" w:rsidRDefault="0008440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«Стройка»</w:t>
            </w:r>
          </w:p>
        </w:tc>
        <w:tc>
          <w:tcPr>
            <w:tcW w:w="1701" w:type="dxa"/>
          </w:tcPr>
          <w:p w:rsidR="00C5571A" w:rsidRPr="009E19E3" w:rsidRDefault="00C5571A" w:rsidP="00C5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</w:t>
            </w:r>
          </w:p>
        </w:tc>
        <w:tc>
          <w:tcPr>
            <w:tcW w:w="2835" w:type="dxa"/>
          </w:tcPr>
          <w:p w:rsidR="00C5571A" w:rsidRDefault="00C5571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9 предметов по длине, ширине, высоте, располагать их в возрастающем и убывающем порядке;</w:t>
            </w:r>
          </w:p>
          <w:p w:rsidR="00084401" w:rsidRDefault="00C5571A" w:rsidP="0008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счетные умения</w:t>
            </w:r>
            <w:r w:rsidR="00084401">
              <w:rPr>
                <w:rFonts w:ascii="Times New Roman" w:hAnsi="Times New Roman" w:cs="Times New Roman"/>
                <w:sz w:val="28"/>
                <w:szCs w:val="28"/>
              </w:rPr>
              <w:t>, ориентировку на листе бумаги;</w:t>
            </w:r>
          </w:p>
          <w:p w:rsidR="00C5571A" w:rsidRPr="009E19E3" w:rsidRDefault="00084401" w:rsidP="0008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r w:rsidR="00C5571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571A">
              <w:rPr>
                <w:rFonts w:ascii="Times New Roman" w:hAnsi="Times New Roman" w:cs="Times New Roman"/>
                <w:sz w:val="28"/>
                <w:szCs w:val="28"/>
              </w:rPr>
              <w:t xml:space="preserve"> по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C5571A" w:rsidRPr="009E19E3" w:rsidRDefault="00084401" w:rsidP="0008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карточки, палочки Кюизенера</w:t>
            </w:r>
          </w:p>
        </w:tc>
        <w:tc>
          <w:tcPr>
            <w:tcW w:w="2693" w:type="dxa"/>
            <w:gridSpan w:val="3"/>
          </w:tcPr>
          <w:p w:rsidR="00C5571A" w:rsidRDefault="00C5571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C5571A" w:rsidRDefault="00C5571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«Построение </w:t>
            </w:r>
            <w:r w:rsidR="00084401">
              <w:rPr>
                <w:rFonts w:ascii="Times New Roman" w:hAnsi="Times New Roman" w:cs="Times New Roman"/>
                <w:sz w:val="28"/>
                <w:szCs w:val="28"/>
              </w:rPr>
              <w:t>предметов в возрастающем (убывающем)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571A" w:rsidRDefault="00C5571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4401">
              <w:rPr>
                <w:rFonts w:ascii="Times New Roman" w:hAnsi="Times New Roman" w:cs="Times New Roman"/>
                <w:sz w:val="28"/>
                <w:szCs w:val="28"/>
              </w:rPr>
              <w:t>Задание с палочками Кюизенера «Стройка»</w:t>
            </w:r>
          </w:p>
          <w:p w:rsidR="00C5571A" w:rsidRDefault="00C5571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C5571A" w:rsidRDefault="00C5571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Графический диктант</w:t>
            </w:r>
          </w:p>
          <w:p w:rsidR="00C5571A" w:rsidRDefault="00C5571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6.Пальчиковая гимнастика</w:t>
            </w:r>
          </w:p>
          <w:p w:rsidR="00C5571A" w:rsidRPr="009E19E3" w:rsidRDefault="00C5571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7.Работа в тетради</w:t>
            </w:r>
          </w:p>
        </w:tc>
        <w:tc>
          <w:tcPr>
            <w:tcW w:w="2127" w:type="dxa"/>
          </w:tcPr>
          <w:p w:rsidR="00C5571A" w:rsidRPr="009E19E3" w:rsidRDefault="00C5571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схем в сюжетно-ролевых играх</w:t>
            </w:r>
            <w:r w:rsidR="001116B6">
              <w:rPr>
                <w:rFonts w:ascii="Times New Roman" w:hAnsi="Times New Roman" w:cs="Times New Roman"/>
                <w:sz w:val="28"/>
                <w:szCs w:val="28"/>
              </w:rPr>
              <w:t>, лепка цифр из глины и пластилина.</w:t>
            </w:r>
          </w:p>
        </w:tc>
        <w:tc>
          <w:tcPr>
            <w:tcW w:w="1211" w:type="dxa"/>
          </w:tcPr>
          <w:p w:rsidR="00C5571A" w:rsidRPr="00D60882" w:rsidRDefault="00C5571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C5571A" w:rsidRPr="00D60882" w:rsidRDefault="00C5571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C5571A" w:rsidRPr="00D60882" w:rsidRDefault="00C5571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C5571A" w:rsidRPr="00D60882" w:rsidRDefault="00C5571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C5571A" w:rsidRPr="00D60882" w:rsidRDefault="00C5571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C5571A" w:rsidRPr="009E19E3" w:rsidTr="009A54EA">
        <w:tc>
          <w:tcPr>
            <w:tcW w:w="14786" w:type="dxa"/>
            <w:gridSpan w:val="11"/>
          </w:tcPr>
          <w:p w:rsidR="00C5571A" w:rsidRPr="00C5571A" w:rsidRDefault="00C5571A" w:rsidP="005E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084401" w:rsidRPr="009E19E3" w:rsidTr="00C36C07">
        <w:tc>
          <w:tcPr>
            <w:tcW w:w="675" w:type="dxa"/>
          </w:tcPr>
          <w:p w:rsidR="00084401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:rsidR="00084401" w:rsidRPr="009E19E3" w:rsidRDefault="00BA626D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«Измеряй-ка»</w:t>
            </w:r>
          </w:p>
        </w:tc>
        <w:tc>
          <w:tcPr>
            <w:tcW w:w="1701" w:type="dxa"/>
          </w:tcPr>
          <w:p w:rsidR="00084401" w:rsidRPr="009E19E3" w:rsidRDefault="0008440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цифрой 0</w:t>
            </w:r>
          </w:p>
        </w:tc>
        <w:tc>
          <w:tcPr>
            <w:tcW w:w="2835" w:type="dxa"/>
          </w:tcPr>
          <w:p w:rsidR="00084401" w:rsidRDefault="0008440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составом числа 10 из единиц и 2 меньших, познакомить с цифрой 0;</w:t>
            </w:r>
          </w:p>
          <w:p w:rsidR="00BA626D" w:rsidRDefault="0008440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практически измерять длину отрезков с помощью линейки, называть условную меру – сантиметр</w:t>
            </w:r>
            <w:r w:rsidR="00BA6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4401" w:rsidRDefault="0008440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умения;</w:t>
            </w:r>
          </w:p>
          <w:p w:rsidR="00084401" w:rsidRPr="009E19E3" w:rsidRDefault="0008440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84401" w:rsidRPr="009E19E3" w:rsidRDefault="00084401" w:rsidP="00BA6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к задачам, цифровые карточки, линейки (на каждого ребёнка)</w:t>
            </w:r>
          </w:p>
        </w:tc>
        <w:tc>
          <w:tcPr>
            <w:tcW w:w="2693" w:type="dxa"/>
            <w:gridSpan w:val="3"/>
          </w:tcPr>
          <w:p w:rsidR="00084401" w:rsidRDefault="0008440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1.Орг. момент </w:t>
            </w:r>
          </w:p>
          <w:p w:rsidR="00084401" w:rsidRDefault="0008440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2.Задача «Назови </w:t>
            </w:r>
            <w:r w:rsidR="00BA626D">
              <w:rPr>
                <w:rFonts w:ascii="Times New Roman" w:hAnsi="Times New Roman" w:cs="Times New Roman"/>
                <w:sz w:val="28"/>
                <w:szCs w:val="28"/>
              </w:rPr>
              <w:t xml:space="preserve">нужное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число»</w:t>
            </w:r>
          </w:p>
          <w:p w:rsidR="00084401" w:rsidRDefault="0008440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 «Отмерь столько сантиметров, сколько указано на схеме»</w:t>
            </w:r>
          </w:p>
          <w:p w:rsidR="00084401" w:rsidRDefault="0008440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084401" w:rsidRDefault="00084401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5.Цифра 0 «Ноль похож на сто предметов»</w:t>
            </w:r>
          </w:p>
          <w:p w:rsidR="00084401" w:rsidRDefault="00BA626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401">
              <w:rPr>
                <w:rFonts w:ascii="Times New Roman" w:hAnsi="Times New Roman" w:cs="Times New Roman"/>
                <w:sz w:val="28"/>
                <w:szCs w:val="28"/>
              </w:rPr>
              <w:t>.Пальчиковая гимнастика</w:t>
            </w:r>
          </w:p>
          <w:p w:rsidR="00084401" w:rsidRPr="009E19E3" w:rsidRDefault="00BA626D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4401">
              <w:rPr>
                <w:rFonts w:ascii="Times New Roman" w:hAnsi="Times New Roman" w:cs="Times New Roman"/>
                <w:sz w:val="28"/>
                <w:szCs w:val="28"/>
              </w:rPr>
              <w:t>.Работа в тетрадях</w:t>
            </w:r>
          </w:p>
        </w:tc>
        <w:tc>
          <w:tcPr>
            <w:tcW w:w="2127" w:type="dxa"/>
          </w:tcPr>
          <w:p w:rsidR="00084401" w:rsidRPr="009E19E3" w:rsidRDefault="00084401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навыков измерения в свободной деятельности и игре, рисование по клеткам</w:t>
            </w:r>
          </w:p>
        </w:tc>
        <w:tc>
          <w:tcPr>
            <w:tcW w:w="1211" w:type="dxa"/>
          </w:tcPr>
          <w:p w:rsidR="00084401" w:rsidRDefault="0008440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084401" w:rsidRDefault="0008440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084401" w:rsidRDefault="0008440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084401" w:rsidRDefault="0008440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084401" w:rsidRPr="00D60882" w:rsidRDefault="00084401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0A75E5" w:rsidRPr="009E19E3" w:rsidTr="00C36C07">
        <w:tc>
          <w:tcPr>
            <w:tcW w:w="675" w:type="dxa"/>
          </w:tcPr>
          <w:p w:rsidR="000A75E5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01" w:type="dxa"/>
          </w:tcPr>
          <w:p w:rsidR="000A75E5" w:rsidRPr="009E19E3" w:rsidRDefault="000A75E5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сокровищ»</w:t>
            </w:r>
          </w:p>
        </w:tc>
        <w:tc>
          <w:tcPr>
            <w:tcW w:w="1701" w:type="dxa"/>
          </w:tcPr>
          <w:p w:rsidR="000A75E5" w:rsidRPr="009E19E3" w:rsidRDefault="001116B6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схемами, картами.</w:t>
            </w:r>
          </w:p>
        </w:tc>
        <w:tc>
          <w:tcPr>
            <w:tcW w:w="2835" w:type="dxa"/>
          </w:tcPr>
          <w:p w:rsidR="000A75E5" w:rsidRDefault="000A75E5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прямого и обратного счёта в пределах 10;</w:t>
            </w:r>
          </w:p>
          <w:p w:rsidR="000A75E5" w:rsidRDefault="000A75E5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умения;</w:t>
            </w:r>
          </w:p>
          <w:p w:rsidR="000A75E5" w:rsidRDefault="000A75E5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чтении карточек и схем к задачам;</w:t>
            </w:r>
          </w:p>
          <w:p w:rsidR="000A75E5" w:rsidRDefault="000A75E5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количество предметов и действий;</w:t>
            </w:r>
          </w:p>
          <w:p w:rsidR="000A75E5" w:rsidRPr="009E19E3" w:rsidRDefault="000A75E5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уравнении множеств, объединении по разным признакам.</w:t>
            </w:r>
          </w:p>
        </w:tc>
        <w:tc>
          <w:tcPr>
            <w:tcW w:w="1843" w:type="dxa"/>
            <w:gridSpan w:val="2"/>
          </w:tcPr>
          <w:p w:rsidR="000A75E5" w:rsidRPr="009E19E3" w:rsidRDefault="000A75E5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Схемы и карты «Острова сокровищ», линейки,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блоки Дьенеша</w:t>
            </w:r>
          </w:p>
        </w:tc>
        <w:tc>
          <w:tcPr>
            <w:tcW w:w="2693" w:type="dxa"/>
            <w:gridSpan w:val="3"/>
          </w:tcPr>
          <w:p w:rsidR="000A75E5" w:rsidRDefault="000A75E5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1.Орг. момент</w:t>
            </w:r>
          </w:p>
          <w:p w:rsidR="000A75E5" w:rsidRDefault="000A75E5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 «Прочитай карту»</w:t>
            </w:r>
          </w:p>
          <w:p w:rsidR="000A75E5" w:rsidRDefault="000A75E5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3.Задача «Найди место, где спрятан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клад»</w:t>
            </w:r>
          </w:p>
          <w:p w:rsidR="000A75E5" w:rsidRDefault="000A75E5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0A75E5" w:rsidRDefault="000A75E5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5.Упражнение «Ключ»</w:t>
            </w:r>
            <w:r w:rsidR="008C70A8">
              <w:rPr>
                <w:rFonts w:ascii="Times New Roman" w:hAnsi="Times New Roman" w:cs="Times New Roman"/>
                <w:sz w:val="28"/>
                <w:szCs w:val="28"/>
              </w:rPr>
              <w:t>(подбери ключ к замку)</w:t>
            </w:r>
          </w:p>
          <w:p w:rsidR="000A75E5" w:rsidRDefault="000A75E5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«Разделим клад» (блоки Дьенеша)</w:t>
            </w:r>
          </w:p>
          <w:p w:rsidR="000A75E5" w:rsidRDefault="000A75E5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0A75E5" w:rsidRPr="009E19E3" w:rsidRDefault="000A75E5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</w:tc>
        <w:tc>
          <w:tcPr>
            <w:tcW w:w="2127" w:type="dxa"/>
          </w:tcPr>
          <w:p w:rsidR="000A75E5" w:rsidRPr="009E19E3" w:rsidRDefault="000A75E5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сюжета и схем в сюжетно-ролевых играх, экспериментир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ование с линейкой</w:t>
            </w:r>
          </w:p>
        </w:tc>
        <w:tc>
          <w:tcPr>
            <w:tcW w:w="1211" w:type="dxa"/>
          </w:tcPr>
          <w:p w:rsidR="000A75E5" w:rsidRDefault="000A75E5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«ЧХЛ»</w:t>
            </w:r>
          </w:p>
          <w:p w:rsidR="000A75E5" w:rsidRDefault="000A75E5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0A75E5" w:rsidRDefault="000A75E5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0A75E5" w:rsidRDefault="000A75E5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0A75E5" w:rsidRPr="00D60882" w:rsidRDefault="000A75E5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5930AC" w:rsidRPr="009E19E3" w:rsidTr="00C36C07">
        <w:tc>
          <w:tcPr>
            <w:tcW w:w="675" w:type="dxa"/>
          </w:tcPr>
          <w:p w:rsidR="005930AC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593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930AC" w:rsidRPr="009E19E3" w:rsidRDefault="005930AC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Геометрия»</w:t>
            </w:r>
          </w:p>
        </w:tc>
        <w:tc>
          <w:tcPr>
            <w:tcW w:w="1701" w:type="dxa"/>
          </w:tcPr>
          <w:p w:rsidR="005930AC" w:rsidRPr="009E19E3" w:rsidRDefault="00C83E14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геометрических фигур</w:t>
            </w:r>
          </w:p>
        </w:tc>
        <w:tc>
          <w:tcPr>
            <w:tcW w:w="2835" w:type="dxa"/>
          </w:tcPr>
          <w:p w:rsidR="005930AC" w:rsidRDefault="00C83E14" w:rsidP="00CA4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="005930AC">
              <w:rPr>
                <w:rFonts w:ascii="Times New Roman" w:hAnsi="Times New Roman" w:cs="Times New Roman"/>
                <w:sz w:val="28"/>
                <w:szCs w:val="28"/>
              </w:rPr>
              <w:t>представления о временах года;</w:t>
            </w:r>
          </w:p>
          <w:p w:rsidR="005930AC" w:rsidRDefault="005930AC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геометрических фигур: круг, квадрат, прямоугольник, треугольник, ромб;</w:t>
            </w:r>
          </w:p>
          <w:p w:rsidR="005930AC" w:rsidRPr="009E19E3" w:rsidRDefault="005930AC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логического мышления, внимания, развивать тактильные ощущения.</w:t>
            </w:r>
          </w:p>
        </w:tc>
        <w:tc>
          <w:tcPr>
            <w:tcW w:w="1843" w:type="dxa"/>
            <w:gridSpan w:val="2"/>
          </w:tcPr>
          <w:p w:rsidR="005930AC" w:rsidRPr="009E19E3" w:rsidRDefault="005930AC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к заданиям, наборы геом. фигур на каждого ребёнка.</w:t>
            </w:r>
          </w:p>
        </w:tc>
        <w:tc>
          <w:tcPr>
            <w:tcW w:w="2693" w:type="dxa"/>
            <w:gridSpan w:val="3"/>
          </w:tcPr>
          <w:p w:rsidR="005930AC" w:rsidRDefault="005930AC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A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5930AC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930AC">
              <w:rPr>
                <w:rFonts w:ascii="Times New Roman" w:hAnsi="Times New Roman" w:cs="Times New Roman"/>
                <w:sz w:val="28"/>
                <w:szCs w:val="28"/>
              </w:rPr>
              <w:t>Упражнение «Паровоз» (времена года)</w:t>
            </w:r>
          </w:p>
          <w:p w:rsidR="00CA434B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Задача «Волшебный мешочек» (геом. фигуры)</w:t>
            </w:r>
          </w:p>
          <w:p w:rsidR="005930AC" w:rsidRDefault="005930AC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3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5930AC" w:rsidRDefault="005930AC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A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диктант</w:t>
            </w:r>
          </w:p>
          <w:p w:rsidR="005930AC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930A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5930AC" w:rsidRPr="009E19E3" w:rsidRDefault="005930AC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A4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тетрадях</w:t>
            </w:r>
          </w:p>
        </w:tc>
        <w:tc>
          <w:tcPr>
            <w:tcW w:w="2127" w:type="dxa"/>
          </w:tcPr>
          <w:p w:rsidR="005930AC" w:rsidRPr="009E19E3" w:rsidRDefault="005930AC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определение геом. фигур, определение времени года, месяца в календаре (УП)</w:t>
            </w:r>
          </w:p>
        </w:tc>
        <w:tc>
          <w:tcPr>
            <w:tcW w:w="1211" w:type="dxa"/>
          </w:tcPr>
          <w:p w:rsidR="005930AC" w:rsidRDefault="005930AC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5930AC" w:rsidRDefault="005930AC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5930AC" w:rsidRDefault="005930AC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5930AC" w:rsidRDefault="005930AC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5930AC" w:rsidRPr="00D60882" w:rsidRDefault="005930AC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CA434B" w:rsidRPr="009E19E3" w:rsidTr="00C36C07">
        <w:tc>
          <w:tcPr>
            <w:tcW w:w="675" w:type="dxa"/>
          </w:tcPr>
          <w:p w:rsidR="00CA434B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CA43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A434B" w:rsidRPr="009E19E3" w:rsidRDefault="001116B6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в Простоквашино»</w:t>
            </w:r>
          </w:p>
        </w:tc>
        <w:tc>
          <w:tcPr>
            <w:tcW w:w="1701" w:type="dxa"/>
          </w:tcPr>
          <w:p w:rsidR="00CA434B" w:rsidRPr="009E19E3" w:rsidRDefault="001116B6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чисел второго десятка</w:t>
            </w:r>
          </w:p>
        </w:tc>
        <w:tc>
          <w:tcPr>
            <w:tcW w:w="2835" w:type="dxa"/>
          </w:tcPr>
          <w:p w:rsidR="00CA434B" w:rsidRDefault="00CA434B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образованием чисел второго десятка в пределах 15;</w:t>
            </w:r>
          </w:p>
          <w:p w:rsidR="00CA434B" w:rsidRDefault="00CA434B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чисел из 2 меньших;</w:t>
            </w:r>
          </w:p>
          <w:p w:rsidR="00CA434B" w:rsidRDefault="00CA434B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внимание, память, умение выделять из целого часть;</w:t>
            </w:r>
          </w:p>
          <w:p w:rsidR="00CA434B" w:rsidRPr="009E19E3" w:rsidRDefault="00CA434B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ориентироваться на листе бумаги, называя словами пространственное расположение предметов</w:t>
            </w:r>
          </w:p>
        </w:tc>
        <w:tc>
          <w:tcPr>
            <w:tcW w:w="1843" w:type="dxa"/>
            <w:gridSpan w:val="2"/>
          </w:tcPr>
          <w:p w:rsidR="00CA434B" w:rsidRPr="009E19E3" w:rsidRDefault="00CA434B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и числовые карточки 1 – 15, карточки к задачам, квадраты по технологии Никитина на каждого ребёнка</w:t>
            </w:r>
          </w:p>
        </w:tc>
        <w:tc>
          <w:tcPr>
            <w:tcW w:w="2693" w:type="dxa"/>
            <w:gridSpan w:val="3"/>
          </w:tcPr>
          <w:p w:rsidR="00CA434B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CA434B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2.Дид. игра «Помоги Матроскину сосчитать банки с молоком»</w:t>
            </w:r>
          </w:p>
          <w:p w:rsidR="00CA434B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 на состав числа</w:t>
            </w:r>
          </w:p>
          <w:p w:rsidR="00CA434B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CA434B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5.Дид. игра «Собери квадрат» (технология Никитина)</w:t>
            </w:r>
          </w:p>
          <w:p w:rsidR="00CA434B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6.Задача «Матроскин готовит салат» (4 лишний)</w:t>
            </w:r>
          </w:p>
          <w:p w:rsidR="00CA434B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CA434B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  <w:p w:rsidR="00CA434B" w:rsidRPr="009E19E3" w:rsidRDefault="00CA434B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434B" w:rsidRPr="009E19E3" w:rsidRDefault="00CA434B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геометрических фигур для конструирования из бумаги, оригами</w:t>
            </w:r>
          </w:p>
        </w:tc>
        <w:tc>
          <w:tcPr>
            <w:tcW w:w="1211" w:type="dxa"/>
          </w:tcPr>
          <w:p w:rsidR="00CA434B" w:rsidRPr="00D60882" w:rsidRDefault="00CA434B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CA434B" w:rsidRPr="00D60882" w:rsidRDefault="00CA434B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CA434B" w:rsidRPr="00D60882" w:rsidRDefault="00CA434B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CA434B" w:rsidRPr="00D60882" w:rsidRDefault="00CA434B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CA434B" w:rsidRPr="00D60882" w:rsidRDefault="00CA434B" w:rsidP="005E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82"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1116B6" w:rsidRPr="009E19E3" w:rsidTr="009A54EA">
        <w:tc>
          <w:tcPr>
            <w:tcW w:w="14786" w:type="dxa"/>
            <w:gridSpan w:val="11"/>
          </w:tcPr>
          <w:p w:rsidR="001116B6" w:rsidRPr="001116B6" w:rsidRDefault="001116B6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116B6" w:rsidRPr="009E19E3" w:rsidTr="009A54EA">
        <w:tc>
          <w:tcPr>
            <w:tcW w:w="675" w:type="dxa"/>
          </w:tcPr>
          <w:p w:rsidR="001116B6" w:rsidRDefault="001116B6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9"/>
            <w:vMerge w:val="restart"/>
          </w:tcPr>
          <w:p w:rsidR="001116B6" w:rsidRDefault="001116B6" w:rsidP="00C36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каникулы</w:t>
            </w:r>
          </w:p>
        </w:tc>
        <w:tc>
          <w:tcPr>
            <w:tcW w:w="1211" w:type="dxa"/>
          </w:tcPr>
          <w:p w:rsidR="001116B6" w:rsidRPr="00D60882" w:rsidRDefault="001116B6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B6" w:rsidRPr="009E19E3" w:rsidTr="009A54EA">
        <w:tc>
          <w:tcPr>
            <w:tcW w:w="675" w:type="dxa"/>
          </w:tcPr>
          <w:p w:rsidR="001116B6" w:rsidRDefault="001116B6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9"/>
            <w:vMerge/>
          </w:tcPr>
          <w:p w:rsidR="001116B6" w:rsidRDefault="001116B6" w:rsidP="00C36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116B6" w:rsidRPr="00D60882" w:rsidRDefault="001116B6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EA" w:rsidRPr="009E19E3" w:rsidTr="00C36C07">
        <w:tc>
          <w:tcPr>
            <w:tcW w:w="675" w:type="dxa"/>
          </w:tcPr>
          <w:p w:rsidR="009A54EA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A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математика»</w:t>
            </w:r>
          </w:p>
        </w:tc>
        <w:tc>
          <w:tcPr>
            <w:tcW w:w="1701" w:type="dxa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математиче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знаков</w:t>
            </w:r>
          </w:p>
        </w:tc>
        <w:tc>
          <w:tcPr>
            <w:tcW w:w="2835" w:type="dxa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уравнивать множества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математических знаков, упражнять в прибавлении и вычитании единицы, Продолжать знакомить с образованием чисел второго десятка; Формировать умение записывать примеры в тетради в клетку</w:t>
            </w:r>
          </w:p>
        </w:tc>
        <w:tc>
          <w:tcPr>
            <w:tcW w:w="1843" w:type="dxa"/>
            <w:gridSpan w:val="2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Цифровые карточки до 15, карточки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матем. знаками, карандаши, тетради</w:t>
            </w:r>
          </w:p>
        </w:tc>
        <w:tc>
          <w:tcPr>
            <w:tcW w:w="2693" w:type="dxa"/>
            <w:gridSpan w:val="3"/>
          </w:tcPr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1.Орг. момент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2.Упражнение «Выбери нужный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знак»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3.Упражнение «Запиши пример»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5.Задача на уравнение групп предметов (+1, -1)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6.Составление чисел 2го десятка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9A54EA" w:rsidRPr="009E19E3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</w:tc>
        <w:tc>
          <w:tcPr>
            <w:tcW w:w="2127" w:type="dxa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физкультминуток, речовок,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счётных умений в свободной деятельности</w:t>
            </w:r>
          </w:p>
        </w:tc>
        <w:tc>
          <w:tcPr>
            <w:tcW w:w="1211" w:type="dxa"/>
          </w:tcPr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«ЧХЛ»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«С»</w:t>
            </w:r>
          </w:p>
          <w:p w:rsidR="009A54EA" w:rsidRPr="00D60882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9A54EA" w:rsidRPr="009E19E3" w:rsidTr="00C36C07">
        <w:tc>
          <w:tcPr>
            <w:tcW w:w="675" w:type="dxa"/>
          </w:tcPr>
          <w:p w:rsidR="009A54EA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9A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«Ребусы и задачки»</w:t>
            </w:r>
          </w:p>
        </w:tc>
        <w:tc>
          <w:tcPr>
            <w:tcW w:w="1701" w:type="dxa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вычитанием 2 единиц из целого  </w:t>
            </w:r>
          </w:p>
        </w:tc>
        <w:tc>
          <w:tcPr>
            <w:tcW w:w="2835" w:type="dxa"/>
          </w:tcPr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вычитанием 2 единиц из целого;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мышление;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решении задач и ребусов;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части и целого;</w:t>
            </w:r>
          </w:p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количественный счёт в пределах 20.</w:t>
            </w:r>
          </w:p>
        </w:tc>
        <w:tc>
          <w:tcPr>
            <w:tcW w:w="1843" w:type="dxa"/>
            <w:gridSpan w:val="2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заданиями, цифровые карточки, мелкие игрушки (киндер – сюрприз)</w:t>
            </w:r>
          </w:p>
        </w:tc>
        <w:tc>
          <w:tcPr>
            <w:tcW w:w="2693" w:type="dxa"/>
            <w:gridSpan w:val="3"/>
          </w:tcPr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«Поделись с другом» (-2)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3.Дид. игра «Механизмы и их детали»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«Лабиринты»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Математические ребусы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9A54EA" w:rsidRPr="009E19E3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8.Работа в тетрадях</w:t>
            </w:r>
          </w:p>
        </w:tc>
        <w:tc>
          <w:tcPr>
            <w:tcW w:w="2127" w:type="dxa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Употребление в игре умений разгадывать ребусы, использовать лабиринты</w:t>
            </w:r>
          </w:p>
        </w:tc>
        <w:tc>
          <w:tcPr>
            <w:tcW w:w="1211" w:type="dxa"/>
          </w:tcPr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9A54EA" w:rsidRPr="00D60882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9A54EA" w:rsidRPr="009E19E3" w:rsidTr="009A54EA">
        <w:tc>
          <w:tcPr>
            <w:tcW w:w="14786" w:type="dxa"/>
            <w:gridSpan w:val="11"/>
          </w:tcPr>
          <w:p w:rsidR="009A54EA" w:rsidRPr="009A54EA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9A54EA" w:rsidRPr="009E19E3" w:rsidTr="00C36C07">
        <w:tc>
          <w:tcPr>
            <w:tcW w:w="675" w:type="dxa"/>
          </w:tcPr>
          <w:p w:rsidR="009A54EA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A54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9A54EA" w:rsidRPr="009E19E3" w:rsidRDefault="00D9591B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«Весёлое сложение»</w:t>
            </w:r>
          </w:p>
        </w:tc>
        <w:tc>
          <w:tcPr>
            <w:tcW w:w="1701" w:type="dxa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решать арифметические задачи</w:t>
            </w:r>
          </w:p>
        </w:tc>
        <w:tc>
          <w:tcPr>
            <w:tcW w:w="2835" w:type="dxa"/>
          </w:tcPr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счётные умения в прямом и обратном порядке;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разбирать группу предметов по признакам;</w:t>
            </w:r>
          </w:p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решать арифметические задачи, записывать решение в тетради в клетку</w:t>
            </w:r>
            <w:r w:rsidR="00D95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цифрами до 20, карточки к задачам, предметные картинки  </w:t>
            </w:r>
          </w:p>
        </w:tc>
        <w:tc>
          <w:tcPr>
            <w:tcW w:w="2693" w:type="dxa"/>
            <w:gridSpan w:val="3"/>
          </w:tcPr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«</w:t>
            </w:r>
            <w:r w:rsidR="00D9591B">
              <w:rPr>
                <w:rFonts w:ascii="Times New Roman" w:hAnsi="Times New Roman" w:cs="Times New Roman"/>
                <w:sz w:val="28"/>
                <w:szCs w:val="28"/>
              </w:rPr>
              <w:t>Составь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3.Прямой и обратный счёт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«Что лишнее»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5.Динамическая пауза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6.Весёлое сложение (И. Гурина)</w:t>
            </w:r>
          </w:p>
          <w:p w:rsidR="009A54EA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9A54EA" w:rsidRPr="009E19E3" w:rsidRDefault="009A54EA" w:rsidP="009A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</w:tc>
        <w:tc>
          <w:tcPr>
            <w:tcW w:w="2127" w:type="dxa"/>
          </w:tcPr>
          <w:p w:rsidR="009A54EA" w:rsidRPr="009E19E3" w:rsidRDefault="009A54EA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«Признаки предметов», разучивание математических задач в стихах</w:t>
            </w:r>
          </w:p>
        </w:tc>
        <w:tc>
          <w:tcPr>
            <w:tcW w:w="1211" w:type="dxa"/>
          </w:tcPr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9A54EA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9A54EA" w:rsidRPr="00D60882" w:rsidRDefault="009A54EA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D9591B" w:rsidRPr="009E19E3" w:rsidTr="00C36C07">
        <w:tc>
          <w:tcPr>
            <w:tcW w:w="675" w:type="dxa"/>
          </w:tcPr>
          <w:p w:rsidR="00D9591B" w:rsidRDefault="00D9591B" w:rsidP="008E6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8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591B" w:rsidRPr="009E19E3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«Выставка часов»</w:t>
            </w:r>
          </w:p>
        </w:tc>
        <w:tc>
          <w:tcPr>
            <w:tcW w:w="1701" w:type="dxa"/>
          </w:tcPr>
          <w:p w:rsidR="00D9591B" w:rsidRPr="009E19E3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о часах</w:t>
            </w:r>
          </w:p>
        </w:tc>
        <w:tc>
          <w:tcPr>
            <w:tcW w:w="2835" w:type="dxa"/>
          </w:tcPr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определять время по часам;</w:t>
            </w:r>
          </w:p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определения величины предметов на глаз;</w:t>
            </w:r>
          </w:p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весе предметов,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независимости формы от веса;</w:t>
            </w:r>
          </w:p>
          <w:p w:rsidR="00D9591B" w:rsidRPr="009E19E3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умения</w:t>
            </w:r>
          </w:p>
        </w:tc>
        <w:tc>
          <w:tcPr>
            <w:tcW w:w="1843" w:type="dxa"/>
            <w:gridSpan w:val="2"/>
          </w:tcPr>
          <w:p w:rsidR="00D9591B" w:rsidRPr="009E19E3" w:rsidRDefault="00CF17FB" w:rsidP="00CF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Часы: песочные, наручные, настенные, карманные, настольные, будильник, электронные; модель циферблата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подвижными стрелками; </w:t>
            </w:r>
            <w:r w:rsidR="00D9591B">
              <w:rPr>
                <w:rFonts w:ascii="Times New Roman" w:hAnsi="Times New Roman" w:cs="Times New Roman"/>
                <w:sz w:val="28"/>
                <w:szCs w:val="28"/>
              </w:rPr>
              <w:t>по 2 кубика пластиллина одинаковой массы, палочки Кюизенера</w:t>
            </w:r>
          </w:p>
        </w:tc>
        <w:tc>
          <w:tcPr>
            <w:tcW w:w="2693" w:type="dxa"/>
            <w:gridSpan w:val="3"/>
          </w:tcPr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1.Орг. момент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2.Выставка часов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3.Дид. игра «Покажи правильное время»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«Изменяем форму предмета» (с пластилином)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6.«</w:t>
            </w:r>
            <w:r w:rsidR="008E62E2">
              <w:rPr>
                <w:rFonts w:ascii="Times New Roman" w:hAnsi="Times New Roman" w:cs="Times New Roman"/>
                <w:sz w:val="28"/>
                <w:szCs w:val="28"/>
              </w:rPr>
              <w:t>Песочные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(с палочками Кюизенера)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  <w:p w:rsidR="00D9591B" w:rsidRPr="009E19E3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9591B" w:rsidRPr="009E19E3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Рисуем по клеточкам, определяем время по механическим часам</w:t>
            </w:r>
          </w:p>
        </w:tc>
        <w:tc>
          <w:tcPr>
            <w:tcW w:w="1211" w:type="dxa"/>
          </w:tcPr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D9591B" w:rsidRPr="009E19E3" w:rsidTr="00C36C07">
        <w:tc>
          <w:tcPr>
            <w:tcW w:w="675" w:type="dxa"/>
          </w:tcPr>
          <w:p w:rsidR="00D9591B" w:rsidRDefault="00D9591B" w:rsidP="008E6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B78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591B" w:rsidRPr="009E19E3" w:rsidRDefault="008E62E2" w:rsidP="008E6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«Песочные часы»</w:t>
            </w:r>
          </w:p>
        </w:tc>
        <w:tc>
          <w:tcPr>
            <w:tcW w:w="1701" w:type="dxa"/>
          </w:tcPr>
          <w:p w:rsidR="00D9591B" w:rsidRPr="009E19E3" w:rsidRDefault="008E62E2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длительностью 1 минуты.</w:t>
            </w:r>
          </w:p>
        </w:tc>
        <w:tc>
          <w:tcPr>
            <w:tcW w:w="2835" w:type="dxa"/>
          </w:tcPr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длительностью 1 мин., учить контролировать время по песочным часам, в процессе выполнения деятельности;</w:t>
            </w:r>
          </w:p>
          <w:p w:rsidR="00D9591B" w:rsidRPr="009E19E3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нахождении в пространстве предметов с формой шара, куба, параллелепипеда</w:t>
            </w:r>
            <w:r w:rsidR="008E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D9591B" w:rsidRPr="000D5B47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часы, длительностью 1 мин., карточки с изображением шара, куба, параллелепипеда (по количеству детей), иллюстрации к задачам</w:t>
            </w:r>
          </w:p>
        </w:tc>
        <w:tc>
          <w:tcPr>
            <w:tcW w:w="2693" w:type="dxa"/>
            <w:gridSpan w:val="3"/>
          </w:tcPr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минутой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3.Упражнение «Вырежи круг за 1 минуту»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5.Задача «Найди предмет нужной формы»</w:t>
            </w:r>
          </w:p>
          <w:p w:rsidR="00D9591B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6.Пальчиковая гимнастика</w:t>
            </w:r>
          </w:p>
          <w:p w:rsidR="00D9591B" w:rsidRPr="009E19E3" w:rsidRDefault="00D9591B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7.Работа в тетрадях</w:t>
            </w:r>
          </w:p>
        </w:tc>
        <w:tc>
          <w:tcPr>
            <w:tcW w:w="2127" w:type="dxa"/>
          </w:tcPr>
          <w:p w:rsidR="00D9591B" w:rsidRPr="009E19E3" w:rsidRDefault="00D9591B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– нахождение предметов определённой формы в окружающей обстановке</w:t>
            </w:r>
            <w:r w:rsidR="008E62E2">
              <w:rPr>
                <w:rFonts w:ascii="Times New Roman" w:hAnsi="Times New Roman" w:cs="Times New Roman"/>
                <w:sz w:val="28"/>
                <w:szCs w:val="28"/>
              </w:rPr>
              <w:t>, лепка предметов такой же формы.</w:t>
            </w:r>
          </w:p>
        </w:tc>
        <w:tc>
          <w:tcPr>
            <w:tcW w:w="1211" w:type="dxa"/>
          </w:tcPr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D9591B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D9591B" w:rsidRPr="00D60882" w:rsidRDefault="00D9591B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8E62E2" w:rsidRPr="009E19E3" w:rsidTr="00C36C07">
        <w:tc>
          <w:tcPr>
            <w:tcW w:w="675" w:type="dxa"/>
          </w:tcPr>
          <w:p w:rsidR="008E62E2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6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E62E2" w:rsidRPr="009E19E3" w:rsidRDefault="008E62E2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«Головоломки»</w:t>
            </w:r>
          </w:p>
        </w:tc>
        <w:tc>
          <w:tcPr>
            <w:tcW w:w="1701" w:type="dxa"/>
          </w:tcPr>
          <w:p w:rsidR="008E62E2" w:rsidRPr="009E19E3" w:rsidRDefault="008E62E2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решении</w:t>
            </w:r>
            <w:r w:rsidR="00243061">
              <w:rPr>
                <w:rFonts w:ascii="Times New Roman" w:hAnsi="Times New Roman" w:cs="Times New Roman"/>
                <w:sz w:val="28"/>
                <w:szCs w:val="28"/>
              </w:rPr>
              <w:t xml:space="preserve"> головоломок</w:t>
            </w:r>
          </w:p>
        </w:tc>
        <w:tc>
          <w:tcPr>
            <w:tcW w:w="2835" w:type="dxa"/>
          </w:tcPr>
          <w:p w:rsidR="008E62E2" w:rsidRDefault="008E62E2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решать математические головоломки;</w:t>
            </w:r>
          </w:p>
          <w:p w:rsidR="008E62E2" w:rsidRDefault="008E62E2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классифицировать и обобщать группы предметов;</w:t>
            </w:r>
          </w:p>
          <w:p w:rsidR="008E62E2" w:rsidRDefault="008E62E2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выделении части из целого;</w:t>
            </w:r>
          </w:p>
          <w:p w:rsidR="008E62E2" w:rsidRPr="009E19E3" w:rsidRDefault="008E62E2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смекалку, глазомер</w:t>
            </w:r>
          </w:p>
        </w:tc>
        <w:tc>
          <w:tcPr>
            <w:tcW w:w="1843" w:type="dxa"/>
            <w:gridSpan w:val="2"/>
          </w:tcPr>
          <w:p w:rsidR="008E62E2" w:rsidRPr="009E19E3" w:rsidRDefault="008E62E2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к головоломкам</w:t>
            </w:r>
            <w:r w:rsidR="00FB480A">
              <w:rPr>
                <w:rFonts w:ascii="Times New Roman" w:hAnsi="Times New Roman" w:cs="Times New Roman"/>
                <w:sz w:val="28"/>
                <w:szCs w:val="28"/>
              </w:rPr>
              <w:t>, блоки Дьенеша</w:t>
            </w:r>
          </w:p>
        </w:tc>
        <w:tc>
          <w:tcPr>
            <w:tcW w:w="2693" w:type="dxa"/>
            <w:gridSpan w:val="3"/>
          </w:tcPr>
          <w:p w:rsidR="008E62E2" w:rsidRDefault="008E62E2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8E62E2" w:rsidRDefault="008E62E2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2.Головоломки на классификацию</w:t>
            </w:r>
          </w:p>
          <w:p w:rsidR="008E62E2" w:rsidRDefault="008E62E2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3.Головоломки на обобщение</w:t>
            </w:r>
          </w:p>
          <w:p w:rsidR="008E62E2" w:rsidRDefault="008E62E2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4.Динамическая пауза</w:t>
            </w:r>
          </w:p>
          <w:p w:rsidR="008E62E2" w:rsidRDefault="008E62E2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5.Зада</w:t>
            </w:r>
            <w:r w:rsidR="00FB480A">
              <w:rPr>
                <w:rFonts w:ascii="Times New Roman" w:hAnsi="Times New Roman" w:cs="Times New Roman"/>
                <w:sz w:val="28"/>
                <w:szCs w:val="28"/>
              </w:rPr>
              <w:t>ние «</w:t>
            </w:r>
            <w:r w:rsidR="007B07D8">
              <w:rPr>
                <w:rFonts w:ascii="Times New Roman" w:hAnsi="Times New Roman" w:cs="Times New Roman"/>
                <w:sz w:val="28"/>
                <w:szCs w:val="28"/>
              </w:rPr>
              <w:t>Дорожки к домикам</w:t>
            </w:r>
            <w:r w:rsidR="00FB48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07D8">
              <w:rPr>
                <w:rFonts w:ascii="Times New Roman" w:hAnsi="Times New Roman" w:cs="Times New Roman"/>
                <w:sz w:val="28"/>
                <w:szCs w:val="28"/>
              </w:rPr>
              <w:t xml:space="preserve"> (с блоками Дьенеша)</w:t>
            </w:r>
          </w:p>
          <w:p w:rsidR="008E62E2" w:rsidRDefault="008E62E2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6.Пальчиковая гимнастика</w:t>
            </w:r>
          </w:p>
          <w:p w:rsidR="008E62E2" w:rsidRPr="009E19E3" w:rsidRDefault="008E62E2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7.Работа в тетрадях</w:t>
            </w:r>
          </w:p>
        </w:tc>
        <w:tc>
          <w:tcPr>
            <w:tcW w:w="2127" w:type="dxa"/>
          </w:tcPr>
          <w:p w:rsidR="008E62E2" w:rsidRPr="009E19E3" w:rsidRDefault="008E62E2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головоломок в свободное время</w:t>
            </w:r>
          </w:p>
        </w:tc>
        <w:tc>
          <w:tcPr>
            <w:tcW w:w="1211" w:type="dxa"/>
          </w:tcPr>
          <w:p w:rsidR="008E62E2" w:rsidRDefault="008E62E2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8E62E2" w:rsidRDefault="008E62E2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8E62E2" w:rsidRDefault="008E62E2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8E62E2" w:rsidRDefault="008E62E2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8E62E2" w:rsidRPr="00D60882" w:rsidRDefault="008E62E2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8E62E2" w:rsidRPr="009E19E3" w:rsidTr="00FB480A">
        <w:tc>
          <w:tcPr>
            <w:tcW w:w="675" w:type="dxa"/>
          </w:tcPr>
          <w:p w:rsidR="008E62E2" w:rsidRDefault="008E62E2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:rsidR="008E62E2" w:rsidRPr="008E62E2" w:rsidRDefault="008E62E2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B7888" w:rsidRPr="009E19E3" w:rsidTr="00C36C07">
        <w:tc>
          <w:tcPr>
            <w:tcW w:w="675" w:type="dxa"/>
          </w:tcPr>
          <w:p w:rsidR="006B7888" w:rsidRDefault="006B788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01" w:type="dxa"/>
          </w:tcPr>
          <w:p w:rsidR="006B7888" w:rsidRPr="009E19E3" w:rsidRDefault="006B788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«Занимательные истории»</w:t>
            </w:r>
          </w:p>
        </w:tc>
        <w:tc>
          <w:tcPr>
            <w:tcW w:w="1701" w:type="dxa"/>
          </w:tcPr>
          <w:p w:rsidR="006B7888" w:rsidRPr="009E19E3" w:rsidRDefault="006B788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задач, развитие логики</w:t>
            </w:r>
          </w:p>
        </w:tc>
        <w:tc>
          <w:tcPr>
            <w:tcW w:w="2835" w:type="dxa"/>
          </w:tcPr>
          <w:p w:rsidR="006B7888" w:rsidRPr="009E19E3" w:rsidRDefault="006B788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решении и самостоятельном составлении арифметических задач по рисунку; способствовать развитию ориентировки в пространстве; развивать зрительную память, графические умения</w:t>
            </w:r>
          </w:p>
        </w:tc>
        <w:tc>
          <w:tcPr>
            <w:tcW w:w="1843" w:type="dxa"/>
            <w:gridSpan w:val="2"/>
          </w:tcPr>
          <w:p w:rsidR="006B7888" w:rsidRPr="009E19E3" w:rsidRDefault="006B788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к задачам, наборное полотно, предметные и сюжетные картинки, мяч.</w:t>
            </w:r>
          </w:p>
        </w:tc>
        <w:tc>
          <w:tcPr>
            <w:tcW w:w="2693" w:type="dxa"/>
            <w:gridSpan w:val="3"/>
          </w:tcPr>
          <w:p w:rsidR="006B7888" w:rsidRDefault="006B788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6B7888" w:rsidRDefault="006B788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«Помоги Вове собраться в школу»</w:t>
            </w:r>
          </w:p>
          <w:p w:rsidR="006B7888" w:rsidRDefault="006B788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3.Составление задачи по рисунку</w:t>
            </w:r>
          </w:p>
          <w:p w:rsidR="006B7888" w:rsidRDefault="006B788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6B7888" w:rsidRDefault="006B788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5.Игра с мячом «Отвечай – не зевай, своё место называй»</w:t>
            </w:r>
          </w:p>
          <w:p w:rsidR="006B7888" w:rsidRDefault="006B788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6.Дид. игра «Заметь всё»</w:t>
            </w:r>
          </w:p>
          <w:p w:rsidR="006B7888" w:rsidRPr="00E5666D" w:rsidRDefault="006B788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7.Работа в тетрадях</w:t>
            </w:r>
          </w:p>
        </w:tc>
        <w:tc>
          <w:tcPr>
            <w:tcW w:w="2127" w:type="dxa"/>
          </w:tcPr>
          <w:p w:rsidR="006B7888" w:rsidRPr="009E19E3" w:rsidRDefault="006B788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свободной игровой деятельности</w:t>
            </w:r>
          </w:p>
        </w:tc>
        <w:tc>
          <w:tcPr>
            <w:tcW w:w="1211" w:type="dxa"/>
          </w:tcPr>
          <w:p w:rsidR="006B7888" w:rsidRDefault="006B788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6B7888" w:rsidRDefault="006B788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6B7888" w:rsidRDefault="006B788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6B7888" w:rsidRDefault="006B788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6B7888" w:rsidRDefault="006B788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410F85" w:rsidRPr="009E19E3" w:rsidTr="00C36C07">
        <w:tc>
          <w:tcPr>
            <w:tcW w:w="675" w:type="dxa"/>
          </w:tcPr>
          <w:p w:rsidR="00410F85" w:rsidRDefault="00410F85" w:rsidP="006B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01" w:type="dxa"/>
          </w:tcPr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временным отрезком 3 мин.</w:t>
            </w:r>
          </w:p>
        </w:tc>
        <w:tc>
          <w:tcPr>
            <w:tcW w:w="2835" w:type="dxa"/>
          </w:tcPr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арифметические задачи на сложение и вычитание;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длительностью 3-минутного интервала;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времени, умение контролировать время по песочным часам;</w:t>
            </w:r>
          </w:p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тематических композиций из геометрических фигур.</w:t>
            </w:r>
          </w:p>
        </w:tc>
        <w:tc>
          <w:tcPr>
            <w:tcW w:w="1843" w:type="dxa"/>
            <w:gridSpan w:val="2"/>
          </w:tcPr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заданиями,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песочные часы, плоскостные наборы геом. фигур (на каждого ребёнка), счётные палочки</w:t>
            </w:r>
          </w:p>
        </w:tc>
        <w:tc>
          <w:tcPr>
            <w:tcW w:w="2693" w:type="dxa"/>
            <w:gridSpan w:val="3"/>
          </w:tcPr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1.Орг. момент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2.Задача «Реши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запиши»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«Сложи кораблик за 3 минуты» (оригами)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 пауза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5.Упражнение «Составь ритмичный узор за 3 минуты»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6.Пальчиковая гимнастика</w:t>
            </w:r>
          </w:p>
          <w:p w:rsidR="00410F85" w:rsidRPr="009E19E3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7.Работа в тетрадях</w:t>
            </w:r>
          </w:p>
        </w:tc>
        <w:tc>
          <w:tcPr>
            <w:tcW w:w="2127" w:type="dxa"/>
          </w:tcPr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Экспериментирование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песочными часами, конструирование из бумаги – оригами.</w:t>
            </w:r>
          </w:p>
        </w:tc>
        <w:tc>
          <w:tcPr>
            <w:tcW w:w="1211" w:type="dxa"/>
          </w:tcPr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«ЧХЛ»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«Т»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410F85" w:rsidRPr="00D60882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410F85" w:rsidRPr="009E19E3" w:rsidTr="00C36C07">
        <w:tc>
          <w:tcPr>
            <w:tcW w:w="675" w:type="dxa"/>
          </w:tcPr>
          <w:p w:rsidR="00410F85" w:rsidRDefault="00410F85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701" w:type="dxa"/>
          </w:tcPr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1701" w:type="dxa"/>
          </w:tcPr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задач, развитие логики.</w:t>
            </w:r>
          </w:p>
        </w:tc>
        <w:tc>
          <w:tcPr>
            <w:tcW w:w="2835" w:type="dxa"/>
          </w:tcPr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решении задач;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кодировать информацию, составлять схемы;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моделировать геометрические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фигуры;</w:t>
            </w:r>
          </w:p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</w:t>
            </w:r>
          </w:p>
        </w:tc>
        <w:tc>
          <w:tcPr>
            <w:tcW w:w="1843" w:type="dxa"/>
            <w:gridSpan w:val="2"/>
          </w:tcPr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к задачам, схема группы, блоки Дьенеша</w:t>
            </w:r>
          </w:p>
        </w:tc>
        <w:tc>
          <w:tcPr>
            <w:tcW w:w="2693" w:type="dxa"/>
            <w:gridSpan w:val="3"/>
          </w:tcPr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2.Задача «Составь схему группы»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3.Дид. игра «Путаница» (моделирование)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«Какой велосипед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девочки?» (блоки Дьенеша)</w:t>
            </w:r>
          </w:p>
          <w:p w:rsidR="00410F85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6.Задачи в стихах (И. Гурина)</w:t>
            </w:r>
          </w:p>
          <w:p w:rsidR="00410F85" w:rsidRPr="008E50AD" w:rsidRDefault="00410F85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7.Работа в тетрадях</w:t>
            </w:r>
          </w:p>
        </w:tc>
        <w:tc>
          <w:tcPr>
            <w:tcW w:w="2127" w:type="dxa"/>
          </w:tcPr>
          <w:p w:rsidR="00410F85" w:rsidRPr="009E19E3" w:rsidRDefault="00410F85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схем в сюжетно – ролевых играх (например, поиск сокровищ), индивидуальное заучивание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стихов-задач</w:t>
            </w:r>
          </w:p>
        </w:tc>
        <w:tc>
          <w:tcPr>
            <w:tcW w:w="1211" w:type="dxa"/>
          </w:tcPr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«ЧХЛ»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410F85" w:rsidRDefault="00410F85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6C6DF8" w:rsidRPr="009E19E3" w:rsidTr="00C36C07">
        <w:tc>
          <w:tcPr>
            <w:tcW w:w="675" w:type="dxa"/>
          </w:tcPr>
          <w:p w:rsidR="006C6DF8" w:rsidRDefault="006C6DF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701" w:type="dxa"/>
          </w:tcPr>
          <w:p w:rsidR="006C6DF8" w:rsidRPr="009E19E3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геометрических телах</w:t>
            </w:r>
          </w:p>
        </w:tc>
        <w:tc>
          <w:tcPr>
            <w:tcW w:w="1701" w:type="dxa"/>
          </w:tcPr>
          <w:p w:rsidR="006C6DF8" w:rsidRPr="009E19E3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Чипполино»</w:t>
            </w:r>
          </w:p>
        </w:tc>
        <w:tc>
          <w:tcPr>
            <w:tcW w:w="2835" w:type="dxa"/>
          </w:tcPr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геометрических телах – шар, цилиндр, конус, призма;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установлению взаимосвязи между геом. телами и фигурами; Упражнять в построении геом. фигур из счётных палочек;</w:t>
            </w:r>
          </w:p>
          <w:p w:rsidR="006C6DF8" w:rsidRPr="009E19E3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кодировать информацию о предмете, глазомер, мелкую моторику</w:t>
            </w:r>
          </w:p>
        </w:tc>
        <w:tc>
          <w:tcPr>
            <w:tcW w:w="1843" w:type="dxa"/>
            <w:gridSpan w:val="2"/>
          </w:tcPr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изображения героев сказки о Чипполино</w:t>
            </w:r>
          </w:p>
          <w:p w:rsidR="006C6DF8" w:rsidRPr="009E19E3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Геом. тела, плоскостные геом. фигуры, счётные палочки, карточки к моделированию</w:t>
            </w:r>
          </w:p>
        </w:tc>
        <w:tc>
          <w:tcPr>
            <w:tcW w:w="2693" w:type="dxa"/>
            <w:gridSpan w:val="3"/>
          </w:tcPr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геом. телами, сравнение теневых изображений с геом. фигурами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3.Упражнение «Помоги Чипполино построить фигуру»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4.Задание «Найди тень Чипполино»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Динамическая пауза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6.Составь описание друга Чипполино с помощью геом. фигур – составь схему.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6C6DF8" w:rsidRPr="009E19E3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</w:tc>
        <w:tc>
          <w:tcPr>
            <w:tcW w:w="2127" w:type="dxa"/>
          </w:tcPr>
          <w:p w:rsidR="006C6DF8" w:rsidRPr="009E19E3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по схемам, использование изображений героев в свободной деятельности</w:t>
            </w:r>
          </w:p>
        </w:tc>
        <w:tc>
          <w:tcPr>
            <w:tcW w:w="1211" w:type="dxa"/>
          </w:tcPr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6C6DF8" w:rsidRPr="009E19E3" w:rsidTr="00FB480A">
        <w:tc>
          <w:tcPr>
            <w:tcW w:w="675" w:type="dxa"/>
          </w:tcPr>
          <w:p w:rsidR="006C6DF8" w:rsidRDefault="006C6DF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:rsidR="006C6DF8" w:rsidRPr="006B7888" w:rsidRDefault="006C6DF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6DF8" w:rsidRPr="009E19E3" w:rsidTr="00C36C07">
        <w:tc>
          <w:tcPr>
            <w:tcW w:w="675" w:type="dxa"/>
          </w:tcPr>
          <w:p w:rsidR="006C6DF8" w:rsidRDefault="006C6DF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01" w:type="dxa"/>
          </w:tcPr>
          <w:p w:rsidR="006C6DF8" w:rsidRPr="009E19E3" w:rsidRDefault="00C24F7E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цирке»</w:t>
            </w:r>
          </w:p>
        </w:tc>
        <w:tc>
          <w:tcPr>
            <w:tcW w:w="1701" w:type="dxa"/>
          </w:tcPr>
          <w:p w:rsidR="006C6DF8" w:rsidRPr="009E19E3" w:rsidRDefault="00C24F7E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составе чисел</w:t>
            </w:r>
          </w:p>
        </w:tc>
        <w:tc>
          <w:tcPr>
            <w:tcW w:w="2835" w:type="dxa"/>
          </w:tcPr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цифр от 1 до 0; Закреплять знания о составе чисел в пределах 20 из единиц и 2х меньших;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построении 10 предметов по длине, ширине, высоте, располагать их в возрастающем и убывающем порядке;</w:t>
            </w:r>
          </w:p>
          <w:p w:rsidR="006C6DF8" w:rsidRPr="009E19E3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смекалку.</w:t>
            </w:r>
          </w:p>
        </w:tc>
        <w:tc>
          <w:tcPr>
            <w:tcW w:w="1843" w:type="dxa"/>
            <w:gridSpan w:val="2"/>
          </w:tcPr>
          <w:p w:rsidR="006C6DF8" w:rsidRPr="009E19E3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карточки, схемы к заданиям, палочки Кюизенера</w:t>
            </w:r>
          </w:p>
        </w:tc>
        <w:tc>
          <w:tcPr>
            <w:tcW w:w="2693" w:type="dxa"/>
            <w:gridSpan w:val="3"/>
          </w:tcPr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«Помири цифры»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Задание «Соедини нужные числа»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5.Упражнение «На арен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е цирка (П/К)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6.Задание на смекалку «В каком вагоне едет мальчик</w:t>
            </w:r>
            <w:r w:rsidR="00C24F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6DF8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6C6DF8" w:rsidRPr="009E19E3" w:rsidRDefault="006C6DF8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</w:tc>
        <w:tc>
          <w:tcPr>
            <w:tcW w:w="2127" w:type="dxa"/>
          </w:tcPr>
          <w:p w:rsidR="006C6DF8" w:rsidRPr="009E19E3" w:rsidRDefault="006C6DF8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палочками Кюизенера по желанию детей, использование счётных умений в игровой деятельности.</w:t>
            </w:r>
          </w:p>
        </w:tc>
        <w:tc>
          <w:tcPr>
            <w:tcW w:w="1211" w:type="dxa"/>
          </w:tcPr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6C6DF8" w:rsidRDefault="006C6DF8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C24F7E" w:rsidRPr="009E19E3" w:rsidTr="00C36C07">
        <w:tc>
          <w:tcPr>
            <w:tcW w:w="675" w:type="dxa"/>
          </w:tcPr>
          <w:p w:rsidR="00C24F7E" w:rsidRDefault="00C24F7E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01" w:type="dxa"/>
          </w:tcPr>
          <w:p w:rsidR="00C24F7E" w:rsidRPr="009E19E3" w:rsidRDefault="00C24F7E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сосуд»</w:t>
            </w:r>
          </w:p>
        </w:tc>
        <w:tc>
          <w:tcPr>
            <w:tcW w:w="1701" w:type="dxa"/>
          </w:tcPr>
          <w:p w:rsidR="00C24F7E" w:rsidRPr="009E19E3" w:rsidRDefault="00FB480A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 w:rsidR="00C24F7E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24F7E">
              <w:rPr>
                <w:rFonts w:ascii="Times New Roman" w:hAnsi="Times New Roman" w:cs="Times New Roman"/>
                <w:sz w:val="28"/>
                <w:szCs w:val="28"/>
              </w:rPr>
              <w:t xml:space="preserve"> об объёме</w:t>
            </w:r>
          </w:p>
        </w:tc>
        <w:tc>
          <w:tcPr>
            <w:tcW w:w="2835" w:type="dxa"/>
          </w:tcPr>
          <w:p w:rsidR="00FB480A" w:rsidRDefault="00C24F7E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об объёме, сравнени</w:t>
            </w:r>
            <w:r w:rsidR="00FB48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сосудов </w:t>
            </w:r>
            <w:r w:rsidR="00FB480A">
              <w:rPr>
                <w:rFonts w:ascii="Times New Roman" w:hAnsi="Times New Roman" w:cs="Times New Roman"/>
                <w:sz w:val="28"/>
                <w:szCs w:val="28"/>
              </w:rPr>
              <w:t>по объёму с помощью переливания, а так же определение массы сыпучих тел;</w:t>
            </w:r>
          </w:p>
          <w:p w:rsidR="00C24F7E" w:rsidRPr="009E19E3" w:rsidRDefault="00C24F7E" w:rsidP="00C2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память, логическое мышление</w:t>
            </w:r>
          </w:p>
        </w:tc>
        <w:tc>
          <w:tcPr>
            <w:tcW w:w="1843" w:type="dxa"/>
            <w:gridSpan w:val="2"/>
          </w:tcPr>
          <w:p w:rsidR="00C24F7E" w:rsidRPr="009E19E3" w:rsidRDefault="00C24F7E" w:rsidP="00C2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Сосуды с подкрашеной водой, прозрачные ёмкости для переливания,</w:t>
            </w:r>
            <w:r w:rsidR="00FB480A">
              <w:rPr>
                <w:rFonts w:ascii="Times New Roman" w:hAnsi="Times New Roman" w:cs="Times New Roman"/>
                <w:sz w:val="28"/>
                <w:szCs w:val="28"/>
              </w:rPr>
              <w:t xml:space="preserve"> 3 ведёрка с разным колтчеством </w:t>
            </w:r>
            <w:r w:rsidR="00FB4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пшена;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счётные палочки</w:t>
            </w:r>
          </w:p>
        </w:tc>
        <w:tc>
          <w:tcPr>
            <w:tcW w:w="2693" w:type="dxa"/>
            <w:gridSpan w:val="3"/>
          </w:tcPr>
          <w:p w:rsidR="00C24F7E" w:rsidRDefault="00C24F7E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1.Орг. момент</w:t>
            </w:r>
          </w:p>
          <w:p w:rsidR="00C24F7E" w:rsidRDefault="00C24F7E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2.Эксперимент с определением объёма жидкости</w:t>
            </w:r>
          </w:p>
          <w:p w:rsidR="00C24F7E" w:rsidRDefault="00C24F7E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 «Удивительный сосуд»</w:t>
            </w:r>
          </w:p>
          <w:p w:rsidR="00C24F7E" w:rsidRDefault="00C24F7E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C24F7E" w:rsidRDefault="00C24F7E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FB480A">
              <w:rPr>
                <w:rFonts w:ascii="Times New Roman" w:hAnsi="Times New Roman" w:cs="Times New Roman"/>
                <w:sz w:val="28"/>
                <w:szCs w:val="28"/>
              </w:rPr>
              <w:t xml:space="preserve"> «Мишкина каша»</w:t>
            </w:r>
          </w:p>
          <w:p w:rsidR="00C24F7E" w:rsidRDefault="00C24F7E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6.Пальчиковая гимнастика</w:t>
            </w:r>
          </w:p>
          <w:p w:rsidR="00C24F7E" w:rsidRPr="009E19E3" w:rsidRDefault="00C24F7E" w:rsidP="00FB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7.Работа в тетрадях</w:t>
            </w:r>
          </w:p>
        </w:tc>
        <w:tc>
          <w:tcPr>
            <w:tcW w:w="2127" w:type="dxa"/>
          </w:tcPr>
          <w:p w:rsidR="00C24F7E" w:rsidRPr="009E19E3" w:rsidRDefault="00C24F7E" w:rsidP="00FB4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жидкостей «на глаз» при поливе цветов, ознакомление с окружающим «Выставка часов»</w:t>
            </w:r>
          </w:p>
        </w:tc>
        <w:tc>
          <w:tcPr>
            <w:tcW w:w="1211" w:type="dxa"/>
          </w:tcPr>
          <w:p w:rsidR="00C24F7E" w:rsidRDefault="00C24F7E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C24F7E" w:rsidRDefault="00C24F7E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C24F7E" w:rsidRDefault="00C24F7E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C24F7E" w:rsidRDefault="00C24F7E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C24F7E" w:rsidRPr="00D60882" w:rsidRDefault="00C24F7E" w:rsidP="00FB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7B07D8" w:rsidRPr="009E19E3" w:rsidTr="00C36C07">
        <w:tc>
          <w:tcPr>
            <w:tcW w:w="675" w:type="dxa"/>
          </w:tcPr>
          <w:p w:rsidR="007B07D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701" w:type="dxa"/>
          </w:tcPr>
          <w:p w:rsidR="007B07D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сокровищ»</w:t>
            </w:r>
          </w:p>
        </w:tc>
        <w:tc>
          <w:tcPr>
            <w:tcW w:w="1701" w:type="dxa"/>
          </w:tcPr>
          <w:p w:rsidR="007B07D8" w:rsidRPr="009E19E3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с картами и схемами.</w:t>
            </w:r>
          </w:p>
        </w:tc>
        <w:tc>
          <w:tcPr>
            <w:tcW w:w="2835" w:type="dxa"/>
          </w:tcPr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счёте 10 до 100;</w:t>
            </w:r>
          </w:p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чтении карточек и схем к задачам;</w:t>
            </w:r>
          </w:p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количество предметов и действий;</w:t>
            </w:r>
          </w:p>
          <w:p w:rsidR="007B07D8" w:rsidRPr="009E19E3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уравнении множеств, объединении по разным признакам.</w:t>
            </w:r>
          </w:p>
        </w:tc>
        <w:tc>
          <w:tcPr>
            <w:tcW w:w="1843" w:type="dxa"/>
            <w:gridSpan w:val="2"/>
          </w:tcPr>
          <w:p w:rsidR="007B07D8" w:rsidRPr="009E19E3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и карты «Острова сокровищ», линейки, блоки Дьенеша</w:t>
            </w:r>
          </w:p>
        </w:tc>
        <w:tc>
          <w:tcPr>
            <w:tcW w:w="2693" w:type="dxa"/>
            <w:gridSpan w:val="3"/>
          </w:tcPr>
          <w:p w:rsidR="007B07D8" w:rsidRDefault="007B07D8" w:rsidP="006F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7B07D8" w:rsidRDefault="007B07D8" w:rsidP="006F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 «Прочитай карту»</w:t>
            </w:r>
          </w:p>
          <w:p w:rsidR="007B07D8" w:rsidRDefault="007B07D8" w:rsidP="006F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3.Задача «Найди место, где спрятан клад»</w:t>
            </w:r>
          </w:p>
          <w:p w:rsidR="007B07D8" w:rsidRDefault="007B07D8" w:rsidP="006F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4.Динамическая пауза</w:t>
            </w:r>
          </w:p>
          <w:p w:rsidR="007B07D8" w:rsidRDefault="001A2819" w:rsidP="006F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5.Упр-ие </w:t>
            </w:r>
            <w:r w:rsidR="007B07D8">
              <w:rPr>
                <w:rFonts w:ascii="Times New Roman" w:hAnsi="Times New Roman" w:cs="Times New Roman"/>
                <w:sz w:val="28"/>
                <w:szCs w:val="28"/>
              </w:rPr>
              <w:t>«Ключ»</w:t>
            </w:r>
          </w:p>
          <w:p w:rsidR="007B07D8" w:rsidRDefault="007B07D8" w:rsidP="006F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«Разделим клад» (блоки Дьенеша)</w:t>
            </w:r>
          </w:p>
          <w:p w:rsidR="007B07D8" w:rsidRDefault="007B07D8" w:rsidP="006F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7.Пальчиковая гимнастика</w:t>
            </w:r>
          </w:p>
          <w:p w:rsidR="007B07D8" w:rsidRPr="009E19E3" w:rsidRDefault="007B07D8" w:rsidP="006F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8.Работа в тетрадях</w:t>
            </w:r>
          </w:p>
        </w:tc>
        <w:tc>
          <w:tcPr>
            <w:tcW w:w="2127" w:type="dxa"/>
          </w:tcPr>
          <w:p w:rsidR="007B07D8" w:rsidRPr="009E19E3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сюжета и схем в сюжетно-ролевых играх, экспериментирование с линейкой</w:t>
            </w:r>
          </w:p>
        </w:tc>
        <w:tc>
          <w:tcPr>
            <w:tcW w:w="1211" w:type="dxa"/>
          </w:tcPr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7B07D8" w:rsidRPr="00D60882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7B07D8" w:rsidRPr="009E19E3" w:rsidTr="00C36C07">
        <w:tc>
          <w:tcPr>
            <w:tcW w:w="675" w:type="dxa"/>
          </w:tcPr>
          <w:p w:rsidR="007B07D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701" w:type="dxa"/>
          </w:tcPr>
          <w:p w:rsidR="007B07D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«Математический КВН»</w:t>
            </w:r>
          </w:p>
        </w:tc>
        <w:tc>
          <w:tcPr>
            <w:tcW w:w="1701" w:type="dxa"/>
          </w:tcPr>
          <w:p w:rsidR="007B07D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знания, полученные на занятиях.</w:t>
            </w:r>
          </w:p>
        </w:tc>
        <w:tc>
          <w:tcPr>
            <w:tcW w:w="2835" w:type="dxa"/>
          </w:tcPr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определении чётных и нечётных чисел; Упражнять в определении времени по механическим часам; Совершенствовать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перестраивать геометрические фигуры; Совершенствовать умение составлять числа первого десятка из 2х меньших;</w:t>
            </w:r>
          </w:p>
          <w:p w:rsidR="007B07D8" w:rsidRDefault="007B07D8" w:rsidP="003A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умения, смекалку, логику, зрительную память</w:t>
            </w:r>
            <w:r w:rsidR="003A21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16B" w:rsidRPr="009E19E3" w:rsidRDefault="003A216B" w:rsidP="003A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взаимоотношения, умение работать в команде.</w:t>
            </w:r>
          </w:p>
        </w:tc>
        <w:tc>
          <w:tcPr>
            <w:tcW w:w="1843" w:type="dxa"/>
            <w:gridSpan w:val="2"/>
          </w:tcPr>
          <w:p w:rsidR="007B07D8" w:rsidRPr="009E19E3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Цифровые карточки в пределах 10, карточки с заданиями, 2</w:t>
            </w:r>
            <w:r w:rsidR="003A216B">
              <w:rPr>
                <w:rFonts w:ascii="Times New Roman" w:hAnsi="Times New Roman" w:cs="Times New Roman"/>
                <w:sz w:val="28"/>
                <w:szCs w:val="28"/>
              </w:rPr>
              <w:t xml:space="preserve"> макета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часов, медали, жетоны, эмблемы,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султанчики для разминки</w:t>
            </w:r>
          </w:p>
        </w:tc>
        <w:tc>
          <w:tcPr>
            <w:tcW w:w="2693" w:type="dxa"/>
            <w:gridSpan w:val="3"/>
          </w:tcPr>
          <w:p w:rsidR="007B07D8" w:rsidRDefault="007B07D8" w:rsidP="006F6188">
            <w:pPr>
              <w:pStyle w:val="14"/>
            </w:pPr>
            <w:r>
              <w:lastRenderedPageBreak/>
              <w:t>1.Орг. момент, деление на команды (чёт – нечёт)</w:t>
            </w:r>
          </w:p>
          <w:p w:rsidR="007B07D8" w:rsidRDefault="007B07D8" w:rsidP="006F6188">
            <w:pPr>
              <w:pStyle w:val="14"/>
            </w:pPr>
            <w:r>
              <w:t>2.</w:t>
            </w:r>
            <w:r w:rsidR="003A216B">
              <w:t>Задание «Кто прилетел к кормушке?» (с палочками Кюизенера)</w:t>
            </w:r>
          </w:p>
          <w:p w:rsidR="003A216B" w:rsidRDefault="007B07D8" w:rsidP="003A216B">
            <w:pPr>
              <w:pStyle w:val="14"/>
            </w:pPr>
            <w:r>
              <w:t xml:space="preserve">3.Конкурс </w:t>
            </w:r>
            <w:r>
              <w:lastRenderedPageBreak/>
              <w:t>капитанов (</w:t>
            </w:r>
            <w:r w:rsidR="003A216B">
              <w:t>состав числа)</w:t>
            </w:r>
            <w:r>
              <w:t xml:space="preserve"> </w:t>
            </w:r>
          </w:p>
          <w:p w:rsidR="007B07D8" w:rsidRDefault="003A216B" w:rsidP="003A216B">
            <w:pPr>
              <w:pStyle w:val="14"/>
            </w:pPr>
            <w:r>
              <w:t xml:space="preserve">4. Динамическая </w:t>
            </w:r>
            <w:r w:rsidR="007B07D8">
              <w:t>пауза</w:t>
            </w:r>
          </w:p>
          <w:p w:rsidR="007B07D8" w:rsidRDefault="007B07D8" w:rsidP="006F6188">
            <w:pPr>
              <w:pStyle w:val="14"/>
            </w:pPr>
            <w:r>
              <w:t xml:space="preserve">5.Задача </w:t>
            </w:r>
            <w:r w:rsidR="003A216B">
              <w:t>на перестроение геом.</w:t>
            </w:r>
            <w:r>
              <w:t xml:space="preserve"> </w:t>
            </w:r>
            <w:r w:rsidR="003A216B">
              <w:t>фигур.</w:t>
            </w:r>
          </w:p>
          <w:p w:rsidR="007B07D8" w:rsidRDefault="007B07D8" w:rsidP="006F6188">
            <w:pPr>
              <w:pStyle w:val="14"/>
            </w:pPr>
            <w:r>
              <w:t>6.Задание на определение времени</w:t>
            </w:r>
          </w:p>
          <w:p w:rsidR="003A216B" w:rsidRDefault="003A216B" w:rsidP="006F6188">
            <w:pPr>
              <w:pStyle w:val="14"/>
            </w:pPr>
            <w:r>
              <w:t>7.Пальчиковая гимнастика</w:t>
            </w:r>
          </w:p>
          <w:p w:rsidR="003A216B" w:rsidRDefault="003A216B" w:rsidP="006F6188">
            <w:pPr>
              <w:pStyle w:val="14"/>
            </w:pPr>
            <w:r>
              <w:t>8. Задание на состав числа</w:t>
            </w:r>
          </w:p>
          <w:p w:rsidR="003A216B" w:rsidRDefault="003A216B" w:rsidP="006F6188">
            <w:pPr>
              <w:pStyle w:val="14"/>
            </w:pPr>
            <w:r>
              <w:t>9. Листочки на деревьях (блоки Дьенеша)</w:t>
            </w:r>
          </w:p>
          <w:p w:rsidR="007B07D8" w:rsidRDefault="003A216B" w:rsidP="006F6188">
            <w:pPr>
              <w:pStyle w:val="14"/>
            </w:pPr>
            <w:r>
              <w:t xml:space="preserve">10. </w:t>
            </w:r>
            <w:r w:rsidR="007B07D8">
              <w:t>Подведение итогов</w:t>
            </w:r>
          </w:p>
          <w:p w:rsidR="007B07D8" w:rsidRPr="009E19E3" w:rsidRDefault="003A216B" w:rsidP="006F6188">
            <w:pPr>
              <w:pStyle w:val="14"/>
            </w:pPr>
            <w:r>
              <w:t>11. Н</w:t>
            </w:r>
            <w:r w:rsidR="007B07D8">
              <w:t>аграждение команд</w:t>
            </w:r>
          </w:p>
        </w:tc>
        <w:tc>
          <w:tcPr>
            <w:tcW w:w="2127" w:type="dxa"/>
          </w:tcPr>
          <w:p w:rsidR="007B07D8" w:rsidRPr="009E19E3" w:rsidRDefault="007B07D8" w:rsidP="006F6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заданий в свободной деятельности, игры с султанчиками</w:t>
            </w:r>
          </w:p>
        </w:tc>
        <w:tc>
          <w:tcPr>
            <w:tcW w:w="1211" w:type="dxa"/>
          </w:tcPr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«ЧХЛ»</w:t>
            </w:r>
          </w:p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«К»</w:t>
            </w:r>
          </w:p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«Т»</w:t>
            </w:r>
          </w:p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«С»</w:t>
            </w:r>
          </w:p>
          <w:p w:rsidR="007B07D8" w:rsidRDefault="007B07D8" w:rsidP="006F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«З»</w:t>
            </w:r>
          </w:p>
        </w:tc>
      </w:tr>
      <w:tr w:rsidR="007B07D8" w:rsidRPr="009E19E3" w:rsidTr="00FB480A">
        <w:tc>
          <w:tcPr>
            <w:tcW w:w="14786" w:type="dxa"/>
            <w:gridSpan w:val="11"/>
          </w:tcPr>
          <w:p w:rsidR="007B07D8" w:rsidRPr="006B788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7B07D8" w:rsidRPr="009E19E3" w:rsidTr="00FB480A">
        <w:tc>
          <w:tcPr>
            <w:tcW w:w="675" w:type="dxa"/>
          </w:tcPr>
          <w:p w:rsidR="007B07D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701" w:type="dxa"/>
            <w:vMerge w:val="restart"/>
          </w:tcPr>
          <w:p w:rsidR="007B07D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по ФЭМП у детей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конец года.</w:t>
            </w:r>
          </w:p>
        </w:tc>
        <w:tc>
          <w:tcPr>
            <w:tcW w:w="12410" w:type="dxa"/>
            <w:gridSpan w:val="9"/>
            <w:vMerge w:val="restart"/>
          </w:tcPr>
          <w:p w:rsidR="007B07D8" w:rsidRPr="006C6DF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DF8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педагогический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7D8" w:rsidRPr="009E19E3" w:rsidTr="00FB480A">
        <w:tc>
          <w:tcPr>
            <w:tcW w:w="675" w:type="dxa"/>
          </w:tcPr>
          <w:p w:rsidR="007B07D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701" w:type="dxa"/>
            <w:vMerge/>
          </w:tcPr>
          <w:p w:rsidR="007B07D8" w:rsidRDefault="007B07D8" w:rsidP="009A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0" w:type="dxa"/>
            <w:gridSpan w:val="9"/>
            <w:vMerge/>
          </w:tcPr>
          <w:p w:rsidR="007B07D8" w:rsidRPr="00D60882" w:rsidRDefault="007B07D8" w:rsidP="009A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16F" w:rsidRDefault="001A2819" w:rsidP="001A2819">
      <w:pPr>
        <w:jc w:val="center"/>
        <w:rPr>
          <w:rFonts w:ascii="Times New Roman" w:hAnsi="Times New Roman" w:cs="Times New Roman"/>
          <w:sz w:val="36"/>
          <w:szCs w:val="36"/>
        </w:rPr>
      </w:pPr>
      <w:r w:rsidRPr="001A2819">
        <w:rPr>
          <w:rFonts w:ascii="Times New Roman" w:hAnsi="Times New Roman" w:cs="Times New Roman"/>
          <w:sz w:val="36"/>
          <w:szCs w:val="36"/>
        </w:rPr>
        <w:lastRenderedPageBreak/>
        <w:t>Диагностическая карта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A2819" w:rsidRPr="001A2819" w:rsidRDefault="001A2819" w:rsidP="001A28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«Учимся, рассуждая» (ОО Познание)</w:t>
      </w:r>
    </w:p>
    <w:tbl>
      <w:tblPr>
        <w:tblStyle w:val="a3"/>
        <w:tblW w:w="14850" w:type="dxa"/>
        <w:tblLayout w:type="fixed"/>
        <w:tblLook w:val="04A0"/>
      </w:tblPr>
      <w:tblGrid>
        <w:gridCol w:w="10740"/>
        <w:gridCol w:w="4110"/>
      </w:tblGrid>
      <w:tr w:rsidR="001A2819" w:rsidTr="001A2819">
        <w:tc>
          <w:tcPr>
            <w:tcW w:w="10740" w:type="dxa"/>
          </w:tcPr>
          <w:p w:rsidR="001A2819" w:rsidRDefault="001A281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 </w:t>
            </w:r>
          </w:p>
        </w:tc>
        <w:tc>
          <w:tcPr>
            <w:tcW w:w="4110" w:type="dxa"/>
          </w:tcPr>
          <w:p w:rsidR="001A2819" w:rsidRDefault="001A281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C5DA9" w:rsidTr="001A2819">
        <w:tc>
          <w:tcPr>
            <w:tcW w:w="10740" w:type="dxa"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ребёнку предлагается в устной форме, без наглядности, досчитать до 20, с помощью иллюстраций посчитать предметы, используя количественный и порядковый счёт.</w:t>
            </w:r>
          </w:p>
        </w:tc>
        <w:tc>
          <w:tcPr>
            <w:tcW w:w="4110" w:type="dxa"/>
            <w:vMerge w:val="restart"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 – ребёнок самостоятельно справился с заданием</w:t>
            </w:r>
            <w:r w:rsidR="00014F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4FBA" w:rsidRDefault="00014FBA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– ребёнок справился с заданием с разъяснением педагога;</w:t>
            </w:r>
          </w:p>
          <w:p w:rsidR="00014FBA" w:rsidRDefault="00014FBA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ребёнок не смог ответить на вопросы педагога.</w:t>
            </w:r>
          </w:p>
        </w:tc>
      </w:tr>
      <w:tr w:rsidR="00CC5DA9" w:rsidTr="001A2819">
        <w:tc>
          <w:tcPr>
            <w:tcW w:w="10740" w:type="dxa"/>
          </w:tcPr>
          <w:p w:rsidR="00CC5DA9" w:rsidRPr="001A281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цифрой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разложить карточки с цифрами 1 – 10, в возрастающем порядке, написать самостоятельно в тетради в клетку, назвать числа второго десятка.</w:t>
            </w:r>
          </w:p>
        </w:tc>
        <w:tc>
          <w:tcPr>
            <w:tcW w:w="4110" w:type="dxa"/>
            <w:vMerge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A9" w:rsidTr="001A2819">
        <w:tc>
          <w:tcPr>
            <w:tcW w:w="10740" w:type="dxa"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2D">
              <w:rPr>
                <w:rFonts w:ascii="Times New Roman" w:hAnsi="Times New Roman" w:cs="Times New Roman"/>
                <w:b/>
                <w:sz w:val="28"/>
                <w:szCs w:val="28"/>
              </w:rPr>
              <w:t>Состав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ребёнку предлагаются числовые карточки и предметные картинки с изображением овощей и фруктов, задание определить из каких двух меньших чисел состоит заданное число.</w:t>
            </w:r>
          </w:p>
        </w:tc>
        <w:tc>
          <w:tcPr>
            <w:tcW w:w="4110" w:type="dxa"/>
            <w:vMerge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A9" w:rsidTr="001A2819">
        <w:tc>
          <w:tcPr>
            <w:tcW w:w="10740" w:type="dxa"/>
          </w:tcPr>
          <w:p w:rsidR="00CC5DA9" w:rsidRPr="006F6188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7D">
              <w:rPr>
                <w:rFonts w:ascii="Times New Roman" w:hAnsi="Times New Roman" w:cs="Times New Roman"/>
                <w:b/>
                <w:sz w:val="28"/>
                <w:szCs w:val="28"/>
              </w:rPr>
              <w:t>Знаки &lt;, &gt;, +, -, =.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расставить знаки между группами предметов, а так же написать их самостоятельно в тетради в клетку.</w:t>
            </w:r>
          </w:p>
        </w:tc>
        <w:tc>
          <w:tcPr>
            <w:tcW w:w="4110" w:type="dxa"/>
            <w:vMerge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A9" w:rsidTr="001A2819">
        <w:tc>
          <w:tcPr>
            <w:tcW w:w="10740" w:type="dxa"/>
          </w:tcPr>
          <w:p w:rsidR="00CC5DA9" w:rsidRPr="003D4DF7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7D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CC5DA9"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определить и назвать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геометрическую фигуру (ромб, трапеция), а так же геометрические тела (шар, цилиндр</w:t>
            </w:r>
            <w:r w:rsidRPr="002C787D">
              <w:rPr>
                <w:rFonts w:ascii="Times New Roman" w:hAnsi="Times New Roman" w:cs="Times New Roman"/>
                <w:sz w:val="28"/>
                <w:szCs w:val="28"/>
              </w:rPr>
              <w:t>, конус, призма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составить геометрический ряд в ритмичной последовательности и объяснить свой выбор.</w:t>
            </w:r>
          </w:p>
        </w:tc>
        <w:tc>
          <w:tcPr>
            <w:tcW w:w="4110" w:type="dxa"/>
            <w:vMerge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A9" w:rsidTr="001A2819">
        <w:tc>
          <w:tcPr>
            <w:tcW w:w="10740" w:type="dxa"/>
          </w:tcPr>
          <w:p w:rsidR="00CC5DA9" w:rsidRPr="003D4DF7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7D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величины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ребёнку измерить отрезок с помощью линейки, назвать, что получилось. </w:t>
            </w:r>
          </w:p>
        </w:tc>
        <w:tc>
          <w:tcPr>
            <w:tcW w:w="4110" w:type="dxa"/>
            <w:vMerge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A9" w:rsidTr="001A2819">
        <w:tc>
          <w:tcPr>
            <w:tcW w:w="10740" w:type="dxa"/>
          </w:tcPr>
          <w:p w:rsidR="00CC5DA9" w:rsidRPr="003D4DF7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7D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 и времени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ребёнку определить день недели, время года, месяц,  время по часам.</w:t>
            </w:r>
          </w:p>
        </w:tc>
        <w:tc>
          <w:tcPr>
            <w:tcW w:w="4110" w:type="dxa"/>
            <w:vMerge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A9" w:rsidTr="001A2819">
        <w:tc>
          <w:tcPr>
            <w:tcW w:w="10740" w:type="dxa"/>
          </w:tcPr>
          <w:p w:rsidR="00CC5DA9" w:rsidRP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логических задач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решить ребусы, задачки-шутки, упражнение «4 лишний», пройти лабиринты на листе бумаги и в пространстве.</w:t>
            </w:r>
          </w:p>
        </w:tc>
        <w:tc>
          <w:tcPr>
            <w:tcW w:w="4110" w:type="dxa"/>
            <w:vMerge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A9" w:rsidTr="001A2819">
        <w:tc>
          <w:tcPr>
            <w:tcW w:w="10740" w:type="dxa"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7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задач, примеров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3D4DF7">
              <w:rPr>
                <w:rFonts w:ascii="Times New Roman" w:hAnsi="Times New Roman" w:cs="Times New Roman"/>
                <w:sz w:val="28"/>
                <w:szCs w:val="28"/>
              </w:rPr>
              <w:t>предложить ребёнку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решить пример на прибавление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 единицы и двух единиц, а так же самостоятельно составить и записать пример по рассказу воспитателя.</w:t>
            </w:r>
          </w:p>
        </w:tc>
        <w:tc>
          <w:tcPr>
            <w:tcW w:w="4110" w:type="dxa"/>
            <w:vMerge/>
          </w:tcPr>
          <w:p w:rsidR="00CC5DA9" w:rsidRDefault="00CC5DA9" w:rsidP="001A2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FBA" w:rsidRDefault="00014FBA" w:rsidP="001A2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BA" w:rsidRPr="00014FBA" w:rsidRDefault="00014FBA" w:rsidP="00014FBA">
      <w:pPr>
        <w:rPr>
          <w:rFonts w:ascii="Times New Roman" w:hAnsi="Times New Roman" w:cs="Times New Roman"/>
          <w:sz w:val="28"/>
          <w:szCs w:val="28"/>
        </w:rPr>
      </w:pPr>
    </w:p>
    <w:p w:rsidR="00014FBA" w:rsidRPr="00014FBA" w:rsidRDefault="00014FBA" w:rsidP="00014FBA">
      <w:pPr>
        <w:rPr>
          <w:rFonts w:ascii="Times New Roman" w:hAnsi="Times New Roman" w:cs="Times New Roman"/>
          <w:sz w:val="28"/>
          <w:szCs w:val="28"/>
        </w:rPr>
      </w:pPr>
    </w:p>
    <w:p w:rsidR="00014FBA" w:rsidRPr="00014FBA" w:rsidRDefault="00014FBA" w:rsidP="00014FBA">
      <w:pPr>
        <w:rPr>
          <w:rFonts w:ascii="Times New Roman" w:hAnsi="Times New Roman" w:cs="Times New Roman"/>
          <w:sz w:val="28"/>
          <w:szCs w:val="28"/>
        </w:rPr>
      </w:pPr>
    </w:p>
    <w:p w:rsidR="00014FBA" w:rsidRPr="00014FBA" w:rsidRDefault="00014FBA" w:rsidP="00014FBA">
      <w:pPr>
        <w:rPr>
          <w:rFonts w:ascii="Times New Roman" w:hAnsi="Times New Roman" w:cs="Times New Roman"/>
          <w:sz w:val="28"/>
          <w:szCs w:val="28"/>
        </w:rPr>
      </w:pPr>
    </w:p>
    <w:p w:rsidR="00014FBA" w:rsidRPr="00014FBA" w:rsidRDefault="00014FBA" w:rsidP="00014FBA">
      <w:pPr>
        <w:rPr>
          <w:rFonts w:ascii="Times New Roman" w:hAnsi="Times New Roman" w:cs="Times New Roman"/>
          <w:sz w:val="28"/>
          <w:szCs w:val="28"/>
        </w:rPr>
      </w:pPr>
    </w:p>
    <w:p w:rsidR="00014FBA" w:rsidRPr="00014FBA" w:rsidRDefault="00014FBA" w:rsidP="00014FBA">
      <w:pPr>
        <w:rPr>
          <w:rFonts w:ascii="Times New Roman" w:hAnsi="Times New Roman" w:cs="Times New Roman"/>
          <w:sz w:val="28"/>
          <w:szCs w:val="28"/>
        </w:rPr>
      </w:pPr>
    </w:p>
    <w:p w:rsidR="00014FBA" w:rsidRDefault="00014FBA" w:rsidP="00014FBA">
      <w:pPr>
        <w:rPr>
          <w:rFonts w:ascii="Times New Roman" w:hAnsi="Times New Roman" w:cs="Times New Roman"/>
          <w:sz w:val="28"/>
          <w:szCs w:val="28"/>
        </w:rPr>
      </w:pPr>
    </w:p>
    <w:p w:rsidR="001A2819" w:rsidRDefault="00014FBA" w:rsidP="00014FBA">
      <w:pPr>
        <w:tabs>
          <w:tab w:val="left" w:pos="13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FBA" w:rsidRDefault="00014FBA" w:rsidP="00014FBA">
      <w:pPr>
        <w:tabs>
          <w:tab w:val="left" w:pos="13065"/>
        </w:tabs>
        <w:rPr>
          <w:rFonts w:ascii="Times New Roman" w:hAnsi="Times New Roman" w:cs="Times New Roman"/>
          <w:sz w:val="28"/>
          <w:szCs w:val="28"/>
        </w:rPr>
      </w:pPr>
    </w:p>
    <w:p w:rsidR="00014FBA" w:rsidRDefault="00014FBA" w:rsidP="00014FBA">
      <w:pPr>
        <w:tabs>
          <w:tab w:val="left" w:pos="13065"/>
        </w:tabs>
        <w:rPr>
          <w:rFonts w:ascii="Times New Roman" w:hAnsi="Times New Roman" w:cs="Times New Roman"/>
          <w:sz w:val="28"/>
          <w:szCs w:val="28"/>
        </w:rPr>
      </w:pPr>
    </w:p>
    <w:p w:rsidR="00014FBA" w:rsidRDefault="00014FBA" w:rsidP="00014FBA">
      <w:pPr>
        <w:tabs>
          <w:tab w:val="left" w:pos="13065"/>
        </w:tabs>
        <w:rPr>
          <w:rFonts w:ascii="Times New Roman" w:hAnsi="Times New Roman" w:cs="Times New Roman"/>
          <w:sz w:val="28"/>
          <w:szCs w:val="28"/>
        </w:rPr>
      </w:pPr>
    </w:p>
    <w:p w:rsidR="00014FBA" w:rsidRDefault="00014FBA" w:rsidP="00014FBA">
      <w:pPr>
        <w:tabs>
          <w:tab w:val="left" w:pos="13065"/>
        </w:tabs>
        <w:rPr>
          <w:rFonts w:ascii="Times New Roman" w:hAnsi="Times New Roman" w:cs="Times New Roman"/>
          <w:sz w:val="28"/>
          <w:szCs w:val="28"/>
        </w:rPr>
      </w:pPr>
    </w:p>
    <w:p w:rsidR="00014FBA" w:rsidRDefault="00014FBA" w:rsidP="00014FBA">
      <w:pPr>
        <w:tabs>
          <w:tab w:val="left" w:pos="13065"/>
        </w:tabs>
        <w:rPr>
          <w:rFonts w:ascii="Times New Roman" w:hAnsi="Times New Roman" w:cs="Times New Roman"/>
          <w:sz w:val="28"/>
          <w:szCs w:val="28"/>
        </w:rPr>
      </w:pPr>
    </w:p>
    <w:p w:rsidR="00014FBA" w:rsidRDefault="00014FBA" w:rsidP="00014FBA">
      <w:pPr>
        <w:tabs>
          <w:tab w:val="left" w:pos="13065"/>
        </w:tabs>
        <w:rPr>
          <w:rFonts w:ascii="Times New Roman" w:hAnsi="Times New Roman" w:cs="Times New Roman"/>
          <w:sz w:val="28"/>
          <w:szCs w:val="28"/>
        </w:rPr>
        <w:sectPr w:rsidR="00014FBA" w:rsidSect="00084401">
          <w:footerReference w:type="default" r:id="rId7"/>
          <w:pgSz w:w="16838" w:h="11906" w:orient="landscape"/>
          <w:pgMar w:top="1701" w:right="1134" w:bottom="850" w:left="1134" w:header="708" w:footer="708" w:gutter="0"/>
          <w:pgNumType w:start="10"/>
          <w:cols w:space="708"/>
          <w:docGrid w:linePitch="360"/>
        </w:sectPr>
      </w:pPr>
    </w:p>
    <w:p w:rsidR="00014FBA" w:rsidRDefault="00014FBA" w:rsidP="00014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014FBA" w:rsidRPr="00F62192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 пространстве и времени: методическое пособие. </w:t>
      </w:r>
      <w:r w:rsidRPr="00F62192">
        <w:rPr>
          <w:rFonts w:ascii="Times New Roman" w:hAnsi="Times New Roman" w:cs="Times New Roman"/>
          <w:sz w:val="28"/>
          <w:szCs w:val="28"/>
        </w:rPr>
        <w:t xml:space="preserve"> Шорыгина Т. А. Москва</w:t>
      </w:r>
      <w:r>
        <w:rPr>
          <w:rFonts w:ascii="Times New Roman" w:hAnsi="Times New Roman" w:cs="Times New Roman"/>
          <w:sz w:val="28"/>
          <w:szCs w:val="28"/>
        </w:rPr>
        <w:t xml:space="preserve"> «Творческий центр Сфера»,</w:t>
      </w:r>
      <w:r w:rsidRPr="00F62192">
        <w:rPr>
          <w:rFonts w:ascii="Times New Roman" w:hAnsi="Times New Roman" w:cs="Times New Roman"/>
          <w:sz w:val="28"/>
          <w:szCs w:val="28"/>
        </w:rPr>
        <w:t xml:space="preserve"> 2010г.</w:t>
      </w:r>
    </w:p>
    <w:p w:rsidR="00014FBA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>Давайте вместе поиграем. Под ред. Б. Б. Финкельштейн. С-Пб. ООО «Корвет», 2001г.</w:t>
      </w:r>
    </w:p>
    <w:p w:rsidR="00014FBA" w:rsidRPr="00F62192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и обманки. А. Лугарёв. Москва «Рипол классик», 2012г.</w:t>
      </w:r>
    </w:p>
    <w:p w:rsidR="00014FBA" w:rsidRPr="00D13403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>Игралочка. Практический курс математики для дошкольников. Методические рекомендации. – Москва «Ювента», 2008г.</w:t>
      </w:r>
    </w:p>
    <w:p w:rsidR="00014FBA" w:rsidRPr="00F62192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 xml:space="preserve">Логика и математика для дошкольников. Методическое издание Е. А. Носова, Р. Л. Непомнящая (Библиотека программы «Детство»). С-Пб. ООО «Акцидент», 2000г. </w:t>
      </w:r>
    </w:p>
    <w:p w:rsidR="00014FBA" w:rsidRPr="00D13403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>Оригами для старших дошкольников</w:t>
      </w:r>
      <w:r>
        <w:rPr>
          <w:rFonts w:ascii="Times New Roman" w:hAnsi="Times New Roman" w:cs="Times New Roman"/>
          <w:sz w:val="28"/>
          <w:szCs w:val="28"/>
        </w:rPr>
        <w:t>: методическое пособие для воспитателей ДОУ</w:t>
      </w:r>
      <w:r w:rsidRPr="00F621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В. Соколова. С– Пб.</w:t>
      </w:r>
      <w:r w:rsidRPr="00F62192">
        <w:rPr>
          <w:rFonts w:ascii="Times New Roman" w:hAnsi="Times New Roman" w:cs="Times New Roman"/>
          <w:sz w:val="28"/>
          <w:szCs w:val="28"/>
        </w:rPr>
        <w:t xml:space="preserve"> «Детство – пресс» 2004г.</w:t>
      </w:r>
    </w:p>
    <w:p w:rsidR="00014FBA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саду. Под ред. М. А. Васильевой, В. В. Гербовой,  Т. С. Комаровой. Москва «Мозаика – синтез» 2005г.</w:t>
      </w:r>
    </w:p>
    <w:p w:rsidR="00014FBA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>Развивающие игры и занятия с палочками Кюизенера. В. П. Новикова, Л. И. Тихонова. Москва «Мозаика – синтез» 2010г.</w:t>
      </w:r>
    </w:p>
    <w:p w:rsidR="00014FBA" w:rsidRPr="00D13403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>Учимся ориентироваться в пространстве</w:t>
      </w:r>
      <w:r>
        <w:rPr>
          <w:rFonts w:ascii="Times New Roman" w:hAnsi="Times New Roman" w:cs="Times New Roman"/>
          <w:sz w:val="28"/>
          <w:szCs w:val="28"/>
        </w:rPr>
        <w:t>: материалы для развития пространственного восприятия у дошкольников.</w:t>
      </w:r>
      <w:r w:rsidRPr="00F62192">
        <w:rPr>
          <w:rFonts w:ascii="Times New Roman" w:hAnsi="Times New Roman" w:cs="Times New Roman"/>
          <w:sz w:val="28"/>
          <w:szCs w:val="28"/>
        </w:rPr>
        <w:t xml:space="preserve"> Шорыгина Т. А. Москва</w:t>
      </w:r>
      <w:r>
        <w:rPr>
          <w:rFonts w:ascii="Times New Roman" w:hAnsi="Times New Roman" w:cs="Times New Roman"/>
          <w:sz w:val="28"/>
          <w:szCs w:val="28"/>
        </w:rPr>
        <w:t xml:space="preserve"> «Творческий центр Сфера»</w:t>
      </w:r>
      <w:r w:rsidRPr="00F62192">
        <w:rPr>
          <w:rFonts w:ascii="Times New Roman" w:hAnsi="Times New Roman" w:cs="Times New Roman"/>
          <w:sz w:val="28"/>
          <w:szCs w:val="28"/>
        </w:rPr>
        <w:t xml:space="preserve"> 2004г.</w:t>
      </w:r>
    </w:p>
    <w:p w:rsidR="00014FBA" w:rsidRPr="00F62192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представлений: Занятия для дошкольников в учреждениях дополнительного образования. Фолькович Т. А., Барылкина Л. П. – Москва «Вако», 2009г. </w:t>
      </w:r>
    </w:p>
    <w:p w:rsidR="00014FBA" w:rsidRPr="00F62192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>Формирование представлений о време</w:t>
      </w:r>
      <w:r>
        <w:rPr>
          <w:rFonts w:ascii="Times New Roman" w:hAnsi="Times New Roman" w:cs="Times New Roman"/>
          <w:sz w:val="28"/>
          <w:szCs w:val="28"/>
        </w:rPr>
        <w:t>ни у детей дошкольного возраста: книга для воспитателей детского сада. – 2е изд., дораб.,</w:t>
      </w:r>
      <w:r w:rsidRPr="00F62192">
        <w:rPr>
          <w:rFonts w:ascii="Times New Roman" w:hAnsi="Times New Roman" w:cs="Times New Roman"/>
          <w:sz w:val="28"/>
          <w:szCs w:val="28"/>
        </w:rPr>
        <w:t xml:space="preserve"> Рихтерман Т. Д. Москва «Просвещение»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192">
        <w:rPr>
          <w:rFonts w:ascii="Times New Roman" w:hAnsi="Times New Roman" w:cs="Times New Roman"/>
          <w:sz w:val="28"/>
          <w:szCs w:val="28"/>
        </w:rPr>
        <w:t xml:space="preserve"> 1991г.</w:t>
      </w:r>
    </w:p>
    <w:p w:rsidR="00014FBA" w:rsidRPr="00014FBA" w:rsidRDefault="00014FBA" w:rsidP="00014FB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2192">
        <w:rPr>
          <w:rFonts w:ascii="Times New Roman" w:hAnsi="Times New Roman" w:cs="Times New Roman"/>
          <w:sz w:val="28"/>
          <w:szCs w:val="28"/>
        </w:rPr>
        <w:t>Хитрые задачи. Земнов М. А. Москва «Рипол – классик»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192">
        <w:rPr>
          <w:rFonts w:ascii="Times New Roman" w:hAnsi="Times New Roman" w:cs="Times New Roman"/>
          <w:sz w:val="28"/>
          <w:szCs w:val="28"/>
        </w:rPr>
        <w:t>2012г.</w:t>
      </w:r>
    </w:p>
    <w:sectPr w:rsidR="00014FBA" w:rsidRPr="00014FBA" w:rsidSect="00AE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C4" w:rsidRDefault="005670C4" w:rsidP="00084401">
      <w:pPr>
        <w:spacing w:after="0" w:line="240" w:lineRule="auto"/>
      </w:pPr>
      <w:r>
        <w:separator/>
      </w:r>
    </w:p>
  </w:endnote>
  <w:endnote w:type="continuationSeparator" w:id="0">
    <w:p w:rsidR="005670C4" w:rsidRDefault="005670C4" w:rsidP="0008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422"/>
      <w:docPartObj>
        <w:docPartGallery w:val="Page Numbers (Bottom of Page)"/>
        <w:docPartUnique/>
      </w:docPartObj>
    </w:sdtPr>
    <w:sdtContent>
      <w:p w:rsidR="00CC5DA9" w:rsidRDefault="00CC5DA9">
        <w:pPr>
          <w:pStyle w:val="a6"/>
          <w:jc w:val="right"/>
        </w:pPr>
        <w:fldSimple w:instr=" PAGE   \* MERGEFORMAT ">
          <w:r w:rsidR="00014FBA">
            <w:rPr>
              <w:noProof/>
            </w:rPr>
            <w:t>10</w:t>
          </w:r>
        </w:fldSimple>
      </w:p>
    </w:sdtContent>
  </w:sdt>
  <w:p w:rsidR="00CC5DA9" w:rsidRDefault="00CC5D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C4" w:rsidRDefault="005670C4" w:rsidP="00084401">
      <w:pPr>
        <w:spacing w:after="0" w:line="240" w:lineRule="auto"/>
      </w:pPr>
      <w:r>
        <w:separator/>
      </w:r>
    </w:p>
  </w:footnote>
  <w:footnote w:type="continuationSeparator" w:id="0">
    <w:p w:rsidR="005670C4" w:rsidRDefault="005670C4" w:rsidP="0008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D30"/>
    <w:multiLevelType w:val="hybridMultilevel"/>
    <w:tmpl w:val="4080F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C07"/>
    <w:rsid w:val="00014FBA"/>
    <w:rsid w:val="00084401"/>
    <w:rsid w:val="000A75E5"/>
    <w:rsid w:val="000F7C2D"/>
    <w:rsid w:val="001116B6"/>
    <w:rsid w:val="001A2819"/>
    <w:rsid w:val="00211818"/>
    <w:rsid w:val="00243061"/>
    <w:rsid w:val="003A216B"/>
    <w:rsid w:val="003D4DF7"/>
    <w:rsid w:val="00410F85"/>
    <w:rsid w:val="00507151"/>
    <w:rsid w:val="005670C4"/>
    <w:rsid w:val="005930AC"/>
    <w:rsid w:val="005E02D4"/>
    <w:rsid w:val="0067573F"/>
    <w:rsid w:val="006B7888"/>
    <w:rsid w:val="006C6DF8"/>
    <w:rsid w:val="006F6188"/>
    <w:rsid w:val="0077495D"/>
    <w:rsid w:val="007B07D8"/>
    <w:rsid w:val="00853E97"/>
    <w:rsid w:val="008C70A8"/>
    <w:rsid w:val="008E62E2"/>
    <w:rsid w:val="009A4C75"/>
    <w:rsid w:val="009A54EA"/>
    <w:rsid w:val="00B115AD"/>
    <w:rsid w:val="00B84A4C"/>
    <w:rsid w:val="00BA626D"/>
    <w:rsid w:val="00C24F7E"/>
    <w:rsid w:val="00C36C07"/>
    <w:rsid w:val="00C41D7D"/>
    <w:rsid w:val="00C5571A"/>
    <w:rsid w:val="00C83E14"/>
    <w:rsid w:val="00C9784A"/>
    <w:rsid w:val="00CA434B"/>
    <w:rsid w:val="00CC5DA9"/>
    <w:rsid w:val="00CF17FB"/>
    <w:rsid w:val="00D9591B"/>
    <w:rsid w:val="00E41842"/>
    <w:rsid w:val="00E7060F"/>
    <w:rsid w:val="00F1116F"/>
    <w:rsid w:val="00F53051"/>
    <w:rsid w:val="00FB480A"/>
    <w:rsid w:val="00FE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4401"/>
  </w:style>
  <w:style w:type="paragraph" w:styleId="a6">
    <w:name w:val="footer"/>
    <w:basedOn w:val="a"/>
    <w:link w:val="a7"/>
    <w:uiPriority w:val="99"/>
    <w:unhideWhenUsed/>
    <w:rsid w:val="0008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401"/>
  </w:style>
  <w:style w:type="paragraph" w:customStyle="1" w:styleId="14">
    <w:name w:val="ПаО14+"/>
    <w:basedOn w:val="a"/>
    <w:qFormat/>
    <w:rsid w:val="007B07D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14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20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9</cp:revision>
  <dcterms:created xsi:type="dcterms:W3CDTF">2013-10-21T05:03:00Z</dcterms:created>
  <dcterms:modified xsi:type="dcterms:W3CDTF">2013-10-23T05:15:00Z</dcterms:modified>
</cp:coreProperties>
</file>