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D4" w:rsidRPr="00E576AC" w:rsidRDefault="006B67D4" w:rsidP="00657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6AC">
        <w:rPr>
          <w:rFonts w:ascii="Times New Roman" w:hAnsi="Times New Roman" w:cs="Times New Roman"/>
          <w:sz w:val="24"/>
          <w:szCs w:val="24"/>
        </w:rPr>
        <w:t xml:space="preserve">Конспект по развитию элементарных математических представлений по сказке В. </w:t>
      </w:r>
      <w:proofErr w:type="spellStart"/>
      <w:r w:rsidRPr="00E576AC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</w:p>
    <w:p w:rsidR="00B22383" w:rsidRPr="00E576AC" w:rsidRDefault="006B67D4" w:rsidP="00657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6AC">
        <w:rPr>
          <w:rFonts w:ascii="Times New Roman" w:hAnsi="Times New Roman" w:cs="Times New Roman"/>
          <w:sz w:val="24"/>
          <w:szCs w:val="24"/>
        </w:rPr>
        <w:t>«Дядя Миша» в старшей группе.</w:t>
      </w:r>
    </w:p>
    <w:p w:rsidR="006579C8" w:rsidRPr="006579C8" w:rsidRDefault="006579C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B67D4" w:rsidRPr="006579C8" w:rsidRDefault="006B67D4" w:rsidP="00657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9C8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6B67D4" w:rsidRPr="006579C8" w:rsidRDefault="006B67D4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1. Закрепить умение классифицировать предметы по заданным свойствам (цвет, форма)</w:t>
      </w:r>
    </w:p>
    <w:p w:rsidR="006B67D4" w:rsidRPr="006579C8" w:rsidRDefault="006B67D4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2. Упражнять детей в воспроизведении количества предметов, ориентируясь на цифру.</w:t>
      </w:r>
    </w:p>
    <w:p w:rsidR="006B67D4" w:rsidRPr="006579C8" w:rsidRDefault="006B67D4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3. Учить детей группировать предметы в зависимости от выделенных признаков.</w:t>
      </w:r>
    </w:p>
    <w:p w:rsidR="006B67D4" w:rsidRPr="006579C8" w:rsidRDefault="006B67D4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4. Упражнять детей в решении логических задач на поиск закономерностей.</w:t>
      </w:r>
    </w:p>
    <w:p w:rsidR="006B67D4" w:rsidRPr="006579C8" w:rsidRDefault="006B67D4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7D4" w:rsidRPr="006579C8" w:rsidRDefault="006B67D4" w:rsidP="00657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9C8">
        <w:rPr>
          <w:rFonts w:ascii="Times New Roman" w:hAnsi="Times New Roman" w:cs="Times New Roman"/>
          <w:b/>
          <w:sz w:val="24"/>
          <w:szCs w:val="24"/>
          <w:u w:val="single"/>
        </w:rPr>
        <w:t>Материалы к занятию:</w:t>
      </w:r>
    </w:p>
    <w:p w:rsidR="006B67D4" w:rsidRPr="006579C8" w:rsidRDefault="006B67D4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1. Изображения героев сказки : дядя Миша, заяц, белка, ёж, медведь.</w:t>
      </w:r>
    </w:p>
    <w:p w:rsidR="006B67D4" w:rsidRPr="006579C8" w:rsidRDefault="006B67D4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2. Корзиночки с цифрами - по количеству детей.</w:t>
      </w:r>
    </w:p>
    <w:p w:rsidR="006B67D4" w:rsidRPr="006579C8" w:rsidRDefault="006B67D4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3. Цветные карандаши.</w:t>
      </w:r>
    </w:p>
    <w:p w:rsidR="006B67D4" w:rsidRPr="006579C8" w:rsidRDefault="006B67D4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 xml:space="preserve">4. Таблицы 3х3 </w:t>
      </w:r>
    </w:p>
    <w:p w:rsidR="006B67D4" w:rsidRPr="006579C8" w:rsidRDefault="006B67D4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5. Яблоки разного цвета</w:t>
      </w:r>
      <w:r w:rsidR="00100118" w:rsidRPr="006579C8">
        <w:rPr>
          <w:rFonts w:ascii="Times New Roman" w:hAnsi="Times New Roman" w:cs="Times New Roman"/>
          <w:sz w:val="24"/>
          <w:szCs w:val="24"/>
        </w:rPr>
        <w:t xml:space="preserve"> (желтые, красные, зеленые, по 9 </w:t>
      </w:r>
      <w:proofErr w:type="spellStart"/>
      <w:r w:rsidR="00100118" w:rsidRPr="006579C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100118" w:rsidRPr="006579C8">
        <w:rPr>
          <w:rFonts w:ascii="Times New Roman" w:hAnsi="Times New Roman" w:cs="Times New Roman"/>
          <w:sz w:val="24"/>
          <w:szCs w:val="24"/>
        </w:rPr>
        <w:t xml:space="preserve"> на каждого)</w:t>
      </w:r>
    </w:p>
    <w:p w:rsidR="00100118" w:rsidRPr="006579C8" w:rsidRDefault="0010011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6. Грибы с шляпками разной формы и разного цвета .</w:t>
      </w:r>
    </w:p>
    <w:p w:rsidR="00100118" w:rsidRPr="006579C8" w:rsidRDefault="0010011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7. Алгоритм построения.</w:t>
      </w:r>
    </w:p>
    <w:p w:rsidR="00100118" w:rsidRPr="006579C8" w:rsidRDefault="0010011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8. Набор геометрических фигур разной формы и разного цвета.</w:t>
      </w:r>
    </w:p>
    <w:p w:rsidR="00100118" w:rsidRPr="006579C8" w:rsidRDefault="0010011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9. Таблицы, сбоку и сверху заданы свойства фигур ( сбоку-  цвет, сверху- форма).</w:t>
      </w:r>
    </w:p>
    <w:p w:rsidR="00100118" w:rsidRPr="006579C8" w:rsidRDefault="0010011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10. Аквариумы, 4 штуки.</w:t>
      </w:r>
    </w:p>
    <w:p w:rsidR="00CC1929" w:rsidRPr="006579C8" w:rsidRDefault="0010011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11. Рыбки разного цвета, с разным рисунком, разного размера - 10 шт.</w:t>
      </w:r>
      <w:r w:rsidR="00CC1929" w:rsidRPr="006579C8">
        <w:rPr>
          <w:rFonts w:ascii="Times New Roman" w:hAnsi="Times New Roman" w:cs="Times New Roman"/>
          <w:sz w:val="24"/>
          <w:szCs w:val="24"/>
        </w:rPr>
        <w:t xml:space="preserve"> (цвет желтый, красный, синий; рисунок: волна, полоска, ромб; размер- большие и маленькие)</w:t>
      </w:r>
    </w:p>
    <w:p w:rsidR="00100118" w:rsidRPr="006579C8" w:rsidRDefault="0010011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118" w:rsidRPr="006579C8" w:rsidRDefault="00100118" w:rsidP="00657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9C8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6579C8" w:rsidRPr="006579C8" w:rsidRDefault="006579C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118" w:rsidRPr="006579C8" w:rsidRDefault="0010011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В: - Ребята</w:t>
      </w:r>
      <w:r w:rsidR="00DA3BE6" w:rsidRPr="006579C8">
        <w:rPr>
          <w:rFonts w:ascii="Times New Roman" w:hAnsi="Times New Roman" w:cs="Times New Roman"/>
          <w:sz w:val="24"/>
          <w:szCs w:val="24"/>
        </w:rPr>
        <w:t xml:space="preserve">, сегодня к нам в гости пришёл герой из сказки </w:t>
      </w:r>
      <w:proofErr w:type="spellStart"/>
      <w:r w:rsidR="00DA3BE6" w:rsidRPr="006579C8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="00DA3BE6" w:rsidRPr="006579C8">
        <w:rPr>
          <w:rFonts w:ascii="Times New Roman" w:hAnsi="Times New Roman" w:cs="Times New Roman"/>
          <w:sz w:val="24"/>
          <w:szCs w:val="24"/>
        </w:rPr>
        <w:t>. А как называется сказка, попробуйте догадаться. В этой сказке все герои готовятся к зиме, заготавливают припасы. Догадались? («Дядя Миша»)</w:t>
      </w:r>
      <w:r w:rsidR="006579C8" w:rsidRPr="006579C8">
        <w:rPr>
          <w:rFonts w:ascii="Times New Roman" w:hAnsi="Times New Roman" w:cs="Times New Roman"/>
          <w:sz w:val="24"/>
          <w:szCs w:val="24"/>
        </w:rPr>
        <w:t>.</w:t>
      </w:r>
    </w:p>
    <w:p w:rsidR="00DA3BE6" w:rsidRPr="006579C8" w:rsidRDefault="00DA3BE6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Дядя Миша хочет пригласить вас к себе в сказку. Мы встретимся с героями и посмотрим, готовы ли они зиму встретить .</w:t>
      </w:r>
    </w:p>
    <w:p w:rsidR="00DA3BE6" w:rsidRPr="006579C8" w:rsidRDefault="00DA3BE6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Кого первым встретил Дядя Миша? (зайца)</w:t>
      </w:r>
    </w:p>
    <w:p w:rsidR="00DA3BE6" w:rsidRPr="006579C8" w:rsidRDefault="00DA3BE6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А вот и он. Что заяц запасал себе на зиму? (морковь) Много он собрал, но вот беда, хотел положить в корзины, да не знает в какую сколько положить. Может вы ему поможете?</w:t>
      </w:r>
    </w:p>
    <w:p w:rsidR="006579C8" w:rsidRPr="006579C8" w:rsidRDefault="006579C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BE6" w:rsidRPr="006579C8" w:rsidRDefault="00DA3BE6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Задание</w:t>
      </w:r>
      <w:r w:rsidR="00246491" w:rsidRPr="006579C8">
        <w:rPr>
          <w:rFonts w:ascii="Times New Roman" w:hAnsi="Times New Roman" w:cs="Times New Roman"/>
          <w:sz w:val="24"/>
          <w:szCs w:val="24"/>
        </w:rPr>
        <w:t>№</w:t>
      </w:r>
      <w:r w:rsidRPr="006579C8">
        <w:rPr>
          <w:rFonts w:ascii="Times New Roman" w:hAnsi="Times New Roman" w:cs="Times New Roman"/>
          <w:sz w:val="24"/>
          <w:szCs w:val="24"/>
        </w:rPr>
        <w:t>1.</w:t>
      </w:r>
    </w:p>
    <w:p w:rsidR="00DA3BE6" w:rsidRPr="006579C8" w:rsidRDefault="00DA3BE6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Надо нарисовать в корзине столько морковок, сколько показывает цифра (дети сами выбирают себе корзину с цифрой, которую знают).</w:t>
      </w:r>
    </w:p>
    <w:p w:rsidR="00DA3BE6" w:rsidRPr="006579C8" w:rsidRDefault="00DA3BE6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Молодцы, зайцу помогли. Теперь ему зима не страшна. К кому же теперь мы отправимся?( к ежу)</w:t>
      </w:r>
    </w:p>
    <w:p w:rsidR="00DA3BE6" w:rsidRPr="006579C8" w:rsidRDefault="00DA3BE6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 xml:space="preserve">А вот и он. Очень рад нас видеть. Ёж несёт себе грибы. </w:t>
      </w:r>
      <w:r w:rsidR="00246491" w:rsidRPr="006579C8">
        <w:rPr>
          <w:rFonts w:ascii="Times New Roman" w:hAnsi="Times New Roman" w:cs="Times New Roman"/>
          <w:sz w:val="24"/>
          <w:szCs w:val="24"/>
        </w:rPr>
        <w:t>А что ещё любит ёжик? (ответы детей).</w:t>
      </w:r>
    </w:p>
    <w:p w:rsidR="00246491" w:rsidRPr="006579C8" w:rsidRDefault="00246491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Ёж показывает детям яблоки, которые насобирал. Но для того, чтобы они лучше сохранились, их надо разложить в ящички. Давайте поможем ёжику.</w:t>
      </w:r>
    </w:p>
    <w:p w:rsidR="00246491" w:rsidRPr="006579C8" w:rsidRDefault="00246491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491" w:rsidRPr="006579C8" w:rsidRDefault="00246491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Задание№2:</w:t>
      </w:r>
    </w:p>
    <w:p w:rsidR="00246491" w:rsidRPr="006579C8" w:rsidRDefault="00246491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Разложить яблоки в ящики надо так, чтобы в рядах слева направо и сверху вниз были яблоки разного цвета.</w:t>
      </w:r>
    </w:p>
    <w:p w:rsidR="00246491" w:rsidRPr="006579C8" w:rsidRDefault="00246491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Ежу помогли, теперь идём в гости к кому? (к белке). Белка ещё шубку  не сменила. На зиму она меняет шубку с рыжей на серую. Белка запасла себе много орехов. Набрала много грибов и их надо повесить сушить. Только вот как развесить? Ребята, давайте поможем белке. Но развесить их надо так, как показывает нам схема. Начинать будем с верхнего левого угла и дальше по стрелочкам.</w:t>
      </w:r>
    </w:p>
    <w:p w:rsidR="006579C8" w:rsidRPr="006579C8" w:rsidRDefault="006579C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491" w:rsidRPr="006579C8" w:rsidRDefault="00246491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Задание№3.</w:t>
      </w:r>
    </w:p>
    <w:p w:rsidR="00246491" w:rsidRPr="006579C8" w:rsidRDefault="00246491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Дети развешивают грибы, руководствуясь алгоритмом. Проверка задания.</w:t>
      </w:r>
    </w:p>
    <w:p w:rsidR="00246491" w:rsidRPr="006579C8" w:rsidRDefault="00246491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lastRenderedPageBreak/>
        <w:t>К кому теперь отправимся?(к коту). Что делал кот в сказке?(ловил рыбу)</w:t>
      </w:r>
      <w:r w:rsidR="00CC1929" w:rsidRPr="006579C8">
        <w:rPr>
          <w:rFonts w:ascii="Times New Roman" w:hAnsi="Times New Roman" w:cs="Times New Roman"/>
          <w:sz w:val="24"/>
          <w:szCs w:val="24"/>
        </w:rPr>
        <w:t>. Поймал много, но ему жалко рыбу есть и он решил посадить рыбу в аквариум. Давайте рассмотрим рыбок. Чем они отличаются друг от друга? (цвет желтый, красный, синий; рисунок: волна, полоска, ромб; размер- большие и маленькие)</w:t>
      </w:r>
    </w:p>
    <w:p w:rsidR="00CC1929" w:rsidRPr="006579C8" w:rsidRDefault="00CC1929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929" w:rsidRPr="006579C8" w:rsidRDefault="00CC1929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Задание №4.</w:t>
      </w:r>
    </w:p>
    <w:p w:rsidR="00CC1929" w:rsidRPr="006579C8" w:rsidRDefault="00CC1929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Подумайте, по какому из выделенных признаков можно разместить рыбок в 4 аквариума? (рисунок).</w:t>
      </w:r>
    </w:p>
    <w:p w:rsidR="00CC1929" w:rsidRPr="006579C8" w:rsidRDefault="00CC1929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Но, к сожалению, один из аквариумов потек и теперь нужно посадить рыб в 3 аквариума. По какому признаку мы их разместим? (по цвету). И ещё один аквариум течет! Осталось только 2. По какому признаку можно разместить рыб в 2 аквариума? (по размеру).</w:t>
      </w:r>
    </w:p>
    <w:p w:rsidR="00CC1929" w:rsidRPr="006579C8" w:rsidRDefault="00CC1929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Молодцы, помогли коту справиться с таким трудным делом. Теперь мы должны отправиться к лисе. Но дядя Миша не хочет идти к ней. Как в сказке лиса подвела детей?(ответы детей)</w:t>
      </w:r>
    </w:p>
    <w:p w:rsidR="006579C8" w:rsidRPr="006579C8" w:rsidRDefault="006579C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К лисе в гости мы не пойдем. Но чтобы дяде Мише не было обидно, что он к зиме ничего не заготовил, мы ему сделаем подарок. Что любят медведи?(мёд). А что ещё бывает сладкое?</w:t>
      </w:r>
    </w:p>
    <w:p w:rsidR="006579C8" w:rsidRPr="006579C8" w:rsidRDefault="006579C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C8" w:rsidRPr="006579C8" w:rsidRDefault="006579C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Задание№5:</w:t>
      </w:r>
    </w:p>
    <w:p w:rsidR="006579C8" w:rsidRPr="006579C8" w:rsidRDefault="006579C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Я купила ему конфет, но они развесные. Надо разложить их в коробки. Но разложить надо в зависимости от заданных свойств. А какие нам заданы свойства? (цвет, форма).</w:t>
      </w:r>
    </w:p>
    <w:p w:rsidR="006579C8" w:rsidRPr="006579C8" w:rsidRDefault="006579C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Возьмите каждый по коробке и заполните её конфетами.</w:t>
      </w:r>
    </w:p>
    <w:p w:rsidR="006579C8" w:rsidRPr="006579C8" w:rsidRDefault="006579C8" w:rsidP="006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9C8">
        <w:rPr>
          <w:rFonts w:ascii="Times New Roman" w:hAnsi="Times New Roman" w:cs="Times New Roman"/>
          <w:sz w:val="24"/>
          <w:szCs w:val="24"/>
        </w:rPr>
        <w:t>Вот теперь дядя Миша доволен. Ему этих конфет хватит на всю зиму.</w:t>
      </w:r>
    </w:p>
    <w:sectPr w:rsidR="006579C8" w:rsidRPr="006579C8" w:rsidSect="006B67D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67D4"/>
    <w:rsid w:val="00100118"/>
    <w:rsid w:val="00246491"/>
    <w:rsid w:val="006579C8"/>
    <w:rsid w:val="006B67D4"/>
    <w:rsid w:val="00B22383"/>
    <w:rsid w:val="00CC1929"/>
    <w:rsid w:val="00DA3BE6"/>
    <w:rsid w:val="00E5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Monyc</dc:creator>
  <cp:lastModifiedBy>Monyc</cp:lastModifiedBy>
  <cp:revision>2</cp:revision>
  <dcterms:created xsi:type="dcterms:W3CDTF">2014-05-15T04:27:00Z</dcterms:created>
  <dcterms:modified xsi:type="dcterms:W3CDTF">2014-05-15T05:27:00Z</dcterms:modified>
</cp:coreProperties>
</file>